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B265" w14:textId="7618AD51" w:rsidR="00B77679" w:rsidRPr="00BD55ED" w:rsidRDefault="00246098" w:rsidP="00BD55ED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BD55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D55ED" w:rsidRPr="00BD55E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B22A4C" w:rsidRPr="00BD55ED">
        <w:rPr>
          <w:rFonts w:ascii="Times New Roman" w:hAnsi="Times New Roman" w:cs="Times New Roman"/>
          <w:bCs/>
          <w:noProof/>
          <w:sz w:val="24"/>
          <w:szCs w:val="24"/>
        </w:rPr>
        <w:t xml:space="preserve">Write </w:t>
      </w:r>
      <w:r w:rsidR="00B80217" w:rsidRPr="00BD55ED">
        <w:rPr>
          <w:rFonts w:ascii="Times New Roman" w:hAnsi="Times New Roman" w:cs="Times New Roman"/>
          <w:bCs/>
          <w:noProof/>
          <w:sz w:val="24"/>
          <w:szCs w:val="24"/>
        </w:rPr>
        <w:t>a program to</w:t>
      </w:r>
      <w:r w:rsidR="007A0631" w:rsidRPr="00BD55ED">
        <w:rPr>
          <w:rFonts w:ascii="Times New Roman" w:hAnsi="Times New Roman" w:cs="Times New Roman"/>
          <w:bCs/>
          <w:noProof/>
          <w:sz w:val="24"/>
          <w:szCs w:val="24"/>
        </w:rPr>
        <w:t xml:space="preserve"> implement iterative deepening dfs with using variable</w:t>
      </w:r>
      <w:r w:rsidR="00AC21E4" w:rsidRPr="00BD55ED">
        <w:rPr>
          <w:rFonts w:ascii="Times New Roman" w:hAnsi="Times New Roman" w:cs="Times New Roman"/>
          <w:bCs/>
          <w:noProof/>
          <w:sz w:val="24"/>
          <w:szCs w:val="24"/>
        </w:rPr>
        <w:t xml:space="preserve"> limit and return the path  to traverse till input node.</w:t>
      </w:r>
    </w:p>
    <w:p w14:paraId="2BBDE4F4" w14:textId="2F05271A" w:rsidR="00BD55ED" w:rsidRPr="00BD55ED" w:rsidRDefault="00BD55ED" w:rsidP="00BD55ED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3B9EEB4" w14:textId="6A3451FE" w:rsidR="00BD55ED" w:rsidRPr="00BD55ED" w:rsidRDefault="00BD55ED" w:rsidP="00BD55ED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BD55ED">
        <w:rPr>
          <w:rFonts w:ascii="Times New Roman" w:hAnsi="Times New Roman" w:cs="Times New Roman"/>
          <w:b/>
          <w:noProof/>
          <w:sz w:val="24"/>
          <w:szCs w:val="24"/>
        </w:rPr>
        <w:t>SOURCE CODE:</w:t>
      </w:r>
    </w:p>
    <w:p w14:paraId="743A65F2" w14:textId="77777777" w:rsidR="00BD55ED" w:rsidRPr="00BD55ED" w:rsidRDefault="00BD55ED" w:rsidP="00BD55ED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263AF72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E91AF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37EEB8" w14:textId="56DE2737" w:rsidR="007A0631" w:rsidRPr="00BD55ED" w:rsidRDefault="007A0631" w:rsidP="00BD55ED">
      <w:pPr>
        <w:tabs>
          <w:tab w:val="left" w:pos="22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class Graph: </w:t>
      </w:r>
      <w:r w:rsidR="00BD55ED">
        <w:rPr>
          <w:rFonts w:ascii="Times New Roman" w:hAnsi="Times New Roman" w:cs="Times New Roman"/>
          <w:sz w:val="24"/>
          <w:szCs w:val="24"/>
        </w:rPr>
        <w:tab/>
      </w:r>
    </w:p>
    <w:p w14:paraId="16CDE456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BD6266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):  </w:t>
      </w:r>
    </w:p>
    <w:p w14:paraId="4374D4DF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417458D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 = vertices </w:t>
      </w:r>
    </w:p>
    <w:p w14:paraId="3BD42A8F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(list)  </w:t>
      </w:r>
    </w:p>
    <w:p w14:paraId="55717EFF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self,u</w:t>
      </w:r>
      <w:proofErr w:type="gramEnd"/>
      <w:r w:rsidRPr="00BD55ED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E21EEAD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[u].append(v)  </w:t>
      </w:r>
    </w:p>
    <w:p w14:paraId="76CE4E38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B9F6C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DLS(</w:t>
      </w:r>
      <w:proofErr w:type="spellStart"/>
      <w:proofErr w:type="gramEnd"/>
      <w:r w:rsidRPr="00BD55ED">
        <w:rPr>
          <w:rFonts w:ascii="Times New Roman" w:hAnsi="Times New Roman" w:cs="Times New Roman"/>
          <w:sz w:val="24"/>
          <w:szCs w:val="24"/>
        </w:rPr>
        <w:t>self,src,target,maxDepth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):   </w:t>
      </w:r>
    </w:p>
    <w:p w14:paraId="643FCD6C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target :</w:t>
      </w:r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 return True     </w:t>
      </w:r>
    </w:p>
    <w:p w14:paraId="7EB8843E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 return False </w:t>
      </w:r>
    </w:p>
    <w:p w14:paraId="07B640D4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E1B3B1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]: </w:t>
      </w:r>
    </w:p>
    <w:p w14:paraId="6EB793B8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self.DLS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i,target</w:t>
      </w:r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,maxDepth-1)): </w:t>
      </w:r>
    </w:p>
    <w:p w14:paraId="13AAF4F4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14:paraId="2083F8E7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return False  </w:t>
      </w:r>
    </w:p>
    <w:p w14:paraId="01F07B9B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IDDFS(</w:t>
      </w:r>
      <w:proofErr w:type="spellStart"/>
      <w:proofErr w:type="gramEnd"/>
      <w:r w:rsidRPr="00BD55ED">
        <w:rPr>
          <w:rFonts w:ascii="Times New Roman" w:hAnsi="Times New Roman" w:cs="Times New Roman"/>
          <w:sz w:val="24"/>
          <w:szCs w:val="24"/>
        </w:rPr>
        <w:t>self,src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1C299F1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198619C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self.DLS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5E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)): </w:t>
      </w:r>
    </w:p>
    <w:p w14:paraId="6DE56AD7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1540B61D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6E9741B0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BFDDE5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075D4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lastRenderedPageBreak/>
        <w:t>g = Graph (7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52579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(0, 1) </w:t>
      </w:r>
    </w:p>
    <w:p w14:paraId="509B7C88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(0, 2) </w:t>
      </w:r>
    </w:p>
    <w:p w14:paraId="780544B2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(1, 3) </w:t>
      </w:r>
    </w:p>
    <w:p w14:paraId="7D2951F4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(1, 4) </w:t>
      </w:r>
    </w:p>
    <w:p w14:paraId="3539F00F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(2, 5) </w:t>
      </w:r>
    </w:p>
    <w:p w14:paraId="0ABB3104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(2, 6) </w:t>
      </w:r>
    </w:p>
    <w:p w14:paraId="4A541775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14B567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target = 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D55ED">
        <w:rPr>
          <w:rFonts w:ascii="Times New Roman" w:hAnsi="Times New Roman" w:cs="Times New Roman"/>
          <w:sz w:val="24"/>
          <w:szCs w:val="24"/>
        </w:rPr>
        <w:t>input("enter the node to be searched"));</w:t>
      </w:r>
    </w:p>
    <w:p w14:paraId="107FF85A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5ED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D55ED">
        <w:rPr>
          <w:rFonts w:ascii="Times New Roman" w:hAnsi="Times New Roman" w:cs="Times New Roman"/>
          <w:sz w:val="24"/>
          <w:szCs w:val="24"/>
        </w:rPr>
        <w:t>input("enter the depth"));</w:t>
      </w:r>
    </w:p>
    <w:p w14:paraId="1867568F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5E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F7078D3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>found = 1</w:t>
      </w:r>
    </w:p>
    <w:p w14:paraId="28D81E6E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>while(found):</w:t>
      </w:r>
    </w:p>
    <w:p w14:paraId="06142B65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BD55ED">
        <w:rPr>
          <w:rFonts w:ascii="Times New Roman" w:hAnsi="Times New Roman" w:cs="Times New Roman"/>
          <w:sz w:val="24"/>
          <w:szCs w:val="24"/>
        </w:rPr>
        <w:t>g.IDDFS</w:t>
      </w:r>
      <w:proofErr w:type="spellEnd"/>
      <w:proofErr w:type="gramEnd"/>
      <w:r w:rsidRPr="00BD55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>) == True:</w:t>
      </w:r>
    </w:p>
    <w:p w14:paraId="4ED17577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print ("Target is reachable from source " +</w:t>
      </w:r>
    </w:p>
    <w:p w14:paraId="549443C6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"within max 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depth :</w:t>
      </w:r>
      <w:proofErr w:type="gramEnd"/>
      <w:r w:rsidRPr="00BD55ED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56F8F232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>)</w:t>
      </w:r>
    </w:p>
    <w:p w14:paraId="27705E41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found = 0</w:t>
      </w:r>
    </w:p>
    <w:p w14:paraId="1CDCA148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55ED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57240D70" w14:textId="7F65EB99" w:rsidR="00EF76D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55ED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BD55ED">
        <w:rPr>
          <w:rFonts w:ascii="Times New Roman" w:hAnsi="Times New Roman" w:cs="Times New Roman"/>
          <w:sz w:val="24"/>
          <w:szCs w:val="24"/>
        </w:rPr>
        <w:t xml:space="preserve"> +1</w:t>
      </w:r>
    </w:p>
    <w:p w14:paraId="040C4200" w14:textId="654C9F63" w:rsidR="00BD55ED" w:rsidRPr="00BD55ED" w:rsidRDefault="00BD55ED" w:rsidP="00BD55E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B8B4E" w14:textId="0A205C5E" w:rsidR="00BD55ED" w:rsidRPr="00BD55ED" w:rsidRDefault="00BD55ED" w:rsidP="00BD55ED">
      <w:pPr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 w:rsidRPr="00BD55E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246A11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1905C2A1" w14:textId="77777777" w:rsidR="007A0631" w:rsidRPr="00BD55ED" w:rsidRDefault="007A0631" w:rsidP="00BD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5ED">
        <w:rPr>
          <w:rFonts w:ascii="Times New Roman" w:hAnsi="Times New Roman" w:cs="Times New Roman"/>
          <w:noProof/>
        </w:rPr>
        <w:drawing>
          <wp:inline distT="0" distB="0" distL="0" distR="0" wp14:anchorId="0D0853A9" wp14:editId="137E4494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BD55ED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12DDD" w14:textId="77777777" w:rsidR="004A33B5" w:rsidRDefault="004A33B5" w:rsidP="00246098">
      <w:pPr>
        <w:spacing w:after="0" w:line="240" w:lineRule="auto"/>
      </w:pPr>
      <w:r>
        <w:separator/>
      </w:r>
    </w:p>
  </w:endnote>
  <w:endnote w:type="continuationSeparator" w:id="0">
    <w:p w14:paraId="1567FDD4" w14:textId="77777777" w:rsidR="004A33B5" w:rsidRDefault="004A33B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E578F" w14:textId="77777777" w:rsidR="004A33B5" w:rsidRDefault="004A33B5" w:rsidP="00246098">
      <w:pPr>
        <w:spacing w:after="0" w:line="240" w:lineRule="auto"/>
      </w:pPr>
      <w:r>
        <w:separator/>
      </w:r>
    </w:p>
  </w:footnote>
  <w:footnote w:type="continuationSeparator" w:id="0">
    <w:p w14:paraId="1321896F" w14:textId="77777777" w:rsidR="004A33B5" w:rsidRDefault="004A33B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70E4" w14:textId="12889E21" w:rsidR="00B36108" w:rsidRDefault="00B36108" w:rsidP="00B36108">
    <w:pPr>
      <w:pStyle w:val="Header"/>
    </w:pPr>
    <w:r>
      <w:tab/>
    </w:r>
    <w:r w:rsidR="00BD55ED">
      <w:t>Assignment</w:t>
    </w:r>
    <w:r w:rsidR="00AD78E1">
      <w:t xml:space="preserve"> 12</w:t>
    </w:r>
    <w:r>
      <w:tab/>
    </w:r>
    <w:r w:rsidR="00BD55ED">
      <w:t>Pallavi Khaitan</w:t>
    </w:r>
  </w:p>
  <w:p w14:paraId="0D89CC7F" w14:textId="21147686" w:rsidR="00B36108" w:rsidRDefault="00B36108" w:rsidP="00B36108">
    <w:pPr>
      <w:pStyle w:val="Header"/>
    </w:pPr>
    <w:r>
      <w:tab/>
    </w:r>
    <w:r>
      <w:tab/>
      <w:t>1</w:t>
    </w:r>
    <w:r w:rsidR="00AD78E1">
      <w:t>70</w:t>
    </w:r>
    <w:r w:rsidR="00BD55ED">
      <w:t>410</w:t>
    </w:r>
  </w:p>
  <w:p w14:paraId="7A76ECAA" w14:textId="77777777" w:rsidR="00175FF6" w:rsidRDefault="004A3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309A"/>
    <w:rsid w:val="00246098"/>
    <w:rsid w:val="002D0A5E"/>
    <w:rsid w:val="002F7FC7"/>
    <w:rsid w:val="0036698A"/>
    <w:rsid w:val="00384F15"/>
    <w:rsid w:val="003F4F48"/>
    <w:rsid w:val="004A33B5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AD78E1"/>
    <w:rsid w:val="00B15CE5"/>
    <w:rsid w:val="00B22A4C"/>
    <w:rsid w:val="00B36108"/>
    <w:rsid w:val="00B6546D"/>
    <w:rsid w:val="00B77679"/>
    <w:rsid w:val="00B80217"/>
    <w:rsid w:val="00BD55ED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95B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2006-03-30T20:44:00Z</cp:lastPrinted>
  <dcterms:created xsi:type="dcterms:W3CDTF">2020-12-06T06:18:00Z</dcterms:created>
  <dcterms:modified xsi:type="dcterms:W3CDTF">2020-12-06T06:18:00Z</dcterms:modified>
</cp:coreProperties>
</file>