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27BC18D1" w:rsidR="001B0FD1" w:rsidRPr="00527880" w:rsidRDefault="00527880" w:rsidP="00527880">
      <w:pPr>
        <w:pStyle w:val="Heading2"/>
        <w:spacing w:line="360" w:lineRule="auto"/>
        <w:jc w:val="center"/>
        <w:rPr>
          <w:rFonts w:asciiTheme="minorHAnsi" w:hAnsiTheme="minorHAnsi" w:cstheme="minorHAnsi"/>
          <w:b/>
          <w:color w:val="EE0000"/>
          <w:sz w:val="36"/>
          <w:szCs w:val="36"/>
        </w:rPr>
      </w:pPr>
      <w:r w:rsidRPr="00527880">
        <w:rPr>
          <w:rFonts w:asciiTheme="minorHAnsi" w:hAnsiTheme="minorHAnsi" w:cstheme="minorHAnsi"/>
          <w:b/>
          <w:color w:val="EE0000"/>
          <w:sz w:val="36"/>
          <w:szCs w:val="36"/>
        </w:rPr>
        <w:t>WEEK-8</w:t>
      </w:r>
    </w:p>
    <w:p w14:paraId="0E033925" w14:textId="44364388" w:rsidR="00723159" w:rsidRDefault="00723159" w:rsidP="00527880">
      <w:pPr>
        <w:spacing w:line="360" w:lineRule="auto"/>
        <w:jc w:val="center"/>
        <w:rPr>
          <w:rFonts w:cstheme="minorHAnsi"/>
          <w:b/>
          <w:color w:val="EE0000"/>
          <w:sz w:val="28"/>
          <w:szCs w:val="28"/>
        </w:rPr>
      </w:pPr>
      <w:r w:rsidRPr="00527880">
        <w:rPr>
          <w:rFonts w:cstheme="minorHAnsi"/>
          <w:b/>
          <w:color w:val="EE0000"/>
          <w:sz w:val="28"/>
          <w:szCs w:val="28"/>
        </w:rPr>
        <w:t xml:space="preserve">4. Git </w:t>
      </w:r>
      <w:r w:rsidR="00527880">
        <w:rPr>
          <w:rFonts w:cstheme="minorHAnsi"/>
          <w:b/>
          <w:color w:val="EE0000"/>
          <w:sz w:val="28"/>
          <w:szCs w:val="28"/>
        </w:rPr>
        <w:t>–</w:t>
      </w:r>
      <w:r w:rsidRPr="00527880">
        <w:rPr>
          <w:rFonts w:cstheme="minorHAnsi"/>
          <w:b/>
          <w:color w:val="EE0000"/>
          <w:sz w:val="28"/>
          <w:szCs w:val="28"/>
        </w:rPr>
        <w:t xml:space="preserve"> HOL</w:t>
      </w:r>
    </w:p>
    <w:p w14:paraId="7C46ED55" w14:textId="1C343D51" w:rsidR="00527880" w:rsidRPr="00527880" w:rsidRDefault="00527880" w:rsidP="00527880">
      <w:pPr>
        <w:spacing w:line="36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*</w:t>
      </w:r>
      <w:r>
        <w:rPr>
          <w:rFonts w:cstheme="minorHAnsi"/>
          <w:sz w:val="28"/>
          <w:szCs w:val="28"/>
          <w:lang w:val="en-IN"/>
        </w:rPr>
        <w:tab/>
      </w:r>
      <w:r w:rsidRPr="00527880">
        <w:rPr>
          <w:rFonts w:cstheme="minorHAnsi"/>
          <w:sz w:val="28"/>
          <w:szCs w:val="28"/>
          <w:lang w:val="en-IN"/>
        </w:rPr>
        <w:t>Explain how to resolve the conflict during merge.</w:t>
      </w:r>
    </w:p>
    <w:p w14:paraId="480BD615" w14:textId="77777777" w:rsidR="00527880" w:rsidRPr="00527880" w:rsidRDefault="00527880" w:rsidP="00527880">
      <w:p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When Git detects a merge conflict, it means that two branches have modified the same part of a file differently, and Git cannot decide which version to keep.</w:t>
      </w:r>
      <w:r w:rsidRPr="00527880">
        <w:rPr>
          <w:rFonts w:cstheme="minorHAnsi"/>
          <w:sz w:val="28"/>
          <w:szCs w:val="28"/>
          <w:lang w:val="en-IN"/>
        </w:rPr>
        <w:br/>
        <w:t>To resolve the conflict:</w:t>
      </w:r>
    </w:p>
    <w:p w14:paraId="0920B561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Identify the conflicting file – Git will mark the file in conflict after a merge attempt.</w:t>
      </w:r>
    </w:p>
    <w:p w14:paraId="46DB043C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Open the file – You will see special conflict markers (&lt;&lt;&lt;&lt;&lt;&lt;&lt;, =======, &gt;&gt;&gt;&gt;&gt;&gt;&gt;) showing both versions.</w:t>
      </w:r>
    </w:p>
    <w:p w14:paraId="5B3E3BE6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Manually edit the file – Keep the correct content you want and remove the conflict markers.</w:t>
      </w:r>
    </w:p>
    <w:p w14:paraId="7D8CD90B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Use a merge tool – Tools like P4Merge or VS Code’s merge editor make this easier by showing both versions side-by-side.</w:t>
      </w:r>
    </w:p>
    <w:p w14:paraId="1F6F69D1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Mark the conflict as resolved – Run git add &lt;filename&gt; after fixing the file.</w:t>
      </w:r>
    </w:p>
    <w:p w14:paraId="103B4348" w14:textId="77777777" w:rsidR="00527880" w:rsidRPr="00527880" w:rsidRDefault="00527880" w:rsidP="00527880">
      <w:pPr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  <w:lang w:val="en-IN"/>
        </w:rPr>
      </w:pPr>
      <w:r w:rsidRPr="00527880">
        <w:rPr>
          <w:rFonts w:cstheme="minorHAnsi"/>
          <w:sz w:val="28"/>
          <w:szCs w:val="28"/>
          <w:lang w:val="en-IN"/>
        </w:rPr>
        <w:t>Commit the merge – Finalize the merge by running git commit, which saves the resolved file to the repository.</w:t>
      </w:r>
    </w:p>
    <w:p w14:paraId="18F40E0A" w14:textId="77777777" w:rsidR="00527880" w:rsidRPr="00527880" w:rsidRDefault="00527880" w:rsidP="00527880">
      <w:pPr>
        <w:spacing w:line="360" w:lineRule="auto"/>
        <w:jc w:val="center"/>
        <w:rPr>
          <w:rFonts w:cstheme="minorHAnsi"/>
          <w:b/>
          <w:color w:val="EE0000"/>
          <w:sz w:val="28"/>
          <w:szCs w:val="28"/>
        </w:rPr>
      </w:pPr>
    </w:p>
    <w:p w14:paraId="254E67CB" w14:textId="52407B85" w:rsidR="008336B6" w:rsidRPr="00527880" w:rsidRDefault="0089017D" w:rsidP="008336B6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ECF883E" wp14:editId="4AAA6DB7">
            <wp:extent cx="4324954" cy="1066949"/>
            <wp:effectExtent l="0" t="0" r="0" b="0"/>
            <wp:docPr id="42443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591" w14:textId="60EDB462" w:rsidR="00435E70" w:rsidRPr="00527880" w:rsidRDefault="00527880" w:rsidP="00527880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078C7211" wp14:editId="3200B857">
            <wp:extent cx="5887272" cy="1181265"/>
            <wp:effectExtent l="0" t="0" r="0" b="0"/>
            <wp:docPr id="891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556" w:rsidRPr="00527880">
        <w:rPr>
          <w:noProof/>
        </w:rPr>
        <w:drawing>
          <wp:inline distT="0" distB="0" distL="0" distR="0" wp14:anchorId="23E0A71D" wp14:editId="7C77CB77">
            <wp:extent cx="5630061" cy="1581371"/>
            <wp:effectExtent l="0" t="0" r="0" b="0"/>
            <wp:docPr id="30477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78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E642" w14:textId="3CC79F92" w:rsidR="009C65B3" w:rsidRPr="00527880" w:rsidRDefault="009C65B3" w:rsidP="009C65B3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1418598" wp14:editId="5853BBE6">
            <wp:extent cx="5951621" cy="753979"/>
            <wp:effectExtent l="0" t="0" r="0" b="8255"/>
            <wp:docPr id="32416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4507" name=""/>
                    <pic:cNvPicPr/>
                  </pic:nvPicPr>
                  <pic:blipFill rotWithShape="1">
                    <a:blip r:embed="rId13"/>
                    <a:srcRect r="-135" b="51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1" cy="75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048B" w14:textId="4DC7DF8F" w:rsidR="00D92AEF" w:rsidRPr="00527880" w:rsidRDefault="003A1ED3" w:rsidP="00D92AEF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7D83DAE" wp14:editId="115B8688">
            <wp:extent cx="4195011" cy="906379"/>
            <wp:effectExtent l="0" t="0" r="0" b="8255"/>
            <wp:docPr id="2629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8429" name=""/>
                    <pic:cNvPicPr/>
                  </pic:nvPicPr>
                  <pic:blipFill rotWithShape="1">
                    <a:blip r:embed="rId13"/>
                    <a:srcRect l="-270" t="43361" r="29642" b="-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82" cy="90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1CB06" w14:textId="34B83EEF" w:rsidR="00EA0A4B" w:rsidRPr="00527880" w:rsidRDefault="00EA0A4B" w:rsidP="00EA0A4B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1B532294" wp14:editId="5F6253BE">
            <wp:extent cx="4258269" cy="847843"/>
            <wp:effectExtent l="0" t="0" r="9525" b="9525"/>
            <wp:docPr id="55053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0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0386" w14:textId="499A8859" w:rsidR="002D4B95" w:rsidRPr="00527880" w:rsidRDefault="002D4B95" w:rsidP="002D4B9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486DA1FD" wp14:editId="30EC30B7">
            <wp:extent cx="5858693" cy="504895"/>
            <wp:effectExtent l="0" t="0" r="8890" b="9525"/>
            <wp:docPr id="20938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1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A0B4" w14:textId="138AE9D7" w:rsidR="00C477EE" w:rsidRPr="00527880" w:rsidRDefault="007C5DC5" w:rsidP="00C477E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3398797" wp14:editId="5A2ADE2C">
            <wp:extent cx="5943600" cy="1456690"/>
            <wp:effectExtent l="0" t="0" r="0" b="0"/>
            <wp:docPr id="18182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4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2CCA" w14:textId="6D2E3FAD" w:rsidR="007C5DC5" w:rsidRPr="00527880" w:rsidRDefault="00FD13C4" w:rsidP="007C5DC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224DB84D" wp14:editId="1AA41D8B">
            <wp:extent cx="5182323" cy="1143160"/>
            <wp:effectExtent l="0" t="0" r="0" b="0"/>
            <wp:docPr id="36416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6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5CFF" w14:textId="0C80D16E" w:rsidR="00F10A1E" w:rsidRPr="00527880" w:rsidRDefault="00F10A1E" w:rsidP="00F10A1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44EF146B" wp14:editId="22EF3433">
            <wp:extent cx="4363059" cy="1800476"/>
            <wp:effectExtent l="0" t="0" r="0" b="9525"/>
            <wp:docPr id="12904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2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B7DD" w14:textId="6CD43404" w:rsidR="00BD58A2" w:rsidRPr="00527880" w:rsidRDefault="0020538C" w:rsidP="00BD58A2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23DC7A49" wp14:editId="5C4C0DAC">
            <wp:extent cx="4201111" cy="438211"/>
            <wp:effectExtent l="0" t="0" r="9525" b="0"/>
            <wp:docPr id="5579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EB5" w14:textId="05E1C505" w:rsidR="00DE5925" w:rsidRPr="00527880" w:rsidRDefault="00DE5925" w:rsidP="00DE592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414FF994" wp14:editId="3426756A">
            <wp:extent cx="5658640" cy="1009791"/>
            <wp:effectExtent l="0" t="0" r="0" b="0"/>
            <wp:docPr id="6212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05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2D2" w14:textId="26F1154C" w:rsidR="00DE5925" w:rsidRPr="00527880" w:rsidRDefault="001B4AF0" w:rsidP="00DE592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9CACCD8" wp14:editId="442131D7">
            <wp:extent cx="4829849" cy="466790"/>
            <wp:effectExtent l="0" t="0" r="8890" b="9525"/>
            <wp:docPr id="128441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2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0345" w14:textId="4DCAF721" w:rsidR="009472E1" w:rsidRPr="00527880" w:rsidRDefault="0076289B" w:rsidP="009F2C89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sz w:val="24"/>
          <w:szCs w:val="24"/>
        </w:rPr>
        <w:t>The above command opens hello.xml file in Visual Studio code.</w:t>
      </w:r>
      <w:r w:rsidR="00E5739F" w:rsidRPr="00527880">
        <w:rPr>
          <w:rFonts w:cstheme="minorHAnsi"/>
          <w:noProof/>
        </w:rPr>
        <w:drawing>
          <wp:inline distT="0" distB="0" distL="0" distR="0" wp14:anchorId="19678462" wp14:editId="3514AD87">
            <wp:extent cx="4626803" cy="1732548"/>
            <wp:effectExtent l="0" t="0" r="2540" b="1270"/>
            <wp:docPr id="166617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6557" name="Picture 166617655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25" b="6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03" cy="173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F5011" w14:textId="3CDE7887" w:rsidR="009F2C89" w:rsidRPr="00527880" w:rsidRDefault="003F25CE" w:rsidP="009F2C89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3DC2B546" wp14:editId="29B442CD">
            <wp:extent cx="4039164" cy="371527"/>
            <wp:effectExtent l="0" t="0" r="0" b="9525"/>
            <wp:docPr id="74931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44" name="Picture 7493118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A9A6" w14:textId="2FB5FBC9" w:rsidR="003F25CE" w:rsidRPr="00527880" w:rsidRDefault="006740C9" w:rsidP="009F2C89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7389260F" wp14:editId="6F85F7B2">
            <wp:extent cx="5172797" cy="1181265"/>
            <wp:effectExtent l="0" t="0" r="0" b="0"/>
            <wp:docPr id="149161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48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BB9" w14:textId="6B0861E2" w:rsidR="006740C9" w:rsidRPr="00527880" w:rsidRDefault="003A56B7" w:rsidP="006740C9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3BA005E0" wp14:editId="26089C7F">
            <wp:extent cx="5943600" cy="733425"/>
            <wp:effectExtent l="0" t="0" r="0" b="9525"/>
            <wp:docPr id="130880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65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E164" w14:textId="19C15541" w:rsidR="00AC06AA" w:rsidRPr="00527880" w:rsidRDefault="00F130D5" w:rsidP="00AC06AA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28F05CCE" wp14:editId="53E23811">
            <wp:extent cx="5943600" cy="2386330"/>
            <wp:effectExtent l="0" t="0" r="0" b="0"/>
            <wp:docPr id="4578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7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8FC5" w14:textId="172F298A" w:rsidR="00831BDB" w:rsidRPr="00527880" w:rsidRDefault="00A7220E" w:rsidP="00831BDB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2336FFF9" wp14:editId="519A1B66">
            <wp:extent cx="5975684" cy="657726"/>
            <wp:effectExtent l="0" t="0" r="0" b="9525"/>
            <wp:docPr id="143964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46227" name=""/>
                    <pic:cNvPicPr/>
                  </pic:nvPicPr>
                  <pic:blipFill rotWithShape="1">
                    <a:blip r:embed="rId27"/>
                    <a:srcRect r="-559" b="53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927" cy="66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AB05" w14:textId="1ABEDF05" w:rsidR="00831BDB" w:rsidRPr="00527880" w:rsidRDefault="00831BDB" w:rsidP="00A7220E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7AC0B40B" wp14:editId="6D9F7E58">
            <wp:extent cx="4122821" cy="873125"/>
            <wp:effectExtent l="0" t="0" r="0" b="3175"/>
            <wp:docPr id="10260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75000" name=""/>
                    <pic:cNvPicPr/>
                  </pic:nvPicPr>
                  <pic:blipFill rotWithShape="1">
                    <a:blip r:embed="rId27"/>
                    <a:srcRect l="-2024" t="42961" r="32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54" cy="87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5EE0" w14:textId="7B71E3AF" w:rsidR="002550DF" w:rsidRPr="00527880" w:rsidRDefault="002550DF" w:rsidP="002550DF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B38A490" wp14:editId="270E090C">
            <wp:extent cx="4201111" cy="895475"/>
            <wp:effectExtent l="0" t="0" r="9525" b="0"/>
            <wp:docPr id="87425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512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77D" w14:textId="135E862A" w:rsidR="002550DF" w:rsidRPr="00527880" w:rsidRDefault="00A868C5" w:rsidP="002550DF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drawing>
          <wp:inline distT="0" distB="0" distL="0" distR="0" wp14:anchorId="2C4DAA6A" wp14:editId="3A8F5DFA">
            <wp:extent cx="4220164" cy="533474"/>
            <wp:effectExtent l="0" t="0" r="9525" b="0"/>
            <wp:docPr id="91066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691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4F4" w14:textId="68149114" w:rsidR="00A868C5" w:rsidRPr="00527880" w:rsidRDefault="003B34B8" w:rsidP="00A868C5">
      <w:pPr>
        <w:pStyle w:val="ListParagraph"/>
        <w:spacing w:line="360" w:lineRule="auto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noProof/>
          <w:sz w:val="24"/>
          <w:szCs w:val="24"/>
        </w:rPr>
        <w:lastRenderedPageBreak/>
        <w:drawing>
          <wp:inline distT="0" distB="0" distL="0" distR="0" wp14:anchorId="780EAD10" wp14:editId="6612483B">
            <wp:extent cx="5658640" cy="1476581"/>
            <wp:effectExtent l="0" t="0" r="0" b="9525"/>
            <wp:docPr id="14674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70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527880" w:rsidRDefault="00C94A44" w:rsidP="008336B6">
      <w:pPr>
        <w:spacing w:line="360" w:lineRule="auto"/>
        <w:jc w:val="both"/>
        <w:rPr>
          <w:rFonts w:cstheme="minorHAnsi"/>
          <w:bCs/>
          <w:sz w:val="24"/>
          <w:szCs w:val="24"/>
        </w:rPr>
      </w:pPr>
      <w:r w:rsidRPr="00527880">
        <w:rPr>
          <w:rFonts w:cstheme="minorHAnsi"/>
          <w:bCs/>
          <w:sz w:val="24"/>
          <w:szCs w:val="24"/>
        </w:rPr>
        <w:t xml:space="preserve"> </w:t>
      </w:r>
    </w:p>
    <w:p w14:paraId="6A05A809" w14:textId="3840FA6F" w:rsidR="007E145C" w:rsidRDefault="00527880" w:rsidP="008336B6">
      <w:pPr>
        <w:spacing w:line="360" w:lineRule="auto"/>
        <w:rPr>
          <w:rFonts w:cstheme="minorHAnsi"/>
          <w:b/>
          <w:sz w:val="24"/>
          <w:szCs w:val="24"/>
        </w:rPr>
      </w:pPr>
      <w:r w:rsidRPr="00527880">
        <w:rPr>
          <w:rFonts w:cstheme="minorHAnsi"/>
          <w:b/>
          <w:sz w:val="24"/>
          <w:szCs w:val="24"/>
        </w:rPr>
        <w:t>Explanation:</w:t>
      </w:r>
    </w:p>
    <w:p w14:paraId="1BF9158C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>Verified that the master branch was clean before starting.</w:t>
      </w:r>
    </w:p>
    <w:p w14:paraId="3DBC6D62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 xml:space="preserve">Created a new branch </w:t>
      </w:r>
      <w:proofErr w:type="spellStart"/>
      <w:r w:rsidRPr="00527880">
        <w:rPr>
          <w:rFonts w:cstheme="minorHAnsi"/>
          <w:bCs/>
          <w:sz w:val="24"/>
          <w:szCs w:val="24"/>
          <w:lang w:val="en-IN"/>
        </w:rPr>
        <w:t>GitWork</w:t>
      </w:r>
      <w:proofErr w:type="spellEnd"/>
      <w:r w:rsidRPr="00527880">
        <w:rPr>
          <w:rFonts w:cstheme="minorHAnsi"/>
          <w:bCs/>
          <w:sz w:val="24"/>
          <w:szCs w:val="24"/>
          <w:lang w:val="en-IN"/>
        </w:rPr>
        <w:t>, added hello.xml, and committed changes.</w:t>
      </w:r>
    </w:p>
    <w:p w14:paraId="00BD140F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>Switched to master, created another hello.xml with different content, and committed it.</w:t>
      </w:r>
    </w:p>
    <w:p w14:paraId="70B7338D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 xml:space="preserve">Compared differences between master and </w:t>
      </w:r>
      <w:proofErr w:type="spellStart"/>
      <w:r w:rsidRPr="00527880">
        <w:rPr>
          <w:rFonts w:cstheme="minorHAnsi"/>
          <w:bCs/>
          <w:sz w:val="24"/>
          <w:szCs w:val="24"/>
          <w:lang w:val="en-IN"/>
        </w:rPr>
        <w:t>GitWork</w:t>
      </w:r>
      <w:proofErr w:type="spellEnd"/>
      <w:r w:rsidRPr="00527880">
        <w:rPr>
          <w:rFonts w:cstheme="minorHAnsi"/>
          <w:bCs/>
          <w:sz w:val="24"/>
          <w:szCs w:val="24"/>
          <w:lang w:val="en-IN"/>
        </w:rPr>
        <w:t xml:space="preserve"> using both Git diff and P4Merge.</w:t>
      </w:r>
    </w:p>
    <w:p w14:paraId="3F419997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 xml:space="preserve">Attempted to merge </w:t>
      </w:r>
      <w:proofErr w:type="spellStart"/>
      <w:r w:rsidRPr="00527880">
        <w:rPr>
          <w:rFonts w:cstheme="minorHAnsi"/>
          <w:bCs/>
          <w:sz w:val="24"/>
          <w:szCs w:val="24"/>
          <w:lang w:val="en-IN"/>
        </w:rPr>
        <w:t>GitWork</w:t>
      </w:r>
      <w:proofErr w:type="spellEnd"/>
      <w:r w:rsidRPr="00527880">
        <w:rPr>
          <w:rFonts w:cstheme="minorHAnsi"/>
          <w:bCs/>
          <w:sz w:val="24"/>
          <w:szCs w:val="24"/>
          <w:lang w:val="en-IN"/>
        </w:rPr>
        <w:t xml:space="preserve"> into master, encountered a conflict, and resolved it using the 3-way merge tool.</w:t>
      </w:r>
    </w:p>
    <w:p w14:paraId="52AE147D" w14:textId="77777777" w:rsidR="00527880" w:rsidRPr="00527880" w:rsidRDefault="00527880" w:rsidP="00527880">
      <w:pPr>
        <w:numPr>
          <w:ilvl w:val="0"/>
          <w:numId w:val="8"/>
        </w:numPr>
        <w:spacing w:line="360" w:lineRule="auto"/>
        <w:rPr>
          <w:rFonts w:cstheme="minorHAnsi"/>
          <w:bCs/>
          <w:sz w:val="24"/>
          <w:szCs w:val="24"/>
          <w:lang w:val="en-IN"/>
        </w:rPr>
      </w:pPr>
      <w:r w:rsidRPr="00527880">
        <w:rPr>
          <w:rFonts w:cstheme="minorHAnsi"/>
          <w:bCs/>
          <w:sz w:val="24"/>
          <w:szCs w:val="24"/>
          <w:lang w:val="en-IN"/>
        </w:rPr>
        <w:t xml:space="preserve">Committed the resolved changes, </w:t>
      </w:r>
      <w:proofErr w:type="gramStart"/>
      <w:r w:rsidRPr="00527880">
        <w:rPr>
          <w:rFonts w:cstheme="minorHAnsi"/>
          <w:bCs/>
          <w:sz w:val="24"/>
          <w:szCs w:val="24"/>
          <w:lang w:val="en-IN"/>
        </w:rPr>
        <w:t>updated .</w:t>
      </w:r>
      <w:proofErr w:type="spellStart"/>
      <w:r w:rsidRPr="00527880">
        <w:rPr>
          <w:rFonts w:cstheme="minorHAnsi"/>
          <w:bCs/>
          <w:sz w:val="24"/>
          <w:szCs w:val="24"/>
          <w:lang w:val="en-IN"/>
        </w:rPr>
        <w:t>gitignore</w:t>
      </w:r>
      <w:proofErr w:type="spellEnd"/>
      <w:proofErr w:type="gramEnd"/>
      <w:r w:rsidRPr="00527880">
        <w:rPr>
          <w:rFonts w:cstheme="minorHAnsi"/>
          <w:bCs/>
          <w:sz w:val="24"/>
          <w:szCs w:val="24"/>
          <w:lang w:val="en-IN"/>
        </w:rPr>
        <w:t xml:space="preserve"> to exclude backup files, and deleted the merged branch.</w:t>
      </w:r>
    </w:p>
    <w:p w14:paraId="7F264EA9" w14:textId="77777777" w:rsidR="00527880" w:rsidRPr="00527880" w:rsidRDefault="00527880" w:rsidP="008336B6">
      <w:pPr>
        <w:spacing w:line="360" w:lineRule="auto"/>
        <w:rPr>
          <w:rFonts w:cstheme="minorHAnsi"/>
          <w:bCs/>
          <w:sz w:val="24"/>
          <w:szCs w:val="24"/>
        </w:rPr>
      </w:pPr>
    </w:p>
    <w:sectPr w:rsidR="00527880" w:rsidRPr="0052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75ADA" w14:textId="77777777" w:rsidR="002E2E50" w:rsidRDefault="002E2E50" w:rsidP="00C94A44">
      <w:pPr>
        <w:spacing w:after="0" w:line="240" w:lineRule="auto"/>
      </w:pPr>
      <w:r>
        <w:separator/>
      </w:r>
    </w:p>
  </w:endnote>
  <w:endnote w:type="continuationSeparator" w:id="0">
    <w:p w14:paraId="52E797DC" w14:textId="77777777" w:rsidR="002E2E50" w:rsidRDefault="002E2E5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94FA0" w14:textId="77777777" w:rsidR="002E2E50" w:rsidRDefault="002E2E50" w:rsidP="00C94A44">
      <w:pPr>
        <w:spacing w:after="0" w:line="240" w:lineRule="auto"/>
      </w:pPr>
      <w:r>
        <w:separator/>
      </w:r>
    </w:p>
  </w:footnote>
  <w:footnote w:type="continuationSeparator" w:id="0">
    <w:p w14:paraId="0A252D7A" w14:textId="77777777" w:rsidR="002E2E50" w:rsidRDefault="002E2E5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234B"/>
    <w:multiLevelType w:val="multilevel"/>
    <w:tmpl w:val="7E34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D5A25"/>
    <w:multiLevelType w:val="multilevel"/>
    <w:tmpl w:val="EFA8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8340DF"/>
    <w:multiLevelType w:val="multilevel"/>
    <w:tmpl w:val="58B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346741">
    <w:abstractNumId w:val="0"/>
  </w:num>
  <w:num w:numId="2" w16cid:durableId="1007363543">
    <w:abstractNumId w:val="1"/>
  </w:num>
  <w:num w:numId="3" w16cid:durableId="699551271">
    <w:abstractNumId w:val="4"/>
  </w:num>
  <w:num w:numId="4" w16cid:durableId="1215894894">
    <w:abstractNumId w:val="2"/>
  </w:num>
  <w:num w:numId="5" w16cid:durableId="1510173502">
    <w:abstractNumId w:val="3"/>
  </w:num>
  <w:num w:numId="6" w16cid:durableId="1178033421">
    <w:abstractNumId w:val="6"/>
  </w:num>
  <w:num w:numId="7" w16cid:durableId="258293910">
    <w:abstractNumId w:val="5"/>
  </w:num>
  <w:num w:numId="8" w16cid:durableId="1809348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1B4AF0"/>
    <w:rsid w:val="0020538C"/>
    <w:rsid w:val="002550DF"/>
    <w:rsid w:val="002D4B95"/>
    <w:rsid w:val="002E2E50"/>
    <w:rsid w:val="003A1ED3"/>
    <w:rsid w:val="003A56B7"/>
    <w:rsid w:val="003B34B8"/>
    <w:rsid w:val="003D5979"/>
    <w:rsid w:val="003F25CE"/>
    <w:rsid w:val="00435E70"/>
    <w:rsid w:val="00527880"/>
    <w:rsid w:val="006740C9"/>
    <w:rsid w:val="00723159"/>
    <w:rsid w:val="0076289B"/>
    <w:rsid w:val="007C5DC5"/>
    <w:rsid w:val="007E145C"/>
    <w:rsid w:val="00831BDB"/>
    <w:rsid w:val="008336B6"/>
    <w:rsid w:val="0089017D"/>
    <w:rsid w:val="008C17A1"/>
    <w:rsid w:val="00942571"/>
    <w:rsid w:val="009472E1"/>
    <w:rsid w:val="009904DF"/>
    <w:rsid w:val="009C5278"/>
    <w:rsid w:val="009C64AD"/>
    <w:rsid w:val="009C65B3"/>
    <w:rsid w:val="009F2C89"/>
    <w:rsid w:val="00A05578"/>
    <w:rsid w:val="00A27159"/>
    <w:rsid w:val="00A7220E"/>
    <w:rsid w:val="00A868C5"/>
    <w:rsid w:val="00AC06AA"/>
    <w:rsid w:val="00AE659C"/>
    <w:rsid w:val="00B5550C"/>
    <w:rsid w:val="00B74018"/>
    <w:rsid w:val="00BD0FEB"/>
    <w:rsid w:val="00BD58A2"/>
    <w:rsid w:val="00C16BD8"/>
    <w:rsid w:val="00C477EE"/>
    <w:rsid w:val="00C90115"/>
    <w:rsid w:val="00C94A44"/>
    <w:rsid w:val="00CE4DFF"/>
    <w:rsid w:val="00D80EA9"/>
    <w:rsid w:val="00D92AEF"/>
    <w:rsid w:val="00D9658C"/>
    <w:rsid w:val="00DD6C0E"/>
    <w:rsid w:val="00DE5925"/>
    <w:rsid w:val="00DF76A1"/>
    <w:rsid w:val="00E26071"/>
    <w:rsid w:val="00E40556"/>
    <w:rsid w:val="00E5739F"/>
    <w:rsid w:val="00E73E37"/>
    <w:rsid w:val="00EA0A4B"/>
    <w:rsid w:val="00EA1DF8"/>
    <w:rsid w:val="00F10A1E"/>
    <w:rsid w:val="00F130D5"/>
    <w:rsid w:val="00FC5759"/>
    <w:rsid w:val="00FD13C4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1265</Characters>
  <Application>Microsoft Office Word</Application>
  <DocSecurity>4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pallikonda rakshan</cp:lastModifiedBy>
  <cp:revision>2</cp:revision>
  <dcterms:created xsi:type="dcterms:W3CDTF">2025-08-10T17:34:00Z</dcterms:created>
  <dcterms:modified xsi:type="dcterms:W3CDTF">2025-08-10T17:34:00Z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