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FBC57" w14:textId="5554289D" w:rsidR="00916958" w:rsidRDefault="00916958" w:rsidP="00780A1E">
      <w:pPr>
        <w:spacing w:line="278" w:lineRule="auto"/>
        <w:ind w:firstLine="0"/>
        <w:jc w:val="center"/>
        <w:rPr>
          <w:b/>
          <w:bCs/>
        </w:rPr>
      </w:pPr>
      <w:r w:rsidRPr="00780A1E">
        <w:rPr>
          <w:b/>
          <w:bCs/>
        </w:rPr>
        <w:t>Índice General</w:t>
      </w:r>
    </w:p>
    <w:p w14:paraId="1EC45DB4" w14:textId="77777777" w:rsidR="002A09D1" w:rsidRPr="00780A1E" w:rsidRDefault="002A09D1" w:rsidP="002A09D1"/>
    <w:p w14:paraId="423A3216" w14:textId="77777777" w:rsidR="009E78E9" w:rsidRDefault="009E78E9">
      <w:pPr>
        <w:spacing w:line="278" w:lineRule="auto"/>
        <w:ind w:firstLine="0"/>
        <w:rPr>
          <w:b/>
          <w:bCs/>
        </w:rPr>
      </w:pPr>
      <w:r>
        <w:rPr>
          <w:b/>
          <w:bCs/>
        </w:rPr>
        <w:br w:type="page"/>
      </w:r>
    </w:p>
    <w:p w14:paraId="1673A09C" w14:textId="25A4E6E2" w:rsidR="00916958" w:rsidRPr="00780A1E" w:rsidRDefault="00916958" w:rsidP="00780A1E">
      <w:pPr>
        <w:ind w:firstLine="0"/>
        <w:jc w:val="center"/>
        <w:rPr>
          <w:b/>
          <w:bCs/>
        </w:rPr>
      </w:pPr>
      <w:r w:rsidRPr="00780A1E">
        <w:rPr>
          <w:b/>
          <w:bCs/>
        </w:rPr>
        <w:lastRenderedPageBreak/>
        <w:t>Índice de figuras</w:t>
      </w:r>
    </w:p>
    <w:p w14:paraId="7757A779" w14:textId="2DEFC961" w:rsidR="004E179D" w:rsidRDefault="00916958">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"Título,1" </w:instrText>
      </w:r>
      <w:r>
        <w:fldChar w:fldCharType="separate"/>
      </w:r>
      <w:hyperlink w:anchor="_Toc211502042" w:history="1">
        <w:r w:rsidR="004E179D" w:rsidRPr="00215C00">
          <w:rPr>
            <w:rStyle w:val="Hipervnculo"/>
            <w:noProof/>
          </w:rPr>
          <w:t>Figura 1</w:t>
        </w:r>
        <w:r w:rsidR="004E179D">
          <w:rPr>
            <w:noProof/>
            <w:webHidden/>
          </w:rPr>
          <w:tab/>
        </w:r>
        <w:r w:rsidR="004E179D">
          <w:rPr>
            <w:noProof/>
            <w:webHidden/>
          </w:rPr>
          <w:fldChar w:fldCharType="begin"/>
        </w:r>
        <w:r w:rsidR="004E179D">
          <w:rPr>
            <w:noProof/>
            <w:webHidden/>
          </w:rPr>
          <w:instrText xml:space="preserve"> PAGEREF _Toc211502042 \h </w:instrText>
        </w:r>
        <w:r w:rsidR="004E179D">
          <w:rPr>
            <w:noProof/>
            <w:webHidden/>
          </w:rPr>
        </w:r>
        <w:r w:rsidR="004E179D">
          <w:rPr>
            <w:noProof/>
            <w:webHidden/>
          </w:rPr>
          <w:fldChar w:fldCharType="separate"/>
        </w:r>
        <w:r w:rsidR="004E179D">
          <w:rPr>
            <w:noProof/>
            <w:webHidden/>
          </w:rPr>
          <w:t>15</w:t>
        </w:r>
        <w:r w:rsidR="004E179D">
          <w:rPr>
            <w:noProof/>
            <w:webHidden/>
          </w:rPr>
          <w:fldChar w:fldCharType="end"/>
        </w:r>
      </w:hyperlink>
    </w:p>
    <w:p w14:paraId="78C0D7B9" w14:textId="12EEA97F" w:rsidR="004E179D" w:rsidRDefault="004E179D">
      <w:pPr>
        <w:pStyle w:val="TDC1"/>
        <w:tabs>
          <w:tab w:val="right" w:leader="dot" w:pos="8828"/>
        </w:tabs>
        <w:rPr>
          <w:rFonts w:asciiTheme="minorHAnsi" w:eastAsiaTheme="minorEastAsia" w:hAnsiTheme="minorHAnsi"/>
          <w:noProof/>
          <w:sz w:val="24"/>
          <w:lang w:eastAsia="es-MX"/>
        </w:rPr>
      </w:pPr>
      <w:hyperlink w:anchor="_Toc211502043" w:history="1">
        <w:r w:rsidRPr="00215C00">
          <w:rPr>
            <w:rStyle w:val="Hipervnculo"/>
            <w:noProof/>
          </w:rPr>
          <w:t>Figura 2</w:t>
        </w:r>
        <w:r>
          <w:rPr>
            <w:noProof/>
            <w:webHidden/>
          </w:rPr>
          <w:tab/>
        </w:r>
        <w:r>
          <w:rPr>
            <w:noProof/>
            <w:webHidden/>
          </w:rPr>
          <w:fldChar w:fldCharType="begin"/>
        </w:r>
        <w:r>
          <w:rPr>
            <w:noProof/>
            <w:webHidden/>
          </w:rPr>
          <w:instrText xml:space="preserve"> PAGEREF _Toc211502043 \h </w:instrText>
        </w:r>
        <w:r>
          <w:rPr>
            <w:noProof/>
            <w:webHidden/>
          </w:rPr>
        </w:r>
        <w:r>
          <w:rPr>
            <w:noProof/>
            <w:webHidden/>
          </w:rPr>
          <w:fldChar w:fldCharType="separate"/>
        </w:r>
        <w:r>
          <w:rPr>
            <w:noProof/>
            <w:webHidden/>
          </w:rPr>
          <w:t>16</w:t>
        </w:r>
        <w:r>
          <w:rPr>
            <w:noProof/>
            <w:webHidden/>
          </w:rPr>
          <w:fldChar w:fldCharType="end"/>
        </w:r>
      </w:hyperlink>
    </w:p>
    <w:p w14:paraId="1920BD56" w14:textId="5113CA09" w:rsidR="004E179D" w:rsidRDefault="004E179D">
      <w:pPr>
        <w:pStyle w:val="TDC1"/>
        <w:tabs>
          <w:tab w:val="right" w:leader="dot" w:pos="8828"/>
        </w:tabs>
        <w:rPr>
          <w:rFonts w:asciiTheme="minorHAnsi" w:eastAsiaTheme="minorEastAsia" w:hAnsiTheme="minorHAnsi"/>
          <w:noProof/>
          <w:sz w:val="24"/>
          <w:lang w:eastAsia="es-MX"/>
        </w:rPr>
      </w:pPr>
      <w:hyperlink w:anchor="_Toc211502044" w:history="1">
        <w:r w:rsidRPr="00215C00">
          <w:rPr>
            <w:rStyle w:val="Hipervnculo"/>
            <w:noProof/>
          </w:rPr>
          <w:t>Figura 3</w:t>
        </w:r>
        <w:r>
          <w:rPr>
            <w:noProof/>
            <w:webHidden/>
          </w:rPr>
          <w:tab/>
        </w:r>
        <w:r>
          <w:rPr>
            <w:noProof/>
            <w:webHidden/>
          </w:rPr>
          <w:fldChar w:fldCharType="begin"/>
        </w:r>
        <w:r>
          <w:rPr>
            <w:noProof/>
            <w:webHidden/>
          </w:rPr>
          <w:instrText xml:space="preserve"> PAGEREF _Toc211502044 \h </w:instrText>
        </w:r>
        <w:r>
          <w:rPr>
            <w:noProof/>
            <w:webHidden/>
          </w:rPr>
        </w:r>
        <w:r>
          <w:rPr>
            <w:noProof/>
            <w:webHidden/>
          </w:rPr>
          <w:fldChar w:fldCharType="separate"/>
        </w:r>
        <w:r>
          <w:rPr>
            <w:noProof/>
            <w:webHidden/>
          </w:rPr>
          <w:t>17</w:t>
        </w:r>
        <w:r>
          <w:rPr>
            <w:noProof/>
            <w:webHidden/>
          </w:rPr>
          <w:fldChar w:fldCharType="end"/>
        </w:r>
      </w:hyperlink>
    </w:p>
    <w:p w14:paraId="180C39BA" w14:textId="07AA8B80" w:rsidR="004E179D" w:rsidRDefault="004E179D">
      <w:pPr>
        <w:pStyle w:val="TDC1"/>
        <w:tabs>
          <w:tab w:val="right" w:leader="dot" w:pos="8828"/>
        </w:tabs>
        <w:rPr>
          <w:rFonts w:asciiTheme="minorHAnsi" w:eastAsiaTheme="minorEastAsia" w:hAnsiTheme="minorHAnsi"/>
          <w:noProof/>
          <w:sz w:val="24"/>
          <w:lang w:eastAsia="es-MX"/>
        </w:rPr>
      </w:pPr>
      <w:hyperlink w:anchor="_Toc211502045" w:history="1">
        <w:r w:rsidRPr="00215C00">
          <w:rPr>
            <w:rStyle w:val="Hipervnculo"/>
            <w:noProof/>
          </w:rPr>
          <w:t>Figura 4</w:t>
        </w:r>
        <w:r>
          <w:rPr>
            <w:noProof/>
            <w:webHidden/>
          </w:rPr>
          <w:tab/>
        </w:r>
        <w:r>
          <w:rPr>
            <w:noProof/>
            <w:webHidden/>
          </w:rPr>
          <w:fldChar w:fldCharType="begin"/>
        </w:r>
        <w:r>
          <w:rPr>
            <w:noProof/>
            <w:webHidden/>
          </w:rPr>
          <w:instrText xml:space="preserve"> PAGEREF _Toc211502045 \h </w:instrText>
        </w:r>
        <w:r>
          <w:rPr>
            <w:noProof/>
            <w:webHidden/>
          </w:rPr>
        </w:r>
        <w:r>
          <w:rPr>
            <w:noProof/>
            <w:webHidden/>
          </w:rPr>
          <w:fldChar w:fldCharType="separate"/>
        </w:r>
        <w:r>
          <w:rPr>
            <w:noProof/>
            <w:webHidden/>
          </w:rPr>
          <w:t>18</w:t>
        </w:r>
        <w:r>
          <w:rPr>
            <w:noProof/>
            <w:webHidden/>
          </w:rPr>
          <w:fldChar w:fldCharType="end"/>
        </w:r>
      </w:hyperlink>
    </w:p>
    <w:p w14:paraId="280F51DD" w14:textId="53572CA1" w:rsidR="004E179D" w:rsidRDefault="004E179D">
      <w:pPr>
        <w:pStyle w:val="TDC1"/>
        <w:tabs>
          <w:tab w:val="right" w:leader="dot" w:pos="8828"/>
        </w:tabs>
        <w:rPr>
          <w:rFonts w:asciiTheme="minorHAnsi" w:eastAsiaTheme="minorEastAsia" w:hAnsiTheme="minorHAnsi"/>
          <w:noProof/>
          <w:sz w:val="24"/>
          <w:lang w:eastAsia="es-MX"/>
        </w:rPr>
      </w:pPr>
      <w:hyperlink w:anchor="_Toc211502046" w:history="1">
        <w:r w:rsidRPr="00215C00">
          <w:rPr>
            <w:rStyle w:val="Hipervnculo"/>
            <w:noProof/>
          </w:rPr>
          <w:t>Figura 5</w:t>
        </w:r>
        <w:r>
          <w:rPr>
            <w:noProof/>
            <w:webHidden/>
          </w:rPr>
          <w:tab/>
        </w:r>
        <w:r>
          <w:rPr>
            <w:noProof/>
            <w:webHidden/>
          </w:rPr>
          <w:fldChar w:fldCharType="begin"/>
        </w:r>
        <w:r>
          <w:rPr>
            <w:noProof/>
            <w:webHidden/>
          </w:rPr>
          <w:instrText xml:space="preserve"> PAGEREF _Toc211502046 \h </w:instrText>
        </w:r>
        <w:r>
          <w:rPr>
            <w:noProof/>
            <w:webHidden/>
          </w:rPr>
        </w:r>
        <w:r>
          <w:rPr>
            <w:noProof/>
            <w:webHidden/>
          </w:rPr>
          <w:fldChar w:fldCharType="separate"/>
        </w:r>
        <w:r>
          <w:rPr>
            <w:noProof/>
            <w:webHidden/>
          </w:rPr>
          <w:t>19</w:t>
        </w:r>
        <w:r>
          <w:rPr>
            <w:noProof/>
            <w:webHidden/>
          </w:rPr>
          <w:fldChar w:fldCharType="end"/>
        </w:r>
      </w:hyperlink>
    </w:p>
    <w:p w14:paraId="6EC45516" w14:textId="160469FF" w:rsidR="004E179D" w:rsidRDefault="004E179D">
      <w:pPr>
        <w:pStyle w:val="TDC1"/>
        <w:tabs>
          <w:tab w:val="right" w:leader="dot" w:pos="8828"/>
        </w:tabs>
        <w:rPr>
          <w:rFonts w:asciiTheme="minorHAnsi" w:eastAsiaTheme="minorEastAsia" w:hAnsiTheme="minorHAnsi"/>
          <w:noProof/>
          <w:sz w:val="24"/>
          <w:lang w:eastAsia="es-MX"/>
        </w:rPr>
      </w:pPr>
      <w:hyperlink w:anchor="_Toc211502047" w:history="1">
        <w:r w:rsidRPr="00215C00">
          <w:rPr>
            <w:rStyle w:val="Hipervnculo"/>
            <w:noProof/>
          </w:rPr>
          <w:t>Figura 6</w:t>
        </w:r>
        <w:r>
          <w:rPr>
            <w:noProof/>
            <w:webHidden/>
          </w:rPr>
          <w:tab/>
        </w:r>
        <w:r>
          <w:rPr>
            <w:noProof/>
            <w:webHidden/>
          </w:rPr>
          <w:fldChar w:fldCharType="begin"/>
        </w:r>
        <w:r>
          <w:rPr>
            <w:noProof/>
            <w:webHidden/>
          </w:rPr>
          <w:instrText xml:space="preserve"> PAGEREF _Toc211502047 \h </w:instrText>
        </w:r>
        <w:r>
          <w:rPr>
            <w:noProof/>
            <w:webHidden/>
          </w:rPr>
        </w:r>
        <w:r>
          <w:rPr>
            <w:noProof/>
            <w:webHidden/>
          </w:rPr>
          <w:fldChar w:fldCharType="separate"/>
        </w:r>
        <w:r>
          <w:rPr>
            <w:noProof/>
            <w:webHidden/>
          </w:rPr>
          <w:t>20</w:t>
        </w:r>
        <w:r>
          <w:rPr>
            <w:noProof/>
            <w:webHidden/>
          </w:rPr>
          <w:fldChar w:fldCharType="end"/>
        </w:r>
      </w:hyperlink>
    </w:p>
    <w:p w14:paraId="7D0129F8" w14:textId="708EF771" w:rsidR="004E179D" w:rsidRDefault="004E179D">
      <w:pPr>
        <w:pStyle w:val="TDC1"/>
        <w:tabs>
          <w:tab w:val="right" w:leader="dot" w:pos="8828"/>
        </w:tabs>
        <w:rPr>
          <w:rFonts w:asciiTheme="minorHAnsi" w:eastAsiaTheme="minorEastAsia" w:hAnsiTheme="minorHAnsi"/>
          <w:noProof/>
          <w:sz w:val="24"/>
          <w:lang w:eastAsia="es-MX"/>
        </w:rPr>
      </w:pPr>
      <w:hyperlink w:anchor="_Toc211502048" w:history="1">
        <w:r w:rsidRPr="00215C00">
          <w:rPr>
            <w:rStyle w:val="Hipervnculo"/>
            <w:noProof/>
          </w:rPr>
          <w:t>Figura 7</w:t>
        </w:r>
        <w:r>
          <w:rPr>
            <w:noProof/>
            <w:webHidden/>
          </w:rPr>
          <w:tab/>
        </w:r>
        <w:r>
          <w:rPr>
            <w:noProof/>
            <w:webHidden/>
          </w:rPr>
          <w:fldChar w:fldCharType="begin"/>
        </w:r>
        <w:r>
          <w:rPr>
            <w:noProof/>
            <w:webHidden/>
          </w:rPr>
          <w:instrText xml:space="preserve"> PAGEREF _Toc211502048 \h </w:instrText>
        </w:r>
        <w:r>
          <w:rPr>
            <w:noProof/>
            <w:webHidden/>
          </w:rPr>
        </w:r>
        <w:r>
          <w:rPr>
            <w:noProof/>
            <w:webHidden/>
          </w:rPr>
          <w:fldChar w:fldCharType="separate"/>
        </w:r>
        <w:r>
          <w:rPr>
            <w:noProof/>
            <w:webHidden/>
          </w:rPr>
          <w:t>21</w:t>
        </w:r>
        <w:r>
          <w:rPr>
            <w:noProof/>
            <w:webHidden/>
          </w:rPr>
          <w:fldChar w:fldCharType="end"/>
        </w:r>
      </w:hyperlink>
    </w:p>
    <w:p w14:paraId="30B40E66" w14:textId="19DDAA74" w:rsidR="004E179D" w:rsidRDefault="004E179D">
      <w:pPr>
        <w:pStyle w:val="TDC1"/>
        <w:tabs>
          <w:tab w:val="right" w:leader="dot" w:pos="8828"/>
        </w:tabs>
        <w:rPr>
          <w:rFonts w:asciiTheme="minorHAnsi" w:eastAsiaTheme="minorEastAsia" w:hAnsiTheme="minorHAnsi"/>
          <w:noProof/>
          <w:sz w:val="24"/>
          <w:lang w:eastAsia="es-MX"/>
        </w:rPr>
      </w:pPr>
      <w:hyperlink w:anchor="_Toc211502049" w:history="1">
        <w:r w:rsidRPr="00215C00">
          <w:rPr>
            <w:rStyle w:val="Hipervnculo"/>
            <w:noProof/>
          </w:rPr>
          <w:t>Figura 8</w:t>
        </w:r>
        <w:r>
          <w:rPr>
            <w:noProof/>
            <w:webHidden/>
          </w:rPr>
          <w:tab/>
        </w:r>
        <w:r>
          <w:rPr>
            <w:noProof/>
            <w:webHidden/>
          </w:rPr>
          <w:fldChar w:fldCharType="begin"/>
        </w:r>
        <w:r>
          <w:rPr>
            <w:noProof/>
            <w:webHidden/>
          </w:rPr>
          <w:instrText xml:space="preserve"> PAGEREF _Toc211502049 \h </w:instrText>
        </w:r>
        <w:r>
          <w:rPr>
            <w:noProof/>
            <w:webHidden/>
          </w:rPr>
        </w:r>
        <w:r>
          <w:rPr>
            <w:noProof/>
            <w:webHidden/>
          </w:rPr>
          <w:fldChar w:fldCharType="separate"/>
        </w:r>
        <w:r>
          <w:rPr>
            <w:noProof/>
            <w:webHidden/>
          </w:rPr>
          <w:t>22</w:t>
        </w:r>
        <w:r>
          <w:rPr>
            <w:noProof/>
            <w:webHidden/>
          </w:rPr>
          <w:fldChar w:fldCharType="end"/>
        </w:r>
      </w:hyperlink>
    </w:p>
    <w:p w14:paraId="069929E9" w14:textId="37CAF96D" w:rsidR="004E179D" w:rsidRDefault="004E179D">
      <w:pPr>
        <w:pStyle w:val="TDC1"/>
        <w:tabs>
          <w:tab w:val="right" w:leader="dot" w:pos="8828"/>
        </w:tabs>
        <w:rPr>
          <w:rFonts w:asciiTheme="minorHAnsi" w:eastAsiaTheme="minorEastAsia" w:hAnsiTheme="minorHAnsi"/>
          <w:noProof/>
          <w:sz w:val="24"/>
          <w:lang w:eastAsia="es-MX"/>
        </w:rPr>
      </w:pPr>
      <w:hyperlink w:anchor="_Toc211502050" w:history="1">
        <w:r w:rsidRPr="00215C00">
          <w:rPr>
            <w:rStyle w:val="Hipervnculo"/>
            <w:noProof/>
          </w:rPr>
          <w:t>Figura 9</w:t>
        </w:r>
        <w:r>
          <w:rPr>
            <w:noProof/>
            <w:webHidden/>
          </w:rPr>
          <w:tab/>
        </w:r>
        <w:r>
          <w:rPr>
            <w:noProof/>
            <w:webHidden/>
          </w:rPr>
          <w:fldChar w:fldCharType="begin"/>
        </w:r>
        <w:r>
          <w:rPr>
            <w:noProof/>
            <w:webHidden/>
          </w:rPr>
          <w:instrText xml:space="preserve"> PAGEREF _Toc211502050 \h </w:instrText>
        </w:r>
        <w:r>
          <w:rPr>
            <w:noProof/>
            <w:webHidden/>
          </w:rPr>
        </w:r>
        <w:r>
          <w:rPr>
            <w:noProof/>
            <w:webHidden/>
          </w:rPr>
          <w:fldChar w:fldCharType="separate"/>
        </w:r>
        <w:r>
          <w:rPr>
            <w:noProof/>
            <w:webHidden/>
          </w:rPr>
          <w:t>23</w:t>
        </w:r>
        <w:r>
          <w:rPr>
            <w:noProof/>
            <w:webHidden/>
          </w:rPr>
          <w:fldChar w:fldCharType="end"/>
        </w:r>
      </w:hyperlink>
    </w:p>
    <w:p w14:paraId="3CE994BB" w14:textId="35BC72B3" w:rsidR="004E179D" w:rsidRDefault="004E179D">
      <w:pPr>
        <w:pStyle w:val="TDC1"/>
        <w:tabs>
          <w:tab w:val="right" w:leader="dot" w:pos="8828"/>
        </w:tabs>
        <w:rPr>
          <w:rFonts w:asciiTheme="minorHAnsi" w:eastAsiaTheme="minorEastAsia" w:hAnsiTheme="minorHAnsi"/>
          <w:noProof/>
          <w:sz w:val="24"/>
          <w:lang w:eastAsia="es-MX"/>
        </w:rPr>
      </w:pPr>
      <w:hyperlink w:anchor="_Toc211502051" w:history="1">
        <w:r w:rsidRPr="00215C00">
          <w:rPr>
            <w:rStyle w:val="Hipervnculo"/>
            <w:noProof/>
          </w:rPr>
          <w:t>Figura 10</w:t>
        </w:r>
        <w:r>
          <w:rPr>
            <w:noProof/>
            <w:webHidden/>
          </w:rPr>
          <w:tab/>
        </w:r>
        <w:r>
          <w:rPr>
            <w:noProof/>
            <w:webHidden/>
          </w:rPr>
          <w:fldChar w:fldCharType="begin"/>
        </w:r>
        <w:r>
          <w:rPr>
            <w:noProof/>
            <w:webHidden/>
          </w:rPr>
          <w:instrText xml:space="preserve"> PAGEREF _Toc211502051 \h </w:instrText>
        </w:r>
        <w:r>
          <w:rPr>
            <w:noProof/>
            <w:webHidden/>
          </w:rPr>
        </w:r>
        <w:r>
          <w:rPr>
            <w:noProof/>
            <w:webHidden/>
          </w:rPr>
          <w:fldChar w:fldCharType="separate"/>
        </w:r>
        <w:r>
          <w:rPr>
            <w:noProof/>
            <w:webHidden/>
          </w:rPr>
          <w:t>24</w:t>
        </w:r>
        <w:r>
          <w:rPr>
            <w:noProof/>
            <w:webHidden/>
          </w:rPr>
          <w:fldChar w:fldCharType="end"/>
        </w:r>
      </w:hyperlink>
    </w:p>
    <w:p w14:paraId="67FB8F8A" w14:textId="3C3EF446" w:rsidR="004E179D" w:rsidRDefault="004E179D">
      <w:pPr>
        <w:pStyle w:val="TDC1"/>
        <w:tabs>
          <w:tab w:val="right" w:leader="dot" w:pos="8828"/>
        </w:tabs>
        <w:rPr>
          <w:rFonts w:asciiTheme="minorHAnsi" w:eastAsiaTheme="minorEastAsia" w:hAnsiTheme="minorHAnsi"/>
          <w:noProof/>
          <w:sz w:val="24"/>
          <w:lang w:eastAsia="es-MX"/>
        </w:rPr>
      </w:pPr>
      <w:hyperlink w:anchor="_Toc211502052" w:history="1">
        <w:r w:rsidRPr="00215C00">
          <w:rPr>
            <w:rStyle w:val="Hipervnculo"/>
            <w:noProof/>
          </w:rPr>
          <w:t>Figura 11</w:t>
        </w:r>
        <w:r>
          <w:rPr>
            <w:noProof/>
            <w:webHidden/>
          </w:rPr>
          <w:tab/>
        </w:r>
        <w:r>
          <w:rPr>
            <w:noProof/>
            <w:webHidden/>
          </w:rPr>
          <w:fldChar w:fldCharType="begin"/>
        </w:r>
        <w:r>
          <w:rPr>
            <w:noProof/>
            <w:webHidden/>
          </w:rPr>
          <w:instrText xml:space="preserve"> PAGEREF _Toc211502052 \h </w:instrText>
        </w:r>
        <w:r>
          <w:rPr>
            <w:noProof/>
            <w:webHidden/>
          </w:rPr>
        </w:r>
        <w:r>
          <w:rPr>
            <w:noProof/>
            <w:webHidden/>
          </w:rPr>
          <w:fldChar w:fldCharType="separate"/>
        </w:r>
        <w:r>
          <w:rPr>
            <w:noProof/>
            <w:webHidden/>
          </w:rPr>
          <w:t>25</w:t>
        </w:r>
        <w:r>
          <w:rPr>
            <w:noProof/>
            <w:webHidden/>
          </w:rPr>
          <w:fldChar w:fldCharType="end"/>
        </w:r>
      </w:hyperlink>
    </w:p>
    <w:p w14:paraId="38BE9785" w14:textId="3E4F4941" w:rsidR="004E179D" w:rsidRDefault="004E179D">
      <w:pPr>
        <w:pStyle w:val="TDC1"/>
        <w:tabs>
          <w:tab w:val="right" w:leader="dot" w:pos="8828"/>
        </w:tabs>
        <w:rPr>
          <w:rFonts w:asciiTheme="minorHAnsi" w:eastAsiaTheme="minorEastAsia" w:hAnsiTheme="minorHAnsi"/>
          <w:noProof/>
          <w:sz w:val="24"/>
          <w:lang w:eastAsia="es-MX"/>
        </w:rPr>
      </w:pPr>
      <w:hyperlink w:anchor="_Toc211502053" w:history="1">
        <w:r w:rsidRPr="00215C00">
          <w:rPr>
            <w:rStyle w:val="Hipervnculo"/>
            <w:noProof/>
          </w:rPr>
          <w:t>Figura 12</w:t>
        </w:r>
        <w:r>
          <w:rPr>
            <w:noProof/>
            <w:webHidden/>
          </w:rPr>
          <w:tab/>
        </w:r>
        <w:r>
          <w:rPr>
            <w:noProof/>
            <w:webHidden/>
          </w:rPr>
          <w:fldChar w:fldCharType="begin"/>
        </w:r>
        <w:r>
          <w:rPr>
            <w:noProof/>
            <w:webHidden/>
          </w:rPr>
          <w:instrText xml:space="preserve"> PAGEREF _Toc211502053 \h </w:instrText>
        </w:r>
        <w:r>
          <w:rPr>
            <w:noProof/>
            <w:webHidden/>
          </w:rPr>
        </w:r>
        <w:r>
          <w:rPr>
            <w:noProof/>
            <w:webHidden/>
          </w:rPr>
          <w:fldChar w:fldCharType="separate"/>
        </w:r>
        <w:r>
          <w:rPr>
            <w:noProof/>
            <w:webHidden/>
          </w:rPr>
          <w:t>26</w:t>
        </w:r>
        <w:r>
          <w:rPr>
            <w:noProof/>
            <w:webHidden/>
          </w:rPr>
          <w:fldChar w:fldCharType="end"/>
        </w:r>
      </w:hyperlink>
    </w:p>
    <w:p w14:paraId="02C7A2DC" w14:textId="38A322A9" w:rsidR="004E179D" w:rsidRDefault="004E179D">
      <w:pPr>
        <w:pStyle w:val="TDC1"/>
        <w:tabs>
          <w:tab w:val="right" w:leader="dot" w:pos="8828"/>
        </w:tabs>
        <w:rPr>
          <w:rFonts w:asciiTheme="minorHAnsi" w:eastAsiaTheme="minorEastAsia" w:hAnsiTheme="minorHAnsi"/>
          <w:noProof/>
          <w:sz w:val="24"/>
          <w:lang w:eastAsia="es-MX"/>
        </w:rPr>
      </w:pPr>
      <w:hyperlink w:anchor="_Toc211502054" w:history="1">
        <w:r w:rsidRPr="00215C00">
          <w:rPr>
            <w:rStyle w:val="Hipervnculo"/>
            <w:noProof/>
          </w:rPr>
          <w:t>Figura 13</w:t>
        </w:r>
        <w:r>
          <w:rPr>
            <w:noProof/>
            <w:webHidden/>
          </w:rPr>
          <w:tab/>
        </w:r>
        <w:r>
          <w:rPr>
            <w:noProof/>
            <w:webHidden/>
          </w:rPr>
          <w:fldChar w:fldCharType="begin"/>
        </w:r>
        <w:r>
          <w:rPr>
            <w:noProof/>
            <w:webHidden/>
          </w:rPr>
          <w:instrText xml:space="preserve"> PAGEREF _Toc211502054 \h </w:instrText>
        </w:r>
        <w:r>
          <w:rPr>
            <w:noProof/>
            <w:webHidden/>
          </w:rPr>
        </w:r>
        <w:r>
          <w:rPr>
            <w:noProof/>
            <w:webHidden/>
          </w:rPr>
          <w:fldChar w:fldCharType="separate"/>
        </w:r>
        <w:r>
          <w:rPr>
            <w:noProof/>
            <w:webHidden/>
          </w:rPr>
          <w:t>27</w:t>
        </w:r>
        <w:r>
          <w:rPr>
            <w:noProof/>
            <w:webHidden/>
          </w:rPr>
          <w:fldChar w:fldCharType="end"/>
        </w:r>
      </w:hyperlink>
    </w:p>
    <w:p w14:paraId="3FBF87B9" w14:textId="65179C68" w:rsidR="004E179D" w:rsidRDefault="004E179D">
      <w:pPr>
        <w:pStyle w:val="TDC1"/>
        <w:tabs>
          <w:tab w:val="right" w:leader="dot" w:pos="8828"/>
        </w:tabs>
        <w:rPr>
          <w:rFonts w:asciiTheme="minorHAnsi" w:eastAsiaTheme="minorEastAsia" w:hAnsiTheme="minorHAnsi"/>
          <w:noProof/>
          <w:sz w:val="24"/>
          <w:lang w:eastAsia="es-MX"/>
        </w:rPr>
      </w:pPr>
      <w:hyperlink w:anchor="_Toc211502055" w:history="1">
        <w:r w:rsidRPr="00215C00">
          <w:rPr>
            <w:rStyle w:val="Hipervnculo"/>
            <w:noProof/>
          </w:rPr>
          <w:t>Figura 14</w:t>
        </w:r>
        <w:r>
          <w:rPr>
            <w:noProof/>
            <w:webHidden/>
          </w:rPr>
          <w:tab/>
        </w:r>
        <w:r>
          <w:rPr>
            <w:noProof/>
            <w:webHidden/>
          </w:rPr>
          <w:fldChar w:fldCharType="begin"/>
        </w:r>
        <w:r>
          <w:rPr>
            <w:noProof/>
            <w:webHidden/>
          </w:rPr>
          <w:instrText xml:space="preserve"> PAGEREF _Toc211502055 \h </w:instrText>
        </w:r>
        <w:r>
          <w:rPr>
            <w:noProof/>
            <w:webHidden/>
          </w:rPr>
        </w:r>
        <w:r>
          <w:rPr>
            <w:noProof/>
            <w:webHidden/>
          </w:rPr>
          <w:fldChar w:fldCharType="separate"/>
        </w:r>
        <w:r>
          <w:rPr>
            <w:noProof/>
            <w:webHidden/>
          </w:rPr>
          <w:t>28</w:t>
        </w:r>
        <w:r>
          <w:rPr>
            <w:noProof/>
            <w:webHidden/>
          </w:rPr>
          <w:fldChar w:fldCharType="end"/>
        </w:r>
      </w:hyperlink>
    </w:p>
    <w:p w14:paraId="31C687B9" w14:textId="610CB8E3" w:rsidR="004E179D" w:rsidRDefault="004E179D">
      <w:pPr>
        <w:pStyle w:val="TDC1"/>
        <w:tabs>
          <w:tab w:val="right" w:leader="dot" w:pos="8828"/>
        </w:tabs>
        <w:rPr>
          <w:rFonts w:asciiTheme="minorHAnsi" w:eastAsiaTheme="minorEastAsia" w:hAnsiTheme="minorHAnsi"/>
          <w:noProof/>
          <w:sz w:val="24"/>
          <w:lang w:eastAsia="es-MX"/>
        </w:rPr>
      </w:pPr>
      <w:hyperlink w:anchor="_Toc211502056" w:history="1">
        <w:r w:rsidRPr="00215C00">
          <w:rPr>
            <w:rStyle w:val="Hipervnculo"/>
            <w:noProof/>
          </w:rPr>
          <w:t>Figura 15</w:t>
        </w:r>
        <w:r>
          <w:rPr>
            <w:noProof/>
            <w:webHidden/>
          </w:rPr>
          <w:tab/>
        </w:r>
        <w:r>
          <w:rPr>
            <w:noProof/>
            <w:webHidden/>
          </w:rPr>
          <w:fldChar w:fldCharType="begin"/>
        </w:r>
        <w:r>
          <w:rPr>
            <w:noProof/>
            <w:webHidden/>
          </w:rPr>
          <w:instrText xml:space="preserve"> PAGEREF _Toc211502056 \h </w:instrText>
        </w:r>
        <w:r>
          <w:rPr>
            <w:noProof/>
            <w:webHidden/>
          </w:rPr>
        </w:r>
        <w:r>
          <w:rPr>
            <w:noProof/>
            <w:webHidden/>
          </w:rPr>
          <w:fldChar w:fldCharType="separate"/>
        </w:r>
        <w:r>
          <w:rPr>
            <w:noProof/>
            <w:webHidden/>
          </w:rPr>
          <w:t>29</w:t>
        </w:r>
        <w:r>
          <w:rPr>
            <w:noProof/>
            <w:webHidden/>
          </w:rPr>
          <w:fldChar w:fldCharType="end"/>
        </w:r>
      </w:hyperlink>
    </w:p>
    <w:p w14:paraId="28518193" w14:textId="4F85B8E5" w:rsidR="004E179D" w:rsidRDefault="004E179D">
      <w:pPr>
        <w:pStyle w:val="TDC1"/>
        <w:tabs>
          <w:tab w:val="right" w:leader="dot" w:pos="8828"/>
        </w:tabs>
        <w:rPr>
          <w:rFonts w:asciiTheme="minorHAnsi" w:eastAsiaTheme="minorEastAsia" w:hAnsiTheme="minorHAnsi"/>
          <w:noProof/>
          <w:sz w:val="24"/>
          <w:lang w:eastAsia="es-MX"/>
        </w:rPr>
      </w:pPr>
      <w:hyperlink w:anchor="_Toc211502057" w:history="1">
        <w:r w:rsidRPr="00215C00">
          <w:rPr>
            <w:rStyle w:val="Hipervnculo"/>
            <w:noProof/>
          </w:rPr>
          <w:t>Figura 16</w:t>
        </w:r>
        <w:r>
          <w:rPr>
            <w:noProof/>
            <w:webHidden/>
          </w:rPr>
          <w:tab/>
        </w:r>
        <w:r>
          <w:rPr>
            <w:noProof/>
            <w:webHidden/>
          </w:rPr>
          <w:fldChar w:fldCharType="begin"/>
        </w:r>
        <w:r>
          <w:rPr>
            <w:noProof/>
            <w:webHidden/>
          </w:rPr>
          <w:instrText xml:space="preserve"> PAGEREF _Toc211502057 \h </w:instrText>
        </w:r>
        <w:r>
          <w:rPr>
            <w:noProof/>
            <w:webHidden/>
          </w:rPr>
        </w:r>
        <w:r>
          <w:rPr>
            <w:noProof/>
            <w:webHidden/>
          </w:rPr>
          <w:fldChar w:fldCharType="separate"/>
        </w:r>
        <w:r>
          <w:rPr>
            <w:noProof/>
            <w:webHidden/>
          </w:rPr>
          <w:t>30</w:t>
        </w:r>
        <w:r>
          <w:rPr>
            <w:noProof/>
            <w:webHidden/>
          </w:rPr>
          <w:fldChar w:fldCharType="end"/>
        </w:r>
      </w:hyperlink>
    </w:p>
    <w:p w14:paraId="59E4B52C" w14:textId="6CDDF646" w:rsidR="004E179D" w:rsidRDefault="004E179D">
      <w:pPr>
        <w:pStyle w:val="TDC1"/>
        <w:tabs>
          <w:tab w:val="right" w:leader="dot" w:pos="8828"/>
        </w:tabs>
        <w:rPr>
          <w:rFonts w:asciiTheme="minorHAnsi" w:eastAsiaTheme="minorEastAsia" w:hAnsiTheme="minorHAnsi"/>
          <w:noProof/>
          <w:sz w:val="24"/>
          <w:lang w:eastAsia="es-MX"/>
        </w:rPr>
      </w:pPr>
      <w:hyperlink w:anchor="_Toc211502058" w:history="1">
        <w:r w:rsidRPr="00215C00">
          <w:rPr>
            <w:rStyle w:val="Hipervnculo"/>
            <w:noProof/>
          </w:rPr>
          <w:t>Figura 17</w:t>
        </w:r>
        <w:r>
          <w:rPr>
            <w:noProof/>
            <w:webHidden/>
          </w:rPr>
          <w:tab/>
        </w:r>
        <w:r>
          <w:rPr>
            <w:noProof/>
            <w:webHidden/>
          </w:rPr>
          <w:fldChar w:fldCharType="begin"/>
        </w:r>
        <w:r>
          <w:rPr>
            <w:noProof/>
            <w:webHidden/>
          </w:rPr>
          <w:instrText xml:space="preserve"> PAGEREF _Toc211502058 \h </w:instrText>
        </w:r>
        <w:r>
          <w:rPr>
            <w:noProof/>
            <w:webHidden/>
          </w:rPr>
        </w:r>
        <w:r>
          <w:rPr>
            <w:noProof/>
            <w:webHidden/>
          </w:rPr>
          <w:fldChar w:fldCharType="separate"/>
        </w:r>
        <w:r>
          <w:rPr>
            <w:noProof/>
            <w:webHidden/>
          </w:rPr>
          <w:t>31</w:t>
        </w:r>
        <w:r>
          <w:rPr>
            <w:noProof/>
            <w:webHidden/>
          </w:rPr>
          <w:fldChar w:fldCharType="end"/>
        </w:r>
      </w:hyperlink>
    </w:p>
    <w:p w14:paraId="360751D8" w14:textId="4FBB6338" w:rsidR="004E179D" w:rsidRDefault="004E179D">
      <w:pPr>
        <w:pStyle w:val="TDC1"/>
        <w:tabs>
          <w:tab w:val="right" w:leader="dot" w:pos="8828"/>
        </w:tabs>
        <w:rPr>
          <w:rFonts w:asciiTheme="minorHAnsi" w:eastAsiaTheme="minorEastAsia" w:hAnsiTheme="minorHAnsi"/>
          <w:noProof/>
          <w:sz w:val="24"/>
          <w:lang w:eastAsia="es-MX"/>
        </w:rPr>
      </w:pPr>
      <w:hyperlink w:anchor="_Toc211502059" w:history="1">
        <w:r w:rsidRPr="00215C00">
          <w:rPr>
            <w:rStyle w:val="Hipervnculo"/>
            <w:noProof/>
          </w:rPr>
          <w:t>Figura 18</w:t>
        </w:r>
        <w:r>
          <w:rPr>
            <w:noProof/>
            <w:webHidden/>
          </w:rPr>
          <w:tab/>
        </w:r>
        <w:r>
          <w:rPr>
            <w:noProof/>
            <w:webHidden/>
          </w:rPr>
          <w:fldChar w:fldCharType="begin"/>
        </w:r>
        <w:r>
          <w:rPr>
            <w:noProof/>
            <w:webHidden/>
          </w:rPr>
          <w:instrText xml:space="preserve"> PAGEREF _Toc211502059 \h </w:instrText>
        </w:r>
        <w:r>
          <w:rPr>
            <w:noProof/>
            <w:webHidden/>
          </w:rPr>
        </w:r>
        <w:r>
          <w:rPr>
            <w:noProof/>
            <w:webHidden/>
          </w:rPr>
          <w:fldChar w:fldCharType="separate"/>
        </w:r>
        <w:r>
          <w:rPr>
            <w:noProof/>
            <w:webHidden/>
          </w:rPr>
          <w:t>32</w:t>
        </w:r>
        <w:r>
          <w:rPr>
            <w:noProof/>
            <w:webHidden/>
          </w:rPr>
          <w:fldChar w:fldCharType="end"/>
        </w:r>
      </w:hyperlink>
    </w:p>
    <w:p w14:paraId="51DBA4C8" w14:textId="698D2E5B" w:rsidR="004E179D" w:rsidRDefault="004E179D">
      <w:pPr>
        <w:pStyle w:val="TDC1"/>
        <w:tabs>
          <w:tab w:val="right" w:leader="dot" w:pos="8828"/>
        </w:tabs>
        <w:rPr>
          <w:rFonts w:asciiTheme="minorHAnsi" w:eastAsiaTheme="minorEastAsia" w:hAnsiTheme="minorHAnsi"/>
          <w:noProof/>
          <w:sz w:val="24"/>
          <w:lang w:eastAsia="es-MX"/>
        </w:rPr>
      </w:pPr>
      <w:hyperlink w:anchor="_Toc211502060" w:history="1">
        <w:r w:rsidRPr="00215C00">
          <w:rPr>
            <w:rStyle w:val="Hipervnculo"/>
            <w:noProof/>
          </w:rPr>
          <w:t>Figura 19</w:t>
        </w:r>
        <w:r>
          <w:rPr>
            <w:noProof/>
            <w:webHidden/>
          </w:rPr>
          <w:tab/>
        </w:r>
        <w:r>
          <w:rPr>
            <w:noProof/>
            <w:webHidden/>
          </w:rPr>
          <w:fldChar w:fldCharType="begin"/>
        </w:r>
        <w:r>
          <w:rPr>
            <w:noProof/>
            <w:webHidden/>
          </w:rPr>
          <w:instrText xml:space="preserve"> PAGEREF _Toc211502060 \h </w:instrText>
        </w:r>
        <w:r>
          <w:rPr>
            <w:noProof/>
            <w:webHidden/>
          </w:rPr>
        </w:r>
        <w:r>
          <w:rPr>
            <w:noProof/>
            <w:webHidden/>
          </w:rPr>
          <w:fldChar w:fldCharType="separate"/>
        </w:r>
        <w:r>
          <w:rPr>
            <w:noProof/>
            <w:webHidden/>
          </w:rPr>
          <w:t>34</w:t>
        </w:r>
        <w:r>
          <w:rPr>
            <w:noProof/>
            <w:webHidden/>
          </w:rPr>
          <w:fldChar w:fldCharType="end"/>
        </w:r>
      </w:hyperlink>
    </w:p>
    <w:p w14:paraId="724D7A46" w14:textId="503345A6" w:rsidR="004E179D" w:rsidRDefault="004E179D">
      <w:pPr>
        <w:pStyle w:val="TDC1"/>
        <w:tabs>
          <w:tab w:val="right" w:leader="dot" w:pos="8828"/>
        </w:tabs>
        <w:rPr>
          <w:rFonts w:asciiTheme="minorHAnsi" w:eastAsiaTheme="minorEastAsia" w:hAnsiTheme="minorHAnsi"/>
          <w:noProof/>
          <w:sz w:val="24"/>
          <w:lang w:eastAsia="es-MX"/>
        </w:rPr>
      </w:pPr>
      <w:hyperlink w:anchor="_Toc211502061" w:history="1">
        <w:r w:rsidRPr="00215C00">
          <w:rPr>
            <w:rStyle w:val="Hipervnculo"/>
            <w:noProof/>
          </w:rPr>
          <w:t>Figura 20</w:t>
        </w:r>
        <w:r>
          <w:rPr>
            <w:noProof/>
            <w:webHidden/>
          </w:rPr>
          <w:tab/>
        </w:r>
        <w:r>
          <w:rPr>
            <w:noProof/>
            <w:webHidden/>
          </w:rPr>
          <w:fldChar w:fldCharType="begin"/>
        </w:r>
        <w:r>
          <w:rPr>
            <w:noProof/>
            <w:webHidden/>
          </w:rPr>
          <w:instrText xml:space="preserve"> PAGEREF _Toc211502061 \h </w:instrText>
        </w:r>
        <w:r>
          <w:rPr>
            <w:noProof/>
            <w:webHidden/>
          </w:rPr>
        </w:r>
        <w:r>
          <w:rPr>
            <w:noProof/>
            <w:webHidden/>
          </w:rPr>
          <w:fldChar w:fldCharType="separate"/>
        </w:r>
        <w:r>
          <w:rPr>
            <w:noProof/>
            <w:webHidden/>
          </w:rPr>
          <w:t>35</w:t>
        </w:r>
        <w:r>
          <w:rPr>
            <w:noProof/>
            <w:webHidden/>
          </w:rPr>
          <w:fldChar w:fldCharType="end"/>
        </w:r>
      </w:hyperlink>
    </w:p>
    <w:p w14:paraId="2158C5AB" w14:textId="5CE8CF62" w:rsidR="004E179D" w:rsidRDefault="004E179D">
      <w:pPr>
        <w:pStyle w:val="TDC1"/>
        <w:tabs>
          <w:tab w:val="right" w:leader="dot" w:pos="8828"/>
        </w:tabs>
        <w:rPr>
          <w:rFonts w:asciiTheme="minorHAnsi" w:eastAsiaTheme="minorEastAsia" w:hAnsiTheme="minorHAnsi"/>
          <w:noProof/>
          <w:sz w:val="24"/>
          <w:lang w:eastAsia="es-MX"/>
        </w:rPr>
      </w:pPr>
      <w:hyperlink w:anchor="_Toc211502062" w:history="1">
        <w:r w:rsidRPr="00215C00">
          <w:rPr>
            <w:rStyle w:val="Hipervnculo"/>
            <w:noProof/>
          </w:rPr>
          <w:t>Figura 21</w:t>
        </w:r>
        <w:r>
          <w:rPr>
            <w:noProof/>
            <w:webHidden/>
          </w:rPr>
          <w:tab/>
        </w:r>
        <w:r>
          <w:rPr>
            <w:noProof/>
            <w:webHidden/>
          </w:rPr>
          <w:fldChar w:fldCharType="begin"/>
        </w:r>
        <w:r>
          <w:rPr>
            <w:noProof/>
            <w:webHidden/>
          </w:rPr>
          <w:instrText xml:space="preserve"> PAGEREF _Toc211502062 \h </w:instrText>
        </w:r>
        <w:r>
          <w:rPr>
            <w:noProof/>
            <w:webHidden/>
          </w:rPr>
        </w:r>
        <w:r>
          <w:rPr>
            <w:noProof/>
            <w:webHidden/>
          </w:rPr>
          <w:fldChar w:fldCharType="separate"/>
        </w:r>
        <w:r>
          <w:rPr>
            <w:noProof/>
            <w:webHidden/>
          </w:rPr>
          <w:t>36</w:t>
        </w:r>
        <w:r>
          <w:rPr>
            <w:noProof/>
            <w:webHidden/>
          </w:rPr>
          <w:fldChar w:fldCharType="end"/>
        </w:r>
      </w:hyperlink>
    </w:p>
    <w:p w14:paraId="65A3FCDF" w14:textId="4F096D1C" w:rsidR="004E179D" w:rsidRDefault="004E179D">
      <w:pPr>
        <w:pStyle w:val="TDC1"/>
        <w:tabs>
          <w:tab w:val="right" w:leader="dot" w:pos="8828"/>
        </w:tabs>
        <w:rPr>
          <w:rFonts w:asciiTheme="minorHAnsi" w:eastAsiaTheme="minorEastAsia" w:hAnsiTheme="minorHAnsi"/>
          <w:noProof/>
          <w:sz w:val="24"/>
          <w:lang w:eastAsia="es-MX"/>
        </w:rPr>
      </w:pPr>
      <w:hyperlink w:anchor="_Toc211502063" w:history="1">
        <w:r w:rsidRPr="00215C00">
          <w:rPr>
            <w:rStyle w:val="Hipervnculo"/>
            <w:noProof/>
          </w:rPr>
          <w:t>Figura 22</w:t>
        </w:r>
        <w:r>
          <w:rPr>
            <w:noProof/>
            <w:webHidden/>
          </w:rPr>
          <w:tab/>
        </w:r>
        <w:r>
          <w:rPr>
            <w:noProof/>
            <w:webHidden/>
          </w:rPr>
          <w:fldChar w:fldCharType="begin"/>
        </w:r>
        <w:r>
          <w:rPr>
            <w:noProof/>
            <w:webHidden/>
          </w:rPr>
          <w:instrText xml:space="preserve"> PAGEREF _Toc211502063 \h </w:instrText>
        </w:r>
        <w:r>
          <w:rPr>
            <w:noProof/>
            <w:webHidden/>
          </w:rPr>
        </w:r>
        <w:r>
          <w:rPr>
            <w:noProof/>
            <w:webHidden/>
          </w:rPr>
          <w:fldChar w:fldCharType="separate"/>
        </w:r>
        <w:r>
          <w:rPr>
            <w:noProof/>
            <w:webHidden/>
          </w:rPr>
          <w:t>38</w:t>
        </w:r>
        <w:r>
          <w:rPr>
            <w:noProof/>
            <w:webHidden/>
          </w:rPr>
          <w:fldChar w:fldCharType="end"/>
        </w:r>
      </w:hyperlink>
    </w:p>
    <w:p w14:paraId="5F28E95A" w14:textId="50AF4133" w:rsidR="004E179D" w:rsidRDefault="004E179D">
      <w:pPr>
        <w:pStyle w:val="TDC1"/>
        <w:tabs>
          <w:tab w:val="right" w:leader="dot" w:pos="8828"/>
        </w:tabs>
        <w:rPr>
          <w:rFonts w:asciiTheme="minorHAnsi" w:eastAsiaTheme="minorEastAsia" w:hAnsiTheme="minorHAnsi"/>
          <w:noProof/>
          <w:sz w:val="24"/>
          <w:lang w:eastAsia="es-MX"/>
        </w:rPr>
      </w:pPr>
      <w:hyperlink w:anchor="_Toc211502064" w:history="1">
        <w:r w:rsidRPr="00215C00">
          <w:rPr>
            <w:rStyle w:val="Hipervnculo"/>
            <w:noProof/>
          </w:rPr>
          <w:t>Figura 23</w:t>
        </w:r>
        <w:r>
          <w:rPr>
            <w:noProof/>
            <w:webHidden/>
          </w:rPr>
          <w:tab/>
        </w:r>
        <w:r>
          <w:rPr>
            <w:noProof/>
            <w:webHidden/>
          </w:rPr>
          <w:fldChar w:fldCharType="begin"/>
        </w:r>
        <w:r>
          <w:rPr>
            <w:noProof/>
            <w:webHidden/>
          </w:rPr>
          <w:instrText xml:space="preserve"> PAGEREF _Toc211502064 \h </w:instrText>
        </w:r>
        <w:r>
          <w:rPr>
            <w:noProof/>
            <w:webHidden/>
          </w:rPr>
        </w:r>
        <w:r>
          <w:rPr>
            <w:noProof/>
            <w:webHidden/>
          </w:rPr>
          <w:fldChar w:fldCharType="separate"/>
        </w:r>
        <w:r>
          <w:rPr>
            <w:noProof/>
            <w:webHidden/>
          </w:rPr>
          <w:t>40</w:t>
        </w:r>
        <w:r>
          <w:rPr>
            <w:noProof/>
            <w:webHidden/>
          </w:rPr>
          <w:fldChar w:fldCharType="end"/>
        </w:r>
      </w:hyperlink>
    </w:p>
    <w:p w14:paraId="3F8D0294" w14:textId="37509CE6" w:rsidR="004E179D" w:rsidRDefault="004E179D">
      <w:pPr>
        <w:pStyle w:val="TDC1"/>
        <w:tabs>
          <w:tab w:val="right" w:leader="dot" w:pos="8828"/>
        </w:tabs>
        <w:rPr>
          <w:rFonts w:asciiTheme="minorHAnsi" w:eastAsiaTheme="minorEastAsia" w:hAnsiTheme="minorHAnsi"/>
          <w:noProof/>
          <w:sz w:val="24"/>
          <w:lang w:eastAsia="es-MX"/>
        </w:rPr>
      </w:pPr>
      <w:hyperlink w:anchor="_Toc211502065" w:history="1">
        <w:r w:rsidRPr="00215C00">
          <w:rPr>
            <w:rStyle w:val="Hipervnculo"/>
            <w:noProof/>
          </w:rPr>
          <w:t>Figura 24</w:t>
        </w:r>
        <w:r>
          <w:rPr>
            <w:noProof/>
            <w:webHidden/>
          </w:rPr>
          <w:tab/>
        </w:r>
        <w:r>
          <w:rPr>
            <w:noProof/>
            <w:webHidden/>
          </w:rPr>
          <w:fldChar w:fldCharType="begin"/>
        </w:r>
        <w:r>
          <w:rPr>
            <w:noProof/>
            <w:webHidden/>
          </w:rPr>
          <w:instrText xml:space="preserve"> PAGEREF _Toc211502065 \h </w:instrText>
        </w:r>
        <w:r>
          <w:rPr>
            <w:noProof/>
            <w:webHidden/>
          </w:rPr>
        </w:r>
        <w:r>
          <w:rPr>
            <w:noProof/>
            <w:webHidden/>
          </w:rPr>
          <w:fldChar w:fldCharType="separate"/>
        </w:r>
        <w:r>
          <w:rPr>
            <w:noProof/>
            <w:webHidden/>
          </w:rPr>
          <w:t>42</w:t>
        </w:r>
        <w:r>
          <w:rPr>
            <w:noProof/>
            <w:webHidden/>
          </w:rPr>
          <w:fldChar w:fldCharType="end"/>
        </w:r>
      </w:hyperlink>
    </w:p>
    <w:p w14:paraId="1FA8BC49" w14:textId="57025AC7" w:rsidR="004E179D" w:rsidRDefault="004E179D">
      <w:pPr>
        <w:pStyle w:val="TDC1"/>
        <w:tabs>
          <w:tab w:val="right" w:leader="dot" w:pos="8828"/>
        </w:tabs>
        <w:rPr>
          <w:rFonts w:asciiTheme="minorHAnsi" w:eastAsiaTheme="minorEastAsia" w:hAnsiTheme="minorHAnsi"/>
          <w:noProof/>
          <w:sz w:val="24"/>
          <w:lang w:eastAsia="es-MX"/>
        </w:rPr>
      </w:pPr>
      <w:hyperlink w:anchor="_Toc211502066" w:history="1">
        <w:r w:rsidRPr="00215C00">
          <w:rPr>
            <w:rStyle w:val="Hipervnculo"/>
            <w:noProof/>
          </w:rPr>
          <w:t>Figura 25</w:t>
        </w:r>
        <w:r>
          <w:rPr>
            <w:noProof/>
            <w:webHidden/>
          </w:rPr>
          <w:tab/>
        </w:r>
        <w:r>
          <w:rPr>
            <w:noProof/>
            <w:webHidden/>
          </w:rPr>
          <w:fldChar w:fldCharType="begin"/>
        </w:r>
        <w:r>
          <w:rPr>
            <w:noProof/>
            <w:webHidden/>
          </w:rPr>
          <w:instrText xml:space="preserve"> PAGEREF _Toc211502066 \h </w:instrText>
        </w:r>
        <w:r>
          <w:rPr>
            <w:noProof/>
            <w:webHidden/>
          </w:rPr>
        </w:r>
        <w:r>
          <w:rPr>
            <w:noProof/>
            <w:webHidden/>
          </w:rPr>
          <w:fldChar w:fldCharType="separate"/>
        </w:r>
        <w:r>
          <w:rPr>
            <w:noProof/>
            <w:webHidden/>
          </w:rPr>
          <w:t>43</w:t>
        </w:r>
        <w:r>
          <w:rPr>
            <w:noProof/>
            <w:webHidden/>
          </w:rPr>
          <w:fldChar w:fldCharType="end"/>
        </w:r>
      </w:hyperlink>
    </w:p>
    <w:p w14:paraId="274C122A" w14:textId="01795AA2" w:rsidR="004E179D" w:rsidRDefault="004E179D">
      <w:pPr>
        <w:pStyle w:val="TDC1"/>
        <w:tabs>
          <w:tab w:val="right" w:leader="dot" w:pos="8828"/>
        </w:tabs>
        <w:rPr>
          <w:rFonts w:asciiTheme="minorHAnsi" w:eastAsiaTheme="minorEastAsia" w:hAnsiTheme="minorHAnsi"/>
          <w:noProof/>
          <w:sz w:val="24"/>
          <w:lang w:eastAsia="es-MX"/>
        </w:rPr>
      </w:pPr>
      <w:hyperlink w:anchor="_Toc211502067" w:history="1">
        <w:r w:rsidRPr="00215C00">
          <w:rPr>
            <w:rStyle w:val="Hipervnculo"/>
            <w:noProof/>
          </w:rPr>
          <w:t>Figura 26</w:t>
        </w:r>
        <w:r>
          <w:rPr>
            <w:noProof/>
            <w:webHidden/>
          </w:rPr>
          <w:tab/>
        </w:r>
        <w:r>
          <w:rPr>
            <w:noProof/>
            <w:webHidden/>
          </w:rPr>
          <w:fldChar w:fldCharType="begin"/>
        </w:r>
        <w:r>
          <w:rPr>
            <w:noProof/>
            <w:webHidden/>
          </w:rPr>
          <w:instrText xml:space="preserve"> PAGEREF _Toc211502067 \h </w:instrText>
        </w:r>
        <w:r>
          <w:rPr>
            <w:noProof/>
            <w:webHidden/>
          </w:rPr>
        </w:r>
        <w:r>
          <w:rPr>
            <w:noProof/>
            <w:webHidden/>
          </w:rPr>
          <w:fldChar w:fldCharType="separate"/>
        </w:r>
        <w:r>
          <w:rPr>
            <w:noProof/>
            <w:webHidden/>
          </w:rPr>
          <w:t>44</w:t>
        </w:r>
        <w:r>
          <w:rPr>
            <w:noProof/>
            <w:webHidden/>
          </w:rPr>
          <w:fldChar w:fldCharType="end"/>
        </w:r>
      </w:hyperlink>
    </w:p>
    <w:p w14:paraId="2C61A056" w14:textId="5932F1A3" w:rsidR="004E179D" w:rsidRDefault="004E179D">
      <w:pPr>
        <w:pStyle w:val="TDC1"/>
        <w:tabs>
          <w:tab w:val="right" w:leader="dot" w:pos="8828"/>
        </w:tabs>
        <w:rPr>
          <w:rFonts w:asciiTheme="minorHAnsi" w:eastAsiaTheme="minorEastAsia" w:hAnsiTheme="minorHAnsi"/>
          <w:noProof/>
          <w:sz w:val="24"/>
          <w:lang w:eastAsia="es-MX"/>
        </w:rPr>
      </w:pPr>
      <w:hyperlink w:anchor="_Toc211502068" w:history="1">
        <w:r w:rsidRPr="00215C00">
          <w:rPr>
            <w:rStyle w:val="Hipervnculo"/>
            <w:noProof/>
          </w:rPr>
          <w:t>Figura 27</w:t>
        </w:r>
        <w:r>
          <w:rPr>
            <w:noProof/>
            <w:webHidden/>
          </w:rPr>
          <w:tab/>
        </w:r>
        <w:r>
          <w:rPr>
            <w:noProof/>
            <w:webHidden/>
          </w:rPr>
          <w:fldChar w:fldCharType="begin"/>
        </w:r>
        <w:r>
          <w:rPr>
            <w:noProof/>
            <w:webHidden/>
          </w:rPr>
          <w:instrText xml:space="preserve"> PAGEREF _Toc211502068 \h </w:instrText>
        </w:r>
        <w:r>
          <w:rPr>
            <w:noProof/>
            <w:webHidden/>
          </w:rPr>
        </w:r>
        <w:r>
          <w:rPr>
            <w:noProof/>
            <w:webHidden/>
          </w:rPr>
          <w:fldChar w:fldCharType="separate"/>
        </w:r>
        <w:r>
          <w:rPr>
            <w:noProof/>
            <w:webHidden/>
          </w:rPr>
          <w:t>45</w:t>
        </w:r>
        <w:r>
          <w:rPr>
            <w:noProof/>
            <w:webHidden/>
          </w:rPr>
          <w:fldChar w:fldCharType="end"/>
        </w:r>
      </w:hyperlink>
    </w:p>
    <w:p w14:paraId="3850DD3B" w14:textId="76B4E056" w:rsidR="004E179D" w:rsidRDefault="004E179D">
      <w:pPr>
        <w:pStyle w:val="TDC1"/>
        <w:tabs>
          <w:tab w:val="right" w:leader="dot" w:pos="8828"/>
        </w:tabs>
        <w:rPr>
          <w:rFonts w:asciiTheme="minorHAnsi" w:eastAsiaTheme="minorEastAsia" w:hAnsiTheme="minorHAnsi"/>
          <w:noProof/>
          <w:sz w:val="24"/>
          <w:lang w:eastAsia="es-MX"/>
        </w:rPr>
      </w:pPr>
      <w:hyperlink w:anchor="_Toc211502069" w:history="1">
        <w:r w:rsidRPr="00215C00">
          <w:rPr>
            <w:rStyle w:val="Hipervnculo"/>
            <w:noProof/>
          </w:rPr>
          <w:t>Figura 28</w:t>
        </w:r>
        <w:r>
          <w:rPr>
            <w:noProof/>
            <w:webHidden/>
          </w:rPr>
          <w:tab/>
        </w:r>
        <w:r>
          <w:rPr>
            <w:noProof/>
            <w:webHidden/>
          </w:rPr>
          <w:fldChar w:fldCharType="begin"/>
        </w:r>
        <w:r>
          <w:rPr>
            <w:noProof/>
            <w:webHidden/>
          </w:rPr>
          <w:instrText xml:space="preserve"> PAGEREF _Toc211502069 \h </w:instrText>
        </w:r>
        <w:r>
          <w:rPr>
            <w:noProof/>
            <w:webHidden/>
          </w:rPr>
        </w:r>
        <w:r>
          <w:rPr>
            <w:noProof/>
            <w:webHidden/>
          </w:rPr>
          <w:fldChar w:fldCharType="separate"/>
        </w:r>
        <w:r>
          <w:rPr>
            <w:noProof/>
            <w:webHidden/>
          </w:rPr>
          <w:t>46</w:t>
        </w:r>
        <w:r>
          <w:rPr>
            <w:noProof/>
            <w:webHidden/>
          </w:rPr>
          <w:fldChar w:fldCharType="end"/>
        </w:r>
      </w:hyperlink>
    </w:p>
    <w:p w14:paraId="1144000C" w14:textId="27594CA6" w:rsidR="004E179D" w:rsidRDefault="004E179D">
      <w:pPr>
        <w:pStyle w:val="TDC1"/>
        <w:tabs>
          <w:tab w:val="right" w:leader="dot" w:pos="8828"/>
        </w:tabs>
        <w:rPr>
          <w:rFonts w:asciiTheme="minorHAnsi" w:eastAsiaTheme="minorEastAsia" w:hAnsiTheme="minorHAnsi"/>
          <w:noProof/>
          <w:sz w:val="24"/>
          <w:lang w:eastAsia="es-MX"/>
        </w:rPr>
      </w:pPr>
      <w:hyperlink w:anchor="_Toc211502070" w:history="1">
        <w:r w:rsidRPr="00215C00">
          <w:rPr>
            <w:rStyle w:val="Hipervnculo"/>
            <w:noProof/>
          </w:rPr>
          <w:t>Figura 29</w:t>
        </w:r>
        <w:r>
          <w:rPr>
            <w:noProof/>
            <w:webHidden/>
          </w:rPr>
          <w:tab/>
        </w:r>
        <w:r>
          <w:rPr>
            <w:noProof/>
            <w:webHidden/>
          </w:rPr>
          <w:fldChar w:fldCharType="begin"/>
        </w:r>
        <w:r>
          <w:rPr>
            <w:noProof/>
            <w:webHidden/>
          </w:rPr>
          <w:instrText xml:space="preserve"> PAGEREF _Toc211502070 \h </w:instrText>
        </w:r>
        <w:r>
          <w:rPr>
            <w:noProof/>
            <w:webHidden/>
          </w:rPr>
        </w:r>
        <w:r>
          <w:rPr>
            <w:noProof/>
            <w:webHidden/>
          </w:rPr>
          <w:fldChar w:fldCharType="separate"/>
        </w:r>
        <w:r>
          <w:rPr>
            <w:noProof/>
            <w:webHidden/>
          </w:rPr>
          <w:t>47</w:t>
        </w:r>
        <w:r>
          <w:rPr>
            <w:noProof/>
            <w:webHidden/>
          </w:rPr>
          <w:fldChar w:fldCharType="end"/>
        </w:r>
      </w:hyperlink>
    </w:p>
    <w:p w14:paraId="78C27724" w14:textId="1303F003" w:rsidR="004E179D" w:rsidRDefault="004E179D">
      <w:pPr>
        <w:pStyle w:val="TDC1"/>
        <w:tabs>
          <w:tab w:val="right" w:leader="dot" w:pos="8828"/>
        </w:tabs>
        <w:rPr>
          <w:rFonts w:asciiTheme="minorHAnsi" w:eastAsiaTheme="minorEastAsia" w:hAnsiTheme="minorHAnsi"/>
          <w:noProof/>
          <w:sz w:val="24"/>
          <w:lang w:eastAsia="es-MX"/>
        </w:rPr>
      </w:pPr>
      <w:hyperlink w:anchor="_Toc211502071" w:history="1">
        <w:r w:rsidRPr="00215C00">
          <w:rPr>
            <w:rStyle w:val="Hipervnculo"/>
            <w:noProof/>
          </w:rPr>
          <w:t>Figura 30</w:t>
        </w:r>
        <w:r>
          <w:rPr>
            <w:noProof/>
            <w:webHidden/>
          </w:rPr>
          <w:tab/>
        </w:r>
        <w:r>
          <w:rPr>
            <w:noProof/>
            <w:webHidden/>
          </w:rPr>
          <w:fldChar w:fldCharType="begin"/>
        </w:r>
        <w:r>
          <w:rPr>
            <w:noProof/>
            <w:webHidden/>
          </w:rPr>
          <w:instrText xml:space="preserve"> PAGEREF _Toc211502071 \h </w:instrText>
        </w:r>
        <w:r>
          <w:rPr>
            <w:noProof/>
            <w:webHidden/>
          </w:rPr>
        </w:r>
        <w:r>
          <w:rPr>
            <w:noProof/>
            <w:webHidden/>
          </w:rPr>
          <w:fldChar w:fldCharType="separate"/>
        </w:r>
        <w:r>
          <w:rPr>
            <w:noProof/>
            <w:webHidden/>
          </w:rPr>
          <w:t>48</w:t>
        </w:r>
        <w:r>
          <w:rPr>
            <w:noProof/>
            <w:webHidden/>
          </w:rPr>
          <w:fldChar w:fldCharType="end"/>
        </w:r>
      </w:hyperlink>
    </w:p>
    <w:p w14:paraId="5761956A" w14:textId="4864AF64" w:rsidR="004E179D" w:rsidRDefault="004E179D">
      <w:pPr>
        <w:pStyle w:val="TDC1"/>
        <w:tabs>
          <w:tab w:val="right" w:leader="dot" w:pos="8828"/>
        </w:tabs>
        <w:rPr>
          <w:rFonts w:asciiTheme="minorHAnsi" w:eastAsiaTheme="minorEastAsia" w:hAnsiTheme="minorHAnsi"/>
          <w:noProof/>
          <w:sz w:val="24"/>
          <w:lang w:eastAsia="es-MX"/>
        </w:rPr>
      </w:pPr>
      <w:hyperlink w:anchor="_Toc211502072" w:history="1">
        <w:r w:rsidRPr="00215C00">
          <w:rPr>
            <w:rStyle w:val="Hipervnculo"/>
            <w:noProof/>
          </w:rPr>
          <w:t>Figura 31</w:t>
        </w:r>
        <w:r>
          <w:rPr>
            <w:noProof/>
            <w:webHidden/>
          </w:rPr>
          <w:tab/>
        </w:r>
        <w:r>
          <w:rPr>
            <w:noProof/>
            <w:webHidden/>
          </w:rPr>
          <w:fldChar w:fldCharType="begin"/>
        </w:r>
        <w:r>
          <w:rPr>
            <w:noProof/>
            <w:webHidden/>
          </w:rPr>
          <w:instrText xml:space="preserve"> PAGEREF _Toc211502072 \h </w:instrText>
        </w:r>
        <w:r>
          <w:rPr>
            <w:noProof/>
            <w:webHidden/>
          </w:rPr>
        </w:r>
        <w:r>
          <w:rPr>
            <w:noProof/>
            <w:webHidden/>
          </w:rPr>
          <w:fldChar w:fldCharType="separate"/>
        </w:r>
        <w:r>
          <w:rPr>
            <w:noProof/>
            <w:webHidden/>
          </w:rPr>
          <w:t>49</w:t>
        </w:r>
        <w:r>
          <w:rPr>
            <w:noProof/>
            <w:webHidden/>
          </w:rPr>
          <w:fldChar w:fldCharType="end"/>
        </w:r>
      </w:hyperlink>
    </w:p>
    <w:p w14:paraId="55ADEEBB" w14:textId="5439FC86" w:rsidR="004E179D" w:rsidRDefault="004E179D">
      <w:pPr>
        <w:pStyle w:val="TDC1"/>
        <w:tabs>
          <w:tab w:val="right" w:leader="dot" w:pos="8828"/>
        </w:tabs>
        <w:rPr>
          <w:rFonts w:asciiTheme="minorHAnsi" w:eastAsiaTheme="minorEastAsia" w:hAnsiTheme="minorHAnsi"/>
          <w:noProof/>
          <w:sz w:val="24"/>
          <w:lang w:eastAsia="es-MX"/>
        </w:rPr>
      </w:pPr>
      <w:hyperlink w:anchor="_Toc211502073" w:history="1">
        <w:r w:rsidRPr="00215C00">
          <w:rPr>
            <w:rStyle w:val="Hipervnculo"/>
            <w:noProof/>
          </w:rPr>
          <w:t>Figura 32</w:t>
        </w:r>
        <w:r>
          <w:rPr>
            <w:noProof/>
            <w:webHidden/>
          </w:rPr>
          <w:tab/>
        </w:r>
        <w:r>
          <w:rPr>
            <w:noProof/>
            <w:webHidden/>
          </w:rPr>
          <w:fldChar w:fldCharType="begin"/>
        </w:r>
        <w:r>
          <w:rPr>
            <w:noProof/>
            <w:webHidden/>
          </w:rPr>
          <w:instrText xml:space="preserve"> PAGEREF _Toc211502073 \h </w:instrText>
        </w:r>
        <w:r>
          <w:rPr>
            <w:noProof/>
            <w:webHidden/>
          </w:rPr>
        </w:r>
        <w:r>
          <w:rPr>
            <w:noProof/>
            <w:webHidden/>
          </w:rPr>
          <w:fldChar w:fldCharType="separate"/>
        </w:r>
        <w:r>
          <w:rPr>
            <w:noProof/>
            <w:webHidden/>
          </w:rPr>
          <w:t>50</w:t>
        </w:r>
        <w:r>
          <w:rPr>
            <w:noProof/>
            <w:webHidden/>
          </w:rPr>
          <w:fldChar w:fldCharType="end"/>
        </w:r>
      </w:hyperlink>
    </w:p>
    <w:p w14:paraId="0CAC5301" w14:textId="4F3763E4" w:rsidR="004E179D" w:rsidRDefault="004E179D">
      <w:pPr>
        <w:pStyle w:val="TDC1"/>
        <w:tabs>
          <w:tab w:val="right" w:leader="dot" w:pos="8828"/>
        </w:tabs>
        <w:rPr>
          <w:rFonts w:asciiTheme="minorHAnsi" w:eastAsiaTheme="minorEastAsia" w:hAnsiTheme="minorHAnsi"/>
          <w:noProof/>
          <w:sz w:val="24"/>
          <w:lang w:eastAsia="es-MX"/>
        </w:rPr>
      </w:pPr>
      <w:hyperlink w:anchor="_Toc211502074" w:history="1">
        <w:r w:rsidRPr="00215C00">
          <w:rPr>
            <w:rStyle w:val="Hipervnculo"/>
            <w:noProof/>
          </w:rPr>
          <w:t>Figura 33</w:t>
        </w:r>
        <w:r>
          <w:rPr>
            <w:noProof/>
            <w:webHidden/>
          </w:rPr>
          <w:tab/>
        </w:r>
        <w:r>
          <w:rPr>
            <w:noProof/>
            <w:webHidden/>
          </w:rPr>
          <w:fldChar w:fldCharType="begin"/>
        </w:r>
        <w:r>
          <w:rPr>
            <w:noProof/>
            <w:webHidden/>
          </w:rPr>
          <w:instrText xml:space="preserve"> PAGEREF _Toc211502074 \h </w:instrText>
        </w:r>
        <w:r>
          <w:rPr>
            <w:noProof/>
            <w:webHidden/>
          </w:rPr>
        </w:r>
        <w:r>
          <w:rPr>
            <w:noProof/>
            <w:webHidden/>
          </w:rPr>
          <w:fldChar w:fldCharType="separate"/>
        </w:r>
        <w:r>
          <w:rPr>
            <w:noProof/>
            <w:webHidden/>
          </w:rPr>
          <w:t>51</w:t>
        </w:r>
        <w:r>
          <w:rPr>
            <w:noProof/>
            <w:webHidden/>
          </w:rPr>
          <w:fldChar w:fldCharType="end"/>
        </w:r>
      </w:hyperlink>
    </w:p>
    <w:p w14:paraId="49F90363" w14:textId="6B01AE4C" w:rsidR="004E179D" w:rsidRDefault="004E179D">
      <w:pPr>
        <w:pStyle w:val="TDC1"/>
        <w:tabs>
          <w:tab w:val="right" w:leader="dot" w:pos="8828"/>
        </w:tabs>
        <w:rPr>
          <w:rFonts w:asciiTheme="minorHAnsi" w:eastAsiaTheme="minorEastAsia" w:hAnsiTheme="minorHAnsi"/>
          <w:noProof/>
          <w:sz w:val="24"/>
          <w:lang w:eastAsia="es-MX"/>
        </w:rPr>
      </w:pPr>
      <w:hyperlink w:anchor="_Toc211502075" w:history="1">
        <w:r w:rsidRPr="00215C00">
          <w:rPr>
            <w:rStyle w:val="Hipervnculo"/>
            <w:noProof/>
          </w:rPr>
          <w:t>Figura 34</w:t>
        </w:r>
        <w:r>
          <w:rPr>
            <w:noProof/>
            <w:webHidden/>
          </w:rPr>
          <w:tab/>
        </w:r>
        <w:r>
          <w:rPr>
            <w:noProof/>
            <w:webHidden/>
          </w:rPr>
          <w:fldChar w:fldCharType="begin"/>
        </w:r>
        <w:r>
          <w:rPr>
            <w:noProof/>
            <w:webHidden/>
          </w:rPr>
          <w:instrText xml:space="preserve"> PAGEREF _Toc211502075 \h </w:instrText>
        </w:r>
        <w:r>
          <w:rPr>
            <w:noProof/>
            <w:webHidden/>
          </w:rPr>
        </w:r>
        <w:r>
          <w:rPr>
            <w:noProof/>
            <w:webHidden/>
          </w:rPr>
          <w:fldChar w:fldCharType="separate"/>
        </w:r>
        <w:r>
          <w:rPr>
            <w:noProof/>
            <w:webHidden/>
          </w:rPr>
          <w:t>52</w:t>
        </w:r>
        <w:r>
          <w:rPr>
            <w:noProof/>
            <w:webHidden/>
          </w:rPr>
          <w:fldChar w:fldCharType="end"/>
        </w:r>
      </w:hyperlink>
    </w:p>
    <w:p w14:paraId="7103C561" w14:textId="235C8AF0" w:rsidR="004E179D" w:rsidRDefault="004E179D">
      <w:pPr>
        <w:pStyle w:val="TDC1"/>
        <w:tabs>
          <w:tab w:val="right" w:leader="dot" w:pos="8828"/>
        </w:tabs>
        <w:rPr>
          <w:rFonts w:asciiTheme="minorHAnsi" w:eastAsiaTheme="minorEastAsia" w:hAnsiTheme="minorHAnsi"/>
          <w:noProof/>
          <w:sz w:val="24"/>
          <w:lang w:eastAsia="es-MX"/>
        </w:rPr>
      </w:pPr>
      <w:hyperlink w:anchor="_Toc211502076" w:history="1">
        <w:r w:rsidRPr="00215C00">
          <w:rPr>
            <w:rStyle w:val="Hipervnculo"/>
            <w:noProof/>
          </w:rPr>
          <w:t>Figura 35</w:t>
        </w:r>
        <w:r>
          <w:rPr>
            <w:noProof/>
            <w:webHidden/>
          </w:rPr>
          <w:tab/>
        </w:r>
        <w:r>
          <w:rPr>
            <w:noProof/>
            <w:webHidden/>
          </w:rPr>
          <w:fldChar w:fldCharType="begin"/>
        </w:r>
        <w:r>
          <w:rPr>
            <w:noProof/>
            <w:webHidden/>
          </w:rPr>
          <w:instrText xml:space="preserve"> PAGEREF _Toc211502076 \h </w:instrText>
        </w:r>
        <w:r>
          <w:rPr>
            <w:noProof/>
            <w:webHidden/>
          </w:rPr>
        </w:r>
        <w:r>
          <w:rPr>
            <w:noProof/>
            <w:webHidden/>
          </w:rPr>
          <w:fldChar w:fldCharType="separate"/>
        </w:r>
        <w:r>
          <w:rPr>
            <w:noProof/>
            <w:webHidden/>
          </w:rPr>
          <w:t>53</w:t>
        </w:r>
        <w:r>
          <w:rPr>
            <w:noProof/>
            <w:webHidden/>
          </w:rPr>
          <w:fldChar w:fldCharType="end"/>
        </w:r>
      </w:hyperlink>
    </w:p>
    <w:p w14:paraId="38B800F7" w14:textId="4382E5EF" w:rsidR="004E179D" w:rsidRDefault="004E179D">
      <w:pPr>
        <w:pStyle w:val="TDC1"/>
        <w:tabs>
          <w:tab w:val="right" w:leader="dot" w:pos="8828"/>
        </w:tabs>
        <w:rPr>
          <w:rFonts w:asciiTheme="minorHAnsi" w:eastAsiaTheme="minorEastAsia" w:hAnsiTheme="minorHAnsi"/>
          <w:noProof/>
          <w:sz w:val="24"/>
          <w:lang w:eastAsia="es-MX"/>
        </w:rPr>
      </w:pPr>
      <w:hyperlink w:anchor="_Toc211502077" w:history="1">
        <w:r w:rsidRPr="00215C00">
          <w:rPr>
            <w:rStyle w:val="Hipervnculo"/>
            <w:noProof/>
          </w:rPr>
          <w:t>Figura 36</w:t>
        </w:r>
        <w:r>
          <w:rPr>
            <w:noProof/>
            <w:webHidden/>
          </w:rPr>
          <w:tab/>
        </w:r>
        <w:r>
          <w:rPr>
            <w:noProof/>
            <w:webHidden/>
          </w:rPr>
          <w:fldChar w:fldCharType="begin"/>
        </w:r>
        <w:r>
          <w:rPr>
            <w:noProof/>
            <w:webHidden/>
          </w:rPr>
          <w:instrText xml:space="preserve"> PAGEREF _Toc211502077 \h </w:instrText>
        </w:r>
        <w:r>
          <w:rPr>
            <w:noProof/>
            <w:webHidden/>
          </w:rPr>
        </w:r>
        <w:r>
          <w:rPr>
            <w:noProof/>
            <w:webHidden/>
          </w:rPr>
          <w:fldChar w:fldCharType="separate"/>
        </w:r>
        <w:r>
          <w:rPr>
            <w:noProof/>
            <w:webHidden/>
          </w:rPr>
          <w:t>55</w:t>
        </w:r>
        <w:r>
          <w:rPr>
            <w:noProof/>
            <w:webHidden/>
          </w:rPr>
          <w:fldChar w:fldCharType="end"/>
        </w:r>
      </w:hyperlink>
    </w:p>
    <w:p w14:paraId="0609DEC6" w14:textId="35DB2F70" w:rsidR="004E179D" w:rsidRDefault="004E179D">
      <w:pPr>
        <w:pStyle w:val="TDC1"/>
        <w:tabs>
          <w:tab w:val="right" w:leader="dot" w:pos="8828"/>
        </w:tabs>
        <w:rPr>
          <w:rFonts w:asciiTheme="minorHAnsi" w:eastAsiaTheme="minorEastAsia" w:hAnsiTheme="minorHAnsi"/>
          <w:noProof/>
          <w:sz w:val="24"/>
          <w:lang w:eastAsia="es-MX"/>
        </w:rPr>
      </w:pPr>
      <w:hyperlink w:anchor="_Toc211502078" w:history="1">
        <w:r w:rsidRPr="00215C00">
          <w:rPr>
            <w:rStyle w:val="Hipervnculo"/>
            <w:noProof/>
          </w:rPr>
          <w:t>Figura 37</w:t>
        </w:r>
        <w:r>
          <w:rPr>
            <w:noProof/>
            <w:webHidden/>
          </w:rPr>
          <w:tab/>
        </w:r>
        <w:r>
          <w:rPr>
            <w:noProof/>
            <w:webHidden/>
          </w:rPr>
          <w:fldChar w:fldCharType="begin"/>
        </w:r>
        <w:r>
          <w:rPr>
            <w:noProof/>
            <w:webHidden/>
          </w:rPr>
          <w:instrText xml:space="preserve"> PAGEREF _Toc211502078 \h </w:instrText>
        </w:r>
        <w:r>
          <w:rPr>
            <w:noProof/>
            <w:webHidden/>
          </w:rPr>
        </w:r>
        <w:r>
          <w:rPr>
            <w:noProof/>
            <w:webHidden/>
          </w:rPr>
          <w:fldChar w:fldCharType="separate"/>
        </w:r>
        <w:r>
          <w:rPr>
            <w:noProof/>
            <w:webHidden/>
          </w:rPr>
          <w:t>57</w:t>
        </w:r>
        <w:r>
          <w:rPr>
            <w:noProof/>
            <w:webHidden/>
          </w:rPr>
          <w:fldChar w:fldCharType="end"/>
        </w:r>
      </w:hyperlink>
    </w:p>
    <w:p w14:paraId="43B3F9A4" w14:textId="05E9F729" w:rsidR="004E179D" w:rsidRDefault="004E179D">
      <w:pPr>
        <w:pStyle w:val="TDC1"/>
        <w:tabs>
          <w:tab w:val="right" w:leader="dot" w:pos="8828"/>
        </w:tabs>
        <w:rPr>
          <w:rFonts w:asciiTheme="minorHAnsi" w:eastAsiaTheme="minorEastAsia" w:hAnsiTheme="minorHAnsi"/>
          <w:noProof/>
          <w:sz w:val="24"/>
          <w:lang w:eastAsia="es-MX"/>
        </w:rPr>
      </w:pPr>
      <w:hyperlink w:anchor="_Toc211502079" w:history="1">
        <w:r w:rsidRPr="00215C00">
          <w:rPr>
            <w:rStyle w:val="Hipervnculo"/>
            <w:noProof/>
          </w:rPr>
          <w:t>Figura 38</w:t>
        </w:r>
        <w:r>
          <w:rPr>
            <w:noProof/>
            <w:webHidden/>
          </w:rPr>
          <w:tab/>
        </w:r>
        <w:r>
          <w:rPr>
            <w:noProof/>
            <w:webHidden/>
          </w:rPr>
          <w:fldChar w:fldCharType="begin"/>
        </w:r>
        <w:r>
          <w:rPr>
            <w:noProof/>
            <w:webHidden/>
          </w:rPr>
          <w:instrText xml:space="preserve"> PAGEREF _Toc211502079 \h </w:instrText>
        </w:r>
        <w:r>
          <w:rPr>
            <w:noProof/>
            <w:webHidden/>
          </w:rPr>
        </w:r>
        <w:r>
          <w:rPr>
            <w:noProof/>
            <w:webHidden/>
          </w:rPr>
          <w:fldChar w:fldCharType="separate"/>
        </w:r>
        <w:r>
          <w:rPr>
            <w:noProof/>
            <w:webHidden/>
          </w:rPr>
          <w:t>58</w:t>
        </w:r>
        <w:r>
          <w:rPr>
            <w:noProof/>
            <w:webHidden/>
          </w:rPr>
          <w:fldChar w:fldCharType="end"/>
        </w:r>
      </w:hyperlink>
    </w:p>
    <w:p w14:paraId="6A7CECC1" w14:textId="6517606F" w:rsidR="004E179D" w:rsidRDefault="004E179D">
      <w:pPr>
        <w:pStyle w:val="TDC1"/>
        <w:tabs>
          <w:tab w:val="right" w:leader="dot" w:pos="8828"/>
        </w:tabs>
        <w:rPr>
          <w:rFonts w:asciiTheme="minorHAnsi" w:eastAsiaTheme="minorEastAsia" w:hAnsiTheme="minorHAnsi"/>
          <w:noProof/>
          <w:sz w:val="24"/>
          <w:lang w:eastAsia="es-MX"/>
        </w:rPr>
      </w:pPr>
      <w:hyperlink w:anchor="_Toc211502080" w:history="1">
        <w:r w:rsidRPr="00215C00">
          <w:rPr>
            <w:rStyle w:val="Hipervnculo"/>
            <w:noProof/>
          </w:rPr>
          <w:t>Figura 39</w:t>
        </w:r>
        <w:r>
          <w:rPr>
            <w:noProof/>
            <w:webHidden/>
          </w:rPr>
          <w:tab/>
        </w:r>
        <w:r>
          <w:rPr>
            <w:noProof/>
            <w:webHidden/>
          </w:rPr>
          <w:fldChar w:fldCharType="begin"/>
        </w:r>
        <w:r>
          <w:rPr>
            <w:noProof/>
            <w:webHidden/>
          </w:rPr>
          <w:instrText xml:space="preserve"> PAGEREF _Toc211502080 \h </w:instrText>
        </w:r>
        <w:r>
          <w:rPr>
            <w:noProof/>
            <w:webHidden/>
          </w:rPr>
        </w:r>
        <w:r>
          <w:rPr>
            <w:noProof/>
            <w:webHidden/>
          </w:rPr>
          <w:fldChar w:fldCharType="separate"/>
        </w:r>
        <w:r>
          <w:rPr>
            <w:noProof/>
            <w:webHidden/>
          </w:rPr>
          <w:t>59</w:t>
        </w:r>
        <w:r>
          <w:rPr>
            <w:noProof/>
            <w:webHidden/>
          </w:rPr>
          <w:fldChar w:fldCharType="end"/>
        </w:r>
      </w:hyperlink>
    </w:p>
    <w:p w14:paraId="5593A2B2" w14:textId="1859F2B0" w:rsidR="004E179D" w:rsidRDefault="004E179D">
      <w:pPr>
        <w:pStyle w:val="TDC1"/>
        <w:tabs>
          <w:tab w:val="right" w:leader="dot" w:pos="8828"/>
        </w:tabs>
        <w:rPr>
          <w:rFonts w:asciiTheme="minorHAnsi" w:eastAsiaTheme="minorEastAsia" w:hAnsiTheme="minorHAnsi"/>
          <w:noProof/>
          <w:sz w:val="24"/>
          <w:lang w:eastAsia="es-MX"/>
        </w:rPr>
      </w:pPr>
      <w:hyperlink w:anchor="_Toc211502081" w:history="1">
        <w:r w:rsidRPr="00215C00">
          <w:rPr>
            <w:rStyle w:val="Hipervnculo"/>
            <w:noProof/>
          </w:rPr>
          <w:t>Figura 40</w:t>
        </w:r>
        <w:r>
          <w:rPr>
            <w:noProof/>
            <w:webHidden/>
          </w:rPr>
          <w:tab/>
        </w:r>
        <w:r>
          <w:rPr>
            <w:noProof/>
            <w:webHidden/>
          </w:rPr>
          <w:fldChar w:fldCharType="begin"/>
        </w:r>
        <w:r>
          <w:rPr>
            <w:noProof/>
            <w:webHidden/>
          </w:rPr>
          <w:instrText xml:space="preserve"> PAGEREF _Toc211502081 \h </w:instrText>
        </w:r>
        <w:r>
          <w:rPr>
            <w:noProof/>
            <w:webHidden/>
          </w:rPr>
        </w:r>
        <w:r>
          <w:rPr>
            <w:noProof/>
            <w:webHidden/>
          </w:rPr>
          <w:fldChar w:fldCharType="separate"/>
        </w:r>
        <w:r>
          <w:rPr>
            <w:noProof/>
            <w:webHidden/>
          </w:rPr>
          <w:t>60</w:t>
        </w:r>
        <w:r>
          <w:rPr>
            <w:noProof/>
            <w:webHidden/>
          </w:rPr>
          <w:fldChar w:fldCharType="end"/>
        </w:r>
      </w:hyperlink>
    </w:p>
    <w:p w14:paraId="1BD566CD" w14:textId="5C5ABB4B" w:rsidR="004E179D" w:rsidRDefault="004E179D">
      <w:pPr>
        <w:pStyle w:val="TDC1"/>
        <w:tabs>
          <w:tab w:val="right" w:leader="dot" w:pos="8828"/>
        </w:tabs>
        <w:rPr>
          <w:rFonts w:asciiTheme="minorHAnsi" w:eastAsiaTheme="minorEastAsia" w:hAnsiTheme="minorHAnsi"/>
          <w:noProof/>
          <w:sz w:val="24"/>
          <w:lang w:eastAsia="es-MX"/>
        </w:rPr>
      </w:pPr>
      <w:hyperlink w:anchor="_Toc211502082" w:history="1">
        <w:r w:rsidRPr="00215C00">
          <w:rPr>
            <w:rStyle w:val="Hipervnculo"/>
            <w:noProof/>
          </w:rPr>
          <w:t>Figura 41</w:t>
        </w:r>
        <w:r>
          <w:rPr>
            <w:noProof/>
            <w:webHidden/>
          </w:rPr>
          <w:tab/>
        </w:r>
        <w:r>
          <w:rPr>
            <w:noProof/>
            <w:webHidden/>
          </w:rPr>
          <w:fldChar w:fldCharType="begin"/>
        </w:r>
        <w:r>
          <w:rPr>
            <w:noProof/>
            <w:webHidden/>
          </w:rPr>
          <w:instrText xml:space="preserve"> PAGEREF _Toc211502082 \h </w:instrText>
        </w:r>
        <w:r>
          <w:rPr>
            <w:noProof/>
            <w:webHidden/>
          </w:rPr>
        </w:r>
        <w:r>
          <w:rPr>
            <w:noProof/>
            <w:webHidden/>
          </w:rPr>
          <w:fldChar w:fldCharType="separate"/>
        </w:r>
        <w:r>
          <w:rPr>
            <w:noProof/>
            <w:webHidden/>
          </w:rPr>
          <w:t>62</w:t>
        </w:r>
        <w:r>
          <w:rPr>
            <w:noProof/>
            <w:webHidden/>
          </w:rPr>
          <w:fldChar w:fldCharType="end"/>
        </w:r>
      </w:hyperlink>
    </w:p>
    <w:p w14:paraId="64D57BAB" w14:textId="0F6013CC" w:rsidR="004E179D" w:rsidRDefault="004E179D">
      <w:pPr>
        <w:pStyle w:val="TDC1"/>
        <w:tabs>
          <w:tab w:val="right" w:leader="dot" w:pos="8828"/>
        </w:tabs>
        <w:rPr>
          <w:rFonts w:asciiTheme="minorHAnsi" w:eastAsiaTheme="minorEastAsia" w:hAnsiTheme="minorHAnsi"/>
          <w:noProof/>
          <w:sz w:val="24"/>
          <w:lang w:eastAsia="es-MX"/>
        </w:rPr>
      </w:pPr>
      <w:hyperlink w:anchor="_Toc211502083" w:history="1">
        <w:r w:rsidRPr="00215C00">
          <w:rPr>
            <w:rStyle w:val="Hipervnculo"/>
            <w:noProof/>
          </w:rPr>
          <w:t>Figura 42</w:t>
        </w:r>
        <w:r>
          <w:rPr>
            <w:noProof/>
            <w:webHidden/>
          </w:rPr>
          <w:tab/>
        </w:r>
        <w:r>
          <w:rPr>
            <w:noProof/>
            <w:webHidden/>
          </w:rPr>
          <w:fldChar w:fldCharType="begin"/>
        </w:r>
        <w:r>
          <w:rPr>
            <w:noProof/>
            <w:webHidden/>
          </w:rPr>
          <w:instrText xml:space="preserve"> PAGEREF _Toc211502083 \h </w:instrText>
        </w:r>
        <w:r>
          <w:rPr>
            <w:noProof/>
            <w:webHidden/>
          </w:rPr>
        </w:r>
        <w:r>
          <w:rPr>
            <w:noProof/>
            <w:webHidden/>
          </w:rPr>
          <w:fldChar w:fldCharType="separate"/>
        </w:r>
        <w:r>
          <w:rPr>
            <w:noProof/>
            <w:webHidden/>
          </w:rPr>
          <w:t>64</w:t>
        </w:r>
        <w:r>
          <w:rPr>
            <w:noProof/>
            <w:webHidden/>
          </w:rPr>
          <w:fldChar w:fldCharType="end"/>
        </w:r>
      </w:hyperlink>
    </w:p>
    <w:p w14:paraId="6CF64DF9" w14:textId="16E7E1A1" w:rsidR="004E179D" w:rsidRDefault="004E179D">
      <w:pPr>
        <w:pStyle w:val="TDC1"/>
        <w:tabs>
          <w:tab w:val="right" w:leader="dot" w:pos="8828"/>
        </w:tabs>
        <w:rPr>
          <w:rFonts w:asciiTheme="minorHAnsi" w:eastAsiaTheme="minorEastAsia" w:hAnsiTheme="minorHAnsi"/>
          <w:noProof/>
          <w:sz w:val="24"/>
          <w:lang w:eastAsia="es-MX"/>
        </w:rPr>
      </w:pPr>
      <w:hyperlink w:anchor="_Toc211502084" w:history="1">
        <w:r w:rsidRPr="00215C00">
          <w:rPr>
            <w:rStyle w:val="Hipervnculo"/>
            <w:noProof/>
          </w:rPr>
          <w:t>Figura 43</w:t>
        </w:r>
        <w:r>
          <w:rPr>
            <w:noProof/>
            <w:webHidden/>
          </w:rPr>
          <w:tab/>
        </w:r>
        <w:r>
          <w:rPr>
            <w:noProof/>
            <w:webHidden/>
          </w:rPr>
          <w:fldChar w:fldCharType="begin"/>
        </w:r>
        <w:r>
          <w:rPr>
            <w:noProof/>
            <w:webHidden/>
          </w:rPr>
          <w:instrText xml:space="preserve"> PAGEREF _Toc211502084 \h </w:instrText>
        </w:r>
        <w:r>
          <w:rPr>
            <w:noProof/>
            <w:webHidden/>
          </w:rPr>
        </w:r>
        <w:r>
          <w:rPr>
            <w:noProof/>
            <w:webHidden/>
          </w:rPr>
          <w:fldChar w:fldCharType="separate"/>
        </w:r>
        <w:r>
          <w:rPr>
            <w:noProof/>
            <w:webHidden/>
          </w:rPr>
          <w:t>65</w:t>
        </w:r>
        <w:r>
          <w:rPr>
            <w:noProof/>
            <w:webHidden/>
          </w:rPr>
          <w:fldChar w:fldCharType="end"/>
        </w:r>
      </w:hyperlink>
    </w:p>
    <w:p w14:paraId="41CEA2F2" w14:textId="401A3727" w:rsidR="00916958" w:rsidRDefault="00916958">
      <w:pPr>
        <w:spacing w:line="278" w:lineRule="auto"/>
        <w:ind w:firstLine="0"/>
      </w:pPr>
      <w:r>
        <w:fldChar w:fldCharType="end"/>
      </w:r>
    </w:p>
    <w:p w14:paraId="463F4800" w14:textId="77777777" w:rsidR="003008A3" w:rsidRDefault="003008A3">
      <w:pPr>
        <w:spacing w:line="278" w:lineRule="auto"/>
        <w:ind w:firstLine="0"/>
        <w:rPr>
          <w:b/>
          <w:bCs/>
        </w:rPr>
      </w:pPr>
      <w:r>
        <w:rPr>
          <w:b/>
          <w:bCs/>
        </w:rPr>
        <w:br w:type="page"/>
      </w:r>
    </w:p>
    <w:p w14:paraId="6C9B6FFD" w14:textId="2A241B7D" w:rsidR="00BA39DA" w:rsidRPr="00780A1E" w:rsidRDefault="00BA39DA" w:rsidP="00780A1E">
      <w:pPr>
        <w:spacing w:line="278" w:lineRule="auto"/>
        <w:ind w:firstLine="0"/>
        <w:jc w:val="center"/>
        <w:rPr>
          <w:b/>
          <w:bCs/>
        </w:rPr>
      </w:pPr>
      <w:r w:rsidRPr="00780A1E">
        <w:rPr>
          <w:b/>
          <w:bCs/>
        </w:rPr>
        <w:lastRenderedPageBreak/>
        <w:t>Índice de Tablas</w:t>
      </w:r>
    </w:p>
    <w:p w14:paraId="724BF697" w14:textId="50779754" w:rsidR="00F917D8" w:rsidRDefault="00780A1E">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"Tabla,1" </w:instrText>
      </w:r>
      <w:r>
        <w:fldChar w:fldCharType="separate"/>
      </w:r>
      <w:hyperlink w:anchor="_Toc211501142" w:history="1">
        <w:r w:rsidR="00F917D8" w:rsidRPr="004336E1">
          <w:rPr>
            <w:rStyle w:val="Hipervnculo"/>
            <w:noProof/>
          </w:rPr>
          <w:t>Tabla 1</w:t>
        </w:r>
        <w:r w:rsidR="00F917D8">
          <w:rPr>
            <w:noProof/>
            <w:webHidden/>
          </w:rPr>
          <w:tab/>
        </w:r>
        <w:r w:rsidR="00F917D8">
          <w:rPr>
            <w:noProof/>
            <w:webHidden/>
          </w:rPr>
          <w:fldChar w:fldCharType="begin"/>
        </w:r>
        <w:r w:rsidR="00F917D8">
          <w:rPr>
            <w:noProof/>
            <w:webHidden/>
          </w:rPr>
          <w:instrText xml:space="preserve"> PAGEREF _Toc211501142 \h </w:instrText>
        </w:r>
        <w:r w:rsidR="00F917D8">
          <w:rPr>
            <w:noProof/>
            <w:webHidden/>
          </w:rPr>
        </w:r>
        <w:r w:rsidR="00F917D8">
          <w:rPr>
            <w:noProof/>
            <w:webHidden/>
          </w:rPr>
          <w:fldChar w:fldCharType="separate"/>
        </w:r>
        <w:r w:rsidR="00F917D8">
          <w:rPr>
            <w:noProof/>
            <w:webHidden/>
          </w:rPr>
          <w:t>10</w:t>
        </w:r>
        <w:r w:rsidR="00F917D8">
          <w:rPr>
            <w:noProof/>
            <w:webHidden/>
          </w:rPr>
          <w:fldChar w:fldCharType="end"/>
        </w:r>
      </w:hyperlink>
    </w:p>
    <w:p w14:paraId="7AAC0A1A" w14:textId="673FF816" w:rsidR="0052095A" w:rsidRPr="00981E3B" w:rsidRDefault="00780A1E" w:rsidP="00780A1E">
      <w:pPr>
        <w:pStyle w:val="Tabla"/>
        <w:rPr>
          <w:rFonts w:eastAsiaTheme="majorEastAsia" w:cstheme="majorBidi"/>
          <w:b w:val="0"/>
          <w:szCs w:val="40"/>
        </w:rPr>
      </w:pPr>
      <w:r>
        <w:fldChar w:fldCharType="end"/>
      </w:r>
      <w:r w:rsidR="00916958">
        <w:br w:type="page"/>
      </w:r>
    </w:p>
    <w:p w14:paraId="4F1B7BEA" w14:textId="0DA7D53C" w:rsidR="00724F71" w:rsidRDefault="001C2661" w:rsidP="001C2661">
      <w:pPr>
        <w:pStyle w:val="Ttulo1"/>
      </w:pPr>
      <w:bookmarkStart w:id="0" w:name="_Toc210056284"/>
      <w:bookmarkStart w:id="1" w:name="_Toc210056643"/>
      <w:bookmarkStart w:id="2" w:name="_Toc210291253"/>
      <w:r>
        <w:lastRenderedPageBreak/>
        <w:t>POPCODE</w:t>
      </w:r>
      <w:bookmarkEnd w:id="0"/>
      <w:bookmarkEnd w:id="1"/>
      <w:bookmarkEnd w:id="2"/>
    </w:p>
    <w:p w14:paraId="22E01667" w14:textId="71B1DA95" w:rsidR="00D41EEB" w:rsidRDefault="00867904" w:rsidP="001C2661">
      <w:pPr>
        <w:pStyle w:val="Ttulo2"/>
      </w:pPr>
      <w:bookmarkStart w:id="3" w:name="_Toc210056285"/>
      <w:bookmarkStart w:id="4" w:name="_Toc210056644"/>
      <w:bookmarkStart w:id="5" w:name="_Toc210291254"/>
      <w:r>
        <w:t>Método propuesto</w:t>
      </w:r>
      <w:bookmarkEnd w:id="3"/>
      <w:bookmarkEnd w:id="4"/>
      <w:bookmarkEnd w:id="5"/>
      <w:r>
        <w:t xml:space="preserve"> </w:t>
      </w:r>
    </w:p>
    <w:p w14:paraId="731F686A" w14:textId="77777777" w:rsidR="00D41EEB" w:rsidRPr="001E04A5" w:rsidRDefault="00D41EEB" w:rsidP="00062B42">
      <w:pPr>
        <w:pStyle w:val="Ttulo2"/>
      </w:pPr>
      <w:bookmarkStart w:id="6" w:name="_Toc210056286"/>
      <w:bookmarkStart w:id="7" w:name="_Toc210056645"/>
      <w:bookmarkStart w:id="8" w:name="_Toc210291255"/>
      <w:r w:rsidRPr="001E04A5">
        <w:t>CASCADA</w:t>
      </w:r>
      <w:bookmarkEnd w:id="6"/>
      <w:bookmarkEnd w:id="7"/>
      <w:bookmarkEnd w:id="8"/>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bookmarkStart w:id="9" w:name="_Toc210056287"/>
      <w:bookmarkStart w:id="10" w:name="_Toc210056646"/>
      <w:bookmarkStart w:id="11" w:name="_Toc210291256"/>
      <w:r w:rsidRPr="00F33FBD">
        <w:t>Fase 1</w:t>
      </w:r>
      <w:bookmarkEnd w:id="9"/>
      <w:bookmarkEnd w:id="10"/>
      <w:bookmarkEnd w:id="11"/>
    </w:p>
    <w:p w14:paraId="20E91840" w14:textId="693D04BD" w:rsidR="004F6717" w:rsidRPr="00F33FBD" w:rsidRDefault="004F6717" w:rsidP="00062B42">
      <w:pPr>
        <w:pStyle w:val="Ttulo2"/>
      </w:pPr>
      <w:bookmarkStart w:id="12" w:name="_Toc210056288"/>
      <w:bookmarkStart w:id="13" w:name="_Toc210056647"/>
      <w:bookmarkStart w:id="14" w:name="_Toc210291257"/>
      <w:r w:rsidRPr="00F33FBD">
        <w:t>Análisis</w:t>
      </w:r>
      <w:bookmarkEnd w:id="12"/>
      <w:bookmarkEnd w:id="13"/>
      <w:bookmarkEnd w:id="14"/>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2799F5AC"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15" w:name="_Toc210056289"/>
      <w:bookmarkStart w:id="16" w:name="_Toc210056648"/>
      <w:bookmarkStart w:id="17" w:name="_Toc210291258"/>
      <w:bookmarkStart w:id="18" w:name="_Hlk209694503"/>
      <w:r w:rsidRPr="00F33FBD">
        <w:t>Fase 2</w:t>
      </w:r>
      <w:bookmarkEnd w:id="15"/>
      <w:bookmarkEnd w:id="16"/>
      <w:bookmarkEnd w:id="17"/>
    </w:p>
    <w:p w14:paraId="02DE23C5" w14:textId="674A1457" w:rsidR="005E1226" w:rsidRDefault="005E1226" w:rsidP="00062B42">
      <w:pPr>
        <w:pStyle w:val="Ttulo2"/>
      </w:pPr>
      <w:bookmarkStart w:id="19" w:name="_Toc210056290"/>
      <w:bookmarkStart w:id="20" w:name="_Toc210056649"/>
      <w:bookmarkStart w:id="21" w:name="_Toc210291259"/>
      <w:r w:rsidRPr="00F33FBD">
        <w:t>Diseño</w:t>
      </w:r>
      <w:bookmarkEnd w:id="19"/>
      <w:bookmarkEnd w:id="20"/>
      <w:bookmarkEnd w:id="21"/>
    </w:p>
    <w:p w14:paraId="0044D58D" w14:textId="77777777" w:rsidR="002B6C15" w:rsidRPr="005E1531" w:rsidRDefault="002B6C15" w:rsidP="002B6C15">
      <w:pPr>
        <w:pStyle w:val="Prrafodelista"/>
        <w:numPr>
          <w:ilvl w:val="0"/>
          <w:numId w:val="40"/>
        </w:numPr>
      </w:pPr>
      <w:r w:rsidRPr="005E1531">
        <w:t>Crear diagramas de caso de uso</w:t>
      </w:r>
    </w:p>
    <w:p w14:paraId="6BC14355" w14:textId="77777777" w:rsidR="002B6C15" w:rsidRPr="005E1531" w:rsidRDefault="002B6C15" w:rsidP="002B6C15">
      <w:pPr>
        <w:pStyle w:val="Prrafodelista"/>
        <w:numPr>
          <w:ilvl w:val="0"/>
          <w:numId w:val="40"/>
        </w:numPr>
      </w:pPr>
      <w:r w:rsidRPr="005E1531">
        <w:t>Diagramas secuenciales</w:t>
      </w:r>
    </w:p>
    <w:p w14:paraId="70410E29" w14:textId="77777777" w:rsidR="002B6C15" w:rsidRPr="005E1531" w:rsidRDefault="002B6C15" w:rsidP="002B6C15">
      <w:pPr>
        <w:pStyle w:val="Prrafodelista"/>
        <w:numPr>
          <w:ilvl w:val="0"/>
          <w:numId w:val="40"/>
        </w:numPr>
      </w:pPr>
      <w:r w:rsidRPr="005E1531">
        <w:t>Arquitectura cliente-servidor</w:t>
      </w:r>
    </w:p>
    <w:p w14:paraId="0AC933E8" w14:textId="77777777" w:rsidR="002B6C15" w:rsidRPr="005E1531" w:rsidRDefault="002B6C15" w:rsidP="002B6C15">
      <w:pPr>
        <w:pStyle w:val="Prrafodelista"/>
        <w:numPr>
          <w:ilvl w:val="0"/>
          <w:numId w:val="40"/>
        </w:numPr>
      </w:pPr>
      <w:r w:rsidRPr="005E1531">
        <w:lastRenderedPageBreak/>
        <w:t>Backend en PHP (Diagrama E-R)</w:t>
      </w:r>
    </w:p>
    <w:p w14:paraId="63D90C3E" w14:textId="77777777" w:rsidR="002B6C15" w:rsidRPr="005E1531" w:rsidRDefault="002B6C15" w:rsidP="002B6C15">
      <w:pPr>
        <w:pStyle w:val="Prrafodelista"/>
        <w:numPr>
          <w:ilvl w:val="0"/>
          <w:numId w:val="40"/>
        </w:numPr>
      </w:pPr>
      <w:r w:rsidRPr="005E1531">
        <w:t>Diagrama Relacional</w:t>
      </w:r>
    </w:p>
    <w:p w14:paraId="18B792DF" w14:textId="77777777" w:rsidR="002B6C15" w:rsidRPr="005E1531" w:rsidRDefault="002B6C15" w:rsidP="002B6C15">
      <w:pPr>
        <w:pStyle w:val="Prrafodelista"/>
        <w:numPr>
          <w:ilvl w:val="0"/>
          <w:numId w:val="40"/>
        </w:numPr>
      </w:pPr>
      <w:r w:rsidRPr="005E1531">
        <w:t>Frontend para el Login</w:t>
      </w:r>
    </w:p>
    <w:p w14:paraId="558A4183" w14:textId="77777777" w:rsidR="002B6C15" w:rsidRPr="005E1531" w:rsidRDefault="002B6C15" w:rsidP="002B6C15">
      <w:pPr>
        <w:pStyle w:val="Prrafodelista"/>
        <w:numPr>
          <w:ilvl w:val="0"/>
          <w:numId w:val="40"/>
        </w:numPr>
      </w:pPr>
      <w:r w:rsidRPr="005E1531">
        <w:t xml:space="preserve">Frontend para el panel principal del administrador </w:t>
      </w:r>
    </w:p>
    <w:p w14:paraId="340029E3" w14:textId="77777777" w:rsidR="002B6C15" w:rsidRPr="005E1531" w:rsidRDefault="002B6C15" w:rsidP="002B6C15">
      <w:pPr>
        <w:pStyle w:val="Prrafodelista"/>
        <w:numPr>
          <w:ilvl w:val="0"/>
          <w:numId w:val="40"/>
        </w:numPr>
      </w:pPr>
      <w:r w:rsidRPr="005E1531">
        <w:t>Frontend para la ventana escanear del administrador</w:t>
      </w:r>
    </w:p>
    <w:p w14:paraId="0553C781" w14:textId="77777777" w:rsidR="002B6C15" w:rsidRPr="005E1531" w:rsidRDefault="002B6C15" w:rsidP="002B6C15">
      <w:pPr>
        <w:pStyle w:val="Prrafodelista"/>
        <w:numPr>
          <w:ilvl w:val="0"/>
          <w:numId w:val="40"/>
        </w:numPr>
      </w:pPr>
      <w:r w:rsidRPr="005E1531">
        <w:t>Frontend para seleccionar el producto que se escaneara e indicar el número de Lote del administrador</w:t>
      </w:r>
    </w:p>
    <w:p w14:paraId="7A1951C3" w14:textId="77777777" w:rsidR="002B6C15" w:rsidRPr="005E1531" w:rsidRDefault="002B6C15" w:rsidP="002B6C15">
      <w:pPr>
        <w:pStyle w:val="Prrafodelista"/>
        <w:numPr>
          <w:ilvl w:val="0"/>
          <w:numId w:val="40"/>
        </w:numPr>
      </w:pPr>
      <w:r w:rsidRPr="005E1531">
        <w:t>Frontend para el botón escanear del administrador</w:t>
      </w:r>
    </w:p>
    <w:p w14:paraId="3862A4FE" w14:textId="77777777" w:rsidR="002B6C15" w:rsidRPr="005E1531" w:rsidRDefault="002B6C15" w:rsidP="002B6C15">
      <w:pPr>
        <w:pStyle w:val="Prrafodelista"/>
        <w:numPr>
          <w:ilvl w:val="0"/>
          <w:numId w:val="40"/>
        </w:numPr>
      </w:pPr>
      <w:r w:rsidRPr="005E1531">
        <w:t>Frontend para el botón registros del administrador</w:t>
      </w:r>
    </w:p>
    <w:p w14:paraId="3B60878E" w14:textId="77777777" w:rsidR="002B6C15" w:rsidRPr="005E1531" w:rsidRDefault="002B6C15" w:rsidP="002B6C15">
      <w:pPr>
        <w:pStyle w:val="Prrafodelista"/>
        <w:numPr>
          <w:ilvl w:val="0"/>
          <w:numId w:val="40"/>
        </w:numPr>
      </w:pPr>
      <w:r w:rsidRPr="005E1531">
        <w:t>Frontend para descargar el reporte de los productos del administrador</w:t>
      </w:r>
    </w:p>
    <w:p w14:paraId="013D1FEB" w14:textId="77777777" w:rsidR="002B6C15" w:rsidRPr="005E1531" w:rsidRDefault="002B6C15" w:rsidP="002B6C15">
      <w:pPr>
        <w:pStyle w:val="Prrafodelista"/>
        <w:numPr>
          <w:ilvl w:val="0"/>
          <w:numId w:val="40"/>
        </w:numPr>
      </w:pPr>
      <w:r w:rsidRPr="005E1531">
        <w:t>Frontend para el botón añadir del administrador</w:t>
      </w:r>
    </w:p>
    <w:p w14:paraId="20FE18DE" w14:textId="77777777" w:rsidR="002B6C15" w:rsidRPr="005E1531" w:rsidRDefault="002B6C15" w:rsidP="002B6C15">
      <w:pPr>
        <w:pStyle w:val="Prrafodelista"/>
        <w:numPr>
          <w:ilvl w:val="0"/>
          <w:numId w:val="40"/>
        </w:numPr>
      </w:pPr>
      <w:r w:rsidRPr="005E1531">
        <w:t>Frontend para el botón de reportes del administrador</w:t>
      </w:r>
    </w:p>
    <w:p w14:paraId="4F0CD3B7" w14:textId="77777777" w:rsidR="002B6C15" w:rsidRPr="005E1531" w:rsidRDefault="002B6C15" w:rsidP="002B6C15">
      <w:pPr>
        <w:pStyle w:val="Prrafodelista"/>
        <w:numPr>
          <w:ilvl w:val="0"/>
          <w:numId w:val="40"/>
        </w:numPr>
      </w:pPr>
      <w:r w:rsidRPr="005E1531">
        <w:t>Frontend para el botón de generar reportes de acuerdo a la preferencia de impresión.</w:t>
      </w:r>
    </w:p>
    <w:p w14:paraId="3A22FB5F" w14:textId="77777777" w:rsidR="002B6C15" w:rsidRPr="005E1531" w:rsidRDefault="002B6C15" w:rsidP="002B6C15">
      <w:pPr>
        <w:pStyle w:val="Prrafodelista"/>
        <w:numPr>
          <w:ilvl w:val="0"/>
          <w:numId w:val="40"/>
        </w:numPr>
      </w:pPr>
      <w:r w:rsidRPr="005E1531">
        <w:t xml:space="preserve">Frontend para la ventana inventarios del administrador </w:t>
      </w:r>
    </w:p>
    <w:p w14:paraId="6B122C3F" w14:textId="77777777" w:rsidR="002B6C15" w:rsidRPr="005E1531" w:rsidRDefault="002B6C15" w:rsidP="002B6C15">
      <w:pPr>
        <w:pStyle w:val="Prrafodelista"/>
        <w:numPr>
          <w:ilvl w:val="0"/>
          <w:numId w:val="40"/>
        </w:numPr>
      </w:pPr>
      <w:r w:rsidRPr="005E1531">
        <w:t>Frontend para la ventana de reportes del administrador.</w:t>
      </w:r>
    </w:p>
    <w:p w14:paraId="33386AB1" w14:textId="77777777" w:rsidR="002B6C15" w:rsidRPr="005E1531" w:rsidRDefault="002B6C15" w:rsidP="002B6C15">
      <w:pPr>
        <w:pStyle w:val="Prrafodelista"/>
        <w:numPr>
          <w:ilvl w:val="0"/>
          <w:numId w:val="40"/>
        </w:numPr>
      </w:pPr>
      <w:r w:rsidRPr="005E1531">
        <w:t>Frontend para descargar el reporte de los productos del inventario del administrador</w:t>
      </w:r>
    </w:p>
    <w:p w14:paraId="1661E13E" w14:textId="77777777" w:rsidR="002B6C15" w:rsidRPr="005E1531" w:rsidRDefault="002B6C15" w:rsidP="002B6C15">
      <w:pPr>
        <w:pStyle w:val="Prrafodelista"/>
        <w:numPr>
          <w:ilvl w:val="0"/>
          <w:numId w:val="40"/>
        </w:numPr>
      </w:pPr>
      <w:r w:rsidRPr="005E1531">
        <w:t>Frontend para la ventana de usuarios registrados del administrador</w:t>
      </w:r>
    </w:p>
    <w:p w14:paraId="440AD24D" w14:textId="77777777" w:rsidR="002B6C15" w:rsidRPr="005E1531" w:rsidRDefault="002B6C15" w:rsidP="002B6C15">
      <w:pPr>
        <w:pStyle w:val="Prrafodelista"/>
        <w:numPr>
          <w:ilvl w:val="0"/>
          <w:numId w:val="40"/>
        </w:numPr>
      </w:pPr>
      <w:r w:rsidRPr="005E1531">
        <w:t>Frontend para la ventana de retito y devoluciones del administrador.</w:t>
      </w:r>
    </w:p>
    <w:p w14:paraId="6E32B873" w14:textId="77777777" w:rsidR="002B6C15" w:rsidRPr="005E1531" w:rsidRDefault="002B6C15" w:rsidP="002B6C15">
      <w:pPr>
        <w:pStyle w:val="Prrafodelista"/>
        <w:numPr>
          <w:ilvl w:val="0"/>
          <w:numId w:val="40"/>
        </w:numPr>
      </w:pPr>
      <w:r w:rsidRPr="005E1531">
        <w:t>Frontend para la ventana de devoluciones del administrador</w:t>
      </w:r>
    </w:p>
    <w:p w14:paraId="2ADB03DF" w14:textId="77777777" w:rsidR="002B6C15" w:rsidRPr="005E1531" w:rsidRDefault="002B6C15" w:rsidP="002B6C15">
      <w:pPr>
        <w:pStyle w:val="Prrafodelista"/>
        <w:numPr>
          <w:ilvl w:val="0"/>
          <w:numId w:val="40"/>
        </w:numPr>
      </w:pPr>
      <w:r w:rsidRPr="005E1531">
        <w:t>Frontend para la ventana del historial del administrador</w:t>
      </w:r>
    </w:p>
    <w:p w14:paraId="2F3051A9" w14:textId="77777777" w:rsidR="002B6C15" w:rsidRPr="005E1531" w:rsidRDefault="002B6C15" w:rsidP="002B6C15">
      <w:pPr>
        <w:pStyle w:val="Prrafodelista"/>
        <w:numPr>
          <w:ilvl w:val="0"/>
          <w:numId w:val="40"/>
        </w:numPr>
      </w:pPr>
      <w:r w:rsidRPr="005E1531">
        <w:t>Frontend para la ventana principal de inventarios del supervisor.</w:t>
      </w:r>
    </w:p>
    <w:p w14:paraId="6BB99D74" w14:textId="77777777" w:rsidR="002B6C15" w:rsidRPr="005E1531" w:rsidRDefault="002B6C15" w:rsidP="002B6C15">
      <w:pPr>
        <w:pStyle w:val="Prrafodelista"/>
        <w:numPr>
          <w:ilvl w:val="0"/>
          <w:numId w:val="40"/>
        </w:numPr>
      </w:pPr>
      <w:r w:rsidRPr="005E1531">
        <w:t xml:space="preserve">Frontend para el panel escanear del supervisor </w:t>
      </w:r>
    </w:p>
    <w:p w14:paraId="4ADA5BE8" w14:textId="77777777" w:rsidR="002B6C15" w:rsidRPr="005E1531" w:rsidRDefault="002B6C15" w:rsidP="002B6C15">
      <w:pPr>
        <w:pStyle w:val="Prrafodelista"/>
        <w:numPr>
          <w:ilvl w:val="0"/>
          <w:numId w:val="40"/>
        </w:numPr>
      </w:pPr>
      <w:r w:rsidRPr="005E1531">
        <w:lastRenderedPageBreak/>
        <w:t xml:space="preserve">Frontend para seleccionar el producto que se escaneara e indicar el número de Lote del supervisor </w:t>
      </w:r>
    </w:p>
    <w:p w14:paraId="3604BB5C" w14:textId="77777777" w:rsidR="002B6C15" w:rsidRPr="005E1531" w:rsidRDefault="002B6C15" w:rsidP="002B6C15">
      <w:pPr>
        <w:pStyle w:val="Prrafodelista"/>
        <w:numPr>
          <w:ilvl w:val="0"/>
          <w:numId w:val="40"/>
        </w:numPr>
      </w:pPr>
      <w:r w:rsidRPr="005E1531">
        <w:t>Frontend para el botón escanear del supervisor</w:t>
      </w:r>
    </w:p>
    <w:p w14:paraId="6E94775C" w14:textId="77777777" w:rsidR="002B6C15" w:rsidRPr="005E1531" w:rsidRDefault="002B6C15" w:rsidP="002B6C15">
      <w:pPr>
        <w:pStyle w:val="Prrafodelista"/>
        <w:numPr>
          <w:ilvl w:val="0"/>
          <w:numId w:val="40"/>
        </w:numPr>
      </w:pPr>
      <w:r w:rsidRPr="005E1531">
        <w:t>Frontend para el botón de registros escaneados del supervisor</w:t>
      </w:r>
    </w:p>
    <w:p w14:paraId="50B3F470" w14:textId="77777777" w:rsidR="002B6C15" w:rsidRPr="005E1531" w:rsidRDefault="002B6C15" w:rsidP="002B6C15">
      <w:pPr>
        <w:pStyle w:val="Prrafodelista"/>
        <w:numPr>
          <w:ilvl w:val="0"/>
          <w:numId w:val="40"/>
        </w:numPr>
      </w:pPr>
      <w:r w:rsidRPr="005E1531">
        <w:t>Frontend para la generación de reportes de los productos del botón escanear del supervisor</w:t>
      </w:r>
    </w:p>
    <w:p w14:paraId="22B55BCF" w14:textId="77777777" w:rsidR="002B6C15" w:rsidRPr="005E1531" w:rsidRDefault="002B6C15" w:rsidP="002B6C15">
      <w:pPr>
        <w:pStyle w:val="Prrafodelista"/>
        <w:numPr>
          <w:ilvl w:val="0"/>
          <w:numId w:val="40"/>
        </w:numPr>
      </w:pPr>
      <w:r w:rsidRPr="005E1531">
        <w:t>Frontend para el botón añadir del Supervisor</w:t>
      </w:r>
    </w:p>
    <w:p w14:paraId="228FD5FD" w14:textId="77777777" w:rsidR="002B6C15" w:rsidRPr="005E1531" w:rsidRDefault="002B6C15" w:rsidP="002B6C15">
      <w:pPr>
        <w:pStyle w:val="Prrafodelista"/>
        <w:numPr>
          <w:ilvl w:val="0"/>
          <w:numId w:val="40"/>
        </w:numPr>
      </w:pPr>
      <w:r w:rsidRPr="005E1531">
        <w:t>Frontend para el botón de reportes de los productos añadidos del supervisor</w:t>
      </w:r>
    </w:p>
    <w:p w14:paraId="031110D3" w14:textId="77777777" w:rsidR="002B6C15" w:rsidRPr="005E1531" w:rsidRDefault="002B6C15" w:rsidP="002B6C15">
      <w:pPr>
        <w:pStyle w:val="Prrafodelista"/>
        <w:numPr>
          <w:ilvl w:val="0"/>
          <w:numId w:val="40"/>
        </w:numPr>
      </w:pPr>
      <w:r w:rsidRPr="005E1531">
        <w:t>Frontend para generar los reportes de los productos añadidos del supervisor</w:t>
      </w:r>
    </w:p>
    <w:p w14:paraId="40BF0DD3" w14:textId="77777777" w:rsidR="002B6C15" w:rsidRPr="005E1531" w:rsidRDefault="002B6C15" w:rsidP="002B6C15">
      <w:pPr>
        <w:pStyle w:val="Prrafodelista"/>
        <w:numPr>
          <w:ilvl w:val="0"/>
          <w:numId w:val="40"/>
        </w:numPr>
      </w:pPr>
      <w:r w:rsidRPr="005E1531">
        <w:t>Frontend para la ventana principal de los inventarios de TI del supervisor</w:t>
      </w:r>
    </w:p>
    <w:p w14:paraId="7C8220B5" w14:textId="77777777" w:rsidR="002B6C15" w:rsidRPr="005E1531" w:rsidRDefault="002B6C15" w:rsidP="002B6C15">
      <w:pPr>
        <w:pStyle w:val="Prrafodelista"/>
        <w:numPr>
          <w:ilvl w:val="0"/>
          <w:numId w:val="40"/>
        </w:numPr>
      </w:pPr>
      <w:r w:rsidRPr="005E1531">
        <w:t>Frontend para el botón de registrar productos de infraestructura de la ventana inventarios del administrador.</w:t>
      </w:r>
    </w:p>
    <w:p w14:paraId="272DB46B" w14:textId="77777777" w:rsidR="002B6C15" w:rsidRPr="005E1531" w:rsidRDefault="002B6C15" w:rsidP="002B6C15">
      <w:pPr>
        <w:pStyle w:val="Prrafodelista"/>
        <w:numPr>
          <w:ilvl w:val="0"/>
          <w:numId w:val="40"/>
        </w:numPr>
      </w:pPr>
      <w:r w:rsidRPr="005E1531">
        <w:t>Frontend para el botón de registrar productos equipos de cómputo de la ventana de inventarios del administrador</w:t>
      </w:r>
    </w:p>
    <w:p w14:paraId="1F6F3FAB" w14:textId="77777777" w:rsidR="002B6C15" w:rsidRPr="005E1531" w:rsidRDefault="002B6C15" w:rsidP="002B6C15">
      <w:pPr>
        <w:pStyle w:val="Prrafodelista"/>
        <w:numPr>
          <w:ilvl w:val="0"/>
          <w:numId w:val="40"/>
        </w:numPr>
      </w:pPr>
      <w:r w:rsidRPr="005E1531">
        <w:t>Frontend para la ventana de generar reportes del inventario</w:t>
      </w:r>
    </w:p>
    <w:p w14:paraId="09EA51F3" w14:textId="77777777" w:rsidR="002B6C15" w:rsidRPr="005E1531" w:rsidRDefault="002B6C15" w:rsidP="002B6C15">
      <w:pPr>
        <w:pStyle w:val="Prrafodelista"/>
        <w:numPr>
          <w:ilvl w:val="0"/>
          <w:numId w:val="40"/>
        </w:numPr>
      </w:pPr>
      <w:r w:rsidRPr="005E1531">
        <w:t xml:space="preserve">Frontend para el botón de activos de material TI y generar reportes para el supervisor </w:t>
      </w:r>
    </w:p>
    <w:p w14:paraId="7D568E0C" w14:textId="77777777" w:rsidR="002B6C15" w:rsidRPr="005E1531" w:rsidRDefault="002B6C15" w:rsidP="002B6C15">
      <w:pPr>
        <w:pStyle w:val="Prrafodelista"/>
        <w:numPr>
          <w:ilvl w:val="0"/>
          <w:numId w:val="40"/>
        </w:numPr>
      </w:pPr>
      <w:r w:rsidRPr="005E1531">
        <w:t>Frontend para el inventario de suministros y consumibles.</w:t>
      </w:r>
    </w:p>
    <w:p w14:paraId="7C945A17" w14:textId="77777777" w:rsidR="002B6C15" w:rsidRPr="005E1531" w:rsidRDefault="002B6C15" w:rsidP="002B6C15">
      <w:pPr>
        <w:pStyle w:val="Prrafodelista"/>
        <w:numPr>
          <w:ilvl w:val="0"/>
          <w:numId w:val="40"/>
        </w:numPr>
      </w:pPr>
      <w:r w:rsidRPr="005E1531">
        <w:t>Frontend para la ventana de retito y devoluciones del administrador.</w:t>
      </w:r>
    </w:p>
    <w:p w14:paraId="62512EBF" w14:textId="77777777" w:rsidR="002B6C15" w:rsidRPr="005E1531" w:rsidRDefault="002B6C15" w:rsidP="002B6C15">
      <w:pPr>
        <w:pStyle w:val="Prrafodelista"/>
        <w:numPr>
          <w:ilvl w:val="0"/>
          <w:numId w:val="40"/>
        </w:numPr>
      </w:pPr>
      <w:r w:rsidRPr="005E1531">
        <w:t>Frontend para la ventana de devoluciones del supervisor</w:t>
      </w:r>
    </w:p>
    <w:p w14:paraId="5F7B421B" w14:textId="77777777" w:rsidR="002B6C15" w:rsidRPr="005E1531" w:rsidRDefault="002B6C15" w:rsidP="002B6C15">
      <w:pPr>
        <w:pStyle w:val="Prrafodelista"/>
        <w:numPr>
          <w:ilvl w:val="0"/>
          <w:numId w:val="40"/>
        </w:numPr>
      </w:pPr>
      <w:r w:rsidRPr="005E1531">
        <w:t>Frontend para la ventana del historial del supervisor</w:t>
      </w:r>
    </w:p>
    <w:p w14:paraId="16A3F528" w14:textId="77777777" w:rsidR="002B6C15" w:rsidRPr="005E1531" w:rsidRDefault="002B6C15" w:rsidP="002B6C15">
      <w:pPr>
        <w:pStyle w:val="Prrafodelista"/>
        <w:numPr>
          <w:ilvl w:val="0"/>
          <w:numId w:val="40"/>
        </w:numPr>
      </w:pPr>
      <w:r w:rsidRPr="005E1531">
        <w:t>Arquitectura del sistema</w:t>
      </w:r>
    </w:p>
    <w:p w14:paraId="69551649" w14:textId="77777777" w:rsidR="002B6C15" w:rsidRPr="002B6C15" w:rsidRDefault="002B6C15" w:rsidP="002B6C15"/>
    <w:p w14:paraId="3AAE5F96" w14:textId="1FDD1D66" w:rsidR="005E1226" w:rsidRPr="00F33FBD" w:rsidRDefault="005E1226" w:rsidP="00062B42">
      <w:pPr>
        <w:pStyle w:val="Ttulo2"/>
      </w:pPr>
      <w:bookmarkStart w:id="22" w:name="_Toc210056291"/>
      <w:bookmarkStart w:id="23" w:name="_Toc210056650"/>
      <w:bookmarkStart w:id="24" w:name="_Toc210291260"/>
      <w:bookmarkEnd w:id="18"/>
      <w:r w:rsidRPr="00F33FBD">
        <w:lastRenderedPageBreak/>
        <w:t>Fase 3</w:t>
      </w:r>
      <w:bookmarkEnd w:id="22"/>
      <w:bookmarkEnd w:id="23"/>
      <w:bookmarkEnd w:id="24"/>
    </w:p>
    <w:p w14:paraId="045645F3" w14:textId="66A5FA13" w:rsidR="005E1226" w:rsidRPr="00F33FBD" w:rsidRDefault="005E1226" w:rsidP="00062B42">
      <w:pPr>
        <w:pStyle w:val="Ttulo2"/>
      </w:pPr>
      <w:bookmarkStart w:id="25" w:name="_Toc210056292"/>
      <w:bookmarkStart w:id="26" w:name="_Toc210056651"/>
      <w:bookmarkStart w:id="27" w:name="_Toc210291261"/>
      <w:r w:rsidRPr="00F33FBD">
        <w:t>Implementación</w:t>
      </w:r>
      <w:bookmarkEnd w:id="25"/>
      <w:bookmarkEnd w:id="26"/>
      <w:bookmarkEnd w:id="27"/>
      <w:r w:rsidRPr="00F33FBD">
        <w:t xml:space="preserve">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bookmarkStart w:id="28" w:name="_Toc210056293"/>
      <w:bookmarkStart w:id="29" w:name="_Toc210056652"/>
      <w:bookmarkStart w:id="30" w:name="_Toc210291262"/>
      <w:r w:rsidRPr="00F33FBD">
        <w:t>Fase 4</w:t>
      </w:r>
      <w:bookmarkEnd w:id="28"/>
      <w:bookmarkEnd w:id="29"/>
      <w:bookmarkEnd w:id="30"/>
    </w:p>
    <w:p w14:paraId="693870E9" w14:textId="77777777" w:rsidR="00B30CE4" w:rsidRPr="00F33FBD" w:rsidRDefault="00B30CE4" w:rsidP="00062B42">
      <w:pPr>
        <w:pStyle w:val="Ttulo2"/>
      </w:pPr>
      <w:bookmarkStart w:id="31" w:name="_Toc210056294"/>
      <w:bookmarkStart w:id="32" w:name="_Toc210056653"/>
      <w:bookmarkStart w:id="33" w:name="_Toc210291263"/>
      <w:r w:rsidRPr="00F33FBD">
        <w:t>Verificación</w:t>
      </w:r>
      <w:bookmarkEnd w:id="31"/>
      <w:bookmarkEnd w:id="32"/>
      <w:bookmarkEnd w:id="33"/>
      <w:r w:rsidRPr="00F33FBD">
        <w:t xml:space="preserve">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bookmarkStart w:id="34" w:name="_Toc210056295"/>
      <w:bookmarkStart w:id="35" w:name="_Toc210056654"/>
      <w:bookmarkStart w:id="36" w:name="_Toc210291264"/>
      <w:r w:rsidRPr="00F33FBD">
        <w:t xml:space="preserve">Fase </w:t>
      </w:r>
      <w:r w:rsidR="00B30CE4" w:rsidRPr="00F33FBD">
        <w:t>5</w:t>
      </w:r>
      <w:bookmarkEnd w:id="34"/>
      <w:bookmarkEnd w:id="35"/>
      <w:bookmarkEnd w:id="36"/>
    </w:p>
    <w:p w14:paraId="1D5D1A6B" w14:textId="01CE7A78" w:rsidR="005E1226" w:rsidRPr="00F33FBD" w:rsidRDefault="005E1226" w:rsidP="00062B42">
      <w:pPr>
        <w:pStyle w:val="Ttulo2"/>
      </w:pPr>
      <w:bookmarkStart w:id="37" w:name="_Toc210056296"/>
      <w:bookmarkStart w:id="38" w:name="_Toc210056655"/>
      <w:bookmarkStart w:id="39" w:name="_Toc210291265"/>
      <w:r w:rsidRPr="00F33FBD">
        <w:t>Mantenimiento</w:t>
      </w:r>
      <w:bookmarkEnd w:id="37"/>
      <w:bookmarkEnd w:id="38"/>
      <w:bookmarkEnd w:id="39"/>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lastRenderedPageBreak/>
        <w:t>Desarrollo</w:t>
      </w:r>
    </w:p>
    <w:p w14:paraId="040E3032" w14:textId="16F784CA" w:rsidR="00BE13F6" w:rsidRPr="00F33FBD" w:rsidRDefault="00BE13F6" w:rsidP="002A026E">
      <w:pPr>
        <w:pStyle w:val="Ttulo2"/>
      </w:pPr>
      <w:bookmarkStart w:id="40" w:name="_Toc210056297"/>
      <w:bookmarkStart w:id="41" w:name="_Toc210056656"/>
      <w:bookmarkStart w:id="42" w:name="_Toc210291266"/>
      <w:r w:rsidRPr="00F33FBD">
        <w:t>Fase 1</w:t>
      </w:r>
      <w:bookmarkEnd w:id="40"/>
      <w:bookmarkEnd w:id="41"/>
      <w:bookmarkEnd w:id="42"/>
    </w:p>
    <w:p w14:paraId="2F5BA191" w14:textId="77777777" w:rsidR="00BE13F6" w:rsidRPr="00F33FBD" w:rsidRDefault="00BE13F6" w:rsidP="002A026E">
      <w:pPr>
        <w:pStyle w:val="Ttulo2"/>
      </w:pPr>
      <w:bookmarkStart w:id="43" w:name="_Toc210056298"/>
      <w:bookmarkStart w:id="44" w:name="_Toc210056657"/>
      <w:bookmarkStart w:id="45" w:name="_Toc210291267"/>
      <w:r w:rsidRPr="00F33FBD">
        <w:t>Análisis</w:t>
      </w:r>
      <w:bookmarkEnd w:id="43"/>
      <w:bookmarkEnd w:id="44"/>
      <w:bookmarkEnd w:id="45"/>
    </w:p>
    <w:p w14:paraId="69520261" w14:textId="77F8A309" w:rsidR="00BE13F6" w:rsidRDefault="00BE13F6" w:rsidP="00F176AC">
      <w:pPr>
        <w:pStyle w:val="Ttulo3"/>
        <w:numPr>
          <w:ilvl w:val="0"/>
          <w:numId w:val="6"/>
        </w:numPr>
      </w:pPr>
      <w:bookmarkStart w:id="46" w:name="_Toc210056299"/>
      <w:bookmarkStart w:id="47" w:name="_Toc210056658"/>
      <w:bookmarkStart w:id="48" w:name="_Toc210291268"/>
      <w:r w:rsidRPr="00340055">
        <w:t>Herramienta de recolección de información</w:t>
      </w:r>
      <w:r>
        <w:t>.</w:t>
      </w:r>
      <w:bookmarkEnd w:id="46"/>
      <w:bookmarkEnd w:id="47"/>
      <w:bookmarkEnd w:id="48"/>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F176AC">
      <w:pPr>
        <w:pStyle w:val="Ttulo3"/>
        <w:numPr>
          <w:ilvl w:val="0"/>
          <w:numId w:val="6"/>
        </w:numPr>
      </w:pPr>
      <w:bookmarkStart w:id="49" w:name="_Toc210056300"/>
      <w:bookmarkStart w:id="50" w:name="_Toc210056659"/>
      <w:bookmarkStart w:id="51" w:name="_Toc210291269"/>
      <w:r w:rsidRPr="00340055">
        <w:t>Generar la propuesta</w:t>
      </w:r>
      <w:bookmarkEnd w:id="49"/>
      <w:bookmarkEnd w:id="50"/>
      <w:bookmarkEnd w:id="51"/>
    </w:p>
    <w:p w14:paraId="703B68B1" w14:textId="08C04FB4"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l administrador podrá acceder a un panel de control 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 xml:space="preserve">escaneo </w:t>
      </w:r>
      <w:r w:rsidR="006B1475">
        <w:t>y</w:t>
      </w:r>
      <w:r w:rsidR="00D81EA5">
        <w:t xml:space="preserve">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F176AC">
      <w:pPr>
        <w:pStyle w:val="Ttulo3"/>
        <w:numPr>
          <w:ilvl w:val="0"/>
          <w:numId w:val="6"/>
        </w:numPr>
      </w:pPr>
      <w:bookmarkStart w:id="52" w:name="_Toc210056301"/>
      <w:bookmarkStart w:id="53" w:name="_Toc210056660"/>
      <w:bookmarkStart w:id="54" w:name="_Toc210291270"/>
      <w:r w:rsidRPr="00340055">
        <w:lastRenderedPageBreak/>
        <w:t>Definir los requisitos funcionales del sistema.</w:t>
      </w:r>
      <w:bookmarkEnd w:id="52"/>
      <w:bookmarkEnd w:id="53"/>
      <w:bookmarkEnd w:id="54"/>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709AC5DF" w14:textId="305BB414" w:rsidR="005C7F28" w:rsidRDefault="00BE13F6" w:rsidP="00F176AC">
      <w:pPr>
        <w:pStyle w:val="Ttulo3"/>
        <w:numPr>
          <w:ilvl w:val="0"/>
          <w:numId w:val="6"/>
        </w:numPr>
      </w:pPr>
      <w:bookmarkStart w:id="55" w:name="_Toc210056302"/>
      <w:bookmarkStart w:id="56" w:name="_Toc210056661"/>
      <w:bookmarkStart w:id="57" w:name="_Toc210291271"/>
      <w:r>
        <w:t>Analizar el lector de códigos</w:t>
      </w:r>
      <w:r w:rsidRPr="00C6067D">
        <w:t xml:space="preserve"> </w:t>
      </w:r>
      <w:r>
        <w:t xml:space="preserve">como </w:t>
      </w:r>
      <w:r w:rsidRPr="00C6067D">
        <w:t>protocolos soportados, configuración</w:t>
      </w:r>
      <w:r w:rsidR="003E4713">
        <w:t>.</w:t>
      </w:r>
      <w:bookmarkEnd w:id="55"/>
      <w:bookmarkEnd w:id="56"/>
      <w:bookmarkEnd w:id="57"/>
    </w:p>
    <w:p w14:paraId="5FD6DAE9" w14:textId="051317BC" w:rsidR="00BA39DA" w:rsidRDefault="00BA39DA" w:rsidP="00780A1E">
      <w:pPr>
        <w:pStyle w:val="Tabla"/>
      </w:pPr>
      <w:bookmarkStart w:id="58" w:name="_Toc211501142"/>
      <w:r>
        <w:t>Tabla 1</w:t>
      </w:r>
      <w:bookmarkEnd w:id="58"/>
    </w:p>
    <w:p w14:paraId="452725D8" w14:textId="791B5A59" w:rsidR="00BA39DA" w:rsidRPr="00A85FB7" w:rsidRDefault="00BA39DA" w:rsidP="00BA39DA">
      <w:pPr>
        <w:rPr>
          <w:i/>
          <w:iCs/>
        </w:rPr>
      </w:pPr>
      <w:r w:rsidRPr="00A85FB7">
        <w:rPr>
          <w:i/>
          <w:iCs/>
        </w:rPr>
        <w:t>Lector de códigos de barras SICAR Checko2B y sus características principales.</w:t>
      </w:r>
    </w:p>
    <w:tbl>
      <w:tblPr>
        <w:tblStyle w:val="Tablanormal2"/>
        <w:tblpPr w:leftFromText="141" w:rightFromText="141" w:vertAnchor="page" w:horzAnchor="margin" w:tblpXSpec="center" w:tblpY="1381"/>
        <w:tblW w:w="11341" w:type="dxa"/>
        <w:tblBorders>
          <w:bottom w:val="single" w:sz="4" w:space="0" w:color="auto"/>
          <w:insideH w:val="single" w:sz="4" w:space="0" w:color="auto"/>
        </w:tblBorders>
        <w:tblLayout w:type="fixed"/>
        <w:tblLook w:val="04A0" w:firstRow="1" w:lastRow="0" w:firstColumn="1" w:lastColumn="0" w:noHBand="0" w:noVBand="1"/>
      </w:tblPr>
      <w:tblGrid>
        <w:gridCol w:w="1418"/>
        <w:gridCol w:w="1276"/>
        <w:gridCol w:w="1701"/>
        <w:gridCol w:w="1842"/>
        <w:gridCol w:w="1701"/>
        <w:gridCol w:w="1843"/>
        <w:gridCol w:w="1560"/>
      </w:tblGrid>
      <w:tr w:rsidR="0059114B" w14:paraId="44886B62" w14:textId="77777777" w:rsidTr="00B01C76">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none" w:sz="0" w:space="0" w:color="auto"/>
            </w:tcBorders>
          </w:tcPr>
          <w:p w14:paraId="32306154" w14:textId="77777777" w:rsidR="0059114B" w:rsidRPr="00350908" w:rsidRDefault="0059114B" w:rsidP="0059114B">
            <w:pPr>
              <w:ind w:firstLine="0"/>
              <w:jc w:val="center"/>
              <w:rPr>
                <w:b w:val="0"/>
                <w:bCs w:val="0"/>
              </w:rPr>
            </w:pPr>
            <w:r w:rsidRPr="00350908">
              <w:lastRenderedPageBreak/>
              <w:t>Nombre</w:t>
            </w:r>
            <w:r>
              <w:t xml:space="preserve"> del lector</w:t>
            </w:r>
          </w:p>
        </w:tc>
        <w:tc>
          <w:tcPr>
            <w:tcW w:w="1276" w:type="dxa"/>
            <w:tcBorders>
              <w:top w:val="single" w:sz="4" w:space="0" w:color="auto"/>
              <w:bottom w:val="none" w:sz="0" w:space="0" w:color="auto"/>
            </w:tcBorders>
          </w:tcPr>
          <w:p w14:paraId="0512AFE8"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Lenguaje</w:t>
            </w:r>
          </w:p>
        </w:tc>
        <w:tc>
          <w:tcPr>
            <w:tcW w:w="1701" w:type="dxa"/>
            <w:tcBorders>
              <w:top w:val="single" w:sz="4" w:space="0" w:color="auto"/>
              <w:bottom w:val="none" w:sz="0" w:space="0" w:color="auto"/>
            </w:tcBorders>
          </w:tcPr>
          <w:p w14:paraId="38F3095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Función</w:t>
            </w:r>
          </w:p>
        </w:tc>
        <w:tc>
          <w:tcPr>
            <w:tcW w:w="1842" w:type="dxa"/>
            <w:tcBorders>
              <w:top w:val="single" w:sz="4" w:space="0" w:color="auto"/>
              <w:bottom w:val="none" w:sz="0" w:space="0" w:color="auto"/>
            </w:tcBorders>
          </w:tcPr>
          <w:p w14:paraId="5EB9E89B"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Compatibilidad</w:t>
            </w:r>
          </w:p>
        </w:tc>
        <w:tc>
          <w:tcPr>
            <w:tcW w:w="1701" w:type="dxa"/>
            <w:tcBorders>
              <w:top w:val="single" w:sz="4" w:space="0" w:color="auto"/>
              <w:bottom w:val="none" w:sz="0" w:space="0" w:color="auto"/>
            </w:tcBorders>
          </w:tcPr>
          <w:p w14:paraId="1D1D5D4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Componentes</w:t>
            </w:r>
          </w:p>
        </w:tc>
        <w:tc>
          <w:tcPr>
            <w:tcW w:w="1843" w:type="dxa"/>
            <w:tcBorders>
              <w:top w:val="single" w:sz="4" w:space="0" w:color="auto"/>
              <w:bottom w:val="none" w:sz="0" w:space="0" w:color="auto"/>
            </w:tcBorders>
          </w:tcPr>
          <w:p w14:paraId="0A900D8A"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Librerías</w:t>
            </w:r>
          </w:p>
        </w:tc>
        <w:tc>
          <w:tcPr>
            <w:tcW w:w="1560" w:type="dxa"/>
            <w:tcBorders>
              <w:top w:val="single" w:sz="4" w:space="0" w:color="auto"/>
              <w:bottom w:val="none" w:sz="0" w:space="0" w:color="auto"/>
            </w:tcBorders>
          </w:tcPr>
          <w:p w14:paraId="53642912" w14:textId="77777777" w:rsidR="0059114B" w:rsidRPr="0059114B"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Cs w:val="22"/>
              </w:rPr>
            </w:pPr>
            <w:r w:rsidRPr="0059114B">
              <w:rPr>
                <w:rStyle w:val="Textoennegrita"/>
                <w:rFonts w:cs="Arial"/>
                <w:b/>
                <w:bCs/>
                <w:szCs w:val="22"/>
                <w:shd w:val="clear" w:color="auto" w:fill="FFFFFF"/>
              </w:rPr>
              <w:t>Interfaces compatibles</w:t>
            </w:r>
          </w:p>
        </w:tc>
      </w:tr>
      <w:tr w:rsidR="0059114B" w14:paraId="3E80F78E" w14:textId="77777777" w:rsidTr="00B01C7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tcPr>
          <w:p w14:paraId="408C7242" w14:textId="77777777" w:rsidR="0059114B" w:rsidRPr="00904DD6" w:rsidRDefault="0059114B" w:rsidP="0059114B">
            <w:pPr>
              <w:ind w:firstLine="0"/>
              <w:rPr>
                <w:lang w:eastAsia="es-MX"/>
              </w:rPr>
            </w:pPr>
            <w:r w:rsidRPr="006E311B">
              <w:rPr>
                <w:lang w:eastAsia="es-MX"/>
              </w:rPr>
              <w:t>SICAR Checko2B</w:t>
            </w:r>
          </w:p>
        </w:tc>
        <w:tc>
          <w:tcPr>
            <w:tcW w:w="1276" w:type="dxa"/>
            <w:tcBorders>
              <w:top w:val="none" w:sz="0" w:space="0" w:color="auto"/>
              <w:bottom w:val="none" w:sz="0" w:space="0" w:color="auto"/>
            </w:tcBorders>
          </w:tcPr>
          <w:p w14:paraId="670817C7"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JavaScript + Node.js  </w:t>
            </w:r>
          </w:p>
        </w:tc>
        <w:tc>
          <w:tcPr>
            <w:tcW w:w="1701" w:type="dxa"/>
            <w:tcBorders>
              <w:top w:val="none" w:sz="0" w:space="0" w:color="auto"/>
              <w:bottom w:val="none" w:sz="0" w:space="0" w:color="auto"/>
            </w:tcBorders>
          </w:tcPr>
          <w:p w14:paraId="3C852A46"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El lector actúa como si fuera un teclado cada vez que escanea un código, lo “escribe” en el campo activo del navegador. </w:t>
            </w:r>
          </w:p>
        </w:tc>
        <w:tc>
          <w:tcPr>
            <w:tcW w:w="1842" w:type="dxa"/>
            <w:tcBorders>
              <w:top w:val="none" w:sz="0" w:space="0" w:color="auto"/>
              <w:bottom w:val="none" w:sz="0" w:space="0" w:color="auto"/>
            </w:tcBorders>
          </w:tcPr>
          <w:p w14:paraId="5BB3985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Si es adecuado para el sistema en JavaScript solo se necesita configurar en modo teclado para que funcione sin complicaciones.</w:t>
            </w:r>
          </w:p>
        </w:tc>
        <w:tc>
          <w:tcPr>
            <w:tcW w:w="1701" w:type="dxa"/>
            <w:tcBorders>
              <w:top w:val="none" w:sz="0" w:space="0" w:color="auto"/>
              <w:bottom w:val="none" w:sz="0" w:space="0" w:color="auto"/>
            </w:tcBorders>
          </w:tcPr>
          <w:p w14:paraId="13E93F4B"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Frontend (JavaScript)</w:t>
            </w:r>
          </w:p>
          <w:p w14:paraId="762DDE5C"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Backend (PHP con XAMPP)</w:t>
            </w:r>
          </w:p>
          <w:p w14:paraId="58B85F83"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rPr>
                <w:lang w:eastAsia="es-MX"/>
              </w:rPr>
              <w:t>Lector Checko2B</w:t>
            </w:r>
          </w:p>
          <w:p w14:paraId="34351A9A"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Entrada de datos vía teclado USB o Bluetooth</w:t>
            </w:r>
            <w:r>
              <w:t>.</w:t>
            </w:r>
          </w:p>
        </w:tc>
        <w:tc>
          <w:tcPr>
            <w:tcW w:w="1843" w:type="dxa"/>
            <w:tcBorders>
              <w:top w:val="none" w:sz="0" w:space="0" w:color="auto"/>
              <w:bottom w:val="none" w:sz="0" w:space="0" w:color="auto"/>
            </w:tcBorders>
          </w:tcPr>
          <w:p w14:paraId="744A6301"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Vanilla JS</w:t>
            </w:r>
            <w:r>
              <w:t xml:space="preserve"> </w:t>
            </w:r>
            <w:r w:rsidRPr="005A43DF">
              <w:t>o React.js para la interfaz</w:t>
            </w:r>
          </w:p>
          <w:p w14:paraId="64C50E21" w14:textId="77777777" w:rsidR="0059114B" w:rsidRPr="005A43DF"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SweetAlert2 para alertas visuales de éxito/error</w:t>
            </w:r>
          </w:p>
          <w:p w14:paraId="76BBF010" w14:textId="77777777" w:rsidR="0059114B" w:rsidRPr="00981E3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Axios o Fetch API para enviar datos al backend</w:t>
            </w:r>
            <w:r>
              <w:t>.</w:t>
            </w:r>
          </w:p>
        </w:tc>
        <w:tc>
          <w:tcPr>
            <w:tcW w:w="1560" w:type="dxa"/>
            <w:tcBorders>
              <w:top w:val="none" w:sz="0" w:space="0" w:color="auto"/>
              <w:bottom w:val="none" w:sz="0" w:space="0" w:color="auto"/>
            </w:tcBorders>
          </w:tcPr>
          <w:p w14:paraId="22F57B1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8A5C1A">
              <w:t>Interfaz serie RS-232 – Teclado USB – Interfaz serie virtual USB – Bluetooth</w:t>
            </w:r>
            <w:r>
              <w:t>.</w:t>
            </w:r>
          </w:p>
        </w:tc>
      </w:tr>
    </w:tbl>
    <w:p w14:paraId="5E1E133D" w14:textId="77777777" w:rsidR="0059114B" w:rsidRPr="00B01C76" w:rsidRDefault="0059114B" w:rsidP="0059114B">
      <w:pPr>
        <w:ind w:firstLine="0"/>
        <w:rPr>
          <w:i/>
          <w:iCs/>
          <w:sz w:val="16"/>
          <w:szCs w:val="16"/>
          <w:vertAlign w:val="subscript"/>
        </w:rPr>
      </w:pPr>
    </w:p>
    <w:p w14:paraId="73A6F5A2" w14:textId="2A74CE60" w:rsidR="00BA39DA" w:rsidRPr="00BA39DA" w:rsidRDefault="00BA39DA" w:rsidP="00BA39DA">
      <w:r w:rsidRPr="00BA39DA">
        <w:rPr>
          <w:i/>
          <w:iCs/>
        </w:rPr>
        <w:t>Nota:</w:t>
      </w:r>
      <w:r>
        <w:t xml:space="preserve"> </w:t>
      </w:r>
      <w:r w:rsidR="00A85FB7">
        <w:t xml:space="preserve">Se muestran las características principales del lector de código de barras </w:t>
      </w:r>
      <w:r w:rsidR="00A85FB7" w:rsidRPr="00844F36">
        <w:t>SICAR Checko2B</w:t>
      </w:r>
      <w:r w:rsidR="00EE1B5F">
        <w:t>.</w:t>
      </w:r>
    </w:p>
    <w:p w14:paraId="7281E36D" w14:textId="7AEFD697" w:rsidR="00CC67B9" w:rsidRDefault="00BE13F6" w:rsidP="00F176AC">
      <w:pPr>
        <w:pStyle w:val="Ttulo3"/>
        <w:numPr>
          <w:ilvl w:val="0"/>
          <w:numId w:val="6"/>
        </w:numPr>
      </w:pPr>
      <w:bookmarkStart w:id="59" w:name="_Toc210056303"/>
      <w:bookmarkStart w:id="60" w:name="_Toc210056662"/>
      <w:bookmarkStart w:id="61" w:name="_Toc210291272"/>
      <w:r w:rsidRPr="00340055">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bookmarkEnd w:id="59"/>
      <w:bookmarkEnd w:id="60"/>
      <w:bookmarkEnd w:id="61"/>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2B6C15">
      <w:pPr>
        <w:numPr>
          <w:ilvl w:val="0"/>
          <w:numId w:val="10"/>
        </w:numPr>
        <w:tabs>
          <w:tab w:val="num" w:pos="720"/>
        </w:tabs>
      </w:pPr>
      <w:r w:rsidRPr="0089228A">
        <w:t>El producto pasa frente al lector de códigos de barras SICAR Checko2B.</w:t>
      </w:r>
    </w:p>
    <w:p w14:paraId="7D7882FA" w14:textId="77777777" w:rsidR="0089228A" w:rsidRPr="0089228A" w:rsidRDefault="0089228A" w:rsidP="002B6C15">
      <w:pPr>
        <w:numPr>
          <w:ilvl w:val="0"/>
          <w:numId w:val="10"/>
        </w:numPr>
        <w:tabs>
          <w:tab w:val="num" w:pos="720"/>
        </w:tabs>
      </w:pPr>
      <w:r w:rsidRPr="0089228A">
        <w:t>El lector escanea el código de barras del producto.</w:t>
      </w:r>
    </w:p>
    <w:p w14:paraId="1345A5B6" w14:textId="297E1C93" w:rsidR="0089228A" w:rsidRPr="0089228A" w:rsidRDefault="0089228A" w:rsidP="002B6C15">
      <w:pPr>
        <w:numPr>
          <w:ilvl w:val="0"/>
          <w:numId w:val="10"/>
        </w:numPr>
      </w:pPr>
      <w:r w:rsidRPr="0089228A">
        <w:t>El lector envía el código escaneado al sistema web, actuando como teclado (USB/Bluetooth).</w:t>
      </w:r>
      <w:r w:rsidR="008F3111">
        <w:t xml:space="preserve"> </w:t>
      </w:r>
      <w:r w:rsidR="005F2FD1">
        <w:t xml:space="preserve"> </w:t>
      </w:r>
    </w:p>
    <w:p w14:paraId="71F2F861" w14:textId="0202E290" w:rsidR="0089228A" w:rsidRPr="0089228A" w:rsidRDefault="0089228A" w:rsidP="002B6C15">
      <w:pPr>
        <w:numPr>
          <w:ilvl w:val="0"/>
          <w:numId w:val="10"/>
        </w:numPr>
        <w:tabs>
          <w:tab w:val="num" w:pos="720"/>
        </w:tabs>
      </w:pPr>
      <w:r w:rsidRPr="0089228A">
        <w:lastRenderedPageBreak/>
        <w:t>JavaScript en el frontend captura el código y lo envía al servidor mediante una solicitud HTTP.</w:t>
      </w:r>
    </w:p>
    <w:p w14:paraId="112F8319" w14:textId="77777777" w:rsidR="0089228A" w:rsidRPr="0089228A" w:rsidRDefault="0089228A" w:rsidP="002B6C15">
      <w:pPr>
        <w:numPr>
          <w:ilvl w:val="0"/>
          <w:numId w:val="10"/>
        </w:numPr>
        <w:tabs>
          <w:tab w:val="num" w:pos="720"/>
        </w:tabs>
      </w:pPr>
      <w:r w:rsidRPr="0089228A">
        <w:t>El backend (PHP) recibe el código y lo valida contra la base de datos MySQL.</w:t>
      </w:r>
    </w:p>
    <w:p w14:paraId="5153238A" w14:textId="72C1FBA4" w:rsidR="0089228A" w:rsidRPr="0089228A" w:rsidRDefault="0089228A" w:rsidP="002B6C15">
      <w:pPr>
        <w:numPr>
          <w:ilvl w:val="0"/>
          <w:numId w:val="10"/>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2B6C15">
      <w:pPr>
        <w:numPr>
          <w:ilvl w:val="0"/>
          <w:numId w:val="10"/>
        </w:numPr>
      </w:pPr>
      <w:r w:rsidRPr="0089228A">
        <w:t>El sistema guarda el registro del escaneo</w:t>
      </w:r>
      <w:r w:rsidR="001E20A8">
        <w:t>.</w:t>
      </w:r>
    </w:p>
    <w:p w14:paraId="1DA3D5E6" w14:textId="59B27F85" w:rsidR="0089228A" w:rsidRPr="00CC67B9" w:rsidRDefault="0089228A" w:rsidP="002B6C15">
      <w:pPr>
        <w:numPr>
          <w:ilvl w:val="0"/>
          <w:numId w:val="10"/>
        </w:numPr>
      </w:pPr>
      <w:r w:rsidRPr="0089228A">
        <w:t>El administrador accede al panel web para</w:t>
      </w:r>
      <w:r w:rsidR="001E20A8" w:rsidRPr="001E20A8">
        <w:t xml:space="preserve"> c</w:t>
      </w:r>
      <w:r w:rsidRPr="0089228A">
        <w:t>onsultar registros históricos</w:t>
      </w:r>
      <w:r w:rsidR="001E20A8" w:rsidRPr="001E20A8">
        <w:t xml:space="preserve"> f</w:t>
      </w:r>
      <w:r w:rsidRPr="0089228A">
        <w:t xml:space="preserve">iltrar por fechas, productos </w:t>
      </w:r>
      <w:r w:rsidR="001E20A8" w:rsidRPr="001E20A8">
        <w:t>y g</w:t>
      </w:r>
      <w:r w:rsidRPr="0089228A">
        <w:t>enerar reportes</w:t>
      </w:r>
      <w:r w:rsidR="001E20A8" w:rsidRPr="001E20A8">
        <w:t>.</w:t>
      </w:r>
    </w:p>
    <w:p w14:paraId="6E3A511B" w14:textId="6C31F91C" w:rsidR="00BE13F6" w:rsidRDefault="00BE13F6" w:rsidP="00F176AC">
      <w:pPr>
        <w:pStyle w:val="Ttulo3"/>
        <w:numPr>
          <w:ilvl w:val="0"/>
          <w:numId w:val="6"/>
        </w:numPr>
      </w:pPr>
      <w:bookmarkStart w:id="62" w:name="_Toc210056304"/>
      <w:bookmarkStart w:id="63" w:name="_Toc210056663"/>
      <w:bookmarkStart w:id="64" w:name="_Toc210291273"/>
      <w:r w:rsidRPr="00340055">
        <w:t>Determinar roles y permisos (administrador, operador).</w:t>
      </w:r>
      <w:bookmarkEnd w:id="62"/>
      <w:bookmarkEnd w:id="63"/>
      <w:bookmarkEnd w:id="64"/>
    </w:p>
    <w:p w14:paraId="01E5AD01" w14:textId="794CE8DD" w:rsidR="00CC67B9" w:rsidRDefault="00AE24E0" w:rsidP="00AE24E0">
      <w:r>
        <w:t xml:space="preserve">El sistema </w:t>
      </w:r>
      <w:r w:rsidR="00EF332C">
        <w:t>contará</w:t>
      </w:r>
      <w:r>
        <w:t xml:space="preserve"> con un </w:t>
      </w:r>
      <w:r w:rsidR="002D15F6">
        <w:t>L</w:t>
      </w:r>
      <w:r>
        <w:t xml:space="preserve">ogin que permitirá el acceso a </w:t>
      </w:r>
      <w:r w:rsidR="00E149EA">
        <w:t>tres</w:t>
      </w:r>
      <w:r>
        <w:t xml:space="preserve"> tipos de usuarios uno será el </w:t>
      </w:r>
      <w:r w:rsidR="00E149EA">
        <w:t>administrado</w:t>
      </w:r>
      <w:r w:rsidR="00F473B6">
        <w:t>r</w:t>
      </w:r>
      <w:r w:rsidR="00E149EA">
        <w:t>, Supervisor</w:t>
      </w:r>
      <w:r w:rsidR="00F473B6">
        <w:t xml:space="preserve"> y finalmente el operador</w:t>
      </w:r>
      <w:r w:rsidR="00E149EA">
        <w:t>.</w:t>
      </w:r>
    </w:p>
    <w:p w14:paraId="0F80F6CE" w14:textId="02468E8B" w:rsidR="001E20A8" w:rsidRDefault="001E20A8" w:rsidP="001E20A8">
      <w:bookmarkStart w:id="65" w:name="_Toc210056305"/>
      <w:bookmarkStart w:id="66" w:name="_Toc210056664"/>
      <w:bookmarkStart w:id="67" w:name="_Toc210291274"/>
      <w:r w:rsidRPr="002A026E">
        <w:rPr>
          <w:rStyle w:val="Ttulo3Car"/>
        </w:rPr>
        <w:t>Administrador:</w:t>
      </w:r>
      <w:bookmarkEnd w:id="65"/>
      <w:bookmarkEnd w:id="66"/>
      <w:bookmarkEnd w:id="67"/>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0F849800" w:rsidR="001E20A8" w:rsidRPr="001E20A8" w:rsidRDefault="001E20A8" w:rsidP="00F473B6">
      <w:pPr>
        <w:rPr>
          <w:rStyle w:val="Ttulo3Car"/>
          <w:rFonts w:eastAsiaTheme="minorHAnsi" w:cstheme="minorBidi"/>
          <w:b w:val="0"/>
          <w:i w:val="0"/>
          <w:szCs w:val="24"/>
        </w:rPr>
      </w:pPr>
      <w:bookmarkStart w:id="68" w:name="_Toc210056306"/>
      <w:bookmarkStart w:id="69" w:name="_Toc210056665"/>
      <w:bookmarkStart w:id="70" w:name="_Toc210291275"/>
      <w:r w:rsidRPr="00C97925">
        <w:rPr>
          <w:rStyle w:val="Ttulo3Car"/>
        </w:rPr>
        <w:t>Supervisor:</w:t>
      </w:r>
      <w:bookmarkEnd w:id="68"/>
      <w:bookmarkEnd w:id="69"/>
      <w:bookmarkEnd w:id="70"/>
      <w:r>
        <w:t xml:space="preserve"> </w:t>
      </w:r>
      <w:r w:rsidR="004005D1">
        <w:t>Usuario con acceso limitado al sistema</w:t>
      </w:r>
      <w:r w:rsidR="00C97925">
        <w:t>, podrá consultar registros de sus áreas y actualizarlas, generar reportes por fecha, escanear el producto.</w:t>
      </w:r>
    </w:p>
    <w:p w14:paraId="53447911" w14:textId="3FBF545E" w:rsidR="00CC67B9" w:rsidRPr="00CC67B9" w:rsidRDefault="00CC67B9" w:rsidP="00EF332C">
      <w:bookmarkStart w:id="71" w:name="_Toc210056307"/>
      <w:bookmarkStart w:id="72" w:name="_Toc210056666"/>
      <w:bookmarkStart w:id="73" w:name="_Toc210291276"/>
      <w:r w:rsidRPr="002A026E">
        <w:rPr>
          <w:rStyle w:val="Ttulo3Car"/>
        </w:rPr>
        <w:t>Operador:</w:t>
      </w:r>
      <w:bookmarkEnd w:id="71"/>
      <w:bookmarkEnd w:id="72"/>
      <w:bookmarkEnd w:id="73"/>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F176AC">
      <w:pPr>
        <w:pStyle w:val="Prrafodelista"/>
        <w:numPr>
          <w:ilvl w:val="0"/>
          <w:numId w:val="6"/>
        </w:numPr>
        <w:rPr>
          <w:b/>
          <w:bCs/>
        </w:rPr>
      </w:pPr>
      <w:r w:rsidRPr="00844F36">
        <w:rPr>
          <w:b/>
          <w:bCs/>
        </w:rPr>
        <w:lastRenderedPageBreak/>
        <w:t>Infraestructura de Red y Servidor</w:t>
      </w:r>
    </w:p>
    <w:p w14:paraId="124394A6" w14:textId="7E45974D" w:rsidR="00844F36" w:rsidRDefault="00844F36" w:rsidP="00844F36">
      <w:r w:rsidRPr="00844F36">
        <w:t xml:space="preserve">El </w:t>
      </w:r>
      <w:r w:rsidR="009802F7" w:rsidRPr="00844F36">
        <w:t xml:space="preserve">sistema funcionará en una red local (LAN) donde el lector </w:t>
      </w:r>
      <w:bookmarkStart w:id="74" w:name="_Hlk210136592"/>
      <w:r w:rsidR="009802F7" w:rsidRPr="00844F36">
        <w:t xml:space="preserve">SICAR Checko2B </w:t>
      </w:r>
      <w:bookmarkEnd w:id="74"/>
      <w:r w:rsidR="009802F7" w:rsidRPr="00844F36">
        <w:t>se conectará por USB o Bluetooth a una computadora,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bookmarkStart w:id="75" w:name="_Toc210056308"/>
      <w:bookmarkStart w:id="76" w:name="_Toc210056667"/>
      <w:bookmarkStart w:id="77" w:name="_Toc210291277"/>
      <w:r w:rsidRPr="00F33FBD">
        <w:lastRenderedPageBreak/>
        <w:t>Fase 2</w:t>
      </w:r>
      <w:bookmarkEnd w:id="75"/>
      <w:bookmarkEnd w:id="76"/>
      <w:bookmarkEnd w:id="77"/>
    </w:p>
    <w:p w14:paraId="464D7308" w14:textId="3E6085A7" w:rsidR="00E55252" w:rsidRDefault="00BE13F6" w:rsidP="00E55252">
      <w:pPr>
        <w:pStyle w:val="Ttulo2"/>
      </w:pPr>
      <w:bookmarkStart w:id="78" w:name="_Toc210056309"/>
      <w:bookmarkStart w:id="79" w:name="_Toc210056668"/>
      <w:bookmarkStart w:id="80" w:name="_Toc210291278"/>
      <w:r w:rsidRPr="00F33FBD">
        <w:t>Diseño</w:t>
      </w:r>
      <w:bookmarkEnd w:id="78"/>
      <w:bookmarkEnd w:id="79"/>
      <w:bookmarkEnd w:id="80"/>
    </w:p>
    <w:p w14:paraId="23E7372B" w14:textId="6EA3EE10" w:rsidR="00D72768" w:rsidRDefault="00D72768" w:rsidP="002B6C15">
      <w:pPr>
        <w:pStyle w:val="Ttulo3"/>
        <w:numPr>
          <w:ilvl w:val="0"/>
          <w:numId w:val="11"/>
        </w:numPr>
      </w:pPr>
      <w:bookmarkStart w:id="81" w:name="_Toc210056310"/>
      <w:bookmarkStart w:id="82" w:name="_Toc210056669"/>
      <w:bookmarkStart w:id="83" w:name="_Toc210291279"/>
      <w:r w:rsidRPr="0041706F">
        <w:t xml:space="preserve">Crear diagramas de caso de </w:t>
      </w:r>
      <w:r>
        <w:t>uso</w:t>
      </w:r>
      <w:bookmarkEnd w:id="81"/>
      <w:bookmarkEnd w:id="82"/>
      <w:bookmarkEnd w:id="83"/>
      <w:r>
        <w:t xml:space="preserve"> </w:t>
      </w:r>
    </w:p>
    <w:p w14:paraId="7852B96D" w14:textId="70184748" w:rsidR="001D1368" w:rsidRPr="00916958" w:rsidRDefault="005F12A3" w:rsidP="00916958">
      <w:pPr>
        <w:pStyle w:val="Ttulo"/>
      </w:pPr>
      <w:bookmarkStart w:id="84" w:name="_Toc211502042"/>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84"/>
    </w:p>
    <w:p w14:paraId="53D3B11E" w14:textId="6693575D" w:rsidR="005F12A3" w:rsidRDefault="005F12A3" w:rsidP="001D1368">
      <w:pPr>
        <w:rPr>
          <w:i/>
          <w:iCs/>
        </w:rPr>
      </w:pPr>
      <w:r w:rsidRPr="005F12A3">
        <w:rPr>
          <w:i/>
          <w:iCs/>
        </w:rPr>
        <w:t>Diagrama del caso de uso del sistema web POPCODE</w:t>
      </w:r>
    </w:p>
    <w:p w14:paraId="2C434A63" w14:textId="7E949D93" w:rsidR="005F12A3" w:rsidRPr="005F12A3" w:rsidRDefault="00855C44" w:rsidP="00D76A90">
      <w:pPr>
        <w:ind w:firstLine="0"/>
      </w:pPr>
      <w:r>
        <w:rPr>
          <w:noProof/>
        </w:rPr>
        <w:drawing>
          <wp:inline distT="0" distB="0" distL="0" distR="0" wp14:anchorId="266E1793" wp14:editId="1A2C778F">
            <wp:extent cx="5612130" cy="2774315"/>
            <wp:effectExtent l="0" t="0" r="7620" b="6985"/>
            <wp:docPr id="351959475"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9475" name="Imagen 351959475"/>
                    <pic:cNvPicPr/>
                  </pic:nvPicPr>
                  <pic:blipFill>
                    <a:blip r:embed="rId8">
                      <a:extLst>
                        <a:ext uri="{28A0092B-C50C-407E-A947-70E740481C1C}">
                          <a14:useLocalDpi xmlns:a14="http://schemas.microsoft.com/office/drawing/2010/main" val="0"/>
                        </a:ext>
                      </a:extLst>
                    </a:blip>
                    <a:stretch>
                      <a:fillRect/>
                    </a:stretch>
                  </pic:blipFill>
                  <pic:spPr>
                    <a:xfrm>
                      <a:off x="0" y="0"/>
                      <a:ext cx="5612130" cy="2774315"/>
                    </a:xfrm>
                    <a:prstGeom prst="rect">
                      <a:avLst/>
                    </a:prstGeom>
                  </pic:spPr>
                </pic:pic>
              </a:graphicData>
            </a:graphic>
          </wp:inline>
        </w:drawing>
      </w:r>
    </w:p>
    <w:p w14:paraId="6C3B0300" w14:textId="2EEF0239" w:rsidR="00295AD2" w:rsidRPr="00295AD2" w:rsidRDefault="005F12A3" w:rsidP="00295AD2">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bookmarkStart w:id="85" w:name="_Toc210056311"/>
      <w:bookmarkStart w:id="86" w:name="_Toc210056670"/>
      <w:r w:rsidR="00295AD2">
        <w:br w:type="page"/>
      </w:r>
    </w:p>
    <w:p w14:paraId="76597E01" w14:textId="39D23CEE" w:rsidR="00FC066E" w:rsidRPr="00DF1728" w:rsidRDefault="00D72768" w:rsidP="002B6C15">
      <w:pPr>
        <w:pStyle w:val="Ttulo3"/>
        <w:numPr>
          <w:ilvl w:val="0"/>
          <w:numId w:val="11"/>
        </w:numPr>
      </w:pPr>
      <w:bookmarkStart w:id="87" w:name="_Toc210291280"/>
      <w:r w:rsidRPr="00DF1728">
        <w:lastRenderedPageBreak/>
        <w:t>Diagramas secuenciales</w:t>
      </w:r>
      <w:bookmarkEnd w:id="85"/>
      <w:bookmarkEnd w:id="86"/>
      <w:bookmarkEnd w:id="87"/>
      <w:r w:rsidR="00491AFA" w:rsidRPr="00DF1728">
        <w:t xml:space="preserve"> </w:t>
      </w:r>
    </w:p>
    <w:p w14:paraId="3FA4C8F6" w14:textId="7BEAA5C1" w:rsidR="00C120FA" w:rsidRPr="00916958" w:rsidRDefault="00C120FA" w:rsidP="00916958">
      <w:pPr>
        <w:pStyle w:val="Ttulo"/>
        <w:rPr>
          <w:rStyle w:val="Textoennegrita"/>
          <w:b/>
          <w:bCs w:val="0"/>
        </w:rPr>
      </w:pPr>
      <w:bookmarkStart w:id="88" w:name="_Toc211502043"/>
      <w:r w:rsidRPr="00916958">
        <w:rPr>
          <w:rStyle w:val="Textoennegrita"/>
          <w:b/>
          <w:bCs w:val="0"/>
        </w:rPr>
        <w:t>Figura 2</w:t>
      </w:r>
      <w:bookmarkEnd w:id="88"/>
    </w:p>
    <w:p w14:paraId="5993E25F" w14:textId="0819FCAA" w:rsidR="00DF1728" w:rsidRPr="00261018" w:rsidRDefault="00C120FA" w:rsidP="00DF1728">
      <w:pPr>
        <w:rPr>
          <w:i/>
          <w:iCs/>
        </w:rPr>
      </w:pPr>
      <w:r w:rsidRPr="00090AC3">
        <w:rPr>
          <w:i/>
          <w:iCs/>
        </w:rPr>
        <w:t xml:space="preserve">Diagrama secuencial del </w:t>
      </w:r>
      <w:r w:rsidR="00DF1728">
        <w:rPr>
          <w:i/>
          <w:iCs/>
        </w:rPr>
        <w:t>módulo de inventarios</w:t>
      </w:r>
    </w:p>
    <w:p w14:paraId="2E7DAA00" w14:textId="77E5307B" w:rsidR="00FD161D" w:rsidRDefault="00DF1728" w:rsidP="00DF1728">
      <w:pPr>
        <w:ind w:firstLine="0"/>
        <w:rPr>
          <w:i/>
          <w:iCs/>
        </w:rPr>
      </w:pPr>
      <w:r>
        <w:rPr>
          <w:noProof/>
        </w:rPr>
        <w:drawing>
          <wp:inline distT="0" distB="0" distL="0" distR="0" wp14:anchorId="2E81CCFB" wp14:editId="3C229C92">
            <wp:extent cx="5612130" cy="5260975"/>
            <wp:effectExtent l="0" t="0" r="7620" b="0"/>
            <wp:docPr id="2116834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5260975"/>
                    </a:xfrm>
                    <a:prstGeom prst="rect">
                      <a:avLst/>
                    </a:prstGeom>
                    <a:noFill/>
                    <a:ln>
                      <a:noFill/>
                    </a:ln>
                  </pic:spPr>
                </pic:pic>
              </a:graphicData>
            </a:graphic>
          </wp:inline>
        </w:drawing>
      </w:r>
    </w:p>
    <w:p w14:paraId="1E54A431" w14:textId="2DD647C2" w:rsidR="00DF1728" w:rsidRDefault="00090AC3" w:rsidP="00C120FA">
      <w:bookmarkStart w:id="89" w:name="_Hlk210897149"/>
      <w:r w:rsidRPr="008B47E9">
        <w:rPr>
          <w:i/>
          <w:iCs/>
        </w:rPr>
        <w:t>Nota:</w:t>
      </w:r>
      <w:r>
        <w:t xml:space="preserve"> </w:t>
      </w:r>
      <w:r w:rsidR="008B47E9">
        <w:t xml:space="preserve">El diagrama secuencial hace una representación de </w:t>
      </w:r>
      <w:r w:rsidR="00FD161D">
        <w:t>cómo</w:t>
      </w:r>
      <w:r w:rsidR="008B47E9">
        <w:t xml:space="preserve"> es que se lleva el proceso del sistema y como interactúa, visualiza y </w:t>
      </w:r>
      <w:r w:rsidR="008B47E9" w:rsidRPr="008B47E9">
        <w:t>documenta la interacción ordenada de objetos a lo largo del tiempo</w:t>
      </w:r>
      <w:bookmarkEnd w:id="89"/>
      <w:r w:rsidR="008B47E9" w:rsidRPr="008B47E9">
        <w:t>, mostrando cómo los mensajes son intercambiados entre ellos para cumplir con un caso de uso específico</w:t>
      </w:r>
      <w:r w:rsidR="008B47E9">
        <w:t>.</w:t>
      </w:r>
    </w:p>
    <w:p w14:paraId="108BBC44" w14:textId="77777777" w:rsidR="00DF1728" w:rsidRDefault="00DF1728">
      <w:pPr>
        <w:spacing w:line="278" w:lineRule="auto"/>
        <w:ind w:firstLine="0"/>
      </w:pPr>
      <w:r>
        <w:br w:type="page"/>
      </w:r>
    </w:p>
    <w:p w14:paraId="34E0C444" w14:textId="412E578E" w:rsidR="001337F2" w:rsidRDefault="00DF1728" w:rsidP="00DF1728">
      <w:pPr>
        <w:pStyle w:val="Ttulo"/>
      </w:pPr>
      <w:bookmarkStart w:id="90" w:name="_Toc211502044"/>
      <w:r>
        <w:lastRenderedPageBreak/>
        <w:t>Figura 3</w:t>
      </w:r>
      <w:bookmarkEnd w:id="90"/>
    </w:p>
    <w:p w14:paraId="3E8107C2" w14:textId="7B90BFCB" w:rsidR="00DF1728" w:rsidRPr="00DF1728" w:rsidRDefault="00DF1728" w:rsidP="00C120FA">
      <w:pPr>
        <w:rPr>
          <w:i/>
          <w:iCs/>
        </w:rPr>
      </w:pPr>
      <w:r w:rsidRPr="00DF1728">
        <w:rPr>
          <w:i/>
          <w:iCs/>
        </w:rPr>
        <w:t>Diagrama secuencial del módulo de escaneo de productos</w:t>
      </w:r>
    </w:p>
    <w:p w14:paraId="4F84C662" w14:textId="61BD852F" w:rsidR="00DF1728" w:rsidRDefault="00DF1728" w:rsidP="00DF1728">
      <w:pPr>
        <w:ind w:firstLine="0"/>
      </w:pPr>
      <w:r>
        <w:rPr>
          <w:noProof/>
        </w:rPr>
        <w:drawing>
          <wp:inline distT="0" distB="0" distL="0" distR="0" wp14:anchorId="3EAB50AA" wp14:editId="3839CC91">
            <wp:extent cx="5612130" cy="5130800"/>
            <wp:effectExtent l="0" t="0" r="7620" b="0"/>
            <wp:docPr id="533083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130800"/>
                    </a:xfrm>
                    <a:prstGeom prst="rect">
                      <a:avLst/>
                    </a:prstGeom>
                    <a:noFill/>
                    <a:ln>
                      <a:noFill/>
                    </a:ln>
                  </pic:spPr>
                </pic:pic>
              </a:graphicData>
            </a:graphic>
          </wp:inline>
        </w:drawing>
      </w:r>
    </w:p>
    <w:p w14:paraId="06BCBDB6" w14:textId="35AF1284" w:rsidR="00090AC3" w:rsidRPr="00C120FA" w:rsidRDefault="00DF1728" w:rsidP="00DF1728">
      <w:r w:rsidRPr="008B47E9">
        <w:rPr>
          <w:i/>
          <w:iCs/>
        </w:rPr>
        <w:t>Nota:</w:t>
      </w:r>
      <w:r>
        <w:t xml:space="preserve"> El diagrama secuencial </w:t>
      </w:r>
      <w:r w:rsidR="00E160E2">
        <w:t>se representa como</w:t>
      </w:r>
      <w:r>
        <w:t xml:space="preserve"> el proceso del sistema y </w:t>
      </w:r>
      <w:r w:rsidR="00E160E2">
        <w:t>debe de interactuar</w:t>
      </w:r>
      <w:r>
        <w:t xml:space="preserve">, visualiza y </w:t>
      </w:r>
      <w:r w:rsidRPr="008B47E9">
        <w:t>documenta</w:t>
      </w:r>
      <w:r w:rsidR="00E160E2">
        <w:t xml:space="preserve">r </w:t>
      </w:r>
      <w:r w:rsidRPr="008B47E9">
        <w:t>la interacción ordenada de objetos a lo largo del tiempo</w:t>
      </w:r>
      <w:r>
        <w:t>.</w:t>
      </w:r>
      <w:r w:rsidR="001337F2">
        <w:br w:type="page"/>
      </w:r>
    </w:p>
    <w:p w14:paraId="393487E3" w14:textId="3F7F600E" w:rsidR="00D72768" w:rsidRDefault="00D72768" w:rsidP="002B6C15">
      <w:pPr>
        <w:pStyle w:val="Ttulo3"/>
        <w:numPr>
          <w:ilvl w:val="0"/>
          <w:numId w:val="11"/>
        </w:numPr>
      </w:pPr>
      <w:bookmarkStart w:id="91" w:name="_Toc210056312"/>
      <w:bookmarkStart w:id="92" w:name="_Toc210056671"/>
      <w:bookmarkStart w:id="93" w:name="_Toc210291281"/>
      <w:bookmarkStart w:id="94" w:name="_Hlk211501213"/>
      <w:r w:rsidRPr="0041706F">
        <w:lastRenderedPageBreak/>
        <w:t>Arquitectura cliente-servidor</w:t>
      </w:r>
      <w:bookmarkEnd w:id="91"/>
      <w:bookmarkEnd w:id="92"/>
      <w:bookmarkEnd w:id="93"/>
    </w:p>
    <w:p w14:paraId="443B8D74" w14:textId="65257A2F" w:rsidR="00261018" w:rsidRDefault="00916958" w:rsidP="00261018">
      <w:pPr>
        <w:pStyle w:val="Ttulo"/>
        <w:rPr>
          <w:rStyle w:val="Textoennegrita"/>
          <w:b/>
          <w:bCs w:val="0"/>
        </w:rPr>
      </w:pPr>
      <w:bookmarkStart w:id="95" w:name="_Toc211502045"/>
      <w:bookmarkEnd w:id="94"/>
      <w:r w:rsidRPr="00916958">
        <w:rPr>
          <w:rStyle w:val="Textoennegrita"/>
          <w:b/>
          <w:bCs w:val="0"/>
        </w:rPr>
        <w:t xml:space="preserve">Figura </w:t>
      </w:r>
      <w:r w:rsidR="00DB41AB">
        <w:rPr>
          <w:rStyle w:val="Textoennegrita"/>
          <w:b/>
          <w:bCs w:val="0"/>
        </w:rPr>
        <w:t>4</w:t>
      </w:r>
      <w:bookmarkEnd w:id="95"/>
    </w:p>
    <w:p w14:paraId="1822A886" w14:textId="6032D347" w:rsidR="00261018" w:rsidRPr="00261018" w:rsidRDefault="001337F2" w:rsidP="00261018">
      <w:r w:rsidRPr="00261018">
        <w:rPr>
          <w:i/>
          <w:iCs/>
          <w:noProof/>
        </w:rPr>
        <w:drawing>
          <wp:anchor distT="0" distB="0" distL="114300" distR="114300" simplePos="0" relativeHeight="251654144" behindDoc="0" locked="0" layoutInCell="1" allowOverlap="1" wp14:anchorId="5C6B34B7" wp14:editId="603AF9A4">
            <wp:simplePos x="0" y="0"/>
            <wp:positionH relativeFrom="margin">
              <wp:posOffset>-437878</wp:posOffset>
            </wp:positionH>
            <wp:positionV relativeFrom="paragraph">
              <wp:posOffset>521970</wp:posOffset>
            </wp:positionV>
            <wp:extent cx="6617970" cy="2896870"/>
            <wp:effectExtent l="0" t="0" r="0" b="0"/>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7970" cy="289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018" w:rsidRPr="00261018">
        <w:rPr>
          <w:i/>
          <w:iCs/>
        </w:rPr>
        <w:t>Arquitectura de cliente-servidor del sistema web POPCODE</w:t>
      </w:r>
    </w:p>
    <w:p w14:paraId="744E77DF" w14:textId="20930038" w:rsidR="00FD161D" w:rsidRDefault="00896ECE" w:rsidP="002D016C">
      <w:r>
        <w:t xml:space="preserve"> </w:t>
      </w:r>
    </w:p>
    <w:p w14:paraId="46C63C3F" w14:textId="25EF9C5E" w:rsidR="001337F2" w:rsidRDefault="00261018" w:rsidP="00F473B6">
      <w:r>
        <w:rPr>
          <w:i/>
          <w:iCs/>
        </w:rPr>
        <w:t xml:space="preserve">Nota: </w:t>
      </w:r>
      <w:r>
        <w:t>La arquitectura del cliente-servidor se divide y organiza el sistema en responsabilidades que le corresponden como al cliente que solicita información y los servidores la proporcionan y gestionan los datos de manera centralizada.</w:t>
      </w:r>
    </w:p>
    <w:p w14:paraId="65395995" w14:textId="0D1B34E6" w:rsidR="00916958" w:rsidRPr="00916958" w:rsidRDefault="001337F2" w:rsidP="001337F2">
      <w:pPr>
        <w:spacing w:line="278" w:lineRule="auto"/>
        <w:ind w:firstLine="0"/>
      </w:pPr>
      <w:r>
        <w:br w:type="page"/>
      </w:r>
    </w:p>
    <w:p w14:paraId="69E4040F" w14:textId="77777777" w:rsidR="00515183" w:rsidRDefault="00515183" w:rsidP="002B6C15">
      <w:pPr>
        <w:pStyle w:val="Ttulo3"/>
        <w:numPr>
          <w:ilvl w:val="0"/>
          <w:numId w:val="11"/>
        </w:numPr>
        <w:sectPr w:rsidR="00515183">
          <w:pgSz w:w="12240" w:h="15840"/>
          <w:pgMar w:top="1417" w:right="1701" w:bottom="1417" w:left="1701" w:header="708" w:footer="708" w:gutter="0"/>
          <w:cols w:space="708"/>
          <w:docGrid w:linePitch="360"/>
        </w:sectPr>
      </w:pPr>
      <w:bookmarkStart w:id="96" w:name="_Toc210056313"/>
      <w:bookmarkStart w:id="97" w:name="_Toc210056672"/>
      <w:bookmarkStart w:id="98" w:name="_Toc210291282"/>
    </w:p>
    <w:p w14:paraId="2F4DEB1A" w14:textId="6C45425B" w:rsidR="00D72768" w:rsidRDefault="00D72768" w:rsidP="002B6C15">
      <w:pPr>
        <w:pStyle w:val="Ttulo3"/>
        <w:numPr>
          <w:ilvl w:val="0"/>
          <w:numId w:val="11"/>
        </w:numPr>
      </w:pPr>
      <w:bookmarkStart w:id="99" w:name="_Hlk211501228"/>
      <w:r w:rsidRPr="0041706F">
        <w:lastRenderedPageBreak/>
        <w:t>Backend en PHP (Diagrama E-R)</w:t>
      </w:r>
      <w:bookmarkEnd w:id="96"/>
      <w:bookmarkEnd w:id="97"/>
      <w:bookmarkEnd w:id="98"/>
    </w:p>
    <w:p w14:paraId="2AB263E3" w14:textId="750305CB" w:rsidR="00515183" w:rsidRPr="00515183" w:rsidRDefault="005F4695" w:rsidP="00515183">
      <w:pPr>
        <w:pStyle w:val="Ttulo"/>
      </w:pPr>
      <w:bookmarkStart w:id="100" w:name="_Toc211502046"/>
      <w:bookmarkEnd w:id="99"/>
      <w:r>
        <w:t>F</w:t>
      </w:r>
      <w:r w:rsidR="00824B14">
        <w:t xml:space="preserve">igura </w:t>
      </w:r>
      <w:r w:rsidR="00DB41AB">
        <w:t>5</w:t>
      </w:r>
      <w:bookmarkEnd w:id="100"/>
    </w:p>
    <w:p w14:paraId="7F5AF3F2" w14:textId="65DBC782" w:rsidR="00515183" w:rsidRDefault="00824B14" w:rsidP="00515183">
      <w:pPr>
        <w:rPr>
          <w:i/>
          <w:iCs/>
        </w:rPr>
      </w:pPr>
      <w:r w:rsidRPr="001063C8">
        <w:rPr>
          <w:i/>
          <w:iCs/>
        </w:rPr>
        <w:t>Diseño del diagrama entidad relación correspondiente a los campos de la Base de Datos.</w:t>
      </w:r>
    </w:p>
    <w:p w14:paraId="393C84BF" w14:textId="7E823FF0" w:rsidR="00515183" w:rsidRPr="001063C8" w:rsidRDefault="00515183" w:rsidP="00515183">
      <w:pPr>
        <w:jc w:val="center"/>
        <w:rPr>
          <w:i/>
          <w:iCs/>
        </w:rPr>
      </w:pPr>
      <w:r>
        <w:rPr>
          <w:i/>
          <w:iCs/>
          <w:noProof/>
        </w:rPr>
        <w:drawing>
          <wp:inline distT="0" distB="0" distL="0" distR="0" wp14:anchorId="629A8E58" wp14:editId="73F301C1">
            <wp:extent cx="6083405" cy="3577811"/>
            <wp:effectExtent l="0" t="0" r="0" b="3810"/>
            <wp:docPr id="968308527"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405" cy="3577811"/>
                    </a:xfrm>
                    <a:prstGeom prst="rect">
                      <a:avLst/>
                    </a:prstGeom>
                    <a:noFill/>
                  </pic:spPr>
                </pic:pic>
              </a:graphicData>
            </a:graphic>
          </wp:inline>
        </w:drawing>
      </w:r>
    </w:p>
    <w:p w14:paraId="0D65DB86" w14:textId="42B0B499" w:rsidR="005F4695" w:rsidRPr="005F4695" w:rsidRDefault="00824B14" w:rsidP="001337F2">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6B7C9681" w14:textId="77777777" w:rsidR="00515183" w:rsidRDefault="00515183" w:rsidP="002B6C15">
      <w:pPr>
        <w:pStyle w:val="Ttulo3"/>
        <w:numPr>
          <w:ilvl w:val="0"/>
          <w:numId w:val="11"/>
        </w:numPr>
        <w:sectPr w:rsidR="00515183" w:rsidSect="00515183">
          <w:pgSz w:w="15840" w:h="12240" w:orient="landscape"/>
          <w:pgMar w:top="1701" w:right="1417" w:bottom="1701" w:left="1417" w:header="708" w:footer="708" w:gutter="0"/>
          <w:cols w:space="708"/>
          <w:docGrid w:linePitch="360"/>
        </w:sectPr>
      </w:pPr>
      <w:bookmarkStart w:id="101" w:name="_Toc210056314"/>
      <w:bookmarkStart w:id="102" w:name="_Toc210056673"/>
      <w:bookmarkStart w:id="103" w:name="_Toc210291283"/>
    </w:p>
    <w:p w14:paraId="5B4123E7" w14:textId="0463516A" w:rsidR="00D72768" w:rsidRDefault="00D72768" w:rsidP="002B6C15">
      <w:pPr>
        <w:pStyle w:val="Ttulo3"/>
        <w:numPr>
          <w:ilvl w:val="0"/>
          <w:numId w:val="11"/>
        </w:numPr>
      </w:pPr>
      <w:bookmarkStart w:id="104" w:name="_Hlk211501263"/>
      <w:r w:rsidRPr="0041706F">
        <w:lastRenderedPageBreak/>
        <w:t xml:space="preserve">Diagrama </w:t>
      </w:r>
      <w:r w:rsidR="00F917D8">
        <w:t>R</w:t>
      </w:r>
      <w:r w:rsidRPr="0041706F">
        <w:t>elacional</w:t>
      </w:r>
      <w:bookmarkEnd w:id="101"/>
      <w:bookmarkEnd w:id="102"/>
      <w:bookmarkEnd w:id="103"/>
    </w:p>
    <w:p w14:paraId="1D0DD62D" w14:textId="1D71DF18" w:rsidR="005F4695" w:rsidRDefault="004822BC" w:rsidP="004822BC">
      <w:pPr>
        <w:pStyle w:val="Ttulo"/>
      </w:pPr>
      <w:bookmarkStart w:id="105" w:name="_Toc211502047"/>
      <w:bookmarkEnd w:id="104"/>
      <w:r>
        <w:t xml:space="preserve">Figura </w:t>
      </w:r>
      <w:r w:rsidR="00DB41AB">
        <w:t>6</w:t>
      </w:r>
      <w:bookmarkEnd w:id="105"/>
    </w:p>
    <w:p w14:paraId="20988B9E" w14:textId="085FAFA2" w:rsidR="004822BC" w:rsidRPr="00E4013B" w:rsidRDefault="007065CA" w:rsidP="005F4695">
      <w:pPr>
        <w:rPr>
          <w:i/>
          <w:iCs/>
        </w:rPr>
      </w:pPr>
      <w:r w:rsidRPr="007065CA">
        <w:rPr>
          <w:noProof/>
        </w:rPr>
        <w:drawing>
          <wp:anchor distT="0" distB="0" distL="114300" distR="114300" simplePos="0" relativeHeight="251886592" behindDoc="0" locked="0" layoutInCell="1" allowOverlap="1" wp14:anchorId="1BF8C5CA" wp14:editId="1ECB301A">
            <wp:simplePos x="0" y="0"/>
            <wp:positionH relativeFrom="margin">
              <wp:align>center</wp:align>
            </wp:positionH>
            <wp:positionV relativeFrom="paragraph">
              <wp:posOffset>439384</wp:posOffset>
            </wp:positionV>
            <wp:extent cx="6649085" cy="3824605"/>
            <wp:effectExtent l="0" t="0" r="0" b="4445"/>
            <wp:wrapTopAndBottom/>
            <wp:docPr id="601148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8633" name=""/>
                    <pic:cNvPicPr/>
                  </pic:nvPicPr>
                  <pic:blipFill rotWithShape="1">
                    <a:blip r:embed="rId13">
                      <a:extLst>
                        <a:ext uri="{28A0092B-C50C-407E-A947-70E740481C1C}">
                          <a14:useLocalDpi xmlns:a14="http://schemas.microsoft.com/office/drawing/2010/main" val="0"/>
                        </a:ext>
                      </a:extLst>
                    </a:blip>
                    <a:srcRect r="3785"/>
                    <a:stretch>
                      <a:fillRect/>
                    </a:stretch>
                  </pic:blipFill>
                  <pic:spPr bwMode="auto">
                    <a:xfrm>
                      <a:off x="0" y="0"/>
                      <a:ext cx="6649085"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2BC" w:rsidRPr="00E4013B">
        <w:rPr>
          <w:i/>
          <w:iCs/>
        </w:rPr>
        <w:t>Diagrama relacional correspondiente las tablas a utilizar.</w:t>
      </w:r>
    </w:p>
    <w:p w14:paraId="63BB25CC" w14:textId="13AA53DB" w:rsidR="004822BC" w:rsidRDefault="004822BC" w:rsidP="002E078C">
      <w:pPr>
        <w:ind w:firstLine="0"/>
      </w:pPr>
    </w:p>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3693EFD" w14:textId="09654EBC" w:rsidR="00D72768" w:rsidRDefault="00D72768" w:rsidP="002B6C15">
      <w:pPr>
        <w:pStyle w:val="Ttulo3"/>
        <w:numPr>
          <w:ilvl w:val="0"/>
          <w:numId w:val="11"/>
        </w:numPr>
      </w:pPr>
      <w:bookmarkStart w:id="106" w:name="_Toc210056317"/>
      <w:bookmarkStart w:id="107" w:name="_Toc210056676"/>
      <w:bookmarkStart w:id="108" w:name="_Toc210291286"/>
      <w:bookmarkStart w:id="109" w:name="_Hlk211501285"/>
      <w:r w:rsidRPr="0041706F">
        <w:lastRenderedPageBreak/>
        <w:t xml:space="preserve">Frontend para el </w:t>
      </w:r>
      <w:r w:rsidR="00A0607B">
        <w:t>L</w:t>
      </w:r>
      <w:r w:rsidRPr="0041706F">
        <w:t>ogin</w:t>
      </w:r>
      <w:bookmarkEnd w:id="106"/>
      <w:bookmarkEnd w:id="107"/>
      <w:bookmarkEnd w:id="108"/>
    </w:p>
    <w:p w14:paraId="7E7A0D92" w14:textId="70A890EA" w:rsidR="003C55FD" w:rsidRPr="003C55FD" w:rsidRDefault="003C55FD" w:rsidP="003C55FD">
      <w:pPr>
        <w:pStyle w:val="Ttulo"/>
      </w:pPr>
      <w:bookmarkStart w:id="110" w:name="_Toc211502048"/>
      <w:bookmarkEnd w:id="109"/>
      <w:r>
        <w:t xml:space="preserve">Figura </w:t>
      </w:r>
      <w:r w:rsidR="00DB41AB">
        <w:t>7</w:t>
      </w:r>
      <w:bookmarkEnd w:id="110"/>
    </w:p>
    <w:p w14:paraId="654BB5B1" w14:textId="148D9931" w:rsidR="0093060F" w:rsidRPr="0093060F" w:rsidRDefault="0093060F" w:rsidP="0093060F">
      <w:pPr>
        <w:rPr>
          <w:i/>
          <w:iCs/>
        </w:rPr>
      </w:pPr>
      <w:r w:rsidRPr="0093060F">
        <w:rPr>
          <w:i/>
          <w:iCs/>
        </w:rPr>
        <w:t xml:space="preserve">Interfaz gráfica de la ventana del </w:t>
      </w:r>
      <w:r w:rsidR="00B60E04">
        <w:rPr>
          <w:i/>
          <w:iCs/>
        </w:rPr>
        <w:t>L</w:t>
      </w:r>
      <w:r w:rsidRPr="0093060F">
        <w:rPr>
          <w:i/>
          <w:iCs/>
        </w:rPr>
        <w:t>ogin para acceder al sistema.</w:t>
      </w:r>
    </w:p>
    <w:p w14:paraId="23F36E81" w14:textId="77777777" w:rsidR="0093060F" w:rsidRDefault="0093060F" w:rsidP="0093060F">
      <w:pPr>
        <w:pStyle w:val="Ttulo3"/>
      </w:pPr>
      <w:bookmarkStart w:id="111" w:name="_Toc210056318"/>
      <w:bookmarkStart w:id="112" w:name="_Toc210056677"/>
      <w:bookmarkStart w:id="113" w:name="_Toc210291287"/>
      <w:r>
        <w:t>Componentes de la ventana:</w:t>
      </w:r>
      <w:bookmarkEnd w:id="111"/>
      <w:bookmarkEnd w:id="112"/>
      <w:bookmarkEnd w:id="113"/>
    </w:p>
    <w:p w14:paraId="5A5D2200" w14:textId="77777777" w:rsidR="0093060F" w:rsidRDefault="0093060F" w:rsidP="002B6C15">
      <w:pPr>
        <w:pStyle w:val="Prrafodelista"/>
        <w:numPr>
          <w:ilvl w:val="0"/>
          <w:numId w:val="12"/>
        </w:numPr>
      </w:pPr>
      <w:r>
        <w:t>Campo texto “Usuario”: Campo para introducir el nombre del colaborador.</w:t>
      </w:r>
    </w:p>
    <w:p w14:paraId="0515A37D" w14:textId="5E22D8C2" w:rsidR="0093060F" w:rsidRDefault="0093060F" w:rsidP="002B6C15">
      <w:pPr>
        <w:pStyle w:val="Prrafodelista"/>
        <w:numPr>
          <w:ilvl w:val="0"/>
          <w:numId w:val="12"/>
        </w:numPr>
      </w:pPr>
      <w:r>
        <w:t>Campo de texto “Contraseña”:  Campo para introducir la contraseña del usuario y que en la base de datos la almacene de manera</w:t>
      </w:r>
      <w:r w:rsidR="005B04F6">
        <w:t xml:space="preserve"> cifrada</w:t>
      </w:r>
      <w:r>
        <w:t>.</w:t>
      </w:r>
    </w:p>
    <w:p w14:paraId="2321E7C5" w14:textId="67921BDD" w:rsidR="0093060F" w:rsidRDefault="0093060F" w:rsidP="002B6C15">
      <w:pPr>
        <w:pStyle w:val="Prrafodelista"/>
        <w:numPr>
          <w:ilvl w:val="0"/>
          <w:numId w:val="12"/>
        </w:numPr>
      </w:pPr>
      <w:r>
        <w:t xml:space="preserve">Botón “Iniciar Sesión”: Botón que te va a permitir ingresar al sistema. </w:t>
      </w:r>
    </w:p>
    <w:p w14:paraId="0CDA7A9D" w14:textId="4FFED4B8" w:rsidR="0093060F" w:rsidRPr="0093060F" w:rsidRDefault="00F6600B" w:rsidP="0093060F">
      <w:pPr>
        <w:ind w:firstLine="0"/>
      </w:pPr>
      <w:r w:rsidRPr="00F6600B">
        <w:rPr>
          <w:noProof/>
        </w:rPr>
        <w:drawing>
          <wp:inline distT="0" distB="0" distL="0" distR="0" wp14:anchorId="7E3366F0" wp14:editId="3BBFD12E">
            <wp:extent cx="5612130" cy="3175635"/>
            <wp:effectExtent l="0" t="0" r="7620" b="5715"/>
            <wp:docPr id="159690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922" name=""/>
                    <pic:cNvPicPr/>
                  </pic:nvPicPr>
                  <pic:blipFill>
                    <a:blip r:embed="rId14"/>
                    <a:stretch>
                      <a:fillRect/>
                    </a:stretch>
                  </pic:blipFill>
                  <pic:spPr>
                    <a:xfrm>
                      <a:off x="0" y="0"/>
                      <a:ext cx="5612130" cy="3175635"/>
                    </a:xfrm>
                    <a:prstGeom prst="rect">
                      <a:avLst/>
                    </a:prstGeom>
                  </pic:spPr>
                </pic:pic>
              </a:graphicData>
            </a:graphic>
          </wp:inline>
        </w:drawing>
      </w:r>
    </w:p>
    <w:p w14:paraId="3146AF44" w14:textId="22225782" w:rsidR="00210989" w:rsidRDefault="003C55FD" w:rsidP="00FB6001">
      <w:r w:rsidRPr="003C55FD">
        <w:rPr>
          <w:i/>
          <w:iCs/>
        </w:rPr>
        <w:t>Nota:</w:t>
      </w:r>
      <w:r>
        <w:t xml:space="preserve"> Se visualiza la interfaz </w:t>
      </w:r>
      <w:r w:rsidR="005700B1">
        <w:t>del inicio de sesión</w:t>
      </w:r>
      <w:r>
        <w:t>.</w:t>
      </w:r>
      <w:bookmarkStart w:id="114" w:name="_Toc210056319"/>
      <w:bookmarkStart w:id="115" w:name="_Toc210056678"/>
    </w:p>
    <w:p w14:paraId="1A83CCDA" w14:textId="77777777" w:rsidR="00210989" w:rsidRDefault="00210989">
      <w:pPr>
        <w:spacing w:line="278" w:lineRule="auto"/>
        <w:ind w:firstLine="0"/>
      </w:pPr>
      <w:r>
        <w:br w:type="page"/>
      </w:r>
    </w:p>
    <w:p w14:paraId="233422A8" w14:textId="57F7AD62" w:rsidR="00734E16" w:rsidRDefault="00210989" w:rsidP="00210989">
      <w:pPr>
        <w:pStyle w:val="Ttulo"/>
      </w:pPr>
      <w:bookmarkStart w:id="116" w:name="_Toc211502049"/>
      <w:r>
        <w:lastRenderedPageBreak/>
        <w:t>Figura 8</w:t>
      </w:r>
      <w:bookmarkEnd w:id="116"/>
    </w:p>
    <w:p w14:paraId="0C1C07E4" w14:textId="2994A544" w:rsidR="00227EA0" w:rsidRPr="00227EA0" w:rsidRDefault="00210989" w:rsidP="00FB6001">
      <w:pPr>
        <w:rPr>
          <w:i/>
          <w:iCs/>
        </w:rPr>
      </w:pPr>
      <w:r w:rsidRPr="00227EA0">
        <w:rPr>
          <w:i/>
          <w:iCs/>
        </w:rPr>
        <w:t>La interfaz gráfica</w:t>
      </w:r>
      <w:r w:rsidR="00227EA0" w:rsidRPr="00227EA0">
        <w:rPr>
          <w:i/>
          <w:iCs/>
        </w:rPr>
        <w:t xml:space="preserve"> representa la ventana emergente a la hora de iniciar sesión.</w:t>
      </w:r>
    </w:p>
    <w:p w14:paraId="4ECA8434" w14:textId="07A1BBB9" w:rsidR="00210989" w:rsidRDefault="00210989" w:rsidP="009C726B">
      <w:pPr>
        <w:pStyle w:val="Ttulo3"/>
      </w:pPr>
      <w:r>
        <w:t xml:space="preserve"> </w:t>
      </w:r>
      <w:r w:rsidR="009C726B">
        <w:t>Componentes de la ventana</w:t>
      </w:r>
    </w:p>
    <w:p w14:paraId="4EF7991A" w14:textId="550D7B2D" w:rsidR="009C726B" w:rsidRPr="00FB6001" w:rsidRDefault="009C726B" w:rsidP="002B6C15">
      <w:pPr>
        <w:pStyle w:val="Prrafodelista"/>
        <w:numPr>
          <w:ilvl w:val="0"/>
          <w:numId w:val="34"/>
        </w:numPr>
      </w:pPr>
      <w:r>
        <w:t>Botón “Ingresar”: Permite ingresar al sistema.</w:t>
      </w:r>
    </w:p>
    <w:p w14:paraId="695FDF05" w14:textId="6D54E588" w:rsidR="00F6600B" w:rsidRDefault="00CF165F">
      <w:pPr>
        <w:spacing w:line="278" w:lineRule="auto"/>
        <w:ind w:firstLine="0"/>
        <w:rPr>
          <w:i/>
          <w:iCs/>
        </w:rPr>
      </w:pPr>
      <w:bookmarkStart w:id="117" w:name="_Toc210291288"/>
      <w:r w:rsidRPr="00CF165F">
        <w:rPr>
          <w:i/>
          <w:iCs/>
          <w:noProof/>
        </w:rPr>
        <w:drawing>
          <wp:inline distT="0" distB="0" distL="0" distR="0" wp14:anchorId="6CF687AB" wp14:editId="0C7F7033">
            <wp:extent cx="5431536" cy="3656330"/>
            <wp:effectExtent l="0" t="0" r="0" b="1270"/>
            <wp:docPr id="2084673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73048" name=""/>
                    <pic:cNvPicPr/>
                  </pic:nvPicPr>
                  <pic:blipFill rotWithShape="1">
                    <a:blip r:embed="rId15"/>
                    <a:srcRect l="1520" r="1697"/>
                    <a:stretch>
                      <a:fillRect/>
                    </a:stretch>
                  </pic:blipFill>
                  <pic:spPr bwMode="auto">
                    <a:xfrm>
                      <a:off x="0" y="0"/>
                      <a:ext cx="5431536" cy="3656330"/>
                    </a:xfrm>
                    <a:prstGeom prst="rect">
                      <a:avLst/>
                    </a:prstGeom>
                    <a:ln>
                      <a:noFill/>
                    </a:ln>
                    <a:extLst>
                      <a:ext uri="{53640926-AAD7-44D8-BBD7-CCE9431645EC}">
                        <a14:shadowObscured xmlns:a14="http://schemas.microsoft.com/office/drawing/2010/main"/>
                      </a:ext>
                    </a:extLst>
                  </pic:spPr>
                </pic:pic>
              </a:graphicData>
            </a:graphic>
          </wp:inline>
        </w:drawing>
      </w:r>
    </w:p>
    <w:p w14:paraId="37EE3223" w14:textId="0DA62605" w:rsidR="00210989" w:rsidRDefault="00F6600B" w:rsidP="00F6600B">
      <w:pPr>
        <w:rPr>
          <w:rFonts w:eastAsiaTheme="majorEastAsia" w:cstheme="majorBidi"/>
          <w:b/>
          <w:i/>
          <w:szCs w:val="28"/>
        </w:rPr>
      </w:pPr>
      <w:r>
        <w:rPr>
          <w:i/>
          <w:iCs/>
        </w:rPr>
        <w:t xml:space="preserve">Nota: </w:t>
      </w:r>
      <w:r>
        <w:t>Ventana emergente de bienvenida al sistema y presentación.</w:t>
      </w:r>
      <w:r w:rsidR="00210989">
        <w:br w:type="page"/>
      </w:r>
    </w:p>
    <w:p w14:paraId="57A25A3B" w14:textId="3090A3F1" w:rsidR="00D72768" w:rsidRDefault="00D72768" w:rsidP="002B6C15">
      <w:pPr>
        <w:pStyle w:val="Ttulo3"/>
        <w:numPr>
          <w:ilvl w:val="0"/>
          <w:numId w:val="11"/>
        </w:numPr>
      </w:pPr>
      <w:bookmarkStart w:id="118" w:name="_Hlk211501295"/>
      <w:r w:rsidRPr="0041706F">
        <w:lastRenderedPageBreak/>
        <w:t>Frontend para el panel principal del administrador</w:t>
      </w:r>
      <w:bookmarkEnd w:id="114"/>
      <w:bookmarkEnd w:id="115"/>
      <w:bookmarkEnd w:id="117"/>
      <w:r w:rsidRPr="0041706F">
        <w:t xml:space="preserve"> </w:t>
      </w:r>
    </w:p>
    <w:p w14:paraId="089070BF" w14:textId="55ABF3F0" w:rsidR="00D00ACA" w:rsidRPr="00D00ACA" w:rsidRDefault="00D00ACA" w:rsidP="00D00ACA">
      <w:pPr>
        <w:pStyle w:val="Ttulo"/>
      </w:pPr>
      <w:bookmarkStart w:id="119" w:name="_Toc211502050"/>
      <w:bookmarkEnd w:id="118"/>
      <w:r>
        <w:t xml:space="preserve">Figura </w:t>
      </w:r>
      <w:r w:rsidR="000D2E21">
        <w:t>9</w:t>
      </w:r>
      <w:bookmarkEnd w:id="119"/>
    </w:p>
    <w:p w14:paraId="1C2FEDF6" w14:textId="30BDD420" w:rsidR="003C55FD" w:rsidRPr="00646AAA" w:rsidRDefault="003C55FD" w:rsidP="003C55FD">
      <w:pPr>
        <w:rPr>
          <w:i/>
          <w:iCs/>
        </w:rPr>
      </w:pPr>
      <w:r w:rsidRPr="00646AAA">
        <w:rPr>
          <w:i/>
          <w:iCs/>
        </w:rPr>
        <w:t xml:space="preserve">La interfaz </w:t>
      </w:r>
      <w:r w:rsidR="00FD161D" w:rsidRPr="00646AAA">
        <w:rPr>
          <w:i/>
          <w:iCs/>
        </w:rPr>
        <w:t>gráfica</w:t>
      </w:r>
      <w:r w:rsidRPr="00646AAA">
        <w:rPr>
          <w:i/>
          <w:iCs/>
        </w:rPr>
        <w:t xml:space="preserve"> del panel principal del administrador.</w:t>
      </w:r>
    </w:p>
    <w:p w14:paraId="0F7A069F" w14:textId="77777777" w:rsidR="003C55FD" w:rsidRDefault="003C55FD" w:rsidP="003C55FD">
      <w:pPr>
        <w:pStyle w:val="Ttulo3"/>
      </w:pPr>
      <w:bookmarkStart w:id="120" w:name="_Toc210056320"/>
      <w:bookmarkStart w:id="121" w:name="_Toc210056679"/>
      <w:bookmarkStart w:id="122" w:name="_Toc210291289"/>
      <w:r>
        <w:t>Componentes de la ventana:</w:t>
      </w:r>
      <w:bookmarkEnd w:id="120"/>
      <w:bookmarkEnd w:id="121"/>
      <w:bookmarkEnd w:id="122"/>
    </w:p>
    <w:p w14:paraId="51D1EF23" w14:textId="77777777" w:rsidR="003C55FD" w:rsidRDefault="003C55FD" w:rsidP="002B6C15">
      <w:pPr>
        <w:pStyle w:val="Prrafodelista"/>
        <w:numPr>
          <w:ilvl w:val="0"/>
          <w:numId w:val="13"/>
        </w:numPr>
      </w:pPr>
      <w:r>
        <w:t>Botón “Escanear”: Acceder a módulo de escaneo.</w:t>
      </w:r>
    </w:p>
    <w:p w14:paraId="6B185BFF" w14:textId="77777777" w:rsidR="003C55FD" w:rsidRDefault="003C55FD" w:rsidP="002B6C15">
      <w:pPr>
        <w:pStyle w:val="Prrafodelista"/>
        <w:numPr>
          <w:ilvl w:val="0"/>
          <w:numId w:val="13"/>
        </w:numPr>
      </w:pPr>
      <w:r>
        <w:t>Botón “Inventarios”: Acceso a los inventarios con los que cuenta el administrador de esa área.</w:t>
      </w:r>
    </w:p>
    <w:p w14:paraId="2B6FD6FE" w14:textId="407AB170" w:rsidR="003C55FD" w:rsidRDefault="003C55FD" w:rsidP="002B6C15">
      <w:pPr>
        <w:pStyle w:val="Prrafodelista"/>
        <w:numPr>
          <w:ilvl w:val="0"/>
          <w:numId w:val="13"/>
        </w:numPr>
      </w:pPr>
      <w:r>
        <w:t>Botón “Reportes”: Acceso a panel de selección del reporte que desea descargar ya sea de sus inventarios o de sus escaneos.</w:t>
      </w:r>
    </w:p>
    <w:p w14:paraId="3F7BB4C7" w14:textId="77777777" w:rsidR="003C55FD" w:rsidRDefault="003C55FD" w:rsidP="002B6C15">
      <w:pPr>
        <w:pStyle w:val="Prrafodelista"/>
        <w:numPr>
          <w:ilvl w:val="0"/>
          <w:numId w:val="13"/>
        </w:numPr>
      </w:pPr>
      <w:r>
        <w:t>Botón “Cerrar sesión”: Cierra sesión</w:t>
      </w:r>
    </w:p>
    <w:p w14:paraId="1D7AD792" w14:textId="541FC581" w:rsidR="003C55FD" w:rsidRDefault="003C55FD" w:rsidP="002B6C15">
      <w:pPr>
        <w:pStyle w:val="Prrafodelista"/>
        <w:numPr>
          <w:ilvl w:val="0"/>
          <w:numId w:val="13"/>
        </w:numPr>
      </w:pPr>
      <w:r>
        <w:t>Botón “Usuarios”: Visualización de los usuarios que están registrados en el sistema.</w:t>
      </w:r>
    </w:p>
    <w:p w14:paraId="0CACCDA4" w14:textId="78E6A5BB" w:rsidR="003C55FD" w:rsidRDefault="00EA4435" w:rsidP="002B6C15">
      <w:pPr>
        <w:pStyle w:val="Prrafodelista"/>
        <w:numPr>
          <w:ilvl w:val="0"/>
          <w:numId w:val="13"/>
        </w:numPr>
      </w:pPr>
      <w:r w:rsidRPr="004858A0">
        <w:rPr>
          <w:noProof/>
        </w:rPr>
        <w:drawing>
          <wp:anchor distT="0" distB="0" distL="114300" distR="114300" simplePos="0" relativeHeight="251897856" behindDoc="0" locked="0" layoutInCell="1" allowOverlap="1" wp14:anchorId="64DC1BC3" wp14:editId="29DF8501">
            <wp:simplePos x="0" y="0"/>
            <wp:positionH relativeFrom="margin">
              <wp:posOffset>629285</wp:posOffset>
            </wp:positionH>
            <wp:positionV relativeFrom="paragraph">
              <wp:posOffset>1052830</wp:posOffset>
            </wp:positionV>
            <wp:extent cx="3933190" cy="2444750"/>
            <wp:effectExtent l="0" t="0" r="0" b="0"/>
            <wp:wrapTopAndBottom/>
            <wp:docPr id="738975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514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3190" cy="2444750"/>
                    </a:xfrm>
                    <a:prstGeom prst="rect">
                      <a:avLst/>
                    </a:prstGeom>
                  </pic:spPr>
                </pic:pic>
              </a:graphicData>
            </a:graphic>
            <wp14:sizeRelH relativeFrom="margin">
              <wp14:pctWidth>0</wp14:pctWidth>
            </wp14:sizeRelH>
            <wp14:sizeRelV relativeFrom="margin">
              <wp14:pctHeight>0</wp14:pctHeight>
            </wp14:sizeRelV>
          </wp:anchor>
        </w:drawing>
      </w:r>
      <w:r w:rsidR="004858A0">
        <w:t xml:space="preserve">Botón “Retiro y Devoluciones”: Botón para realizar los retiros y devoluciones de los artículos que se asignan a los colaboradores, </w:t>
      </w:r>
      <w:r w:rsidR="00FB6001">
        <w:t>así</w:t>
      </w:r>
      <w:r w:rsidR="004858A0">
        <w:t xml:space="preserve"> mismo un historial de retiros y devoluciones donde se almacena la </w:t>
      </w:r>
      <w:r w:rsidR="00FB6001">
        <w:t>información de los mismos.</w:t>
      </w:r>
    </w:p>
    <w:p w14:paraId="7AB80886" w14:textId="4B60225F" w:rsidR="00EA4435" w:rsidRPr="00EA4435" w:rsidRDefault="003C55FD" w:rsidP="00EA4435">
      <w:r w:rsidRPr="00646AAA">
        <w:rPr>
          <w:i/>
          <w:iCs/>
        </w:rPr>
        <w:t>Nota:</w:t>
      </w:r>
      <w:r>
        <w:t xml:space="preserve"> Se visualiza la interfaz principal que tendrá el sistema a la hora de iniciar sesión.</w:t>
      </w:r>
      <w:bookmarkStart w:id="123" w:name="_Toc210056321"/>
      <w:bookmarkStart w:id="124" w:name="_Toc210056680"/>
      <w:bookmarkStart w:id="125" w:name="_Toc210291290"/>
    </w:p>
    <w:p w14:paraId="0A6C7FF9" w14:textId="597BBABF" w:rsidR="00D72768" w:rsidRDefault="00D72768" w:rsidP="002B6C15">
      <w:pPr>
        <w:pStyle w:val="Ttulo3"/>
        <w:numPr>
          <w:ilvl w:val="0"/>
          <w:numId w:val="11"/>
        </w:numPr>
      </w:pPr>
      <w:bookmarkStart w:id="126" w:name="_Hlk211501303"/>
      <w:r w:rsidRPr="0041706F">
        <w:lastRenderedPageBreak/>
        <w:t>Frontend para la ventana escanear del administrador</w:t>
      </w:r>
      <w:bookmarkEnd w:id="123"/>
      <w:bookmarkEnd w:id="124"/>
      <w:bookmarkEnd w:id="125"/>
    </w:p>
    <w:p w14:paraId="1ACB247E" w14:textId="1AD407EF" w:rsidR="00D00ACA" w:rsidRPr="00D00ACA" w:rsidRDefault="00D00ACA" w:rsidP="00D00ACA">
      <w:pPr>
        <w:pStyle w:val="Ttulo"/>
      </w:pPr>
      <w:bookmarkStart w:id="127" w:name="_Toc211502051"/>
      <w:bookmarkEnd w:id="126"/>
      <w:r>
        <w:t xml:space="preserve">Figura </w:t>
      </w:r>
      <w:r w:rsidR="000D2E21">
        <w:t>10</w:t>
      </w:r>
      <w:bookmarkEnd w:id="127"/>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bookmarkStart w:id="128" w:name="_Toc210056322"/>
      <w:bookmarkStart w:id="129" w:name="_Toc210056681"/>
      <w:bookmarkStart w:id="130" w:name="_Toc210291291"/>
      <w:r w:rsidRPr="0083477B">
        <w:t>Componentes de la ventana:</w:t>
      </w:r>
      <w:bookmarkEnd w:id="128"/>
      <w:bookmarkEnd w:id="129"/>
      <w:bookmarkEnd w:id="130"/>
    </w:p>
    <w:p w14:paraId="0D1B6174" w14:textId="77777777" w:rsidR="00646AAA" w:rsidRDefault="00646AAA" w:rsidP="002B6C15">
      <w:pPr>
        <w:pStyle w:val="Prrafodelista"/>
        <w:numPr>
          <w:ilvl w:val="0"/>
          <w:numId w:val="14"/>
        </w:numPr>
      </w:pPr>
      <w:r w:rsidRPr="0083477B">
        <w:t xml:space="preserve">Botón “Escaneo”: </w:t>
      </w:r>
      <w:r>
        <w:t>Botón para ingresar a el apartado de escaneo.</w:t>
      </w:r>
    </w:p>
    <w:p w14:paraId="17C232E1" w14:textId="77777777" w:rsidR="00646AAA" w:rsidRDefault="00646AAA" w:rsidP="002B6C15">
      <w:pPr>
        <w:pStyle w:val="Prrafodelista"/>
        <w:numPr>
          <w:ilvl w:val="0"/>
          <w:numId w:val="14"/>
        </w:numPr>
      </w:pPr>
      <w:r>
        <w:t>Botón “Registrar”: Botón para registrar nuevos productos para su próximo escaneo.</w:t>
      </w:r>
    </w:p>
    <w:p w14:paraId="4214EB56" w14:textId="77777777" w:rsidR="00646AAA" w:rsidRDefault="00646AAA" w:rsidP="002B6C15">
      <w:pPr>
        <w:pStyle w:val="Prrafodelista"/>
        <w:numPr>
          <w:ilvl w:val="0"/>
          <w:numId w:val="14"/>
        </w:numPr>
      </w:pPr>
      <w:r>
        <w:t>Botón “Registrados”: Botón para acceder al apartado de productos registrados.</w:t>
      </w:r>
    </w:p>
    <w:p w14:paraId="3C60AFA4" w14:textId="639ABB6B" w:rsidR="00646AAA" w:rsidRPr="0083477B" w:rsidRDefault="00646AAA" w:rsidP="002B6C15">
      <w:pPr>
        <w:pStyle w:val="Prrafodelista"/>
        <w:numPr>
          <w:ilvl w:val="0"/>
          <w:numId w:val="14"/>
        </w:numPr>
      </w:pPr>
      <w:r>
        <w:t>Botón “Cerrar sesión”: Botón para cerrar la sesión.</w:t>
      </w:r>
    </w:p>
    <w:p w14:paraId="643F0510" w14:textId="467EAF31" w:rsidR="00646AAA" w:rsidRDefault="00646AAA" w:rsidP="00646AAA">
      <w:pPr>
        <w:ind w:firstLine="0"/>
      </w:pPr>
      <w:r w:rsidRPr="0083477B">
        <w:rPr>
          <w:noProof/>
        </w:rPr>
        <mc:AlternateContent>
          <mc:Choice Requires="wpg">
            <w:drawing>
              <wp:anchor distT="0" distB="0" distL="114300" distR="114300" simplePos="0" relativeHeight="251664384" behindDoc="0" locked="0" layoutInCell="1" allowOverlap="1" wp14:anchorId="2A7D851C" wp14:editId="5187F67F">
                <wp:simplePos x="0" y="0"/>
                <wp:positionH relativeFrom="margin">
                  <wp:posOffset>1367865</wp:posOffset>
                </wp:positionH>
                <wp:positionV relativeFrom="paragraph">
                  <wp:posOffset>69465</wp:posOffset>
                </wp:positionV>
                <wp:extent cx="4248045" cy="3034030"/>
                <wp:effectExtent l="0" t="19050" r="635" b="0"/>
                <wp:wrapNone/>
                <wp:docPr id="764743810"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1709537" y="104458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63008807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13943346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26" style="position:absolute;margin-left:107.7pt;margin-top:5.45pt;width:334.5pt;height:238.9pt;z-index:251664384;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hEAQYAADAZAAAOAAAAZHJzL2Uyb0RvYy54bWzsWdtu3DYQfS/QfyD0&#10;7qyou4SsA9eugwBBEiQu8syVuLsCJFElud51/6bf0h/rIamLvbGbS5u0SO2HXUrkDGeGM2cO10+f&#10;HdqGXHOpatEtPfrE9wjvSlHV3Wbp/XJ1eZJ5RGnWVawRHV96N1x5z05//OHpvi94ILaiqbgkUNKp&#10;Yt8vva3WfbFYqHLLW6aeiJ53mFwL2TKNR7lZVJLtob1tFoHvJ4u9kFUvRcmVwtsLN+mdWv3rNS/1&#10;6/VacU2apQfbtP2U9nNlPhenT1mxkazf1uVgBvsCK1pWd9h0UnXBNCM7WX+gqq1LKZRY6yelaBdi&#10;va5Lbn2AN9Q/8ua5FLve+rIp9pt+ChNCexSnL1Zbvrp+Lvt3/RuJSOz7DWJhn4wvh7VszTesJAcb&#10;spspZPygSYmXURBlfhR7pMRc6IeRHw5BLbeIvJFLsyD3yCxabn+ehXM/pLNwnFnhxbj34o5F+x45&#10;ouYwqL8Xhndb1nMbXVUgDG8kqSukcJ4GURTnYeCRjrVI2fMdq6QgFScaXgsSm6QxtkDIBI7ow08C&#10;ftLxvcLLe+KX5jROkYOIRJT6WZS55BsjSeOAZmnqghGkeZTcjQUreqn0cy5aYgZLTyK5bc6x65dK&#10;wyaEbVxitu/EZd00NsGbjuyXXhLGvhWYZiDRdBA03jirzUgfVofBxZWobuChFK5wVF9e1tj8JVP6&#10;DZOoFPiD6tev8bFuBDYRw8gjWyF/u++9WY+Tw6xH9qi8pad+3THJPdK86HCmOY0iU6r2IYrTAA/y&#10;9szq9ky3a88FihtZBOvs0KzXzThcS9G+B0icmV0xxboSey89PQ7PtcMDgEzJz87sIhRnz/TL7l1f&#10;GtUmnCa0V4f3TPZD/E02vBJjFrHi6BjcWncQZzst1rU9IxNgF9Uh7shol05fPbWjNM1oFucI1T+b&#10;2bEf5Qkyd67xKakzk+iIuoUHGib5v5nUrsDHMn3M7e8ot2kSZ2mYpQlakUvuS8m54Q0kGA98wOsB&#10;2h5A6TAN4ix0DSuIaeZTK8+KMaXjkPrB0LNibJtYHJ9aFivKnYNpU/ojJoAYVA6k8W47jspDNw4N&#10;mBuO0liOAmwCJkmPgKOsXJsAHBk5i0QYGjzP8zgO4e8Ww8QPBnBvgcBXwq7TR20bRs6zTXd7ldUV&#10;zSVsO4Nb8ODCYVPE88HVqHyAwicvHMFh3LJshOJOv/HftbgxENj0dqhXTd2bhmc8N+OBLSGOR1zp&#10;Hk7peNiFKHct77QjlpI3TIPVqm3dK5xHwdsVr3AqLyrb6VmhtOS6hFWsWGPjt8MRngBjUyQI2g2G&#10;WYIhjDjJ8hgjHOgJDcMoNacKDyYdGM8eHDVkh1RGwHSPb9cwkpjSwI+MB66mjIt//N5tdo0gyeeV&#10;VeijcFyPCPIstiRqLqos9QM/GbiPj7y284jJyEFHYvOJ3EeJpq7GbFByszpvJLlmKLAwy84uojH6&#10;t5c5kgQj43tJEoy194mxYlXJOx5W5vRL8ETJBtOE1Fsx3CgupegcRwODIsgnSy5wE7Lfkl+bb5cI&#10;TofR1tSbrX5bb4isQfRLaJCgW7jceKSqkUkfUZhmvvkb1I7KXLLNJqvemb7i17y5MmhCwzyFmEGT&#10;YThkqF15lJFK3zTcGtu95Wv0VfDfwIbN3tz4FG5WYk/tGJTaMpBoewo0nk2cJKyNjVE4l9Sge1Bg&#10;boUf6nZ2uhK0ou6gJsMc6Z22cRaMhjnhScLujJBPwm3dCXmfZw28GnZ264fyHEIzEmnLOaYW9B1z&#10;jlKjXzly/b9h1EEYZACzDI3zA4AsCMe9pu6YIpJXoqs4qzAGdUDWmOz4JDpCU6Bh6HCT+riYuhvy&#10;jJyUAp8BWZZh0yBF6/kYdopdVxkkt1k9MhRg7YixpgbuAujdulttxsy/s8rhJ819EBFTGMbH+VL5&#10;iBje5yBGOGbJI2J8V3dwmgWJ74cxxQ3jK0HG9Hsbxc9xFBuhGB/Ci9CPgtAyub/gWo94MfR5S/L/&#10;mwzDMlqDuI948a3wAg3O/ixvaetA+M3v/refbRuc/9Fx+icAAAD//wMAUEsDBAoAAAAAAAAAIQCm&#10;H9MpWXQAAFl0AAAUAAAAZHJzL21lZGlhL2ltYWdlMS5wbmeJUE5HDQoaCgAAAA1JSERSAAACcQAA&#10;AnEIBgAAAC2N5DgAAAAJcEhZcwAACxIAAAsSAdLdfvwAACAASURBVHic7J0HvCxFlf997xHMARUV&#10;BTFHRMU1hzWjgpgxr2l1zWnFnOP+DahrzjkHDIs5owLmjGFVXDGiiILKe/fd3//UTNX0qZqe++57&#10;t3t6pvv7/XzOp+fmO9VVp0+dVGc6E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yRdKbV1dXRtZBN9vlN4Wqy2cmWOrHvrX1dfLy5kPT7p/6P8BoA&#10;AABgUNQZZIUxloyq3aJsrvmZTGYYeo1L+DvReEz/X50RuMl97+RnAQAAAJaCwkjb7A0fZ/DsrCG1&#10;u8lZTc5tBtI+dr2kyZVMrm5yPZObmNzC5DYmh5kcbnI3+9672rWU20Q51OSmJv9qck2TK5tc1mQ/&#10;k/OanN1+fs/y/y09c3XGqX2+9A5OjDwvAAAAAHOlxqO2OXqm1vSgFUbPXiYXN7mqyc1N7mnynyb/&#10;ZfI6k/eZfNrkeJMTTH5tcorJaSb/NFlRg9j/tt0uW01ON/mrye9NfmbyLZMvmHzY5K0mLzF5ssl/&#10;aGwMXtt+Nhh/FzI584z3WsqaBh4AAADAhigMsNLDtHkNgyV87dwmVzA52OR+Js80ebPJZ02+b3KS&#10;/dzpzdhfIwNsu11Xgmhs4G3zYp9Pr1fi941+Jvx8zS/c2f8h/L0/mvzUfvY4u37A5MUmjzK5o8m1&#10;TC5sEjx7a3ny/PhODDsAAACANXHGxKbCoJjlUQqep+BNu6HGnqkjTT5k8m2TP0WjaUdsj0ZQMKyS&#10;sbU1/mwyyLY7WV2vrI6tsezj9Lm1vhYlGIXbvVEY/7+t7v9M/9t6CAbrz00+Z/JGkyea3N7kQPtd&#10;5581xjEXz4ejJ8YfAAAADBCtwwNUSDA0rqOxVy14mUKoM4Qb/74D4yUYOd4jNjHMSkOqMK6kGi9Z&#10;h/j/qU6SkTkx+DQ2RtcT9v29ff83TN5urx9ncmuTS8uFZ6XMeze6XzGEjccOAACgz6jGaIvh0brQ&#10;3gVMrmvyMPv8m0xCXtpf1jBCvKfKe6i8YaZ0HQDZe3bevxTy9eM0a0zOsO/5hV0/avJcex28dpcx&#10;2UP1Rnby1mHUAQAALDOq97TVFR2Eys/Lm9zd5KUmXzU5eQ3jZJJbpmioFaFIrWGYDJ1Z3ryJB09r&#10;e+/C13+icc7dY0xuZHI+1VTIqvCsAgAAwAIz4yFePuDPYnKQ2VwPses7olFQZzT4MGhmsEmD8qrN&#10;i1U3pt6482HoOv5kX/ucxlW9tzLZp6ZgIs2HkRGf5goAAAB0iKa9bWVOW/jcFTUuPHi3xsn1dUwZ&#10;bE4kvGvzphz70rDbGitsS/5inz/Grs8xOdheh553ZV4d+XQAAADzJj1wU4J7fBiXD+nQzuIOJq82&#10;+UHNw37V5WVlHrbCeIDFozYU63LsSkJo/GiNe/CFnnwhd26m8Q8AAAANohlhUhc22xwf0EeYfMbk&#10;1JqHeSo88EYbXrblpq6q1+fX1XnqfmTySpPDkpfOzaNN3kMHAAAAu4Bc7tJqdU6nN+jCMVQ3NnmR&#10;xs1z86f7OIcq5VJhsA2H8l5vd17X8t7/0T7/Qbve1+Simu5PNzLogpEHAAAAO0DTYa6Jp8Su57Dr&#10;ISavNfllzQM8nUhQ1xQXhsesfnZ1odfQjPjTNnceatdLqOhLRw4dAABADf5hKedxi58LHrdguL3B&#10;Pv519oQeG2u+3xjeNliLMvfRVyB7wtm0ISwfDLqLqSiUiYURkzkKAAAwOJTnuU28HNHr8a8mrzA5&#10;sXjApiR2vG2wEeqqj1MunSecyPExm3P3tuvemq58nvQeBAAA6C3Ba1EUI5R5bqEVyDNMflg8SFN+&#10;mz+wHcMNmqScV3UGXTgPNxwNFvrR7anp/DnOdQUAgP6h3OvmjbnQcT8kln+uaKC7HY8bdECdh64u&#10;5BrOzQ296A5QjXfONxwGAABYOtyDbbPPI9LYiLuuSShQ+GPxcPQVpf6hCjB3ZuTQ+aKI8PlPm9zD&#10;JBTezPQ0AwAALDRaI2fIJPTleqDJ8cWzMlWVYrjBouJ70a26ohr/DaHw5vkmV9D0OqD3HAAALCbu&#10;gVUXMr2yycvkvG7uIbi9MN4AFprViPuwzJ8Lc/ujJocq38QEb/SmrtcqAABAhk/uVmXMHWbyseIZ&#10;SLgU+sJUD7qYx+kJjagfbrKXZnuou16+AAAwNFSf+3Muk4fYw+x72dMuL1KQMNygX0w2I9FRl+XO&#10;2cd/sMsLTC6pvC8ixhwAALSP8jyf8kSFi5g8y+S37sGVWoPgdYOhkBlzKlqV2KfOsMtb7Ho1VWun&#10;9GJ3vdQBAKBPaLb34LIaN+X9m3uQUagAg8cVQoxyQE22Ft/yYZN/dbmjGHMAANAM6UEyw3gLxQpv&#10;9TlALmQq0dcNIFHXd86vi3DE1y28McfRXgAAsCFUhU03p9MWTA6yj99TPKSykGnRtBcAxtQZc9vd&#10;179gcgvVVHoLYw4AANaDXM6bOyqrNN5GD6FksPnQEQCsyapfN2URhMbG3MHK8083+/UJAAAwQTN2&#10;/xqfZ/pO/wCSCwdhvAHsMlm/OU2fBvEpkxuopmmwMOQAAMA9IILs5l5fwuT1yo01n8uD8QbQDGWY&#10;dSVWdic+ZHIV5esUYw4AYKgoN968521vkxfaQ+Qf7iFCmxCA9ilPgihz5t5gcjHVb7q6VikAANA2&#10;yo/D8uGZPU2OMPmTe2jgeQOYP1MFEM64+7vJs+3D0FQ7reVJv0aKHwAAeopmV73d1a4/nTxBxv2s&#10;MN4AuiUz5oo+cyeZ3F/FUV5pgwYAAD3Bed5GIRj38bU1roRLhIdE2ecNALql9Mx5Y+5rJjdS5ZUj&#10;xAoA0Ac0O+9tH43zaxK+Kg7jDWAxyU6AkDvOy3iHfW4/1ax3QqwAAEuGZoROTR5pcqp7KPgTFzDg&#10;ABab8iSUsPkaec9t+Z6mcV5rynOlJQkAwDKxRug0hFy+5R4G5L0BLC9ljzkfYv2OYohV03qgaxUF&#10;AAB1OKUdOrynHfj55UKnM843BYDlxK/hsK69Mfd6W+/nlTv1QRhyAACLhfLcN5/YfB+TP440/TiH&#10;xjcQxXgD6A8+X24SYjV+bx/fXfSWAwBYPJR739LrS5t8win4rU7B430D6Cczq1ht2X/ELhdVlSdL&#10;OxIAgK4oc99UNft8tL0+I+ruSegU4w1gMJQh1lS89DeTB4hcOQCA7khK1xTwZqeEr2ivv+wUuW8/&#10;gAEHMCzKNe/1wcdVeeXIlQMAmAd13rcoj3VKmoa9AJCY5ZUL7UjuJ3LlAADaR3nuW6o8DblvX3QK&#10;OynospcUAAyXtbxyH9S4gn3UV842ivSVAwBoCuUH1k9yWOz6QLv+MypivG8AsCNmnfjwB/v4MKdn&#10;Rs3BOekBAGADqDh1ISrZsGv+kFPMnLgAAOsl0xGmMnxfuZepOt2F8CoAwK7iFKg/MusQkz9E5UvT&#10;XgDYJYoN34qqHpLfNTlA06kbXatEAIDFR273q3w3/EKngP3uGQMOAHaFydFd8bo1vg4bRN+KZLKR&#10;BACAGagIn2qcl3JJk+OjcvWnLvizEwEAdhW/EfRFD281FbOnCK8CAKyNU5CTnk2mQO9s19OjQuXA&#10;egBoi6zoIXrjAieYXEmVR47wKgCAR/Xh0/92CrZsHQIA0AaT8GpK24jXe6lmowkAMFhUn/+2r8lX&#10;o0L1B1ljwAHAPJgVXv3veLTfRF8BAAwSVf3fNqkKURxs8ueoMMvwKQDAvPA5tz4X90sme4s8OQAY&#10;Kqpy3ra4149zCnRb0qLCgAOAbvD6Z1K9avzW5FoiTw4Ahojy0xfC9Z1OUa7UKFAAgK7wusi3N7q3&#10;yJMDgCGgIv8tGnD72fVbUSFuc+ELDDgAWCTK5sCJ56uILHBcFwD0CuUGXAqh3sCU3Z+iIiT/DQAW&#10;HW/IhTYkyZj7oL3eQ0WeHADA0qPKeNtkii7ljtzHKcZUxk/zXgBYdLJTHtzpMd+y1xeSM+QAAJYa&#10;1eSLmDzbacOVpAyFBw4Algevr3zBw1VUeOQIrwLA0uEU2JaY/xYkFTDQ/w0Alh1/ykMy5M4wuaWK&#10;M1eFZw4AlgVVPeBSAcM5Ne6vlJSdP3QaAGBZmdUYOKSMpCgELUgAYHlQXoG6v11/EhXbVp9PMg8N&#10;CwDQMrMqV5/oohAYcgCw2KgKHaR8kKuZnDzSctU5hIRPAaBv+NBqSBXZHl8fKXrJAcAioxg+9WcK&#10;mtxU4/yQwNZS0QEA9IzyhIcUXn2LqhxhDDkAWByc8eaP0TrcKbZtTqlhwAFA36k7qusoTffK7Fp9&#10;A8CQcUppEiowQ+4BTpnRQgQAhojP/U2G3KdNdldRtQ8AMHdUVaCOmvjG149xSowzUAFgyNT1kjvG&#10;5KzCIwcAXVFXcWXyNKe46AEHAJDrwGTIfd3k7MKQA4B5o8po8wbcc6NymjTxJYQKADClC7fG7koY&#10;cgAwX1wBgzfgXhwV1YryhF4MOACAMTv0yJEjBwCtoXoP3IujMtrmmvdivAEAFKxG4oepbyYeOQBo&#10;F+3AgFPugQMAgHoyQy689Iaca9PUtdoHgD7gixhcTzgMOACAXaDOI2cca7KH8nZNXat/AFhm5Dxw&#10;Lg/u+VERTQw4zkEFANgpJoZcOpLQ+Lyqo7kw5ABgY2j6zL9nRmVTFjEAAMBOUFatxuv/qCZ9BQBg&#10;p3CKJOVoPC4qmRWKGAAAGqEutPouYcgBwK7iFEg6zP7BUblsV97IFwAANkbdWauvTCfiCCMOANaL&#10;K2QYGXD28d1G2mUMBhx0xeRB5xLDS9leSpyzXmb9LD0OoUv8/N4WX4f0FXrIAcD60LQH7pZOyWDA&#10;QdNMDKZkWLnr9thAeiU+1IJsjZJOBmliLo6Mv/g3trq/tc39nTrjT2ItQLN4Qy6dPf0QRZ2MIQcA&#10;M9G0AXdNjR9kAQ6zh40y5e2KXrIwt0ZGU3hwOW/v+n7p+GH3T5PTTE61j/9i1z+Y/NrkpCjh9ckm&#10;f7Gv/9Wup5ucoWpjsp6/s+r+163x7yZDEi8eNILLj/OblDso181dPy4AYJGQK2KIu71L2fWUqECS&#10;IccDCtZLadSkUOfEYNvBzwcD6zcmP9C47cI7TI40ebzJ/TR+qN3M5ui17HqAXS9h1wubnNfknCbn&#10;sM+d1a5nDdf4+hzxa+c3uYjJpUyubHJdk1va99zFJOR+Ps3k1SYfMjne5H9N/rKD/ze8t63xfa0U&#10;4V4/DgDrIc2V0eY5bmyuLQw5ACjRdBVqeBD+IioRDDhYD1NhUVUG28qsnzFONgmG0jtNnmXybybX&#10;N7m0fT7MQ39CSDq390zr+dysr/mPZ/2cOyM4XIMBuK/JVUxuY/IYjY28T9vXf6mxwZnekH9/o/cf&#10;w7Peq8Jagh3h50haP382uZicrqaHHMDA0XQfuLDLOy4qja01CgUgMFUUEMOL21wujycYMf9rXws9&#10;sIKxdmeNjaJza4bx5WSz/VyYn1vikURhjm6Jsjl+PRh7mbjTRXyrhvS19Dr9fPp9u/nfm37PGv/b&#10;mU0uaXIrkyNM3mXf/327/n1qwMbelEk+X01xBYDHNwNOm+kTVJ2zmnR2148RAOgKTZ+H+oGoNDDg&#10;oGRSeBAfLsEo2eYeMJ5TTb6s8fFswWC7vMmZ1/B81RpQdd87pzVR/n/J4EvG3pY1jLvwvcFjcqjJ&#10;c+z7PhU8jjVjlDyVPq+O9QaeumbAn1LRQw4ABorGD6i0o3vRSGtgwMGYzKiItluqFC0LAk63z3/F&#10;rs8zOcTkgprtVfNetImhtkyhofT/qnqQJi/h5hnvey+TG5s81eRzms6xC2M8yaerG38YLHWG3Kvk&#10;vHEAMDA0u5kvx2lBlpDvDLdyPvzc5I0ae9ouqnrjxRtsc/OmdUHxvjepCs/WeRT3Mbm9yWtMfloz&#10;/imXkDw6CPh5kDzfjxCFDgDDQ5XnIy3+mzllQS+4YVLmt41CpZqeB982ea7GxQdleHST87LRZT6i&#10;3KjLxibKHibXMXmWjd+3au7Ltng/6vrUwUDwrUfc65vHNYghBzAElHtIwjUkZf81KgTfCw6GQWm8&#10;1VWTBsPt6fa1g4qqTe9pmxQAwGw07anbosJLF8Y5jLfJd4v7kHLofHibtTog3P1OazTknl5cuU7v&#10;epoDQFsor2o6i8kPozLYVigJ6C9l/7JkHHhCqPSFGjd8rguR9j482jbFmKZcwdLQC73BXmJf+1Vx&#10;f0beOSpch0dNxep3THYXhQ4A/UbTO/6johLY6pQDD4L+Uua6ZV43+zicYvA+k1vb69A6IzPcQgGM&#10;b9sBzaFqTaZNVmnQnU3jBscfVpXcHiB3bnh4D2yaC28ThQ4A/UXTYdSnF0oA5d9fvNJPOVb+Xv9I&#10;45MQLqoZHrdlqhztA+4e1Bl0lzZ5hqqG3IF09ivG3DAoUyDCi0fKFTqwZgF6gopKVFvct4mKoOwi&#10;D/3CG2/bXeuYxMdMDlNuJKSmuoRKFwDNMKpVpUPczeRLxX3FmBsAfm27T18/FTrgMQfoAaovZPhb&#10;XPAUMvSPsrdbqjJNhJDp6zQ+LaEsUKCidEFRbsxNGdoaP7zfq/yBjjHXc2oKHU7S+NhEQqsAfUAu&#10;2VVjxZ9aGPgzUaEf+GN60hFPiXBiwPPs8xfVGqE6WHw07Z3zLUuuoPG5rv9wkyLMA4y5/pLWfFrv&#10;R4siB4DlR1WydArBvC4ucvLg+oW/j6Xx9ju7/0+16/lUFCkI422pUbW+k0G+2X0cjv16ifIzXPHM&#10;9ZO6Ex2eKJdCI9Y4wHKh6gGdFvG94+JeURFyg6WlLFjwxtsf7UtPUTxgPj7YJ14b6B+q965e1OS/&#10;7f6f4eYGxlz/qLuf13frHkMOYFlQHmpJIZakxDmRYfmpaxWSCPmOz1GVF5OSnDHeBoSqZsJpDoRc&#10;2De4eRIKXXxOLMbc8lPmx51ock4RWgVYLvyi1ViRfzsuavLglh//sF1xD+JAyIXaV7kXlmKFAeLm&#10;wMSYi16ZUNDyETdngk6YbOxo9r3U1IVV3yVX5CD0AMBio2kv3CuKRY2SXk5mFi3Yxx+1y5WF8QY1&#10;qD7MerDJN9z82urmF1655WWqf5xxX5EfB7D4qNptp8V6+7iIV9w5iyjnJaNs1Os+H5r0HqoqwZ02&#10;ITCTsgAizpkH2/WPbn6VIVZYPvxmL1xDcUsIp9N2BGCRkatEteuF7PrnuIjpB7ecZM16VT1g/2Gf&#10;DtVnyVifPJjTPAAokatGLs5pDZXLr3HzbmuxcUBvLB/pnqVN3xeVt6bpejoCgMctzpEnxnTwx+Li&#10;9eeiwnLgm/WWVacfMrmEpsPmKGZYF8of5pMjmkyuZ6+/6eaaL5hBfywXU/lxdn/D0XqEVQEWDU2H&#10;UR8WF++2mgUNC0wR8p4ULtj1t3a5s/KK08m9B9hZVHnlNhWeuSeoevBvS2E5oUeWjfJIxaBeRie1&#10;KG7+AGABUF59dHlVCph2IsvFLO/bm0zOoyJ0KpQwNIRiiNUd5XU5ky+4OTjZEOLVXyrKsOrXRVgV&#10;YLEoFuWX/aJF4S4F2YkLrqoseN/CAfVl42aULzSKNB1i1diwe7QqA4BcuSXE3bO0MXyqCKsCdI+m&#10;le4T4nr1eXAo2sXGezZ8DlLo77SXqDqFOaJKp/hj2a5gc/B4N1+pYF0usmbOsVHBgaJaFaBblCe2&#10;X0n5aQwo2MVmVvFCaAcQjkibyn0TyhbmgGZ45Uye6+avD/ejaxafbKNoOuUryquVu552AMNCuaIl&#10;jLpclK1DkvF9nPJ+TnjfoDNUPeB90cNNTE6K8zUYcoRXl4eJIRfVz6NEWBVg/qhSrmnxPXq0QldX&#10;/akMKNQFpAhx+/Dpi0TuGywYqvfKhTD/R9OUFg2ClwW/cQwEr//FRVgVYL74RWc2wSVN/uEWJ4p0&#10;QSm8oylv8TSTO6jwehDegEVC9RuMJ7j57CMA6J/FpdxAflhFDiQAtIgqBZpCbUcXixIFunj4B5s/&#10;Ouu7JpdWldtI+BQWFlW6x4f6b2byp9HEXl0tq1dhMUn6aCXerjvJbSABoEV8U197fY/RiqxaUrAL&#10;XjzK9iEplPFOk91VdM0XShQWGNWHVy/iqle3pfmOV25hmTQTj9cT7VadXdE50PUcA+g1YZHFh31o&#10;/vrbuAhp6ruYzMp/e5Jc+BTjDZYNTRtywTP3ZjfvOeVhsSl7x71AebeDrqcYQL9Q5anZEs85fGWx&#10;CFGUC0ThhUj3KBhyd1T10NuEAQfLiipDzlevPt4tAyIEi8tU7ziN21RR5ADQBtFwS8ryWjULESW5&#10;OHjlmAy435lcTVSfQo9w8zhsSlKxVSjUSWf+YsgtKDVNxj+hPN+66+kF0A8klfKVYvGhHBcHf9h0&#10;MuC+Z7KPz2cUChJ6glSbJ3cNk5Pj/N/q1gS6aoFIEQN3CscdvcMAABpAefL7v8fFhwG3YBSVeenB&#10;9RmTs4qmmtBj/Lx283x/k5/GdVCe8ACLQYoYJCMu3K89RaEVQHOocm9TzLC41LUQebdc3lDc4XY9&#10;nQBaQ9XDPxly57KPj43rYXLCAx65haLM3Q15jVnVPADsAqoUYsqFe+FoxeUnM0D3eAMu7Whfo7yv&#10;FrtaGARu3ie9FYyBT4wWyFh30UtusUj5iiPHgN2jU+2yj2g5ArAxNDbikgFweU13RUcJdo8/yiYZ&#10;cKlcHwMOBoniBrQ4d/W9cX1sE4bcolF640L3A1qOAOwqKowAU4YfGK00cuEWBn+IvWvi+2xNn6rR&#10;9XQCmDtp7ruNaJC3xHWyjdMdFouiLVLWcoSQKsBOonwXdJO4sDgbdXFIuT3hnqQwxJM1fmiNesAJ&#10;Aw4GjqqUkM3u9WviGsIjt1iULUeC42BixAldBrA+VLQUsQX01bioVorFBh1QeBBSP6wnavpcya6n&#10;EkDnqMYzrWjIxcgChtzikOXHGTeQcygAwDpQ7oW7a1xM2wp3N3RAnQFnPEsYcAAzSZ4cuVNKhCG3&#10;iJTeuM+K1BCA9SPXn0fjqq4fjVZW1ccHJdcdvpFvUnL/T+4YLaHoAGpRvUcu5chRtbo4pKbM6Zlz&#10;iPDGAawP5f15HhwXEcUMHVNUBKcKrldEgxsDDmAdqNqkekMuVa361knouu5IY5+MuGOdYwEdBzAL&#10;5bvUs5n8Ki6i7TTH7JS6w+zfIapQAXYat2581eonivWFIdch5bmq8TxcvHEAa6H8aKYj/CISCq0r&#10;/HmP6QGTDorGgAPYBdKace1Hdjc5zq8zcoA7pfTGfU1FwR0AOFKIIV7Ppfx4LZRZN9QZcN9UdbYg&#10;jXwBdhFVhlwq4jq3qrNW/eYV3dcNaeyTIXcHf4IQADiUe+EeHxcNx2t1S1mp9X8mFxCdzAEaQZVn&#10;Z0s0EPY3OdmvO1JJOmNNbxwNgAEi8XiaFJabeOFCI1kUWGeUCuwfJgcoGts0vwRoBlWGQdrEXsOt&#10;u+3FeoT5klWq2svbiNw4gBy/KGyRJC8cu9Du8K0O0utUZp8eNF1PG4DeoGlD7o41axBdOH/Kzewx&#10;VKoCOJQnx5/D5KTRyhkf50Q+yPyZtBJxveAeJQw4gFZJ60rTaSXb/Lqcoy6AMWVu3M3JjQOI+MVg&#10;8oi4SKhI7YbJQ8LuS8pHfL0/+1EoLYDWUHHWqvJmwNkahblR5gZ/XEWLGIBBIueSNtnTlNf/xkWy&#10;XSiqLkgGXAplH6uilQgAtEe53uL1+Lg+qVjtjpQbl8b9moqGXNdzBqAzlFc53ieulG1uwcD8KHM/&#10;QoXchUUlKsBcSWvNtR4J6/BPfn2iH+dOtsFV1eyckCoMExWNE21xfCsuEs5InT9ZIUN8Ptxc5MEB&#10;dIIq3ZjW301VLc5V9xrmR5ZuYnJpubAqwKAocuEOi4tkRYQKuqBs6PsUYcABdIqq/Lis0MF5g9CV&#10;86X0xr1QzmMKMCji5E95H58uFgfMj8yAs3vgj9TqepoADBq3FpOu/FBcpzRC74Yw3ql33x9M9lK8&#10;P13PFYC5oqqy5xppcXBW4Nwp8+CCUtpb7kgtAOgW5ZWQ4WiuXxfrFp05P7JKVdOTDxXeOBgiqkKp&#10;b/aLQiikeeGN5rSzPFSEUQEWCmkqP+6GaQ0XAvPB94z7johcwNBQFRrYz+R0tzBQRPOjzIN7qfIz&#10;HLueJgAQ0bQh9wy/filymCtl899bKOrOrucJwFxwpfNPiYsAL9x8ycKodj++r/hwSHmKALB4FEc+&#10;fTmuY/TnfCmb/37QN2gG6DWqFNCZTWjuO3/qwi8hL9Eb111PEwCoQXl+XGhx8c+4hre79Q0tsxqJ&#10;HwZvaGo3QoED9BfljWPvFBcAbUXmSxlGfabIgwNYCpwnLnnOHzJa1HnbEWifUo8+XXEj3PUcAWgN&#10;5aXyn4iTH+UzP8pq1NBgOd2PrqcHAKwDxf5xIfUhGnWfjOs5VUyiS+dAdMYlD+jPTPZUvDcAvURV&#10;GOCKyt3/KJ32qatkS+f/UR4PsEQoD6tebnTXHQAAIABJREFU3OTvcU0TVp0fZYHDbUSBA/QV5aHU&#10;/xqtAEIA86R0/4+6jYswKsDSUYZVTR4e1zU6dc6459hRisY13jjoHaoKGs5qcmKc/BQ0zIcyjPoL&#10;je8DibgAS4qK86dNjonrG0NuTvgCB7sEb+j+0cBGr0K/UOWFu32c/xQ0zI/M7W9K5rYijAqw9CgP&#10;q16lZs2jX9ulbDfyGBFShb6hXNEcNZr5nJM6L0olE85enNwP3P4Ay4ummwA/P65zzladHz4v7hvi&#10;BAfoGzaZUxXV/qoScNkltk+5Gz/D5FIibwOgV6iqMj+byS/jeuds1flQnvudCsZo/gv9wDWRfVSc&#10;5ORszIfannB2PyhmAOgRyr1xd4nrHT07H1JOXGrxcqRIV4G+IOdatsl9XJz0KR8O2iMpltRyIBST&#10;hF36ZNcOAP0g9o3zHrlPx/WPITcHip5xP9f4RCI2yrDc+PPkTK6aJrsIpbaOa/iZlPi95HbrANAv&#10;5NIk7Ho1pwfQt+2TClVTCPvgeB+2kLYCS4vy3nDPjpM7GBUolXYpW4oED2jmFQWAfuF6xyWd+9q4&#10;/ilymA+rzvP5ehFShWVHVRg1eON+ECc3odT2KTuJHywUCsAgUBVSvYjJ36IO2C42z20TxjaFVH9t&#10;cg7RixOWGVVtLK49muFVc18USXuUYdSPKW/x0vW0AIAWUV7k8PSoB/DGtc/o2eZCqoekkKrQu7Bs&#10;KHfrv0iiN9ycSLkZSVlfS5S7AwyGuN5TW6dz2fU3URdwQs4ccM+5N2jsxKDxLywfqvKvgiH3ozip&#10;CaW2S+mFe7+qcDaNfQEGgnJv3CMLvYAObg8fUv0/k7OLCAgsG8rDd9dOk7toiAjNU47xQaKxL8Dg&#10;UF7IdGZb/z+POmE7erhVkg6eykfuek4ArBvlodTnxplNKLVdSi/ce0QuHMBgUe6Ne0ihHzDi2sNX&#10;qb5cFJXBsuFK3YN8O87qFZenBc1T9oP6F5ELBzBYlHvjzqJxE1pfYAbt4EOqPzHZXWykYZlQ5f05&#10;sJjYKI52mHnIferkDgDDQzGxXs4bxykOrVOmtYyKy0JuctfzAWBdqAqlHhFnNKHUdkkKI+3+bkBp&#10;OwAoFjRprI/DsXsnRh2BN65dwtim597TRF4cLAvKy9s/GycxVantkxJpP1ecodj1lACADol6YLeo&#10;Fx4X9QTeuHbxxQ1fEaflwLKgyoDz3cIJpbZH2WDytoq7PsKoAKCxNy5t6s5ncnLUFdvJU24N/8z7&#10;h8kl0ua66/kAMBPF/Is4We8aJzBnpbaL3/F9T9UB2Oz6AGCE8ty4F4wUB7lxbeNDqvcSm2tYBtIk&#10;teub4uQlH649khcujfFDRTk7ANSgKsXiUiZnKCoPYcS1xciIi87Ot4tuAbDoqIr772nysziRcdm3&#10;x6SYwYb4D3Y5r8+HAwBIKO/f+a6oQ/DGtUsqNvulyVlSlARgIVF14P3V4sRll9ceo3F1XriXCi8c&#10;AKyBqvZP/xr1x3ZVLTGgWcrendeKRhytRmDx8C0t7PV/xkm7DeXQGqXivbKiu77ruQAAi4nyBsDH&#10;Rd1B94D2mOTFmboOLbcmuYkAC4XyI54+EidwKmqAdkgFDZ+JTX0JowLATJSHVB8QlAcFDq0y6Rxg&#10;14+JvDhYVFQlzZ7L5Hdx0tJQsh3KgoZ7iFAqAOyAqCeSrg45tH+MOgRd3Q6+CXt4Lu6leA+6ngsA&#10;GapaW1zfTV5y4trBK4bfaGw4U9AAADtEebuRV0c9gjeuPbLTdETaCywaMZSXlILvCI5CaI+kdF8h&#10;158PAGAtUnK9xvr6OkGJuKgJOrt5fNTkSYonaIgNNywKyvPhjo6zlmTZFkh9naLSDS+uK3Z2ALAT&#10;KBoQUXd8M6oXdHY7eCPuoyJqAotGmpA2Uc9p11/HyUqORTv4Exq+o1hphhcOAHYGVQUOR0R9QmP2&#10;dijTX84hTtSBRUKVF+7qoxlLQUNbpHBHUrZPEQUNALALqCpwuKTiCQ4ipNoGZX74NUX0BBYF5SXr&#10;D42TlHy4dvCKIFwPECXrALALKK9U/WTUKyuCNvD94h4s+sXBoiB3qK9d3xonKU1+28H3HDqWg+4B&#10;YCOo2oDfL6rspLvR382TIijhORmMODbf0D2qcrJCi5HvxUnKbq49kiJ4vOJurus5AADLiemQTXEz&#10;uK9d/xYUC0Zc86yOSRvw8JxkAw6LgSp3/P4m/0hzViiBpvFjGnIOryjyKgBgA0hZZ4H/GSmacSUl&#10;+rt50piervHzkqa/0D2q3PGHjmYprUXawu/kjhc7OQDYIP7Ma5N/j7qGKtUWiB7OFKW6pdiEQ9co&#10;L2p4cpycW+e+OoaBr0p9uuLYdz0HAGC5SWcua+wd+rvTN2zGGySGVFNxA01/oXviJEzHbR0V5yqu&#10;+OaZWaIuFAAAbIB44k4y5D43UjjR6w+N4pv+vjednEGPT+gMVSG9sJv4UZychFObxzeL/KnJHlHx&#10;dj0FAKAHKEZUTKf4xr/o8Wbxejw8L0deOLERh65QVdl0MbuePpqltBZpA7+De63PYwEYIoqnlPg2&#10;O6yHXUfRq2/jeVWvdIQh1yR+PEPYej9R3ABdkvrcmNw0Tky8cO3gE2LvKA68h4GgaJi5Q9vD5mW3&#10;eA0fb4qy2X1+izibcqdwxvAkqkJItRW8N+5mok0UdIXyooZHxUlJk9/mmezebGj/apeLRIXL7g16&#10;iyrvWjLKprxumuGN85+LXfE3C2/dmrixCq9fHXUP+rx5wpCm4r9HiGMToSuUG3Gvi7OTPIrm8V64&#10;L8kdlQPQJ5QbYlvc63DdXeNj5u5q8kyTN5p80OQT9vWj7fpek1eZPM4+PkRVHy7fCy37nVChXJ/f&#10;MeobIivtkCpUw3OTAjXoBuUK8otxUuJ+b4eUD/cssXODnqFcl2xxr8Nm5SYae4Z+vJNrJuToHmvy&#10;FFWNsdPv5KFZQxybYODuZ3JaHEfy4prFb8q/Ijbl0BWqlOJZTU6Kk3K7WPBNM5VDIfrDQU9wYc+U&#10;2xY+3sPkgfa579ash5Xo8Q8hqW1eQpgqfq3cTIb1E04juLGcp4+zh3OUG9PHuvFGpzdL0ue/MjkX&#10;6THQCaoU7mVcjJ/F3izegPuzyflFNRP0CDnvW3yYHW7Xn7g1sD0YZiZpgzhLVH4uRAZcVff4G1ZX&#10;jzY5QHmYFUPuTFMh1efHIeP0huZJ8zVsNi4rTm6ALrBJl3ayt4gTEi9cOySvwuflkrsBlhnlPSbD&#10;NWxQPujmfdgYei/Qzob1Vouf9R66oKue6P6HSQh36LixuF0cRDxxzeNDqgdrrNcx4mC+qFK+D46T&#10;casw4holKs+0E/5/4pgW6AGaNp6ua/K7OM+3udza0tO2q8uoNOYSn1QVzsKQO1OWF3dRE47gagc/&#10;DycVql3fexgQadJF5XfkaFYWYQtoBL9ju0162HR9/wF2FU0bcIe7+b61MLiaXkupVU/wxKUUkHAC&#10;ykWFR26E8lYu34pjRMFas4R5mObfyxQ351RMw9xQnkvykTgZaS/SPGk8/2FyCZEPB0uMihCqPbTu&#10;4eZ6arvQptdntQgNnhGvoTArtSSZFDwMkWIMXu/uDbq9WdJ8DwU3VKjCfFFexfSdOCnZrTXLqgsr&#10;/UAkYG+Yusawawk74+ZQYcCZ3NLN9TJ82iqFoZg8Iv9rch53MkTXQ9YJynv0/UccL5r+NovX7d/z&#10;ldIAc0FVZep5lbcXgebweRPvUkx+FQt9XSg3yMJ83RIfTv64pinDLra62Oy/P36OdhQbQLn3/tIa&#10;93ELjB5mHZzT6cOrySP3WXGfJ/fJxuXqcVwoWmue0fPSxvgUu5xHRFlgnihXxlvjZGSRN4xr3fIY&#10;0eR3XagyxCbHNe1AwkkAe0SZeOBmeOySYUfoYycoxjCM3dfjvPa6owv9UWfIPUMDz49TtUk/n6qC&#10;EzbpzZLme9iop2bUVKjCfFC1U7tunIjs1BomPtiS4rxFNCwoapiBKiMrOydT4wdSyHcKrXBCJVhI&#10;JD5K427poZnsCRqfBvDj+PFXTT4cvs9+V/j+W5lcTMX5m6q8dV2/9YVHeYjuqXFOd23Ayf/94v+4&#10;muI9HuL9lcvRMvlq3J9zBFezrMYCm0DQTeh3mB9OId8lTkJ6CTWPL2rYn67eOXJGWpqPzoN2AY3P&#10;f3xN7Pr/jw3ei/Dz3zN5rcbVlBcqvHVZyBVyVBnAl7Rx+mea310bcA7vFQn/2OeVGzJdD+FcSRvG&#10;+N5f68cGmqFoH3VfxXzRru89DAS3wI+Ik5DqpWbxu7TQAiGE/Ab3MKnDGU4pZJo+PrPGDUrfb3JK&#10;zZimthLpmKaVJHGst7uP0/dsVX0Y6S8ae/PupPGxc97bNMgH/yyUVzu+MY7fIqZgrEZSwvlhGmgK&#10;Q9E376FxPOgD2jzJiHu6nLcaoHVUVZi9JE5CFnjzpAX+UVGCPpWb5l4Hr9uTTAH+3A9efBiPGsc6&#10;j896m8dOfX/6fSqqsO3zJ9rlaSYXnvH/dT10naG8mOFSqipBF8UD50m5cen+fjF5vzXAe6jK8L5Z&#10;HBdSZhqk8MS9QW6tALRKmmxxgb87TkJc7Q1SLPAXaeCuduV5aOn1XibPVu51S4bbduXhuo0+fEqj&#10;brsqj17irxqfN7m3CmNuqCg3aJ8dx2mRz1ku58s1NdCHqyqP8sVNRiHwBfOc9oFUmf0JDXSeQQco&#10;94h8zk1GFnhDFEbc/RUfhl3f+3lTVIju5l6Ho95+74YshT139ZzNnb5F7lb57v+BP5k80v3v/v/u&#10;ekjnSnrPNhYhHeCEOD7bF9gYyHLjVG2ghrz2QprCL+N44I1rluT1/bYGqiOgA9LijvH7kOztQxDQ&#10;DP64rRtogOXnqgyA4BFIXoED7eOvuHHyOWvzTpQvvTalMRfaaPyLaryIQ0FVFfu13RgtYijVM1p7&#10;0c78ocv/7Xo454ryzfpnXYUqNEfSXb8wObsGOM+gA1Qt7LOZ/LaYjNAMKT9nkMdtqT637NFuXCbG&#10;2yJUOBb/Q2nMPUE176fvKPdCPiGOxTIUQJXz6Upx4zqoTVRR3PDGMMVjwc+i37+lwRWv/dnkIhqY&#10;noeOcK0ULmhyWpqP818CvSYt7hNtvM+pAS1uaXIAdzpfM2wWPujGJoW6msp3awrfbyzg8+XC+Yjp&#10;Pk7Cq31GuffxA25MFuV+zSRWqab7dy8NsIeX3KbD3vuT47gsxf1bIvzG7/IaYMQFOkCVYg6TbpGT&#10;lJeZFLY4XgOqTNV0/tvF7MHxozgWW93OdZGMtxJ/CkC4pnYaoVVMOOFkEIaccu/j9+PYLEvurM9J&#10;faEGWlikyhN3tzgWy3L/lgXf0D2kHGDEQfuoMuKu7SYiC7s5/APkfRpI1ZKmDbiDNC4SCGwtxmfR&#10;51v5P6b/P/SXSxWPvTbkNG7CnKqI/xLf/zIlxg9uDZasxtNP7HqdOBbLdP+Wgam+hEPz+EIHqNqd&#10;3TLOQhZ2s9R5AXrdqkKFARcT4dMpCxNv7wJXNc7Ce+WSRy60awgPxV7nyKkqRgnexzPceCwDvrDo&#10;86qKbLoe1rkid0a2m7/Lcg+XAW/E3U8DrYSGOaPqwXPnOPnIk2ieZLg8TM646SOaTvq/iim20+P7&#10;L/PflhFvyKX3E97fZdVjD48qA+BAVQbRMt3D9D+HKuNBnsLh3vf5RBFbG0w27KYbwulHGHHQPqrC&#10;QPePk4/TGprFewHuoJ672FPln8ZzKpx68If43vtgwCX8e0gGemiV0tveUFpyI855SEIPr8G1hwko&#10;32Cl3FTajDSHL6B5ngaaewlzRFV/uPD6MXEWbq2fn7CL+Af+DdTzZFfl/ag+ORqAak71wYBL1Bly&#10;d1FPjXRVhs8Byg3yZcBvpL66Oj4QfqhGXPLGfTmOB0Zcc0wKn4xXKxpxQwvbwxxRHvZ6Rpx8hFMb&#10;xOWchMV9OfXciAsGTHxAHhbf9zbNv3HvvCjbjwSjddS2p2+KW1VhQ+h/9ffi/S86Pi/14xpQhbhH&#10;eZuY98fx4IjFZknj+U4NIP8ZOka5EXdkMQmhAZwRF87iPL963CNO+UPi6Pi+l81rs7P4tgKh+jb0&#10;W+zdPVblXT2ryW/i+12KIqiiT9yb5CIQQ0JR30dj/FVxPND3zeHn2Uc00M0CzBHlD93XxMnHom6W&#10;9ID/P5OzqMe5OK5xdDg0/uTwpkO1cwsVcJPGwIk4zitJYg7UivKjodpqKOwNudHRXKGdQ9f3o0lU&#10;NW0O12Pie12KUFxhxKUTNwZrxMXrM+N4bKNCtVFGa8KGdFIFrYHNM5gjRRL62+IkxIhrlvSg+456&#10;3IIioGouXS2+52TANfWQKA2xbVpf+L/83qaNOZ9zdWP1MGSuvOP/q+N7XRYDwLd+uLl6eH/Wg/J+&#10;ho+I40EOdLOUjd17q+9hARA5EvMgLeovpITqvuVLJVTNpRul997EQ77mLNO6Ofo7+7bv2fWrJp8x&#10;OVbjkwV+V/O921R5zproV+eNhOuqv564ZMTd3Y3jQuc6Oi9t4BSTCynmLXY9pl2gyoi7VxwTcqCb&#10;JemBoHt63QAcFgDlRtxHi0kIG8cnVPc+RyJ1hDe5XnzPGz3WxxtYfizDF/5mlw+ZPNDkqqryDScS&#10;w7vh88Ez+KD4/afFn5fyB9iuGiP+50Lj30uqhzlxgVSwYe9tX7tOzllecG/cxEtq/+Yn1ONefutB&#10;VU7c7eP4cPRWs6QNw89NzqwBNpWGOVKEU4P3wvdTggZwuThvV89zcVTNpcsoP4d3o8aRn5O/Mnms&#10;jetFVBhtqgy38H9sKj6fXu9r8niNcxQTvu/Zzvyv6ft9yLy37SvkDCB7j/8T3/MiF674sHsg9MIc&#10;dANWVUbczeOYtJGzOmRGRpwN6UkmZxOeOGgT5Z44jLjm8QemT/oGdX3f20Kzm4nuinGUSMZg+D1P&#10;N5koRo3n7pboAZwYbc5gS57PzTEUuNl9z9k1Tu7eXvyd8u/P/ifz9jGBJ6v/hnoyAu4Ux8C3kFk0&#10;fCg1FNr0ujp8PagywpO3fFHv3VKyOj62MhAq1c+hgc83aBlVD7lwPTZOPoy45vBegBdoGEZcKt54&#10;Tnzf3iO34wFz4VPnxfyuyZVUGWYh12Snw9Kq5vtu7ncdGH9/+l99eHWt+5qO3krr5Y8m53V/o6VR&#10;7hZnIIcxPCG+910x1FulxsB+sXpuYK8Hl/JwkNY312HnSJ64U+2ylzDioE1ikn0y4o6PkxAjriHi&#10;gyQZIsGL1Mtu/gnlm4Jw5Nbf4nufFBHsaMjKcbOXH7TL7iqMN+3ig1jSlDFnfyN0Vf9A/B+2ut10&#10;nWFShnnTermLBmAkKDfU75fGzN23RSC1n0n38XR7vZ94oPrIyxW12KHwZSXpsJAzuo8GXEQDcyBN&#10;MI0X9XFxEmLENcfIGInPtsdGL0ZvjbiAVDUUNXlQHIesGlRrG0bh4Zu8JymPsBXjKN0PVSHYN6Z/&#10;QJVXrk62r+bH0z25yC9t9P9cJNL7cx654+OYLYpB4L2k6R49TRpmg98SVSdvXErjQpxFMr77QBrL&#10;iRGngW8coEVUY8SRE9ccq2PSw+3hGkBStXJPV7i+OA2HomFUVJzKfS6MVZp/73e/qxXjqO73mzy1&#10;uI0rqnrMTf6/8O+ahIdg8Eb5ddTo/7iIeOPX5JruXi5CeK48Cu0HwdMqV+QyZNw8DVXU/yzGDDZI&#10;0m1RN1xCGHHQJsKIaxsfTn2ABmDEBTTtrXlSMS7eKNrmDN3U+uPlatmAK/9XRaMzehCvavIe+/jU&#10;Gfc15L+91uQSpQeurf9zkXDvNRlyT4njstGK5I2SHqDb3edCe5neh7nXi6rNVfASnebHDRrBtxsK&#10;3k6MOGgPEU5tG++JG0x7A01744KE46hCL8IzZoxVePB+QVVH/ezn5/T/TkJuUfaxjw+16yM1rjx9&#10;qMnNFAsYCo/UIAw4j3/fJkfF+3hGmvhzDtP5fMqkw9Kao+lqRNWaCk2PMeIaxs35XveMhAUhPoQo&#10;bGgP/0C5mwZixAWUP+C9oRN2p/cyebbGHrfnmfy7yQHue1IbhLk/eNPfD1V8RauS0ruYtSwZIso3&#10;gXuq2gh6Q71tA8Ebi9vdpunZmoMnd9kQnri2wYiD+ZEmmPDEtYU34u4aQ3WDMOI8qh6mvk9bnYG0&#10;qfCEdfo/RwNli5fUk26VLuxTOYWx917aDJbtWtowFMpK4fT6+eU8gzGq0gbwxLUDRhzMD+UK+LNx&#10;8mHENUQR2rmrBuSJ8yg31kaGWjTWvAwqr6wvuHuWjO/gkftIWgKaPg2jCYOhLKLwlcKPLeYa88mh&#10;yojbZ9UdndbAPYExGHEwP5SHGz4TJx9GXEPEtKDBG3F1CIOtN2jaIxdeP8stBd97b7Q0tGuGQ2m8&#10;+WrmcCLDIe7/GEy18M6gyrANlZNUpzYPRhzMD1X5P+F6dJx8GHHN4Q/fvocw4qCnqDLefC7hDUy+&#10;59ZDMrp8EcKODLqpHn3K+w4G3mVyAU0XpnQ9LAuHKuOWFiPtQHUqzA85Iy52xg9sq5mYsGtMqlPt&#10;+oCh5sTBMFB9MUvwij3M5MRibaQWM8EYm9VUORltvlefJ1Qz3yT9TW/AQT2r1bFbkxMbaPbbKGks&#10;TzfZVxhx0CbKw6nvipMPI64hXAPbwH8M4cQGGDaaXZV8VpP72hr44hq9KNNpGMmwq1tTp5gEXXVj&#10;97sJn64TVfqes1PbgRMbYH4oD6e+MU4+jLiGKE5seJQIp8JAUF51vCWFWOP1chr33AvG2A9N/qo8&#10;PJoIBQsh1+1Yk1eZHG4/f0H3u1P1MFWo60SVEXddr6aa1XyDJo1lmNN7pzZeXd936CkpvKfxon5Z&#10;nHwYcQ3hjTi7PlEYcTAwVFQly3nM4gMuNOIND7srm9zQXt80yvU0NvbOrdwgnOrRJ4y3daPKO3qz&#10;qKZmej1hlxhtRmye/sUu5xSeOGgT5SGP/xcnIUZcc3hP3HM0Hufdur7vAPOm6AsYDLCRIeY/HzeV&#10;E3HfP9JT3giEXUOVvr9d1EsreOIaJXmUf2cS+iayyYD2UJ4MnM4/DEYHi7oBonJMPaxemjwPXd93&#10;gK7RdO/AUTNo1z8wNYf2R7d1/W8vPaqOIPu3qJfQ982SjLhQyHMWMW+hTZR74sL5kMHw2Fo3M2HX&#10;cOP5RrnxBgCYJ1H/JCPuYVEvoe+bJRlxJ5ju351cTWgdVYv6vnHy+eNyYGP4cOr75aqBAQDmifLI&#10;y9OjXsIT1yCu8vqbomIa5kFa1Ha9U5x8/gxC2DhpUX9aLvcHAGCeKI+8vDzqJYy4Zkn6/hiRBgDz&#10;wO3MDo6Tj2qlBnE7s2+InRkAdITyvqDviXqJQrYGcZGXj8ud3wvQGq6D97XTPBRGXJOkkvNf2uXM&#10;wogDgA5QbsR9MeonjllsDt/c/X0ifQbmgapDq6+gKskVI645UqLrqSZ7ib5BANABqvrshYjAD6Je&#10;wohrlq2xY8sbRSEbzANVIb5wRMjpcSJixDVHOuz7DLtcRhhxANABqnT9eUwf/Trqp7qTMmDX8C2l&#10;jhR9QWEeqEq+DI0J/xAnIAu7IWKvuGTIXV/Rxd71fQeAYaHKiLuEyd+TiupCL/aR4qzsJ4sTemAe&#10;qHKx725yQpyAGHENERd2ClmECmAWNgDMHVX5cFeP+mg7pzU0ijfiHix0PcwDxXh9nHBfjhOQNiPN&#10;MnKxm74MDZUnFcEAAPNC46PLwvUOUS+h55tlsmG3cT5cGHEwDzQ2KpKb/UNxAlJ23hx+d/ZikewK&#10;AB2gqkfcEVEf0SOuQXzUxV7eSONnK6kz0C7KG0C+Lk5ATm1oDm/EfViUnQPAnFF+5NarRooJPd80&#10;vj3XgcHriREHc0HV4n5WnIDs0Jol5cR9W1UOYte3HQAGgmstEq4fi/qIiEuzpGfmaTbeF0tj3vW9&#10;hwEQcrTihHtQnITbSHhtDhvKVCjyW5PziTYjADBH0sZR4wK2H0d9xOk8DeL0/EmiJyjME1Xh1FvH&#10;SUjCa7P4sQxNlWkzAgBzQ/H4J7vuY9fTavQSbJwUcfmRqiKSrm89DAGbaJvjhLtanISUnjdIkfAa&#10;DGWqlgBgbqhqL3K9pJaEEdc0yYj7kqIXThhxMA9CdWo04i4uTm1onKIJ5OPiWFOhCgBzQVW05b5R&#10;D5H33Cxex79LMdoSdD1A66QWI3Y9l8mv4kSk4W9z+AX+FtFmBADmhN80mhwZgywUNTSL1/EvEP1A&#10;YZ7ECZcW+zfjRORg5GZJ43m84lFn7NIAoG3k2hqZfMbpIzxxzZKauj9MrqULQOsoX+QfjhMSd3tz&#10;rLrKpT+bnFdULgHAHFDV1iicj31i1ENEWprFH694O5H3DPNEyhr+HjmakZza0DQ+kfjaUalSoQoA&#10;raJqg37FQh9Bc0zG03T7NUQHApgn0aBIDX8fGuci3bybxedMPEDkxQHAHFC1Qb/rSBGtrhJKbRjX&#10;zSEUBu4jIi0wb1ISpsmhcTKu0GakcZIR9zoqVAGgbWKuc+pZdmTSQ+j2RvHpMr8w2ZMecTB3VLnc&#10;D1AV22ehN4fPmfiGKG4AgJZJeibKF6L+oWitWbxu/7w7HaPr2w9DQtW5euc2+VOckBzL0iBu9/tX&#10;k32Fyx0AWkSVXg/FVOj1dqCFFHSPqt1aaPz7jTghyZ1oltWYjxK4pUh+BYAWUXX8042i3uE0nubx&#10;RtxTRHsR6ALlbUbeGyckFarNMlrsUYc+R+zYAKAliia/TxgpoNVVCtaax4dTD0/j3vX9h4FRVKg+&#10;K05IesU1jPPEfV4uXwUAoEmUb8yPjnqH6ErzTNpHmX4/SERYoCtUlKKLCtWmCWOZqphOMdlb5MUB&#10;QAso5sOZCj+PXX83UkDjKkp0eoO4ytQ/mlxQ6HToClW7toOq+YkR1yBpPJM37lbijD0AaAFV+vyG&#10;UflgwDWPz3P+joiuQJeoqmQKHqLfx4nJ8SzNkx2ULPInAKBB5PJtRXpMm6y6043eLxfCBpg7ynsK&#10;fT1OTHIommXiibPFH8aYfnEA0CitkHgOAAAgAElEQVTKdfkxUd+QHtMOW+P1aaJYDbokTsDNscgh&#10;9LtJZ6iy8JvDn6F6hsmlRQ4FADSIqqjK/iZ/r9E90ABFeswdRWQFukS5C/5RcWJuZffWOL6v0P3F&#10;7g0AGkK5Hr9n1DNpM44ub5Y0niHtKJx2RGUqdIuqxX8zNzlZ+M0yyaOw6wdFHgUANESMpKSihndF&#10;nUPPz+bxZ6aeZK/PJlJjoGtUueEvYnJ6mqzCkGsS32oklKWfT4RUp/BnECYB8DA/plGlw89l8puo&#10;ZzipoR2ScfxpRR0u5iF0iapE+zAZvxMnKAcmN0syitO43k6EVCdorAjDWGxW9UDaFD/eEudm1/8m&#10;dEhaL7E9z+Y0N9y8GaxhpyqacquRshm3wGAj3jw+LebFisdt4YmDTlGeT/G2OEG3sYtrHlea/mYN&#10;OCFWuTdlS/HxLBl9X/LWQb9Za47UeWxVGXaDmh9yfSdNXhP1C8Vp7eA34nfXgHU4LBDKleQj4wRF&#10;CTTPJKRqSvfXJufQwB44AeUP3fT6PDYe9zR5k8mXNfYIf0VjY/deJnvV/Rz0kxlz5MwmtzR5usmb&#10;TN5u8nKTB5pcxn3fFm/k9R1VRu3Z7Hpi1DWEUtvBezevlHIRu54DAL7NyHXjBEUJNE95esNh6eDk&#10;objjVf9wPkJVo+lZ/MHk8XU/D/3C3WPveX2EyS/WmB+hb9dRig9Wk0HMDz9OJgfHsSCU2g4+r/mX&#10;qahBPZ9jsCSoykM6v8YPTIkq1caJRlwKqb51SEacnAEW33c43/Hzbni2RVmJOT0rMfzsq+yOsc+N&#10;vHJDeVAPCedBS4ZJOJfyK+7+hzmx1c2LbH6sjnlQ/D2bhjA/3Fi9No4BVant4DfgR4sOA7BIxAm5&#10;Ke5ij4kTlZMbmseHVIOxfF4NpEo1vU9VobFvxnE4Q+6ot2joZmf4xrL+M+KH3zVJpf0UPPSIolXG&#10;BUx+Hu/5GcU5oN7TFG231dRFP/AYFbl0fcStp3MqVqVyXmqrpDn2FFGYBouE8uTY58eJyo6uedLD&#10;J43t3ZM3rus50DbKw6Bvju//nzVjMzVezqD7Z3z5TuVeva7fHmwQTRcqfCHe82S8p3lQO0fi6+2q&#10;NgS3Uo8ftMp19h3jABFKbQ8fTg25mYPQ27BEJIVg19uPZizn7rVJavz7PxqIW96FP28Q3/vKqmMH&#10;4+Uf4CmkcdMhhaP7jnLP2b/He5w8HzsyTPzX0wbpJyZ7SP1sxqo8peAD7r2js5vHz6+/mlwohey7&#10;ngcAE1JoymR/e83Ze+1RnqV6KfU8pKrcC/e++N6TIbuu+eW+r7bZpnpuBPcZ5R64YHj9JN7zZLDv&#10;6hz5N7mK1b6Q5n00JPaTa9LOxrsd3FwMOZqTqmCAhSFNyjhBvxknLE1/W8IlID9RPXfNuw1COKli&#10;UjizCw+c9JBKYY2byoWVYDmJc2O3eC/vH27xanVM3c7MkcyIsx/9iHro6ZbzWtp7fLR7z2y626Gu&#10;yS86BxYL5TkWLx/NXFOk7OyaJ0YQk4H8QzfuXU+DVlDlhbtWfM8p+Xqnjbh4TWN3jPDGLTXKvXBn&#10;UdVKZHtxz9c9R1ar8y1/qaoIpuu32hjFmH0rvmk23O3h0zhCulGvN92wxKjKSTk8TlgqVNuhzO8a&#10;JcoGY67rOdAGzki9dXy/G8m3LENmd5Pz5MDyoMoQ2S1enzi6wVWl6a7OkWTEnWKyr3qWrqBqU3RD&#10;937xwrWDD1GHsPX+ipXxXc8DgClc2OtiJn9PM1goh6YpDZH3y1Vb9o2WjLjUqiV0qT+7evagHgJp&#10;zsdryO06Ld3bDeqdZMSdGn9vb+aGXI6fydviGqCTQHv4zfZxcl5QgIXDT1BTDMfHiYs3rgWKh9Sk&#10;wKGPOzw1F071YxdIHpsjlXt0un7LsANU6Zo0N94bb2sySHZ5bqRwql1/q3EeZi+MuPQ+NG30UtDQ&#10;LmlOvkDkw8Ei4ydonLDs8tqj9MY9Vz1N0m+wsMGPXdk37HoaQIPXPiBNhVEnbY1UGfe7PDdcfthX&#10;5QyfZacYsyfF97ghoxfWJOmZNJ8OEflwsOi4fnG3ihOXBpItUVRa/sY+DJ3Xe/PQSajwuMT3u9GH&#10;T1nk8GOTPfs4fn3Dzweb88Gw/11cD7tazFDOieShfbJ68tBVXswQTjxJp1lwQkN7+BN2/myXvdUT&#10;ry70GO81sdd/ipMZRdEO5QkOD1RP3fWqjLgbxfe60bynNH6B9NB+nfIq667fNtSwmh+vNWpUu4st&#10;Rermw2r8PSHUuL968tBV7mW+Z3y/TYwZzCCOa9LNnxQbRFgG/ETV+KBfiU7gbeITZ78n1y5DPVIW&#10;yufVp3wvMG3M85KFPOx672gkkB+3YLh5nXrCPSLex23F/dz5iVDkSdqHr1CPvHCuh2eQY+N7JV+5&#10;RQoj7gj1ZD5Bz5Hb8dkcfmSczOTFtUfWbsTG+g7qoTdOuSfhxvG9NtEaIatW1bjy9SBR6LBQyBlw&#10;0SC5nruHKWS1YWM+fhwq6y+mnnjhVt3xcnY9OM1zbXztwGzKOXVQ8iB3PR8AdoiqUMeBNZMaWsB5&#10;klID215549z7SXPrf+JbbyIxu8yP+7Wq/BVCqx3j7n26Fxe2ef6H4p41GVZ/kXqyEdL0uvlEfI8U&#10;NLSLz1c+wWR3oUdgWVClOML5fN+NExnXfXuUzX8PTrtv9UhpKH8YHTR64xFt/CGecqHSg/xrqhRv&#10;+ptdD8HgSONu92VznNN72vXb8V75nK6NeuHSAzdLQF/2vovF/L1OHK8m8klhxyRD+ZVJH3c9HwDW&#10;hTcgNN7VElJtl/LMx8nh7ikXpg9o2iPz2vi+Ux5TI4acKo/Mx+SMCGHIzRWXxzUZe0VPUnEqw4a9&#10;cO73PVoulL7MuDFL4/fB+B7xwrVLuak+VD3x7MJAKIy4m8SJzO6vXZJTKnkUQt7YJBemLyg3Ti8Y&#10;S/ebaC+RfrY05NJpGKOHYZ+M4kVGVTL+Zvf63bGgpREDLhn9ro/X95UbjF0Pw4ZQ7sG8ZjFm6OH2&#10;8K1FQth/L/UkvxIGhNtFhwOkfxUn90YatMLalM1/PxPvQa8Od1f1gE1FBw8avflmWkz4cQzXZCwE&#10;46HcnHQ9FL1F0x6kIG+P93diwDXheS16Ld5MPfGYlF5M+/io+B7xwrWPr0oNfS0n9wFgaSgeeG+K&#10;E5pWIy3iPJ3Js3AL9eSh5JHzlETj6ovx/Tb1gKoz5D6syiBOlX5dD0XvcPd2i3v9rngPthb3ZsP3&#10;2BmFb+qTka7cc3zt+F6byB+FHeONuNCTr3c6GAZAfLimh91t44SmrL1dsvCQXdOxQb0ID3mUe2qu&#10;qMpwbSKs6n9+NT3oo7F4Dt9HDprDzdPd3DVVIW91nrcN3Vv3e9I6CWekTkJey35f3Tim9fGxhvoq&#10;wo7xnt1TTS4sQqmwrKjyXAQFOWoJ4Hp7QTskQy4p7MP7WqnqjSl7/Z/x/fp8qUbG0v9e+zuhXcAl&#10;VPSR61Pe4bxx99KPaagQ/VpxT5sKlyePVDL8b1fez2UmjmfyKN4svsft7n1DuyTdGzYghFJheSnC&#10;E+8Is5oq1dYpk7V/qJ4aG1LuZYxVuWXiexPjWXbzDzvsg1V5bqhc3UXc/QvjmHRFaB/z6+JeNmbA&#10;+XupcYVzb45ac8ZwWhNfje+ziX56sDbJSE7PuPtJnNIAS0yawFGx3CFObEKq7VO2HHm4etI2oUR5&#10;7k8IXfw5vvcmH1p+vvpNyBNUhADJlds5VBhQJvdRFeZsqo2Iv49+Ixk2OHuqJ2HUgPJ8wrsVcxad&#10;2yJFvuHf7MN9NZ7fhFJheQkTWDGkaq9/Hyc4IdV2KRuY/tHkvKlates50SSazqM6ZDQALmzfUAjJ&#10;K+gV154ihEwuoGrD0qtq4DZQZexuUmX8BmPqdZPBrjzJjRhwbg5MjlczObCHxQxp/oXx/Jl7r2ks&#10;oT0mXjibVx8RoVToA8q9cW+JE5wq1fYpq+9eoh6FjTyqDLn03p4W37NvAty0IecVdjCSb68iT69v&#10;47xR/JgU3rdrmfwojmswOHxxSpMG3KozDu+l/uXB+ffzpPiGm0wtgNlkoVR7SVUq9INip3tInPCE&#10;VOdDmch85VXXQLVPuD5uI0+Evf5AfM9Nh+RKz95W9/ptqo5smsx7Qqx5xeRqdfpFMDie68a1yRYi&#10;/naVeXAvVs82NGls43U/k9Pim08eaXRtu/jIx59Mzi+qUqEvqFLgZzU5MU50QqrtU+ZxTY7jUk8e&#10;Xp7ive2xWp2x2bgh539XfFAmD8/JJv+xmjdbnRQ+9KmwZL24++I9lKGH4Y/cWE5Cfg1WUNYZcJOj&#10;1NSTPDi3gUlGaWqMTC7cHHHjHYr4JpsEgKVHeajrpXGio2DmQ2nI3V39LnLw/QkvHHuA+fffqCFX&#10;hOq8Vy5UBd7QG3Or1RFIvTOgS+QMpSJ0ehn7+L1uAEvvW+NGtqqw+nftchYp81p1PVQbRrl+vWl8&#10;z6PTcWgpMhfSUHNWKvQT5UrzOnHWc5bqfCgTun9jcm71yBPh0XShw4Emp48GIvdMNDnv/O8L4+wr&#10;WD9of/egwjPXmzCeR5URPfU+Na4cDmHMZFB572Wb9yP9vV+bXFC5wdP1kG0YN75pzL8f3y/FDHMi&#10;GnBJv/7cXo82CkP0ukOPkbKGnt+KE36FnWL7uErK5Cl6lXr2MPPIGXJxzl1feVXiaDjU8APOz+Xw&#10;EHWKPfAek39R/tCdVLMuM+V7Un7m6b72Hp9v17+6sZgUNrWwkfPep2RMn2JyGfWokCHgxjgrZlBe&#10;0APtUs61F4pQKvQVF1Z5bDHxUTbt4rvUJ8Pihuqxy1/TD7ibu/FozZDzvzNVqxUP06NNbpE2NIXX&#10;aqlyFdP/GsPE3usW5MoabxZOc+/dV6W3MvY1BlwwHq+inhlwAeURjstpOmUAvdo+q8VGJDSqHt2X&#10;rucHQOOoekhd3OQfaREIZdM67uFWd5JDLyuoNN124TA3JG0acuXvTa0H/N8JRRePsP8vna04MYi0&#10;oAad+z/TKRWl4XY2+//vaNePF2MR3vto89BiCkVdQ+ZgwF21mANdD2MjFPciXD9bvHd06pxYrc6q&#10;PkbjNbz03nWAWlQleIeJflRcAyidOVFTqRfCXL17wJUU7zGcJZkMuLZy5LJh17Qxt+K+HgyNkOgf&#10;TjTZK1UarlbtUraoMOrmdZ9Ub7T5UGmQ3e1/vZ7GBUu/Kt57m2FTT10OXAihZh64vuQoubFPc/rB&#10;brzL8YD2SOOcxv3+6nF0A2CEqt37bePEX2lZwUPFaiGB66rH+XEBFQ89m27hPacwXxvtR9Ya+/Q6&#10;GHLZOcKr4xNN3mnXcFzSfun/9hWtqoy61LpkUxGaXVdfOuWGWGmsbXZ/p+5/OI/G4enQQPqE4j2s&#10;rLpm3m2v7SIPMd3LULxzuT564ALKw6iXUCzcUd4kGdrHFzSE1kLnk/OOAvQSVQ+CPRSPhVl1RyRB&#10;65Rh1fAQ7tX5kbNQ7r24oslJcQyaPGR9PeM/lTen3DsXOC2GZ56tcZPsUdi1MKa8lMZXeJ+7xVy1&#10;kcTXu0UpjcFZvzfIXhoXhzzG5KMmvyv+1+3RcNuuPEeo1bF092rVGXA/cCHqXnngAt5Qj68Jo3ZL&#10;GvesWAyg16ja4T8jzP5VmlLOmzKs+nL13BsXcAZQMuRCy4lvjAbE9Subo2e4NOZG7Unceqi+cXX1&#10;b3b5psmb7XUwpkKz3MubnH8Nw25d4gyC0HrmUhoXvYQQ3SujIXlyzf++Ev9XX2E+93FTZUAGPmVy&#10;NvU0RUDVPUvG6X+OBqOdZtawNpNisTj9r5mKlLqeJwCts1odEh4eGGf4RdHJchwe3luSwgGH9TX8&#10;5FHxIDTZXeP2H8mQarvgYRZZqNv9L3VeOv8zoZnx90w+o3Gn/iNNnmzyMJN/17i5812j3D1+7qEa&#10;t6N4gcmbTT6hcaFFyGk7Q/V4j+HkKKd5p0IUf88bu69UHnLu1Rx2Hrj03kL1b1q7hFHnSxnN+JIG&#10;EMkAmKA8pyOdcYk3br6Uiigc4n4BuXvTV1R5oHx15ZPc2PiTF7raXGQ5dIVRt5Zht/E/PK62G/2d&#10;+Lo8f7Pr8Qj4e/RA5WHlXhlwAUl+8xvm7XdHg0IUowvKgoZ7ilAqDI004U0JHRwXwoq6e2AOlTKs&#10;GlpDTHaU6rFCUvXQ3+TebwhRjkKHMUTlPRxdz8syZOk9qSvKDbxt8f/fGh7y8UGfZGsU/7n087M8&#10;bIvw3uvCp780uZYq421S5NEnNO1hfEV8/4RRu8FHMIL3OoXw8cTBcJDLxVmNB5WrMuRgPkwSOlQ9&#10;EIJHqvdh1YCqh+Po/UYDYB+7fsoN0LZirJZhftZ58UqjbNneh78XgffZx+dSMVfVs/nq3ld6j3eO&#10;Y+E3vctwL/tCymFNczHkdY+8+l3PFYC5Eh+YaWdZ1+cI5kNdMv9N1NPqvjpcYn8y5MLH4VSRtNue&#10;eOWWyJBbdnzRh/e+/d3kAepx/lsivS8X9r+kinYic6imhhy//sNc3F/RC9f1fAGYK1IWtgt9p0Zt&#10;C6LCRjHNlzI/7g8aV26OwlR9DFGVqCanyuRAk2PdOM2t/9mA8d7hcPW5b6GdRiiGmoRP1VMDLqBc&#10;R4b3+804QGx2u6EsqHmL4kai67kC0AnKd9L/VSwQFNT88AZJemimiqvB5HoUrTp8iC545UbHxMUw&#10;li8qYJ42RLF5C61LkrfpL8qLF3obPvUo31S8Po6LP9yeuTdfyvD11RXvUddzBaATlO80Q+fxfxaL&#10;BeZHnSH3Mg2w6ko1oTqN5+cH3HhNzgPVcuXLLRrZg9FVxip+/Fa77KNKV/Sy+tQjTZ35+5A4FtvK&#10;8YK5UXrhJkVgfU83AVgT5Q/LtxQLBUU1X/wDInmb/kMDKXTwyHl65HID7Xork++4MVu0KtZlIqs6&#10;VW68hTD2DWsaNPd6DkpT3sZ/dWNCP7juKPXiLXxeN8CgUZV39S/FgkFZzR//UE2EDv6DM+QCzojw&#10;x1MFj9AD7Wv+wPdtxUOW+VtP5rVcrc5aTfzU5N+UJ/X3OvctIeUeYHvv+9n1T3FcVtLgzeEeQY73&#10;EgeOK1Ivup46AN0il/thi+OjccHgjeuOstAh5CRdvKgo7nrazA3lXjkfYg39oUK+3G/d2GVHURFm&#10;neANN9+4WPFzPzcJYcN0jm851l1Pg1Zx7zPpwTAOyePrdSFzac6kNZyeSXYNbV7wwgEklCvsG8e1&#10;4w/ThvniH7jpAXKCydlVVHAOCc025kK/sv+0sfqFG8MUHqxr0jsUyny3NCYTL6997sca53ydRQM0&#10;3gLuvW5yHp4PxyGioW+3lGHUcMSdv09dTx+A7pFTYvH6+bhg/DmWMF/qCh1Ci4epB87QcH3lNq3m&#10;R3cFQ+Q+Jl8rxnJ0KkLRdLfPc7psMJx53SJfNrmbxmfXln0je9+b0CNNeeH+O44RBlz3lAUN9xZe&#10;OIBp/MIwJXbIaPXkXclh/ngvSnqghEPWS6O76+nTCcU4ZIn3Jje2MXuHXU+bDObYsEnHXPXJQ5fC&#10;Tf49TRlusVVIKF66nmZ7Nbu+rXOlZgweF4er9OLC/MnSSqLXeLLpGNJGA2CHKFfqYYF8xS8gocg6&#10;weWDJAMkcKQGHFYt0RoGicm+NnSPtOtx5dCqOue0zBdbhrleGm2jUGlRpJAIXrcH29cupHyND9Z4&#10;Syivfv63OLDpDFsKGbql9MLdX3jhAGZThFRuPVpFeOMWAf+wTgrtiYoKbahh1RJVYcE0j7PwoF2v&#10;avJ0e/2tmjEeea7ifK87iL7L+V+GgZPRlrxtKzXfH0LKT9b41IvScEthw8HOGzcmyYN7yGTwaCWy&#10;CKT1l7xwPzHZQwPfdACsiXIPRhC8cYvDxDPgHjIhId0/iLqeQguFqlBr6Z0LBsyV7XqEyWdMTq0Z&#10;72QgJSNpuzPo2vTYZX8j/p3tqRVI9LRtr/m5U+xrn7Tro00O0PRanrQKGTqaNuCu78aUViKLQW0u&#10;XPIeA8AMlIekbh0XEN64BcA9WCbhHo0T+THkdoDGD4DNZQgxfj6EGW9r8iKTr5qcssY9CA+VkJ+Y&#10;jLvkuZt477x4T15NYUX6fPr50e+LxtpWTXvYPH/WeJP1fJND7fsv4N7PlNeNeTHGjU9aLwdpfJC6&#10;lG9W0XXdUbZY+r7yM5W7nkYAi4vykFR4fcxoVVWNFlFu3eEfLt4bcxdhyO0Q5cZbMuiydgVRwjFT&#10;odVO6EEXiiNC+PUvUzdjtrNmZJBF71ky9MqP67xps+558LJ9w65vM3mMxs2fs/y2KJtKw425UOHG&#10;ZLd4z4PH8q/xXqYeZBhwHePuQfLCJf22hWIGgHWQFky83jwupBUU3MJQdjAPrzNDDmW3PpSHXLPT&#10;CZyEz53PxjScaHK4xsbdK02ONgnG1c9Mfm9y+i7cy9Pjz/4s/q6Pxt8dQr13Mrla+Ns1/5M32sLD&#10;bdCVyjsirQlVG53LmZwc1w4G3OJQeuGOVzHvAWAHqFJ46cHwidHq4hSHRcFXJvqQ212KBxVKbydQ&#10;Pu+DNysZSHUGlJfQn25vjU/VuKLGhtcNTG6mcUqCl/C5GwSDMHyvycXjz57FhUGnPOJyxRohLKyB&#10;t5fZGbSGAafo7cGAWxjK5r7hrGQqUgF2lrhwUljmOqPVVZXeo+wWgBmG3N0l2kc0gXIDamTYJc+X&#10;8rNcZ8pq7Ge1WjUorjPOsjCvnAEZX2/iXu46ceyTAXdle53OQ6WZ72JRFjOEQp0z4WUG2AWUP1TC&#10;9d1+gVG9tRDM8silfkp4bFpAzkCTM/LiwyYZYZtdIUXyoCUvmv+eTaoP4Xb9NpceN5YpxeDqijlw&#10;4jzURWS18IheQ+4ZBAA7iV9AtrYuXxQ3oPgWhKJqNX0utJpIHiQMORgMUuYJTR64UAzyz7g8MOAW&#10;j5Tnm+5NOFnE52Z3Pa0Alg9VyjAdx/XSuMB8GAK6Z7Uw5NLrZ2nao9r1tAJoDWmq4XO43s6tFXLg&#10;Fo+yoXZo+XIx4YUDaAZVnpzQiyrlk5Aft2AUhlzymr5a08Z411MKoHGc8ZZC2+H1/d0S8Y180VsL&#10;gtNbyTnwTFFpD9AcfkGZ/Gex4FCGi4N/OPk+Sx9WPDha9JKDHuIMOF9s8tTJwqiOb8KAWyyydkl2&#10;/aVdzqYqFaTrqQWw/ChPuA5GwI/iAqQB8GIyMeRi5//A1zVuZeHzhLqeWgAbRs7T7Iy518V5n07D&#10;SOsCXbVAOC9c2nDeTbQUAWieqBxTjslt4oLjOK7Fxd+TkSFn9/Akk6uo8MgRroBlxbVuSfP5HCaf&#10;ivN9mypPD3pqwUgGnCtm+Gzq05iMcQBoiJpwxUeLBYiCXDCKB1fyyJ1hcge53mfCKwdLRtHeJRlw&#10;lzH5SZz7W5WnFsBiUbYTCaQNJsUMAG2g3IjLWo7QN25h8Ypym/v8U1V54ijjh6XBbyhdAcOhqo49&#10;o4nvguOLGcJLkyMVdRFeOICW0PTO9zlpIaa1OU9FAOtm8jCLp26kHKEPmJxVRXhVKFBYUNwc9flv&#10;T5pMdBcZYGO5sJR9Lf/P5BwplNr1HAPoPapyFsKZkT+PC5Eih8VmVuXqj02upCqZmMbAsHDIbTBU&#10;bThCFeMH3JymGflykAzsdL8Ol7uvANAyyhtp3jYuRIocloDCO7HVXe+top+cUKiwALh56c+r/Reb&#10;yj9L89fNa/TPYlOmdoT2R/5koK6nG0D/SYtN45yUcH1/XJCEVZcAn1Dswk+BN5jsUVT7YcxBJ6jG&#10;+xbn5sOkqYIdiU3kolOGUTmZAaAr/MIz2c/kb6NVOs658gsWFhP/wPMnPIQegFcTx3VBh6gy2Da5&#10;wpvzqAqfBjhCa4moOZnhEYoGOsUMAHNG0/kpD40Lk5Yjy4P3yIWr92o8Vu4ep35chDugTZR737a4&#10;17cwOSnOzW3FZhFds/iUYdRjlN/rrqcewPAoF6HJF4uFinJdDmrbkNiD8rN2ubjGXpFRTzl2zNAW&#10;qvRImGvJgNvD5CVurhI+XT78RjEdsXVFVW1iup56AMNFecgtLMyyQgwluxzMql4NeSsP1rTnFWMO&#10;GkGzvW/XNzlhNCHHnjeqT5eTZLwlAzx5+Tn+D6BrNP1wf2JcqBQ5LCG+erUoevikyaVUPGwBNoJc&#10;kZSqzWBoXfRiN/cmpy+Q/7Z0lB7+L4swKsBiUS5Kk+OKhYvSXS58o9TgAUn38Z8mj3HnVdJXDnYJ&#10;5fpiNzenDjH53zQJFb1vGG9LSVmNGozxy4tqVIDFIy3MqIwPUBX6oFp1efH3zHvlvm5yXRFihZ2k&#10;OPPUh04vYl9752TiubNPMeCWkro824eLMCrAYqJiV23XI+LCJay63GRHdhUh1tea7K3ioUzxA5Sk&#10;5HVVm70UOg2e3EeZnBrn1Ipc7htHZy0nNe1EPq7qfqMfABYR5SGSoLg/FxcwYdXlx9+7Fffxn0we&#10;7g4iH1WxhvmAMQcBuapT1/MttQ35zmSC4X3rC2UY9RS7nReOURrCqACLjPJq1dCN+7TRqqYJcB/w&#10;npGyr9z3TG6t3Cs3UdhCcQ8OVZu5YNj7kPuBGh+3lCZV2OTR960f+K4EyaN6RxFGBVgOVCnqtGDv&#10;NVrZY0VN25F+sFaINVSxXkszjDnoP+7el8ZbONnlVb5fWOwZhuetH/h7mDZ4r9bYkOc8ZoBlQZXS&#10;Th65t49WeNUnCIW9/IzuYdHAc8V9/d0mV3KJ7BNjTuKg674iZ7yle2/XkDf5PEWvfCRt6iZzqbWZ&#10;CnPBeenTpu77JrvL5cIBwJLgF66t7bOb/CIudN+wE5afMsTqH86BN5lcVrlhPzLmyJnrF/G++py3&#10;85k81eTPbrJsFcZbHynz4IKeT5u4Lax1gCVDlcclKfXrlAueyrNekRlzRYg1vH6rxrlQ3sCnmnVJ&#10;8fdN08bbhUyebXKymwNbC2Oftd8ffJpMWvcP0HiOkAcHsKxIU/lxj40LnLBqf/H5cqUxF3iffe66&#10;Nf3CaD2wBKjanE3um2vUe4wZmiYAABPnSURBVGmNzzlN7UKS52179SEbt57h7+nW+Ik3K0+n6Xra&#10;AsBGUFWhFl5/1C94YcT1lVlnsSY+a3I75R4ciiAWFHePQo+3LYURHrzs71BerVxXccpa7x9lHlyo&#10;Ut89zg/y4AD6gNyuzBb3eez6f3HBkx/XfzLPnPKHe/jcDzVu9npB5T0GJ9456IY09qpC35vcPTqb&#10;yd3tPn2xuN+T+0vFae8p8+D+brf8suTBAfQMX6EYX0/y4+gfNxhKz1xZzXqKyeuVH+fl860It84J&#10;5Yb0FvdxuF7R5L/s9Ynu3qXzdcl5GwhFfmPS4XcS/eAA+omU58eZDnhYVAbb3I4dxd9/ymrWYMiV&#10;odavmTzCZF+5BHpnVGDQNUgaxzjOZZFCkPOa3FPjHoDei7pN+ekdrOFhMJUHZzxHcaPu5xQA9AhN&#10;9497c6EIeAgMh9JwT94cbySEvmIfNDncJIThvZco89DBzqO8Srg03M6q8bFYoUXMH4p7ty160Fc1&#10;fR+h/5QGXMhz9nOn66kNAG2hvH9ceHB8MyoCf74qD4RhkYVaYy/BzDtnn/u9Xd5ichs5g84lUGfN&#10;hMWDJKMYr5EB7IqNfJ7bTU1eYfKL4h5tUxEypdJ0cPh1OlqfNgV+Ypezi2pUgGGg6oGRdv4X1Tgf&#10;ikbAUHp1RoUQbl4kgkH3LpN7KIZcC0leusEadTPGo/S2Bdnbxvf2dn1DkecWSMb0xOtGscJwKU5n&#10;Cfzd5HLK9XnXUx8A2kbVAyQlwN7E6QoKHSDhvT4p3JoZdCHkahLalTzB5JoahwHrPE+7xWvmfeoD&#10;xXvdpMKILdqB7GlykMmjTT6uuIFypLNwk+GW7gPrccA4r+t29/pWinqcSlSAgaFpQ+6hUTFsczs+&#10;HhwQ8B6gVA2XwnslvzB5j8kDNTZWzuKNGFck4b1TmXG3yKhaNyNjzRV7ZF5HJ2e27wknZdzfrm8z&#10;+VnNmK0Uhht5bjDB62PXvDsUHlGJCjB0VDUQDdeXRWVBoQOsReYhSjl0rl2NJ4QIjzJ5osb5Xvtp&#10;2jtVhh7DgykZRiMDzxl/Uz+z0flfZ2RqbKQlr1oy1pI3ca3/P4SXb2JfD57J95v8XNNrKPXryzxu&#10;hEqhBj8nkl7+b7kcuDAXAWCg+M7eUSF8fKQ5MORgx5Reo4mXbnX6uK/xD6yu/tUu3zV5t8njNS6U&#10;uILJOTQdhp1l5HkPWDKudnMfzxT3c+XPTAzGGX83E/s957TrARqfevGE+H7C+/rrjLEqjbbSuwlQ&#10;4ht1J3384WKj0fUjBAC6RPnDMTycQoXcD6PCwJCDnaLoQTcy6qJBN5VP5whfC8USx2lcMPE8jQ/w&#10;vrn97AEm+5qkCryJkbeGoVdrDK71/TVfO5fGRT9XNrmlyYNMnm/yXpPjTf5YU/CRxiAVJJQhUol1&#10;BOujrhfcN+xTewgvHAB4NF2xur/JyVFx+NYjADtD5qVLnidn5ISH0yzDTi4l8y8a59p9x+Rz9vn3&#10;mLzSXj/X5HEmDza5l8mdNfbs3Vrj0O1N3PVgk8M09pzd1eQ+JqHh9ZNM/p/Ja+13fsDkSybfM/mV&#10;ZnvVPCvRS+Ib75ZeNtYO7AxTrUQ0TkvYW05PY8ABwARV3oiUKHsN52kYXSl0gIYoPVMpDOs9WME4&#10;Wul6zsW/n3L+vEexzsPG+oCN4kOoSf+eanJZUcgAAGuhyiOXjua6zUSzcMYqtEudQZS8WmHubY8P&#10;NW/obYtesK3uc+l7wvdvTz+rykhMlaDZzxUG2spq/YkIhEShTfwcm2ygbS5eWxhwALAeVBhyGreK&#10;CJR9qwC6xucN1YYxEzO+LjGXYXGY9IJznztUGHAAsDNoOkfuqSMNs7pKDzkAgIZx+nS707H3TCku&#10;qzTzBYCdQUXVqslLo5IJISi8GAAADeCMthT2D4RiHYoYAGDXkOtM79ovvCUqmK1eB81D0QEA9I0i&#10;HSDlwYWKaww4ANgYqnpo+WbAR0VFszUpIUKrAAA7xwwD7hnKIyCEUQFg19F0WDXIJ6PCoRkwAMDO&#10;4w241AvuOeUJOsKAA4CN4hTK5tgpf3d7/aWoeDDkAADWT50Bd6Qz4DZRyAAAjaLpitVw/MuxI03E&#10;OasAAOuhLoT6YrkcZOGBA4A20LQhF86z/EZURBNDjhw5AIApfHumZMC9SBhwADAvVG/IfT0qJAw5&#10;AIAcH6FIJ4cEni0MOACYN67lyJb4OhhyXxtpK0KrAAAJfxZqOgYu8DRVxtvIgKOVCADMjRpDbk9N&#10;FztwsgMADJW6w+zD6yNUGHDCAwcA8yZWqgbxxQ6fiXYbJzsAwFCpO8w+GHDhLOqgM+kDBwDdo+kc&#10;ubCz/EjUWRhyADA0vAdu2+STq6t31diAS7qSECoAdE9SRsXu8h1Oia2Wyg0AoId4HbfNXW+hsV7c&#10;TXjgAGDRcIrJG3KviEpsxSX0YsQBQB/xBlzKC/6zyTXkDDi8bwCwkKjekHtWUnCFIYcxBwB9YaLP&#10;XIX+z00uKWfAAQAsNK5q1VdePcwpuBWn9DDkAGDZ8U18t8bX4TSbvVSEUAEAFh65pF1VBQ93mmi8&#10;KtkXQw4AlpVJU/PYAy5tUN+vSu9NihgAAJYGueRdVTvR65miOzUqPZoCA8CyUttCxHiBpiv2u1bH&#10;AAC7hqYNuUuZ/DQqvLIFCcYcACw00fs21ULEGPWAk8sLpogBAJYeFYacKbZz2fXzUfFtU55TgiEH&#10;AAuJP4HGRRNCdOGmqrxvnMIAAP1CLsSQTnqw129I+lBVSAJDDgAWjVVnwE0KGIwfmFxC9IADgL6j&#10;quDBtyB5rFOUk4IHzlwFgAXB66Ow2Uytkj5gcmbRQgTg/7d356G2VWUAwHu+lyKVZZFT2T9CM+Yf&#10;DUgTFRRFaEQD0SAVVKgRGfVHUdIAGc0FRdFIJVFBBKVBBImZNJdJpYFShKk5pBnVe/e9r2/dvfc5&#10;a6+zz33XfO/d6feDj33OPcfrffees9Z3vjWxU8Q8eStDDkMyd1bGv/qGcfiEa3gV2GhTJzAUF4YF&#10;DMBOFPOKXD1P7pF5/cNqq9nNNbHgAdhIC8On2Tb9My9nR7MXpgUMwI4S01uQHBvdHktDFc48OeBI&#10;q1ef1vu//Som5r9J4IAdK+YVud3VaQ/vqBrUvdVtiRxwOC0bPv1sxlH16EEYPgVYOHN1WJ7/nIxb&#10;VlvVanjVPDngMKjblQPD9iF5/U9eXhWLJ9BsdLMJsHlEM0+uv56ccVnfsJYVYStDCxsSOeDQGK0+&#10;HYZP8/rrvDwq7P8GsD6xOE+uxPurBtfqVeBQGG1lVG3eW3wy5qvnzX8DWK8YD68Ot5+bDejNfQNb&#10;GtthryaJHHB31Qnc/ur4rDKF4wXV/NzV4VPJG8DdENUn34xhHsoJGd+rGuLZ5sAhkQMO7kBTwa8X&#10;L3w3Hzqpmvtm+BTgnojp4dU3x7wSt7c5DkcyB0yp24fSfgzDp//NJuT8aPauDAkcwD1XNahlif/w&#10;6fhx0e3bZE85YC0HIqa3Dsmm4/K8lI3G79W3LbMpHAAcItUclfqTcml0L6oaayc9ALVl1bd92aaU&#10;c5tnbUo/dUMCB3C4xMR+TRlPzbimarRV5WBnG733q4ULxY/z/mNj3paovgEcKVXjWydzR2d8tNox&#10;QFUOdqa2+jYkcP/OuCDMfQPYWHXjG01VLhvoq2et+fgTuGQOtq/RqQsxPrLvkpife1qSONU3gI0W&#10;8+StzI8b9nQq1/dWDXqZ/7K6mtUGwbDttO/pfdWK9b9lvCKmV7lvdPMFQBHTc+XOiPmxXYUhVthe&#10;lg2dFp/OOD7mH/JU3wA2qxgPse6p5s29IePW1Ra/q8itVA29RA62nrWGTq/MODOm24KNbqYAOJhY&#10;PLbrxGzIvzDrAbq5coZYYWsZJW/NnNebMl4f47myTl0A2GqiqcoNt7PRf1pef141/IZYYWuo35sr&#10;+V6utxL6RMYDo1nsBMAWFvPkbVd1Bmu5X4ZYb6o6hXoytGQONof2rNN23tt3M06PiaFTh9YDbBP1&#10;vnLlfn+7fHL/yNAp9PPl9oXKHGwGo+Qt35/1vLdfZjwvDJ0C7AxLju4q8eiMb1UdxEpUpz6YMwdH&#10;1LKjsorrM14b4/3eVue+ArADxDx5Gw2xZjwj4/KqwyhVOUd4wZGxVvJ2c0Y56/TYmN5OaKObFQCO&#10;tGg+zffx4oyrqg5ktpK16mgkdHBoHKjmo7bJ2x0Z74uJRQsheQPY2erOoOkcSpWuDNv8qepQbEsC&#10;h85albc7Mz6UcUpMrzLf6KYDgM0ilidzx2Scn3Fd1cGozMH/Z2q16VTy9pAYrzi1aAGAtcXyZK7M&#10;xZlK5lbCalZYj9X3Rp/ElffNbKuQ/NJteflAxkPDilMA7okYJ3P1StaSzJ2XcW3VOQ2rWetOSjIH&#10;i8djjZK3dEPGhRknxnyodPdQeQOA/1vMV8K1lbmjM16d8dtZb9XvM2fTYHa6A73hboynIBTX5MNv&#10;yutxofIGwOEUy4dZS7ww47KmExvNm1OdYwc42OkKxRUZL8u4d/XhaI/KGwCHXSxJ5kqH1J/L+s2m&#10;49rXn/GoOsd21R5K3w6ZloUL5X1R9mFs3z8qbwAcWWt1RhmPzPhIdmb12az7++pcO29OQsdWdKB5&#10;DY+OrOtHUv+acVHGw5vTUnbX9wFgQzSd0+qmwdXXygal50Z3zmPd+41WtRpqZQtZfa1Wc97aqltR&#10;Tj05J+N+0bw3oppjCgCbQowrc6WzGg215vVZGRfn7btmvWG/ECK6KsascwwJHZvLwgrT/oNI7caM&#10;T2U8MRar1JI3ALaGqgPb1XdidcXu1Iy3RrWqtbcv5sNRdYcJG6F9HdYfOAbl9g+jq7odH2u87gFg&#10;y4lxRaJd1Vomen8+4+9NB7psuFVSx+E0Oc+tX6hQ+33Ge/Lrj4klVbchAGBbiKpKUc+ly9sPiq6a&#10;8f28/Z+mw6wTunrIFQ6FZRW3NnErixQ+k/HMaM4YDqtMAdhJokveyiKItjp3Wn7tLRlXxmLlbdkx&#10;X5I61uvARCxL3G7O+FrG2TFepLBQdQOAHWXo/GJendvVdJSnZ7wz4+cTnXEZ5iqxf6jMWRTBGup9&#10;3OpVpfub592YD1+c1xdFt7q6PbHEcCkA1GJxeKpd8XpGxtszfpKd6t6m4511yM2cJkndzjRa6dxf&#10;h30K21WlxfUZn4uu4vaAWEzcZsOlAMASscZWJVU8IuONGZdm/GOiAx866/3V/DkJ3fbWnlVan5yw&#10;v3li+dovMi7K20/P67Ex/bpbTdxKQgcA3E0xr4osS+hOynhxdKtc/zTRudfznfZXnb1K3dY1+vsN&#10;lbaYV2TbuW3FDRnfzqe+IboTRerX1kLFTeIGAIdYLFkR2MfRGU/IeFt2wpdm3DLRmQ8d/WiT4So5&#10;YHNqK6rD9h/LkrY7Mi7LeG90W9ncPxY/AJR5mKtz3IbXFgBwmFUd8ZDQTVXpytYlz8l4X9+h37Yk&#10;OaiTgak5dZK7I2e0SGWiyjY1p624PeOKjA/mf3JWdBXaZcPzVpUCwGYQVSUlmvlMdWTnXjr2Z2e8&#10;O7o96f62JCGoE4aV/niwWTJnFewhM6qCVgsQVn//fWLdrh4d3FCqrdH9LUuifkpzju9oRWm98hkA&#10;2KSqznxWpZvYvqTEcRln5mPnZnw5b/8m487JbKNLMOqK3Sy5qw5DbxMTFpO0ejh0SJb3xvSQ6ODW&#10;jJ9lfDbjdfltnpAx2ret/5vXVVlJGwBsdVVnXzr2UqnbExOVuj4eFt2u/OV8169m/Cq6+VXLtJWj&#10;lWrvujpxqROa7WZUpaz+zW2itmz+2qA8/6aMy6NL2M7LeErGybFYVR3+nuVvOau0WZAAANtcjJO6&#10;3cPJEc1xYMPtEzKenPGajA9Ft7XJH/PxdnuTKStVAjOr4kWX/NXDtG3St1GVvWWVs1EVrf/ZS8K6&#10;Uu2/tre/fbCftzxeVov+Mp//9by+K+MlGY+Lrjo6lVzXK0jNaQMAFvamW0jslkSpAJ2az3lSXl8e&#10;3dysr2T8KL92XV7vWkcyMxgqVvVcvL3RJH99xW/YKmUUayRcdVVseO7sOnzPNhmLPiHro/7/rlc5&#10;A7ccW1Uqmd/J+ETGmzKel1EOji+LTkZJcxPD77/8LUZVUwCApWJJYhfzifKjil2TjBwT3RDg4zPK&#10;SsmyN1lZIfuljB9EN/fu+oxb+8RpKykJYalA/iXj6uhW/ZZq2oczLsh4acbTMk6L7rzRZcPW7UIU&#10;CxAAgMMnxtWjOrnbE9PbnEwNz5a4b94/JbrTJ8reds/NeGV01aoLMz6Wj38xr9/IuCTjR9FN7v9d&#10;xrUliepX196e17K9RlmQcdcacUf/vNvyWoYy/1y+T96+Kq8/7b//JXn/mxlfyNsfj666+OaMczKe&#10;n3FmxqPz8VOj2XetragN96uNmoffz1GhugYAbBZDwlJV5RYSvH5j2aOWJT7rjPL9yqbG5aio+/TJ&#10;VJlH9uA+KTy5jf7rD+qfd1z/3x3bf5+FxPNu/lzDv2l3jOeslX//rvp7AQBsOUsSpV1VEtQmQnua&#10;hGhdSdVaCdg6krPVn6efi7Ynxj9PW0Wb2odvo3/NAAAbb50J2JBQ7ernk60nDpoIAgAAAAAAAAAA&#10;AAAAAAAAAAAAAAAAAAAAAAAAAAAAAAAAAAAAAAAAAAAAAAAAAAAAAAAAAAAAAAAAAAAAAAAAAAAA&#10;AAAAAAAAAAAAAAAAAAAAAAAAAAAAAAAAAAAAAAAAAAAAAAAAAAAAAAAAAAAAAAAAAAAAAAAAAAAA&#10;AAAAAAAAAAAAAAAAAAAAAAAAAAAAAAAAAAAAAAAAAAAAAAAAAAAAAAAAABvjf6ryLMjvCbBeAAAA&#10;AElFTkSuQmCCUEsDBBQABgAIAAAAIQBtkaRq4QAAAAoBAAAPAAAAZHJzL2Rvd25yZXYueG1sTI/B&#10;TsMwDIbvSLxDZCRuLO3oICtNp2kCThMSGxLazWu9tlqTVE3Wdm+POcHR/j/9/pytJtOKgXrfOKsh&#10;nkUgyBaubGyl4Wv/9qBA+IC2xNZZ0nAlD6v89ibDtHSj/aRhFyrBJdanqKEOoUul9EVNBv3MdWQ5&#10;O7neYOCxr2TZ48jlppXzKHqSBhvLF2rsaFNTcd5djIb3Ecf1Y/w6bM+nzfWwX3x8b2PS+v5uWr+A&#10;CDSFPxh+9VkdcnY6uostvWg1zONFwigH0RIEA0olvDhqSJR6Bpln8v8L+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JP4RAEGAAAwGQAADgAAAAAAAAAAAAAA&#10;AAA6AgAAZHJzL2Uyb0RvYy54bWxQSwECLQAKAAAAAAAAACEAph/TKVl0AABZdAAAFAAAAAAAAAAA&#10;AAAAAABnCAAAZHJzL21lZGlhL2ltYWdlMS5wbmdQSwECLQAUAAYACAAAACEAbZGkauEAAAAKAQAA&#10;DwAAAAAAAAAAAAAAAADyfAAAZHJzL2Rvd25yZXYueG1sUEsBAi0AFAAGAAgAAAAhAKomDr68AAAA&#10;IQEAABkAAAAAAAAAAAAAAAAAAH4AAGRycy9fcmVscy9lMm9Eb2MueG1sLnJlbHNQSwUGAAAAAAYA&#10;BgB8AQAA834AAAAA&#10;">
                <v:shapetype id="_x0000_t202" coordsize="21600,21600" o:spt="202" path="m,l,21600r21600,l21600,xe">
                  <v:stroke joinstyle="miter"/>
                  <v:path gradientshapeok="t" o:connecttype="rect"/>
                </v:shapetype>
                <v:shape id="_x0000_s1027"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28"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29"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2" o:title="" recolor="t" rotate="t" type="frame"/>
                  <v:path arrowok="t"/>
                </v:shape>
                <v:rect id="Rectángulo 6" o:spid="_x0000_s1030"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31" style="position:absolute;left:17095;top:10445;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63008807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v:textbox>
                </v:roundrect>
                <v:roundrect id="_x0000_s1032"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13943346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70EE8C45" wp14:editId="0513B3EF">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3"/>
                    <a:stretch>
                      <a:fillRect/>
                    </a:stretch>
                  </pic:blipFill>
                  <pic:spPr>
                    <a:xfrm>
                      <a:off x="0" y="0"/>
                      <a:ext cx="5612130" cy="3101340"/>
                    </a:xfrm>
                    <a:prstGeom prst="rect">
                      <a:avLst/>
                    </a:prstGeom>
                    <a:ln w="3175">
                      <a:solidFill>
                        <a:schemeClr val="tx1"/>
                      </a:solidFill>
                    </a:ln>
                  </pic:spPr>
                </pic:pic>
              </a:graphicData>
            </a:graphic>
          </wp:inline>
        </w:drawing>
      </w:r>
    </w:p>
    <w:p w14:paraId="702B349A" w14:textId="7A96BE05" w:rsidR="003C55FD" w:rsidRPr="003C55FD" w:rsidRDefault="00323887" w:rsidP="0007333A">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440B5823" w14:textId="77777777" w:rsidR="0007333A" w:rsidRDefault="0007333A">
      <w:pPr>
        <w:spacing w:line="278" w:lineRule="auto"/>
        <w:ind w:firstLine="0"/>
        <w:rPr>
          <w:rFonts w:eastAsiaTheme="majorEastAsia" w:cstheme="majorBidi"/>
          <w:b/>
          <w:i/>
          <w:szCs w:val="28"/>
        </w:rPr>
      </w:pPr>
      <w:bookmarkStart w:id="131" w:name="_Toc210056323"/>
      <w:bookmarkStart w:id="132" w:name="_Toc210056682"/>
      <w:bookmarkStart w:id="133" w:name="_Toc210291292"/>
      <w:r>
        <w:br w:type="page"/>
      </w:r>
    </w:p>
    <w:p w14:paraId="7F763491" w14:textId="34F7AAFE" w:rsidR="00D72768" w:rsidRDefault="00D72768" w:rsidP="002B6C15">
      <w:pPr>
        <w:pStyle w:val="Ttulo3"/>
        <w:numPr>
          <w:ilvl w:val="0"/>
          <w:numId w:val="11"/>
        </w:numPr>
      </w:pPr>
      <w:bookmarkStart w:id="134" w:name="_Hlk211501310"/>
      <w:r>
        <w:lastRenderedPageBreak/>
        <w:t xml:space="preserve">Frontend para seleccionar el producto que se escaneara </w:t>
      </w:r>
      <w:r w:rsidR="00FC066E">
        <w:t>e</w:t>
      </w:r>
      <w:r>
        <w:t xml:space="preserve"> indicar el número de Lote del administrador</w:t>
      </w:r>
      <w:bookmarkEnd w:id="131"/>
      <w:bookmarkEnd w:id="132"/>
      <w:bookmarkEnd w:id="133"/>
    </w:p>
    <w:p w14:paraId="3237A543" w14:textId="029B8726" w:rsidR="00D00ACA" w:rsidRPr="00D00ACA" w:rsidRDefault="00D00ACA" w:rsidP="00D00ACA">
      <w:pPr>
        <w:pStyle w:val="Ttulo"/>
      </w:pPr>
      <w:bookmarkStart w:id="135" w:name="_Toc211502052"/>
      <w:bookmarkEnd w:id="134"/>
      <w:r>
        <w:t>Figura 1</w:t>
      </w:r>
      <w:r w:rsidR="000D2E21">
        <w:t>1</w:t>
      </w:r>
      <w:bookmarkEnd w:id="135"/>
    </w:p>
    <w:p w14:paraId="6841CF2A" w14:textId="026FA4F6" w:rsidR="004B47DF" w:rsidRPr="008E29CA" w:rsidRDefault="004B47DF" w:rsidP="004B47DF">
      <w:pPr>
        <w:rPr>
          <w:i/>
          <w:iCs/>
        </w:rPr>
      </w:pPr>
      <w:r w:rsidRPr="008E29CA">
        <w:rPr>
          <w:i/>
          <w:iCs/>
        </w:rPr>
        <w:t>La interfaz gráfica de la ventana que permite seleccionar e</w:t>
      </w:r>
      <w:r w:rsidR="008E29CA" w:rsidRPr="008E29CA">
        <w:rPr>
          <w:i/>
          <w:iCs/>
        </w:rPr>
        <w:t>l producto a escanear y el número de lote.</w:t>
      </w:r>
    </w:p>
    <w:p w14:paraId="5D890E97" w14:textId="22E8245A" w:rsidR="008E29CA" w:rsidRDefault="008E29CA" w:rsidP="008E29CA">
      <w:pPr>
        <w:pStyle w:val="Ttulo3"/>
      </w:pPr>
      <w:bookmarkStart w:id="136" w:name="_Toc210056324"/>
      <w:bookmarkStart w:id="137" w:name="_Toc210056683"/>
      <w:bookmarkStart w:id="138" w:name="_Toc210291293"/>
      <w:r>
        <w:t>Componentes de la ventana:</w:t>
      </w:r>
      <w:bookmarkEnd w:id="136"/>
      <w:bookmarkEnd w:id="137"/>
      <w:r w:rsidR="00457ED8">
        <w:t xml:space="preserve"> </w:t>
      </w:r>
      <w:bookmarkEnd w:id="138"/>
    </w:p>
    <w:p w14:paraId="4E736381" w14:textId="3D07CDC8" w:rsidR="008E29CA" w:rsidRDefault="008E29CA" w:rsidP="002B6C15">
      <w:pPr>
        <w:pStyle w:val="Prrafodelista"/>
        <w:numPr>
          <w:ilvl w:val="0"/>
          <w:numId w:val="15"/>
        </w:numPr>
      </w:pPr>
      <w:r>
        <w:t>Combo</w:t>
      </w:r>
      <w:r w:rsidR="00D00ACA">
        <w:t>B</w:t>
      </w:r>
      <w:r>
        <w:t>ox “Producto a escanear”: Selección de producto que se escaneara</w:t>
      </w:r>
      <w:r w:rsidR="005E3BD4">
        <w:t xml:space="preserve"> mostrando una lista de productos.</w:t>
      </w:r>
    </w:p>
    <w:p w14:paraId="2664EBA2" w14:textId="65B64E8B" w:rsidR="008E29CA" w:rsidRDefault="008E29CA" w:rsidP="002B6C15">
      <w:pPr>
        <w:pStyle w:val="Prrafodelista"/>
        <w:numPr>
          <w:ilvl w:val="0"/>
          <w:numId w:val="15"/>
        </w:numPr>
      </w:pPr>
      <w:r>
        <w:t>Campo de texto “No. Lote”: Ingreso del número del lote que se escaneara</w:t>
      </w:r>
      <w:r w:rsidR="004B2CAA">
        <w:t xml:space="preserve"> por medio de una nueva subventana que permite ingresar el tipo de producto “T, TP”, </w:t>
      </w:r>
      <w:r w:rsidR="004B2CAA" w:rsidRPr="00B20E48">
        <w:t>Turno</w:t>
      </w:r>
      <w:r w:rsidR="004B2CAA">
        <w:t xml:space="preserve"> “Matutino (A), Vespertino (B), Nocturno (C)”, Línea “1,2,3” y generar automáticamente y se ingresa al campo de texto</w:t>
      </w:r>
    </w:p>
    <w:p w14:paraId="53484581" w14:textId="50CF7F76" w:rsidR="00B20E48" w:rsidRDefault="005E3BD4" w:rsidP="00B20E48">
      <w:pPr>
        <w:pStyle w:val="Prrafodelista"/>
        <w:numPr>
          <w:ilvl w:val="0"/>
          <w:numId w:val="15"/>
        </w:numPr>
      </w:pPr>
      <w:r>
        <w:t xml:space="preserve">Combo Box “Quien realiza la operación”: </w:t>
      </w:r>
      <w:r w:rsidR="00B20E48">
        <w:t>P</w:t>
      </w:r>
      <w:r>
        <w:t>ermite seleccionar a la persona quien realiza su operación</w:t>
      </w:r>
    </w:p>
    <w:p w14:paraId="3BC9A8A2" w14:textId="77777777" w:rsidR="008E29CA" w:rsidRDefault="008E29CA" w:rsidP="002B6C15">
      <w:pPr>
        <w:pStyle w:val="Prrafodelista"/>
        <w:numPr>
          <w:ilvl w:val="0"/>
          <w:numId w:val="15"/>
        </w:numPr>
      </w:pPr>
      <w:r>
        <w:t>Botón “Cancelar”: Botón para cancelar la operación y volver a la sección anterior.</w:t>
      </w:r>
    </w:p>
    <w:p w14:paraId="7A1080E1" w14:textId="65ADD84E" w:rsidR="008E29CA" w:rsidRPr="009513C0" w:rsidRDefault="008E29CA" w:rsidP="002B6C15">
      <w:pPr>
        <w:pStyle w:val="Prrafodelista"/>
        <w:numPr>
          <w:ilvl w:val="0"/>
          <w:numId w:val="15"/>
        </w:numPr>
      </w:pPr>
      <w:r>
        <w:t>Botón “Continuar”: Botón para continuar el proceso.</w:t>
      </w:r>
    </w:p>
    <w:p w14:paraId="662D37CA" w14:textId="39AAB9FC" w:rsidR="008E29CA" w:rsidRDefault="00F15B46" w:rsidP="008E29CA">
      <w:pPr>
        <w:ind w:firstLine="0"/>
        <w:rPr>
          <w:b/>
          <w:bCs/>
        </w:rPr>
      </w:pPr>
      <w:r>
        <w:rPr>
          <w:noProof/>
        </w:rPr>
        <w:lastRenderedPageBreak/>
        <mc:AlternateContent>
          <mc:Choice Requires="wpg">
            <w:drawing>
              <wp:anchor distT="0" distB="0" distL="114300" distR="114300" simplePos="0" relativeHeight="251890688" behindDoc="0" locked="0" layoutInCell="1" allowOverlap="1" wp14:anchorId="2B661762" wp14:editId="1C4F1E01">
                <wp:simplePos x="0" y="0"/>
                <wp:positionH relativeFrom="column">
                  <wp:posOffset>3528864</wp:posOffset>
                </wp:positionH>
                <wp:positionV relativeFrom="paragraph">
                  <wp:posOffset>404146</wp:posOffset>
                </wp:positionV>
                <wp:extent cx="2172361" cy="1538094"/>
                <wp:effectExtent l="0" t="0" r="18415" b="24130"/>
                <wp:wrapNone/>
                <wp:docPr id="1229414514" name="Grupo 124"/>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123046551" name="Rectángulo 121"/>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005578" name="Conector recto de flecha 122"/>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2018157206" name="Cuadro de texto 123"/>
                        <wps:cNvSpPr txBox="1"/>
                        <wps:spPr>
                          <a:xfrm>
                            <a:off x="1104680" y="126853"/>
                            <a:ext cx="972541" cy="1279103"/>
                          </a:xfrm>
                          <a:prstGeom prst="rect">
                            <a:avLst/>
                          </a:prstGeom>
                          <a:solidFill>
                            <a:schemeClr val="lt1"/>
                          </a:solidFill>
                          <a:ln w="6350">
                            <a:solidFill>
                              <a:prstClr val="black"/>
                            </a:solidFill>
                          </a:ln>
                        </wps:spPr>
                        <wps:txbx>
                          <w:txbxContent>
                            <w:p w14:paraId="51A53B66" w14:textId="53715DFD" w:rsidR="003E2480" w:rsidRDefault="00F15B46" w:rsidP="003E2480">
                              <w:pPr>
                                <w:ind w:firstLine="0"/>
                              </w:pPr>
                              <w:r>
                                <w:rPr>
                                  <w:noProof/>
                                </w:rPr>
                                <w:drawing>
                                  <wp:inline distT="0" distB="0" distL="0" distR="0" wp14:anchorId="3F2FA0C1" wp14:editId="1A93D9EB">
                                    <wp:extent cx="809533" cy="1190365"/>
                                    <wp:effectExtent l="0" t="0" r="0" b="0"/>
                                    <wp:docPr id="431753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4"/>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661762" id="Grupo 124" o:spid="_x0000_s1033" style="position:absolute;margin-left:277.85pt;margin-top:31.8pt;width:171.05pt;height:121.1pt;z-index:251890688"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QNQQAAP0MAAAOAAAAZHJzL2Uyb0RvYy54bWzcV9lu4zYUfS/QfxD03liSJW+IM0g9SVAg&#10;MxNMpp1nmqIWlCJVko7t/k2/pT/WQ2qJ7DiZIkGLoi+yKN6Nh+ce0ufvdhX3HpjSpRRLPzwLfI8J&#10;KtNS5Ev/5y/XP8x8TxsiUsKlYEt/z7T/7uL778639YJFspA8ZcpDEKEX23rpF8bUi9FI04JVRJ/J&#10;mglMZlJVxGCo8lGqyBbRKz6KgmAy2kqV1kpSpjW+vm8m/QsXP8sYNZ+yTDPj8aWP2ox7Kvdc2+fo&#10;4pwsckXqoqRtGeQVVVSkFEjah3pPDPE2qnwSqiqpklpm5ozKaiSzrKTMrQGrCYOj1dwouandWvLF&#10;Nq97mADtEU6vDks/Ptyo+r6+U0BiW+fAwo3sWnaZquwvqvR2DrJ9DxnbGY/iYxROo/Ek9D2KuTAZ&#10;z4J53IBKCyD/xI8WV9/wHHWJRwflbGsQRD9ioN+GwX1Bauag1QtgcKe8MsUConEQT5IE6xGkAl0/&#10;g0B//iHyDZdeGIV2ZbYQePSQ6YUGeifwCgNsaYhQT1ELwySKEvDxCLV+7WRRK21umKw8+7L0FQpx&#10;BCMPt9qgDJh2Jja3lrxMr0vO3cB2D1tx5T0Q8H6du8LhcWDFxbcczS50Ofmm+iDTJtg8CYK2bfDZ&#10;brHL0X21SbrsrshBSszZnNjXDjP3Zvac2Uq4+MwybINllUvbB2pSEEqZME1FuiApaz6Hz6Z2AW3k&#10;DLj0sdsAXZGHsRtgW3vrypyG9M7BS4U1zr2HyyyF6Z2rUkh1KgDHqtrMjX0HUgONRWkt0z1IqmSj&#10;YLqm1yWIcUu0uSMKkgUyQYbNJzwyLrdLX7ZvvldI9fup79YeXYRZ39tCApe+/m1DFPM9/pNAf83D&#10;OLaa6QZxMo0wUMOZ9XBGbKqVBNtAeFTnXq294d1rpmT1FWp9abNiigiK3EufGtUNVqaRZug9ZZeX&#10;zgw6WRNzK+5raoNbVC3xv+y+ElW33WEgRx9l19NkcdQkja31FPJyY2RWug56xLXFG/rS9Pc/LjTT&#10;6TQIkmSK07ERmhVOR2okdtj+eCB3xhktCFQnGqjOSrRC3XVQI5YwLutfOngO9Hocx5OJCwEyt9I7&#10;n48ns3GjPnESo46Wfp3id8rSwquNImVeGBTZVNlswxHKVq0sxqd0ReXrXo6urqAgTkKOFcmQkl+J&#10;1DP7GtprVElEzllb29ulw6HgRAgt6bpzqAsvtHbn+LwuvCAqnfMrdMHq79/SBWtk2fzvERhH2yy0&#10;kjDpGbwhqXLMtd1oj8vxgLj2uPTM7kcJde+P0ecOzhCH8AwKYa8U0WSWuEAD+k6jJO6uHNF0HgbO&#10;ADv7DH/fcng+avPgJLMk96CxkzEOccukgznbPT3b15zQX9tdHFidPgvNbr1zF5Gkg+5/rPvmv6T6&#10;7rKJOzYa6eASPxy7Jnv813LxFwAAAP//AwBQSwMEFAAGAAgAAAAhAEyBqCvhAAAACgEAAA8AAABk&#10;cnMvZG93bnJldi54bWxMj8FqwzAQRO+F/oPYQm+N7Bo5jms5hND2FApNCiU3xdrYJpZkLMV2/r7b&#10;U3tc9jHzpljPpmMjDr51VkK8iIChrZxubS3h6/D2lAHzQVmtOmdRwg09rMv7u0Ll2k32E8d9qBmF&#10;WJ8rCU0Ifc65rxo0yi9cj5Z+ZzcYFegcaq4HNVG46fhzFKXcqNZSQ6N63DZYXfZXI+F9UtMmiV/H&#10;3eW8vR0P4uN7F6OUjw/z5gVYwDn8wfCrT+pQktPJXa32rJMghFgSKiFNUmAEZKslbTlJSCKRAS8L&#10;/n9C+QMAAP//AwBQSwECLQAUAAYACAAAACEAtoM4kv4AAADhAQAAEwAAAAAAAAAAAAAAAAAAAAAA&#10;W0NvbnRlbnRfVHlwZXNdLnhtbFBLAQItABQABgAIAAAAIQA4/SH/1gAAAJQBAAALAAAAAAAAAAAA&#10;AAAAAC8BAABfcmVscy8ucmVsc1BLAQItABQABgAIAAAAIQAq/19QNQQAAP0MAAAOAAAAAAAAAAAA&#10;AAAAAC4CAABkcnMvZTJvRG9jLnhtbFBLAQItABQABgAIAAAAIQBMgagr4QAAAAoBAAAPAAAAAAAA&#10;AAAAAAAAAI8GAABkcnMvZG93bnJldi54bWxQSwUGAAAAAAQABADzAAAAnQcAAAAA&#10;">
                <v:rect id="Rectángulo 121" o:spid="_x0000_s1034"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T9yQAAAOIAAAAPAAAAZHJzL2Rvd25yZXYueG1sRE/LSsNA&#10;FN0L/sNwhW6knTRtSo2dFikqhbpp+tpeM9ckmLkTM2Oa/r0jCC4P571Y9aYWHbWusqxgPIpAEOdW&#10;V1woOOxfhnMQziNrrC2Tgis5WC1vbxaYanvhHXWZL0QIYZeigtL7JpXS5SUZdCPbEAfuw7YGfYBt&#10;IXWLlxBuahlH0UwarDg0lNjQuqT8M/s2Ct7PSXw8PXSv+932bZ08z8/32ddEqcFd//QIwlPv/8V/&#10;7o0O8+NJNJ0lyRh+LwUMcvkDAAD//wMAUEsBAi0AFAAGAAgAAAAhANvh9svuAAAAhQEAABMAAAAA&#10;AAAAAAAAAAAAAAAAAFtDb250ZW50X1R5cGVzXS54bWxQSwECLQAUAAYACAAAACEAWvQsW78AAAAV&#10;AQAACwAAAAAAAAAAAAAAAAAfAQAAX3JlbHMvLnJlbHNQSwECLQAUAAYACAAAACEAYusU/ckAAADi&#10;AAAADwAAAAAAAAAAAAAAAAAHAgAAZHJzL2Rvd25yZXYueG1sUEsFBgAAAAADAAMAtwAAAP0CAAAA&#10;AA==&#10;" fillcolor="white [3212]" strokecolor="#0d0d0d [3069]" strokeweight="1pt"/>
                <v:shapetype id="_x0000_t32" coordsize="21600,21600" o:spt="32" o:oned="t" path="m,l21600,21600e" filled="f">
                  <v:path arrowok="t" fillok="f" o:connecttype="none"/>
                  <o:lock v:ext="edit" shapetype="t"/>
                </v:shapetype>
                <v:shape id="Conector recto de flecha 122" o:spid="_x0000_s1035"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74xQAAAOIAAAAPAAAAZHJzL2Rvd25yZXYueG1sRE9NawIx&#10;EL0X/A9hBG81aUFXtkYpgtSDPVTF85BMN4ubybqJ6/rvzaHQ4+N9L9eDb0RPXawDa3ibKhDEJtia&#10;Kw2n4/Z1ASImZItNYNLwoAjr1ehliaUNd/6h/pAqkUM4lqjBpdSWUkbjyGOchpY4c7+h85gy7Cpp&#10;O7zncN/Id6Xm0mPNucFhSxtH5nK4eQ03813V8nHp5/4av852Y5wLe60n4+HzA0SiIf2L/9w7q6Eo&#10;CqVmsyJvzpfyHZCrJwAAAP//AwBQSwECLQAUAAYACAAAACEA2+H2y+4AAACFAQAAEwAAAAAAAAAA&#10;AAAAAAAAAAAAW0NvbnRlbnRfVHlwZXNdLnhtbFBLAQItABQABgAIAAAAIQBa9CxbvwAAABUBAAAL&#10;AAAAAAAAAAAAAAAAAB8BAABfcmVscy8ucmVsc1BLAQItABQABgAIAAAAIQCDSa74xQAAAOIAAAAP&#10;AAAAAAAAAAAAAAAAAAcCAABkcnMvZG93bnJldi54bWxQSwUGAAAAAAMAAwC3AAAA+QIAAAAA&#10;" strokecolor="#e00" strokeweight="1pt">
                  <v:stroke endarrow="block" joinstyle="miter"/>
                </v:shape>
                <v:shape id="Cuadro de texto 123" o:spid="_x0000_s1036"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pEyAAAAOMAAAAPAAAAZHJzL2Rvd25yZXYueG1sRI9PSwMx&#10;FMTvgt8hPMGbTXbBum6bllaqCJ76B8+PzWsSukmWJG7Xb28EweMwM79hluvJ9WykmGzwEqqZAEa+&#10;C8p6LeF0fH1ogKWMXmEfPEn4pgTr1e3NElsVrn5P4yFrViA+tSjB5Dy0nKfOkMM0CwP54p1DdJiL&#10;jJqriNcCdz2vhZhzh9aXBYMDvRjqLocvJ2G31c+6azCaXaOsHafP84d+k/L+btosgGWa8n/4r/2u&#10;JNSiaqrHp1rM4fdT+QN89QMAAP//AwBQSwECLQAUAAYACAAAACEA2+H2y+4AAACFAQAAEwAAAAAA&#10;AAAAAAAAAAAAAAAAW0NvbnRlbnRfVHlwZXNdLnhtbFBLAQItABQABgAIAAAAIQBa9CxbvwAAABUB&#10;AAALAAAAAAAAAAAAAAAAAB8BAABfcmVscy8ucmVsc1BLAQItABQABgAIAAAAIQADOJpEyAAAAOMA&#10;AAAPAAAAAAAAAAAAAAAAAAcCAABkcnMvZG93bnJldi54bWxQSwUGAAAAAAMAAwC3AAAA/AIAAAAA&#10;" fillcolor="white [3201]" strokeweight=".5pt">
                  <v:textbox>
                    <w:txbxContent>
                      <w:p w14:paraId="51A53B66" w14:textId="53715DFD" w:rsidR="003E2480" w:rsidRDefault="00F15B46" w:rsidP="003E2480">
                        <w:pPr>
                          <w:ind w:firstLine="0"/>
                        </w:pPr>
                        <w:r>
                          <w:rPr>
                            <w:noProof/>
                          </w:rPr>
                          <w:drawing>
                            <wp:inline distT="0" distB="0" distL="0" distR="0" wp14:anchorId="3F2FA0C1" wp14:editId="1A93D9EB">
                              <wp:extent cx="809533" cy="1190365"/>
                              <wp:effectExtent l="0" t="0" r="0" b="0"/>
                              <wp:docPr id="431753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4"/>
                                      <a:stretch>
                                        <a:fillRect/>
                                      </a:stretch>
                                    </pic:blipFill>
                                    <pic:spPr>
                                      <a:xfrm>
                                        <a:off x="0" y="0"/>
                                        <a:ext cx="813427" cy="1196090"/>
                                      </a:xfrm>
                                      <a:prstGeom prst="rect">
                                        <a:avLst/>
                                      </a:prstGeom>
                                    </pic:spPr>
                                  </pic:pic>
                                </a:graphicData>
                              </a:graphic>
                            </wp:inline>
                          </w:drawing>
                        </w:r>
                      </w:p>
                    </w:txbxContent>
                  </v:textbox>
                </v:shape>
              </v:group>
            </w:pict>
          </mc:Fallback>
        </mc:AlternateContent>
      </w:r>
      <w:r w:rsidR="008064F2">
        <w:rPr>
          <w:noProof/>
        </w:rPr>
        <w:drawing>
          <wp:anchor distT="0" distB="0" distL="114300" distR="114300" simplePos="0" relativeHeight="251747328" behindDoc="0" locked="0" layoutInCell="1" allowOverlap="1" wp14:anchorId="347F544C" wp14:editId="409278A6">
            <wp:simplePos x="0" y="0"/>
            <wp:positionH relativeFrom="column">
              <wp:posOffset>4259199</wp:posOffset>
            </wp:positionH>
            <wp:positionV relativeFrom="paragraph">
              <wp:posOffset>1576324</wp:posOffset>
            </wp:positionV>
            <wp:extent cx="152400" cy="152381"/>
            <wp:effectExtent l="0" t="0" r="0" b="635"/>
            <wp:wrapNone/>
            <wp:docPr id="1658717587"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064F2">
        <w:rPr>
          <w:b/>
          <w:bCs/>
          <w:noProof/>
        </w:rPr>
        <mc:AlternateContent>
          <mc:Choice Requires="wps">
            <w:drawing>
              <wp:anchor distT="0" distB="0" distL="114300" distR="114300" simplePos="0" relativeHeight="251721728" behindDoc="0" locked="0" layoutInCell="1" allowOverlap="1" wp14:anchorId="31624789" wp14:editId="4E2B5EF5">
                <wp:simplePos x="0" y="0"/>
                <wp:positionH relativeFrom="column">
                  <wp:posOffset>2874518</wp:posOffset>
                </wp:positionH>
                <wp:positionV relativeFrom="paragraph">
                  <wp:posOffset>1536954</wp:posOffset>
                </wp:positionV>
                <wp:extent cx="1562669" cy="210687"/>
                <wp:effectExtent l="0" t="0" r="19050" b="18415"/>
                <wp:wrapNone/>
                <wp:docPr id="2023947745"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2586A" id="Rectángulo 148" o:spid="_x0000_s1026" style="position:absolute;margin-left:226.35pt;margin-top:121pt;width:123.05pt;height:1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rF7zX4QAAAAsBAAAP&#10;AAAAZHJzL2Rvd25yZXYueG1sTI/LTsMwEEX3SPyDNUjsqIOVPghxKlQEdBWppSzYOfaQRMR2ZLtt&#10;+PsOK1jOzNGdc8v1ZAd2whB77yTczzJg6LQ3vWslHN5f7lbAYlLOqME7lPCDEdbV9VWpCuPPboen&#10;fWoZhbhYKAldSmPBedQdWhVnfkRHty8frEo0hpaboM4UbgcusmzBreodfejUiJsO9ff+aCXsDrXV&#10;n81H/bpBXU/Pb7lvwlbK25vp6RFYwin9wfCrT+pQkVPjj85ENkjI52JJqASRCypFxOJhRWUa2izn&#10;AnhV8v8dqgsAAAD//wMAUEsBAi0AFAAGAAgAAAAhALaDOJL+AAAA4QEAABMAAAAAAAAAAAAAAAAA&#10;AAAAAFtDb250ZW50X1R5cGVzXS54bWxQSwECLQAUAAYACAAAACEAOP0h/9YAAACUAQAACwAAAAAA&#10;AAAAAAAAAAAvAQAAX3JlbHMvLnJlbHNQSwECLQAUAAYACAAAACEAJfQQQnECAABGBQAADgAAAAAA&#10;AAAAAAAAAAAuAgAAZHJzL2Uyb0RvYy54bWxQSwECLQAUAAYACAAAACEA6xe81+EAAAALAQAADwAA&#10;AAAAAAAAAAAAAADLBAAAZHJzL2Rvd25yZXYueG1sUEsFBgAAAAAEAAQA8wAAANkFAAAAAA==&#10;" fillcolor="white [3212]" strokecolor="#09101d [484]" strokeweight="1pt"/>
            </w:pict>
          </mc:Fallback>
        </mc:AlternateContent>
      </w:r>
      <w:r w:rsidR="008064F2">
        <w:rPr>
          <w:b/>
          <w:bCs/>
          <w:noProof/>
        </w:rPr>
        <mc:AlternateContent>
          <mc:Choice Requires="wps">
            <w:drawing>
              <wp:anchor distT="0" distB="0" distL="114300" distR="114300" simplePos="0" relativeHeight="251723776" behindDoc="0" locked="0" layoutInCell="1" allowOverlap="1" wp14:anchorId="3D679C3B" wp14:editId="194A5585">
                <wp:simplePos x="0" y="0"/>
                <wp:positionH relativeFrom="column">
                  <wp:posOffset>2843784</wp:posOffset>
                </wp:positionH>
                <wp:positionV relativeFrom="paragraph">
                  <wp:posOffset>1316101</wp:posOffset>
                </wp:positionV>
                <wp:extent cx="1576317" cy="295275"/>
                <wp:effectExtent l="0" t="0" r="0" b="0"/>
                <wp:wrapNone/>
                <wp:docPr id="945179683"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79C3B" id="Cuadro de texto 147" o:spid="_x0000_s1037" type="#_x0000_t202" style="position:absolute;margin-left:223.9pt;margin-top:103.65pt;width:124.1pt;height:23.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XUGg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rxwWmODZQHHM9Bx7y3fKmwhxXz&#10;4YU5pBonQvmGZ1ykBqwFR4uSCtyf/93HeGQAvZQ0KJ2C+t875gQl+qdBbu4Go1HUWjqMxtMhHty1&#10;Z3PtMbv6AVCdA/woliczxgd9MqWD+g1VvohV0cUMx9oFDSfzIXSCxl/CxWKRglBdloWVWVseU0dU&#10;I8Kv7Rtz9khDQAKf4CQylr9jo4vt+FjsAkiVqIo4d6ge4UdlJrKPvyhK//qcoi5/ff4XAAD//wMA&#10;UEsDBBQABgAIAAAAIQAg9ak34wAAAAsBAAAPAAAAZHJzL2Rvd25yZXYueG1sTI/BTsMwEETvSPyD&#10;tUjcqEPapiHEqapIFRKCQ0sv3Daxm0TE6xC7beDrWU5wnJ3R7Jt8PdlenM3oO0cK7mcRCEO10x01&#10;Cg5v27sUhA9IGntHRsGX8bAurq9yzLS70M6c96ERXEI+QwVtCEMmpa9bY9HP3GCIvaMbLQaWYyP1&#10;iBcut72MoyiRFjviDy0OpmxN/bE/WQXP5fYVd1Vs0+++fHo5bobPw/tSqdubafMIIpgp/IXhF5/R&#10;oWCmyp1Ie9ErWCxWjB4UxNFqDoITyUPC6yq+LOcpyCKX/zcUPwAAAP//AwBQSwECLQAUAAYACAAA&#10;ACEAtoM4kv4AAADhAQAAEwAAAAAAAAAAAAAAAAAAAAAAW0NvbnRlbnRfVHlwZXNdLnhtbFBLAQIt&#10;ABQABgAIAAAAIQA4/SH/1gAAAJQBAAALAAAAAAAAAAAAAAAAAC8BAABfcmVscy8ucmVsc1BLAQIt&#10;ABQABgAIAAAAIQBAoQXUGgIAADMEAAAOAAAAAAAAAAAAAAAAAC4CAABkcnMvZTJvRG9jLnhtbFBL&#10;AQItABQABgAIAAAAIQAg9ak34wAAAAsBAAAPAAAAAAAAAAAAAAAAAHQEAABkcnMvZG93bnJldi54&#10;bWxQSwUGAAAAAAQABADzAAAAhAUAAAAA&#10;" filled="f" stroked="f" strokeweight=".5pt">
                <v:textbo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v:textbox>
              </v:shape>
            </w:pict>
          </mc:Fallback>
        </mc:AlternateContent>
      </w:r>
      <w:r w:rsidR="00CF165F">
        <w:rPr>
          <w:b/>
          <w:bCs/>
          <w:noProof/>
        </w:rPr>
        <mc:AlternateContent>
          <mc:Choice Requires="wps">
            <w:drawing>
              <wp:anchor distT="0" distB="0" distL="114300" distR="114300" simplePos="0" relativeHeight="251669504" behindDoc="0" locked="0" layoutInCell="1" allowOverlap="1" wp14:anchorId="595E990B" wp14:editId="2CCD3608">
                <wp:simplePos x="0" y="0"/>
                <wp:positionH relativeFrom="column">
                  <wp:posOffset>2885440</wp:posOffset>
                </wp:positionH>
                <wp:positionV relativeFrom="paragraph">
                  <wp:posOffset>1125347</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1EED9" id="Rectángulo 148" o:spid="_x0000_s1026" style="position:absolute;margin-left:227.2pt;margin-top:88.6pt;width:123.0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V7YTg4QAAAAsBAAAP&#10;AAAAZHJzL2Rvd25yZXYueG1sTI/LTsMwEEX3SPyDNUjsqN3IJSjEqVARj1WklnbRnWMPSUQ8jmK3&#10;DX+PWcFydI/uPVOuZzewM06h96RguRDAkIy3PbUK9h8vdw/AQtRk9eAJFXxjgHV1fVXqwvoLbfG8&#10;iy1LJRQKraCLcSw4D6ZDp8PCj0gp+/ST0zGdU8vtpC+p3A08E+KeO91TWuj0iJsOzdfu5BRs97Uz&#10;x+ZQv27Q1PPzm/TN9K7U7c389Ags4hz/YPjVT+pQJafGn8gGNiiQKykTmoI8z4AlIhdiBaxRkC2F&#10;BF6V/P8P1Q8AAAD//wMAUEsBAi0AFAAGAAgAAAAhALaDOJL+AAAA4QEAABMAAAAAAAAAAAAAAAAA&#10;AAAAAFtDb250ZW50X1R5cGVzXS54bWxQSwECLQAUAAYACAAAACEAOP0h/9YAAACUAQAACwAAAAAA&#10;AAAAAAAAAAAvAQAAX3JlbHMvLnJlbHNQSwECLQAUAAYACAAAACEAJfQQQnECAABGBQAADgAAAAAA&#10;AAAAAAAAAAAuAgAAZHJzL2Uyb0RvYy54bWxQSwECLQAUAAYACAAAACEA1e2E4OEAAAALAQAADwAA&#10;AAAAAAAAAAAAAADLBAAAZHJzL2Rvd25yZXYueG1sUEsFBgAAAAAEAAQA8wAAANkFAAAAAA==&#10;" fillcolor="white [3212]" strokecolor="#09101d [484]" strokeweight="1pt"/>
            </w:pict>
          </mc:Fallback>
        </mc:AlternateContent>
      </w:r>
      <w:r w:rsidR="00451ED5">
        <w:rPr>
          <w:b/>
          <w:bCs/>
          <w:noProof/>
        </w:rPr>
        <mc:AlternateContent>
          <mc:Choice Requires="wps">
            <w:drawing>
              <wp:anchor distT="0" distB="0" distL="114300" distR="114300" simplePos="0" relativeHeight="251667456" behindDoc="0" locked="0" layoutInCell="1" allowOverlap="1" wp14:anchorId="17E2F03A" wp14:editId="680851E2">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_x0000_s1038" type="#_x0000_t202" style="position:absolute;margin-left:0;margin-top:24.25pt;width:195pt;height:23.2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rGwIAADMEAAAOAAAAZHJzL2Uyb0RvYy54bWysU8lu2zAQvRfoPxC815JVL41gOXATuChg&#10;JAGcImeaIi0BFIclaUvu13dIyQvSnopeqBnOaJb3Hhf3XaPIUVhXgy7oeJRSIjSHstb7gv54XX/6&#10;QonzTJdMgRYFPQlH75cfPyxak4sMKlClsASLaJe3pqCV9yZPEscr0TA3AiM0BiXYhnl07T4pLWux&#10;eqOSLE1nSQu2NBa4cA5vH/sgXcb6Ugrun6V0whNVUJzNx9PGcxfOZLlg+d4yU9V8GIP9wxQNqzU2&#10;vZR6ZJ6Rg63/KNXU3IID6UccmgSkrLmIO+A24/TdNtuKGRF3QXCcucDk/l9Z/nTcmhdLfPcVOiQw&#10;ANIalzu8DPt00jbhi5MSjCOEpwtsovOE42U2mc+mKYY4xrK7aTafhjLJ9W9jnf8moCHBKKhFWiJa&#10;7Lhxvk89p4RmGta1UpEapUlb0NnnaRp/uESwuNLY4zprsHy360hdFnR+3mMH5QnXs9Az7wxf1zjD&#10;hjn/wixSjWOjfP0zHlIB9oLBoqQC++tv9yEfGcAoJS1Kp6Du54FZQYn6rpGbu/FkErQWncl0nqFj&#10;byO724g+NA+A6hzjQzE8miHfq7MpLTRvqPJV6Iohpjn2Lqg/mw++FzS+Ei5Wq5iE6jLMb/TW8FA6&#10;oBoQfu3emDUDDR4JfIKzyFj+jo0+t+djdfAg60hVwLlHdYAflRnJHl5RkP6tH7Oub335Gw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NJl7OsbAgAAMwQAAA4AAAAAAAAAAAAAAAAALgIAAGRycy9lMm9Eb2MueG1sUEsBAi0A&#10;FAAGAAgAAAAhAOoiDpbeAAAABgEAAA8AAAAAAAAAAAAAAAAAdQQAAGRycy9kb3ducmV2LnhtbFBL&#10;BQYAAAAABAAEAPMAAACABQ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2576" behindDoc="0" locked="0" layoutInCell="1" allowOverlap="1" wp14:anchorId="06E77231" wp14:editId="50F850A5">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39" type="#_x0000_t202" style="position:absolute;margin-left:39.25pt;margin-top:74.5pt;width:106.65pt;height:1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SVGwIAADM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I+PxtPJeHJLCUffaJrPRtOYJru8ts6HbwIaEo2SOqQlocX2&#10;Tz70oaeQWMzASmmdqNGGtCW9GU/z9ODsweTaYI1Lr9EK3aYjqirp7DTHBqoDjuegZ95bvlLYwxPz&#10;4ZU5pBonQvmGF1ykBqwFR4uSGtyvv93HeGQAvZS0KJ2S+p875gQl+rtBbu6Gk0nUWjpMprcjPLhr&#10;z+baY3bNA6A6h/hRLE9mjA/6ZEoHzTuqfBmroosZjrVLGk7mQ+gFjb+Ei+UyBaG6LAtPZm15TB1R&#10;jQi/de/M2SMNAQl8hpPIWPGBjT6252O5CyBVoiri3KN6hB+Vmcg+/qIo/etzirr89cV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X4lElRsCAAAzBAAADgAAAAAAAAAAAAAAAAAuAgAAZHJzL2Uyb0RvYy54bWxQSwEC&#10;LQAUAAYACAAAACEAe/a2ReAAAAAKAQAADwAAAAAAAAAAAAAAAAB1BAAAZHJzL2Rvd25yZXYueG1s&#10;UEsFBgAAAAAEAAQA8wAAAIIFA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5648" behindDoc="0" locked="0" layoutInCell="1" allowOverlap="1" wp14:anchorId="416B92EB" wp14:editId="4E6CC918">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40" style="position:absolute;margin-left:52.5pt;margin-top:199.7pt;width:115.9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mdaQIAADYFAAAOAAAAZHJzL2Uyb0RvYy54bWysVN9P2zAQfp+0/8Hy+0hTwoCKFHWgTpMQ&#10;IGDi2XXsNpLj885uk+6v39lN04qxh017Se583/30d7667hrDNgp9Dbbk+cmIM2UlVLVdlvz7y/zT&#10;BWc+CFsJA1aVfKs8v55+/HDVuokawwpMpZBREOsnrSv5KgQ3yTIvV6oR/gScsmTUgI0IpOIyq1C0&#10;FL0x2Xg0+py1gJVDkMp7Or3dGfk0xddayfCgtVeBmZJTbSF9MX0X8ZtNr8RkicKtatmXIf6hikbU&#10;lpIOoW5FEGyN9W+hmloieNDhREKTgda1VKkH6iYfvenmeSWcSr3QcLwbxuT/X1h5v3l2j0hjaJ2f&#10;eBJjF53GJv6pPtalYW2HYakuMEmHeXE+vjgrOJNkO82L0/FZnGZ28Hbow1cFDYtCyZEuI81IbO58&#10;2EH3kJjMg6mreW1MUnC5uDHINiJe3OjLaJ7uiqIfwbJDzUkKW6Ois7FPSrO6SqWnaJFOaognpFQ2&#10;FH25CR1RmnIPjqep1MTDPzn2+OiqEtX+xnnwSJnBhsG5qS3ge9lNyPuS9Q5P0z7qO4qhW3TUeMkv&#10;IzKeLKDaPiJD2FHfOzmv6TruhA+PAonrtBW0v+GBPtpAW3LoJc5WgD/fO494oiBZOWtpd0ruf6wF&#10;Ks7MN0vkvMyLIi5bUoqz8zEpeGxZHFvsurkBuuWcXgonkxjxwexFjdC80prPYlYyCSspd8llwL1y&#10;E3Y7TQ+FVLNZgtGCORHu7LOTMXicc6TbS/cq0PWcDMTme9jvmZi8oeYOGz0tzNYBdJ14e5hrfwO0&#10;nIn5/UMSt/9YT6jDczf9BQ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XBIZnWkCAAA2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4624" behindDoc="0" locked="0" layoutInCell="1" allowOverlap="1" wp14:anchorId="5228D11E" wp14:editId="51EFC373">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41" style="position:absolute;margin-left:305.45pt;margin-top:199.7pt;width:115.9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7aQ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p+mk&#10;dsWrJVS7BTKEPfe9k/Oa5nEvfFgIJLLTWtACh0f6aANtyaGXOFsD/nzrPuKJg6TlrKXlKbn/sRGo&#10;ODNfLbHzU14UcdvSobi4HNMBTzXLU43dNLdAY87pqXAyiREfzEHUCM0L7fksRiWVsJJil1wGPBxu&#10;w36p6aWQajZLMNowJ8K9fXIyOo+Njnx77l4Eup6Ugej8AIdFE5NX3Nxjo6WF2SaArhNxj33tR0Db&#10;majfvyRx/U/PCXV876a/AA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lwo/u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3600" behindDoc="0" locked="0" layoutInCell="1" allowOverlap="1" wp14:anchorId="1A65CCBA" wp14:editId="65DDCCA6">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42" type="#_x0000_t202" style="position:absolute;margin-left:224.45pt;margin-top:74.45pt;width:81pt;height:23.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2WgGg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1iS+dBtlAecT4LPfXO8FWNTayZ&#10;8y/MItfYN+rXP+MiFWAxGCxKKrC//nYf4pEC9FLSonYK6n7umRWUqB8aybkbTyZBbPEwmc4yPNhr&#10;z/bao/fNA6A8x/hTDI9miPfqZEoLzTvKfBmqootpjrUL6k/mg+8Vjd+Ei+UyBqG8DPNrvTE8pA6w&#10;Bohfu3dmzcCDRwaf4KQyln+go4/tCVnuPcg6chWA7lEd8EdpRraHbxS0f32OUZfPvvgNAAD//wMA&#10;UEsDBBQABgAIAAAAIQDn4yfT4QAAAAsBAAAPAAAAZHJzL2Rvd25yZXYueG1sTI9BT8JAEIXvJv6H&#10;zZB4ky2kkFK7JaQJMTF6ALl427ZD27A7W7sLVH+9oxe8zbz38uabbD1aIy44+M6Rgtk0AoFUubqj&#10;RsHhffuYgPBBU62NI1TwhR7W+f1dptPaXWmHl31oBJeQT7WCNoQ+ldJXLVrtp65HYu/oBqsDr0Mj&#10;60FfudwaOY+ipbS6I77Q6h6LFqvT/mwVvBTbN70r5zb5NsXz63HTfx4+Fko9TMbNE4iAY7iF4Ref&#10;0SFnptKdqfbCKIjjZMVRNv4GTixnESslK6tFDDLP5P8f8h8AAAD//wMAUEsBAi0AFAAGAAgAAAAh&#10;ALaDOJL+AAAA4QEAABMAAAAAAAAAAAAAAAAAAAAAAFtDb250ZW50X1R5cGVzXS54bWxQSwECLQAU&#10;AAYACAAAACEAOP0h/9YAAACUAQAACwAAAAAAAAAAAAAAAAAvAQAAX3JlbHMvLnJlbHNQSwECLQAU&#10;AAYACAAAACEAu1tloBoCAAA0BAAADgAAAAAAAAAAAAAAAAAuAgAAZHJzL2Uyb0RvYy54bWxQSwEC&#10;LQAUAAYACAAAACEA5+Mn0+EAAAALAQAADwAAAAAAAAAAAAAAAAB0BAAAZHJzL2Rvd25yZXYueG1s&#10;UEsFBgAAAAAEAAQA8wAAAIIFA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1552" behindDoc="0" locked="0" layoutInCell="1" allowOverlap="1" wp14:anchorId="15A2B6F7" wp14:editId="7D3730FC">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43" style="position:absolute;margin-left:48.45pt;margin-top:110.25pt;width:123.05pt;height:1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u+fQIAAFkFAAAOAAAAZHJzL2Uyb0RvYy54bWysVN1P2zAQf5+0/8Hy+8iHoEBFiioQ0yQE&#10;CJh4dh27seT4PNtt0v31Oztp2jG0h2kvydl397sP/+6urvtWk61wXoGpaHGSUyIMh1qZdUW/v959&#10;uaDEB2ZqpsGIiu6Ep9eLz5+uOjsXJTSga+EIghg/72xFmxDsPMs8b0TL/AlYYVApwbUs4NGts9qx&#10;DtFbnZV5Pss6cLV1wIX3eHs7KOki4UspeHiU0otAdEUxt5C+Ln1X8Zstrth87ZhtFB/TYP+QRcuU&#10;waAT1C0LjGyc+gOqVdyBBxlOOLQZSKm4SDVgNUX+rpqXhlmRasHmeDu1yf8/WP6wfbFPDtvQWT/3&#10;KMYqeuna+Mf8SJ+atZuaJfpAOF4WZ7NyNrukhKOuLPLZxXnsZnbwts6HrwJaEoWKOnyM1CO2vfdh&#10;MN2bxGAetKrvlNbpEAkgbrQjW4ZPt1oXI/iRVXZIOUlhp0X01eZZSKJqTLJMARObDmCMc2FCMaga&#10;VoshRnGW54kQWMLkkQpKgBFZYnYT9gjwe6J77KG80T66ikTGyTn/W2KD8+SRIoMJk3OrDLiPADRW&#10;NUYe7DH9o9ZEMfSrHnuD71dG03i1gnr35IiDYTq85XcKX+ye+fDEHI4DDg6OeHjEj9TQVRRGiZIG&#10;3M+P7qM9shS1lHQ4XhX1PzbMCUr0N4P8vSxOT+M8psPp2XmJB3esWR1rzKa9AaRBgcvE8iRG+6D3&#10;onTQvuEmWMaoqGKGY+yK8uD2h5swjD3uEi6Wy2SGM2hZuDcvlkfw2OjIyNf+jTk70jYg4R9gP4ps&#10;/o69g230NLDcBJAqUfvQ1/EJcH4Tl8ZdExfE8TlZHTbi4hcA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BdjLu+fQIA&#10;AFkFAAAOAAAAAAAAAAAAAAAAAC4CAABkcnMvZTJvRG9jLnhtbFBLAQItABQABgAIAAAAIQCAfKvK&#10;4AAAAAoBAAAPAAAAAAAAAAAAAAAAANcEAABkcnMvZG93bnJldi54bWxQSwUGAAAAAAQABADzAAAA&#10;5AU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0528" behindDoc="0" locked="0" layoutInCell="1" allowOverlap="1" wp14:anchorId="47B75E08" wp14:editId="579EABF1">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68480" behindDoc="0" locked="0" layoutInCell="1" allowOverlap="1" wp14:anchorId="43C1D6A9" wp14:editId="3881BABC">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44" style="position:absolute;margin-left:45.5pt;margin-top:93.35pt;width:123.05pt;height:1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MzfQIAAFkFAAAOAAAAZHJzL2Uyb0RvYy54bWysVE1v2zAMvQ/YfxB0X21nbdoGcYogRYcB&#10;RVusHXpWZCkWIIuapMTOfv0o2XGyrthh2MWmRPLxQ4+c33SNJjvhvAJT0uIsp0QYDpUym5J+f7n7&#10;dEWJD8xUTIMRJd0LT28WHz/MWzsTE6hBV8IRBDF+1tqS1iHYWZZ5XouG+TOwwqBSgmtYwKPbZJVj&#10;LaI3Opvk+TRrwVXWARfe4+1tr6SLhC+l4OFRSi8C0SXF3EL6uvRdx2+2mLPZxjFbKz6kwf4hi4Yp&#10;g0FHqFsWGNk69QdUo7gDDzKccWgykFJxkWrAaor8TTXPNbMi1YLN8XZsk/9/sPxh92yfHLahtX7m&#10;UYxVdNI18Y/5kS41az82S3SBcLwsLqaT6fSaEo66SZFPry5jN7Ojt3U+fBHQkCiU1OFjpB6x3b0P&#10;venBJAbzoFV1p7ROh0gAsdKO7Bg+3XpTDOAnVtkx5SSFvRbRV5tvQhJVYZKTFDCx6QjGOBcmFL2q&#10;ZpXoYxQXeZ4IgSWMHqmgBBiRJWY3Yg8Avyd6wO7LG+yjq0hkHJ3zvyXWO48eKTKYMDo3yoB7D0Bj&#10;VUPk3h7TP2lNFEO37rA3+H6fo2m8WkO1f3LEQT8d3vI7hS92z3x4Yg7HAQcHRzw84kdqaEsKg0RJ&#10;De7ne/fRHlmKWkpaHK+S+h9b5gQl+qtB/l4X5+dxHtPh/OJyggd3qlmfasy2WQHSoMBlYnkSo33Q&#10;B1E6aF5xEyxjVFQxwzF2SXlwh8Mq9GOPu4SL5TKZ4QxaFu7Ns+URPDY6MvKle2XODrQNSPgHOIwi&#10;m71hb28bPQ0stwGkStQ+9nV4ApzfxKVh18QFcXpOVseNuPgF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i+5zM3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36965E16">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7"/>
                    <a:stretch>
                      <a:fillRect/>
                    </a:stretch>
                  </pic:blipFill>
                  <pic:spPr>
                    <a:xfrm>
                      <a:off x="0" y="0"/>
                      <a:ext cx="5612130" cy="3150235"/>
                    </a:xfrm>
                    <a:prstGeom prst="rect">
                      <a:avLst/>
                    </a:prstGeom>
                    <a:ln>
                      <a:solidFill>
                        <a:schemeClr val="tx1"/>
                      </a:solidFill>
                    </a:ln>
                  </pic:spPr>
                </pic:pic>
              </a:graphicData>
            </a:graphic>
          </wp:inline>
        </w:drawing>
      </w:r>
    </w:p>
    <w:p w14:paraId="4FFE301B" w14:textId="6588617C" w:rsidR="004A4C3B" w:rsidRPr="004A4C3B" w:rsidRDefault="00451ED5" w:rsidP="004A4C3B">
      <w:r w:rsidRPr="00C34657">
        <w:rPr>
          <w:i/>
          <w:iCs/>
        </w:rPr>
        <w:t>Nota:</w:t>
      </w:r>
      <w:r>
        <w:t xml:space="preserve"> En esta interfaz </w:t>
      </w:r>
      <w:r w:rsidR="00C34657">
        <w:t xml:space="preserve">permite que el administrador seleccione el producto que desea escanear indicando el </w:t>
      </w:r>
      <w:r w:rsidR="00FD161D">
        <w:t>número</w:t>
      </w:r>
      <w:r w:rsidR="00C34657">
        <w:t xml:space="preserve"> de lote que tendrán los productos escaneados.</w:t>
      </w:r>
      <w:bookmarkStart w:id="139" w:name="_Toc210056325"/>
      <w:bookmarkStart w:id="140" w:name="_Toc210056684"/>
      <w:r w:rsidR="004A4C3B">
        <w:br w:type="page"/>
      </w:r>
    </w:p>
    <w:p w14:paraId="74CB98F5" w14:textId="0CF28C54" w:rsidR="00D72768" w:rsidRDefault="00D72768" w:rsidP="002B6C15">
      <w:pPr>
        <w:pStyle w:val="Ttulo3"/>
        <w:numPr>
          <w:ilvl w:val="0"/>
          <w:numId w:val="11"/>
        </w:numPr>
      </w:pPr>
      <w:bookmarkStart w:id="141" w:name="_Toc210291294"/>
      <w:bookmarkStart w:id="142" w:name="_Hlk211501319"/>
      <w:r w:rsidRPr="0041706F">
        <w:lastRenderedPageBreak/>
        <w:t>Frontend para el botón escanear del administrador</w:t>
      </w:r>
      <w:bookmarkEnd w:id="139"/>
      <w:bookmarkEnd w:id="140"/>
      <w:bookmarkEnd w:id="141"/>
    </w:p>
    <w:p w14:paraId="137E0DFE" w14:textId="4227DBDE" w:rsidR="00D00ACA" w:rsidRPr="00D00ACA" w:rsidRDefault="00D00ACA" w:rsidP="00D00ACA">
      <w:pPr>
        <w:pStyle w:val="Ttulo"/>
      </w:pPr>
      <w:bookmarkStart w:id="143" w:name="_Toc211502053"/>
      <w:bookmarkEnd w:id="142"/>
      <w:r>
        <w:t>Figura 1</w:t>
      </w:r>
      <w:r w:rsidR="000D2E21">
        <w:t>2</w:t>
      </w:r>
      <w:bookmarkEnd w:id="143"/>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bookmarkStart w:id="144" w:name="_Toc210056326"/>
      <w:bookmarkStart w:id="145" w:name="_Toc210056685"/>
      <w:bookmarkStart w:id="146" w:name="_Toc210291295"/>
      <w:r w:rsidRPr="0083477B">
        <w:t>Componentes de la ventana:</w:t>
      </w:r>
      <w:bookmarkEnd w:id="144"/>
      <w:bookmarkEnd w:id="145"/>
      <w:bookmarkEnd w:id="146"/>
    </w:p>
    <w:p w14:paraId="3D66A734" w14:textId="5AAD5EC8" w:rsidR="00B32993" w:rsidRDefault="00B32993" w:rsidP="002B6C15">
      <w:pPr>
        <w:pStyle w:val="Prrafodelista"/>
        <w:numPr>
          <w:ilvl w:val="0"/>
          <w:numId w:val="16"/>
        </w:numPr>
      </w:pPr>
      <w:r>
        <w:t xml:space="preserve">Campo de texto “Código de barras”: </w:t>
      </w:r>
      <w:r w:rsidR="008D5400">
        <w:t>Este campo permite mostrar el código de barras que se está escaneand</w:t>
      </w:r>
      <w:r w:rsidR="004F19BA">
        <w:t>o.</w:t>
      </w:r>
    </w:p>
    <w:p w14:paraId="76162709" w14:textId="56984017" w:rsidR="00B32993" w:rsidRDefault="00B32993" w:rsidP="002B6C15">
      <w:pPr>
        <w:pStyle w:val="Prrafodelista"/>
        <w:numPr>
          <w:ilvl w:val="0"/>
          <w:numId w:val="16"/>
        </w:numPr>
      </w:pPr>
      <w:r>
        <w:t>Campo de texto “Descripción”</w:t>
      </w:r>
      <w:r w:rsidR="008D5400">
        <w:t xml:space="preserve">: Este campo se llena automáticamente al ingresar el código de barras. </w:t>
      </w:r>
    </w:p>
    <w:p w14:paraId="68F4D931" w14:textId="059FFDB5" w:rsidR="00B32993" w:rsidRDefault="00B32993" w:rsidP="002B6C15">
      <w:pPr>
        <w:pStyle w:val="Prrafodelista"/>
        <w:numPr>
          <w:ilvl w:val="0"/>
          <w:numId w:val="16"/>
        </w:numPr>
      </w:pPr>
      <w:r>
        <w:t>Botón “Regresar”: Botón para regresar al panel anterior</w:t>
      </w:r>
      <w:r w:rsidR="002215A3">
        <w:t xml:space="preserve"> del producto a escanear.</w:t>
      </w:r>
    </w:p>
    <w:p w14:paraId="055D5BC9" w14:textId="3513E1FB" w:rsidR="00B32993" w:rsidRPr="00561607" w:rsidRDefault="00B32993" w:rsidP="002B6C15">
      <w:pPr>
        <w:pStyle w:val="Prrafodelista"/>
        <w:numPr>
          <w:ilvl w:val="0"/>
          <w:numId w:val="16"/>
        </w:numPr>
      </w:pPr>
      <w:r>
        <w:t>Botón “Registros”: Botón para acceder a los registros de esca</w:t>
      </w:r>
      <w:r w:rsidR="0007333A" w:rsidRPr="0007333A">
        <w:rPr>
          <w:rFonts w:ascii="Times New Roman" w:hAnsi="Times New Roman" w:cs="Times New Roman"/>
          <w:kern w:val="0"/>
          <w:sz w:val="24"/>
          <w:lang w:eastAsia="es-MX"/>
          <w14:ligatures w14:val="none"/>
        </w:rPr>
        <w:t xml:space="preserve"> </w:t>
      </w:r>
      <w:r>
        <w:t>neos.</w:t>
      </w:r>
    </w:p>
    <w:p w14:paraId="6996EA8F" w14:textId="20C271E1" w:rsidR="00B32993" w:rsidRPr="0083477B" w:rsidRDefault="00070AFE" w:rsidP="00B32993">
      <w:pPr>
        <w:ind w:firstLine="0"/>
        <w:rPr>
          <w:b/>
          <w:bCs/>
        </w:rPr>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5344" behindDoc="0" locked="0" layoutInCell="1" allowOverlap="1" wp14:anchorId="4C17CD62" wp14:editId="6A49A1AA">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45" type="#_x0000_t202" style="position:absolute;margin-left:295pt;margin-top:224.45pt;width:86.5pt;height:14.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8h3GgIAACwEAAAOAAAAZHJzL2Uyb0RvYy54bWysU01vGjEQvVfqf7B8L7sQSMmKJaKJqCqh&#10;JBKJcjZem7Xk9bi2YZf++o69ECi9Vb3YY7/xfLw3nt13jSZ74bwCU9LhIKdEGA6VMtuSvr0uv0wp&#10;8YGZimkwoqQH4en9/POnWWsLMYIadCUcwSDGF60taR2CLbLM81o0zA/ACoOgBNewgEe3zSrHWoze&#10;6GyU57dZC66yDrjwHm8fe5DOU3wpBQ/PUnoRiC4p1hbS6tK6iWs2n7Fi65itFT+Wwf6hioYpg0k/&#10;Qj2ywMjOqb9CNYo78CDDgEOTgZSKi9QDdjPMr7pZ18yK1AuS4+0HTf7/heVP+7V9cSR036BDASMh&#10;rfWFx8vYTyddE3eslCCOFB4+aBNdIDw+yu+mkwlCHLHhNL8ZJ16z82vrfPguoCHRKKlDWRJbbL/y&#10;ATOi68klJjOwVFonabQhbUlvbzD8Hwi+0AYfnmuNVug2HVEVVjE+NbKB6oD9Oeil95YvFRaxYj68&#10;MIdaY904v+EZF6kBk3GtLCU1uF/Xd9EPqUeEkhZnpqT+5445QYn+YVCUu+EYWychHcaTryM8uEtk&#10;c4mYXfMAOJZD/CGWJzP6B30ypYPmHcd7EbMixAzH3CUNJ/Mh9JOM34OLxSI54VhZFlZmbXkMHUmL&#10;1L5278zZI/8BlXuC03Sx4kqG3rene7ELIFXSKBLcs3nkHUcySXf8PnHmL8/J6/zJ578B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AeX8h3GgIAACwEAAAOAAAAAAAAAAAAAAAAAC4CAABkcnMvZTJvRG9jLnhtbFBL&#10;AQItABQABgAIAAAAIQCFBx4e4wAAAAsBAAAPAAAAAAAAAAAAAAAAAHQEAABkcnMvZG93bnJldi54&#10;bWxQSwUGAAAAAAQABADzAAAAhAU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79744" behindDoc="0" locked="0" layoutInCell="1" allowOverlap="1" wp14:anchorId="5DB16729" wp14:editId="34810539">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5CF25C" id="Elipse 203" o:spid="_x0000_s1026" style="position:absolute;margin-left:115.2pt;margin-top:179.85pt;width:16.5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78720" behindDoc="0" locked="0" layoutInCell="1" allowOverlap="1" wp14:anchorId="2509C39E" wp14:editId="2EC0C637">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CCEC66" id="Elipse 203" o:spid="_x0000_s1026" style="position:absolute;margin-left:90.45pt;margin-top:179.85pt;width:16.5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77696" behindDoc="0" locked="0" layoutInCell="1" allowOverlap="1" wp14:anchorId="274E7B21" wp14:editId="42E03792">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128476993"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46" style="position:absolute;margin-left:10.2pt;margin-top:46.7pt;width:417.75pt;height:191.25pt;z-index:251677696"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YQqQQAALkcAAAOAAAAZHJzL2Uyb0RvYy54bWzsWdty2zYQfe9M/wHD91oEeBGpsZxxnNrT&#10;GTfxxMnkGQZBiVMSYAHIkvM3/Zb+WBcAScmynPrWPth6oXBdLFa75yyXh+9WTY2uudKVFNMAH4QB&#10;4oLJohKzafD1y+kvWYC0oaKgtRR8GtxwHbw7+vmnw2U74UTOZV1whUCI0JNlOw3mxrST0UizOW+o&#10;PpAtFzBZStVQA101GxWKLkF6U49IGKajpVRFqyTjWsPoBz8ZHDn5ZcmZ+VSWmhtUTwPQzbincs8r&#10;+xwdHdLJTNF2XrFODfoELRpaCTh0EPWBGooWqrojqqmYklqW5oDJZiTLsmLc3QFug8Ot25wpuWjd&#10;XWaT5awdzASm3bLTk8Wyj9dnqr1sLxRYYtnOwBauZ++yKlVjf0FLtHImuxlMxlcGMRhMojCJSRIg&#10;BnMkJlk2TrxR2Rwsf2cfm//6LztH/cGjW+osW3AQvbaBfp4NLue05c60egI2uFCoKqZBnmRpFkdR&#10;HCBBG3DXkwUtlEQFRwZuLNE4tpezusAmazVkVu8l2AH34xoGH2o8Mg4THIJbbhlvMAGdtEqbMy4b&#10;ZBvTQIFDOz+j1+fagCqwtF9iT9WyrorTqq5dxwYRP6kVuqbg/rVxSsKOW6tqgZbTII2S0Am+NefC&#10;cC3BrLBbUy+a32XhpeZJCDdwYQTD9i93h/Wj9rReDafthnyYqwUMWnN6s9mWWV2t3J+BnSPZoStZ&#10;3ICplfThq1t2WoE5zqk2F1RBvIIJAYPMJ3iUtYTryK4VoLlU33eN2/XgQjAboCXE/zTQfy6o4gGq&#10;fxPgXDmOYwsYrhMnYwIdtTlztTkjFs2JBBtjQLuWuaZdb+q+WSrZfAOoOranwhQVDM6eBqZvnhiP&#10;SgB1jB8fu0UAES015+KyZVa0/U/tn/1l9Y2qtvMI65cfZe/OdLLlGH6t3Snk8cLIsnJes7ZqZ38I&#10;Le/X/3mMkTCKwnSMY/LiQUbyOCIWjO7iFIlSAnyxD7XdoZb28LUPtVcUajjDGLyeRFEfap+BP/7+&#10;S8wWNXDZgK8dl3XMdg+D5QkBirChRbJkDE2H+X0eAHNJCBIdlUUY4tBJB4jvs4ieph7EZFucoM1N&#10;zS2I1eIzL4EdgHGJp6ueXDztFH/0HOdW2i0lsOGwyYPowEjbxNittdu4Sx6HjR053nfasNqdKIUZ&#10;NjaVkOrHqpZ+fc+E/q5rhH6VvMeMenPMlyfjCIdpPH7RaMzDeMi5d0ZjCsnLPho9aOyjcWcW+haj&#10;kUAGGqZhSoaXvWeQY0SyFHeZ5y56xEkOOW9HjzhPCfYEuufH50Tk+lVx/Aby17cYpEBucYJjvDOB&#10;zYaiy4MS2HHqXgBtAhtCncpTIiR6XT0qyxI79kIJ7FaRRavZ1VCICcP34anLn211ZLNiY8shW0Nb&#10;uaotwfiyz8bG3YWUByfNlDEuTOyT1DmFYpcr4QBE+cqO1bJPfF0N5xG5dS/b6/zI/Pr25ifk2OuS&#10;17059hpDsj2GvMqCU5LGeRSnGGpzvqi7yfOPxBAMdSsIC/8avEeRzfJyH6wOwd4uiuR7FPm/UcR9&#10;KILvY46bum959gPcZt8VV9ZfHI/+AQAA//8DAFBLAwQUAAYACAAAACEAvXSineEAAAAJAQAADwAA&#10;AGRycy9kb3ducmV2LnhtbEyPQU/CQBCF7yb+h82YeJNtgSqUbgkh6omYCCaG29Id2obubNNd2vLv&#10;HU96mpm8lzffy9ajbUSPna8dKYgnEQikwpmaSgVfh7enBQgfNBndOEIFN/Swzu/vMp0aN9An9vtQ&#10;Cg4hn2oFVQhtKqUvKrTaT1yLxNrZdVYHPrtSmk4PHG4bOY2iZ2l1Tfyh0i1uKywu+6tV8D7oYTOL&#10;X/vd5by9HQ/Jx/cuRqUeH8bNCkTAMfyZ4Ref0SFnppO7kvGiUTCN5uxUsJzxZH2RJEsQJwXzF15k&#10;nsn/DfIfAAAA//8DAFBLAQItABQABgAIAAAAIQC2gziS/gAAAOEBAAATAAAAAAAAAAAAAAAAAAAA&#10;AABbQ29udGVudF9UeXBlc10ueG1sUEsBAi0AFAAGAAgAAAAhADj9If/WAAAAlAEAAAsAAAAAAAAA&#10;AAAAAAAALwEAAF9yZWxzLy5yZWxzUEsBAi0AFAAGAAgAAAAhAA4GJhCpBAAAuRwAAA4AAAAAAAAA&#10;AAAAAAAALgIAAGRycy9lMm9Eb2MueG1sUEsBAi0AFAAGAAgAAAAhAL10op3hAAAACQEAAA8AAAAA&#10;AAAAAAAAAAAAAwcAAGRycy9kb3ducmV2LnhtbFBLBQYAAAAABAAEAPMAAAARCAAAAAA=&#10;">
                <v:shape id="Cuadro de texto 74" o:spid="_x0000_s1047"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48"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49"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50"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51"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128476993"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xbxContent>
                  </v:textbox>
                </v:rect>
                <v:rect id="_x0000_s1052"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JDXygAAAOIAAAAPAAAAZHJzL2Rvd25yZXYueG1sRI9RS8Mw&#10;FIXfBf9DuIJvLq12w9ZlowjCEEQ63fDxklzTYnNTmtjVf2+EgY+Hc853OOvt7Hox0Rg6zwryRQaC&#10;WHvTsVXw/vZ0cw8iRGSDvWdS8EMBtpvLizVWxp+4oWkfrUgQDhUqaGMcKimDbslhWPiBOHmffnQY&#10;kxytNCOeEtz18jbLVtJhx2mhxYEeW9Jf+2+nwNb6Vb987JalbWqvD+VzMx1XSl1fzfUDiEhz/A+f&#10;2zujoMyKYpkX+R38XUp3QG5+AQAA//8DAFBLAQItABQABgAIAAAAIQDb4fbL7gAAAIUBAAATAAAA&#10;AAAAAAAAAAAAAAAAAABbQ29udGVudF9UeXBlc10ueG1sUEsBAi0AFAAGAAgAAAAhAFr0LFu/AAAA&#10;FQEAAAsAAAAAAAAAAAAAAAAAHwEAAF9yZWxzLy5yZWxzUEsBAi0AFAAGAAgAAAAhAFrckNfKAAAA&#10;4gAAAA8AAAAAAAAAAAAAAAAABwIAAGRycy9kb3ducmV2LnhtbFBLBQYAAAAAAwADALcAAAD+AgAA&#10;AAA=&#10;" fillcolor="#00b0f0" strokecolor="black [3213]" strokeweight="1pt">
                  <v:textbox>
                    <w:txbxContent>
                      <w:p w14:paraId="6FD1329C" w14:textId="77777777" w:rsidR="00B32993" w:rsidRPr="0083477B" w:rsidRDefault="00B32993" w:rsidP="00B32993">
                        <w:pPr>
                          <w:ind w:firstLine="0"/>
                          <w:jc w:val="center"/>
                        </w:pPr>
                        <w:r w:rsidRPr="0083477B">
                          <w:t>Regresar</w:t>
                        </w:r>
                      </w:p>
                    </w:txbxContent>
                  </v:textbox>
                </v:rect>
                <v:rect id="_x0000_s1053"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fmygAAAOIAAAAPAAAAZHJzL2Rvd25yZXYueG1sRI9RS8Mw&#10;FIXfBf9DuIJvLq1uxdZlowjCEEQ63fDxklzTYnNTmtjVf2+EgY+Hc853OOvt7Hox0Rg6zwryRQaC&#10;WHvTsVXw/vZ0cw8iRGSDvWdS8EMBtpvLizVWxp+4oWkfrUgQDhUqaGMcKimDbslhWPiBOHmffnQY&#10;kxytNCOeEtz18jbLCumw47TQ4kCPLemv/bdTYGv9ql8+dqvSNrXXh/K5mY6FUtdXc/0AItIc/8Pn&#10;9s4oWBXL8m5Z5Dn8XUp3QG5+AQAA//8DAFBLAQItABQABgAIAAAAIQDb4fbL7gAAAIUBAAATAAAA&#10;AAAAAAAAAAAAAAAAAABbQ29udGVudF9UeXBlc10ueG1sUEsBAi0AFAAGAAgAAAAhAFr0LFu/AAAA&#10;FQEAAAsAAAAAAAAAAAAAAAAAHwEAAF9yZWxzLy5yZWxzUEsBAi0AFAAGAAgAAAAhAO3Eh+bKAAAA&#10;4gAAAA8AAAAAAAAAAAAAAAAABwIAAGRycy9kb3ducmV2LnhtbFBLBQYAAAAAAwADALcAAAD+AgAA&#10;AAA=&#10;" fillcolor="#00b0f0" strokecolor="black [3213]"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30"/>
                    <a:stretch>
                      <a:fillRect/>
                    </a:stretch>
                  </pic:blipFill>
                  <pic:spPr>
                    <a:xfrm>
                      <a:off x="0" y="0"/>
                      <a:ext cx="5612130" cy="3144520"/>
                    </a:xfrm>
                    <a:prstGeom prst="rect">
                      <a:avLst/>
                    </a:prstGeom>
                    <a:ln w="3175">
                      <a:solidFill>
                        <a:schemeClr val="tx1"/>
                      </a:solidFill>
                    </a:ln>
                  </pic:spPr>
                </pic:pic>
              </a:graphicData>
            </a:graphic>
          </wp:inline>
        </w:drawing>
      </w:r>
    </w:p>
    <w:p w14:paraId="114346C8" w14:textId="6D874CF9" w:rsidR="00DE45DF"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55AB7330" w14:textId="2CCB99A6" w:rsidR="00DE45DF" w:rsidRPr="009778E3" w:rsidRDefault="00DE45DF" w:rsidP="009778E3">
      <w:pPr>
        <w:spacing w:line="278" w:lineRule="auto"/>
        <w:ind w:firstLine="0"/>
      </w:pPr>
      <w:r w:rsidRPr="009F0C25">
        <w:rPr>
          <w:i/>
          <w:iCs/>
        </w:rPr>
        <w:br w:type="page"/>
      </w:r>
    </w:p>
    <w:p w14:paraId="565A62B5" w14:textId="151126B4" w:rsidR="00DE45DF" w:rsidRPr="00DE45DF" w:rsidRDefault="00DE45DF" w:rsidP="002B6C15">
      <w:pPr>
        <w:pStyle w:val="Ttulo3"/>
        <w:numPr>
          <w:ilvl w:val="0"/>
          <w:numId w:val="11"/>
        </w:numPr>
      </w:pPr>
      <w:bookmarkStart w:id="147" w:name="_Toc210291298"/>
      <w:bookmarkStart w:id="148" w:name="_Hlk211501326"/>
      <w:r>
        <w:lastRenderedPageBreak/>
        <w:t xml:space="preserve">Frontend para el botón </w:t>
      </w:r>
      <w:r w:rsidR="008C1780">
        <w:t>registros</w:t>
      </w:r>
      <w:r>
        <w:t xml:space="preserve"> del administrador</w:t>
      </w:r>
      <w:bookmarkEnd w:id="147"/>
    </w:p>
    <w:p w14:paraId="77E08680" w14:textId="15C74C2A" w:rsidR="00D00ACA" w:rsidRPr="00D00ACA" w:rsidRDefault="00D00ACA" w:rsidP="00030432">
      <w:pPr>
        <w:pStyle w:val="Ttulo"/>
      </w:pPr>
      <w:bookmarkStart w:id="149" w:name="_Toc211502054"/>
      <w:bookmarkEnd w:id="148"/>
      <w:r>
        <w:t>Figura 1</w:t>
      </w:r>
      <w:r w:rsidR="000D2E21">
        <w:t>3</w:t>
      </w:r>
      <w:bookmarkEnd w:id="149"/>
    </w:p>
    <w:p w14:paraId="24C4F655" w14:textId="3DBFA4FE" w:rsidR="004456F3" w:rsidRDefault="00132AC6" w:rsidP="004456F3">
      <w:pPr>
        <w:rPr>
          <w:i/>
          <w:iCs/>
        </w:rPr>
      </w:pPr>
      <w:r w:rsidRPr="00217A91">
        <w:rPr>
          <w:i/>
          <w:iCs/>
        </w:rPr>
        <w:t>La interfaz gráfica del botón que muestra la anterior ventana de registros</w:t>
      </w:r>
      <w:r w:rsidR="00295AD2">
        <w:rPr>
          <w:i/>
          <w:iCs/>
        </w:rPr>
        <w:t>.</w:t>
      </w:r>
    </w:p>
    <w:p w14:paraId="57CC48B1" w14:textId="77777777" w:rsidR="00217A91" w:rsidRPr="008F1E3C" w:rsidRDefault="00217A91" w:rsidP="00217A91">
      <w:pPr>
        <w:pStyle w:val="Ttulo3"/>
      </w:pPr>
      <w:bookmarkStart w:id="150" w:name="_Toc210056328"/>
      <w:bookmarkStart w:id="151" w:name="_Toc210056687"/>
      <w:bookmarkStart w:id="152" w:name="_Toc210291299"/>
      <w:r w:rsidRPr="0083477B">
        <w:t>Componentes de la ventana:</w:t>
      </w:r>
      <w:bookmarkEnd w:id="150"/>
      <w:bookmarkEnd w:id="151"/>
      <w:bookmarkEnd w:id="152"/>
    </w:p>
    <w:p w14:paraId="03E6A715" w14:textId="0B962E6E" w:rsidR="00217A91" w:rsidRDefault="00217A91" w:rsidP="002B6C15">
      <w:pPr>
        <w:pStyle w:val="Prrafodelista"/>
        <w:numPr>
          <w:ilvl w:val="0"/>
          <w:numId w:val="17"/>
        </w:numPr>
        <w:rPr>
          <w:bCs/>
        </w:rPr>
      </w:pPr>
      <w:r w:rsidRPr="00217A91">
        <w:rPr>
          <w:bCs/>
        </w:rPr>
        <w:t xml:space="preserve">Tabla de “Registro de escaneos”: Tabla donde se almacenan todos los escaneos conforme a ID, Lote, </w:t>
      </w:r>
      <w:r w:rsidR="00734E16">
        <w:rPr>
          <w:bCs/>
        </w:rPr>
        <w:t xml:space="preserve">Escaneo, </w:t>
      </w:r>
      <w:r w:rsidRPr="00217A91">
        <w:rPr>
          <w:bCs/>
        </w:rPr>
        <w:t>Fecha, Hora, Código de barras, Descripción y Estado.</w:t>
      </w:r>
    </w:p>
    <w:p w14:paraId="0771B0AE" w14:textId="17760CAD" w:rsidR="00E60561" w:rsidRPr="00CD1C6D" w:rsidRDefault="00217A91" w:rsidP="002B6C15">
      <w:pPr>
        <w:pStyle w:val="Prrafodelista"/>
        <w:numPr>
          <w:ilvl w:val="0"/>
          <w:numId w:val="17"/>
        </w:numPr>
        <w:rPr>
          <w:bCs/>
        </w:rPr>
      </w:pPr>
      <w:r w:rsidRPr="00217A91">
        <w:rPr>
          <w:bCs/>
        </w:rPr>
        <w:t>Botón “Generar reporte”: Acceso a el apartado de preferencias del reporte.</w:t>
      </w:r>
    </w:p>
    <w:p w14:paraId="08290141" w14:textId="3F17DED5" w:rsidR="00217A91" w:rsidRDefault="00724E7C" w:rsidP="002B6C15">
      <w:pPr>
        <w:pStyle w:val="Prrafodelista"/>
        <w:numPr>
          <w:ilvl w:val="0"/>
          <w:numId w:val="17"/>
        </w:numPr>
        <w:rPr>
          <w:bCs/>
        </w:rPr>
      </w:pPr>
      <w:r>
        <w:rPr>
          <w:bCs/>
          <w:noProof/>
        </w:rPr>
        <w:drawing>
          <wp:anchor distT="0" distB="0" distL="114300" distR="114300" simplePos="0" relativeHeight="251739136" behindDoc="0" locked="0" layoutInCell="1" allowOverlap="1" wp14:anchorId="4B04F074" wp14:editId="788D2EF0">
            <wp:simplePos x="0" y="0"/>
            <wp:positionH relativeFrom="margin">
              <wp:align>left</wp:align>
            </wp:positionH>
            <wp:positionV relativeFrom="paragraph">
              <wp:posOffset>358110</wp:posOffset>
            </wp:positionV>
            <wp:extent cx="5612130" cy="3133090"/>
            <wp:effectExtent l="0" t="0" r="7620" b="0"/>
            <wp:wrapTopAndBottom/>
            <wp:docPr id="19773127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272" name="Imagen 197731272"/>
                    <pic:cNvPicPr/>
                  </pic:nvPicPr>
                  <pic:blipFill>
                    <a:blip r:embed="rId31">
                      <a:extLst>
                        <a:ext uri="{28A0092B-C50C-407E-A947-70E740481C1C}">
                          <a14:useLocalDpi xmlns:a14="http://schemas.microsoft.com/office/drawing/2010/main" val="0"/>
                        </a:ext>
                      </a:extLst>
                    </a:blip>
                    <a:stretch>
                      <a:fillRect/>
                    </a:stretch>
                  </pic:blipFill>
                  <pic:spPr>
                    <a:xfrm>
                      <a:off x="0" y="0"/>
                      <a:ext cx="5612130" cy="3133090"/>
                    </a:xfrm>
                    <a:prstGeom prst="rect">
                      <a:avLst/>
                    </a:prstGeom>
                  </pic:spPr>
                </pic:pic>
              </a:graphicData>
            </a:graphic>
          </wp:anchor>
        </w:drawing>
      </w:r>
      <w:r w:rsidR="00217A91" w:rsidRPr="00217A91">
        <w:rPr>
          <w:bCs/>
        </w:rPr>
        <w:t>Botón “Regresar”: Retorno al panel anterior.</w:t>
      </w:r>
    </w:p>
    <w:p w14:paraId="6BE22329" w14:textId="67DDB28E" w:rsidR="00217A91" w:rsidRDefault="00217A91" w:rsidP="00295AD2">
      <w:pPr>
        <w:ind w:firstLine="0"/>
        <w:rPr>
          <w:bCs/>
        </w:rPr>
      </w:pPr>
    </w:p>
    <w:p w14:paraId="20949036" w14:textId="3DD28577" w:rsidR="00E60561" w:rsidRPr="00D23AEF" w:rsidRDefault="008D3EEB" w:rsidP="00295AD2">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35489D19" w14:textId="77777777" w:rsidR="00295AD2" w:rsidRDefault="00295AD2">
      <w:pPr>
        <w:spacing w:line="278" w:lineRule="auto"/>
        <w:ind w:firstLine="0"/>
        <w:rPr>
          <w:rFonts w:eastAsiaTheme="majorEastAsia" w:cstheme="majorBidi"/>
          <w:b/>
          <w:i/>
          <w:szCs w:val="28"/>
        </w:rPr>
      </w:pPr>
      <w:bookmarkStart w:id="153" w:name="_Toc210056329"/>
      <w:bookmarkStart w:id="154" w:name="_Toc210056688"/>
      <w:r>
        <w:br w:type="page"/>
      </w:r>
    </w:p>
    <w:p w14:paraId="1A3FE393" w14:textId="0C24EEAE" w:rsidR="009778E3" w:rsidRDefault="00D72768" w:rsidP="002B6C15">
      <w:pPr>
        <w:pStyle w:val="Ttulo3"/>
        <w:numPr>
          <w:ilvl w:val="0"/>
          <w:numId w:val="11"/>
        </w:numPr>
      </w:pPr>
      <w:bookmarkStart w:id="155" w:name="_Toc210291300"/>
      <w:bookmarkStart w:id="156" w:name="_Hlk211501333"/>
      <w:r w:rsidRPr="0041706F">
        <w:lastRenderedPageBreak/>
        <w:t xml:space="preserve">Frontend para </w:t>
      </w:r>
      <w:r w:rsidR="00D00ACA">
        <w:t>descargar el reporte de los productos</w:t>
      </w:r>
      <w:bookmarkEnd w:id="153"/>
      <w:bookmarkEnd w:id="154"/>
      <w:bookmarkEnd w:id="155"/>
      <w:r w:rsidR="00D00ACA">
        <w:t xml:space="preserve"> </w:t>
      </w:r>
      <w:bookmarkStart w:id="157" w:name="_Toc210056327"/>
      <w:bookmarkStart w:id="158" w:name="_Toc210056686"/>
      <w:bookmarkStart w:id="159" w:name="_Toc210291296"/>
      <w:r w:rsidR="00F15B46">
        <w:t>del administrador</w:t>
      </w:r>
    </w:p>
    <w:p w14:paraId="74F379ED" w14:textId="33908D83" w:rsidR="00030432" w:rsidRPr="00604A64" w:rsidRDefault="00030432" w:rsidP="00604A64">
      <w:pPr>
        <w:pStyle w:val="Ttulo"/>
      </w:pPr>
      <w:bookmarkStart w:id="160" w:name="_Toc211502055"/>
      <w:bookmarkEnd w:id="157"/>
      <w:bookmarkEnd w:id="158"/>
      <w:bookmarkEnd w:id="159"/>
      <w:bookmarkEnd w:id="156"/>
      <w:r w:rsidRPr="00604A64">
        <w:t>Figura 1</w:t>
      </w:r>
      <w:r w:rsidR="000D2E21">
        <w:t>4</w:t>
      </w:r>
      <w:bookmarkEnd w:id="160"/>
    </w:p>
    <w:p w14:paraId="2C099700" w14:textId="3247A781"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bookmarkStart w:id="161" w:name="_Toc210056330"/>
      <w:bookmarkStart w:id="162" w:name="_Toc210056689"/>
      <w:bookmarkStart w:id="163" w:name="_Toc210291301"/>
      <w:r>
        <w:t>Componentes de la ventana:</w:t>
      </w:r>
      <w:bookmarkEnd w:id="161"/>
      <w:bookmarkEnd w:id="162"/>
      <w:bookmarkEnd w:id="163"/>
    </w:p>
    <w:p w14:paraId="2CAC169C" w14:textId="77777777" w:rsidR="004422A0" w:rsidRDefault="004422A0" w:rsidP="002B6C15">
      <w:pPr>
        <w:pStyle w:val="Prrafodelista"/>
        <w:numPr>
          <w:ilvl w:val="0"/>
          <w:numId w:val="18"/>
        </w:numPr>
      </w:pPr>
      <w:r>
        <w:t>Campo de texto “Fecha inicio”: Fecha inicial para conteo de fechas.</w:t>
      </w:r>
    </w:p>
    <w:p w14:paraId="29EAF5C7" w14:textId="77777777" w:rsidR="004422A0" w:rsidRDefault="004422A0" w:rsidP="002B6C15">
      <w:pPr>
        <w:pStyle w:val="Prrafodelista"/>
        <w:numPr>
          <w:ilvl w:val="0"/>
          <w:numId w:val="18"/>
        </w:numPr>
      </w:pPr>
      <w:r>
        <w:t>Campo de texto “Fecha final”: Fecha final para conteo de fechas.</w:t>
      </w:r>
    </w:p>
    <w:p w14:paraId="367D1607" w14:textId="3E35BBCD" w:rsidR="004422A0" w:rsidRDefault="004422A0" w:rsidP="002B6C15">
      <w:pPr>
        <w:pStyle w:val="Prrafodelista"/>
        <w:numPr>
          <w:ilvl w:val="0"/>
          <w:numId w:val="18"/>
        </w:numPr>
      </w:pPr>
      <w:r>
        <w:t>Check</w:t>
      </w:r>
      <w:r w:rsidR="008064F2">
        <w:t>B</w:t>
      </w:r>
      <w:r>
        <w:t>ox “Con Lote”: Para incluir los lotes en el reporte.</w:t>
      </w:r>
    </w:p>
    <w:p w14:paraId="626E37BE" w14:textId="7AE8BF72" w:rsidR="004422A0" w:rsidRDefault="004422A0" w:rsidP="002B6C15">
      <w:pPr>
        <w:pStyle w:val="Prrafodelista"/>
        <w:numPr>
          <w:ilvl w:val="0"/>
          <w:numId w:val="18"/>
        </w:numPr>
      </w:pPr>
      <w:r>
        <w:t>Check</w:t>
      </w:r>
      <w:r w:rsidR="008064F2">
        <w:t>B</w:t>
      </w:r>
      <w:r>
        <w:t>ox “Con Horas”: Para incluir la hora en el reporte.</w:t>
      </w:r>
    </w:p>
    <w:p w14:paraId="25306882" w14:textId="4E1BCAF4" w:rsidR="004422A0" w:rsidRPr="008F1E3C" w:rsidRDefault="004422A0" w:rsidP="002B6C15">
      <w:pPr>
        <w:pStyle w:val="Prrafodelista"/>
        <w:numPr>
          <w:ilvl w:val="0"/>
          <w:numId w:val="18"/>
        </w:numPr>
      </w:pPr>
      <w:r>
        <w:t xml:space="preserve">Botón “Generar”: Para la generación del reporte </w:t>
      </w:r>
    </w:p>
    <w:p w14:paraId="536B19BB" w14:textId="70D5EFD0" w:rsidR="009F4C22" w:rsidRDefault="0079305E" w:rsidP="00D00ACA">
      <w:pPr>
        <w:ind w:firstLine="0"/>
        <w:rPr>
          <w:b/>
          <w:bCs/>
        </w:rPr>
      </w:pPr>
      <w:r>
        <w:rPr>
          <w:noProof/>
        </w:rPr>
        <mc:AlternateContent>
          <mc:Choice Requires="wps">
            <w:drawing>
              <wp:anchor distT="0" distB="0" distL="114300" distR="114300" simplePos="0" relativeHeight="251753472" behindDoc="0" locked="0" layoutInCell="1" allowOverlap="1" wp14:anchorId="6F5142A7" wp14:editId="10B739DA">
                <wp:simplePos x="0" y="0"/>
                <wp:positionH relativeFrom="column">
                  <wp:posOffset>1190897</wp:posOffset>
                </wp:positionH>
                <wp:positionV relativeFrom="paragraph">
                  <wp:posOffset>2504803</wp:posOffset>
                </wp:positionV>
                <wp:extent cx="676469" cy="247015"/>
                <wp:effectExtent l="0" t="0" r="28575" b="19685"/>
                <wp:wrapNone/>
                <wp:docPr id="1419227511"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A31302" w14:textId="25B9F842" w:rsidR="000236AF" w:rsidRPr="000E2A88" w:rsidRDefault="000236AF" w:rsidP="000236A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142A7" id="Rectángulo 77" o:spid="_x0000_s1054" style="position:absolute;margin-left:93.75pt;margin-top:197.25pt;width:53.25pt;height:1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IsjA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QWpSrvFpC9Vh44iDfnq85XcKS3rPfNgwh+OC&#10;g4UrIDziR2rA0sFwoqQG9+u996iPXYxSSlocv5L6nzvmBCX6m8H+viym0ziv6TKdLTAa4s4l23OJ&#10;2TU3gN1Q4LKxPB2jftDHo3TQvOCmWEevKGKGo++S8uCOl5vQrwXcNVys10kNZ9SycG+eLI/gkejY&#10;ss/dC3N26OuAA/EAx1Flyzft3etGSwPrXQCpUu+feB1KgPOdemnYRXGBnN+T1mljrn4DAAD//wMA&#10;UEsDBBQABgAIAAAAIQBm/I5W3gAAAAsBAAAPAAAAZHJzL2Rvd25yZXYueG1sTI9BT4NAEIXvJv6H&#10;zZh4Me1ioUqRpTEmXE2sjb1u2RFQdpawS4F/73jS27zMy3vfy/ez7cQFB986UnC/jkAgVc60VCs4&#10;vperFIQPmozuHKGCBT3si+urXGfGTfSGl0OoBYeQz7SCJoQ+k9JXDVrt165H4t+nG6wOLIdamkFP&#10;HG47uYmiB2l1S9zQ6B5fGqy+D6NVkJz83Uf6Kpco2OOXtUu5HadSqdub+fkJRMA5/JnhF5/RoWCm&#10;sxvJeNGxTh+3bFUQ7xI+2LHZJbzuzPFxnIAscvl/Q/EDAAD//wMAUEsBAi0AFAAGAAgAAAAhALaD&#10;OJL+AAAA4QEAABMAAAAAAAAAAAAAAAAAAAAAAFtDb250ZW50X1R5cGVzXS54bWxQSwECLQAUAAYA&#10;CAAAACEAOP0h/9YAAACUAQAACwAAAAAAAAAAAAAAAAAvAQAAX3JlbHMvLnJlbHNQSwECLQAUAAYA&#10;CAAAACEAVFxiLIwCAAB5BQAADgAAAAAAAAAAAAAAAAAuAgAAZHJzL2Uyb0RvYy54bWxQSwECLQAU&#10;AAYACAAAACEAZvyOVt4AAAALAQAADwAAAAAAAAAAAAAAAADmBAAAZHJzL2Rvd25yZXYueG1sUEsF&#10;BgAAAAAEAAQA8wAAAPEFAAAAAA==&#10;" filled="f" strokecolor="black [3213]" strokeweight=".25pt">
                <v:textbox>
                  <w:txbxContent>
                    <w:p w14:paraId="78A31302" w14:textId="25B9F842" w:rsidR="000236AF" w:rsidRPr="000E2A88" w:rsidRDefault="000236AF" w:rsidP="000236AF">
                      <w:pPr>
                        <w:ind w:firstLine="0"/>
                        <w:rPr>
                          <w:color w:val="000000" w:themeColor="text1"/>
                        </w:rPr>
                      </w:pPr>
                      <w:r>
                        <w:rPr>
                          <w:color w:val="000000" w:themeColor="text1"/>
                        </w:rPr>
                        <w:t>XLSX</w:t>
                      </w:r>
                    </w:p>
                  </w:txbxContent>
                </v:textbox>
              </v:rect>
            </w:pict>
          </mc:Fallback>
        </mc:AlternateContent>
      </w:r>
      <w:r w:rsidR="000236AF">
        <w:rPr>
          <w:noProof/>
        </w:rPr>
        <mc:AlternateContent>
          <mc:Choice Requires="wps">
            <w:drawing>
              <wp:anchor distT="0" distB="0" distL="114300" distR="114300" simplePos="0" relativeHeight="251751424" behindDoc="0" locked="0" layoutInCell="1" allowOverlap="1" wp14:anchorId="27FB9749" wp14:editId="0CAAD4ED">
                <wp:simplePos x="0" y="0"/>
                <wp:positionH relativeFrom="column">
                  <wp:posOffset>1145216</wp:posOffset>
                </wp:positionH>
                <wp:positionV relativeFrom="paragraph">
                  <wp:posOffset>2253615</wp:posOffset>
                </wp:positionV>
                <wp:extent cx="657225" cy="251603"/>
                <wp:effectExtent l="0" t="0" r="28575" b="15240"/>
                <wp:wrapNone/>
                <wp:docPr id="48833263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00BAD9" w14:textId="3F8B853D" w:rsidR="000236AF" w:rsidRPr="000E2A88" w:rsidRDefault="000236AF" w:rsidP="000236A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B9749" id="_x0000_s1055" style="position:absolute;margin-left:90.15pt;margin-top:177.45pt;width:51.7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GgTiw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WqSanxaQ7V7RIYwTI938rahkt4JHx4F0rjQ&#10;YNEKCA/00QaodDCeOKsBf733HvWpi0nKWUfjV3L/cyNQcWa+WervL8XZWZzXdDmjVqMLHkvWxxK7&#10;aa+BuqGgZeNkOkb9YPZHjdC+0KZYRa8kElaS75LLgPvLdRjWAu0aqVarpEYz6kS4s09ORvBIdGzZ&#10;5/5FoBv7OtBA3MN+VMXiTXsPutHSwmoTQDep9w+8jiWg+U69NO6iuECO70nrsDGXvwEAAP//AwBQ&#10;SwMEFAAGAAgAAAAhAEUDz1PeAAAACwEAAA8AAABkcnMvZG93bnJldi54bWxMj0FPhDAQhe8m/odm&#10;TLwYt7iAYZGyMSZcTVw3eu3SEVA6JbQs8O8dT+7xvfny5r1iv9henHH0nSMFD5sIBFLtTEeNguN7&#10;dZ+B8EGT0b0jVLCih315fVXo3LiZ3vB8CI3gEPK5VtCGMORS+rpFq/3GDUh8+3Kj1YHl2Egz6pnD&#10;bS+3UfQore6IP7R6wJcW65/DZBUkn/7uI3uVaxTs8dvatUqnuVLq9mZ5fgIRcAn/MPzV5+pQcqeT&#10;m8h40bPOophRBXGa7EAwsc1iHnNiZ5ekIMtCXm4ofwEAAP//AwBQSwECLQAUAAYACAAAACEAtoM4&#10;kv4AAADhAQAAEwAAAAAAAAAAAAAAAAAAAAAAW0NvbnRlbnRfVHlwZXNdLnhtbFBLAQItABQABgAI&#10;AAAAIQA4/SH/1gAAAJQBAAALAAAAAAAAAAAAAAAAAC8BAABfcmVscy8ucmVsc1BLAQItABQABgAI&#10;AAAAIQD6mGgTiwIAAHkFAAAOAAAAAAAAAAAAAAAAAC4CAABkcnMvZTJvRG9jLnhtbFBLAQItABQA&#10;BgAIAAAAIQBFA89T3gAAAAsBAAAPAAAAAAAAAAAAAAAAAOUEAABkcnMvZG93bnJldi54bWxQSwUG&#10;AAAAAAQABADzAAAA8AUAAAAA&#10;" filled="f" strokecolor="black [3213]" strokeweight=".25pt">
                <v:textbox>
                  <w:txbxContent>
                    <w:p w14:paraId="0A00BAD9" w14:textId="3F8B853D" w:rsidR="000236AF" w:rsidRPr="000E2A88" w:rsidRDefault="000236AF" w:rsidP="000236AF">
                      <w:pPr>
                        <w:ind w:firstLine="0"/>
                        <w:rPr>
                          <w:color w:val="000000" w:themeColor="text1"/>
                        </w:rPr>
                      </w:pPr>
                      <w:r>
                        <w:rPr>
                          <w:color w:val="000000" w:themeColor="text1"/>
                        </w:rPr>
                        <w:t>PDF</w:t>
                      </w:r>
                    </w:p>
                  </w:txbxContent>
                </v:textbox>
              </v:rect>
            </w:pict>
          </mc:Fallback>
        </mc:AlternateContent>
      </w:r>
      <w:r w:rsidR="000236AF">
        <w:rPr>
          <w:noProof/>
        </w:rPr>
        <w:drawing>
          <wp:anchor distT="0" distB="0" distL="114300" distR="114300" simplePos="0" relativeHeight="251755520" behindDoc="0" locked="0" layoutInCell="1" allowOverlap="1" wp14:anchorId="55389328" wp14:editId="60332B0C">
            <wp:simplePos x="0" y="0"/>
            <wp:positionH relativeFrom="column">
              <wp:posOffset>1592697</wp:posOffset>
            </wp:positionH>
            <wp:positionV relativeFrom="page">
              <wp:posOffset>6437837</wp:posOffset>
            </wp:positionV>
            <wp:extent cx="151765" cy="142240"/>
            <wp:effectExtent l="0" t="0" r="635" b="0"/>
            <wp:wrapNone/>
            <wp:docPr id="2088925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236AF">
        <w:rPr>
          <w:noProof/>
        </w:rPr>
        <mc:AlternateContent>
          <mc:Choice Requires="wps">
            <w:drawing>
              <wp:anchor distT="0" distB="0" distL="114300" distR="114300" simplePos="0" relativeHeight="251749376" behindDoc="0" locked="0" layoutInCell="1" allowOverlap="1" wp14:anchorId="31C9C208" wp14:editId="6A7E5C61">
                <wp:simplePos x="0" y="0"/>
                <wp:positionH relativeFrom="column">
                  <wp:posOffset>412491</wp:posOffset>
                </wp:positionH>
                <wp:positionV relativeFrom="paragraph">
                  <wp:posOffset>2225325</wp:posOffset>
                </wp:positionV>
                <wp:extent cx="1119447" cy="247261"/>
                <wp:effectExtent l="0" t="0" r="0" b="635"/>
                <wp:wrapNone/>
                <wp:docPr id="496278424"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A3B3F" w14:textId="389B5F64" w:rsidR="000236AF" w:rsidRPr="000E2A88" w:rsidRDefault="000236AF" w:rsidP="000236A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9C208" id="_x0000_s1056" style="position:absolute;margin-left:32.5pt;margin-top:175.2pt;width:88.15pt;height:19.4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HldwIAAEkFAAAOAAAAZHJzL2Uyb0RvYy54bWysVN9P2zAQfp+0/8Hy+0gTFRgVKapATJMQ&#10;IGDi2XVsEsnxeWe3SffX7+ykKQO0h2kviX0/vrv77s7nF31r2Fahb8CWPD+acaashKqxLyX/8XT9&#10;5StnPghbCQNWlXynPL9Yfv503rmFKqAGUylkBGL9onMlr0Nwiyzzslat8EfglCWlBmxFoCu+ZBWK&#10;jtBbkxWz2UnWAVYOQSrvSXo1KPky4WutZLjT2qvATMkpt5C+mL7r+M2W52LxgsLVjRzTEP+QRSsa&#10;S0EnqCsRBNtg8w6qbSSCBx2OJLQZaN1IlWqgavLZm2oea+FUqoXI8W6iyf8/WHm7fXT3SDR0zi88&#10;HWMVvcY2/ik/1ieydhNZqg9MkjDP87P5/JQzSbpiflqc5JHN7ODt0IdvCloWDyVHakbiSGxvfBhM&#10;9yYxmIXrxpjUEGP/EBBmlGSHFNMp7IyKdsY+KM2aipIqUoA0PerSINsK6ruQUtmQD6paVGoQ58ez&#10;WRoAgp88UgEJMCJrSmjCHgHiZL7HHsoZ7aOrSsM3Oc/+ltjgPHmkyGDD5Nw2FvAjAENVjZEH+z1J&#10;AzWRpdCve+KGqCmiaRStodrdI0MYtsE7ed1Qh26ED/cCafxpUWilwx19tIGu5DCeOKsBf30kj/Y0&#10;laTlrKN1Krn/uRGoODPfLc3rWT6fx/1Ll/nxaUEXfK1Zv9bYTXsJ1LmcHg8n0zHaB7M/aoT2mTZ/&#10;FaOSSlhJsUsuA+4vl2FYc3o7pFqtkhntnBPhxj46GcEj0XECn/pngW4c00ADfgv71ROLN9M62EZP&#10;C6tNAN2kUT7wOraA9jXN0vi2xAfh9T1ZHV7A5W8AAAD//wMAUEsDBBQABgAIAAAAIQBdU2ac4AAA&#10;AAoBAAAPAAAAZHJzL2Rvd25yZXYueG1sTI/NTsMwEITvSLyDtUjcqNOmrdI0TgVICKEeKgrcHdtN&#10;IuJ1ZDs/fXuWExxnZzT7TXGYbcdG40PrUMBykQAzqJxusRbw+fHykAELUaKWnUMj4GoCHMrbm0Lm&#10;2k34bsZzrBmVYMilgCbGPuc8qMZYGRauN0jexXkrI0lfc+3lROW246sk2XIrW6QPjezNc2PU93mw&#10;Ar7c5WmyqsK38Xpqh9ejVyo7CnF/Nz/ugUUzx78w/OITOpTEVLkBdWCdgO2GpkQB6SZZA6PAar1M&#10;gVV0yXYp8LLg/yeUPwAAAP//AwBQSwECLQAUAAYACAAAACEAtoM4kv4AAADhAQAAEwAAAAAAAAAA&#10;AAAAAAAAAAAAW0NvbnRlbnRfVHlwZXNdLnhtbFBLAQItABQABgAIAAAAIQA4/SH/1gAAAJQBAAAL&#10;AAAAAAAAAAAAAAAAAC8BAABfcmVscy8ucmVsc1BLAQItABQABgAIAAAAIQA3RXHldwIAAEkFAAAO&#10;AAAAAAAAAAAAAAAAAC4CAABkcnMvZTJvRG9jLnhtbFBLAQItABQABgAIAAAAIQBdU2ac4AAAAAoB&#10;AAAPAAAAAAAAAAAAAAAAANEEAABkcnMvZG93bnJldi54bWxQSwUGAAAAAAQABADzAAAA3gUAAAAA&#10;" filled="f" stroked="f" strokeweight="1pt">
                <v:textbox>
                  <w:txbxContent>
                    <w:p w14:paraId="645A3B3F" w14:textId="389B5F64" w:rsidR="000236AF" w:rsidRPr="000E2A88" w:rsidRDefault="000236AF" w:rsidP="000236AF">
                      <w:pPr>
                        <w:ind w:firstLine="0"/>
                        <w:rPr>
                          <w:color w:val="000000" w:themeColor="text1"/>
                        </w:rPr>
                      </w:pPr>
                      <w:r>
                        <w:rPr>
                          <w:color w:val="000000" w:themeColor="text1"/>
                        </w:rPr>
                        <w:t>Formato:</w:t>
                      </w:r>
                    </w:p>
                  </w:txbxContent>
                </v:textbox>
              </v:rect>
            </w:pict>
          </mc:Fallback>
        </mc:AlternateContent>
      </w:r>
      <w:r w:rsidR="000236AF" w:rsidRPr="0083477B">
        <w:rPr>
          <w:noProof/>
        </w:rPr>
        <mc:AlternateContent>
          <mc:Choice Requires="wps">
            <w:drawing>
              <wp:anchor distT="0" distB="0" distL="114300" distR="114300" simplePos="0" relativeHeight="251686912" behindDoc="0" locked="0" layoutInCell="1" allowOverlap="1" wp14:anchorId="4221ECD2" wp14:editId="4FE8D9A1">
                <wp:simplePos x="0" y="0"/>
                <wp:positionH relativeFrom="column">
                  <wp:posOffset>76861</wp:posOffset>
                </wp:positionH>
                <wp:positionV relativeFrom="paragraph">
                  <wp:posOffset>634754</wp:posOffset>
                </wp:positionV>
                <wp:extent cx="2726055" cy="2360645"/>
                <wp:effectExtent l="0" t="0" r="17145" b="20955"/>
                <wp:wrapNone/>
                <wp:docPr id="198198318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AE39" id="Rectángulo 85" o:spid="_x0000_s1026" style="position:absolute;margin-left:6.05pt;margin-top:50pt;width:214.65pt;height:18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0236AF" w:rsidRPr="0083477B">
        <w:rPr>
          <w:noProof/>
        </w:rPr>
        <mc:AlternateContent>
          <mc:Choice Requires="wps">
            <w:drawing>
              <wp:anchor distT="0" distB="0" distL="114300" distR="114300" simplePos="0" relativeHeight="251687936" behindDoc="0" locked="0" layoutInCell="1" allowOverlap="1" wp14:anchorId="258C91F1" wp14:editId="32F1E715">
                <wp:simplePos x="0" y="0"/>
                <wp:positionH relativeFrom="column">
                  <wp:posOffset>188828</wp:posOffset>
                </wp:positionH>
                <wp:positionV relativeFrom="paragraph">
                  <wp:posOffset>583435</wp:posOffset>
                </wp:positionV>
                <wp:extent cx="2527300" cy="2206690"/>
                <wp:effectExtent l="0" t="0" r="0" b="3175"/>
                <wp:wrapNone/>
                <wp:docPr id="39413530"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Cuadro de texto 5" o:spid="_x0000_s1057" type="#_x0000_t202" style="position:absolute;margin-left:14.85pt;margin-top:45.95pt;width:199pt;height:17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tnhHQIAADUEAAAOAAAAZHJzL2Uyb0RvYy54bWysU1tv2yAUfp+0/4B4X+w4l7ZWnCprlWlS&#10;1FZKpz4TDLElzGFAYme/fgecm7o9VX2BA+dwLt/3MbvvGkX2wroadEGHg5QSoTmUtd4W9Nfr8tst&#10;Jc4zXTIFWhT0IBy9n3/9MmtNLjKoQJXCEkyiXd6aglbemzxJHK9Ew9wAjNDolGAb5vFot0lpWYvZ&#10;G5VkaTpNWrClscCFc3j72DvpPOaXUnD/LKUTnqiCYm8+rjaum7Am8xnLt5aZqubHNtgHumhYrbHo&#10;OdUj84zsbP1PqqbmFhxIP+DQJCBlzUWcAacZpu+mWVfMiDgLguPMGSb3eWn5035tXizx3XfokMAA&#10;SGtc7vAyzNNJ24QdOyXoRwgPZ9hE5wnHy2yS3YxSdHH0ZVk6nd5FYJPLc2Od/yGgIcEoqEVeIlxs&#10;v3IeS2LoKSRU07CslYrcKE3agk5HkzQ+OHvwhdL48NJssHy36UhdYhuj0yQbKA84oIWee2f4ssYm&#10;Vsz5F2aRbGwcBeyfcZEKsBgcLUoqsH/+dx/ikQP0UtKieArqfu+YFZSonxrZuRuOx0Ft8TCe3GR4&#10;sNeezbVH75oHQH0O8asYHs0Q79XJlBaaN9T5IlRFF9McaxfUn8wH30sa/wkXi0UMQn0Z5ld6bXhI&#10;HWANEL92b8yaIw8eKXyCk8xY/o6OPrYnZLHzIOvIVQC6R/WIP2ozUnj8R0H81+cYdfnt878A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kVLZ4R0CAAA1BAAADgAAAAAAAAAAAAAAAAAuAgAAZHJzL2Uyb0RvYy54bWxQ&#10;SwECLQAUAAYACAAAACEAD5DaceEAAAAJAQAADwAAAAAAAAAAAAAAAAB3BAAAZHJzL2Rvd25yZXYu&#10;eG1sUEsFBgAAAAAEAAQA8wAAAIUFA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000E2A88">
        <w:rPr>
          <w:noProof/>
        </w:rPr>
        <w:drawing>
          <wp:anchor distT="0" distB="0" distL="114300" distR="114300" simplePos="0" relativeHeight="251745280" behindDoc="0" locked="0" layoutInCell="1" allowOverlap="1" wp14:anchorId="757CA267" wp14:editId="5C43C095">
            <wp:simplePos x="0" y="0"/>
            <wp:positionH relativeFrom="column">
              <wp:posOffset>2380730</wp:posOffset>
            </wp:positionH>
            <wp:positionV relativeFrom="paragraph">
              <wp:posOffset>1492885</wp:posOffset>
            </wp:positionV>
            <wp:extent cx="151765" cy="142240"/>
            <wp:effectExtent l="0" t="0" r="635" b="0"/>
            <wp:wrapNone/>
            <wp:docPr id="1965044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3232" behindDoc="0" locked="0" layoutInCell="1" allowOverlap="1" wp14:anchorId="0382FBE5" wp14:editId="6EDAD5AA">
                <wp:simplePos x="0" y="0"/>
                <wp:positionH relativeFrom="column">
                  <wp:posOffset>1505008</wp:posOffset>
                </wp:positionH>
                <wp:positionV relativeFrom="paragraph">
                  <wp:posOffset>1413741</wp:posOffset>
                </wp:positionV>
                <wp:extent cx="1119447" cy="293716"/>
                <wp:effectExtent l="0" t="0" r="24130" b="11430"/>
                <wp:wrapNone/>
                <wp:docPr id="111701195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7838ED" w14:textId="22FFFE73" w:rsidR="000E2A88" w:rsidRPr="000E2A88" w:rsidRDefault="000E2A88" w:rsidP="000E2A8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2FBE5" id="_x0000_s1058" style="position:absolute;margin-left:118.5pt;margin-top:111.3pt;width:88.15pt;height:23.1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D6F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haubRNF6todo9IEMYpsY7edvQS94JHx4E0pjQQNHo&#10;h6/00Qa6ksN44qwG/PnWfbSn7iUtZx2NXcn9j41AxZn5YqmvL4r5PM5pEuan5zMS8FizPtbYTXsN&#10;1A0FLRkn0zHaB7M/aoT2mTbEKkYllbCSYpdcBtwL12FYB7RjpFqtkhnNphPhzj46GcEj0bFTn/pn&#10;gW5s50CDcA/7ERWLV1092EZPC6tNAN2klj/wOj4BzXXqpXEHxcVxLCerw6Zc/gIAAP//AwBQSwME&#10;FAAGAAgAAAAhAOh1QP7jAAAACwEAAA8AAABkcnMvZG93bnJldi54bWxMj81OwzAQhO9IvIO1SFwq&#10;6vygUEKcCoFAPSAkChy4beIlDo3tKHbb8PYsJ7jt7oxmv6nWsx3EgabQe6cgXSYgyLVe965T8Pb6&#10;cLECESI6jYN3pOCbAqzr05MKS+2P7oUO29gJDnGhRAUmxrGUMrSGLIalH8mx9ukni5HXqZN6wiOH&#10;20FmSVJIi73jDwZHujPU7rZ7q+BjM8fuK32MTztcvC82pmmf7xulzs/m2xsQkeb4Z4ZffEaHmpka&#10;v3c6iEFBll9xl8hDlhUg2HGZ5jmIhi/F6hpkXcn/HeofAAAA//8DAFBLAQItABQABgAIAAAAIQC2&#10;gziS/gAAAOEBAAATAAAAAAAAAAAAAAAAAAAAAABbQ29udGVudF9UeXBlc10ueG1sUEsBAi0AFAAG&#10;AAgAAAAhADj9If/WAAAAlAEAAAsAAAAAAAAAAAAAAAAALwEAAF9yZWxzLy5yZWxzUEsBAi0AFAAG&#10;AAgAAAAhANzcPoWIAgAAcQUAAA4AAAAAAAAAAAAAAAAALgIAAGRycy9lMm9Eb2MueG1sUEsBAi0A&#10;FAAGAAgAAAAhAOh1QP7jAAAACwEAAA8AAAAAAAAAAAAAAAAA4gQAAGRycy9kb3ducmV2LnhtbFBL&#10;BQYAAAAABAAEAPMAAADyBQAAAAA=&#10;" filled="f" strokecolor="black [3213]" strokeweight="1pt">
                <v:textbox>
                  <w:txbxContent>
                    <w:p w14:paraId="697838ED" w14:textId="22FFFE73" w:rsidR="000E2A88" w:rsidRPr="000E2A88" w:rsidRDefault="000E2A88" w:rsidP="000E2A88">
                      <w:pPr>
                        <w:ind w:firstLine="0"/>
                        <w:rPr>
                          <w:color w:val="000000" w:themeColor="text1"/>
                        </w:rPr>
                      </w:pPr>
                      <w:r>
                        <w:rPr>
                          <w:color w:val="000000" w:themeColor="text1"/>
                        </w:rPr>
                        <w:t>Producto</w:t>
                      </w:r>
                    </w:p>
                  </w:txbxContent>
                </v:textbox>
              </v:rect>
            </w:pict>
          </mc:Fallback>
        </mc:AlternateContent>
      </w:r>
      <w:r w:rsidR="000E2A88">
        <w:rPr>
          <w:noProof/>
        </w:rPr>
        <w:drawing>
          <wp:anchor distT="0" distB="0" distL="114300" distR="114300" simplePos="0" relativeHeight="251741184" behindDoc="0" locked="0" layoutInCell="1" allowOverlap="1" wp14:anchorId="047EF319" wp14:editId="70B8712E">
            <wp:simplePos x="0" y="0"/>
            <wp:positionH relativeFrom="column">
              <wp:posOffset>1175096</wp:posOffset>
            </wp:positionH>
            <wp:positionV relativeFrom="paragraph">
              <wp:posOffset>1483245</wp:posOffset>
            </wp:positionV>
            <wp:extent cx="151765" cy="142240"/>
            <wp:effectExtent l="0" t="0" r="635" b="0"/>
            <wp:wrapNone/>
            <wp:docPr id="47322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0160" behindDoc="0" locked="0" layoutInCell="1" allowOverlap="1" wp14:anchorId="2F499EAB" wp14:editId="5B4E9509">
                <wp:simplePos x="0" y="0"/>
                <wp:positionH relativeFrom="column">
                  <wp:posOffset>277437</wp:posOffset>
                </wp:positionH>
                <wp:positionV relativeFrom="paragraph">
                  <wp:posOffset>1410970</wp:posOffset>
                </wp:positionV>
                <wp:extent cx="1119447" cy="293716"/>
                <wp:effectExtent l="0" t="0" r="24130" b="11430"/>
                <wp:wrapNone/>
                <wp:docPr id="169645277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499EAB" id="_x0000_s1059" style="position:absolute;margin-left:21.85pt;margin-top:111.1pt;width:88.15pt;height:23.1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YI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hak6jabxaQ7V7QIYwTI138rahl7wTPjwIpDGhgaLR&#10;D1/pow10JYfxxFkN+POt+2hP3Utazjoau5L7HxuBijPzxVJfXxTzeZzTJMxPz2ck4LFmfayxm/Ya&#10;qBsKWjJOpmO0D2Z/1AjtM22IVYxKKmElxS65DLgXrsOwDmjHSLVaJTOaTSfCnX10MoJHomOnPvXP&#10;At3YzoEG4R72IyoWr7p6sI2eFlabALpJLX/gdXwCmuvUS+MOiovjWE5Wh025/AU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AKvvYIiAIAAHEFAAAOAAAAAAAAAAAAAAAAAC4CAABkcnMvZTJvRG9jLnhtbFBLAQItABQA&#10;BgAIAAAAIQD2fIWO4QAAAAoBAAAPAAAAAAAAAAAAAAAAAOIEAABkcnMvZG93bnJldi54bWxQSwUG&#10;AAAAAAQABADzAAAA8AUAAAAA&#10;" filled="f" strokecolor="black [3213]" strokeweight="1pt">
                <v:textbo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0E2A88" w:rsidRPr="0083477B">
        <w:rPr>
          <w:noProof/>
        </w:rPr>
        <mc:AlternateContent>
          <mc:Choice Requires="wps">
            <w:drawing>
              <wp:anchor distT="0" distB="0" distL="114300" distR="114300" simplePos="0" relativeHeight="251694080" behindDoc="0" locked="0" layoutInCell="1" allowOverlap="1" wp14:anchorId="01386932" wp14:editId="2D3A786A">
                <wp:simplePos x="0" y="0"/>
                <wp:positionH relativeFrom="column">
                  <wp:posOffset>1619885</wp:posOffset>
                </wp:positionH>
                <wp:positionV relativeFrom="paragraph">
                  <wp:posOffset>1948064</wp:posOffset>
                </wp:positionV>
                <wp:extent cx="163830" cy="139700"/>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60" style="position:absolute;margin-left:127.55pt;margin-top:153.4pt;width:12.9pt;height: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LxUwIAAPYEAAAOAAAAZHJzL2Uyb0RvYy54bWysVE1v2zAMvQ/YfxB0Xx0nXT+MOEXQosOA&#10;og3WDj0rshQbk0WNUmJnv36UkjhFF+ww7CKTIh8pko+e3vStYRuFvgFb8vxsxJmyEqrGrkr+/eX+&#10;0xVnPghbCQNWlXyrPL+Zffww7VyhxlCDqRQyCmJ90bmS1yG4Isu8rFUr/Bk4ZcmoAVsRSMVVVqHo&#10;KHprsvFodJF1gJVDkMp7ur3bGfksxddayfCktVeBmZLT20I6MZ3LeGazqShWKFzdyP0zxD+8ohWN&#10;paRDqDsRBFtj80eotpEIHnQ4k9BmoHUjVaqBqslH76p5roVTqRZqjndDm/z/CysfN89ugdSGzvnC&#10;kxir6DW28UvvY31q1nZoluoDk3SZX0yuJtRSSaZ8cn05Ss3MjmCHPnxR0LIolBxpFqlFYvPgAyUk&#10;14MLKcf0SQpbo+ILjP2mNGsqSjhO6MQMdWuQbQTNtPqRxxlSrOQZIboxZgDlp0AmHEB73whTiS0D&#10;cHQKeMw2eKeMYMMAbBsL+Hew3vkfqt7VGssO/bKnYqnWi1hVvFpCtV0gQ9hR1zt531A/H4QPC4HE&#10;VRoB7V94okMb6EoOe4mzGvDXqfvoTxQiK2cdcb/k/udaoOLMfLVEruv8/DwuS1LOP1+OScG3luVb&#10;i123t0CjyGnTnUxi9A/mIGqE9pXWdB6zkklYSblLLgMelNuw20ladKnm8+RGC+JEeLDPTsbgsdGR&#10;Ly/9q0C3J1UgNj7CYU9E8Y5bO9+ItDBfB9BNIt6xr/sR0HIlDu1/BHF73+rJ6/i7mv0GAAD//wMA&#10;UEsDBBQABgAIAAAAIQDPGz/S4AAAAAsBAAAPAAAAZHJzL2Rvd25yZXYueG1sTI/LTsMwEEX3SPyD&#10;NUjsqN2ghjSNU1UIViAqCguWbjxNIvyIbDdJ/55hBcuZObpzbrWdrWEjhth7J2G5EMDQNV73rpXw&#10;+fF8VwCLSTmtjHco4YIRtvX1VaVK7Sf3juMhtYxCXCyVhC6loeQ8Nh1aFRd+QEe3kw9WJRpDy3VQ&#10;E4VbwzMhcm5V7+hDpwZ87LD5PpytBL/vL2YX1m/jKz58veyTmOb8Scrbm3m3AZZwTn8w/OqTOtTk&#10;dPRnpyMzErLVakmohHuRUwciskKsgR1pkxUF8Lri/zvUPwAAAP//AwBQSwECLQAUAAYACAAAACEA&#10;toM4kv4AAADhAQAAEwAAAAAAAAAAAAAAAAAAAAAAW0NvbnRlbnRfVHlwZXNdLnhtbFBLAQItABQA&#10;BgAIAAAAIQA4/SH/1gAAAJQBAAALAAAAAAAAAAAAAAAAAC8BAABfcmVscy8ucmVsc1BLAQItABQA&#10;BgAIAAAAIQD6pHLxUwIAAPYEAAAOAAAAAAAAAAAAAAAAAC4CAABkcnMvZTJvRG9jLnhtbFBLAQIt&#10;ABQABgAIAAAAIQDPGz/S4AAAAAsBAAAPAAAAAAAAAAAAAAAAAK0EAABkcnMvZG93bnJldi54bWxQ&#10;SwUGAAAAAAQABADzAAAAug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000E2A88" w:rsidRPr="0083477B">
        <w:rPr>
          <w:noProof/>
        </w:rPr>
        <mc:AlternateContent>
          <mc:Choice Requires="wps">
            <w:drawing>
              <wp:anchor distT="0" distB="0" distL="114300" distR="114300" simplePos="0" relativeHeight="251693056" behindDoc="0" locked="0" layoutInCell="1" allowOverlap="1" wp14:anchorId="5886F34D" wp14:editId="01336F1E">
                <wp:simplePos x="0" y="0"/>
                <wp:positionH relativeFrom="column">
                  <wp:posOffset>393584</wp:posOffset>
                </wp:positionH>
                <wp:positionV relativeFrom="paragraph">
                  <wp:posOffset>1957070</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61" style="position:absolute;margin-left:31pt;margin-top:154.1pt;width:12.9pt;height:1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sMTw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pZ6TcOMV0uodo/IEHrqeidva5rnnfDhUSBxlVhN&#10;+xce6NAG2pLDIHG2Bvx17D76E4XIyllL3C+5/7kRqDgz3yyR66KYTuOyJGX65WxCCr61LN9a7Ka5&#10;BnoK4gJVl8ToH8xe1AjNK63pImYlk7CScpdcBtwr16HfSVp0qRaL5EYL4kS4s89OxuBx0JEvL92r&#10;QDeQKhAb72G/J2L2jlu9b0RaWGwC6DoR7zDX4QlouRJ1hx9B3N63evI6/K7mvwEAAP//AwBQSwME&#10;FAAGAAgAAAAhAB7lkOXeAAAACQEAAA8AAABkcnMvZG93bnJldi54bWxMj8tOwzAQRfdI/IM1SOyo&#10;TSKlaYhTVQhWICoKiy7deEgi/IhsN0n/nmEFy5m5unNOvV2sYROGOHgn4X4lgKFrvR5cJ+Hz4/mu&#10;BBaTcloZ71DCBSNsm+urWlXaz+4dp0PqGJW4WCkJfUpjxXlse7QqrvyIjm5fPliVaAwd10HNVG4N&#10;z4QouFWDow+9GvGxx/b7cLYS/H64mF3YvE2vuD6+7JOYl+JJytubZfcALOGS/sLwi0/o0BDTyZ+d&#10;jsxIKDJSSRJyUWbAKFCuSeVEi1zkwJua/zdofgAAAP//AwBQSwECLQAUAAYACAAAACEAtoM4kv4A&#10;AADhAQAAEwAAAAAAAAAAAAAAAAAAAAAAW0NvbnRlbnRfVHlwZXNdLnhtbFBLAQItABQABgAIAAAA&#10;IQA4/SH/1gAAAJQBAAALAAAAAAAAAAAAAAAAAC8BAABfcmVscy8ucmVsc1BLAQItABQABgAIAAAA&#10;IQDiogsMTwIAAPYEAAAOAAAAAAAAAAAAAAAAAC4CAABkcnMvZTJvRG9jLnhtbFBLAQItABQABgAI&#10;AAAAIQAe5ZDl3gAAAAkBAAAPAAAAAAAAAAAAAAAAAKkEAABkcnMvZG93bnJldi54bWxQSwUGAAAA&#10;AAQABADzAAAAtAU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88960" behindDoc="0" locked="0" layoutInCell="1" allowOverlap="1" wp14:anchorId="170B3E22" wp14:editId="053AD232">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62" style="position:absolute;margin-left:142.1pt;margin-top:250.7pt;width:69.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YU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HgaofFpBeX+DhlCNzveyWVFBb0WPtwJpGGhsaIFEG7p0AaagkNPcbYB/P3ae8RTD5OUs4aG&#10;r+D+11ag4sz8sNTdX/PJJE5rYiZnX8bE4HPJ6rnEbutLoD7JadU4mciID+ZAaoT6ifbEIv5KImEl&#10;/V1wGfDAXIZuKdCmkWqxSDCaUCfCtX1w8tAIsWEf2yeBru/qQONwA4dBFbMXzd1hY4ksLLYBdJU6&#10;/5jXvgQ03Wl2+k0U18dzPqGO+3L+Bw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aEl2FG8CAAB3BQAADgAAAAAA&#10;AAAAAAAAAAAuAgAAZHJzL2Uyb0RvYy54bWxQSwECLQAUAAYACAAAACEA5Vs0auMAAAALAQAADwAA&#10;AAAAAAAAAAAAAADJBAAAZHJzL2Rvd25yZXYueG1sUEsFBgAAAAAEAAQA8wAAANkFA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004422A0" w:rsidRPr="0083477B">
        <w:rPr>
          <w:noProof/>
        </w:rPr>
        <mc:AlternateContent>
          <mc:Choice Requires="wps">
            <w:drawing>
              <wp:anchor distT="0" distB="0" distL="114300" distR="114300" simplePos="0" relativeHeight="251692032" behindDoc="0" locked="0" layoutInCell="1" allowOverlap="1" wp14:anchorId="640EF20D" wp14:editId="2BD40E40">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63" style="position:absolute;margin-left:163.25pt;margin-top:85.9pt;width:47.55pt;height:9.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IcAIAAHcFAAAOAAAAZHJzL2Uyb0RvYy54bWysVF9P2zAQf5+072D5fSQphUFFijpQp0kI&#10;EDDx7Dp2G8nxeWe3affpd3bSlDEkJLQX+873u/P9v7jcNoZtFPoabMmLo5wzZSVUtV2W/OfT/MsZ&#10;Zz4IWwkDVpV8pzy/nH7+dNG6iRrBCkylkJER6yetK/kqBDfJMi9XqhH+CJyyJNSAjQjE4jKrULRk&#10;vTHZKM9PsxawcghSeU+v152QT5N9rZUMd1p7FZgpOfkW0onpXMQzm16IyRKFW9Wyd0N8wItG1JY+&#10;HUxdiyDYGut/TDW1RPCgw5GEJgOta6lSDBRNkb+K5nElnEqxUHK8G9Lk/59Zebt5dPdIaWidn3gi&#10;YxRbjU28yT+2TcnaDclS28AkPZ7mx2fjc84kiYri5LQ4i8nMDsoOffiuoGGRKDlSLVKKxObGhw66&#10;h8S/PJi6mtfGJAaXiyuDbCNi3fJv+TyViqz/BTP2Y5pkJ6pmh5gTFXZGRYPGPijN6oqiLJLLqR3V&#10;4JCQUtkw7uNN6KimyflB8fh9xR4fVVVq1UF59L7yoJF+BhsG5aa2gG8ZMKHoXdYdfp+BLu6YgrBd&#10;bCnwko/OIzQ+LaDa3SND6GbHOzmvqaA3wod7gTQsNFa0AMIdHdpAW3LoKc5WgL/feo946mGSctbS&#10;8JXc/1oLVJyZH5a6+7wYj+O0JmZ88nVEDL6ULF5K7Lq5AuqTglaNk4mM+GD2pEZonmlPzOKvJBJW&#10;0t8llwH3zFXolgJtGqlmswSjCXUi3NhHJ/eNEBv2afss0PVdHWgcbmE/qGLyqrk7bCyRhdk6gK5T&#10;5x/y2peApjvNTr+J4vp4ySfUYV9O/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0Vf4CH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91008" behindDoc="0" locked="0" layoutInCell="1" allowOverlap="1" wp14:anchorId="483643BA" wp14:editId="269B3885">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64" style="position:absolute;margin-left:88.2pt;margin-top:85.15pt;width:38.25pt;height:1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n5HcQIAAHcFAAAOAAAAZHJzL2Uyb0RvYy54bWysVG1P2zAQ/j5p/8Hy95GmlJdVpKgDdZqE&#10;AAETn13HbiM5Pu/sNul+/c5ukjKGhIT2JTn73h8/dxeXbW3YVqGvwBY8PxpxpqyEsrKrgv98Wnw5&#10;58wHYUthwKqC75Tnl7PPny4aN1VjWIMpFTIKYv20cQVfh+CmWeblWtXCH4FTlpQasBaBjrjKShQN&#10;Ra9NNh6NTrMGsHQIUnlPt9d7JZ+l+ForGe609iowU3CqLaQvpu8yfrPZhZiuULh1JbsyxAeqqEVl&#10;KekQ6loEwTZY/ROqriSCBx2OJNQZaF1JlXqgbvLRq24e18Kp1AuB490Ak/9/YeXt9tHdI8HQOD/1&#10;JMYuWo11/FN9rE1g7QawVBuYpMvJ+cnZ2QlnklT58eR0nMDMDs4OffiuoGZRKDjSWySIxPbGB0pI&#10;pr1JzOXBVOWiMiYdcLW8Msi2Ir7b6Nto0Uf/y8zYj3lS6uiaHXpOUtgZFQMa+6A0q0rqMk8lJzqq&#10;oSAhpbJhEsmTIpF1dNNU/OB4/L5jZx9dVaLq4Dx+33nwSJnBhsG5rizgWwFMyLuS9d6+R2Dfd4Qg&#10;tMuWGi/4ccI7Xi2h3N0jQ9jPjndyUdGD3ggf7gXSsNBY0QIId/TRBpqCQydxtgb8/dZ9tCcOk5az&#10;hoav4P7XRqDizPywxO6v+WQSpzUdJidnxC2GLzXLlxq7qa+AeJLTqnEyidE+mF7UCPUz7Yl5zEoq&#10;YSXlLrgM2B+uwn4p0KaRaj5PZjShToQb++hkT4RI2Kf2WaDrWB1oHG6hH1QxfUXuvW18IgvzTQBd&#10;JeYfcO2egKY7canbRHF9vDwnq8O+nP0B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H3KfkdxAgAAdwUAAA4AAAAA&#10;AAAAAAAAAAAALgIAAGRycy9lMm9Eb2MueG1sUEsBAi0AFAAGAAgAAAAhAIkx5+LiAAAACwEAAA8A&#10;AAAAAAAAAAAAAAAAywQAAGRycy9kb3ducmV2LnhtbFBLBQYAAAAABAAEAPMAAADaBQ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89984" behindDoc="0" locked="0" layoutInCell="1" allowOverlap="1" wp14:anchorId="3CFCF111" wp14:editId="3C9E792B">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65" style="position:absolute;margin-left:14.55pt;margin-top:249pt;width:69.75pt;height:24.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Dbg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KPFY3Q+LSCcn+HDKGbHe/ksqKCXgsf7gTSsNBY0QIIt3RoA03Boac42wD+fu094qmHScpZQ8NX&#10;cP9rK1BxZn5Y6u6v+WQSpzUxk7MvY2LwuWT1XGK39SVQn+S0apxMZMQHcyA1Qv1Ee2IRfyWRsJL+&#10;LrgMeGAuQ7cUaNNItVgkGE2oE+HaPjh5aITYsI/tk0DXd3WgcbiBw6CK2Yvm7rCxRBYW2wC6Sp1/&#10;zGtfApruNDv9Jorr4zmfUMd9Of8DAAD//wMAUEsDBBQABgAIAAAAIQCUipdp4gAAAAoBAAAPAAAA&#10;ZHJzL2Rvd25yZXYueG1sTI9BT8JAEIXvJv6HzZh4MbKFQC21WwIqN2MiEBNvSzu0jd3ZZndLy793&#10;OOlxMl++9162Gk0rzuh8Y0nBdBKBQCps2VCl4LDfPiYgfNBU6tYSKrigh1V+e5PptLQDfeJ5FyrB&#10;EvKpVlCH0KVS+qJGo/3Edkj8O1lndODTVbJ0emC5aeUsimJpdEOcUOsOX2osfna9UTD/2IwPm7Xr&#10;zde3e9ue3l8vh2Gv1P3duH4GEXAMfzBc63N1yLnT0fZUetEqmC2nTLJrmfCmKxAnMYijgsX8aQEy&#10;z+T/CfkvAAAA//8DAFBLAQItABQABgAIAAAAIQC2gziS/gAAAOEBAAATAAAAAAAAAAAAAAAAAAAA&#10;AABbQ29udGVudF9UeXBlc10ueG1sUEsBAi0AFAAGAAgAAAAhADj9If/WAAAAlAEAAAsAAAAAAAAA&#10;AAAAAAAALwEAAF9yZWxzLy5yZWxzUEsBAi0AFAAGAAgAAAAhAAuX5kNuAgAAdwUAAA4AAAAAAAAA&#10;AAAAAAAALgIAAGRycy9lMm9Eb2MueG1sUEsBAi0AFAAGAAgAAAAhAJSKl2niAAAACgEAAA8AAAAA&#10;AAAAAAAAAAAAyAQAAGRycy9kb3ducmV2LnhtbFBLBQYAAAAABAAEAPMAAADXBQ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004422A0" w:rsidRPr="0083477B">
        <w:rPr>
          <w:noProof/>
        </w:rPr>
        <mc:AlternateContent>
          <mc:Choice Requires="wps">
            <w:drawing>
              <wp:anchor distT="0" distB="0" distL="114300" distR="114300" simplePos="0" relativeHeight="251685888" behindDoc="0" locked="0" layoutInCell="1" allowOverlap="1" wp14:anchorId="2E9C08CD" wp14:editId="54B21BFF">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66" type="#_x0000_t202" style="position:absolute;margin-left:45.3pt;margin-top:1.4pt;width:149.45pt;height:24.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ldGwIAADQEAAAOAAAAZHJzL2Uyb0RvYy54bWysU11v2jAUfZ/U/2D5vYSkFGhEqFgrpkmo&#10;rUSnPhvHJpEcX882JOzX79rhS92epr0417nf5xzPHrtGkb2wrgZd0HQwpERoDmWttwX98b68nVLi&#10;PNMlU6BFQQ/C0cf5zZdZa3KRQQWqFJZgEe3y1hS08t7kSeJ4JRrmBmCERqcE2zCPV7tNSstarN6o&#10;JBsOx0kLtjQWuHAO/z73TjqP9aUU3L9K6YQnqqA4m4+njecmnMl8xvKtZaaq+XEM9g9TNKzW2PRc&#10;6pl5Rna2/qNUU3MLDqQfcGgSkLLmIu6A26TDT9usK2ZE3AXBceYMk/t/ZfnLfm3eLPHdV+iQwABI&#10;a1zu8GfYp5O2CV+clKAfITycYROdJzwkTR8m0zSjhKPvLs0m44hrcsk21vlvAhoSjIJapCWixfYr&#10;57Ejhp5CQjMNy1qpSI3SpC3o+O5+GBPOHsxQGhMvswbLd5uO1CVOkZ0W2UB5wP0s9NQ7w5c1DrFi&#10;zr8xi1zjSqhf/4qHVIDN4GhRUoH99bf/IR4pQC8lLWqnoO7njllBifqukZyHdDQKYouX0f0kw4u9&#10;9myuPXrXPAHKM8WXYng0Q7xXJ1NaaD5Q5ovQFV1Mc+xdUH8yn3yvaHwmXCwWMQjlZZhf6bXhoXSA&#10;NUD83n0wa448eGTwBU4qY/knOvrYnpDFzoOsI1cB6B7VI/4ozUjh8RkF7V/fY9Tlsc9/Aw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ACc8ldGwIAADQEAAAOAAAAAAAAAAAAAAAAAC4CAABkcnMvZTJvRG9jLnhtbFBLAQIt&#10;ABQABgAIAAAAIQDVG6+w3wAAAAcBAAAPAAAAAAAAAAAAAAAAAHUEAABkcnMvZG93bnJldi54bWxQ&#10;SwUGAAAAAAQABADzAAAAgQU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004422A0" w:rsidRPr="0083477B">
        <w:rPr>
          <w:b/>
          <w:bCs/>
          <w:noProof/>
        </w:rPr>
        <w:drawing>
          <wp:inline distT="0" distB="0" distL="0" distR="0" wp14:anchorId="2F7F94BA" wp14:editId="4B654C3C">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541047FC" w14:textId="3ED201A8" w:rsidR="009778E3" w:rsidRDefault="00556A2E" w:rsidP="009778E3">
      <w:r w:rsidRPr="00556A2E">
        <w:rPr>
          <w:i/>
          <w:iCs/>
        </w:rPr>
        <w:t>Nota:</w:t>
      </w:r>
      <w:r>
        <w:t xml:space="preserve"> En esta interfaz se puede elegir la fecha de preferencia para poder generar el </w:t>
      </w:r>
      <w:bookmarkStart w:id="164" w:name="_Toc210056331"/>
      <w:bookmarkStart w:id="165" w:name="_Toc210056690"/>
      <w:r w:rsidR="00BA1559">
        <w:t>reporte,</w:t>
      </w:r>
      <w:r w:rsidR="00EA5EDF">
        <w:t xml:space="preserve"> así como el lote, el producto y los formatos.</w:t>
      </w:r>
      <w:r w:rsidR="00295AD2">
        <w:br w:type="page"/>
      </w:r>
    </w:p>
    <w:p w14:paraId="1C694DAB" w14:textId="77777777" w:rsidR="008C1780" w:rsidRDefault="009778E3" w:rsidP="002B6C15">
      <w:pPr>
        <w:pStyle w:val="Ttulo3"/>
        <w:numPr>
          <w:ilvl w:val="0"/>
          <w:numId w:val="11"/>
        </w:numPr>
      </w:pPr>
      <w:bookmarkStart w:id="166" w:name="_Hlk211501340"/>
      <w:r w:rsidRPr="0041706F">
        <w:lastRenderedPageBreak/>
        <w:t xml:space="preserve">Frontend para el botón </w:t>
      </w:r>
      <w:r>
        <w:t>añadir</w:t>
      </w:r>
      <w:r w:rsidRPr="0041706F">
        <w:t xml:space="preserve"> del administrador</w:t>
      </w:r>
    </w:p>
    <w:p w14:paraId="0FA6726E" w14:textId="2F761520" w:rsidR="009778E3" w:rsidRDefault="009778E3" w:rsidP="009778E3">
      <w:pPr>
        <w:pStyle w:val="Ttulo"/>
      </w:pPr>
      <w:bookmarkStart w:id="167" w:name="_Toc211502056"/>
      <w:bookmarkEnd w:id="166"/>
      <w:r>
        <w:t>Figura 1</w:t>
      </w:r>
      <w:r w:rsidR="000D2E21">
        <w:t>5</w:t>
      </w:r>
      <w:bookmarkEnd w:id="167"/>
    </w:p>
    <w:p w14:paraId="7F809E4E" w14:textId="77777777" w:rsidR="009778E3" w:rsidRDefault="009778E3" w:rsidP="009778E3">
      <w:pPr>
        <w:rPr>
          <w:i/>
          <w:iCs/>
        </w:rPr>
      </w:pPr>
      <w:r w:rsidRPr="009F0C25">
        <w:rPr>
          <w:i/>
          <w:iCs/>
        </w:rPr>
        <w:t>La interfaz gráfica muestra el botón donde se deben de registrar los productos.</w:t>
      </w:r>
    </w:p>
    <w:p w14:paraId="044606F5" w14:textId="77777777" w:rsidR="009778E3" w:rsidRDefault="009778E3" w:rsidP="009778E3">
      <w:pPr>
        <w:pStyle w:val="Ttulo3"/>
      </w:pPr>
      <w:bookmarkStart w:id="168" w:name="_Toc210291297"/>
      <w:r>
        <w:t>Componentes de la ventana</w:t>
      </w:r>
      <w:bookmarkEnd w:id="168"/>
    </w:p>
    <w:p w14:paraId="0D8598C8" w14:textId="77777777" w:rsidR="009778E3" w:rsidRDefault="009778E3" w:rsidP="002B6C15">
      <w:pPr>
        <w:pStyle w:val="Prrafodelista"/>
        <w:numPr>
          <w:ilvl w:val="0"/>
          <w:numId w:val="16"/>
        </w:numPr>
      </w:pPr>
      <w:r>
        <w:t xml:space="preserve">Campo de texto “Código de barras”: </w:t>
      </w:r>
    </w:p>
    <w:p w14:paraId="5942F7D6" w14:textId="77777777" w:rsidR="009778E3" w:rsidRDefault="009778E3" w:rsidP="002B6C15">
      <w:pPr>
        <w:pStyle w:val="Prrafodelista"/>
        <w:numPr>
          <w:ilvl w:val="0"/>
          <w:numId w:val="16"/>
        </w:numPr>
      </w:pPr>
      <w:r>
        <w:t>Campo de texto “Descripción”:</w:t>
      </w:r>
    </w:p>
    <w:p w14:paraId="792ABC02" w14:textId="77777777" w:rsidR="009778E3" w:rsidRDefault="009778E3" w:rsidP="002B6C15">
      <w:pPr>
        <w:pStyle w:val="Prrafodelista"/>
        <w:numPr>
          <w:ilvl w:val="0"/>
          <w:numId w:val="16"/>
        </w:numPr>
      </w:pPr>
      <w:r>
        <w:t>Botón “Regresar”: Botón para regresar al panel anterior.</w:t>
      </w:r>
    </w:p>
    <w:p w14:paraId="777B8ECF" w14:textId="13AB6AE0" w:rsidR="009778E3" w:rsidRDefault="009778E3" w:rsidP="002B6C15">
      <w:pPr>
        <w:pStyle w:val="Prrafodelista"/>
        <w:numPr>
          <w:ilvl w:val="0"/>
          <w:numId w:val="16"/>
        </w:numPr>
      </w:pPr>
      <w:r>
        <w:t>Botón “Registr</w:t>
      </w:r>
      <w:r w:rsidR="00726826">
        <w:t>ar</w:t>
      </w:r>
      <w:r>
        <w:t xml:space="preserve">”: Botón para </w:t>
      </w:r>
      <w:r w:rsidR="00726826">
        <w:t>registrar el producto.</w:t>
      </w:r>
    </w:p>
    <w:p w14:paraId="7228F39D" w14:textId="1FE162A1" w:rsidR="0050309A" w:rsidRPr="00561607" w:rsidRDefault="0050309A" w:rsidP="002B6C15">
      <w:pPr>
        <w:pStyle w:val="Prrafodelista"/>
        <w:numPr>
          <w:ilvl w:val="0"/>
          <w:numId w:val="16"/>
        </w:numPr>
      </w:pPr>
      <w:r>
        <w:t>Botón “Reportes”: Permite ingresar a una nueva ventana donde se muestran os productos registrados.</w:t>
      </w:r>
    </w:p>
    <w:p w14:paraId="5A22A597" w14:textId="50B69512" w:rsidR="009778E3" w:rsidRDefault="009D61E8" w:rsidP="009778E3">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94432" behindDoc="0" locked="0" layoutInCell="1" allowOverlap="1" wp14:anchorId="01E56B45" wp14:editId="4E663D74">
                <wp:simplePos x="0" y="0"/>
                <wp:positionH relativeFrom="column">
                  <wp:posOffset>3939822</wp:posOffset>
                </wp:positionH>
                <wp:positionV relativeFrom="paragraph">
                  <wp:posOffset>232269</wp:posOffset>
                </wp:positionV>
                <wp:extent cx="1181100" cy="262255"/>
                <wp:effectExtent l="57150" t="57150" r="57150" b="61595"/>
                <wp:wrapNone/>
                <wp:docPr id="480331836"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950D529" w14:textId="24DD16F4" w:rsidR="009D61E8" w:rsidRDefault="009D61E8" w:rsidP="009D61E8">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E56B45" id="Rectángulo 54" o:spid="_x0000_s1067" style="position:absolute;margin-left:310.2pt;margin-top:18.3pt;width:93pt;height:20.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sRAAMAAJkGAAAOAAAAZHJzL2Uyb0RvYy54bWysVW1v2yAQ/j5p/wHxfbWdNH2J6lRZq0yT&#10;qrVqO/UzwThGwsAOkjj79TvAcdKu2qRp+UCAO567e+7FV9ddq8hGgJNGl7Q4ySkRmptK6lVJvz8v&#10;Pl1Q4jzTFVNGi5LuhKPXs48frrZ2KkamMaoSQBBEu+nWlrTx3k6zzPFGtMydGCs0CmsDLfN4hFVW&#10;AdsiequyUZ6fZVsDlQXDhXN4e5uEdBbx61pwf1/XTniiSoq++bhCXJdhzWZXbLoCZhvJezfYP3jR&#10;MqnR6AB1yzwja5C/QbWSg3Gm9ifctJmpa8lFjAGjKfI30Tw1zIoYC5Lj7ECT+3+w/NvmyT4A0rC1&#10;bupwG6LoamjDP/pHukjWbiBLdJ5wvCyKi6LIkVOOstHZaDSZBDazw2sLzn8RpiVhU1LAZESO2ObO&#10;+aS6VwnGnFGyWkil4gFWyxsFZMNC4vLP+SLmCtFfqSlNtiUdF+eTiPxKFmtIDCC+K3r/jrQQT+lg&#10;T8RaSX6hDS60GFdBwFkrgPUhGPCN6atlAUaneMBgebFUWljlkS8Qm54xNJEwApqSq8Y/yhUBif3B&#10;EQGY81i4lFQSy/IvgOcXefj1cezBIulHLjubXF+KjVDPgaBifHkeUtUM20R/0swOqY87v1MiOqsf&#10;RU1khckeJXpDVx4YZRxp8kUSNawSKVvF5ODikIPoowqAAbnGLA/YPcD72MnPXj88TYkaHud/ciw9&#10;Hl5Ey0j58LiV2sB7AAqj6i0nfXT/iJqw9d2yQ26w+MZBNVwtTbV7AILlEEvAWb6QWPl3mOEHBjhW&#10;MAM4Kv09LrUymBeupMWsGPj59i7oYZejhJItjqeSuh9rBoIS9VVj/18Wp6cI5+PhdHI+wgMcS5bH&#10;Er1ubww2UoHD2PK4Dfpe7bc1mPYFJ+k8WEUR0xxto4Me9ocbn8YmzmIu5vOohjPMMn+nnywP4IHg&#10;0NHP3QsD2/eMx4HxzexHGZu+6f6kG15qM197U8s4Gg589tTj/Is11HdfGLDH56h1+KLMfgEAAP//&#10;AwBQSwMEFAAGAAgAAAAhADNMXj/eAAAACQEAAA8AAABkcnMvZG93bnJldi54bWxMj8tOwzAQRfdI&#10;/IM1SOyoTQG3DZlUqKIbuimlYu3Ek4fwI4rdJv173BUsZ+bozrn5erKGnWkInXcIjzMBjFzldeca&#10;hOPX9mEJLETltDLeEcKFAqyL25tcZdqP7pPOh9iwFOJCphDaGPuM81C1ZFWY+Z5cutV+sCqmcWi4&#10;HtSYwq3hcyEkt6pz6UOretq0VP0cThaBtu9juYrBXD52m/rlu9kfZb1HvL+b3l6BRZriHwxX/aQO&#10;RXIq/cnpwAyCnIvnhCI8SQksAUsh06JEWCxWwIuc/29Q/AIAAP//AwBQSwECLQAUAAYACAAAACEA&#10;toM4kv4AAADhAQAAEwAAAAAAAAAAAAAAAAAAAAAAW0NvbnRlbnRfVHlwZXNdLnhtbFBLAQItABQA&#10;BgAIAAAAIQA4/SH/1gAAAJQBAAALAAAAAAAAAAAAAAAAAC8BAABfcmVscy8ucmVsc1BLAQItABQA&#10;BgAIAAAAIQBzrVsRAAMAAJkGAAAOAAAAAAAAAAAAAAAAAC4CAABkcnMvZTJvRG9jLnhtbFBLAQIt&#10;ABQABgAIAAAAIQAzTF4/3gAAAAkBAAAPAAAAAAAAAAAAAAAAAFoFAABkcnMvZG93bnJldi54bWxQ&#10;SwUGAAAAAAQABADzAAAAZQYAAAAA&#10;" fillcolor="#00b0f0" strokecolor="black [3213]" strokeweight=".25pt">
                <v:textbox>
                  <w:txbxContent>
                    <w:p w14:paraId="5950D529" w14:textId="24DD16F4" w:rsidR="009D61E8" w:rsidRDefault="009D61E8" w:rsidP="009D61E8">
                      <w:pPr>
                        <w:ind w:firstLine="0"/>
                        <w:jc w:val="center"/>
                        <w:rPr>
                          <w:b/>
                          <w:bCs/>
                          <w:sz w:val="20"/>
                          <w:szCs w:val="20"/>
                        </w:rPr>
                      </w:pPr>
                      <w:r>
                        <w:rPr>
                          <w:b/>
                          <w:bCs/>
                          <w:sz w:val="20"/>
                          <w:szCs w:val="20"/>
                        </w:rPr>
                        <w:t>Reportes</w:t>
                      </w:r>
                    </w:p>
                  </w:txbxContent>
                </v:textbox>
              </v:rect>
            </w:pict>
          </mc:Fallback>
        </mc:AlternateContent>
      </w:r>
      <w:r w:rsidR="009778E3" w:rsidRPr="009D61E8">
        <w:rPr>
          <w:noProof/>
          <w:sz w:val="20"/>
          <w:szCs w:val="22"/>
        </w:rPr>
        <w:drawing>
          <wp:inline distT="0" distB="0" distL="0" distR="0" wp14:anchorId="3AF8C23B" wp14:editId="744018EA">
            <wp:extent cx="5612130" cy="3151505"/>
            <wp:effectExtent l="0" t="0" r="7620" b="0"/>
            <wp:docPr id="1940208410"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4">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E377E93" w14:textId="54323B1B" w:rsidR="008C1780" w:rsidRDefault="009778E3" w:rsidP="009778E3">
      <w:pPr>
        <w:rPr>
          <w:rFonts w:ascii="Times New Roman" w:hAnsi="Times New Roman" w:cs="Times New Roman"/>
          <w:kern w:val="0"/>
          <w:sz w:val="24"/>
          <w:lang w:eastAsia="es-MX"/>
          <w14:ligatures w14:val="none"/>
        </w:rPr>
      </w:pPr>
      <w:r>
        <w:rPr>
          <w:i/>
          <w:iCs/>
        </w:rPr>
        <w:t xml:space="preserve">Nota: </w:t>
      </w:r>
      <w:r>
        <w:t>La interfaz muestra los campos para poder registrar un producto que se escaneara próximamente.</w:t>
      </w:r>
      <w:r w:rsidR="009D61E8" w:rsidRPr="009D61E8">
        <w:rPr>
          <w:rFonts w:ascii="Times New Roman" w:hAnsi="Times New Roman" w:cs="Times New Roman"/>
          <w:kern w:val="0"/>
          <w:sz w:val="24"/>
          <w:lang w:eastAsia="es-MX"/>
          <w14:ligatures w14:val="none"/>
        </w:rPr>
        <w:t xml:space="preserve"> </w:t>
      </w:r>
    </w:p>
    <w:p w14:paraId="26125B8B" w14:textId="77777777" w:rsidR="008C1780" w:rsidRDefault="008C1780">
      <w:pPr>
        <w:spacing w:line="278" w:lineRule="auto"/>
        <w:ind w:firstLine="0"/>
        <w:rPr>
          <w:rFonts w:ascii="Times New Roman" w:hAnsi="Times New Roman" w:cs="Times New Roman"/>
          <w:kern w:val="0"/>
          <w:sz w:val="24"/>
          <w:lang w:eastAsia="es-MX"/>
          <w14:ligatures w14:val="none"/>
        </w:rPr>
      </w:pPr>
      <w:r>
        <w:rPr>
          <w:rFonts w:ascii="Times New Roman" w:hAnsi="Times New Roman" w:cs="Times New Roman"/>
          <w:kern w:val="0"/>
          <w:sz w:val="24"/>
          <w:lang w:eastAsia="es-MX"/>
          <w14:ligatures w14:val="none"/>
        </w:rPr>
        <w:br w:type="page"/>
      </w:r>
    </w:p>
    <w:p w14:paraId="5F5D1E88" w14:textId="77777777" w:rsidR="00DB7CD3" w:rsidRDefault="008C1780" w:rsidP="002B6C15">
      <w:pPr>
        <w:pStyle w:val="Ttulo3"/>
        <w:numPr>
          <w:ilvl w:val="0"/>
          <w:numId w:val="11"/>
        </w:numPr>
      </w:pPr>
      <w:bookmarkStart w:id="169" w:name="_Hlk211501347"/>
      <w:r>
        <w:lastRenderedPageBreak/>
        <w:t>Frontend para el botón de reportes del administrado</w:t>
      </w:r>
      <w:r w:rsidR="00DB7CD3">
        <w:t>r</w:t>
      </w:r>
    </w:p>
    <w:p w14:paraId="0BBB7D64" w14:textId="2A993C47" w:rsidR="008C1780" w:rsidRDefault="008C1780" w:rsidP="00DB7CD3">
      <w:pPr>
        <w:pStyle w:val="Ttulo"/>
      </w:pPr>
      <w:bookmarkStart w:id="170" w:name="_Toc211502057"/>
      <w:bookmarkEnd w:id="169"/>
      <w:r>
        <w:t>Figura</w:t>
      </w:r>
      <w:r w:rsidR="00DB41AB">
        <w:t xml:space="preserve"> 1</w:t>
      </w:r>
      <w:r w:rsidR="000D2E21">
        <w:t>6</w:t>
      </w:r>
      <w:bookmarkEnd w:id="170"/>
    </w:p>
    <w:p w14:paraId="6A4334E8" w14:textId="14AEDCB7" w:rsidR="008C1780" w:rsidRPr="005846F9" w:rsidRDefault="008C1780" w:rsidP="008C1780">
      <w:pPr>
        <w:rPr>
          <w:i/>
          <w:iCs/>
        </w:rPr>
      </w:pPr>
      <w:r w:rsidRPr="005846F9">
        <w:rPr>
          <w:i/>
          <w:iCs/>
        </w:rPr>
        <w:t xml:space="preserve">La interfaz gráfica muestra </w:t>
      </w:r>
      <w:r w:rsidR="00CA73F2" w:rsidRPr="005846F9">
        <w:rPr>
          <w:i/>
          <w:iCs/>
        </w:rPr>
        <w:t>la tabla de los productos registrados.</w:t>
      </w:r>
    </w:p>
    <w:p w14:paraId="65DF15A4" w14:textId="7C846558" w:rsidR="00CA73F2" w:rsidRDefault="00CA73F2" w:rsidP="00096F6B">
      <w:pPr>
        <w:pStyle w:val="Ttulo3"/>
      </w:pPr>
      <w:r>
        <w:t>Componentes de la ventana</w:t>
      </w:r>
    </w:p>
    <w:p w14:paraId="363DAFA8" w14:textId="54C973F4" w:rsidR="00CA73F2" w:rsidRDefault="00096F6B" w:rsidP="002B6C15">
      <w:pPr>
        <w:pStyle w:val="Prrafodelista"/>
        <w:numPr>
          <w:ilvl w:val="0"/>
          <w:numId w:val="32"/>
        </w:numPr>
      </w:pPr>
      <w:r>
        <w:t>Campo de texto “</w:t>
      </w:r>
      <w:r w:rsidR="00AD44EB">
        <w:t>Filtro de datos por código</w:t>
      </w:r>
      <w:r>
        <w:t>”</w:t>
      </w:r>
      <w:r w:rsidR="00AD44EB">
        <w:t>: Este campo permite buscar un producto en específico.</w:t>
      </w:r>
    </w:p>
    <w:p w14:paraId="7BF79AB2" w14:textId="71D8A077" w:rsidR="005846F9" w:rsidRDefault="005846F9" w:rsidP="002B6C15">
      <w:pPr>
        <w:pStyle w:val="Prrafodelista"/>
        <w:numPr>
          <w:ilvl w:val="0"/>
          <w:numId w:val="32"/>
        </w:numPr>
      </w:pPr>
      <w:r>
        <w:t>Botón “Editar”: Permite editar algún producto.</w:t>
      </w:r>
    </w:p>
    <w:p w14:paraId="3A766159" w14:textId="46F9B14E" w:rsidR="005846F9" w:rsidRDefault="005846F9" w:rsidP="002B6C15">
      <w:pPr>
        <w:pStyle w:val="Prrafodelista"/>
        <w:numPr>
          <w:ilvl w:val="0"/>
          <w:numId w:val="32"/>
        </w:numPr>
      </w:pPr>
      <w:r>
        <w:t>Botón “Eliminar”: Este campo elimina los productos.</w:t>
      </w:r>
    </w:p>
    <w:p w14:paraId="3602243D" w14:textId="40C3A300" w:rsidR="005846F9" w:rsidRDefault="005846F9" w:rsidP="002B6C15">
      <w:pPr>
        <w:pStyle w:val="Prrafodelista"/>
        <w:numPr>
          <w:ilvl w:val="0"/>
          <w:numId w:val="32"/>
        </w:numPr>
      </w:pPr>
      <w:r>
        <w:t xml:space="preserve">Botón “Generar reporte”: </w:t>
      </w:r>
      <w:bookmarkStart w:id="171" w:name="_Hlk211422817"/>
      <w:r>
        <w:t>Este campo manda a la ventana de preferencia donde este permite imprimir de acuerdo a lo que se solicite.</w:t>
      </w:r>
      <w:bookmarkEnd w:id="171"/>
    </w:p>
    <w:p w14:paraId="29F8ECFE" w14:textId="30103C3A" w:rsidR="00AD44EB" w:rsidRDefault="00AD44EB" w:rsidP="002B6C15">
      <w:pPr>
        <w:pStyle w:val="Prrafodelista"/>
        <w:numPr>
          <w:ilvl w:val="0"/>
          <w:numId w:val="32"/>
        </w:numPr>
      </w:pPr>
      <w:r>
        <w:t xml:space="preserve">Tabla: Muestra los campos que anteriormente se escanearon, dando las acciones de editar algún campo </w:t>
      </w:r>
      <w:r w:rsidR="00A26326">
        <w:t>o</w:t>
      </w:r>
      <w:r>
        <w:t xml:space="preserve"> de eliminar</w:t>
      </w:r>
      <w:r w:rsidR="00A26326">
        <w:t>.</w:t>
      </w:r>
    </w:p>
    <w:p w14:paraId="7DF541AC" w14:textId="0D5BE21F" w:rsidR="00CA73F2" w:rsidRPr="008C1780" w:rsidRDefault="00487532" w:rsidP="00096F6B">
      <w:pPr>
        <w:ind w:firstLine="0"/>
      </w:pPr>
      <w:r w:rsidRPr="00487532">
        <w:rPr>
          <w:noProof/>
        </w:rPr>
        <w:drawing>
          <wp:inline distT="0" distB="0" distL="0" distR="0" wp14:anchorId="18FE6ACC" wp14:editId="4A968FA8">
            <wp:extent cx="5612130" cy="3194685"/>
            <wp:effectExtent l="0" t="0" r="7620" b="5715"/>
            <wp:docPr id="168458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86154" name=""/>
                    <pic:cNvPicPr/>
                  </pic:nvPicPr>
                  <pic:blipFill>
                    <a:blip r:embed="rId35"/>
                    <a:stretch>
                      <a:fillRect/>
                    </a:stretch>
                  </pic:blipFill>
                  <pic:spPr>
                    <a:xfrm>
                      <a:off x="0" y="0"/>
                      <a:ext cx="5612130" cy="3194685"/>
                    </a:xfrm>
                    <a:prstGeom prst="rect">
                      <a:avLst/>
                    </a:prstGeom>
                  </pic:spPr>
                </pic:pic>
              </a:graphicData>
            </a:graphic>
          </wp:inline>
        </w:drawing>
      </w:r>
    </w:p>
    <w:p w14:paraId="113B79B0" w14:textId="3F641E3B" w:rsidR="00DB7CD3" w:rsidRDefault="008447BC" w:rsidP="005846F9">
      <w:r>
        <w:rPr>
          <w:i/>
          <w:iCs/>
        </w:rPr>
        <w:t>Nota:</w:t>
      </w:r>
      <w:r>
        <w:t xml:space="preserve"> En la interfaz gráfica se muestra la tabla donde se guardan los productos que anteriormente se escanearon.</w:t>
      </w:r>
    </w:p>
    <w:p w14:paraId="3C4D89D4" w14:textId="77777777" w:rsidR="00DB7CD3" w:rsidRPr="00DB7CD3" w:rsidRDefault="00DB7CD3" w:rsidP="002B6C15">
      <w:pPr>
        <w:pStyle w:val="Ttulo3"/>
        <w:numPr>
          <w:ilvl w:val="0"/>
          <w:numId w:val="11"/>
        </w:numPr>
      </w:pPr>
      <w:bookmarkStart w:id="172" w:name="_Hlk211501354"/>
      <w:r>
        <w:lastRenderedPageBreak/>
        <w:t>Frontend para el botón de generar reportes de acuerdo a la preferencia de impresión.</w:t>
      </w:r>
    </w:p>
    <w:p w14:paraId="74DFC50C" w14:textId="41BBB85E" w:rsidR="00220930" w:rsidRDefault="00780578" w:rsidP="00487532">
      <w:pPr>
        <w:pStyle w:val="Ttulo"/>
      </w:pPr>
      <w:bookmarkStart w:id="173" w:name="_Toc211502058"/>
      <w:bookmarkEnd w:id="172"/>
      <w:r>
        <w:t>Figura</w:t>
      </w:r>
      <w:r w:rsidR="00DB41AB">
        <w:t xml:space="preserve"> 1</w:t>
      </w:r>
      <w:r w:rsidR="000D2E21">
        <w:t>7</w:t>
      </w:r>
      <w:bookmarkEnd w:id="173"/>
    </w:p>
    <w:p w14:paraId="53BF16AA" w14:textId="7CB5A8DC" w:rsidR="00780578" w:rsidRPr="00487532" w:rsidRDefault="00780578" w:rsidP="009778E3">
      <w:pPr>
        <w:rPr>
          <w:i/>
          <w:iCs/>
        </w:rPr>
      </w:pPr>
      <w:r w:rsidRPr="00487532">
        <w:rPr>
          <w:i/>
          <w:iCs/>
        </w:rPr>
        <w:t>La interfaz muestra la ventana de preferencia a descargar el reporte.</w:t>
      </w:r>
    </w:p>
    <w:p w14:paraId="796AFF4E" w14:textId="0101D22E" w:rsidR="00780578" w:rsidRDefault="00780578" w:rsidP="00780578">
      <w:pPr>
        <w:pStyle w:val="Ttulo3"/>
      </w:pPr>
      <w:r>
        <w:t>Componentes de la ventana</w:t>
      </w:r>
    </w:p>
    <w:p w14:paraId="18D142C2" w14:textId="77777777" w:rsidR="00780578" w:rsidRDefault="00780578" w:rsidP="002B6C15">
      <w:pPr>
        <w:pStyle w:val="Prrafodelista"/>
        <w:numPr>
          <w:ilvl w:val="0"/>
          <w:numId w:val="18"/>
        </w:numPr>
      </w:pPr>
      <w:r>
        <w:t>Campo de texto “Fecha inicio”: Fecha inicial para conteo de fechas.</w:t>
      </w:r>
    </w:p>
    <w:p w14:paraId="2EFAC3DA" w14:textId="77777777" w:rsidR="00780578" w:rsidRDefault="00780578" w:rsidP="002B6C15">
      <w:pPr>
        <w:pStyle w:val="Prrafodelista"/>
        <w:numPr>
          <w:ilvl w:val="0"/>
          <w:numId w:val="18"/>
        </w:numPr>
      </w:pPr>
      <w:r>
        <w:t>Campo de texto “Fecha final”: Fecha final para conteo de fechas.</w:t>
      </w:r>
    </w:p>
    <w:p w14:paraId="78A5E5E8" w14:textId="77777777" w:rsidR="00780578" w:rsidRDefault="00780578" w:rsidP="002B6C15">
      <w:pPr>
        <w:pStyle w:val="Prrafodelista"/>
        <w:numPr>
          <w:ilvl w:val="0"/>
          <w:numId w:val="18"/>
        </w:numPr>
      </w:pPr>
      <w:r>
        <w:t xml:space="preserve">Botón “Generar”: Para la generación del reporte </w:t>
      </w:r>
    </w:p>
    <w:p w14:paraId="525FCE01" w14:textId="15A9025C" w:rsidR="00FF0BC3" w:rsidRDefault="00FF0BC3" w:rsidP="002B6C15">
      <w:pPr>
        <w:pStyle w:val="Prrafodelista"/>
        <w:numPr>
          <w:ilvl w:val="0"/>
          <w:numId w:val="18"/>
        </w:numPr>
      </w:pPr>
      <w:r>
        <w:t>Botón “Producto”: Para imprimir por producto de preferencia</w:t>
      </w:r>
    </w:p>
    <w:p w14:paraId="4B33BC14" w14:textId="66C30B7F" w:rsidR="00FF0BC3" w:rsidRPr="008F1E3C" w:rsidRDefault="00FF0BC3" w:rsidP="002B6C15">
      <w:pPr>
        <w:pStyle w:val="Prrafodelista"/>
        <w:numPr>
          <w:ilvl w:val="0"/>
          <w:numId w:val="18"/>
        </w:numPr>
      </w:pPr>
      <w:r>
        <w:t xml:space="preserve">Botón “Formato”: Imprimir en formato de preferencia. </w:t>
      </w:r>
    </w:p>
    <w:p w14:paraId="0F71F018" w14:textId="42B16061" w:rsidR="00780578" w:rsidRDefault="00780578" w:rsidP="00780578">
      <w:pPr>
        <w:ind w:firstLine="0"/>
        <w:rPr>
          <w:b/>
          <w:bCs/>
        </w:rPr>
      </w:pPr>
      <w:r>
        <w:rPr>
          <w:noProof/>
        </w:rPr>
        <mc:AlternateContent>
          <mc:Choice Requires="wps">
            <w:drawing>
              <wp:anchor distT="0" distB="0" distL="114300" distR="114300" simplePos="0" relativeHeight="251852800" behindDoc="0" locked="0" layoutInCell="1" allowOverlap="1" wp14:anchorId="2843EEFA" wp14:editId="586A41A2">
                <wp:simplePos x="0" y="0"/>
                <wp:positionH relativeFrom="column">
                  <wp:posOffset>1028573</wp:posOffset>
                </wp:positionH>
                <wp:positionV relativeFrom="paragraph">
                  <wp:posOffset>2193671</wp:posOffset>
                </wp:positionV>
                <wp:extent cx="676469" cy="247015"/>
                <wp:effectExtent l="0" t="0" r="28575" b="19685"/>
                <wp:wrapNone/>
                <wp:docPr id="296687007"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4BE221" w14:textId="77777777" w:rsidR="00780578" w:rsidRPr="000E2A88" w:rsidRDefault="00780578" w:rsidP="00780578">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3EEFA" id="_x0000_s1068" style="position:absolute;margin-left:81pt;margin-top:172.75pt;width:53.25pt;height:19.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0Z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QfqnUTU+baE6bBxx0E+Pt/xOYUnvmQ8b5nBc&#10;cLBwBYRH/EgNWDoYTpTU4H699x71sYtRSkmL41dS/3PHnKBEfzPY35fFdBrnNV2ms8UEL+5csj2X&#10;mF1zA9gNBS4by9Mx6gd9PEoHzQtuinX0iiJmOPouKQ/ueLkJ/VrAXcPFep3UcEYtC/fmyfIIHomO&#10;LfvcvTBnh74OOBAPcBxVtnzT3r1utDSw3gWQKvX+idehBDjfqZeGXRQXyPk9aZ025uo3AAAA//8D&#10;AFBLAwQUAAYACAAAACEAYabcM90AAAALAQAADwAAAGRycy9kb3ducmV2LnhtbEyPQU+EMBCF7yb+&#10;h2ZMvBi3iEAIUjbGhKuJ62a9dukIKJ0SWhb4944nvc2beXnzvXK/2kFccPK9IwUPuwgEUuNMT62C&#10;43t9n4PwQZPRgyNUsKGHfXV9VerCuIXe8HIIreAQ8oVW0IUwFlL6pkOr/c6NSHz7dJPVgeXUSjPp&#10;hcPtIOMoyqTVPfGHTo/40mHzfZitguTD353yV7lFwR6/rN3qdF5qpW5v1ucnEAHX8GeGX3xGh4qZ&#10;zm4m48XAOou5S1DwmKQpCHbEWc7DmTd5koCsSvm/Q/UDAAD//wMAUEsBAi0AFAAGAAgAAAAhALaD&#10;OJL+AAAA4QEAABMAAAAAAAAAAAAAAAAAAAAAAFtDb250ZW50X1R5cGVzXS54bWxQSwECLQAUAAYA&#10;CAAAACEAOP0h/9YAAACUAQAACwAAAAAAAAAAAAAAAAAvAQAAX3JlbHMvLnJlbHNQSwECLQAUAAYA&#10;CAAAACEATGLtGY0CAAB5BQAADgAAAAAAAAAAAAAAAAAuAgAAZHJzL2Uyb0RvYy54bWxQSwECLQAU&#10;AAYACAAAACEAYabcM90AAAALAQAADwAAAAAAAAAAAAAAAADnBAAAZHJzL2Rvd25yZXYueG1sUEsF&#10;BgAAAAAEAAQA8wAAAPEFAAAAAA==&#10;" filled="f" strokecolor="black [3213]" strokeweight=".25pt">
                <v:textbox>
                  <w:txbxContent>
                    <w:p w14:paraId="0D4BE221" w14:textId="77777777" w:rsidR="00780578" w:rsidRPr="000E2A88" w:rsidRDefault="00780578" w:rsidP="00780578">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51776" behindDoc="0" locked="0" layoutInCell="1" allowOverlap="1" wp14:anchorId="49B25A91" wp14:editId="1896488E">
                <wp:simplePos x="0" y="0"/>
                <wp:positionH relativeFrom="column">
                  <wp:posOffset>934315</wp:posOffset>
                </wp:positionH>
                <wp:positionV relativeFrom="paragraph">
                  <wp:posOffset>1943273</wp:posOffset>
                </wp:positionV>
                <wp:extent cx="657225" cy="251603"/>
                <wp:effectExtent l="0" t="0" r="28575" b="15240"/>
                <wp:wrapNone/>
                <wp:docPr id="1072765970"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2EC9F5" w14:textId="77777777" w:rsidR="00780578" w:rsidRPr="000E2A88" w:rsidRDefault="00780578" w:rsidP="00780578">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25A91" id="_x0000_s1069" style="position:absolute;margin-left:73.55pt;margin-top:153pt;width:51.7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cmjA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frnUTU+raHaPSJDGKbHO3nbUEnvhA+PAmlc&#10;aLBoBYQH+mgDVDoYT5zVgL/ee4/61MUk5ayj8Su5/7kRqDgz3yz195fi7CzOa7qcUavRBY8l62OJ&#10;3bTXQN1Q0LJxMh2jfjD7o0ZoX2hTrKJXEgkryXfJZcD95ToMa4F2jVSrVVKjGXUi3NknJyN4JDq2&#10;7HP/ItCNfR1oIO5hP6pi8aa9B91oaWG1CaCb1PsHXscS0HynXhp3UVwgx/ekddiYy98AAAD//wMA&#10;UEsDBBQABgAIAAAAIQA/ev+s3gAAAAsBAAAPAAAAZHJzL2Rvd25yZXYueG1sTI9BT4NAEIXvJv6H&#10;zZh4MXa3FWiDLI0x4WpibfS6hSmg7CxhlwL/3vFkj+/NlzfvZfvZduKCg28daVivFAik0lUt1RqO&#10;H8XjDoQPhirTOUINC3rY57c3mUkrN9E7Xg6hFhxCPjUamhD6VEpfNmiNX7keiW9nN1gTWA61rAYz&#10;cbjt5EapRFrTEn9oTI+vDZY/h9FqiL78w+fuTS4q2OO3tUsRj1Oh9f3d/PIMIuAc/mH4q8/VIedO&#10;JzdS5UXHOtquGdXwpBIexcQmVgmIEztRnIDMM3m9If8FAAD//wMAUEsBAi0AFAAGAAgAAAAhALaD&#10;OJL+AAAA4QEAABMAAAAAAAAAAAAAAAAAAAAAAFtDb250ZW50X1R5cGVzXS54bWxQSwECLQAUAAYA&#10;CAAAACEAOP0h/9YAAACUAQAACwAAAAAAAAAAAAAAAAAvAQAAX3JlbHMvLnJlbHNQSwECLQAUAAYA&#10;CAAAACEA4qbnJowCAAB5BQAADgAAAAAAAAAAAAAAAAAuAgAAZHJzL2Uyb0RvYy54bWxQSwECLQAU&#10;AAYACAAAACEAP3r/rN4AAAALAQAADwAAAAAAAAAAAAAAAADmBAAAZHJzL2Rvd25yZXYueG1sUEsF&#10;BgAAAAAEAAQA8wAAAPEFAAAAAA==&#10;" filled="f" strokecolor="black [3213]" strokeweight=".25pt">
                <v:textbox>
                  <w:txbxContent>
                    <w:p w14:paraId="332EC9F5" w14:textId="77777777" w:rsidR="00780578" w:rsidRPr="000E2A88" w:rsidRDefault="00780578" w:rsidP="00780578">
                      <w:pPr>
                        <w:ind w:firstLine="0"/>
                        <w:rPr>
                          <w:color w:val="000000" w:themeColor="text1"/>
                        </w:rPr>
                      </w:pPr>
                      <w:r>
                        <w:rPr>
                          <w:color w:val="000000" w:themeColor="text1"/>
                        </w:rPr>
                        <w:t>PDF</w:t>
                      </w:r>
                    </w:p>
                  </w:txbxContent>
                </v:textbox>
              </v:rect>
            </w:pict>
          </mc:Fallback>
        </mc:AlternateContent>
      </w:r>
      <w:r>
        <w:rPr>
          <w:noProof/>
        </w:rPr>
        <mc:AlternateContent>
          <mc:Choice Requires="wps">
            <w:drawing>
              <wp:anchor distT="0" distB="0" distL="114300" distR="114300" simplePos="0" relativeHeight="251850752" behindDoc="0" locked="0" layoutInCell="1" allowOverlap="1" wp14:anchorId="18E1D2E4" wp14:editId="7999B3DE">
                <wp:simplePos x="0" y="0"/>
                <wp:positionH relativeFrom="column">
                  <wp:posOffset>249901</wp:posOffset>
                </wp:positionH>
                <wp:positionV relativeFrom="paragraph">
                  <wp:posOffset>1942465</wp:posOffset>
                </wp:positionV>
                <wp:extent cx="819324" cy="247261"/>
                <wp:effectExtent l="0" t="0" r="0" b="635"/>
                <wp:wrapNone/>
                <wp:docPr id="708673452" name="Rectángulo 77"/>
                <wp:cNvGraphicFramePr/>
                <a:graphic xmlns:a="http://schemas.openxmlformats.org/drawingml/2006/main">
                  <a:graphicData uri="http://schemas.microsoft.com/office/word/2010/wordprocessingShape">
                    <wps:wsp>
                      <wps:cNvSpPr/>
                      <wps:spPr>
                        <a:xfrm>
                          <a:off x="0" y="0"/>
                          <a:ext cx="819324"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2EA501" w14:textId="77777777" w:rsidR="00780578" w:rsidRPr="000E2A88" w:rsidRDefault="00780578" w:rsidP="00780578">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1D2E4" id="_x0000_s1070" style="position:absolute;margin-left:19.7pt;margin-top:152.95pt;width:64.5pt;height:19.4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wdeAIAAEgFAAAOAAAAZHJzL2Uyb0RvYy54bWysVEtv2zAMvg/YfxB0X/xomrZBnSJokWFA&#10;0AZrh54VWaoNyKImKbGzXz9KdpyuLXYYdrElPj6SH0ld33SNInthXQ26oNkkpURoDmWtXwr642n1&#10;5ZIS55kumQItCnoQjt4sPn+6bs1c5FCBKoUlCKLdvDUFrbw38yRxvBINcxMwQqNSgm2Yx6t9SUrL&#10;WkRvVJKn6SxpwZbGAhfOofSuV9JFxJdScP8gpROeqIJibj5+bfxuwzdZXLP5i2WmqvmQBvuHLBpW&#10;aww6Qt0xz8jO1u+gmppbcCD9hEOTgJQ1F7EGrCZL31TzWDEjYi1IjjMjTe7/wfL7/aPZWKShNW7u&#10;8Biq6KRtwh/zI10k6zCSJTpPOAovs6uzfEoJR1U+vchnWSAzOTkb6/xXAQ0Jh4Ja7EWkiO3Xzvem&#10;R5MQS8OqVir2Q+k/BIgZJMkpw3jyByWCndLfhSR1iTnlMUAcHnGrLNkzbDvjXGif9aqKlaIXZ+dp&#10;GvuP8KNHLCACBmSJCY3YA0AYzPfYfTmDfXAVcfZG5/RvifXOo0eMDNqPzk2twX4EoLCqIXJvfySp&#10;pyaw5Ltth9wU9GwWTINoC+VhY4mFfhmc4asaO7Rmzm+YxenHPcGN9g/4kQragsJwoqQC++sjebDH&#10;oUQtJS1uU0Hdzx2zghL1TeO4XmXTaVi/eJmeX+R4sa8129cavWtuATuX4dtheDwGe6+OR2mhecbF&#10;X4aoqGKaY+yCcm+Pl1vfbzk+HVwsl9EMV84wv9aPhgfwQHSYwKfumVkzjKnH+b6H4+ax+Ztp7W2D&#10;p4blzoOs4yifeB1agOsaZ2l4WsJ78PoerU4P4OI3AAAA//8DAFBLAwQUAAYACAAAACEAQlePMt4A&#10;AAAKAQAADwAAAGRycy9kb3ducmV2LnhtbEyPzU7DMBCE70i8g7VI3KgDhCoNcSpAQgj1UFHg7tjb&#10;JCJeR7Hz07dne4LTamdGs98W28V1YsIhtJ4U3K4SEEjG25ZqBV+frzcZiBA1Wd15QgUnDLAtLy8K&#10;nVs/0wdOh1gLLqGQawVNjH0uZTANOh1Wvkdi7+gHpyOvQy3toGcud528S5K1dLolvtDoHl8aND+H&#10;0Sn49sfn2ZmK3qfTvh3fdoMx2U6p66vl6RFExCX+heGMz+hQMlPlR7JBdAruNykneSYPGxDnwDpj&#10;pWIlTTOQZSH/v1D+AgAA//8DAFBLAQItABQABgAIAAAAIQC2gziS/gAAAOEBAAATAAAAAAAAAAAA&#10;AAAAAAAAAABbQ29udGVudF9UeXBlc10ueG1sUEsBAi0AFAAGAAgAAAAhADj9If/WAAAAlAEAAAsA&#10;AAAAAAAAAAAAAAAALwEAAF9yZWxzLy5yZWxzUEsBAi0AFAAGAAgAAAAhACDC/B14AgAASAUAAA4A&#10;AAAAAAAAAAAAAAAALgIAAGRycy9lMm9Eb2MueG1sUEsBAi0AFAAGAAgAAAAhAEJXjzLeAAAACgEA&#10;AA8AAAAAAAAAAAAAAAAA0gQAAGRycy9kb3ducmV2LnhtbFBLBQYAAAAABAAEAPMAAADdBQAAAAA=&#10;" filled="f" stroked="f" strokeweight="1pt">
                <v:textbox>
                  <w:txbxContent>
                    <w:p w14:paraId="042EA501" w14:textId="77777777" w:rsidR="00780578" w:rsidRPr="000E2A88" w:rsidRDefault="00780578" w:rsidP="00780578">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38464" behindDoc="0" locked="0" layoutInCell="1" allowOverlap="1" wp14:anchorId="617072BA" wp14:editId="68FCAC52">
                <wp:simplePos x="0" y="0"/>
                <wp:positionH relativeFrom="column">
                  <wp:posOffset>76861</wp:posOffset>
                </wp:positionH>
                <wp:positionV relativeFrom="paragraph">
                  <wp:posOffset>634754</wp:posOffset>
                </wp:positionV>
                <wp:extent cx="2726055" cy="2360645"/>
                <wp:effectExtent l="0" t="0" r="17145" b="20955"/>
                <wp:wrapNone/>
                <wp:docPr id="1430556587"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F818F" id="Rectángulo 85" o:spid="_x0000_s1026" style="position:absolute;margin-left:6.05pt;margin-top:50pt;width:214.65pt;height:185.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39488" behindDoc="0" locked="0" layoutInCell="1" allowOverlap="1" wp14:anchorId="1B9159A0" wp14:editId="406BA70C">
                <wp:simplePos x="0" y="0"/>
                <wp:positionH relativeFrom="column">
                  <wp:posOffset>188828</wp:posOffset>
                </wp:positionH>
                <wp:positionV relativeFrom="paragraph">
                  <wp:posOffset>583435</wp:posOffset>
                </wp:positionV>
                <wp:extent cx="2527300" cy="2206690"/>
                <wp:effectExtent l="0" t="0" r="0" b="3175"/>
                <wp:wrapNone/>
                <wp:docPr id="1782221687"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159A0" id="_x0000_s1071" type="#_x0000_t202" style="position:absolute;margin-left:14.85pt;margin-top:45.95pt;width:199pt;height:173.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rCHQIAADUEAAAOAAAAZHJzL2Uyb0RvYy54bWysU9uO2yAQfa/Uf0C8N3ac264VZ5XuKlWl&#10;aHelbLXPBENsCTMUSOz06zvg3LTtU9UXGJhhLucc5g9do8hBWFeDLuhwkFIiNIey1ruC/nhbfbmj&#10;xHmmS6ZAi4IehaMPi8+f5q3JRQYVqFJYgkm0y1tT0Mp7kyeJ45VomBuAERqdEmzDPB7tLiktazF7&#10;o5IsTadJC7Y0FrhwDm+feiddxPxSCu5fpHTCE1VQ7M3H1cZ1G9ZkMWf5zjJT1fzUBvuHLhpWayx6&#10;SfXEPCN7W/+Rqqm5BQfSDzg0CUhZcxFnwGmG6YdpNhUzIs6C4Dhzgcn9v7T8+bAxr5b47it0SGAA&#10;pDUud3gZ5umkbcKOnRL0I4THC2yi84TjZTbJZqMUXRx9WZZOp/cR2OT63FjnvwloSDAKapGXCBc7&#10;rJ3Hkhh6DgnVNKxqpSI3SpO2oNPRJI0PLh58oTQ+vDYbLN9tO1KXBR3NzpNsoTzigBZ67p3hqxqb&#10;WDPnX5lFsrFxFLB/wUUqwGJwsiipwP76232IRw7QS0mL4imo+7lnVlCivmtk5344Hge1xcN4Msvw&#10;YG8921uP3jePgPoc4lcxPJoh3quzKS0076jzZaiKLqY51i6oP5uPvpc0/hMulssYhPoyzK/1xvCQ&#10;OsAaIH7r3pk1Jx48UvgMZ5mx/AMdfWxPyHLvQdaRqwB0j+oJf9RmpPD0j4L4b88x6vrbF78B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8LRqwh0CAAA1BAAADgAAAAAAAAAAAAAAAAAuAgAAZHJzL2Uyb0RvYy54bWxQ&#10;SwECLQAUAAYACAAAACEAD5DaceEAAAAJAQAADwAAAAAAAAAAAAAAAAB3BAAAZHJzL2Rvd25yZXYu&#10;eG1sUEsFBgAAAAAEAAQA8wAAAIUFAAAAAA==&#10;" filled="f" stroked="f" strokeweight=".5pt">
                <v:textbo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v:textbox>
              </v:shape>
            </w:pict>
          </mc:Fallback>
        </mc:AlternateContent>
      </w:r>
      <w:r>
        <w:rPr>
          <w:noProof/>
        </w:rPr>
        <w:drawing>
          <wp:anchor distT="0" distB="0" distL="114300" distR="114300" simplePos="0" relativeHeight="251847680" behindDoc="0" locked="0" layoutInCell="1" allowOverlap="1" wp14:anchorId="635A1855" wp14:editId="3BB3BE56">
            <wp:simplePos x="0" y="0"/>
            <wp:positionH relativeFrom="column">
              <wp:posOffset>1175096</wp:posOffset>
            </wp:positionH>
            <wp:positionV relativeFrom="paragraph">
              <wp:posOffset>1483245</wp:posOffset>
            </wp:positionV>
            <wp:extent cx="151765" cy="142240"/>
            <wp:effectExtent l="0" t="0" r="635" b="0"/>
            <wp:wrapNone/>
            <wp:docPr id="80669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46656" behindDoc="0" locked="0" layoutInCell="1" allowOverlap="1" wp14:anchorId="3273BDBC" wp14:editId="6A32D8CA">
                <wp:simplePos x="0" y="0"/>
                <wp:positionH relativeFrom="column">
                  <wp:posOffset>277437</wp:posOffset>
                </wp:positionH>
                <wp:positionV relativeFrom="paragraph">
                  <wp:posOffset>1410970</wp:posOffset>
                </wp:positionV>
                <wp:extent cx="1119447" cy="293716"/>
                <wp:effectExtent l="0" t="0" r="24130" b="11430"/>
                <wp:wrapNone/>
                <wp:docPr id="18844716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264E4" w14:textId="3A20BB7B" w:rsidR="00780578" w:rsidRPr="000E2A88" w:rsidRDefault="00780578" w:rsidP="0078057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73BDBC" id="_x0000_s1072" style="position:absolute;margin-left:21.85pt;margin-top:111.1pt;width:88.15pt;height:23.1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QFiQIAAHEFAAAOAAAAZHJzL2Uyb0RvYy54bWysVE1v2zAMvQ/YfxB0X22n6VdQpwhSdBhQ&#10;tEXboWdFlmIBsqhJSuzs14+SHSfrih2GXWxRJB/JJ5LXN12jyVY4r8CUtDjJKRGGQ6XMuqTfX+++&#10;XFLiAzMV02BESXfC05v550/XrZ2JCdSgK+EIghg/a21J6xDsLMs8r0XD/AlYYVApwTUsoOjWWeVY&#10;i+iNziZ5fp614CrrgAvv8fa2V9J5wpdS8PAopReB6JJibiF9Xfqu4jebX7PZ2jFbKz6kwf4hi4Yp&#10;g0FHqFsWGNk49QdUo7gDDzKccGgykFJxkWrAaor8XTUvNbMi1YLkeDvS5P8fLH/YvtgnhzS01s88&#10;HmMVnXRN/GN+pEtk7UayRBcIx8uiKK6m0wtKOOomV6cXxXlkMzt4W+fDVwENiYeSOnyMxBHb3vvQ&#10;m+5NYjADd0rr9CDaxAsPWlXxLgmxI8RSO7Jl+JahK4ZoR1YYO3pmh1LSKey0iBDaPAtJVIXJT1Ii&#10;qcsOmIxzYULRq2pWiT5UcZbnqVEQfvRIhSbAiCwxyRF7APg93z12X/ZgH11FatLROf9bYr3z6JEi&#10;gwmjc6MMuI8ANFY1RO7t9yT11ESWQrfqkJuSnl5G03i1gmr35IiDfmq85XcKX/Ke+fDEHI4JDhSO&#10;fnjEj9TQlhSGEyU1uJ8f3Ud77F7UUtLi2JXU/9gwJyjR3wz29VUxncY5TcL07GKCgjvWrI41ZtMs&#10;AbuhwCVjeTpG+6D3R+mgecMNsYhRUcUMx9gl5cHthWXo1wHuGC4Wi2SGs2lZuDcvlkfwSHTs1Nfu&#10;jTk7tHPAQXiA/Yiy2buu7m2jp4HFJoBUqeUPvA5PgHOdemnYQXFxHMvJ6rAp57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8uHUBYkCAABxBQAADgAAAAAAAAAAAAAAAAAuAgAAZHJzL2Uyb0RvYy54bWxQSwECLQAU&#10;AAYACAAAACEA9nyFjuEAAAAKAQAADwAAAAAAAAAAAAAAAADjBAAAZHJzL2Rvd25yZXYueG1sUEsF&#10;BgAAAAAEAAQA8wAAAPEFAAAAAA==&#10;" filled="f" strokecolor="black [3213]" strokeweight="1pt">
                <v:textbox>
                  <w:txbxContent>
                    <w:p w14:paraId="6FF264E4" w14:textId="3A20BB7B" w:rsidR="00780578" w:rsidRPr="000E2A88" w:rsidRDefault="00780578" w:rsidP="00780578">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40512" behindDoc="0" locked="0" layoutInCell="1" allowOverlap="1" wp14:anchorId="733CE45B" wp14:editId="7CF4485A">
                <wp:simplePos x="0" y="0"/>
                <wp:positionH relativeFrom="column">
                  <wp:posOffset>1804670</wp:posOffset>
                </wp:positionH>
                <wp:positionV relativeFrom="paragraph">
                  <wp:posOffset>3183890</wp:posOffset>
                </wp:positionV>
                <wp:extent cx="885825" cy="314325"/>
                <wp:effectExtent l="0" t="0" r="28575" b="28575"/>
                <wp:wrapNone/>
                <wp:docPr id="200404349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71ED77A" w14:textId="77777777" w:rsidR="00780578" w:rsidRPr="0083477B" w:rsidRDefault="00780578" w:rsidP="00780578">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E45B" id="_x0000_s1073" style="position:absolute;margin-left:142.1pt;margin-top:250.7pt;width:69.75pt;height:24.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IP2bwIAAHcFAAAOAAAAZHJzL2Uyb0RvYy54bWysVF9P2zAQf5+072D5faQpZSs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OFT2P0Pi0gnJ/jwyhmx3v5LKigt4IH+4F0rDQWNECCHd0aANNwaGnONsA/n7tPeKph0nKWUPD&#10;V3D/aytQcWa+W+ru83wyidOamMnZlzEx+Fyyei6x2/oKqE9yWjVOJjLigzmQGqF+oj2xiL+SSFhJ&#10;fxdcBjwwV6FbCrRppFosEowm1IlwYx+cPDRCbNjH9kmg67s60DjcwmFQxexFc3fYWCILi20AXaXO&#10;P+a1LwFNd5qdfhPF9fGcT6jjvpz/AQ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PZSD9m8CAAB3BQAADgAAAAAA&#10;AAAAAAAAAAAuAgAAZHJzL2Uyb0RvYy54bWxQSwECLQAUAAYACAAAACEA5Vs0auMAAAALAQAADwAA&#10;AAAAAAAAAAAAAADJBAAAZHJzL2Rvd25yZXYueG1sUEsFBgAAAAAEAAQA8wAAANkFAAAAAA==&#10;" fillcolor="#00b0f0" strokecolor="#00b0f0" strokeweight=".5pt">
                <v:textbox>
                  <w:txbxContent>
                    <w:p w14:paraId="571ED77A" w14:textId="77777777" w:rsidR="00780578" w:rsidRPr="0083477B" w:rsidRDefault="00780578" w:rsidP="00780578">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43584" behindDoc="0" locked="0" layoutInCell="1" allowOverlap="1" wp14:anchorId="714D2BC7" wp14:editId="723EB1AB">
                <wp:simplePos x="0" y="0"/>
                <wp:positionH relativeFrom="column">
                  <wp:posOffset>2073275</wp:posOffset>
                </wp:positionH>
                <wp:positionV relativeFrom="paragraph">
                  <wp:posOffset>1090930</wp:posOffset>
                </wp:positionV>
                <wp:extent cx="603849" cy="115618"/>
                <wp:effectExtent l="0" t="0" r="25400" b="17780"/>
                <wp:wrapNone/>
                <wp:docPr id="14460362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CEF5692"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D2BC7" id="_x0000_s1074" style="position:absolute;margin-left:163.25pt;margin-top:85.9pt;width:47.55pt;height:9.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mJcAIAAHcFAAAOAAAAZHJzL2Uyb0RvYy54bWysVF9P2zAQf5+072D5fSQphUFFijpQp0kI&#10;EDDx7Dp2G8nxeWe3Tffpd3bSlDEkJLQX+873u/P9v7hsG8M2Cn0NtuTFUc6ZshKq2i5L/vNp/uWM&#10;Mx+ErYQBq0q+U55fTj9/uti6iRrBCkylkJER6ydbV/JVCG6SZV6uVCP8EThlSagBGxGIxWVWodiS&#10;9cZkozw/zbaAlUOQynt6ve6EfJrsa61kuNPaq8BMycm3kE5M5yKe2fRCTJYo3KqWvRviA140orb0&#10;6WDqWgTB1lj/Y6qpJYIHHY4kNBloXUuVYqBoivxVNI8r4VSKhZLj3ZAm///MytvNo7tHSsPW+Ykn&#10;MkbRamziTf6xNiVrNyRLtYFJejzNj8/G55xJEhXFyWlxFpOZHZQd+vBdQcMiUXKkWqQUic2NDx10&#10;D4l/eTB1Na+NSQwuF1cG2UbEuuXf8nkqFVn/C2bsxzTJTlTNDjEnKuyMigaNfVCa1RVFWSSXUzuq&#10;wSEhpbJh3Meb0FFNk/OD4vH7ij0+qqrUqoPy6H3lQSP9DDYMyk1tAd8yYELRu6w7/D4DXdwxBaFd&#10;tBR4yccp3/FpAdXuHhlCNzveyXlNBb0RPtwLpGGhsaIFEO7o0Aa2JYee4mwF+Put94inHiYpZ1sa&#10;vpL7X2uBijPzw1J3nxdjcoCFxIxPvo6IwZeSxUuJXTdXQH1S0KpxMpERH8ye1AjNM+2JWfyVRMJK&#10;+rvkMuCeuQrdUqBNI9VslmA0oU6EG/vo5L4RYsM+tc8CXd/VgcbhFvaDKiavmrvDxhJZmK0D6Dp1&#10;/iGvfQloutPs9Jsoro+XfEId9uX0D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erGpiXACAAB3BQAADgAAAAAA&#10;AAAAAAAAAAAuAgAAZHJzL2Uyb0RvYy54bWxQSwECLQAUAAYACAAAACEA2N/n/OIAAAALAQAADwAA&#10;AAAAAAAAAAAAAADKBAAAZHJzL2Rvd25yZXYueG1sUEsFBgAAAAAEAAQA8wAAANkFAAAAAA==&#10;" fillcolor="#00b0f0" strokecolor="#00b0f0" strokeweight=".5pt">
                <v:textbox>
                  <w:txbxContent>
                    <w:p w14:paraId="2CEF5692"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2560" behindDoc="0" locked="0" layoutInCell="1" allowOverlap="1" wp14:anchorId="547E486F" wp14:editId="113325D2">
                <wp:simplePos x="0" y="0"/>
                <wp:positionH relativeFrom="column">
                  <wp:posOffset>1120140</wp:posOffset>
                </wp:positionH>
                <wp:positionV relativeFrom="paragraph">
                  <wp:posOffset>1081405</wp:posOffset>
                </wp:positionV>
                <wp:extent cx="485775" cy="134620"/>
                <wp:effectExtent l="0" t="0" r="28575" b="17780"/>
                <wp:wrapNone/>
                <wp:docPr id="952899690"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271C5AE"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E486F" id="_x0000_s1075" style="position:absolute;margin-left:88.2pt;margin-top:85.15pt;width:38.25pt;height:10.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cccAIAAHcFAAAOAAAAZHJzL2Uyb0RvYy54bWysVG1P2zAQ/j5p/8Hy95GmlJdVpKgDdZqE&#10;AAETn13HbiM5Pu/sNul+/c5ukjKGhIT2JbF9z70/dxeXbW3YVqGvwBY8PxpxpqyEsrKrgv98Wnw5&#10;58wHYUthwKqC75Tnl7PPny4aN1VjWIMpFTIyYv20cQVfh+CmWeblWtXCH4FTloQasBaBrrjKShQN&#10;Wa9NNh6NTrMGsHQIUnlPr9d7IZ8l+1orGe609iowU3CKLaQvpu8yfrPZhZiuULh1JbswxAeiqEVl&#10;yelg6loEwTZY/WOqriSCBx2OJNQZaF1JlXKgbPLRq2we18KplAsVx7uhTP7/mZW320d3j1SGxvmp&#10;p2PMotVYxz/Fx9pUrN1QLNUGJulxcn5ydnbCmSRRfjw5HadiZgdlhz58V1CzeCg4Ui9SicT2xgdy&#10;SNAeEn15MFW5qIxJF1wtrwyyrYh9G30bLXrrf8GM/ZgmuY6q2SHndAo7o6JBYx+UZlVJWeYp5ERH&#10;NQQkpFQ2TCJ5kiVCRzVNwQ+Kx+8rdvioqhJVB+Xx+8qDRvIMNgzKdWUB3zJgQt6FrPf4vgL7vGMJ&#10;QrtsKXHqboLGpyWUu3tkCPvZ8U4uKmrojfDhXiANC40VLYBwRx9toCk4dCfO1oC/33qPeOIwSTlr&#10;aPgK7n9tBCrOzA9L7P6aTyZxWtNlcnJG3GL4UrJ8KbGb+gqIJzmtGifTMeKD6Y8aoX6mPTGPXkkk&#10;rCTfBZcB+8tV2C8F2jRSzecJRhPqRLixj072RIiEfWqfBbqO1YHG4Rb6QRXTV+TeY2OLLMw3AXSV&#10;mH+oa9cCmu7EpW4TxfXx8p5Qh305+wMAAP//AwBQSwMEFAAGAAgAAAAhAIkx5+LiAAAACwEAAA8A&#10;AABkcnMvZG93bnJldi54bWxMj81OwzAQhO9IvIO1SFwQdRr6Q0OcqgV6Q0i0VSVubrJNIuJ1ZDtN&#10;+vZsT3Db2R3NfpMuB9OIMzpfW1IwHkUgkHJb1FQq2O82j88gfNBU6MYSKrigh2V2e5PqpLA9feF5&#10;G0rBIeQTraAKoU2k9HmFRvuRbZH4drLO6MDSlbJwuudw08g4imbS6Jr4Q6VbfK0w/9l2RsHkcz08&#10;rFeuM4dv9745fbxd9v1Oqfu7YfUCIuAQ/sxwxWd0yJjpaDsqvGhYz2cTtl6H6AkEO+JpvABx5M1i&#10;PAWZpfJ/h+wXAAD//wMAUEsBAi0AFAAGAAgAAAAhALaDOJL+AAAA4QEAABMAAAAAAAAAAAAAAAAA&#10;AAAAAFtDb250ZW50X1R5cGVzXS54bWxQSwECLQAUAAYACAAAACEAOP0h/9YAAACUAQAACwAAAAAA&#10;AAAAAAAAAAAvAQAAX3JlbHMvLnJlbHNQSwECLQAUAAYACAAAACEAY5B3HHACAAB3BQAADgAAAAAA&#10;AAAAAAAAAAAuAgAAZHJzL2Uyb0RvYy54bWxQSwECLQAUAAYACAAAACEAiTHn4uIAAAALAQAADwAA&#10;AAAAAAAAAAAAAADKBAAAZHJzL2Rvd25yZXYueG1sUEsFBgAAAAAEAAQA8wAAANkFAAAAAA==&#10;" fillcolor="#00b0f0" strokecolor="#00b0f0" strokeweight=".5pt">
                <v:textbox>
                  <w:txbxContent>
                    <w:p w14:paraId="4271C5AE"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1536" behindDoc="0" locked="0" layoutInCell="1" allowOverlap="1" wp14:anchorId="2114FEB2" wp14:editId="4288B276">
                <wp:simplePos x="0" y="0"/>
                <wp:positionH relativeFrom="column">
                  <wp:posOffset>184725</wp:posOffset>
                </wp:positionH>
                <wp:positionV relativeFrom="paragraph">
                  <wp:posOffset>3162420</wp:posOffset>
                </wp:positionV>
                <wp:extent cx="885825" cy="314325"/>
                <wp:effectExtent l="0" t="0" r="28575" b="28575"/>
                <wp:wrapNone/>
                <wp:docPr id="77337329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179692C" w14:textId="77777777" w:rsidR="00780578" w:rsidRPr="0083477B" w:rsidRDefault="00780578" w:rsidP="00780578">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FEB2" id="_x0000_s1076" style="position:absolute;margin-left:14.55pt;margin-top:249pt;width:69.75pt;height:24.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7Y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GQcofFpBeX+DhlCNzveyWVFBb0WPtwJpGGhsaIFEG7p0AaagkNPcbYB/P3ae8RTD5OUs4aG&#10;r+D+11ag4sz8sNTdX/PJJE5rYiZnX8bE4HPJ6rnEbutLoD7JadU4mciID+ZAaoT6ifbEIv5KImEl&#10;/V1wGfDAXIZuKdCmkWqxSDCaUCfCtX1w8tAIsWEf2yeBru/qQONwA4dBFbMXzd1hY4ksLLYBdJU6&#10;/5jXvgQ03Wl2+k0U18dzPqGO+3L+Bw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D4Dg7YbwIAAHcFAAAOAAAAAAAA&#10;AAAAAAAAAC4CAABkcnMvZTJvRG9jLnhtbFBLAQItABQABgAIAAAAIQCUipdp4gAAAAoBAAAPAAAA&#10;AAAAAAAAAAAAAMkEAABkcnMvZG93bnJldi54bWxQSwUGAAAAAAQABADzAAAA2AUAAAAA&#10;" fillcolor="#00b0f0" strokecolor="#00b0f0" strokeweight=".5pt">
                <v:textbox>
                  <w:txbxContent>
                    <w:p w14:paraId="6179692C" w14:textId="77777777" w:rsidR="00780578" w:rsidRPr="0083477B" w:rsidRDefault="00780578" w:rsidP="00780578">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37440" behindDoc="0" locked="0" layoutInCell="1" allowOverlap="1" wp14:anchorId="50786D03" wp14:editId="106760E3">
                <wp:simplePos x="0" y="0"/>
                <wp:positionH relativeFrom="column">
                  <wp:posOffset>575310</wp:posOffset>
                </wp:positionH>
                <wp:positionV relativeFrom="paragraph">
                  <wp:posOffset>17601</wp:posOffset>
                </wp:positionV>
                <wp:extent cx="1897812" cy="312760"/>
                <wp:effectExtent l="0" t="0" r="0" b="0"/>
                <wp:wrapNone/>
                <wp:docPr id="374484953"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590B4998" w14:textId="77777777" w:rsidR="00780578" w:rsidRPr="0083477B" w:rsidRDefault="00780578" w:rsidP="00780578">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786D03" id="_x0000_s1077" type="#_x0000_t202" style="position:absolute;margin-left:45.3pt;margin-top:1.4pt;width:149.45pt;height:24.6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kHAIAADQEAAAOAAAAZHJzL2Uyb0RvYy54bWysU11v2jAUfZ+0/2D5fYQABRoRKtaKaRJq&#10;K9Gpz8axSSTH17MNCfv1u3bCh7o9TXtxrnO/zzlePLS1IkdhXQU6p+lgSInQHIpK73P64239ZU6J&#10;80wXTIEWOT0JRx+Wnz8tGpOJEZSgCmEJFtEua0xOS+9NliSOl6JmbgBGaHRKsDXzeLX7pLCsweq1&#10;SkbD4TRpwBbGAhfO4d+nzkmXsb6UgvsXKZ3wROUUZ/PxtPHchTNZLli2t8yUFe/HYP8wRc0qjU0v&#10;pZ6YZ+Rgqz9K1RW34ED6AYc6ASkrLuIOuE06/LDNtmRGxF0QHGcuMLn/V5Y/H7fm1RLffoUWCQyA&#10;NMZlDn+GfVpp6/DFSQn6EcLTBTbResJD0vx+Nk9HlHD0jdPRbBpxTa7Zxjr/TUBNgpFTi7REtNhx&#10;4zx2xNBzSGimYV0pFalRmjQ5nY7vhjHh4sEMpTHxOmuwfLtrSVXkdDI+L7KD4oT7Weiod4avKxxi&#10;w5x/ZRa5xpVQv/4FD6kAm0FvUVKC/fW3/yEeKUAvJQ1qJ6fu54FZQYn6rpGc+3QyCWKLl8ndbIQX&#10;e+vZ3Xr0oX4ElGeKL8XwaIZ4r86mtFC/o8xXoSu6mObYO6f+bD76TtH4TLhYrWIQysswv9Fbw0Pp&#10;AGuA+K19Z9b0PHhk8BnOKmPZBzq62I6Q1cGDrCJXAegO1R5/lGaksH9GQfu39xh1fezL3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4yIYpBwCAAA0BAAADgAAAAAAAAAAAAAAAAAuAgAAZHJzL2Uyb0RvYy54bWxQSwEC&#10;LQAUAAYACAAAACEA1RuvsN8AAAAHAQAADwAAAAAAAAAAAAAAAAB2BAAAZHJzL2Rvd25yZXYueG1s&#10;UEsFBgAAAAAEAAQA8wAAAIIFAAAAAA==&#10;" filled="f" stroked="f" strokeweight=".5pt">
                <v:textbox>
                  <w:txbxContent>
                    <w:p w14:paraId="590B4998" w14:textId="77777777" w:rsidR="00780578" w:rsidRPr="0083477B" w:rsidRDefault="00780578" w:rsidP="00780578">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508AA1B2" wp14:editId="716A061F">
            <wp:extent cx="2847975" cy="3681095"/>
            <wp:effectExtent l="19050" t="19050" r="28575" b="14605"/>
            <wp:docPr id="77923789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030DE49" w14:textId="71A9B5AE" w:rsidR="00295AD2" w:rsidRPr="00556A2E" w:rsidRDefault="00780578" w:rsidP="003B2266">
      <w:r w:rsidRPr="00556A2E">
        <w:rPr>
          <w:i/>
          <w:iCs/>
        </w:rPr>
        <w:t>Nota:</w:t>
      </w:r>
      <w:r>
        <w:t xml:space="preserve"> En esta interfaz se puede elegir la fecha de preferencia para poder generar el reporte</w:t>
      </w:r>
      <w:r w:rsidR="00EA5EDF">
        <w:t>, así como por producto o el formato de acuerdo a su elección.</w:t>
      </w:r>
    </w:p>
    <w:p w14:paraId="31A27BCB" w14:textId="77777777" w:rsidR="006D5BA6" w:rsidRDefault="00D72768" w:rsidP="002B6C15">
      <w:pPr>
        <w:pStyle w:val="Ttulo3"/>
        <w:numPr>
          <w:ilvl w:val="0"/>
          <w:numId w:val="11"/>
        </w:numPr>
      </w:pPr>
      <w:bookmarkStart w:id="174" w:name="_Toc210291302"/>
      <w:bookmarkStart w:id="175" w:name="_Hlk211501361"/>
      <w:r w:rsidRPr="0041706F">
        <w:lastRenderedPageBreak/>
        <w:t>Frontend para la ventana inventarios del administrador</w:t>
      </w:r>
      <w:bookmarkEnd w:id="164"/>
      <w:bookmarkEnd w:id="165"/>
      <w:bookmarkEnd w:id="174"/>
      <w:r w:rsidRPr="0041706F">
        <w:t xml:space="preserve"> </w:t>
      </w:r>
    </w:p>
    <w:p w14:paraId="36CC306B" w14:textId="6DEAAF81" w:rsidR="00030432" w:rsidRDefault="00585544" w:rsidP="00604A64">
      <w:pPr>
        <w:pStyle w:val="Ttulo"/>
      </w:pPr>
      <w:bookmarkStart w:id="176" w:name="_Toc211502059"/>
      <w:bookmarkEnd w:id="175"/>
      <w:r>
        <w:t>Figura 1</w:t>
      </w:r>
      <w:r w:rsidR="000D2E21">
        <w:t>8</w:t>
      </w:r>
      <w:bookmarkEnd w:id="176"/>
    </w:p>
    <w:p w14:paraId="36A7F39A" w14:textId="58754AB2" w:rsidR="00045391" w:rsidRDefault="00335ACF" w:rsidP="00045391">
      <w:pPr>
        <w:rPr>
          <w:i/>
          <w:iCs/>
        </w:rPr>
      </w:pPr>
      <w:r w:rsidRPr="00070AFE">
        <w:rPr>
          <w:i/>
          <w:iCs/>
        </w:rPr>
        <w:t>La interfaz gráfica muestra los inventarios que se debe de registrar cada producto</w:t>
      </w:r>
      <w:r w:rsidR="00045391">
        <w:rPr>
          <w:i/>
          <w:iCs/>
        </w:rPr>
        <w:t xml:space="preserve"> en cada área.</w:t>
      </w:r>
    </w:p>
    <w:p w14:paraId="6E267D3B" w14:textId="77777777" w:rsidR="00E8060D" w:rsidRDefault="00E8060D" w:rsidP="00E8060D">
      <w:pPr>
        <w:pStyle w:val="Ttulo3"/>
      </w:pPr>
      <w:r>
        <w:t>Componentes de la ventana</w:t>
      </w:r>
    </w:p>
    <w:p w14:paraId="766501B1" w14:textId="7B462B8D" w:rsidR="00962D19" w:rsidRDefault="00E8060D" w:rsidP="002B6C15">
      <w:pPr>
        <w:pStyle w:val="Prrafodelista"/>
        <w:numPr>
          <w:ilvl w:val="0"/>
          <w:numId w:val="30"/>
        </w:numPr>
      </w:pPr>
      <w:r>
        <w:t xml:space="preserve">Menú: Se muestran todos los inventarios de </w:t>
      </w:r>
      <w:r w:rsidR="00962D19">
        <w:t>cada área donde en cada uno de estos se pueden registrar los productos para guardarlos en la base de datos.</w:t>
      </w:r>
    </w:p>
    <w:p w14:paraId="62C3994C" w14:textId="09A5EE36" w:rsidR="00E56249" w:rsidRDefault="00E56249" w:rsidP="002B6C15">
      <w:pPr>
        <w:pStyle w:val="Prrafodelista"/>
        <w:numPr>
          <w:ilvl w:val="0"/>
          <w:numId w:val="30"/>
        </w:numPr>
      </w:pPr>
      <w:r>
        <w:t xml:space="preserve">Botón “Ticket”: Funciona para generar el ticket de cada producto imprimiendo el </w:t>
      </w:r>
      <w:r w:rsidR="000E1224">
        <w:t>número</w:t>
      </w:r>
      <w:r>
        <w:t xml:space="preserve"> del producto.</w:t>
      </w:r>
    </w:p>
    <w:p w14:paraId="09A5B897" w14:textId="57866ED8" w:rsidR="000E1224" w:rsidRDefault="000E1224" w:rsidP="002B6C15">
      <w:pPr>
        <w:pStyle w:val="Prrafodelista"/>
        <w:numPr>
          <w:ilvl w:val="0"/>
          <w:numId w:val="30"/>
        </w:numPr>
      </w:pPr>
      <w:r>
        <w:t>Botón “Guardar”: Este permite guardar los registros de</w:t>
      </w:r>
      <w:r w:rsidR="00C177C0">
        <w:t xml:space="preserve"> los inventarios de cada área.</w:t>
      </w:r>
    </w:p>
    <w:p w14:paraId="70AE85A0" w14:textId="0C4056D3" w:rsidR="008115FB" w:rsidRDefault="008115FB" w:rsidP="002B6C15">
      <w:pPr>
        <w:pStyle w:val="Prrafodelista"/>
        <w:numPr>
          <w:ilvl w:val="0"/>
          <w:numId w:val="30"/>
        </w:numPr>
      </w:pPr>
      <w:r w:rsidRPr="0083477B">
        <w:t>Botón “Regresar”: Para regresar a la ventana previa.</w:t>
      </w:r>
    </w:p>
    <w:p w14:paraId="7768ED18" w14:textId="77777777" w:rsidR="00BE022F" w:rsidRPr="0083477B" w:rsidRDefault="00BE022F" w:rsidP="002B6C15">
      <w:pPr>
        <w:pStyle w:val="Prrafodelista"/>
        <w:numPr>
          <w:ilvl w:val="0"/>
          <w:numId w:val="30"/>
        </w:numPr>
      </w:pPr>
      <w:r w:rsidRPr="0083477B">
        <w:t>Campo de texto “Numero”: campo para ingresar el número que identifica al activo de T.I.</w:t>
      </w:r>
    </w:p>
    <w:p w14:paraId="0F5C9800" w14:textId="77777777" w:rsidR="00BE022F" w:rsidRPr="0083477B" w:rsidRDefault="00BE022F" w:rsidP="002B6C15">
      <w:pPr>
        <w:pStyle w:val="Prrafodelista"/>
        <w:numPr>
          <w:ilvl w:val="0"/>
          <w:numId w:val="30"/>
        </w:numPr>
      </w:pPr>
      <w:r w:rsidRPr="0083477B">
        <w:t>Campo de texto “Objeto”: Ingresar que objeto es el que se está registrando.</w:t>
      </w:r>
    </w:p>
    <w:p w14:paraId="6E3FE93A" w14:textId="77777777" w:rsidR="00BE022F" w:rsidRPr="0083477B" w:rsidRDefault="00BE022F" w:rsidP="002B6C15">
      <w:pPr>
        <w:pStyle w:val="Prrafodelista"/>
        <w:numPr>
          <w:ilvl w:val="0"/>
          <w:numId w:val="30"/>
        </w:numPr>
      </w:pPr>
      <w:r w:rsidRPr="0083477B">
        <w:t>Campo de texto “Cantidad”: Campo para ingresar la cantidad de activos.</w:t>
      </w:r>
    </w:p>
    <w:p w14:paraId="24E33CE0" w14:textId="77777777" w:rsidR="00BE022F" w:rsidRPr="0083477B" w:rsidRDefault="00BE022F" w:rsidP="002B6C15">
      <w:pPr>
        <w:pStyle w:val="Prrafodelista"/>
        <w:numPr>
          <w:ilvl w:val="0"/>
          <w:numId w:val="30"/>
        </w:numPr>
      </w:pPr>
      <w:r w:rsidRPr="0083477B">
        <w:t>Campo de texto “Tipo”: Campo para ingresar el tipo de activo que es.</w:t>
      </w:r>
    </w:p>
    <w:p w14:paraId="3CA318F2" w14:textId="77777777" w:rsidR="00BE022F" w:rsidRPr="0083477B" w:rsidRDefault="00BE022F" w:rsidP="002B6C15">
      <w:pPr>
        <w:pStyle w:val="Prrafodelista"/>
        <w:numPr>
          <w:ilvl w:val="0"/>
          <w:numId w:val="30"/>
        </w:numPr>
      </w:pPr>
      <w:r w:rsidRPr="0083477B">
        <w:t>Campo de texto “Estado”: Campo para ingresa el estado en el que se encuentra el activo.</w:t>
      </w:r>
    </w:p>
    <w:p w14:paraId="5800BEE6" w14:textId="77777777" w:rsidR="00BE022F" w:rsidRPr="0083477B" w:rsidRDefault="00BE022F" w:rsidP="002B6C15">
      <w:pPr>
        <w:pStyle w:val="Prrafodelista"/>
        <w:numPr>
          <w:ilvl w:val="0"/>
          <w:numId w:val="30"/>
        </w:numPr>
      </w:pPr>
      <w:r w:rsidRPr="0083477B">
        <w:t>Campo de texto “Observaciones”: Campo para algunas observaciones de los activos.</w:t>
      </w:r>
    </w:p>
    <w:p w14:paraId="25EC5AED" w14:textId="1173ACB7" w:rsidR="00BE022F" w:rsidRDefault="00972EB6" w:rsidP="00BE022F">
      <w:pPr>
        <w:ind w:left="360" w:firstLine="0"/>
      </w:pPr>
      <w:r>
        <w:t>Advertencia</w:t>
      </w:r>
      <w:r w:rsidR="00BE022F" w:rsidRPr="0083477B">
        <w:t>: Si falta algún campo algún campo por rellenarse al dar clic en “Guardar” se emitirá una alerta visual con la leyenda “Rellene todos los campos para continuar”.</w:t>
      </w:r>
    </w:p>
    <w:p w14:paraId="19EDE6C6" w14:textId="224538D9" w:rsidR="00E8060D" w:rsidRDefault="00207A01" w:rsidP="00207A01">
      <w:pPr>
        <w:ind w:firstLine="0"/>
      </w:pPr>
      <w:r w:rsidRPr="00207A01">
        <w:rPr>
          <w:noProof/>
        </w:rPr>
        <w:lastRenderedPageBreak/>
        <w:drawing>
          <wp:inline distT="0" distB="0" distL="0" distR="0" wp14:anchorId="359A144A" wp14:editId="54A2AE81">
            <wp:extent cx="5612130" cy="3209290"/>
            <wp:effectExtent l="0" t="0" r="7620" b="0"/>
            <wp:docPr id="1461043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3908" name=""/>
                    <pic:cNvPicPr/>
                  </pic:nvPicPr>
                  <pic:blipFill>
                    <a:blip r:embed="rId36"/>
                    <a:stretch>
                      <a:fillRect/>
                    </a:stretch>
                  </pic:blipFill>
                  <pic:spPr>
                    <a:xfrm>
                      <a:off x="0" y="0"/>
                      <a:ext cx="5612130" cy="3209290"/>
                    </a:xfrm>
                    <a:prstGeom prst="rect">
                      <a:avLst/>
                    </a:prstGeom>
                  </pic:spPr>
                </pic:pic>
              </a:graphicData>
            </a:graphic>
          </wp:inline>
        </w:drawing>
      </w:r>
    </w:p>
    <w:p w14:paraId="533D1E2E" w14:textId="7A7ED862" w:rsidR="003B2266" w:rsidRDefault="00962D19" w:rsidP="000E1224">
      <w:r>
        <w:rPr>
          <w:i/>
          <w:iCs/>
        </w:rPr>
        <w:t xml:space="preserve">Nota: </w:t>
      </w:r>
      <w:r w:rsidRPr="00962D19">
        <w:t>En esta interfaz se muestra un menú que contiene los inventarios de registro de todas las áreas, en cada una de ellas lo que va a hacer es poder generar el ticket y la opción de retirar o devolver.</w:t>
      </w:r>
    </w:p>
    <w:p w14:paraId="503ADAE5" w14:textId="77777777" w:rsidR="00BE022F" w:rsidRDefault="00BE022F">
      <w:pPr>
        <w:spacing w:line="278" w:lineRule="auto"/>
        <w:ind w:firstLine="0"/>
        <w:rPr>
          <w:rFonts w:eastAsiaTheme="majorEastAsia" w:cstheme="majorBidi"/>
          <w:b/>
          <w:i/>
          <w:szCs w:val="28"/>
        </w:rPr>
      </w:pPr>
      <w:r>
        <w:br w:type="page"/>
      </w:r>
    </w:p>
    <w:p w14:paraId="27410BC4" w14:textId="772136A9" w:rsidR="003B2266" w:rsidRPr="004116E6" w:rsidRDefault="003B2266" w:rsidP="002B6C15">
      <w:pPr>
        <w:pStyle w:val="Ttulo3"/>
        <w:numPr>
          <w:ilvl w:val="0"/>
          <w:numId w:val="11"/>
        </w:numPr>
        <w:ind w:left="1003" w:hanging="360"/>
      </w:pPr>
      <w:bookmarkStart w:id="177" w:name="_Hlk211501370"/>
      <w:r w:rsidRPr="004116E6">
        <w:lastRenderedPageBreak/>
        <w:t xml:space="preserve">Frontend para la ventana de </w:t>
      </w:r>
      <w:r w:rsidR="002B0500" w:rsidRPr="004116E6">
        <w:t xml:space="preserve">reportes </w:t>
      </w:r>
      <w:r w:rsidRPr="004116E6">
        <w:t>del administrador.</w:t>
      </w:r>
    </w:p>
    <w:p w14:paraId="056D2431" w14:textId="60702D8D" w:rsidR="003B2266" w:rsidRDefault="003B2266" w:rsidP="003B2266">
      <w:pPr>
        <w:pStyle w:val="Ttulo"/>
      </w:pPr>
      <w:bookmarkStart w:id="178" w:name="_Toc211502060"/>
      <w:bookmarkEnd w:id="177"/>
      <w:r>
        <w:t>Figura</w:t>
      </w:r>
      <w:r w:rsidR="00DB41AB">
        <w:t xml:space="preserve"> 1</w:t>
      </w:r>
      <w:r w:rsidR="000D2E21">
        <w:t>9</w:t>
      </w:r>
      <w:bookmarkEnd w:id="178"/>
    </w:p>
    <w:p w14:paraId="0570064F" w14:textId="3E7B23C9" w:rsidR="006C7A43" w:rsidRDefault="006C7A43" w:rsidP="006C7A43">
      <w:pPr>
        <w:rPr>
          <w:i/>
          <w:iCs/>
        </w:rPr>
      </w:pPr>
      <w:r w:rsidRPr="000E1224">
        <w:rPr>
          <w:i/>
          <w:iCs/>
        </w:rPr>
        <w:t xml:space="preserve">La interfaz gráfica muestra el listado de productos de </w:t>
      </w:r>
      <w:r w:rsidR="000E1224" w:rsidRPr="000E1224">
        <w:rPr>
          <w:i/>
          <w:iCs/>
        </w:rPr>
        <w:t>inventarios de cada área.</w:t>
      </w:r>
    </w:p>
    <w:p w14:paraId="45A367FB" w14:textId="0C6CE816" w:rsidR="000E1224" w:rsidRDefault="000E1224" w:rsidP="000E1224">
      <w:pPr>
        <w:pStyle w:val="Ttulo3"/>
      </w:pPr>
      <w:r>
        <w:t>Componentes de la ventana</w:t>
      </w:r>
    </w:p>
    <w:p w14:paraId="13E2921E" w14:textId="3FA9BA99" w:rsidR="000E1224" w:rsidRDefault="000E1224" w:rsidP="002B6C15">
      <w:pPr>
        <w:pStyle w:val="Prrafodelista"/>
        <w:numPr>
          <w:ilvl w:val="0"/>
          <w:numId w:val="33"/>
        </w:numPr>
      </w:pPr>
      <w:r>
        <w:t>Menú: Se muestran todos los inventarios de cada área divididos por categorías y clasificados de acuerdo a cada inventario listo para poder ser impr</w:t>
      </w:r>
      <w:r w:rsidR="00D729A2">
        <w:t>eso</w:t>
      </w:r>
      <w:r>
        <w:t xml:space="preserve"> de acuerdo a las necesidades de usuario.</w:t>
      </w:r>
    </w:p>
    <w:p w14:paraId="7D9F7487" w14:textId="7B9060B5" w:rsidR="000E1224" w:rsidRDefault="00DB41AB" w:rsidP="002B6C15">
      <w:pPr>
        <w:pStyle w:val="Prrafodelista"/>
        <w:numPr>
          <w:ilvl w:val="0"/>
          <w:numId w:val="33"/>
        </w:numPr>
      </w:pPr>
      <w:r>
        <w:t>Campo</w:t>
      </w:r>
      <w:r w:rsidR="00D245EC">
        <w:t xml:space="preserve"> “Filtro por búsqueda”</w:t>
      </w:r>
      <w:r>
        <w:t>: Este permite hacer la búsqueda de algún producto más eficiente y de manera rápida.</w:t>
      </w:r>
    </w:p>
    <w:p w14:paraId="10ACC67B" w14:textId="3BA77156" w:rsidR="00FF5B1A" w:rsidRPr="000E1224" w:rsidRDefault="00FF5B1A" w:rsidP="002B6C15">
      <w:pPr>
        <w:pStyle w:val="Prrafodelista"/>
        <w:numPr>
          <w:ilvl w:val="0"/>
          <w:numId w:val="33"/>
        </w:numPr>
      </w:pPr>
      <w:r>
        <w:t xml:space="preserve">Botón “Generar reporte”: </w:t>
      </w:r>
      <w:r w:rsidRPr="00FF5B1A">
        <w:t xml:space="preserve">Este campo manda a la ventana de </w:t>
      </w:r>
      <w:r w:rsidR="00C674FA">
        <w:t>“P</w:t>
      </w:r>
      <w:r w:rsidRPr="00FF5B1A">
        <w:t>referencia</w:t>
      </w:r>
      <w:r w:rsidR="00C674FA">
        <w:t>s”</w:t>
      </w:r>
      <w:r w:rsidRPr="00FF5B1A">
        <w:t xml:space="preserve"> donde este permite imprimir de acuerdo a lo que se solicite.</w:t>
      </w:r>
    </w:p>
    <w:p w14:paraId="471211F0" w14:textId="30B95919" w:rsidR="003B2266" w:rsidRPr="00E1642B" w:rsidRDefault="004116E6" w:rsidP="003B2266">
      <w:pPr>
        <w:ind w:firstLine="0"/>
      </w:pPr>
      <w:r w:rsidRPr="004116E6">
        <w:rPr>
          <w:noProof/>
        </w:rPr>
        <w:drawing>
          <wp:inline distT="0" distB="0" distL="0" distR="0" wp14:anchorId="519BD3D8" wp14:editId="24D59520">
            <wp:extent cx="5612130" cy="3207385"/>
            <wp:effectExtent l="0" t="0" r="7620" b="0"/>
            <wp:docPr id="89357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2895" name=""/>
                    <pic:cNvPicPr/>
                  </pic:nvPicPr>
                  <pic:blipFill>
                    <a:blip r:embed="rId37"/>
                    <a:stretch>
                      <a:fillRect/>
                    </a:stretch>
                  </pic:blipFill>
                  <pic:spPr>
                    <a:xfrm>
                      <a:off x="0" y="0"/>
                      <a:ext cx="5612130" cy="3207385"/>
                    </a:xfrm>
                    <a:prstGeom prst="rect">
                      <a:avLst/>
                    </a:prstGeom>
                  </pic:spPr>
                </pic:pic>
              </a:graphicData>
            </a:graphic>
          </wp:inline>
        </w:drawing>
      </w:r>
    </w:p>
    <w:p w14:paraId="1B470F7D" w14:textId="4A2D785C" w:rsidR="003B2266" w:rsidRDefault="00DB41AB" w:rsidP="00DB41AB">
      <w:r>
        <w:rPr>
          <w:i/>
          <w:iCs/>
        </w:rPr>
        <w:t xml:space="preserve">Nota: </w:t>
      </w:r>
      <w:r>
        <w:t xml:space="preserve">En esta interfaz se muestra la lista de productos </w:t>
      </w:r>
      <w:r w:rsidR="00DD2917">
        <w:t>que ya se tienen registrados por cada inventario de cada área, donde ya se puede hacer el reporte de estos mismos productos.</w:t>
      </w:r>
      <w:r w:rsidR="003B2266">
        <w:br w:type="page"/>
      </w:r>
    </w:p>
    <w:p w14:paraId="1029E616" w14:textId="5B9E33C8" w:rsidR="003B2266" w:rsidRDefault="003B2266" w:rsidP="002B6C15">
      <w:pPr>
        <w:pStyle w:val="Ttulo3"/>
        <w:numPr>
          <w:ilvl w:val="0"/>
          <w:numId w:val="11"/>
        </w:numPr>
        <w:ind w:left="1003" w:hanging="360"/>
      </w:pPr>
      <w:bookmarkStart w:id="179" w:name="_Hlk211501384"/>
      <w:r w:rsidRPr="0041706F">
        <w:lastRenderedPageBreak/>
        <w:t xml:space="preserve">Frontend para </w:t>
      </w:r>
      <w:r>
        <w:t>descargar el reporte de los productos d</w:t>
      </w:r>
      <w:r w:rsidR="00BD14EA">
        <w:t xml:space="preserve">el inventario del </w:t>
      </w:r>
      <w:r>
        <w:t>administrador</w:t>
      </w:r>
    </w:p>
    <w:p w14:paraId="326C8BE5" w14:textId="5DCA0C77" w:rsidR="003B2266" w:rsidRPr="00604A64" w:rsidRDefault="003B2266" w:rsidP="003B2266">
      <w:pPr>
        <w:pStyle w:val="Ttulo"/>
      </w:pPr>
      <w:bookmarkStart w:id="180" w:name="_Toc211502061"/>
      <w:bookmarkEnd w:id="179"/>
      <w:r w:rsidRPr="00604A64">
        <w:t xml:space="preserve">Figura </w:t>
      </w:r>
      <w:r w:rsidR="000D2E21">
        <w:t>20</w:t>
      </w:r>
      <w:bookmarkEnd w:id="180"/>
    </w:p>
    <w:p w14:paraId="093FA8FC" w14:textId="77777777" w:rsidR="003B2266" w:rsidRDefault="003B2266" w:rsidP="003B2266">
      <w:pPr>
        <w:rPr>
          <w:i/>
          <w:iCs/>
        </w:rPr>
      </w:pPr>
      <w:r w:rsidRPr="004422A0">
        <w:rPr>
          <w:i/>
          <w:iCs/>
        </w:rPr>
        <w:t>La interfaz gráfica muestra la selección de descarga del reporte por fecha.</w:t>
      </w:r>
    </w:p>
    <w:p w14:paraId="6A428863" w14:textId="77777777" w:rsidR="003B2266" w:rsidRDefault="003B2266" w:rsidP="003B2266">
      <w:pPr>
        <w:pStyle w:val="Ttulo3"/>
      </w:pPr>
      <w:r>
        <w:t>Componentes de la ventana:</w:t>
      </w:r>
    </w:p>
    <w:p w14:paraId="15772AB0" w14:textId="77777777" w:rsidR="003B2266" w:rsidRDefault="003B2266" w:rsidP="002B6C15">
      <w:pPr>
        <w:pStyle w:val="Prrafodelista"/>
        <w:numPr>
          <w:ilvl w:val="0"/>
          <w:numId w:val="18"/>
        </w:numPr>
      </w:pPr>
      <w:r>
        <w:t>Campo de texto “Fecha inicio”: Fecha inicial para conteo de fechas.</w:t>
      </w:r>
    </w:p>
    <w:p w14:paraId="17AD6AEC" w14:textId="77777777" w:rsidR="003B2266" w:rsidRDefault="003B2266" w:rsidP="002B6C15">
      <w:pPr>
        <w:pStyle w:val="Prrafodelista"/>
        <w:numPr>
          <w:ilvl w:val="0"/>
          <w:numId w:val="18"/>
        </w:numPr>
      </w:pPr>
      <w:r>
        <w:t>Campo de texto “Fecha final”: Fecha final para conteo de fechas.</w:t>
      </w:r>
    </w:p>
    <w:p w14:paraId="2A47E364" w14:textId="26A869CB" w:rsidR="00D245EC" w:rsidRDefault="00F04057" w:rsidP="002B6C15">
      <w:pPr>
        <w:pStyle w:val="Prrafodelista"/>
        <w:numPr>
          <w:ilvl w:val="0"/>
          <w:numId w:val="18"/>
        </w:numPr>
      </w:pPr>
      <w:r>
        <w:t xml:space="preserve">ComboBox </w:t>
      </w:r>
      <w:r w:rsidR="00D245EC">
        <w:t>“Formatos”: Se permite descargar el archivo de acuerdo a los dos tipos de formatos que se desee</w:t>
      </w:r>
      <w:r w:rsidR="00BD14EA">
        <w:t>.</w:t>
      </w:r>
    </w:p>
    <w:p w14:paraId="4836A0DD" w14:textId="77777777" w:rsidR="003B2266" w:rsidRPr="008F1E3C" w:rsidRDefault="003B2266" w:rsidP="002B6C15">
      <w:pPr>
        <w:pStyle w:val="Prrafodelista"/>
        <w:numPr>
          <w:ilvl w:val="0"/>
          <w:numId w:val="18"/>
        </w:numPr>
      </w:pPr>
      <w:r>
        <w:t xml:space="preserve">Botón “Generar”: Para la generación del reporte </w:t>
      </w:r>
    </w:p>
    <w:p w14:paraId="72C62323" w14:textId="77C0337C" w:rsidR="003B2266" w:rsidRDefault="003B2266" w:rsidP="003B2266">
      <w:pPr>
        <w:ind w:firstLine="0"/>
        <w:rPr>
          <w:b/>
          <w:bCs/>
        </w:rPr>
      </w:pPr>
      <w:r>
        <w:rPr>
          <w:noProof/>
        </w:rPr>
        <mc:AlternateContent>
          <mc:Choice Requires="wps">
            <w:drawing>
              <wp:anchor distT="0" distB="0" distL="114300" distR="114300" simplePos="0" relativeHeight="251867136" behindDoc="0" locked="0" layoutInCell="1" allowOverlap="1" wp14:anchorId="5864F5F4" wp14:editId="6766C7E5">
                <wp:simplePos x="0" y="0"/>
                <wp:positionH relativeFrom="column">
                  <wp:posOffset>1190897</wp:posOffset>
                </wp:positionH>
                <wp:positionV relativeFrom="paragraph">
                  <wp:posOffset>2504803</wp:posOffset>
                </wp:positionV>
                <wp:extent cx="676469" cy="247015"/>
                <wp:effectExtent l="0" t="0" r="28575" b="19685"/>
                <wp:wrapNone/>
                <wp:docPr id="41353019"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2C5D9A" w14:textId="77777777" w:rsidR="003B2266" w:rsidRPr="000E2A88" w:rsidRDefault="003B2266" w:rsidP="003B2266">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4F5F4" id="_x0000_s1078" style="position:absolute;margin-left:93.75pt;margin-top:197.25pt;width:53.25pt;height:19.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zPjQIAAHkFAAAOAAAAZHJzL2Uyb0RvYy54bWysVE1v2zAMvQ/YfxB0X21nTrIGdYqgRYcB&#10;RRusHXpWZCk2IIuapMTOfv0o2XGCLthh2MWWRPKRfPy4ue0aRfbCuhp0QbOrlBKhOZS13hb0x+vD&#10;py+UOM90yRRoUdCDcPR2+fHDTWsWYgIVqFJYgiDaLVpT0Mp7s0gSxyvRMHcFRmgUSrAN83i126S0&#10;rEX0RiWTNJ0lLdjSWODCOXy974V0GfGlFNw/S+mEJ6qgGJuPXxu/m/BNljdssbXMVDUfwmD/EEXD&#10;ao1OR6h75hnZ2foPqKbmFhxIf8WhSUDKmouYA2aTpe+yeamYETEXJMeZkSb3/2D50/7FrC3S0Bq3&#10;cHgMWXTSNuGP8ZEuknUYyRKdJxwfZ/NZPrumhKNoks/TbBrITE7Gxjr/VUBDwqGgFmsRKWL7R+d7&#10;1aNK8KXhoVYq1kNp0hb0czafRgMHqi6DMKjFzhB3ypI9w5r6LhvcnmlhEEpjLKeU4skflAgQSn8X&#10;ktQlJjHpHYRuO2EyzoX2WS+qWCl6V9k0TWPDIPwYRcw4AgZkiUGO2APAZew+/0E/mIrYrKNx+rfA&#10;euPRInoG7UfjptZgLwEozGrw3OsfSeqpCSz5btMhNwXN86AanjZQHtaWWOinxxn+UGNJH5nza2Zx&#10;XHCwcAX4Z/xIBVg6GE6UVGB/XXoP+tjFKKWkxfErqPu5Y1ZQor5p7O/rLM/DvMZLPp1P8GLPJZtz&#10;id41d4DdkOGyMTweg75Xx6O00LzhplgFryhimqPvgnJvj5c7368F3DVcrFZRDWfUMP+oXwwP4IHo&#10;0LKv3RuzZuhrjwPxBMdRZYt37d3rBksNq50HWcfeP/E6lADnO/bSsIvCAjm/R63Txlz+Bg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IRaLM+NAgAAeQUAAA4AAAAAAAAAAAAAAAAALgIAAGRycy9lMm9Eb2MueG1sUEsBAi0A&#10;FAAGAAgAAAAhAGb8jlbeAAAACwEAAA8AAAAAAAAAAAAAAAAA5wQAAGRycy9kb3ducmV2LnhtbFBL&#10;BQYAAAAABAAEAPMAAADyBQAAAAA=&#10;" filled="f" strokecolor="black [3213]" strokeweight=".25pt">
                <v:textbox>
                  <w:txbxContent>
                    <w:p w14:paraId="7C2C5D9A" w14:textId="77777777" w:rsidR="003B2266" w:rsidRPr="000E2A88" w:rsidRDefault="003B2266" w:rsidP="003B2266">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66112" behindDoc="0" locked="0" layoutInCell="1" allowOverlap="1" wp14:anchorId="10F09173" wp14:editId="283DD6D1">
                <wp:simplePos x="0" y="0"/>
                <wp:positionH relativeFrom="column">
                  <wp:posOffset>1145216</wp:posOffset>
                </wp:positionH>
                <wp:positionV relativeFrom="paragraph">
                  <wp:posOffset>2253615</wp:posOffset>
                </wp:positionV>
                <wp:extent cx="657225" cy="251603"/>
                <wp:effectExtent l="0" t="0" r="28575" b="15240"/>
                <wp:wrapNone/>
                <wp:docPr id="1830821659"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FCC4A" w14:textId="77777777" w:rsidR="003B2266" w:rsidRPr="000E2A88" w:rsidRDefault="003B2266" w:rsidP="003B2266">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09173" id="_x0000_s1079" style="position:absolute;margin-left:90.15pt;margin-top:177.45pt;width:51.75pt;height:19.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bwjAIAAHkFAAAOAAAAZHJzL2Uyb0RvYy54bWysVE1v2zAMvQ/YfxB0X22nSbsFcYqgRYcB&#10;RRusHXpWZCkWIIuapMTOfv0o2XGCrthh2MWWRPLx65GLm67RZC+cV2BKWlzklAjDoVJmW9IfL/ef&#10;PlPiAzMV02BESQ/C05vlxw+L1s7FBGrQlXAEQYyft7akdQh2nmWe16Jh/gKsMCiU4BoW8Oq2WeVY&#10;i+iNziZ5fpW14CrrgAvv8fWuF9JlwpdS8PAkpReB6JJibCF9Xfpu4jdbLth865itFR/CYP8QRcOU&#10;Qacj1B0LjOyc+gOqUdyBBxkuODQZSKm4SDlgNkX+JpvnmlmRcsHieDuWyf8/WP64f7Zrh2VorZ97&#10;PMYsOuma+Mf4SJeKdRiLJbpAOD5eza4nkxklHEWTWXGVX8ZiZidj63z4KqAh8VBSh71IJWL7Bx96&#10;1aNK9GXgXmmd+qENaUt6WVzPkoEHraoojGqJGeJWO7Jn2NPQFYPbMy0MQhuM5ZRSOoWDFhFCm+9C&#10;ElVhEpPeQWTbCZNxLkwoelHNKtG7KmZ5ngiD8GMUKeMEGJElBjliDwDvY/f5D/rRVCSyjsb53wLr&#10;jUeL5BlMGI0bZcC9B6Axq8Fzr38sUl+aWKXQbTqsTUmns6ganzZQHdaOOOinx1t+r7ClD8yHNXM4&#10;LjhYuALCE36kBmwdDCdKanC/3nuP+shilFLS4viV1P/cMSco0d8M8vtLMZ3GeU2XKVINL+5csjmX&#10;mF1zC8iGApeN5ekY9YM+HqWD5hU3xSp6RREzHH2XlAd3vNyGfi3gruFitUpqOKOWhQfzbHkEj4WO&#10;lH3pXpmzA68DDsQjHEeVzd/Qu9eNlgZWuwBSJe6f6jq0AOc7cWnYRXGBnN+T1mljLn8D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Kp4m8IwCAAB5BQAADgAAAAAAAAAAAAAAAAAuAgAAZHJzL2Uyb0RvYy54bWxQSwECLQAU&#10;AAYACAAAACEARQPPU94AAAALAQAADwAAAAAAAAAAAAAAAADmBAAAZHJzL2Rvd25yZXYueG1sUEsF&#10;BgAAAAAEAAQA8wAAAPEFAAAAAA==&#10;" filled="f" strokecolor="black [3213]" strokeweight=".25pt">
                <v:textbox>
                  <w:txbxContent>
                    <w:p w14:paraId="4D0FCC4A" w14:textId="77777777" w:rsidR="003B2266" w:rsidRPr="000E2A88" w:rsidRDefault="003B2266" w:rsidP="003B2266">
                      <w:pPr>
                        <w:ind w:firstLine="0"/>
                        <w:rPr>
                          <w:color w:val="000000" w:themeColor="text1"/>
                        </w:rPr>
                      </w:pPr>
                      <w:r>
                        <w:rPr>
                          <w:color w:val="000000" w:themeColor="text1"/>
                        </w:rPr>
                        <w:t>PDF</w:t>
                      </w:r>
                    </w:p>
                  </w:txbxContent>
                </v:textbox>
              </v:rect>
            </w:pict>
          </mc:Fallback>
        </mc:AlternateContent>
      </w:r>
      <w:r>
        <w:rPr>
          <w:noProof/>
        </w:rPr>
        <w:drawing>
          <wp:anchor distT="0" distB="0" distL="114300" distR="114300" simplePos="0" relativeHeight="251868160" behindDoc="0" locked="0" layoutInCell="1" allowOverlap="1" wp14:anchorId="7C87A4FB" wp14:editId="6D0F9054">
            <wp:simplePos x="0" y="0"/>
            <wp:positionH relativeFrom="column">
              <wp:posOffset>1592697</wp:posOffset>
            </wp:positionH>
            <wp:positionV relativeFrom="page">
              <wp:posOffset>6437837</wp:posOffset>
            </wp:positionV>
            <wp:extent cx="151765" cy="142240"/>
            <wp:effectExtent l="0" t="0" r="635" b="0"/>
            <wp:wrapNone/>
            <wp:docPr id="213102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5088" behindDoc="0" locked="0" layoutInCell="1" allowOverlap="1" wp14:anchorId="46A5719C" wp14:editId="6C7A3B32">
                <wp:simplePos x="0" y="0"/>
                <wp:positionH relativeFrom="column">
                  <wp:posOffset>412491</wp:posOffset>
                </wp:positionH>
                <wp:positionV relativeFrom="paragraph">
                  <wp:posOffset>2225325</wp:posOffset>
                </wp:positionV>
                <wp:extent cx="1119447" cy="247261"/>
                <wp:effectExtent l="0" t="0" r="0" b="635"/>
                <wp:wrapNone/>
                <wp:docPr id="893930012"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1D09B9" w14:textId="77777777" w:rsidR="003B2266" w:rsidRPr="000E2A88" w:rsidRDefault="003B2266" w:rsidP="003B2266">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5719C" id="_x0000_s1080" style="position:absolute;margin-left:32.5pt;margin-top:175.2pt;width:88.15pt;height:19.4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z8GdwIAAEkFAAAOAAAAZHJzL2Uyb0RvYy54bWysVN9P2zAQfp+0/8Hy+0hTBRgVKapATJMQ&#10;IGDi2XVsEsnxeWe3SffX7+ykKQO0h2kviX0/vrv77s7nF31r2Fahb8CWPD+acaashKqxLyX/8XT9&#10;5StnPghbCQNWlXynPL9Yfv503rmFmkMNplLICMT6RedKXofgFlnmZa1a4Y/AKUtKDdiKQFd8ySoU&#10;HaG3JpvPZidZB1g5BKm8J+nVoOTLhK+1kuFOa68CMyWn3EL6Yvqu4zdbnovFCwpXN3JMQ/xDFq1o&#10;LAWdoK5EEGyDzTuotpEIHnQ4ktBmoHUjVaqBqslnb6p5rIVTqRYix7uJJv//YOXt9tHdI9HQOb/w&#10;dIxV9Brb+Kf8WJ/I2k1kqT4wScI8z8+K4pQzSbp5cTo/ySOb2cHboQ/fFLQsHkqO1IzEkdje+DCY&#10;7k1iMAvXjTGpIcb+ISDMKMkOKaZT2BkV7Yx9UJo1FSU1TwHS9KhLg2wrqO9CSmVDPqhqUalBnB/P&#10;ZmkACH7ySAUkwIisKaEJewSIk/keeyhntI+uKg3f5Dz7W2KD8+SRIoMNk3PbWMCPAAxVNUYe7Pck&#10;DdRElkK/7ombkhcn0TSK1lDt7pEhDNvgnbxuqEM3wod7gTT+tCi00uGOPtpAV3IYT5zVgL8+kkd7&#10;mkrSctbROpXc/9wIVJyZ75bm9Swvirh/6VIcn87pgq8169cau2kvgTqX0+PhZDpG+2D2R43QPtPm&#10;r2JUUgkrKXbJZcD95TIMa05vh1SrVTKjnXMi3NhHJyN4JDpO4FP/LNCNYxpowG9hv3pi8WZaB9vo&#10;aWG1CaCbNMoHXscW0L6mWRrflvggvL4nq8MLuPwNAAD//wMAUEsDBBQABgAIAAAAIQBdU2ac4AAA&#10;AAoBAAAPAAAAZHJzL2Rvd25yZXYueG1sTI/NTsMwEITvSLyDtUjcqNOmrdI0TgVICKEeKgrcHdtN&#10;IuJ1ZDs/fXuWExxnZzT7TXGYbcdG40PrUMBykQAzqJxusRbw+fHykAELUaKWnUMj4GoCHMrbm0Lm&#10;2k34bsZzrBmVYMilgCbGPuc8qMZYGRauN0jexXkrI0lfc+3lROW246sk2XIrW6QPjezNc2PU93mw&#10;Ar7c5WmyqsK38Xpqh9ejVyo7CnF/Nz/ugUUzx78w/OITOpTEVLkBdWCdgO2GpkQB6SZZA6PAar1M&#10;gVV0yXYp8LLg/yeUPwAAAP//AwBQSwECLQAUAAYACAAAACEAtoM4kv4AAADhAQAAEwAAAAAAAAAA&#10;AAAAAAAAAAAAW0NvbnRlbnRfVHlwZXNdLnhtbFBLAQItABQABgAIAAAAIQA4/SH/1gAAAJQBAAAL&#10;AAAAAAAAAAAAAAAAAC8BAABfcmVscy8ucmVsc1BLAQItABQABgAIAAAAIQDnQz8GdwIAAEkFAAAO&#10;AAAAAAAAAAAAAAAAAC4CAABkcnMvZTJvRG9jLnhtbFBLAQItABQABgAIAAAAIQBdU2ac4AAAAAoB&#10;AAAPAAAAAAAAAAAAAAAAANEEAABkcnMvZG93bnJldi54bWxQSwUGAAAAAAQABADzAAAA3gUAAAAA&#10;" filled="f" stroked="f" strokeweight="1pt">
                <v:textbox>
                  <w:txbxContent>
                    <w:p w14:paraId="721D09B9" w14:textId="77777777" w:rsidR="003B2266" w:rsidRPr="000E2A88" w:rsidRDefault="003B2266" w:rsidP="003B2266">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55872" behindDoc="0" locked="0" layoutInCell="1" allowOverlap="1" wp14:anchorId="40E25929" wp14:editId="5635A7D3">
                <wp:simplePos x="0" y="0"/>
                <wp:positionH relativeFrom="column">
                  <wp:posOffset>76861</wp:posOffset>
                </wp:positionH>
                <wp:positionV relativeFrom="paragraph">
                  <wp:posOffset>634754</wp:posOffset>
                </wp:positionV>
                <wp:extent cx="2726055" cy="2360645"/>
                <wp:effectExtent l="0" t="0" r="17145" b="20955"/>
                <wp:wrapNone/>
                <wp:docPr id="282945775"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BB000" id="Rectángulo 85" o:spid="_x0000_s1026" style="position:absolute;margin-left:6.05pt;margin-top:50pt;width:214.65pt;height:18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56896" behindDoc="0" locked="0" layoutInCell="1" allowOverlap="1" wp14:anchorId="3918CEFC" wp14:editId="63743DB7">
                <wp:simplePos x="0" y="0"/>
                <wp:positionH relativeFrom="column">
                  <wp:posOffset>188828</wp:posOffset>
                </wp:positionH>
                <wp:positionV relativeFrom="paragraph">
                  <wp:posOffset>583435</wp:posOffset>
                </wp:positionV>
                <wp:extent cx="2527300" cy="2206690"/>
                <wp:effectExtent l="0" t="0" r="0" b="3175"/>
                <wp:wrapNone/>
                <wp:docPr id="984468155"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CEFC" id="_x0000_s1081" type="#_x0000_t202" style="position:absolute;margin-left:14.85pt;margin-top:45.95pt;width:199pt;height:17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uHQIAADUEAAAOAAAAZHJzL2Uyb0RvYy54bWysU1tv2yAUfp+0/4B4X+y4ubRWnCprlWlS&#10;1FZKpz4TDLElzGFAYme/fgecm7o9VX2BA+dwLt/3MbvvGkX2wroadEGHg5QSoTmUtd4W9Nfr8tst&#10;Jc4zXTIFWhT0IBy9n3/9MmtNLjKoQJXCEkyiXd6aglbemzxJHK9Ew9wAjNDolGAb5vFot0lpWYvZ&#10;G5VkaTpJWrClscCFc3j72DvpPOaXUnD/LKUTnqiCYm8+rjaum7Am8xnLt5aZqubHNtgHumhYrbHo&#10;OdUj84zsbP1PqqbmFhxIP+DQJCBlzUWcAacZpu+mWVfMiDgLguPMGSb3eWn5035tXizx3XfokMAA&#10;SGtc7vAyzNNJ24QdOyXoRwgPZ9hE5wnHy2ycTW9SdHH0ZVk6mdxFYJPLc2Od/yGgIcEoqEVeIlxs&#10;v3IeS2LoKSRU07CslYrcKE3agk5uxml8cPbgC6Xx4aXZYPlu05G6LOhoeppkA+UBB7TQc+8MX9bY&#10;xIo5/8Isko2No4D9My5SARaDo0VJBfbP/+5DPHKAXkpaFE9B3e8ds4IS9VMjO3fD0SioLR5G42m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blf07h0CAAA1BAAADgAAAAAAAAAAAAAAAAAuAgAAZHJzL2Uyb0RvYy54bWxQ&#10;SwECLQAUAAYACAAAACEAD5DaceEAAAAJAQAADwAAAAAAAAAAAAAAAAB3BAAAZHJzL2Rvd25yZXYu&#10;eG1sUEsFBgAAAAAEAAQA8wAAAIUFAAAAAA==&#10;" filled="f" stroked="f" strokeweight=".5pt">
                <v:textbo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v:textbox>
              </v:shape>
            </w:pict>
          </mc:Fallback>
        </mc:AlternateContent>
      </w:r>
      <w:r>
        <w:rPr>
          <w:noProof/>
        </w:rPr>
        <w:drawing>
          <wp:anchor distT="0" distB="0" distL="114300" distR="114300" simplePos="0" relativeHeight="251863040" behindDoc="0" locked="0" layoutInCell="1" allowOverlap="1" wp14:anchorId="501EF825" wp14:editId="6121E5D0">
            <wp:simplePos x="0" y="0"/>
            <wp:positionH relativeFrom="column">
              <wp:posOffset>1175096</wp:posOffset>
            </wp:positionH>
            <wp:positionV relativeFrom="paragraph">
              <wp:posOffset>1483245</wp:posOffset>
            </wp:positionV>
            <wp:extent cx="151765" cy="142240"/>
            <wp:effectExtent l="0" t="0" r="635" b="0"/>
            <wp:wrapNone/>
            <wp:docPr id="833316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2016" behindDoc="0" locked="0" layoutInCell="1" allowOverlap="1" wp14:anchorId="7BF5E4C0" wp14:editId="41AB3BCC">
                <wp:simplePos x="0" y="0"/>
                <wp:positionH relativeFrom="column">
                  <wp:posOffset>277437</wp:posOffset>
                </wp:positionH>
                <wp:positionV relativeFrom="paragraph">
                  <wp:posOffset>1410970</wp:posOffset>
                </wp:positionV>
                <wp:extent cx="1119447" cy="293716"/>
                <wp:effectExtent l="0" t="0" r="24130" b="11430"/>
                <wp:wrapNone/>
                <wp:docPr id="60972684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02752B" w14:textId="77777777" w:rsidR="003B2266" w:rsidRPr="000E2A88" w:rsidRDefault="003B2266" w:rsidP="003B2266">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F5E4C0" id="_x0000_s1082" style="position:absolute;margin-left:21.85pt;margin-top:111.1pt;width:88.15pt;height:23.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XTiQ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p1fRNF6todqvHHHQT423/F7hSz4wH1bM4ZjgQOHo&#10;hyf8SA1tSWE4UVKD+/nefbTH7kUtJS2OXUn9jy1zghL91WBfXxfTaZzTJEzPLycouFPN+lRjts0t&#10;YDcUuGQsT8doH/ThKB00r7ghljEqqpjhGLukPLiDcBv6dYA7hovlMpnhbFoWHsyz5RE8Eh079aV7&#10;Zc4O7RxwEB7hMKJs9qare9voaWC5DSBVavkjr8MT4FynXhp2UFwcp3KyOm7KxS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OtkV04kCAABxBQAADgAAAAAAAAAAAAAAAAAuAgAAZHJzL2Uyb0RvYy54bWxQSwECLQAU&#10;AAYACAAAACEA9nyFjuEAAAAKAQAADwAAAAAAAAAAAAAAAADjBAAAZHJzL2Rvd25yZXYueG1sUEsF&#10;BgAAAAAEAAQA8wAAAPEFAAAAAA==&#10;" filled="f" strokecolor="black [3213]" strokeweight="1pt">
                <v:textbox>
                  <w:txbxContent>
                    <w:p w14:paraId="3002752B" w14:textId="77777777" w:rsidR="003B2266" w:rsidRPr="000E2A88" w:rsidRDefault="003B2266" w:rsidP="003B2266">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57920" behindDoc="0" locked="0" layoutInCell="1" allowOverlap="1" wp14:anchorId="27FFA05F" wp14:editId="7D707D2E">
                <wp:simplePos x="0" y="0"/>
                <wp:positionH relativeFrom="column">
                  <wp:posOffset>1804670</wp:posOffset>
                </wp:positionH>
                <wp:positionV relativeFrom="paragraph">
                  <wp:posOffset>3183890</wp:posOffset>
                </wp:positionV>
                <wp:extent cx="885825" cy="314325"/>
                <wp:effectExtent l="0" t="0" r="28575" b="28575"/>
                <wp:wrapNone/>
                <wp:docPr id="42754258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955C9D6" w14:textId="77777777" w:rsidR="003B2266" w:rsidRPr="0083477B" w:rsidRDefault="003B2266" w:rsidP="003B2266">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FA05F" id="_x0000_s1083" style="position:absolute;margin-left:142.1pt;margin-top:250.7pt;width:69.75pt;height:24.7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IgcAIAAHcFAAAOAAAAZHJzL2Uyb0RvYy54bWysVF9P2zAQf5+072D5faQpZSs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e8Ml5hManFZT7e2QI3ex4J5cVFfRG+HAvkIaFxooWQLijQxtoCg49xdkG8Pdr7xFPPUxSzhoa&#10;voL7X1uBijPz3VJ3n+eTSZzWxEzOvoyJweeS1XOJ3dZXQH2S06pxMpERH8yB1Aj1E+2JRfyVRMJK&#10;+rvgMuCBuQrdUqBNI9VikWA0oU6EG/vg5KERYsM+tk8CXd/VgcbhFg6DKmYvmrvDxhJZWGwD6Cp1&#10;/jGvfQloutPs9Jsoro/nfEId9+X8DwAAAP//AwBQSwMEFAAGAAgAAAAhAOVbNGrjAAAACwEAAA8A&#10;AABkcnMvZG93bnJldi54bWxMj8FOwzAMhu9IvENkJC5oS1Y6NkrTaQN2Q0hsExK3rPHaiiapknTt&#10;3h5zgqPtT7+/P1+NpmVn9KFxVsJsKoChLZ1ubCXhsN9OlsBCVFar1lmUcMEAq+L6KleZdoP9wPMu&#10;VoxCbMiUhDrGLuM8lDUaFaauQ0u3k/NGRRp9xbVXA4WblidCPHCjGksfatXhc43l9643EtL3zXi3&#10;WfvefH751+3p7eVyGPZS3t6M6ydgEcf4B8OvPqlDQU5H11sdWCshWaYJoRLmYpYCIyJN7hfAjrSZ&#10;i0fgRc7/dyh+AAAA//8DAFBLAQItABQABgAIAAAAIQC2gziS/gAAAOEBAAATAAAAAAAAAAAAAAAA&#10;AAAAAABbQ29udGVudF9UeXBlc10ueG1sUEsBAi0AFAAGAAgAAAAhADj9If/WAAAAlAEAAAsAAAAA&#10;AAAAAAAAAAAALwEAAF9yZWxzLy5yZWxzUEsBAi0AFAAGAAgAAAAhAPWsQiBwAgAAdwUAAA4AAAAA&#10;AAAAAAAAAAAALgIAAGRycy9lMm9Eb2MueG1sUEsBAi0AFAAGAAgAAAAhAOVbNGrjAAAACwEAAA8A&#10;AAAAAAAAAAAAAAAAygQAAGRycy9kb3ducmV2LnhtbFBLBQYAAAAABAAEAPMAAADaBQAAAAA=&#10;" fillcolor="#00b0f0" strokecolor="#00b0f0" strokeweight=".5pt">
                <v:textbox>
                  <w:txbxContent>
                    <w:p w14:paraId="6955C9D6" w14:textId="77777777" w:rsidR="003B2266" w:rsidRPr="0083477B" w:rsidRDefault="003B2266" w:rsidP="003B2266">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60992" behindDoc="0" locked="0" layoutInCell="1" allowOverlap="1" wp14:anchorId="74920B59" wp14:editId="1B164D96">
                <wp:simplePos x="0" y="0"/>
                <wp:positionH relativeFrom="column">
                  <wp:posOffset>2073275</wp:posOffset>
                </wp:positionH>
                <wp:positionV relativeFrom="paragraph">
                  <wp:posOffset>1090930</wp:posOffset>
                </wp:positionV>
                <wp:extent cx="603849" cy="115618"/>
                <wp:effectExtent l="0" t="0" r="25400" b="17780"/>
                <wp:wrapNone/>
                <wp:docPr id="13225470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B2D0C92"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20B59" id="_x0000_s1084" style="position:absolute;margin-left:163.25pt;margin-top:85.9pt;width:47.55pt;height:9.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TmcQIAAHcFAAAOAAAAZHJzL2Uyb0RvYy54bWysVN1P2zAQf5+0/8Hy+0hSCoOKFHWgTpMQ&#10;IGDi2XXsNpLj885u0+6v39lJU8aQkNBe7Dvfh+9+93FxuW0M2yj0NdiSF0c5Z8pKqGq7LPnPp/mX&#10;M858ELYSBqwq+U55fjn9/OmidRM1ghWYSiEjJ9ZPWlfyVQhukmVerlQj/BE4ZUmoARsRiMVlVqFo&#10;yXtjslGen2YtYOUQpPKeXq87IZ8m/1orGe609iowU3KKLaQT07mIZza9EJMlCreqZR+G+EAUjagt&#10;fTq4uhZBsDXW/7hqaongQYcjCU0GWtdSpRwomyJ/lc3jSjiVciFwvBtg8v/PrbzdPLp7JBha5yee&#10;yJjFVmMTb4qPbRNYuwEstQ1M0uNpfnw2PudMkqgoTk6LswhmdjB26MN3BQ2LRMmRapEgEpsbHzrV&#10;vUr8y4Opq3ltTGJwubgyyDYi1i3/ls9Tqcj7X2rGfsyS/ETT7JBzosLOqOjQ2AelWV1RlkUKObWj&#10;GgISUiobxn2+STuaaQp+MDx+37DXj6YqtepgPHrfeLBIP4MNg3FTW8C3HJhQ9CHrTn+PQJd3hCBs&#10;F1tKvOQnCe/4tIBqd48MoZsd7+S8poLeCB/uBdKw0FjRAgh3dGgDbcmhpzhbAf5+6z3qUw+TlLOW&#10;hq/k/tdaoOLM/LDU3efFeBynNTHjk68jYvClZPFSYtfNFVCfFLRqnExk1A9mT2qE5pn2xCz+SiJh&#10;Jf1dchlwz1yFbinQppFqNktqNKFOhBv76OS+EWLDPm2fBbq+qwONwy3sB1VMXjV3pxtLZGG2DqDr&#10;1PkHXPsS0HSn2ek3UVwfL/mkddiX0z8AAAD//wMAUEsDBBQABgAIAAAAIQDY3+f84gAAAAsBAAAP&#10;AAAAZHJzL2Rvd25yZXYueG1sTI/BTsMwEETvSPyDtUhcELUTSoAQp2qB3hASbYXEzY23SURsR7bT&#10;pH/f5QTHnXmanSkWk+nYEX1onZWQzAQwtJXTra0l7Lbr20dgISqrVecsSjhhgEV5eVGoXLvRfuJx&#10;E2tGITbkSkITY59zHqoGjQoz16Ml7+C8UZFOX3Pt1UjhpuOpEBk3qrX0oVE9vjRY/WwGI2H+sZpu&#10;Vks/mK9v/7Y+vL+eduNWyuurafkMLOIU/2D4rU/VoaROezdYHVgn4S7N7gkl4yGhDUTM0yQDtifl&#10;SQjgZcH/byjPAAAA//8DAFBLAQItABQABgAIAAAAIQC2gziS/gAAAOEBAAATAAAAAAAAAAAAAAAA&#10;AAAAAABbQ29udGVudF9UeXBlc10ueG1sUEsBAi0AFAAGAAgAAAAhADj9If/WAAAAlAEAAAsAAAAA&#10;AAAAAAAAAAAALwEAAF9yZWxzLy5yZWxzUEsBAi0AFAAGAAgAAAAhAPkOlOZxAgAAdwUAAA4AAAAA&#10;AAAAAAAAAAAALgIAAGRycy9lMm9Eb2MueG1sUEsBAi0AFAAGAAgAAAAhANjf5/ziAAAACwEAAA8A&#10;AAAAAAAAAAAAAAAAywQAAGRycy9kb3ducmV2LnhtbFBLBQYAAAAABAAEAPMAAADaBQAAAAA=&#10;" fillcolor="#00b0f0" strokecolor="#00b0f0" strokeweight=".5pt">
                <v:textbox>
                  <w:txbxContent>
                    <w:p w14:paraId="1B2D0C92"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59968" behindDoc="0" locked="0" layoutInCell="1" allowOverlap="1" wp14:anchorId="663E08C2" wp14:editId="2E5C041B">
                <wp:simplePos x="0" y="0"/>
                <wp:positionH relativeFrom="column">
                  <wp:posOffset>1120140</wp:posOffset>
                </wp:positionH>
                <wp:positionV relativeFrom="paragraph">
                  <wp:posOffset>1081405</wp:posOffset>
                </wp:positionV>
                <wp:extent cx="485775" cy="134620"/>
                <wp:effectExtent l="0" t="0" r="28575" b="17780"/>
                <wp:wrapNone/>
                <wp:docPr id="1940901768"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A47F589"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E08C2" id="_x0000_s1085" style="position:absolute;margin-left:88.2pt;margin-top:85.15pt;width:38.25pt;height:10.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0pzcQIAAHcFAAAOAAAAZHJzL2Uyb0RvYy54bWysVN9P2zAQfp+0/8Hy+0hTWmAVKepAnSah&#10;gQYTz65jt5Ecn3d2m3R//c5ukjKGhIT2kpx93/30d3d51daG7RT6CmzB85MRZ8pKKCu7LvjPx+Wn&#10;C858ELYUBqwq+F55fjX/+OGycTM1hg2YUiEjJ9bPGlfwTQhulmVeblQt/Ak4ZUmpAWsR6IjrrETR&#10;kPfaZOPR6CxrAEuHIJX3dHtzUPJ58q+1kuFOa68CMwWn3EL6Yvqu4jebX4rZGoXbVLJLQ7wji1pU&#10;loIOrm5EEGyL1T+u6koieNDhREKdgdaVVKkGqiYfvajmYSOcSrVQc7wb2uT/n1v5fffg7pHa0Dg/&#10;8yTGKlqNdfxTfqxNzdoPzVJtYJIuJxfT8/MpZ5JU+enkbJyamR2NHfrwVUHNolBwpLdILRK7Wx8o&#10;IEF7SIzlwVTlsjImHXC9ujbIdiK+2+jLaNl7/wtm7PssKXQ0zY41JynsjYoOjf2hNKtKqjJPKSc6&#10;qiEhIaWyYRLJkzwROpppSn4wPH3bsMNHU5WoOhiP3zYeLFJksGEwrisL+JoDE/IuZX3A9x041B1b&#10;ENpVS4UXfJqg8WoF5f4eGcJhdryTy4oe9Fb4cC+QhoXGihZAuKOPNtAUHDqJsw3g79fuI544TFrO&#10;Ghq+gvtfW4GKM/PNErs/55NJnNZ0mEzPiVsMn2tWzzV2W18D8SSnVeNkEiM+mF7UCPUT7YlFjEoq&#10;YSXFLrgM2B+uw2Ep0KaRarFIMJpQJ8KtfXCyJ0Ik7GP7JNB1rA40Dt+hH1Qxe0HuAzY+kYXFNoCu&#10;EvOPfe2egKY7canbRHF9PD8n1HFfzv8A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OAvSnNxAgAAdwUAAA4AAAAA&#10;AAAAAAAAAAAALgIAAGRycy9lMm9Eb2MueG1sUEsBAi0AFAAGAAgAAAAhAIkx5+LiAAAACwEAAA8A&#10;AAAAAAAAAAAAAAAAywQAAGRycy9kb3ducmV2LnhtbFBLBQYAAAAABAAEAPMAAADaBQAAAAA=&#10;" fillcolor="#00b0f0" strokecolor="#00b0f0" strokeweight=".5pt">
                <v:textbox>
                  <w:txbxContent>
                    <w:p w14:paraId="2A47F589"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58944" behindDoc="0" locked="0" layoutInCell="1" allowOverlap="1" wp14:anchorId="40FFEAAB" wp14:editId="5F7F3689">
                <wp:simplePos x="0" y="0"/>
                <wp:positionH relativeFrom="column">
                  <wp:posOffset>184725</wp:posOffset>
                </wp:positionH>
                <wp:positionV relativeFrom="paragraph">
                  <wp:posOffset>3162420</wp:posOffset>
                </wp:positionV>
                <wp:extent cx="885825" cy="314325"/>
                <wp:effectExtent l="0" t="0" r="28575" b="28575"/>
                <wp:wrapNone/>
                <wp:docPr id="98713951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5A360F6" w14:textId="77777777" w:rsidR="003B2266" w:rsidRPr="0083477B" w:rsidRDefault="003B2266" w:rsidP="003B2266">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FEAAB" id="_x0000_s1086" style="position:absolute;margin-left:14.55pt;margin-top:249pt;width:69.75pt;height:24.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O3cAIAAHcFAAAOAAAAZHJzL2Uyb0RvYy54bWysVF9r2zAQfx/sOwi9r47TZ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Np2Np5xJEp3nk3OiyUp2Unbow1cFNYtEwZFqkVIk9jc+dNAj&#10;JP7lwVTlqjImMbhZXxlkexHrNvoyWqVSkfU/YMa+TZPsRNXsFHOiwsGoaNDY70qzqqQo8+Ryakc1&#10;OCSkVDZM+ngTOqppcn5QPP+3Yo+Pqiq16qA8/rfyoJF+BhsG5bqygK8ZMCHvXdYd/piBLu6YgtCu&#10;Wwq84NNxhManNZSHe2QI3ex4J1cVFfRG+HAvkIaFxooWQLijQxtoCg49xdkW8Ndr7xFPPUxSzhoa&#10;voL7nzuBijPzzVJ3f84nkzitiZlMP42JweeS9XOJ3dVXQH2S06pxMpERH8yR1Aj1E+2JZfyVRMJK&#10;+rvgMuCRuQrdUqBNI9VymWA0oU6EG/vg5LERYsM+tk8CXd/VgcbhFo6DKuYvmrvDxhJZWO4C6Cp1&#10;/imvfQloutPs9Jsoro/nfEKd9uXiN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e7Ezt3ACAAB3BQAADgAAAAAA&#10;AAAAAAAAAAAuAgAAZHJzL2Uyb0RvYy54bWxQSwECLQAUAAYACAAAACEAlIqXaeIAAAAKAQAADwAA&#10;AAAAAAAAAAAAAADKBAAAZHJzL2Rvd25yZXYueG1sUEsFBgAAAAAEAAQA8wAAANkFAAAAAA==&#10;" fillcolor="#00b0f0" strokecolor="#00b0f0" strokeweight=".5pt">
                <v:textbox>
                  <w:txbxContent>
                    <w:p w14:paraId="25A360F6" w14:textId="77777777" w:rsidR="003B2266" w:rsidRPr="0083477B" w:rsidRDefault="003B2266" w:rsidP="003B2266">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54848" behindDoc="0" locked="0" layoutInCell="1" allowOverlap="1" wp14:anchorId="3F4501D9" wp14:editId="7F64B9B7">
                <wp:simplePos x="0" y="0"/>
                <wp:positionH relativeFrom="column">
                  <wp:posOffset>575310</wp:posOffset>
                </wp:positionH>
                <wp:positionV relativeFrom="paragraph">
                  <wp:posOffset>17601</wp:posOffset>
                </wp:positionV>
                <wp:extent cx="1897812" cy="312760"/>
                <wp:effectExtent l="0" t="0" r="0" b="0"/>
                <wp:wrapNone/>
                <wp:docPr id="1946502161"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07CB8F31" w14:textId="77777777" w:rsidR="003B2266" w:rsidRPr="0083477B" w:rsidRDefault="003B2266" w:rsidP="003B2266">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4501D9" id="_x0000_s1087" type="#_x0000_t202" style="position:absolute;margin-left:45.3pt;margin-top:1.4pt;width:149.45pt;height:24.6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dkGwIAADQEAAAOAAAAZHJzL2Uyb0RvYy54bWysU8lu2zAQvRfIPxC8x7K8R7AcuAlcFDCS&#10;AE6RM02RlgCKw5K0JffrO6S8Ie2p6IUaavb3HuePba3IQVhXgc5p2utTIjSHotK7nP54X93PKHGe&#10;6YIp0CKnR+Ho4+Luy7wxmRhACaoQlmAR7bLG5LT03mRJ4ngpauZ6YIRGpwRbM49Xu0sKyxqsXqtk&#10;0O9PkgZsYSxw4Rz+fe6cdBHrSym4f5XSCU9UTnE2H08bz204k8WcZTvLTFnx0xjsH6aoWaWx6aXU&#10;M/OM7G31R6m64hYcSN/jUCcgZcVF3AG3SfufttmUzIi4C4LjzAUm9//K8pfDxrxZ4tuv0CKBAZDG&#10;uMzhz7BPK20dvjgpQT9CeLzAJlpPeEiaPUxn6YASjr5hOphOIq7JNdtY578JqEkwcmqRlogWO6yd&#10;x44Yeg4JzTSsKqUiNUqTJqeT4bgfEy4ezFAaE6+zBsu325ZURU7Hw/MiWyiOuJ+Fjnpn+KrCIdbM&#10;+TdmkWtcCfXrX/GQCrAZnCxKSrC//vY/xCMF6KWkQe3k1P3cMysoUd81kvOQjkZBbPEyGk8HeLG3&#10;nu2tR+/rJ0B5pvhSDI9miPfqbEoL9QfKfBm6ootpjr1z6s/mk+8Ujc+Ei+UyBqG8DPNrvTE8lA6w&#10;Bojf2w9mzYkHjwy+wFllLPtERxfbEbLce5BV5CoA3aF6wh+lGSk8PaOg/dt7jLo+9sVvAA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D8AXdkGwIAADQEAAAOAAAAAAAAAAAAAAAAAC4CAABkcnMvZTJvRG9jLnhtbFBLAQIt&#10;ABQABgAIAAAAIQDVG6+w3wAAAAcBAAAPAAAAAAAAAAAAAAAAAHUEAABkcnMvZG93bnJldi54bWxQ&#10;SwUGAAAAAAQABADzAAAAgQUAAAAA&#10;" filled="f" stroked="f" strokeweight=".5pt">
                <v:textbox>
                  <w:txbxContent>
                    <w:p w14:paraId="07CB8F31" w14:textId="77777777" w:rsidR="003B2266" w:rsidRPr="0083477B" w:rsidRDefault="003B2266" w:rsidP="003B2266">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1208239C" wp14:editId="5D4AE2F9">
            <wp:extent cx="2847975" cy="3681095"/>
            <wp:effectExtent l="19050" t="19050" r="28575" b="14605"/>
            <wp:docPr id="18892920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4700E606" w14:textId="10474A23" w:rsidR="00242DB7" w:rsidRDefault="003B2266" w:rsidP="003D528A">
      <w:r w:rsidRPr="00556A2E">
        <w:rPr>
          <w:i/>
          <w:iCs/>
        </w:rPr>
        <w:t>Nota:</w:t>
      </w:r>
      <w:r>
        <w:t xml:space="preserve"> En esta interfaz se puede elegir la fecha de preferencia para poder generar el reporte</w:t>
      </w:r>
      <w:r w:rsidR="003D528A">
        <w:t xml:space="preserve"> y el producto que se desee imprimir.</w:t>
      </w:r>
    </w:p>
    <w:p w14:paraId="5891CB85" w14:textId="77777777" w:rsidR="000D2E21" w:rsidRDefault="00242DB7" w:rsidP="002B6C15">
      <w:pPr>
        <w:pStyle w:val="Ttulo3"/>
        <w:numPr>
          <w:ilvl w:val="0"/>
          <w:numId w:val="11"/>
        </w:numPr>
      </w:pPr>
      <w:bookmarkStart w:id="181" w:name="_Hlk211501394"/>
      <w:r w:rsidRPr="0041706F">
        <w:lastRenderedPageBreak/>
        <w:t>Frontend para la ventana de usuarios registrados del administrador</w:t>
      </w:r>
    </w:p>
    <w:p w14:paraId="5D9D8188" w14:textId="46CB1668" w:rsidR="00242DB7" w:rsidRDefault="00242DB7" w:rsidP="00242DB7">
      <w:pPr>
        <w:pStyle w:val="Ttulo"/>
      </w:pPr>
      <w:bookmarkStart w:id="182" w:name="_Toc211502062"/>
      <w:bookmarkEnd w:id="181"/>
      <w:r>
        <w:t xml:space="preserve">Figura </w:t>
      </w:r>
      <w:r w:rsidR="00AF0D43">
        <w:t>2</w:t>
      </w:r>
      <w:r w:rsidR="000D2E21">
        <w:t>1</w:t>
      </w:r>
      <w:bookmarkEnd w:id="182"/>
    </w:p>
    <w:p w14:paraId="7E7F3504" w14:textId="77777777" w:rsidR="00242DB7" w:rsidRPr="00034109" w:rsidRDefault="00242DB7" w:rsidP="00242DB7">
      <w:pPr>
        <w:rPr>
          <w:i/>
          <w:iCs/>
        </w:rPr>
      </w:pPr>
      <w:r w:rsidRPr="00034109">
        <w:rPr>
          <w:i/>
          <w:iCs/>
        </w:rPr>
        <w:t>La interfaz gráfica muestra los registros de los usuarios existentes.</w:t>
      </w:r>
    </w:p>
    <w:p w14:paraId="7121C8E5" w14:textId="77777777" w:rsidR="00242DB7" w:rsidRDefault="00242DB7" w:rsidP="00242DB7">
      <w:pPr>
        <w:pStyle w:val="Ttulo3"/>
      </w:pPr>
      <w:r w:rsidRPr="0083477B">
        <w:t>C</w:t>
      </w:r>
      <w:r>
        <w:t>omponentes de la ventana</w:t>
      </w:r>
    </w:p>
    <w:p w14:paraId="3824EF81" w14:textId="77777777" w:rsidR="00242DB7" w:rsidRDefault="00242DB7" w:rsidP="002B6C15">
      <w:pPr>
        <w:pStyle w:val="Prrafodelista"/>
        <w:numPr>
          <w:ilvl w:val="0"/>
          <w:numId w:val="21"/>
        </w:numPr>
      </w:pPr>
      <w:r>
        <w:t>C</w:t>
      </w:r>
      <w:r w:rsidRPr="0083477B">
        <w:t>ombo box “Usuarios a mostrar”: Selección de los tipos de usuarios que se desean mostrar.</w:t>
      </w:r>
    </w:p>
    <w:p w14:paraId="7C04FA81" w14:textId="77777777" w:rsidR="00242DB7" w:rsidRDefault="00242DB7" w:rsidP="002B6C15">
      <w:pPr>
        <w:pStyle w:val="Prrafodelista"/>
        <w:numPr>
          <w:ilvl w:val="0"/>
          <w:numId w:val="21"/>
        </w:numPr>
      </w:pPr>
      <w:r w:rsidRPr="0083477B">
        <w:t>Campo de texto “Buscar”: Campo para realizar consultas de usuarios que están registrados.</w:t>
      </w:r>
    </w:p>
    <w:p w14:paraId="660B347A" w14:textId="77777777" w:rsidR="00242DB7" w:rsidRDefault="00242DB7" w:rsidP="002B6C15">
      <w:pPr>
        <w:pStyle w:val="Prrafodelista"/>
        <w:numPr>
          <w:ilvl w:val="0"/>
          <w:numId w:val="21"/>
        </w:numPr>
      </w:pPr>
      <w:r w:rsidRPr="0083477B">
        <w:t>Campo de texto “Numero de colaborador”: Ingreso del número de colaborador.</w:t>
      </w:r>
    </w:p>
    <w:p w14:paraId="56E911D9" w14:textId="77777777" w:rsidR="00242DB7" w:rsidRDefault="00242DB7" w:rsidP="002B6C15">
      <w:pPr>
        <w:pStyle w:val="Prrafodelista"/>
        <w:numPr>
          <w:ilvl w:val="0"/>
          <w:numId w:val="21"/>
        </w:numPr>
      </w:pPr>
      <w:r w:rsidRPr="0083477B">
        <w:t>Campo de texto “Nombre”: Campo para ingresar el nombre del colaborador.</w:t>
      </w:r>
    </w:p>
    <w:p w14:paraId="465E9064" w14:textId="77777777" w:rsidR="00242DB7" w:rsidRDefault="00242DB7" w:rsidP="002B6C15">
      <w:pPr>
        <w:pStyle w:val="Prrafodelista"/>
        <w:numPr>
          <w:ilvl w:val="0"/>
          <w:numId w:val="21"/>
        </w:numPr>
      </w:pPr>
      <w:r w:rsidRPr="0083477B">
        <w:t>Campo de texto “Rol”: Ingreso del rol que tiene el colaborador.</w:t>
      </w:r>
    </w:p>
    <w:p w14:paraId="34D62F02" w14:textId="77777777" w:rsidR="00242DB7" w:rsidRDefault="00242DB7" w:rsidP="002B6C15">
      <w:pPr>
        <w:pStyle w:val="Prrafodelista"/>
        <w:numPr>
          <w:ilvl w:val="0"/>
          <w:numId w:val="21"/>
        </w:numPr>
      </w:pPr>
      <w:r w:rsidRPr="0083477B">
        <w:t>Campo de texto “Área”: Ingreso del área a la que pertenece el colaborador.</w:t>
      </w:r>
    </w:p>
    <w:p w14:paraId="17D64209" w14:textId="77777777" w:rsidR="00242DB7" w:rsidRDefault="00242DB7" w:rsidP="002B6C15">
      <w:pPr>
        <w:pStyle w:val="Prrafodelista"/>
        <w:numPr>
          <w:ilvl w:val="0"/>
          <w:numId w:val="21"/>
        </w:numPr>
      </w:pPr>
      <w:r w:rsidRPr="0083477B">
        <w:t>Campo de texto “Contraseña”: Ingreso de la contraseña del colaborador.</w:t>
      </w:r>
    </w:p>
    <w:p w14:paraId="11B012BD" w14:textId="77777777" w:rsidR="00242DB7" w:rsidRDefault="00242DB7" w:rsidP="002B6C15">
      <w:pPr>
        <w:pStyle w:val="Prrafodelista"/>
        <w:numPr>
          <w:ilvl w:val="0"/>
          <w:numId w:val="21"/>
        </w:numPr>
      </w:pPr>
      <w:r w:rsidRPr="0083477B">
        <w:t>Botón “Registrar”: Botón para registrar usuarios.</w:t>
      </w:r>
    </w:p>
    <w:p w14:paraId="2ACB8A5E" w14:textId="77777777" w:rsidR="00242DB7" w:rsidRDefault="00242DB7" w:rsidP="002B6C15">
      <w:pPr>
        <w:pStyle w:val="Prrafodelista"/>
        <w:numPr>
          <w:ilvl w:val="0"/>
          <w:numId w:val="21"/>
        </w:numPr>
      </w:pPr>
      <w:r w:rsidRPr="0083477B">
        <w:t xml:space="preserve">Botón “Regresar”: Botón para regresar al panel anterior. </w:t>
      </w:r>
    </w:p>
    <w:p w14:paraId="5D880A58" w14:textId="77777777" w:rsidR="00242DB7" w:rsidRDefault="00242DB7" w:rsidP="002B6C15">
      <w:pPr>
        <w:pStyle w:val="Prrafodelista"/>
        <w:numPr>
          <w:ilvl w:val="0"/>
          <w:numId w:val="21"/>
        </w:numPr>
      </w:pPr>
      <w:r>
        <w:t>Tabla “Usuarios Registrados”: Tabla donde se visualizan los usuarios que se encuentran registrados.</w:t>
      </w:r>
    </w:p>
    <w:p w14:paraId="005863D9" w14:textId="4A5B52AE" w:rsidR="00F04057" w:rsidRDefault="00F04057" w:rsidP="002B6C15">
      <w:pPr>
        <w:pStyle w:val="Prrafodelista"/>
        <w:numPr>
          <w:ilvl w:val="0"/>
          <w:numId w:val="21"/>
        </w:numPr>
      </w:pPr>
      <w:r>
        <w:t xml:space="preserve">ComboBox “Todos los usuarios”: Se muestran los usuarios que están registrados </w:t>
      </w:r>
      <w:r w:rsidR="00A154E1">
        <w:t>en el sistema.</w:t>
      </w:r>
    </w:p>
    <w:p w14:paraId="526EDEDF" w14:textId="55E8237E" w:rsidR="00940117" w:rsidRDefault="00A154E1" w:rsidP="002B6C15">
      <w:pPr>
        <w:pStyle w:val="Prrafodelista"/>
        <w:numPr>
          <w:ilvl w:val="0"/>
          <w:numId w:val="21"/>
        </w:numPr>
      </w:pPr>
      <w:r>
        <w:t>Campo de texto “Buscar”: Permite filtrar el número del colaborador para facilitar su búsqueda.</w:t>
      </w:r>
    </w:p>
    <w:p w14:paraId="0A13DAA7" w14:textId="7086E062" w:rsidR="0096429C" w:rsidRDefault="0096429C" w:rsidP="002B6C15">
      <w:pPr>
        <w:pStyle w:val="Prrafodelista"/>
        <w:numPr>
          <w:ilvl w:val="0"/>
          <w:numId w:val="21"/>
        </w:numPr>
      </w:pPr>
      <w:r>
        <w:t>Botón “Editar”: Permite modificar o actualizar el campo de algún usuario.</w:t>
      </w:r>
    </w:p>
    <w:p w14:paraId="1E0CBD10" w14:textId="4A2C86B9" w:rsidR="0096429C" w:rsidRDefault="0096429C" w:rsidP="002B6C15">
      <w:pPr>
        <w:pStyle w:val="Prrafodelista"/>
        <w:numPr>
          <w:ilvl w:val="0"/>
          <w:numId w:val="21"/>
        </w:numPr>
      </w:pPr>
      <w:r>
        <w:t xml:space="preserve">Botón “inhabilitar”: </w:t>
      </w:r>
      <w:r w:rsidR="00B8054F">
        <w:t>Solo permite que el usuario ya no sea visible y no este disponible para hacer escaneos.</w:t>
      </w:r>
    </w:p>
    <w:p w14:paraId="4701B5C6" w14:textId="78D085C0" w:rsidR="00242DB7" w:rsidRDefault="002521F9" w:rsidP="00242DB7">
      <w:pPr>
        <w:ind w:firstLine="0"/>
      </w:pPr>
      <w:r w:rsidRPr="006F16DC">
        <w:rPr>
          <w:noProof/>
        </w:rPr>
        <w:lastRenderedPageBreak/>
        <w:drawing>
          <wp:anchor distT="0" distB="0" distL="114300" distR="114300" simplePos="0" relativeHeight="251758592" behindDoc="0" locked="0" layoutInCell="1" allowOverlap="1" wp14:anchorId="62BEE2C4" wp14:editId="260756CF">
            <wp:simplePos x="0" y="0"/>
            <wp:positionH relativeFrom="column">
              <wp:posOffset>1481455</wp:posOffset>
            </wp:positionH>
            <wp:positionV relativeFrom="paragraph">
              <wp:posOffset>583011</wp:posOffset>
            </wp:positionV>
            <wp:extent cx="252000" cy="64800"/>
            <wp:effectExtent l="0" t="0" r="0" b="0"/>
            <wp:wrapNone/>
            <wp:docPr id="496778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8232" name=""/>
                    <pic:cNvPicPr/>
                  </pic:nvPicPr>
                  <pic:blipFill rotWithShape="1">
                    <a:blip r:embed="rId38">
                      <a:extLst>
                        <a:ext uri="{28A0092B-C50C-407E-A947-70E740481C1C}">
                          <a14:useLocalDpi xmlns:a14="http://schemas.microsoft.com/office/drawing/2010/main" val="0"/>
                        </a:ext>
                      </a:extLst>
                    </a:blip>
                    <a:srcRect l="23863" t="11771" r="71634" b="86365"/>
                    <a:stretch>
                      <a:fillRect/>
                    </a:stretch>
                  </pic:blipFill>
                  <pic:spPr bwMode="auto">
                    <a:xfrm>
                      <a:off x="0" y="0"/>
                      <a:ext cx="252000" cy="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A49" w:rsidRPr="00D20A49">
        <w:rPr>
          <w:noProof/>
        </w:rPr>
        <w:drawing>
          <wp:inline distT="0" distB="0" distL="0" distR="0" wp14:anchorId="1C8ED8C4" wp14:editId="0075EC73">
            <wp:extent cx="5612130" cy="3475990"/>
            <wp:effectExtent l="0" t="0" r="7620" b="0"/>
            <wp:docPr id="1602666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66623" name=""/>
                    <pic:cNvPicPr/>
                  </pic:nvPicPr>
                  <pic:blipFill>
                    <a:blip r:embed="rId39"/>
                    <a:stretch>
                      <a:fillRect/>
                    </a:stretch>
                  </pic:blipFill>
                  <pic:spPr>
                    <a:xfrm>
                      <a:off x="0" y="0"/>
                      <a:ext cx="5612130" cy="3475990"/>
                    </a:xfrm>
                    <a:prstGeom prst="rect">
                      <a:avLst/>
                    </a:prstGeom>
                  </pic:spPr>
                </pic:pic>
              </a:graphicData>
            </a:graphic>
          </wp:inline>
        </w:drawing>
      </w:r>
    </w:p>
    <w:p w14:paraId="27A744AC" w14:textId="33B464C6" w:rsidR="00AF0D43" w:rsidRDefault="00242DB7" w:rsidP="00242DB7">
      <w:r>
        <w:t>Nota: En esta interfaz se pueden observar los registros de los usuarios, así como también registrar nuevos y hacer una búsqueda de estos mismos.</w:t>
      </w:r>
      <w:r w:rsidR="002C3AD5">
        <w:t xml:space="preserve">    </w:t>
      </w:r>
    </w:p>
    <w:p w14:paraId="07ECB045" w14:textId="44D28382" w:rsidR="00AF0D43" w:rsidRDefault="00AF0D43">
      <w:pPr>
        <w:spacing w:line="278" w:lineRule="auto"/>
        <w:ind w:firstLine="0"/>
      </w:pPr>
      <w:r>
        <w:br w:type="page"/>
      </w:r>
    </w:p>
    <w:p w14:paraId="4AD6D3E5" w14:textId="77777777" w:rsidR="000D2E21" w:rsidRDefault="000D2E21" w:rsidP="002B6C15">
      <w:pPr>
        <w:pStyle w:val="Ttulo3"/>
        <w:numPr>
          <w:ilvl w:val="0"/>
          <w:numId w:val="11"/>
        </w:numPr>
      </w:pPr>
      <w:bookmarkStart w:id="183" w:name="_Hlk211501413"/>
      <w:r>
        <w:lastRenderedPageBreak/>
        <w:t>Frontend para la ventana de retito y devoluciones del administrador.</w:t>
      </w:r>
    </w:p>
    <w:p w14:paraId="1217DD85" w14:textId="20BDE9EB" w:rsidR="000D2E21" w:rsidRDefault="000D2E21" w:rsidP="00C15679">
      <w:pPr>
        <w:pStyle w:val="Ttulo"/>
      </w:pPr>
      <w:bookmarkStart w:id="184" w:name="_Toc211502063"/>
      <w:bookmarkEnd w:id="183"/>
      <w:r>
        <w:t>Figura 22</w:t>
      </w:r>
      <w:bookmarkEnd w:id="184"/>
    </w:p>
    <w:p w14:paraId="5E93EE67" w14:textId="254E96EB" w:rsidR="000D2E21" w:rsidRDefault="000D2E21" w:rsidP="000D2E21">
      <w:pPr>
        <w:rPr>
          <w:i/>
          <w:iCs/>
        </w:rPr>
      </w:pPr>
      <w:r w:rsidRPr="009109B0">
        <w:rPr>
          <w:i/>
          <w:iCs/>
        </w:rPr>
        <w:t xml:space="preserve">La interfaz gráfica muestra </w:t>
      </w:r>
      <w:r w:rsidR="009109B0" w:rsidRPr="009109B0">
        <w:rPr>
          <w:i/>
          <w:iCs/>
        </w:rPr>
        <w:t>los campos donde se deben de llenar para solicitar algún material.</w:t>
      </w:r>
    </w:p>
    <w:p w14:paraId="552177B5" w14:textId="6613C77B" w:rsidR="009109B0" w:rsidRDefault="009109B0" w:rsidP="009109B0">
      <w:pPr>
        <w:pStyle w:val="Ttulo3"/>
      </w:pPr>
      <w:r>
        <w:t>Componentes de la ventana</w:t>
      </w:r>
    </w:p>
    <w:p w14:paraId="0C04CB63" w14:textId="77777777" w:rsidR="00A7745E" w:rsidRDefault="00A7745E" w:rsidP="002B6C15">
      <w:pPr>
        <w:pStyle w:val="Prrafodelista"/>
        <w:numPr>
          <w:ilvl w:val="0"/>
          <w:numId w:val="35"/>
        </w:numPr>
        <w:tabs>
          <w:tab w:val="left" w:pos="2220"/>
        </w:tabs>
      </w:pPr>
      <w:r>
        <w:t>Campo de texto “Código Retiro”: Campo donde se muestra el código de retiro que se asigna de manera automática al generar un retiro.</w:t>
      </w:r>
    </w:p>
    <w:p w14:paraId="64A3832D" w14:textId="7DA96D84" w:rsidR="00A7745E" w:rsidRDefault="00A7745E" w:rsidP="002B6C15">
      <w:pPr>
        <w:pStyle w:val="Prrafodelista"/>
        <w:numPr>
          <w:ilvl w:val="0"/>
          <w:numId w:val="35"/>
        </w:numPr>
        <w:tabs>
          <w:tab w:val="left" w:pos="2220"/>
        </w:tabs>
      </w:pPr>
      <w:r>
        <w:t>ComboBox “Fecha de retiro”: En este punto se ingresa la fecha en que se retira.</w:t>
      </w:r>
    </w:p>
    <w:p w14:paraId="7B2FBBA0" w14:textId="15DAD1C0" w:rsidR="00A7745E" w:rsidRDefault="00A7745E" w:rsidP="002B6C15">
      <w:pPr>
        <w:pStyle w:val="Prrafodelista"/>
        <w:numPr>
          <w:ilvl w:val="0"/>
          <w:numId w:val="35"/>
        </w:numPr>
        <w:tabs>
          <w:tab w:val="left" w:pos="2220"/>
        </w:tabs>
      </w:pPr>
      <w:r>
        <w:t>Campo de texto “No. Colaborador”: Campo donde se ingresa el número de colaborador al que se le dará el artículo que se está retirando.</w:t>
      </w:r>
    </w:p>
    <w:p w14:paraId="03932D7A" w14:textId="4798F553" w:rsidR="00A7745E" w:rsidRDefault="00A7745E" w:rsidP="002B6C15">
      <w:pPr>
        <w:pStyle w:val="Prrafodelista"/>
        <w:numPr>
          <w:ilvl w:val="0"/>
          <w:numId w:val="35"/>
        </w:numPr>
        <w:tabs>
          <w:tab w:val="left" w:pos="2220"/>
        </w:tabs>
      </w:pPr>
      <w:r>
        <w:t>ComboBox “Inventario”: En este ComboBox se seleccionará el inventario al que pertenece el producto que se retirará.</w:t>
      </w:r>
    </w:p>
    <w:p w14:paraId="50556ADE" w14:textId="246DF5B9" w:rsidR="00A7745E" w:rsidRDefault="00A7745E" w:rsidP="002B6C15">
      <w:pPr>
        <w:pStyle w:val="Prrafodelista"/>
        <w:numPr>
          <w:ilvl w:val="0"/>
          <w:numId w:val="35"/>
        </w:numPr>
        <w:tabs>
          <w:tab w:val="left" w:pos="2220"/>
        </w:tabs>
      </w:pPr>
      <w:r>
        <w:t>ComboBox “Categoría”: En este ComboBox se selecciona la categoría a la que pertenece el producto que se retirara.</w:t>
      </w:r>
    </w:p>
    <w:p w14:paraId="5A1896C8" w14:textId="0D1198DE" w:rsidR="00A7745E" w:rsidRDefault="00A7745E" w:rsidP="002B6C15">
      <w:pPr>
        <w:pStyle w:val="Prrafodelista"/>
        <w:numPr>
          <w:ilvl w:val="0"/>
          <w:numId w:val="35"/>
        </w:numPr>
        <w:tabs>
          <w:tab w:val="left" w:pos="2220"/>
        </w:tabs>
      </w:pPr>
      <w:r>
        <w:t>ComboBox “Subcategoría”: En este ComboBox se selecciona la subcategoría a la que pertenece el producto que se retirara.</w:t>
      </w:r>
    </w:p>
    <w:p w14:paraId="2ACB2A7E" w14:textId="77777777" w:rsidR="00A7745E" w:rsidRDefault="00A7745E" w:rsidP="002B6C15">
      <w:pPr>
        <w:pStyle w:val="Prrafodelista"/>
        <w:numPr>
          <w:ilvl w:val="0"/>
          <w:numId w:val="35"/>
        </w:numPr>
        <w:tabs>
          <w:tab w:val="left" w:pos="2220"/>
        </w:tabs>
      </w:pPr>
      <w:r>
        <w:t>Campo de texto “Producto”: Campo para ingresar el nombre del producto a retirar.</w:t>
      </w:r>
    </w:p>
    <w:p w14:paraId="300F9436" w14:textId="77777777" w:rsidR="00A7745E" w:rsidRDefault="00A7745E" w:rsidP="002B6C15">
      <w:pPr>
        <w:pStyle w:val="Prrafodelista"/>
        <w:numPr>
          <w:ilvl w:val="0"/>
          <w:numId w:val="35"/>
        </w:numPr>
        <w:tabs>
          <w:tab w:val="left" w:pos="2220"/>
        </w:tabs>
      </w:pPr>
      <w:r>
        <w:t>Campo de texto “Cantidad”: Campo para ingresar la cantidad que se retirara.</w:t>
      </w:r>
    </w:p>
    <w:p w14:paraId="79DB8ADB" w14:textId="77777777" w:rsidR="00A7745E" w:rsidRDefault="00A7745E" w:rsidP="002B6C15">
      <w:pPr>
        <w:pStyle w:val="Prrafodelista"/>
        <w:numPr>
          <w:ilvl w:val="0"/>
          <w:numId w:val="35"/>
        </w:numPr>
        <w:tabs>
          <w:tab w:val="left" w:pos="2220"/>
        </w:tabs>
      </w:pPr>
      <w:r>
        <w:t>Botón “Regresar”: Botón para regresar a la ventana anterior.</w:t>
      </w:r>
    </w:p>
    <w:p w14:paraId="6E540F59" w14:textId="51BE96B4" w:rsidR="00A7745E" w:rsidRDefault="00A7745E" w:rsidP="002B6C15">
      <w:pPr>
        <w:pStyle w:val="Prrafodelista"/>
        <w:numPr>
          <w:ilvl w:val="0"/>
          <w:numId w:val="35"/>
        </w:numPr>
        <w:tabs>
          <w:tab w:val="left" w:pos="2220"/>
        </w:tabs>
      </w:pPr>
      <w:r>
        <w:t>Botón “Retirar”: Botón para efectuar el retiro.</w:t>
      </w:r>
    </w:p>
    <w:p w14:paraId="73F424E2" w14:textId="49A0E702" w:rsidR="00D15FEC" w:rsidRDefault="00D15FEC" w:rsidP="002B6C15">
      <w:pPr>
        <w:pStyle w:val="Prrafodelista"/>
        <w:numPr>
          <w:ilvl w:val="0"/>
          <w:numId w:val="35"/>
        </w:numPr>
        <w:tabs>
          <w:tab w:val="left" w:pos="2220"/>
        </w:tabs>
      </w:pPr>
      <w:r>
        <w:t>Tabla “Retiros”: Muestra los retiros que se han efectuado.</w:t>
      </w:r>
    </w:p>
    <w:p w14:paraId="572B454D" w14:textId="77777777" w:rsidR="00D15FEC" w:rsidRDefault="00D15FEC" w:rsidP="00D15FEC">
      <w:pPr>
        <w:pStyle w:val="Prrafodelista"/>
        <w:tabs>
          <w:tab w:val="left" w:pos="2220"/>
        </w:tabs>
        <w:ind w:firstLine="0"/>
      </w:pPr>
    </w:p>
    <w:p w14:paraId="42E7FE93" w14:textId="77777777" w:rsidR="009109B0" w:rsidRPr="009109B0" w:rsidRDefault="009109B0" w:rsidP="009109B0"/>
    <w:p w14:paraId="393376EE" w14:textId="7CA7B676" w:rsidR="009109B0" w:rsidRPr="000D2E21" w:rsidRDefault="009109B0" w:rsidP="009109B0">
      <w:pPr>
        <w:ind w:firstLine="0"/>
      </w:pPr>
      <w:r w:rsidRPr="009109B0">
        <w:rPr>
          <w:noProof/>
        </w:rPr>
        <w:lastRenderedPageBreak/>
        <w:drawing>
          <wp:inline distT="0" distB="0" distL="0" distR="0" wp14:anchorId="490FCCEB" wp14:editId="05A6583B">
            <wp:extent cx="5612130" cy="3178810"/>
            <wp:effectExtent l="0" t="0" r="7620" b="2540"/>
            <wp:docPr id="896070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0365" name=""/>
                    <pic:cNvPicPr/>
                  </pic:nvPicPr>
                  <pic:blipFill>
                    <a:blip r:embed="rId40"/>
                    <a:stretch>
                      <a:fillRect/>
                    </a:stretch>
                  </pic:blipFill>
                  <pic:spPr>
                    <a:xfrm>
                      <a:off x="0" y="0"/>
                      <a:ext cx="5612130" cy="3178810"/>
                    </a:xfrm>
                    <a:prstGeom prst="rect">
                      <a:avLst/>
                    </a:prstGeom>
                  </pic:spPr>
                </pic:pic>
              </a:graphicData>
            </a:graphic>
          </wp:inline>
        </w:drawing>
      </w:r>
    </w:p>
    <w:p w14:paraId="26BF7DA2" w14:textId="189A2B83" w:rsidR="00045391" w:rsidRPr="00045391" w:rsidRDefault="00385856" w:rsidP="00D34F15">
      <w:r>
        <w:rPr>
          <w:i/>
          <w:iCs/>
        </w:rPr>
        <w:t xml:space="preserve">Notas: </w:t>
      </w:r>
      <w:r>
        <w:t xml:space="preserve">En esta interfaz se pueden observar la información correspondiente </w:t>
      </w:r>
      <w:r w:rsidR="00A7745E">
        <w:t>de</w:t>
      </w:r>
      <w:r>
        <w:t xml:space="preserve"> campo para poder hacer un retiro de algún material</w:t>
      </w:r>
      <w:r w:rsidR="00D34F15">
        <w:t>.</w:t>
      </w:r>
      <w:r w:rsidR="00045391" w:rsidRPr="00045391">
        <w:br w:type="page"/>
      </w:r>
    </w:p>
    <w:p w14:paraId="659B0624" w14:textId="77777777" w:rsidR="00AD4557" w:rsidRDefault="00D15FEC" w:rsidP="002B6C15">
      <w:pPr>
        <w:pStyle w:val="Ttulo3"/>
        <w:numPr>
          <w:ilvl w:val="0"/>
          <w:numId w:val="11"/>
        </w:numPr>
      </w:pPr>
      <w:bookmarkStart w:id="185" w:name="_Hlk211501422"/>
      <w:r>
        <w:lastRenderedPageBreak/>
        <w:t>Frontend para la ventana de devoluciones del administrador</w:t>
      </w:r>
    </w:p>
    <w:p w14:paraId="3B915F84" w14:textId="334AF1DF" w:rsidR="00D15FEC" w:rsidRDefault="00D15FEC" w:rsidP="00D15FEC">
      <w:pPr>
        <w:pStyle w:val="Ttulo"/>
      </w:pPr>
      <w:bookmarkStart w:id="186" w:name="_Toc211502064"/>
      <w:bookmarkEnd w:id="185"/>
      <w:r>
        <w:t>Figura 23</w:t>
      </w:r>
      <w:bookmarkEnd w:id="186"/>
    </w:p>
    <w:p w14:paraId="20506989" w14:textId="13A9665F" w:rsidR="00D15FEC" w:rsidRPr="005837A4" w:rsidRDefault="00D15FEC" w:rsidP="00D15FEC">
      <w:pPr>
        <w:ind w:firstLine="0"/>
        <w:rPr>
          <w:i/>
          <w:iCs/>
        </w:rPr>
      </w:pPr>
      <w:r w:rsidRPr="005837A4">
        <w:rPr>
          <w:i/>
          <w:iCs/>
        </w:rPr>
        <w:tab/>
        <w:t>Interfaz para la realización de devoluciones</w:t>
      </w:r>
    </w:p>
    <w:p w14:paraId="4481B458" w14:textId="77777777" w:rsidR="00D15FEC" w:rsidRDefault="00D15FEC" w:rsidP="00D15FEC">
      <w:pPr>
        <w:pStyle w:val="Ttulo3"/>
      </w:pPr>
      <w:r>
        <w:t>Componentes de la ventana</w:t>
      </w:r>
    </w:p>
    <w:p w14:paraId="7186BCEB" w14:textId="77777777" w:rsidR="00ED6061" w:rsidRDefault="005837A4" w:rsidP="002B6C15">
      <w:pPr>
        <w:pStyle w:val="Prrafodelista"/>
        <w:numPr>
          <w:ilvl w:val="0"/>
          <w:numId w:val="36"/>
        </w:numPr>
      </w:pPr>
      <w:r>
        <w:t xml:space="preserve">Campo de texto “Código retiro”: En este campo se introduce el </w:t>
      </w:r>
      <w:r w:rsidR="00C756B2">
        <w:t>número</w:t>
      </w:r>
      <w:r>
        <w:t xml:space="preserve"> de retiro que se le asigno al retirar algún producto, al introducirlo automáticamente se realiza una consulta del producto que se retiró previamente rellenando los campos faltantes.</w:t>
      </w:r>
    </w:p>
    <w:p w14:paraId="3E83CB11" w14:textId="72F9BCF2" w:rsidR="00ED6061" w:rsidRDefault="005837A4" w:rsidP="002B6C15">
      <w:pPr>
        <w:pStyle w:val="Prrafodelista"/>
        <w:numPr>
          <w:ilvl w:val="0"/>
          <w:numId w:val="36"/>
        </w:numPr>
      </w:pPr>
      <w:r>
        <w:t>Combobox “Fecha de retiro”: E</w:t>
      </w:r>
      <w:r w:rsidR="00ED6061">
        <w:t>ste campo se genera automáticamente.</w:t>
      </w:r>
    </w:p>
    <w:p w14:paraId="000B34DD" w14:textId="0D4F8889" w:rsidR="00ED6061" w:rsidRDefault="005837A4" w:rsidP="002B6C15">
      <w:pPr>
        <w:pStyle w:val="Prrafodelista"/>
        <w:numPr>
          <w:ilvl w:val="0"/>
          <w:numId w:val="36"/>
        </w:numPr>
      </w:pPr>
      <w:r>
        <w:t xml:space="preserve">Campo de texto “No. Colaborador”: </w:t>
      </w:r>
      <w:r w:rsidR="00ED6061">
        <w:t>Este campo se genera automáticamente.</w:t>
      </w:r>
    </w:p>
    <w:p w14:paraId="1D0E4F29" w14:textId="4991B7EB" w:rsidR="00ED6061" w:rsidRDefault="005837A4" w:rsidP="002B6C15">
      <w:pPr>
        <w:pStyle w:val="Prrafodelista"/>
        <w:numPr>
          <w:ilvl w:val="0"/>
          <w:numId w:val="36"/>
        </w:numPr>
      </w:pPr>
      <w:r>
        <w:t>Combobox “Inventario”: En este Combo</w:t>
      </w:r>
      <w:r w:rsidR="00ED6061">
        <w:t>Box se genera automáticamente solo con ingresar el código de retiro.</w:t>
      </w:r>
    </w:p>
    <w:p w14:paraId="4001A48D" w14:textId="6965C4E7" w:rsidR="00ED6061" w:rsidRDefault="005837A4" w:rsidP="002B6C15">
      <w:pPr>
        <w:pStyle w:val="Prrafodelista"/>
        <w:numPr>
          <w:ilvl w:val="0"/>
          <w:numId w:val="36"/>
        </w:numPr>
      </w:pPr>
      <w:r>
        <w:t xml:space="preserve">Combobox “Categoría”: En este Combobox </w:t>
      </w:r>
      <w:r w:rsidR="00ED6061">
        <w:t>se genera automáticamente una vez ingresado el código de retiro.</w:t>
      </w:r>
    </w:p>
    <w:p w14:paraId="6E99F2D8" w14:textId="77777777" w:rsidR="00ED6061" w:rsidRDefault="005837A4" w:rsidP="002B6C15">
      <w:pPr>
        <w:pStyle w:val="Prrafodelista"/>
        <w:numPr>
          <w:ilvl w:val="0"/>
          <w:numId w:val="36"/>
        </w:numPr>
      </w:pPr>
      <w:r>
        <w:t>Combobox “Subcategoría”: En este Combobox se selecciona la subcategoría a la que pertenece el producto que se retirara.</w:t>
      </w:r>
    </w:p>
    <w:p w14:paraId="38ADAC4F" w14:textId="3C52AF06" w:rsidR="003D1EFC" w:rsidRDefault="005837A4" w:rsidP="002B6C15">
      <w:pPr>
        <w:pStyle w:val="Prrafodelista"/>
        <w:numPr>
          <w:ilvl w:val="0"/>
          <w:numId w:val="36"/>
        </w:numPr>
      </w:pPr>
      <w:r>
        <w:t xml:space="preserve">Campo de texto “Producto”: </w:t>
      </w:r>
      <w:r w:rsidR="00A8056C">
        <w:t>En este campo se ingresa automáticamente el nombre de producto, de acuerdo al código de retiro que se</w:t>
      </w:r>
      <w:r w:rsidR="003D1EFC">
        <w:t xml:space="preserve"> haya ingresado.</w:t>
      </w:r>
    </w:p>
    <w:p w14:paraId="6E341454" w14:textId="5D090864" w:rsidR="00D34F15" w:rsidRDefault="005837A4" w:rsidP="002B6C15">
      <w:pPr>
        <w:pStyle w:val="Prrafodelista"/>
        <w:numPr>
          <w:ilvl w:val="0"/>
          <w:numId w:val="36"/>
        </w:numPr>
      </w:pPr>
      <w:r>
        <w:t xml:space="preserve">Campo de texto “Cantidad”: </w:t>
      </w:r>
      <w:r w:rsidR="003D1EFC">
        <w:t xml:space="preserve">Esta caja de texto se queda habilitada para que se pueda ingresar la cantidad a </w:t>
      </w:r>
      <w:r w:rsidR="00E70EBE">
        <w:t>retirar en caso de que se registraran m</w:t>
      </w:r>
      <w:r w:rsidR="00D34F15">
        <w:t>á</w:t>
      </w:r>
      <w:r w:rsidR="00E70EBE">
        <w:t xml:space="preserve">s de dos productos. </w:t>
      </w:r>
    </w:p>
    <w:p w14:paraId="5F725DE8" w14:textId="39A00AF7" w:rsidR="00D34F15" w:rsidRDefault="00D34F15" w:rsidP="002B6C15">
      <w:pPr>
        <w:pStyle w:val="Prrafodelista"/>
        <w:numPr>
          <w:ilvl w:val="0"/>
          <w:numId w:val="36"/>
        </w:numPr>
      </w:pPr>
      <w:r>
        <w:t>Botón “Regresar”: Regresa al panel anterior.</w:t>
      </w:r>
    </w:p>
    <w:p w14:paraId="3D5769E3" w14:textId="6B3496B1" w:rsidR="00D34F15" w:rsidRDefault="00D34F15" w:rsidP="002B6C15">
      <w:pPr>
        <w:pStyle w:val="Prrafodelista"/>
        <w:numPr>
          <w:ilvl w:val="0"/>
          <w:numId w:val="36"/>
        </w:numPr>
      </w:pPr>
      <w:r>
        <w:t>Botón “Devolver”: Permite que se devuelva el material y se agregue nuevamente al inventario.</w:t>
      </w:r>
    </w:p>
    <w:p w14:paraId="3E93C0F1" w14:textId="6D6B3C32" w:rsidR="00D34F15" w:rsidRDefault="00D34F15" w:rsidP="002B6C15">
      <w:pPr>
        <w:pStyle w:val="Prrafodelista"/>
        <w:numPr>
          <w:ilvl w:val="0"/>
          <w:numId w:val="36"/>
        </w:numPr>
      </w:pPr>
      <w:r>
        <w:t>Tabla: Muestra los registros del material.</w:t>
      </w:r>
    </w:p>
    <w:p w14:paraId="313A5FB6" w14:textId="77777777" w:rsidR="00D34F15" w:rsidRDefault="00D34F15" w:rsidP="00D34F15">
      <w:pPr>
        <w:ind w:firstLine="0"/>
      </w:pPr>
      <w:r w:rsidRPr="00D34F15">
        <w:rPr>
          <w:noProof/>
        </w:rPr>
        <w:lastRenderedPageBreak/>
        <w:drawing>
          <wp:anchor distT="0" distB="0" distL="114300" distR="114300" simplePos="0" relativeHeight="251881472" behindDoc="0" locked="0" layoutInCell="1" allowOverlap="1" wp14:anchorId="37CB61B6" wp14:editId="791D5EC7">
            <wp:simplePos x="0" y="0"/>
            <wp:positionH relativeFrom="margin">
              <wp:posOffset>-635</wp:posOffset>
            </wp:positionH>
            <wp:positionV relativeFrom="paragraph">
              <wp:posOffset>258</wp:posOffset>
            </wp:positionV>
            <wp:extent cx="5612130" cy="3167380"/>
            <wp:effectExtent l="0" t="0" r="7620" b="0"/>
            <wp:wrapTopAndBottom/>
            <wp:docPr id="1635531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31463"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3E8B33FB" w14:textId="41F7A023" w:rsidR="00A8331D" w:rsidRDefault="00D34F15" w:rsidP="00D34F15">
      <w:r w:rsidRPr="00D34F15">
        <w:rPr>
          <w:i/>
          <w:iCs/>
        </w:rPr>
        <w:t xml:space="preserve">Nota: </w:t>
      </w:r>
      <w:r w:rsidR="001C62DF">
        <w:t>En la interfaz mues</w:t>
      </w:r>
      <w:r w:rsidR="00A8331D">
        <w:t>tra los campos de los productos a devolver, en este caso solo con ingresar el código de retiro los demás campos se autocompletan dejando habilitado el campo de cantidad.</w:t>
      </w:r>
    </w:p>
    <w:p w14:paraId="17E69A10" w14:textId="77777777" w:rsidR="00EA7EAE" w:rsidRDefault="00EA7EAE">
      <w:pPr>
        <w:spacing w:line="278" w:lineRule="auto"/>
        <w:ind w:firstLine="0"/>
        <w:rPr>
          <w:rFonts w:eastAsiaTheme="majorEastAsia" w:cstheme="majorBidi"/>
          <w:b/>
          <w:i/>
          <w:szCs w:val="28"/>
        </w:rPr>
      </w:pPr>
      <w:r>
        <w:br w:type="page"/>
      </w:r>
    </w:p>
    <w:p w14:paraId="4E9981E2" w14:textId="368498CC" w:rsidR="00AD4557" w:rsidRDefault="00AD4557" w:rsidP="002B6C15">
      <w:pPr>
        <w:pStyle w:val="Ttulo3"/>
        <w:numPr>
          <w:ilvl w:val="0"/>
          <w:numId w:val="11"/>
        </w:numPr>
      </w:pPr>
      <w:bookmarkStart w:id="187" w:name="_Hlk211501432"/>
      <w:r>
        <w:lastRenderedPageBreak/>
        <w:t>Frontend para la ventana del historial del administrador</w:t>
      </w:r>
    </w:p>
    <w:p w14:paraId="0CE50A9E" w14:textId="3DB6B32C" w:rsidR="00AD4557" w:rsidRDefault="00AD4557" w:rsidP="00AD4557">
      <w:pPr>
        <w:pStyle w:val="Ttulo"/>
      </w:pPr>
      <w:bookmarkStart w:id="188" w:name="_Toc211502065"/>
      <w:bookmarkEnd w:id="187"/>
      <w:r>
        <w:t>Figura</w:t>
      </w:r>
      <w:r w:rsidR="00900607">
        <w:t xml:space="preserve"> 24</w:t>
      </w:r>
      <w:bookmarkEnd w:id="188"/>
    </w:p>
    <w:p w14:paraId="46B75CA0" w14:textId="5B0A5706" w:rsidR="00AD4557" w:rsidRPr="00AD4557" w:rsidRDefault="00AD4557" w:rsidP="00AD4557">
      <w:pPr>
        <w:rPr>
          <w:i/>
          <w:iCs/>
        </w:rPr>
      </w:pPr>
      <w:r w:rsidRPr="00AD4557">
        <w:rPr>
          <w:i/>
          <w:iCs/>
        </w:rPr>
        <w:t>La interfaz gráfica muestra el historial de los productos que se han devuelto o retirado de los inventarios.</w:t>
      </w:r>
    </w:p>
    <w:p w14:paraId="7F10EA0E" w14:textId="5AE8AD4B" w:rsidR="00AD4557" w:rsidRDefault="008979B4" w:rsidP="008979B4">
      <w:pPr>
        <w:pStyle w:val="Ttulo3"/>
      </w:pPr>
      <w:r>
        <w:t>Componentes de la ventana</w:t>
      </w:r>
    </w:p>
    <w:p w14:paraId="42838394" w14:textId="27477C8B" w:rsidR="008979B4" w:rsidRDefault="00D559CD" w:rsidP="002B6C15">
      <w:pPr>
        <w:pStyle w:val="Prrafodelista"/>
        <w:numPr>
          <w:ilvl w:val="0"/>
          <w:numId w:val="37"/>
        </w:numPr>
      </w:pPr>
      <w:r>
        <w:t>Campos de filtro de búsqueda: Por medio de estos campos se puede hacer un filtro de búsqueda de cada producto que fue retirado o devuelto.</w:t>
      </w:r>
    </w:p>
    <w:p w14:paraId="13ABD6E6" w14:textId="3FFC09C1" w:rsidR="00D559CD" w:rsidRDefault="00D559CD" w:rsidP="002B6C15">
      <w:pPr>
        <w:pStyle w:val="Prrafodelista"/>
        <w:numPr>
          <w:ilvl w:val="0"/>
          <w:numId w:val="37"/>
        </w:numPr>
      </w:pPr>
      <w:r>
        <w:t xml:space="preserve">Botón “Generar reporte Excel”: Permite que se genere un </w:t>
      </w:r>
      <w:r w:rsidR="00757A9F">
        <w:t>archivo</w:t>
      </w:r>
      <w:r>
        <w:t xml:space="preserve"> con la extensión </w:t>
      </w:r>
      <w:r w:rsidR="00757A9F">
        <w:t>xlsx.</w:t>
      </w:r>
    </w:p>
    <w:p w14:paraId="7FB36600" w14:textId="5452F3AB" w:rsidR="00757A9F" w:rsidRDefault="00757A9F" w:rsidP="002B6C15">
      <w:pPr>
        <w:pStyle w:val="Prrafodelista"/>
        <w:numPr>
          <w:ilvl w:val="0"/>
          <w:numId w:val="37"/>
        </w:numPr>
      </w:pPr>
      <w:r>
        <w:t>Botón “Generar Reporte PDF”: Permite que se genere un archivo con la extensión xlsx.</w:t>
      </w:r>
    </w:p>
    <w:p w14:paraId="171FB72B" w14:textId="1BFF066F" w:rsidR="007F4306" w:rsidRPr="00AD4557" w:rsidRDefault="007F4306" w:rsidP="002B6C15">
      <w:pPr>
        <w:pStyle w:val="Prrafodelista"/>
        <w:numPr>
          <w:ilvl w:val="0"/>
          <w:numId w:val="37"/>
        </w:numPr>
      </w:pPr>
      <w:r w:rsidRPr="00AC7974">
        <w:rPr>
          <w:noProof/>
        </w:rPr>
        <w:drawing>
          <wp:anchor distT="0" distB="0" distL="114300" distR="114300" simplePos="0" relativeHeight="251882496" behindDoc="0" locked="0" layoutInCell="1" allowOverlap="1" wp14:anchorId="0BFD7557" wp14:editId="76C9E9CE">
            <wp:simplePos x="0" y="0"/>
            <wp:positionH relativeFrom="column">
              <wp:posOffset>212527</wp:posOffset>
            </wp:positionH>
            <wp:positionV relativeFrom="paragraph">
              <wp:posOffset>268937</wp:posOffset>
            </wp:positionV>
            <wp:extent cx="5612130" cy="3166745"/>
            <wp:effectExtent l="0" t="0" r="7620" b="0"/>
            <wp:wrapTopAndBottom/>
            <wp:docPr id="11257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184AD7FE" w14:textId="77777777" w:rsidR="00AC7974" w:rsidRDefault="00AC7974" w:rsidP="00D34F15"/>
    <w:p w14:paraId="202B8E1D" w14:textId="15F4141A" w:rsidR="00D15FEC" w:rsidRPr="00A8331D" w:rsidRDefault="00AC7974" w:rsidP="00EA7EAE">
      <w:r>
        <w:rPr>
          <w:i/>
          <w:iCs/>
        </w:rPr>
        <w:t xml:space="preserve">Nota: </w:t>
      </w:r>
      <w:r>
        <w:t>En esta interfaz se pueden crear los reportes de los productos que se han retirado y devuelto en dos formatos diferentes, Excel y PDF.</w:t>
      </w:r>
    </w:p>
    <w:p w14:paraId="50DA0EC4" w14:textId="3EAAEE77" w:rsidR="00045391" w:rsidRDefault="006D5BA6" w:rsidP="002B6C15">
      <w:pPr>
        <w:pStyle w:val="Ttulo3"/>
        <w:numPr>
          <w:ilvl w:val="0"/>
          <w:numId w:val="11"/>
        </w:numPr>
      </w:pPr>
      <w:bookmarkStart w:id="189" w:name="_Hlk211501446"/>
      <w:r>
        <w:lastRenderedPageBreak/>
        <w:t>Frontend para la ventana principal de inventarios del supervisor.</w:t>
      </w:r>
    </w:p>
    <w:p w14:paraId="55325716" w14:textId="37348CFB" w:rsidR="00985436" w:rsidRDefault="00985436" w:rsidP="00985436">
      <w:pPr>
        <w:pStyle w:val="Ttulo"/>
      </w:pPr>
      <w:bookmarkStart w:id="190" w:name="_Toc211502066"/>
      <w:bookmarkEnd w:id="189"/>
      <w:r>
        <w:t xml:space="preserve">Figura </w:t>
      </w:r>
      <w:r w:rsidR="00AF0D43">
        <w:t>2</w:t>
      </w:r>
      <w:r w:rsidR="00900607">
        <w:t>5</w:t>
      </w:r>
      <w:bookmarkEnd w:id="190"/>
    </w:p>
    <w:p w14:paraId="3D4AA7A5" w14:textId="4D555930" w:rsidR="00985436" w:rsidRDefault="00985436" w:rsidP="00985436">
      <w:pPr>
        <w:rPr>
          <w:i/>
          <w:iCs/>
        </w:rPr>
      </w:pPr>
      <w:r w:rsidRPr="00985436">
        <w:rPr>
          <w:i/>
          <w:iCs/>
        </w:rPr>
        <w:t>La interfaz principal del</w:t>
      </w:r>
      <w:r w:rsidR="00CF469D">
        <w:rPr>
          <w:i/>
          <w:iCs/>
        </w:rPr>
        <w:t xml:space="preserve"> supervisor</w:t>
      </w:r>
      <w:r w:rsidRPr="00985436">
        <w:rPr>
          <w:i/>
          <w:iCs/>
        </w:rPr>
        <w:t xml:space="preserve">. </w:t>
      </w:r>
    </w:p>
    <w:p w14:paraId="3848D5E1" w14:textId="387193A9" w:rsidR="00985436" w:rsidRDefault="00985436" w:rsidP="00985436">
      <w:pPr>
        <w:pStyle w:val="Ttulo3"/>
      </w:pPr>
      <w:r>
        <w:t>Componentes de la ventana</w:t>
      </w:r>
    </w:p>
    <w:p w14:paraId="6A31EAEC" w14:textId="2D4D576B" w:rsidR="00985436" w:rsidRDefault="00090CDC" w:rsidP="002B6C15">
      <w:pPr>
        <w:pStyle w:val="Prrafodelista"/>
        <w:numPr>
          <w:ilvl w:val="0"/>
          <w:numId w:val="31"/>
        </w:numPr>
      </w:pPr>
      <w:r>
        <w:t>Botón “Escanear”: Ac</w:t>
      </w:r>
      <w:r w:rsidR="00CF469D">
        <w:t>c</w:t>
      </w:r>
      <w:r>
        <w:t xml:space="preserve">ede al </w:t>
      </w:r>
      <w:r w:rsidR="00E1489B">
        <w:t>módulo</w:t>
      </w:r>
      <w:r>
        <w:t xml:space="preserve"> de escaneo.</w:t>
      </w:r>
    </w:p>
    <w:p w14:paraId="7B99A4CC" w14:textId="0C19C635" w:rsidR="00985436" w:rsidRDefault="00792A54" w:rsidP="002B6C15">
      <w:pPr>
        <w:pStyle w:val="Prrafodelista"/>
        <w:numPr>
          <w:ilvl w:val="0"/>
          <w:numId w:val="31"/>
        </w:numPr>
      </w:pPr>
      <w:r>
        <w:t>Botón “</w:t>
      </w:r>
      <w:r w:rsidR="00E1489B">
        <w:t>Inventarios</w:t>
      </w:r>
      <w:r>
        <w:t xml:space="preserve">”: </w:t>
      </w:r>
      <w:r w:rsidR="00CF469D">
        <w:t xml:space="preserve">Accede al módulo de registrar productos </w:t>
      </w:r>
      <w:r w:rsidR="00176BAE">
        <w:t>de los inventarios.</w:t>
      </w:r>
    </w:p>
    <w:p w14:paraId="6420091E" w14:textId="4759E36A" w:rsidR="008E39E9" w:rsidRDefault="008E39E9" w:rsidP="002B6C15">
      <w:pPr>
        <w:pStyle w:val="Prrafodelista"/>
        <w:numPr>
          <w:ilvl w:val="0"/>
          <w:numId w:val="31"/>
        </w:numPr>
      </w:pPr>
      <w:r>
        <w:rPr>
          <w:noProof/>
        </w:rPr>
        <mc:AlternateContent>
          <mc:Choice Requires="wpg">
            <w:drawing>
              <wp:anchor distT="0" distB="0" distL="114300" distR="114300" simplePos="0" relativeHeight="251879424" behindDoc="0" locked="0" layoutInCell="1" allowOverlap="1" wp14:anchorId="3C0AA275" wp14:editId="108B6EB9">
                <wp:simplePos x="0" y="0"/>
                <wp:positionH relativeFrom="column">
                  <wp:posOffset>95250</wp:posOffset>
                </wp:positionH>
                <wp:positionV relativeFrom="paragraph">
                  <wp:posOffset>363220</wp:posOffset>
                </wp:positionV>
                <wp:extent cx="5612130" cy="3101340"/>
                <wp:effectExtent l="19050" t="19050" r="26670" b="22860"/>
                <wp:wrapSquare wrapText="bothSides"/>
                <wp:docPr id="1375115057" name="Grupo 29"/>
                <wp:cNvGraphicFramePr/>
                <a:graphic xmlns:a="http://schemas.openxmlformats.org/drawingml/2006/main">
                  <a:graphicData uri="http://schemas.microsoft.com/office/word/2010/wordprocessingGroup">
                    <wpg:wgp>
                      <wpg:cNvGrpSpPr/>
                      <wpg:grpSpPr>
                        <a:xfrm>
                          <a:off x="0" y="0"/>
                          <a:ext cx="5612130" cy="3101340"/>
                          <a:chOff x="0" y="0"/>
                          <a:chExt cx="5612130" cy="3101340"/>
                        </a:xfrm>
                      </wpg:grpSpPr>
                      <wpg:grpSp>
                        <wpg:cNvPr id="1810635790" name="Grupo 28"/>
                        <wpg:cNvGrpSpPr/>
                        <wpg:grpSpPr>
                          <a:xfrm>
                            <a:off x="0" y="0"/>
                            <a:ext cx="5612130" cy="3101340"/>
                            <a:chOff x="0" y="0"/>
                            <a:chExt cx="5612130" cy="3101340"/>
                          </a:xfrm>
                        </wpg:grpSpPr>
                        <wpg:grpSp>
                          <wpg:cNvPr id="1874057459" name="Grupo 27"/>
                          <wpg:cNvGrpSpPr/>
                          <wpg:grpSpPr>
                            <a:xfrm>
                              <a:off x="0" y="0"/>
                              <a:ext cx="5612130" cy="3101340"/>
                              <a:chOff x="0" y="0"/>
                              <a:chExt cx="5612130" cy="3101340"/>
                            </a:xfrm>
                          </wpg:grpSpPr>
                          <pic:pic xmlns:pic="http://schemas.openxmlformats.org/drawingml/2006/picture">
                            <pic:nvPicPr>
                              <pic:cNvPr id="1488459828"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12130" cy="3101340"/>
                              </a:xfrm>
                              <a:prstGeom prst="rect">
                                <a:avLst/>
                              </a:prstGeom>
                              <a:ln w="3175">
                                <a:solidFill>
                                  <a:schemeClr val="tx1"/>
                                </a:solidFill>
                              </a:ln>
                            </pic:spPr>
                          </pic:pic>
                          <wps:wsp>
                            <wps:cNvPr id="1165369453" name="Cuadro de texto 5"/>
                            <wps:cNvSpPr txBox="1"/>
                            <wps:spPr>
                              <a:xfrm>
                                <a:off x="1838325" y="19050"/>
                                <a:ext cx="1808130" cy="313633"/>
                              </a:xfrm>
                              <a:prstGeom prst="rect">
                                <a:avLst/>
                              </a:prstGeom>
                              <a:noFill/>
                              <a:ln w="6350">
                                <a:noFill/>
                              </a:ln>
                            </wps:spPr>
                            <wps:txb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805963" name="Rectángulo 6"/>
                            <wps:cNvSpPr/>
                            <wps:spPr>
                              <a:xfrm>
                                <a:off x="4619625" y="85725"/>
                                <a:ext cx="870038" cy="194161"/>
                              </a:xfrm>
                              <a:prstGeom prst="rect">
                                <a:avLst/>
                              </a:prstGeom>
                              <a:solidFill>
                                <a:srgbClr val="0070C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1980322" name="Grupo 24"/>
                          <wpg:cNvGrpSpPr/>
                          <wpg:grpSpPr>
                            <a:xfrm>
                              <a:off x="231510" y="279886"/>
                              <a:ext cx="5379985" cy="2782719"/>
                              <a:chOff x="-1103029" y="251356"/>
                              <a:chExt cx="5359889" cy="2783224"/>
                            </a:xfrm>
                          </wpg:grpSpPr>
                          <wps:wsp>
                            <wps:cNvPr id="1334170102" name="Cuadro de texto 5"/>
                            <wps:cNvSpPr txBox="1"/>
                            <wps:spPr>
                              <a:xfrm>
                                <a:off x="665199" y="251356"/>
                                <a:ext cx="1472425" cy="279460"/>
                              </a:xfrm>
                              <a:prstGeom prst="rect">
                                <a:avLst/>
                              </a:prstGeom>
                              <a:noFill/>
                              <a:ln w="6350">
                                <a:noFill/>
                              </a:ln>
                            </wps:spPr>
                            <wps:txb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000882"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1367716725" name="Rectángulo: esquinas redondeadas 21"/>
                            <wps:cNvSpPr/>
                            <wps:spPr>
                              <a:xfrm>
                                <a:off x="252373" y="862552"/>
                                <a:ext cx="1175374" cy="1376227"/>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95290208"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748890" name="Rectángulo: esquinas redondeadas 21"/>
                            <wps:cNvSpPr/>
                            <wps:spPr>
                              <a:xfrm>
                                <a:off x="-1103029" y="881606"/>
                                <a:ext cx="1192767" cy="1357174"/>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4218525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9522831" name="Rectángulo: esquinas redondeadas 21"/>
                        <wps:cNvSpPr/>
                        <wps:spPr>
                          <a:xfrm>
                            <a:off x="2938145" y="913996"/>
                            <a:ext cx="1119505" cy="1352953"/>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1535906869"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3">
                                              <a:extLst>
                                                <a:ext uri="{96DAC541-7B7A-43D3-8B79-37D633B846F1}">
                                                  <asvg:svgBlip xmlns:asvg="http://schemas.microsoft.com/office/drawing/2016/SVG/main" r:embed="rId44"/>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AA275" id="Grupo 29" o:spid="_x0000_s1088" style="position:absolute;left:0;text-align:left;margin-left:7.5pt;margin-top:28.6pt;width:441.9pt;height:244.2pt;z-index:251879424" coordsize="56121,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oHIlQcAACAjAAAOAAAAZHJzL2Uyb0RvYy54bWzsWttu20YQfS/QfyD4&#10;7ohLijchTuA6dRAgSIzERZ5X5EoiSnLZJWXL/Zt+S3+sZ/ZCyrKDOFckbgxYWorL2ZnZmTNnVnr8&#10;dNfU3qVQfSXbY589CnxPtIUsq3Z97P9xcXaU+V4/8LbktWzFsX8tev/pk19/eXzVLUQoN7IuhfIg&#10;pO0XV92xvxmGbjGb9cVGNLx/JDvR4uZKqoYPuFTrWan4FaQ39SwMgmR2JVXZKVmIvsenz8xN/4mW&#10;v1qJYni9WvVi8OpjH7oN+lXp1yW9zp485ou14t2mKqwa/BO0aHjVYtFR1DM+cG+rqluimqpQsper&#10;4VEhm5lcrapCaBtgDQsOrHmu5LbTtqwXV+tudBNce+CnTxZbvLp8rrq33bmCJ666NXyhr8iW3Uo1&#10;9A4tvZ122fXoMrEbvAIfxgkLWQTPFrgXsYBFc+vUYgPP33qu2Pz+gSdnbuHZDXXGC6Mm9D5XXlUi&#10;5jIWJFGc5lCi5Q1i7LnadtILM9pceuwh2JjOgzidx/mBjekPZ2NXFQv821jG6FYsfzjn8dSwVcK3&#10;Qpp7yWi4+nPbHSHtOj5Uy6quhmsNIUgwUqq9PK+Kc2Uu9sJrnmXwe4ZwsuH1ouFr0XqMXE8P0lzz&#10;JCfLXsriz95r5emGt2tx0nfAIEQpzZ7dnK4vbyy7rKvurKpryjoaWwOBVwf5foePDJY8k8W2Ee1g&#10;wFGJGrbKtt9UXe97aiGapUDOqBelVogv+kGJodjQgiss/AbKkqJ7N7SWk2JkQg+4+FyAGNMcTlP9&#10;8FzIxqMBlIMO2BO+4Jcve6uNm0If1613RViTxnpWL+uqdE7TdUOc1sq75ED8YWf8DnOmWVi5bu1m&#10;GEu0iTCM4AJlqHd+x9Utz38U0r7d8E5ASxK7F1IsiaMkn8eRC6nTLS+V9ErhDQBW6cUmrfVDhM3e&#10;sPtNAm21NSTsPTvAsiiLwtj3AMYsD2ILxQ6sWRZkbALrKIkiHZYOcT96K1pJjkfAuF0BEAd6V8Y7&#10;ztuT1jQadsudRu947kxdyvIaliqJEACU911xViEeXvJ+OOcKRRkfgmgMr/GyqiVCQNqR722k+vuu&#10;z2k+dhB3fe8KRf7Y7//ackKO+kWLvc3ZHOXKG/TFPE5DXKj9O8v9O+22OZWIKqa100OaP9RuuFKy&#10;eQc+ckKr4hZvC6yNMHTD08FQD/CZQpyc6EkGkF62bzvAGNPOo2i/2L3jqrMpQVHxSrpoupUZZi7t&#10;QitPtoNcVTptyNHGq4h2ukBkf6sQD6IsC+I8GUOckOXff9r1tpZe4vYcOUHhjQCawmMKRss75gnL&#10;ExvUGfZIJwdfuKDO0gCLGQLC8jlLXMo7+uKw457wsocUgA21Xo5oEgRpcKpTivBxAhQX/J8NSTBK&#10;U1YDe1ijEK2IStrYAsxGcWuCVMNGWtJ6pmRr4BKZ4wHudVCBbOt3JS7p3UC6kaGTtVpvhjfV2lMV&#10;uGQBCQppBv7se2WlA5ZmvVdgmgX0Z8XWVpgpG5PKfWdUX4pLUV8QZrMox2YhXcehrTV6pg5RA2w6&#10;GobrWmhl2zdiBbAA/oUG8ak5mECeF1hzMJnTbzhAVGM/iycVx7KgdaxJIEk2Fc/KtgLulm30tPPp&#10;UbNRo2IG9MZljAZOMfPw+IReGS4fH26qVqq7LKthlV3ZzLd53BvXkJcmIB1rxgMG0mJQ3xOUTh0K&#10;AZjtncxwr9oHMcuzIApDV+1tf2Ir30f1J2HEYoYMQn0P0zzLNJJOWBhHaZ5nqP/UjYVpFqYspwgC&#10;frhu7IixIApCNBI0JWZRbGXsdWYR+G6GGVYKVNe6jpRtspt4oK0sY3f6dThTFM1ZihZ59OKX4kxJ&#10;gv257Q5XXtg8DedUfYwz8nnicO8T68vIjFzZ+HjONNbPB5zq/0POFCc5SlaWjSF+poSgoy8vpCSm&#10;PLsXYYrAkbJoDOksYPr5fZhAHoHFUkjHaEYSfVQypjfQYms6MkIO14XhbKt0xIRv3KjYtW5IfRsd&#10;s9X6mA37ByIBuF4e+0uDQei76TkSSkNiBHkexxGSC4wgT4LQNg8NmP2F1POGgxMkKDndrdv9WVrW&#10;XOOaS1E3wb13WtzeRLuoKbJulns3sw3a3nvi4dJFLXth5JPRmoCMjoA1+66euuyv3v7biLij/act&#10;PGIg2ggQkEkMM1Bq2syjLI8xwoYeMcCxPnuCBaMMjCcLDticQSrygy0X36xuJGnKEuoa7PHNXiOy&#10;8AT6warlvadEKdtS8BJjpAYUvXe6hXEYpehzkEwZ+pT4INkYDiqiFHFJ2caiNAlD57n3VRC5bUtS&#10;U3NCl3/wrutkKDNu9B8HxHO5drzxxixzcDKeCxzskCWVVJVGZvqTbxsn3cW37dGra7Ef5MHFd8a3&#10;LXR8ZaaJg7kUh77T9wlfHDFucPAsY0lwwOMZy8M0SR1mAIsBIKaI/MQMHIvc2f8b/3zXPbr9Suon&#10;Zny7404A+NiY74+/CZZEQR6HYRaBNZmvJr84lIR5lLE5yA3IRY7ztfwWkrA8Dmz7imY/zPGtw08k&#10;sQftPy6S6GMdiuEHfATwnbEPjR74GYZu4ezpO/3OY/9a9zfTD1ue/AcAAP//AwBQSwMECgAAAAAA&#10;AAAhAAwxMpaXIQAAlyEAABQAAABkcnMvbWVkaWEvaW1hZ2UxLnBuZ4lQTkcNChoKAAAADUlIRFIA&#10;AANNAAAB0wgGAAAA+/DzNgAAAAFzUkdCAK7OHOkAAAAEZ0FNQQAAsY8L/GEFAAAACXBIWXMAAA7D&#10;AAAOwwHHb6hkAAAhLElEQVR4Xu3deZSlZ13g8V919b4kIRGykB1IIHFEQTniNgY0KtvIjJxB3AfH&#10;c+YgIrhzRnFBwCXuc8ZJN4uECEgQBAQiSASSkED2hXQ6dFXve3VV137Xmvu89XbSCekn3V3bXT4f&#10;T3nv+9xbdeH0P3zP89zf2zfTEtCh/uNALd58z3h8Y7xZrgAAwPxaVj5CxzlYmYlNg9OCCQCABSWa&#10;6FibBqbjX3ZXyysAAFgYoomOlGIp7TIBAMBCE010nG+MN4pdpgPTjuUBALDwRBMdZ9NAJf7jYK28&#10;AgCAhSWa6Cjv3zZd7DIBAMBiEU10jDuH60UwVZqm5AMAsHhEEx1hqhGxsRVMd4+0ngAAwCISTXSE&#10;NCnv+u2V8goAABZP30xL+XxOBrZujd27d8eaNWvi0mc9K84888zylYix0dGo1etxxumnx7L+/nL1&#10;MbVaLUZb71m9enWsW7euXI1oNBoxMjJSrKXXnij9TnrPGWecEX19feUq3ebf99fiLfdOxMC4XSYA&#10;ABbfnHeaDh08GG98wxviv7zilfH6n/+FeN1/f2288sdeFrffdlvx+q6dO+NVL39FvPzqH41//uhH&#10;i7Un+qu/+It4+Y/8aPzcT/10TE5MlKsR1/7937fWfyze8qZfjSe23b69e+PHX/mqeNnVPxJfufXW&#10;cpVus2+6WewyCSYAAJbKnKIp7RD95q//RvzbZ2+MSuWxo1NDQ0MxMDBQPB8bG4/du3bF4cNDsWfP&#10;3mLtiXbt3BXDw8OxY/v2x/2dzQ891Fo/HF+9/fbW7x8uV2dt2bKlCLLDrc8aLD+L7pMGP3xqT7W8&#10;AgCAxTenaPrKrV+Jm7/85Wg2m/GMs8+Ot/3hH8S1794Uv/D618eVV15ZvCcdmzt6JK+//8k/rv/o&#10;68uXP+6YXQqutMOUjuFtbwXVsbY8vKV4TPtPw4eHi+d0l3/eVYlNg77HBADA0ppTNKVgSomzvBU7&#10;7/rTP4mf+umfjh+86qr4rd/57fi25z9/9k2n6GgsHZV2nY718ObN5bOIQ0ND5TO6xcNjjWKXaajS&#10;LFcAAGBpzCma9u7dk7aS4pxzzonvetGLytWcExnWMPuedPRvbOyxaHrg/vvLZ1HsbG3durW8im86&#10;ukfnS8H05UP18goAAJbOnKLpaOAsW7ZsHqfXzQ58mJ6ejonxibTlVFw//NDmIpaS9P2nXbt2PToc&#10;Ylg0dZX3basU0QQAAO1gTtF03nnnFlGzb9++ePDBB8vV+TE5OVn8pJ2sFGQ7dux4NI7SYIkjIyPF&#10;scDkyJGRR4OKzvbVw/UimOqPH5YIAABLZk7R9H3f//3FvlA6Svcn73hnTE1Ozb4wDybGx2Nyaio2&#10;bNgQ55x7TiuMjsS2bduK17Z+Y2uxAXX+BRfEypUrWwF1pNiZorNNtEopBdO9I47lAQDQPuYUTd/9&#10;4hfHC7/zO4vnd915Z7ztd383mo35uZ9OmpyX/laKpksuubTYbXrwwa8Xr23evDltQMVll19W3PR2&#10;PAXWMfd3ojOl+zF9cIdpeQAAtJc5RdOKFSviD97+R3HmWWcV1x//2MfiXe98V/F8rkZHjxTfmFq7&#10;bl0RR8nXH3igeHxky+y48ec974riiN7k1GQRTnSuf9tXjY0DggkAgPYzx0EQEZdddln85V//Vaxf&#10;v764ft973hPv2bSpeD7r1L6cko7jpe2kVatWtaLp8mItTcxLN79NN7VN32FK6+keT/VavRVZY8V7&#10;6Dy7p5rFLtP2ifnZpQQAgPk052hKXvw93xN/ds01ReAk1/z5NXHvPfcUz0/VyPBI8Zj+5nNaYZbs&#10;378vtm/bFgcPHiwi7aKLLipunJuO7o2MuMFtp0rfY/rM3lp5BQAA7WVeoil56Q//ULz1d/938bxW&#10;rcb/+79/Xzw/VcPDs5PyUjRdfPHFcfoZZxQhdf9998XExESc98xnxjPOfsbsuPPW/x0eMna8E92w&#10;q1rsMgEAQLuat2hKfvJ1rysm6iVfufXWGBoaiv5yLPjJGi53mlavWR2nn356sas0NTUVt912e7F+&#10;8SWXFOvpe1Xpy09ucNt5vj7aKHaZRqrmiwMA0L7mNZqSl7/yFcVj2g3asX179C87uY84epPckeHh&#10;2UEQa9YW15c/9/LitVtuvrm4Tt+lSrtMa9fOvj40dKh4pHOkYLrlkGN5AAC0t3mPpqc//enlszQ2&#10;fOzRCDpZI0eOFCMk1q1fV1xfceWVxePBAweKxxRRybp1s68PHRoqHukM7x6cLqIJAADa3bxH057d&#10;e8pnUdxjaSbdhfZRT34M68neMZqm57WsWzc7le+5z31u8Zik4Q+XXHpp8fzo1L7hYYMgOsVXDtVa&#10;wVQ5xbmKAACwuOYUTbVaLe6+6+7iMdm7d29cf911xfMUTOl7R41ms7hOTuT7TWlnqtFoFLtUyfpy&#10;p+nCCy8svsOUXj/rrLPi3HPPLdbXbxBNnWS0NlMMfnjgSL1cAQCA9janaEpH5X7uZ34mfuLV/zV+&#10;6fW/GK9pPT788MPFd5Fe8tKXxtOe9rRo1Gf/x3Hacfrkv3wi3vTLb5z9eeOvxPUf+EDx2rFSFE1P&#10;T8fkxERxva7cSUo30D3/gguK1y9oPaYoS0477bTiMe1MHY032lc6kvdPO6vlFQAAtL+5Hc9rBUwa&#10;L775oYfiizfdFAdaEZWC6cKLL4pf/bW3FG9JsZRuRJve+41HHonPfuYzxc+NrZ8b/ukjxXsajXoR&#10;Q+nGtekxDZFIO0dplPia1WuK96ShD8969rNjWev1Sy65pHhfko7vpedpUt/U5GSxRnu6cV/NeHEA&#10;ADpO/++3lM9PWppcd+aZZ8bhw8PRaDbiaa3nP3T11fGOd74zzj///OI9/f39sW/fvnjmM88vvoeU&#10;gif9XHTJxXHVS14SL3jhC2KyFTuNeiNe9KIXFTtUKYL2798f5553brzq1T/+6HCJ1WvWxMT4ePy3&#10;1/xEXHjRRcVairLR0dH4jhd8R/zgVVfF8lMccc7C2jHZjHd8fTLuHmmUKwAA0Bn6WtEx5+/jp52k&#10;9B2kFCxHp9nBsX7vgcn4yy1T5RUAAHSOeYmmuWi2Pj2Nilh+apPJ6QAf3lmJN989EWN18/IAAOg8&#10;c4qmicZM/PnD0zHWaBXPzOyUvP7W0wvXLY+XfEt/PO+0/mLtiaZbv/fxvbX4+J56bBlvRK31q+es&#10;WRY/cNbyeN35y+NZ6x//exP1ZlzzSCVG64//nAtan3PVWcviytNnj+TVW/9VDldn4qyVy4rXWXr3&#10;H6nHW+6ZjNuGDOkAAKAzzSmatk824tk3jkV99fr05aJ0A6XZx1bYbJipxjue2x+//KzV5btn3TVc&#10;izfcV43bx/pjJr2/HOhQ/F7LWVGJt122PN747Md+b2frc57V+pzak3zO+mY1/rj1Ob/Sev9Xh6rx&#10;pUOVeNm5a+KK03y3aamlXcQ33zMe7xmslCsAANB55jQ9L/3ymrQpVJ2K0xuT8Zxl4/GMxlj01SrF&#10;Uaw3P1CLmw89tsNwx3A9XnZbJW4bW17c2PT0+kT8wNqpuHrDVFy8bDKiUY+h+rJ40+aItz907CS8&#10;vsc+pz77OWc3x4vPGW/MxFserMcth+px+splcebK/lhhl6ktpEl5ggkAgE43t5HjR61YE685b3nc&#10;+9IN8cAPnxZ/ePny4g/Xl6+Kawdn78mTbmr6C3dOxv7G8oiZRrz27GZ87aoN8cX/vCFu/L4NcfdL&#10;T4s/u7wvVvc1Wi/X4/e3NOPzB8rgOhpBK1bHa5752Oe8/fL+1ufMRGP5yvg/A9Nx+Ybl8ZMXronn&#10;tB5ZWili0z2ZAACg081PNLWs7E+7QX3x9FXL4jcuWxUXrZodLX3/6OzjdTsq8UB1dSuYIl799Jn4&#10;wHeubcVN2j6adcaKvvj1y1bHX3/riuJeTI3+FfGOzdPFjtRjG0d9sWLZ7Od8y8rZ91+yavY7Tvcf&#10;aUS9OVO8xtIarjZj48BUPFT+2wMAQCebt2g6VuqWo384ffWo2fp/H9pVK77ksnamGm+/YtVxBzX8&#10;z4tXx/eenv7H9kzcOtyMreONVijNvvZE/a24Ovp3UjqlwGLpbRqoxEd3ze4wAgBAp5u3aKo1Zoqp&#10;eIcqzfizLdMxWJndRbp8w7IYr8/Ew2OtEGoFzrefFnHFhuVxYLoZn9pXL3Ylkj99eCo+tLNSzIV4&#10;9XkrW+/ti0r/qrjvSCMe249qfU4rvI5+zjVbpmKg+JyZuGx9f7ELxdL69N5q8V0mAADoFvMTTbWp&#10;+Mieejz/86Pxbf8+Fm/d3Ch2l/qajfgfF69qRVMaT956X9+yuGhtK3JabXPfkXrceaQZ3xifPcL1&#10;1eFGPDg6G1AXr13W+t3W81Y4Haq2/s7RFkqfs7sW3976jPQ5v9X6nHQkr6/1WT9/USu0WFLbWv/I&#10;aZdpz9TsvyMAAHSDOUXTo8fhZpoxMrMitsxsiL196yNWrIoV/cvirZfOxI+cvaKInlVpF6gVN2Pp&#10;pkwtP3T2ynjb5Svju85cUVzf8N3r44+uXFM8P1KbiZlWYCXF1LyjWp9zJFbGw831j/uc37yoGa88&#10;VzQttTT44XP7HcsDAKC7zM9O07IV8fx1jXjLedPxa+dX40+e3Yybv3dVvP3KtcXLZ63si/PWzEbT&#10;PaPN4rhe+q7SddsfO8aVdpyu3zE7nvqmg7NT8/pq1XjO+v5oHN24KD6n/ujn/OlzmvHl710Z7/pP&#10;a8PJvKX1j61/u40DxosDANB95nRz2x2TjfjWz4/F2PL18cZnVuNvnj8bSU/mTfdOxN/sXhHRaMS7&#10;Lov4zcvXxK+31vpbtXPOmv64Y6gav91aS4MdXvzlqRibWR6XrKgWo8XT956u+NxYjLY+55fPq8bf&#10;fvvxP4fFd++RRrz57vH42uF6uQIAAN1j/gZBNPPt9UuXrI519emIZjP+YEu92FW65vnr4qcuWBkv&#10;PGN5XPvC9bG6VUyvvaMVTM3+iP7l8b8uXRlrW2vH/un6cT5mDu3HHKR/941bpwQTAABda96iqe+Y&#10;uyk9mStP64/fu3xF9C1fEVPNvvjZO6fjVbeOxx0jjdg33Yi3PjAZL/7iRDww0Qqm1nuuWj8db7h0&#10;dfnbx7d1vB6vv6cS73zYxLalsGmwEv+wzbE8AAC615yjqdhh6l8ejRPY6PmNy9bE71xUL+6vNLNi&#10;dXxyeEX84oN98dp7ZuJvd6+Iw7Eq+lp/6+rTq/HBF62LtctnQyz96eN9zs2H6vHekVVx7WC1iC8W&#10;z5cO1orhDwAA0M3mFE1r+vvieRv645KV9bhw7VNPYkhT9P74W9fGp160Mq4+sxGnNSvRV2v9NKqx&#10;pj4VL1hXj7973kx84rvXxtmrH/uPlj7nitNan7OqHhekgRLHeMV5K+NnN0zGq89b0XrfvG2c8RTS&#10;fbLSLtOWdP8tAADoYnMaBJFMN6PY/UmNk4Y4nIztk83YNdUsfv/s1X1x6dplx71BbbqhbSP6Tulz&#10;mH/vemgy/vihqfIKAAC615yjid7zyT3VePM9E7E/FTMAAHQ559k4KQMTzeJ7TIIJAIBeIZo4KWm8&#10;+BcOzN58GAAAeoFo4oR9YHvFtDwAAHqOaOKE3DVcL4LJqTwAAHqNaOIppcmFabz4na1wAgCAXiOa&#10;eEqbBqfjum2O5QEA0JtEE1k3HajFpoFKeQUAAL1HNHFcaax42mXaOt4oVwAAoPeIJo4rDX74xO5q&#10;eQUAAL1JNPGkPt6KpbTLBAAAvU408U0eGW8Uu0yHKjPlCgAA9C7RxDdJgx++eLBWXgEAQG8TTTzO&#10;P2ybjo1bp8orAABANPGoOw7Xi12mmlN5AADwKNFEYaI+Uwx+uGekXq4AAACJaKKQBj9cv91NbAEA&#10;4IlEE/H5/TXjxQEA4DhEU4/bO90sdpm2TTTLFQAA4FiiqcelwQ//urdaXgEAAE8kmnrYR3dVjBcH&#10;AICnIJp61OaxRrHLNGy+OAAAZImmHpW+x3TzoVp5BQAAHI9o6kHvGZwudpkAAICnJpp6zO1D9WKX&#10;qTHjWB4AAJwI0dRDxuszxf2Y7j/SKFcAAICnIpp6SDqS96EdjuUBAMDJEE094sZ91dg4YLw4AACc&#10;LNHUA3ZNNYtdph2TzXIFAAA4UaKpB6TBD5/dVy2vAACAkyGautw/7awYLw4AAHMgmrrYg6ONYpfp&#10;SM2xPAAAOFWiqYulYPrKUL28AgAAToVo6lIbW8GUogkAAJgb0dSFbj1UE0wAADBPRFOXOVKbiU2D&#10;lfj6aKNcAQAA5kI0dZm0w/SRnablAQDAfBFNXeQze6vFLhMAADB/RFOX2DHZLHaZdk06lgcAAPNJ&#10;NHWJNC3v3/bXyisAAGC+iKYu8MEdFdPyAABggYimDnffSL0IpvH6TLkCAADMJ9HUwRqtTkqDH756&#10;uF6uAAAA8000dbBNg9Px3tYPAACwcERTh/rywVpsGjBeHAAAFppo6kCHqzPFLtPmUcfyAABgoYmm&#10;DpQGP/zzrmp5BQAALCTR1GE+tada7DIBAACLQzR1kMGJRrHLtHeqWa4AAAALTTR1kDT44d8P1Mor&#10;AABgMYimDnH9jkqxywQAACwu0dQB7h6uF7tMk+lutgAAwKISTW2u2py9ie0dhx3LAwCApSCa2lw6&#10;kvf+bW5iCwAAS0U0tbH/OFAzXhwAAJaYaGpTByvNYpfpkbFGuQIAACwF0dSm0uCHf9lTLa8AAICl&#10;Ipra0CdasWS8OAAAtAfR1Ga+Md4odpkOVJrlCgAAsJREU5tJO0w3HXAsDwAA2oVoaiPXba84lgcA&#10;AG1GNLWJOw/Xi2ByKg8AANqLaGoDU42Z2Dg4HXcN18sVAACgXYimNpAGP1y/vVJeAQAA7UQ0LbEv&#10;HKjFpkHfYwIAgHYlmpbQvulmbNw6HQPjjXIFAABoN6JpCaXBD5/aa7w4AAC0M9G0RD62u2q8OAAA&#10;dADRtAQeHmsUwTRUnSlXAACAdiWalkAKpi8drJVXAABAOxNNi+x92yqO5QEAQAcRTYvoa4frRTDV&#10;ncoDAICOIZoWyUSrlDYOTMW9I/VyBQAA6ASiaZGkHaYP7jBeHAAAOo1oWgSf21+LjYO+xwQAAJ1I&#10;NC2w3VPNYpdp+0SzXAEAADqJaFpgKZg+vdexPAAA6FSiaQHdsKtqvDgAAHQ40bRAHhptFME0UjNf&#10;HAAAOploWiBpvPgth2rlFQAA0KlE0wJ49+B0bBqolFcAAEAnE03z7LahenEsz6E8AADoDqJpHo3W&#10;ZmLT4HQ8cKRRrgAAAJ1ONM2jtMP04R2O5QEAQDcRTfPkxn21YpcJAADoLqJpHuycasbGgenYOdks&#10;VwAAgG4hmubBxq1TceO+ankFAAB0E9E0Rx/eWTFeHAAAuphomoM0JS8NfxirGzAOAADdSjSdomar&#10;k9Lgh3RfJgAAoHuJplOUdpje3foBAAC6m2g6BbccqhsvDgAAPUI0naTharPYZXpotFGuAAAA3Uw0&#10;naQUTDfsMi0PAAB6hWg6CZ/eWzVeHAAAeoxoOkHbJ2eP5e2ZbpYrAABALxBNJygF0+f218orAACg&#10;V4imE/CPOypx7dap8goAAOgloukp3DtSL3aZJg3LAwCAniSaMmrNmdg0WImvHa6XKwAAQK8RTRlp&#10;h+l9bmILAAA9TTQdx5cO1opdJgAAoLeJpicxVJ0pdpm2jPkiEwAA9DrR9CRSMH1sd7W8AgAAeplo&#10;eoJP7qnGRuPFAQCAkmg6xsBEo9hl2l+ZKVcAAIBeJ5qOsWmgEl84UCuvAAAARNOjPrB9uthlAgAA&#10;OJZoarlruB4bByox1XAsDwAAeLyej6ZKM2LT4HQRTgAAAE/U89GUjuRdt81NbAEAgCfX09F004Fa&#10;bBwwXhwAADi+no2mA5Vmscu0dbxZrgAAAHyzno2mNF78E3uq5RUAAMCT68lo+vjuivHiAADACem5&#10;aHpkrFHsMh1MY/MAAACeQs9FUxov/sWDtfIKAAAgr6ei6f3b0rE848UBAIAT1zPRdMfhejFevNqc&#10;KVcAAACeWk9E02RjpjiWd89Io1wBAAA4MT0RTelI3vXbHcsDAABOXtdH0+f3V4tdJgAAgFPR1dG0&#10;d7pZ7DINjjuWBwAAnJqujqZ0A9t/3VstrwAAAE5e10bTR3cZLw4AAMxdV0bT5tFGsct0uNosVwAA&#10;AE5NV0ZTGvxw86F6eQUAAHDqui6a3juYjuWZlgcAAMyProqm24dqxS5TY6ZcAAAAmKOuiabx+kwx&#10;+OG+EcfyAACA+dM10ZSO5H1op2l5AADA/OqKaLpxX9V4cQAAYEF0fDTtmmoWu0zbJxvlCgAAwPzp&#10;+GhKwfTZfbXyCgAAYH51dDR9ZFc6lme8OAAAsHA6NpoePFIvgulIzXxxAABg4XRsNG0arMSthxzL&#10;AwAAFlZHRlPaYXIsDwAAWAwdF01pdyntMgEAACyGjoqm9P2ltMOUvs8EAACwGDoqmlIwpYl5AAAA&#10;i6Vjoindi8n3mAAAgMXWEdG0fbJRBNOuqWa5AgAAsDg6Ipo2DVTixn2O5QEAAIuv7aPpQzsrjuUB&#10;AABLpq2j6b6RerHLNF6fKVcAAAAWV9tGU6PVSZsGp+P2oVq5AgAAsPjaNprSkbz3uoktAACwxNoy&#10;mm4+VC92mQAAAJZa20XT4Wqz2GXaPNooVwAAAJZO20VTGvzw0V2O5QEAAO2hraLpX/dWjRcHAADa&#10;SttE0+B4o9hl2jvdLFcAAACWXttEUxr88Pn91fIKAACgPbRFNF2/vVLsMgEAALSbJY+me0YaxS7T&#10;ZLqbLQAAQJtZ0miqNmdi48BU3HG4Xq4AAAC0lyWNpnQk7/3bHMsDAADa15JF0xcP1opjeQAAAO1s&#10;SaLpYKVZ7DI9MtYoVwAAANrTkkRTuoHtx3c7lgcAALS/RY+mT+ypGi8OAAB0jEWNpq3j6VjedByo&#10;NMsVAACA9rao0ZTGi990oFZeAQAAtL9Fi6brtlWKXSYAAIBOsijRdNdwvRgv7lQeAADQaRY8mqYa&#10;M7FxoFKEEwAAQKdZ8GhKR/I+sN2xPAAAoDMtaDR94UDNeHEAAKCjLVg07a/MFLtMAxONcgUAAKDz&#10;LFg0bdw6FZ/cUy2vAAAAOtOCRNPHdleNFwcAALrCvEfTlrFGEUxD1ZlyBQAAoHPNezRtGqzElw7W&#10;yisAAIDONq/R9L7BacfyAACArjJv0fS1w/Vil6nWdCwPAADoHvMSTZON2ZvY3jtSL1cAAAC6w7xE&#10;07Vbp+Ifd7iJLQAA0H3mHE2f21/zPSYAAKBrzSma9kw3i2DaPtksVwAAALrLnKJp00AlPr23Wl4B&#10;AAB0n1OOpht2VRzLAwAAut4pRdNDo40imIarjuUBAADd7ZSiadPgdNxyyHhxAACg+510NL17YNqx&#10;PAAAoGecVDTdNlQvdpmaM+UCAABAlzvhaBqrzxQ7TA8caZQrAAAA3e+EoymNF//wzkp5BQAA0BtO&#10;KJpu3FeNjVunyisAAIDe8ZTRtHOyGRsHpmPnlPHiAABA73nKaEqDH27cVyuvAAAAeks2mj68o2K8&#10;OAAA0NOOG01pSl7aZRqtmS8OAAD0rieNppRJKZjSfZkAAAB62ZNGUxov/m7H8gAAAL45mm45VIuN&#10;A8aLAwAAJI+LppHaTDH44aHRRrkCAADQ2x4XTSmYbthVLa8AAAB4NJo+vbdqvDgAAMATFNG0faJZ&#10;BNPuqWaxCAAAwKwimjYOTsfn9teKBQAAAB6z7IM7HMsDAAA4nmVpvPhEPd3OFgAAgCda9rXD9fIp&#10;AAAAT/S4keMAAAA8n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GSIJgAAgAzRBAAAkCGaAAAAMkQTAABAhmgCAADIEE0AAAAZogkAACBDNAEAAGSIJgAA&#10;gAzRBAAAkCGaAAAAMkQTAABAhmgCAADIEE0AAAAZogkAACBDNAEAAGSIJgAAgAzRBAAAkCGaAAAA&#10;MkQTAABAhmgCAADIEE0AAAAZogkAACBDNAEAAGSIJgAAgAzRBAAAkCGaAAAAMkQTAABAhmgCAADI&#10;EE0AAAAZogkAACBDNAEAAGSIJgAAgAzRBAAAkCGaAAAAMkQTAABAhmgCAADIEE0AAAAZogkAACBD&#10;NAEAAGSIJgAAgAzRBAAAkCGaAAAAMkQTAABAhmgCAADIEE0AAAAZogkAACBDNAEAAGSIJgAAgAzR&#10;BAAAkCGaAAAAMkQTAABAhmgCAADIEE0AAAAZogkAACBDNAEAAGSIJgAAgAzRBAAAkCGaAAAAMkQT&#10;AABAhmgCAADIEE0AAAAZogkAACBDNAEAAGSIJgAAgAzRBAAAkCGaAAAAMkQTAABAhmgCAADIEE0A&#10;AAAZogkAACBDNAEAAGSIJgAAgAzRBAAAkCGaAAAAMkQTAABAhmgCAADIEE0AAAAZogkAACBDNAEA&#10;AGSIJgAAgAzRBAAAkCGaAAAAMkQTAABAhmgCAADIEE0AAAAZogkAACBDNAEAAGSIJgAAgAzRBAAA&#10;kCGaAAAAMkQTAABAh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BxXxP8HWojtPH1VcOoAAAAASUVORK5CYIJQSwMECgAAAAAAAAAhAKYf0ylZdAAAWXQA&#10;ABQAAABkcnMvbWVkaWEvaW1hZ2UyLnBuZ4lQTkcNChoKAAAADUlIRFIAAAJxAAACcQgGAAAALY3k&#10;OAAAAAlwSFlzAAALEgAACxIB0t1+/AAAIABJREFUeJzsnQe8LEWV/33vEcwBFRUFMUdExTWHNaOC&#10;mDGvaXXNacWc4/4NqGvOOQcMizmjAuaMYVVcMaKIgsp7993f/9RM1fSpmp777nu3e3qm+/v9fM6n&#10;5+Y71VWnT51UZzoT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AvJF0ptXV1dG1kE32+U3harLZyZY6se+tfV18vLmQ9Pun/o/wGgAAAGBQ1BlkhTGW&#10;jKrdomyu+ZlMZhh6jUv4O9F4TP9fnRG4yX3v5GcBAAAAloLCSNvsDR9n8OysIbW7yVlNzm0G0j52&#10;vaTJlUyubnI9k5uY3MLkNiaHmRxucjf73rvatZTbRDnU5KYm/2pyTZMrm1zWZD+T85qc3X5+z/L/&#10;LT1zdcapfb70Dk6MPC8AAAAAc6XGo7Y5eqbW9KAVRs9eJhc3uarJzU3uafKfJv9l8jqT95l82uR4&#10;kxNMfm1yislpJv80WVGD2P+23S5bTU43+avJ701+ZvItky+YfNjkrSYvMXmyyX9obAxe2342GH8X&#10;MjnzjPdaypoGHgAAAMCGKAyw0sO0eQ2DJXzt3CZXMDnY5H4mzzR5s8lnTb5vcpL93OnN2F8jA2y7&#10;XVeCaGzgbfNin0+vV+L3jX4m/HzNL9zZ/yH8vT+a/NR+9ji7fsDkxSaPMrmjybVMLmwSPHtrefL8&#10;+E4MOwAAAIA1ccbEpsKgmOVRCp6n4E27ocaeqSNNPmTybZM/RaNpR2yPRlAwrJKxtTX+bDLItjtZ&#10;Xa+sjq2x7OP0ubW+FiUYhdu9URj/v63u/0z/23oIBuvPTT5n8kaTJ5rc3uRA+13nnzXGMRfPh6Mn&#10;xh8AAAAMEK3DA1RIMDSuo7FXLXiZQqgzhBv/vgPjJRg53iM2McxKQ6owrqQaL1mH+P+pTpKROTH4&#10;NDZG1xP2/b19/zdM3m6vH2dya5NLy4Vnpcx7N7pfMYSNxw4AAKDPqMZoi+HRutDeBUyua/Iw+/yb&#10;TEJe2l/WMEK8p8p7qLxhpnQdANl7dt6/FPL14zRrTM6w7/mFXT9q8lx7Hbx2lzHZQ/VGdvLWYdQB&#10;AAAsM6r3tNUVHYTKz8ub3N3kpSZfNTl5DeNkklumaKgVoUitYZgMnVnevIkHT2t778LXf6Jxzt1j&#10;TG5kcj7VVMiq8KwCAADAAjPjIV4+4M9icpDZXA+x6zuiUVBnNPgwaGawSYPyqs2LVTem3rjzYeg6&#10;/mRf+5zGVb23MtmnpmAizYeREZ/mCgAAAHSIpr1tZU5b+NwVNS48eLfGyfV1TBlsTiS8a/OmHPvS&#10;sNsaK2xL/mKfP8auzzE52F6HnndlXh35dAAAAPMmPXBTgnt8GJcP6dDO4g4mrzb5Qc3DftXlZWUe&#10;tsJ4gMWjNhTrcuxKQmj8aI178IWefCF3bqbxDwAAAA2iGWFSFzbbHB/QR5h8xuTUmod5KjzwRhte&#10;tuWmrqrX59fVeep+ZPJKk8OSl87No03eQwcAAAC7gFzu0mp1Tqc36MIxVDc2eZHGzXPzp/s4hyrl&#10;UmGwDYfyXm93Xtfy3v/RPv9Bu97X5KKa7k83MuiCkQcAAAA7QNNhromnxK7nsOshJq81+WXNAzyd&#10;SFDXFBeGx6x+dnWh19CM+NM2dx5q10uo6EtHDh0AAEAN/mEp53GLnwset2C4vcE+/nX2hB4ba77f&#10;GN42WIsy99FXIHvC2bQhLB8MuoupKJSJhRGTOQoAADA4lOe5Tbwc0evxryavMDmxeMCmJHa8bbAR&#10;6qqPUy6dJ5zI8TGbc/e2696arnye9B4EAADoLcFrURQjlHluoRXIM0x+WDxIU36bP7Adww2apJxX&#10;dQZdOA83HA0W+tHtqen8Oc51BQCA/qHc6+aNudBxPySWf65ooLsdjxt0QJ2Hri7kGs7NDb3oDlCN&#10;d843HAYAAFg63INts88j0tiIu65JKFD4Y/Fw9BWl/qEKMHdm5ND5oojw+U+b3MMkFN7M9DQDAAAs&#10;NFojZ8gk9OV6oMnxxbMyVZViuMGi4nvRrbqiGv8NofDm+SZX0PQ6oPccAAAsJu6BVRcyvbLJy+S8&#10;bu4huL0w3gAWmtWI+7DMnwtz+6MmhyrfxARv9Kau1yoAAECGT+5WZcwdZvKx4hlIuBT6wlQPupjH&#10;6QmNqB9uspdme6i7Xr4AADA0VJ/7cy6Th9jD7HvZ0y4vUpAw3KBfTDYj0VGX5c7Zx3+wywtMLqm8&#10;LyLGHAAAtI/yPJ/yRIWLmDzL5LfuwZVag+B1g6GQGXMqWpXYp86wy1vsejVVa6f0Yne91AEAoE9o&#10;tvfgsho35f2be5BRqACDxxVCjHJATbYW3/Jhk391uaMYcwAA0AzpQTLDeAvFCm/1OUAuZCrR1w0g&#10;Udd3zq+LcMTXLbwxx9FeAACwIVSFTTen0xZMDrKP31M8pLKQadG0FwDG1Blz293Xv2ByC9VUegtj&#10;DgAA1oNczps7Kqs03kYPoWSw+dARAKzJql83ZRGExsbcwcrzTzf79QkAADBBM3b/Gp9n+k7/AJIL&#10;B2G8AewyWb85TZ8G8SmTG6imabAw5AAAwD0gguzmXl/C5PXKjTWfy4PxBtAMZZh1JVZ2Jz5kchXl&#10;6xRjDgBgqCg33rznbW+TF9pD5B/uIUKbEID2KU+CKHPm3mByMdVvurpWKQAA0DbKj8Py4Zk9TY4w&#10;+ZN7aOB5A5g/UwUQzrj7u8mz7cPQVDut5Um/RoofAAB6imZXvd3Vrj+dPEHG/aww3gC6JTPmij5z&#10;J5ncX8VRXmmDBgAAPcF53kYhGPfxtTWuhEuEh0TZ5w0AuqX0zHlj7msmN1LllSPECgDQBzQ7720f&#10;jfNrEr4qDuMNYDHJToCQO87LeId9bj/VrHdCrAAAS4ZmhE5NHmlyqnso+BMXMOAAFpvyJJSw+Rp5&#10;z235nqZxXmvKc6UlCQDAMrFG6DSEXL7lHgbkvQEsL2WPOR9i/Y5iiFXTeqBrFQUAAHU4pR06vKcd&#10;+PnlQqczzjcFgOXEr+Gwrr0x93pb7+eVO/VBGHIAAIuF8tw3n9h8H5M/jjT9OIfGNxDFeAPoDz5f&#10;bhJiNX5vH99d9JYDAFg8lHvf0utLm3zCKfitTsHjfQPoJzOrWG3Zf8QuF1WVJ0s7EgCArihz31Q1&#10;+3y0vT4j6u5J6BTjDWAwlCHWVLz0N5MHiFw5AIDuSErXFPBmp4SvaK+/7BS5bz+AAQcwLMo17/XB&#10;x1V55ciVAwCYB3XetyiPdUqahr0AkJjllQvtSO4ncuUAANpHee5bqjwNuW9fdAo7KeiylxQADJe1&#10;vHIf1LiCfdRXzjaK9JUDAGgK5QfWT3JY7PpAu/4zKmK8bwCwI2ad+PAH+/gwp2dGzcE56QEAYAOo&#10;OHUhKtmwa/6QU8ycuAAA6yXTEaYyfF+5l6k63YXwKgDAruIUqD8y6xCTP0TlS9NeANglig3fiqoe&#10;kt81OUDTqRtdq0QAgMVHbverfDf8QqeA/e4ZAw4AdoXJ0V3xujW+DhtE34pkspEEAIAZqAifapyX&#10;ckmT46Ny9acu+LMTAQB2Fb8R9EUPbzUVs6cIrwIArI1TkJOeTaZA72zX06NC5cB6AGiLrOgheuMC&#10;J5hcSZVHjvAqAIBH9eHT/3YKtmwdAgDQBpPwakrbiNd7qWajCQAwWFSf/7avyVejQvUHWWPAAcA8&#10;mBVe/e94tN9EXwEADBJV/d82qQpRHGzy56gwy/ApAMC88Dm3Phf3SyZ7izw5ABgqqnLetrjXj3MK&#10;dFvSosKAA4Bu8PpnUr1q/NbkWiJPDgCGiPLTF8L1nU5RrtQoUACArvC6yLc3urfIkwOAIaAi/y0a&#10;cPvZ9VtRIW5z4QsMOABYJMrmwInnq4gscFwXAPQK5QZcCqHewJTdn6IiJP8NABYdb8iFNiTJmPug&#10;vd5DRZ4cAMDSo8p422SKLuWO3McpxlTGT/NeAFh0slMe3Okx37LXF5Iz5AAAlhrV5IuYPNtpw5Wk&#10;DIUHDgCWB6+vfMHDVVR45AivAsDS4RTYlpj/FiQVMND/DQCWHX/KQzLkzjC5pYozV4VnDgCWBVU9&#10;4FIBwzk17q+UlJ0/dBoAYFmZ1Rg4pIykKAQtSABgeVBegbq/XX8SFdtWn08yDw0LANAysypXn+ii&#10;EBhyALDYqAodpHyQq5mcPNJy1TmEhE8BoG/40GpIFdkeXx8peskBwCKjGD71Zwqa3FTj/JDA1lLR&#10;AQD0jPKEhxRefYuqHGEMOQBYHJzx5o/ROtwptm1OqWHAAUDfqTuq6yhN98rsWn0DwJBxSmkSKjBD&#10;7gFOmdFCBACGiM/9TYbcp012V1G1DwAwd1RVoI6a+MbXj3FKjDNQAWDI1PWSO8bkrMIjBwBdUVdx&#10;ZfI0p7joAQcAkOvAZMh93eTswpADgHmjymjzBtxzo3KaNPElhAoAMKULt8buShhyADBfXAGDN+Be&#10;HBXVivKEXgw4AIAxO/TIkSMHAK2heg/ci6My2uaa92K8AQAUrEbih6lvJh45AGgX7cCAU+6BAwCA&#10;ejJDLrz0hpxr09S12geAPuCLGFxPOAw4AIBdoM4jZxxrsofydk1dq38AWGbkPHAuD+75URFNDDjO&#10;QQUA2Ckmhlw6ktD4vKqjuTDkAGBjaPrMv2dGZVMWMQAAwE5QVq3G6/+oJn0FAGCncIok5Wg8LiqZ&#10;FYoYAAAaoS60+i5hyAHAruIUSDrM/sFRuWxX3sgXAAA2Rt1Zq69MJ+IIIw4A1osrZBgZcPbx3Uba&#10;ZQwGHHTF5EHnEsNL2V5KnLNeZv0sPQ6hS/z83hZfh/QVesgBwPrQtAfulk7JYMBB00wMpmRYuev2&#10;2EB6JT7UgmyNkk4GaWIujoy/+De2ur+1zf2dOuNPYi1As3hDLp09/RBFnYwhBwAz0bQBd02NH2QB&#10;DrOHjTLl7YpesjC3RkZTeHA5b+/6fun4YfdPk9NMTrWP/2LXP5j82uSkKOH1ySZ/sa//1a6nm5yh&#10;amOynr+z6v7XrfHvJkMSLx40gsuP85uUOyjXzV0/LgBgkZArYoi7vUvZ9ZSoQJIhxwMK1ktp1KRQ&#10;58Rg28HPBwPrNyY/0LjtwjtMjjR5vMn9NH6o3czm6LXseoBdL2HXC5uc1+ScJuewz53VrmcN1/j6&#10;HPFr5ze5iMmlTK5scl2TW9r33MUk5H4+zeTVJh8yOd7kf03+soP/N7y3rfF9rRThXj8OAOshzZXR&#10;5jlubK4tDDkAKNF0FWp4EP4iKhEMOFgPU2FRVQbbyqyfMU42CYbSO02eZfJvJtc3ubR9PsxDf0JI&#10;Orf3TOv53Kyv+Y9n/Zw7IzhcgwG4r8lVTG5j8hiNjbxP29d/qbHBmd6Qf3+j9x/Ds96rwlqCHeHn&#10;SFo/fza5mJyupoccwMDRdB+4sMs7LiqNrTUKBSAwVRQQw4vbXC6PJxgx/2tfCz2wgrF2Z42NonNr&#10;hvHlZLP9XJifW+KRRGGObomyOX49GHuZuNNFfKuG9LX0Ov18+n27+d+bfs8a/9uZTS5pciuTI0ze&#10;Zd//fbv+fWrAxt6UST5fTXEFgMc3A06b6RNUnbOadHbXjxEA6ApNn4f6gag0MOCgZFJ4EB8uwSjZ&#10;5h4wnlNNvqzx8WzBYLu8yZnX8HzVGlB13zunNVH+f8ngS8beljWMu/C9wWNyqMlz7Ps+FTyONWOU&#10;PJU+r471Bp66ZsCfUtFDDgAGisYPqLSje9FIa2DAwZjMqIi2W6oULQsCTrfPf8WuzzM5xOSCmu1V&#10;8160iaG2TKGh9P+qepAmL+HmGe97L5MbmzzV5HOazrELYzzJp6sbfxgsdYbcq+S8cQAwMDS7mS/H&#10;aUGWkO8Mt3I+/NzkjRp72i6qeuPFG2xz86Z1QfG+N6kKz9Z5FPcxub3Ja0x+WjP+KZeQPDoI+HmQ&#10;PN+PEIUOAMNDlecjLf6bOWVBL7hhUua3jUKlmp4H3zZ5rsbFB2V4dJPzstFlPqLcqMvGJsoeJtcx&#10;eZaN37dq7su2eD/q+tTBQPCtR9zrm8c1iCEHMASUe0jCNSRl/zUqBN8LDoZBabzVVZMGw+3p9rWD&#10;iqpN72mbFADAbDTtqduiwksXxjmMt8l3i/uQcuh8eJu1OiDc/U5rNOSeXly5Tu96mgNAWyivajqL&#10;yQ+jMthWKAnoL2X/smQceEKo9IUaN3yuC5H2PjzaNsWYplzB0tALvcFeYl/7VXF/Rt45KlyHR03F&#10;6ndMdheFDgD9RtM7/qOiEtjqlAMPgv5S5rplXjf7OJxi8D6TW9vr0DojM9xCAYxv2wHNoWpNpk1W&#10;adCdTeMGxx9WldweIHdueHgPbJoLbxOFDgD9RdNh1KcXSgDl31+80k85Vv5e/0jjkxAuqhket2Wq&#10;HO0D7h7UGXSXNnmGqobcgXT2K8bcMChTIMKLR8oVOrBmAXqCikpUW9y3iYqg7CIP/cIbb9td65jE&#10;x0wOU24kpKa6hEoXAM0wqlWlQ9zN5EvFfcWYGwB+bbtPXz8VOuAxB+gBqi9k+Ftc8BQy9I+yt1uq&#10;Mk2EkOnrND4toSxQoKJ0QVFuzE0Z2ho/vN+r/IGOMddzagodTtL42ERCqwB9QC7ZVWPFn1oY+DNR&#10;oR/4Y3rSEU+JcGLA8+zzF9UaoTpYfDTtnfMtS66g8bmu/3CTIswDjLn+ktZ8Wu9HiyIHgOVHVbJ0&#10;CsG8Li5y8uD6hb+PpfH2O7v/T7Xr+VQUKQjjbalRtb6TQb7ZfRyO/XqJ8jNc8cz1k7oTHZ4ol0Ij&#10;1jjAcqHqAZ0W8b3j4l5REXKDpaUsWPDG2x/tS09RPGA+PtgnXhvoH6r3rl7U5L/t/p/h5gbGXP+o&#10;u5/Xd+seQw5gWVAeakkhlqTEOZFh+alrFZII+Y7PUZUXk5KcMd4GhKpmwmkOhFzYN7h5EgpdfE4s&#10;xtzyU+bHnWhyThFaBVgu/KLVWJF/Oy5q8uCWH/+wXXEP4kDIhdpXuReWYoUB4ubAxJiLXplQ0PIR&#10;N2eCTphs7Gj2vdTUhVXfJVfkIPQAwGKjaS/cK4pFjZJeTmYWLdjHH7XLlYXxBjWoPsx6sMk33Pza&#10;6uYXXrnlZap/nHFfkR8HsPio2m2nxXr7uIhX3DmLKOclo2zU6z4fmvQeqirBnTYhMJOyACLOmQfb&#10;9Y9ufpUhVlg+/GYvXENxSwin03YEYJGRq0S164Xs+ue4iOkHt5xkzXpVPWD/YZ8O1WfJWJ88mNM8&#10;ACiRq0YuzmkNlcuvcfNua7FxQG8sH+mepU3fF5W3pul6OgKAxy3OkSfGdPDH4uL156LCcuCb9ZZV&#10;px8yuYSmw+YoZlgXyh/mkyOaTK5nr7/p5povmEF/LBdT+XF2f8PReoRVARYNTYdRHxYX77aaBQ0L&#10;TBHynhQu2PW3drmz8orTyb0H2FlUeeU2FZ65J6h68G9LYTmhR5aN8kjFoF5GJ7Uobv4AYAFQXn10&#10;eVUKmHYiy8Us79ubTM6jInQqlDA0hGKI1R3ldTmTL7g5ONkQ4tVfKsqw6tdFWBVgsSgW5Zf9okXh&#10;LgXZiQuuqix438IB9WXjZpQvNIo0HWLV2LB7tCoDgFy5JcTds7QxfKoIqwJ0j6aV7hPievV5cCja&#10;xcZ7NnwOUujvtJeoOoU5okqn+GPZrmBz8Hg3X6lgXS6yZs6xUcGBoloVoFuUJ7ZfSflpDCjYxWZW&#10;8UJoBxCOSJvKfRPKFuaAZnjlTJ7r5q8P96NrFp9so2g65SvKq5W7nnYAw0K5oiWMulyUrUOS8X2c&#10;8n5OeN+gM1Q94H3Rw01MTorzNRhyhFeXh4khF9XPo0RYFWD+qFKuafE9erRCV1f9qQwo1AWkCHH7&#10;8OmLRO4bLBiq98qFMP9H05QWDYKXBb9xDASv/8VFWBVgvvhFZzbBJU3+4RYninRBKbyjKW/xNJM7&#10;qPB6EN6ARUL1G4wnuPnsIwDon8Wl3EB+WEUOJAC0iCoFmkJtRxeLEgW6ePgHmz8667sml1aV20j4&#10;FBYWVbrHh/pvZvKn0cReXS2rV2ExSfpoJd6uO8ltIAGgRXxTX3t9j9GKrFpSsAtePMr2ISmU8U6T&#10;3VV0zRdKFBYY1YdXL+KqV7el+Y5XbmGZNBOP1xPtVp1d0TnQ9RwD6DVhkcWHfWj++tu4CGnqu5jM&#10;yn97klz4FOMNlg1NG3LBM/dmN+855WGxKXvHvUB5t4OupxhAv1DlqdkSzzl8ZbEIUZQLROGFSPco&#10;GHJ3VPXQ24QBB8uKKkPOV68+3i0DIgSLy1TvOI3bVFHkANAG0XBLyvJaNQsRJbk4eOWYDLjfmVxN&#10;VJ9Cj3DzOGxKUrFVKNRJZ/5iyC0oNU3GP6E837rr6QXQDySV8pVi8aEcFwd/2HQy4L5nso/PZxQK&#10;EnqCVJsndw2Tk+P83+rWBLpqgUgRA3cKxx29wwAAGkB58vu/x8WHAbdgFJV56cH1GZOziqaa0GP8&#10;vHbzfH+Tn8Z1UJ7wAItBihgkIy7crz1FoRVAc6hyb1PMsLjUtRB5t1zeUNzhdj2dAFpD1cM/GXLn&#10;so+PjethcsIDHrmFoszdDXmNWdU8AOwCqhRiyoV74WjF5SczQPd4Ay7taF+jvK8Wu1oYBG7eJ70V&#10;jIFPjBbIWHfRS26xSPmKI8eA3aNT7bKPaDkCsDE0NuKSAXB5TXdFRwl2jz/KJhlwqVwfAw4GieIG&#10;tDh39b1xfWwThtyiUXrjQvcDWo4A7CoqjABThh8YrTRy4RYGf4i9a+L7bE2fqtH1dAKYO2nuu41o&#10;kLfEdbKN0x0Wi6ItUtZyhJAqwE6ifBd0k7iwOBt1cUi5PeGepDDEkzV+aI16wAkDDgaOqpSQze71&#10;a+IawiO3WJQtR4LjYGLECV0GsD5UtBSxBfTVuKhWisUGHVB4EFI/rCdq+lzJrqcSQOeoxjOtaMjF&#10;yAKG3OKQ5ccZN5BzKADAOlDuhbtrXEzbCnc3dECdAWc8SxhwADNJnhy5U0qEIbeIlN64z4rUEID1&#10;I9efR+Oqrh+NVlbVxwcl1x2+kW9Scv9P7hgtoegAalG9Ry7lyFG1ujikpszpmXOI8MYBrA/l/Xke&#10;HBcRxQwdU1QEpwquV0SDGwMOYB2o2qR6Qy5VrfrWSei67khjn4y4Y51jAR0HMAvlu9SzmfwqLqLt&#10;NMfslLrD7N8hqlABdhq3bnzV6ieK9YUh1yHluarxPFy8cQBrofxopiP8IhIKrSv8eY/pAZMOisaA&#10;A9gF0ppx7Ud2NznOrzNygDul9MZ9TUXBHQA4UoghXs+l/HgtlFk31Blw31R1tiCNfAF2EVWGXCri&#10;Oreqs1b95hXd1w1p7JMhdwd/ghAAOJR74R4fFw3Ha3VLWan1fyYXEJ3MARpBlWdnSzQQ9jc52a87&#10;Ukk6Y01vHA2AASLxeJoUlpt44UIjWRRYZ5QK7B8mByga2zS/BGgGVYZB2sRew6277cV6hPmSVara&#10;y9uI3DiAHL8obJEkLxy70O7wrQ7S61Rmnx40XU8bgN6gaUPujjVrEF04f8rN7DFUqgI4lCfHn8Pk&#10;pNHKGR/nRD7I/Jm0EnG94B4lDDiAVknrStNpJdv8upyjLoAxZW7czcmNA4j4xWDyiLhIqEjthslD&#10;wu5Lykd8vT/7USgtgNZQcdaq8mbA2RqFuVHmBn9cRYsYgEEi55I22dOU1//GRbJdKKouSAZcCmUf&#10;q6KVCAC0R7ne4vX4uD6pWO2OlBuXxv2aioZc13MGoDOUVzneJ66UbW7BwPwocz9ChdyFRSUqwFxJ&#10;a821Hgnr8E9+faIf5062wVXV7JyQKgwTFY0TbXF8Ky4SzkidP1khQ3w+3FzkwQF0girdmNbfTVUt&#10;zlX3GuZHlm5icmm5sCrAoChy4Q6Li2RFhAq6oGzo+xRhwAF0iqr8uKzQwXmD0JXzpfTGvVDOYwow&#10;KOLkT3kfny4WB8yPzICze+CP1Op6mgAMGrcWk678UFynNELvhjDeqXffH0z2Urw/Xc8VgLmiqrLn&#10;GmlxcFbg3Cnz4IJS2lvuSC0A6BbllZDhaK5fF+sWnTk/skpV05MPFd44GCKqQqlv9otCKKR54Y3m&#10;tLM8VIRRARYKaSo/7oZpDRcC88H3jPuOiFzA0FAVGtjP5HS3MFBE86PMg3up8jMcu54mABDRtCH3&#10;DL9+KXKYK2Xz31so6s6u5wnAXHCl80+JiwAv3HzJwqh2P76v+HBIeYoAsHgURz59Oa5j9Od8KZv/&#10;ftA3aAboNaoU0JlNaO47f+rCLyEv0RvXXU8TAKhBeX5caHHxz7iGt7v1DS2zGokfBm9oajdCgQP0&#10;F+WNY+8UFwBtReZLGUZ9psiDA1gKnCcuec4fMlrUedsRaJ9Sjz5dcSPc9RwBaA3lpfKfiJMf5TM/&#10;ymrU0GA53Y+upwcArAPF/nEh9SEadZ+M6zlVTKJL50B0xiUP6M9M9lS8NwC9RFUY4IrK3f8onfap&#10;q2RL5/9RHg+wRCgPq15udNcdAAAgAElEQVTc5O9xTRNWnR9lgcNtRIED9BXlodT/Gq0AQgDzpHT/&#10;j7qNizAqwNJRhlVNHh7XNTp1zrjn2FGKxjXeOOgdqgoazmpyYpz8FDTMhzKM+guN7wOJuABLiorz&#10;p02OiesbQ25O+AIHuwRv6P7RwEavQr9Q5YW7fZz/FDTMj8ztb0rmtiKMCrD0KA+rXqVmzaNf26Vs&#10;N/IYEVKFvqFc0Rw1mvmckzovSiUTzl6c3A/c/gDLi6abAD8/rnPOVp0fPi/uG+IEB+gbNplTFdX+&#10;qhJw2SW2T7kbP8PkUiJvA6BXqKoyP5vJL+N652zV+VCe+50Kxmj+C/3ANZF9VJzk5GzMh9qecHY/&#10;KGYA6BHKvXF3iesdPTsfUk5cavFypEhXgb4g51q2yX1cnPQpHw7aIymW1HIgFJOEXfpk1w4A/SD2&#10;jfMeuU/H9Y8hNweKnnE/1/hEIjbKsNz48+RMrpomuwilto5r+JmU+L3kdusA0C/k0iTsejWnB9C3&#10;7ZMKVVMI++B4H7aQtgJLi/LecM+OkzsYFSiVdilbigQPaOYVBYB+4XrHJZ372rj+KXKYD6vO8/l6&#10;EVKFZUdVGDV4434QJzeh1PYpO4kfLBQKwCBQFVK9iMnfog7YLjbPbRPGNoVUf21yDtGLE5YZVW0s&#10;rj2a4VVzXxRJe5Rh1I8pb/HS9bQAgBZRXuTw9KgH8Ma1z+jZ5kKqh6SQqtC7sGwod+u/SKI33JxI&#10;uRlJWV9LlLsDDIa43lNbp3PZ9TdRF3BCzhxwz7k3aOzEoPEvLB+q8q+CIfejOKkJpbZL6YV7v6pw&#10;No19AQaCcm/cIwu9gA5uDx9S/T+Ts4sICCwbysN3106Tu2iICM1TjvFBorEvwOBQXsh0Zlv/P486&#10;YTt6uFWSDp7KR+56TgCsG+Wh1OfGmU0otV1KL9x7RC4cwGBR7o17SKEfMOLaw1epvlwUlcGy4Urd&#10;g3w7zuoVl6cFzVP2g/oXkQsHMFiUe+POonETWl9gBu3gQ6o/MdldbKRhmVDl/TmwmNgojnaYech9&#10;6uQOAMNDMbFezhvHKQ6tU6a1jIrLQm5y1/MBYF2oCqUeEWc0odR2SQoj7f5uQGk7ACgWNGmsj8Ox&#10;eydGHYE3rl3C2Kbn3tNEXhwsC8rL2z8bJzFVqe2TEmk/V5yh2PWUAIAOiXpgt6gXHhf1BN64dvHF&#10;DV8Rp+XAsqDKgPPdwgmltkfZYPK2irs+wqgAoLE3Lm3qzmdyctQV28lTbg3/zPuHySXS5rrr+QAw&#10;E8X8izhZ7xonMGeltovf8X1P1QHY7PoAYITy3LgXjBQHuXFt40Oq9xKba1gG0iS165vi5CUfrj2S&#10;Fy6N8UNFOTsA1KAqxeJSJmcoKg9hxLXFyIiLzs63i24BsOioivvvafKzOJFx2bfHpJjBhvgPdjmv&#10;z4cDAEgo79/5rqhD8Ma1Syo2+6XJWVKUBGAhUXXg/dXixGWX1x6jcXVeuJcKLxwArIGq9k//GvXH&#10;dlUtMaBZyt6d14pGHK1GYPHwLS3s9X/GSbsN5dAapeK9sqK7vuu5AACLifIGwMdF3UH3gPaY5MWZ&#10;ug4ttya5iQALhfIjnj4SJ3AqaoB2SAUNn4lNfQmjAsBMlIdUHxCUBwUOrTLpHGDXj4m8OFhUVCXN&#10;nsvkd3HS0lCyHcqChnuIUCoA7ICoJ5KuDjm0f4w6BF3dDr4Je3gu7qV4D7qeCwAZqlpbXN9NXnLi&#10;2sErht9obDhT0AAAO0R5u5FXRz2CN649stN0RNoLLBoxlJeUgu8IjkJoj6R0XyHXnw8AYC1Scr3G&#10;+vo6QYm4qAk6u3l81ORJiidoiA03LArK8+GOjrOWZNkWSH2dotINL64rdnYAsBMoGhBRd3wzqhd0&#10;djt4I+6jImoCi0aakDZRz2nXX8fJSo5FO/gTGr6jWGmGFw4AdgZVBQ5HRH1CY/Z2KNNfziFO1IFF&#10;QpUX7uqjGUtBQ1ukcEdStk8RBQ0AsAuoKnC4pOIJDiKk2gZlfvg1RfQEFgXlJesPjZOUfLh28Iog&#10;XA8QJesAsAsor1T9ZNQrK4I28P3iHiz6xcGiIHeor13fGicpTX7bwfccOpaD7gFgI6jagN8vquyk&#10;u9HfzZMiKOE5GYw4Nt/QPapyskKLke/FScpurj2SIni84m6u6zkAAMuJ6ZBNcTO4r13/FhQLRlzz&#10;rI5JG/DwnGQDDouBKnf8/ib/SHNWKIGm8WMacg6vKPIqAGADSFlngf8ZKZpxJSX6u3nSmJ6u8fOS&#10;pr/QParc8YeOZimtRdrC7+SOFzs5ANgg/sxrk3+PuoYq1RaIHs4Upbql2IRD1ygvanhynJxb5746&#10;hoGvSn264th3PQcAYLlJZy5r7B36u9M3bMYbJIZUU3EDTX+he+IkTMdtHRXnKq745plZoi4UAABs&#10;gHjiTjLkPjdSONHrD43im/6+N52cQY9P6AxVIb2wm/hRnJyEU5vHN4v8qckeUfF2PQUAoAcoRlRM&#10;p/jGv+jxZvF6PDwvR144sRGHrlBV2XQxu54+mqW0FmkDv4N7rc9jARgiiqeU+DY7rIddR9Grb+N5&#10;Va90hCHXJH48Q9h6P1HcAF2S+tyY3DROTLxw7eATYu8oDryHgaBomLlD28PmZbd4DR9virLZfX6L&#10;OJtyp3DG8CSqQki1Fbw37maiTRR0hfKihkfFSUmT3+aZ7N5saP9ql4tEhcvuDXqLKu9aMsqmvG6a&#10;4Y3zn4td8TcLb92auLEKr18ddQ/6vHnCkKbiv0eIYxOhK5Qbca+Ls5M8iubxXrgvyR2VA9AnlBti&#10;W9zrcN1d42Pm7mryTJM3mnzQ5BP29aPt+l6TV5k8zj4+RFUfLt8LLfudUKFcn98x6hsiK+2QKlTD&#10;c5MCNegG5Qryi3FS4n5vh5QP9yyxc4OeoVyXbHGvw2blJhp7hn68k2sm5Ogea/IUVY2x0+/koVlD&#10;HJtg4O5nclocR/LimsVvyr8iNuXQFaqU4llNToqTcrtY8E0zlUMh+sNBT3Bhz5TbFj7ew+SB9rnv&#10;1qyHlejxDyGpbV5CmCp+rdxMhvUTTiO4sZynj7OHc5Qb08e68UanN0vS578yORfpMdAJqhTuZVyM&#10;n8XeLN6A+7PJ+UU1E/QIOe9bfJgdbtefuDWwPRhmJmmDOEtUfi5EBlxV9/gbVlePNjlAeZgVQ+5M&#10;UyHV58ch4/SG5knzNWw2LitOboAusEmXdrK3iBMSL1w7JK/C5+WSuwGWGeU9JsM1bFA+6OZ92Bh6&#10;L9DOhvVWi5/1Hrqgq57o/odJCHfouLG4XRxEPHHN40OqB2us1zHiYL6oUr4PjpNxqzDiGiUqz7QT&#10;/n/imBboAZo2nq5r8rs4z7e53NrS07ary6g05hKfVBXOwpA7U5YXd1ETjuBqBz8PJxWqXd97GBBp&#10;0kXld+RoVhZhC2gEv2O7TXrYdH3/AXYVTRtwh7v5vrUwuJpeS6lVT/DEpRSQcALKRYVHboTyVi7f&#10;imNEwVqzhHmY5t/LFDfnVEzD3FCeS/KROBlpL9I8aTz/YXIJkQ8HS4yKEKo9tO7h5npqu9Cm12e1&#10;CA2eEa+hMCu1JJkUPAyRYgxe7+4Nur1Z0nwPBTdUqMJ8UV7F9J04KdmtNcuqCyv9QCRgb5i6xrBr&#10;CTvj5lBhwJnc0s31MnzaKoWhmDwi/2tyHncyRNdD1gnKe/T9Rxwvmv42i9ft3/OV0gBzQVVl6nmV&#10;txeB5vB5E+9STH4VC31dKDfIwnzdEh9O/rimKcMutrrY7L8/fo52FBtAuff+0hr3cQuMHmYdnNPp&#10;w6vJI/dZcZ8n98nG5epxXChaa57R89LG+BS7nEdEWWCeKFfGW+NkZJE3jGvd8hjR5HddqDLEJsc1&#10;7UDCSQB7RJl44GZ47JJhR+hjJyjGMIzd1+O89rqjC/1RZ8g9QwPPj1O1ST+fqoITNunNkuZ72Kin&#10;ZtRUqMJ8ULVTu26ciOzUGiY+2JLivEU0LChqmIEqIys7J1PjB1LIdwqtcEIlWEgkPkrjbumhmewJ&#10;Gp8G8OP48VdNPhy+z35X+P5bmVxMxfmbqrx1Xb/1hUd5iO6pcU53bcDJ//3i/7ia4j0e4v2Vy9Ey&#10;+Wrcn3MEV7OsxgKbQNBN6HeYH04h3yVOQnoJNY8vatifrt45ckZamo/Og3YBjc9/fE3s+v+PDd6L&#10;8PPfM3mtxtWUFyq8dVnIFXJUGcCXtHH6Z5rfXRtwDu8VCf/Y55UbMl0P4VxJG8b43l/rxwaaoWgf&#10;dV/FfNGu7z0MBLfAj4iTkOqlZvG7tNACIYT8BvcwqcMZTilkmj4+s8YNSt9vckrNmKa2EumYppUk&#10;cay3u4/T92xVfRjpLxp78+6k8bFz3ts0yAf/LJRXO74xjt8ipmCsRlLC+WEaaApD0TfvoXE86APa&#10;PMmIe7qctxqgdVRVmL0kTkIWePOkBf5RUYI+lZvmXgev25NMAf7cD158GI8axzqPz3qbx059f/p9&#10;Kqqw7fMn2uVpJhee8f91PXSdobyY4VKqKkEXxQPnSblx6f5+MXm/NcB7qMrwvlkcF1JmGqTwxL1B&#10;bq0AtEqabHGBvztOQlztDVIs8Bdp4K525Xlo6fVeJs9W7nVLhtt25eG6jT58SqNuuyqPXuKvGp83&#10;ubcKY26oKDdonx3HaZHPWS7nyzU10IerKo/yxU1GIfAF85z2gVSZ/QkNdJ5BByj3iHzOTUYWeEMU&#10;Rtz9FR+GXd/7eVNUiO7mXoej3n7vhiyFPXf1nM2dvkXuVvnu/4E/mTzS/e/+/+56SOdKes82FiEd&#10;4IQ4PtsX2BjIcuNUbaCGvPZCmsIv43jgjWuW5PX9tgaqI6AD0uKO8fuQ7O1DENAM/ritG2iA5eeq&#10;DIDgEUhegQPt46+4cfI5a/NOlC+9NqUxF9po/ItqvIhDQVUV+7XdGC1iKNUzWnvRzvyhy//tejjn&#10;ivLN+mddhSo0R9JdvzA5uwY4z6ADVC3ss5n8tpiM0AwpP2eQx22pPrfs0W5cJsbbIlQ4Fv9Dacw9&#10;QTXvp+8o90I+IY7FMhRAlfPpSnHjOqhNVFHc8MYwxWPBz6Lfv6XBFa/92eQiGpieh45wrRQuaHJa&#10;mo/zXwK9Ji3uE228z6kBLW5pcgB3Ol8zbBY+6MYmhbqayndrCt9vLODz5cL5iOk+TsKrfUa59/ED&#10;bkwW5X7NJFappvt3Lw2wh5fcpsPe+5PjuCzF/Vsi/Mbv8hpgxAU6QJViDpNukZOUl5kUtjheA6pM&#10;1XT+28XswfGjOBZb3c51kYy3En8KQLimdhqhVUw44WQQhpxy7+P349gsS+6sz0l9oQZaWKTKE3e3&#10;OBbLcv+WBd/QPaQcYMRB+6gy4q7tJiILuzn8A+R9GkjVkqYNuIM0LhIIbC3GZ9HnW/k/pv8/9JdL&#10;FY+9NuQ0bsKcqoj/Et//MiXGD24NlqzG00/sep04Fst0/5aBqb6EQ/P4Qgeo2p3dMs5CFnaz1HkB&#10;et2qQoUBFxPh0ykLE2/vAlc1zsJ75ZJHLrRrCA/FXufIqSpGCd7HM9x4LAO+sOjzqopsuh7WuSJ3&#10;Rrabv8tyD5cBb8TdTwOthIY5o+rBc+c4+ciTaJ5kuDxMzrjpI5pO+r+KKbbT4/sv89+WEW/IpfcT&#10;3t9l1WMPjyoD4EBVBtEy3cP0P4cq40GewuHe9/lEEVsbTDbsphvC6UcYcdA+qsJA94+Tj9MamsV7&#10;Ae6gnrvYU+WfxnMqnHrwh/je+2DAJfx7SAZ6aJXS295QWnIjznlIQg+vwbWHCSjfYKXcVNqMNIcv&#10;oHmeBpp7CXNEVX+48PoxcRZurZ+fsIv4B/4N1PNkV+X9qD45GoBqTvXBgEvUGXJ3UU+NdFWGzwHK&#10;DfJlwG+kvro6PhB+qEZc8sZ9OY4HRlxzTAqfjFcrGnFDC9vDHFEe9npGnHyEUxvE5ZyExX059dyI&#10;CwZMfEAeFt/3Ns2/ce+8KNuPBKN11Lanb4pbVWFD6H/19+L9Lzo+L/XjGlCFuEd5m5j3x/HgiMVm&#10;SeP5Tg0g/xk6RrkRd2QxCaEBnBEXzuI8v3rcI075Q+Lo+L6XzWuzs/i2AqH6NvRb7N09VuVdPavJ&#10;b+L7XYoiqKJP3JvkIhBDQlHfR2P8VXE80PfN4efZRzTQzQLMEeUP3dfEyceibpb0gP8/k7Oox7k4&#10;rnF0ODT+5PCmQ7VzCxVwk8bAiTjOK0liDtSK8qOh2moo7A250dFcoZ1D1/ejSVQ1bQ7XY+J7XYpQ&#10;XGHEpRM3BmvExesz43hso0K1UUZrwoZ0UgWtgc0zmCNFEvrb4iTEiGuW9KD7jnrcgiKgai5dLb7n&#10;ZMA19ZAoDbFtWl/4v/zepo05n3N1Y/UwZK684/+r43tdFgPAt364uXp4f9aD8n6Gj4jjQQ50s5SN&#10;3Xur72EBEDkS8yAt6i+khOq+5UslVM2lG6X33sRDvuYs07o5+jv7tu/Z9asmnzE5VuOTBX5X873b&#10;VHnOmuhX542E66q/nrhkxN3djeNC5zo6L23gFJMLKeYtdj2mXaDKiLtXHBNyoJsl6YGge3rdABwW&#10;AOVG3EeLSQgbxydU9z5HInWEN7lefM8bPdbHG1h+LMMX/maXD5k80OSqqvINJxLDu+HzwTP4oPj9&#10;p8Wfl/IH2K4aI/7nQuPfS6qHOXGBVLBh721fu07OWV5wb9zES2r/5ifU415+60FVTtzt4/hw9Faz&#10;pA3Dz03OrAE2lYY5UoRTg/fC91OCBnC5OG9Xz3NxVM2lyyg/h3ejxpGfk78yeayN60VUGG2qDLfw&#10;f2wqPp9e72vyeI1zFBO+79nO/K/p+33IvLftK+QMIHuP/xPf8yIXrviweyD0whx0A1ZVRtzN45i0&#10;kbM6ZEZGnA3pSSZnE544aBPlnjiMuObxB6ZP+gZ1fd/bQrObie6KcZRIxmD4PU83mShGjefulugB&#10;nBhtzmBLns/NMRS42X3P2TVO7t5e/J3y78/+J/P2MYEnq/+GejIC7hTHwLeQWTR8KDUU2vS6Onw9&#10;qDLCk7d8Ue/dUrI6PrYyECrVz6GBzzdoGVUPuXA9Nk4+jLjm8F6AF2gYRlwq3nhOfN/eI7fjAXPh&#10;U+fF/K7JlVQZZiHXZKfD0qrm+27udx0Yf3/6X314da37mo7eSuvljybndX+jpVHuFmcghzE8Ib73&#10;XTHUW6XGwH6xem5grweX8nCQ1jfXYedInrhT7bKXMOKgTWKSfTLijo+TECOuIeKDJBkiwYvUy27+&#10;CeWbgnDk1t/ie58UEexoyMpxs5cftMvuKow37eKDWNKUMWd/I3RV/0D8H7a63XSdYVKGedN6uYsG&#10;YCQoN9Tvl8bM3bdFILWfSffxdHu9n3ig+sjLFbXYofBlJemwkDO6jwZcRANzIE0wjRf1cXESYsQ1&#10;x8gYic+2x0YvRm+NuIBUNRQ1eVAch6waVGsbRuHhm7wnKY+wFeMo3Q9VIdg3pn9AlVeuTrav5sfT&#10;PbnIL230/1wk0vtzHrnj45gtikHgvaTpHj1NGmaD3xJVJ29cSuNCnEUyvvtAGsuJEaeBbxygRVRj&#10;xJET1xyrY9LD7eEaQFK1ck9XuL44DYeiYVRUnMp9LoxVmn/vd7+rFeOo7vebPLW4jSuqesxN/r/w&#10;75qEh2DwRvl11Oj/uIh449fkmu5eLkJ4rjwK7QfB0ypX5DJk3DwNVdT/LMYMNkjSbVE3XEIYcdAm&#10;wohrGx9OfYAGYMQFNO2teVIxLt4o2uYM3dT64+Vq2YAr/1dFozN6EK9q8h77+NQZ9zXkv73W5BKl&#10;B66t/3ORcO81GXJPieOy0YrkjZIeoNvd50J7md6HudeLqs1V8BKd5scNGsG3GwreTow4aA8RTm0b&#10;74kbTHsDTXvjgoTjqEIvwjNmjFV48H5BVUf97Ofn9P9OQm5R9rGPD7XrIzWuPH2oyc0UCxgKj9Qg&#10;DDiPf98mR8X7eEaa+HMO0/l8yqTD0pqj6WpE1ZoKTY8x4hrGzfle94yEBSE+hChsaA//QLmbBmLE&#10;BZQ/4L2hE3an9zJ5tsYet+eZ/LvJAe57UhuEuT94098PVXxFq5LSu5i1LBkiyjeBe6raCHpDvW0D&#10;wRuL292m6dmagyd32RCeuLbBiIP5kSaY8MS1hTfi7hpDdYMw4jyqHqa+T1udgbSp8IR1+j9HA2WL&#10;l9STbpUu7FM5hbH3XtoMlu1a2jAUykrh9Pr55TyDMarSBvDEtQNGHMwP5Qr4s3HyYcQ1RBHauasG&#10;5InzKDfWRoZaNNa8DCqvrC+4e5aM7+CR+0haApo+DaMJg6EsovCVwo8t5hrzyaHKiNtn1R2d1sA9&#10;gTEYcTA/lIcbPhMnH0ZcQ8S0oMEbcXUIg603aNojF14/yy0F33tvtDS0a4ZDabz5auZwIsMh7v8Y&#10;TLXwzqDKsA2Vk1SnNg9GHMwPVfk/4Xp0nHwYcc3hD9++hzDioKeoMt58LuENTL7n1kMyunwRwo4M&#10;uqkefcr7DgbeZXIBTRemdD0sC4cq45YWI+1AdSrMDzkjLnbGD2yrmZiwa0yqU+36gKHmxMEwUH0x&#10;S/CKPczkxGJtpBYzwRib1VQ5GW2+V58nVDPfJP1Nb8BBPavVsVuTExto9tsoaSxPN9lXGHHQJsrD&#10;qe+Kkw8jriFcA9vAfwzhxAYYNppdlXxWk/vaGvjiGr0o02kYybCrW1OnmARddWP3uwmfrhNV+p6z&#10;U9uBExtgfigPp74xTj6MuIYoTmx4lAinwkBQXnW8JYVY4/VyGvfcC8bYD03+qjw8mggFCyHX7ViT&#10;V5kcbj9/Qfe7U/UwVajrRJURd12vpprVfIMmjWWY03unNl5d33foKSm8p/GiflmcfBhxDeGNOLs+&#10;URhxMDBUVCXLecziAy404g0Puyub3NBe3zTK9TQ29s6t3CCc6tEnjLd1o8o7erOopmZ6PWGXGG1G&#10;bJ7+xS7nFJ44aBPlIY//FychRlxzeE/cczQe5926vu8A86boCxgMsJEh5j8fN5UTcd8/0lPeCIRd&#10;Q5W+v13USyt44holeZR/ZxL6JrLJgPZQngyczj8MRgeLugGickw9rF6aPA9d33eArtF078BRM2jX&#10;PzA1h/ZHt3X9by89qo4g+7eol9D3zZKMuFDIcxYxb6FNlHviwvmQwfDYWjczYddw4/lGufEGAJgn&#10;Uf8kI+5hUS+h75slGXEnmO7fnVxNaB1Vi/q+cfL543JgY/hw6vvlqoEBAOaJ8sjL06NewhPXIK7y&#10;+puiYhrmQVrUdr1TnHz+DELYOGlRf1ou9wcAYJ4oj7y8POoljLhmSfr+GJEGAPPA7cwOjpOPaqUG&#10;cTuzb4idGQB0hPK+oO+JeolCtgZxkZePy53fC9AaroP3tdM8FEZck6SS81/a5czCiAOADlBuxH0x&#10;6ieOWWwO39z9fSJ9BuaBqkOrr6AqyRUjrjlSouupJnuJvkEA0AGq+uyFiMAPol7CiGuWrbFjyxtF&#10;IRvMA1UhvnBEyOlxImLENUc67PsMu1xGGHEA0AGqdP15TB/9OuqnupMyYNfwLaWOFH1BYR6oSr4M&#10;jQn/ECcgC7shYq+4ZMhdX9HF3vV9B4BhocqIu4TJ35OK6kIv9pHirOwnixN6YB6ocrHvbnJCnIAY&#10;cQ0RF3YKWYQKYBY2AMwdVflwV4/6aDunNTSKN+IeLHQ9zAPFeH2ccF+OE5A2I80ycrGbvgwNlScV&#10;wQAA80Ljo8vC9Q5RL6Hnm2WyYbdxPlwYcTAPNDYqkpv9Q3ECUnbeHH539mKR7AoAHaCqR9wRUR/R&#10;I65BfNTFXt5I42crqTPQLsobQL4uTkBObWgOb8R9WJSdA8CcUX7k1qtGigk93zS+PdeBweuJEQdz&#10;QdXiflacgOzQmiXlxH1bVQ5i17cdAAaCay0Srh+L+oiIS7OkZ+ZpNt4XS2Pe9b2HARBytOKEe1Cc&#10;hNtIeG0OG8pUKPJbk/OJNiMAMEfSxlHjArYfR33E6TwN4vT8SaInKMwTVeHUW8dJSMJrs/ixDE2V&#10;aTMCAHND8fgnu+5j19Nq9BJsnBRx+ZGqIpKubz0MAZtom+OEu1qchJSeN0iR8BoMZaqWAGBuqGov&#10;cr2kloQR1zTJiPuSohdOGHEwD0J1ajTiLi5ObWicognk4+JYU6EKAHNBVbTlvlEPkffcLF7Hv0sx&#10;2hJ0PUDrpBYjdj2Xya/iRKThb3P4Bf4W0WYEAOaE3zSaHBmDLBQ1NIvX8S8Q/UBhnsQJlxb7N+NE&#10;5GDkZknjebziUWfs0gCgbeTaGpl8xukjPHHNkpq6P0yupQtA6yhf5B+OExJ3e3OsusqlP5ucV1Qu&#10;AcAcUNXWKJyPfWLUQ0RamsUfr3g7kfcM80TKGv4eOZqRnNrQND6R+NpRqVKhCgCtomqDfsVCH0Fz&#10;TMbTdPs1RAcCmCfRoEgNfx8a5yLdvJvF50w8QOTFAcAcULVBv+tIEa2uEkptGNfNIRQG7iMiLTBv&#10;UhKmyaFxMq7QZqRxkhH3OipUAaBtYq5z6ll2ZNJD6PZG8ekyvzDZkx5xMHdUudwPUBXbZ6E3h8+Z&#10;+IYobgCAlkl6JsoXov6haK1ZvG7/vDsdo+vbD0NC1bl65zb5U5yQHMvSIG73+1eTfYXLHQBaRJVe&#10;D8VU6PV2oIUUdI+q3Vpo/PuNOCHJnWiW1ZiPErilSH4FgBZRdfzTjaLe4TSe5vFG3FNEexHoAuVt&#10;Rt4bJyQVqs0yWuxRhz5H7NgAoCWKJr9PGCmg1VUK1prHh1MPT+Pe9f2HgVFUqD4rTkh6xTWM88R9&#10;Xi5fBQCgSZRvzI+OeofoSvNM2keZfj9IRFigK1SUoosK1aYJY5mqmE4x2VvkxQFACyjmw5kKP49d&#10;fzdSQOMqSnR6g7jK1D+aXFDodOgKVbu2g6r5iRHXIGk8kzfuVuKMPQBoAVX6/IZR+WDANY/Pc/6O&#10;iK5Al6iqZAoeot/HicnxLM2THZQs8icAoEHk8m1FekybrLrTjd4vF8IGmDvKewp9PU5MciiaZeKJ&#10;s8Ufxph+cQDQKK2QeA4AACAASURBVMp1+TFR35Ae0w5b4/VpolgNuiROwM2xyCH0u0lnqLLwm8Of&#10;oXqGyaVFDgUANIiqqMr+Jn+v0T3QAEV6zB1FZAW6RLkL/lFxYm5l99Y4vq/Q/cXuDQAaQrkev2fU&#10;M2kzji5vljSeIe0onHZEZSp0i6rFfzM3OVn4zTLJo7DrB0UeBQA0RIykpKKGd0WdQ8/P5vFnpp5k&#10;r88mUmOga1S54S9icnqarMKQaxLfaiSUpZ9PhFSn8GcQJgHwMD+mUaXDz2Xym6hnOKmhHZJx/GlF&#10;HS7mIXSJqkT7MBm/EycoByY3SzKK07jeToRUJ2isCMNYbFb1QNoUP94S52bX/yZ0SFovsT3P5jQ3&#10;3LwZrGGnKppyq5GyGbfAYCPePD4t5sWKx23hiYNOUZ5P8bY4Qbexi2seV5r+Zg04IVa5N2VL8fEs&#10;GX1f8tZBv1lrjtR5bFUZdoOaH3J9J01eE/ULxWnt4Dfid9eAdTgsEMqV5CPjBEUJNM8kpGpK99cm&#10;59DAHjgB5Q/d9Po8Nh73NHmTyZc19gh/RWNj914me9X9HPSTGXPkzCa3NHm6yZtM3m7ycpMHmlzG&#10;fd8Wb+T1HVVG7dnsemLUNYRS28F7N6+UchG7ngMAvs3IdeMERQk0T3l6w2Hp4OShuONV/3A+QlWj&#10;6Vn8weTxdT8P/cLdY+95fYTJL9aYH6Fv11GKD1aTQcwPP04mB8exIJTaDj6v+ZepqEE9n2OwJKjK&#10;Qzq/xg9MiSrVxolGXAqpvnVIRpycARbfdzjf8fNueLZFWYk5PSsx/Oyr7I6xz428ckN5UA8J50FL&#10;hkk4l/Ir7v6HObHVzYtsfqyOeVD8PZuGMD/cWL02jgFVqe3gN+BHiw4DsEjECbkp7mKPiROVkxua&#10;x4dUg7F8Xg2kSjW9T1WhsW/GcThD7qi3aOhmZ/jGsv4z4offNUml/RQ89IiiVcYFTH4e7/kZxTmg&#10;3tMUbbfV1EU/8BgVuXR9xK2ncypWpXJeaqukOfYUUZgGi4Ty5Njnx4nKjq550sMnje3dkzeu6znQ&#10;NsrDoG+O7/+fNWMzNV7OoPtnfPlO5V69rt8ebBBNFyp8Id7zZLyneVA7R+Lr7ao2BLdSjx+0ynX2&#10;HeMAEUptDx9ODbmZg9DbsEQkhWDX249mLOfutUlq/Ps/Gohb3oU/bxDf+8qqYwfj5R/gKaRx0yGF&#10;o/uOcs/Zv8d7nDwfOzJM/NfTBuknJntI/WzGqjyl4APuvaOzm8fPr7+aXCiF7LueBwATUmjKZH97&#10;zdl77VGepXop9TykqtwL97743pMhu6755b6vttmmem4E9xnlHrhgeP0k3vNksO/qHPk3uYrVvpDm&#10;fTQk9pNr0s7Gux3cXAw5mpOqYICFIU3KOEG/GScsTX9bwiUgP1E9d827DUI4qWJSOLMLD5z0kEph&#10;jZvKhZVgOYlzY7d4L+8fbvFqdUzdzsyRzIizH/2IeujplvNa2nt8tHvPbLrboa7JLzoHFgvlORYv&#10;H81cU6Ts7JonRhCTgfxDN+5dT4NWUOWFu1Z8zyn5eqeNuHhNY3eM8MYtNcq9cGdR1Upke3HP1z1H&#10;VqvzLX+pqgim67faGMWYfSu+aTbc7eHTOEK6Ua833bDEqMpJOTxOWCpU26HM7xolygZjrus50AbO&#10;SL11fL8bybcsQ2Z3k/PkwPKgyhDZLV6fOLrBVaXprs6RZMSdYrKvepauoGpTdEP3fvHCtYMPUYew&#10;9f6KlfFdzwOAKVzY62Imf08zWCiHpikNkffLVVv2jZaMuNSqJXSpP7t69qAeAmnOx2vI7Tot3dsN&#10;6p1kxJ0af29v5oZcjp/J2+IaoJNAe/jN9nFyXlCAhcNPUFMMx8eJizeuBYqH1KTAoY87PDUXTvVj&#10;F0gemyOVe3S6fsuwA1TpmjQ33htvazJIdnlupHCqXX+rcR5mL4y49D40bfRS0NAuaU6+QOTDwSLj&#10;J2icsOzy2qP0xj1XPU3Sb7CwwY9d2TfsehpAg9c+IE2FUSdtjVQZ97s8N1x+2FflDJ9lpxizJ8X3&#10;uCGjF9Yk6Zk0nw4R+XCw6Lh+cbeKE5cGki1RVFr+xj4Mndd789BJqPC4xPe70YdPWeTwY5M9+zh+&#10;fcPPB5vzwbD/XVwPu1rMUM6J5KF9snry0FVezBBOPEmnWXBCQ3v4E3b+bJe91ROvLvQY7zWx13+K&#10;kxlF0Q7lCQ4PVE/d9aqMuBvF97rRvKc0foH00H6d8irrrt821LCaH681alS7iy1F6ubDavw9IdS4&#10;v3ry0FXuZb5nfL9NjBnMII5r0s2fFBtEWAb8RNX4oF+JTuBt4hNnvyfXLkM9UhbK59WnfC8wbczz&#10;koU87HrvaCSQH7dguHmdesI9It7HbcX93PmJUORJ2oevUI+8cK6HZ5Bj43slX7lFCiPuCPVkPkHP&#10;kdvx2Rx+ZJzM5MW1R9ZuxMb6DuqhN065J+HG8b020Rohq1bVuPL1IFHosFDIGXDRILmeu4cpZLVh&#10;Yz5+HCrrL6aeeOFW3fFydj04zXNtfO3AbMo5dVDyIHc9HwB2iKpQx4E1kxpawHmSUgPbXnnj3PtJ&#10;c+t/4ltvIjG7zI/7tar8FUKrHePufboXF7Z5/ofinjUZVn+RerIR0vS6+UR8jxQ0tIvPVz7BZHeh&#10;R2BZUKU4wvl8340TGdd9e5TNfw9Ou2/1SGkofxgdNHrjEW38IZ5yodKD/GuqFG/6m10PweBI4273&#10;ZXOc03va9dvxXvmcro164dIDN0tAX/a+i8X8vU4crybySWHHJEP5lUkfdz0fANaFNyA03tUSUm2X&#10;8szHyeHuKRemD2jaI/Pa+L5THlMjhpwqj8zH5IwIYcjNFZfHNRl7RU9ScSrDhr1w7vc9Wi6Uvsy4&#10;MUvj98H4HvHCtUu5qT5UPfHswkAojLibxInM7q9dklMqeRRC3tgkF6YvKDdOLxhL95toL5F+tjTk&#10;0mkYo4dhn4ziRUZVMv5m9/rdsaClEQMuGf2uj9f3lRuMXQ/DhlDuwbxmMWbo4fbwrUVC2H8v9SS/&#10;EgaE20WHA6R/FSf3Rhq0wtqUzX8/E+9Brw53V/WATUUHDxq9+WZaTPhxDNdkLATjodycdD0UvUXT&#10;HqQgb4/3d2LANeF5LXot3kw98ZiUXkz7+Kj4HvHCtY+vSg19LSf3AWBpKB54b4oTmlYjLeI8ncmz&#10;cAv15KHkkfOUROPqi/H9NvWAqjPkPqzKIE6Vfl0PRe9w93aLe/2ueA+2Fvdmw/fYGYVv6pORrtxz&#10;fO34XpvIH4Ud44240JOvdzoYBkB8uKaH3W3jhKasvV2y8JBd07FBvQgPeZR7aq6oynBtIqzqf341&#10;PeijsXgO30cOmsPN093cNVUhb3Wetw3dW/d70joJZ6ROQl7Lfl/dOKb18bGG+irCjvGe3VNNLixC&#10;qbCsqPJcBAU5agngentBOyRDLinsw/taqeqNKXv9n/H9+nypRsbS/177O6FdwCVU9JHrU97hvHH3&#10;0o9pqBD9WnFPmwqXJ49UMvxvV97PZSaOZ/Io3iy+x+3ufUO7JN0bNiCEUmF5KcIT7wizmirV1imT&#10;tX+onhobUu5ljFW5ZeJ7E+NZdvMPO+yDVXluqFzdRdz9C+OYdEVoH/Pr4l42ZsD5e6lxhXNvjlpz&#10;xnBaE1+N77OJfnqwNslITs+4+0mc0gBLTJrAUbHcIU5sQqrtU7Ycebh60jahRHnuTwhd/Dm+9yYf&#10;Wn6++k3IE1SEAMmV2zlUGFAm91EV5myqjYi/j34jGTY4e6onYdSA8nzCuxVzFp3bIkW+4d/sw301&#10;nt+EUmF5CRNYMaRqr38fJzgh1XYpG5j+0eS8qVq16znRJJrOozpkNAAubN9QCMkr6BXXniKETC6g&#10;asPSq2rgNlBl7G5SZfwGY+p1k8GuPMmNGHBuDkyOVzM5sIfFDGn+hfH8mXuvaSyhPSZeOJtXHxGh&#10;VOgDyr1xb4kTnCrV9imr716iHoWNPKoMufTenhbfs28C3LQh5xV2MJJvryJPr2/jvFH8mBTet2uZ&#10;/CiOazA4fHFKkwbcqjMO76X+5cH59/Ok+IabTC2A2WShVHtJVSr0g2Kne0ic8IRU50OZyHzlVddA&#10;tU+4Pm4jT4S9/kB8z02H5ErP3lb3+m2qjmyazHtCrHnF5Gp1+kUwOJ7rxrXJFiL+dpV5cC9WzzY0&#10;aWzjdT+T0+KbTx5pdG27+MjHn0zOL6pSoS+oUuBnNTkxTnRCqu1T5nFNjuNSTx5enuK97bFanbHZ&#10;uCHnf1d8UCYPz8km/7GaN1udFD70qbBkvbj74j2UoYfhj9xYTkJ+DVZQ1hlwk6PU1JM8OLeBSUZp&#10;aoxMLtwcceMdivgmmwSApUd5qOulcaKjYOZDacjdXf0ucvD9CS8ce4D599+oIVeE6rxXLlQF3tAb&#10;c6vVEUi9M6BL5AylInR6Gfv4vW4AS+9b40a2qrD6d+1yFinzWnU9VBtGuX69aXzPo9NxaCkyF9JQ&#10;c1Yq9BPlSvM6cdZzlup8KBO6f2NybvXIE+HRdKHDgSanjwYi90w0Oe/87wvj7CtYP2h/96DCM9eb&#10;MJ5HlRE99T41rhwOYcxkUHnvZZv3I/29X5tcULnB0/WQbRg3vmnMvx/fL8UMcyIacEm//txejzYK&#10;Q/S6Q4+Rsoae34oTfoWdYvu4SsrkKXqVevYw88gZcnHOXV95VeJoONTwA87P5fAQdYo98B6Tf1H+&#10;0J1Usy4z5XtSfubpvvYen2/Xv7qxmBQ2tbCR896nZEyfYnIZ9aiQIeDGOCtmUF7QA+1SzrUXilAq&#10;9BUXVnlsMfFRNu3iu9Qnw+KG6rHLX9MPuJu78WjNkPO/M1WrFQ/To01ukTY0hddqqXIV0/8aw8Te&#10;6xbkyhpvFk5z791Xpbcy9jUGXDAer6KeGXAB5RGOy2k6ZQC92j6rxUYkNKoe3Zeu5wdA46h6SF3c&#10;5B9pEQhl0zru4VZ3kkMvK6g03XbhMDckbRpy5e9NrQf83wlFF4+w/y+drTgxiLSgBp37P9MpFaXh&#10;djb7/+9o148XYxHe+2jz0GIKRV1D5mDAXbWYA10PYyMU9yJcP1u8d3TqnFitzqo+RuM1vPTedYBa&#10;VCV4h4l+VFwDKJ05UVOpF8JcvXvAlRTvMZwlmQy4tnLksmHXtDG34r4eDI2Q6B9ONNkrVRquVu1S&#10;tqgw6uZ1n1RvtPlQaZDd7X+9nsYFS78q3nubYVNPXQ5cCKFmHri+5Ci5sU9z+sFuvMvxgPZI45zG&#10;/f7qcXQDYISq3ftt48RfaVnBQ8VqIYHrqsf5cQEVDz2bbuE9pzBfG+1H1hr79DoYctk5wqvjE03e&#10;addwXNJ+6f/2Fa2qjLrUumRTEZpdV1865YZYaaxtdn+n7n84j8bh6dBA+oTiPaysumbeba/tIg8x&#10;3ctQvHO5PnrgAsrDqJdQLNxR3iQZ2scXNITWQueT844C9BJVD4I9FI+FWXVHJEHrlGHV8BDu1fmR&#10;s1DuvbiiyUlxDJo8ZH094z+VN6fcOxc4LYZnnq1xk+xR2LUwpryUxld4n7vFXLWRxNe7RSmNwVm/&#10;N8heGheHPMbkoya/K/7X7dFw2648R6jVsXT3atUZcD9wIepeeeAC3lCPrwmjdksa96xYDKDXqNrh&#10;PyPM/lWaUs6bMqz6cvXcGxdwBlAy5ELLiW+MBsT1K5ujZ7g05kbtSdx6qL5xdfVvdvmmyZvtdTCm&#10;QrPcy5ucfw3Dbl3iDILQeuZSGhe9hBDdK6MheXLN/74S/1dfYT73cVNlQAY+ZXI29TRFQNU9S8bp&#10;f44Go51m1rA2k2KxOP2vmYqUup4nAK2zWh0SHh4YZ/hF0clyHB7eW5LCAYf1NfzkUfEgNNld4/Yf&#10;yZBqu+BhFlmo2/0vdV46/zOhmfH3TD6jcaf+I02ebPIwk3/XuLnzXaPcPX7uoRq3o3iByZtNPqFx&#10;oUXIaTtD9XiP4eQop3mnQhR/zxu7r1Qecu7VHHYeuPTeQvVvWruEUedLGc34kgYQyQCYoDynI51x&#10;iTduvpSKKBzifgG5e9NXVHmgfHXlk9zY+JMXutpcZDl0hVG3lmG38T88rrYb/Z34ujx/s+vxCPh7&#10;9EDlYeVeGXABSX7zG+btd0eDQhSjC8qChnuKUCoMjTThTQkdHBfCirp7YA6VMqwaWkNMdpTqsUJS&#10;9dDf5N5vCFGOQocxROU9HF3PyzJk6T2pK8oNvG3x/98aHvLxQZ9kaxT/ufTzszxsi/De68KnvzS5&#10;lirjbVLk0Sc07WF8RXz/hFG7wUcwgvc6hfDxxMFwkMvFWY0Hlasy5GA+TBI6VD0Qgkeq92HVgKqH&#10;4+j9RgNgH7t+yg3QtmKslmF+1nnxSqNs2d6HvxeB99nH51IxV9Wz+ereV3qPd45j4Te9y3Av+0LK&#10;YU1zMeR1j7z6Xc8VgLkSH5hpZ1nX5wjmQ10y/03U0+q+OlxifzLkwsfhVJG025545ZbIkFt2fNGH&#10;97793eQB6nH+WyK9Lxf2v6SKdiJzqKaGHL/+w1zcX9EL1/V8AZgrUha2C32nRm0LosJGMc2XMj/u&#10;DxpXbo7CVH0MUZWoJqfK5ECTY904za3/2YDx3uFw9blvoZ1GKIaahE/VUwMuoFxHhvf7zThAbHa7&#10;oSyoeYviRqLruQLQCcp30v9VLBAU1PzwBkl6aKaKq8HkehStOnyILnjlRsfExTCWLypgnjZEsXkL&#10;rUuSt+kvyosXehs+9SjfVLw+jos/3J65N1/K8PXVFe9R13MFoBOU7zRD5/F/FosF5kedIfcyDbDq&#10;SjWhOo3n5wfceE3OA9Vy5cstGtmD0VXGKn78Vrvso0pX9LL61CNNnfn7kDgW28rxgrlReuEmRWB9&#10;TzcBWBPlD8u3FAsFRTVf/AMieZv+QwMpdPDIeXrkcgPteiuT77gxW7Qq1mUiqzpVbryFMPYNaxo0&#10;93oOSlPexn91Y0I/uO4o9eItfF43wKBRlXf1L8WCQVnNH/9QTYQO/oMz5ALOiPDHUwWP0APta/7A&#10;923FQ5b5W0/mtVytzlpN/NTk35Qn9fc69y0h5R5ge+/72fVPcVxW0uDN4R5BjvcSB44rUi+6njoA&#10;3SKX+2GL46NxweCN646y0CHkJF28qCjuetrMDeVeOR9iDf2hQr7cb93YZUdREWad4A0337hY8XM/&#10;Nwlhw3SObznWXU+DVnHvM+nBMA7J4+t1IXNpzqQ1nJ5Jdg1tXvDCASSUK+wbx7XjD9OG+eIfuOkB&#10;coLJ2VVUcA4JzTbmQr+y/7Sx+oUbwxQerGvSOxTKfLc0JhMvr33uxxrnfJ1FAzTeAu69bnIeng/H&#10;IaKhb7eUYdRwxJ2/T11PH4DukVNi8fr5uGD8OZYwX+oKHUKLh6kHztBwfeU2reZHdwVD5D4mXyvG&#10;cnQqQtF0t89zumwwnHndIl82uZvGZ9eWfSN735vQI0154f47jhEGXPeUBQ33Fl44gGn8wjAldsho&#10;9eRdyWH+eC9KeqCEQ9ZLo7vr6dMJxThkifcmN7Yxe4ddT5sM5tiwScdc9clDl8JN/j1NGW6xVUgo&#10;XrqeZns1u76tc6VmDB4Xh6v04sL8ydJKotd4sukY0kYDYIcoV+phgXzFLyChyDrB5YMkAyRwpAYc&#10;Vi3RGgaJyb42dI+063Hl0Ko657TMF1uGuV4abaNQaVGkkAhetwfb1y6kfI0P1nhLKK9+/rc4sOkM&#10;WwoZuqX0wt1feOEAZlOEVG49WkV44xYB/7BOCu2JigptqGHVElVhwTSPs/CgXa9q8nR7/a2aMR55&#10;ruJ8rzuIvsv5X4aBk9GWvG0rNd8fQspP1vjUi9JwS2HDwc4bNybJg3vIZPBoJbIIpPWXvHA/MdlD&#10;A990AKyJcg9GELxxi8PEM+AeMiEh3T+Iup5CC4WqUGvpnQsGzJXteoTJZ0xOrRnvZCAlI2m7M+ja&#10;9NhlfyP+ne2pFUj0tG2v+blT7GuftOujTQ7Q9FqetAoZOpo24K7vxpRWIotBbS5c8h4DwAyUh6Ru&#10;HRcQ3rgFwD1YJuEejRP5MeR2gMYPgM1lCDF+PoQZb2vyIpOvmpyyxj0ID5WQn5iMu+S5m3jvvHhP&#10;Xk1hRfp8+vnR74vG2lZNe9g8f9Z4k/V8k0Pt+y/g3s+U1415McaNT1ovB2l8kLqUb1bRdd1Rtlj6&#10;vvIzlbueRgCLi/KQVHh9zGhVVY0WUW7d4R8u3htzF2HI7RDlxlsy6LJ2BVHCMVOh1U7oQReKI0L4&#10;9S9TN2O2s2ZkkEXvWTL0yo/rvGmz7nnwsn3Drm8zeYzGzZ+z/LYom0rDjblQ4cZkt3jPg8fyr/Fe&#10;ph5kGHAd4+5B8sIl/baFYgaAdZAWTLzePC6kFRTcwlB2MA+vM0MOZbc+lIdcs9MJnITPnc/GNJxo&#10;crjGxt0rTY42CcbVz0x+b3L6LtzL0+PP/iz+ro/G3x1CvXcyuVr42zX/kzfawsNt0JXKOyKtCVUb&#10;ncuZnBzXDgbc4lB64Y5XMe8BYAeoUnjpwfCJ0eriFIdFwVcm+pDbXYoHFUpvJ1A+74M3KxlIdQaU&#10;l9Cfbm+NT9W4osaG1w1MbqZxSoKX8LkbBIMwfK/JxePPnsWFQac84nLFGiEsrIG3l9kZtIYBp+jt&#10;wYBbGMrmvuGsZCpSAXaWuHBSWOY6o9VVld6j7BaAGYbc3SXaRzSBcgNqZNglz5fys1xnymrsZ7Va&#10;NSiuM86yMK+cARlfb+Je7jpx7JMBd2V7nc5DpZnvYlEWM4RCnTPhZQbYBZQ/VML13X6BUb21EMzy&#10;yKV+SnhsWkDOQJMz8uLDJhlhm10hRfKgJS+a/55Nqg/hdv02lx43linF4OqKOXDiPNRFZLXwiF5D&#10;7hkEADuJX0C2ti5fFDeg+BaEomo1fS60mkgeJAw5GAxS5glNHrhQDPLPuDww4BaPlOeb7k04WcTn&#10;Znc9rQCWD1XKMB3H9dK4wHwYArpntTDk0utnadqj2vW0AmgNaarhc7jezq0VcuAWj7Khdmj5cjHh&#10;hQNoBlWenNCLKuWTkB+3YBSGXPKavlrTxnjXUwqgcZzxlkLb4fX93RLxjXzRWwuC01vJOfBMUWkP&#10;0Bx+QZn8Z7HgUIaLg384+T5LH1Y8OFr0koMe4gw4X2zy1MnCqI5vwoBbLLJ2SXb9pV3OpioVpOup&#10;BbD8KE+4DkbAj+ICpAHwYjIx5GLn/8DXNW5l4fOEup5aABtGztPsjLnXxXmfTsNI6wJdtUA4L1za&#10;cN5NtBQBaJ6oHFOOyW3iguM4rsXF35ORIWf38CSTq6jwyBGugGXFtW5J8/kcJp+K832bKk8PemrB&#10;SAacK2b4bOrTmIxxAGiImnDFR4sFiIJcMIoHV/LInWFyB7neZ8IrB0tG0d4lGXCXMflJnPtblacW&#10;wGJRthMJpA0mxQwAbaDciMtajtA3bmHxinKb+/xTVXniKOOHpcFvKF0Bw6Gqjj2jie+C44sZwkuT&#10;IxV1EV44gJbQ9M73OWkhprU5T0UA62byMIunbqQcoQ+YnFVFeFUoUFhQ3Bz1+W9Pmkx0FxlgY7mw&#10;lH0t/8/kHCmU2vUcA+g9qnIWwpmRP48LkSKHxWZW5eqPTa6kKpmYxsCwcMhtMFRtOEIV4wfcnKYZ&#10;+XKQDOx0vw6Xu68A0DLKG2neNi5EihyWgMI7sdVd762in5xQqLAAuHnpz6v9F5vKP0vz181r9M9i&#10;U6Z2hPZH/mSgrqcbQP9Ji03jnJRwfX9ckIRVlwCfUOzCT4E3mOxRVPthzEEnqMb7Fufmw6Spgh2J&#10;TeSiU4ZROZkBoCv8wjPZz+Rvo1U6zrnyCxYWE//A8yc8hB6AVxPHdUGHqDLYNrnCm/OoCp8GOEJr&#10;iag5meERigY6xQwAc0bT+SkPjQuTliPLg/fIhav3ajxW7h6nflyEO6BNlHvftrjXtzA5Kc7NbcVm&#10;EV2z+JRh1GOU3+uupx7A8CgXockXi4WKcl0OatuQ2IPys3a5uMZekVFPOXbM0Baq9EiYa8mA28Pk&#10;JW6uEj5dPvxGMR2xdUVVbWK6nnoAw0V5yC0szLJCDCW7HMyqXg15Kw/WtOcVYw4aQbO9b9c3OWE0&#10;IceeN6pPl5NkvCUDPHn5Of4PoGs0/XB/YlyoFDksIb56tSh6+KTJpVQ8bAE2glyRlKrNYGhd9GI3&#10;9yanL5D/tnSUHv4vizAqwGJRLkqT44qFi9JdLnyj1OABSffxnyaPcedV0lcOdgnl+mI3N6cOMfnf&#10;NAkVvW8Yb0tJWY0ajPHLi2pUgMUjLcyojA9QFfqgWnV58ffMe+W+bnJdEWKFnaQ489SHTi9iX3vn&#10;ZOK5s08x4JaSujzbh4swKsBiomJXbdcj4sIlrLrcZEd2FSHW15rsreKhTPEDlKTkdVWbvRQ6DZ7c&#10;R5mcGufUilzuG0dnLSc17UQ+rup+ox8AFhHlIZKguD8XFzBh1eXH37sV9/GfTB7uDiIfVbGG+YAx&#10;BwG5qlPX8y21DfnOZILhfesLZRj1FLudF45RGsKoAIuM8mrV0I37tNGqpglwH/CekbKv3PdMbq3c&#10;KzdR2EJxDw5Vm7lg2PuQ+4EaH7eUJlXY5NH3rR/4rgTJo3pHEUYFWA5UKeq0YO81WtljRU3bkX6w&#10;Vog1VLFeSzOMOeg/7t6Xxls42eVVvl9Y7BmG560f+HuYNniv1tiQ5zxmgGVBldJOHrm3j1Z41ScI&#10;hb38jO5h0cBzxX393SZXconsE2NO4qDrviJnvKV7b9eQN/k8Ra98JG3qJnOptZkKc8F56dOm7vsm&#10;u8vlwgHAkuAXrq3ts5v8Ii5037ATlp8yxOofzoE3mVxWuWE/MubImesX8b76nLfzmTzV5M9usmwV&#10;xlsfKfPggp5Pm7gtrHWAJUOVxyUp9euUC57Ks16RGXNFiDW8fqvGuVDewKeadUnx903TxtuFTJ5t&#10;crKbA1sLY5+13x98mkxa9w/QeI6QBwewrEhT+XGPjQucsGp/8flypTEXeJ997ro1/cJoPbAEqNqc&#10;Te6ba9R7jBmaJgAAE+dJREFUaY3POU3tQpLnbXv1IRu3nuHv6db4iTcrT6fpetoCwEZQVaEWXn/U&#10;L3hhxPWVWWexJj5rcjvlHhyKIBYUd49Cj7cthREevOzvUF6tXFdxylrvH2UeXKhS3z3OD/LgAPqA&#10;3K7MFvd57Pp/ccGTH9d/Ms+c8od7+NwPNW72ekHlPQYn3jnohjT2qkLfm9w9OpvJ3e0+fbG435P7&#10;S8Vp7ynz4P5ut/yy5MEB9AxfoRhfT/Lj6B83GErPXFnNeorJ65Uf5+XzrQi3zgnlhvQW93G4XtHk&#10;v+z1ie7epfN1yXkbCEV+Y9LhdxL94AD6iZTnx5kOeFhUBtvcjh3F33/KatZgyJWh1q+ZPMJkX7kE&#10;emdUYNA1SBrHOM5lkUKQ85rcU+MegN6Luk356R2s4WEwlQdnPEdxo+7nFAD0CE33j3tzoQh4CAyH&#10;0nBP3hxvJIS+Yh80OdwkhOG9lyjz0MHOo7xKuDTczqrxsVihRcwfinu3LXrQVzV9H6H/lAZcyHP2&#10;c6frqQ0AbaG8f1x4cHwzKgJ/vioPhGGRhVpjL8HMO2ef+71d3mJyGzmDziVQZ82ExYMkoxivkQHs&#10;io18nttNTV5h8oviHm1TETKl0nRw+HU6Wp82BX5il7OLalSAYaDqgZF2/hfVOB+KRsBQenVGhRBu&#10;XiSCQfcuk3sohlwLSV66wRp1M8aj9LYF2dvG9/Z2fUOR5xZIxvTE60axwnApTmcJ/N3kcsr1eddT&#10;HwDaRtUDJCXA3sTpCgodIOG9Pincmhl0IeRqEtqVPMHkmhqHAes8T7vFa+Z96gPFe92kwogt2oHs&#10;aXKQyaNNPq64gXKks3CT4ZbuA+txwDiv63b3+laKepxKVICBoWlD7qFRMWxzOz4eHBDwHqBUDZfC&#10;eyW/MHmPyQM1NlbO4o0YVyThvVOZcbfIqFo3I2PNFXtkXkcnZ7bvCSdl3N+ubzP5Wc2YrRSGG3lu&#10;MMHrY9e8OxQeUYkKMHRUNRAN15dFZUGhA6xF5iFKOXSuXY0nhAiPMnmixvle+2naO1WGHsODKRlG&#10;IwPPGX9TP7PR+V9nZGpspCWvWjLWkjdxrf8/hJdvYl8Pnsn3m/xc02so9evLPG6ESqEGPyeSXv5v&#10;uRy4MBcBYKD4zt5RIXx8pDkw5GDHlF6jiZdudfq4r/EPrK7+1S7fNXm3yeM1LpS4gsk5NB2GnWXk&#10;eQ9YMq52cx/PFPdz5c9MDMYZfzcT+z3ntOsBGp968YT4fsL7+uuMsSqNttK7CVDiG3UnffzhYqPR&#10;9SMEALpE+cMxPJxChdwPo8LAkIOdouhBNzLqokE3lU/nCF8LxRLHaVww8TyND/C+uf3sASb7mqQK&#10;vImRt4ahV2sMrvX9NV87l8ZFP1c2uaXJg0yeb/Jek+NN/lhT8JHGIBUklCFSiXUE66OuF9w37FN7&#10;CC8cAHg0XbG6v8nJUXH41iMAO0PmpUueJ2fkhIfTLMNOLiXzLxrn2n3H5HP2+feYvNJeP9fkcSYP&#10;NrmXyZ019uzdWuPQ7U3c9WCTwzT2nN3V5D4moeH1k0z+n8lr7Xd+wORLJt8z+ZVme9U8K9FL4hvv&#10;ll421g7sDFOtRDROS9hbTk9jwAHABFXeiJQoew3naRhdKXSAhig9UykM6z1YwTha6XrOxb+fcv68&#10;R7HOw8b6gI3iQ6hJ/55qcllRyAAAa6HKI5eO5rrNRLNwxiq0S51BlLxaYe5tjw81b+hti16wre5z&#10;6XvC929PP6vKSEyVoNnPFQbaymr9iQiERKFN/BybbKBtLl5bGHAAsB5UGHIat4oIlH2rALrG5w3V&#10;hjETM74uMZdhcZj0gnOfO1QYcACwM2g6R+6pIw2zukoPOQCAhnH6dLvTsfdMKS6rNPMFgJ1BRdWq&#10;yUujkgkhKLwYAAAN4Iy2FPYPhGIdihgAYNeQ60zv2i+8JSqYrV4HzUPRAQD0jSIdIOXBhYprDDgA&#10;2Biqemj5ZsBHRUWzNSkhQqsAADvHDAPuGcojIIRRAWDX0XRYNcgno8KhGTAAwM7jDbjUC+455Qk6&#10;woADgI3iFMrm2Cl/d3v9pah4MOQAANZPnQF3pDPgNlHIAACNoumK1XD8y7EjTcQ5qwAA66EuhPpi&#10;uRxk4YEDgDbQtCEXzrP8RlREE0OOHDkAgCl8e6ZkwL1IGHAAMC9Ub8h9PSokDDkAgBwfoUgnhwSe&#10;LQw4AJg3ruXIlvg6GHJfG2krQqsAAAl/Fmo6Bi7wNFXG28iAo5UIAMyNGkNuT00XO3CyAwAMlbrD&#10;7MPrI1QYcMIDBwDzJlaqBvHFDp+JdhsnOwDAUKk7zD4YcOEs6qAz6QMHAN2j6Ry5sLP8SNRZGHIA&#10;MDS8B27b5JOrq3fV2IBLupIQKgB0T1JGxe7yHU6JrZbKDQCgh3gdt81db6GxXtxNeOAAYNFwiskb&#10;cq+ISmzFJfRixAFAH/EGXMoL/rPJNeQMOLxvALCQqN6Qe1ZScIUhhzEHAH1hos9chf7PTS4pZ8AB&#10;ACw0rmrVV149zCm4Faf0MOQAYNnxTXy3xtfhNJu9VIRQAQAWHrmkXVUFD3eaaLwq2RdDDgCWlUlT&#10;89gDLm1Q369K702KGAAAlga55F1VO9HrmaI7NSo9mgIDwLJS20LEeIGmK/a7VscAALuGpg25S5n8&#10;NCq8sgUJxhwALDTR+zbVQsQY9YCTywumiAEAlh4VhpwptnPZ9fNR8W1TnlOCIQcAC4k/gcZFE0J0&#10;4aaqvG+cwgAA/UIuxJBOerDXb0j6UFVIAkMOABaNVWfATQoYjB+YXEL0gAOAvqOq4MG3IHmsU5ST&#10;ggfOXAWABcHro7DZTK2SPmByZtFCBOD/t3fnobZVZQDAe76XIpVlkVPZP0Iz5h8NSBMVFEVoRAPR&#10;IBVUqBEZ9UdR0gAZzQVF0UglUUEEpUEEiZk0l0mlgVKEqTmkGdV7972vb9299zlrr7PPfdd8793p&#10;94OPfc49x+t9956z1ne+NbFTxDx5K0MOQzJ3Vsa/+oZx+IRreBXYaFMnMBQXhgUMwE4U84pcPU/u&#10;kXn9w2qr2c01seAB2EgLw6fZNv0zL2dHsxemBQzAjhLTW5AcG90eS0MVzjw54EirV5/W+7/9Kibm&#10;v0nggB0r5hW53dVpD++oGtS91W2JHHA4LRs+/WzGUfXoQRg+BVg4c3VYnv+cjFtWW9VqeNU8OeAw&#10;qNuVA8P2IXn9T15eFYsn0Gx0swmweUQzT66/npxxWd+wlhVhK0MLGxI54NAYrT4dhk/z+uu8PCrs&#10;/wawPrE4T67E+6sG1+pV4FAYbWVUbd5bfDLmq+fNfwNYrxgPrw63n5sN6M19A1sa22GvJokccHfV&#10;Cdz+6visMoXjBdX83NXhU8kbwN0Q1SffjGEeygkZ36sa4tnmwCGRAw7uQFPBrxcvfDcfOqma+2b4&#10;FOCeiOnh1TfHvBK3tzkORzIHTKnbh9J+DMOn/80m5Pxo9q4MCRzAPVc1qGWJ//Dp+HHR7dtkTzlg&#10;LQciprcOyabj8ryUjcbv1bctsykcABwi1RyV+pNyaXQvqhprJz0AtWXVt33ZppRzm2dtSj91QwIH&#10;cLjExH5NGU/NuKZqtFXlYGcbvferhQvFj/P+Y2Pelqi+ARwpVeNbJ3NHZ3y02jFAVQ52prb6NiRw&#10;/864IMx9A9hYdeMbTVUuG+irZ635+BO4ZA62r9GpCzE+su+SmJ97WpI41TeAjRbz5K3Mjxv2dCrX&#10;91YNepn/srqa1QbBsO207+l91Yr1v2W8IqZXuW908wVAEdNz5c6I+bFdhSFW2F6WDZ0Wn844PuYf&#10;8lTfADarGA+x7qnmzb0h49bVFr+ryK1UDb1EDraetYZOr8w4M6bbgo1upgA4mFg8tuvEbMi/MOsB&#10;urlyhlhhaxklb82c15syXh/jubJOXQDYaqKpyg23s9F/Wl5/XjX8hlhha6jfmyv5Xq63EvpExgOj&#10;WewEwBYW8+RtV3UGa7lfhlhvqjqFejK0ZA42h/as03be23czTo+JoVOH1gNsE/W+cuV+f7t8cv/I&#10;0Cn08+X2hcocbAaj5C3fn/W8t19mPC8MnQLsDEuO7irx6IxvVR3ESlSnPpgzB0fUsqOyiuszXhvj&#10;/d5W574CsAPEPHkbDbFmPCPj8qrDKFU5R3jBkbFW8nZzRjnr9NiY3k5oo5sVAI60aD7N9/HijKuq&#10;DmS2krXqaCR0cGgcqOajtsnbHRnvi4lFCyF5A9jZ6s6g6RxKla4M2/yp6lBsSwKHzlqVtzszPpRx&#10;SkyvMt/opgOAzSKWJ3PHZJyfcV3VwajMwf9narXpVPL2kBivOLVoAYC1xfJkrszFmUrmVsJqVliP&#10;1fdGn8SV981sq5D80m15+UDGQ8OKUwDuiRgnc/VK1pLMnZdxbdU5DatZ605KMgeLx2ONkrd0Q8aF&#10;GSfGfKh091B5A4D/W8xXwrWVuaMzXp3x21lv1e8zZ9NgdroDveFujKcgFNfkw2/K63Gh8gbA4RTL&#10;h1lLvDDjsqYTG82bU51jBzjY6QrFFRkvy7h39eFoj8obAIddLEnmSofUn8v6zabj2tef8ag6x3bV&#10;HkrfDpmWhQvlfVH2YWzfPypvABxZa3VGGY/M+Eh2ZvXZrPv76lw7b05Cx1Z0oHkNj46s60dS/5px&#10;UcbDm9NSdtf3AWBDNJ3T6qbB1dfKBqXnRnfOY937jVa1GmplC1l9rVZz3tqqW1FOPTkn437RvDei&#10;mmMKAJtCjCtzpbMaDbXm9VkZF+ftu2a9Yb8QIroqxqxzDAkdm8vCCtP+g0jtxoxPZTwxFqvUkjcA&#10;toaqA9vVd2J1xe7UjLdGtaq1ty/mw1F1hwkboX0d1h84BuX2D6Oruh0fa7zuAWDLiXFFol3VWiZ6&#10;fz7j700Humy4VVLH4TQ5z61fqFD7fcZ78uuPiSVVtyEAYFuIqkpRz6XL2w+Krprx/bz9n6bDrBO6&#10;esgVDoVlFbc2cSuLFD6T8cxozhgOq0wB2EmiS97KIoi2Ondafu0tGVfGYuVt2TFfkjrW68BELEvc&#10;bs74WsbZMV6ksFB1A4AdZej8Yl6d29V0lKdnvDPj5xOdcRnmKrF/qMxZFMEa6n3c6lWl+5vn3ZgP&#10;X5zXF0W3uro9scRwKQDUYnF4ql3xekbG2zN+kp3q3qbjnXXIzZwmSd3ONFrp3F+HfQrbVaXF9Rmf&#10;i67i9oBYTNxmw6UAwBKxxlYlVTwi440Zl2b8Y6IDHzrr/dX8OQnd9taeVVqfnLC/eWL52i8yLsrb&#10;T8/rsTH9ultN3EpCBwDcTTGviixL6E7KeHF0q1z/NNG51/Od9ledvUrd1jX6+w2VtphXZNu5bcUN&#10;Gd/Op74huhNF6tfWQsVN4gYAh1gsWRHYx9EZT8h4W3bCl2bcMtGZDx39aJPhKjlgc2orqsP2H8uS&#10;tjsyLst4b3Rb2dw/Fj8AlHmYq3PchtcWAHCYVR3xkNBNVenK1iXPyXhf36HftiQ5qJOBqTl1krsj&#10;Z7RIZaLKNjWnrbg944qMD+Z/clZ0Fdplw/NWlQLAZhBVJSWa+Ux1ZOdeOvZnZ7w7uj3p/rYkIagT&#10;hpX+eLBZMmcV7CEzqoJWCxBWf/99Yt2uHh3cUKqt0f0tS6J+SnOO72hFab3yGQDYpKrOfFalm9i+&#10;pMRxGWfmY+dmfDlv/ybjzslso0sw6ordLLmrDkNvExMWk7R6OHRIlvfG9JDo4NaMn2V8NuN1+W2e&#10;kDHat63/m9dVWUkbAGx1VWdfOvZSqdsTE5W6Ph4W3a785XzXr2b8Krr5Vcu0laOVau+6OnGpE5rt&#10;ZlSlrP7NbaK2bP7aoDz/pozLo0vYzst4SsbJsVhVHf6e5W85q7RZkAAA21yMk7rdw8kRzXFgw+0T&#10;Mp6c8ZqMD0W3tckf8/F2e5MpK1UCM6viRZf81cO0bdK3UZW9ZZWzURWt/9lLwrpS7b+2t799sJ+3&#10;PF5Wi/4yn//1vL4r4yUZj4uuOjqVXNcrSM1pAwAW9qZbSOyWRKkAnZrPeVJeXx7d3KyvZPwov3Zd&#10;Xu9aRzIzGCpW9Vy8vdEkf33Fb9gqZRRrJFx1VWx47uw6fM82GYs+Ieuj/v+uVzkDtxxbVSqZ38n4&#10;RMabMp6XUQ6OL4tORklzE8Pvv/wtRlVTAIClYkliF/OJ8qOKXZOMHBPdEODjM8pKybI3WVkh+6WM&#10;H0Q39+76jFv7xGkrKQlhqUD+JePq6Fb9lmrahzMuyHhpxtMyTovuvNFlw9btQhQLEACAwyfG1aM6&#10;udsT09ucTA3Plrhv3j8lutMnyt52z814ZXTVqgszPpaPfzGv38i4JONH0U3u/13GtSWJ6lfX3p7X&#10;sr1GWZBx1xpxR/+82/JahjL/XL5P3r4qrz/tv/8lef+bGV/I2x+Prrr45oxzMp6fcWbGo/PxU6PZ&#10;d62tqA33q42ah9/PUaG6BgBsFkPCUlXlFhK8fmPZo5YlPuuM8v3KpsblqKj79MlUmUf24D4pPLmN&#10;/usP6p93XP/fHdt/n4XE827+XMO/aXeM56yVf/+u+nsBAGw5SxKlXVUS1CZCe5qEaF1J1VoJ2DqS&#10;s9Wfp5+LtifGP09bRZvah2+jf80AABtvnQnYkFDt6ueTrScOmggCAAAAAAAAAAAAAAAAAAAAAAAA&#10;AAAAAAAAAAAAAAAAAAAAAAAAAAAAAAAAAAAAAAAAAAAAAAAAAAAAAAAAAAAAAAAAAAAAAAAAAAAA&#10;AAAAAAAAAAAAAAAAAAAAAAAAAAAAAAAAAAAAAAAAAAAAAAAAAAAAAAAAAAAAAAAAAAAAAAAAAAAA&#10;AAAAAAAAAAAAAAAAAAAAAAAAAAAAAAAAAAAAAAAAAAAAG+N/qvIsyO8JsF4AAAAASUVORK5CYIJQ&#10;SwMEFAAGAAgAAAAhABys3PTgAAAACQEAAA8AAABkcnMvZG93bnJldi54bWxMj8FOwzAQRO9I/IO1&#10;SNyok0JKGuJUVQWcKiRaJNSbG2+TqPE6it0k/XuWExxnZzQ7L19NthUD9r5xpCCeRSCQSmcaqhR8&#10;7d8eUhA+aDK6dYQKruhhVdze5DozbqRPHHahElxCPtMK6hC6TEpf1mi1n7kOib2T660OLPtKml6P&#10;XG5bOY+ihbS6If5Q6w43NZbn3cUqeB/1uH6MX4ft+bS5HvbJx/c2RqXu76b1C4iAU/gLw+98ng4F&#10;bzq6CxkvWtYJowQFyfMcBPvpMmWUIx+ekgXIIpf/CYo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U6gciVBwAAICMAAA4AAAAAAAAAAAAAAAAA&#10;OgIAAGRycy9lMm9Eb2MueG1sUEsBAi0ACgAAAAAAAAAhAAwxMpaXIQAAlyEAABQAAAAAAAAAAAAA&#10;AAAA+wkAAGRycy9tZWRpYS9pbWFnZTEucG5nUEsBAi0ACgAAAAAAAAAhAKYf0ylZdAAAWXQAABQA&#10;AAAAAAAAAAAAAAAAxCsAAGRycy9tZWRpYS9pbWFnZTIucG5nUEsBAi0AFAAGAAgAAAAhABys3PTg&#10;AAAACQEAAA8AAAAAAAAAAAAAAAAAT6AAAGRycy9kb3ducmV2LnhtbFBLAQItABQABgAIAAAAIQAu&#10;bPAAxQAAAKUBAAAZAAAAAAAAAAAAAAAAAFyhAABkcnMvX3JlbHMvZTJvRG9jLnhtbC5yZWxzUEsF&#10;BgAAAAAHAAcAvgEAAFiiAAAAAA==&#10;">
                <v:group id="Grupo 28" o:spid="_x0000_s1089"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yYzAAAAOMAAAAPAAAAZHJzL2Rvd25yZXYueG1sRI9Ba8JA&#10;EIXvhf6HZQq91U0UrUZXEbGlBylUC+JtyI5JMDsbstsk/vvOodDjzLx5732rzeBq1VEbKs8G0lEC&#10;ijj3tuLCwPfp7WUOKkRki7VnMnCnAJv148MKM+t7/qLuGAslJhwyNFDG2GRah7wkh2HkG2K5XX3r&#10;MMrYFtq22Iu5q/U4SWbaYcWSUGJDu5Ly2/HHGXjvsd9O0n13uF1398tp+nk+pGTM89OwXYKKNMR/&#10;8d/3h5X68zSZTaavC6EQJlmAXv8CAAD//wMAUEsBAi0AFAAGAAgAAAAhANvh9svuAAAAhQEAABMA&#10;AAAAAAAAAAAAAAAAAAAAAFtDb250ZW50X1R5cGVzXS54bWxQSwECLQAUAAYACAAAACEAWvQsW78A&#10;AAAVAQAACwAAAAAAAAAAAAAAAAAfAQAAX3JlbHMvLnJlbHNQSwECLQAUAAYACAAAACEAlMYMmMwA&#10;AADjAAAADwAAAAAAAAAAAAAAAAAHAgAAZHJzL2Rvd25yZXYueG1sUEsFBgAAAAADAAMAtwAAAAAD&#10;AAAAAA==&#10;">
                  <v:group id="Grupo 27" o:spid="_x0000_s1090"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kpyQAAAOMAAAAPAAAAZHJzL2Rvd25yZXYueG1sRE/NasJA&#10;EL4X+g7LCL3pJq1RG11FpIoHEdRC6W3IjkkwOxuy2yS+fbcg9Djf/yxWvalES40rLSuIRxEI4szq&#10;knMFn5ftcAbCeWSNlWVScCcHq+Xz0wJTbTs+UXv2uQgh7FJUUHhfp1K6rCCDbmRr4sBdbWPQh7PJ&#10;pW6wC+Gmkq9RNJEGSw4NBda0KSi7nX+Mgl2H3fot/mgPt+vm/n1Jjl+HmJR6GfTrOQhPvf8XP9x7&#10;HebPpuMomY6Td/j7KQAgl78AAAD//wMAUEsBAi0AFAAGAAgAAAAhANvh9svuAAAAhQEAABMAAAAA&#10;AAAAAAAAAAAAAAAAAFtDb250ZW50X1R5cGVzXS54bWxQSwECLQAUAAYACAAAACEAWvQsW78AAAAV&#10;AQAACwAAAAAAAAAAAAAAAAAfAQAAX3JlbHMvLnJlbHNQSwECLQAUAAYACAAAACEATdMpKckAAADj&#10;AAAADwAAAAAAAAAAAAAAAAAHAgAAZHJzL2Rvd25yZXYueG1sUEsFBgAAAAADAAMAtwAAAP0CAAAA&#10;AA==&#10;">
                    <v:shape id="Imagen 1" o:spid="_x0000_s1091" type="#_x0000_t75" style="position:absolute;width:56121;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OzAAAAOMAAAAPAAAAZHJzL2Rvd25yZXYueG1sRI9BT8JA&#10;EIXvJvyHzZhwky0NmFJZCBiJxOiBKvdJd2wburOlu0D9987BxOPMe/PeN8v14Fp1pT40ng1MJwko&#10;4tLbhisDX5+7hwxUiMgWW89k4IcCrFejuyXm1t/4QNciVkpCOORooI6xy7UOZU0Ow8R3xKJ9+95h&#10;lLGvtO3xJuGu1WmSPGqHDUtDjR0911SeioszcN5t3k6Hxev7S1oeP87FfLrf8tGY8f2weQIVaYj/&#10;5r/rvRX8WZbN5ossFWj5SRagV78AAAD//wMAUEsBAi0AFAAGAAgAAAAhANvh9svuAAAAhQEAABMA&#10;AAAAAAAAAAAAAAAAAAAAAFtDb250ZW50X1R5cGVzXS54bWxQSwECLQAUAAYACAAAACEAWvQsW78A&#10;AAAVAQAACwAAAAAAAAAAAAAAAAAfAQAAX3JlbHMvLnJlbHNQSwECLQAUAAYACAAAACEAF/18jswA&#10;AADjAAAADwAAAAAAAAAAAAAAAAAHAgAAZHJzL2Rvd25yZXYueG1sUEsFBgAAAAADAAMAtwAAAAAD&#10;AAAAAA==&#10;" stroked="t" strokecolor="black [3213]" strokeweight=".25pt">
                      <v:imagedata r:id="rId45" o:title=""/>
                      <v:path arrowok="t"/>
                    </v:shape>
                    <v:shape id="_x0000_s1092" type="#_x0000_t202" style="position:absolute;left:18383;top:190;width:18081;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CygAAAOMAAAAPAAAAZHJzL2Rvd25yZXYueG1sRE9La8JA&#10;EL4L/Q/LFHrTjY8ETV1FAlIpejD10tuYHZPQ7Gya3WraX+8WCj3O957lujeNuFLnassKxqMIBHFh&#10;dc2lgtPbdjgH4TyyxsYyKfgmB+vVw2CJqbY3PtI196UIIexSVFB536ZSuqIig25kW+LAXWxn0Iez&#10;K6Xu8BbCTSMnUZRIgzWHhgpbyioqPvIvo+A12x7weJ6Y+U+Tvewvm/bz9B4r9fTYb55BeOr9v/jP&#10;vdNh/jiJp8liFk/h96cAgFzdAQAA//8DAFBLAQItABQABgAIAAAAIQDb4fbL7gAAAIUBAAATAAAA&#10;AAAAAAAAAAAAAAAAAABbQ29udGVudF9UeXBlc10ueG1sUEsBAi0AFAAGAAgAAAAhAFr0LFu/AAAA&#10;FQEAAAsAAAAAAAAAAAAAAAAAHwEAAF9yZWxzLy5yZWxzUEsBAi0AFAAGAAgAAAAhAMQP94LKAAAA&#10;4wAAAA8AAAAAAAAAAAAAAAAABwIAAGRycy9kb3ducmV2LnhtbFBLBQYAAAAAAwADALcAAAD+AgAA&#10;AAA=&#10;" filled="f" stroked="f" strokeweight=".5pt">
                      <v:textbo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v:textbox>
                    </v:shape>
                    <v:rect id="Rectángulo 6" o:spid="_x0000_s1093" style="position:absolute;left:46196;top:857;width:8700;height:1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AjyAAAAOMAAAAPAAAAZHJzL2Rvd25yZXYueG1sRE/NSgMx&#10;EL4LvkMYwYvYRFvL7tq0iCL00ItbRY9DMt1dTCZLEtv17Y0geJzvf1abyTtxpJiGwBpuZgoEsQl2&#10;4E7D6/75ugKRMrJFF5g0fFOCzfr8bIWNDSd+oWObO1FCODWooc95bKRMpiePaRZG4sIdQvSYyxk7&#10;aSOeSrh38lappfQ4cGnocaTHnsxn++U1OFPvTL1438VF7a6e2kN4228/tL68mB7uQWSa8r/4z721&#10;Zb6aV5W6q5dz+P2pACDXPwAAAP//AwBQSwECLQAUAAYACAAAACEA2+H2y+4AAACFAQAAEwAAAAAA&#10;AAAAAAAAAAAAAAAAW0NvbnRlbnRfVHlwZXNdLnhtbFBLAQItABQABgAIAAAAIQBa9CxbvwAAABUB&#10;AAALAAAAAAAAAAAAAAAAAB8BAABfcmVscy8ucmVsc1BLAQItABQABgAIAAAAIQAytwAjyAAAAOMA&#10;AAAPAAAAAAAAAAAAAAAAAAcCAABkcnMvZG93bnJldi54bWxQSwUGAAAAAAMAAwC3AAAA/AIAAAAA&#10;" fillcolor="#0070c0" strokecolor="black [3213]" strokeweight=".25pt">
                      <v:textbo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v:textbox>
                    </v:rect>
                  </v:group>
                  <v:group id="_x0000_s1094" style="position:absolute;left:2315;top:2798;width:53799;height:27828" coordorigin="-11030,2513" coordsize="53598,2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2+yAAAAOMAAAAPAAAAZHJzL2Rvd25yZXYueG1sRE9fa8Iw&#10;EH8f+B3CCb7NpBWHVqOIONmDDKbC2NvRnG2xuZQma+u3XwaDPd7v/623g61FR62vHGtIpgoEce5M&#10;xYWG6+X1eQHCB2SDtWPS8CAP283oaY2ZcT1/UHcOhYgh7DPUUIbQZFL6vCSLfuoa4sjdXGsxxLMt&#10;pGmxj+G2lqlSL9JixbGhxIb2JeX387fVcOyx382SQ3e63/aPr8v8/fOUkNaT8bBbgQg0hH/xn/vN&#10;xPlqniwXapam8PtTBEBufgAAAP//AwBQSwECLQAUAAYACAAAACEA2+H2y+4AAACFAQAAEwAAAAAA&#10;AAAAAAAAAAAAAAAAW0NvbnRlbnRfVHlwZXNdLnhtbFBLAQItABQABgAIAAAAIQBa9CxbvwAAABUB&#10;AAALAAAAAAAAAAAAAAAAAB8BAABfcmVscy8ucmVsc1BLAQItABQABgAIAAAAIQDho22+yAAAAOMA&#10;AAAPAAAAAAAAAAAAAAAAAAcCAABkcnMvZG93bnJldi54bWxQSwUGAAAAAAMAAwC3AAAA/AIAAAAA&#10;">
                    <v:shape id="_x0000_s1095" type="#_x0000_t202" style="position:absolute;left:6651;top:2513;width:14725;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6XygAAAOMAAAAPAAAAZHJzL2Rvd25yZXYueG1sRE9LT8JA&#10;EL6b+B82Y+JNdltESGUhpAnBGDnwuHAbukPb2J2t3QWqv941IfE433um89424kKdrx1rSAYKBHHh&#10;TM2lhv1u+TQB4QOywcYxafgmD/PZ/d0UM+OuvKHLNpQihrDPUEMVQptJ6YuKLPqBa4kjd3KdxRDP&#10;rpSmw2sMt41MlXqRFmuODRW2lFdUfG7PVsN7vlzj5pjayU+Trz5Oi/Zrfxhp/fjQL15BBOrDv/jm&#10;fjNx/nD4nIxVolL4+ykCIGe/AAAA//8DAFBLAQItABQABgAIAAAAIQDb4fbL7gAAAIUBAAATAAAA&#10;AAAAAAAAAAAAAAAAAABbQ29udGVudF9UeXBlc10ueG1sUEsBAi0AFAAGAAgAAAAhAFr0LFu/AAAA&#10;FQEAAAsAAAAAAAAAAAAAAAAAHwEAAF9yZWxzLy5yZWxzUEsBAi0AFAAGAAgAAAAhADvF7pfKAAAA&#10;4wAAAA8AAAAAAAAAAAAAAAAABwIAAGRycy9kb3ducmV2LnhtbFBLBQYAAAAAAwADALcAAAD+AgAA&#10;AAA=&#10;" filled="f" stroked="f" strokeweight=".5pt">
                      <v:textbo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v:textbox>
                    </v:shape>
                    <v:shape id="Freeform 2" o:spid="_x0000_s1096"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RuxgAAAOMAAAAPAAAAZHJzL2Rvd25yZXYueG1sRE/NagIx&#10;EL4X+g5hBC+iSYXKujWKFoQeW9eLt2Ez3SxuJtskutu3bwqFHuf7n81udJ24U4itZw1PCwWCuPam&#10;5UbDuTrOCxAxIRvsPJOGb4qw2z4+bLA0fuAPup9SI3IIxxI12JT6UspYW3IYF74nztynDw5TPkMj&#10;TcAhh7tOLpVaSYct5waLPb1aqq+nm9PwXl3wayYPh2HdhX7ch5mz1U3r6WTcv4BINKZ/8Z/7zeT5&#10;z6u1UqoolvD7UwZAbn8AAAD//wMAUEsBAi0AFAAGAAgAAAAhANvh9svuAAAAhQEAABMAAAAAAAAA&#10;AAAAAAAAAAAAAFtDb250ZW50X1R5cGVzXS54bWxQSwECLQAUAAYACAAAACEAWvQsW78AAAAVAQAA&#10;CwAAAAAAAAAAAAAAAAAfAQAAX3JlbHMvLnJlbHNQSwECLQAUAAYACAAAACEAW4BUbsYAAADjAAAA&#10;DwAAAAAAAAAAAAAAAAAHAgAAZHJzL2Rvd25yZXYueG1sUEsFBgAAAAADAAMAtwAAAPoCAAAAAA==&#10;" path="m,l995534,r,960250l,960250,,xe" stroked="f">
                      <v:fill r:id="rId22" o:title="" recolor="t" rotate="t" type="frame"/>
                      <v:path arrowok="t"/>
                    </v:shape>
                    <v:roundrect id="_x0000_s1097" style="position:absolute;left:2523;top:8625;width:11754;height:13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ErxwAAAOMAAAAPAAAAZHJzL2Rvd25yZXYueG1sRE/NasJA&#10;EL4LfYdlCt50E8WkpK5SSgVBL1oL9TZkp0lIdjZk1xjf3hWEHuf7n+V6MI3oqXOVZQXxNAJBnFtd&#10;caHg9L2ZvIFwHlljY5kU3MjBevUyWmKm7ZUP1B99IUIIuwwVlN63mZQuL8mgm9qWOHB/tjPow9kV&#10;Und4DeGmkbMoSqTBikNDiS19lpTXx4tR8Fuf9j+6Hr54vjvzboFt1Mdnpcavw8c7CE+D/xc/3Vsd&#10;5s+TNI2TdLaAx08BALm6AwAA//8DAFBLAQItABQABgAIAAAAIQDb4fbL7gAAAIUBAAATAAAAAAAA&#10;AAAAAAAAAAAAAABbQ29udGVudF9UeXBlc10ueG1sUEsBAi0AFAAGAAgAAAAhAFr0LFu/AAAAFQEA&#10;AAsAAAAAAAAAAAAAAAAAHwEAAF9yZWxzLy5yZWxzUEsBAi0AFAAGAAgAAAAhAEPAESvHAAAA4wAA&#10;AA8AAAAAAAAAAAAAAAAABwIAAGRycy9kb3ducmV2LnhtbFBLBQYAAAAAAwADALcAAAD7AgAAAAA=&#10;" fillcolor="white [3212]" strokecolor="#09101d [484]" strokeweight="1.5pt">
                      <v:stroke joinstyle="miter"/>
                      <v:textbo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95290208"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v:textbox>
                    </v:roundrect>
                    <v:roundrect id="_x0000_s1098" style="position:absolute;left:-11030;top:8816;width:11927;height:1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CzzAAAAOMAAAAPAAAAZHJzL2Rvd25yZXYueG1sRI9Ba8JA&#10;EIXvhf6HZQq91Y2t1hhdpZQWBL1oFfQ2ZKdJSHY2ZLcx/ffOodDjzLx5733L9eAa1VMXKs8GxqME&#10;FHHubcWFgePX51MKKkRki41nMvBLAdar+7slZtZfeU/9IRZKTDhkaKCMsc20DnlJDsPIt8Ry+/ad&#10;wyhjV2jb4VXMXaOfk+RVO6xYEkps6b2kvD78OAPn+rg72Xr44JfthbdTbJN+fDHm8WF4W4CKNMR/&#10;8d/3xkr9+WQ6m6TpXCiESRagVzcAAAD//wMAUEsBAi0AFAAGAAgAAAAhANvh9svuAAAAhQEAABMA&#10;AAAAAAAAAAAAAAAAAAAAAFtDb250ZW50X1R5cGVzXS54bWxQSwECLQAUAAYACAAAACEAWvQsW78A&#10;AAAVAQAACwAAAAAAAAAAAAAAAAAfAQAAX3JlbHMvLnJlbHNQSwECLQAUAAYACAAAACEAKbSws8wA&#10;AADjAAAADwAAAAAAAAAAAAAAAAAHAgAAZHJzL2Rvd25yZXYueG1sUEsFBgAAAAADAAMAtwAAAAAD&#10;AAAAAA==&#10;" fillcolor="white [3212]" strokecolor="#09101d [484]" strokeweight="1.5pt">
                      <v:stroke joinstyle="miter"/>
                      <v:textbo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4218525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v:textbox>
                    </v:roundrect>
                  </v:group>
                </v:group>
                <v:roundrect id="_x0000_s1099" style="position:absolute;left:29381;top:9139;width:11195;height:1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7ygAAAOIAAAAPAAAAZHJzL2Rvd25yZXYueG1sRI9Ba8JA&#10;FITvhf6H5RV6q7tJUDS6SiktFOxFa0Fvj+wzCcm+DdltTP99VxA8DjPzDbPajLYVA/W+dqwhmSgQ&#10;xIUzNZcaDt8fL3MQPiAbbB2Thj/ysFk/PqwwN+7COxr2oRQRwj5HDVUIXS6lLyqy6CeuI47e2fUW&#10;Q5R9KU2Plwi3rUyVmkmLNceFCjt6q6ho9r9Ww7E5fP2YZnznbHvi7RQ7NSQnrZ+fxtcliEBjuIdv&#10;7U+jIVOLaZrOswSul+IdkOt/AAAA//8DAFBLAQItABQABgAIAAAAIQDb4fbL7gAAAIUBAAATAAAA&#10;AAAAAAAAAAAAAAAAAABbQ29udGVudF9UeXBlc10ueG1sUEsBAi0AFAAGAAgAAAAhAFr0LFu/AAAA&#10;FQEAAAsAAAAAAAAAAAAAAAAAHwEAAF9yZWxzLy5yZWxzUEsBAi0AFAAGAAgAAAAhAK2R4rvKAAAA&#10;4gAAAA8AAAAAAAAAAAAAAAAABwIAAGRycy9kb3ducmV2LnhtbFBLBQYAAAAAAwADALcAAAD+AgAA&#10;AAA=&#10;" fillcolor="white [3212]" strokecolor="#09101d [484]" strokeweight="1.5pt">
                  <v:stroke joinstyle="miter"/>
                  <v:textbo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1535906869"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3">
                                        <a:extLst>
                                          <a:ext uri="{96DAC541-7B7A-43D3-8B79-37D633B846F1}">
                                            <asvg:svgBlip xmlns:asvg="http://schemas.microsoft.com/office/drawing/2016/SVG/main" r:embed="rId44"/>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v:textbox>
                </v:roundrect>
                <w10:wrap type="square"/>
              </v:group>
            </w:pict>
          </mc:Fallback>
        </mc:AlternateContent>
      </w:r>
      <w:r w:rsidR="00732E98">
        <w:t>Botón “Reportes”: Permite generar reportes de los inventarios.</w:t>
      </w:r>
      <w:bookmarkStart w:id="191" w:name="_Toc210291303"/>
      <w:r>
        <w:rPr>
          <w:noProof/>
        </w:rPr>
        <mc:AlternateContent>
          <mc:Choice Requires="wps">
            <w:drawing>
              <wp:anchor distT="0" distB="0" distL="114300" distR="114300" simplePos="0" relativeHeight="251880448" behindDoc="0" locked="0" layoutInCell="1" allowOverlap="1" wp14:anchorId="54F5FE61" wp14:editId="5023666E">
                <wp:simplePos x="0" y="0"/>
                <wp:positionH relativeFrom="column">
                  <wp:posOffset>4377690</wp:posOffset>
                </wp:positionH>
                <wp:positionV relativeFrom="paragraph">
                  <wp:posOffset>1280795</wp:posOffset>
                </wp:positionV>
                <wp:extent cx="1083945" cy="1352550"/>
                <wp:effectExtent l="0" t="0" r="20955" b="19050"/>
                <wp:wrapNone/>
                <wp:docPr id="786125135" name="Rectángulo: esquinas redondeadas 21"/>
                <wp:cNvGraphicFramePr/>
                <a:graphic xmlns:a="http://schemas.openxmlformats.org/drawingml/2006/main">
                  <a:graphicData uri="http://schemas.microsoft.com/office/word/2010/wordprocessingShape">
                    <wps:wsp>
                      <wps:cNvSpPr/>
                      <wps:spPr>
                        <a:xfrm>
                          <a:off x="0" y="0"/>
                          <a:ext cx="1083945" cy="1352550"/>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2254433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5FE61" id="Rectángulo: esquinas redondeadas 21" o:spid="_x0000_s1100" style="position:absolute;left:0;text-align:left;margin-left:344.7pt;margin-top:100.85pt;width:85.35pt;height:10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xigIAAHAFAAAOAAAAZHJzL2Uyb0RvYy54bWysVMFu2zAMvQ/YPwi6r7bTpGuDOkXQosOA&#10;oi3aDj0rshQLkEVNUmJnXz9Kdpy0K3YYdrEpkXx8pEheXnWNJlvhvAJT0uIkp0QYDpUy65L+eLn9&#10;ck6JD8xUTIMRJd0JT68Wnz9dtnYuJlCDroQjCGL8vLUlrUOw8yzzvBYN8ydghUGlBNewgEe3zirH&#10;WkRvdDbJ87OsBVdZB1x4j7c3vZIuEr6UgocHKb0IRJcUuYX0dem7it9sccnma8dsrfhAg/0Di4Yp&#10;g0FHqBsWGNk49QdUo7gDDzKccGgykFJxkXLAbIr8XTbPNbMi5YLF8XYsk/9/sPx++2wfHZahtX7u&#10;UYxZdNI18Y/8SJeKtRuLJbpAOF4W+fnpxXRGCUddcTqbzGapnNnB3TofvgloSBRK6mBjqid8klQp&#10;tr3zAeOi/d4uhvSgVXWrtE6H2AbiWjuyZfiAq3URHww93lhpQ1qkcJEPBA6ZJCnstIhg2jwJSVSF&#10;3CeJQWqyAzrjXJhQ9KqaVaIPWszyfJ/Y6JFIJMCILJHuiD0AvGW+x+7ZD/bRVaQeHZ3zvxHrnUeP&#10;FBlMGJ0bZcB9BKAxqyFyb4/0j0oTxdCtOqxNSc9SrvFqBdXu0REH/dB4y28VvuMd8+GROZwSnCec&#10;/PCAH6kBnwAGiZIa3K+P7qM9Ni9qKWlx6krqf26YE5To7wbb+qKYTuOYpsN09nWCB3esWR1rzKa5&#10;BuyLAneM5UmM9kHvRemgecUFsYxRUcUMx9gl5cHtD9eh3wa4YrhYLpMZjqZl4c48Wx7BY6Fji750&#10;r8zZoZkDzsE97CeUzd+1c28bPQ0sNwGkSr1+qOvwBDjWqZeGFRT3xvE5WR0W5eI3AAAA//8DAFBL&#10;AwQUAAYACAAAACEA3XnTJ+EAAAALAQAADwAAAGRycy9kb3ducmV2LnhtbEyPwU7DMBBE70j8g7VI&#10;3KjtEtI0xKkQglO5UIrU3tx4SaLE6yh20/D3mBMcV/M087bYzLZnE46+daRALgQwpMqZlmoF+4/X&#10;uwyYD5qM7h2hgm/0sCmvrwqdG3ehd5x2oWaxhHyuFTQhDDnnvmrQar9wA1LMvtxodYjnWHMz6kss&#10;tz1fCpFyq1uKC40e8LnBqtudrYJDt3/7NN38QvfbI20f9CAmeVTq9mZ+egQWcA5/MPzqR3Uoo9PJ&#10;ncl41itIs3USUQVLIVfAIpGlQgI7KUhksgJeFvz/D+UPAAAA//8DAFBLAQItABQABgAIAAAAIQC2&#10;gziS/gAAAOEBAAATAAAAAAAAAAAAAAAAAAAAAABbQ29udGVudF9UeXBlc10ueG1sUEsBAi0AFAAG&#10;AAgAAAAhADj9If/WAAAAlAEAAAsAAAAAAAAAAAAAAAAALwEAAF9yZWxzLy5yZWxzUEsBAi0AFAAG&#10;AAgAAAAhABs3v/GKAgAAcAUAAA4AAAAAAAAAAAAAAAAALgIAAGRycy9lMm9Eb2MueG1sUEsBAi0A&#10;FAAGAAgAAAAhAN150yfhAAAACwEAAA8AAAAAAAAAAAAAAAAA5AQAAGRycy9kb3ducmV2LnhtbFBL&#10;BQYAAAAABAAEAPMAAADyBQAAAAA=&#10;" fillcolor="white [3212]" strokecolor="#09101d [484]" strokeweight="1.5pt">
                <v:stroke joinstyle="miter"/>
                <v:textbo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2254433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v:textbox>
              </v:roundrect>
            </w:pict>
          </mc:Fallback>
        </mc:AlternateContent>
      </w:r>
    </w:p>
    <w:p w14:paraId="4CC7C2A4" w14:textId="77777777" w:rsidR="0061261F" w:rsidRDefault="0061261F">
      <w:pPr>
        <w:spacing w:line="278" w:lineRule="auto"/>
        <w:ind w:firstLine="0"/>
      </w:pPr>
    </w:p>
    <w:p w14:paraId="01F5D8CB" w14:textId="77777777" w:rsidR="008B62D9" w:rsidRDefault="0061261F" w:rsidP="0061261F">
      <w:r>
        <w:rPr>
          <w:i/>
          <w:iCs/>
        </w:rPr>
        <w:t>Nota:</w:t>
      </w:r>
      <w:r>
        <w:t xml:space="preserve"> Se visualiza la interfaz principal que tendrá el sistema a la hora de iniciar sesión como Supervisor.</w:t>
      </w:r>
    </w:p>
    <w:p w14:paraId="137C1003" w14:textId="77777777" w:rsidR="008B62D9" w:rsidRDefault="008B62D9">
      <w:pPr>
        <w:spacing w:line="278" w:lineRule="auto"/>
        <w:ind w:firstLine="0"/>
      </w:pPr>
      <w:r>
        <w:br w:type="page"/>
      </w:r>
    </w:p>
    <w:p w14:paraId="04B7B160" w14:textId="267D07DA" w:rsidR="008B62D9" w:rsidRDefault="008B62D9" w:rsidP="002B6C15">
      <w:pPr>
        <w:pStyle w:val="Ttulo3"/>
        <w:numPr>
          <w:ilvl w:val="0"/>
          <w:numId w:val="11"/>
        </w:numPr>
      </w:pPr>
      <w:bookmarkStart w:id="192" w:name="_Toc210056344"/>
      <w:bookmarkStart w:id="193" w:name="_Toc210056703"/>
      <w:bookmarkStart w:id="194" w:name="_Toc210291316"/>
      <w:bookmarkStart w:id="195" w:name="_Hlk211501472"/>
      <w:r w:rsidRPr="0041706F">
        <w:lastRenderedPageBreak/>
        <w:t xml:space="preserve">Frontend para el panel </w:t>
      </w:r>
      <w:r w:rsidR="0062284C">
        <w:t xml:space="preserve">escanear </w:t>
      </w:r>
      <w:r w:rsidRPr="0041706F">
        <w:t>del supervisor</w:t>
      </w:r>
      <w:bookmarkEnd w:id="192"/>
      <w:bookmarkEnd w:id="193"/>
      <w:bookmarkEnd w:id="194"/>
      <w:r w:rsidRPr="0041706F">
        <w:t xml:space="preserve"> </w:t>
      </w:r>
    </w:p>
    <w:p w14:paraId="161C5485" w14:textId="10D6286D" w:rsidR="008B62D9" w:rsidRPr="0034758A" w:rsidRDefault="008B62D9" w:rsidP="008B62D9">
      <w:pPr>
        <w:pStyle w:val="Ttulo"/>
      </w:pPr>
      <w:bookmarkStart w:id="196" w:name="_Toc211502067"/>
      <w:bookmarkEnd w:id="195"/>
      <w:r w:rsidRPr="0034758A">
        <w:t>Figura 2</w:t>
      </w:r>
      <w:r w:rsidR="00900607">
        <w:t>6</w:t>
      </w:r>
      <w:bookmarkEnd w:id="196"/>
    </w:p>
    <w:p w14:paraId="57E31EF9" w14:textId="77777777" w:rsidR="008B62D9" w:rsidRPr="00A408C8" w:rsidRDefault="008B62D9" w:rsidP="008B62D9">
      <w:pPr>
        <w:rPr>
          <w:i/>
          <w:iCs/>
        </w:rPr>
      </w:pPr>
      <w:r w:rsidRPr="00A408C8">
        <w:rPr>
          <w:i/>
          <w:iCs/>
        </w:rPr>
        <w:t>Esta interfaz muestra las interacciones que tiene el panel principal del Supervisor.</w:t>
      </w:r>
    </w:p>
    <w:p w14:paraId="3F281A30" w14:textId="77777777" w:rsidR="008B62D9" w:rsidRDefault="008B62D9" w:rsidP="008B62D9">
      <w:pPr>
        <w:pStyle w:val="Ttulo3"/>
      </w:pPr>
      <w:bookmarkStart w:id="197" w:name="_Toc210056345"/>
      <w:bookmarkStart w:id="198" w:name="_Toc210056704"/>
      <w:bookmarkStart w:id="199" w:name="_Toc210291317"/>
      <w:r>
        <w:t>Componentes de la ventana</w:t>
      </w:r>
      <w:bookmarkEnd w:id="197"/>
      <w:bookmarkEnd w:id="198"/>
      <w:bookmarkEnd w:id="199"/>
    </w:p>
    <w:p w14:paraId="00817437" w14:textId="77777777" w:rsidR="008B62D9" w:rsidRDefault="008B62D9" w:rsidP="002B6C15">
      <w:pPr>
        <w:pStyle w:val="Prrafodelista"/>
        <w:numPr>
          <w:ilvl w:val="0"/>
          <w:numId w:val="24"/>
        </w:numPr>
      </w:pPr>
      <w:r>
        <w:t>Botón “Escanear”: Acceder a módulo de escaneo.</w:t>
      </w:r>
    </w:p>
    <w:p w14:paraId="01540E1E" w14:textId="77777777" w:rsidR="008B62D9" w:rsidRDefault="008B62D9" w:rsidP="002B6C15">
      <w:pPr>
        <w:pStyle w:val="Prrafodelista"/>
        <w:numPr>
          <w:ilvl w:val="0"/>
          <w:numId w:val="24"/>
        </w:numPr>
      </w:pPr>
      <w:r>
        <w:t>Botón “Inventarios”: Acceso a los inventarios con los que cuenta el administrador de esa área.</w:t>
      </w:r>
    </w:p>
    <w:p w14:paraId="10AE47DB" w14:textId="77777777" w:rsidR="008B62D9" w:rsidRDefault="008B62D9" w:rsidP="002B6C15">
      <w:pPr>
        <w:pStyle w:val="Prrafodelista"/>
        <w:numPr>
          <w:ilvl w:val="0"/>
          <w:numId w:val="24"/>
        </w:numPr>
      </w:pPr>
      <w:r>
        <w:t>Botón “Reportes”: Acceso a panel de selección del reporte que desea descargar ya sea de sus inventarios o de sus escaneos.</w:t>
      </w:r>
    </w:p>
    <w:p w14:paraId="090748F4" w14:textId="3737B899" w:rsidR="008B62D9" w:rsidRPr="00A408C8" w:rsidRDefault="008B62D9" w:rsidP="002B6C15">
      <w:pPr>
        <w:pStyle w:val="Prrafodelista"/>
        <w:numPr>
          <w:ilvl w:val="0"/>
          <w:numId w:val="24"/>
        </w:numPr>
      </w:pPr>
      <w:r>
        <w:t>Botón “Cerrar sesión”: Cierra sesión.</w:t>
      </w:r>
    </w:p>
    <w:p w14:paraId="77868028" w14:textId="2E26F5C9" w:rsidR="008B62D9" w:rsidRDefault="00587927" w:rsidP="00587927">
      <w:pPr>
        <w:ind w:left="360" w:firstLine="0"/>
      </w:pPr>
      <w:r w:rsidRPr="0083477B">
        <w:rPr>
          <w:noProof/>
        </w:rPr>
        <mc:AlternateContent>
          <mc:Choice Requires="wpg">
            <w:drawing>
              <wp:anchor distT="0" distB="0" distL="114300" distR="114300" simplePos="0" relativeHeight="251773952" behindDoc="0" locked="0" layoutInCell="1" allowOverlap="1" wp14:anchorId="5BD3DE39" wp14:editId="20C47438">
                <wp:simplePos x="0" y="0"/>
                <wp:positionH relativeFrom="margin">
                  <wp:posOffset>1367790</wp:posOffset>
                </wp:positionH>
                <wp:positionV relativeFrom="paragraph">
                  <wp:posOffset>65405</wp:posOffset>
                </wp:positionV>
                <wp:extent cx="4248045" cy="3034030"/>
                <wp:effectExtent l="0" t="19050" r="635" b="0"/>
                <wp:wrapNone/>
                <wp:docPr id="529487686"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25341807" name="Cuadro de texto 5"/>
                        <wps:cNvSpPr txBox="1"/>
                        <wps:spPr>
                          <a:xfrm>
                            <a:off x="791570" y="470848"/>
                            <a:ext cx="1521877" cy="279460"/>
                          </a:xfrm>
                          <a:prstGeom prst="rect">
                            <a:avLst/>
                          </a:prstGeom>
                          <a:noFill/>
                          <a:ln w="6350">
                            <a:noFill/>
                          </a:ln>
                        </wps:spPr>
                        <wps:txb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3423453" name="Cuadro de texto 5"/>
                        <wps:cNvSpPr txBox="1"/>
                        <wps:spPr>
                          <a:xfrm>
                            <a:off x="504967" y="0"/>
                            <a:ext cx="1808480" cy="313690"/>
                          </a:xfrm>
                          <a:prstGeom prst="rect">
                            <a:avLst/>
                          </a:prstGeom>
                          <a:noFill/>
                          <a:ln w="6350">
                            <a:noFill/>
                          </a:ln>
                        </wps:spPr>
                        <wps:txb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866727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7"/>
                            <a:stretch>
                              <a:fillRect l="-18571" t="-18861" r="-8951" b="-13347"/>
                            </a:stretch>
                          </a:blipFill>
                        </wps:spPr>
                        <wps:bodyPr/>
                      </wps:wsp>
                      <wps:wsp>
                        <wps:cNvPr id="974432482"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3396523" name="Rectángulo: esquinas redondeadas 21"/>
                        <wps:cNvSpPr/>
                        <wps:spPr>
                          <a:xfrm>
                            <a:off x="1919136" y="101600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126132681"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396973"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71780675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D3DE39" id="_x0000_s1101" style="position:absolute;left:0;text-align:left;margin-left:107.7pt;margin-top:5.15pt;width:334.5pt;height:238.9pt;z-index:251773952;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8sy/QUAAD0ZAAAOAAAAZHJzL2Uyb0RvYy54bWzsWdtu3DYQfS/QfyD0&#10;7qzul0XWgWvXQYEgCRIXeeZK1K4ASVRJrnfdv+m39Md6SIrS2nEaN23awLVt7FIiZzgznDlzJD9/&#10;cehacs2EbHi/8oJnvkdYX/Kq6Tcr7+ery5PcI1LRvqIt79nKu2HSe3H6/XfP98OShXzL24oJAiW9&#10;XO6HlbdValguFrLcso7KZ3xgPSZrLjqqcCk2i0rQPbR37SL0/XSx56IaBC+ZlLh7YSe9U6O/rlmp&#10;3tS1ZIq0Kw+2KfMpzOdafy5On9PlRtBh25SjGfQLrOho02PTSdUFVZTsRPORqq4pBZe8Vs9K3i14&#10;XTclMz7Am8C/481LwXeD8WWz3G+GKUwI7Z04fbHa8vX1SzG8H94KRGI/bBALc6V9OdSi09+wkhxM&#10;yG6mkLGDIiVuxmGc+3HikRJzkR/FfjQGtdwi8louy8PCI7Nouf1xFi78KJiFk9wIL9zei1sW7Qfk&#10;iJzDIP9eGN5v6cBMdOUSYXgrSFMhhcMkioPczzzS0w4Ze76jleCkYkTBaU4SnTPaFMjouBF1+IHD&#10;zcDdl7h5T/iyIkgypCACEWd+Huc291wggyQM8gy76kCGWRGnt0NBl4OQ6iXjHdGDlSeQ2ybl6PUr&#10;qWATouaW6O17ftm0rcnvtif7lZdGiW8EphlItD0EtTfWaj1Sh/XBhCKdXFrz6gaeCm7rRw7lZQMj&#10;XlGp3lKBgoFfAAH1Bh91y7EZH0ce2XLx63339XocIGY9skcBrjz5y44K5pH2px5HWwRxrCvWXMRJ&#10;FuJCHM+sj2f6XXfOUeNIJlhnhnq9at2wFrz7AKw407tiivYl9l55yg3PlYUFYE3Jzs7MItToQNWr&#10;/v1QatU6rDrEV4cPVAzjOeiseM1dMtHlneOwa+2BnO0UrxtzVjrQNqpj/JHYNq2+foYnYRTjL4n+&#10;6RRP/LhIkcJzrU/ZneuMR9gNTARRWvz32R26gn3K7keV3UWeplmYoSdZAL8UjGkCQaYDH5F7xPFP&#10;4HWUhUke2c4VJugIgZGnS5fTSRT44di8kiBNUoPoU++iy3JnAVsXv0MFMITKwjXubd2oPPRuqGFd&#10;k5XWkBWgE1BJeARkZW0bBgBJyxkswlAje1EkSQR/tximfjjCfAcMvuJmnbrTv2HkPNv2x6uMrniu&#10;YdMj7IJPLhw3tT3IrXLfw9HmD17o0MEpKVsumdWv/bfNzgUCJh6Het02g2592nM9HmkT4niHNN1D&#10;Li0hu+DlrmO9sgxTsJYq0Fu5bQaJ81iybs0qnMpPlWmQdCmVYKqEVXRZY+N34xGeBHmSIUHQcDDM&#10;0U71YZ7kRYIRDvQkiKI406cKDyYdGM8e3GnNFqm0gO4f/17LKLI4jsD0QldT2sXff+s3u5aT1OHo&#10;w8oq8lE4tkmERZ4YOjUXVZ75oZ+OLMhHXpt5xMSRUUdxHsiCJG+bymWDFJv1eSvINUWBRXl+dhG7&#10;6B8vs3QJRib30iUYax4sXMXKkvUsqvTpl2CMgo6mcaG2fHy0uBS8t2wNHIognwy9wCOR+RbsWn/b&#10;RLA6tLa22WzVu2ZDRAPGX0KDAOHCU45HqgaZ9BmFWe7rn1GtU2aTbTZZDtb0Nbtm7ZVGkyAqMohp&#10;NBmHY4aalXcyUqqblhlj+3esBm0EEw5N2MwjHJvCTUvsqSyHklsKOm1OIUhmEycJY2OrFc4lNeoe&#10;FejHw491WzttCRpRe1CTYZb+TttYC5xhVniSMDsj5JNw1/Rc3OdZC6/Gne36sTzH0Nym1JFeOpO/&#10;R0mpS4WGZfn1/4dUZ3EUFSmo9T0QuSQMzzZNTyURrOJ9xWiFMcjDmAwPQs6gwG8EbAS9DvwgHQtn&#10;xs4giFMNWoZkB2BAWfA59OS7vtJYbvLacRSgrUNZXQW3IfR25a03LvdvrbIIGhQ+qIguDZ3w8wPm&#10;E2Z4fwkzTJN6wozH9yAeByEwo8i+HmZM794CvJoLgkJX46cAI/LxVsCQuT+hW0+AofHM8fxvlGRM&#10;rygf8ZuNb4xkoMWZd/QmOUbSr/8JcHxtGuH8X4/TPwAAAP//AwBQSwMECgAAAAAAAAAhAKYf0ylZ&#10;dAAAWXQAABQAAABkcnMvbWVkaWEvaW1hZ2UxLnBuZ4lQTkcNChoKAAAADUlIRFIAAAJxAAACcQgG&#10;AAAALY3kOAAAAAlwSFlzAAALEgAACxIB0t1+/AAAIABJREFUeJzsnQe8LEWV/33vEcwBFRUFMUdE&#10;xTWHNaOCmDGvaXXNacWc4/4NqGvOOQcMizmjAuaMYVVcMaKIgsp7993f/9RM1fSpmp777nu3e3qm&#10;+/v9fM6n5+Y71VWnT51UZzoT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vJF0ptXV1dG1kE32+U3harLZyZY6se+tfV18vLmQ9Pun/o/wGgAAAGBQ&#10;1BlkhTGWjKrdomyu+ZlMZhh6jUv4O9F4TP9fnRG4yX3v5GcBAAAAloLCSNvsDR9n8OysIbW7yVlN&#10;zm0G0j52vaTJlUyubnI9k5uY3MLkNiaHmRxucjf73rvatZTbRDnU5KYm/2pyTZMrm1zWZD+T85qc&#10;3X5+z/L/LT1zdcapfb70Dk6MPC8AAAAAc6XGo7Y5eqbW9KAVRs9eJhc3uarJzU3uafKfJv9l8jqT&#10;95l82uR4kxNMfm1yislpJv80WVGD2P+23S5bTU43+avJ701+ZvItky+YfNjkrSYvMXmyyX9obAxe&#10;2342GH8XMjnzjPdaypoGHgAAAMCGKAyw0sO0eQ2DJXzt3CZXMDnY5H4mzzR5s8lnTb5vcpL93OnN&#10;2F8jA2y7XVeCaGzgbfNin0+vV+L3jX4m/HzNL9zZ/yH8vT+a/NR+9ji7fsDkxSaPMrmjybVMLmwS&#10;PHtrefL8+E4MOwAAAIA1ccbEpsKgmOVRCp6n4E27ocaeqSNNPmTybZM/RaNpR2yPRlAwrJKxtTX+&#10;bDLItjtZXa+sjq2x7OP0ubW+FiUYhdu9URj/v63u/0z/23oIBuvPTT5n8kaTJ5rc3uRA+13nnzXG&#10;MRfPh6Mnxh8AAAAMEK3DA1RIMDSuo7FXLXiZQqgzhBv/vgPjJRg53iM2McxKQ6owrqQaL1mH+P+p&#10;TpKROTH4NDZG1xP2/b19/zdM3m6vH2dya5NLy4Vnpcx7N7pfMYSNxw4AAKDPqMZoi+HRutDeBUyu&#10;a/Iw+/ybTEJe2l/WMEK8p8p7qLxhpnQdANl7dt6/FPL14zRrTM6w7/mFXT9q8lx7Hbx2lzHZQ/VG&#10;dvLWYdQBAAAsM6r3tNUVHYTKz8ub3N3kpSZfNTl5DeNkklumaKgVoUitYZgMnVnevIkHT2t778LX&#10;f6Jxzt1jTG5kcj7VVMiq8KwCAADAAjPjIV4+4M9icpDZXA+x6zuiUVBnNPgwaGawSYPyqs2LVTem&#10;3rjzYeg6/mRf+5zGVb23MtmnpmAizYeREZ/mCgAAAHSIpr1tZU5b+NwVNS48eLfGyfV1TBlsTiS8&#10;a/OmHPvSsNsaK2xL/mKfP8auzzE52F6HnndlXh35dAAAAPMmPXBTgnt8GJcP6dDO4g4mrzb5Qc3D&#10;ftXlZWUetsJ4gMWjNhTrcuxKQmj8aI178IWefCF3bqbxDwAAAA2iGWFSFzbbHB/QR5h8xuTUmod5&#10;KjzwRhtetuWmrqrX59fVeep+ZPJKk8OSl87No03eQwcAAAC7gFzu0mp1Tqc36MIxVDc2eZHGzXPz&#10;p/s4hyrlUmGwDYfyXm93Xtfy3v/RPv9Bu97X5KKa7k83MuiCkQcAAAA7QNNhromnxK7nsOshJq81&#10;+WXNAzydSFDXFBeGx6x+dnWh19CM+NM2dx5q10uo6EtHDh0AAEAN/mEp53GLnwset2C4vcE+/nX2&#10;hB4ba77fGN42WIsy99FXIHvC2bQhLB8MuoupKJSJhRGTOQoAADA4lOe5Tbwc0evxryavMDmxeMCm&#10;JHa8bbAR6qqPUy6dJ5zI8TGbc/e2696arnye9B4EAADoLcFrURQjlHluoRXIM0x+WDxIU36bP7Ad&#10;ww2apJxXdQZdOA83HA0W+tHtqen8Oc51BQCA/qHc6+aNudBxPySWf65ooLsdjxt0QJ2Hri7kGs7N&#10;Db3oDlCNd843HAYAAFg63INts88j0tiIu65JKFD4Y/Fw9BWl/qEKMHdm5ND5oojw+U+b3MMkFN7M&#10;9DQDAAAsNFojZ8gk9OV6oMnxxbMyVZViuMGi4nvRrbqiGv8NofDm+SZX0PQ6oPccAAAsJu6BVRcy&#10;vbLJy+S8bu4huL0w3gAWmtWI+7DMnwtz+6MmhyrfxARv9Kau1yoAAECGT+5WZcwdZvKx4hlIuBT6&#10;wlQPupjH6QmNqB9uspdme6i7Xr4AADA0VJ/7cy6Th9jD7HvZ0y4vUpAw3KBfTDYj0VGX5c7Zx3+w&#10;ywtMLqm8LyLGHAAAtI/yPJ/yRIWLmDzL5LfuwZVag+B1g6GQGXMqWpXYp86wy1vsejVVa6f0Yne9&#10;1AEAoE9otvfgsho35f2be5BRqACDxxVCjHJATbYW3/Jhk391uaMYcwAA0AzpQTLDeAvFCm/1OUAu&#10;ZCrR1w0gUdd3zq+LcMTXLbwxx9FeAACwIVSFTTen0xZMDrKP31M8pLKQadG0FwDG1Blz293Xv2By&#10;C9VUegtjDgAA1oNczps7Kqs03kYPoWSw+dARAKzJql83ZRGExsbcwcrzTzf79QkAADBBM3b/Gp9n&#10;+k7/AJILB2G8AewyWb85TZ8G8SmTG6imabAw5AAAwD0gguzmXl/C5PXKjTWfy4PxBtAMZZh1JVZ2&#10;Jz5kchXl6xRjDgBgqCg33rznbW+TF9pD5B/uIUKbEID2KU+CKHPm3mByMdVvurpWKQAA0DbKj8Py&#10;4Zk9TY4w+ZN7aOB5A5g/UwUQzrj7u8mz7cPQVDut5Um/RoofAAB6imZXvd3Vrj+dPEHG/aww3gC6&#10;JTPmij5zJ5ncX8VRXmmDBgAAPcF53kYhGPfxtTWuhEuEh0TZ5w0AuqX0zHlj7msmN1LllSPECgDQ&#10;BzQ7720fjfNrEr4qDuMNYDHJToCQO87LeId9bj/VrHdCrAAAS4ZmhE5NHmlyqnso+BMXMOAAFpvy&#10;JJSw+Rp5z235nqZxXmvKc6UlCQDAMrFG6DSEXL7lHgbkvQEsL2WPOR9i/Y5iiFXTeqBrFQUAAHU4&#10;pR06vKcd+PnlQqczzjcFgOXEr+Gwrr0x93pb7+eVO/VBGHIAAIuF8tw3n9h8H5M/jjT9OIfGNxDF&#10;eAPoDz5fbhJiNX5vH99d9JYDAFg8lHvf0utLm3zCKfitTsHjfQPoJzOrWG3Zf8QuF1WVJ0s7EgCA&#10;rihz31Q1+3y0vT4j6u5J6BTjDWAwlCHWVLz0N5MHiFw5AIDuSErXFPBmp4SvaK+/7BS5bz+AAQcw&#10;LMo17/XBx1V55ciVAwCYB3XetyiPdUqahr0AkJjllQvtSO4ncuUAANpHee5bqjwNuW9fdAo7Keiy&#10;lxQADJe1vHIf1LiCfdRXzjaK9JUDAGgK5QfWT3JY7PpAu/4zKmK8bwCwI2ad+PAH+/gwp2dGzcE5&#10;6QEAYAOoOHUhKtmwa/6QU8ycuAAA6yXTEaYyfF+5l6k63YXwKgDAruIUqD8y6xCTP0TlS9NeANgl&#10;ig3fiqoekt81OUDTqRtdq0QAgMVHbverfDf8QqeA/e4ZAw4AdoXJ0V3xujW+DhtE34pkspEEAIAZ&#10;qAifapyXckmT46Ny9acu+LMTAQB2Fb8R9EUPbzUVs6cIrwIArI1TkJOeTaZA72zX06NC5cB6AGiL&#10;rOgheuMCJ5hcSZVHjvAqAIBH9eHT/3YKtmwdAgDQBpPwakrbiNd7qWajCQAwWFSf/7avyVejQvUH&#10;WWPAAcA8mBVe/e94tN9EXwEADBJV/d82qQpRHGzy56gwy/ApAMC88Dm3Phf3SyZ7izw5ABgqqnLe&#10;trjXj3MKdFvSosKAA4Bu8PpnUr1q/NbkWiJPDgCGiPLTF8L1nU5RrtQoUACArvC6yLc3urfIkwOA&#10;IaAi/y0acPvZ9VtRIW5z4QsMOABYJMrmwInnq4gscFwXAPQK5QZcCqHewJTdn6IiJP8NABYdb8iF&#10;NiTJmPugvd5DRZ4cAMDSo8p422SKLuWO3McpxlTGT/NeAFh0slMe3Okx37LXF5Iz5AAAlhrV5IuY&#10;PNtpw5WkDIUHDgCWB6+vfMHDVVR45AivAsDS4RTYlpj/FiQVMND/DQCWHX/KQzLkzjC5pYozV4Vn&#10;DgCWBVU94FIBwzk17q+UlJ0/dBoAYFmZ1Rg4pIykKAQtSABgeVBegbq/XX8SFdtWn08yDw0LANAy&#10;sypXn+iiEBhyALDYqAodpHyQq5mcPNJy1TmEhE8BoG/40GpIFdkeXx8peskBwCKjGD71Zwqa3FTj&#10;/JDA1lLRAQD0jPKEhxRefYuqHGEMOQBYHJzx5o/ROtwptm1OqWHAAUDfqTuq6yhN98rsWn0DwJBx&#10;SmkSKjBD7gFOmdFCBACGiM/9TYbcp012V1G1DwAwd1RVoI6a+MbXj3FKjDNQAWDI1PWSO8bkrMIj&#10;BwBdUVdxZfI0p7joAQcAkOvAZMh93eTswpADgHmjymjzBtxzo3KaNPElhAoAMKULt8buShhyADBf&#10;XAGDN+BeHBXVivKEXgw4AIAxO/TIkSMHAK2heg/ci6My2uaa92K8AQAUrEbih6lvJh45AGgX7cCA&#10;U+6BAwCAejJDLrz0hpxr09S12geAPuCLGFxPOAw4AIBdoM4jZxxrsofydk1dq38AWGbkPHAuD+75&#10;URFNDDjOQQUA2Ckmhlw6ktD4vKqjuTDkAGBjaPrMv2dGZVMWMQAAwE5QVq3G6/+oJn0FAGCncIok&#10;5Wg8LiqZFYoYAAAaoS60+i5hyAHAruIUSDrM/sFRuWxX3sgXAAA2Rt1Zq69MJ+IIIw4A1osrZBgZ&#10;cPbx3UbaZQwGHHTF5EHnEsNL2V5KnLNeZv0sPQ6hS/z83hZfh/QVesgBwPrQtAfulk7JYMBB00wM&#10;pmRYuev22EB6JT7UgmyNkk4GaWIujoy/+De2ur+1zf2dOuNPYi1As3hDLp09/RBFnYwhBwAz0bQB&#10;d02NH2QBDrOHjTLl7YpesjC3RkZTeHA5b+/6fun4YfdPk9NMTrWP/2LXP5j82uSkKOH1ySZ/sa//&#10;1a6nm5yhamOynr+z6v7XrfHvJkMSLx40gsuP85uUOyjXzV0/LgBgkZArYoi7vUvZ9ZSoQJIhxwMK&#10;1ktp1KRQ58Rg28HPBwPrNyY/0LjtwjtMjjR5vMn9NH6o3czm6LXseoBdL2HXC5uc1+ScJuewz53V&#10;rmcN1/j6HPFr5ze5iMmlTK5scl2TW9r33MUk5H4+zeTVJh8yOd7kf03+soP/N7y3rfF9rRThXj8O&#10;AOshzZXR5jlubK4tDDkAKNF0FWp4EP4iKhEMOFgPU2FRVQbbyqyfMU42CYbSO02eZfJvJtc3ubR9&#10;PsxDf0JIOrf3TOv53Kyv+Y9n/Zw7IzhcgwG4r8lVTG5j8hiNjbxP29d/qbHBmd6Qf3+j9x/Ds96r&#10;wlqCHeHnSFo/fza5mJyupoccwMDRdB+4sMs7LiqNrTUKBSAwVRQQw4vbXC6PJxgx/2tfCz2wgrF2&#10;Z42NonNrhvHlZLP9XJifW+KRRGGObomyOX49GHuZuNNFfKuG9LX0Ov18+n27+d+bfs8a/9uZTS5p&#10;ciuTI0zeZd//fbv+fWrAxt6UST5fTXEFgMc3A06b6RNUnbOadHbXjxEA6ApNn4f6gag0MOCgZFJ4&#10;EB8uwSjZ5h4wnlNNvqzx8WzBYLu8yZnX8HzVGlB13zunNVH+f8ngS8beljWMu/C9wWNyqMlz7Ps+&#10;FTyONWOUPJU+r471Bp66ZsCfUtFDDgAGisYPqLSje9FIa2DAwZjMqIi2W6oULQsCTrfPf8WuzzM5&#10;xOSCmu1V8160iaG2TKGh9P+qepAmL+HmGe97L5MbmzzV5HOazrELYzzJp6sbfxgsdYbcq+S8cQAw&#10;MDS7mS/HaUGWkO8Mt3I+/NzkjRp72i6qeuPFG2xz86Z1QfG+N6kKz9Z5FPcxub3Ja0x+WjP+KZeQ&#10;PDoI+HmQPN+PEIUOAMNDlecjLf6bOWVBL7hhUua3jUKlmp4H3zZ5rsbFB2V4dJPzstFlPqLcqMvG&#10;JsoeJtcxeZaN37dq7su2eD/q+tTBQPCtR9zrm8c1iCEHMASUe0jCNSRl/zUqBN8LDoZBabzVVZMG&#10;w+3p9rWDiqpN72mbFADAbDTtqduiwksXxjmMt8l3i/uQcuh8eJu1OiDc/U5rNOSeXly5Tu96mgNA&#10;WyivajqLyQ+jMthWKAnoL2X/smQceEKo9IUaN3yuC5H2PjzaNsWYplzB0tALvcFeYl/7VXF/Rt45&#10;KlyHR03F6ndMdheFDgD9RtM7/qOiEtjqlAMPgv5S5rplXjf7OJxi8D6TW9vr0DojM9xCAYxv2wHN&#10;oWpNpk1WadCdTeMGxx9WldweIHdueHgPbJoLbxOFDgD9RdNh1KcXSgDl31+80k85Vv5e/0jjkxAu&#10;qhket2WqHO0D7h7UGXSXNnmGqobcgXT2K8bcMChTIMKLR8oVOrBmAXqCikpUW9y3iYqg7CIP/cIb&#10;b9td65jEx0wOU24kpKa6hEoXAM0wqlWlQ9zN5EvFfcWYGwB+bbtPXz8VOuAxB+gBqi9k+Ftc8BQy&#10;9I+yt1uqMk2EkOnrND4toSxQoKJ0QVFuzE0Z2ho/vN+r/IGOMddzagodTtL42ERCqwB9QC7ZVWPF&#10;n1oY+DNRoR/4Y3rSEU+JcGLA8+zzF9UaoTpYfDTtnfMtS66g8bmu/3CTIswDjLn+ktZ8Wu9HiyIH&#10;gOVHVbJ0CsG8Li5y8uD6hb+PpfH2O7v/T7Xr+VQUKQjjbalRtb6TQb7ZfRyO/XqJ8jNc8cz1k7oT&#10;HZ4ol0Ij1jjAcqHqAZ0W8b3j4l5REXKDpaUsWPDG2x/tS09RPGA+PtgnXhvoH6r3rl7U5L/t/p/h&#10;5gbGXP+ou5/Xd+seQw5gWVAeakkhlqTEOZFh+alrFZII+Y7PUZUXk5KcMd4GhKpmwmkOhFzYN7h5&#10;EgpdfE4sxtzyU+bHnWhyThFaBVgu/KLVWJF/Oy5q8uCWH/+wXXEP4kDIhdpXuReWYoUB4ubAxJiL&#10;XplQ0PIRN2eCTphs7Gj2vdTUhVXfJVfkIPQAwGKjaS/cK4pFjZJeTmYWLdjHH7XLlYXxBjWoPsx6&#10;sMk33Pza6uYXXrnlZap/nHFfkR8HsPio2m2nxXr7uIhX3DmLKOclo2zU6z4fmvQeqirBnTYhMJOy&#10;ACLOmQfb9Y9ufpUhVlg+/GYvXENxSwin03YEYJGRq0S164Xs+ue4iOkHt5xkzXpVPWD/YZ8O1WfJ&#10;WJ88mNM8ACiRq0YuzmkNlcuvcfNua7FxQG8sH+mepU3fF5W3pul6OgKAxy3OkSfGdPDH4uL156LC&#10;cuCb9ZZVpx8yuYSmw+YoZlgXyh/mkyOaTK5nr7/p5povmEF/LBdT+XF2f8PReoRVARYNTYdRHxYX&#10;77aaBQ0LTBHynhQu2PW3drmz8orTyb0H2FlUeeU2FZ65J6h68G9LYTmhR5aN8kjFoF5GJ7Uobv4A&#10;YAFQXn10eVUKmHYiy8Us79ubTM6jInQqlDA0hGKI1R3ldTmTL7g5ONkQ4tVfKsqw6tdFWBVgsSgW&#10;5Zf9okXhLgXZiQuuqix438IB9WXjZpQvNIo0HWLV2LB7tCoDgFy5JcTds7QxfKoIqwJ0j6aV7hPi&#10;evV5cCjaxcZ7NnwOUujvtJeoOoU5okqn+GPZrmBz8Hg3X6lgXS6yZs6xUcGBoloVoFuUJ7ZfSflp&#10;DCjYxWZW8UJoBxCOSJvKfRPKFuaAZnjlTJ7r5q8P96NrFp9so2g65SvKq5W7nnYAw0K5oiWMulyU&#10;rUOS8X2c8n5OeN+gM1Q94H3Rw01MTorzNRhyhFeXh4khF9XPo0RYFWD+qFKuafE9erRCV1f9qQwo&#10;1AWkCHH78OmLRO4bLBiq98qFMP9H05QWDYKXBb9xDASv/8VFWBVgvvhFZzbBJU3+4RYninRBKbyj&#10;KW/xNJM7qPB6EN6ARUL1G4wnuPnsIwDon8Wl3EB+WEUOJAC0iCoFmkJtRxeLEgW6ePgHmz8667sm&#10;l1aV20j4FBYWVbrHh/pvZvKn0cReXS2rV2ExSfpoJd6uO8ltIAGgRXxTX3t9j9GKrFpSsAtePMr2&#10;ISmU8U6T3VV0zRdKFBYY1YdXL+KqV7el+Y5XbmGZNBOP1xPtVp1d0TnQ9RwD6DVhkcWHfWj++tu4&#10;CGnqu5jMyn97klz4FOMNlg1NG3LBM/dmN+855WGxKXvHvUB5t4OupxhAv1DlqdkSzzl8ZbEIUZQL&#10;ROGFSPcoGHJ3VPXQ24QBB8uKKkPOV68+3i0DIgSLy1TvOI3bVFHkANAG0XBLyvJaNQsRJbk4eOWY&#10;DLjfmVxNVJ9Cj3DzOGxKUrFVKNRJZ/5iyC0oNU3GP6E837rr6QXQDySV8pVi8aEcFwd/2HQy4L5n&#10;so/PZxQKEnqCVJsndw2Tk+P83+rWBLpqgUgRA3cKxx29wwAAGkB58vu/x8WHAbdgFJV56cH1GZOz&#10;iqaa0GP8vHbzfH+Tn8Z1UJ7wAItBihgkIy7crz1FoRVAc6hyb1PMsLjUtRB5t1zeUNzhdj2dAFpD&#10;1cM/GXLnso+PjethcsIDHrmFoszdDXmNWdU8AOwCqhRiyoV74WjF5SczQPd4Ay7taF+jvK8Wu1oY&#10;BG7eJ70VjIFPjBbIWHfRS26xSPmKI8eA3aNT7bKPaDkCsDE0NuKSAXB5TXdFRwl2jz/KJhlwqVwf&#10;Aw4GieIGtDh39b1xfWwThtyiUXrjQvcDWo4A7CoqjABThh8YrTRy4RYGf4i9a+L7bE2fqtH1dAKY&#10;O2nuu41okLfEdbKN0x0Wi6ItUtZyhJAqwE6ifBd0k7iwOBt1cUi5PeGepDDEkzV+aI16wAkDDgaO&#10;qpSQze71a+IawiO3WJQtR4LjYGLECV0GsD5UtBSxBfTVuKhWisUGHVB4EFI/rCdq+lzJrqcSQOeo&#10;xjOtaMjFyAKG3OKQ5ccZN5BzKADAOlDuhbtrXEzbCnc3dECdAWc8SxhwADNJnhy5U0qEIbeIlN64&#10;z4rUEID1I9efR+Oqrh+NVlbVxwcl1x2+kW9Scv9P7hgtoegAalG9Ry7lyFG1ujikpszpmXOI8MYB&#10;rA/l/XkeHBcRxQwdU1QEpwquV0SDGwMOYB2o2qR6Qy5VrfrWSei67khjn4y4Y51jAR0HMAvlu9Sz&#10;mfwqLqLtNMfslLrD7N8hqlABdhq3bnzV6ieK9YUh1yHluarxPFy8cQBrofxopiP8IhIKrSv8eY/p&#10;AZMOisaAA9gF0ppx7Ud2NznOrzNygDul9MZ9TUXBHQA4UoghXs+l/HgtlFk31Blw31R1tiCNfAF2&#10;EVWGXCriOreqs1b95hXd1w1p7JMhdwd/ghAAOJR74R4fFw3Ha3VLWan1fyYXEJ3MARpBlWdnSzQQ&#10;9jc52a87Ukk6Y01vHA2AASLxeJoUlpt44UIjWRRYZ5QK7B8mByga2zS/BGgGVYZB2sRew6277cV6&#10;hPmSVaray9uI3DiAHL8obJEkLxy70O7wrQ7S61Rmnx40XU8bgN6gaUPujjVrEF04f8rN7DFUqgI4&#10;lCfHn8PkpNHKGR/nRD7I/Jm0EnG94B4lDDiAVknrStNpJdv8upyjLoAxZW7czcmNA4j4xWDyiLhI&#10;qEjthslDwu5Lykd8vT/7USgtgNZQcdaq8mbA2RqFuVHmBn9cRYsYgEEi55I22dOU1//GRbJdKKou&#10;SAZcCmUfq6KVCAC0R7ne4vX4uD6pWO2OlBuXxv2aioZc13MGoDOUVzneJ66UbW7BwPwocz9ChdyF&#10;RSUqwFxJa821Hgnr8E9+faIf5062wVXV7JyQKgwTFY0TbXF8Ky4SzkidP1khQ3w+3FzkwQF0gird&#10;mNbfTVUtzlX3GuZHlm5icmm5sCrAoChy4Q6Li2RFhAq6oGzo+xRhwAF0iqr8uKzQwXmD0JXzpfTG&#10;vVDOYwowKOLkT3kfny4WB8yPzICze+CP1Op6mgAMGrcWk678UFynNELvhjDeqXffH0z2Urw/Xc8V&#10;gLmiqrLnGmlxcFbg3Cnz4IJS2lvuSC0A6BbllZDhaK5fF+sWnTk/skpV05MPFd44GCKqQqlv9otC&#10;KKR54Y3mtLM8VIRRARYKaSo/7oZpDRcC88H3jPuOiFzA0FAVGtjP5HS3MFBE86PMg3up8jMcu54m&#10;ABDRtCH3DL9+KXKYK2Xz31so6s6u5wnAXHCl80+JiwAv3HzJwqh2P76v+HBIeYoAsHgURz59Oa5j&#10;9Od8KZv/ftA3aAboNaoU0JlNaO47f+rCLyEv0RvXXU8TAKhBeX5caHHxz7iGt7v1DS2zGokfBm9o&#10;ajdCgQP0F+WNY+8UFwBtReZLGUZ9psiDA1gKnCcuec4fMlrUedsRaJ9Sjz5dcSPc9RwBaA3lpfKf&#10;iJMf5TM/ymrU0GA53Y+upwcArAPF/nEh9SEadZ+M6zlVTKJL50B0xiUP6M9M9lS8NwC9RFUY4IrK&#10;3f8onfapq2RL5/9RHg+wRCgPq15udNcdAAAgAElEQVTc5O9xTRNWnR9lgcNtRIED9BXlodT/Gq0A&#10;QgDzpHT/j7qNizAqwNJRhlVNHh7XNTp1zrjn2FGKxjXeOOgdqgoazmpyYpz8FDTMhzKM+guN7wOJ&#10;uABLiorzp02OiesbQ25O+AIHuwRv6P7RwEavQr9Q5YW7fZz/FDTMj8ztb0rmtiKMCrD0KA+rXqVm&#10;zaNf26VsN/IYEVKFvqFc0Rw1mvmckzovSiUTzl6c3A/c/gDLi6abAD8/rnPOVp0fPi/uG+IEB+gb&#10;NplTFdX+qhJw2SW2T7kbP8PkUiJvA6BXqKoyP5vJL+N652zV+VCe+50Kxmj+C/3ANZF9VJzk5GzM&#10;h9qecHY/KGYA6BHKvXF3iesdPTsfUk5cavFypEhXgb4g51q2yX1cnPQpHw7aIymW1HIgFJOEXfpk&#10;1w4A/SD2jfMeuU/H9Y8hNweKnnE/1/hEIjbKsNz48+RMrpomuwilto5r+JmU+L3kdusA0C/k0iTs&#10;ejWnB9C37ZMKVVMI++B4H7aQtgJLi/LecM+OkzsYFSiVdilbigQPaOYVBYB+4XrHJZ372rj+KXKY&#10;D6vO8/l6EVKFZUdVGDV4434QJzeh1PYpO4kfLBQKwCBQFVK9iMnfog7YLjbPbRPGNoVUf21yDtGL&#10;E5YZVW0srj2a4VVzXxRJe5Rh1I8pb/HS9bQAgBZRXuTw9KgH8Ma1z+jZ5kKqh6SQqtC7sGwod+u/&#10;SKI33JxIuRlJWV9LlLsDDIa43lNbp3PZ9TdRF3BCzhxwz7k3aOzEoPEvLB+q8q+CIfejOKkJpbZL&#10;6YV7v6pwNo19AQaCcm/cIwu9gA5uDx9S/T+Ts4sICCwbysN3106Tu2iICM1TjvFBorEvwOBQXsh0&#10;Zlv/P486YTt6uFWSDp7KR+56TgCsG+Wh1OfGmU0otV1KL9x7RC4cwGBR7o17SKEfMOLaw1epvlwU&#10;lcGy4Urdg3w7zuoVl6cFzVP2g/oXkQsHMFiUe+POonETWl9gBu3gQ6o/MdldbKRhmVDl/TmwmNgo&#10;jnaYech96uQOAMNDMbFezhvHKQ6tU6a1jIrLQm5y1/MBYF2oCqUeEWc0odR2SQoj7f5uQGk7ACgW&#10;NGmsj8OxeydGHYE3rl3C2Kbn3tNEXhwsC8rL2z8bJzFVqe2TEmk/V5yh2PWUAIAOiXpgt6gXHhf1&#10;BN64dvHFDV8Rp+XAsqDKgPPdwgmltkfZYPK2irs+wqgAoLE3Lm3qzmdyctQV28lTbg3/zPuHySXS&#10;5rrr+QAwE8X8izhZ7xonMGeltovf8X1P1QHY7PoAYITy3LgXjBQHuXFt40Oq9xKba1gG0iS165vi&#10;5CUfrj2SFy6N8UNFOTsA1KAqxeJSJmcoKg9hxLXFyIiLzs63i24BsOioivvvafKzOJFx2bfHpJjB&#10;hvgPdjmvz4cDAEgo79/5rqhD8Ma1Syo2+6XJWVKUBGAhUXXg/dXixGWX1x6jcXVeuJcKLxwArIGq&#10;9k//GvXHdlUtMaBZyt6d14pGHK1GYPHwLS3s9X/GSbsN5dAapeK9sqK7vuu5AACLifIGwMdF3UH3&#10;gPaY5MWZug4ttya5iQALhfIjnj4SJ3AqaoB2SAUNn4lNfQmjAsBMlIdUHxCUBwUOrTLpHGDXj4m8&#10;OFhUVCXNnsvkd3HS0lCyHcqChnuIUCoA7ICoJ5KuDjm0f4w6BF3dDr4Je3gu7qV4D7qeCwAZqlpb&#10;XN9NXnLi2sErht9obDhT0AAAO0R5u5FXRz2CN649stN0RNoLLBoxlJeUgu8IjkJoj6R0XyHXnw8A&#10;YC1Scr3G+vo6QYm4qAk6u3l81ORJiidoiA03LArK8+GOjrOWZNkWSH2dotINL64rdnYAsBMoGhBR&#10;d3wzqhd0djt4I+6jImoCi0aakDZRz2nXX8fJSo5FO/gTGr6jWGmGFw4AdgZVBQ5HRH1CY/Z2KNNf&#10;ziFO1IFFQpUX7uqjGUtBQ1ukcEdStk8RBQ0AsAuoKnC4pOIJDiKk2gZlfvg1RfQEFgXlJesPjZOU&#10;fLh28IogXA8QJesAsAsor1T9ZNQrK4I28P3iHiz6xcGiIHeor13fGicpTX7bwfccOpaD7gFgI6ja&#10;gN8vquyku9HfzZMiKOE5GYw4Nt/QPapyskKLke/FScpurj2SIni84m6u6zkAAMuJ6ZBNcTO4r13/&#10;FhQLRlzzrI5JG/DwnGQDDouBKnf8/ib/SHNWKIGm8WMacg6vKPIqAGADSFlngf8ZKZpxJSX6u3nS&#10;mJ6u8fOSpr/QParc8YeOZimtRdrC7+SOFzs5ANgg/sxrk3+PuoYq1RaIHs4Upbql2IRD1ygvanhy&#10;nJxb5746hoGvSn264th3PQcAYLlJZy5r7B36u9M3bMYbJIZUU3EDTX+he+IkTMdtHRXnKq745plZ&#10;oi4UAABsgHjiTjLkPjdSONHrD43im/6+N52cQY9P6AxVIb2wm/hRnJyEU5vHN4v8qckeUfF2PQUA&#10;oAcoRlRMp/jGv+jxZvF6PDwvR144sRGHrlBV2XQxu54+mqW0FmkDv4N7rc9jARgiiqeU+DY7rIdd&#10;R9Grb+N5Va90hCHXJH48Q9h6P1HcAF2S+tyY3DROTLxw7eATYu8oDryHgaBomLlD28PmZbd4DR9v&#10;irLZfX6LOJtyp3DG8CSqQki1Fbw37maiTRR0hfKihkfFSUmT3+aZ7N5saP9ql4tEhcvuDXqLKu9a&#10;MsqmvG6a4Y3zn4td8TcLb92auLEKr18ddQ/6vHnCkKbiv0eIYxOhK5Qbca+Ls5M8iubxXrgvyR2V&#10;A9AnlBtiW9zrcN1d42Pm7mryTJM3mnzQ5BP29aPt+l6TV5k8zj4+RFUfLt8LLfudUKFcn98x6hsi&#10;K+2QKlTDc5MCNegG5Qryi3FS4n5vh5QP9yyxc4OeoVyXbHGvw2blJhp7hn68k2sm5Ogea/IUVY2x&#10;0+/koVlDHJtg4O5nclocR/LimsVvyr8iNuXQFaqU4llNToqTcrtY8E0zlUMh+sNBT3Bhz5TbFj7e&#10;w+SB9rnv1qyHlejxDyGpbV5CmCp+rdxMhvUTTiO4sZynj7OHc5Qb08e68UanN0vS578yORfpMdAJ&#10;qhTuZVyMn8XeLN6A+7PJ+UU1E/QIOe9bfJgdbtefuDWwPRhmJmmDOEtUfi5EBlxV9/gbVlePNjlA&#10;eZgVQ+5MUyHV58ch4/SG5knzNWw2LitOboAusEmXdrK3iBMSL1w7JK/C5+WSuwGWGeU9JsM1bFA+&#10;6OZ92Bh6L9DOhvVWi5/1Hrqgq57o/odJCHfouLG4XRxEPHHN40OqB2us1zHiYL6oUr4PjpNxqzDi&#10;GiUqz7QT/n/imBboAZo2nq5r8rs4z7e53NrS07ary6g05hKfVBXOwpA7U5YXd1ETjuBqBz8PJxWq&#10;Xd97GBBp0kXld+RoVhZhC2gEv2O7TXrYdH3/AXYVTRtwh7v5vrUwuJpeS6lVT/DEpRSQcALKRYVH&#10;boTyVi7fimNEwVqzhHmY5t/LFDfnVEzD3FCeS/KROBlpL9I8aTz/YXIJkQ8HS4yKEKo9tO7h5npq&#10;u9Cm12e1CA2eEa+hMCu1JJkUPAyRYgxe7+4Nur1Z0nwPBTdUqMJ8UV7F9J04KdmtNcuqCyv9QCRg&#10;b5i6xrBrCTvj5lBhwJnc0s31MnzaKoWhmDwi/2tyHncyRNdD1gnKe/T9Rxwvmv42i9ft3/OV0gBz&#10;QVVl6nmVtxeB5vB5E+9STH4VC31dKDfIwnzdEh9O/rimKcMutrrY7L8/fo52FBtAuff+0hr3cQuM&#10;HmYdnNPpw6vJI/dZcZ8n98nG5epxXChaa57R89LG+BS7nEdEWWCeKFfGW+NkZJE3jGvd8hjR5Hdd&#10;qDLEJsc17UDCSQB7RJl44GZ47JJhR+hjJyjGMIzd1+O89rqjC/1RZ8g9QwPPj1O1ST+fqoITNunN&#10;kuZ72KinZtRUqMJ8ULVTu26ciOzUGiY+2JLivEU0LChqmIEqIys7J1PjB1LIdwqtcEIlWEgkPkrj&#10;bumhmewJGp8G8OP48VdNPhy+z35X+P5bmVxMxfmbqrx1Xb/1hUd5iO6pcU53bcDJ//3i/7ia4j0e&#10;4v2Vy9Ey+Wrcn3MEV7OsxgKbQNBN6HeYH04h3yVOQnoJNY8vatifrt45ckZamo/Og3YBjc9/fE3s&#10;+v+PDd6L8PPfM3mtxtWUFyq8dVnIFXJUGcCXtHH6Z5rfXRtwDu8VCf/Y55UbMl0P4VxJG8b43l/r&#10;xwaaoWgfdV/FfNGu7z0MBLfAj4iTkOqlZvG7tNACIYT8BvcwqcMZTilkmj4+s8YNSt9vckrNmKa2&#10;EumYppUkcay3u4/T92xVfRjpLxp78+6k8bFz3ts0yAf/LJRXO74xjt8ipmCsRlLC+WEaaApD0Tfv&#10;oXE86APaPMmIe7qctxqgdVRVmL0kTkIWePOkBf5RUYI+lZvmXgev25NMAf7cD158GI8axzqPz3qb&#10;x059f/p9Kqqw7fMn2uVpJhee8f91PXSdobyY4VKqKkEXxQPnSblx6f5+MXm/NcB7qMrwvlkcF1Jm&#10;GqTwxL1Bbq0AtEqabHGBvztOQlztDVIs8Bdp4K525Xlo6fVeJs9W7nVLhtt25eG6jT58SqNuuyqP&#10;XuKvGp83ubcKY26oKDdonx3HaZHPWS7nyzU10IerKo/yxU1GIfAF85z2gVSZ/QkNdJ5BByj3iHzO&#10;TUYWeEMURtz9FR+GXd/7eVNUiO7mXoej3n7vhiyFPXf1nM2dvkXuVvnu/4E/mTzS/e/+/+56SOdK&#10;es82FiEd4IQ4PtsX2BjIcuNUbaCGvPZCmsIv43jgjWuW5PX9tgaqI6AD0uKO8fuQ7O1DENAM/rit&#10;G2iA5eeqDIDgEUhegQPt46+4cfI5a/NOlC+9NqUxF9po/ItqvIhDQVUV+7XdGC1iKNUzWnvRzvyh&#10;y//tejjnivLN+mddhSo0R9JdvzA5uwY4z6ADVC3ss5n8tpiM0AwpP2eQx22pPrfs0W5cJsbbIlQ4&#10;Fv9Dacw9QTXvp+8o90I+IY7FMhRAlfPpSnHjOqhNVFHc8MYwxWPBz6Lfv6XBFa/92eQiGpieh45w&#10;rRQuaHJamo/zXwK9Ji3uE228z6kBLW5pcgB3Ol8zbBY+6MYmhbqayndrCt9vLODz5cL5iOk+TsKr&#10;fUa59/EDbkwW5X7NJFappvt3Lw2wh5fcpsPe+5PjuCzF/Vsi/Mbv8hpgxAU6QJViDpNukZOUl5kU&#10;tjheA6pM1XT+28XswfGjOBZb3c51kYy3En8KQLimdhqhVUw44WQQhpxy7+P349gsS+6sz0l9oQZa&#10;WKTKE3e3OBbLcv+WBd/QPaQcYMRB+6gy4q7tJiILuzn8A+R9GkjVkqYNuIM0LhIIbC3GZ9HnW/k/&#10;pv8/9JdLFY+9NuQ0bsKcqoj/Et//MiXGD24NlqzG00/sep04Fst0/5aBqb6EQ/P4Qgeo2p3dMs5C&#10;Fnaz1HkBet2qQoUBFxPh0ykLE2/vAlc1zsJ75ZJHLrRrCA/FXufIqSpGCd7HM9x4LAO+sOjzqops&#10;uh7WuSJ3Rrabv8tyD5cBb8TdTwOthIY5o+rBc+c4+ciTaJ5kuDxMzrjpI5pO+r+KKbbT4/sv89+W&#10;EW/IpfcT3t9l1WMPjyoD4EBVBtEy3cP0P4cq40GewuHe9/lEEVsbTDbsphvC6UcYcdA+qsJA94+T&#10;j9MamsV7Ae6gnrvYU+WfxnMqnHrwh/je+2DAJfx7SAZ6aJXS295QWnIjznlIQg+vwbWHCSjfYKXc&#10;VNqMNIcvoHmeBpp7CXNEVX+48PoxcRZurZ+fsIv4B/4N1PNkV+X9qD45GoBqTvXBgEvUGXJ3UU+N&#10;dFWGzwHKDfJlwG+kvro6PhB+qEZc8sZ9OY4HRlxzTAqfjFcrGnFDC9vDHFEe9npGnHyEUxvE5ZyE&#10;xX059dyICwZMfEAeFt/3Ns2/ce+8KNuPBKN11Lanb4pbVWFD6H/19+L9Lzo+L/XjGlCFuEd5m5j3&#10;x/HgiMVmSeP5Tg0g/xk6RrkRd2QxCaEBnBEXzuI8v3rcI075Q+Lo+L6XzWuzs/i2AqH6NvRb7N09&#10;VuVdPavJb+L7XYoiqKJP3JvkIhBDQlHfR2P8VXE80PfN4efZRzTQzQLMEeUP3dfEyceibpb0gP8/&#10;k7Oox7k4rnF0ODT+5PCmQ7VzCxVwk8bAiTjOK0liDtSK8qOh2moo7A250dFcoZ1D1/ejSVQ1bQ7X&#10;Y+J7XYpQXGHEpRM3BmvExesz43hso0K1UUZrwoZ0UgWtgc0zmCNFEvrb4iTEiGuW9KD7jnrcgiKg&#10;ai5dLb7nZMA19ZAoDbFtWl/4v/zepo05n3N1Y/UwZK684/+r43tdFgPAt364uXp4f9aD8n6Gj4jj&#10;QQ50s5SN3Xur72EBEDkS8yAt6i+khOq+5UslVM2lG6X33sRDvuYs07o5+jv7tu/Z9asmnzE5VuOT&#10;BX5X873bVHnOmuhX542E66q/nrhkxN3djeNC5zo6L23gFJMLKeYtdj2mXaDKiLtXHBNyoJsl6YGg&#10;e3rdABwWAOVG3EeLSQgbxydU9z5HInWEN7lefM8bPdbHG1h+LMMX/maXD5k80OSqqvINJxLDu+Hz&#10;wTP4oPj9p8Wfl/IH2K4aI/7nQuPfS6qHOXGBVLBh721fu07OWV5wb9zES2r/5ifU415+60FVTtzt&#10;4/hw9FazpA3Dz03OrAE2lYY5UoRTg/fC91OCBnC5OG9Xz3NxVM2lyyg/h3ejxpGfk78yeayN60VU&#10;GG2qDLfwf2wqPp9e72vyeI1zFBO+79nO/K/p+33IvLftK+QMIHuP/xPf8yIXrviweyD0whx0A1ZV&#10;RtzN45i0kbM6ZEZGnA3pSSZnE544aBPlnjiMuObxB6ZP+gZ1fd/bQrObie6KcZRIxmD4PU83mShG&#10;jefulugBnBhtzmBLns/NMRS42X3P2TVO7t5e/J3y78/+J/P2MYEnq/+GejIC7hTHwLeQWTR8KDUU&#10;2vS6Onw9qDLCk7d8Ue/dUrI6PrYyECrVz6GBzzdoGVUPuXA9Nk4+jLjm8F6AF2gYRlwq3nhOfN/e&#10;I7fjAXPhU+fF/K7JlVQZZiHXZKfD0qrm+27udx0Yf3/6X314da37mo7eSuvljybndX+jpVHuFmcg&#10;hzE8Ib73XTHUW6XGwH6xem5grweX8nCQ1jfXYedInrhT7bKXMOKgTWKSfTLijo+TECOuIeKDJBki&#10;wYvUy27+CeWbgnDk1t/ie58UEexoyMpxs5cftMvuKow37eKDWNKUMWd/I3RV/0D8H7a63XSdYVKG&#10;edN6uYsGYCQoN9Tvl8bM3bdFILWfSffxdHu9n3ig+sjLFbXYofBlJemwkDO6jwZcRANzIE0wjRf1&#10;cXESYsQ1x8gYic+2x0YvRm+NuIBUNRQ1eVAch6waVGsbRuHhm7wnKY+wFeMo3Q9VIdg3pn9AlVeu&#10;Trav5sfTPbnIL230/1wk0vtzHrnj45gtikHgvaTpHj1NGmaD3xJVJ29cSuNCnEUyvvtAGsuJEaeB&#10;bxygRVRjxJET1xyrY9LD7eEaQFK1ck9XuL44DYeiYVRUnMp9LoxVmn/vd7+rFeOo7vebPLW4jSuq&#10;esxN/r/w75qEh2DwRvl11Oj/uIh449fkmu5eLkJ4rjwK7QfB0ypX5DJk3DwNVdT/LMYMNkjSbVE3&#10;XEIYcdAmwohrGx9OfYAGYMQFNO2teVIxLt4o2uYM3dT64+Vq2YAr/1dFozN6EK9q8h77+NQZ9zXk&#10;v73W5BKlB66t/3ORcO81GXJPieOy0YrkjZIeoNvd50J7md6HudeLqs1V8BKd5scNGsG3GwreTow4&#10;aA8RTm0b74kbTHsDTXvjgoTjqEIvwjNmjFV48H5BVUf97Ofn9P9OQm5R9rGPD7XrIzWuPH2oyc0U&#10;CxgKj9QgDDiPf98mR8X7eEaa+HMO0/l8yqTD0pqj6WpE1ZoKTY8x4hrGzfle94yEBSE+hChsaA//&#10;QLmbBmLEBZQ/4L2hE3an9zJ5tsYet+eZ/LvJAe57UhuEuT94098PVXxFq5LSu5i1LBkiyjeBe6ra&#10;CHpDvW0DwRuL292m6dmagyd32RCeuLbBiIP5kSaY8MS1hTfi7hpDdYMw4jyqHqa+T1udgbSp8IR1&#10;+j9HA2WLl9STbpUu7FM5hbH3XtoMlu1a2jAUykrh9Pr55TyDMarSBvDEtQNGHMwP5Qr4s3HyYcQ1&#10;RBHauasG5InzKDfWRoZaNNa8DCqvrC+4e5aM7+CR+0haApo+DaMJg6EsovCVwo8t5hrzyaHKiNtn&#10;1R2d1sA9gTEYcTA/lIcbPhMnH0ZcQ8S0oMEbcXUIg603aNojF14/yy0F33tvtDS0a4ZDabz5auZw&#10;IsMh7v8YTLXwzqDKsA2Vk1SnNg9GHMwPVfk/4Xp0nHwYcc3hD9++hzDioKeoMt58LuENTL7n1kMy&#10;unwRwo4Muqkefcr7DgbeZXIBTRemdD0sC4cq45YWI+1AdSrMDzkjLnbGD2yrmZiwa0yqU+36gKHm&#10;xMEwUH0xS/CKPczkxGJtpBYzwRib1VQ5GW2+V58nVDPfJP1Nb8BBPavVsVuTExto9tsoaSxPN9lX&#10;GHHQJsrDqe+Kkw8jriFcA9vAfwzhxAYYNppdlXxWk/vaGvjiGr0o02kYybCrW1OnmARddWP3uwmf&#10;rhNV+p6zU9uBExtgfigPp74xTj6MuIYoTmx4lAinwkBQXnW8JYVY4/VyGvfcC8bYD03+qjw8mggF&#10;CyHX7ViTV5kcbj9/Qfe7U/UwVajrRJURd12vpprVfIMmjWWY03unNl5d33foKSm8p/GiflmcfBhx&#10;DeGNOLs+URhxMDBUVCXLecziAy404g0Puyub3NBe3zTK9TQ29s6t3CCc6tEnjLd1o8o7erOopmZ6&#10;PWGXGG1GbJ7+xS7nFJ44aBPlIY//FychRlxzeE/cczQe5926vu8A86boCxgMsJEh5j8fN5UTcd8/&#10;0lPeCIRdQ5W+v13USyt44holeZR/ZxL6JrLJgPZQngyczj8MRgeLugGickw9rF6aPA9d33eArtF0&#10;78BRM2jXPzA1h/ZHt3X9by89qo4g+7eol9D3zZKMuFDIcxYxb6FNlHviwvmQwfDYWjczYddw4/lG&#10;ufEGAJgnUf8kI+5hUS+h75slGXEnmO7fnVxNaB1Vi/q+cfL543JgY/hw6vvlqoEBAOaJ8sjL06Ne&#10;whPXIK7y+puiYhrmQVrUdr1TnHz+DELYOGlRf1ou9wcAYJ4oj7y8POoljLhmSfr+GJEGAPPA7cwO&#10;jpOPaqUGcTuzb4idGQB0hPK+oO+JeolCtgZxkZePy53fC9AaroP3tdM8FEZck6SS81/a5czCiAOA&#10;DlBuxH0x6ieOWWwO39z9fSJ9BuaBqkOrr6AqyRUjrjlSouupJnuJvkEA0AGq+uyFiMAPol7CiGuW&#10;rbFjyxtFIRvMA1UhvnBEyOlxImLENUc67PsMu1xGGHEA0AGqdP15TB/9OuqnupMyYNfwLaWOFH1B&#10;YR6oSr4MjQn/ECcgC7shYq+4ZMhdX9HF3vV9B4BhocqIu4TJ35OK6kIv9pHirOwnixN6YB6ocrHv&#10;bnJCnIAYcQ0RF3YKWYQKYBY2AMwdVflwV4/6aDunNTSKN+IeLHQ9zAPFeH2ccF+OE5A2I80ycrGb&#10;vgwNlScVwQAA80Ljo8vC9Q5RL6Hnm2WyYbdxPlwYcTAPNDYqkpv9Q3ECUnbeHH539mKR7AoAHaCq&#10;R9wRUR/RI65BfNTFXt5I42crqTPQLsobQL4uTkBObWgOb8R9WJSdA8CcUX7k1qtGigk93zS+PdeB&#10;weuJEQdzQdXiflacgOzQmiXlxH1bVQ5i17cdAAaCay0Srh+L+oiIS7OkZ+ZpNt4XS2Pe9b2HARBy&#10;tOKEe1CchNtIeG0OG8pUKPJbk/OJNiMAMEfSxlHjArYfR33E6TwN4vT8SaInKMwTVeHUW8dJSMJr&#10;s/ixDE2VaTMCAHND8fgnu+5j19Nq9BJsnBRx+ZGqIpKubz0MAZtom+OEu1qchJSeN0iR8BoMZaqW&#10;AGBuqGovcr2kloQR1zTJiPuSohdOGHEwD0J1ajTiLi5ObWicognk4+JYU6EKAHNBVbTlvlEPkffc&#10;LF7Hv0sx2hJ0PUDrpBYjdj2Xya/iRKThb3P4Bf4W0WYEAOaE3zSaHBmDLBQ1NIvX8S8Q/UBhnsQJ&#10;lxb7N+NE5GDkZknjebziUWfs0gCgbeTaGpl8xukjPHHNkpq6P0yupQtA6yhf5B+OExJ3e3Osusql&#10;P5ucV1QuAcAcUNXWKJyPfWLUQ0RamsUfr3g7kfcM80TKGv4eOZqRnNrQND6R+NpRqVKhCgCtomqD&#10;fsVCH0FzTMbTdPs1RAcCmCfRoEgNfx8a5yLdvJvF50w8QOTFAcAcULVBv+tIEa2uEkptGNfNIRQG&#10;7iMiLTBvUhKmyaFxMq7QZqRxkhH3OipUAaBtYq5z6ll2ZNJD6PZG8ekyvzDZkx5xMHdUudwPUBXb&#10;Z6E3h8+Z+IYobgCAlkl6JsoXov6haK1ZvG7/vDsdo+vbD0NC1bl65zb5U5yQHMvSIG73+1eTfYXL&#10;HQBaRJVeD8VU6PV2oIUUdI+q3Vpo/PuNOCHJnWiW1ZiPErilSH4FgBZRdfzTjaLe4TSe5vFG3FNE&#10;exHoAuVtRt4bJyQVqs0yWuxRhz5H7NgAoCWKJr9PGCmg1VUK1prHh1MPT+Pe9f2HgVFUqD4rTkh6&#10;xTWM88R9Xi5fBQCgSZRvzI+OeofoSvNM2keZfj9IRFigK1SUoosK1aYJY5mqmE4x2VvkxQFACyjm&#10;w5kKP49dfzdSQOMqSnR6g7jK1D+aXFDodOgKVbu2g6r5iRHXIGk8kzfuVuKMPQBoAVX6/IZR+WDA&#10;NY/Pc/6OiK5Al6iqZAoeot/HicnxLM2THZQs8icAoEHk8m1FekybrLrTjd4vF8IGmDvKewp9PU5M&#10;ciiaZeKJs8Ufxph+cQDQKK2QeA4AACAASURBVMp1+TFR35Ae0w5b4/VpolgNuiROwM2xyCH0u0ln&#10;qLLwm8OfoXqGyaVFDgUANIiqqMr+Jn+v0T3QAEV6zB1FZAW6RLkL/lFxYm5l99Y4vq/Q/cXuDQAa&#10;Qrkev2fUM2kzji5vljSeIe0onHZEZSp0i6rFfzM3OVn4zTLJo7DrB0UeBQA0RIykpKKGd0WdQ8/P&#10;5vFnpp5kr88mUmOga1S54S9icnqarMKQaxLfaiSUpZ9PhFSn8GcQJgHwMD+mUaXDz2Xym6hnOKmh&#10;HZJx/GlFHS7mIXSJqkT7MBm/EycoByY3SzKK07jeToRUJ2isCMNYbFb1QNoUP94S52bX/yZ0SFov&#10;sT3P5jQ33LwZrGGnKppyq5GyGbfAYCPePD4t5sWKx23hiYNOUZ5P8bY4Qbexi2seV5r+Zg04IVa5&#10;N2VL8fEsGX1f8tZBv1lrjtR5bFUZdoOaH3J9J01eE/ULxWnt4Dfid9eAdTgsEMqV5CPjBEUJNM8k&#10;pGpK99cm59DAHjgB5Q/d9Po8Nh73NHmTyZc19gh/RWNj914me9X9HPSTGXPkzCa3NHm6yZtM3m7y&#10;cpMHmlzGfd8Wb+T1HVVG7dnsemLUNYRS28F7N6+UchG7ngMAvs3IdeMERQk0T3l6w2Hp4OShuONV&#10;/3A+QlWj6Vn8weTxdT8P/cLdY+95fYTJL9aYH6Fv11GKD1aTQcwPP04mB8exIJTaDj6v+ZepqEE9&#10;n2OwJKjKQzq/xg9MiSrVxolGXAqpvnVIRpycARbfdzjf8fNueLZFWYk5PSsx/Oyr7I6xz428ckN5&#10;UA8J50FLhkk4l/Ir7v6HObHVzYtsfqyOeVD8PZuGMD/cWL02jgFVqe3gN+BHiw4DsEjECbkp7mKP&#10;iROVkxuax4dUg7F8Xg2kSjW9T1WhsW/GcThD7qi3aOhmZ/jGsv4z4offNUml/RQ89IiiVcYFTH4e&#10;7/kZxTmg3tMUbbfV1EU/8BgVuXR9xK2ncypWpXJeaqukOfYUUZgGi4Ty5Njnx4nKjq550sMnje3d&#10;kzeu6znQNsrDoG+O7/+fNWMzNV7OoPtnfPlO5V69rt8ebBBNFyp8Id7zZLyneVA7R+Lr7ao2BLdS&#10;jx+0ynX2HeMAEUptDx9ODbmZg9DbsEQkhWDX249mLOfutUlq/Ps/Gohb3oU/bxDf+8qqYwfj5R/g&#10;KaRx0yGFo/uOcs/Zv8d7nDwfOzJM/NfTBuknJntI/WzGqjyl4APuvaOzm8fPr7+aXCiF7LueBwAT&#10;UmjKZH97zdl77VGepXop9TykqtwL97743pMhu6755b6vttmmem4E9xnlHrhgeP0k3vNksO/qHPk3&#10;uYrVvpDmfTQk9pNr0s7Gux3cXAw5mpOqYICFIU3KOEG/GScsTX9bwiUgP1E9d827DUI4qWJSOLML&#10;D5z0kEphjZvKhZVgOYlzY7d4L+8fbvFqdUzdzsyRzIizH/2IeujplvNa2nt8tHvPbLrboa7JLzoH&#10;FgvlORYvH81cU6Ts7JonRhCTgfxDN+5dT4NWUOWFu1Z8zyn5eqeNuHhNY3eM8MYtNcq9cGdR1Upk&#10;e3HP1z1HVqvzLX+pqgim67faGMWYfSu+aTbc7eHTOEK6Ua833bDEqMpJOTxOWCpU26HM7xolygZj&#10;rus50AbOSL11fL8bybcsQ2Z3k/PkwPKgyhDZLV6fOLrBVaXprs6RZMSdYrKvepauoGpTdEP3fvHC&#10;tYMPUYew9f6KlfFdzwOAKVzY62Imf08zWCiHpikNkffLVVv2jZaMuNSqJXSpP7t69qAeAmnOx2vI&#10;7Tot3dsN6p1kxJ0af29v5oZcjp/J2+IaoJNAe/jN9nFyXlCAhcNPUFMMx8eJizeuBYqH1KTAoY87&#10;PDUXTvVjF0gemyOVe3S6fsuwA1TpmjQ33htvazJIdnlupHCqXX+rcR5mL4y49D40bfRS0NAuaU6+&#10;QOTDwSLjJ2icsOzy2qP0xj1XPU3Sb7CwwY9d2TfsehpAg9c+IE2FUSdtjVQZ97s8N1x+2FflDJ9l&#10;pxizJ8X3uCGjF9Yk6Zk0nw4R+XCw6Lh+cbeKE5cGki1RVFr+xj4Mndd789BJqPC4xPe70YdPWeTw&#10;Y5M9+zh+fcPPB5vzwbD/XVwPu1rMUM6J5KF9snry0FVezBBOPEmnWXBCQ3v4E3b+bJe91ROvLvQY&#10;7zWx13+KkxlF0Q7lCQ4PVE/d9aqMuBvF97rRvKc0foH00H6d8irrrt821LCaH681alS7iy1F6ubD&#10;avw9IdS4v3ry0FXuZb5nfL9NjBnMII5r0s2fFBtEWAb8RNX4oF+JTuBt4hNnvyfXLkM9UhbK59Wn&#10;fC8wbczzkoU87HrvaCSQH7dguHmdesI9It7HbcX93PmJUORJ2oevUI+8cK6HZ5Bj43slX7lFCiPu&#10;CPVkPkHPkdvx2Rx+ZJzM5MW1R9ZuxMb6DuqhN065J+HG8b020Rohq1bVuPL1IFHosFDIGXDRILme&#10;u4cpZLVhYz5+HCrrL6aeeOFW3fFydj04zXNtfO3AbMo5dVDyIHc9HwB2iKpQx4E1kxpawHmSUgPb&#10;Xnnj3PtJc+t/4ltvIjG7zI/7tar8FUKrHePufboXF7Z5/ofinjUZVn+RerIR0vS6+UR8jxQ0tIvP&#10;Vz7BZHehR2BZUKU4wvl8340TGdd9e5TNfw9Ou2/1SGkofxgdNHrjEW38IZ5yodKD/GuqFG/6m10P&#10;weBI4273ZXOc03va9dvxXvmcro164dIDN0tAX/a+i8X8vU4crybySWHHJEP5lUkfdz0fANaFNyA0&#10;3tUSUm2X8szHyeHuKRemD2jaI/Pa+L5THlMjhpwqj8zH5IwIYcjNFZfHNRl7RU9ScSrDhr1w7vc9&#10;Wi6Uvsy4MUvj98H4HvHCtUu5qT5UPfHswkAojLibxInM7q9dklMqeRRC3tgkF6YvKDdOLxhL95to&#10;L5F+tjTk0mkYo4dhn4ziRUZVMv5m9/rdsaClEQMuGf2uj9f3lRuMXQ/DhlDuwbxmMWbo4fbwrUVC&#10;2H8v9SS/EgaE20WHA6R/FSf3Rhq0wtqUzX8/E+9Brw53V/WATUUHDxq9+WZaTPhxDNdkLATjodyc&#10;dD0UvUXTHqQgb4/3d2LANeF5LXot3kw98ZiUXkz7+Kj4HvHCtY+vSg19LSf3AWBpKB54b4oTmlYj&#10;LeI8ncmzcAv15KHkkfOUROPqi/H9NvWAqjPkPqzKIE6Vfl0PRe9w93aLe/2ueA+2Fvdmw/fYGYVv&#10;6pORrtxzfO34XpvIH4Ud44240JOvdzoYBkB8uKaH3W3jhKasvV2y8JBd07FBvQgPeZR7aq6oynBt&#10;Iqzqf341PeijsXgO30cOmsPN093cNVUhb3Wetw3dW/d70joJZ6ROQl7Lfl/dOKb18bGG+irCjvGe&#10;3VNNLixCqbCsqPJcBAU5agngentBOyRDLinsw/taqeqNKXv9n/H9+nypRsbS/177O6FdwCVU9JHr&#10;U97hvHH30o9pqBD9WnFPmwqXJ49UMvxvV97PZSaOZ/Io3iy+x+3ufUO7JN0bNiCEUmF5KcIT7wiz&#10;mirV1imTtX+onhobUu5ljFW5ZeJ7E+NZdvMPO+yDVXluqFzdRdz9C+OYdEVoH/Pr4l42ZsD5e6lx&#10;hXNvjlpzxnBaE1+N77OJfnqwNslITs+4+0mc0gBLTJrAUbHcIU5sQqrtU7Ycebh60jahRHnuTwhd&#10;/Dm+9yYfWn6++k3IE1SEAMmV2zlUGFAm91EV5myqjYi/j34jGTY4e6onYdSA8nzCuxVzFp3bIkW+&#10;4d/sw301nt+EUmF5CRNYMaRqr38fJzgh1XYpG5j+0eS8qVq16znRJJrOozpkNAAubN9QCMkr6BXX&#10;niKETC6gasPSq2rgNlBl7G5SZfwGY+p1k8GuPMmNGHBuDkyOVzM5sIfFDGn+hfH8mXuvaSyhPSZe&#10;OJtXHxGhVOgDyr1xb4kTnCrV9imr716iHoWNPKoMufTenhbfs28C3LQh5xV2MJJvryJPr2/jvFH8&#10;mBTet2uZ/CiOazA4fHFKkwbcqjMO76X+5cH59/Ok+IabTC2A2WShVHtJVSr0g2Kne0ic8IRU50OZ&#10;yHzlVddAtU+4Pm4jT4S9/kB8z02H5ErP3lb3+m2qjmyazHtCrHnF5Gp1+kUwOJ7rxrXJFiL+dpV5&#10;cC9WzzY0aWzjdT+T0+KbTx5pdG27+MjHn0zOL6pSoS+oUuBnNTkxTnRCqu1T5nFNjuNSTx5enuK9&#10;7bFanbHZuCHnf1d8UCYPz8km/7GaN1udFD70qbBkvbj74j2UoYfhj9xYTkJ+DVZQ1hlwk6PU1JM8&#10;OLeBSUZpaoxMLtwcceMdivgmmwSApUd5qOulcaKjYOZDacjdXf0ucvD9CS8ce4D599+oIVeE6rxX&#10;LlQF3tAbc6vVEUi9M6BL5AylInR6Gfv4vW4AS+9b40a2qrD6d+1yFinzWnU9VBtGuX69aXzPo9Nx&#10;aCkyF9JQc1Yq9BPlSvM6cdZzlup8KBO6f2NybvXIE+HRdKHDgSanjwYi90w0Oe/87wvj7CtYP2h/&#10;96DCM9ebMJ5HlRE99T41rhwOYcxkUHnvZZv3I/29X5tcULnB0/WQbRg3vmnMvx/fL8UMcyIacEm/&#10;/txejzYKQ/S6Q4+Rsoae34oTfoWdYvu4SsrkKXqVevYw88gZcnHOXV95VeJoONTwA87P5fAQdYo9&#10;8B6Tf1H+0J1Usy4z5XtSfubpvvYen2/Xv7qxmBQ2tbCR896nZEyfYnIZ9aiQIeDGOCtmUF7QA+1S&#10;zrUXilAq9BUXVnlsMfFRNu3iu9Qnw+KG6rHLX9MPuJu78WjNkPO/M1WrFQ/To01ukTY0hddqqXIV&#10;0/8aw8Te6xbkyhpvFk5z791Xpbcy9jUGXDAer6KeGXAB5RGOy2k6ZQC92j6rxUYkNKoe3Zeu5wdA&#10;46h6SF3c5B9pEQhl0zru4VZ3kkMvK6g03XbhMDckbRpy5e9NrQf83wlFF4+w/y+drTgxiLSgBp37&#10;P9MpFaXhdjb7/+9o148XYxHe+2jz0GIKRV1D5mDAXbWYA10PYyMU9yJcP1u8d3TqnFitzqo+RuM1&#10;vPTedYBaVCV4h4l+VFwDKJ05UVOpF8JcvXvAlRTvMZwlmQy4tnLksmHXtDG34r4eDI2Q6B9ONNkr&#10;VRquVu1Stqgw6uZ1n1RvtPlQaZDd7X+9nsYFS78q3nubYVNPXQ5cCKFmHri+5Ci5sU9z+sFuvMvx&#10;gPZI45zG/f7qcXQDYISq3ftt48RfaVnBQ8VqIYHrqsf5cQEVDz2bbuE9pzBfG+1H1hr79DoYctk5&#10;wqvjE03eaddwXNJ+6f/2Fa2qjLrUumRTEZpdV1865YZYaaxtdn+n7n84j8bh6dBA+oTiPaysumbe&#10;ba/tIg8x3ctQvHO5PnrgAsrDqJdQLNxR3iQZ2scXNITWQueT844C9BJVD4I9FI+FWXVHJEHrlGHV&#10;8BDu1fmRs1DuvbiiyUlxDJo8ZH094z+VN6fcOxc4LYZnnq1xk+xR2LUwpryUxld4n7vFXLWRxNe7&#10;RSmNwVm/N8heGheHPMbkoya/K/7X7dFw2648R6jVsXT3atUZcD9wIepeeeAC3lCPrwmjdksa96xY&#10;DKDXqNrhPyPM/lWaUs6bMqz6cvXcGxdwBlAy5ELLiW+MBsT1K5ujZ7g05kbtSdx6qL5xdfVvdvmm&#10;yZvtdTCmQrPcy5ucfw3Dbl3iDILQeuZSGhe9hBDdK6MheXLN/74S/1dfYT73cVNlQAY+ZXI29TRF&#10;QNU9S8bpf44Go51m1rA2k2KxOP2vmYqUup4nAK2zWh0SHh4YZ/hF0clyHB7eW5LCAYf1NfzkUfEg&#10;NNld4/YfyZBqu+BhFlmo2/0vdV46/zOhmfH3TD6jcaf+I02ebPIwk3/XuLnzXaPcPX7uoRq3o3iB&#10;yZtNPqFxoUXIaTtD9XiP4eQop3mnQhR/zxu7r1Qecu7VHHYeuPTeQvVvWruEUedLGc34kgYQyQCY&#10;oDynI51xiTduvpSKKBzifgG5e9NXVHmgfHXlk9zY+JMXutpcZDl0hVG3lmG38T88rrYb/Z34ujx/&#10;s+vxCPh79EDlYeVeGXABSX7zG+btd0eDQhSjC8qChnuKUCoMjTThTQkdHBfCirp7YA6VMqwaWkNM&#10;dpTqsUJS9dDf5N5vCFGOQocxROU9HF3PyzJk6T2pK8oNvG3x/98aHvLxQZ9kaxT/ufTzszxsi/De&#10;68KnvzS5lirjbVLk0Sc07WF8RXz/hFG7wUcwgvc6hfDxxMFwkMvFWY0Hlasy5GA+TBI6VD0Qgkeq&#10;92HVgKqH4+j9RgNgH7t+yg3QtmKslmF+1nnxSqNs2d6HvxeB99nH51IxV9Wz+ereV3qPd45j4Te9&#10;y3Av+0LKYU1zMeR1j7z6Xc8VgLkSH5hpZ1nX5wjmQ10y/03U0+q+OlxifzLkwsfhVJG025545ZbI&#10;kFt2fNGH97793eQB6nH+WyK9Lxf2v6SKdiJzqKaGHL/+w1zcX9EL1/V8AZgrUha2C32nRm0LosJG&#10;Mc2XMj/uDxpXbo7CVH0MUZWoJqfK5ECTY904za3/2YDx3uFw9blvoZ1GKIaahE/VUwMuoFxHhvf7&#10;zThAbHa7oSyoeYviRqLruQLQCcp30v9VLBAU1PzwBkl6aKaKq8HkehStOnyILnjlRsfExTCWLypg&#10;njZEsXkLrUuSt+kvyosXehs+9SjfVLw+jos/3J65N1/K8PXVFe9R13MFoBOU7zRD5/F/FosF5ked&#10;IfcyDbDqSjWhOo3n5wfceE3OA9Vy5cstGtmD0VXGKn78Vrvso0pX9LL61CNNnfn7kDgW28rxgrlR&#10;euEmRWB9TzcBWBPlD8u3FAsFRTVf/AMieZv+QwMpdPDIeXrkcgPteiuT77gxW7Qq1mUiqzpVbryF&#10;MPYNaxo093oOSlPexn91Y0I/uO4o9eItfF43wKBRlXf1L8WCQVnNH/9QTYQO/oMz5ALOiPDHUwWP&#10;0APta/7A923FQ5b5W0/mtVytzlpN/NTk35Qn9fc69y0h5R5ge+/72fVPcVxW0uDN4R5BjvcSB44r&#10;Ui+6njoA3SKX+2GL46NxweCN646y0CHkJF28qCjuetrMDeVeOR9iDf2hQr7cb93YZUdREWad4A03&#10;37hY8XM/Nwlhw3SObznWXU+DVnHvM+nBMA7J4+t1IXNpzqQ1nJ5Jdg1tXvDCASSUK+wbx7XjD9OG&#10;+eIfuOkBcoLJ2VVUcA4JzTbmQr+y/7Sx+oUbwxQerGvSOxTKfLc0JhMvr33uxxrnfJ1FAzTeAu69&#10;bnIeng/HIaKhb7eUYdRwxJ2/T11PH4DukVNi8fr5uGD8OZYwX+oKHUKLh6kHztBwfeU2reZHdwVD&#10;5D4mXyvGcnQqQtF0t89zumwwnHndIl82uZvGZ9eWfSN735vQI0154f47jhEGXPeUBQ33Fl44gGn8&#10;wjAldsho9eRdyWH+eC9KeqCEQ9ZLo7vr6dMJxThkifcmN7Yxe4ddT5sM5tiwScdc9clDl8JN/j1N&#10;GW6xVUgoXrqeZns1u76tc6VmDB4Xh6v04sL8ydJKotd4sukY0kYDYIcoV+phgXzFLyChyDrB5YMk&#10;AyRwpAYcVi3RGgaJyb42dI+063Hl0Ko657TMF1uGuV4abaNQaVGkkAhetwfb1y6kfI0P1nhLKK9+&#10;/rc4sOkMWwoZuqX0wt1feOEAZlOEVG49WkV44xYB/7BOCu2JigptqGHVElVhwTSPs/CgXa9q8nR7&#10;/a2aMR55ruJ8rzuIvsv5X4aBk9GWvG0rNd8fQspP1vjUi9JwS2HDwc4bNybJg3vIZPBoJbIIpPWX&#10;vHA/MdlDA990AKyJcg9GELxxi8PEM+AeMiEh3T+Iup5CC4WqUGvpnQsGzJXteoTJZ0xOrRnvZCAl&#10;I2m7M+ja9NhlfyP+ne2pFUj0tG2v+blT7GuftOujTQ7Q9FqetAoZOpo24K7vxpRWIotBbS5c8h4D&#10;wAyUh6RuHRcQ3rgFwD1YJuEejRP5MeR2gMYPgM1lCDF+PoQZb2vyIpOvmpyyxj0ID5WQn5iMu+S5&#10;m3jvvHhPXk1hRfp8+vnR74vG2lZNe9g8f9Z4k/V8k0Pt+y/g3s+U1415McaNT1ovB2l8kLqUb1bR&#10;dd1Rtlj6vvIzlbueRgCLi/KQVHh9zGhVVY0WUW7d4R8u3htzF2HI7RDlxlsy6LJ2BVHCMVOh1U7o&#10;QReKI0L49S9TN2O2s2ZkkEXvWTL0yo/rvGmz7nnwsn3Drm8zeYzGzZ+z/LYom0rDjblQ4cZkt3jP&#10;g8fyr/Feph5kGHAd4+5B8sIl/baFYgaAdZAWTLzePC6kFRTcwlB2MA+vM0MOZbc+lIdcs9MJnITP&#10;nc/GNJxocrjGxt0rTY42CcbVz0x+b3L6LtzL0+PP/iz+ro/G3x1CvXcyuVr42zX/kzfawsNt0JXK&#10;OyKtCVUbncuZnBzXDgbc4lB64Y5XMe8BYAeoUnjpwfCJ0eriFIdFwVcm+pDbXYoHFUpvJ1A+74M3&#10;KxlIdQaUl9Cfbm+NT9W4osaG1w1MbqZxSoKX8LkbBIMwfK/JxePPnsWFQac84nLFGiEsrIG3l9kZ&#10;tIYBp+jtwYBbGMrmvuGsZCpSAXaWuHBSWOY6o9VVld6j7BaAGYbc3SXaRzSBcgNqZNglz5fys1xn&#10;ymrsZ7VaNSiuM86yMK+cARlfb+Je7jpx7JMBd2V7nc5DpZnvYlEWM4RCnTPhZQbYBZQ/VML13X6B&#10;Ub21EMzyyKV+SnhsWkDOQJMz8uLDJhlhm10hRfKgJS+a/55Nqg/hdv02lx43linF4OqKOXDiPNRF&#10;ZLXwiF5D7hkEADuJX0C2ti5fFDeg+BaEomo1fS60mkgeJAw5GAxS5glNHrhQDPLPuDww4BaPlOeb&#10;7k04WcTnZnc9rQCWD1XKMB3H9dK4wHwYArpntTDk0utnadqj2vW0AmgNaarhc7jezq0VcuAWj7Kh&#10;dmj5cjHhhQNoBlWenNCLKuWTkB+3YBSGXPKavlrTxnjXUwqgcZzxlkLb4fX93RLxjXzRWwuC01vJ&#10;OfBMUWkP0Bx+QZn8Z7HgUIaLg384+T5LH1Y8OFr0koMe4gw4X2zy1MnCqI5vwoBbLLJ2SXb9pV3O&#10;pioVpOupBbD8KE+4DkbAj+ICpAHwYjIx5GLn/8DXNW5l4fOEup5aABtGztPsjLnXxXmfTsNI6wJd&#10;tUA4L1zacN5NtBQBaJ6oHFOOyW3iguM4rsXF35ORIWf38CSTq6jwyBGugGXFtW5J8/kcJp+K832b&#10;Kk8PemrBSAacK2b4bOrTmIxxAGiImnDFR4sFiIJcMIoHV/LInWFyB7neZ8IrB0tG0d4lGXCXMflJ&#10;nPtblacWwGJRthMJpA0mxQwAbaDciMtajtA3bmHxinKb+/xTVXniKOOHpcFvKF0Bw6Gqjj2jie+C&#10;44sZwkuTIxV1EV44gJbQ9M73OWkhprU5T0UA62byMIunbqQcoQ+YnFVFeFUoUFhQ3Bz1+W9Pmkx0&#10;FxlgY7mwlH0t/8/kHCmU2vUcA+g9qnIWwpmRP48LkSKHxWZW5eqPTa6kKpmYxsCwcMhtMFRtOEIV&#10;4wfcnKYZ+XKQDOx0vw6Xu68A0DLKG2neNi5EihyWgMI7sdVd762in5xQqLAAuHnpz6v9F5vKP0vz&#10;181r9M9iU6Z2hPZH/mSgrqcbQP9Ji03jnJRwfX9ckIRVlwCfUOzCT4E3mOxRVPthzEEnqMb7Fufm&#10;w6Spgh2JTeSiU4ZROZkBoCv8wjPZz+Rvo1U6zrnyCxYWE//A8yc8hB6AVxPHdUGHqDLYNrnCm/Oo&#10;Cp8GOEJriag5meERigY6xQwAc0bT+SkPjQuTliPLg/fIhav3ajxW7h6nflyEO6BNlHvftrjXtzA5&#10;Kc7NbcVmEV2z+JRh1GOU3+uupx7A8CgXockXi4WKcl0OatuQ2IPys3a5uMZekVFPOXbM0Baq9EiY&#10;a8mA28PkJW6uEj5dPvxGMR2xdUVVbWK6nnoAw0V5yC0szLJCDCW7HMyqXg15Kw/WtOcVYw4aQbO9&#10;b9c3OWE0IceeN6pPl5NkvCUDPHn5Of4PoGs0/XB/YlyoFDksIb56tSh6+KTJpVQ8bAE2glyRlKrN&#10;YGhd9GI39yanL5D/tnSUHv4vizAqwGJRLkqT44qFi9JdLnyj1OABSffxnyaPcedV0lcOdgnl+mI3&#10;N6cOMfnfNAkVvW8Yb0tJWY0ajPHLi2pUgMUjLcyojA9QFfqgWnV58ffMe+W+bnJdEWKFnaQ489SH&#10;Ti9iX3vnZOK5s08x4JaSujzbh4swKsBiomJXbdcj4sIlrLrcZEd2FSHW15rsreKhTPEDlKTkdVWb&#10;vRQ6DZ7cR5mcGufUilzuG0dnLSc17UQ+rup+ox8AFhHlIZKguD8XFzBh1eXH37sV9/GfTB7uDiIf&#10;VbGG+YAxBwG5qlPX8y21DfnOZILhfesLZRj1FLudF45RGsKoAIuM8mrV0I37tNGqpglwH/CekbKv&#10;3PdMbq3cKzdR2EJxDw5Vm7lg2PuQ+4EaH7eUJlXY5NH3rR/4rgTJo3pHEUYFWA5UKeq0YO81Wtlj&#10;RU3bkX6wVog1VLFeSzOMOeg/7t6Xxls42eVVvl9Y7BmG560f+HuYNniv1tiQ5zxmgGVBldJOHrm3&#10;j1Z41ScIhb38jO5h0cBzxX393SZXconsE2NO4qDrviJnvKV7b9eQN/k8Ra98JG3qJnOptZkKc8F5&#10;6dOm7vsmu8vlwgHAkuAXrq3ts5v8Ii5037ATlp8yxOofzoE3mVxWuWE/MubImesX8b76nLfzmTzV&#10;5M9usmwVxlsfKfPggp5Pm7gtrHWAJUOVxyUp9euUC57Ks16RGXNFiDW8fqvGuVDewKeadUnx903T&#10;xtuFTJ5tcrKbA1sLY5+13x98mkxa9w/QeI6QBwewrEhT+XGPjQucsGp/8flypTEXeJ997ro1/cJo&#10;PbAEqNqcTe6ba9R7jBmaJgAAE+dJREFUaY3POU3tQpLnbXv1IRu3nuHv6db4iTcrT6fpetoCwEZQ&#10;VaEWXn/UL3hhxPWVWWexJj5rcjvlHhyKIBYUd49Cj7cthREevOzvUF6tXFdxylrvH2UeXKhS3z3O&#10;D/LgAPqA3K7MFvd57Pp/ccGTH9d/Ms+c8od7+NwPNW72ekHlPQYn3jnohjT2qkLfm9w9OpvJ3e0+&#10;fbG435P7S8Vp7ynz4P5ut/yy5MEB9AxfoRhfT/Lj6B83GErPXFnNeorJ65Uf5+XzrQi3zgnlhvQW&#10;93G4XtHkv+z1ie7epfN1yXkbCEV+Y9LhdxL94AD6iZTnx5kOeFhUBtvcjh3F33/KatZgyJWh1q+Z&#10;PMJkX7kEemdUYNA1SBrHOM5lkUKQ85rcU+MegN6Luk356R2s4WEwlQdnPEdxo+7nFAD0CE33j3tz&#10;oQh4CAyH0nBP3hxvJIS+Yh80OdwkhOG9lyjz0MHOo7xKuDTczqrxsVihRcwfinu3LXrQVzV9H6H/&#10;lAZcyHP2c6frqQ0AbaG8f1x4cHwzKgJ/vioPhGGRhVpjL8HMO2ef+71d3mJyGzmDziVQZ82ExYMk&#10;oxivkQHsio18nttNTV5h8oviHm1TETKl0nRw+HU6Wp82BX5il7OLalSAYaDqgZF2/hfVOB+KRsBQ&#10;enVGhRBuXiSCQfcuk3sohlwLSV66wRp1M8aj9LYF2dvG9/Z2fUOR5xZIxvTE60axwnApTmcJ/N3k&#10;csr1eddTHwDaRtUDJCXA3sTpCgodIOG9Pincmhl0IeRqEtqVPMHkmhqHAes8T7vFa+Z96gPFe92k&#10;wogt2oHsaXKQyaNNPq64gXKks3CT4ZbuA+txwDiv63b3+laKepxKVICBoWlD7qFRMWxzOz4eHBDw&#10;HqBUDZfCeyW/MHmPyQM1NlbO4o0YVyThvVOZcbfIqFo3I2PNFXtkXkcnZ7bvCSdl3N+ubzP5Wc2Y&#10;rRSGG3luMMHrY9e8OxQeUYkKMHRUNRAN15dFZUGhA6xF5iFKOXSuXY0nhAiPMnmixvle+2naO1WG&#10;HsODKRlGIwPPGX9TP7PR+V9nZGpspCWvWjLWkjdxrf8/hJdvYl8Pnsn3m/xc02so9evLPG6ESqEG&#10;PyeSXv5vuRy4MBcBYKD4zt5RIXx8pDkw5GDHlF6jiZdudfq4r/EPrK7+1S7fNXm3yeM1LpS4gsk5&#10;NB2GnWXkeQ9YMq52cx/PFPdz5c9MDMYZfzcT+z3ntOsBGp968YT4fsL7+uuMsSqNttK7CVDiG3Un&#10;ffzhYqPR9SMEALpE+cMxPJxChdwPo8LAkIOdouhBNzLqokE3lU/nCF8LxRLHaVww8TyND/C+uf3s&#10;ASb7mqQKvImRt4ahV2sMrvX9NV87l8ZFP1c2uaXJg0yeb/Jek+NN/lhT8JHGIBUklCFSiXUE66Ou&#10;F9w37FN7CC8cAHg0XbG6v8nJUXH41iMAO0PmpUueJ2fkhIfTLMNOLiXzLxrn2n3H5HP2+feYvNJe&#10;P9fkcSYPNrmXyZ019uzdWuPQ7U3c9WCTwzT2nN3V5D4moeH1k0z+n8lr7Xd+wORLJt8z+ZVme9U8&#10;K9FL4hvvll421g7sDFOtRDROS9hbTk9jwAHABFXeiJQoew3naRhdKXSAhig9UykM6z1YwTha6XrO&#10;xb+fcv68R7HOw8b6gI3iQ6hJ/55qcllRyAAAa6HKI5eO5rrNRLNwxiq0S51BlLxaYe5tjw81b+ht&#10;i16wre5z6XvC929PP6vKSEyVoNnPFQbaymr9iQiERKFN/BybbKBtLl5bGHAAsB5UGHIat4oIlH2r&#10;ALrG5w3VhjETM74uMZdhcZj0gnOfO1QYcACwM2g6R+6pIw2zukoPOQCAhnH6dLvTsfdMKS6rNPMF&#10;gJ1BRdWqyUujkgkhKLwYAAAN4Iy2FPYPhGIdihgAYNeQ60zv2i+8JSqYrV4HzUPRAQD0jSIdIOXB&#10;hYprDDgA2Biqemj5ZsBHRUWzNSkhQqsAADvHDAPuGcojIIRRAWDX0XRYNcgno8KhGTAAwM7jDbjU&#10;C+455Qk6woADgI3iFMrm2Cl/d3v9pah4MOQAANZPnQF3pDPgNlHIAACNoumK1XD8y7EjTcQ5qwAA&#10;66EuhPpiuRxk4YEDgDbQtCEXzrP8RlREE0OOHDkAgCl8e6ZkwL1IGHAAMC9Ub8h9PSokDDkAgBwf&#10;oUgnhwSeLQw4AJg3ruXIlvg6GHJfG2krQqsAAAl/Fmo6Bi7wNFXG28iAo5UIAMyNGkNuT00XO3Cy&#10;AwAMlbrD7MPrI1QYcMIDBwDzJlaqBvHFDp+JdhsnOwDAUKk7zD4YcOEs6qAz6QMHAN2j6Ry5sLP8&#10;SNRZGHIAMDS8B27b5JOrq3fV2IBLupIQKgB0T1JGxe7yHU6JrZbKDQCgh3gdt81db6GxXtxNeOAA&#10;YNFwiskbcq+ISmzFJfRixAFAH/EGXMoL/rPJNeQMOLxvALCQqN6Qe1ZScIUhhzEHAH1hos9chf7P&#10;TS4pZ8ABACw0rmrVV149zCm4Faf0MOQAYNnxTXy3xtfhNJu9VIRQAQAWHrmkXVUFD3eaaLwq2RdD&#10;DgCWlUlT89gDLm1Q369K702KGAAAlga55F1VO9HrmaI7NSo9mgIDwLJS20LEeIGmK/a7VscAALuG&#10;pg25S5n8NCq8sgUJxhwALDTR+zbVQsQY9YCTywumiAEAlh4VhpwptnPZ9fNR8W1TnlOCIQcAC4k/&#10;gcZFE0J04aaqvG+cwgAA/UIuxJBOerDXb0j6UFVIAkMOABaNVWfATQoYjB+YXEL0gAOAvqOq4MG3&#10;IHmsU5STggfOXAWABcHro7DZTK2SPmByZtFCBOD/t3fnobZVZQDAe76XIpVlkVPZP0Iz5h8NSBMV&#10;FEVoRAPRIBVUqBEZ9UdR0gAZzQVF0UglUUEEpUEEiZk0l0mlgVKEqTmkGdV7972vb9299zlrr7PP&#10;fdd8793p94OPfc49x+t9956z1ne+NbFTxDx5K0MOQzJ3Vsa/+oZx+IRreBXYaFMnMBQXhgUMwE4U&#10;84pcPU/ukXn9w2qr2c01seAB2EgLw6fZNv0zL2dHsxemBQzAjhLTW5AcG90eS0MVzjw54EirV5/W&#10;+7/9Kibmv0nggB0r5hW53dVpD++oGtS91W2JHHA4LRs+/WzGUfXoQRg+BVg4c3VYnv+cjFtWW9Vq&#10;eNU8OeAwqNuVA8P2IXn9T15eFYsn0Gx0swmweUQzT66/npxxWd+wlhVhK0MLGxI54NAYrT4dhk/z&#10;+uu8PCrs/wawPrE4T67E+6sG1+pV4FAYbWVUbd5bfDLmq+fNfwNYrxgPrw63n5sN6M19A1sa22Gv&#10;JokccHfVCdz+6visMoXjBdX83NXhU8kbwN0Q1SffjGEeygkZ36sa4tnmwCGRAw7uQFPBrxcvfDcf&#10;Oqma+2b4FOCeiOnh1TfHvBK3tzkORzIHTKnbh9J+DMOn/80m5Pxo9q4MCRzAPVc1qGWJ//Dp+HHR&#10;7dtkTzlgLQciprcOyabj8ryUjcbv1bctsykcABwi1RyV+pNyaXQvqhprJz0AtWXVt33ZppRzm2dt&#10;Sj91QwIHcLjExH5NGU/NuKZqtFXlYGcbvferhQvFj/P+Y2Pelqi+ARwpVeNbJ3NHZ3y02jFAVQ52&#10;prb6NiRw/864IMx9A9hYdeMbTVUuG+irZ635+BO4ZA62r9GpCzE+su+SmJ97WpI41TeAjRbz5K3M&#10;jxv2dCrX91YNepn/srqa1QbBsO207+l91Yr1v2W8IqZXuW908wVAEdNz5c6I+bFdhSFW2F6WDZ0W&#10;n844PuYf8lTfADarGA+x7qnmzb0h49bVFr+ryK1UDb1EDraetYZOr8w4M6bbgo1upgA4mFg8tuvE&#10;bMi/MOsBurlyhlhhaxklb82c15syXh/jubJOXQDYaqKpyg23s9F/Wl5/XjX8hlhha6jfmyv5Xq63&#10;EvpExgOjWewEwBYW8+RtV3UGa7lfhlhvqjqFejK0ZA42h/as03be23czTo+JoVOH1gNsE/W+cuV+&#10;f7t8cv/I0Cn08+X2hcocbAaj5C3fn/W8t19mPC8MnQLsDEuO7irx6IxvVR3ESlSnPpgzB0fUsqOy&#10;iuszXhvj/d5W574CsAPEPHkbDbFmPCPj8qrDKFU5R3jBkbFW8nZzRjnr9NiY3k5oo5sVAI60aD7N&#10;9/HijKuqDmS2krXqaCR0cGgcqOajtsnbHRnvi4lFCyF5A9jZ6s6g6RxKla4M2/yp6lBsSwKHzlqV&#10;tzszPpRxSkyvMt/opgOAzSKWJ3PHZJyfcV3VwajMwf9narXpVPL2kBivOLVoAYC1xfJkrszFmUrm&#10;VsJqVliP1fdGn8SV981sq5D80m15+UDGQ8OKUwDuiRgnc/VK1pLMnZdxbdU5DatZ605KMgeLx2ON&#10;krd0Q8aFGSfGfKh091B5A4D/W8xXwrWVuaMzXp3x21lv1e8zZ9NgdroDveFujKcgFNfkw2/K63Gh&#10;8gbA4RTLh1lLvDDjsqYTG82bU51jBzjY6QrFFRkvy7h39eFoj8obAIddLEnmSofUn8v6zabj2tef&#10;8ag6x3bVHkrfDpmWhQvlfVH2YWzfPypvABxZa3VGGY/M+Eh2ZvXZrPv76lw7b05Cx1Z0oHkNj46s&#10;60dS/5pxUcbDm9NSdtf3AWBDNJ3T6qbB1dfKBqXnRnfOY937jVa1GmplC1l9rVZz3tqqW1FOPTkn&#10;437RvDeimmMKAJtCjCtzpbMaDbXm9VkZF+ftu2a9Yb8QIroqxqxzDAkdm8vCCtP+g0jtxoxPZTwx&#10;FqvUkjcAtoaqA9vVd2J1xe7UjLdGtaq1ty/mw1F1hwkboX0d1h84BuX2D6Oruh0fa7zuAWDLiXFF&#10;ol3VWiZ6fz7j700Humy4VVLH4TQ5z61fqFD7fcZ78uuPiSVVtyEAYFuIqkpRz6XL2w+Krprx/bz9&#10;n6bDrBO6esgVDoVlFbc2cSuLFD6T8cxozhgOq0wB2EmiS97KIoi2Ondafu0tGVfGYuVt2TFfkjrW&#10;68BELEvcbs74WsbZMV6ksFB1A4AdZej8Yl6d29V0lKdnvDPj5xOdcRnmKrF/qMxZFMEa6n3c6lWl&#10;+5vn3ZgPX5zXF0W3uro9scRwKQDUYnF4ql3xekbG2zN+kp3q3qbjnXXIzZwmSd3ONFrp3F+HfQrb&#10;VaXF9Rmfi67i9oBYTNxmw6UAwBKxxlYlVTwi440Zl2b8Y6IDHzrr/dX8OQnd9taeVVqfnLC/eWL5&#10;2i8yLsrbT8/rsTH9ultN3EpCBwDcTTGviixL6E7KeHF0q1z/NNG51/Od9ledvUrd1jX6+w2VtphX&#10;ZNu5bcUNGd/Op74huhNF6tfWQsVN4gYAh1gsWRHYx9EZT8h4W3bCl2bcMtGZDx39aJPhKjlgc2or&#10;qsP2H8uStjsyLst4b3Rb2dw/Fj8AlHmYq3PchtcWAHCYVR3xkNBNVenK1iXPyXhf36HftiQ5qJOB&#10;qTl1krsjZ7RIZaLKNjWnrbg944qMD+Z/clZ0Fdplw/NWlQLAZhBVJSWa+Ux1ZOdeOvZnZ7w7uj3p&#10;/rYkIagThpX+eLBZMmcV7CEzqoJWCxBWf/99Yt2uHh3cUKqt0f0tS6J+SnOO72hFab3yGQDYpKrO&#10;fFalm9i+pMRxGWfmY+dmfDlv/ybjzslso0sw6ordLLmrDkNvExMWk7R6OHRIlvfG9JDo4NaMn2V8&#10;NuN1+W2ekDHat63/m9dVWUkbAGx1VWdfOvZSqdsTE5W6Ph4W3a785XzXr2b8Krr5Vcu0laOVau+6&#10;OnGpE5rtZlSlrP7NbaK2bP7aoDz/pozLo0vYzst4SsbJsVhVHf6e5W85q7RZkAAA21yMk7rdw8kR&#10;zXFgw+0TMp6c8ZqMD0W3tckf8/F2e5MpK1UCM6viRZf81cO0bdK3UZW9ZZWzURWt/9lLwrpS7b+2&#10;t799sJ+3PF5Wi/4yn//1vL4r4yUZj4uuOjqVXNcrSM1pAwAW9qZbSOyWRKkAnZrPeVJeXx7d3Kyv&#10;ZPwov3ZdXu9aRzIzGCpW9Vy8vdEkf33Fb9gqZRRrJFx1VWx47uw6fM82GYs+Ieuj/v+uVzkDtxxb&#10;VSqZ38n4RMabMp6XUQ6OL4tORklzE8Pvv/wtRlVTAIClYkliF/OJ8qOKXZOMHBPdEODjM8pKybI3&#10;WVkh+6WMH0Q39+76jFv7xGkrKQlhqUD+JePq6Fb9lmrahzMuyHhpxtMyTovuvNFlw9btQhQLEACA&#10;wyfG1aM6udsT09ucTA3Plrhv3j8lutMnyt52z814ZXTVqgszPpaPfzGv38i4JONH0U3u/13GtSWJ&#10;6lfX3p7Xsr1GWZBx1xpxR/+82/JahjL/XL5P3r4qrz/tv/8lef+bGV/I2x+Prrr45oxzMp6fcWbG&#10;o/PxU6PZd62tqA33q42ah9/PUaG6BgBsFkPCUlXlFhK8fmPZo5YlPuuM8v3KpsblqKj79MlUmUf2&#10;4D4pPLmN/usP6p93XP/fHdt/n4XE827+XMO/aXeM56yVf/+u+nsBAGw5SxKlXVUS1CZCe5qEaF1J&#10;1VoJ2DqSs9Wfp5+LtifGP09bRZvah2+jf80AABtvnQnYkFDt6ueTrScOmggCAAAAAAAAAAAAAAAA&#10;AAAAAAAAAAAAAAAAAAAAAAAAAAAAAAAAAAAAAAAAAAAAAAAAAAAAAAAAAAAAAAAAAAAAAAAAAAAA&#10;AAAAAAAAAAAAAAAAAAAAAAAAAAAAAAAAAAAAAAAAAAAAAAAAAAAAAAAAAAAAAAAAAAAAAAAAAAAA&#10;AAAAAAAAAAAAAAAAAAAAAAAAAAAAAAAAAAAAAAAAAAAAAAAAAAAAG+N/qvIsyO8JsF4AAAAASUVO&#10;RK5CYIJQSwMEFAAGAAgAAAAhAH8fT/HgAAAACgEAAA8AAABkcnMvZG93bnJldi54bWxMj8FqwzAM&#10;hu+DvYNRYbfVcZsOk8YppWw7lcHawdjNjdUkNLZD7Cbp2087rUfp//j1Kd9MtmUD9qHxToGYJ8DQ&#10;ld40rlLwdXx7lsBC1M7o1jtUcMMAm+LxIdeZ8aP7xOEQK0YlLmRaQR1jl3EeyhqtDnPfoaPs7Hur&#10;I419xU2vRyq3LV8kyQu3unF0odYd7mosL4erVfA+6nG7FK/D/nLe3X6Oq4/vvUClnmbTdg0s4hT/&#10;YfjTJ3UoyOnkr84E1ipYiFVKKAXJEhgBUqa0OClIpRTAi5zfv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9PyzL9BQAAPRkAAA4AAAAAAAAAAAAAAAAAOgIA&#10;AGRycy9lMm9Eb2MueG1sUEsBAi0ACgAAAAAAAAAhAKYf0ylZdAAAWXQAABQAAAAAAAAAAAAAAAAA&#10;YwgAAGRycy9tZWRpYS9pbWFnZTEucG5nUEsBAi0AFAAGAAgAAAAhAH8fT/HgAAAACgEAAA8AAAAA&#10;AAAAAAAAAAAA7nwAAGRycy9kb3ducmV2LnhtbFBLAQItABQABgAIAAAAIQCqJg6+vAAAACEBAAAZ&#10;AAAAAAAAAAAAAAAAAPt9AABkcnMvX3JlbHMvZTJvRG9jLnhtbC5yZWxzUEsFBgAAAAAGAAYAfAEA&#10;AO5+AAAAAA==&#10;">
                <v:shape id="_x0000_s1102"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syAAAAOIAAAAPAAAAZHJzL2Rvd25yZXYueG1sRE9Na8JA&#10;EL0X+h+WKfRWN0ZtQ+oqEpAW0YOpF29jdkxCs7Mxu9Xor+8WhB4f73s6700jztS52rKC4SACQVxY&#10;XXOpYPe1fElAOI+ssbFMCq7kYD57fJhiqu2Ft3TOfSlCCLsUFVTet6mUrqjIoBvYljhwR9sZ9AF2&#10;pdQdXkK4aWQcRa/SYM2hocKWsoqK7/zHKFhlyw1uD7FJbk32sT4u2tNuP1Hq+alfvIPw1Pt/8d39&#10;qcP8eDIaD5PoDf4uBQxy9gsAAP//AwBQSwECLQAUAAYACAAAACEA2+H2y+4AAACFAQAAEwAAAAAA&#10;AAAAAAAAAAAAAAAAW0NvbnRlbnRfVHlwZXNdLnhtbFBLAQItABQABgAIAAAAIQBa9CxbvwAAABUB&#10;AAALAAAAAAAAAAAAAAAAAB8BAABfcmVscy8ucmVsc1BLAQItABQABgAIAAAAIQDSH+RsyAAAAOIA&#10;AAAPAAAAAAAAAAAAAAAAAAcCAABkcnMvZG93bnJldi54bWxQSwUGAAAAAAMAAwC3AAAA/AIAAAAA&#10;" filled="f" stroked="f" strokeweight=".5pt">
                  <v:textbo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v:textbox>
                </v:shape>
                <v:shape id="_x0000_s1103"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K4ywAAAOMAAAAPAAAAZHJzL2Rvd25yZXYueG1sRE/BasJA&#10;EL0L/sMyhd5009gUia4iAakUPWi99DbNjkkwOxuzq6b9elcQhHeZefPemzedd6YWF2pdZVnB2zAC&#10;QZxbXXGhYP+9HIxBOI+ssbZMCv7IwXzW700x1fbKW7rsfCGCCbsUFZTeN6mULi/JoBvahjhwB9sa&#10;9GFsC6lbvAZzU8s4ij6kwYpDQokNZSXlx93ZKPjKlhvc/sZm/F9nn+vDojntfxKlXl+6xQSEp84/&#10;jx/qlQ7vJ/HoPSAZwb1TWICc3QAAAP//AwBQSwECLQAUAAYACAAAACEA2+H2y+4AAACFAQAAEwAA&#10;AAAAAAAAAAAAAAAAAAAAW0NvbnRlbnRfVHlwZXNdLnhtbFBLAQItABQABgAIAAAAIQBa9CxbvwAA&#10;ABUBAAALAAAAAAAAAAAAAAAAAB8BAABfcmVscy8ucmVsc1BLAQItABQABgAIAAAAIQAgGKK4ywAA&#10;AOMAAAAPAAAAAAAAAAAAAAAAAAcCAABkcnMvZG93bnJldi54bWxQSwUGAAAAAAMAAwC3AAAA/wIA&#10;AAAA&#10;" filled="f" stroked="f" strokeweight=".5pt">
                  <v:textbo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v:textbox>
                </v:shape>
                <v:shape id="Freeform 2" o:spid="_x0000_s1104"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sxwAAAOMAAAAPAAAAZHJzL2Rvd25yZXYueG1sRE9Pa8Iw&#10;FL8P9h3CG3iRmU6wajWKCoMdt9aLt0fz1hSbly6Jtvv2y2Cw4/v9f9v9aDtxJx9axwpeZhkI4trp&#10;lhsF5+r1eQUiRGSNnWNS8E0B9rvHhy0W2g38QfcyNiKFcChQgYmxL6QMtSGLYeZ64sR9Om8xptM3&#10;UnscUrjt5DzLcmmx5dRgsKeTofpa3qyC9+qCX1N5PA7rzvfjwU+tqW5KTZ7GwwZEpDH+i//cbzrN&#10;X6xXeb6cLxfw+1MCQO5+AAAA//8DAFBLAQItABQABgAIAAAAIQDb4fbL7gAAAIUBAAATAAAAAAAA&#10;AAAAAAAAAAAAAABbQ29udGVudF9UeXBlc10ueG1sUEsBAi0AFAAGAAgAAAAhAFr0LFu/AAAAFQEA&#10;AAsAAAAAAAAAAAAAAAAAHwEAAF9yZWxzLy5yZWxzUEsBAi0AFAAGAAgAAAAhAKOX4izHAAAA4wAA&#10;AA8AAAAAAAAAAAAAAAAABwIAAGRycy9kb3ducmV2LnhtbFBLBQYAAAAAAwADALcAAAD7AgAAAAA=&#10;" path="m,l995534,r,960250l,960250,,xe" stroked="f">
                  <v:fill r:id="rId22" o:title="" recolor="t" rotate="t" type="frame"/>
                  <v:path arrowok="t"/>
                </v:shape>
                <v:rect id="Rectángulo 6" o:spid="_x0000_s1105"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bpyAAAAOIAAAAPAAAAZHJzL2Rvd25yZXYueG1sRI/BasMw&#10;EETvhfyD2EJvjVzXNI4TJZhAob0UnIScF2tjmVgrIymJ+/dVodDjMDNvmPV2soO4kQ+9YwUv8wwE&#10;cet0z52C4+H9uQQRIrLGwTEp+KYA283sYY2Vdndu6LaPnUgQDhUqMDGOlZShNWQxzN1InLyz8xZj&#10;kr6T2uM9we0g8yx7kxZ7TgsGR9oZai/7q1XQ1HljDJ38qaRO1wf8kp+Lq1JPj1O9AhFpiv/hv/aH&#10;VrBcFMVrXpQ5/F5Kd0BufgAAAP//AwBQSwECLQAUAAYACAAAACEA2+H2y+4AAACFAQAAEwAAAAAA&#10;AAAAAAAAAAAAAAAAW0NvbnRlbnRfVHlwZXNdLnhtbFBLAQItABQABgAIAAAAIQBa9CxbvwAAABUB&#10;AAALAAAAAAAAAAAAAAAAAB8BAABfcmVscy8ucmVsc1BLAQItABQABgAIAAAAIQCcZTbpyAAAAOIA&#10;AAAPAAAAAAAAAAAAAAAAAAcCAABkcnMvZG93bnJldi54bWxQSwUGAAAAAAMAAwC3AAAA/AIAAAAA&#10;" fillcolor="#388ad4" stroked="f" strokeweight=".25pt">
                  <v:textbo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v:textbox>
                </v:rect>
                <v:roundrect id="_x0000_s1106" style="position:absolute;left:19191;top:10160;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6gUxwAAAOMAAAAPAAAAZHJzL2Rvd25yZXYueG1sRE/NasJA&#10;EL4LfYdlCt50o1Fro6uU0kJBL1qFehuyYxKSnQ3ZNca3dwuCx/n+Z7nuTCVaalxhWcFoGIEgTq0u&#10;OFNw+P0ezEE4j6yxskwKbuRgvXrpLTHR9so7avc+EyGEXYIKcu/rREqX5mTQDW1NHLizbQz6cDaZ&#10;1A1eQ7ip5DiKZtJgwaEhx5o+c0rL/cUo+CsP26Muuy+ONyfeTLGO2tFJqf5r97EA4anzT/HD/aPD&#10;/LdJHL/PpuMY/n8KAMjVHQAA//8DAFBLAQItABQABgAIAAAAIQDb4fbL7gAAAIUBAAATAAAAAAAA&#10;AAAAAAAAAAAAAABbQ29udGVudF9UeXBlc10ueG1sUEsBAi0AFAAGAAgAAAAhAFr0LFu/AAAAFQEA&#10;AAsAAAAAAAAAAAAAAAAAHwEAAF9yZWxzLy5yZWxzUEsBAi0AFAAGAAgAAAAhACAjqBTHAAAA4wAA&#10;AA8AAAAAAAAAAAAAAAAABwIAAGRycy9kb3ducmV2LnhtbFBLBQYAAAAAAwADALcAAAD7AgAAAAA=&#10;" fillcolor="white [3212]" strokecolor="#09101d [484]" strokeweight="1.5pt">
                  <v:stroke joinstyle="miter"/>
                  <v:textbo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126132681"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8">
                                        <a:extLst>
                                          <a:ext uri="{96DAC541-7B7A-43D3-8B79-37D633B846F1}">
                                            <asvg:svgBlip xmlns:asvg="http://schemas.microsoft.com/office/drawing/2016/SVG/main" r:embed="rId19"/>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v:textbox>
                </v:roundrect>
                <v:roundrect id="_x0000_s1107"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NdyAAAAOMAAAAPAAAAZHJzL2Rvd25yZXYueG1sRE/NasJA&#10;EL4LvsMyQm+6iWltja4ixUJBL1oLehuyYxKSnQ3ZNaZv3y0UPM73P8t1b2rRUetKywriSQSCOLO6&#10;5FzB6etj/AbCeWSNtWVS8EMO1qvhYImptnc+UHf0uQgh7FJUUHjfpFK6rCCDbmIb4sBdbWvQh7PN&#10;pW7xHsJNLadRNJMGSw4NBTb0XlBWHW9Gwbk67b911W852V1494JN1MUXpZ5G/WYBwlPvH+J/96cO&#10;85/jaTKfzV8T+PspACBXvwAAAP//AwBQSwECLQAUAAYACAAAACEA2+H2y+4AAACFAQAAEwAAAAAA&#10;AAAAAAAAAAAAAAAAW0NvbnRlbnRfVHlwZXNdLnhtbFBLAQItABQABgAIAAAAIQBa9CxbvwAAABUB&#10;AAALAAAAAAAAAAAAAAAAAB8BAABfcmVscy8ucmVsc1BLAQItABQABgAIAAAAIQCPdwNdyAAAAOMA&#10;AAAPAAAAAAAAAAAAAAAAAAcCAABkcnMvZG93bnJldi54bWxQSwUGAAAAAAMAAwC3AAAA/AIAAAAA&#10;" fillcolor="white [3212]" strokecolor="#09101d [484]" strokeweight="1.5pt">
                  <v:stroke joinstyle="miter"/>
                  <v:textbo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71780675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0">
                                        <a:extLst>
                                          <a:ext uri="{96DAC541-7B7A-43D3-8B79-37D633B846F1}">
                                            <asvg:svgBlip xmlns:asvg="http://schemas.microsoft.com/office/drawing/2016/SVG/main" r:embed="rId21"/>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452C6C76" wp14:editId="5449CF0C">
            <wp:extent cx="5612130" cy="3101340"/>
            <wp:effectExtent l="19050" t="19050" r="26670" b="22860"/>
            <wp:docPr id="447367665"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3"/>
                    <a:stretch>
                      <a:fillRect/>
                    </a:stretch>
                  </pic:blipFill>
                  <pic:spPr>
                    <a:xfrm>
                      <a:off x="0" y="0"/>
                      <a:ext cx="5612130" cy="3101340"/>
                    </a:xfrm>
                    <a:prstGeom prst="rect">
                      <a:avLst/>
                    </a:prstGeom>
                    <a:ln w="3175">
                      <a:solidFill>
                        <a:schemeClr val="tx1"/>
                      </a:solidFill>
                    </a:ln>
                  </pic:spPr>
                </pic:pic>
              </a:graphicData>
            </a:graphic>
          </wp:inline>
        </w:drawing>
      </w:r>
    </w:p>
    <w:p w14:paraId="67273C37" w14:textId="26B94F61" w:rsidR="008B62D9" w:rsidRPr="00587927" w:rsidRDefault="008B62D9" w:rsidP="00587927">
      <w:r w:rsidRPr="00C4148C">
        <w:rPr>
          <w:i/>
          <w:iCs/>
        </w:rPr>
        <w:t>Nota:</w:t>
      </w:r>
      <w:r>
        <w:t xml:space="preserve"> En esta interfaz se muestra los botones que permiten el escanear y verificar los productos registrados.</w:t>
      </w:r>
      <w:r>
        <w:br w:type="page"/>
      </w:r>
    </w:p>
    <w:p w14:paraId="673E066F" w14:textId="77777777" w:rsidR="008B62D9" w:rsidRDefault="008B62D9" w:rsidP="002B6C15">
      <w:pPr>
        <w:pStyle w:val="Ttulo3"/>
        <w:numPr>
          <w:ilvl w:val="0"/>
          <w:numId w:val="11"/>
        </w:numPr>
      </w:pPr>
      <w:bookmarkStart w:id="200" w:name="_Toc210056346"/>
      <w:bookmarkStart w:id="201" w:name="_Toc210056705"/>
      <w:bookmarkStart w:id="202" w:name="_Toc210291318"/>
      <w:bookmarkStart w:id="203" w:name="_Hlk211501487"/>
      <w:r w:rsidRPr="0041706F">
        <w:lastRenderedPageBreak/>
        <w:t xml:space="preserve">Frontend </w:t>
      </w:r>
      <w:r>
        <w:t xml:space="preserve">para seleccionar el producto que se escaneara e indicar el número de Lote del </w:t>
      </w:r>
      <w:r w:rsidRPr="0041706F">
        <w:t>supervisor</w:t>
      </w:r>
      <w:bookmarkEnd w:id="200"/>
      <w:bookmarkEnd w:id="201"/>
      <w:bookmarkEnd w:id="202"/>
      <w:r w:rsidRPr="0041706F">
        <w:t xml:space="preserve"> </w:t>
      </w:r>
    </w:p>
    <w:p w14:paraId="5189C536" w14:textId="6F435BB6" w:rsidR="008B62D9" w:rsidRPr="0034758A" w:rsidRDefault="008B62D9" w:rsidP="008B62D9">
      <w:pPr>
        <w:pStyle w:val="Ttulo"/>
      </w:pPr>
      <w:bookmarkStart w:id="204" w:name="_Toc211502068"/>
      <w:bookmarkEnd w:id="203"/>
      <w:r w:rsidRPr="0034758A">
        <w:t>Figura 2</w:t>
      </w:r>
      <w:r w:rsidR="00900607">
        <w:t>7</w:t>
      </w:r>
      <w:bookmarkEnd w:id="204"/>
    </w:p>
    <w:p w14:paraId="2D5F903F" w14:textId="77777777" w:rsidR="008B62D9" w:rsidRPr="00F00A34" w:rsidRDefault="008B62D9" w:rsidP="008B62D9">
      <w:pPr>
        <w:rPr>
          <w:i/>
          <w:iCs/>
        </w:rPr>
      </w:pPr>
      <w:r w:rsidRPr="00F00A34">
        <w:rPr>
          <w:i/>
          <w:iCs/>
        </w:rPr>
        <w:t>Esta interfaz muestra el panel para la selección del producto que se escaneara del supervisor.</w:t>
      </w:r>
    </w:p>
    <w:p w14:paraId="462D7C61" w14:textId="77777777" w:rsidR="008B62D9" w:rsidRDefault="008B62D9" w:rsidP="008B62D9">
      <w:pPr>
        <w:pStyle w:val="Ttulo3"/>
      </w:pPr>
      <w:bookmarkStart w:id="205" w:name="_Toc210056347"/>
      <w:bookmarkStart w:id="206" w:name="_Toc210056706"/>
      <w:bookmarkStart w:id="207" w:name="_Toc210291319"/>
      <w:r>
        <w:t>Componentes de la ventana</w:t>
      </w:r>
      <w:bookmarkEnd w:id="205"/>
      <w:bookmarkEnd w:id="206"/>
      <w:bookmarkEnd w:id="207"/>
    </w:p>
    <w:p w14:paraId="5A09779E" w14:textId="5FEC0A50" w:rsidR="008B62D9" w:rsidRDefault="008B62D9" w:rsidP="002B6C15">
      <w:pPr>
        <w:pStyle w:val="Prrafodelista"/>
        <w:numPr>
          <w:ilvl w:val="0"/>
          <w:numId w:val="25"/>
        </w:numPr>
      </w:pPr>
      <w:r>
        <w:t>Com</w:t>
      </w:r>
      <w:r w:rsidR="000817CE">
        <w:t>b</w:t>
      </w:r>
      <w:r>
        <w:t>o</w:t>
      </w:r>
      <w:r w:rsidR="000817CE">
        <w:t>B</w:t>
      </w:r>
      <w:r>
        <w:t xml:space="preserve">ox “Producto a escanear”: Selección de producto que se escaneara. </w:t>
      </w:r>
    </w:p>
    <w:p w14:paraId="383ED532" w14:textId="77777777" w:rsidR="008B62D9" w:rsidRDefault="008B62D9" w:rsidP="002B6C15">
      <w:pPr>
        <w:pStyle w:val="Prrafodelista"/>
        <w:numPr>
          <w:ilvl w:val="0"/>
          <w:numId w:val="25"/>
        </w:numPr>
      </w:pPr>
      <w:r>
        <w:t>Campo de texto “No. Lote”: Ingreso del número del lote que se escaneara.</w:t>
      </w:r>
    </w:p>
    <w:p w14:paraId="5D85AF1C" w14:textId="77777777" w:rsidR="008B62D9" w:rsidRDefault="008B62D9" w:rsidP="002B6C15">
      <w:pPr>
        <w:pStyle w:val="Prrafodelista"/>
        <w:numPr>
          <w:ilvl w:val="0"/>
          <w:numId w:val="25"/>
        </w:numPr>
      </w:pPr>
      <w:r>
        <w:t>Botón “Cancelar”: Botón para cancelar la operación y volver a la sección anterior.</w:t>
      </w:r>
    </w:p>
    <w:p w14:paraId="6C9BBE1B" w14:textId="5C3C4C37" w:rsidR="008B62D9" w:rsidRDefault="008B62D9" w:rsidP="002B6C15">
      <w:pPr>
        <w:pStyle w:val="Prrafodelista"/>
        <w:numPr>
          <w:ilvl w:val="0"/>
          <w:numId w:val="25"/>
        </w:numPr>
      </w:pPr>
      <w:r>
        <w:t>Botón “Continuar”: Botón para continuar el proceso.</w:t>
      </w:r>
    </w:p>
    <w:p w14:paraId="2DD8F218" w14:textId="45DE402F" w:rsidR="008B62D9" w:rsidRPr="00CD1C6D" w:rsidRDefault="008A5AE5" w:rsidP="008B62D9">
      <w:pPr>
        <w:ind w:left="360" w:firstLine="0"/>
        <w:rPr>
          <w:b/>
          <w:bCs/>
        </w:rPr>
      </w:pPr>
      <w:r>
        <w:rPr>
          <w:noProof/>
        </w:rPr>
        <mc:AlternateContent>
          <mc:Choice Requires="wpg">
            <w:drawing>
              <wp:anchor distT="0" distB="0" distL="114300" distR="114300" simplePos="0" relativeHeight="251892736" behindDoc="0" locked="0" layoutInCell="1" allowOverlap="1" wp14:anchorId="0463AE35" wp14:editId="00496FAD">
                <wp:simplePos x="0" y="0"/>
                <wp:positionH relativeFrom="column">
                  <wp:posOffset>4012442</wp:posOffset>
                </wp:positionH>
                <wp:positionV relativeFrom="paragraph">
                  <wp:posOffset>496883</wp:posOffset>
                </wp:positionV>
                <wp:extent cx="2172361" cy="1538094"/>
                <wp:effectExtent l="0" t="0" r="18415" b="24130"/>
                <wp:wrapNone/>
                <wp:docPr id="1060546820" name="Grupo 124"/>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1513330384" name="Rectángulo 121"/>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377143" name="Conector recto de flecha 122"/>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1681026177" name="Cuadro de texto 123"/>
                        <wps:cNvSpPr txBox="1"/>
                        <wps:spPr>
                          <a:xfrm>
                            <a:off x="1104680" y="126853"/>
                            <a:ext cx="972541" cy="1279103"/>
                          </a:xfrm>
                          <a:prstGeom prst="rect">
                            <a:avLst/>
                          </a:prstGeom>
                          <a:solidFill>
                            <a:schemeClr val="lt1"/>
                          </a:solidFill>
                          <a:ln w="6350">
                            <a:solidFill>
                              <a:prstClr val="black"/>
                            </a:solidFill>
                          </a:ln>
                        </wps:spPr>
                        <wps:txbx>
                          <w:txbxContent>
                            <w:p w14:paraId="04B4D9F5" w14:textId="77777777" w:rsidR="008A5AE5" w:rsidRDefault="008A5AE5" w:rsidP="008A5AE5">
                              <w:pPr>
                                <w:ind w:firstLine="0"/>
                              </w:pPr>
                              <w:r>
                                <w:rPr>
                                  <w:noProof/>
                                </w:rPr>
                                <w:drawing>
                                  <wp:inline distT="0" distB="0" distL="0" distR="0" wp14:anchorId="291A3298" wp14:editId="6D13B999">
                                    <wp:extent cx="809533" cy="1190365"/>
                                    <wp:effectExtent l="0" t="0" r="0" b="0"/>
                                    <wp:docPr id="941218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4"/>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63AE35" id="_x0000_s1108" style="position:absolute;left:0;text-align:left;margin-left:315.95pt;margin-top:39.1pt;width:171.05pt;height:121.1pt;z-index:251892736"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xBNgQAAAANAAAOAAAAZHJzL2Uyb0RvYy54bWzcV9lu4zYUfS/QfyD03li7F8QZpJ4kKJCZ&#10;CSbTzjNNUQtKkSxJx3b/pt/SH+slJSqy42SKBC2KvsiieDcenntIn7/btQw9UKUbwZdBdBYGiHIi&#10;ioZXy+DnL9c/zAKkDeYFZoLTZbCnOnh38f1351u5oLGoBSuoQhCE68VWLoPaGLmYTDSpaYv1mZCU&#10;w2QpVIsNDFU1KRTeQvSWTeIwzCdboQqpBKFaw9f33WRw4eKXJSXmU1lqahBbBlCbcU/lnmv7nFyc&#10;40WlsKwb0peBX1FFixsOSYdQ77HBaKOaJ6HahiihRWnOiGgnoiwbQt0aYDVReLSaGyU20q2lWmwr&#10;OcAE0B7h9Oqw5OPDjZL38k4BEltZARZuZNeyK1Vrf6FKtHOQ7QfI6M4gAh/jaBoneRQgAnNRlszC&#10;edqBSmpA/okfqa++4TnxiScH5WwlEEQ/YqDfhsF9jSV10OoFYHCnUFPYBURJkoTJLA0Qxy3w9TMw&#10;6M8/eLVhAkVxZJdmKwGXATO90ADfCcCiEPY0AmyewhZFWRxnQMgj2IbF44VU2txQ0SL7sgwUFOIY&#10;hh9utYEywNSb2NxasKa4bhhzA9s+dMUUesBA/HXlCgePAyvGv+VodpHLyTbtB1F0weZZGPZ9A5/t&#10;Hrsc/qtN4rO7IkcpYc7mhI31mLk3s2fUVsL4Z1rCPlhaubRDoC4FJoRy01Wka1zQ7nP0bGoX0EYu&#10;AZchdh/AF3kYuwO2t7eu1InI4By+VFjnPHi4zIKbwbltuFCnAjBYVZ+5s/cgddBYlNai2ANLlegk&#10;TEty3QAxbrE2d1iBZgGZQIfNJ3iUTGyXgejfAlQL9fup79Ye2ghmA7QFDVwG+rcNVjRA7CcODTaP&#10;0tSKphuk2TSGgRrPrMczfNOuBLANCA/VuVdrb5h/LZVov4JcX9qsMIU5gdzLgBjlByvTaTMIPqGX&#10;l84MhFJic8vvJbHBLaqW+F92X7GSfXcY0KOPwjc1Xhw1SWdrPbm43BhRNq6DHnHt8QaB6fr7n1ea&#10;MJ4l02mUJl5pVnA+EiNgi+0PAnaXjJIag+zEI9lZ8V6qfQt1cgnGjfzF43Og2Ema5rkLAWzuxXc+&#10;T/IZpLbyk2Zplk17/nnN99LS46uNwk1VGyiyq7LbhyOYrVxZkE8Ji6rWgx5dXYGEOA05liSDG3bF&#10;C2T2EsTXqAbzitG+trdrh0PBqRD0pGvPsTC80Nve8XlheEFVvPMrhMEK8N8SBmtk6fwvMjifwQGX&#10;R9PpwOANLpRjrm1He14mI+La8xKZ3Y8C5H04R587OaMwzWcgEfZSEeezzAUa0XcaZ6m/dMTTeRQ6&#10;A9jZZ/j7ltPzUZxHR5klOQKRzRM4xS2TDuZs9wxsXzNMfu13cWR1+jA0u/XOXUXy3GP3P1Z+81/S&#10;fXffhGs2dNLBPX48dl32+Mfl4i8AAAD//wMAUEsDBBQABgAIAAAAIQAxFJpk4gAAAAoBAAAPAAAA&#10;ZHJzL2Rvd25yZXYueG1sTI/LasMwEEX3hf6DmEJ3jfxI83AshxDarkKgSaFkp9gT28QaGUuxnb/v&#10;dNUuhznce266Hk0jeuxcbUlBOAlAIOW2qKlU8HV8f1mAcF5ToRtLqOCODtbZ40Oqk8IO9In9wZeC&#10;Q8glWkHlfZtI6fIKjXYT2yLx72I7oz2fXSmLTg8cbhoZBcFMGl0TN1S6xW2F+fVwMwo+Bj1s4vCt&#10;310v2/vp+Lr/3oWo1PPTuFmB8Dj6Pxh+9VkdMnY62xsVTjQKZnG4ZFTBfBGBYGA5n/K4s4I4CqYg&#10;s1T+n5D9AAAA//8DAFBLAQItABQABgAIAAAAIQC2gziS/gAAAOEBAAATAAAAAAAAAAAAAAAAAAAA&#10;AABbQ29udGVudF9UeXBlc10ueG1sUEsBAi0AFAAGAAgAAAAhADj9If/WAAAAlAEAAAsAAAAAAAAA&#10;AAAAAAAALwEAAF9yZWxzLy5yZWxzUEsBAi0AFAAGAAgAAAAhAG25fEE2BAAAAA0AAA4AAAAAAAAA&#10;AAAAAAAALgIAAGRycy9lMm9Eb2MueG1sUEsBAi0AFAAGAAgAAAAhADEUmmTiAAAACgEAAA8AAAAA&#10;AAAAAAAAAAAAkAYAAGRycy9kb3ducmV2LnhtbFBLBQYAAAAABAAEAPMAAACfBwAAAAA=&#10;">
                <v:rect id="Rectángulo 121" o:spid="_x0000_s1109"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FLygAAAOMAAAAPAAAAZHJzL2Rvd25yZXYueG1sRE9fS8Mw&#10;EH8f+B3CCb4Ml26xUuuyIUNFcC/r1L2ezdkWm0ttYle/vRGEPd7v/y3Xo23FQL1vHGuYzxIQxKUz&#10;DVcaXvYPlxkIH5ANto5Jww95WK/OJkvMjTvyjoYiVCKGsM9RQx1Cl0vpy5os+pnriCP34XqLIZ59&#10;JU2PxxhuW7lIkmtpseHYUGNHm5rKz+Lbang/pIvXt5vhcb973m7S++wwLb6U1hfn490tiEBjOIn/&#10;3U8mzk/nSqlEZVfw91MEQK5+AQAA//8DAFBLAQItABQABgAIAAAAIQDb4fbL7gAAAIUBAAATAAAA&#10;AAAAAAAAAAAAAAAAAABbQ29udGVudF9UeXBlc10ueG1sUEsBAi0AFAAGAAgAAAAhAFr0LFu/AAAA&#10;FQEAAAsAAAAAAAAAAAAAAAAAHwEAAF9yZWxzLy5yZWxzUEsBAi0AFAAGAAgAAAAhANuUEUvKAAAA&#10;4wAAAA8AAAAAAAAAAAAAAAAABwIAAGRycy9kb3ducmV2LnhtbFBLBQYAAAAAAwADALcAAAD+AgAA&#10;AAA=&#10;" fillcolor="white [3212]" strokecolor="#0d0d0d [3069]" strokeweight="1pt"/>
                <v:shape id="Conector recto de flecha 122" o:spid="_x0000_s1110"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4qhxgAAAOMAAAAPAAAAZHJzL2Rvd25yZXYueG1sRE9LawIx&#10;EL4L/ocwgjfN+kBlaxQRSj20h6p4HpLpZnEzWTdxXf99IxR6nO89623nKtFSE0rPCibjDASx9qbk&#10;QsH59D5agQgR2WDlmRQ8KcB20++tMTf+wd/UHmMhUgiHHBXYGOtcyqAtOQxjXxMn7sc3DmM6m0Ka&#10;Bh8p3FVymmUL6bDk1GCxpr0lfT3enYK7/ipK+by2C3cLHxez19b6T6WGg273BiJSF//Ff+6DSfOz&#10;6Wq2XE7mM3j9lACQm18AAAD//wMAUEsBAi0AFAAGAAgAAAAhANvh9svuAAAAhQEAABMAAAAAAAAA&#10;AAAAAAAAAAAAAFtDb250ZW50X1R5cGVzXS54bWxQSwECLQAUAAYACAAAACEAWvQsW78AAAAVAQAA&#10;CwAAAAAAAAAAAAAAAAAfAQAAX3JlbHMvLnJlbHNQSwECLQAUAAYACAAAACEASIuKocYAAADjAAAA&#10;DwAAAAAAAAAAAAAAAAAHAgAAZHJzL2Rvd25yZXYueG1sUEsFBgAAAAADAAMAtwAAAPoCAAAAAA==&#10;" strokecolor="#e00" strokeweight="1pt">
                  <v:stroke endarrow="block" joinstyle="miter"/>
                </v:shape>
                <v:shape id="Cuadro de texto 123" o:spid="_x0000_s1111"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fTExQAAAOMAAAAPAAAAZHJzL2Rvd25yZXYueG1sRE/NSgMx&#10;EL4LvkMYwZvNbg/bdW1aqlQRPNmK52EzTUI3kyWJ2/XtjSB4nO9/1tvZD2KimFxgBfWiAkHcB+3Y&#10;KPg4Pt+1IFJG1jgEJgXflGC7ub5aY6fDhd9pOmQjSginDhXYnMdOytRb8pgWYSQu3ClEj7mc0Ugd&#10;8VLC/SCXVdVIj45Lg8WRniz158OXV7B/NPembzHafaudm+bP05t5Uer2Zt49gMg053/xn/tVl/lN&#10;W1fLpl6t4PenAoDc/AAAAP//AwBQSwECLQAUAAYACAAAACEA2+H2y+4AAACFAQAAEwAAAAAAAAAA&#10;AAAAAAAAAAAAW0NvbnRlbnRfVHlwZXNdLnhtbFBLAQItABQABgAIAAAAIQBa9CxbvwAAABUBAAAL&#10;AAAAAAAAAAAAAAAAAB8BAABfcmVscy8ucmVsc1BLAQItABQABgAIAAAAIQA3JfTExQAAAOMAAAAP&#10;AAAAAAAAAAAAAAAAAAcCAABkcnMvZG93bnJldi54bWxQSwUGAAAAAAMAAwC3AAAA+QIAAAAA&#10;" fillcolor="white [3201]" strokeweight=".5pt">
                  <v:textbox>
                    <w:txbxContent>
                      <w:p w14:paraId="04B4D9F5" w14:textId="77777777" w:rsidR="008A5AE5" w:rsidRDefault="008A5AE5" w:rsidP="008A5AE5">
                        <w:pPr>
                          <w:ind w:firstLine="0"/>
                        </w:pPr>
                        <w:r>
                          <w:rPr>
                            <w:noProof/>
                          </w:rPr>
                          <w:drawing>
                            <wp:inline distT="0" distB="0" distL="0" distR="0" wp14:anchorId="291A3298" wp14:editId="6D13B999">
                              <wp:extent cx="809533" cy="1190365"/>
                              <wp:effectExtent l="0" t="0" r="0" b="0"/>
                              <wp:docPr id="941218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4"/>
                                      <a:stretch>
                                        <a:fillRect/>
                                      </a:stretch>
                                    </pic:blipFill>
                                    <pic:spPr>
                                      <a:xfrm>
                                        <a:off x="0" y="0"/>
                                        <a:ext cx="813427" cy="1196090"/>
                                      </a:xfrm>
                                      <a:prstGeom prst="rect">
                                        <a:avLst/>
                                      </a:prstGeom>
                                    </pic:spPr>
                                  </pic:pic>
                                </a:graphicData>
                              </a:graphic>
                            </wp:inline>
                          </w:drawing>
                        </w:r>
                      </w:p>
                    </w:txbxContent>
                  </v:textbox>
                </v:shape>
              </v:group>
            </w:pict>
          </mc:Fallback>
        </mc:AlternateContent>
      </w:r>
      <w:r w:rsidR="008B62D9">
        <w:rPr>
          <w:noProof/>
        </w:rPr>
        <mc:AlternateContent>
          <mc:Choice Requires="wps">
            <w:drawing>
              <wp:anchor distT="0" distB="0" distL="114300" distR="114300" simplePos="0" relativeHeight="251771904" behindDoc="0" locked="0" layoutInCell="1" allowOverlap="1" wp14:anchorId="7087D97B" wp14:editId="46FE31AC">
                <wp:simplePos x="0" y="0"/>
                <wp:positionH relativeFrom="column">
                  <wp:posOffset>2850419</wp:posOffset>
                </wp:positionH>
                <wp:positionV relativeFrom="paragraph">
                  <wp:posOffset>1469286</wp:posOffset>
                </wp:positionV>
                <wp:extent cx="1576317" cy="295275"/>
                <wp:effectExtent l="0" t="0" r="0" b="0"/>
                <wp:wrapNone/>
                <wp:docPr id="2027060688"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87D97B" id="_x0000_s1112" type="#_x0000_t202" style="position:absolute;left:0;text-align:left;margin-left:224.45pt;margin-top:115.7pt;width:124.1pt;height:23.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7NGw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rxwfQ0yAbKA87noKPeW75U2MSK&#10;+fDCHHKNI6F+wzMuUgMWg6NFSQXuz//uYzxSgF5KGtROQf3vHXOCEv3TIDl3g9Eoii0dRuPpEA/u&#10;2rO59phd/QAozwH+FMuTGeODPpnSQf2GMl/EquhihmPtgoaT+RA6ReM34WKxSEEoL8vCyqwtj6kj&#10;rBHi1/aNOXvkISCDT3BSGcvf0dHFdoQsdgGkSlxFoDtUj/ijNBPbx28UtX99TlGXzz7/CwAA//8D&#10;AFBLAwQUAAYACAAAACEAzDRUE+MAAAALAQAADwAAAGRycy9kb3ducmV2LnhtbEyPy07DMBBF90j8&#10;gzWV2FEnITQP4lRVpAoJwaKlG3ZO7CZR43GI3Tbw9QwrWM7M0Z1zi/VsBnbRk+stCgiXATCNjVU9&#10;tgIO79v7FJjzEpUcLGoBX9rBury9KWSu7BV3+rL3LaMQdLkU0Hk/5py7ptNGuqUdNdLtaCcjPY1T&#10;y9UkrxRuBh4FwYob2SN96OSoq043p/3ZCHiptm9yV0cm/R6q59fjZvw8fDwKcbeYN0/AvJ79Hwy/&#10;+qQOJTnV9ozKsUFAHKcZoQKihzAGRsQqS0JgNW2SJANeFvx/h/IHAAD//wMAUEsBAi0AFAAGAAgA&#10;AAAhALaDOJL+AAAA4QEAABMAAAAAAAAAAAAAAAAAAAAAAFtDb250ZW50X1R5cGVzXS54bWxQSwEC&#10;LQAUAAYACAAAACEAOP0h/9YAAACUAQAACwAAAAAAAAAAAAAAAAAvAQAAX3JlbHMvLnJlbHNQSwEC&#10;LQAUAAYACAAAACEAinAuzRsCAAA0BAAADgAAAAAAAAAAAAAAAAAuAgAAZHJzL2Uyb0RvYy54bWxQ&#10;SwECLQAUAAYACAAAACEAzDRUE+MAAAALAQAADwAAAAAAAAAAAAAAAAB1BAAAZHJzL2Rvd25yZXYu&#10;eG1sUEsFBgAAAAAEAAQA8wAAAIUFAAAAAA==&#10;" filled="f" stroked="f" strokeweight=".5pt">
                <v:textbo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v:textbox>
              </v:shape>
            </w:pict>
          </mc:Fallback>
        </mc:AlternateContent>
      </w:r>
      <w:r w:rsidR="008B62D9">
        <w:rPr>
          <w:noProof/>
        </w:rPr>
        <mc:AlternateContent>
          <mc:Choice Requires="wps">
            <w:drawing>
              <wp:anchor distT="0" distB="0" distL="114300" distR="114300" simplePos="0" relativeHeight="251770880" behindDoc="0" locked="0" layoutInCell="1" allowOverlap="1" wp14:anchorId="2C19F53B" wp14:editId="7D9B399D">
                <wp:simplePos x="0" y="0"/>
                <wp:positionH relativeFrom="column">
                  <wp:posOffset>2929890</wp:posOffset>
                </wp:positionH>
                <wp:positionV relativeFrom="paragraph">
                  <wp:posOffset>1683385</wp:posOffset>
                </wp:positionV>
                <wp:extent cx="1562669" cy="210687"/>
                <wp:effectExtent l="0" t="0" r="19050" b="18415"/>
                <wp:wrapNone/>
                <wp:docPr id="207613522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306E" id="Rectángulo 148" o:spid="_x0000_s1026" style="position:absolute;margin-left:230.7pt;margin-top:132.55pt;width:123.05pt;height:16.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33P9P4gAAAAsBAAAP&#10;AAAAZHJzL2Rvd25yZXYueG1sTI/LTsMwEEX3SPyDNUjsqJOSpiXEqVARj1WklrJg59hDEhGPI9tt&#10;07/HXcFyZo7unFuuJzOwIzrfWxKQzhJgSMrqnloB+4+XuxUwHyRpOVhCAWf0sK6ur0pZaHuiLR53&#10;oWUxhHwhBXQhjAXnXnVopJ/ZESnevq0zMsTRtVw7eYrhZuDzJMm5kT3FD50ccdOh+tkdjIDtvjbq&#10;q/msXzeo6un5LbONexfi9mZ6egQWcAp/MFz0ozpU0amxB9KeDQKyPM0iKmCeL1JgkVgmywWwJm4e&#10;VvfAq5L/71D9AgAA//8DAFBLAQItABQABgAIAAAAIQC2gziS/gAAAOEBAAATAAAAAAAAAAAAAAAA&#10;AAAAAABbQ29udGVudF9UeXBlc10ueG1sUEsBAi0AFAAGAAgAAAAhADj9If/WAAAAlAEAAAsAAAAA&#10;AAAAAAAAAAAALwEAAF9yZWxzLy5yZWxzUEsBAi0AFAAGAAgAAAAhACX0EEJxAgAARgUAAA4AAAAA&#10;AAAAAAAAAAAALgIAAGRycy9lMm9Eb2MueG1sUEsBAi0AFAAGAAgAAAAhAPfc/0/iAAAACwEAAA8A&#10;AAAAAAAAAAAAAAAAywQAAGRycy9kb3ducmV2LnhtbFBLBQYAAAAABAAEAPMAAADaBQAAAAA=&#10;" fillcolor="white [3212]" strokecolor="#09101d [484]" strokeweight="1pt"/>
            </w:pict>
          </mc:Fallback>
        </mc:AlternateContent>
      </w:r>
      <w:r w:rsidR="008B62D9">
        <w:rPr>
          <w:noProof/>
        </w:rPr>
        <mc:AlternateContent>
          <mc:Choice Requires="wps">
            <w:drawing>
              <wp:anchor distT="0" distB="0" distL="114300" distR="114300" simplePos="0" relativeHeight="251761664" behindDoc="0" locked="0" layoutInCell="1" allowOverlap="1" wp14:anchorId="3E86E45A" wp14:editId="029A08D0">
                <wp:simplePos x="0" y="0"/>
                <wp:positionH relativeFrom="margin">
                  <wp:align>center</wp:align>
                </wp:positionH>
                <wp:positionV relativeFrom="paragraph">
                  <wp:posOffset>307754</wp:posOffset>
                </wp:positionV>
                <wp:extent cx="2476500" cy="295275"/>
                <wp:effectExtent l="0" t="0" r="0" b="0"/>
                <wp:wrapNone/>
                <wp:docPr id="341566546"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6E45A" id="_x0000_s1113" type="#_x0000_t202" style="position:absolute;left:0;text-align:left;margin-left:0;margin-top:24.25pt;width:195pt;height:23.25pt;z-index:251761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pIGwIAADQEAAAOAAAAZHJzL2Uyb0RvYy54bWysU1tv2yAUfp/U/4B4b+x4ubRWnCprlWlS&#10;1FZKqz4TDLElzGFAYme/fgecm7o9TXuBA+dwLt/3MXvoGkX2wroadEGHg5QSoTmUtd4W9P1teXtH&#10;ifNMl0yBFgU9CEcf5jdfZq3JRQYVqFJYgkm0y1tT0Mp7kyeJ45VomBuAERqdEmzDPB7tNiktazF7&#10;o5IsTSdJC7Y0FrhwDm+feiedx/xSCu5fpHTCE1VQ7M3H1cZ1E9ZkPmP51jJT1fzYBvuHLhpWayx6&#10;TvXEPCM7W/+Rqqm5BQfSDzg0CUhZcxFnwGmG6adp1hUzIs6C4Dhzhsn9v7T8eb82r5b47ht0SGAA&#10;pDUud3gZ5umkbcKOnRL0I4SHM2yi84TjZTaaTsYpujj6svtxNh2HNMnltbHOfxfQkGAU1CItES22&#10;Xznfh55CQjENy1qpSI3SpC3o5Os4jQ/OHkyuNNa49Bos3206Upf44O40yAbKA85noafeGb6ssYkV&#10;c/6VWeQa+0b9+hdcpAIsBkeLkgrsr7/dh3ikAL2UtKidgrqfO2YFJeqHRnLuh6NREFs8jMbTDA/2&#10;2rO59uhd8wgozyH+FMOjGeK9OpnSQvOBMl+EquhimmPtgvqT+eh7ReM34WKxiEEoL8P8Sq8ND6kD&#10;rAHit+6DWXPkwSODz3BSGcs/0dHH9oQsdh5kHbkKQPeoHvFHaUa2j98oaP/6HKMun33+Gw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DrRykgbAgAANAQAAA4AAAAAAAAAAAAAAAAALgIAAGRycy9lMm9Eb2MueG1sUEsBAi0A&#10;FAAGAAgAAAAhAOoiDpbeAAAABgEAAA8AAAAAAAAAAAAAAAAAdQQAAGRycy9kb3ducmV2LnhtbFBL&#10;BQYAAAAABAAEAPMAAACABQAAAAA=&#10;" filled="f" stroked="f" strokeweight=".5pt">
                <v:textbo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B62D9">
        <w:rPr>
          <w:noProof/>
        </w:rPr>
        <mc:AlternateContent>
          <mc:Choice Requires="wps">
            <w:drawing>
              <wp:anchor distT="0" distB="0" distL="114300" distR="114300" simplePos="0" relativeHeight="251766784" behindDoc="0" locked="0" layoutInCell="1" allowOverlap="1" wp14:anchorId="28A20533" wp14:editId="1CBE9AF6">
                <wp:simplePos x="0" y="0"/>
                <wp:positionH relativeFrom="column">
                  <wp:posOffset>498498</wp:posOffset>
                </wp:positionH>
                <wp:positionV relativeFrom="paragraph">
                  <wp:posOffset>946246</wp:posOffset>
                </wp:positionV>
                <wp:extent cx="1354347" cy="250825"/>
                <wp:effectExtent l="0" t="0" r="0" b="0"/>
                <wp:wrapNone/>
                <wp:docPr id="163539745"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20533" id="_x0000_s1114" type="#_x0000_t202" style="position:absolute;left:0;text-align:left;margin-left:39.25pt;margin-top:74.5pt;width:106.65pt;height:19.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CX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eGD+9MgG6gOOJ+Dnnpv+VJhEyvm&#10;wytzyDWOhPoNL7hIDVgMjhYlNbhff7uP8UgBeilpUTsl9T93zAlK9HeD5NwPJ5MotnSYTG9HeHDX&#10;ns21x+yaR0B5DvGnWJ7MGB/0yZQOmneU+SJWRRczHGuXNJzMx9ArGr8JF4tFCkJ5WRZWZm15TB1h&#10;jRC/de/M2SMPARl8hpPKWPGBjj62J2SxCyBV4ioC3aN6xB+lmdg+fqOo/etzirp89vl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F9CglxsCAAA0BAAADgAAAAAAAAAAAAAAAAAuAgAAZHJzL2Uyb0RvYy54bWxQSwEC&#10;LQAUAAYACAAAACEAe/a2ReAAAAAKAQAADwAAAAAAAAAAAAAAAAB1BAAAZHJzL2Rvd25yZXYueG1s&#10;UEsFBgAAAAAEAAQA8wAAAIIFAAAAAA==&#10;" filled="f" stroked="f" strokeweight=".5pt">
                <v:textbo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B62D9">
        <w:rPr>
          <w:noProof/>
        </w:rPr>
        <mc:AlternateContent>
          <mc:Choice Requires="wps">
            <w:drawing>
              <wp:anchor distT="0" distB="0" distL="114300" distR="114300" simplePos="0" relativeHeight="251769856" behindDoc="0" locked="0" layoutInCell="1" allowOverlap="1" wp14:anchorId="3958FB27" wp14:editId="08995695">
                <wp:simplePos x="0" y="0"/>
                <wp:positionH relativeFrom="column">
                  <wp:posOffset>666750</wp:posOffset>
                </wp:positionH>
                <wp:positionV relativeFrom="paragraph">
                  <wp:posOffset>2536190</wp:posOffset>
                </wp:positionV>
                <wp:extent cx="1472854" cy="314325"/>
                <wp:effectExtent l="57150" t="38100" r="51435" b="85725"/>
                <wp:wrapNone/>
                <wp:docPr id="823636944"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BEE4B1" w14:textId="77777777" w:rsidR="008B62D9" w:rsidRPr="0083477B" w:rsidRDefault="008B62D9" w:rsidP="008B62D9">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8FB27" id="_x0000_s1115" style="position:absolute;left:0;text-align:left;margin-left:52.5pt;margin-top:199.7pt;width:115.95pt;height:24.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MCag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OOKR0uodgtkCHvueyfnNd3HvfBhIZDITmtBCxwe6aMNtCWHXuJsDfjzrfOIJw6SlbOWlqfk/sdG&#10;oOLMfLXEzk95UcRtS0pxcTkmBU8ty1OL3TS3QNec01PhZBIjPpiDqBGaF9rzWcxKJmEl5S65DHhQ&#10;bsN+qemlkGo2SzDaMCfCvX1yMgaPg458e+5eBLqelIHo/ACHRROTV9zcY6OnhdkmgK4TcY9z7a+A&#10;tjNRv39J4vqf6gl1fO+mvwAAAP//AwBQSwMEFAAGAAgAAAAhAI4M3V7jAAAACwEAAA8AAABkcnMv&#10;ZG93bnJldi54bWxMj09LxDAUxO+C3yE8wZubautuW5suKogIq+w/UG/Z5tmWTV5Kkt2t39540uMw&#10;w8xvqvloNDui870lAdeTBBhSY1VPrYDt5ukqB+aDJCW1JRTwjR7m9flZJUtlT7TC4zq0LJaQL6WA&#10;LoSh5Nw3HRrpJ3ZAit6XdUaGKF3LlZOnWG40v0mSKTeyp7jQyQEfO2z264MR8D572y6czmYvnznu&#10;n5cfD6Z7XQlxeTHe3wELOIa/MPziR3SoI9POHkh5pqNObuOXICAtigxYTKTptAC2E5BleQG8rvj/&#10;D/UPAAAA//8DAFBLAQItABQABgAIAAAAIQC2gziS/gAAAOEBAAATAAAAAAAAAAAAAAAAAAAAAABb&#10;Q29udGVudF9UeXBlc10ueG1sUEsBAi0AFAAGAAgAAAAhADj9If/WAAAAlAEAAAsAAAAAAAAAAAAA&#10;AAAALwEAAF9yZWxzLy5yZWxzUEsBAi0AFAAGAAgAAAAhANyNwwJqAgAANwUAAA4AAAAAAAAAAAAA&#10;AAAALgIAAGRycy9lMm9Eb2MueG1sUEsBAi0AFAAGAAgAAAAhAI4M3V7jAAAACwEAAA8AAAAAAAAA&#10;AAAAAAAAxAQAAGRycy9kb3ducmV2LnhtbFBLBQYAAAAABAAEAPMAAADUBQAAAAA=&#10;" fillcolor="#00b0f0" stroked="f">
                <v:shadow on="t" color="black" opacity="41287f" offset="0,1.5pt"/>
                <v:textbox>
                  <w:txbxContent>
                    <w:p w14:paraId="1CBEE4B1" w14:textId="77777777" w:rsidR="008B62D9" w:rsidRPr="0083477B" w:rsidRDefault="008B62D9" w:rsidP="008B62D9">
                      <w:pPr>
                        <w:ind w:firstLine="0"/>
                        <w:jc w:val="center"/>
                      </w:pPr>
                      <w:r>
                        <w:t>Cancelar</w:t>
                      </w:r>
                    </w:p>
                  </w:txbxContent>
                </v:textbox>
              </v:rect>
            </w:pict>
          </mc:Fallback>
        </mc:AlternateContent>
      </w:r>
      <w:r w:rsidR="008B62D9">
        <w:rPr>
          <w:noProof/>
        </w:rPr>
        <mc:AlternateContent>
          <mc:Choice Requires="wps">
            <w:drawing>
              <wp:anchor distT="0" distB="0" distL="114300" distR="114300" simplePos="0" relativeHeight="251768832" behindDoc="0" locked="0" layoutInCell="1" allowOverlap="1" wp14:anchorId="3389E5BF" wp14:editId="06E48A46">
                <wp:simplePos x="0" y="0"/>
                <wp:positionH relativeFrom="column">
                  <wp:posOffset>3879215</wp:posOffset>
                </wp:positionH>
                <wp:positionV relativeFrom="paragraph">
                  <wp:posOffset>2536190</wp:posOffset>
                </wp:positionV>
                <wp:extent cx="1472854" cy="314325"/>
                <wp:effectExtent l="57150" t="38100" r="51435" b="85725"/>
                <wp:wrapNone/>
                <wp:docPr id="1711329267"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582BE5" w14:textId="77777777" w:rsidR="008B62D9" w:rsidRPr="0083477B" w:rsidRDefault="008B62D9" w:rsidP="008B62D9">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9E5BF" id="_x0000_s1116" style="position:absolute;left:0;text-align:left;margin-left:305.45pt;margin-top:199.7pt;width:115.95pt;height:24.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wuP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NB4tIRqt0CGsOe+d3Je033cCx8WAonstBa0wOGRPtpAW3LoJc7WgD/fOo944iBZOWtpeUruf2wE&#10;Ks7MV0vs/JQXRdy2pBQXl2NS8NSyPLXYTXMLdM05PRVOJjHigzmIGqF5oT2fxaxkElZS7pLLgAfl&#10;NuyXml4KqWazBKMNcyLc2ycnY/A46Mi35+5FoOtJGYjOD3BYNDF5xc09NnpamG0C6DoR9zjX/gpo&#10;OxP1+5ckrv+pnlDH9276Cw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Cu8Lj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62582BE5" w14:textId="77777777" w:rsidR="008B62D9" w:rsidRPr="0083477B" w:rsidRDefault="008B62D9" w:rsidP="008B62D9">
                      <w:pPr>
                        <w:ind w:firstLine="0"/>
                        <w:jc w:val="center"/>
                      </w:pPr>
                      <w:r>
                        <w:t>Continuar</w:t>
                      </w:r>
                    </w:p>
                  </w:txbxContent>
                </v:textbox>
              </v:rect>
            </w:pict>
          </mc:Fallback>
        </mc:AlternateContent>
      </w:r>
      <w:r w:rsidR="008B62D9">
        <w:rPr>
          <w:noProof/>
        </w:rPr>
        <mc:AlternateContent>
          <mc:Choice Requires="wps">
            <w:drawing>
              <wp:anchor distT="0" distB="0" distL="114300" distR="114300" simplePos="0" relativeHeight="251767808" behindDoc="0" locked="0" layoutInCell="1" allowOverlap="1" wp14:anchorId="3F0B206B" wp14:editId="574B82C4">
                <wp:simplePos x="0" y="0"/>
                <wp:positionH relativeFrom="column">
                  <wp:posOffset>2850515</wp:posOffset>
                </wp:positionH>
                <wp:positionV relativeFrom="paragraph">
                  <wp:posOffset>945515</wp:posOffset>
                </wp:positionV>
                <wp:extent cx="1028700" cy="295275"/>
                <wp:effectExtent l="0" t="0" r="0" b="0"/>
                <wp:wrapNone/>
                <wp:docPr id="734184745"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0B206B" id="_x0000_s1117" type="#_x0000_t202" style="position:absolute;left:0;text-align:left;margin-left:224.45pt;margin-top:74.45pt;width:81pt;height:23.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XoHA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0WdJadBtlCecT5LPTUO8NXNTax&#10;Zs6/MItcY9+oX/+Mi1SAxWCwKKnA/vrbfYhHCtBLSYvaKaj7uWdWUKJ+aCTnbjyZBLHFw2Q6y/Bg&#10;rz3ba4/eNw+A8hzjTzE8miHeq5MpLTTvKPNlqIoupjnWLqg/mQ++VzR+Ey6WyxiE8jLMr/XG8JA6&#10;wBogfu3emTUDDx4ZfIKTylj+gY4+tidkufcg68hVALpHdcAfpRnZHr5R0P71OUZdPvviNwAAAP//&#10;AwBQSwMEFAAGAAgAAAAhAOfjJ9PhAAAACwEAAA8AAABkcnMvZG93bnJldi54bWxMj0FPwkAQhe8m&#10;/ofNkHiTLaSQUrslpAkxMXoAuXjbtkPbsDtbuwtUf72jF7zNvPfy5ptsPVojLjj4zpGC2TQCgVS5&#10;uqNGweF9+5iA8EFTrY0jVPCFHtb5/V2m09pdaYeXfWgEl5BPtYI2hD6V0lctWu2nrkdi7+gGqwOv&#10;QyPrQV+53Bo5j6KltLojvtDqHosWq9P+bBW8FNs3vSvnNvk2xfPrcdN/Hj4WSj1Mxs0TiIBjuIXh&#10;F5/RIWem0p2p9sIoiONkxVE2/gZOLGcRKyUrq0UMMs/k/x/yHwAAAP//AwBQSwECLQAUAAYACAAA&#10;ACEAtoM4kv4AAADhAQAAEwAAAAAAAAAAAAAAAAAAAAAAW0NvbnRlbnRfVHlwZXNdLnhtbFBLAQIt&#10;ABQABgAIAAAAIQA4/SH/1gAAAJQBAAALAAAAAAAAAAAAAAAAAC8BAABfcmVscy8ucmVsc1BLAQIt&#10;ABQABgAIAAAAIQD6SzXoHAIAADQEAAAOAAAAAAAAAAAAAAAAAC4CAABkcnMvZTJvRG9jLnhtbFBL&#10;AQItABQABgAIAAAAIQDn4yfT4QAAAAsBAAAPAAAAAAAAAAAAAAAAAHYEAABkcnMvZG93bnJldi54&#10;bWxQSwUGAAAAAAQABADzAAAAhAUAAAAA&#10;" filled="f" stroked="f" strokeweight=".5pt">
                <v:textbo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B62D9">
        <w:rPr>
          <w:noProof/>
        </w:rPr>
        <mc:AlternateContent>
          <mc:Choice Requires="wps">
            <w:drawing>
              <wp:anchor distT="0" distB="0" distL="114300" distR="114300" simplePos="0" relativeHeight="251765760" behindDoc="0" locked="0" layoutInCell="1" allowOverlap="1" wp14:anchorId="546BD357" wp14:editId="5DE45C87">
                <wp:simplePos x="0" y="0"/>
                <wp:positionH relativeFrom="column">
                  <wp:posOffset>615315</wp:posOffset>
                </wp:positionH>
                <wp:positionV relativeFrom="paragraph">
                  <wp:posOffset>1400175</wp:posOffset>
                </wp:positionV>
                <wp:extent cx="1562669" cy="210687"/>
                <wp:effectExtent l="0" t="0" r="19050" b="18415"/>
                <wp:wrapNone/>
                <wp:docPr id="1390015887"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BD357" id="_x0000_s1118" style="position:absolute;left:0;text-align:left;margin-left:48.45pt;margin-top:110.25pt;width:123.05pt;height:16.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KfgIAAFkFAAAOAAAAZHJzL2Uyb0RvYy54bWysVE1v2zAMvQ/YfxB0X21nbdo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FxXQynV5TwlE3KfLp1WXsZnb0ts6HLwIaEoWSOvwZqUdsd+9D&#10;b3owicE8aFXdKa3TJRJArLQjO4a/br0pBvATq+yYcpLCXovoq803IYmqMMlJCpjYdARjnAsTil5V&#10;s0r0MYqLPE+EwBJGj1RQAozIErMbsQeA3xM9YPflDfbRVSQyjs753xLrnUePFBlMGJ0bZcC9B6Cx&#10;qiFyb4/pn7QmiqFbd9ibkl5+jqbxaQ3V/skRB/10eMvvFP6xe+bDE3M4Djg4OOLhEQ+poS0pDBIl&#10;Nbif771He2QpailpcbxK6n9smROU6K8G+XtdnJ/HeUyX84vLCV7cqWZ9qjHbZgVIgwKXieVJjPZB&#10;H0TpoHnFTbCMUVHFDMfYJeXBHS6r0I897hIulstkhjNoWbg3z5ZH8NjoyMiX7pU5O9A2IOEf4DCK&#10;bPaGvb1t9DSw3AaQKlH72NfhF+D8Ji4NuyYuiNN7sjpuxMUvAAAA//8DAFBLAwQUAAYACAAAACEA&#10;gHyryuAAAAAKAQAADwAAAGRycy9kb3ducmV2LnhtbEyPwU7DMAyG70i8Q2Qkbiyl3QYrTSc0BOxU&#10;aWMcuKWJaSsap2qyrbw95gRH259+f3+xnlwvTjiGzpOC21kCAsl421Gj4PD2fHMPIkRNVveeUME3&#10;BliXlxeFzq0/0w5P+9gIDqGQawVtjEMuZTAtOh1mfkDi26cfnY48jo20oz5zuOtlmiRL6XRH/KHV&#10;A25aNF/7o1OwO1TOfNTv1csGTTU9vc59PW6Vur6aHh9ARJziHwy/+qwOJTvV/kg2iF7BarliUkGa&#10;JgsQDGTzjMvVvFlkdyDLQv6vUP4AAAD//wMAUEsBAi0AFAAGAAgAAAAhALaDOJL+AAAA4QEAABMA&#10;AAAAAAAAAAAAAAAAAAAAAFtDb250ZW50X1R5cGVzXS54bWxQSwECLQAUAAYACAAAACEAOP0h/9YA&#10;AACUAQAACwAAAAAAAAAAAAAAAAAvAQAAX3JlbHMvLnJlbHNQSwECLQAUAAYACAAAACEAwGmPin4C&#10;AABZBQAADgAAAAAAAAAAAAAAAAAuAgAAZHJzL2Uyb0RvYy54bWxQSwECLQAUAAYACAAAACEAgHyr&#10;yuAAAAAKAQAADwAAAAAAAAAAAAAAAADYBAAAZHJzL2Rvd25yZXYueG1sUEsFBgAAAAAEAAQA8wAA&#10;AOUFAAAAAA==&#10;" fillcolor="white [3212]" strokecolor="#09101d [484]" strokeweight="1pt">
                <v:textbo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B62D9">
        <w:rPr>
          <w:noProof/>
        </w:rPr>
        <w:drawing>
          <wp:anchor distT="0" distB="0" distL="114300" distR="114300" simplePos="0" relativeHeight="251764736" behindDoc="0" locked="0" layoutInCell="1" allowOverlap="1" wp14:anchorId="1D3F36B9" wp14:editId="36A11D0D">
            <wp:simplePos x="0" y="0"/>
            <wp:positionH relativeFrom="column">
              <wp:posOffset>1948815</wp:posOffset>
            </wp:positionH>
            <wp:positionV relativeFrom="paragraph">
              <wp:posOffset>1240790</wp:posOffset>
            </wp:positionV>
            <wp:extent cx="152400" cy="152381"/>
            <wp:effectExtent l="0" t="0" r="0" b="635"/>
            <wp:wrapNone/>
            <wp:docPr id="1505496856"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B62D9">
        <w:rPr>
          <w:noProof/>
        </w:rPr>
        <mc:AlternateContent>
          <mc:Choice Requires="wps">
            <w:drawing>
              <wp:anchor distT="0" distB="0" distL="114300" distR="114300" simplePos="0" relativeHeight="251763712" behindDoc="0" locked="0" layoutInCell="1" allowOverlap="1" wp14:anchorId="68967C9E" wp14:editId="36780D40">
                <wp:simplePos x="0" y="0"/>
                <wp:positionH relativeFrom="column">
                  <wp:posOffset>2934364</wp:posOffset>
                </wp:positionH>
                <wp:positionV relativeFrom="paragraph">
                  <wp:posOffset>1187185</wp:posOffset>
                </wp:positionV>
                <wp:extent cx="1562669" cy="210687"/>
                <wp:effectExtent l="0" t="0" r="19050" b="18415"/>
                <wp:wrapNone/>
                <wp:docPr id="18096653"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B4A3D" id="Rectángulo 148" o:spid="_x0000_s1026" style="position:absolute;margin-left:231.05pt;margin-top:93.5pt;width:123.05pt;height:16.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sidR="008B62D9">
        <w:rPr>
          <w:noProof/>
        </w:rPr>
        <mc:AlternateContent>
          <mc:Choice Requires="wps">
            <w:drawing>
              <wp:anchor distT="0" distB="0" distL="114300" distR="114300" simplePos="0" relativeHeight="251762688" behindDoc="0" locked="0" layoutInCell="1" allowOverlap="1" wp14:anchorId="2287F543" wp14:editId="6A50BD38">
                <wp:simplePos x="0" y="0"/>
                <wp:positionH relativeFrom="column">
                  <wp:posOffset>578068</wp:posOffset>
                </wp:positionH>
                <wp:positionV relativeFrom="paragraph">
                  <wp:posOffset>1185345</wp:posOffset>
                </wp:positionV>
                <wp:extent cx="1562669" cy="210687"/>
                <wp:effectExtent l="0" t="0" r="19050" b="18415"/>
                <wp:wrapNone/>
                <wp:docPr id="96748402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7F543" id="_x0000_s1119" style="position:absolute;left:0;text-align:left;margin-left:45.5pt;margin-top:93.35pt;width:123.05pt;height:16.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SdfQIAAFkFAAAOAAAAZHJzL2Uyb0RvYy54bWysVE1v2zAMvQ/YfxB0X20Ha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Wwym11RwlE3KfLZ5UXsZnb0ts6HrwIaEoWSOvwZqUdsd+9D&#10;b3owicE8aFXdKa3TJRJA3GhHdgx/3XpTDOAnVtkx5SSFvRbRV5tnIYmqMMlJCpjYdARjnAsTil5V&#10;s0r0MYrzPE+EwBJGj1RQAozIErMbsQeA3xM9YPflDfbRVSQyjs753xLrnUePFBlMGJ0bZcB9BKCx&#10;qiFyb4/pn7QmiqFbd9ibkl5Mo2l8WkO1f3LEQT8d3vI7hX/snvnwxByOAw4Ojnh4xENqaEsKg0RJ&#10;De7nR+/RHlmKWkpaHK+S+h9b5gQl+ptB/l4V02mcx3SZnl9M8OJONetTjdk2N4A0KHCZWJ7EaB/0&#10;QZQOmjfcBKsYFVXMcIxdUh7c4XIT+rHHXcLFapXMcAYtC/fmxfIIHhsdGfnavTFnB9oGJPwDHEaR&#10;zd+xt7eNngZW2wBSJWof+zr8ApzfxKVh18QFcXpPVseNuPwF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YEkUnX0C&#10;AABZBQAADgAAAAAAAAAAAAAAAAAuAgAAZHJzL2Uyb0RvYy54bWxQSwECLQAUAAYACAAAACEAdF2O&#10;5eEAAAAKAQAADwAAAAAAAAAAAAAAAADXBAAAZHJzL2Rvd25yZXYueG1sUEsFBgAAAAAEAAQA8wAA&#10;AOUFAAAAAA==&#10;" fillcolor="white [3212]" strokecolor="#09101d [484]" strokeweight="1pt">
                <v:textbo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B62D9" w:rsidRPr="007B0F2A">
        <w:rPr>
          <w:noProof/>
        </w:rPr>
        <w:drawing>
          <wp:inline distT="0" distB="0" distL="0" distR="0" wp14:anchorId="1AC9A1D7" wp14:editId="72CDF5BE">
            <wp:extent cx="5612130" cy="3150235"/>
            <wp:effectExtent l="19050" t="19050" r="26670" b="12065"/>
            <wp:docPr id="1876075322"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7"/>
                    <a:stretch>
                      <a:fillRect/>
                    </a:stretch>
                  </pic:blipFill>
                  <pic:spPr>
                    <a:xfrm>
                      <a:off x="0" y="0"/>
                      <a:ext cx="5612130" cy="3150235"/>
                    </a:xfrm>
                    <a:prstGeom prst="rect">
                      <a:avLst/>
                    </a:prstGeom>
                    <a:ln>
                      <a:solidFill>
                        <a:schemeClr val="tx1"/>
                      </a:solidFill>
                    </a:ln>
                  </pic:spPr>
                </pic:pic>
              </a:graphicData>
            </a:graphic>
          </wp:inline>
        </w:drawing>
      </w:r>
    </w:p>
    <w:p w14:paraId="76CC45ED" w14:textId="77777777" w:rsidR="008B62D9" w:rsidRPr="00F00A34" w:rsidRDefault="008B62D9" w:rsidP="008B62D9">
      <w:r w:rsidRPr="0034758A">
        <w:rPr>
          <w:i/>
          <w:iCs/>
        </w:rPr>
        <w:t>Nota:</w:t>
      </w:r>
      <w:r>
        <w:t xml:space="preserve"> En esta interfaz se selecciona el producto que se escaneara para hacer la comparación y se indica el número de lote. </w:t>
      </w:r>
    </w:p>
    <w:p w14:paraId="15A392AE" w14:textId="77777777" w:rsidR="008B62D9" w:rsidRPr="00F00A34" w:rsidRDefault="008B62D9" w:rsidP="008B62D9"/>
    <w:p w14:paraId="3F3EE12C" w14:textId="77777777" w:rsidR="008B62D9" w:rsidRDefault="008B62D9" w:rsidP="002B6C15">
      <w:pPr>
        <w:pStyle w:val="Ttulo3"/>
        <w:numPr>
          <w:ilvl w:val="0"/>
          <w:numId w:val="11"/>
        </w:numPr>
      </w:pPr>
      <w:bookmarkStart w:id="208" w:name="_Toc210056348"/>
      <w:bookmarkStart w:id="209" w:name="_Toc210056707"/>
      <w:bookmarkStart w:id="210" w:name="_Toc210291320"/>
      <w:bookmarkStart w:id="211" w:name="_Hlk211501497"/>
      <w:r w:rsidRPr="0041706F">
        <w:lastRenderedPageBreak/>
        <w:t>Frontend para el botón escanear del supervisor</w:t>
      </w:r>
      <w:bookmarkEnd w:id="208"/>
      <w:bookmarkEnd w:id="209"/>
      <w:bookmarkEnd w:id="210"/>
    </w:p>
    <w:p w14:paraId="6A512528" w14:textId="6AE2F97C" w:rsidR="008B62D9" w:rsidRPr="0034758A" w:rsidRDefault="008B62D9" w:rsidP="008B62D9">
      <w:pPr>
        <w:pStyle w:val="Ttulo"/>
      </w:pPr>
      <w:bookmarkStart w:id="212" w:name="_Toc211502069"/>
      <w:bookmarkEnd w:id="211"/>
      <w:r w:rsidRPr="0034758A">
        <w:t>Figura 2</w:t>
      </w:r>
      <w:r w:rsidR="00900607">
        <w:t>8</w:t>
      </w:r>
      <w:bookmarkEnd w:id="212"/>
    </w:p>
    <w:p w14:paraId="460B5702" w14:textId="77777777" w:rsidR="008B62D9" w:rsidRDefault="008B62D9" w:rsidP="008B62D9">
      <w:pPr>
        <w:rPr>
          <w:i/>
          <w:iCs/>
        </w:rPr>
      </w:pPr>
      <w:r>
        <w:rPr>
          <w:i/>
          <w:iCs/>
        </w:rPr>
        <w:t>Esta interfaz gráfica muestra la ventana para realizar los escaneos.</w:t>
      </w:r>
    </w:p>
    <w:p w14:paraId="3C15BBA6" w14:textId="77777777" w:rsidR="008B62D9" w:rsidRDefault="008B62D9" w:rsidP="008B62D9">
      <w:pPr>
        <w:pStyle w:val="Ttulo3"/>
      </w:pPr>
      <w:bookmarkStart w:id="213" w:name="_Toc210056349"/>
      <w:bookmarkStart w:id="214" w:name="_Toc210056708"/>
      <w:bookmarkStart w:id="215" w:name="_Toc210291321"/>
      <w:r>
        <w:t>Componentes de la ventana</w:t>
      </w:r>
      <w:bookmarkEnd w:id="213"/>
      <w:bookmarkEnd w:id="214"/>
      <w:bookmarkEnd w:id="215"/>
      <w:r>
        <w:t xml:space="preserve"> </w:t>
      </w:r>
    </w:p>
    <w:p w14:paraId="28CC9391" w14:textId="77777777" w:rsidR="008B62D9" w:rsidRDefault="008B62D9" w:rsidP="002B6C15">
      <w:pPr>
        <w:pStyle w:val="Prrafodelista"/>
        <w:numPr>
          <w:ilvl w:val="0"/>
          <w:numId w:val="26"/>
        </w:numPr>
      </w:pPr>
      <w:r>
        <w:t xml:space="preserve">Campo de texto “Código de barras”: </w:t>
      </w:r>
    </w:p>
    <w:p w14:paraId="4B45E75C" w14:textId="77777777" w:rsidR="008B62D9" w:rsidRDefault="008B62D9" w:rsidP="002B6C15">
      <w:pPr>
        <w:pStyle w:val="Prrafodelista"/>
        <w:numPr>
          <w:ilvl w:val="0"/>
          <w:numId w:val="26"/>
        </w:numPr>
      </w:pPr>
      <w:r>
        <w:t>Campo de texto “Descripción”:</w:t>
      </w:r>
    </w:p>
    <w:p w14:paraId="53C98B6A" w14:textId="77777777" w:rsidR="008B62D9" w:rsidRDefault="008B62D9" w:rsidP="002B6C15">
      <w:pPr>
        <w:pStyle w:val="Prrafodelista"/>
        <w:numPr>
          <w:ilvl w:val="0"/>
          <w:numId w:val="26"/>
        </w:numPr>
      </w:pPr>
      <w:r>
        <w:t>Botón “Regresar”: Botón para regresar al panel anterior.</w:t>
      </w:r>
    </w:p>
    <w:p w14:paraId="75F636EC" w14:textId="090DD20E" w:rsidR="008B62D9" w:rsidRPr="00F302CB" w:rsidRDefault="008B62D9" w:rsidP="002B6C15">
      <w:pPr>
        <w:pStyle w:val="Prrafodelista"/>
        <w:numPr>
          <w:ilvl w:val="0"/>
          <w:numId w:val="26"/>
        </w:numPr>
      </w:pPr>
      <w:r>
        <w:t>Botón “Registros”: Botón para acceder a los registros de escaneos.</w:t>
      </w:r>
    </w:p>
    <w:p w14:paraId="01A5FEA3" w14:textId="54EF5D2C" w:rsidR="008B62D9" w:rsidRPr="00F302CB" w:rsidRDefault="008A5AE5" w:rsidP="008B62D9">
      <w:pPr>
        <w:ind w:firstLine="0"/>
      </w:pPr>
      <w:r>
        <w:rPr>
          <w:noProof/>
        </w:rPr>
        <mc:AlternateContent>
          <mc:Choice Requires="wps">
            <w:drawing>
              <wp:anchor distT="0" distB="0" distL="114300" distR="114300" simplePos="0" relativeHeight="251895808" behindDoc="0" locked="0" layoutInCell="1" allowOverlap="1" wp14:anchorId="5882F9E4" wp14:editId="635752E6">
                <wp:simplePos x="0" y="0"/>
                <wp:positionH relativeFrom="column">
                  <wp:posOffset>1411444</wp:posOffset>
                </wp:positionH>
                <wp:positionV relativeFrom="paragraph">
                  <wp:posOffset>2260922</wp:posOffset>
                </wp:positionV>
                <wp:extent cx="142875" cy="156845"/>
                <wp:effectExtent l="0" t="0" r="28575" b="14605"/>
                <wp:wrapNone/>
                <wp:docPr id="2141358927" name="Elipse 125"/>
                <wp:cNvGraphicFramePr/>
                <a:graphic xmlns:a="http://schemas.openxmlformats.org/drawingml/2006/main">
                  <a:graphicData uri="http://schemas.microsoft.com/office/word/2010/wordprocessingShape">
                    <wps:wsp>
                      <wps:cNvSpPr/>
                      <wps:spPr>
                        <a:xfrm>
                          <a:off x="0" y="0"/>
                          <a:ext cx="142875" cy="156845"/>
                        </a:xfrm>
                        <a:prstGeom prst="ellipse">
                          <a:avLst/>
                        </a:prstGeom>
                        <a:solidFill>
                          <a:srgbClr val="EE0000"/>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3E1F68" id="Elipse 125" o:spid="_x0000_s1026" style="position:absolute;margin-left:111.15pt;margin-top:178.05pt;width:11.25pt;height:12.3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FwfQIAAIoFAAAOAAAAZHJzL2Uyb0RvYy54bWysVE1v2zAMvQ/YfxB0XxwHSdsFdYqgbYYB&#10;RVu0HXpWZCkWIIuapMTJfv0o+SPZWuxQLAeFEslH8pnk5dW+1mQnnFdgCpqPxpQIw6FUZlPQHy+r&#10;LxeU+MBMyTQYUdCD8PRq8fnTZWPnYgIV6FI4giDGzxtb0CoEO88yzytRMz8CKwwqJbiaBby6TVY6&#10;1iB6rbPJeHyWNeBK64AL7/H1plXSRcKXUvDwIKUXgeiCYm4hnS6d63hmi0s23zhmK8W7NNgHsqiZ&#10;Mhh0gLphgZGtU2+gasUdeJBhxKHOQErFRaoBq8nHf1XzXDErUi1IjrcDTf7/wfL73bN9dEhDY/3c&#10;oxir2EtXx3/Mj+wTWYeBLLEPhONjPp1cnM8o4ajKZ2cX01kkMzs6W+fDNwE1iUJBhdbK+lgOm7Pd&#10;nQ+tdW8Vnz1oVa6U1uniNutr7ciO4ae7vR3jrwvwh5k2H/PERKNrdiw7SeGgRQTU5klIokosdJJS&#10;Th0phoQY58KEvFVVrBRtnvnsJM3Yw9EjsZIAI7LE+gbsDqC3bEF67Jagzj66itTQg/P4X4m1zoNH&#10;igwmDM61MuDeA9BYVRe5te9JaqmJLK2hPDw64qAdJ2/5SuE3vmM+PDKH84OThjshPOAhNTQFhU6i&#10;pAL36733aI9tjVpKGpzHgvqfW+YEJfq7wYb/mk+ncYDTZTo7n+DFnWrWpxqzra8B+ybH7WN5EqN9&#10;0L0oHdSvuDqWMSqqmOEYu6A8uP5yHdo9gcuHi+UymeHQWhbuzLPlETyyGhv4Zf/KnO0aPeCE3EM/&#10;u2+avbWNngaW2wBSpUk48trxjQOfGqdbTnGjnN6T1XGFLn4DAAD//wMAUEsDBBQABgAIAAAAIQBK&#10;9U004QAAAAsBAAAPAAAAZHJzL2Rvd25yZXYueG1sTI/LTsMwEEX3SPyDNUjsqBMnVFGIU1U8BOxK&#10;y4KlE5skIh5HttOmfD3DCpYzc3Tn3Gqz2JEdjQ+DQwnpKgFmsHV6wE7C++HppgAWokKtRodGwtkE&#10;2NSXF5UqtTvhmznuY8coBEOpJPQxTiXnoe2NVWHlJoN0+3Teqkij77j26kThduQiSdbcqgHpQ68m&#10;c9+b9ms/Wwnb+WPC193jy3fenKdDLJ79Q5pJeX21bO+ARbPEPxh+9UkdanJq3Iw6sFGCECIjVEJ2&#10;u06BESHynMo0tCmSAnhd8f8d6h8AAAD//wMAUEsBAi0AFAAGAAgAAAAhALaDOJL+AAAA4QEAABMA&#10;AAAAAAAAAAAAAAAAAAAAAFtDb250ZW50X1R5cGVzXS54bWxQSwECLQAUAAYACAAAACEAOP0h/9YA&#10;AACUAQAACwAAAAAAAAAAAAAAAAAvAQAAX3JlbHMvLnJlbHNQSwECLQAUAAYACAAAACEAZEpxcH0C&#10;AACKBQAADgAAAAAAAAAAAAAAAAAuAgAAZHJzL2Uyb0RvYy54bWxQSwECLQAUAAYACAAAACEASvVN&#10;NOEAAAALAQAADwAAAAAAAAAAAAAAAADXBAAAZHJzL2Rvd25yZXYueG1sUEsFBgAAAAAEAAQA8wAA&#10;AOUFAAAAAA==&#10;" fillcolor="#e00" strokecolor="#e00" strokeweight="1pt">
                <v:stroke joinstyle="miter"/>
              </v:oval>
            </w:pict>
          </mc:Fallback>
        </mc:AlternateContent>
      </w:r>
      <w:r>
        <w:rPr>
          <w:noProof/>
        </w:rPr>
        <mc:AlternateContent>
          <mc:Choice Requires="wps">
            <w:drawing>
              <wp:anchor distT="0" distB="0" distL="114300" distR="114300" simplePos="0" relativeHeight="251893760" behindDoc="0" locked="0" layoutInCell="1" allowOverlap="1" wp14:anchorId="10E9A088" wp14:editId="4FD47554">
                <wp:simplePos x="0" y="0"/>
                <wp:positionH relativeFrom="column">
                  <wp:posOffset>1212594</wp:posOffset>
                </wp:positionH>
                <wp:positionV relativeFrom="paragraph">
                  <wp:posOffset>2259804</wp:posOffset>
                </wp:positionV>
                <wp:extent cx="143301" cy="156949"/>
                <wp:effectExtent l="0" t="0" r="28575" b="14605"/>
                <wp:wrapNone/>
                <wp:docPr id="1726323649" name="Elipse 125"/>
                <wp:cNvGraphicFramePr/>
                <a:graphic xmlns:a="http://schemas.openxmlformats.org/drawingml/2006/main">
                  <a:graphicData uri="http://schemas.microsoft.com/office/word/2010/wordprocessingShape">
                    <wps:wsp>
                      <wps:cNvSpPr/>
                      <wps:spPr>
                        <a:xfrm>
                          <a:off x="0" y="0"/>
                          <a:ext cx="143301" cy="156949"/>
                        </a:xfrm>
                        <a:prstGeom prst="ellipse">
                          <a:avLst/>
                        </a:prstGeom>
                        <a:solidFill>
                          <a:srgbClr val="00B050"/>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A9468" id="Elipse 125" o:spid="_x0000_s1026" style="position:absolute;margin-left:95.5pt;margin-top:177.95pt;width:11.3pt;height:12.3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IfwIAAIoFAAAOAAAAZHJzL2Uyb0RvYy54bWysVE1v2zAMvQ/YfxB0X22nSdcGdYqsRYcB&#10;RRusHXpWZCkWIIuapMTJfv0o+SPdWuxQ7CKLIvlIPpO8vNo3muyE8wpMSYuTnBJhOFTKbEr64+n2&#10;0zklPjBTMQ1GlPQgPL1afPxw2dq5mEANuhKOIIjx89aWtA7BzrPM81o0zJ+AFQaVElzDAopuk1WO&#10;tYje6GyS52dZC66yDrjwHl9vOiVdJHwpBQ8PUnoRiC4p5hbS6dK5jme2uGTzjWO2VrxPg70ji4Yp&#10;g0FHqBsWGNk69QqqUdyBBxlOODQZSKm4SDVgNUX+VzWPNbMi1YLkeDvS5P8fLL/fPdqVQxpa6+ce&#10;r7GKvXRN/GJ+ZJ/IOoxkiX0gHB+L6elpXlDCUVXMzi6mF5HM7OhsnQ9fBTQkXkoqtFbWx3LYnO3u&#10;fOisB6v47EGr6lZpnQS3WV9rR3Ys/rr8Sz5LfwsD/GGmzfs8ESe6Zsey0y0ctIiA2nwXkqgKC52k&#10;lFNHijEhxrkwoehUNatEl2cxy/MxzdjD0SOxkgAjssT6RuweYLDsQAbsjqDePrqK1NCjc/6vxDrn&#10;0SNFBhNG50YZcG8BaKyqj9zZDyR11ESW1lAdVo446MbJW36r8B/fMR9WzOH84KThTggPeEgNbUmh&#10;v1FSg/v11nu0x7ZGLSUtzmNJ/c8tc4IS/c1gw18U02kc4CRMZ58nKLiXmvVLjdk214B9g/2J2aVr&#10;tA96uEoHzTOujmWMiipmOMYuKQ9uEK5Dtydw+XCxXCYzHFrLwp15tDyCR1ZjAz/tn5mzfaMHnJB7&#10;GGb3VbN3ttHTwHIbQKo0CUdee75x4FPj9MspbpSXcrI6rtDFbwAAAP//AwBQSwMEFAAGAAgAAAAh&#10;ANnyVCziAAAACwEAAA8AAABkcnMvZG93bnJldi54bWxMj0FLw0AQhe+C/2EZwYvYTVoa05hNkUIF&#10;QYtGL9622TEJzc6G7KaJ/97xpMf35vHme/l2tp044+BbRwriRQQCqXKmpVrBx/v+NgXhgyajO0eo&#10;4Bs9bIvLi1xnxk30hucy1IJLyGdaQRNCn0npqwat9gvXI/Htyw1WB5ZDLc2gJy63nVxGUSKtbok/&#10;NLrHXYPVqRytgvHm0Nun9qX8fEyfX/fToTrt7iqlrq/mh3sQAefwF4ZffEaHgpmObiTjRcd6E/OW&#10;oGC1Xm9AcGIZrxIQR3bSKAFZ5PL/huIHAAD//wMAUEsBAi0AFAAGAAgAAAAhALaDOJL+AAAA4QEA&#10;ABMAAAAAAAAAAAAAAAAAAAAAAFtDb250ZW50X1R5cGVzXS54bWxQSwECLQAUAAYACAAAACEAOP0h&#10;/9YAAACUAQAACwAAAAAAAAAAAAAAAAAvAQAAX3JlbHMvLnJlbHNQSwECLQAUAAYACAAAACEAVcvi&#10;CH8CAACKBQAADgAAAAAAAAAAAAAAAAAuAgAAZHJzL2Uyb0RvYy54bWxQSwECLQAUAAYACAAAACEA&#10;2fJULOIAAAALAQAADwAAAAAAAAAAAAAAAADZBAAAZHJzL2Rvd25yZXYueG1sUEsFBgAAAAAEAAQA&#10;8wAAAOgFAAAAAA==&#10;" fillcolor="#00b050" strokecolor="#00b050" strokeweight="1pt">
                <v:stroke joinstyle="miter"/>
              </v:oval>
            </w:pict>
          </mc:Fallback>
        </mc:AlternateContent>
      </w:r>
      <w:r w:rsidR="008B62D9" w:rsidRPr="00F302CB">
        <w:rPr>
          <w:noProof/>
        </w:rPr>
        <w:drawing>
          <wp:inline distT="0" distB="0" distL="0" distR="0" wp14:anchorId="2BA209DA" wp14:editId="5C7D6EC6">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46"/>
                    <a:stretch>
                      <a:fillRect/>
                    </a:stretch>
                  </pic:blipFill>
                  <pic:spPr>
                    <a:xfrm>
                      <a:off x="0" y="0"/>
                      <a:ext cx="5612130" cy="3168650"/>
                    </a:xfrm>
                    <a:prstGeom prst="rect">
                      <a:avLst/>
                    </a:prstGeom>
                  </pic:spPr>
                </pic:pic>
              </a:graphicData>
            </a:graphic>
          </wp:inline>
        </w:drawing>
      </w:r>
    </w:p>
    <w:p w14:paraId="58267347" w14:textId="77777777" w:rsidR="008B62D9" w:rsidRPr="00F00A34" w:rsidRDefault="008B62D9" w:rsidP="008B62D9">
      <w:r w:rsidRPr="0034758A">
        <w:rPr>
          <w:i/>
          <w:iCs/>
        </w:rPr>
        <w:t>Nota:</w:t>
      </w:r>
      <w:r>
        <w:t xml:space="preserve"> En esta interfaz se realiza el escaneo en base a el código de barras del producto y el que se seleccionó previamente. </w:t>
      </w:r>
    </w:p>
    <w:p w14:paraId="5621503F" w14:textId="77777777" w:rsidR="008B62D9" w:rsidRDefault="008B62D9" w:rsidP="008B62D9">
      <w:pPr>
        <w:spacing w:line="278" w:lineRule="auto"/>
        <w:ind w:firstLine="0"/>
        <w:rPr>
          <w:rFonts w:eastAsiaTheme="majorEastAsia" w:cstheme="majorBidi"/>
          <w:b/>
          <w:i/>
          <w:szCs w:val="28"/>
        </w:rPr>
      </w:pPr>
      <w:r>
        <w:br w:type="page"/>
      </w:r>
    </w:p>
    <w:p w14:paraId="571063F1" w14:textId="0BDFE809" w:rsidR="008B62D9" w:rsidRDefault="008B62D9" w:rsidP="002B6C15">
      <w:pPr>
        <w:pStyle w:val="Ttulo3"/>
        <w:numPr>
          <w:ilvl w:val="0"/>
          <w:numId w:val="11"/>
        </w:numPr>
      </w:pPr>
      <w:bookmarkStart w:id="216" w:name="_Toc210056350"/>
      <w:bookmarkStart w:id="217" w:name="_Toc210056709"/>
      <w:bookmarkStart w:id="218" w:name="_Toc210291322"/>
      <w:bookmarkStart w:id="219" w:name="_Hlk211501521"/>
      <w:bookmarkStart w:id="220" w:name="_Hlk210809849"/>
      <w:r w:rsidRPr="0041706F">
        <w:lastRenderedPageBreak/>
        <w:t xml:space="preserve">Frontend para el </w:t>
      </w:r>
      <w:r w:rsidR="00F5446D">
        <w:t xml:space="preserve">botón </w:t>
      </w:r>
      <w:r>
        <w:t xml:space="preserve">de registros </w:t>
      </w:r>
      <w:r w:rsidRPr="0041706F">
        <w:t>escanea</w:t>
      </w:r>
      <w:r w:rsidR="005D1881">
        <w:t>dos</w:t>
      </w:r>
      <w:r w:rsidRPr="0041706F">
        <w:t xml:space="preserve"> del supervisor</w:t>
      </w:r>
      <w:bookmarkEnd w:id="216"/>
      <w:bookmarkEnd w:id="217"/>
      <w:bookmarkEnd w:id="218"/>
    </w:p>
    <w:p w14:paraId="2AD6F356" w14:textId="66E3D72B" w:rsidR="008B62D9" w:rsidRDefault="008B62D9" w:rsidP="008B62D9">
      <w:pPr>
        <w:pStyle w:val="Ttulo"/>
      </w:pPr>
      <w:bookmarkStart w:id="221" w:name="_Toc211502070"/>
      <w:bookmarkEnd w:id="219"/>
      <w:r>
        <w:t>Figura 2</w:t>
      </w:r>
      <w:r w:rsidR="00900607">
        <w:t>9</w:t>
      </w:r>
      <w:bookmarkEnd w:id="221"/>
    </w:p>
    <w:p w14:paraId="1341FB78" w14:textId="77777777" w:rsidR="008B62D9" w:rsidRPr="00242952" w:rsidRDefault="008B62D9" w:rsidP="008B62D9">
      <w:pPr>
        <w:rPr>
          <w:i/>
          <w:iCs/>
        </w:rPr>
      </w:pPr>
      <w:r w:rsidRPr="00242952">
        <w:rPr>
          <w:i/>
          <w:iCs/>
        </w:rPr>
        <w:t>Esta interfaz muestra el listado de los productos que se han registrado además de la opción para generar un reporte.</w:t>
      </w:r>
    </w:p>
    <w:p w14:paraId="6558DA2C" w14:textId="77777777" w:rsidR="008B62D9" w:rsidRDefault="008B62D9" w:rsidP="008B62D9">
      <w:pPr>
        <w:pStyle w:val="Ttulo3"/>
      </w:pPr>
      <w:bookmarkStart w:id="222" w:name="_Toc210056351"/>
      <w:bookmarkStart w:id="223" w:name="_Toc210056710"/>
      <w:bookmarkStart w:id="224" w:name="_Toc210291323"/>
      <w:r>
        <w:t>Componentes de la ventana</w:t>
      </w:r>
      <w:bookmarkEnd w:id="222"/>
      <w:bookmarkEnd w:id="223"/>
      <w:bookmarkEnd w:id="224"/>
    </w:p>
    <w:p w14:paraId="1CB6B0F0" w14:textId="77777777" w:rsidR="008B62D9" w:rsidRDefault="008B62D9" w:rsidP="002B6C15">
      <w:pPr>
        <w:pStyle w:val="Prrafodelista"/>
        <w:numPr>
          <w:ilvl w:val="0"/>
          <w:numId w:val="27"/>
        </w:numPr>
      </w:pPr>
      <w:r>
        <w:t>Tabla de “Registro de escaneos”: Tabla donde se almacenan todos los escaneos conforme a ID, Lote, Escaneó Fecha, Hora, Código de barras, Descripción y Estado.</w:t>
      </w:r>
    </w:p>
    <w:p w14:paraId="27AEB0B2" w14:textId="77777777" w:rsidR="008B62D9" w:rsidRDefault="008B62D9" w:rsidP="002B6C15">
      <w:pPr>
        <w:pStyle w:val="Prrafodelista"/>
        <w:numPr>
          <w:ilvl w:val="0"/>
          <w:numId w:val="27"/>
        </w:numPr>
      </w:pPr>
      <w:r>
        <w:t>Botón “Generar reporte”: Acceso a el apartado de preferencias del reporte.</w:t>
      </w:r>
    </w:p>
    <w:p w14:paraId="73BD5768" w14:textId="77777777" w:rsidR="008B62D9" w:rsidRDefault="008B62D9" w:rsidP="002B6C15">
      <w:pPr>
        <w:pStyle w:val="Prrafodelista"/>
        <w:numPr>
          <w:ilvl w:val="0"/>
          <w:numId w:val="27"/>
        </w:numPr>
      </w:pPr>
      <w:r>
        <w:t>Botón “Regresar”: Retorno al panel anterior.</w:t>
      </w:r>
    </w:p>
    <w:p w14:paraId="41CF1A35" w14:textId="645165A9" w:rsidR="008B62D9" w:rsidRDefault="00164B54" w:rsidP="008B62D9">
      <w:pPr>
        <w:ind w:left="340" w:firstLine="0"/>
        <w:rPr>
          <w:i/>
          <w:iCs/>
        </w:rPr>
      </w:pPr>
      <w:r>
        <w:rPr>
          <w:noProof/>
        </w:rPr>
        <w:drawing>
          <wp:inline distT="0" distB="0" distL="0" distR="0" wp14:anchorId="3AF33789" wp14:editId="50580E59">
            <wp:extent cx="5612130" cy="3131185"/>
            <wp:effectExtent l="0" t="0" r="7620" b="0"/>
            <wp:docPr id="146953459"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131185"/>
                    </a:xfrm>
                    <a:prstGeom prst="rect">
                      <a:avLst/>
                    </a:prstGeom>
                    <a:noFill/>
                    <a:ln>
                      <a:noFill/>
                    </a:ln>
                  </pic:spPr>
                </pic:pic>
              </a:graphicData>
            </a:graphic>
          </wp:inline>
        </w:drawing>
      </w:r>
    </w:p>
    <w:p w14:paraId="412D2C9C" w14:textId="77777777" w:rsidR="008B62D9" w:rsidRPr="00F00A34" w:rsidRDefault="008B62D9" w:rsidP="008B62D9">
      <w:r w:rsidRPr="0034758A">
        <w:rPr>
          <w:i/>
          <w:iCs/>
        </w:rPr>
        <w:t>Nota:</w:t>
      </w:r>
      <w:r>
        <w:t xml:space="preserve"> En esta interfaz se muestra el listado de los productos que se han escaneado y de los que se generara el reporte. </w:t>
      </w:r>
    </w:p>
    <w:p w14:paraId="7D152FD7" w14:textId="77777777" w:rsidR="008B62D9" w:rsidRDefault="008B62D9" w:rsidP="008B62D9">
      <w:pPr>
        <w:spacing w:line="278" w:lineRule="auto"/>
        <w:ind w:firstLine="0"/>
        <w:rPr>
          <w:rFonts w:eastAsiaTheme="majorEastAsia" w:cstheme="majorBidi"/>
          <w:b/>
          <w:i/>
          <w:szCs w:val="28"/>
        </w:rPr>
      </w:pPr>
      <w:r>
        <w:br w:type="page"/>
      </w:r>
    </w:p>
    <w:p w14:paraId="30D93CC6" w14:textId="77777777" w:rsidR="008B62D9" w:rsidRDefault="008B62D9" w:rsidP="002B6C15">
      <w:pPr>
        <w:pStyle w:val="Ttulo3"/>
        <w:numPr>
          <w:ilvl w:val="0"/>
          <w:numId w:val="11"/>
        </w:numPr>
      </w:pPr>
      <w:bookmarkStart w:id="225" w:name="_Toc210056352"/>
      <w:bookmarkStart w:id="226" w:name="_Toc210056711"/>
      <w:bookmarkStart w:id="227" w:name="_Toc210291324"/>
      <w:bookmarkStart w:id="228" w:name="_Hlk211501532"/>
      <w:r w:rsidRPr="0041706F">
        <w:lastRenderedPageBreak/>
        <w:t xml:space="preserve">Frontend para </w:t>
      </w:r>
      <w:r>
        <w:t>la generación de reportes de</w:t>
      </w:r>
      <w:r w:rsidRPr="0041706F">
        <w:t xml:space="preserve"> </w:t>
      </w:r>
      <w:r>
        <w:t xml:space="preserve">los </w:t>
      </w:r>
      <w:r w:rsidRPr="0041706F">
        <w:t>productos del botón escanear del supervisor</w:t>
      </w:r>
      <w:bookmarkEnd w:id="225"/>
      <w:bookmarkEnd w:id="226"/>
      <w:bookmarkEnd w:id="227"/>
    </w:p>
    <w:p w14:paraId="18FD408A" w14:textId="313901E6" w:rsidR="008B62D9" w:rsidRDefault="008B62D9" w:rsidP="008B62D9">
      <w:pPr>
        <w:pStyle w:val="Ttulo"/>
      </w:pPr>
      <w:bookmarkStart w:id="229" w:name="_Toc211502071"/>
      <w:bookmarkEnd w:id="228"/>
      <w:r>
        <w:t xml:space="preserve">Figura </w:t>
      </w:r>
      <w:r w:rsidR="00900607">
        <w:t>30</w:t>
      </w:r>
      <w:bookmarkEnd w:id="229"/>
    </w:p>
    <w:p w14:paraId="46A1A1FC" w14:textId="77777777" w:rsidR="008B62D9" w:rsidRDefault="008B62D9" w:rsidP="008B62D9">
      <w:r>
        <w:t>Esta interfaz muestra las opciones y preferencias para la generación del reporte.</w:t>
      </w:r>
    </w:p>
    <w:p w14:paraId="41D00EB3" w14:textId="77777777" w:rsidR="008B62D9" w:rsidRDefault="008B62D9" w:rsidP="008B62D9">
      <w:pPr>
        <w:pStyle w:val="Ttulo3"/>
      </w:pPr>
      <w:bookmarkStart w:id="230" w:name="_Toc210056353"/>
      <w:bookmarkStart w:id="231" w:name="_Toc210056712"/>
      <w:bookmarkStart w:id="232" w:name="_Toc210291325"/>
      <w:r>
        <w:t>Componentes de la ventana.</w:t>
      </w:r>
      <w:bookmarkEnd w:id="230"/>
      <w:bookmarkEnd w:id="231"/>
      <w:bookmarkEnd w:id="232"/>
    </w:p>
    <w:p w14:paraId="65D0ADCF" w14:textId="77777777" w:rsidR="008B62D9" w:rsidRDefault="008B62D9" w:rsidP="002B6C15">
      <w:pPr>
        <w:pStyle w:val="Prrafodelista"/>
        <w:numPr>
          <w:ilvl w:val="0"/>
          <w:numId w:val="28"/>
        </w:numPr>
      </w:pPr>
      <w:r>
        <w:t>Campo de texto “Fecha inicio”: Fecha inicial para conteo de fechas.</w:t>
      </w:r>
    </w:p>
    <w:p w14:paraId="11A8D4AA" w14:textId="77777777" w:rsidR="008B62D9" w:rsidRDefault="008B62D9" w:rsidP="002B6C15">
      <w:pPr>
        <w:pStyle w:val="Prrafodelista"/>
        <w:numPr>
          <w:ilvl w:val="0"/>
          <w:numId w:val="28"/>
        </w:numPr>
      </w:pPr>
      <w:r>
        <w:t>Campo de texto “Fecha final”: Fecha final para conteo de fechas.</w:t>
      </w:r>
    </w:p>
    <w:p w14:paraId="14F337E8" w14:textId="2C2DDD5E" w:rsidR="008B62D9" w:rsidRDefault="008B62D9" w:rsidP="002B6C15">
      <w:pPr>
        <w:pStyle w:val="Prrafodelista"/>
        <w:numPr>
          <w:ilvl w:val="0"/>
          <w:numId w:val="28"/>
        </w:numPr>
      </w:pPr>
      <w:r>
        <w:t>Check</w:t>
      </w:r>
      <w:r w:rsidR="00072EF7">
        <w:t>B</w:t>
      </w:r>
      <w:r>
        <w:t>ox “Con Lote”: Para incluir los lotes en el reporte.</w:t>
      </w:r>
    </w:p>
    <w:p w14:paraId="51B470F5" w14:textId="60F1E6FB" w:rsidR="008B62D9" w:rsidRDefault="008B62D9" w:rsidP="002B6C15">
      <w:pPr>
        <w:pStyle w:val="Prrafodelista"/>
        <w:numPr>
          <w:ilvl w:val="0"/>
          <w:numId w:val="28"/>
        </w:numPr>
      </w:pPr>
      <w:r>
        <w:t>Check</w:t>
      </w:r>
      <w:r w:rsidR="00072EF7">
        <w:t>B</w:t>
      </w:r>
      <w:r>
        <w:t>ox “Con Horas”: Para incluir la hora en el reporte.</w:t>
      </w:r>
    </w:p>
    <w:p w14:paraId="69A5E763" w14:textId="6EDCEAD0" w:rsidR="0010262F" w:rsidRPr="008F1E3C" w:rsidRDefault="008B62D9" w:rsidP="002B6C15">
      <w:pPr>
        <w:pStyle w:val="Prrafodelista"/>
        <w:numPr>
          <w:ilvl w:val="0"/>
          <w:numId w:val="28"/>
        </w:numPr>
      </w:pPr>
      <w:r>
        <w:t>Botón “Generar”: Para la generación del reporte.</w:t>
      </w:r>
    </w:p>
    <w:p w14:paraId="475FF3D1" w14:textId="4548C097" w:rsidR="008B62D9" w:rsidRPr="0010262F" w:rsidRDefault="00E61977" w:rsidP="0010262F">
      <w:pPr>
        <w:ind w:firstLine="0"/>
        <w:rPr>
          <w:b/>
          <w:bCs/>
        </w:rPr>
      </w:pPr>
      <w:r>
        <w:rPr>
          <w:noProof/>
        </w:rPr>
        <w:drawing>
          <wp:anchor distT="0" distB="0" distL="114300" distR="114300" simplePos="0" relativeHeight="251792384" behindDoc="0" locked="0" layoutInCell="1" allowOverlap="1" wp14:anchorId="7A064706" wp14:editId="28688FED">
            <wp:simplePos x="0" y="0"/>
            <wp:positionH relativeFrom="column">
              <wp:posOffset>1612265</wp:posOffset>
            </wp:positionH>
            <wp:positionV relativeFrom="page">
              <wp:posOffset>6799580</wp:posOffset>
            </wp:positionV>
            <wp:extent cx="151765" cy="142240"/>
            <wp:effectExtent l="0" t="0" r="635" b="0"/>
            <wp:wrapNone/>
            <wp:docPr id="96010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Pr="0083477B">
        <w:rPr>
          <w:noProof/>
        </w:rPr>
        <mc:AlternateContent>
          <mc:Choice Requires="wps">
            <w:drawing>
              <wp:anchor distT="0" distB="0" distL="114300" distR="114300" simplePos="0" relativeHeight="251784192" behindDoc="0" locked="0" layoutInCell="1" allowOverlap="1" wp14:anchorId="35C17029" wp14:editId="5DBF79F0">
                <wp:simplePos x="0" y="0"/>
                <wp:positionH relativeFrom="column">
                  <wp:posOffset>1585595</wp:posOffset>
                </wp:positionH>
                <wp:positionV relativeFrom="paragraph">
                  <wp:posOffset>1947545</wp:posOffset>
                </wp:positionV>
                <wp:extent cx="163830" cy="139700"/>
                <wp:effectExtent l="0" t="0" r="26670" b="12700"/>
                <wp:wrapNone/>
                <wp:docPr id="1318026563"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7AA924F7"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17029" id="_x0000_s1120" style="position:absolute;margin-left:124.85pt;margin-top:153.35pt;width:12.9pt;height: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0UwIAAPYEAAAOAAAAZHJzL2Uyb0RvYy54bWysVE1v2zAMvQ/YfxB0Xx2n30acImjRYUDR&#10;Fm2HnhVZSozJokYpsbNfP0pxnKALdhh2kUmRjxTJR09uusawtUJfgy15fjLiTFkJVW0XJf/+dv/l&#10;ijMfhK2EAatKvlGe30w/f5q0rlBjWIKpFDIKYn3RupIvQ3BFlnm5VI3wJ+CUJaMGbEQgFRdZhaKl&#10;6I3JxqPRRdYCVg5BKu/p9m5r5NMUX2slw5PWXgVmSk5vC+nEdM7jmU0noligcMta9s8Q//CKRtSW&#10;kg6h7kQQbIX1H6GaWiJ40OFEQpOB1rVUqQaqJh99qOZ1KZxKtVBzvBva5P9fWPm4fnXPSG1onS88&#10;ibGKTmMTv/Q+1qVmbYZmqS4wSZf5xenVKbVUkik/vb4cpWZme7BDH74qaFgUSo40i9QisX7wgRKS&#10;686FlH36JIWNUfEFxr4ozeqKEo4TOjFD3Rpka0EzrX7kcYYUK3lGiK6NGUD5MZAJO1DvG2EqsWUA&#10;jo4B99kG75QRbBiATW0B/w7WW/9d1dtaY9mhm3dUbMkvz2NV8WoO1eYZGcKWut7J+5r6+SB8eBZI&#10;XKUR0P6FJzq0gbbk0EucLQF/HbuP/kQhsnLWEvdL7n+uBCrOzDdL5LrOz87isiTl7PxyTAoeWuaH&#10;FrtqboFGkdOmO5nE6B/MTtQIzTut6SxmJZOwknKXXAbcKbdhu5O06FLNZsmNFsSJ8GBfnYzBY6Mj&#10;X966d4GuJ1UgNj7Cbk9E8YFbW9+ItDBbBdB1It6+r/0IaLkSh/ofQdzeQz157X9X098AAAD//wMA&#10;UEsDBBQABgAIAAAAIQB4lruu4AAAAAsBAAAPAAAAZHJzL2Rvd25yZXYueG1sTI/LTsMwEEX3SPyD&#10;NUjsqE2gSRviVBWCFagVhQVLNx6SCD8i203Sv2dYwW4eR3fOVJvZGjZiiL13Em4XAhi6xuvetRI+&#10;3p9vVsBiUk4r4x1KOGOETX15UalS+8m94XhILaMQF0sloUtpKDmPTYdWxYUf0NHuywerErWh5Tqo&#10;icKt4ZkQObeqd3ShUwM+dth8H05Wgt/3Z7MN6934isXnyz6Jac6fpLy+mrcPwBLO6Q+GX31Sh5qc&#10;jv7kdGRGQna/LgiVcCdyKojIiuUS2JEm2aoAXlf8/w/1DwAAAP//AwBQSwECLQAUAAYACAAAACEA&#10;toM4kv4AAADhAQAAEwAAAAAAAAAAAAAAAAAAAAAAW0NvbnRlbnRfVHlwZXNdLnhtbFBLAQItABQA&#10;BgAIAAAAIQA4/SH/1gAAAJQBAAALAAAAAAAAAAAAAAAAAC8BAABfcmVscy8ucmVsc1BLAQItABQA&#10;BgAIAAAAIQAPQuG0UwIAAPYEAAAOAAAAAAAAAAAAAAAAAC4CAABkcnMvZTJvRG9jLnhtbFBLAQIt&#10;ABQABgAIAAAAIQB4lruu4AAAAAsBAAAPAAAAAAAAAAAAAAAAAK0EAABkcnMvZG93bnJldi54bWxQ&#10;SwUGAAAAAAQABADzAAAAugUAAAAA&#10;" fillcolor="white [3201]" strokecolor="black [3200]" strokeweight="1pt">
                <v:textbox>
                  <w:txbxContent>
                    <w:p w14:paraId="7AA924F7" w14:textId="77777777" w:rsidR="0010262F" w:rsidRPr="0083477B" w:rsidRDefault="0010262F" w:rsidP="0010262F">
                      <w:pPr>
                        <w:jc w:val="center"/>
                      </w:pPr>
                    </w:p>
                  </w:txbxContent>
                </v:textbox>
              </v:rect>
            </w:pict>
          </mc:Fallback>
        </mc:AlternateContent>
      </w:r>
      <w:r w:rsidR="0010262F">
        <w:rPr>
          <w:noProof/>
        </w:rPr>
        <mc:AlternateContent>
          <mc:Choice Requires="wps">
            <w:drawing>
              <wp:anchor distT="0" distB="0" distL="114300" distR="114300" simplePos="0" relativeHeight="251791360" behindDoc="0" locked="0" layoutInCell="1" allowOverlap="1" wp14:anchorId="5BB07816" wp14:editId="628F2418">
                <wp:simplePos x="0" y="0"/>
                <wp:positionH relativeFrom="column">
                  <wp:posOffset>1190897</wp:posOffset>
                </wp:positionH>
                <wp:positionV relativeFrom="paragraph">
                  <wp:posOffset>2504803</wp:posOffset>
                </wp:positionV>
                <wp:extent cx="676469" cy="247015"/>
                <wp:effectExtent l="0" t="0" r="28575" b="19685"/>
                <wp:wrapNone/>
                <wp:docPr id="905335603"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CC51E0" w14:textId="77777777" w:rsidR="0010262F" w:rsidRPr="000E2A88" w:rsidRDefault="0010262F" w:rsidP="0010262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07816" id="_x0000_s1121" style="position:absolute;margin-left:93.75pt;margin-top:197.25pt;width:53.25pt;height:19.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u+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KeliHlXj0xaqw8YRB/30eMvvFJb0nvmwYQ7H&#10;BQcLV0B4xI/UgKWD4URJDe7Xe+9RH7sYpZS0OH4l9T93zAlK9DeD/X1ZTKdxXtNlOltM8OLOJdtz&#10;idk1N4DdUOCysTwdo37Qx6N00LzgplhHryhihqPvkvLgjpeb0K8F3DVcrNdJDWfUsnBvniyP4JHo&#10;2LLP3QtzdujrgAPxAMdRZcs37d3rRksD610AqVLvn3gdSoDznXpp2EVxgZzfk9ZpY65+Aw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OxZi76NAgAAeQUAAA4AAAAAAAAAAAAAAAAALgIAAGRycy9lMm9Eb2MueG1sUEsBAi0A&#10;FAAGAAgAAAAhAGb8jlbeAAAACwEAAA8AAAAAAAAAAAAAAAAA5wQAAGRycy9kb3ducmV2LnhtbFBL&#10;BQYAAAAABAAEAPMAAADyBQAAAAA=&#10;" filled="f" strokecolor="black [3213]" strokeweight=".25pt">
                <v:textbox>
                  <w:txbxContent>
                    <w:p w14:paraId="40CC51E0" w14:textId="77777777" w:rsidR="0010262F" w:rsidRPr="000E2A88" w:rsidRDefault="0010262F" w:rsidP="0010262F">
                      <w:pPr>
                        <w:ind w:firstLine="0"/>
                        <w:rPr>
                          <w:color w:val="000000" w:themeColor="text1"/>
                        </w:rPr>
                      </w:pPr>
                      <w:r>
                        <w:rPr>
                          <w:color w:val="000000" w:themeColor="text1"/>
                        </w:rPr>
                        <w:t>XLSX</w:t>
                      </w:r>
                    </w:p>
                  </w:txbxContent>
                </v:textbox>
              </v:rect>
            </w:pict>
          </mc:Fallback>
        </mc:AlternateContent>
      </w:r>
      <w:r w:rsidR="0010262F">
        <w:rPr>
          <w:noProof/>
        </w:rPr>
        <mc:AlternateContent>
          <mc:Choice Requires="wps">
            <w:drawing>
              <wp:anchor distT="0" distB="0" distL="114300" distR="114300" simplePos="0" relativeHeight="251790336" behindDoc="0" locked="0" layoutInCell="1" allowOverlap="1" wp14:anchorId="2803F422" wp14:editId="644267A5">
                <wp:simplePos x="0" y="0"/>
                <wp:positionH relativeFrom="column">
                  <wp:posOffset>1145216</wp:posOffset>
                </wp:positionH>
                <wp:positionV relativeFrom="paragraph">
                  <wp:posOffset>2253615</wp:posOffset>
                </wp:positionV>
                <wp:extent cx="657225" cy="251603"/>
                <wp:effectExtent l="0" t="0" r="28575" b="15240"/>
                <wp:wrapNone/>
                <wp:docPr id="1968611773"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7E1C8" w14:textId="77777777" w:rsidR="0010262F" w:rsidRPr="000E2A88" w:rsidRDefault="0010262F" w:rsidP="0010262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F422" id="_x0000_s1122" style="position:absolute;margin-left:90.15pt;margin-top:177.45pt;width:51.7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GBjAIAAHkFAAAOAAAAZHJzL2Uyb0RvYy54bWysVE1v2zAMvQ/YfxB0X22nTbMFcYqgRYcB&#10;RRusHXpWZCkWIIuapMTOfv0o2XGCrthh2MWWRPLx65GLm67RZC+cV2BKWlzklAjDoVJmW9IfL/ef&#10;PlPiAzMV02BESQ/C05vlxw+L1s7FBGrQlXAEQYyft7akdQh2nmWe16Jh/gKsMCiU4BoW8Oq2WeVY&#10;i+iNziZ5fp214CrrgAvv8fWuF9JlwpdS8PAkpReB6JJibCF9Xfpu4jdbLth865itFR/CYP8QRcOU&#10;Qacj1B0LjOyc+gOqUdyBBxkuODQZSKm4SDlgNkX+JpvnmlmRcsHieDuWyf8/WP64f7Zrh2VorZ97&#10;PMYsOuma+Mf4SJeKdRiLJbpAOD5eT2eTyZQSjqLJtLjOL2Mxs5OxdT58FdCQeCipw16kErH9gw+9&#10;6lEl+jJwr7RO/dCGtCW9LGbTZOBBqyoKo1pihrjVjuwZ9jR0xeD2TAuD0AZjOaWUTuGgRYTQ5ruQ&#10;RFWYxKR3ENl2wmScCxOKXlSzSvSuimmeJ8Ig/BhFyjgBRmSJQY7YA8D72H3+g340FYmso3H+t8B6&#10;49EieQYTRuNGGXDvAWjMavDc6x+L1JcmVil0mw5rU9LZLKrGpw1Uh7UjDvrp8ZbfK2zpA/NhzRyO&#10;Cw4WroDwhB+pAVsHw4mSGtyv996jPrIYpZS0OH4l9T93zAlK9DeD/P5SXF3FeU2XK6QaXty5ZHMu&#10;MbvmFpANBS4by9Mx6gd9PEoHzStuilX0iiJmOPouKQ/ueLkN/VrAXcPFapXUcEYtCw/m2fIIHgsd&#10;KfvSvTJnB14HHIhHOI4qm7+hd68bLQ2sdgGkStw/1XVoAc534tKwi+ICOb8nrdPGXP4G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Qp2BgYwCAAB5BQAADgAAAAAAAAAAAAAAAAAuAgAAZHJzL2Uyb0RvYy54bWxQSwECLQAU&#10;AAYACAAAACEARQPPU94AAAALAQAADwAAAAAAAAAAAAAAAADmBAAAZHJzL2Rvd25yZXYueG1sUEsF&#10;BgAAAAAEAAQA8wAAAPEFAAAAAA==&#10;" filled="f" strokecolor="black [3213]" strokeweight=".25pt">
                <v:textbox>
                  <w:txbxContent>
                    <w:p w14:paraId="03C7E1C8" w14:textId="77777777" w:rsidR="0010262F" w:rsidRPr="000E2A88" w:rsidRDefault="0010262F" w:rsidP="0010262F">
                      <w:pPr>
                        <w:ind w:firstLine="0"/>
                        <w:rPr>
                          <w:color w:val="000000" w:themeColor="text1"/>
                        </w:rPr>
                      </w:pPr>
                      <w:r>
                        <w:rPr>
                          <w:color w:val="000000" w:themeColor="text1"/>
                        </w:rPr>
                        <w:t>PDF</w:t>
                      </w:r>
                    </w:p>
                  </w:txbxContent>
                </v:textbox>
              </v:rect>
            </w:pict>
          </mc:Fallback>
        </mc:AlternateContent>
      </w:r>
      <w:r w:rsidR="0010262F">
        <w:rPr>
          <w:noProof/>
        </w:rPr>
        <mc:AlternateContent>
          <mc:Choice Requires="wps">
            <w:drawing>
              <wp:anchor distT="0" distB="0" distL="114300" distR="114300" simplePos="0" relativeHeight="251789312" behindDoc="0" locked="0" layoutInCell="1" allowOverlap="1" wp14:anchorId="6ACA0128" wp14:editId="7501E1DA">
                <wp:simplePos x="0" y="0"/>
                <wp:positionH relativeFrom="column">
                  <wp:posOffset>412491</wp:posOffset>
                </wp:positionH>
                <wp:positionV relativeFrom="paragraph">
                  <wp:posOffset>2225325</wp:posOffset>
                </wp:positionV>
                <wp:extent cx="1119447" cy="247261"/>
                <wp:effectExtent l="0" t="0" r="0" b="635"/>
                <wp:wrapNone/>
                <wp:docPr id="1793508413"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B23B7" w14:textId="77777777" w:rsidR="0010262F" w:rsidRPr="000E2A88" w:rsidRDefault="0010262F" w:rsidP="0010262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A0128" id="_x0000_s1123" style="position:absolute;margin-left:32.5pt;margin-top:175.2pt;width:88.15pt;height:19.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YeAIAAEkFAAAOAAAAZHJzL2Uyb0RvYy54bWysVN9P2zAQfp+0/8Hy+0hTFQoVKapATJMQ&#10;oJWJZ9exSSTH553dJt1fv7OTpgzQHqa9JPb9+O7uuztfXnWNYTuFvgZb8PxkwpmyEsravhT8x9Pt&#10;l3POfBC2FAasKvheeX61/PzpsnULNYUKTKmQEYj1i9YVvArBLbLMy0o1wp+AU5aUGrARga74kpUo&#10;WkJvTDadTM6yFrB0CFJ5T9KbXsmXCV9rJcOD1l4FZgpOuYX0xfTdxG+2vBSLFxSuquWQhviHLBpR&#10;Wwo6Qt2IINgW63dQTS0RPOhwIqHJQOtaqlQDVZNP3lSzroRTqRYix7uRJv//YOX9bu0ekWhonV94&#10;OsYqOo1N/FN+rEtk7UeyVBeYJGGe5xez2ZwzSbrpbD49yyOb2dHboQ9fFTQsHgqO1IzEkdjd+dCb&#10;HkxiMAu3tTGpIcb+ISDMKMmOKaZT2BsV7Yz9rjSrS0pqmgKk6VHXBtlOUN+FlMqGvFdVolS9OD+d&#10;TNIAEPzokQpIgBFZU0Ij9gAQJ/M9dl/OYB9dVRq+0Xnyt8R659EjRQYbRuemtoAfARiqaojc2x9I&#10;6qmJLIVu0xE3BZ+fR9Mo2kC5f0SG0G+Dd/K2pg7dCR8eBdL406LQSocH+mgDbcFhOHFWAf76SB7t&#10;aSpJy1lL61Rw/3MrUHFmvlma14t8Nov7ly6z0/mULvhas3mtsdvmGqhzOT0eTqZjtA/mcNQIzTNt&#10;/ipGJZWwkmIXXAY8XK5Dv+b0dki1WiUz2jknwp1dOxnBI9FxAp+6Z4FuGNNAA34Ph9UTizfT2ttG&#10;TwurbQBdp1E+8jq0gPY1zdLwtsQH4fU9WR1fwOVvAAAA//8DAFBLAwQUAAYACAAAACEAXVNmnOAA&#10;AAAKAQAADwAAAGRycy9kb3ducmV2LnhtbEyPzU7DMBCE70i8g7VI3KjTpq3SNE4FSAihHioK3B3b&#10;TSLidWQ7P317lhMcZ2c0+01xmG3HRuND61DAcpEAM6icbrEW8Pnx8pABC1Gilp1DI+BqAhzK25tC&#10;5tpN+G7Gc6wZlWDIpYAmxj7nPKjGWBkWrjdI3sV5KyNJX3Pt5UTltuOrJNlyK1ukD43szXNj1Pd5&#10;sAK+3OVpsqrCt/F6aofXo1cqOwpxfzc/7oFFM8e/MPziEzqUxFS5AXVgnYDthqZEAekmWQOjwGq9&#10;TIFVdMl2KfCy4P8nlD8AAAD//wMAUEsBAi0AFAAGAAgAAAAhALaDOJL+AAAA4QEAABMAAAAAAAAA&#10;AAAAAAAAAAAAAFtDb250ZW50X1R5cGVzXS54bWxQSwECLQAUAAYACAAAACEAOP0h/9YAAACUAQAA&#10;CwAAAAAAAAAAAAAAAAAvAQAAX3JlbHMvLnJlbHNQSwECLQAUAAYACAAAACEAIsJPmHgCAABJBQAA&#10;DgAAAAAAAAAAAAAAAAAuAgAAZHJzL2Uyb0RvYy54bWxQSwECLQAUAAYACAAAACEAXVNmnOAAAAAK&#10;AQAADwAAAAAAAAAAAAAAAADSBAAAZHJzL2Rvd25yZXYueG1sUEsFBgAAAAAEAAQA8wAAAN8FAAAA&#10;AA==&#10;" filled="f" stroked="f" strokeweight="1pt">
                <v:textbox>
                  <w:txbxContent>
                    <w:p w14:paraId="355B23B7" w14:textId="77777777" w:rsidR="0010262F" w:rsidRPr="000E2A88" w:rsidRDefault="0010262F" w:rsidP="0010262F">
                      <w:pPr>
                        <w:ind w:firstLine="0"/>
                        <w:rPr>
                          <w:color w:val="000000" w:themeColor="text1"/>
                        </w:rPr>
                      </w:pPr>
                      <w:r>
                        <w:rPr>
                          <w:color w:val="000000" w:themeColor="text1"/>
                        </w:rPr>
                        <w:t>Formato:</w:t>
                      </w:r>
                    </w:p>
                  </w:txbxContent>
                </v:textbox>
              </v:rect>
            </w:pict>
          </mc:Fallback>
        </mc:AlternateContent>
      </w:r>
      <w:r w:rsidR="0010262F" w:rsidRPr="0083477B">
        <w:rPr>
          <w:noProof/>
        </w:rPr>
        <mc:AlternateContent>
          <mc:Choice Requires="wps">
            <w:drawing>
              <wp:anchor distT="0" distB="0" distL="114300" distR="114300" simplePos="0" relativeHeight="251777024" behindDoc="0" locked="0" layoutInCell="1" allowOverlap="1" wp14:anchorId="7894A115" wp14:editId="65FFB7FB">
                <wp:simplePos x="0" y="0"/>
                <wp:positionH relativeFrom="column">
                  <wp:posOffset>76861</wp:posOffset>
                </wp:positionH>
                <wp:positionV relativeFrom="paragraph">
                  <wp:posOffset>634754</wp:posOffset>
                </wp:positionV>
                <wp:extent cx="2726055" cy="2360645"/>
                <wp:effectExtent l="0" t="0" r="17145" b="20955"/>
                <wp:wrapNone/>
                <wp:docPr id="1114986601"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CFB5" id="Rectángulo 85" o:spid="_x0000_s1026" style="position:absolute;margin-left:6.05pt;margin-top:50pt;width:214.65pt;height:185.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10262F" w:rsidRPr="0083477B">
        <w:rPr>
          <w:noProof/>
        </w:rPr>
        <mc:AlternateContent>
          <mc:Choice Requires="wps">
            <w:drawing>
              <wp:anchor distT="0" distB="0" distL="114300" distR="114300" simplePos="0" relativeHeight="251778048" behindDoc="0" locked="0" layoutInCell="1" allowOverlap="1" wp14:anchorId="5DB2A4B5" wp14:editId="1E4208E1">
                <wp:simplePos x="0" y="0"/>
                <wp:positionH relativeFrom="column">
                  <wp:posOffset>188828</wp:posOffset>
                </wp:positionH>
                <wp:positionV relativeFrom="paragraph">
                  <wp:posOffset>583435</wp:posOffset>
                </wp:positionV>
                <wp:extent cx="2527300" cy="2206690"/>
                <wp:effectExtent l="0" t="0" r="0" b="3175"/>
                <wp:wrapNone/>
                <wp:docPr id="397127379"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2A4B5" id="_x0000_s1124" type="#_x0000_t202" style="position:absolute;margin-left:14.85pt;margin-top:45.95pt;width:199pt;height:173.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77HQIAADUEAAAOAAAAZHJzL2Uyb0RvYy54bWysU9uO2yAQfa/Uf0C8N3a8uWysOKt0V6kq&#10;RbsrZat9JhhiS5ihQGKnX98B56Ztn6q+wMAMcznnMH/oGkUOwroadEGHg5QSoTmUtd4V9Mfb6ss9&#10;Jc4zXTIFWhT0KBx9WHz+NG9NLjKoQJXCEkyiXd6aglbemzxJHK9Ew9wAjNDolGAb5vFod0lpWYvZ&#10;G5VkaTpJWrClscCFc3j71DvpIuaXUnD/IqUTnqiCYm8+rjau27AmiznLd5aZquanNtg/dNGwWmPR&#10;S6on5hnZ2/qPVE3NLTiQfsChSUDKmos4A04zTD9Ms6mYEXEWBMeZC0zu/6Xlz4eNebXEd1+hQwID&#10;IK1xucPLME8nbRN27JSgHyE8XmATnSccL7NxNr1L0cXRl2XpZDKLwCbX58Y6/01AQ4JRUIu8RLjY&#10;Ye08lsTQc0iopmFVKxW5UZq0BZ3cjdP44OLBF0rjw2uzwfLdtiN1WdDp7DzJFsojDmih594Zvqqx&#10;iTVz/pVZJBsbRwH7F1ykAiwGJ4uSCuyvv92HeOQAvZS0KJ6Cup97ZgUl6rtGdmbD0SioLR5G42mG&#10;B3vr2d569L55BNTnEL+K4dEM8V6dTWmheUedL0NVdDHNsXZB/dl89L2k8Z9wsVzGINSXYX6tN4aH&#10;1AHWAPFb986sOfHgkcJnOMuM5R/o6GN7QpZ7D7KOXAWge1RP+KM2I4WnfxTEf3uOUdffvvgN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ch/O+x0CAAA1BAAADgAAAAAAAAAAAAAAAAAuAgAAZHJzL2Uyb0RvYy54bWxQ&#10;SwECLQAUAAYACAAAACEAD5DaceEAAAAJAQAADwAAAAAAAAAAAAAAAAB3BAAAZHJzL2Rvd25yZXYu&#10;eG1sUEsFBgAAAAAEAAQA8wAAAIUFAAAAAA==&#10;" filled="f" stroked="f" strokeweight=".5pt">
                <v:textbo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v:textbox>
              </v:shape>
            </w:pict>
          </mc:Fallback>
        </mc:AlternateContent>
      </w:r>
      <w:r w:rsidR="0010262F">
        <w:rPr>
          <w:noProof/>
        </w:rPr>
        <w:drawing>
          <wp:anchor distT="0" distB="0" distL="114300" distR="114300" simplePos="0" relativeHeight="251788288" behindDoc="0" locked="0" layoutInCell="1" allowOverlap="1" wp14:anchorId="37EA5269" wp14:editId="10284C40">
            <wp:simplePos x="0" y="0"/>
            <wp:positionH relativeFrom="column">
              <wp:posOffset>2380730</wp:posOffset>
            </wp:positionH>
            <wp:positionV relativeFrom="paragraph">
              <wp:posOffset>1492885</wp:posOffset>
            </wp:positionV>
            <wp:extent cx="151765" cy="142240"/>
            <wp:effectExtent l="0" t="0" r="635" b="0"/>
            <wp:wrapNone/>
            <wp:docPr id="1437600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7264" behindDoc="0" locked="0" layoutInCell="1" allowOverlap="1" wp14:anchorId="42DE7EC2" wp14:editId="15A5AE9C">
                <wp:simplePos x="0" y="0"/>
                <wp:positionH relativeFrom="column">
                  <wp:posOffset>1505008</wp:posOffset>
                </wp:positionH>
                <wp:positionV relativeFrom="paragraph">
                  <wp:posOffset>1413741</wp:posOffset>
                </wp:positionV>
                <wp:extent cx="1119447" cy="293716"/>
                <wp:effectExtent l="0" t="0" r="24130" b="11430"/>
                <wp:wrapNone/>
                <wp:docPr id="137179513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6F9881" w14:textId="77777777" w:rsidR="0010262F" w:rsidRPr="000E2A88" w:rsidRDefault="0010262F" w:rsidP="0010262F">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E7EC2" id="_x0000_s1125" style="position:absolute;margin-left:118.5pt;margin-top:111.3pt;width:88.15pt;height:23.1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jO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1Kt8WoN1X7liIN+arzl9wpf8oH5sGIOxwQHCkc/&#10;POFHamhLCsOJkhrcz/fuoz12L2opaXHsSup/bJkTlOivBvv6uphO45wmYXp+OUHBnWrWpxqzbW4B&#10;u6HAJWN5Okb7oA9H6aB5xQ2xjFFRxQzH2CXlwR2E29CvA9wxXCyXyQxn07LwYJ4tj+CR6NipL90r&#10;c3Zo54CD8AiHEWWzN13d20ZPA8ttAKlSyx95HZ4A5zr10rCD4uI4lZPVcVMufgEAAP//AwBQSwME&#10;FAAGAAgAAAAhAOh1QP7jAAAACwEAAA8AAABkcnMvZG93bnJldi54bWxMj81OwzAQhO9IvIO1SFwq&#10;6vygUEKcCoFAPSAkChy4beIlDo3tKHbb8PYsJ7jt7oxmv6nWsx3EgabQe6cgXSYgyLVe965T8Pb6&#10;cLECESI6jYN3pOCbAqzr05MKS+2P7oUO29gJDnGhRAUmxrGUMrSGLIalH8mx9ukni5HXqZN6wiOH&#10;20FmSVJIi73jDwZHujPU7rZ7q+BjM8fuK32MTztcvC82pmmf7xulzs/m2xsQkeb4Z4ZffEaHmpka&#10;v3c6iEFBll9xl8hDlhUg2HGZ5jmIhi/F6hpkXcn/HeofAAAA//8DAFBLAQItABQABgAIAAAAIQC2&#10;gziS/gAAAOEBAAATAAAAAAAAAAAAAAAAAAAAAABbQ29udGVudF9UeXBlc10ueG1sUEsBAi0AFAAG&#10;AAgAAAAhADj9If/WAAAAlAEAAAsAAAAAAAAAAAAAAAAALwEAAF9yZWxzLy5yZWxzUEsBAi0AFAAG&#10;AAgAAAAhANvS+M6IAgAAcQUAAA4AAAAAAAAAAAAAAAAALgIAAGRycy9lMm9Eb2MueG1sUEsBAi0A&#10;FAAGAAgAAAAhAOh1QP7jAAAACwEAAA8AAAAAAAAAAAAAAAAA4gQAAGRycy9kb3ducmV2LnhtbFBL&#10;BQYAAAAABAAEAPMAAADyBQAAAAA=&#10;" filled="f" strokecolor="black [3213]" strokeweight="1pt">
                <v:textbox>
                  <w:txbxContent>
                    <w:p w14:paraId="276F9881" w14:textId="77777777" w:rsidR="0010262F" w:rsidRPr="000E2A88" w:rsidRDefault="0010262F" w:rsidP="0010262F">
                      <w:pPr>
                        <w:ind w:firstLine="0"/>
                        <w:rPr>
                          <w:color w:val="000000" w:themeColor="text1"/>
                        </w:rPr>
                      </w:pPr>
                      <w:r>
                        <w:rPr>
                          <w:color w:val="000000" w:themeColor="text1"/>
                        </w:rPr>
                        <w:t>Producto</w:t>
                      </w:r>
                    </w:p>
                  </w:txbxContent>
                </v:textbox>
              </v:rect>
            </w:pict>
          </mc:Fallback>
        </mc:AlternateContent>
      </w:r>
      <w:r w:rsidR="0010262F">
        <w:rPr>
          <w:noProof/>
        </w:rPr>
        <w:drawing>
          <wp:anchor distT="0" distB="0" distL="114300" distR="114300" simplePos="0" relativeHeight="251786240" behindDoc="0" locked="0" layoutInCell="1" allowOverlap="1" wp14:anchorId="78129F18" wp14:editId="7E7CD288">
            <wp:simplePos x="0" y="0"/>
            <wp:positionH relativeFrom="column">
              <wp:posOffset>1175096</wp:posOffset>
            </wp:positionH>
            <wp:positionV relativeFrom="paragraph">
              <wp:posOffset>1483245</wp:posOffset>
            </wp:positionV>
            <wp:extent cx="151765" cy="142240"/>
            <wp:effectExtent l="0" t="0" r="635" b="0"/>
            <wp:wrapNone/>
            <wp:docPr id="1324965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5216" behindDoc="0" locked="0" layoutInCell="1" allowOverlap="1" wp14:anchorId="0DBDBF00" wp14:editId="15B5E773">
                <wp:simplePos x="0" y="0"/>
                <wp:positionH relativeFrom="column">
                  <wp:posOffset>277437</wp:posOffset>
                </wp:positionH>
                <wp:positionV relativeFrom="paragraph">
                  <wp:posOffset>1410970</wp:posOffset>
                </wp:positionV>
                <wp:extent cx="1119447" cy="293716"/>
                <wp:effectExtent l="0" t="0" r="24130" b="11430"/>
                <wp:wrapNone/>
                <wp:docPr id="2777330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BDBF00" id="_x0000_s1126" style="position:absolute;margin-left:21.85pt;margin-top:111.1pt;width:88.15pt;height:23.1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BD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5JpvFpDtV854qCfGm/5vcKXfGA+rJjDMcGBwtEP&#10;T/iRGtqSwnCipAb38737aI/di1pKWhy7kvofW+YEJfqrwb6+LqbTOKdJmJ5fTlBwp5r1qcZsm1vA&#10;bihwyViejtE+6MNROmhecUMsY1RUMcMxdkl5cAfhNvTrAHcMF8tlMsPZtCw8mGfLI3gkOnbqS/fK&#10;nB3aOeAgPMJhRNnsTVf3ttHTwHIbQKrU8kdehyfAuU69NOyguDhO5WR13JSLXwA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ANsDBDiAIAAHEFAAAOAAAAAAAAAAAAAAAAAC4CAABkcnMvZTJvRG9jLnhtbFBLAQItABQA&#10;BgAIAAAAIQD2fIWO4QAAAAoBAAAPAAAAAAAAAAAAAAAAAOIEAABkcnMvZG93bnJldi54bWxQSwUG&#10;AAAAAAQABADzAAAA8AUAAAAA&#10;" filled="f" strokecolor="black [3213]" strokeweight="1pt">
                <v:textbo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10262F" w:rsidRPr="0083477B">
        <w:rPr>
          <w:noProof/>
        </w:rPr>
        <mc:AlternateContent>
          <mc:Choice Requires="wps">
            <w:drawing>
              <wp:anchor distT="0" distB="0" distL="114300" distR="114300" simplePos="0" relativeHeight="251783168" behindDoc="0" locked="0" layoutInCell="1" allowOverlap="1" wp14:anchorId="56C47A6F" wp14:editId="160F2307">
                <wp:simplePos x="0" y="0"/>
                <wp:positionH relativeFrom="column">
                  <wp:posOffset>393584</wp:posOffset>
                </wp:positionH>
                <wp:positionV relativeFrom="paragraph">
                  <wp:posOffset>1957070</wp:posOffset>
                </wp:positionV>
                <wp:extent cx="163901" cy="140287"/>
                <wp:effectExtent l="0" t="0" r="26670" b="12700"/>
                <wp:wrapNone/>
                <wp:docPr id="2076195771"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72D021E9"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7A6F" id="_x0000_s1127" style="position:absolute;margin-left:31pt;margin-top:154.1pt;width:12.9pt;height:11.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XKUAIAAPYEAAAOAAAAZHJzL2Uyb0RvYy54bWysVEtv2zAMvg/YfxB0X21nWR9BnCJo0WFA&#10;0RZth54VWUqMyaJGKbGzXz9KdpyiK3YYdpFJkR9f+uj5ZdcYtlPoa7AlL05yzpSVUNV2XfLvzzef&#10;zjnzQdhKGLCq5Hvl+eXi44d562ZqAhswlUJGQayfta7kmxDcLMu83KhG+BNwypJRAzYikIrrrELR&#10;UvTGZJM8P81awMohSOU93V73Rr5I8bVWMtxr7VVgpuRUW0gnpnMVz2wxF7M1Crep5VCG+IcqGlFb&#10;SjqGuhZBsC3Wf4RqaongQYcTCU0GWtdSpR6omyJ/083TRjiVeqHheDeOyf+/sPJu9+QekMbQOj/z&#10;JMYuOo1N/FJ9rEvD2o/DUl1gki6L088XecGZJFMxzSfnZ3GY2RHs0IevChoWhZIjvUUakdjd+tC7&#10;HlwId0yfpLA3KlZg7KPSrK4o4SShEzPUlUG2E/Sm1Y9iSJs8I0TXxoyg4j2QCQfQ4BthKrFlBObv&#10;AY/ZRu+UEWwYgU1tAf8O1r3/oeu+19h26FYdNVvy80nsKl6toNo/IEPoqeudvKlpnrfChweBxFVi&#10;Ne1fuKdDG2hLDoPE2Qbw13v30Z8oRFbOWuJ+yf3PrUDFmflmiVwXxXQalyUp0y9nE1LwtWX12mK3&#10;zRXQUxAXqLokRv9gDqJGaF5oTZcxK5mElZS75DLgQbkK/U7Soku1XCY3WhAnwq19cjIGj4OOfHnu&#10;XgS6gVSB2HgHhz0Rszfc6n0j0sJyG0DXiXjHuQ5PQMuVqDv8COL2vtaT1/F3tfgNAAD//wMAUEsD&#10;BBQABgAIAAAAIQAe5ZDl3gAAAAkBAAAPAAAAZHJzL2Rvd25yZXYueG1sTI/LTsMwEEX3SPyDNUjs&#10;qE0ipWmIU1UIViAqCosu3XhIIvyIbDdJ/55hBcuZubpzTr1drGEThjh4J+F+JYCha70eXCfh8+P5&#10;rgQWk3JaGe9QwgUjbJvrq1pV2s/uHadD6hiVuFgpCX1KY8V5bHu0Kq78iI5uXz5YlWgMHddBzVRu&#10;Dc+EKLhVg6MPvRrxscf2+3C2Evx+uJhd2LxNr7g+vuyTmJfiScrbm2X3ACzhkv7C8ItP6NAQ08mf&#10;nY7MSCgyUkkSclFmwChQrknlRItc5MCbmv83aH4AAAD//wMAUEsBAi0AFAAGAAgAAAAhALaDOJL+&#10;AAAA4QEAABMAAAAAAAAAAAAAAAAAAAAAAFtDb250ZW50X1R5cGVzXS54bWxQSwECLQAUAAYACAAA&#10;ACEAOP0h/9YAAACUAQAACwAAAAAAAAAAAAAAAAAvAQAAX3JlbHMvLnJlbHNQSwECLQAUAAYACAAA&#10;ACEAM84FylACAAD2BAAADgAAAAAAAAAAAAAAAAAuAgAAZHJzL2Uyb0RvYy54bWxQSwECLQAUAAYA&#10;CAAAACEAHuWQ5d4AAAAJAQAADwAAAAAAAAAAAAAAAACqBAAAZHJzL2Rvd25yZXYueG1sUEsFBgAA&#10;AAAEAAQA8wAAALUFAAAAAA==&#10;" fillcolor="white [3201]" strokecolor="black [3200]" strokeweight="1pt">
                <v:textbox>
                  <w:txbxContent>
                    <w:p w14:paraId="72D021E9"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79072" behindDoc="0" locked="0" layoutInCell="1" allowOverlap="1" wp14:anchorId="0B97DB23" wp14:editId="665B5A68">
                <wp:simplePos x="0" y="0"/>
                <wp:positionH relativeFrom="column">
                  <wp:posOffset>1804670</wp:posOffset>
                </wp:positionH>
                <wp:positionV relativeFrom="paragraph">
                  <wp:posOffset>3183890</wp:posOffset>
                </wp:positionV>
                <wp:extent cx="885825" cy="314325"/>
                <wp:effectExtent l="0" t="0" r="28575" b="28575"/>
                <wp:wrapNone/>
                <wp:docPr id="34910297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47FE883" w14:textId="77777777" w:rsidR="0010262F" w:rsidRPr="0083477B" w:rsidRDefault="0010262F" w:rsidP="0010262F">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7DB23" id="_x0000_s1128" style="position:absolute;margin-left:142.1pt;margin-top:250.7pt;width:69.75pt;height:2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79bwIAAHcFAAAOAAAAZHJzL2Uyb0RvYy54bWysVF9r2zAQfx/sOwi9r46Td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dj4bn3MmSTTJpxOiyUp2Unbow1cFNYtEwZFqkVIk9jc+dNAj&#10;JP7lwVTlqjImMbhZXxlkexHrNvoyWqVSkfU/YMa+TZPsRNXsFHOiwsGoaNDY70qzqqQo8+Ryakc1&#10;OCSkVDZM+3gTOqppcn5QnPxbscdHVZVadVAe/1t50Eg/gw2Dcl1ZwNcMmJD3LusOf8xAF3dMQWjX&#10;LQVO1Z1EaHxaQ3m4R4bQzY53clVRQW+ED/cCaVhorGgBhDs6tIGm4NBTnG0Bf732HvHUwyTlrKHh&#10;K7j/uROoODPfLHX353w6jdOamOn5pzEx+Fyyfi6xu/oKqE9yWjVOJjLigzmSGqF+oj2xjL+SSFhJ&#10;fxdcBjwyV6FbCrRppFouE4wm1IlwYx+cPDZCbNjH9kmg67s60DjcwnFQxfxFc3fYWCILy10AXaXO&#10;P+W1LwFNd5qdfhPF9fGcT6jTvlz8Bg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WRO/W8CAAB3BQAADgAAAAAA&#10;AAAAAAAAAAAuAgAAZHJzL2Uyb0RvYy54bWxQSwECLQAUAAYACAAAACEA5Vs0auMAAAALAQAADwAA&#10;AAAAAAAAAAAAAADJBAAAZHJzL2Rvd25yZXYueG1sUEsFBgAAAAAEAAQA8wAAANkFAAAAAA==&#10;" fillcolor="#00b0f0" strokecolor="#00b0f0" strokeweight=".5pt">
                <v:textbox>
                  <w:txbxContent>
                    <w:p w14:paraId="047FE883" w14:textId="77777777" w:rsidR="0010262F" w:rsidRPr="0083477B" w:rsidRDefault="0010262F" w:rsidP="0010262F">
                      <w:pPr>
                        <w:ind w:firstLine="0"/>
                        <w:jc w:val="center"/>
                      </w:pPr>
                      <w:r w:rsidRPr="0083477B">
                        <w:t>Cancelar</w:t>
                      </w:r>
                    </w:p>
                  </w:txbxContent>
                </v:textbox>
              </v:rect>
            </w:pict>
          </mc:Fallback>
        </mc:AlternateContent>
      </w:r>
      <w:r w:rsidR="0010262F" w:rsidRPr="0083477B">
        <w:rPr>
          <w:noProof/>
        </w:rPr>
        <mc:AlternateContent>
          <mc:Choice Requires="wps">
            <w:drawing>
              <wp:anchor distT="0" distB="0" distL="114300" distR="114300" simplePos="0" relativeHeight="251782144" behindDoc="0" locked="0" layoutInCell="1" allowOverlap="1" wp14:anchorId="37B6B7BB" wp14:editId="15EBE725">
                <wp:simplePos x="0" y="0"/>
                <wp:positionH relativeFrom="column">
                  <wp:posOffset>2073275</wp:posOffset>
                </wp:positionH>
                <wp:positionV relativeFrom="paragraph">
                  <wp:posOffset>1090930</wp:posOffset>
                </wp:positionV>
                <wp:extent cx="603849" cy="115618"/>
                <wp:effectExtent l="0" t="0" r="25400" b="17780"/>
                <wp:wrapNone/>
                <wp:docPr id="1060959496"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16383DF"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B7BB" id="_x0000_s1129" style="position:absolute;margin-left:163.25pt;margin-top:85.9pt;width:47.55pt;height:9.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JN7cAIAAHcFAAAOAAAAZHJzL2Uyb0RvYy54bWysVN1P2zAQf5+0/8Hy+0hSCisVKepAnSYh&#10;QIOJZ9ex20iOzzu7bbq/fmcnTRmbhIT2Yt/5Pny/+7q8ahvDtgp9DbbkxUnOmbISqtquSv7jafFp&#10;wpkPwlbCgFUl3yvPr2YfP1zu3FSNYA2mUsjIifXTnSv5OgQ3zTIv16oR/gScsiTUgI0IxOIqq1Ds&#10;yHtjslGen2c7wMohSOU9vd50Qj5L/rVWMtxr7VVgpuQUW0gnpnMZz2x2KaYrFG5dyz4M8Y4oGlFb&#10;+nRwdSOCYBus/3LV1BLBgw4nEpoMtK6lShgITZG/QvO4Fk4lLJQc74Y0+f/nVt5tH90DUhp2zk89&#10;kRFFq7GJN8XH2pSs/ZAs1QYm6fE8P52MLziTJCqKs/NiEpOZHY0d+vBVQcMiUXKkWqQUie2tD53q&#10;QSX+5cHU1aI2JjG4Wl4bZFsR65Z/yRepVOT9DzVj32dJfqJpdsScqLA3Kjo09rvSrK4IZZFCTu2o&#10;hoCElMqGcY83aUczTcEPhqdvG/b60VSlVh2MR28bDxbpZ7BhMG5qC/gvByYUfci60z9koMMdUxDa&#10;ZUvASz5J6OLTEqr9AzKEbna8k4uaCnorfHgQSMNCY0ULINzToQ3sSg49xdka8Ne/3qM+9TBJOdvR&#10;8JXc/9wIVJyZb5a6+6IYj+O0JmZ89nlEDL6ULF9K7Ka5BuqTglaNk4mM+sEcSI3QPNOemMdfSSSs&#10;pL9LLgMemOvQLQXaNFLN50mNJtSJcGsfnTw0QmzYp/ZZoOu7OtA43MFhUMX0VXN3urFEFuabALpO&#10;nX/Ma18Cmu40O/0miuvjJZ+0jvty9hs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NjiTe3ACAAB3BQAADgAAAAAA&#10;AAAAAAAAAAAuAgAAZHJzL2Uyb0RvYy54bWxQSwECLQAUAAYACAAAACEA2N/n/OIAAAALAQAADwAA&#10;AAAAAAAAAAAAAADKBAAAZHJzL2Rvd25yZXYueG1sUEsFBgAAAAAEAAQA8wAAANkFAAAAAA==&#10;" fillcolor="#00b0f0" strokecolor="#00b0f0" strokeweight=".5pt">
                <v:textbox>
                  <w:txbxContent>
                    <w:p w14:paraId="516383DF"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1120" behindDoc="0" locked="0" layoutInCell="1" allowOverlap="1" wp14:anchorId="3532C0AC" wp14:editId="23693390">
                <wp:simplePos x="0" y="0"/>
                <wp:positionH relativeFrom="column">
                  <wp:posOffset>1120140</wp:posOffset>
                </wp:positionH>
                <wp:positionV relativeFrom="paragraph">
                  <wp:posOffset>1081405</wp:posOffset>
                </wp:positionV>
                <wp:extent cx="485775" cy="134620"/>
                <wp:effectExtent l="0" t="0" r="28575" b="17780"/>
                <wp:wrapNone/>
                <wp:docPr id="624089725"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7E6C998"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2C0AC" id="_x0000_s1130" style="position:absolute;margin-left:88.2pt;margin-top:85.15pt;width:38.25pt;height:1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3ucgIAAHcFAAAOAAAAZHJzL2Uyb0RvYy54bWysVN9P2zAQfp+0/8Hy+0hTWmAVKepAnSah&#10;gQYTz65jt5Ecn3d2m3R//c5ukjKGhIT2kpx93/30d3d51daG7RT6CmzB85MRZ8pKKCu7LvjPx+Wn&#10;C858ELYUBqwq+F55fjX/+OGycTM1hg2YUiEjJ9bPGlfwTQhulmVeblQt/Ak4ZUmpAWsR6IjrrETR&#10;kPfaZOPR6CxrAEuHIJX3dHtzUPJ58q+1kuFOa68CMwWn3EL6Yvqu4jebX4rZGoXbVLJLQ7wji1pU&#10;loIOrm5EEGyL1T+u6koieNDhREKdgdaVVKkGqiYfvajmYSOcSrVQc7wb2uT/n1v5fffg7pHa0Dg/&#10;8yTGKlqNdfxTfqxNzdoPzVJtYJIuJxfT8/MpZ5JU+enkbJyamR2NHfrwVUHNolBwpLdILRK7Wx8o&#10;IEF7SIzlwVTlsjImHXC9ujbIdiK+2+jLaNl7/wtm7PssKXQ0zY41JynsjYoOjf2hNKtKqjJPKSc6&#10;qiEhIaWyYRLJkzwROpppSn4wPH3bsMNHU5WoOhiP3zYeLFJksGEwrisL+JoDE/IuZX3A9x041B1b&#10;ENpVS4UX/GIaofFqBeX+HhnCYXa8k8uKHvRW+HAvkIaFxooWQLijjzbQFBw6ibMN4O/X7iOeOExa&#10;zhoavoL7X1uBijPzzRK7P+eTSZzWdJhMz4lbDJ9rVs81dltfA/Ekp1XjZBIjPphe1Aj1E+2JRYxK&#10;KmElxS64DNgfrsNhKdCmkWqxSDCaUCfCrX1wsidCJOxj+yTQdawONA7foR9UMXtB7gM2PpGFxTaA&#10;rhLzj33tnoCmO3Gp20RxfTw/J9RxX87/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AvGU3ucgIAAHcFAAAOAAAA&#10;AAAAAAAAAAAAAC4CAABkcnMvZTJvRG9jLnhtbFBLAQItABQABgAIAAAAIQCJMefi4gAAAAsBAAAP&#10;AAAAAAAAAAAAAAAAAMwEAABkcnMvZG93bnJldi54bWxQSwUGAAAAAAQABADzAAAA2wUAAAAA&#10;" fillcolor="#00b0f0" strokecolor="#00b0f0" strokeweight=".5pt">
                <v:textbox>
                  <w:txbxContent>
                    <w:p w14:paraId="77E6C998"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0096" behindDoc="0" locked="0" layoutInCell="1" allowOverlap="1" wp14:anchorId="31771672" wp14:editId="59A82A3C">
                <wp:simplePos x="0" y="0"/>
                <wp:positionH relativeFrom="column">
                  <wp:posOffset>184725</wp:posOffset>
                </wp:positionH>
                <wp:positionV relativeFrom="paragraph">
                  <wp:posOffset>3162420</wp:posOffset>
                </wp:positionV>
                <wp:extent cx="885825" cy="314325"/>
                <wp:effectExtent l="0" t="0" r="28575" b="28575"/>
                <wp:wrapNone/>
                <wp:docPr id="60620022"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181BC89" w14:textId="77777777" w:rsidR="0010262F" w:rsidRPr="0083477B" w:rsidRDefault="0010262F" w:rsidP="0010262F">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71672" id="_x0000_s1131" style="position:absolute;margin-left:14.55pt;margin-top:249pt;width:69.75pt;height:24.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qbwIAAHcFAAAOAAAAZHJzL2Uyb0RvYy54bWysVF9P2zAQf5+072D5faQphXUVKepAnSYh&#10;QIOJZ9ex20iOzzu7TbpPv7OTpowhIaG92He+353v/8VlWxu2U+grsAXPT0acKSuhrOy64D8fl5+m&#10;nPkgbCkMWFXwvfL8cv7xw0XjZmoMGzClQkZGrJ81ruCbENwsy7zcqFr4E3DKklAD1iIQi+usRNGQ&#10;9dpk49HoPGsAS4cglff0et0J+TzZ11rJcKe1V4GZgpNvIZ2YzlU8s/mFmK1RuE0lezfEO7yoRWXp&#10;08HUtQiCbbH6x1RdSQQPOpxIqDPQupIqxUDR5KMX0TxshFMpFkqOd0Oa/P8zK293D+4eKQ2N8zNP&#10;ZIyi1VjHm/xjbUrWfkiWagOT9Didnk3HZ5xJEp3mk1OiyUp2VHbowzcFNYtEwZFqkVIkdjc+dNAD&#10;JP7lwVTlsjImMbheXRlkOxHrNvo6WqZSkfW/YMa+T5PsRNXsGHOiwt6oaNDYH0qzqqQo8+Ryakc1&#10;OCSkVDZM+ngTOqppcn5QPH1bscdHVZVadVAev608aKSfwYZBua4s4GsGTMh7l3WHP2SgizumILSr&#10;lgKn6p5HaHxaQbm/R4bQzY53cllRQW+ED/cCaVhorGgBhDs6tIGm4NBTnG0Af7/2HvHUwyTlrKHh&#10;K7j/tRWoODPfLXX3l3wyidOamMnZ5zEx+Fyyei6x2/oKqE9yWjVOJjLigzmQGqF+oj2xiL+SSFhJ&#10;fxdcBjwwV6FbCrRppFosEowm1IlwYx+cPDRCbNjH9kmg67s60DjcwmFQxexFc3fYWCILi20AXaXO&#10;P+a1LwFNd5qdfhPF9fGcT6jjvpz/AQ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C0hzQqbwIAAHcFAAAOAAAAAAAA&#10;AAAAAAAAAC4CAABkcnMvZTJvRG9jLnhtbFBLAQItABQABgAIAAAAIQCUipdp4gAAAAoBAAAPAAAA&#10;AAAAAAAAAAAAAMkEAABkcnMvZG93bnJldi54bWxQSwUGAAAAAAQABADzAAAA2AUAAAAA&#10;" fillcolor="#00b0f0" strokecolor="#00b0f0" strokeweight=".5pt">
                <v:textbox>
                  <w:txbxContent>
                    <w:p w14:paraId="4181BC89" w14:textId="77777777" w:rsidR="0010262F" w:rsidRPr="0083477B" w:rsidRDefault="0010262F" w:rsidP="0010262F">
                      <w:pPr>
                        <w:ind w:firstLine="0"/>
                        <w:jc w:val="center"/>
                      </w:pPr>
                      <w:r w:rsidRPr="0083477B">
                        <w:t>Generar</w:t>
                      </w:r>
                    </w:p>
                  </w:txbxContent>
                </v:textbox>
              </v:rect>
            </w:pict>
          </mc:Fallback>
        </mc:AlternateContent>
      </w:r>
      <w:r w:rsidR="0010262F" w:rsidRPr="0083477B">
        <w:rPr>
          <w:noProof/>
        </w:rPr>
        <mc:AlternateContent>
          <mc:Choice Requires="wps">
            <w:drawing>
              <wp:anchor distT="0" distB="0" distL="114300" distR="114300" simplePos="0" relativeHeight="251776000" behindDoc="0" locked="0" layoutInCell="1" allowOverlap="1" wp14:anchorId="0F8846CF" wp14:editId="2BAB4EEE">
                <wp:simplePos x="0" y="0"/>
                <wp:positionH relativeFrom="column">
                  <wp:posOffset>575310</wp:posOffset>
                </wp:positionH>
                <wp:positionV relativeFrom="paragraph">
                  <wp:posOffset>17601</wp:posOffset>
                </wp:positionV>
                <wp:extent cx="1897812" cy="312760"/>
                <wp:effectExtent l="0" t="0" r="0" b="0"/>
                <wp:wrapNone/>
                <wp:docPr id="23407071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678671FE" w14:textId="77777777" w:rsidR="0010262F" w:rsidRPr="0083477B" w:rsidRDefault="0010262F" w:rsidP="0010262F">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8846CF" id="_x0000_s1132" type="#_x0000_t202" style="position:absolute;margin-left:45.3pt;margin-top:1.4pt;width:149.45pt;height:24.6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ZFHAIAADQEAAAOAAAAZHJzL2Uyb0RvYy54bWysU11v2yAUfZ+0/4B4XxynaZJacaqsVaZJ&#10;VVspnfpMMMSWgMuAxM5+/S44X+r2NO0FX3y/zznM7zutyF4434ApaT4YUiIMh6ox25L+eFt9mVHi&#10;AzMVU2BESQ/C0/vF50/z1hZiBDWoSjiCRYwvWlvSOgRbZJnntdDMD8AKg04JTrOAV7fNKsdarK5V&#10;NhoOJ1kLrrIOuPAe/z72TrpI9aUUPLxI6UUgqqQ4W0inS+cmntlizoqtY7Zu+HEM9g9TaNYYbHou&#10;9cgCIzvX/FFKN9yBBxkGHHQGUjZcpB1wm3z4YZt1zaxIuyA43p5h8v+vLH/er+2rI6H7Ch0SGAFp&#10;rS88/oz7dNLp+MVJCfoRwsMZNtEFwmPS7G46y0eUcPTd5KPpJOGaXbKt8+GbAE2iUVKHtCS02P7J&#10;B+yIoaeQ2MzAqlEqUaMMaUs6ubkdpoSzBzOUwcTLrNEK3aYjTVXS2fS0yAaqA+7noKfeW75qcIgn&#10;5sMrc8g1roT6DS94SAXYDI4WJTW4X3/7H+ORAvRS0qJ2Sup/7pgTlKjvBsm5y8fjKLZ0Gd9OR3hx&#10;157Ntcfs9AOgPHN8KZYnM8YHdTKlA/2OMl/GruhihmPvkoaT+RB6ReMz4WK5TEEoL8vCk1lbHktH&#10;WCPEb907c/bIQ0AGn+GkMlZ8oKOP7QlZ7gLIJnEVge5RPeKP0kwUHp9R1P71PUVdHvvi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3mBWRRwCAAA0BAAADgAAAAAAAAAAAAAAAAAuAgAAZHJzL2Uyb0RvYy54bWxQSwEC&#10;LQAUAAYACAAAACEA1RuvsN8AAAAHAQAADwAAAAAAAAAAAAAAAAB2BAAAZHJzL2Rvd25yZXYueG1s&#10;UEsFBgAAAAAEAAQA8wAAAIIFAAAAAA==&#10;" filled="f" stroked="f" strokeweight=".5pt">
                <v:textbox>
                  <w:txbxContent>
                    <w:p w14:paraId="678671FE" w14:textId="77777777" w:rsidR="0010262F" w:rsidRPr="0083477B" w:rsidRDefault="0010262F" w:rsidP="0010262F">
                      <w:pPr>
                        <w:ind w:firstLine="0"/>
                        <w:jc w:val="center"/>
                      </w:pPr>
                      <w:r w:rsidRPr="0083477B">
                        <w:rPr>
                          <w:b/>
                          <w:bCs/>
                        </w:rPr>
                        <w:t>Preferencias de reporte</w:t>
                      </w:r>
                    </w:p>
                  </w:txbxContent>
                </v:textbox>
              </v:shape>
            </w:pict>
          </mc:Fallback>
        </mc:AlternateContent>
      </w:r>
      <w:r w:rsidR="0010262F" w:rsidRPr="0083477B">
        <w:rPr>
          <w:b/>
          <w:bCs/>
          <w:noProof/>
        </w:rPr>
        <w:drawing>
          <wp:inline distT="0" distB="0" distL="0" distR="0" wp14:anchorId="00F9B605" wp14:editId="06C89CAF">
            <wp:extent cx="2847975" cy="3681095"/>
            <wp:effectExtent l="19050" t="19050" r="28575" b="14605"/>
            <wp:docPr id="11835568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83BE8C9" w14:textId="77777777" w:rsidR="0010262F" w:rsidRDefault="008B62D9" w:rsidP="008B62D9">
      <w:r w:rsidRPr="00556A2E">
        <w:rPr>
          <w:i/>
          <w:iCs/>
        </w:rPr>
        <w:t>Nota:</w:t>
      </w:r>
      <w:r>
        <w:t xml:space="preserve"> En esta interfaz se puede elegir la fecha de preferencia para poder generar el reporte.</w:t>
      </w:r>
    </w:p>
    <w:p w14:paraId="4A187CF1" w14:textId="6D2F7A64" w:rsidR="0010262F" w:rsidRDefault="0010262F" w:rsidP="002B6C15">
      <w:pPr>
        <w:pStyle w:val="Ttulo3"/>
        <w:numPr>
          <w:ilvl w:val="0"/>
          <w:numId w:val="11"/>
        </w:numPr>
      </w:pPr>
      <w:bookmarkStart w:id="233" w:name="_Hlk211501539"/>
      <w:bookmarkEnd w:id="220"/>
      <w:r w:rsidRPr="0041706F">
        <w:lastRenderedPageBreak/>
        <w:t xml:space="preserve">Frontend para el botón </w:t>
      </w:r>
      <w:r>
        <w:t>añadir</w:t>
      </w:r>
      <w:r w:rsidRPr="0041706F">
        <w:t xml:space="preserve"> del </w:t>
      </w:r>
      <w:r>
        <w:t>Supervisor</w:t>
      </w:r>
    </w:p>
    <w:p w14:paraId="287E0D35" w14:textId="5550A35A" w:rsidR="0010262F" w:rsidRDefault="0010262F" w:rsidP="0010262F">
      <w:pPr>
        <w:pStyle w:val="Ttulo"/>
      </w:pPr>
      <w:bookmarkStart w:id="234" w:name="_Toc211502072"/>
      <w:bookmarkEnd w:id="233"/>
      <w:r>
        <w:t xml:space="preserve">Figura </w:t>
      </w:r>
      <w:r w:rsidR="00900607">
        <w:t>31</w:t>
      </w:r>
      <w:bookmarkEnd w:id="234"/>
    </w:p>
    <w:p w14:paraId="06CD7410" w14:textId="77777777" w:rsidR="0010262F" w:rsidRDefault="0010262F" w:rsidP="0010262F">
      <w:pPr>
        <w:rPr>
          <w:i/>
          <w:iCs/>
        </w:rPr>
      </w:pPr>
      <w:r w:rsidRPr="009F0C25">
        <w:rPr>
          <w:i/>
          <w:iCs/>
        </w:rPr>
        <w:t>La interfaz gráfica muestra el botón donde se deben de registrar los productos.</w:t>
      </w:r>
    </w:p>
    <w:p w14:paraId="12EA3A12" w14:textId="77777777" w:rsidR="0010262F" w:rsidRDefault="0010262F" w:rsidP="0010262F">
      <w:pPr>
        <w:pStyle w:val="Ttulo3"/>
      </w:pPr>
      <w:r>
        <w:t>Componentes de la ventana</w:t>
      </w:r>
    </w:p>
    <w:p w14:paraId="3EC2771E" w14:textId="77777777" w:rsidR="0010262F" w:rsidRDefault="0010262F" w:rsidP="002B6C15">
      <w:pPr>
        <w:pStyle w:val="Prrafodelista"/>
        <w:numPr>
          <w:ilvl w:val="0"/>
          <w:numId w:val="16"/>
        </w:numPr>
      </w:pPr>
      <w:r>
        <w:t xml:space="preserve">Campo de texto “Código de barras”: </w:t>
      </w:r>
    </w:p>
    <w:p w14:paraId="456084AD" w14:textId="77777777" w:rsidR="0010262F" w:rsidRDefault="0010262F" w:rsidP="002B6C15">
      <w:pPr>
        <w:pStyle w:val="Prrafodelista"/>
        <w:numPr>
          <w:ilvl w:val="0"/>
          <w:numId w:val="16"/>
        </w:numPr>
      </w:pPr>
      <w:r>
        <w:t>Campo de texto “Descripción”:</w:t>
      </w:r>
    </w:p>
    <w:p w14:paraId="22CEC554" w14:textId="77777777" w:rsidR="0010262F" w:rsidRDefault="0010262F" w:rsidP="002B6C15">
      <w:pPr>
        <w:pStyle w:val="Prrafodelista"/>
        <w:numPr>
          <w:ilvl w:val="0"/>
          <w:numId w:val="16"/>
        </w:numPr>
      </w:pPr>
      <w:r>
        <w:t>Botón “Regresar”: Botón para regresar al panel anterior.</w:t>
      </w:r>
    </w:p>
    <w:p w14:paraId="7174F13E" w14:textId="6D1D8F2E" w:rsidR="0010262F" w:rsidRDefault="0010262F" w:rsidP="002B6C15">
      <w:pPr>
        <w:pStyle w:val="Prrafodelista"/>
        <w:numPr>
          <w:ilvl w:val="0"/>
          <w:numId w:val="16"/>
        </w:numPr>
      </w:pPr>
      <w:r>
        <w:t>Botón “Registrar”: Botón para registrar el producto.</w:t>
      </w:r>
    </w:p>
    <w:p w14:paraId="0A90014B" w14:textId="3F4163DE" w:rsidR="0007333A" w:rsidRPr="00561607" w:rsidRDefault="0007333A" w:rsidP="002B6C15">
      <w:pPr>
        <w:pStyle w:val="Prrafodelista"/>
        <w:numPr>
          <w:ilvl w:val="0"/>
          <w:numId w:val="16"/>
        </w:numPr>
      </w:pPr>
      <w:r>
        <w:t>Botón “Reportes”: Botón para realizar los reportes de los productos.</w:t>
      </w:r>
    </w:p>
    <w:p w14:paraId="2E57CD89" w14:textId="220AD8AA" w:rsidR="0010262F" w:rsidRDefault="00C15B59" w:rsidP="0010262F">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816960" behindDoc="0" locked="0" layoutInCell="1" allowOverlap="1" wp14:anchorId="35A54DC5" wp14:editId="43507A7C">
                <wp:simplePos x="0" y="0"/>
                <wp:positionH relativeFrom="column">
                  <wp:posOffset>4165621</wp:posOffset>
                </wp:positionH>
                <wp:positionV relativeFrom="paragraph">
                  <wp:posOffset>183410</wp:posOffset>
                </wp:positionV>
                <wp:extent cx="1181100" cy="262255"/>
                <wp:effectExtent l="38100" t="57150" r="38100" b="42545"/>
                <wp:wrapNone/>
                <wp:docPr id="344171632"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2247D05" w14:textId="77777777" w:rsidR="00C15B59" w:rsidRDefault="00C15B59" w:rsidP="00C15B59">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A54DC5" id="_x0000_s1133" style="position:absolute;margin-left:328pt;margin-top:14.45pt;width:93pt;height:2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5V+AIAAHEGAAAOAAAAZHJzL2Uyb0RvYy54bWysVV1v2yAUfZ+0/4B4X22nTZNGdaqsVaZJ&#10;VRu1nfpMMI6RMLAL+dqv3wUcJ2unTZrWBwq+9x4O537k+mbXKrIR4KTRJS3OckqE5qaSelXSby/z&#10;T2NKnGe6YspoUdK9cPRm+vHD9dZOxMA0RlUCCIJoN9nakjbe20mWOd6IlrkzY4VGY22gZR6PsMoq&#10;YFtEb1U2yPPLbGugsmC4cA6/3iUjnUb8uhbcP9a1E56okiI3H1eI6zKs2fSaTVbAbCN5R4P9A4uW&#10;SY2X9lB3zDOyBvkOqpUcjDO1P+OmzUxdSy7iG/A1Rf7mNc8NsyK+BcVxtpfJ/T9Y/rB5tgtAGbbW&#10;TRxuwyt2NbThP/IjuyjWvhdL7Dzh+LEoxkWRo6YcbYPLwWA4DGpmx2gLzn8RpiVhU1LAZESN2Obe&#10;+eR6cAmXOaNkNZdKxQOslrcKyIaFxOWf83nMFaL/4qY02Zb0vBgNI7I2IT5BKx1wRKyBdB/GcqHF&#10;eRUMnLUCWEfNgG9MVwVzMDrxBINlw1LJYPVGHUBsOiWQSsIIaEquGv8kVwQk1j1HBGDOY0FSUkks&#10;t78AjsZ5+Ov0O4BFMU8oO5uoL8VGqJfw8OL8ahRS0PTb9PbkmR1TGnd+r0Qkq59ETWSFSRxE2WK3&#10;iV5uxlEmXyRTwyqRslAMjxT7iMhRBcCAXKP6PXYHEDr5PXbi2fmH0JSoPjj/E7EU3EfEm1HyPriV&#10;2sDvABS+qrs5+SP9E2nC1u+WO9SmpONxcA2flqbaL4BgOcQScJbPJVb0PWZ4wQDHBWYAR6B/xKVW&#10;BvPClbSYFQM/3n4Lfti9aKFki2OnpO77moGgRH3V2NdXxcUFwvl4uBiOBniAU8vy1KLX7a3BBilw&#10;yFoet8Hfq8O2BtO+4oSchVvRxDTHu5Ggh8Ph1qdxiDOWi9ksuuFssszf62fLA3gQOHTqy+6Vge16&#10;xuMgeDCHEcUmb7o6+YZIbWZrb2oZW/6oZyc9zrVYQ133hcF5eo5ex1+K6U8AAAD//wMAUEsDBBQA&#10;BgAIAAAAIQCsuxnM3gAAAAkBAAAPAAAAZHJzL2Rvd25yZXYueG1sTI/NTsMwEITvSLyDtUjcqNMI&#10;ghviVAgJISGQSqH3re0mEfE6sp2fvj3mBMfZGc1+U20X27PJ+NA5krBeZcAMKac7aiR8fT7fCGAh&#10;ImnsHRkJZxNgW19eVFhqN9OHmfaxYamEQokS2hiHkvOgWmMxrNxgKHkn5y3GJH3Dtcc5ldue51lW&#10;cIsdpQ8tDuapNep7P1oJp516nd7Ee4HCjmevXtx6Pjgpr6+Wxwdg0SzxLwy/+Akd6sR0dCPpwHoJ&#10;xV2RtkQJudgASwFxm6fDUcJ9lgOvK/5/Qf0DAAD//wMAUEsBAi0AFAAGAAgAAAAhALaDOJL+AAAA&#10;4QEAABMAAAAAAAAAAAAAAAAAAAAAAFtDb250ZW50X1R5cGVzXS54bWxQSwECLQAUAAYACAAAACEA&#10;OP0h/9YAAACUAQAACwAAAAAAAAAAAAAAAAAvAQAAX3JlbHMvLnJlbHNQSwECLQAUAAYACAAAACEA&#10;KD0uVfgCAABxBgAADgAAAAAAAAAAAAAAAAAuAgAAZHJzL2Uyb0RvYy54bWxQSwECLQAUAAYACAAA&#10;ACEArLsZzN4AAAAJAQAADwAAAAAAAAAAAAAAAABSBQAAZHJzL2Rvd25yZXYueG1sUEsFBgAAAAAE&#10;AAQA8wAAAF0GAAAAAA==&#10;" fillcolor="#00b0f0" stroked="f" strokeweight=".25pt">
                <v:textbox>
                  <w:txbxContent>
                    <w:p w14:paraId="32247D05" w14:textId="77777777" w:rsidR="00C15B59" w:rsidRDefault="00C15B59" w:rsidP="00C15B59">
                      <w:pPr>
                        <w:ind w:firstLine="0"/>
                        <w:jc w:val="center"/>
                        <w:rPr>
                          <w:b/>
                          <w:bCs/>
                          <w:sz w:val="20"/>
                          <w:szCs w:val="20"/>
                        </w:rPr>
                      </w:pPr>
                      <w:r>
                        <w:rPr>
                          <w:b/>
                          <w:bCs/>
                          <w:sz w:val="20"/>
                          <w:szCs w:val="20"/>
                        </w:rPr>
                        <w:t>Reportes</w:t>
                      </w:r>
                    </w:p>
                  </w:txbxContent>
                </v:textbox>
              </v:rect>
            </w:pict>
          </mc:Fallback>
        </mc:AlternateContent>
      </w:r>
      <w:r w:rsidR="0010262F">
        <w:rPr>
          <w:noProof/>
        </w:rPr>
        <w:drawing>
          <wp:inline distT="0" distB="0" distL="0" distR="0" wp14:anchorId="1371DEA8" wp14:editId="127790B3">
            <wp:extent cx="5612130" cy="3151505"/>
            <wp:effectExtent l="0" t="0" r="7620" b="0"/>
            <wp:docPr id="27794042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4">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974DDE7" w14:textId="77777777" w:rsidR="0010262F" w:rsidRPr="009F0C25" w:rsidRDefault="0010262F" w:rsidP="0010262F">
      <w:r>
        <w:rPr>
          <w:i/>
          <w:iCs/>
        </w:rPr>
        <w:t xml:space="preserve">Nota: </w:t>
      </w:r>
      <w:r>
        <w:t>La interfaz muestra los campos para poder registrar un producto que se escaneara próximamente.</w:t>
      </w:r>
    </w:p>
    <w:p w14:paraId="69A85771" w14:textId="68E44AF6" w:rsidR="00176BAE" w:rsidRPr="008B62D9" w:rsidRDefault="0010262F" w:rsidP="00444E47">
      <w:pPr>
        <w:spacing w:line="278" w:lineRule="auto"/>
        <w:ind w:firstLine="0"/>
      </w:pPr>
      <w:r>
        <w:br w:type="page"/>
      </w:r>
    </w:p>
    <w:p w14:paraId="572B1A76" w14:textId="67F22A62" w:rsidR="00C15B59" w:rsidRDefault="00C15B59" w:rsidP="002B6C15">
      <w:pPr>
        <w:pStyle w:val="Ttulo3"/>
        <w:numPr>
          <w:ilvl w:val="0"/>
          <w:numId w:val="11"/>
        </w:numPr>
      </w:pPr>
      <w:bookmarkStart w:id="235" w:name="_Hlk211501548"/>
      <w:r w:rsidRPr="0041706F">
        <w:lastRenderedPageBreak/>
        <w:t xml:space="preserve">Frontend para </w:t>
      </w:r>
      <w:r w:rsidR="0007333A">
        <w:t>el botón</w:t>
      </w:r>
      <w:r w:rsidRPr="0041706F">
        <w:t xml:space="preserve"> </w:t>
      </w:r>
      <w:r>
        <w:t xml:space="preserve">de reportes </w:t>
      </w:r>
      <w:r w:rsidR="0007333A">
        <w:t>de los productos</w:t>
      </w:r>
      <w:r w:rsidRPr="0041706F">
        <w:t xml:space="preserve"> </w:t>
      </w:r>
      <w:r w:rsidR="00BE7A43">
        <w:t>añadidos</w:t>
      </w:r>
      <w:r w:rsidRPr="0041706F">
        <w:t xml:space="preserve"> del supervisor</w:t>
      </w:r>
    </w:p>
    <w:p w14:paraId="2BA2F550" w14:textId="0C32A56C" w:rsidR="00C15B59" w:rsidRDefault="00C15B59" w:rsidP="00C15B59">
      <w:pPr>
        <w:pStyle w:val="Ttulo"/>
      </w:pPr>
      <w:bookmarkStart w:id="236" w:name="_Toc211502073"/>
      <w:bookmarkEnd w:id="235"/>
      <w:r>
        <w:t xml:space="preserve">Figura </w:t>
      </w:r>
      <w:r w:rsidR="00900607">
        <w:t>32</w:t>
      </w:r>
      <w:bookmarkEnd w:id="236"/>
    </w:p>
    <w:p w14:paraId="25A9CCBD" w14:textId="77777777" w:rsidR="00C15B59" w:rsidRPr="00242952" w:rsidRDefault="00C15B59" w:rsidP="00C15B59">
      <w:pPr>
        <w:rPr>
          <w:i/>
          <w:iCs/>
        </w:rPr>
      </w:pPr>
      <w:r w:rsidRPr="00242952">
        <w:rPr>
          <w:i/>
          <w:iCs/>
        </w:rPr>
        <w:t>Esta interfaz muestra el listado de los productos que se han registrado además de la opción para generar un reporte.</w:t>
      </w:r>
    </w:p>
    <w:p w14:paraId="7E203DDB" w14:textId="77777777" w:rsidR="00C15B59" w:rsidRDefault="00C15B59" w:rsidP="00C15B59">
      <w:pPr>
        <w:pStyle w:val="Ttulo3"/>
      </w:pPr>
      <w:r>
        <w:t>Componentes de la ventana</w:t>
      </w:r>
    </w:p>
    <w:p w14:paraId="35F1FA89" w14:textId="60479EF1" w:rsidR="00C15B59" w:rsidRDefault="00C15B59" w:rsidP="002B6C15">
      <w:pPr>
        <w:pStyle w:val="Prrafodelista"/>
        <w:numPr>
          <w:ilvl w:val="0"/>
          <w:numId w:val="27"/>
        </w:numPr>
      </w:pPr>
      <w:r>
        <w:t>Tabla de “</w:t>
      </w:r>
      <w:r w:rsidR="002F15A4">
        <w:t>Lista de productos</w:t>
      </w:r>
      <w:r>
        <w:t>”: Tabla donde se almacenan todos los escaneos conforme a ID, Lote, Escaneó Fecha, Hora, Código de barras, Descripción y Estado.</w:t>
      </w:r>
    </w:p>
    <w:p w14:paraId="1AFA90CB" w14:textId="515403C9" w:rsidR="002F15A4" w:rsidRDefault="002F15A4" w:rsidP="002B6C15">
      <w:pPr>
        <w:pStyle w:val="Prrafodelista"/>
        <w:numPr>
          <w:ilvl w:val="0"/>
          <w:numId w:val="27"/>
        </w:numPr>
      </w:pPr>
      <w:r>
        <w:t>Botón “Editar”: Permite actualizar el campo seleccionado.</w:t>
      </w:r>
    </w:p>
    <w:p w14:paraId="000848F4" w14:textId="32EF8FE6" w:rsidR="002F15A4" w:rsidRDefault="002F15A4" w:rsidP="002B6C15">
      <w:pPr>
        <w:pStyle w:val="Prrafodelista"/>
        <w:numPr>
          <w:ilvl w:val="0"/>
          <w:numId w:val="27"/>
        </w:numPr>
      </w:pPr>
      <w:r>
        <w:t xml:space="preserve">Botón “Eliminar”: Botón que permite eliminar algún producto </w:t>
      </w:r>
      <w:r w:rsidR="00846FDA">
        <w:t>seleccionado</w:t>
      </w:r>
      <w:r>
        <w:t>.</w:t>
      </w:r>
    </w:p>
    <w:p w14:paraId="1F253CE7" w14:textId="6CB560F0" w:rsidR="00C15B59" w:rsidRDefault="00C15B59" w:rsidP="002B6C15">
      <w:pPr>
        <w:pStyle w:val="Prrafodelista"/>
        <w:numPr>
          <w:ilvl w:val="0"/>
          <w:numId w:val="27"/>
        </w:numPr>
      </w:pPr>
      <w:r>
        <w:t>Botón “Generar reporte”: Acceso a</w:t>
      </w:r>
      <w:r w:rsidR="00846FDA">
        <w:t>l</w:t>
      </w:r>
      <w:r>
        <w:t xml:space="preserve"> apartado de preferencias del reporte.</w:t>
      </w:r>
    </w:p>
    <w:p w14:paraId="38A388CD" w14:textId="2B0C6886" w:rsidR="00C15B59" w:rsidRPr="00846FDA" w:rsidRDefault="00846FDA" w:rsidP="002B6C15">
      <w:pPr>
        <w:pStyle w:val="Prrafodelista"/>
        <w:numPr>
          <w:ilvl w:val="0"/>
          <w:numId w:val="27"/>
        </w:numPr>
      </w:pPr>
      <w:r w:rsidRPr="00164B54">
        <w:rPr>
          <w:i/>
          <w:iCs/>
          <w:noProof/>
        </w:rPr>
        <w:drawing>
          <wp:anchor distT="0" distB="0" distL="114300" distR="114300" simplePos="0" relativeHeight="251870208" behindDoc="0" locked="0" layoutInCell="1" allowOverlap="1" wp14:anchorId="592B8CC6" wp14:editId="4B9F50DA">
            <wp:simplePos x="0" y="0"/>
            <wp:positionH relativeFrom="column">
              <wp:posOffset>46748</wp:posOffset>
            </wp:positionH>
            <wp:positionV relativeFrom="paragraph">
              <wp:posOffset>238939</wp:posOffset>
            </wp:positionV>
            <wp:extent cx="5611495" cy="3071495"/>
            <wp:effectExtent l="0" t="0" r="8255" b="0"/>
            <wp:wrapTopAndBottom/>
            <wp:docPr id="1215628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8871" name=""/>
                    <pic:cNvPicPr/>
                  </pic:nvPicPr>
                  <pic:blipFill>
                    <a:blip r:embed="rId47">
                      <a:extLst>
                        <a:ext uri="{28A0092B-C50C-407E-A947-70E740481C1C}">
                          <a14:useLocalDpi xmlns:a14="http://schemas.microsoft.com/office/drawing/2010/main" val="0"/>
                        </a:ext>
                      </a:extLst>
                    </a:blip>
                    <a:stretch>
                      <a:fillRect/>
                    </a:stretch>
                  </pic:blipFill>
                  <pic:spPr>
                    <a:xfrm>
                      <a:off x="0" y="0"/>
                      <a:ext cx="5611495" cy="3071495"/>
                    </a:xfrm>
                    <a:prstGeom prst="rect">
                      <a:avLst/>
                    </a:prstGeom>
                  </pic:spPr>
                </pic:pic>
              </a:graphicData>
            </a:graphic>
            <wp14:sizeRelV relativeFrom="margin">
              <wp14:pctHeight>0</wp14:pctHeight>
            </wp14:sizeRelV>
          </wp:anchor>
        </w:drawing>
      </w:r>
      <w:r w:rsidR="00C15B59">
        <w:t>Botón “Regresar”: Retorno al panel anterior.</w:t>
      </w:r>
    </w:p>
    <w:p w14:paraId="1CE266B0" w14:textId="6A3A160E" w:rsidR="00C15B59" w:rsidRPr="009B6C0E" w:rsidRDefault="00C15B59" w:rsidP="009B6C0E">
      <w:r w:rsidRPr="0034758A">
        <w:rPr>
          <w:i/>
          <w:iCs/>
        </w:rPr>
        <w:t>Nota:</w:t>
      </w:r>
      <w:r>
        <w:t xml:space="preserve"> En esta interfaz se muestra el listado de los productos que se han escaneado y de los que se generara el reporte</w:t>
      </w:r>
      <w:r w:rsidR="009B6C0E">
        <w:t>.</w:t>
      </w:r>
      <w:r>
        <w:br w:type="page"/>
      </w:r>
    </w:p>
    <w:p w14:paraId="66143A57" w14:textId="323A2D61" w:rsidR="00D94D99" w:rsidRPr="00D94D99" w:rsidRDefault="00C15B59" w:rsidP="002B6C15">
      <w:pPr>
        <w:pStyle w:val="Ttulo3"/>
        <w:numPr>
          <w:ilvl w:val="0"/>
          <w:numId w:val="11"/>
        </w:numPr>
      </w:pPr>
      <w:bookmarkStart w:id="237" w:name="_Hlk211501559"/>
      <w:r w:rsidRPr="0041706F">
        <w:lastRenderedPageBreak/>
        <w:t xml:space="preserve">Frontend para </w:t>
      </w:r>
      <w:r>
        <w:t>genera</w:t>
      </w:r>
      <w:r w:rsidR="0007333A">
        <w:t>r</w:t>
      </w:r>
      <w:r>
        <w:t xml:space="preserve"> </w:t>
      </w:r>
      <w:r w:rsidR="0007333A">
        <w:t>los</w:t>
      </w:r>
      <w:r>
        <w:t xml:space="preserve"> reportes de</w:t>
      </w:r>
      <w:r w:rsidRPr="0041706F">
        <w:t xml:space="preserve"> </w:t>
      </w:r>
      <w:r>
        <w:t xml:space="preserve">los </w:t>
      </w:r>
      <w:r w:rsidRPr="0041706F">
        <w:t xml:space="preserve">productos </w:t>
      </w:r>
      <w:r w:rsidR="00BE7A43">
        <w:t>añadidos</w:t>
      </w:r>
      <w:r w:rsidR="0007333A">
        <w:t xml:space="preserve"> </w:t>
      </w:r>
      <w:r w:rsidRPr="0041706F">
        <w:t>del supervisor</w:t>
      </w:r>
    </w:p>
    <w:p w14:paraId="31C935D6" w14:textId="4ED57529" w:rsidR="00C15B59" w:rsidRDefault="00C15B59" w:rsidP="00C15B59">
      <w:pPr>
        <w:pStyle w:val="Ttulo"/>
      </w:pPr>
      <w:bookmarkStart w:id="238" w:name="_Toc211502074"/>
      <w:bookmarkEnd w:id="237"/>
      <w:r>
        <w:t xml:space="preserve">Figura </w:t>
      </w:r>
      <w:r w:rsidR="000D2E21">
        <w:t>3</w:t>
      </w:r>
      <w:r w:rsidR="00900607">
        <w:t>3</w:t>
      </w:r>
      <w:bookmarkEnd w:id="238"/>
    </w:p>
    <w:p w14:paraId="0F23270A" w14:textId="77777777" w:rsidR="00C15B59" w:rsidRPr="0007333A" w:rsidRDefault="00C15B59" w:rsidP="00C15B59">
      <w:pPr>
        <w:rPr>
          <w:i/>
          <w:iCs/>
        </w:rPr>
      </w:pPr>
      <w:r w:rsidRPr="0007333A">
        <w:rPr>
          <w:i/>
          <w:iCs/>
        </w:rPr>
        <w:t>Esta interfaz muestra las opciones y preferencias para la generación del reporte.</w:t>
      </w:r>
    </w:p>
    <w:p w14:paraId="529D6B5F" w14:textId="77777777" w:rsidR="00C15B59" w:rsidRDefault="00C15B59" w:rsidP="00C15B59">
      <w:pPr>
        <w:pStyle w:val="Ttulo3"/>
      </w:pPr>
      <w:r>
        <w:t>Componentes de la ventana.</w:t>
      </w:r>
    </w:p>
    <w:p w14:paraId="7C2CF2F3" w14:textId="77777777" w:rsidR="00C15B59" w:rsidRDefault="00C15B59" w:rsidP="002B6C15">
      <w:pPr>
        <w:pStyle w:val="Prrafodelista"/>
        <w:numPr>
          <w:ilvl w:val="0"/>
          <w:numId w:val="28"/>
        </w:numPr>
      </w:pPr>
      <w:r>
        <w:t>Campo de texto “Fecha inicio”: Fecha inicial para conteo de fechas.</w:t>
      </w:r>
    </w:p>
    <w:p w14:paraId="63715381" w14:textId="77777777" w:rsidR="00C15B59" w:rsidRDefault="00C15B59" w:rsidP="002B6C15">
      <w:pPr>
        <w:pStyle w:val="Prrafodelista"/>
        <w:numPr>
          <w:ilvl w:val="0"/>
          <w:numId w:val="28"/>
        </w:numPr>
      </w:pPr>
      <w:r>
        <w:t>Campo de texto “Fecha final”: Fecha final para conteo de fechas.</w:t>
      </w:r>
    </w:p>
    <w:p w14:paraId="0D9D6631" w14:textId="3792FF0A" w:rsidR="00C15B59" w:rsidRDefault="00C15B59" w:rsidP="002B6C15">
      <w:pPr>
        <w:pStyle w:val="Prrafodelista"/>
        <w:numPr>
          <w:ilvl w:val="0"/>
          <w:numId w:val="28"/>
        </w:numPr>
      </w:pPr>
      <w:r>
        <w:t>Check</w:t>
      </w:r>
      <w:r w:rsidR="000B0D3B">
        <w:t>B</w:t>
      </w:r>
      <w:r>
        <w:t>ox “Con Lote”: Para incluir los lotes en el reporte.</w:t>
      </w:r>
    </w:p>
    <w:p w14:paraId="6A660F9C" w14:textId="7AF63717" w:rsidR="00C15B59" w:rsidRDefault="00C15B59" w:rsidP="002B6C15">
      <w:pPr>
        <w:pStyle w:val="Prrafodelista"/>
        <w:numPr>
          <w:ilvl w:val="0"/>
          <w:numId w:val="28"/>
        </w:numPr>
      </w:pPr>
      <w:r>
        <w:t>Check</w:t>
      </w:r>
      <w:r w:rsidR="000B0D3B">
        <w:t>B</w:t>
      </w:r>
      <w:r>
        <w:t>ox “Con Horas”: Para incluir la hora en el reporte.</w:t>
      </w:r>
    </w:p>
    <w:p w14:paraId="6871BB25" w14:textId="77777777" w:rsidR="00C15B59" w:rsidRPr="008F1E3C" w:rsidRDefault="00C15B59" w:rsidP="002B6C15">
      <w:pPr>
        <w:pStyle w:val="Prrafodelista"/>
        <w:numPr>
          <w:ilvl w:val="0"/>
          <w:numId w:val="28"/>
        </w:numPr>
      </w:pPr>
      <w:r>
        <w:t>Botón “Generar”: Para la generación del reporte.</w:t>
      </w:r>
    </w:p>
    <w:p w14:paraId="6E2574B9" w14:textId="39A61964" w:rsidR="00C15B59" w:rsidRPr="0010262F" w:rsidRDefault="00E61977" w:rsidP="00C15B59">
      <w:pPr>
        <w:ind w:firstLine="0"/>
        <w:rPr>
          <w:b/>
          <w:bCs/>
        </w:rPr>
      </w:pPr>
      <w:r>
        <w:rPr>
          <w:noProof/>
        </w:rPr>
        <w:drawing>
          <wp:anchor distT="0" distB="0" distL="114300" distR="114300" simplePos="0" relativeHeight="251835392" behindDoc="0" locked="0" layoutInCell="1" allowOverlap="1" wp14:anchorId="67DEF451" wp14:editId="0D4E5033">
            <wp:simplePos x="0" y="0"/>
            <wp:positionH relativeFrom="column">
              <wp:posOffset>1345565</wp:posOffset>
            </wp:positionH>
            <wp:positionV relativeFrom="page">
              <wp:posOffset>6257290</wp:posOffset>
            </wp:positionV>
            <wp:extent cx="151765" cy="142240"/>
            <wp:effectExtent l="0" t="0" r="635" b="0"/>
            <wp:wrapNone/>
            <wp:docPr id="589243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B0D3B">
        <w:rPr>
          <w:noProof/>
        </w:rPr>
        <mc:AlternateContent>
          <mc:Choice Requires="wps">
            <w:drawing>
              <wp:anchor distT="0" distB="0" distL="114300" distR="114300" simplePos="0" relativeHeight="251834368" behindDoc="0" locked="0" layoutInCell="1" allowOverlap="1" wp14:anchorId="2309C626" wp14:editId="4F190129">
                <wp:simplePos x="0" y="0"/>
                <wp:positionH relativeFrom="column">
                  <wp:posOffset>1065459</wp:posOffset>
                </wp:positionH>
                <wp:positionV relativeFrom="paragraph">
                  <wp:posOffset>2292260</wp:posOffset>
                </wp:positionV>
                <wp:extent cx="676469" cy="247015"/>
                <wp:effectExtent l="0" t="0" r="28575" b="19685"/>
                <wp:wrapNone/>
                <wp:docPr id="901156218"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2FC1B5" w14:textId="77777777" w:rsidR="00C15B59" w:rsidRPr="000E2A88" w:rsidRDefault="00C15B59" w:rsidP="00C15B59">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9C626" id="_x0000_s1134" style="position:absolute;margin-left:83.9pt;margin-top:180.5pt;width:53.25pt;height:19.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sFjQIAAHkFAAAOAAAAZHJzL2Uyb0RvYy54bWysVEtv2zAMvg/YfxB0X21nebRBnSJo0WFA&#10;0RZth54VWaoFyKImKbGzXz9KdpygK3YYdrElkfxIfnxcXnWNJjvhvAJT0uIsp0QYDpUybyX98XL7&#10;5ZwSH5ipmAYjSroXnl6tPn+6bO1STKAGXQlHEMT4ZWtLWodgl1nmeS0a5s/ACoNCCa5hAa/uLasc&#10;axG90dkkz+dZC66yDrjwHl9veiFdJXwpBQ8PUnoRiC4pxhbS16XvJn6z1SVbvjlma8WHMNg/RNEw&#10;ZdDpCHXDAiNbp/6AahR34EGGMw5NBlIqLlIOmE2Rv8vmuWZWpFyQHG9Hmvz/g+X3u2f76JCG1vql&#10;x2PMopOuiX+Mj3SJrP1IlugC4fg4X8yn8wtKOIom00VezCKZ2dHYOh++CWhIPJTUYS0SRWx350Ov&#10;elCJvgzcKq1TPbQhbUm/FotZMvCgVRWFUS11hrjWjuwY1jR0xeD2RAuD0AZjOaaUTmGvRYTQ5klI&#10;oipMYtI7iN12xGScCxOKXlSzSvSuilmep4ZB+DGKlHECjMgSgxyxB4CPsfv8B/1oKlKzjsb53wLr&#10;jUeL5BlMGI0bZcB9BKAxq8Fzr38gqacmshS6TYfclPT8IqrGpw1U+0dHHPTT4y2/VVjSO+bDI3M4&#10;LjhYuALCA36kBiwdDCdKanC/PnqP+tjFKKWkxfErqf+5ZU5Qor8b7O+LYjqN85ou09lighd3Ktmc&#10;Ssy2uQbshgKXjeXpGPWDPhylg+YVN8U6ekURMxx9l5QHd7hch34t4K7hYr1OajijloU782x5BI9E&#10;x5Z96V6Zs0NfBxyIeziMKlu+a+9eN1oaWG8DSJV6/8jrUAKc79RLwy6KC+T0nrSOG3P1GwAA//8D&#10;AFBLAwQUAAYACAAAACEAS6JRmt8AAAALAQAADwAAAGRycy9kb3ducmV2LnhtbEyPzU7DMBCE70i8&#10;g7VIXBB1+kPapHEqhJQrEqWCqxtvk0C8jmKnSd6e5QTHmR3NfpMdJtuKK/a+caRguYhAIJXONFQp&#10;OL0XjzsQPmgyunWECmb0cMhvbzKdGjfSG16PoRJcQj7VCuoQulRKX9ZotV+4DolvF9dbHVj2lTS9&#10;HrnctnIVRbG0uiH+UOsOX2osv4+DVbD59A8fu1c5R8Gevqydi6dhLJS6v5ue9yACTuEvDL/4jA45&#10;M53dQMaLlnW8ZfSgYB0veRQnVtvNGsSZnSRJQOaZ/L8h/wEAAP//AwBQSwECLQAUAAYACAAAACEA&#10;toM4kv4AAADhAQAAEwAAAAAAAAAAAAAAAAAAAAAAW0NvbnRlbnRfVHlwZXNdLnhtbFBLAQItABQA&#10;BgAIAAAAIQA4/SH/1gAAAJQBAAALAAAAAAAAAAAAAAAAAC8BAABfcmVscy8ucmVsc1BLAQItABQA&#10;BgAIAAAAIQAosrsFjQIAAHkFAAAOAAAAAAAAAAAAAAAAAC4CAABkcnMvZTJvRG9jLnhtbFBLAQIt&#10;ABQABgAIAAAAIQBLolGa3wAAAAsBAAAPAAAAAAAAAAAAAAAAAOcEAABkcnMvZG93bnJldi54bWxQ&#10;SwUGAAAAAAQABADzAAAA8wUAAAAA&#10;" filled="f" strokecolor="black [3213]" strokeweight=".25pt">
                <v:textbox>
                  <w:txbxContent>
                    <w:p w14:paraId="512FC1B5" w14:textId="77777777" w:rsidR="00C15B59" w:rsidRPr="000E2A88" w:rsidRDefault="00C15B59" w:rsidP="00C15B59">
                      <w:pPr>
                        <w:ind w:firstLine="0"/>
                        <w:rPr>
                          <w:color w:val="000000" w:themeColor="text1"/>
                        </w:rPr>
                      </w:pPr>
                      <w:r>
                        <w:rPr>
                          <w:color w:val="000000" w:themeColor="text1"/>
                        </w:rPr>
                        <w:t>XLSX</w:t>
                      </w:r>
                    </w:p>
                  </w:txbxContent>
                </v:textbox>
              </v:rect>
            </w:pict>
          </mc:Fallback>
        </mc:AlternateContent>
      </w:r>
      <w:r w:rsidR="000B0D3B">
        <w:rPr>
          <w:noProof/>
        </w:rPr>
        <mc:AlternateContent>
          <mc:Choice Requires="wps">
            <w:drawing>
              <wp:anchor distT="0" distB="0" distL="114300" distR="114300" simplePos="0" relativeHeight="251833344" behindDoc="0" locked="0" layoutInCell="1" allowOverlap="1" wp14:anchorId="20149D87" wp14:editId="44461178">
                <wp:simplePos x="0" y="0"/>
                <wp:positionH relativeFrom="column">
                  <wp:posOffset>900207</wp:posOffset>
                </wp:positionH>
                <wp:positionV relativeFrom="paragraph">
                  <wp:posOffset>2040791</wp:posOffset>
                </wp:positionV>
                <wp:extent cx="657225" cy="251603"/>
                <wp:effectExtent l="0" t="0" r="28575" b="15240"/>
                <wp:wrapNone/>
                <wp:docPr id="110160240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02123C" w14:textId="77777777" w:rsidR="00C15B59" w:rsidRPr="000E2A88" w:rsidRDefault="00C15B59" w:rsidP="00C15B59">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49D87" id="_x0000_s1135" style="position:absolute;margin-left:70.9pt;margin-top:160.7pt;width:51.7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ungiwIAAHkFAAAOAAAAZHJzL2Uyb0RvYy54bWysVN9P2zAQfp+0/8Hy+0hSKBsVKapATJMQ&#10;oMHEs+vYJJLj885uk+6v39lJ04qhPUx7SWzf3Xe/vrvLq741bKvQN2BLXpzknCkroWrsa8l/PN9+&#10;+sKZD8JWwoBVJd8pz6+WHz9cdm6hZlCDqRQyArF+0bmS1yG4RZZ5WatW+BNwypJQA7Yi0BVfswpF&#10;R+ityWZ5fp51gJVDkMp7er0ZhHyZ8LVWMjxo7VVgpuQUW0hfTN91/GbLS7F4ReHqRo5hiH+IohWN&#10;JacT1I0Igm2w+QOqbSSCBx1OJLQZaN1IlXKgbIr8TTZPtXAq5ULF8W4qk/9/sPJ+++QekcrQOb/w&#10;dIxZ9Brb+Kf4WJ+KtZuKpfrAJD2ezz/PZnPOJIlm8+I8P43FzA7GDn34qqBl8VBypF6kEontnQ+D&#10;6l4l+rJw2xiT+mEs60p+WnyeJwMPpqmiMKolZqhrg2wrqKehL0a3R1oUhLEUyyGldAo7oyKEsd+V&#10;Zk1FScwGB5FtB0whpbKhGES1qNTgqpjneSIMwU9RpIwTYETWFOSEPQK8jz3kP+pHU5XIOhnnfwts&#10;MJ4skmewYTJuGwv4HoChrEbPg/6+SENpYpVCv+6pNiW/SLnGpzVUu0dkCMP0eCdvG2rpnfDhUSCN&#10;Cw0WrYDwQB9tgFoH44mzGvDXe+9Rn1hMUs46Gr+S+58bgYoz880Svy+Ks7M4r+lyRlSjCx5L1scS&#10;u2mvgdhQ0LJxMh2jfjD7o0ZoX2hTrKJXEgkryXfJZcD95ToMa4F2jVSrVVKjGXUi3NknJyN4LHSk&#10;7HP/ItCNvA40EPewH1WxeEPvQTdaWlhtAugmcf9Q17EFNN+JS+Muigvk+J60Dhtz+RsAAP//AwBQ&#10;SwMEFAAGAAgAAAAhAMsAeOrfAAAACwEAAA8AAABkcnMvZG93bnJldi54bWxMj0FPg0AQhe8m/ofN&#10;mHgxdoHSpqEsjTHhamJt6nXLTgFlZwm7FPj3jic9vnkv732TH2bbiRsOvnWkIF5FIJAqZ1qqFZw+&#10;yucdCB80Gd05QgULejgU93e5zoyb6B1vx1ALLiGfaQVNCH0mpa8atNqvXI/E3tUNVgeWQy3NoCcu&#10;t51MomgrrW6JFxrd42uD1fdxtArST/903r3JJQr29GXtUm7GqVTq8WF+2YMIOIe/MPziMzoUzHRx&#10;IxkvOtZpzOhBwTqJUxCcSNLNGsSFL9s4Alnk8v8PxQ8AAAD//wMAUEsBAi0AFAAGAAgAAAAhALaD&#10;OJL+AAAA4QEAABMAAAAAAAAAAAAAAAAAAAAAAFtDb250ZW50X1R5cGVzXS54bWxQSwECLQAUAAYA&#10;CAAAACEAOP0h/9YAAACUAQAACwAAAAAAAAAAAAAAAAAvAQAAX3JlbHMvLnJlbHNQSwECLQAUAAYA&#10;CAAAACEAM8rp4IsCAAB5BQAADgAAAAAAAAAAAAAAAAAuAgAAZHJzL2Uyb0RvYy54bWxQSwECLQAU&#10;AAYACAAAACEAywB46t8AAAALAQAADwAAAAAAAAAAAAAAAADlBAAAZHJzL2Rvd25yZXYueG1sUEsF&#10;BgAAAAAEAAQA8wAAAPEFAAAAAA==&#10;" filled="f" strokecolor="black [3213]" strokeweight=".25pt">
                <v:textbox>
                  <w:txbxContent>
                    <w:p w14:paraId="6702123C" w14:textId="77777777" w:rsidR="00C15B59" w:rsidRPr="000E2A88" w:rsidRDefault="00C15B59" w:rsidP="00C15B59">
                      <w:pPr>
                        <w:ind w:firstLine="0"/>
                        <w:rPr>
                          <w:color w:val="000000" w:themeColor="text1"/>
                        </w:rPr>
                      </w:pPr>
                      <w:r>
                        <w:rPr>
                          <w:color w:val="000000" w:themeColor="text1"/>
                        </w:rPr>
                        <w:t>PDF</w:t>
                      </w:r>
                    </w:p>
                  </w:txbxContent>
                </v:textbox>
              </v:rect>
            </w:pict>
          </mc:Fallback>
        </mc:AlternateContent>
      </w:r>
      <w:r w:rsidR="000B0D3B">
        <w:rPr>
          <w:noProof/>
        </w:rPr>
        <mc:AlternateContent>
          <mc:Choice Requires="wps">
            <w:drawing>
              <wp:anchor distT="0" distB="0" distL="114300" distR="114300" simplePos="0" relativeHeight="251832320" behindDoc="0" locked="0" layoutInCell="1" allowOverlap="1" wp14:anchorId="61E9A5D3" wp14:editId="135BCFF8">
                <wp:simplePos x="0" y="0"/>
                <wp:positionH relativeFrom="column">
                  <wp:posOffset>233509</wp:posOffset>
                </wp:positionH>
                <wp:positionV relativeFrom="paragraph">
                  <wp:posOffset>2009578</wp:posOffset>
                </wp:positionV>
                <wp:extent cx="766293" cy="247261"/>
                <wp:effectExtent l="0" t="0" r="0" b="635"/>
                <wp:wrapNone/>
                <wp:docPr id="769638707" name="Rectángulo 77"/>
                <wp:cNvGraphicFramePr/>
                <a:graphic xmlns:a="http://schemas.openxmlformats.org/drawingml/2006/main">
                  <a:graphicData uri="http://schemas.microsoft.com/office/word/2010/wordprocessingShape">
                    <wps:wsp>
                      <wps:cNvSpPr/>
                      <wps:spPr>
                        <a:xfrm>
                          <a:off x="0" y="0"/>
                          <a:ext cx="766293"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9AB3DF" w14:textId="77777777" w:rsidR="00C15B59" w:rsidRPr="000E2A88" w:rsidRDefault="00C15B59" w:rsidP="00C15B59">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9A5D3" id="_x0000_s1136" style="position:absolute;margin-left:18.4pt;margin-top:158.25pt;width:60.35pt;height:19.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46EdwIAAEgFAAAOAAAAZHJzL2Uyb0RvYy54bWysVEtv2zAMvg/YfxB0X/1YmqxGnSJo0WFA&#10;0AZrh54VWaoNyKImKbGzXz9KdpyuLXYYdrElPj6SH0ldXvWtInthXQO6pNlZSonQHKpGP5f0x+Pt&#10;py+UOM90xRRoUdKDcPRq+fHDZWcKkUMNqhKWIIh2RWdKWntviiRxvBYtc2dghEalBNsyj1f7nFSW&#10;dYjeqiRP03nSga2MBS6cQ+nNoKTLiC+l4P5eSic8USXF3Hz82vjdhm+yvGTFs2WmbviYBvuHLFrW&#10;aAw6Qd0wz8jONm+g2oZbcCD9GYc2ASkbLmINWE2WvqrmoWZGxFqQHGcmmtz/g+V3+wezsUhDZ1zh&#10;8Biq6KVtwx/zI30k6zCRJXpPOAoX83l+8ZkSjqp8tsjnWSAzOTkb6/xXAS0Jh5Ja7EWkiO3Xzg+m&#10;R5MQS8Nto1Tsh9J/CBAzSJJThvHkD0oEO6W/C0maCnPKY4A4POJaWbJn2HbGudA+G1Q1q8Qgzs7T&#10;NPYf4SePWEAEDMgSE5qwR4AwmG+xh3JG++Aq4uxNzunfEhucJ48YGbSfnNtGg30PQGFVY+TB/kjS&#10;QE1gyffbHrkp6UU0DaItVIeNJRaGZXCG3zbYoTVzfsMsTj/uCW60v8ePVNCVFMYTJTXYX+/Jgz0O&#10;JWop6XCbSup+7pgVlKhvGsf1IpvNwvrFy+x8kePFvtRsX2r0rr0G7FyGb4fh8RjsvToepYX2CRd/&#10;FaKiimmOsUvKvT1erv2w5fh0cLFaRTNcOcP8Wj8YHsAD0WECH/snZs04ph7n+w6Om8eKV9M62AZP&#10;DaudB9nEUT7xOrYA1zXO0vi0hPfg5T1anR7A5W8AAAD//wMAUEsDBBQABgAIAAAAIQAvwgzU3QAA&#10;AAoBAAAPAAAAZHJzL2Rvd25yZXYueG1sTI/LTsMwEEX3SPyDNUjsqFMgoQpxKkBCCHVRUWDv2NMk&#10;Ih5HsfPo3zNdwWpeV/eeKbaL68SEQ2g9KVivEhBIxtuWagVfn683GxAharK684QKThhgW15eFDq3&#10;fqYPnA6xFmxCIdcKmhj7XMpgGnQ6rHyPxLejH5yOPA61tIOe2dx18jZJMul0S5zQ6B5fGjQ/h9Ep&#10;+PbH59mZit6n074d33aDMZudUtdXy9MjiIhL/BPDGZ/RoWSmyo9kg+gU3GVMHrmusxTEWZA+cFPx&#10;Jk3vQZaF/P9C+QsAAP//AwBQSwECLQAUAAYACAAAACEAtoM4kv4AAADhAQAAEwAAAAAAAAAAAAAA&#10;AAAAAAAAW0NvbnRlbnRfVHlwZXNdLnhtbFBLAQItABQABgAIAAAAIQA4/SH/1gAAAJQBAAALAAAA&#10;AAAAAAAAAAAAAC8BAABfcmVscy8ucmVsc1BLAQItABQABgAIAAAAIQDmv46EdwIAAEgFAAAOAAAA&#10;AAAAAAAAAAAAAC4CAABkcnMvZTJvRG9jLnhtbFBLAQItABQABgAIAAAAIQAvwgzU3QAAAAoBAAAP&#10;AAAAAAAAAAAAAAAAANEEAABkcnMvZG93bnJldi54bWxQSwUGAAAAAAQABADzAAAA2wUAAAAA&#10;" filled="f" stroked="f" strokeweight="1pt">
                <v:textbox>
                  <w:txbxContent>
                    <w:p w14:paraId="069AB3DF" w14:textId="77777777" w:rsidR="00C15B59" w:rsidRPr="000E2A88" w:rsidRDefault="00C15B59" w:rsidP="00C15B59">
                      <w:pPr>
                        <w:ind w:firstLine="0"/>
                        <w:rPr>
                          <w:color w:val="000000" w:themeColor="text1"/>
                        </w:rPr>
                      </w:pPr>
                      <w:r>
                        <w:rPr>
                          <w:color w:val="000000" w:themeColor="text1"/>
                        </w:rPr>
                        <w:t>Formato:</w:t>
                      </w:r>
                    </w:p>
                  </w:txbxContent>
                </v:textbox>
              </v:rect>
            </w:pict>
          </mc:Fallback>
        </mc:AlternateContent>
      </w:r>
      <w:r w:rsidR="00C15B59" w:rsidRPr="0083477B">
        <w:rPr>
          <w:noProof/>
        </w:rPr>
        <mc:AlternateContent>
          <mc:Choice Requires="wps">
            <w:drawing>
              <wp:anchor distT="0" distB="0" distL="114300" distR="114300" simplePos="0" relativeHeight="251820032" behindDoc="0" locked="0" layoutInCell="1" allowOverlap="1" wp14:anchorId="0F6ECC09" wp14:editId="69B6DB91">
                <wp:simplePos x="0" y="0"/>
                <wp:positionH relativeFrom="column">
                  <wp:posOffset>76861</wp:posOffset>
                </wp:positionH>
                <wp:positionV relativeFrom="paragraph">
                  <wp:posOffset>634754</wp:posOffset>
                </wp:positionV>
                <wp:extent cx="2726055" cy="2360645"/>
                <wp:effectExtent l="0" t="0" r="17145" b="20955"/>
                <wp:wrapNone/>
                <wp:docPr id="152821069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34CB0" id="Rectángulo 85" o:spid="_x0000_s1026" style="position:absolute;margin-left:6.05pt;margin-top:50pt;width:214.65pt;height:185.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C15B59" w:rsidRPr="0083477B">
        <w:rPr>
          <w:noProof/>
        </w:rPr>
        <mc:AlternateContent>
          <mc:Choice Requires="wps">
            <w:drawing>
              <wp:anchor distT="0" distB="0" distL="114300" distR="114300" simplePos="0" relativeHeight="251821056" behindDoc="0" locked="0" layoutInCell="1" allowOverlap="1" wp14:anchorId="21C8CE87" wp14:editId="271236B3">
                <wp:simplePos x="0" y="0"/>
                <wp:positionH relativeFrom="column">
                  <wp:posOffset>188828</wp:posOffset>
                </wp:positionH>
                <wp:positionV relativeFrom="paragraph">
                  <wp:posOffset>583435</wp:posOffset>
                </wp:positionV>
                <wp:extent cx="2527300" cy="2206690"/>
                <wp:effectExtent l="0" t="0" r="0" b="3175"/>
                <wp:wrapNone/>
                <wp:docPr id="363589516"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8CE87" id="_x0000_s1137" type="#_x0000_t202" style="position:absolute;margin-left:14.85pt;margin-top:45.95pt;width:199pt;height:173.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oaHQIAADUEAAAOAAAAZHJzL2Uyb0RvYy54bWysU11v2yAUfZ+0/4B4X+y4SdpYcaqsVaZJ&#10;UVspnfpMMMSWMJcBiZ39+l1wvtTtqeoLXLiX+3HOYXbfNYrshXU16IIOByklQnMoa70t6K/X5bc7&#10;SpxnumQKtCjoQTh6P//6ZdaaXGRQgSqFJZhEu7w1Ba28N3mSOF6JhrkBGKHRKcE2zOPRbpPSshaz&#10;NyrJ0nSStGBLY4EL5/D2sXfSecwvpeD+WUonPFEFxd58XG1cN2FN5jOWby0zVc2PbbAPdNGwWmPR&#10;c6pH5hnZ2fqfVE3NLTiQfsChSUDKmos4A04zTN9Ns66YEXEWBMeZM0zu89Lyp/3avFjiu+/QIYEB&#10;kNa43OFlmKeTtgk7dkrQjxAezrCJzhOOl9k4u71J0cXRl2XpZDKNwCaX58Y6/0NAQ4JRUIu8RLjY&#10;fuU8lsTQU0iopmFZKxW5UZq0BZ3cjNP44OzBF0rjw0uzwfLdpiN1WdBpdppkA+UBB7TQc+8MX9bY&#10;xIo5/8Isko2No4D9My5SARaDo0VJBfbP/+5DPHKAXkpaFE9B3e8ds4IS9VMjO9PhaBTUFg+j8W2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M4SaGh0CAAA1BAAADgAAAAAAAAAAAAAAAAAuAgAAZHJzL2Uyb0RvYy54bWxQ&#10;SwECLQAUAAYACAAAACEAD5DaceEAAAAJAQAADwAAAAAAAAAAAAAAAAB3BAAAZHJzL2Rvd25yZXYu&#10;eG1sUEsFBgAAAAAEAAQA8wAAAIUFAAAAAA==&#10;" filled="f" stroked="f" strokeweight=".5pt">
                <v:textbo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v:textbox>
              </v:shape>
            </w:pict>
          </mc:Fallback>
        </mc:AlternateContent>
      </w:r>
      <w:r w:rsidR="00C15B59">
        <w:rPr>
          <w:noProof/>
        </w:rPr>
        <w:drawing>
          <wp:anchor distT="0" distB="0" distL="114300" distR="114300" simplePos="0" relativeHeight="251829248" behindDoc="0" locked="0" layoutInCell="1" allowOverlap="1" wp14:anchorId="4F2A54EA" wp14:editId="1EFE0D95">
            <wp:simplePos x="0" y="0"/>
            <wp:positionH relativeFrom="column">
              <wp:posOffset>1175096</wp:posOffset>
            </wp:positionH>
            <wp:positionV relativeFrom="paragraph">
              <wp:posOffset>1483245</wp:posOffset>
            </wp:positionV>
            <wp:extent cx="151765" cy="142240"/>
            <wp:effectExtent l="0" t="0" r="635" b="0"/>
            <wp:wrapNone/>
            <wp:docPr id="1173881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2">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C15B59">
        <w:rPr>
          <w:noProof/>
        </w:rPr>
        <mc:AlternateContent>
          <mc:Choice Requires="wps">
            <w:drawing>
              <wp:anchor distT="0" distB="0" distL="114300" distR="114300" simplePos="0" relativeHeight="251828224" behindDoc="0" locked="0" layoutInCell="1" allowOverlap="1" wp14:anchorId="2BD674E9" wp14:editId="610F3200">
                <wp:simplePos x="0" y="0"/>
                <wp:positionH relativeFrom="column">
                  <wp:posOffset>277437</wp:posOffset>
                </wp:positionH>
                <wp:positionV relativeFrom="paragraph">
                  <wp:posOffset>1410970</wp:posOffset>
                </wp:positionV>
                <wp:extent cx="1119447" cy="293716"/>
                <wp:effectExtent l="0" t="0" r="24130" b="11430"/>
                <wp:wrapNone/>
                <wp:docPr id="1512752"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18ABAB" w14:textId="768554F6" w:rsidR="00C15B59" w:rsidRPr="000E2A88" w:rsidRDefault="000B0D3B" w:rsidP="00C15B59">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674E9" id="_x0000_s1138" style="position:absolute;margin-left:21.85pt;margin-top:111.1pt;width:88.15pt;height:23.1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zsiQIAAHEFAAAOAAAAZHJzL2Uyb0RvYy54bWysVMFu2zAMvQ/YPwi6r7bTtF2COkWQIsOA&#10;oi3WDj0rslQLkEVNUmJnXz9KdpysK3YYdrFFkXwkn0he33SNJjvhvAJT0uIsp0QYDpUyryX9/rz+&#10;9JkSH5ipmAYjSroXnt4sPn64bu1cTKAGXQlHEMT4eWtLWodg51nmeS0a5s/ACoNKCa5hAUX3mlWO&#10;tYje6GyS55dZC66yDrjwHm9veyVdJHwpBQ8PUnoRiC4p5hbS16XvJn6zxTWbvzpma8WHNNg/ZNEw&#10;ZTDoCHXLAiNbp/6AahR34EGGMw5NBlIqLlINWE2Rv6nmqWZWpFqQHG9Hmvz/g+X3uyf76JCG1vq5&#10;x2OsopOuiX/Mj3SJrP1IlugC4XhZFMVsOr2ihKNuMju/Ki4jm9nR2zofvghoSDyU1OFjJI7Y7s6H&#10;3vRgEoMZWCut04NoEy88aFXFuyTEjhAr7ciO4VuGrhiinVhh7OiZHUtJp7DXIkJo801IoipMfpIS&#10;SV12xGScCxOKXlWzSvShios8T42C8KNHKjQBRmSJSY7YA8Dv+R6w+7IH++gqUpOOzvnfEuudR48U&#10;GUwYnRtlwL0HoLGqIXJvfyCppyayFLpNh9yUdHYeTePVBqr9oyMO+qnxlq8VvuQd8+GRORwTHCgc&#10;/fCAH6mhLSkMJ0pqcD/fu4/22L2opaTFsSup/7FlTlCivxrs61kxncY5TcL04mqCgjvVbE41Ztus&#10;ALuhwCVjeTpG+6APR+mgecENsYxRUcUMx9gl5cEdhFXo1wHuGC6Wy2SGs2lZuDNPlkfwSHTs1Ofu&#10;hTk7tHPAQbiHw4iy+Zuu7m2jp4HlNoBUqeWPvA5PgHOdemnYQXFxnMrJ6rgpF7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Y8zs7IkCAABxBQAADgAAAAAAAAAAAAAAAAAuAgAAZHJzL2Uyb0RvYy54bWxQSwECLQAU&#10;AAYACAAAACEA9nyFjuEAAAAKAQAADwAAAAAAAAAAAAAAAADjBAAAZHJzL2Rvd25yZXYueG1sUEsF&#10;BgAAAAAEAAQA8wAAAPEFAAAAAA==&#10;" filled="f" strokecolor="black [3213]" strokeweight="1pt">
                <v:textbox>
                  <w:txbxContent>
                    <w:p w14:paraId="4718ABAB" w14:textId="768554F6" w:rsidR="00C15B59" w:rsidRPr="000E2A88" w:rsidRDefault="000B0D3B" w:rsidP="00C15B59">
                      <w:pPr>
                        <w:ind w:firstLine="0"/>
                        <w:rPr>
                          <w:color w:val="000000" w:themeColor="text1"/>
                        </w:rPr>
                      </w:pPr>
                      <w:r>
                        <w:rPr>
                          <w:color w:val="000000" w:themeColor="text1"/>
                        </w:rPr>
                        <w:t>Producto</w:t>
                      </w:r>
                    </w:p>
                  </w:txbxContent>
                </v:textbox>
              </v:rect>
            </w:pict>
          </mc:Fallback>
        </mc:AlternateContent>
      </w:r>
      <w:r w:rsidR="00C15B59" w:rsidRPr="0083477B">
        <w:rPr>
          <w:noProof/>
        </w:rPr>
        <mc:AlternateContent>
          <mc:Choice Requires="wps">
            <w:drawing>
              <wp:anchor distT="0" distB="0" distL="114300" distR="114300" simplePos="0" relativeHeight="251822080" behindDoc="0" locked="0" layoutInCell="1" allowOverlap="1" wp14:anchorId="315B6B36" wp14:editId="00C93AFC">
                <wp:simplePos x="0" y="0"/>
                <wp:positionH relativeFrom="column">
                  <wp:posOffset>1804670</wp:posOffset>
                </wp:positionH>
                <wp:positionV relativeFrom="paragraph">
                  <wp:posOffset>3183890</wp:posOffset>
                </wp:positionV>
                <wp:extent cx="885825" cy="314325"/>
                <wp:effectExtent l="0" t="0" r="28575" b="28575"/>
                <wp:wrapNone/>
                <wp:docPr id="48046599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59F3E35" w14:textId="77777777" w:rsidR="00C15B59" w:rsidRPr="0083477B" w:rsidRDefault="00C15B59" w:rsidP="00C15B59">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6B36" id="_x0000_s1139" style="position:absolute;margin-left:142.1pt;margin-top:250.7pt;width:69.75pt;height:24.7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bwIAAHcFAAAOAAAAZHJzL2Uyb0RvYy54bWysVF9P2zAQf5+072D5faQpZSsVKepAnSYh&#10;QIOJZ9ex20iOzzu7TbpPv7OTpowhIaG92He+u5/v/8VlWxu2U+grsAXPT0acKSuhrOy64D8fl5+m&#10;nPkgbCkMWFXwvfL8cv7xw0XjZmoMGzClQkYg1s8aV/BNCG6WZV5uVC38CThlSagBaxGIxXVWomgI&#10;vTbZeDT6nDWApUOQynt6ve6EfJ7wtVYy3GntVWCm4ORbSCemcxXPbH4hZmsUblPJ3g3xDi9qUVn6&#10;dIC6FkGwLVb/QNWVRPCgw4mEOgOtK6lSDBRNPnoRzcNGOJVioeR4N6TJ/z9Yebt7cPdIaWicn3ki&#10;YxStxjre5B9rU7L2Q7JUG5ikx+n0bDo+40yS6DSfnBJNKNnR2KEP3xTULBIFR6pFSpHY3fjQqR5U&#10;4l8eTFUuK2MSg+vVlUG2E7Fuo6+jZSoVof+lZuz7LAknmmbHmBMV9kZFQGN/KM2qkqLMk8upHdXg&#10;kJBS2TDp403a0UyT84Ph6duGvX40ValVB+Px28aDRfoZbBiM68oCvgZgQt67rDv9Qwa6uGMKQrtq&#10;KfCCn6fo4tMKyv09MoRudryTy4oKeiN8uBdIw0JjRQsg3NGhDTQFh57ibAP4+7X3qE89TFLOGhq+&#10;gvtfW4GKM/PdUnef55NJnNbETM6+jInB55LVc4nd1ldAfZLTqnEykVE/mAOpEeon2hOL+CuJhJX0&#10;d8FlwANzFbqlQJtGqsUiqdGEOhFu7IOTh0aIDfvYPgl0fVcHGodbOAyqmL1o7k43lsjCYhtAV6nz&#10;j3ntS0DTnWan30RxfTznk9ZxX87/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2vvohW8CAAB3BQAADgAAAAAA&#10;AAAAAAAAAAAuAgAAZHJzL2Uyb0RvYy54bWxQSwECLQAUAAYACAAAACEA5Vs0auMAAAALAQAADwAA&#10;AAAAAAAAAAAAAADJBAAAZHJzL2Rvd25yZXYueG1sUEsFBgAAAAAEAAQA8wAAANkFAAAAAA==&#10;" fillcolor="#00b0f0" strokecolor="#00b0f0" strokeweight=".5pt">
                <v:textbox>
                  <w:txbxContent>
                    <w:p w14:paraId="559F3E35" w14:textId="77777777" w:rsidR="00C15B59" w:rsidRPr="0083477B" w:rsidRDefault="00C15B59" w:rsidP="00C15B59">
                      <w:pPr>
                        <w:ind w:firstLine="0"/>
                        <w:jc w:val="center"/>
                      </w:pPr>
                      <w:r w:rsidRPr="0083477B">
                        <w:t>Cancelar</w:t>
                      </w:r>
                    </w:p>
                  </w:txbxContent>
                </v:textbox>
              </v:rect>
            </w:pict>
          </mc:Fallback>
        </mc:AlternateContent>
      </w:r>
      <w:r w:rsidR="00C15B59" w:rsidRPr="0083477B">
        <w:rPr>
          <w:noProof/>
        </w:rPr>
        <mc:AlternateContent>
          <mc:Choice Requires="wps">
            <w:drawing>
              <wp:anchor distT="0" distB="0" distL="114300" distR="114300" simplePos="0" relativeHeight="251825152" behindDoc="0" locked="0" layoutInCell="1" allowOverlap="1" wp14:anchorId="1CC81DE9" wp14:editId="7E60C269">
                <wp:simplePos x="0" y="0"/>
                <wp:positionH relativeFrom="column">
                  <wp:posOffset>2073275</wp:posOffset>
                </wp:positionH>
                <wp:positionV relativeFrom="paragraph">
                  <wp:posOffset>1090930</wp:posOffset>
                </wp:positionV>
                <wp:extent cx="603849" cy="115618"/>
                <wp:effectExtent l="0" t="0" r="25400" b="17780"/>
                <wp:wrapNone/>
                <wp:docPr id="1146506119"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8BB2749"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81DE9" id="_x0000_s1140" style="position:absolute;margin-left:163.25pt;margin-top:85.9pt;width:47.55pt;height:9.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WaZcAIAAHcFAAAOAAAAZHJzL2Uyb0RvYy54bWysVF9P2zAQf5+072D5faQphUFFijpQp0kI&#10;EDDx7Dp2G8nxeWe3Sffpd3bSlDEkJLQX+873u/P9v7hsa8O2Cn0FtuD50YgzZSWUlV0V/OfT4ssZ&#10;Zz4IWwoDVhV8pzy/nH3+dNG4qRrDGkypkJER66eNK/g6BDfNMi/Xqhb+CJyyJNSAtQjE4iorUTRk&#10;vTbZeDQ6zRrA0iFI5T29XndCPkv2tVYy3GntVWCm4ORbSCemcxnPbHYhpisUbl3J3g3xAS9qUVn6&#10;dDB1LYJgG6z+MVVXEsGDDkcS6gy0rqRKMVA0+ehVNI9r4VSKhZLj3ZAm///Mytvto7tHSkPj/NQT&#10;GaNoNdbxJv9Ym5K1G5Kl2sAkPZ6Ojs8m55xJEuX5yWl+FpOZHZQd+vBdQc0iUXCkWqQUie2NDx10&#10;D4l/eTBVuaiMSQyullcG2VbEuo2+jRapVGT9L5ixH9MkO1E1O8ScqLAzKho09kFpVpUUZZ5cTu2o&#10;BoeElMqGSR9vQkc1Tc4PisfvK/b4qKpSqw7K4/eVB430M9gwKNeVBXzLgAl577Lu8PsMdHHHFIR2&#10;2VLgBT8/idD4tIRyd48MoZsd7+SiooLeCB/uBdKw0FjRAgh3dGgDTcGhpzhbA/5+6z3iqYdJyllD&#10;w1dw/2sjUHFmfljq7vN8MonTmpjJydcxMfhSsnwpsZv6CqhPclo1TiYy4oPZkxqhfqY9MY+/kkhY&#10;SX8XXAbcM1ehWwq0aaSazxOMJtSJcGMfndw3QmzYp/ZZoOu7OtA43MJ+UMX0VXN32FgiC/NNAF2l&#10;zj/ktS8BTXeanX4TxfXxkk+ow76c/QE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Y+VmmXACAAB3BQAADgAAAAAA&#10;AAAAAAAAAAAuAgAAZHJzL2Uyb0RvYy54bWxQSwECLQAUAAYACAAAACEA2N/n/OIAAAALAQAADwAA&#10;AAAAAAAAAAAAAADKBAAAZHJzL2Rvd25yZXYueG1sUEsFBgAAAAAEAAQA8wAAANkFAAAAAA==&#10;" fillcolor="#00b0f0" strokecolor="#00b0f0" strokeweight=".5pt">
                <v:textbox>
                  <w:txbxContent>
                    <w:p w14:paraId="18BB2749"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4128" behindDoc="0" locked="0" layoutInCell="1" allowOverlap="1" wp14:anchorId="061A64C8" wp14:editId="6F788A5B">
                <wp:simplePos x="0" y="0"/>
                <wp:positionH relativeFrom="column">
                  <wp:posOffset>1120140</wp:posOffset>
                </wp:positionH>
                <wp:positionV relativeFrom="paragraph">
                  <wp:posOffset>1081405</wp:posOffset>
                </wp:positionV>
                <wp:extent cx="485775" cy="134620"/>
                <wp:effectExtent l="0" t="0" r="28575" b="17780"/>
                <wp:wrapNone/>
                <wp:docPr id="1293846"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4E01C80"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A64C8" id="_x0000_s1141" style="position:absolute;margin-left:88.2pt;margin-top:85.15pt;width:38.25pt;height:10.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1nMcgIAAHcFAAAOAAAAZHJzL2Uyb0RvYy54bWysVG1P2zAQ/j5p/8Hy95GmlLeKFHWgTpMQ&#10;oMHEZ9ex20iOzzu7Tbpfv7ObpIwhIaF9Sc6+51793F1etbVhW4W+Alvw/GjEmbISysquCv7zafHl&#10;nDMfhC2FAasKvlOeX80+f7ps3FSNYQ2mVMjIifXTxhV8HYKbZpmXa1ULfwROWVJqwFoEOuIqK1E0&#10;5L022Xg0Os0awNIhSOU93d7slXyW/GutZLjX2qvATMEpt5C+mL7L+M1ml2K6QuHWlezSEB/IohaV&#10;paCDqxsRBNtg9Y+rupIIHnQ4klBnoHUlVaqBqslHr6p5XAunUi3UHO+GNvn/51bebR/dA1IbGuen&#10;nsRYRauxjn/Kj7WpWbuhWaoNTNLl5Pzk7OyEM0mq/HhyOk7NzA7GDn34pqBmUSg40lukFontrQ8U&#10;kKA9JMbyYKpyURmTDrhaXhtkWxHfbfR1tOi9/wUz9mOWFDqaZoeakxR2RkWHxv5QmlUlVZmnlBMd&#10;1ZCQkFLZMInkSZ4IHc00JT8YHr9v2OGjqUpUHYzH7xsPFiky2DAY15UFfMuBCXmXst7j+w7s644t&#10;CO2ypcILfnEaofFqCeXuARnCfna8k4uKHvRW+PAgkIaFxooWQLinjzbQFBw6ibM14O+37iOeOExa&#10;zhoavoL7XxuBijPz3RK7L/LJJE5rOkxOzohbDF9qli81dlNfA/Ekp1XjZBIjPphe1Aj1M+2JeYxK&#10;KmElxS64DNgfrsN+KdCmkWo+TzCaUCfCrX10sidCJOxT+yzQdawONA530A+qmL4i9x4bn8jCfBNA&#10;V4n5h752T0DTnbjUbaK4Pl6eE+qwL2d/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CXB1nMcgIAAHcFAAAOAAAA&#10;AAAAAAAAAAAAAC4CAABkcnMvZTJvRG9jLnhtbFBLAQItABQABgAIAAAAIQCJMefi4gAAAAsBAAAP&#10;AAAAAAAAAAAAAAAAAMwEAABkcnMvZG93bnJldi54bWxQSwUGAAAAAAQABADzAAAA2wUAAAAA&#10;" fillcolor="#00b0f0" strokecolor="#00b0f0" strokeweight=".5pt">
                <v:textbox>
                  <w:txbxContent>
                    <w:p w14:paraId="24E01C80"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3104" behindDoc="0" locked="0" layoutInCell="1" allowOverlap="1" wp14:anchorId="33AC52BF" wp14:editId="42E893BD">
                <wp:simplePos x="0" y="0"/>
                <wp:positionH relativeFrom="column">
                  <wp:posOffset>184725</wp:posOffset>
                </wp:positionH>
                <wp:positionV relativeFrom="paragraph">
                  <wp:posOffset>3162420</wp:posOffset>
                </wp:positionV>
                <wp:extent cx="885825" cy="314325"/>
                <wp:effectExtent l="0" t="0" r="28575" b="28575"/>
                <wp:wrapNone/>
                <wp:docPr id="35504961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097E16C" w14:textId="77777777" w:rsidR="00C15B59" w:rsidRPr="0083477B" w:rsidRDefault="00C15B59" w:rsidP="00C15B59">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C52BF" id="_x0000_s1142" style="position:absolute;margin-left:14.55pt;margin-top:249pt;width:69.75pt;height:24.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HIcAIAAHcFAAAOAAAAZHJzL2Uyb0RvYy54bWysVF9P2zAQf5+072D5faQpZZSKFHWgTpMQ&#10;oMHEs+vYbSTH553dJt2n39lJU8YmIaG92He+353v/+VVWxu2U+grsAXPT0acKSuhrOy64D+elp+m&#10;nPkgbCkMWFXwvfL8av7xw2XjZmoMGzClQkZGrJ81ruCbENwsy7zcqFr4E3DKklAD1iIQi+usRNGQ&#10;9dpk49Hoc9YAlg5BKu/p9aYT8nmyr7WS4V5rrwIzBSffQjoxnat4ZvNLMVujcJtK9m6Id3hRi8rS&#10;p4OpGxEE22L1l6m6kggedDiRUGegdSVVioGiyUevonncCKdSLJQc74Y0+f9nVt7tHt0DUhoa52ee&#10;yBhFq7GON/nH2pSs/ZAs1QYm6XE6PZuOzziTJDrNJ6dEk5XsqOzQh68KahaJgiPVIqVI7G596KAH&#10;SPzLg6nKZWVMYnC9ujbIdiLWbfRltEylIut/wIx9nybZiarZMeZEhb1R0aCx35VmVUlR5snl1I5q&#10;cEhIqWyY9PEmdFTT5PygePq2Yo+Pqiq16qA8flt50Eg/gw2Dcl1ZwH8ZMCHvXdYd/pCBLu6YgtCu&#10;Wgq84BfnERqfVlDuH5AhdLPjnVxWVNBb4cODQBoWGitaAOGeDm2gKTj0FGcbwF//eo946mGSctbQ&#10;8BXc/9wKVJyZb5a6+yKfTOK0JmZydj4mBl9KVi8ldltfA/VJTqvGyURGfDAHUiPUz7QnFvFXEgkr&#10;6e+Cy4AH5jp0S4E2jVSLRYLRhDoRbu2jk4dGiA371D4LdH1XBxqHOzgMqpi9au4OG0tkYbENoKvU&#10;+ce89iWg6U6z02+iuD5e8gl13Jfz3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4VrByHACAAB3BQAADgAAAAAA&#10;AAAAAAAAAAAuAgAAZHJzL2Uyb0RvYy54bWxQSwECLQAUAAYACAAAACEAlIqXaeIAAAAKAQAADwAA&#10;AAAAAAAAAAAAAADKBAAAZHJzL2Rvd25yZXYueG1sUEsFBgAAAAAEAAQA8wAAANkFAAAAAA==&#10;" fillcolor="#00b0f0" strokecolor="#00b0f0" strokeweight=".5pt">
                <v:textbox>
                  <w:txbxContent>
                    <w:p w14:paraId="0097E16C" w14:textId="77777777" w:rsidR="00C15B59" w:rsidRPr="0083477B" w:rsidRDefault="00C15B59" w:rsidP="00C15B59">
                      <w:pPr>
                        <w:ind w:firstLine="0"/>
                        <w:jc w:val="center"/>
                      </w:pPr>
                      <w:r w:rsidRPr="0083477B">
                        <w:t>Generar</w:t>
                      </w:r>
                    </w:p>
                  </w:txbxContent>
                </v:textbox>
              </v:rect>
            </w:pict>
          </mc:Fallback>
        </mc:AlternateContent>
      </w:r>
      <w:r w:rsidR="00C15B59" w:rsidRPr="0083477B">
        <w:rPr>
          <w:noProof/>
        </w:rPr>
        <mc:AlternateContent>
          <mc:Choice Requires="wps">
            <w:drawing>
              <wp:anchor distT="0" distB="0" distL="114300" distR="114300" simplePos="0" relativeHeight="251819008" behindDoc="0" locked="0" layoutInCell="1" allowOverlap="1" wp14:anchorId="17F330C4" wp14:editId="0177BDBE">
                <wp:simplePos x="0" y="0"/>
                <wp:positionH relativeFrom="column">
                  <wp:posOffset>575310</wp:posOffset>
                </wp:positionH>
                <wp:positionV relativeFrom="paragraph">
                  <wp:posOffset>17601</wp:posOffset>
                </wp:positionV>
                <wp:extent cx="1897812" cy="312760"/>
                <wp:effectExtent l="0" t="0" r="0" b="0"/>
                <wp:wrapNone/>
                <wp:docPr id="168197319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378E83C5" w14:textId="77777777" w:rsidR="00C15B59" w:rsidRPr="0083477B" w:rsidRDefault="00C15B59" w:rsidP="00C15B59">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F330C4" id="_x0000_s1143" type="#_x0000_t202" style="position:absolute;margin-left:45.3pt;margin-top:1.4pt;width:149.45pt;height:24.6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zeHAIAADQEAAAOAAAAZHJzL2Uyb0RvYy54bWysU8lu2zAQvRfoPxC815Icx4tgOXATuChg&#10;JAGcImeaIi0BFIclaUvu13dIeUPaU9ELNdTs7z3OH7pGkYOwrgZd0GyQUiI0h7LWu4L+eFt9mVLi&#10;PNMlU6BFQY/C0YfF50/z1uRiCBWoUliCRbTLW1PQynuTJ4njlWiYG4ARGp0SbMM8Xu0uKS1rsXqj&#10;kmGajpMWbGkscOEc/n3qnXQR60spuH+R0glPVEFxNh9PG89tOJPFnOU7y0xV89MY7B+maFitseml&#10;1BPzjOxt/UeppuYWHEg/4NAkIGXNRdwBt8nSD9tsKmZE3AXBceYCk/t/ZfnzYWNeLfHdV+iQwABI&#10;a1zu8GfYp5O2CV+clKAfITxeYBOdJzwkTWeTaTakhKPvLhtOxhHX5JptrPPfBDQkGAW1SEtEix3W&#10;zmNHDD2HhGYaVrVSkRqlSVvQ8d19GhMuHsxQGhOvswbLd9uO1GVBZ9PzIlsoj7ifhZ56Z/iqxiHW&#10;zPlXZpFrXAn161/wkAqwGZwsSiqwv/72P8QjBeilpEXtFNT93DMrKFHfNZIzy0ajILZ4Gd1Phnix&#10;t57trUfvm0dAeWb4UgyPZoj36mxKC807ynwZuqKLaY69C+rP5qPvFY3PhIvlMgahvAzza70xPJQO&#10;sAaI37p3Zs2JB48MPsNZZSz/QEcf2xOy3HuQdeQqAN2jesIfpRkpPD2joP3be4y6PvbFb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wtqM3hwCAAA0BAAADgAAAAAAAAAAAAAAAAAuAgAAZHJzL2Uyb0RvYy54bWxQSwEC&#10;LQAUAAYACAAAACEA1RuvsN8AAAAHAQAADwAAAAAAAAAAAAAAAAB2BAAAZHJzL2Rvd25yZXYueG1s&#10;UEsFBgAAAAAEAAQA8wAAAIIFAAAAAA==&#10;" filled="f" stroked="f" strokeweight=".5pt">
                <v:textbox>
                  <w:txbxContent>
                    <w:p w14:paraId="378E83C5" w14:textId="77777777" w:rsidR="00C15B59" w:rsidRPr="0083477B" w:rsidRDefault="00C15B59" w:rsidP="00C15B59">
                      <w:pPr>
                        <w:ind w:firstLine="0"/>
                        <w:jc w:val="center"/>
                      </w:pPr>
                      <w:r w:rsidRPr="0083477B">
                        <w:rPr>
                          <w:b/>
                          <w:bCs/>
                        </w:rPr>
                        <w:t>Preferencias de reporte</w:t>
                      </w:r>
                    </w:p>
                  </w:txbxContent>
                </v:textbox>
              </v:shape>
            </w:pict>
          </mc:Fallback>
        </mc:AlternateContent>
      </w:r>
      <w:r w:rsidR="00C15B59" w:rsidRPr="0083477B">
        <w:rPr>
          <w:b/>
          <w:bCs/>
          <w:noProof/>
        </w:rPr>
        <w:drawing>
          <wp:inline distT="0" distB="0" distL="0" distR="0" wp14:anchorId="611D17A4" wp14:editId="3420C75F">
            <wp:extent cx="2847975" cy="3681095"/>
            <wp:effectExtent l="19050" t="19050" r="28575" b="14605"/>
            <wp:docPr id="36617978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3"/>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2DFBC7D5" w14:textId="77777777" w:rsidR="00C15B59" w:rsidRDefault="00C15B59" w:rsidP="00C15B59">
      <w:r w:rsidRPr="00556A2E">
        <w:rPr>
          <w:i/>
          <w:iCs/>
        </w:rPr>
        <w:t>Nota:</w:t>
      </w:r>
      <w:r>
        <w:t xml:space="preserve"> En esta interfaz se puede elegir la fecha de preferencia para poder generar el reporte.</w:t>
      </w:r>
    </w:p>
    <w:p w14:paraId="192D7DD7" w14:textId="77777777" w:rsidR="00D94D99" w:rsidRDefault="00D94D99" w:rsidP="002B6C15">
      <w:pPr>
        <w:pStyle w:val="Ttulo3"/>
        <w:numPr>
          <w:ilvl w:val="0"/>
          <w:numId w:val="11"/>
        </w:numPr>
      </w:pPr>
      <w:bookmarkStart w:id="239" w:name="_Hlk211501566"/>
      <w:r>
        <w:lastRenderedPageBreak/>
        <w:t>Frontend para la ventana principal de los inventarios de TI del supervisor</w:t>
      </w:r>
    </w:p>
    <w:p w14:paraId="4E491CCB" w14:textId="0E075B14" w:rsidR="00D94D99" w:rsidRDefault="00D94D99" w:rsidP="00D94D99">
      <w:pPr>
        <w:pStyle w:val="Ttulo"/>
      </w:pPr>
      <w:bookmarkStart w:id="240" w:name="_Toc211502075"/>
      <w:bookmarkEnd w:id="239"/>
      <w:r>
        <w:t>Figur</w:t>
      </w:r>
      <w:r w:rsidR="00AF0D43">
        <w:t>a 3</w:t>
      </w:r>
      <w:r w:rsidR="00900607">
        <w:t>4</w:t>
      </w:r>
      <w:bookmarkEnd w:id="240"/>
    </w:p>
    <w:p w14:paraId="4A1431A0" w14:textId="66E4D237" w:rsidR="00D94D99" w:rsidRPr="00C73D16" w:rsidRDefault="00D94D99" w:rsidP="00D94D99">
      <w:pPr>
        <w:rPr>
          <w:i/>
          <w:iCs/>
        </w:rPr>
      </w:pPr>
      <w:r w:rsidRPr="00C73D16">
        <w:rPr>
          <w:i/>
          <w:iCs/>
        </w:rPr>
        <w:t>La interfaz gráfica muestra los dos inventarios que tiene el departamento de TI.</w:t>
      </w:r>
    </w:p>
    <w:p w14:paraId="75C236A9" w14:textId="2C292C91" w:rsidR="00295AD2" w:rsidRDefault="00295AD2" w:rsidP="00295AD2">
      <w:pPr>
        <w:pStyle w:val="Ttulo3"/>
      </w:pPr>
      <w:r>
        <w:t>Componentes de la ventana</w:t>
      </w:r>
      <w:bookmarkEnd w:id="191"/>
    </w:p>
    <w:p w14:paraId="38E51244" w14:textId="655AB663" w:rsidR="00295AD2" w:rsidRDefault="00295AD2" w:rsidP="002B6C15">
      <w:pPr>
        <w:pStyle w:val="Prrafodelista"/>
        <w:numPr>
          <w:ilvl w:val="0"/>
          <w:numId w:val="29"/>
        </w:numPr>
      </w:pPr>
      <w:r>
        <w:t>Botón “</w:t>
      </w:r>
      <w:r w:rsidR="00D65002">
        <w:t>Activos TI</w:t>
      </w:r>
      <w:r>
        <w:t>”</w:t>
      </w:r>
      <w:r w:rsidR="00D65002">
        <w:t>: Botón que manda directamente a la interfaz donde se hacen los registros de los activos de TI.</w:t>
      </w:r>
    </w:p>
    <w:p w14:paraId="2582317F" w14:textId="56DEA068" w:rsidR="00D65002" w:rsidRPr="00295AD2" w:rsidRDefault="0084427A" w:rsidP="002B6C15">
      <w:pPr>
        <w:pStyle w:val="Prrafodelista"/>
        <w:numPr>
          <w:ilvl w:val="0"/>
          <w:numId w:val="29"/>
        </w:numPr>
      </w:pPr>
      <w:r>
        <w:rPr>
          <w:noProof/>
        </w:rPr>
        <mc:AlternateContent>
          <mc:Choice Requires="wpg">
            <w:drawing>
              <wp:anchor distT="0" distB="0" distL="114300" distR="114300" simplePos="0" relativeHeight="251703296" behindDoc="0" locked="0" layoutInCell="1" allowOverlap="1" wp14:anchorId="6969BED1" wp14:editId="1CF8A2C8">
                <wp:simplePos x="0" y="0"/>
                <wp:positionH relativeFrom="column">
                  <wp:posOffset>112395</wp:posOffset>
                </wp:positionH>
                <wp:positionV relativeFrom="paragraph">
                  <wp:posOffset>744220</wp:posOffset>
                </wp:positionV>
                <wp:extent cx="5612130" cy="2771140"/>
                <wp:effectExtent l="19050" t="19050" r="26670" b="1016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14="http://schemas.microsoft.com/office/drawing/2010/picture" xmlns:pic="http://schemas.openxmlformats.org/drawingml/2006/picture" mc:Ignorable="pic14">
                        <pic:nvPicPr>
                          <pic:cNvPr id="1804593142" name="Imagen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14:style>
                          <a:lnRef idx="2">
                            <a:schemeClr val="dk1"/>
                          </a:lnRef>
                          <a:fillRef idx="1">
                            <a:schemeClr val="lt1"/>
                          </a:fillRef>
                          <a:effectRef idx="0">
                            <a:schemeClr val="dk1"/>
                          </a:effectRef>
                          <a:fontRef idx="minor">
                            <a:schemeClr val="dk1"/>
                          </a:fontRef>
                        </pic14:style>
                      </pic:pic>
                      <wps:wsp>
                        <wps:cNvPr id="837643832" name="Rectángulo: esquinas redondeadas 21"/>
                        <wps:cNvSpPr/>
                        <wps:spPr>
                          <a:xfrm>
                            <a:off x="1656988" y="816376"/>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98627543"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9">
                                              <a:extLst>
                                                <a:ext uri="{96DAC541-7B7A-43D3-8B79-37D633B846F1}">
                                                  <asvg:svgBlip xmlns:asvg="http://schemas.microsoft.com/office/drawing/2016/SVG/main" r:embed="rId50"/>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3507396" y="806869"/>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495848811"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1">
                                              <a:extLst>
                                                <a:ext uri="{96DAC541-7B7A-43D3-8B79-37D633B846F1}">
                                                  <asvg:svgBlip xmlns:asvg="http://schemas.microsoft.com/office/drawing/2016/SVG/main" r:embed="rId52"/>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056945" y="20778"/>
                            <a:ext cx="1831086" cy="3238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144" style="position:absolute;left:0;text-align:left;margin-left:8.85pt;margin-top:58.6pt;width:441.9pt;height:218.2pt;z-index:251703296"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tzShgQAAKoRAAAOAAAAZHJzL2Uyb0RvYy54bWzsWNtu4zYQfS/QfyD0&#10;vrEuliwLcRZp0gQBgl1js8U+0xRlCZFIlaRjp3/Tb+mP9ZC6OImz3W26KHrJg2XeZjgzPGeG0vHb&#10;XVOTO650JcXCC458j3DBZF6J9cL76ePFm9Qj2lCR01oKvvDuufbennz/3fG2zXgoS1nnXBEoETrb&#10;tguvNKbNJhPNSt5QfSRbLjBZSNVQg65aT3JFt9De1JPQ95PJVqq8VZJxrTF63k16J05/UXBm3heF&#10;5obUCw+2GfdU7rmyz8nJMc3WirZlxXoz6AusaGglsOmo6pwaSjaqOlDVVExJLQtzxGQzkUVRMe58&#10;gDeB/8SbSyU3rfNlnW3X7RgmhPZJnF6slr27u1TtTbtUiMS2XSMWrmd92RWqsf+wkuxcyO7HkPGd&#10;IQyDcRKEQYTIMsyFs1kQTPugshKRP5Bj5Y9fkJwMG08emdNWLMOvjwFawfTrotDjpYsv5MxGcW+v&#10;5kDJlyH3REnDvkZHQ9Xtpn2DU2+pqVZVXZl7h2CPNCy7Wgup6KoGQ5xrOHT8Z+JuWbGl6jo4qqUi&#10;VQ6apf40nkfBNPSIoA2Erhq65oIEFs9W0K7tJKmN2rVkt5oIeVZSseanugUvoMaunjxe7rqPtl3V&#10;VXtR1bVFgm33oQOHnmDwmcB1+D6XbNNwYTrCKl4jAFLosmq1R1TGmxWHU+oqdwbRTBvFDSvthgU2&#10;/gBjraEPJpyVe8OsCxoQ/qugHaGHoCltLrlsiG3AONiAM6EZvbvWvTXDkj6GnQEwJZjCg/ua2+W1&#10;+MALnBmYEjp5l9j4Wa3IHUVKym+7Q+hX7l3uhYLnhGozCHXhKawYd8lu3M1/TnC/27ja7SiFGQWb&#10;Ckj8Y+GiW9/5vffWHQr8t3kEyVwPSEHvACt/Kl/dlLTlMMmq3ZMgjWbJNEqjkQMWJ7/9KtabWmaE&#10;6583laCaKJ5LkXOaox26uPVqxpynP4edIImTeYoChtSWBgn268rFkPuQ6+IY6c7lviBKgyCMHaWG&#10;DHYII7kRubXTBfhZLFkkWLRbKztIudb/BFAPfLVNs1vtXMabz21g7dBK5vdIg0qClQi9btlFBYpe&#10;U22WVKF2YxD3EfMej6KW24Un+5ZHSql+eW7crgdEMeuRLe4CCw/oobZM1FcC4J0HU3vMxnWm8SxE&#10;Rz2cWT2cEZvmTILbgbPONe16Uw/NQsnmE64tp3ZXTFHBsPfCY0YNnTPT3VFw8WH89NQt60rHtbhp&#10;UXC6xGBT0MfdJ6raPk8ZYPOdHAhzkK66tZbzQp5ujCwql8v2ce2BB/L+TSwO0iT1ZxEuDkMp++Y0&#10;jmJsME86GvtJmjgsIWP2F5FXGn/zuvA5Gge+uxzu8fbKY1cJ/v08Tv0kjpMonA80PtvQXEmSc2Jz&#10;kiQd6+zJo4Tb2kvM7geJe9FYk7tqt6+d/WtH6KMKT2NH39CfzdInRTiNAj8Fu+0LSBRGaewg9tKr&#10;nM2M9raLamMrcZcq+wHotCOvpdme4liaA388wf9wbTb/pMrs3ozxQQBYfPTF4WHf4XT/ieXkdwAA&#10;AP//AwBQSwMECgAAAAAAAAAhAD8htyVTMAAAUzAAABQAAABkcnMvbWVkaWEvaW1hZ2UxLnBuZ4lQ&#10;TkcNChoKAAAADUlIRFIAAALTAAABZQgGAAAAKY9kxAAAAAFzUkdCAK7OHOkAAAAEZ0FNQQAAsY8L&#10;/GEFAAAACXBIWXMAAA7DAAAOwwHHb6hkAAAv6ElEQVR4Xu3dd5RkZ3nn8d+t1GFynhEjjcIMo5EE&#10;I6IlAxYSwTY2xmBZNvY6LOu1fXbP2hZgA95d26wTK4Nt8DrWRQFlQAGEBJJGEtIIBZRGmiDN9PSt&#10;7p6e6Ryruureqlv37h/Voep2mM5d4fvh1Dnd732rqmuAc3799nOfx/B93xeAqmVatq4/NBJcBgAA&#10;iyAUXABQPZ7pzclMOMFlAACwSAjTQJUayvkyLVtHh9zgJQAAsEgI00CVMi1b32rPBpcBAMAiIkwD&#10;Vej7HVnKOwAAWAaEaaDKtKU9mZat9nQ+eAkAACwywjRQZeKWrUe6csFlAACwBAjTQBW5s81R3LKD&#10;ywAAYIkQpoEq8eqgK9OyNeLSOh4AgOVCmAaqgOsXunf8uJ82eAAALCfCNFAFTMvWzS107wAAYLkR&#10;poEK91RPTiZ10gAArAjCNFDB+rKFKYfHk7TBAwBgJRCmgQpmWrbuO82UQwAAVgphGqhQD5zJKm5l&#10;gssAAGAZEaaBCmSNFKYcdtm0wQMAYCURpoEKFG/O6PFuphwCALDSCNNAhbmt1aF7BwAAZcLwfX9R&#10;/048MDCghGWpp6dHjuNo7dq12rZ9u8477zytWrUquH2c53nyPE+SFA6HZRhGcMtZzfU1xvYbhqFw&#10;OBy8PKN8Pi/f9+f1XGC+Xhpw9ZlDI3ppgOEsAACUg0UL08ffeEM3ml/XwaeeUm9vb8m1UDis7du2&#10;6eprrtF//4P/oc2bN5dcf/aZZ/TlG/5Otl04bauLxfSHn75eV73//SX7ZvLNu+/Wrbd8Q57nyfd9&#10;bdiwQV/8y/+j3Xv2BLdKkr71zW/plptuku/78n1PH/rwh3X9Zz4T3DalL9/wd3rswAGFQiH5vq9r&#10;f/lafep3fie4DVhUtidd/0pKt7UynAUAgHKxKGUet916q375l67Vfffeq56entGAOvHIu65Onz6t&#10;O267XXfdcWfw6Trw6AEdOXxYTcdPqOn4CR09clSPPvJocNuMvvfdB3TijTfUdPyETp5o0osvvKDn&#10;n3s+uG3cffd8W03Hj4/uP6k7brtdnR0dwW2TdHd16Zt33aXmppNqOn5CzU1Nuveee5XLUb+KpWVa&#10;NkEaAIAys+Awfeftd+iLf/4XyqTTOtshty9f2ezknriObReCd9F/XHdu4TTn5uSPvoevQoifLuA6&#10;jqO+3r6S9xwaGtLxN44Ht05iWQkNDA6MP8/zfQ3092tkZCS4FVg0j3fnFG+mDR4AAOVmQWG6qalJ&#10;X77hBmmKEG0YxnjN8tjXhmEoFosGt561tnk2pnqF6V7Xtm2NjIwo+FO/+uqrgZXJXj92VEbg3dLp&#10;tFKpVMkasFi6nMKUQ2ukcD8AAAAoHwsK09+4+WYlk8mSNUOGNm7apN/9vd/TTd+4Rffcf5/Mm27U&#10;db/6q9q+Y4f2X355yf7RJy2rVCo15Unya6+9Flya5NjRY8ElpdNpDQ0OBpeBRRFvzuiBM5P/ogMA&#10;AFbevMP04OCgfvj4E5NKO3ZdcL5uv+tOffZzf6L3vPe9euv+/fqpq67SX/71X+nhA4/qve97X8l+&#10;SZp0RDwPc3mJVDI1frPjGN/31XTihJLDpb8cFHNdVyeOH5/0Zr7na5AwjSVw3+ksbfAAAChj8w7T&#10;J5ua1NnZWbJmGIb+7C/+XLt37y5ZH7tWX18/benFchoeHlLendxarLOjQy0tLcHlcd3d3Trdflp+&#10;ME0bUk9PT+kasEDHk3mZlq2+7Fx+VQQAAMtp3mG6paVlUjDed8kluuLKK0vWZmWJ8vWk0Duqv79f&#10;miLU+76vo0ePBJfHtSQSGhoeCi5Lkvp6+4JLwIKYlq2neqa+iRYAAJSHeYfpwYHSsgbDMHTBhRco&#10;Gp18g+FKCd4oOGZgYCC4NO7VQ4eCS+NeP3Zs0i8QY3p7OZnG4rm5hSmHAABUgnmH6WCttCTVxeqC&#10;S7Mz+aWW1EynyMeOHpU7RQmIprn5cAxlHlgsP+53FW/OyF3m/18AAIC5m3eYXrtubXBJZ86cCS7N&#10;ztSHvUtmoL8/uCSN/oLQ2tI6qRZcknK5nI5PcfPhmL6+6QM6MFsjbqEN3mtD+eAlAABQhuYdps87&#10;77yS02nf93XkyBFZllWyrxz1TxOmJSk9MlLo2BHQ3d2tM6cnbj4s9M2euD7QPyDPow8wFiZu2bqz&#10;jSmHAABUinmH6d2792jTxk0layOplP71n/+lZK0cDQ4Olpww79y5U6HQ6D+FYUxZN201NyuVnBjM&#10;smPHdq1ZM3o67xcmKGYyTKjD/D3SlVOcOmkAACrKvMP0lq1b9JPv+cmSG/J839f9996rW26+uWRv&#10;OfE8r3ADYtGp8iWXXqpIJDL+/eHXDk9cHPX6sdfHn2NI2vPmvWpctUoaLflOJZNMQcS8tacLbfDa&#10;0vx1AwCASjLvMC1Jv/6bv1ESQsfc8Ddf0vceeCC4XBay2axSyWTJyfTuPXtU39AgjQ1vaWrS0FBp&#10;C7xjR49OfGMYevPevYqEw+NL6XR60jRIYLbMhKPvdzDlEACASrOgMP2Od75T1/3Kr0xqF5fNZfWn&#10;n/u8vv/Q90vWpzXlTX1Lc1fiSCqlVCpVUvu86/xd2rhx4/g7dnV2KpFIjD8nm83q5Mmm8e9939cl&#10;l16iSFEbwGw2q8EZWu4B0/lWO1MOAQCoVAsK05L06c9+RvvfdvmkQJ3JZPS5z35W33/woZL1lZbO&#10;ZJQuqm32fV87dpyjc845p2SQy+FXXxv/ururqzD5cPSGy1WrV2v37t0lp/KGYczYvxqYytEhV6Zl&#10;ayg35W+UAACgzC04TK9dt07/+NWvas+ePVMG6j/+zGf03e98p2R9Kcz2HHtwcFB2UZg2DEMbN23U&#10;BRdeWLLv8OGJuumW1taSeuitW7doxznnKBwKlXzm7u7u8a+B2TATjp7pZcohAACVasFhWpLetHOn&#10;/uXf/0173vzmSYHacRz96ee/oB/MtuRjiaWSSflFLeyi0ahWr1ql3Xt2T2zyfZ04flz5fKHX78mm&#10;pvHPZRiGdu06X+vWrVM0Fpt4zlmGwQBBZoIphwAAVLpFCdOStOv88/UfZlyXXHrJ5EBt2/rC5z6n&#10;Z595tmR9JfT395eUc0SiUcViddq9e8/4mi/pzOnT44NYThw/MX5NozcsSlLD6E2LY3p6OJnG7DzT&#10;m1O8mVaKAABUukUL0xo9of63eFz7L59cQ50aGdGffv7z6pj1lMSlqSEd6C+ta66vq1MkGtGuXbvU&#10;2Ng4vj44ODg+0TERGESz9+K9kqS6utLx6UxBxGwMZj2ZCUfHhplyCABApVvUMC1J27dv17/++7/p&#10;bW9/e2mg9n2dbm/XP33ta8XbF81so3dfX2/J9/UNDYrFYtq6bWvhJsQibS2tymazOt3ePn7zYSgU&#10;Gj/FjsYmunnI99Xb0zveJQSYjplw9K1TTDkEAKAaLHqYlqTNW7boa//8/wo11EXrvu/rgfu/q6NH&#10;ino2q9C3ebkE65pjsZjC4bDC4bAu3rev5BeAlpaEujo71ds7EcA3b96snefuLDw3OlEz7UsaHh5W&#10;1qFXMKb3/Q7a4AEAUE2WJExL0rZt2/Q3X/pbNa5eXbLuZB3dd889JWvLaXBwcPxrQ4ZWr16t2OiN&#10;hJe/7W1FO6W21jYlEgm5rlvYbxg6b9curV+/XpJUV19fsn9ocFDpdLpkDRjTOpKXmXB0OsOUQwAA&#10;qsWShWlJ2n/55fr13/hPgXIP6emDB2XbK3M61z/QP/GNITU2NioUKvwzXHLppePlHJLU3t5e0iJP&#10;ki7et2/86zVr1pRcS6fTSiUZKY6pxROOHunkLxcAAFSTJQ3TkvTxT3yi5EY9X75OtZ9S+6n2kn3L&#10;wXVdDQ+Wjgkvvunwggsu0KbNm6TRkpTOjg698tLLRbulSy+7dPzrdevWlVzLZDIaGGRwCya7s402&#10;eAAAVKMlD9PnnXeezj3vvJLa6Vw2p87OzqKV5eHYtoaTyZLT5zVr145/vWnzJl144UXjJ+k9PT16&#10;+aWXx/cbhqG9ewudPDRFmPYlRopjklcHXcUtWyMuN6cCAFBtljxMx2Ixbdy4cdJNhkNDE7XLyyWd&#10;ySg9MlKytmrVxMm0JF162WXjX2ezWSWTw9LohMUtW7Zo57nnjl8PhmlDUk9PabcQ1DbXL3TveKG/&#10;UHcPAACqy5KHaUnK5SaPS45EIsGlJZdKJifdILg6cIPkW976lpLvxwVuPlTgVHtMX1HnDyDenNHN&#10;Cco7AACoVksepseGnxSXVkjShg0bxr9elMZ4s/gLejKZVDZbegPYmjWlgfjiffsUjRT1jy5y8b6L&#10;S75fu7b0BkRJJW30UNue6snJTNBPGgCAarbkYfrgU0+pq6O0Pnr1mtUl5RLBoL1U+vuLOnmMWhs4&#10;Xd65c6d2vGnHlAH/kksnbj6UpLVr1413AhnDSHFIUq9TmHJ4IsmUQwAAqtmCwrTneTr82mvq7ekJ&#10;XpIkNTU16R++/JWSqYCGYejii/dNmjYYFBxHvhiGhgr1z8VWrV5V8n1jY6P27HnzpBpvI1R686Ek&#10;NTTUKzrao3rMVIEdtce0bN3Xzqk0AADVbkFh+vgbx3Xdtdfq47/wi/rXf/5nvfLyyzp58qReevEl&#10;/dNXv6rf/LVf16lTp4JP00c/9rHg0iSpZEqdnZ1qbW2d9Ghvb59U+zwbvVOcGgdrpiXprfvfGlzS&#10;5s1bdO5555WsrV6zRg2BwS2D/QPK5zmNrGUPnMlS3gEAQI1YUJju7+9T3s2rs7ND//CVv9evXPvL&#10;+oWP/Jw+ed11+qevfm1S/bAhae/FF+ujv/DR0vXAKbDv+3r0kUf04Q98UB/9yM9Nevz0Bz+kT/3W&#10;b5cG6lkcZA8MlHYQ8X1/0uAVSbr0stKbEA3D0K7AzYca7VRSXxymfV9Dw8PKZDLF21BDmlN5xS1b&#10;XTZTDgEAqAULCtMqqnf2fV++7yuXy41/HdTQ2Kj/+Wf/e9Jp8FR78/m8Mun0lI+s4+j1Y8cmhfWz&#10;mWp/cCS4JF20+6JJIfvii0tvPpSk+vp6NaxqHK8I8SUlk8NKJZPBragRpmXrie7J3WsAAEB1WlCY&#10;bmhoVMg4+0sYhqG169bphq98WVdccUXw8qxOlYOCgX2qnyMY0geKR4mPniwHg70kbd++vTBopujE&#10;/JKi/tNj6urqtGb1mpJOIpm0rVSglzVqw60tNuUdAADUmMkJdA4uf9vl+pMvfE7bt2+XYRhTPqLR&#10;qK66+v2646679NM/8zPBl5BG29HJl0LhsMKRiCLTPMKjD6nQ83njxo3jr7F7zx5JUjgSUSgcVjQa&#10;1YUXXVj0LtL5518gX4X3MUb7Rm/burVkjySFw2G9/+qrC98YhjZt3qx3veudwW3S2M9uGIWfyzC0&#10;ffv2SafaqH4vDbgyE47s/OS/sgAAgOpl+MHj23kYGhrSK6+8oiOHD+tUW5scx1FDQ6N279mtK6+8&#10;Uhfv2zephVwx13XV2tIqx7En1U9PZ+u2bdq0adP495lMRm2trcrn8/J9X6vXrNG5555b8r6O46it&#10;rW281/TWrVu1ZcuW8evFHMdRS0uLcrmcNm3apB07dgS3SJLS6bRaW1vle54Mw9CWrVu1efPm4DZU&#10;sUze16cPjei2Vk6lAQCoNYsSpoFa9k9NGf3p4bl3lwEAAJVv+uNiAGf1eDdTDgEAqGWEaWCeOm1P&#10;pmXLStFXHACAWrXgMo+068k9yyvUhw3FQppf244p2HlfJ5J5vZ7Mqy3tKel6MiSti4Z0/qqQ9q0J&#10;a/fqsKKhub1f3pdG3Jn7A4cNqSES4rcQ6K+OpfV/36CnOAAAtWxBYbop6eoTz6Y05ErhKW8c9GUY&#10;UmPY0NY6Q5euCesjO6K6ektU9eGp9s/syJCrb7Q6erAzp+a0lA3XyQ/c2Gh4edXns9q3NqSPbY/o&#10;N3fV6fxV4ZI90/ncayO69VROsZAxbeyPhHytjxo6vzGs92yK6BfPiU75+p6ktnReOc/XrsawYnMM&#10;9ihv97Y7+vShtPqyM//yBQAAqtuCwvTB3pze/0xOnuePjiyZii8ZhmSEpVBIIc/VFWtcfW1/o96x&#10;MRrcPKX2dF5ffD2jO097GgnXSW5Oyuenf08jJIXCUiSiDV5Gv39BVH+yt0HrozOfJ19zMKUnhuuk&#10;3FlqYEOFz2OEDK33bH12d1Sf3dtQEpgf6sjo8GBWG6Ihba6P6OM7G6YN6Kgsx5N5Xf/KiA72MpwF&#10;AIBaN3O6PAvDl5R3JW+mR76wx3WkbEaem9MzqTr99HO2HusqtKibyXfPOLryyZTMzphG8pKcTOH1&#10;ioO0YRQeY3xPyuckJ6MBN6QvtUZ01ZNJvdg/c/gx5M3i87iFMJ+z5Y++/v+yIvr9l0eU8wo/04jr&#10;azBnKOWFlfIM1UdC6mC8dNUwLZsgDQAApIWG6ekYsXoZdQ0y6hqkWIMUrSsNuzlbfW5Yv3PIUduI&#10;W/zUEv9yMqPrXsyqPRuRnHQhJGs0PEfqZMTqFQ4Zqjd81Rl+YRhLrEEKF514+558J6PXMjF95Dlb&#10;B7pmOHUOHnT7vhSOTHyWugYpVi+FI0V78vKdtG7uiurvjhfqZxsjhrKep12NIe1sCKkrk9P6COfS&#10;1eCmBFMOAQDAhAWVeTzdk9NVT2fk+aNlHoahRsPT9XvqtCEakuv56st6Ojyc19MDhlJ5FcozDBX2&#10;163S/9iZ09f2rwq+tG5ttfWpV125eW8iRPuSolHF5Oun1nv6xTfF9Lb1YW2IheT70pmMp6f7srrn&#10;dE5H7Zh8Ny/5o50WfF+KxLQ15uvBn6jTO6coMfnAU8N6fDBaOEWXpHBEP7vZ14e3RpXzC8M5WtOe&#10;Dva6OulE5LtFp5OhsDZFfD13VaN2r4moz/H04/6scp70tg1Rnds4ua4aleXH/a6ufyWl14bo3gEA&#10;AAoWN0yHwtoczuvIh9ZqW33poffTvVl98gVb7Y5RKP1QIYDuiPl65ZrVJftfHsjqg884GshpYu/o&#10;iffljY6+fFmDrtkaG18PyuR93dRi6y+Ou+pxQ5KbLXQS8X0pVq+3r87rsfc0an2hxci4YJg26hr0&#10;N7vz+vzexpJ9I66vzx5O699PqSRQF/Z7+vzehpL9qHwptzDl8M42TqUBAMCEhZV5TFO5kJ8in793&#10;c0x/fUld6VhxL6+uXFiHhiZKPfK+ry8cy2rAj5YG6WidPrbJ1WPvXT1jkJakhrCh/3ZRg35wZb0u&#10;qs9LkdH9hiHlHL2SjurvT549FPm+NFoGXWJVxNANb2nQZQ1uSUmJ73l6onv6shVULtOyCdIAAGCS&#10;hYXpKYLmTK7ZGtEGI1fotjHKD4dlpSZuznuwI6sDfYaUtUc3SIrEdOVaVze/o1EbYrMvl3j7hqju&#10;eleDNoXzpe+ZyyremtOp9NmD73RN8tZEQvrA1khp/bSX16lMXnZ+jv8wKGuPdOUUtwjSAABgsoWF&#10;6TlaFTbUGAl03jCkbFH2vKktJ88oCswhQ41+Tv/wlnqtC5RlzMY7N0T1v/bGZESKaqS9vLq8Ot13&#10;ZjYdGaYPxsEyEUnK+YbcKU7mUZnaM57izRm1pamTBgAAk01Og3MxxaGtL8mYcoCL1DKSV5ftSV5R&#10;mzhf2hgt7C/cQJgvtLUbE4np4+dE9O4pbhicrf+8K6bddTkpNHGK7Huevtd59pPpmWLxsSG3UAsy&#10;ztDaSKHMBNXBtGz9oHM2v3QBAIBatLAwPUXSNKbO2Mrmfd1wwlY2XFf0REOhnK2L1xR+jCPDrvrd&#10;cGmttO/p2nOKSinO4sWBnG5OZNTrTLzGumhIH90WlopPp/Oujg17JfumMtVnkaRHOrN6sNub6Pyh&#10;wg2Vl6yNTDMNEpXmm6ccmZR3AACAGSwsTAfTtO/LG51YeCaTV1va1ZGhnO485ejDTyd1d9dYZ41R&#10;kYjesi6st6wrlHVYI5784hpkI6Q1flb710+s9WU9/dGhlN79+JCuf3WkZJxz24irn3/O1qeaGvSZ&#10;V9Pj65J05aaIjLE2eZLke+rN+uq0p/iNYJTh+xrM+eqx8zqVzstKuXqqJ6c/fi2l616wNeKFSu5Q&#10;DBm+fn777IM/ytfR4bxMy9ZQjmE7AABgegsL08ETWN/TQM7XB54e0WWPJrX/QFLvfDylXz+U15ND&#10;gb7MkoxQWL9/QVT14cKP0e948ovPgo2QNsRC2lRUm3ygK6sne1194pyYnunLlUw19CTlPck3JK/o&#10;hkNJOqc+JKP4/X1fWU9KzlDp4edsfe1kVhc/mtT+x5K6/LGUrvmRra+0RTTkqjAN0Si8liIx7W90&#10;9XM75l+OgvLg+4Xyjmf7ZvgfBwAAwILD9BR8GRrOhzTghTSYD8tRSH4uW3oiLcmoX6WPbnL1qV11&#10;42vhULCuwldobMDLqF96U52eu3qdPn9xg3509Xp9aNvE889fFdEDV9Tr3y6y9fdvLe31PPEKpTc/&#10;lpp8Sm37IfXnQxrIh5T0Qsp7nvysPTpIZvQFIlE1hjzdcGmdVkcW/Z8Uy8xM2DKt0W4yAAAAM1ia&#10;5OeP3mToe0U36BmF9nTRwhjwX1if0Y3vaFS0kJYlSVvqwjKKb+jzfQ1kC48xkZChutEb/CKGRsP2&#10;hCs2RfV7F9ZrS13pRzud8eRHohOB2TAUM6Q1JVUZk9J1Yb9X9HmKnq9wRKpr1NZIXrdcHtEHt83c&#10;/xrl75k+lyANAABmbUnCtBGNyYjWFT1iCoUMrQ/n9f61Od36FulbV6wtKd+QpN2rDRlj0wpVCOVD&#10;fkSvFg11kaTESF7pGXo5D+U8nbZLa12f6XPlF5d+GCFtiko7ApMaS/i+jFA48FnqFIpEFJOn3fV5&#10;/dGbcnrmqlW6dmd98NmoMINZX/HmjI4Nz3xTKgAAwJiFjRPvzemqg0XjxI2Q1oQ9/d1lddpcF1be&#10;LwTSaEjaFAvpglWG3tQQVihYaz2qx/G0/7GkOrKhiY4esXr92jZXt79r9fi+a55K6vJ1If39/lUT&#10;Ty7yyR+nFDIM3f6uwvWBrKd3P5HSyUyoUOcsSdE6fWhjXo+8Z+J1g+PEFYnqk9t9XbczqrH7HEOS&#10;VoWlnY1hXbAqrNWRqT8LKs+Xj2f0xaOlN64CAADMZIZj2VkI5nDDUJ0hfWxHTL/0ppiu2xnTdefW&#10;6eNvqtNPbYnq3MbItEFakrbUhfS+TaMt7MZeO+fovjN5PdM7UXP9mT0x/XtbXn9waETtmULo9iVZ&#10;KVe/9eKIHunx9QcXTtwIaCZsNWejE0FakhEK6SPbztJ5IxTRW9eG9Yvn1Om6nYXHtTvr9LM76vSW&#10;dRGCdBV5qCNLeQcAAJizhYXpaSykmdhv74oplHcnOoX4njJGVH942FafU3jln9tRp/vfXafHu3Pa&#10;f2BYlx8Y1OUHhvSOx5M6PuzqoSvq9RObCvXLz/bl9DdN+dJOIqGQthqOfumcs3fe8Ka4KRHVpXXE&#10;k2nZOp1ZyP9yAQBALVqSML0QP70tqg9uNqRo/ejptCG5Wb2YiupXXxhRl104if7Qtjq9+IF1uv/K&#10;1frvF9XrDy6q08PvXa2DV6/TT2wqhOTn+3L65Iu2Br2QVNRj2ojW6ffOj+rcxqKx5ahZZsLWo11M&#10;OQQAAHNXdmE6ZBj6q30xrQvlpHBR2M05OjAQ0dUHR/TAGUeeL9WHDb1vc1T/9YJ6/ZcL6vXujVFF&#10;DWnE9fWPJzL6yHO2Wp1CGB+/qTFap7c3ZnX97omWehMmn0Ibk5em1O8UBrugstzR5ug/mjPBZQAA&#10;gFlZhDA9y7Q5B+/aGNUN+6IKhcKFdnpjcrZeT4f1iRdzuurJYX3lREY/7MnqyJCrQwM5Pdjh6AtH&#10;RvSOx4f06eNSf06S65b0g94eyes/9tdpfaCTSMHca6AHc55e6M/qZ36U0iWPDuvhTsZPV4pXBwtT&#10;DvkdCAAAzNdUiXLWpovRxgw3Gc7W715Yr7/daygUDkmhsRNqQ8rn5Lqunh6O6I9PhHTNj2y947Fh&#10;veuJlD76Qk5faonoeCYiP+dMdARR4UR6e9TTHe+I6e0bp+sHPfkTTV4p9fnDI7ryoKOXkmGNRFbp&#10;jSTJrBLkPCluZfRCP1MOAQDA/C0oTBdC8+TgvIBueyX+ZG+jbnxrRBujnhRrKH0vNys/m5Hvecoa&#10;YblGSL7rStmMlC8KSKGwjLoGvWtVTg9fWa+rt04XpEcF6zomf7wS566OyatfLS/vSk5GXzqR43S6&#10;ApgJW7e08N8TAABYmAWFad/3C23swpGSx2KcTI/5rfPrdfB9q/SJTY5ikVAhVIcjpSnX90vb9Bkh&#10;KRKTUdegbVFPf3lhXo+9b7Xeuv4s3TtCESlc9Hki0dJBL1P4yfWGLg2nFIpEFIqENZD1NFg0sRHl&#10;58nuHG3wAADAoljQ0JampKvrnk9r0PUVkuT60r7V0r1XrlXjIvdg9n3puf6cbmnN6tFuV6dsyY3E&#10;JCM0nqMN+TLyrtYYri5bG9InzonoV8+t0zkNs+va8YUjI7qtzdVYOXXel758WZ2uPXfm6YYD2bw+&#10;8eyI9q4J6X/va9D2+pDCi/gLBRZPr+Pr+kMp3X96om85AADAfC0oTEuS4/nK5v3x0+hYSIqFljZI&#10;plxfx5N5nUjldTrtKZX3VRcytCEqXbAqrL1rwjq3ce6BNu/7sr2JQ+6QpIaIcbZKD0lSzpdC8uf8&#10;nlheX3ojo78+xpRDAACwOBYcpoFK8d0zWX360Ii6bIazAACAxTFzQTBQJZpThSmHBGkAALCYCNOo&#10;CWbC1hPdTDkEAACLizCNqndri6M4Uw4BAMASIEyjqr3U78pM2HKo7gAAAEuAMI2qlcn7iidsvTzA&#10;lEMAALA0CNOoWmbC0e2tTDkEAABLhzCNqvRYV5YphwAAYMkRplF1Om1PZsKRlcoHLwEAACwqwjSq&#10;jmk5+t4ZxoUDAIClR5hGVbm3Pau4RRs8AACwPAjTqBrHk3mZCVv9WT94CQAAYEkQplE14s22DvYw&#10;5RAAACwfwjSqwk0JR2aC7h0AAGB5EaZR8Z7vy8lM2MpT3QEAAJYZYRoVLeX6MhOOXhtkyiEAAFh+&#10;hGlUNNNydFcbUw4BAMDKIEyjYj3cSRs8AACwsgjTqEjtmcKUw7a0F7wEAACwbAjTqEjxZls/6GDK&#10;IQAAWFmEaVScb56iDR4AACgPhGlUlCNDrkzL0XCOPngAAGDlEaZRMfzR7h3P9jHlEAAAlAfCNCqG&#10;adn6OuUdAACgjBCmURF+1JtTvJkgDQAAygthGmVvMOfLtBy9nswHLwEAAKwowjTKXrw5o2+3M+UQ&#10;AACUH8I0ytpDHVmZCYI0AAAoT4RplK2WkbxMy9GZDFMOAQBAeSJMo2yZlq1Hu5hyCAAAyhdhGmXp&#10;jjZHcYvyDgAAUN4I0yg7hwYLUw7TeaYcAgCA8kaYRlnJ+YXyjhf6mXIIAADKH2EaZSXenNEtLZR3&#10;AACAykCYRtl4sicnkzppAABQQQjTKAs9jifTstWUYsohAACoHIRplAXTsnX/adrgAQCAykKYxor7&#10;7pks5R0AAKAiEaaxok6m8jItW90OUw4BAEDlIUxjRZmWrSe6aYMHAAAqE2EaK+bWVofyDgAAUNEI&#10;01gRLw24ijdn5HhMOQQAAJWLMI1ll8lLccvWK4O0wQMAAJWNMI1lF7cyur2V8g4AAFD5CNNYVo91&#10;52RadnAZAACgIhGmsWw6MoUph4kR2uABAIDqQJjGsjETtr53himHAACgehCmsSzuPc2UQwAAUH0I&#10;01hybwwXphz2ZynvAAAA1YUwjSVnJmwd7GHKIQAAqD6EaSypGxM23TsAAEDVIkxjyTzf58q0bOUZ&#10;cggAAKoUYRpLIpnzZSZsHR5iyiEAAKhehGksCTNh6642uncAAIDqRpjGonu4kymHAACgNhCmsahO&#10;pT3FrYza0rTBAwAA1Y8wjUVlJmw93EkbPAAAUBsI01g0d7c5lHcAAICaQpjGojgylJeZsDWcow8e&#10;AACoHYRpLJjnF9rgPdfnBi8BAABUNcI0Fsy0HH2d8g4AAFCDCNNYkB/1ujITBGkAAFCbCNOYt4Gs&#10;JzNh6/VhphwCAIDaRJjGvJmWo2+fYsohAACoXYRpzMtDHTnKOwAAQM0jTGPOWkbyilsZnckw5RAA&#10;ANQ2wjTmzLQcHehiyiEAAABhGnNye6tDeQcAAMAowjRm7dBgoQ3eiMuUQwAAABGmMVtZz5dpOXqx&#10;nymHAAAAYwjTmBXTcnRLC+UdAAAAxQjTOKsne2iDBwAAMBXCNGbU43iKN9tqSjLlEAAAIIgwjRmZ&#10;lqPvnMkGlwEAAECYxky+c5o2eAAAADMhTGNKJ1N5mZajbpsphwAAANMhTGNKpuXohz1MOQQAAJgJ&#10;YRqTfKPFVtzKBJcBAAAQQJhGiZcGXJmWoyzVHQAAAGdFmMa4dL4w5fCVQaYcAgAAzAZhGuNMy9Zt&#10;rXTvAAAAmC3CNCRJB7qyMi0nuAwAAIAZEKahDtuTaTlKjDDlEAAAYC4I05BpOXqwgymHAAAAc0WY&#10;rnH3tDsyLeqkAQAA5oMwXcPeSBamHPbTBw8AAGBeCNM1zLRsPd3LlEMAAID5IkzXqBsTtuLNlHcA&#10;AAAsBGG6Bj3Xl5NpOaK4AwAAYGEI0zUm6RamHB4eYsohAADAQhGma4xp2br7FMNZAAAAFgNhuoY8&#10;3MmUQwAAgMVEmK4RpzKe4pattjRTDgEAABYLYbpGmJathztpgwcAALCYCNM14O5TDm3wAAAAlgBh&#10;usodGS5MOUy6fvASAAAAFogwXcU8X4o3Z/RcH+UdAAAAS4EwXcXMhK0bE3TvAAAAWCqE6Sr1dG9O&#10;pkWdNAAAwFIiTFehgawv07L1+jBt8AAAAJYSYboKmQlb97Rng8sAAABYZITpKvNgR5Y2eAAAAMuE&#10;MF1FWkY8mZatDtsLXgIAAMASIExXkbiV0YEu2uABAAAsF8J0lbi91aF7BwAAwDIjTFeBVwZcmQlb&#10;aZp3AAAALCvCdIXLeoXuHS/2u8FLAAAAWGKE6QpnJmx9o4UphwAAACuBMF3BftidU7w5E1wGAADA&#10;MiFMV6gex5eZsHUyRRs8AACAlUKYrlBxK6PvnGbKIQAAwEoiTFeg75zO0gYPAACgDBCmK0xTMi8z&#10;YavH8YOXAAAAsMwI0xXGtGz9sJsphwAAAOWAMF1BvtHiyExQ3gEAAFAuCNMV4sX+wpTDLM07AAAA&#10;ygZhugKk84XhLK8MMOUQAACgnBCmK4Bp2bq9lSmHAAAA5YYwXeYOdOUUt5hyCAAAUI4I02Wswy5M&#10;OWwZoVAaAACgHBGmy1i8OaMHzzDlEAAAoFwRpsvUPe1Z2uABAACUOcJ0GXp9OC/TsjWQZcohAABA&#10;OSNMlyHTsvV0L1MOAQAAyh1huszcmGDKIQAAQKUgTJeR5/pcxZsz8qjuAAAAqAiE6TKRdH2Zlq0j&#10;w/ngJQAAAJQpwnSZiDfbuvsUUw4BAAAqCWG6DDzcmaNOGgAAoAIRpldYWzqvuGXrVJophwAAAJWG&#10;ML3CTMvRw51MOQQAAKhEhOkVdPeprEyL8g4AAIBKRZheIYeHCm3wki598AAAACoVYXoFeKPlHc/3&#10;u8FLAAAAqCCE6RUQb7Z1I907AAAAKh5hepk93ZujThoAAKBKEKaXUX/Wk2k5eiPJlEMAAIBqQJhe&#10;Rqbl6J52phwCAABUC8L0MnmwgzZ4AAAA1YYwvQwSI3nFm2112Ew5BAAAqCaE6WVgWrYe684FlwEA&#10;AFDhCNNL7LZWW6ZFnTQAAEA1IkwvoVcGXZmWo3SeKYcAAADViDC9RJy8L9Ny9NIAUw4BAACqFWF6&#10;iZgJW99ooXsHAABANSNML4Ef9uSokwYAAKgBhOlF1m0XphyeTDHlEAAAoNoRpheZmbD1ndOcSgMA&#10;ANQCwvQi+s6ZLOUdAAAANYQwvUiakoUphz0OUw4BAABqBWF6kZgJW0/2MOUQAACglhCmF8EtLUw5&#10;BAAAqEWE6QV6sb8w5TDrMeUQAACg1hCmFyDt+jITtg4NMuUQAACgFhGmFyCesHV7K+UdAAAAtYow&#10;PU8HuphyCAAAUOsI0/NwJuMpbmXUMsKUQwAAgFpGmJ4HM2HroQ7a4AEAANQ6wvQcffuUQ3kHAAAA&#10;JML03Lw+nJeZsDWQZcohAAAACNNzYiZs/aiXNngAAAAoIEzP0tctW/FmO7gMAACAGkaYnoXn+lyZ&#10;CVvMOAQAAEAxwvRZDOcKUw6PDNEGDwAAAKUI02dhWrbubqN7BwAAACYjTM/gBx1ZmQnqpAEAADA1&#10;wvQ02tKezIStU2na4AEAAGBqhOlpmJathzuZcggAAIDpEaancFebQ3kHAAAAzoowHXB4qDDlMJmj&#10;ER4AAABmRpgukvcL5R3P9zHlEAAAAGdHmC5iWrZupLwDAAAAs0SYHnWwJ0edNAAAAOaEMC2pP+vL&#10;tGy9McyUQwAAAMweYXq0vOPe09ngMgAAADCjmg/T3zvDlEMAAADMT02H6cSIJ9Oy1ZFhyiEAAADm&#10;rqbDtGnZeqybKYcAAACYn5oN07e3OopbmeAyAAAAMGs1GaZfGcwrbtnK0LwDAAAAC1BzYdrxfMWb&#10;M3ppgCmHAAAAWJiaC9Om5ejWVie4DAAAAMxZTYXpJ7pzMi3a4AEAAGBx1EyY7nYKbfBOpiiUBgAA&#10;wOKomTBtWo6+e4YphwAAAFg8NRGm7z+dVbyZNngAAABYXFUfpptSeZmWrd6sH7wEAAAALEjVh+l4&#10;s60ne5hyCAAAgMVX1WH6lhaH7h0AAABYMlUbpl/oL7TBy1HdAQAAgCVSlWE6nfdlWo4ODTLlEAAA&#10;AEunKsN03HJ0RxtTDgEAALC0qi5MP9pFGzwAAAAsj6oK02dsT6blqDXtBS8BAAAAi66qwrRpOXqo&#10;gymHAAAAWB5VE6a/3e5Q3gEAAIBlVRVh+tiwK9NyNEgfPAAAACyjqgjTpuXoR71MOQQAAMDyqvgw&#10;/fWEzZRDAAAArIiKDtPP9uVkWo4o7gAAAMBKqNgwPZwrTDk8MsSUQwAAAKyMig3TZsLRN08x5RAA&#10;AAArpyLD9A86mXIIAACAlVdxYbotXZhy2J5hyiEAAABWVsWF6bhl6+FOphwCAABg5VVUmL7rlEMb&#10;PAAAAJSNignTrw0WphymXBrhAQAAoDxURJjO+5KZsPV8H1MOAQAAUD4qIkybCVs3JWiDBwAAgPJS&#10;9mH6YE9O8WbqpAEAAFB+yjpM92d9mQlHx5P54CUAAABgxZV1mI5bGd3bTnkHAAAAylPZhunvncnK&#10;tAjSAAAAKF9lGaatVF5mwlanzZRDAAAAlK+yDNNmwtZjXbTBAwAAQHkruzB9e6tDeQcAAAAqQlmF&#10;6ZcHXP2HZSuTZ8ohAAAAyl/ZhGnHK5R3vDzgBi8BAAAAZalswnS8OaNbWyjvAAAAQOUoizD9RHdO&#10;JuPCAQAAUGFWPEx32Z7MhK3mFFMOAQAAUFlWPEyblq3vns4GlwEAAICyt6Jh+v7TWco7AAAAULFW&#10;LEyfSOYVb86o12HKIQAAACrTioVp07L1VC9t8AAAAFC5ViRM39LiUN4BAACAirfsYfqFfldxK6Oc&#10;x5RDAAAAVLZlDdMjri/TsvXqIG3wAAAAUPmWNUzHLVt3tFHeAQAAgOqwbGH60a6czIQdXAYAAAAq&#10;1rKE6dMZT6Zlq3WENngAAACoHssSpk3L1kMdTDkEAABAdVnyMP3t9qxMi/IOAAAAVJ8lDdPHhgtT&#10;DgdztMEDAABA9VnSMG1atp7pY8ohAAAAqtOShWnTsuneAQAAgKq2JGH62T5XpmXLp7oDAAAAVWzR&#10;w/RQrjDl8OgwUw4BAABQ3RY9TJuWrW+eYsohAAAAqt+ihukfdOZogwcAAICasWhhui3tKd6cUXuG&#10;KYcAAACoDYsWpuOWrUe6csFlAAAAoGotSpi+s82hvAMAAAA1Z8Fh+rWhvEzLVsqlDx4AAABqy4LC&#10;tOsV2uD9uJ8phwAAAKg9CwrTZsLRTUw5BAAAQI2ad5g+2FuYcggAAADUqnmF6T7Hk2nZOp5kyiEA&#10;AABq17zCtJlwdG87Uw4BAABQ2+Ycph84k6W8AwAAAJhrmLZShTZ4nTZTDgEAAIA5hWkz4ejxbqYc&#10;AgAAAJpLmL6tlSmHAAAAQLFZhemXBwpt8DJ5phwCAAAAY84apu28r7hl66UBphwCAAAAxc4aps2E&#10;o9taaYMHAAAABM0Ypp/ozlEnDQAAAExj2jDdZXuKW7aaU0w5BAAAAKYybZg2E44eOJMNLgMAAAAY&#10;NWWYvq+dNngAAADA2UwK0yeSeZkJR70OUw4BAACAmUwK02bC0VM9TDkEAAAAzqYkTN+csBVvzhQv&#10;AQAAAJjGeJh+od+VmXDkMuQQAAAAmJWQJI24hSmHrw4y5RAAAACYrZAkmZatO9uYcggAAADMReiR&#10;zqziCYI0AAAAMFchM+GodYQphwAAAMBchb7fwZRDAAAAYD7+P3vw3LqlBfTgAAAAAElFTkSuQmCC&#10;UEsDBBQABgAIAAAAIQCOEL604QAAAAoBAAAPAAAAZHJzL2Rvd25yZXYueG1sTI/BSsNAEIbvgu+w&#10;jODNbtKSRmM2pRT1VARbofQ2zU6T0OxuyG6T9O0dT3oafubjn2/y1WRaMVDvG2cVxLMIBNnS6cZW&#10;Cr7370/PIHxAq7F1lhTcyMOquL/LMdNutF807EIluMT6DBXUIXSZlL6syaCfuY4s786uNxg49pXU&#10;PY5cblo5j6KlNNhYvlBjR5uaysvuahR8jDiuF/HbsL2cN7fjPvk8bGNS6vFhWr+CCDSFPxh+9Vkd&#10;CnY6uavVXrSc05RJnnE6B8HASxQnIE4KkmSxBFnk8v8L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Zrc0oYEAACqEQAADgAAAAAAAAAAAAAAAAA6AgAAZHJz&#10;L2Uyb0RvYy54bWxQSwECLQAKAAAAAAAAACEAPyG3JVMwAABTMAAAFAAAAAAAAAAAAAAAAADsBgAA&#10;ZHJzL21lZGlhL2ltYWdlMS5wbmdQSwECLQAUAAYACAAAACEAjhC+tOEAAAAKAQAADwAAAAAAAAAA&#10;AAAAAABxNwAAZHJzL2Rvd25yZXYueG1sUEsBAi0AFAAGAAgAAAAhAKomDr68AAAAIQEAABkAAAAA&#10;AAAAAAAAAAAAfzgAAGRycy9fcmVscy9lMm9Eb2MueG1sLnJlbHNQSwUGAAAAAAYABgB8AQAAcjkA&#10;AAAA&#10;">
                <v:shape id="Imagen 1" o:spid="_x0000_s1145"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xp+xwAAAOMAAAAPAAAAZHJzL2Rvd25yZXYueG1sRE9fa8Iw&#10;EH8f7DuEG+xNE7UTW42yOYoDETb1AxzNrS1rLqWJtvv2iyDs8X7/b7UZbCOu1PnasYbJWIEgLpyp&#10;udRwPuWjBQgfkA02jknDL3nYrB8fVpgZ1/MXXY+hFDGEfYYaqhDaTEpfVGTRj11LHLlv11kM8exK&#10;aTrsY7ht5FSpubRYc2yosKVtRcXP8WI1GHPJVb07J+/552Gv0rx/a9Ne6+en4XUJItAQ/sV394eJ&#10;8xcqeUlnk2QKt58iAHL9BwAA//8DAFBLAQItABQABgAIAAAAIQDb4fbL7gAAAIUBAAATAAAAAAAA&#10;AAAAAAAAAAAAAABbQ29udGVudF9UeXBlc10ueG1sUEsBAi0AFAAGAAgAAAAhAFr0LFu/AAAAFQEA&#10;AAsAAAAAAAAAAAAAAAAAHwEAAF9yZWxzLy5yZWxzUEsBAi0AFAAGAAgAAAAhAHhbGn7HAAAA4wAA&#10;AA8AAAAAAAAAAAAAAAAABwIAAGRycy9kb3ducmV2LnhtbFBLBQYAAAAAAwADALcAAAD7AgAAAAA=&#10;" filled="t" fillcolor="white [3201]" stroked="t" strokecolor="black [3200]" strokeweight="1pt">
                  <v:imagedata r:id="rId53" o:title=""/>
                  <v:path arrowok="t"/>
                </v:shape>
                <v:roundrect id="_x0000_s1146" style="position:absolute;left:16569;top:8163;width:11456;height:13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vQywAAAOIAAAAPAAAAZHJzL2Rvd25yZXYueG1sRI/dasJA&#10;FITvC32H5RR6pxtN0RBdRVqKbaEU05/rQ/aYTc2eDdnVxLd3C0Ivh5n5hlmuB9uIE3W+dqxgMk5A&#10;EJdO11wp+Pp8HmUgfEDW2DgmBWfysF7d3iwx167nHZ2KUIkIYZ+jAhNCm0vpS0MW/di1xNHbu85i&#10;iLKrpO6wj3DbyGmSzKTFmuOCwZYeDZWH4mgV/Gzc9kMe396/D6YI5veV+6fJVqn7u2GzABFoCP/h&#10;a/tFK8jS+ewhzdIp/F2Kd0CuLgAAAP//AwBQSwECLQAUAAYACAAAACEA2+H2y+4AAACFAQAAEwAA&#10;AAAAAAAAAAAAAAAAAAAAW0NvbnRlbnRfVHlwZXNdLnhtbFBLAQItABQABgAIAAAAIQBa9CxbvwAA&#10;ABUBAAALAAAAAAAAAAAAAAAAAB8BAABfcmVscy8ucmVsc1BLAQItABQABgAIAAAAIQCurBvQywAA&#10;AOIAAAAPAAAAAAAAAAAAAAAAAAcCAABkcnMvZG93bnJldi54bWxQSwUGAAAAAAMAAwC3AAAA/wIA&#10;AAAA&#10;" fillcolor="white [3201]" strokecolor="black [3200]" strokeweight="1pt">
                  <v:stroke joinstyle="miter"/>
                  <v:textbo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898627543"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9">
                                        <a:extLst>
                                          <a:ext uri="{96DAC541-7B7A-43D3-8B79-37D633B846F1}">
                                            <asvg:svgBlip xmlns:asvg="http://schemas.microsoft.com/office/drawing/2016/SVG/main" r:embed="rId50"/>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v:textbox>
                </v:roundrect>
                <v:roundrect id="_x0000_s1147" style="position:absolute;left:35073;top:806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TyAAAAOMAAAAPAAAAZHJzL2Rvd25yZXYueG1sRE9LS8NA&#10;EL4L/odlhN7sJhaaELstRZE+QIrxcR6yYzY2Oxuy2yb9964g9Djfexar0bbiTL1vHCtIpwkI4srp&#10;hmsFH+8v9zkIH5A1to5JwYU8rJa3NwsstBv4jc5lqEUMYV+gAhNCV0jpK0MW/dR1xJH7dr3FEM++&#10;lrrHIYbbVj4kyVxabDg2GOzoyVB1LE9WwdfabQ7ytH/9PJoymJ8dD8/pRqnJ3bh+BBFoDFfxv3ur&#10;4/x8nifZLMtS+PspAiCXvwAAAP//AwBQSwECLQAUAAYACAAAACEA2+H2y+4AAACFAQAAEwAAAAAA&#10;AAAAAAAAAAAAAAAAW0NvbnRlbnRfVHlwZXNdLnhtbFBLAQItABQABgAIAAAAIQBa9CxbvwAAABUB&#10;AAALAAAAAAAAAAAAAAAAAB8BAABfcmVscy8ucmVsc1BLAQItABQABgAIAAAAIQBgM/sTyAAAAOMA&#10;AAAPAAAAAAAAAAAAAAAAAAcCAABkcnMvZG93bnJldi54bWxQSwUGAAAAAAMAAwC3AAAA/AIAAAAA&#10;" fillcolor="white [3201]" strokecolor="black [3200]" strokeweight="1pt">
                  <v:stroke joinstyle="miter"/>
                  <v:textbo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495848811"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1">
                                        <a:extLst>
                                          <a:ext uri="{96DAC541-7B7A-43D3-8B79-37D633B846F1}">
                                            <asvg:svgBlip xmlns:asvg="http://schemas.microsoft.com/office/drawing/2016/SVG/main" r:embed="rId52"/>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v:textbox>
                </v:roundrect>
                <v:shape id="Cuadro de texto 69" o:spid="_x0000_s1148" type="#_x0000_t202" style="position:absolute;left:20569;top:207;width:1831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g3ygAAAOIAAAAPAAAAZHJzL2Rvd25yZXYueG1sRI/NbsIw&#10;EITvSLyDtUi9gUMQEQQMokiV2gOH8nNf4iWJiNdpbELap8dIlTiOZuebneW6M5VoqXGlZQXjUQSC&#10;OLO65FzB8fAxnIFwHlljZZkU/JKD9arfW2Kq7Z2/qd37XAQIuxQVFN7XqZQuK8igG9maOHgX2xj0&#10;QTa51A3eA9xUMo6iRBosOTQUWNO2oOy6v5nwRns6T+Z+Y53bXeL3rz/cna8/Sr0Nus0ChKfOv47/&#10;059awSxKptNkEs/hOSlwQK4eAAAA//8DAFBLAQItABQABgAIAAAAIQDb4fbL7gAAAIUBAAATAAAA&#10;AAAAAAAAAAAAAAAAAABbQ29udGVudF9UeXBlc10ueG1sUEsBAi0AFAAGAAgAAAAhAFr0LFu/AAAA&#10;FQEAAAsAAAAAAAAAAAAAAAAAHwEAAF9yZWxzLy5yZWxzUEsBAi0AFAAGAAgAAAAhAGhAeDfKAAAA&#10;4gAAAA8AAAAAAAAAAAAAAAAABwIAAGRycy9kb3ducmV2LnhtbFBLBQYAAAAAAwADALcAAAD+AgAA&#10;AAA=&#10;" filled="f" stroked="f" strokeweight="1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r w:rsidR="00D65002">
        <w:t>Botón “</w:t>
      </w:r>
      <w:r w:rsidR="007326C8">
        <w:t>Suministros/Con</w:t>
      </w:r>
      <w:r w:rsidR="008A5AE5">
        <w:t>sumibles</w:t>
      </w:r>
      <w:r w:rsidR="00D65002">
        <w:t>”: Botón que manda directamente a</w:t>
      </w:r>
      <w:r w:rsidR="0004759A">
        <w:t xml:space="preserve"> la interfaz donde se hacen.</w:t>
      </w:r>
    </w:p>
    <w:p w14:paraId="246AE5CC" w14:textId="121FD24E" w:rsidR="000418CC" w:rsidRDefault="000418CC" w:rsidP="00B03B82">
      <w:pPr>
        <w:ind w:firstLine="0"/>
      </w:pP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2B9E042B" w14:textId="77777777" w:rsidR="0039095B" w:rsidRDefault="0039095B">
      <w:pPr>
        <w:spacing w:line="278" w:lineRule="auto"/>
        <w:ind w:firstLine="0"/>
        <w:rPr>
          <w:rFonts w:eastAsiaTheme="majorEastAsia" w:cstheme="majorBidi"/>
          <w:b/>
          <w:i/>
          <w:szCs w:val="28"/>
        </w:rPr>
      </w:pPr>
      <w:bookmarkStart w:id="241" w:name="_Toc210056332"/>
      <w:bookmarkStart w:id="242" w:name="_Toc210056691"/>
      <w:r>
        <w:br w:type="page"/>
      </w:r>
    </w:p>
    <w:p w14:paraId="66EAE762" w14:textId="1AE247F4" w:rsidR="00D72768" w:rsidRDefault="00D72768" w:rsidP="002B6C15">
      <w:pPr>
        <w:pStyle w:val="Ttulo3"/>
        <w:numPr>
          <w:ilvl w:val="0"/>
          <w:numId w:val="11"/>
        </w:numPr>
      </w:pPr>
      <w:bookmarkStart w:id="243" w:name="_Toc210291304"/>
      <w:bookmarkStart w:id="244" w:name="_Hlk211501572"/>
      <w:r w:rsidRPr="0041706F">
        <w:lastRenderedPageBreak/>
        <w:t xml:space="preserve">Frontend para el botón de registrar productos </w:t>
      </w:r>
      <w:r w:rsidR="00BE7A43">
        <w:t>de infraes</w:t>
      </w:r>
      <w:r w:rsidR="00752A1B">
        <w:t>tructura</w:t>
      </w:r>
      <w:r w:rsidRPr="0041706F">
        <w:t xml:space="preserve"> de la ventana inventarios del administrador</w:t>
      </w:r>
      <w:bookmarkEnd w:id="241"/>
      <w:bookmarkEnd w:id="242"/>
      <w:bookmarkEnd w:id="243"/>
      <w:r w:rsidR="00752A1B">
        <w:t>.</w:t>
      </w:r>
    </w:p>
    <w:p w14:paraId="5E0B1377" w14:textId="1E35458E" w:rsidR="00070AFE" w:rsidRDefault="00070AFE" w:rsidP="00070AFE">
      <w:pPr>
        <w:pStyle w:val="Ttulo"/>
      </w:pPr>
      <w:bookmarkStart w:id="245" w:name="_Toc211502076"/>
      <w:bookmarkEnd w:id="244"/>
      <w:r>
        <w:t xml:space="preserve">Figura </w:t>
      </w:r>
      <w:r w:rsidR="00AF0D43">
        <w:t>3</w:t>
      </w:r>
      <w:r w:rsidR="00900607">
        <w:t>5</w:t>
      </w:r>
      <w:bookmarkEnd w:id="245"/>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bookmarkStart w:id="246" w:name="_Toc210056333"/>
      <w:bookmarkStart w:id="247" w:name="_Toc210056692"/>
      <w:bookmarkStart w:id="248" w:name="_Toc210291305"/>
      <w:r w:rsidRPr="0083477B">
        <w:t>Componentes de la ventana:</w:t>
      </w:r>
      <w:bookmarkEnd w:id="246"/>
      <w:bookmarkEnd w:id="247"/>
      <w:bookmarkEnd w:id="248"/>
    </w:p>
    <w:p w14:paraId="6C12A78D" w14:textId="7372A2E6" w:rsidR="00070AFE" w:rsidRDefault="00070AFE" w:rsidP="002B6C15">
      <w:pPr>
        <w:pStyle w:val="Prrafodelista"/>
        <w:numPr>
          <w:ilvl w:val="0"/>
          <w:numId w:val="19"/>
        </w:numPr>
      </w:pPr>
      <w:r w:rsidRPr="0083477B">
        <w:t>Campo de texto “</w:t>
      </w:r>
      <w:r w:rsidR="00752A1B">
        <w:t>No_Serie”: Campo para ingresar el numero de serie que será el id de los productos de infraestructura.</w:t>
      </w:r>
    </w:p>
    <w:p w14:paraId="2B8DB293" w14:textId="45CD8523" w:rsidR="00752A1B" w:rsidRDefault="00752A1B" w:rsidP="002B6C15">
      <w:pPr>
        <w:pStyle w:val="Prrafodelista"/>
        <w:numPr>
          <w:ilvl w:val="0"/>
          <w:numId w:val="19"/>
        </w:numPr>
      </w:pPr>
      <w:r>
        <w:t xml:space="preserve">Campo de texto “Descripción”: Campo donde se </w:t>
      </w:r>
      <w:r w:rsidR="00531EC9">
        <w:t>ingresará</w:t>
      </w:r>
      <w:r>
        <w:t xml:space="preserve"> algún nombre o indicativo </w:t>
      </w:r>
      <w:r w:rsidR="00531EC9">
        <w:t>del</w:t>
      </w:r>
      <w:r>
        <w:t xml:space="preserve"> producto.</w:t>
      </w:r>
    </w:p>
    <w:p w14:paraId="67BFE0EF" w14:textId="5C7D0BE9" w:rsidR="00752A1B" w:rsidRDefault="00752A1B" w:rsidP="002B6C15">
      <w:pPr>
        <w:pStyle w:val="Prrafodelista"/>
        <w:numPr>
          <w:ilvl w:val="0"/>
          <w:numId w:val="19"/>
        </w:numPr>
      </w:pPr>
      <w:r>
        <w:t>Campo de texto “Marca”: Campo donde se ingresará la marca del producto.</w:t>
      </w:r>
    </w:p>
    <w:p w14:paraId="2D4E522F" w14:textId="22CF3C2C" w:rsidR="00752A1B" w:rsidRDefault="00752A1B" w:rsidP="002B6C15">
      <w:pPr>
        <w:pStyle w:val="Prrafodelista"/>
        <w:numPr>
          <w:ilvl w:val="0"/>
          <w:numId w:val="19"/>
        </w:numPr>
      </w:pPr>
      <w:r>
        <w:t>Campo de texto “Modelo”: Campo para indicar el modelo del producto.</w:t>
      </w:r>
    </w:p>
    <w:p w14:paraId="6A38AE04" w14:textId="02365ED5" w:rsidR="00752A1B" w:rsidRDefault="00752A1B" w:rsidP="002B6C15">
      <w:pPr>
        <w:pStyle w:val="Prrafodelista"/>
        <w:numPr>
          <w:ilvl w:val="0"/>
          <w:numId w:val="19"/>
        </w:numPr>
      </w:pPr>
      <w:r>
        <w:t>Campo de texto “IPv4/v6”: Campo para ingresar la IP del equipo si es que cuenta con ella.</w:t>
      </w:r>
    </w:p>
    <w:p w14:paraId="13F5F1A9" w14:textId="29C3E6B0" w:rsidR="00752A1B" w:rsidRDefault="00752A1B" w:rsidP="002B6C15">
      <w:pPr>
        <w:pStyle w:val="Prrafodelista"/>
        <w:numPr>
          <w:ilvl w:val="0"/>
          <w:numId w:val="19"/>
        </w:numPr>
      </w:pPr>
      <w:r w:rsidRPr="00752A1B">
        <w:t>Campo de texto “Adicional”</w:t>
      </w:r>
      <w:r>
        <w:t>: Campo para ingresar información adicional.</w:t>
      </w:r>
    </w:p>
    <w:p w14:paraId="399D6BB4" w14:textId="612C26D1" w:rsidR="00752A1B" w:rsidRDefault="00752A1B" w:rsidP="002B6C15">
      <w:pPr>
        <w:pStyle w:val="Prrafodelista"/>
        <w:numPr>
          <w:ilvl w:val="0"/>
          <w:numId w:val="19"/>
        </w:numPr>
      </w:pPr>
      <w:r>
        <w:t>Campo de texto “Especificaciones eléctricas”: Campo para ingresar especificaciones eléctricas si así lo indica.</w:t>
      </w:r>
    </w:p>
    <w:p w14:paraId="34605D35" w14:textId="21529D40" w:rsidR="00752A1B" w:rsidRDefault="00752A1B" w:rsidP="002B6C15">
      <w:pPr>
        <w:pStyle w:val="Prrafodelista"/>
        <w:numPr>
          <w:ilvl w:val="0"/>
          <w:numId w:val="19"/>
        </w:numPr>
      </w:pPr>
      <w:r>
        <w:t>Campo de texto “Estado”: Campo para indicar su estado (En uso, En stock, usado, nuevo).</w:t>
      </w:r>
    </w:p>
    <w:p w14:paraId="522B1B5D" w14:textId="38994C54" w:rsidR="00752A1B" w:rsidRDefault="00752A1B" w:rsidP="002B6C15">
      <w:pPr>
        <w:pStyle w:val="Prrafodelista"/>
        <w:numPr>
          <w:ilvl w:val="0"/>
          <w:numId w:val="19"/>
        </w:numPr>
      </w:pPr>
      <w:r>
        <w:t xml:space="preserve">Campo de texto “Observaciones”: </w:t>
      </w:r>
      <w:r w:rsidR="00FA505D">
        <w:t>Campo para ingresar observaciones si es necesario.</w:t>
      </w:r>
    </w:p>
    <w:p w14:paraId="2DD19F15" w14:textId="091C014E" w:rsidR="003540AA" w:rsidRDefault="003540AA" w:rsidP="002B6C15">
      <w:pPr>
        <w:pStyle w:val="Prrafodelista"/>
        <w:numPr>
          <w:ilvl w:val="0"/>
          <w:numId w:val="19"/>
        </w:numPr>
      </w:pPr>
      <w:r>
        <w:t xml:space="preserve">Botón “Registrar”: Permite guardar </w:t>
      </w:r>
      <w:r w:rsidR="00972EB6">
        <w:t>los datos ingresados en cada campo.</w:t>
      </w:r>
    </w:p>
    <w:p w14:paraId="253FD40E" w14:textId="2CA1FCCA" w:rsidR="00972EB6" w:rsidRDefault="00972EB6" w:rsidP="002B6C15">
      <w:pPr>
        <w:pStyle w:val="Prrafodelista"/>
        <w:numPr>
          <w:ilvl w:val="0"/>
          <w:numId w:val="19"/>
        </w:numPr>
      </w:pPr>
      <w:r>
        <w:t>Botón “Eliminar”: El botón permite eliminar algún dato de la tabla.</w:t>
      </w:r>
    </w:p>
    <w:p w14:paraId="0469B458" w14:textId="5E9F2754" w:rsidR="00972EB6" w:rsidRDefault="00972EB6" w:rsidP="002B6C15">
      <w:pPr>
        <w:pStyle w:val="Prrafodelista"/>
        <w:numPr>
          <w:ilvl w:val="0"/>
          <w:numId w:val="19"/>
        </w:numPr>
      </w:pPr>
      <w:r>
        <w:t>Campo de texto “Búsqueda o filtro”: Permite buscar algún producto en especifico solo ingresando la descripción.</w:t>
      </w:r>
    </w:p>
    <w:p w14:paraId="1F062BBD" w14:textId="2635D154" w:rsidR="0039095B" w:rsidRDefault="00972EB6" w:rsidP="0039095B">
      <w:pPr>
        <w:ind w:left="360" w:firstLine="0"/>
      </w:pPr>
      <w:r>
        <w:lastRenderedPageBreak/>
        <w:t>Advertencia</w:t>
      </w:r>
      <w:r w:rsidR="0039095B" w:rsidRPr="0039095B">
        <w:t>: Si falta algún campo algún campo por rellenarse al dar clic en “Guardar” se emitirá una alerta visual con la leyenda “Rellene todos los campos para continuar”.</w:t>
      </w:r>
    </w:p>
    <w:p w14:paraId="26D691BE" w14:textId="4ADF6CE4" w:rsidR="00CD1A6A" w:rsidRDefault="00544E6D" w:rsidP="004330DD">
      <w:pPr>
        <w:ind w:firstLine="0"/>
      </w:pPr>
      <w:r>
        <w:rPr>
          <w:noProof/>
        </w:rPr>
        <mc:AlternateContent>
          <mc:Choice Requires="wps">
            <w:drawing>
              <wp:anchor distT="0" distB="0" distL="114300" distR="114300" simplePos="0" relativeHeight="251876352" behindDoc="0" locked="0" layoutInCell="1" allowOverlap="1" wp14:anchorId="3AB2D528" wp14:editId="5C785CC2">
                <wp:simplePos x="0" y="0"/>
                <wp:positionH relativeFrom="column">
                  <wp:posOffset>3613433</wp:posOffset>
                </wp:positionH>
                <wp:positionV relativeFrom="paragraph">
                  <wp:posOffset>2567525</wp:posOffset>
                </wp:positionV>
                <wp:extent cx="1918654" cy="560268"/>
                <wp:effectExtent l="0" t="0" r="24765" b="11430"/>
                <wp:wrapNone/>
                <wp:docPr id="193297203" name="Rectángulo 119"/>
                <wp:cNvGraphicFramePr/>
                <a:graphic xmlns:a="http://schemas.openxmlformats.org/drawingml/2006/main">
                  <a:graphicData uri="http://schemas.microsoft.com/office/word/2010/wordprocessingShape">
                    <wps:wsp>
                      <wps:cNvSpPr/>
                      <wps:spPr>
                        <a:xfrm>
                          <a:off x="0" y="0"/>
                          <a:ext cx="1918654" cy="56026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D5FB1" id="Rectángulo 119" o:spid="_x0000_s1026" style="position:absolute;margin-left:284.5pt;margin-top:202.15pt;width:151.1pt;height:44.1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jegIAAIYFAAAOAAAAZHJzL2Uyb0RvYy54bWysVMFu2zAMvQ/YPwi6r7aDJGuDOkWQIsOA&#10;oi2WDj0rshQLkEVNUuJkXz9Kdpy2K3YodpFFkXwkn0le3xwaTfbCeQWmpMVFTokwHCpltiX9+bT6&#10;ckmJD8xUTIMRJT0KT2/mnz9dt3YmRlCDroQjCGL8rLUlrUOwsyzzvBYN8xdghUGlBNewgKLbZpVj&#10;LaI3Ohvl+TRrwVXWARfe4+ttp6TzhC+l4OFBSi8C0SXF3EI6XTo38czm12y2dczWivdpsA9k0TBl&#10;MOgAdcsCIzun/oJqFHfgQYYLDk0GUiouUg1YTZG/qWZdMytSLUiOtwNN/v/B8vv92j46pKG1fubx&#10;Gqs4SNfEL+ZHDoms40CWOATC8bG4Ki6nkzElHHWTaT6aXkY2s7O3dT58E9CQeCmpw5+ROGL7Ox86&#10;05NJDOZBq2qltE5CbACx1I7sGf66zbbowV9ZafMhR8wxembnktMtHLWIeNr8EJKoCoscpYRTN56T&#10;YZwLE4pOVbNKdDkWkzxPDYXwg0ciJAFGZInVDdg9wOtCT9gdPb19dBWpmQfn/F+Jdc6DR4oMJgzO&#10;jTLg3gPQWFUfubM/kdRRE1naQHV8dMRBN0re8pXC33vHfHhkDmcHpwz3QXjAQ2poSwr9jZIa3O/3&#10;3qM9tjRqKWlxFkvqf+2YE5To7wab/aoYj+PwJmE8+TpCwb3UbF5qzK5ZAvZMgZvH8nSN9kGfrtJB&#10;84xrYxGjoooZjrFLyoM7CcvQ7QhcPFwsFskMB9aycGfWlkfwyGps36fDM3O27/GA03EPp7llszet&#10;3tlGTwOLXQCp0hycee35xmFPjdMvprhNXsrJ6rw+538AAAD//wMAUEsDBBQABgAIAAAAIQDzDrRp&#10;4gAAAAsBAAAPAAAAZHJzL2Rvd25yZXYueG1sTI/NTsMwEITvSLyDtUjcqNPQv4Q4FUIghNQDtEjt&#10;cZusk4jYjmInDW/PcoLj7Ixmv8m2k2nFSL1vnFUwn0UgyBaubGyl4PPwcrcB4QPaEltnScE3edjm&#10;11cZpqW72A8a96ESXGJ9igrqELpUSl/UZNDPXEeWPe16g4FlX8myxwuXm1bGUbSSBhvLH2rs6Kmm&#10;4ms/GAUnja+H5ze/kzoeddK8D0e9HpS6vZkeH0AEmsJfGH7xGR1yZjq7wZZetAqWq4S3BAWLaHEP&#10;ghOb9TwGceZLEi9B5pn8vyH/AQAA//8DAFBLAQItABQABgAIAAAAIQC2gziS/gAAAOEBAAATAAAA&#10;AAAAAAAAAAAAAAAAAABbQ29udGVudF9UeXBlc10ueG1sUEsBAi0AFAAGAAgAAAAhADj9If/WAAAA&#10;lAEAAAsAAAAAAAAAAAAAAAAALwEAAF9yZWxzLy5yZWxzUEsBAi0AFAAGAAgAAAAhACv4Z2N6AgAA&#10;hgUAAA4AAAAAAAAAAAAAAAAALgIAAGRycy9lMm9Eb2MueG1sUEsBAi0AFAAGAAgAAAAhAPMOtGni&#10;AAAACwEAAA8AAAAAAAAAAAAAAAAA1AQAAGRycy9kb3ducmV2LnhtbFBLBQYAAAAABAAEAPMAAADj&#10;BQAAAAA=&#10;" fillcolor="white [3212]" strokecolor="white [3212]" strokeweight="1pt"/>
            </w:pict>
          </mc:Fallback>
        </mc:AlternateContent>
      </w:r>
      <w:r w:rsidR="00BB1F12" w:rsidRPr="00BB1F12">
        <w:rPr>
          <w:noProof/>
        </w:rPr>
        <w:drawing>
          <wp:inline distT="0" distB="0" distL="0" distR="0" wp14:anchorId="786139EC" wp14:editId="262EA17A">
            <wp:extent cx="5612130" cy="3242945"/>
            <wp:effectExtent l="0" t="0" r="7620" b="0"/>
            <wp:docPr id="93718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2369" name=""/>
                    <pic:cNvPicPr/>
                  </pic:nvPicPr>
                  <pic:blipFill>
                    <a:blip r:embed="rId54"/>
                    <a:stretch>
                      <a:fillRect/>
                    </a:stretch>
                  </pic:blipFill>
                  <pic:spPr>
                    <a:xfrm>
                      <a:off x="0" y="0"/>
                      <a:ext cx="5612130" cy="3242945"/>
                    </a:xfrm>
                    <a:prstGeom prst="rect">
                      <a:avLst/>
                    </a:prstGeom>
                  </pic:spPr>
                </pic:pic>
              </a:graphicData>
            </a:graphic>
          </wp:inline>
        </w:drawing>
      </w:r>
    </w:p>
    <w:p w14:paraId="12158139" w14:textId="0E0AC32D" w:rsidR="00070AFE" w:rsidRPr="00070AFE" w:rsidRDefault="003072FE" w:rsidP="003072FE">
      <w:pPr>
        <w:jc w:val="both"/>
      </w:pPr>
      <w:r w:rsidRPr="003072FE">
        <w:rPr>
          <w:i/>
          <w:iCs/>
        </w:rPr>
        <w:t>Nota:</w:t>
      </w:r>
      <w:r>
        <w:t xml:space="preserve"> En estar interfaz se puede hacer el registro de los materiales </w:t>
      </w:r>
      <w:r w:rsidR="00FA505D">
        <w:t xml:space="preserve">para infraestructura. </w:t>
      </w:r>
    </w:p>
    <w:p w14:paraId="2B1A9189" w14:textId="77777777" w:rsidR="004F1B5E" w:rsidRDefault="004F1B5E">
      <w:pPr>
        <w:spacing w:line="278" w:lineRule="auto"/>
        <w:ind w:firstLine="0"/>
        <w:rPr>
          <w:rFonts w:eastAsiaTheme="majorEastAsia" w:cstheme="majorBidi"/>
          <w:b/>
          <w:i/>
          <w:szCs w:val="28"/>
        </w:rPr>
      </w:pPr>
      <w:bookmarkStart w:id="249" w:name="_Toc210056334"/>
      <w:bookmarkStart w:id="250" w:name="_Toc210056693"/>
      <w:bookmarkStart w:id="251" w:name="_Toc210291306"/>
      <w:r>
        <w:br w:type="page"/>
      </w:r>
    </w:p>
    <w:p w14:paraId="5CBB8AD8" w14:textId="7BFCC4E5" w:rsidR="00D72768" w:rsidRDefault="00D72768" w:rsidP="002B6C15">
      <w:pPr>
        <w:pStyle w:val="Ttulo3"/>
        <w:numPr>
          <w:ilvl w:val="0"/>
          <w:numId w:val="11"/>
        </w:numPr>
      </w:pPr>
      <w:bookmarkStart w:id="252" w:name="_Hlk211501580"/>
      <w:r w:rsidRPr="0041706F">
        <w:lastRenderedPageBreak/>
        <w:t>Frontend para el botón de registrar productos equipos de cómputo de la ventana de inventarios del administrador</w:t>
      </w:r>
      <w:bookmarkEnd w:id="249"/>
      <w:bookmarkEnd w:id="250"/>
      <w:bookmarkEnd w:id="251"/>
    </w:p>
    <w:p w14:paraId="57C9D33F" w14:textId="0C0B29D8" w:rsidR="003072FE" w:rsidRDefault="003072FE" w:rsidP="003072FE">
      <w:pPr>
        <w:pStyle w:val="Ttulo"/>
      </w:pPr>
      <w:bookmarkStart w:id="253" w:name="_Toc211502077"/>
      <w:bookmarkEnd w:id="252"/>
      <w:r>
        <w:t xml:space="preserve">Figura </w:t>
      </w:r>
      <w:r w:rsidR="00AF0D43">
        <w:t>3</w:t>
      </w:r>
      <w:r w:rsidR="00900607">
        <w:t>6</w:t>
      </w:r>
      <w:bookmarkEnd w:id="253"/>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bookmarkStart w:id="254" w:name="_Toc210056335"/>
      <w:bookmarkStart w:id="255" w:name="_Toc210056694"/>
      <w:bookmarkStart w:id="256" w:name="_Toc210291307"/>
      <w:r w:rsidRPr="0083477B">
        <w:t>Componentes de la ventana:</w:t>
      </w:r>
      <w:bookmarkEnd w:id="254"/>
      <w:bookmarkEnd w:id="255"/>
      <w:bookmarkEnd w:id="256"/>
    </w:p>
    <w:p w14:paraId="7859CE85" w14:textId="77777777" w:rsidR="005C397C" w:rsidRDefault="005C397C" w:rsidP="002B6C15">
      <w:pPr>
        <w:pStyle w:val="Prrafodelista"/>
        <w:numPr>
          <w:ilvl w:val="0"/>
          <w:numId w:val="20"/>
        </w:numPr>
      </w:pPr>
      <w:r w:rsidRPr="0083477B">
        <w:t>Campo de texto “Línea”: Campo para indicar la Línea del equipo que se registrara</w:t>
      </w:r>
    </w:p>
    <w:p w14:paraId="37BD18B5" w14:textId="77777777" w:rsidR="005C397C" w:rsidRDefault="005C397C" w:rsidP="002B6C15">
      <w:pPr>
        <w:pStyle w:val="Prrafodelista"/>
        <w:numPr>
          <w:ilvl w:val="0"/>
          <w:numId w:val="20"/>
        </w:numPr>
      </w:pPr>
      <w:r w:rsidRPr="0083477B">
        <w:t xml:space="preserve">Campo de texto “Área”: Campo para indicar el área en donde se está ocupando el equipo.  </w:t>
      </w:r>
    </w:p>
    <w:p w14:paraId="252B4856" w14:textId="77777777" w:rsidR="005C397C" w:rsidRDefault="005C397C" w:rsidP="002B6C15">
      <w:pPr>
        <w:pStyle w:val="Prrafodelista"/>
        <w:numPr>
          <w:ilvl w:val="0"/>
          <w:numId w:val="20"/>
        </w:numPr>
      </w:pPr>
      <w:r w:rsidRPr="0083477B">
        <w:t>Campo de texto “Departamento”: Indicar el departamento en donde se ocupa el equipo.</w:t>
      </w:r>
    </w:p>
    <w:p w14:paraId="72DE278C" w14:textId="77777777" w:rsidR="005C397C" w:rsidRDefault="005C397C" w:rsidP="002B6C15">
      <w:pPr>
        <w:pStyle w:val="Prrafodelista"/>
        <w:numPr>
          <w:ilvl w:val="0"/>
          <w:numId w:val="20"/>
        </w:numPr>
      </w:pPr>
      <w:r w:rsidRPr="0083477B">
        <w:t xml:space="preserve">Campo de texto “Nombre”: </w:t>
      </w:r>
    </w:p>
    <w:p w14:paraId="50CDAC1A" w14:textId="77777777" w:rsidR="005C397C" w:rsidRDefault="005C397C" w:rsidP="002B6C15">
      <w:pPr>
        <w:pStyle w:val="Prrafodelista"/>
        <w:numPr>
          <w:ilvl w:val="0"/>
          <w:numId w:val="20"/>
        </w:numPr>
      </w:pPr>
      <w:r w:rsidRPr="0083477B">
        <w:t>Campo de texto “Estado”: Indicar el estado en el que se encuentra el producto.</w:t>
      </w:r>
    </w:p>
    <w:p w14:paraId="57033463" w14:textId="77777777" w:rsidR="005C397C" w:rsidRDefault="005C397C" w:rsidP="002B6C15">
      <w:pPr>
        <w:pStyle w:val="Prrafodelista"/>
        <w:numPr>
          <w:ilvl w:val="0"/>
          <w:numId w:val="20"/>
        </w:numPr>
      </w:pPr>
      <w:r w:rsidRPr="0083477B">
        <w:t>Campo de texto “Nombre de host”: Indicar el nombre del host si se requiere.</w:t>
      </w:r>
    </w:p>
    <w:p w14:paraId="1DA3C17C" w14:textId="77777777" w:rsidR="005C397C" w:rsidRDefault="005C397C" w:rsidP="002B6C15">
      <w:pPr>
        <w:pStyle w:val="Prrafodelista"/>
        <w:numPr>
          <w:ilvl w:val="0"/>
          <w:numId w:val="20"/>
        </w:numPr>
      </w:pPr>
      <w:r w:rsidRPr="0083477B">
        <w:t xml:space="preserve">Campo de texto “Tipo de computadora”: Indicar si se refiere a un computador o un equipo portátil. </w:t>
      </w:r>
    </w:p>
    <w:p w14:paraId="2635B156" w14:textId="77777777" w:rsidR="005C397C" w:rsidRDefault="005C397C" w:rsidP="002B6C15">
      <w:pPr>
        <w:pStyle w:val="Prrafodelista"/>
        <w:numPr>
          <w:ilvl w:val="0"/>
          <w:numId w:val="20"/>
        </w:numPr>
      </w:pPr>
      <w:r w:rsidRPr="0083477B">
        <w:t>Campo de texto “Marca”: Indica la marca del equipo.</w:t>
      </w:r>
    </w:p>
    <w:p w14:paraId="1BD3D31E" w14:textId="77777777" w:rsidR="005C397C" w:rsidRDefault="005C397C" w:rsidP="002B6C15">
      <w:pPr>
        <w:pStyle w:val="Prrafodelista"/>
        <w:numPr>
          <w:ilvl w:val="0"/>
          <w:numId w:val="20"/>
        </w:numPr>
      </w:pPr>
      <w:r w:rsidRPr="0083477B">
        <w:t>Campo de texto “Modelo”: Indica el modelo del equipo.</w:t>
      </w:r>
    </w:p>
    <w:p w14:paraId="4A3B6ADC" w14:textId="77777777" w:rsidR="005C397C" w:rsidRDefault="005C397C" w:rsidP="002B6C15">
      <w:pPr>
        <w:pStyle w:val="Prrafodelista"/>
        <w:numPr>
          <w:ilvl w:val="0"/>
          <w:numId w:val="20"/>
        </w:numPr>
      </w:pPr>
      <w:r w:rsidRPr="0083477B">
        <w:t>Campo de texto “Etiqueta de servicio”: Indicar la etiqueta del servicio.</w:t>
      </w:r>
    </w:p>
    <w:p w14:paraId="7638BF59" w14:textId="77777777" w:rsidR="005C397C" w:rsidRDefault="005C397C" w:rsidP="002B6C15">
      <w:pPr>
        <w:pStyle w:val="Prrafodelista"/>
        <w:numPr>
          <w:ilvl w:val="0"/>
          <w:numId w:val="20"/>
        </w:numPr>
      </w:pPr>
      <w:r w:rsidRPr="0083477B">
        <w:t>Campo de texto “Código Express”: Indica el código express del equipo.</w:t>
      </w:r>
    </w:p>
    <w:p w14:paraId="76EDB88A" w14:textId="77777777" w:rsidR="005C397C" w:rsidRDefault="005C397C" w:rsidP="002B6C15">
      <w:pPr>
        <w:pStyle w:val="Prrafodelista"/>
        <w:numPr>
          <w:ilvl w:val="0"/>
          <w:numId w:val="20"/>
        </w:numPr>
      </w:pPr>
      <w:r w:rsidRPr="0083477B">
        <w:t>Campo de texto “Procesador”: Indica el procesador que tiene el equipo.</w:t>
      </w:r>
    </w:p>
    <w:p w14:paraId="58CAA80C" w14:textId="77777777" w:rsidR="005C397C" w:rsidRDefault="005C397C" w:rsidP="002B6C15">
      <w:pPr>
        <w:pStyle w:val="Prrafodelista"/>
        <w:numPr>
          <w:ilvl w:val="0"/>
          <w:numId w:val="20"/>
        </w:numPr>
      </w:pPr>
      <w:r w:rsidRPr="0083477B">
        <w:t>Campo de texto “Generación”: Indica la generación del procesador del equipo.</w:t>
      </w:r>
    </w:p>
    <w:p w14:paraId="3FCC5211" w14:textId="77777777" w:rsidR="005C397C" w:rsidRDefault="005C397C" w:rsidP="002B6C15">
      <w:pPr>
        <w:pStyle w:val="Prrafodelista"/>
        <w:numPr>
          <w:ilvl w:val="0"/>
          <w:numId w:val="20"/>
        </w:numPr>
      </w:pPr>
      <w:r w:rsidRPr="0083477B">
        <w:t>Campo de texto “Memoria”: Indica la cantidad de memoria RAM del equipo.</w:t>
      </w:r>
    </w:p>
    <w:p w14:paraId="3F5E7BA0" w14:textId="77777777" w:rsidR="005C397C" w:rsidRDefault="005C397C" w:rsidP="002B6C15">
      <w:pPr>
        <w:pStyle w:val="Prrafodelista"/>
        <w:numPr>
          <w:ilvl w:val="0"/>
          <w:numId w:val="20"/>
        </w:numPr>
      </w:pPr>
      <w:r w:rsidRPr="0083477B">
        <w:t>Campo de texto “Almacenamiento”: Indica la cantidad de almacenamiento del equipo.</w:t>
      </w:r>
    </w:p>
    <w:p w14:paraId="2370042A" w14:textId="77777777" w:rsidR="005C397C" w:rsidRDefault="005C397C" w:rsidP="002B6C15">
      <w:pPr>
        <w:pStyle w:val="Prrafodelista"/>
        <w:numPr>
          <w:ilvl w:val="0"/>
          <w:numId w:val="20"/>
        </w:numPr>
      </w:pPr>
      <w:r w:rsidRPr="0083477B">
        <w:lastRenderedPageBreak/>
        <w:t>Campo de texto “Sistema Operativo”: Indica el S.O del equipo.</w:t>
      </w:r>
    </w:p>
    <w:p w14:paraId="460D40B0" w14:textId="77777777" w:rsidR="005C397C" w:rsidRDefault="005C397C" w:rsidP="002B6C15">
      <w:pPr>
        <w:pStyle w:val="Prrafodelista"/>
        <w:numPr>
          <w:ilvl w:val="0"/>
          <w:numId w:val="20"/>
        </w:numPr>
      </w:pPr>
      <w:r w:rsidRPr="0083477B">
        <w:t>Campo de texto “Cargador”: Indica el cargador asignado al equipo.</w:t>
      </w:r>
    </w:p>
    <w:p w14:paraId="7960C3D1" w14:textId="77777777" w:rsidR="005C397C" w:rsidRDefault="005C397C" w:rsidP="002B6C15">
      <w:pPr>
        <w:pStyle w:val="Prrafodelista"/>
        <w:numPr>
          <w:ilvl w:val="0"/>
          <w:numId w:val="20"/>
        </w:numPr>
      </w:pPr>
      <w:r w:rsidRPr="0083477B">
        <w:t>Campo de texto “IPv4/v6”: Indica la IP con la que cuenta el equipo.</w:t>
      </w:r>
    </w:p>
    <w:p w14:paraId="5B04116B" w14:textId="77777777" w:rsidR="005C397C" w:rsidRDefault="005C397C" w:rsidP="002B6C15">
      <w:pPr>
        <w:pStyle w:val="Prrafodelista"/>
        <w:numPr>
          <w:ilvl w:val="0"/>
          <w:numId w:val="20"/>
        </w:numPr>
      </w:pPr>
      <w:r w:rsidRPr="0083477B">
        <w:t>Campo de texto “Observaciones”: Indica si hay observaciones del equipo a registrar.</w:t>
      </w:r>
    </w:p>
    <w:p w14:paraId="1458D980" w14:textId="6E71FAFF" w:rsidR="005C397C" w:rsidRPr="0083477B" w:rsidRDefault="005C397C" w:rsidP="002B6C15">
      <w:pPr>
        <w:pStyle w:val="Prrafodelista"/>
        <w:numPr>
          <w:ilvl w:val="0"/>
          <w:numId w:val="20"/>
        </w:numPr>
      </w:pPr>
      <w:r w:rsidRPr="0083477B">
        <w:t>Botón “Guardar”: Guardar los cambios, si no se llenan todos los campos lanza una alerta con la leyenda “Rellene todos los campos para continuar”.</w:t>
      </w:r>
    </w:p>
    <w:p w14:paraId="1A505B85" w14:textId="71494DCC" w:rsidR="003072FE" w:rsidRDefault="004330DD" w:rsidP="00D44319">
      <w:pPr>
        <w:ind w:firstLine="0"/>
      </w:pPr>
      <w:r w:rsidRPr="00FF0B44">
        <w:rPr>
          <w:noProof/>
        </w:rPr>
        <w:drawing>
          <wp:anchor distT="0" distB="0" distL="114300" distR="114300" simplePos="0" relativeHeight="251871232" behindDoc="0" locked="0" layoutInCell="1" allowOverlap="1" wp14:anchorId="5DFF2121" wp14:editId="39EDA0CC">
            <wp:simplePos x="0" y="0"/>
            <wp:positionH relativeFrom="column">
              <wp:posOffset>91261</wp:posOffset>
            </wp:positionH>
            <wp:positionV relativeFrom="paragraph">
              <wp:posOffset>2860487</wp:posOffset>
            </wp:positionV>
            <wp:extent cx="1448873" cy="334851"/>
            <wp:effectExtent l="0" t="0" r="0" b="8255"/>
            <wp:wrapNone/>
            <wp:docPr id="1083655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5473" name=""/>
                    <pic:cNvPicPr/>
                  </pic:nvPicPr>
                  <pic:blipFill rotWithShape="1">
                    <a:blip r:embed="rId55">
                      <a:extLst>
                        <a:ext uri="{28A0092B-C50C-407E-A947-70E740481C1C}">
                          <a14:useLocalDpi xmlns:a14="http://schemas.microsoft.com/office/drawing/2010/main" val="0"/>
                        </a:ext>
                      </a:extLst>
                    </a:blip>
                    <a:srcRect l="47962" t="7163" r="26220" b="82489"/>
                    <a:stretch>
                      <a:fillRect/>
                    </a:stretch>
                  </pic:blipFill>
                  <pic:spPr bwMode="auto">
                    <a:xfrm>
                      <a:off x="0" y="0"/>
                      <a:ext cx="1448873" cy="3348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0B44">
        <w:rPr>
          <w:noProof/>
        </w:rPr>
        <w:drawing>
          <wp:inline distT="0" distB="0" distL="0" distR="0" wp14:anchorId="13F903E1" wp14:editId="4DA8F299">
            <wp:extent cx="5612130" cy="3236595"/>
            <wp:effectExtent l="0" t="0" r="7620" b="1905"/>
            <wp:docPr id="301398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5473" name=""/>
                    <pic:cNvPicPr/>
                  </pic:nvPicPr>
                  <pic:blipFill>
                    <a:blip r:embed="rId55"/>
                    <a:stretch>
                      <a:fillRect/>
                    </a:stretch>
                  </pic:blipFill>
                  <pic:spPr>
                    <a:xfrm>
                      <a:off x="0" y="0"/>
                      <a:ext cx="5612130" cy="3236595"/>
                    </a:xfrm>
                    <a:prstGeom prst="rect">
                      <a:avLst/>
                    </a:prstGeom>
                  </pic:spPr>
                </pic:pic>
              </a:graphicData>
            </a:graphic>
          </wp:inline>
        </w:drawing>
      </w:r>
    </w:p>
    <w:p w14:paraId="06001609" w14:textId="2A0DDFA4" w:rsidR="00295AD2" w:rsidRPr="0039095B" w:rsidRDefault="00790240" w:rsidP="0039095B">
      <w:r w:rsidRPr="0028161F">
        <w:rPr>
          <w:i/>
          <w:iCs/>
        </w:rPr>
        <w:t>Nota:</w:t>
      </w:r>
      <w:r>
        <w:t xml:space="preserve"> </w:t>
      </w:r>
      <w:r w:rsidR="0028161F">
        <w:t>E</w:t>
      </w:r>
      <w:r>
        <w:t>n est</w:t>
      </w:r>
      <w:r w:rsidR="0028161F">
        <w:t>a</w:t>
      </w:r>
      <w:r>
        <w:t xml:space="preserve"> interfaz se podrán registr</w:t>
      </w:r>
      <w:r w:rsidR="0028161F">
        <w:t>ar los equipos de cómputo.</w:t>
      </w:r>
      <w:bookmarkStart w:id="257" w:name="_Toc210056336"/>
      <w:bookmarkStart w:id="258" w:name="_Toc210056695"/>
    </w:p>
    <w:p w14:paraId="24A88A01" w14:textId="77777777" w:rsidR="004F1B5E" w:rsidRDefault="004F1B5E">
      <w:pPr>
        <w:spacing w:line="278" w:lineRule="auto"/>
        <w:ind w:firstLine="0"/>
        <w:rPr>
          <w:rFonts w:eastAsiaTheme="majorEastAsia" w:cstheme="majorBidi"/>
          <w:b/>
          <w:i/>
          <w:szCs w:val="28"/>
        </w:rPr>
      </w:pPr>
      <w:bookmarkStart w:id="259" w:name="_Toc210056340"/>
      <w:bookmarkStart w:id="260" w:name="_Toc210056699"/>
      <w:bookmarkStart w:id="261" w:name="_Toc210291312"/>
      <w:bookmarkEnd w:id="257"/>
      <w:bookmarkEnd w:id="258"/>
      <w:r>
        <w:br w:type="page"/>
      </w:r>
    </w:p>
    <w:p w14:paraId="483FDD15" w14:textId="77777777" w:rsidR="00BE7A43" w:rsidRDefault="00D72768" w:rsidP="002B6C15">
      <w:pPr>
        <w:pStyle w:val="Ttulo3"/>
        <w:numPr>
          <w:ilvl w:val="0"/>
          <w:numId w:val="11"/>
        </w:numPr>
      </w:pPr>
      <w:bookmarkStart w:id="262" w:name="_Hlk211501590"/>
      <w:r w:rsidRPr="0041706F">
        <w:lastRenderedPageBreak/>
        <w:t>Frontend para la ventana de generar reportes de</w:t>
      </w:r>
      <w:r w:rsidR="004116E6">
        <w:t>l</w:t>
      </w:r>
      <w:r w:rsidRPr="0041706F">
        <w:t xml:space="preserve"> inventario</w:t>
      </w:r>
      <w:bookmarkEnd w:id="259"/>
      <w:bookmarkEnd w:id="260"/>
      <w:bookmarkEnd w:id="261"/>
    </w:p>
    <w:p w14:paraId="6046E834" w14:textId="7668D933" w:rsidR="00A65936" w:rsidRPr="00F00A34" w:rsidRDefault="00A65936" w:rsidP="00F00A34">
      <w:pPr>
        <w:pStyle w:val="Ttulo"/>
      </w:pPr>
      <w:bookmarkStart w:id="263" w:name="_Toc211502078"/>
      <w:bookmarkEnd w:id="262"/>
      <w:r w:rsidRPr="00F00A34">
        <w:t xml:space="preserve">Figura </w:t>
      </w:r>
      <w:r w:rsidR="00AF0D43">
        <w:t>3</w:t>
      </w:r>
      <w:r w:rsidR="00900607">
        <w:t>7</w:t>
      </w:r>
      <w:bookmarkEnd w:id="263"/>
    </w:p>
    <w:p w14:paraId="2EE221B9" w14:textId="78140C43" w:rsidR="00861AB3" w:rsidRDefault="00861AB3" w:rsidP="00861AB3">
      <w:pPr>
        <w:rPr>
          <w:i/>
          <w:iCs/>
        </w:rPr>
      </w:pPr>
      <w:r w:rsidRPr="00861AB3">
        <w:rPr>
          <w:i/>
          <w:iCs/>
        </w:rPr>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bookmarkStart w:id="264" w:name="_Toc210056342"/>
      <w:bookmarkStart w:id="265" w:name="_Toc210056701"/>
      <w:bookmarkStart w:id="266" w:name="_Toc210291314"/>
      <w:r>
        <w:t>Componentes de la ventana</w:t>
      </w:r>
      <w:bookmarkEnd w:id="264"/>
      <w:bookmarkEnd w:id="265"/>
      <w:bookmarkEnd w:id="266"/>
    </w:p>
    <w:p w14:paraId="6CDA30F0" w14:textId="77777777" w:rsidR="0038049D" w:rsidRDefault="0038049D" w:rsidP="002B6C15">
      <w:pPr>
        <w:pStyle w:val="Prrafodelista"/>
        <w:numPr>
          <w:ilvl w:val="0"/>
          <w:numId w:val="22"/>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2B6C15">
      <w:pPr>
        <w:pStyle w:val="Prrafodelista"/>
        <w:numPr>
          <w:ilvl w:val="0"/>
          <w:numId w:val="22"/>
        </w:numPr>
      </w:pPr>
      <w:r>
        <w:t>Campo de texto “Búsqueda”: Campo para ingresar una búsqueda.</w:t>
      </w:r>
    </w:p>
    <w:p w14:paraId="1F6155FB" w14:textId="77777777" w:rsidR="0038049D" w:rsidRDefault="0038049D" w:rsidP="002B6C15">
      <w:pPr>
        <w:pStyle w:val="Prrafodelista"/>
        <w:numPr>
          <w:ilvl w:val="0"/>
          <w:numId w:val="22"/>
        </w:numPr>
      </w:pPr>
      <w:r>
        <w:t>Botón “Reporte”: Botón para generar un reporte de los productos registrados.</w:t>
      </w:r>
    </w:p>
    <w:p w14:paraId="18A5CD30" w14:textId="3262677C" w:rsidR="0038049D" w:rsidRPr="0038049D" w:rsidRDefault="004330DD" w:rsidP="002B6C15">
      <w:pPr>
        <w:pStyle w:val="Prrafodelista"/>
        <w:numPr>
          <w:ilvl w:val="0"/>
          <w:numId w:val="22"/>
        </w:numPr>
      </w:pPr>
      <w:r>
        <w:rPr>
          <w:noProof/>
        </w:rPr>
        <mc:AlternateContent>
          <mc:Choice Requires="wpg">
            <w:drawing>
              <wp:anchor distT="0" distB="0" distL="114300" distR="114300" simplePos="0" relativeHeight="251873280" behindDoc="0" locked="0" layoutInCell="1" allowOverlap="1" wp14:anchorId="0428C97B" wp14:editId="6C3E97A3">
                <wp:simplePos x="0" y="0"/>
                <wp:positionH relativeFrom="column">
                  <wp:posOffset>130479</wp:posOffset>
                </wp:positionH>
                <wp:positionV relativeFrom="paragraph">
                  <wp:posOffset>343016</wp:posOffset>
                </wp:positionV>
                <wp:extent cx="5612130" cy="3249295"/>
                <wp:effectExtent l="0" t="0" r="7620" b="8255"/>
                <wp:wrapTopAndBottom/>
                <wp:docPr id="1419911824" name="Grupo 116"/>
                <wp:cNvGraphicFramePr/>
                <a:graphic xmlns:a="http://schemas.openxmlformats.org/drawingml/2006/main">
                  <a:graphicData uri="http://schemas.microsoft.com/office/word/2010/wordprocessingGroup">
                    <wpg:wgp>
                      <wpg:cNvGrpSpPr/>
                      <wpg:grpSpPr>
                        <a:xfrm>
                          <a:off x="0" y="0"/>
                          <a:ext cx="5612130" cy="3249295"/>
                          <a:chOff x="0" y="0"/>
                          <a:chExt cx="5612130" cy="3249295"/>
                        </a:xfrm>
                      </wpg:grpSpPr>
                      <pic:pic xmlns:pic="http://schemas.openxmlformats.org/drawingml/2006/picture">
                        <pic:nvPicPr>
                          <pic:cNvPr id="1235743072" name="Imagen 74"/>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wps:wsp>
                        <wps:cNvPr id="1082450983" name="Rectángulo 115"/>
                        <wps:cNvSpPr/>
                        <wps:spPr>
                          <a:xfrm>
                            <a:off x="740535" y="457200"/>
                            <a:ext cx="785612" cy="1867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472400" id="Grupo 116" o:spid="_x0000_s1026" style="position:absolute;margin-left:10.25pt;margin-top:27pt;width:441.9pt;height:255.85pt;z-index:251873280" coordsize="56121,324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x07DbAwAAYwkAAA4AAABkcnMvZTJvRG9jLnhtbKRW227bOBB9X6D/&#10;QOi9keRL7BhxCiPZBAGyrdF00WeaoiSiFMkl6Vv/pt/SH9sZUlJsJ+glfYjDy8zwzOGZoS7f7RpJ&#10;Ntw6odU8yc+yhHDFdCFUNU/+/XT7dpoQ56kqqNSKz5M9d8m7qzd/XW7NjA90rWXBLYEgys22Zp7U&#10;3ptZmjpW84a6M224gs1S24Z6mNoqLSzdQvRGpoMsO0+32hbGasadg9WbuJlchfhlyZn/UJaOeyLn&#10;CWDz4deG3xX+pleXdFZZamrBWhj0FSgaKhQc2oe6oZ6StRXPQjWCWe106c+YblJdloLxkANkk2cn&#10;2dxZvTYhl2q2rUxPE1B7wtOrw7L3mztrHs3SAhNbUwEXYYa57Erb4H9ASXaBsn1PGd95wmBxfJ4P&#10;8iEwy2BvOBhdDC7GkVRWA/PP/Fj990880+7g9AiOEWwGfy0HMHrGwc+1Al5+bXnSBml+KUZD7Ze1&#10;eQvXZagXKyGF3wfpwcUgKLVZCra0cQJ0Li0RBZTCYDiejIbZZJAQRRuQ/n1DK67IZIT8oCcaR1eK&#10;qT1o9sURpa9rqiq+cAbEC3HQOj02D9Ojc1dSmFshJV4XjtsMQegnQnmBpCjCG83WDVc+VpXlEpLV&#10;ytXCuITYGW9WHLKy90UARGfOso8AMNSP85Z7VuPhJYBo1+Ei+42A+AkkpuNAc2S1/UcXwA1dex3q&#10;50801ysH6LTO33HdEBwAbEAawtPNg0PMYNqZIGqlkbyQi1RHC2CIKwE/Im6HkACWC/Qs13ENs2ds&#10;/1ZZPtbUcECJYQ90lE0Ho3F2MR12OkJ6v39T1Vpqkueh2lqXvoxdYBcTOeFzMsrGw3FCoFhH4wk0&#10;0FirXTVPpljPsZjz6flkFLT6el6dlqLodBl6Or+WlmwodONVFaUNKjm0ivwfLf2KY3dPyES8pzDy&#10;e8mRBqk+8hLqEjrWIAjhJCZlDLSfx62aFjxizMdZpAjC9x5BPSEgRo6Cb2O3AfDxekq0ix1l19qj&#10;Kw/vUw8s+xGw6Nx7hJO18r1zI5S2LwWQkFV7crQH+AfU4HCliz3UotVQKdDJnWG3AsrmgTq/pBae&#10;Q1iEJ95/gJ9S6u080e0oIbW2X19aR3soB9hNyBae13ni/ltT7L3yXkGhXOSjEb7HYRKkCF3mcGd1&#10;uKPWzbUGzeQBXRiCs/WyG5ZWN5/hS2CBp8IWVQzOnifM225y7eOzD98SjC8WwSw29Qf1aOApiJeH&#10;beHT7jO1pu0dHorjve6Kk85OWki0xftQegFdrBShvzzx2vINjSKMwkseJNR+deCnwuE8WD19G139&#10;DwAA//8DAFBLAwQKAAAAAAAAACEAqfJtnO5MAQDuTAEAFQAAAGRycy9tZWRpYS9pbWFnZTEuanBl&#10;Z//Y/+AAEEpGSUYAAQEBAGAAYAAA/9sAQwADAgICAgIDAgICAwMDAwQGBAQEBAQIBgYFBgkICgoJ&#10;CAkJCgwPDAoLDgsJCQ0RDQ4PEBAREAoMEhMSEBMPEBAQ/9sAQwEDAwMEAwQIBAQIEAsJCxAQEBAQ&#10;EBAQEBAQEBAQEBAQEBAQEBAQEBAQEBAQEBAQEBAQEBAQEBAQEBAQEBAQEBAQ/8AAEQgCwwT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u2&#10;tPF+r2sWoWVzpfkzKHX9/JnB7H931p39g+Ov+frS/wDv/J/8bq94EdholqueDEvFdRQBxP8AYHjr&#10;/n60v/v/ACf/ABuj+wPHX/P1pf8A3/k/+N121FAHE/2B46/5+tL/AO/8n/xuj+wPHX/P1pf/AH/k&#10;/wDjddtRQBxP9geOv+frS/8Av/J/8bo/sDx1/wA/Wl/9/wCT/wCN121FAHE/2B46/wCfrS/+/wDJ&#10;/wDG6P7A8df8/Wl/9/5P/jddtRQBxP8AYHjr/n60v/v/ACf/ABuj+wPHX/P1pf8A3/k/+N121FAH&#10;E/2B46/5+tL/AO/8n/xuj+wPHX/P1pf/AH/k/wDjddtRQBxP9geOv+frS/8Av/J/8bo/sDx1/wA/&#10;Wl/9/wCT/wCN121FAHE/2B46/wCfrS/+/wDJ/wDG6P7A8df8/Wl/9/5P/jddtRQBxP8AYHjr/n60&#10;v/v/ACf/ABuj+wPHX/P1pf8A3/k/+N121FAHE/2B46/5+tL/AO/8n/xuj+wPHX/P1pf/AH/k/wDj&#10;ddtRQBxP9geOv+frS/8Av/J/8bo/sDx1/wA/Wl/9/wCT/wCN121FAHE/2B46/wCfrS/+/wDJ/wDG&#10;6P7A8df8/Wl/9/5P/jddtRQBxP8AYHjr/n60v/v/ACf/ABuj+wPHX/P1pf8A3/k/+N121FAHE/2B&#10;46/5+tL/AO/8n/xuj+wPHX/P1pf/AH/k/wDjddtRQBxP9geOv+frS/8Av/J/8bo/sDx1/wA/Wl/9&#10;/wCT/wCN121FAHE/2B46/wCfrS/+/wDJ/wDG6P7A8df8/Wl/9/5P/jddtRQBxP8AYHjr/n60v/v/&#10;ACf/ABuj+wPHX/P1pf8A3/k/+N121FAHE/2B46/5+tL/AO/8n/xuj+wPHX/P1pf/AH/k/wDjddtR&#10;QBxP9geOv+frS/8Av/J/8bo/sDx1/wA/Wl/9/wCT/wCN121FAHE/2B46/wCfrS/+/wDJ/wDG6P7A&#10;8df8/Wl/9/5P/jddtRQBxP8AYHjr/n60v/v/ACf/ABuj+wPHX/P1pf8A3/k/+N121FAHE/2B46/5&#10;+tL/AO/8n/xuj+wPHX/P1pf/AH/k/wDjddtRQBxP9geOv+frS/8Av/J/8bo/sDx1/wA/Wl/9/wCT&#10;/wCN121FAHE/2B46/wCfrS/+/wDJ/wDG6P7A8df8/Wl/9/5P/jddtRQBxP8AYHjr/n60v/v/ACf/&#10;ABuj+wPHX/P1pf8A3/k/+N121FAHE/2B46/5+tL/AO/8n/xuj+wPHX/P1pf/AH/k/wDjddtRQBxP&#10;9geOv+frS/8Av/J/8bo/sDx1/wA/Wl/9/wCT/wCN121FAHE/2B46/wCfrS/+/wDJ/wDG6P7A8df8&#10;/Wl/9/5P/jddtRQBxP8AYHjr/n60v/v/ACf/ABuj+wPHX/P1pf8A3/k/+N121FAHE/2B46/5+tL/&#10;AO/8n/xuj+wPHX/P1pf/AH/k/wDjddtRQBxP9geOv+frS/8Av/J/8bo/sDx1/wA/Wl/9/wCT/wCN&#10;121FAHE/2B46/wCfrS/+/wDJ/wDG6P7A8df8/Wl/9/5P/jddtRQBxP8AYHjr/n60v/v/ACf/ABuj&#10;+wPHX/P1pf8A3/k/+N121FAHE/2B46/5+tL/AO/8n/xuj+wPHX/P1pf/AH/k/wDjddtRQBxP9geO&#10;v+frS/8Av/J/8bo/sDx1/wA/Wl/9/wCT/wCN121FAHE/2B46/wCfrS/+/wDJ/wDG6P7A8df8/Wl/&#10;9/5P/jddtRQBxP8AYHjr/n60v/v/ACf/ABuj+wPHX/P1pf8A3/k/+N121FAHE/2B46/5+tL/AO/8&#10;n/xuj+wPHX/P1pf/AH/k/wDjddtRQBxP9geOv+frS/8Av/J/8bo/sDx1/wA/Wl/9/wCT/wCN121F&#10;AHE/2B46/wCfrS/+/wDJ/wDG6P7A8df8/Wl/9/5P/jddtRQBxP8AYHjr/n60v/v/ACf/ABuj+wPH&#10;X/P1pf8A3/k/+N121FAHE/2B46/5+tL/AO/8n/xuj+wPHX/P1pf/AH/k/wDjddtRQBxP9geOv+fr&#10;S/8Av/J/8bo/sDx1/wA/Wl/9/wCT/wCN121FAHE/2B46/wCfrS/+/wDJ/wDG6P7A8df8/Wl/9/5P&#10;/jddtRQBxP8AYHjr/n60v/v/ACf/ABuj+wPHX/P1pf8A3/k/+N121FAHE/2B46/5+tL/AO/8n/xu&#10;j+wPHX/P1pf/AH/k/wDjddtRQBxP9geOv+frS/8Av/J/8bo/sDx1/wA/Wl/9/wCT/wCN121FAHE/&#10;2B46/wCfrS/+/wDJ/wDG6P7A8df8/Wl/9/5P/jddtRQBxP8AYHjr/n60v/v/ACf/ABuj+wPHX/P1&#10;pf8A3/k/+N121FAHE/2B46/5+tL/AO/8n/xuj+wPHX/P1pf/AH/k/wDjddtRQBxP9geOv+frS/8A&#10;v/J/8bo/sDx1/wA/Wl/9/wCT/wCN121FAHE/2B46/wCfrS/+/wDJ/wDG6P7A8df8/Wl/9/5P/jdd&#10;tRQBxP8AYHjr/n60v/v/ACf/ABuj+wPHX/P1pf8A3/k/+N121FAHE/2B46/5+tL/AO/8n/xuj+wP&#10;HX/P1pf/AH/k/wDjddtRQBxP9geOv+frS/8Av/J/8bo/sDx1/wA/Wl/9/wCT/wCN121FAHE/2B46&#10;/wCfrS/+/wDJ/wDG6P7A8df8/Wl/9/5P/jddtRQBxP8AYHjr/n60v/v/ACf/ABuj+wPHX/P1pf8A&#10;3/k/+N121FAHE/2B46/5+tL/AO/8n/xuj+wPHX/P1pf/AH/k/wDjddtRQBxP9geOv+frS/8Av/J/&#10;8bo/sDx1/wA/Wl/9/wCT/wCN121FAHE/2B46/wCfrS/+/wDJ/wDG6P7A8df8/Wl/9/5P/jddtRQB&#10;xP8AYHjr/n60v/v/ACf/ABuj+wPHX/P1pf8A3/k/+N121FAHE/2B46/5+tL/AO/8n/xuj+wPHX/P&#10;1pf/AH/k/wDjddtRQBxP9geOv+frS/8Av/J/8bo/sDx1/wA/Wl/9/wCT/wCN121FAHE/2B46/wCf&#10;rS/+/wDJ/wDG6P7A8df8/Wl/9/5P/jddtRQBxP8AYHjr/n60v/v/ACf/ABuj+wPHX/P1pf8A3/k/&#10;+N121FAHE/2B46/5+tL/AO/8n/xuj+wPHX/P1pf/AH/k/wDjddtRQBxP9geOv+frS/8Av/J/8bo/&#10;sDx1/wA/Wl/9/wCT/wCN121FAHE/2B46/wCfrS/+/wDJ/wDG6P7A8df8/Wl/9/5P/jddtRQBxP8A&#10;YHjr/n60v/v/ACf/ABuj+wPHX/P1pf8A3/k/+N121FAHE/2B46/5+tL/AO/8n/xuj+wPHX/P1pf/&#10;AH/k/wDjddtRQBxP9geOv+frS/8Av/J/8bo/sDx1/wA/Wl/9/wCT/wCN121FAHE/2B46/wCfrS/+&#10;/wDJ/wDG6P7A8df8/Wl/9/5P/jddtRQBxP8AYHjr/n60v/v/ACf/ABuj+wPHX/P1pf8A3/k/+N12&#10;1FAHE/2B46/5+tL/AO/8n/xuj+wPHX/P1pf/AH/k/wDjddtRQBxP9geOv+frS/8Av/J/8bpy6J44&#10;Q5a50sgf9PEn/wAbrtKrX7EW7AHqKAOJsfF0266tbvy/MtJzCWicsrYVTkEgHvjp2orjHkZNS1MD&#10;/n7b/wBAWigD0nwL/wAgW0/65LXU1y3gX/kC2n/XJa6m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t//qD9KtVVv/8A&#10;UH6UAeKy/wDIT1P/AK+2/wDQVool/wCQnqf/AF9t/wCgrRQB6X4F/wCQLaf9clrqa5bwL/yBbT/r&#10;ktdTQAUUUUAFFIzKilmYBQMkk8AV8NeIv+CrXwc039pnRvgxpNqLzwk91LpOs+LGkKxW9+X2ReUu&#10;MPbq4w8pOMPuXhDvAPpP9qL4sa38DPgF4z+LPhzTrG/1Lw3YrdW9tehzBIxlRMPsZWxhz0I5xXxp&#10;+xN/wUy+Lf7Tnx90v4TeLfAfhHStNvrG9unudOS5E4aGIuoHmSsuCRzx0r6S/wCChUkc37FXxTli&#10;dXR9GjZWU5DA3EOCD3Fflb/wSS/5PS8P/wDYH1X/ANJmoA/d6ivn39tP9rbw9+yP8KX8XTWtvqni&#10;XVJhZ6DpEkhUXM3V5JNvzLFGoJYjqdq5BYEbf7LP7VXw3/av+H48Z+BpZLS+sykGsaPcsDcafcFA&#10;xUnjzIzk7ZAAGweAQVAB7PRRRQAUUV5x+0Z8XbD4EfA7xn8Wb5o93h7SpZ7SOQ4Wa8bEdtEf9+Z4&#10;1/4FQB494N/b18NeMP2utU/Zgh8DzW+nW91f6Tpviw6huh1HVrGCKW7s1g8kBWj3yAnzWOUT5R5g&#10;x9UV+XXiT4TXnwo/YC+HHxg0XVbW6+J/gHxFa/FjUCbqMXN1Ndyh7uGUEknEDwiQdT9mPB6H65/a&#10;Z/attfhX+yDdftH+AI7fUZtY0ywm8Oi4UmJpb7Z5TyAYJCK5crxkpt4zwAfRlcT8YvjF4C+A3gK9&#10;+JfxL1SbTvD+nSQxXFxFayXDK0sixp8kYLHLMBwOM18x6h+x/wDtL2Hw6m8d6R+2R8Wb74xQ6ab5&#10;LCTV7ceG7jUAm/7ILFo/KWNnHlhy20Z3FcfLXnP/AAUh8F+P/F37EumfFr4q634o8LeMdHsdLttc&#10;8IaXrUZ0G4vZruFZXngj8xZmRstGwlO3jlsUAfc3xg1j4naB8Ntc1j4NeENP8UeM7aFG0nSb+8W1&#10;gupDIoYNKzKBhC7AFlDFQu5c5G/4YudevfDek3nirS4NN1qexgl1Kyt5/Pitrpo1MsSSYG9Vcsob&#10;AyAD3r5I/aL+HPiT9mH9iv4t6h4Q+Pnxc8Raw8Frd2us+JvFMl3qGnt9pgjK208axtEpUnIHXJ55&#10;rC+KHj74hfCiH9lT9oy58feIn8IXlppfhnx5ZTapM9ncLqFknk6hcRM+xnjkaV2lILkiMZ7EA+56&#10;K+U/2yvGHjLxD8R/g1+zL8NfFmsaBq3jzxCdW16/0a+mtLu20CwUyXKiaJlePzclVIIyYyvfB5fX&#10;Nb+KH7W/7UvxF+CHh34u+Kfhv8OfhHbWEGp3HhK4Wz1fVtTu0Lr/AKUysYYk8uZcKOdmTncNgB9q&#10;UV8V6BrXxR/ZJ/am+HnwP8SfF7xR8Sfhz8XLW/h0q48W3KXer6Rqdoiuw+1BVM0biSJdrAYMmQBt&#10;O/i/jr8Ubqf9sLxJ8Nv2j/2gPH/wY+HNrpljN4Hk8N38mk2utyNEpuZJ7+OMtlZGYbSyqNgGeP3g&#10;B+hFFfOv7JVp8UtLufGGmax8YbT4rfDFZrSXwJ4sk1a3v9SmiaIm5gupYBtkKOVCufmOGPQqq+n/&#10;AB2+JifBr4NeNPio1mt2/hfRbrUYbdyQs8yRkxRsRyFZ9oJHQEmgDu68W/ZZ/aO/4aW8MeMPEf8A&#10;whv/AAjn/CKeMdQ8J+T/AGj9s+0/ZY4H+0bvKj2bvPxsw2Nv3jnjwn4Ffs//ALQHxb+GHh79oXxf&#10;+2H8TtI8d+L9Mi8Qadp2mXkP/CNWMdyvm20UmmMhSdRG6bhuQ8kZyNx4r9gv4l3vwY/Y8/aD+Kfi&#10;e1tb7UfC3xB8S6jc29qWWC4vI7GyPloW+ZY2lwoJ5CnJ6UAfopRX5W+Efjf8HvHvgWy8ffFT/gpd&#10;8RvDnxO1i0TUZbHQ7m5tNE0W5dd62h09LcxTLEWCPlzvKHDDqfsr9g34+eIv2iv2eNN8aeMJ7a71&#10;/TdQu9D1K+to/LhvpbdhtuEQABd8bxsQABu3YAGAADf/AGu/2jv+GVvgzd/Fz/hDf+Eo+y39rZf2&#10;f/aP2Ld5z7d3m+VJjHXG3n1FdX8CvjL4V+P/AMKvD/xX8HyEWOt2wkktncNLZXC/LNbSY/jjcMp9&#10;cAjgivmv/grr/wAmZ6t/2HtL/wDRprm/HPjiz/4Jw/HbxR4p1PTb2X4K/FyG81y2tbKIsuk+K4YS&#10;8lugHCLdhQFzhQxX7qQsaAPTv2qP29PC/wCzX8UPBHwitPBreK9f8WXEAvI01MWiaVbTTCKKVz5U&#10;m9nbzCI/l4jJJGRn6or8nvj38JvFPh/4G/Dz46/FyBT8Tvi78bPDuu60GGTptn9lvRZacnGVWGEq&#10;Cp5DEgk7Qa+4f2vZPjHPoXhbRfhx8QNO+HvhrUNXC+NPGM9/bWtxpOmKAcW7XDBQ8hLDcMsu0dia&#10;APoCuJ8R/GLwF4T+JvhD4Qa3qk0Pifx1HfS6JarayOk62kJmn3SAFE2oCfmIz0GTXwZ4m+Lnhb4C&#10;fE74W6l+z/8Att+IPizB4h8Zaf4V8UeFvEHjGLxEJbO5Zla8hYDMBQqBuT5Szx443K2j+1B+z3/w&#10;kH/BQH4Lad/wvD4tab/wn8fia78/T/EvkzeH/s+nF/K0pvLP2SOTbtkX5tykjjNAH6MUV8M/tb/G&#10;ab9nS3+EH7M1v8efEPhWx8SLdP4i+IutSHUtYt9MtUyB5ojO64nkbyxKEym0HHJI8b1r9qT4Y/Aj&#10;xT4N8W/s/wD7a3jr4q2l3r1ppvijwj4x1C41P7Tp8p2yXNrNNAhglQ4O1TglhwACrAH6lV538cvE&#10;Pxs8NeFLC++A/wAPdI8Y69Lq9rBd2Op6mtjFFp7bvOnWRiAWXCDb1wxYK5XY3zH+01rnxv1j9un4&#10;d/Bv4VfFvUfBtn4r8C3322QSSz29sFmnaS6jtNwie6EcWyORx8m7P8IFVf20tP8AiD+zb+yV4T0P&#10;wv8AHD4hapq8fj3T4Z/El/rkw1W6gne4d4ZJ4yrNEMhQnTaqjHFAH3VRXz/+17J8Y59C8LaL8OPi&#10;Bp3w98Nahq4Xxp4xnv7a1uNJ0xQDi3a4YKHkJYbhll2jsTXyt4m+Lnhb4CfE74W6l+z/APtt+IPi&#10;zB4h8Zaf4V8UeFvEHjGLxEJbO5Zla8hYDMBQqBuT5Szx443KwB9gav8AtHf2V+1von7LX/CG+b/b&#10;Pg5/Fn9u/wBo7fK23E8P2f7N5R3f6jO/zB97G3jJ9pr4t8Xf8pbfBH/ZHZf/AEvvq+0qAPh34t/t&#10;7ftLfBPw3qfjf4g/sHX2meGdMuEgfVJfiBalTvlEcTbEtWcbmZeMHGea9V+Cf7Qf7S3xH8aado3x&#10;E/Y3vvAHhq+t5Z38QyeM7XUEhxEXjXyI4UZt5wucjG7Jrjv+Cr3/ACZJ4x/6/wDSP/S+Gvqrwr/y&#10;LGj/APXhb/8AotaAPKv2Wf2jv+GlvDHjDxH/AMIb/wAI5/winjHUPCfk/wBo/bPtP2WOB/tG7yo9&#10;m7z8bMNjb94549pr4t/4JZ/8ky+L/wD2WLxB/wCk9lX2lQAV8q/thft/eEP2PvFWgeFvEnw/1jxB&#10;Jr+nvqEUtjdRRLEqyFCrB+pyM8V9VV83/tnfFfwj8DPC9j8S/G/7OcXxI0eAm1u75Le1ml0sE5Xe&#10;JkYiNiT8wOAeoGc0AfMv/D734Wf9EP8AFX/gxtv8K+o/2Ov2yfDP7YmieJNb8NeDNT8PJ4bu7e1l&#10;S+uI5TMZUZgV2dANvf1r4n/4enfsif8ARmNp/wCAOmf/ABuvvn9lXxhpHxG+GkXxC0L4GJ8MNP1x&#10;xNa2TQ28M15CB8s7pCigA5O3dk454zQB7NRRRQAUUUUAFFFFABRRRQAUUUUAFFFFABRRRQAUUUUA&#10;FFFFABRRRQAUUUUAFFFFABRRRQAUUUUAFFFFABRRRQAUUUUAFFFFABRRRQAUUUUAFFFFABRRRQAU&#10;UUUAFFFFABRRRQAUUUUAFFFFABRRRQAUUUUAFFFFABRRRQAUUUUAFFFFABRRRQAUUUUAFFFFABRR&#10;RQAUUUUAFFFFABRRRQAUUUUAFFFFABRRRQAUUUUAFFFFABRRRQAUUUUAFFFFABRRRQAVVv8A/UH6&#10;Vaqrf/6g/SgDxWX/AJCep/8AX23/AKCtFEv/ACE9T/6+2/8AQVooA9L8C/8AIFtP+uS11Nct4F/5&#10;Atp/1yWupoAKKKKAPi//AIKo/tG6j8Df2fV8M+FNTez8S+Prh9KglibEkFkqZupAcgqcFIwR/wA9&#10;PavzT/4J6/scH9rD4o3D+KRcw+BPCqx3GuSwNskuZJA3k2sbdixRixHIRT0LA17l/wAFuNYuZ/jV&#10;8PdAZX+z2fhaS8Rj90vNdyIwHviBM/UV9T/8EePDemaR+yP/AG1aRRfa9d8Sahc3cij5yYxHCisf&#10;QLHkDoNxPc0Aem/t76Tp+g/sL/EjQtIthb2OneH7e0tYQxIjijmhVFySScKAOTnivy3/AOCSX/J6&#10;Xh//ALA+q/8ApM1frz+2L8OfFvxb/Zm8ffDjwJpyX+v67pyW9jbPOkKyOJo2ILyEKvCk8kdK+CP+&#10;Ce37Bn7TvwD/AGmdH+I/xP8AAtppmgWmnX9vLcx6zZ3DK8sJVBsikZjknHA4oA+q/wDgoB+xRpH7&#10;Vnw/fW9BVrf4h+GrOT+wpjMVhuk3b2tZVPAD/NtfgqxBORkV+Rv7Ef7QWu/sxftFaHrtzdXNlot/&#10;eJo3ia0cFQ1o8gVy6HHzRN84zyNpHev6I6/nN/bq8Oab4U/a++K2j6RFFHa/8JFPdqkQwiNcBZ3U&#10;DthpWGOgoA/owjkjljWWJ1dHAZWU5DA9CD3FOrg/gJrFz4h+Bfw51+8R0uNT8J6ReSq/3g8lnE7A&#10;++Sa7ygAr4E/4KNeP/A3j34n/CH9krxL460XQtA1rXE8R+Obq/1WKyhttMtlLRwSyu6iNph52wEg&#10;71hIzkV990hVW6qD9RQB8Ay/svf8Ed54ZIovEfwxiZ1KrJH8VpiyEj7w3agRkdeQR6g14p8O9V8C&#10;fFv9hv4ifsa+Nfjh4H0fxJ8PPEU9p4S1fV9ftray1e2hujPbSRTO+JInIni3IXCI8R6YFfrMbeBv&#10;vQRn6qKYbGyb71nAfrGKAPzsvP8Agq59u+H0vgTTPhzf2vxgl002KXzavpB8Nw6gU2fahfm5MTRh&#10;z5gQrtONpbHzVrftReKdL+K37AF78M9b/aR+GfjD4p/YNOvtQa38S6VCL+7huopp4ohG8cY2oHVM&#10;KN2xe7Zr76OlaY33tOtT9YV/wph0TRm+9pFkfrbp/hQB+e3x8/bU+Fv7T37D3xT07Ror3w54mjs7&#10;Kz/sTW3toLq/uPtEDyNZRJM7zxLhvmABwOleo+JtZ+AXxn/YetPglrnxk8A2mp6l4D060ihu/EVn&#10;HJZ6nDaRPAZEaUFSlxGm5Tg/KQcc19anw9oDfe0PTz9bZP8ACmHwx4ab73h7TD9bSP8AwoA/O79g&#10;z4uad8Sfib4i/aQ/aJ8aeG/DOv6P4X0n4faFZ6xq0NrO8UESy312EmZSRNcYZXUY+eVMnBJ1dZ+M&#10;nhn9kr9qX4i/Gzw7e6Z8Sfhz8XbWwuNTt/COs2F7q+k6pZoyL/ozTK0sT+bM2VPG/BxsAf75PhHw&#10;o33vDGkn62Uf/wATTD4L8HN97wnox+thF/8AE0AfBmg/FzQf2uf2pPh38bfEc2nfDf4c/CK2v7jS&#10;rfxZrFjaavrGp3aKjZtVmZoYk8uFssSCUwM722dR8Sf2vNL8E/FHxb4V+N/hHRPix8JtY+z3HhW7&#10;8KQWGtSWf7sie3vrQyFyd5+WTaRjHXc2z7IPgXwQ33vBuhn66dD/APE0w/D7wE33vBGgH66bD/8A&#10;E0AfD37EWp/Dzw98aPix8VPDf9j/AAo+F3i2PT49B8JatrVna3D3caDz7s2SysLUElgFyOHwAAMD&#10;6W+Our/B/wCM/wAGvGnwr/4XB4NtX8UaLdadDctrdsVgmeMiKRgHyVV9pIHUAivRz8OPh433vAfh&#10;0/XS4P8A4mmH4Y/DZvvfD3w0frpNv/8AEUAfC/wE/bh8UfCz4VeHP2f/ABX8BfEup+PfCGlw+H7G&#10;9sL/AE//AIRy8jt0ENvJJqZnEcS+WqbiqyfdJGc4FD9j7wdpviP9lH4+/Bb4s+LNA8M6z408ceJI&#10;kmmuRDA5ms7RI722WYq8tt5yMyP0YIRnOa+9D8K/hg33vhx4XP10e3/+Iph+Evwqb73wz8KH66Lb&#10;f/EUAfFvwe/bX174EfCnQ/gn8T/gh4z8QeMfBmnxaDY3/hb7LqGjavDbr5VtN9tEoWEGNY95kXI5&#10;bBJKD6J/Zq+I/jGT4UafqH7RvxI8Gt431Gee8urOx1CzWLToXf8Ac2u6JtrsiAbmBPzMRuYAE+jH&#10;4P8Awkb73wt8In66Jbf/ABFMPwY+Dzfe+FHg4/XQrX/4igD5Z/4Ki3tn8Q/2TdT8OeALuHxNq0mt&#10;abKlho8gvblkWUlmEcW5iAOpxgV9ReJ7v4L+ObCLSvGd14K8QWUFzHeRW2pvaXcUc8ZykqpJuAdc&#10;nDAZGeDSn4JfBhvvfCLwWfroFp/8bph+BnwSb73wd8EH6+HrT/43QB8y/wDBSH/iu/h38LLLwP8A&#10;8VFcaf8AFbQ9RvIdK/0t7e0jgvA88ixbikal1Bc4Ubhk8isz9uLTjqfxj+DfxZ1Dwc3xY+GPg2bU&#10;P+Eh8IaQ8N/cG5mhKwXYsmYC52Ng4OcbMHAc5+qj8BfgY33vgx4EP18OWf8A8bph/Z/+Azfe+CXg&#10;E/Xw3Zf/ABugD4X/AGjfGniX44J8Hn+Gf7N2seFPBnh74paBf3M+oabFa6s4QzZlFhb72trKNS5k&#10;mnKfM8IAHzV6z+2FN4i8KftA/Ar9pbwd4U1Hx3o3w+k1yz17S/Dix3epJDfWogSWGDeDL96Q4BGC&#10;q54bj6MP7PPwAb73wN+Hx+vhmy/+N0w/s5fs9N974EfDs/XwvY//ABqgD5u+PkPjXxxr3wT/AG1f&#10;gz4L1O41vwL9r/tXwRrJisNZudKvY/Kmj8pnKpcRqZCIyTneCMlQraWt/tRfHP42ax4Y8Ffs/fBr&#10;x78Pml1e2m8T+JvHuhQWFrYaYufPigjld/tEzcAbARwMHBLJ74f2bP2dG+98Avhwfr4Vsf8A41TD&#10;+zN+zc33v2ffhqfr4UsP/jVAHhfxH8NeI9Q/4KT/AAk8d2Hh/Urnw1pvgfVLS91mG0kextp3+1bY&#10;pJwPLRzuXClgTuHqKf8A8FMfCfinx98BfD+j+BPDWq+I7+HxxpF3Ja6RZyXkyQIJt8pSIMwRcjLE&#10;YGRmvbj+y/8As0N979nj4ZH6+EtP/wDjVMP7LP7MTfe/Zy+F5+vhDT//AIzQB4B+3F4C8V6n8Y/g&#10;38WdQ+FGr/Fj4Y+DZtQ/4SHwhpFqt/cG5mhKwXYsmIFyEbBwc42YOA5z55+0ddfEz43p8Hn+Gv7J&#10;Xizwn4M8PfFLQL+5n1HQfsurOEM2ZRYW4drayjUuZJpynzPCAB81fX5/ZS/Zcb737NvwsP18Had/&#10;8Zpv/DJ/7LXb9mz4Wj6eD9PH/tGgDwb9pTTvHPwn/bM8AftTaT8H/Gnj/wAMweDrvwlqsHhCx/tD&#10;UbSXzpZYn+zZUspM5G7IAw2SCFDfZ1eVf8Mofsvdv2c/hmPp4UsR/KKj/hlH9mHt+z18OR9PDNmP&#10;5R0AeW/8FM/B3i/x7+x/4r8M+BvCuseItYuL3S3h0/SbGW7uZFS9iZisUSsxAUEnA4AJr6V8NxSw&#10;eHdKgnjeOSOygR0cEMrCMAgg9CK88/4ZS/Zl7fAD4fj6eHrUf+yUf8Mp/s0dvgP4FH00O3H/ALLQ&#10;B47/AME3PBPjPwL8O/inZeNvCOteHrjUfitrmo2cOq2Eto9xaSQWYSeNZFUvGxRgHGVJU4PBr63r&#10;yr/hlT9mzt8DvBY+mkQj+lH/AAyr+zh2+CnhEfTTYx/SgD1WqOuaHo/ibR73w/4g0231DTdRge2u&#10;rW4QPHNEwwysD1BFecf8Mrfs59vg34YH0slFH/DK/wCzt2+EPh4fS3I/kaAPkHwF/wAEh/Anhf8A&#10;aVvPH2s6xBqfwzsmTUdG0CTcZ2uizE29wSNpgjwpBBJfcAQMEn9EIYYbeJLe3iSKKJQiIihVVQMA&#10;ADoAO1eW/wDDLH7PXb4UaIPojj+TUf8ADLP7Pvb4X6UPo0o/9noA9Voryr/hlr4A9vhrYD6Tzj/2&#10;ej/hlv4C9vh5bD6XlyP/AGpQB6rRSAADAGAKWgAooooAKKKKACiiigAooooAKKKKACiiigAooooA&#10;KKKKACiiigAooooAKKKKACiiigAooooAKKKKACiiigAooooAKKKKACiiigAooooAKKKKACiiigAo&#10;oooAKKKKACiiigAooooAKKKKACiiigAooooAKKKKACiiigAooooAKKKKACiiigAooooAKKKKACii&#10;igAooooAKKKKACiiigAooooAK434sfFrwR8FvBt7458e6qLLTrNc4A3SSv2RFHLMTgY967Kvza/4&#10;K6azqyyeCNAWWRdOmaWZ1z8pcA4JoGtTevv+CuvhVdWkh0n4Qard6dG2PtBvlV2X+9t28fQ19X+D&#10;/wBonwt4x+Bj/HWz028i0uK2lnktWA80GPqoPf61xH7JvwC+DGjfAnw1dWXg3RNTm1nT4rq9vLm1&#10;Sd55GUZyWBIHtXY/Hbw5oXhX9nbxfovhvSbXTbCHS5zHb20YSNSRk4A6UBoct+y/+2X4S/af1TWN&#10;K8P+GNQ0mXSIlmf7TIrh1LYGMAV9B3E621vLcuDtiRnOPQDNfmH/AMEi/wDkdvG3/XhF/wCh1+mu&#10;r/8AIJvf+veT/wBBNAM+bPgz+3f4H+M/xeufhJpPhPVLG6gM6pdTyKyOYjg8AZGea7P9p79qPwv+&#10;zD4f03XPEWh3mqnVJmhhgtnCnIxkkkdPmr87/wBg3/k9O7/666j/AOhV6x/wV21fP/CD6HnqJ58f&#10;8CA/pQO2tj7y+EXxN0T4xfDzRviL4fjkis9Yt1mWKQ5aJv4kPuDkfhXlP7Tn7Z3gj9mTU9F0fXtA&#10;vtXu9XLHZauq+Sgx8xyDnr0ry3/glZ46GufBHUPB88+ZtA1FxEhPIifDZ+m5q+Pv+CkvjX/hKv2k&#10;77TY5S8OgWy2ygHgM2Cf/QaBJan7BeD/ABLZ+MvC+l+KtPRkt9VtY7qNW6qGGcH6VsV5D+yRrA13&#10;9nLwLf79xOlqjH3VmFevUCCiiigAqrf/AOoP0q1VW/8A9QfpQB4rL/yE9T/6+2/9BWiiX/kJ6n/1&#10;9t/6CtFAHpfgX/kC2n/XJa6muW8C/wDIFtP+uS11NABRRRQB+W3/AAW2+Fd9dab8PfjRYwzSW1i9&#10;x4d1FlTKxeZ++t2JHQErcDnjJUdTy7/gi/8AtBaR/YfiT9nDXb9IdRju5PEOhiVlXz4nWNLiFD/E&#10;ysqyBepDueinH6H/ABt+EPhb48fCzxF8J/GUROmeIbNrcyqoaS2lBDRTpnjfHIqOPdeeK/nz+MPw&#10;d+NH7GXxmTTdUfUNE1jRb03mga/Z7o47yNHPl3Nu/ocDKnkZKsPUA/pEor8sfgD/AMFo9Mh0q10L&#10;9ozwFfveW8SRHXfDqpJ9oIXBkmtpGTYxIyTGxGScIBxXsHiX/gsl+ynpOmPc6BpfjbXb3ZmO1i0u&#10;O3Bb0eSWUBR6kBvoaAPs7x/468M/DLwVrXxA8Y6lHY6NoNlLfXkzsBhEUnauerHG1VHJYgDk1/OL&#10;4s1fxR+1D+0ZqWrafZyvrPxH8UObS2VNxi+0z4ijwO0aMoz6JknvXqP7X/7ffxY/a2ni0K+t4/DP&#10;gy0kEsHh+xmaRZ5QTtluZCAZXAOAMBRjIXPNfZX/AASp/YW1zwjqEP7TXxd0eWw1AwPF4V0i7h2y&#10;xJKgDX8gblGKMyRr1wzseq0AfpR4P8OWvg7wlonhGxdnttD06202Fm6skMSxqT+CiteiigAooooA&#10;KKKKACsXxf428GfD7Rn8R+PfF2i+GtJjkSJ7/V7+Kzt1djhVMkrKoJPQZya2q+Lf+Cuv/Jmerf8A&#10;Ye0v/wBGmgD33/hrH9lj/o5b4Vf+Flp3/wAer0Lw34m8N+MdEtfE3hDxBpuuaPfKXtdQ027jubad&#10;QxUlJYyVYBgRkE8givlT/hHP+CUX/Px+zT/4NdG/+OV6n8QfjJ8Df2Uv2f7Dxxo9lZDwaqQQeGNM&#10;8MxxyR6nLdZkgisgh8txIC0gYHbt3Nz3APa6K+PPFH7c/wAYPhb4D1b4jfG/9jbxJ4L0SKzlm0i7&#10;/wCEltb+K4uQhaC3vRBGZdPMrBYw7xsod1U4zXd/ED9rj/hBf2fPhd8d/wDhX327/hZNx4dg/sr+&#10;1vK+wf2rAJc+d5Leb5WcY2Jv6/L0oA+iK5H4mfFr4bfBrQrXxN8UfGOneG9Lvb+HTILq+cqkl1KG&#10;KRggHkhHYnoFRmJABNZ/x7+Kv/Cj/g54t+LX9g/21/wi+nPqH9n/AGr7N9p2kDZ5ux9nXrtb6V4p&#10;8fP2mPCei/ssfDb47+MfglpPjCy8b3Ph28i8PandRSRadPfW/wBojlWWS3cO8J4VhGhJ5BXpQB9U&#10;0V4H+0/+1rov7MGv/DvTvEPhC81iw8dajdafLcWUrtcWZiRGTyrZIna5eRpFRUDJyRzzXA+Kf25P&#10;iT8Kr7TvEPx3/ZI8U+BPhvql/DYxeKZPENjfy2nm8RveWUGWtlyfmzISOQAzYUgH11RXkX7Qn7Sn&#10;hD9n7QdDub7SdS8TeIfF16umeF/DujIsl5rF023iPJ2rGu9C0h4AZcAkgHyxf21/iF8Pdc0SD9qT&#10;9l7WvhP4b8R36aZY+JV8S2Wt2MFzJ/q1vDbhTahsHls4wSeAzAA+sKK8T/aK/aZtfgZqfg/wToHg&#10;PU/HXjvx9dXFt4e8O2F1DamfyEDyySzynZDGoZfmIPU8YViOf8CftXeLD8XtD+CHx9+Bd/8ADHxJ&#10;4uguZ/DM6a9b6zp2qfZ4/MniFxEqGORVOdrJzwM/Mm4A+jKKK+b/AIxfte6r4T+LR+AfwP8Agvq3&#10;xZ+IVnYpqerada6pDpdppVs+0obi7mVkR2V0YKRjDpzlsUAe7X/jbwZpXifTPBOp+LtFs/EWtxyy&#10;6ZpE9/FHe3yRqWkaGBmEkoVVYsVBACknGK2q/OfUPixrXxM/4KVfs82fjL4Za54A8VaDpHiKDVdE&#10;1OSO4VPM0y7aOW3uoSYrmFsOA6H7yOCARX038VP2otb8PfFCT4IfBP4O6l8UfHNhYxanrNrBqsGl&#10;2Gj20v8AqvtV5MGCSOvzLGELFcHuKAPfaK8G+Cv7UV18QPiLqfwT+Kfwr1X4ZfEjTNOXWBot9fw3&#10;9vf2BfZ59pdxYSdVbhgFBHPUq4X3DUtQtNI0661W/lEdtZQPcTOTgLGilmPPoAaAMzxb468EeANN&#10;/tnx34x0Pw3YElftWr6hDZw5AyRvlZV6e9VPBfxQ+GnxJiluPh38RPDPimKD/Wvour298sfOPmML&#10;tjn1r4f/AGPfg34Z/bUGvftiftL6NF4vuPEGsXdj4S0DUnM2naJpMD7FRIPuMxfep3Ag7N/LOxr0&#10;r4+fsD+G74aV8SP2SdM8O/Cr4q+Hb+C606/sN+m6bdQiQedBdQ20bKyFM9I/mwEb5GOAD69orx34&#10;9ftI6D+z14Y8PS+JtCvvEHjDxZdR6VoXhjQR5tzqmoELvSEvtxErOu6RgMBl4LMFPmK/tr/EL4e6&#10;5okH7Un7L2tfCfw34jv00yx8Sr4lstbsYLmT/VreG3Cm1DYPLZxgk8BmAB9YUV4H+0/+1rov7MGv&#10;fDzT/EPhC91mw8dahd2ElxZSu1xaNDGjIIrZIna5kkeRUVAyfMRzzx5v4r/b58bfCLXdCvv2hv2V&#10;/Evw6+H/AIk1BdOsfE8+vWmoSxSMjOv2mytlZ4ThWJXezYViAxBFAH2JRXx748/bx+I/w202P4me&#10;Mf2PvGmkfCNriCKTxTfazaRahBHM4SOWTSQGmiUsygB3U/MAQGIFep/tQ/tQ6L+zV8K9F+LUugp4&#10;h0jVta0/TGZL426xW1yrsboMIpC4VE3bAo3Z6igD2+ivkXxt+2/8V/BGjyfFHUP2M/Gw+EsCx3E3&#10;iabW7KLUktGbH2g6RzMiYIb946EAjdsr0f41ftUaF8L/AITeCfi/4X0JPF2j+Oda0fTLEpf/AGQC&#10;DUAWS43eXJnaoB2YBOcZGKAPc6K4H49/FX/hR/wc8W/Fr+wf7a/4RfTn1D+z/tX2b7TtIGzzdj7O&#10;vXa30r43/b9/aF+Muq/sYeGfiD8Pfh7qWh6J430LQ/EOo+J9O8Vpbz+HZrl7eWOzWNVSe53+Z5Zk&#10;TYMEkqBxQB+g1FeIeGv2gPG/h74XeLPip+1H8HV+DuneFgJvLbxNa66bqDAG9WtVG1zIyxrGQWZm&#10;GOteWn9t346L4Y/4Wyf2GfGn/Cr/ALKNT/tseJLA6p/Z+N/2j+yv9bjZ8+N+NvO7HNAH2DRXNfDf&#10;4i+Efi14F0X4keA9WTUtB1+1W7srhQVLKSQysp5V1YMrKeVZWB5FdLQAUUUUAFFFFABRRRQAUUUU&#10;AFFFFABRRRQAUUUUAFFFFABRRRQAUUUUAFFFFABRRRQAUUUUAFFFFABRRRQAUUUUAFFFFABRRRQA&#10;UUUUAFFFFABRRRQAUUUUAFFFFABRRRQAUUUUAFFFFABRRRQAUUUUAFFFFABRRRQAUV8+ft0/tB+M&#10;/wBmP4AX3xV8BaZot/q1tqVlZpDq8MstuUmcqxKxSRtkDp82PY19B0AFFFFABRRRQAUUUUAFFFeZ&#10;fDr49eHPiT8Wfib8IdK0fUrXUvhdNpkOpXNwI/IujfQySxmHaxb5REQ24LyRjNAHptFFFABRRXne&#10;s6V8dZfjh4f1fQvFHhiD4VQaRPFrekz2kjarPqJL+VJDKBtWMZiyCwxtkG1t6lAD0SiiigAorN8S&#10;N4gTw7qj+E47KTXFspzpiX277M135Z8kS7SG8vft3YIOM4r4K+M/7Sn/AAUl+BP/AAiP/CbeEP2f&#10;ZP8AhNfEVr4Y037DHq8u28nzsMm64XanByRk+xoA/Qeivnb4ceJ/22NHsfF2u/tEaF8IrbTNK0C6&#10;vtK/4RQ6g0z30Y3KswnkI8raGztw2ccit79jP41+Kv2if2bPB/xj8a6fpVlrXiD+0PtMGlxSR2qe&#10;Rf3FumxZJJHGUhUnLn5icYGAAD2uiiigAooooAK+d/21f2ZT+0d8MZbHRXih8SaQGutLeThZHHPl&#10;E9gwyPqa+iKKAPye/ZE/a48WfsweLZPgj8b9PvoNASc2+JlIl0ybOFYBsZiPIP4EdMV+hHx+1jTP&#10;EH7OvirWtGvYbyyvNGklgnicMjqR1BFeKf8ABRf9nLwn8QfhNqPxPs7SKy8T+GVS4W7RADcW+7Ek&#10;b+vByD6qK8W/ZC+J2seLv2MfiZ4N1i5edfDts5tGckkRSJnbk9gQfzNBXmZn/BIv/kdvG3/XhF/6&#10;HX6a6v8A8gm9/wCveT/0E1+ZX/BIv/kdvG3/AF4Rf+h1+mur/wDIJvf+veT/ANBNAnufkf8AsG/8&#10;np3f/XXUf/Qq7/8A4KbyL4g/aD+HnhY4dPse1l93lauA/YO/5PTu/wDrrqP/AKFXWftkXQ8Qft7+&#10;E9CB3i2Wxjx1wWZjQU9zV/YN1aT4TftVfET4VXP7u3ZtQjRDwALd2YEfUR186+ItNk+LGrfG34q3&#10;K+dHpf72JzyFD3CIvP0Jr2P9rDUpP2df2077x7ZxPHb6zZ/alCDr5keyT82LVR+CXgKSL9gv4veL&#10;5kPn6s0Co5HLJHcBjz+VAeZ9qf8ABOjWf7Y/Zb8Prv3fYLia069MBGx/4/X03XxN/wAEotcN78BN&#10;W0ZpMtYa3I4HoHhiH/shr7ZoJYUUUUCCqt//AKg/SrVVb/8A1B+lAHisv/IT1P8A6+2/9BWiiX/k&#10;J6n/ANfbf+grRQB6X4F/5Atp/wBclrqa5bwL/wAgW0/65LXU0AFFFFABXD/F34KfC/47+FX8GfFb&#10;wfY6/phYyQrOuJLaUqV82GQYaNwCfmUj3yK7iigD8u/ih/wRI0W8vZb74O/GWfToJJWZdP1+x+0C&#10;NSchVuIipOOnMZPvXA6P/wAERPi1NeKniD41+EbO13gNJZ2VzcybO5COIxn23fjX7BUUAfHn7On/&#10;AAS7/Z0+A2o2/ifV7a58e+I7WRZre91uNPs9rIpBV4rZfkDBlyGcuR2Ir7DoooAKKKKACiiigAoo&#10;ooAK+Lf+Cuv/ACZnq3/Ye0v/ANGmvtKuK+Lvwa+G3x48GTfD74reHP7c0CeeK5ktPtlxbZljOUbf&#10;A6OMHtuwe9AHF/8ADPH7GP8A0Qz4Lf8AhM6V/wDG68I/4KFW2geDtC/Zz8Z2NtY2Pw88B/FHQZNR&#10;WwhQWVhp8TAIRHGNixIkToAAFGVUdQK7b/h1x+wn/wBEM/8ALm1j/wCS69t0f4EfCPQ/hJF8CLPw&#10;PYzeAobV7NdEvWkvITE0hlILTs7sRIS4YsSpAIIwMAHj/wDwUN+IHgjQv2NvHrar4p02AeJtINjo&#10;w+0Kx1CeRlKJAFyZMj5srkBQWJABNeD/ALR93Bpf/BOP9mzW75zFYaVP8Pr29n2krBAlim6RsDhR&#10;kc+pA6mu++Pn7CHwA+Gv7O/xRv8A4C/AhP8AhMdR0C4gsfsf2zVL5ncgMlskryshZcjEQGQSOle4&#10;/Bn4Z6P4n/ZF+HHwt+K3gxbq1k8BaFp2saLq9oyNHLHYwB4pY3AaORHXvhkZexFAHAf8FCPil8ON&#10;J/Y98ew33jjRUl8T6MbTRY1vEd9RlkZdggVSTICATlQQACSQATXz/wDtW/8AKM39nf8A7kP/ANNt&#10;fUHhj/gn9+x74O0vXNH8P/BHTIIPEdnJp+oPLf3txO1vJjekc8szSwA4GTEyGu88V/s5fBrxv8Mv&#10;Dvwd8UeDvtvhDwn9g/sfTv7Ru4/s32KLyrb96kolfYnHzu27q2TzQB8y/wDBQ7xFoHhL43/sqeJf&#10;FOp22naTp3jyWe7vLltsVvGGtMyOx4VR1LHgAZOAM11v/BTbxv4Nsf2MfF2k3uqWd1deLhYWOhWs&#10;TpLJf3BvIZVMK5+fasbSZXOAmRziq37cHw28Q/EP40/s0/YvAOo+JtB03xlO/iDytKe9s7azcW4Y&#10;3eFZEiYBwTJhSAfevRfA/wCwj+yR8OPG0XxE8HfBLR7LXreYXNvcSXFzcR20oOVeGGaVoomB5BRA&#10;QemKAPnf4uWV58KP2kv2LfF/xVn+yaDo+h3nhnUL25fMFprMmmCFPNkbAUvKyEMxGREx/hNd/wD8&#10;FUdf8Pn9krWfADTxXXifxpqekaf4a0yLEl1eXQ1CCRvKjHzN+7SQZAPLqv8AEK+ovH3w98D/ABS8&#10;L3fgr4ieFtO8QaHfbfPsb6ESRsVOVYZ5VgeQwwQeQRXlvwr/AGH/ANlT4K+KE8a/Df4OaXpuuQkt&#10;BfXFzc30lsxGC0P2mWQQtgkZTacEjoaAPPP2ivBfwT8d6z8Gfgv8XvGHiLwj8UHtJLnwb4q0W5Nr&#10;Na30EEf2pEuT8mXKR/IRljs2kEiuRTXvj3+zZ+0r8Jfhf8Uvipo/xm8O/EK6vrHSbnU9Et7TX9Bk&#10;jjQtMskefMjOUDOTlgGGFwM/V/xX+C3wr+OXhxfCfxZ8D6b4l0uOXzoortCHgkwRvikQh4mwSNyM&#10;DgkVy3wo/ZJ/Z3+CXiCTxb8N/hra6frskTQf2nd3t1qF2kbDDIk13LI8YI4IUjIyO9AHr1fEv7NO&#10;o6f4N/4KDftN+DvF91Da6/4s/sHV9AW4Kq97YR28vmeSx5faJoQVXP8Aq2z9w4+2q8q+Nf7LPwA/&#10;aJazm+Mfwz07xDc6enlW14ZZrW6jj3FvL8+3eOUpuLHYW25YnGSaAPmn4v8AjLwr4h/4Kpfs/eHd&#10;D16zv9R8PaL4ih1WC3kEhs5ZNNvGSOQjhXKjdsJ3AFSQAwzx/hL4VjxP+39+0B4G8T/HL4lfDfW9&#10;e/sfXtCXwtrUGnjXbBbdlbd50MnnGDeqqExj99x8px9f+EP2TP2dvAOt+EPEfgv4X6fouoeBPtx0&#10;GazuLiMW7XkPk3Luok23DvHhS8wdgAMEYFanxi/Zy+CXx+t7KD4u/D3T/ED6YSbK5d5be6tskEiO&#10;4gZJUBIBIDAEgHtQB87+B/hZ8GPAX7a/hrRLr43/ABl+IfxS0rwxe3kS69qtnqFjp2mybo2W5eOC&#10;OSMlmBRM/edCRhhn7B17SLfxBoeo6DeFhBqVpNZyleoSRChx+BNcN8Hf2c/gl8Aba9t/hF8PdO8P&#10;vqRBvbpHluLu5wSQJLiZnlcAkkBnIBJOMk16RQB8J/8ABN34i6H8JPCWv/sefFXVLLw34/8Ah3r9&#10;9HFZ30wt/wC1LGaQzJc25kx5oJdzhc/IY26Nx7L+1z+1zof7OnhS0tPCkOm+K/iPr+pW2l+H/CiX&#10;Ja4vJXmVXLJHl0UKWAJABcoveu4+Mf7MnwF/aAWA/F/4Y6R4intozDDeSB4LuOPJOxbiFklC5JO0&#10;NjJzjNZPwh/Y6/Zm+A+qDXvhZ8IdH0jVVDLHqErzXt1EG+8I5rl5JI8g4O1hkcdKAPA/2n76bwb+&#10;2j+yp8UvicbfT/Dkaaxo17cl82Vlq9zZFI1LtgIGlkj2sxHETH+E1vf8FUdf8Pn9krWfADTxXXif&#10;xpqekaf4a0yLEl1eXQ1CCRvKjHzN+7SQZAPLqv8AEK+ovH3w98D/ABS8L3fgr4ieFtO8QaHfbfPs&#10;b6ESRsVOVYZ5VgeQwwQeQRXlvwr/AGH/ANlT4K+KE8a/Df4OaXpuuQktBfXFzc30lsxGC0P2mWQQ&#10;tgkZTacEjoaAPDP2vbHUdL+MP7F2mavKJb+08XpBdOGzumSOzVznvlga1/8Agq6Sv7OvhplJBHxA&#10;0QgjtxPX0346+Dfw3+JfiPwj4t8beHP7S1XwJqB1Tw/cfbJ4fsd0dmZNsbqsn+rTiQMvHTk0fFj4&#10;N/Df44eHLbwl8UfDn9taVZ6hBqkNv9snttt1Du8uTdA6Mcbm4J2nPINAHkH/AAUd/wCTJ/in/wBg&#10;22/9LYK8U/4KNXVrY/sM/DS9vnC21vrvhiWZipYBFtZCxwOTwDxX2z8R/hz4M+LfgnVfh18QtG/t&#10;Xw9rcaw31n9olg85FdXA8yJldfmRT8rDp6V8x/8ABR/4aeJPEv7OHhTwZ8NfBOs662l+MNEKafpV&#10;jPfSw2cKSqXZUDPsUbQWb1GTzQB6j+0z8VvhlZ/sm+P/ABzd+KtIvfDmseEtRt7K5huY5odQe5tn&#10;jhiiOdsjSNIqhc855718Z/ErTNV8D/8ABMf9nyfxik1qNK8U+HNVvZJVdvstk9xcTRs/GVAikiGO&#10;2QvpX1037AP7HLeNj8Qj8BfD/wDbBn+04D3As/M3bs/YvM+zdeceXivZvGfgjwj8Q/Ct/wCCPG/h&#10;2x1rQdUh8i7sLuIPFKmQRx2IIBBGCCAQQQDQB87f8FCPil8ONJ/Y98ew33jjRUl8T6MbTRY1vEd9&#10;RlkZdggVSTICATlQQACSQATXif7VcUsn/BHvwe8cbssXgzwM7kAkKuLEZPoMkD6kV9GeGP8Agn9+&#10;x74O0vXNH8P/AAR0yCDxHZyafqDy397cTtbyY3pHPLM0sAOBkxMhr1k/Cn4eP8Mbb4NXPhW0u/Bd&#10;ppMGhRaRdlriL7DDGscUTGQs7bVRMMzFsqDnPNAHzX/wVB03U/HH7DvifU/Bxe/tIpNM1mY22W86&#10;wWeNmkAHVVDLIfRULdq9+b4v/CJPgmPi+/iPS18Atov28XZlQQm08rPlYzjfj5PL67vlxniqvwb/&#10;AGbPgn+z/omseHPhJ4Gi0PTNfn+0ajate3N4lw+zZyLmSTA28bRhcdq8+H/BOz9iseKB4vHwA0H7&#10;cJfN8o3F0bLdnOPsfm/Ztv8As+Xt9qAOW/4JYeHfEXh39i3wcniG2mt/7RudQ1GximUqwtJblzG2&#10;D/C/Minurgjg19bVHb28FpBHa2sMcMMKCOOONQqooGAoA4AA4AFSUAFFFFABRRRQAUUUUAFFFFAB&#10;RRRQAUUUUAFFFFABRRRQAUUUUAFFFFABRRRQAUUUUAFFFFABRRRQAUUUUAFFFFABRRRQAUUUUAFF&#10;FFABRRRQAUUUUAFFFFABRRRQAUUUUAFFFFABRRRQAUUUUAFFFFABRRRQAUUUUAfFv/BXX/kzPVv+&#10;w9pf/o007/gq7Pf237Onhq50q8FpexfEDRHtrgxiTyZQJyj7Dw2GwcHg4xXZ/wDBRj4NfEn48fsz&#10;aj8PvhT4c/tzX59WsLmO0+2W9tmKOQl23zuiDA7bsntS/wDBQb4N/Ej44fBbRPCXwu8Of21qtn4w&#10;0vVJrf7ZBbbbWES+ZJundFONy8A7jngGgDx39rj9iv4Z/Dj4B+LPj3ofiLxlcfF/wlZx6zD46vPE&#10;V5JqE9xFKrPmPzBBGjAuAscahMjHAwbn7SWq6l4Rsv2af28rji48OLpmneNJYRtD6Pq1uiyyMAOV&#10;iklk2r03Tj2I+lP2ufAfiv4n/s1fEP4f+BtK/tLX9d0WW0sLTz44fOlLKQu+VlReh5ZgKhvfgl/w&#10;sD9kq2+Afje0S0ub/wAD2mg3asySfY71LREVwy7lYxTIrAjIygIzQB49+2Wo+OHxv+Cf7Jlm/wBo&#10;0vV9TPjrxei4KHRrDPlRyesc8vmJ/vKhrxr4sfELwv8AG79rb4meDvjd8MPi/wDEPwD8Mxp+k6L4&#10;X8E6Re3unm8kjaS4u9RFq6EyFxtiDHBQMMfKc+vfsGfAb49+FPEvij4wftR6RHZeNJdG0nwVokQv&#10;Le6Mej2MCB5fMgkkGZ5VR2DENvjY4AYCtbxj8I/j38Df2kPFX7RH7PPg7TPiBovxJs7SHxZ4QudY&#10;j0q6S8tUCQ3drcSgxH5C+VfHLvj7wKAHmv7Kk+u+A/2pYfCHwY+EHxs8J/BTxLoE7X2leN9A1C3s&#10;dF1aHc6SWktwX8tJEUIVL8s564QLg/AH4CeHv2gv2iP2ofD3xK8Q6/ceCtM8eyST+F7DUJbC11K5&#10;mMo826lgZJpVRIgFj3hAWZiCcY+jvhLpP7VvxA+Nx+LvxmsU+Gvg7StHfTdL8A2Ovrqb3l27kte3&#10;ssIEJIUkKq5wQvTaS9P9lD4N/Ej4afGn9onxb428Of2bpXjvxhHqnh+4+2QTfbLUG4zJtjdmj/1i&#10;cSBW56cGgDzf9m34d6N8Gv2v/i/+y14SutR/4VdfeDrLX7Pw/dX888enyzMsMyQyO5kUOHck7tx+&#10;TJJUGvNv2Z/2Kf2ZdY/a7/aB8K6j8NPO0v4Y6p4Xm8Kwf2zqC/2e81tPNKdwnDTZkijb96XxtwMA&#10;kH6h8K/Cb4gab+3f43+M17oHl+DtX8B2Gi2WpfaoD5t5HcI7xeUH81cKCdzIFPY1w48AftJ/Ar9r&#10;f4j/ABS+GXwgsviP4L+L76I1+w8S2ulXOiSWcXkvI6zqTMoEkzBY+SCoJyOQDmP2oNO+CGsftKSx&#10;ftWfF0a34QttDhXwz8MdFbUri7a7OGlu7y1sELvuKtsLMFwBngVgfsneIvCHgn9t/VvhF8Cf+Ey0&#10;f4X6/wCAm8Qt4Z8R2OoWiafqkd4IjJaRXwEqxlP4hlSXZf8AlmoXu/8AhW/7SP7Pn7UPxS+L3w0+&#10;Cum/FvQ/iuLCfzv+EktdIv8ARZLeNk8hmuQd8JJH3M8LGcZXabXw3+En7T19+3HZ/tB/GLw9oNvo&#10;tx8OJdEX+xbyOS30ic37SR6eS7Ce5kC7pXn8pY90xReEFAHjfwS/Zz8MftKftB/tOeGvib4j8QSe&#10;DdG+IMly/hvTr1rO3v7ybzlE1zJHiSQRrFhEBCgsxOc16n8RrSGw/wCCovwRsbZSsNv8O9UijBOS&#10;FVbsDn6Cu6/ZQ+DfxI+Gnxp/aJ8W+NvDn9m6V478YR6p4fuPtkE32y1BuMybY3Zo/wDWJxIFbnpw&#10;aPH3wb+JGtft+/DH42aZ4c87wX4e8H6jpepan9sgXyLqX7Tsj8lnErZ8xOVQqM8kYNAHlreErT9t&#10;79r/AOL3w9+L2p6vc/DH4OQ6Zpll4Vs9Snsra/vruN2e6uTA6vIVMEwUbhhSmMfNuIvCNn+xD+1/&#10;8I/h58ItV1e2+GHxkh1PTL3wre6lPe22nX1pHG8dzamZmeMsZolYFjkb8/wbO18afCL4/fAr9ozx&#10;b+0T+zl4K0r4g6T8SLK1i8U+DrvWY9IuFvrVNkF1bXMqmLBUvuV+cyPjO4FDwR8Ifj/8dP2ivCn7&#10;RP7SPgzSPh/pPw4s7uLwp4Ns9ZTVrg3t0mya6urmMCLAUJtCc5jTIG0lwD65r4t/4KWf828/9li0&#10;P/2evtKvmH9uH4NfEn4wf8Kb/wCFdeHP7X/4RT4k6Vr+r/6Zb2/2awh3eZL++dN+Mj5U3MewNAHu&#10;3xS/5Jl4u/7AN/8A+k718+/8EuP+TE/hl/3Gv/Txe19GePdMvta8C+I9G0yDzry/0m8trePcF3yv&#10;CyquWIAySBkkCvHf2Cvhb47+C37J3gb4Z/EvQv7G8SaN/af22y+1Q3HlebqV1NH+8hd42zHKjfKx&#10;xnBwQQAD6AooooAKKKKACvBf2wPj94u/Z28BWPjbwr4Vi10G/jhvIpNwCQlgGOVBweete9VxfxU8&#10;e+F/APh77b4s0972yun8hoREJA2exB4xW2Hw9XFVY0aMbyeiS6nPi8XQwFGWJxMlGEVdt7JH5lft&#10;Af8ABQ/xt8f/AANL8K/Bvw6l0b+2HjjvJFlM88qg58tAF4BOMnrgV7f8Af2evEnwV/Yz8d3niywk&#10;tdc8TWUly9oy5khiVMIpx3OSce4r1vRvjj+zdoOo/wBq6L8MrbT7vn/SLbSoEk568jBr2rwJ8VfA&#10;vxPtpYvD98JHRcS2lwoWQKe5XJyK9DFZFmWCp+1xFGUY97aHkYDivJc0qrD4PEwlN9E9X6X3PyA/&#10;Y8/aak/Zc13XdYvfAWo66NXt1gVImMRjKtnJyOa/QP8AZz/bit/2lPEGr+C4vhpqegyW+mTXIuJp&#10;g6HCn5eg5NfRepeGfh3o9nLqOq6BodrbRAtJLLbRqoHfkivH9R/ab+D/AISvJY/Cfhg3L/cea1t4&#10;4FcezdxWOByrG5m2sJTcrdtvv2OjNuIMsySKlmFaNO+13q/RK7/A+Ef2ErK9j/bSvJJLKdFWXUcs&#10;0TAD5vXFbHxAgvfFf/BSuyzZztHbajZx7vKbG1Y1Oc46c19seEP2mPg9c6p51z4a/sO6uDg3X2eM&#10;gk/3nXBFe2adaeFNZeLxPplpp13JMoaO9jjRmYezgZox2VY3LGli6bjfvt9+w8q4gyzPE5ZfWjO2&#10;9nqvVPX8D4B/4K1/D+a6sPCXxBsbR5XhlOnTsiFiEO4r0/2iK9I8MfDSbw7/AME67/w41mwuLnQZ&#10;b502HcScPyOvavZ/iF+0L8NvD2uXfhHxNolzfvZyAOrW6SRlhzkA1U0z9q/4T3jJplza39nBIPL+&#10;e2UxKDxg4PArqhw5mtSmq0KEnFq6duh59TjTIKVZ4apioKadmm7Wa0sfMP8AwSMvrqPSfiBodzBN&#10;GIZ7OaPehUciUHGf90V+iFcxYat4F0bRItf0SOxhsL0jbLZxKBIT/u10Vrcw3lvHdW7bo5VDKfav&#10;JlSnTV5Jrp8z6GGIpVnanJPRPR9Hs/QlooorM1Cqt/8A6g/SrVVb/wD1B+lAHisv/IT1P/r7b/0F&#10;aKJf+Qnqf/X23/oK0UAel+Bf+QLaf9clrqa5bwL/AMgW0/65LXU0AFFFFABRRRQAUUUUAFFFFABR&#10;RRQAUUUUAFFFFABRRRQAUUUUAFFFFABRRRQAUUUUAFFed/H746eCP2cvhfqvxU8fTT/2fp2yKG1t&#10;lDXF7cyHEVvEpwC7HuSAAGYkAE14bpXj3/gpV4y02Dxtofwi+CnhfSbqMXMPhvxFqupSa15RGVRp&#10;oQIEkIxwwGD94DpQB9bUV4J+z5+1GPjd4Y8aWes+DLjwd8QvhzO9h4m8N3k6z/ZbgRs0csci48yC&#10;Qo+1uCdjYyNrNwfwi/bc1HUP2FLn9r74vaFpy3Wnre+dp+hxyQQzypem1tok815WQu5iUsWYDcTj&#10;AxQB9b0V8eW/xR/4KRP4RT4sN8I/gpLoD6eNWHhVNW1Fde+zmPzPK+0EG183b7Yycda9M0D9sf4T&#10;at+yvD+1pqU11pnhY2L3FxayBXuo7pJjbtaKAQHkM67EPAYFW4U5AB7vRXyH4c+KP/BRT4raJafE&#10;PwD8I/g74M8OalGLyw0fxnqWpTaxPasN0bMbUCKF3TB2uAVLDcODXon7Nf7Td38Zda8XfDH4g+BZ&#10;fA/xM8ATxRa9oT3S3MLRSjMVzbTADzInGD043JyQykgHvFFfIFj+1L+0P+0R4j8QWf7Gnw88ET+E&#10;PDd6+mSeN/HN7dJp+pXaYMiWkFoPNdACMSZIO5SdvQ6Ph/8Aai+Nnwq+J/hj4U/tg/DzwtoyeN7j&#10;7B4e8Y+EL2ebRrjUCQFs5YrgedA7ZAVmOCSMDAZlAPq6iiigAooooAKKKKACiiigAooooAKKKKAC&#10;iiigAooooAKKKKACiiigAooooAKKKKACiiigAooooAKKKKACiiigAooooAKKKKACiiigAooooAKK&#10;KKACiiigAooooAKKKKACiiigAooooAKKKKACiiigAooooAKKKKACiiigAooooAKKKKACiiigAooo&#10;oAKKKKACiiigAooooAKKKKACiiigAooooAKKKKACiiigAooooAKKKKACiiigAooooAKKKKACiiig&#10;AooooAK8D/bE/wCRAs/+vxa98rwL9sT/AJECy/6/Fr6Dhb/kc4f/ABHyPHn/ACTmL/wP9Cn8APhx&#10;8P8AxL8KIb/xLoNlPK80qyTy/KwUBe+eOteP+E/s/hT9oCGw8F3jSWSX4hTY24Mhxlc9xn+VaHwz&#10;+A/j3x54Ri1rRvF6WVhNI8f2dppFGRjPA4717f8ACD9mzSvh1qP/AAkOr6mNT1MDEWI9qQ+pHPJ9&#10;6+4xeY4PKqmMdbEuo58yVOzsm/XTT5H5Zl2T5jn9HLY4fAqjGlyyda8byS9LPXfrqeSftI+O9d8a&#10;fEH/AIV1o08gsbWWO38pDgSzHGSfXBOPwr2n4f8AwA+G/g2zt7PVbCy1PWJEzK1yQ5Y452oe34V8&#10;8/EtZ/h3+0BLrGoQM0Ivo79CejoxDZH05H4V9P3/AIh8FR61YeK7nR2ntrmLzLfWYA8qocfdYLkr&#10;wcciuHOnWw2XYTDYFuNOUL3jvKVlvqvW2/loepwysNjs5zDHZsoyrwqKKU9oQu1dKz8ld2S7q5zn&#10;xG+Avwz8ZWd3Y6Hb2Wm67axecn2RwpA9HjHY9OleS/s1eOdb8H+Op/hvrE7m0uJWjEbnIjlHGR6Z&#10;4r3W01zwJa65q/jyz0R7aJLIrda1MHiWQ5yIlVsZ6E5A7Cvmv4Txz+PPj8dfsIWFuLxrpiBwqDgE&#10;/UCnlDq4rLcXhsa5SpRgmnPeMrbLV/5+SuLiGOHwOd4DG5YowrzqOLVPadO9rvRX00bV0+7sL8Rr&#10;O1v/ANpCSzvYVlgm1SFJEboylwCDXq/7Q3ww+GGkfD661ix02z0zU4ChtjC21pGJGV2554JP4V41&#10;8YtMu9a+PWoaXYXIt7i6v0ijlJI2MzAA5HNegR/sj+N9WuIx4j8dxy24IJO6SZgPYMa9fE1KGHhg&#10;cRXxXslGEXyq/vaLtp5Hz2BpYrGVM1weFwCxEp1JJTbiuRty11181Zo2f2QZbjW/CutaLq8RuLC2&#10;uIpLdZOQrMDux+S19IQxRwRLDCgREGFUdAK5v4e/D/Q/hx4di8PaIhKKd8szfelcgAsfyHFdPX5r&#10;n2Pp5lmFXEUVaEnovkle3nuftnCeU1slyihg8S06kY2b+bdr9le3yCiiivHPowqrf/6g/SrVVb//&#10;AFB+lAHisv8AyE9T/wCvtv8A0FaKJf8AkJ6n/wBfbf8AoK0UAel+Bf8AkC2n/XJa6muW8C/8gW0/&#10;65LXU0AFFFFABRRRQAUUUUAFFFFABRRRQAUUUUAFFFFABRRRQAUUUUAFFFFABRRRQAUUUUAfFn/B&#10;SLZ/bf7Nn9tY/wCEb/4XDov9q+b/AKjG/jzP+2fn/hur7Trzv4/fAvwR+0b8L9V+Ffj6Gf8As/Ud&#10;ksN1bMFuLK5jOYriJjkB1PYgggspBBIrwvSvAX/BSzwZpcPgnQvi98FPFWl2sf2eDxJ4k0vUota8&#10;scKzxQEwO4GOWLE9WJOSQD3GXV/hHc618QtI8JXHhhvGljp6t4misEhGoIHgZrf7WUG85Tld56dK&#10;+Tf2EvAvw4+J/wDwTQ034d/Fi8gtfDPiGfVrO7llu0tjG39oyvG6SP8AKsiyIjrkEblGQRxX0D+z&#10;9+y9H8E/C3jG71fxfP4v+IXxElkvvFHiW8hEH2y5KOI40jXPlQR+Y4VRnG5ugwq+a/DH9hG5/wCG&#10;Fh+yL8Y9d043zzXdyNU0KSSeK1na8a4t5Y/OSJn2kqGUquRuXPOaAKFj8Jv+CgX7OOkR6f8ACP4r&#10;+FPjJ4U0eER2eg+L7JrLVUtkXCwQ3UbYkcABQ0sgHT5QOK8k/a2/aE0z9pn9i/4cfEv/AIR+60DT&#10;h8VtK0zxnpN4+9bEQLci4ilfA3RbzCQSFPzLkA5A93tvBf8AwUz03S4vBNt8WfgdfadFALQeLLzS&#10;tSGulQuBObcE2rTcA4OVJJJrrfBX7E/w10H9mC//AGZPFl9e+JdP19p73XNWmxFc3epSyCVrxB8w&#10;jdZFQoCWwI1DF/mJAPoZNmxfL27MDbt6Y7YryD4pat8O5LL4n6L4LuPDx+KkXgq+nuIrNIRrAgNs&#10;wt2kIHmFN/l7dxxnbivI/Dnwt/4KK/CjRLX4e+Afi98HvGfhzToxZ2Gr+M9N1KHWLe1UBY1YWpMU&#10;zIuPmcksVG48mvRv2a/2Zrr4N6t4r+JnxC8ayeN/if4+njm8Qa+1uLeERRDENrbQjiOFBgerbV6B&#10;VUAHKf8ABMr+xv8AhiL4bf2L5O3ydQ+0+X1+0fb7jzN3fdn17YxxiuU/4Kx7P+GWLb7Hn+3v+Ew0&#10;f/hH9mPN/tHe+3ys/wAfl+djHOM9s1fsf2W/2iP2ePEXiC7/AGNPiF4Hg8IeJL59Uk8E+ObK6ew0&#10;27kwJHtLi0PmqhAGI8ADaAd3UaHh/wDZd+NnxV+J/hj4rftg/EPwtrKeCLj7f4e8HeELKeHRrfUA&#10;QVvJZbg+dO64BVWGAQMHBZWAPq6iiigAooooAKKKKACiiigAooooAKKKKACiiigAooooAKKKKACi&#10;iigAooooAKKKKACiiigAooooAKKKKACiiigAooooAKKKKACiiigAooooAKKKKACiiigAooooAKKK&#10;KACiiigAooooAKKKKACiiigAooooAKKKKACiiqmrarp2haVe65rF5HaWGnW8l3dXEhwkUMalndvY&#10;KCT9KALRIUFmIAAySe1Z1h4l8OapdyafpniDTbu6hOJIILuOSRPqqkkV8DeDfCfxS/4KXatqHxK8&#10;e+MvEXgf9n63vZbLw74X0mc2114jjiYq1zdSD+AtkEYYAhlTaVMjek+IP+CVH7Id3pHk+CvDGveC&#10;9cgQm013SfEN691BLg7X2zyuhwTkgKCRxkUAfYVFfF/7M/xh+MHwd+O0/wCxV+034pbxTqU9gdU8&#10;B+M5Y2WXXbNAxkhnLMxMyqjn5iWBikDO+Y2b7QoA8G+Mv7X3hf4OfE+1+EP/AAqX4o+OPEV1oKeJ&#10;PI8GaDHqflWTXElvvdfOSRcSR4J27RvT5snFct/w3b/1Zt+1D/4bz/7oo/5yef8AdBv/AHYa+oqA&#10;Pl3/AIbt/wCrNv2of/Def/dFH/Ddv/Vm37UP/hvP/uivqKigD5d/4bt/6s2/ah/8N5/90Uf8N2/9&#10;WbftQ/8AhvP/ALor6iooA+Xf+G7f+rNv2of/AA3n/wB0Uf8ADdv/AFZt+1D/AOG8/wDuivqKigD5&#10;d/4bt/6s2/ah/wDDef8A3RR/w3b/ANWbftQ/+G8/+6K+oqKAPl3/AIbt/wCrNv2of/Def/dFH/Dd&#10;v/Vm37UP/hvP/uivqKigD5d/4bt/6s2/ah/8N5/90Uf8N2/9WbftQ/8AhvP/ALor6iooA+Xf+G7f&#10;+rNv2of/AA3n/wB0Uf8ADdv/AFZt+1D/AOG8/wDuivqKigD5d/4bt/6s2/ah/wDDef8A3RR/w3b/&#10;ANWbftQ/+G8/+6K+oqKAPl3/AIbt/wCrNv2of/Def/dFH/Ddv/Vm37UP/hvP/uivqKigD5d/4bt/&#10;6s2/ah/8N5/90Uf8N2/9WbftQ/8AhvP/ALor6iooA+Xf+G7f+rNv2of/AA3n/wB0Uf8ADdv/AFZt&#10;+1D/AOG8/wDuivqKigD5d/4bt/6s2/ah/wDDef8A3RR/w3b/ANWbftQ/+G8/+6K+oqKAPl3/AIbt&#10;/wCrNv2of/Def/dFH/Ddv/Vm37UP/hvP/uivqKigD5d/4bt/6s2/ah/8N5/90Uf8N2/9WbftQ/8A&#10;hvP/ALor6iooA+Xf+G7f+rNv2of/AA3n/wB0Uf8ADdv/AFZt+1D/AOG8/wDuivqKigD5d/4bt/6s&#10;2/ah/wDDef8A3RR/w3b/ANWbftQ/+G8/+6K+oqKAPl3/AIbt/wCrNv2of/Def/dFeZfHr9qDX/il&#10;4Xt9F8P/ALIP7SVvPFcCVmvPADomB6FJWOfwr7vorqwWMq4DEQxNH4ou6ucOZ5dQzbCVMFib8k1Z&#10;20dvU+I/gv8AtZ6v8OvA1v4Z1v8AY+/aWnuopnkZ7X4fs0eDjGC0ynt6V3X/AA3b/wBWbftQ/wDh&#10;vP8A7or6ioqMViZ4ytLEVfik7v1ZeAwVLLsNTwlD4IJJX10R8N/F79orRPitpaxXP7HP7UFpqVup&#10;+zXY+HWSvorf6Ryua8l8LfHf9obwMrW3hv8AZ1/aBjtCc+TL4FuCh+qliK/T6ivWwXEWNwWH+qJq&#10;VPtJKSXpc8DMuDsszPGf2hJShW25oScW/W25+YHib45ftA+Omjg8U/s7ftBy2inPlReBLjYvuE3A&#10;frXr3wk/aN0P4VaQ1tZ/scftQ3V/cc3N03w65Y+i/wCkcCvuGiljeIcbjcP9Uk1Gn/LFKKfrYMs4&#10;OyvK8Y8wgpTrbc05OTXpfY/NbxJ8ZvG2sfGD/hYFr+yT+0MunfborrypPAcwm2qwJGA5XPH96ve9&#10;V/bn1CfSrm30v9j/APaet7x4WWCV/h3lUkxwT/pHTNfV1Fc2NzbE5gqUa9mqatHTou/fY7ss4ewW&#10;USrywt060nKWvV327bnw98K/2yvif4c/tJPiF+yx+0lq4uZvNt3t/AMjNH6jDSqAOnAzXtHwa/a+&#10;8L/GP4n3Xwh/4VL8UfA/iK10F/EnkeM9Bj0zzbJbiO33ovnPI2ZJMA7dp2P82Rivea+Xf+cnn/dB&#10;v/dhrkxWJli6rrTSTfZWX3HoYDBQy7Dxw1OUpJX1k3J6u+rerPqKiiiuc7Aqrf8A+oP0q1VW/wD9&#10;QfpQB4rL/wAhPU/+vtv/AEFaKJf+Qnqf/X23/oK0UAel+Bf+QLaf9clrqa5bwL/yBbT/AK5LXU0A&#10;FFFFABRRRQAUUUUAFFFFABRRRQAUUUUAFFFFABRRRQAUUUUAFFFFABRRRQAUUUUAFFFFABRRRQAU&#10;UUUAFFFFABRRRQAUUUUAFFFFABRRRQAUUUUAFFFFABRRRQAUUUUAFFFFABRRRQAUUUUAFFFFABRR&#10;RQAUUUUAFFeBft7f8mcfFn/sXZv/AEJayf8AgnF/yZP8LP8AsG3P/pbPQB7uPHPgk+Lj4AHjDRD4&#10;oW1F8dEGoQ/bxbZx532fd5nl5437ce9blfIY8XfCIf8ABSk+Cv8AhR1r/wAJ+fB323/hOf7am3+R&#10;5WPI+w7PK3bPk83dv28dOKxdU/4KL+Jtd8TePrP4Gfswa98RPDnwxuJYPEutR+ILaweIRs6tJb2r&#10;I8lwp8qQgLhiFyVGaAPtaivz0/be/bJ+I2pfsk+H/ib8A/CPivR9I8XIk974qS+Nhd+GpobyOI2s&#10;0IUl2lcSR5VwMDcNwYV6p8Mf2wfEfhD9kC4+PH7Rfwr17wtH4YstOtrcPfrf3fiRZYbdIryMlIwh&#10;mll5DE7fmYsRQB9b0V8SWf8AwUZ8Y+HtR8B6p8bP2Vdf8BeB/iRcwW+g+JT4itr/ACJ8GKSe2WNG&#10;gG1lchm37NxVWxg/aWpajY6Pp11q+qXUdtZ2MD3NxPIcLFEilmcnsAASfpQBZor88vGH/BRbWPi9&#10;8LfiXqPgj9l7xvqHwrj0nVdFk8cRXCN5Uj2zoJXs/LyIl3qzsJWKKcsAeKf/AME9vjJ4K+AP/BOa&#10;X4sfEC5ni0bQ9Y1J5Et0Dz3Ej3CpHDEpIDO7sqjJAGckgAkAH6FUV8RWH/BSPxDoUHhfxr8av2Wv&#10;FPw/+GXjK5gt9I8YTatFeJtmUvFLcW6xI0KMgLj5mJUEqGAr7bR0kRZI3DKwBVgcgg9xQA6ivgnw&#10;T/wU68dfFHR/EbfC39j7xP4r1zwvqE8OoWen66ptYLKNRsne5NsD5sjCULbrG7ERE7uQK9N0j9v7&#10;wR4t/ZB8S/tW+CvCV1f/APCKMLbUvDl3ei2mhu/MhVojOEcbds6SK4Qgg4IU7goB9U0V8l/BT9vd&#10;viloWp/EbxV8DfEngX4a6L4SbxDeeMdTmZ7OS8RoRJZWq+SpuQPMlCyqRuaEgJ8wrgB/wVD8RxeH&#10;ovi3f/sgeO7b4PTXIhXxkb6Nn8sy+UJTa+VtCl/lz523dhQxJFAH3nRXzl+0J+3D8MfgZ8JvCXxP&#10;0uwvPGkvxC8oeE9K0s7JtTEkauHyVJRQHjVvlZw0iLsJJx8Lftf/ABy8c/F/48/sw6f8SvgP4j+F&#10;3iHRPFwuJLDU7hbqC5t7m903ypILhUQOQYJA6FQUO3P3qAP12or53sv2uPtn7Z9/+yH/AMK+2fYd&#10;FXWP+Eh/tbO/MEcvl/ZfJ4/1mN3mnpnHOKseDf2rf+Et/bJ8d/sk/wDCBfZP+EK8Pw67/wAJB/an&#10;mfa/MjsH8r7L5I8vH2/G7zW/1XT5vlAPoCiviTXP+Ckmta74k8UWf7PH7L3i74q+GvBVw9trXiKz&#10;v1tLdWTcXNuohlMw2qzAZViMHABBPO/tL/tyeJPHf7FQ+Mf7N3hDxGtrrpnstW1uLUFs7vwfPbzw&#10;DMior+b5hfau11+Vwx6lQAfftFfHH7Lf7Wnimx/ZMl+Ln7S3gvV/C+jeD9C06WLxJfakL6bxUske&#10;0XEabEKySSeWqoWbLTLlh1rl4P8Agp94h0rS9J+JXxC/ZH8c+GfhNrdxFFZ+MWvVuD5UpxHM9qIV&#10;2owBIIlbcMbd5IBAPu+ivmj9oT9tzQfhDr3gHwL8PfAd58SvF3xLtlvfDunWGpQ2NvPbvjypGuZQ&#10;QokydvykYViSOM6/7Ov7VWpfGTxt4p+E/wAQfg7rvw18e+EYo7m+0m9ukvreWB9mHhu41VJMeZGT&#10;hcYkUqW5wAfQFFFFABRRRQAUUUUAFFFFABXjH7aEGr3P7Jnxci0Mv9q/4RDU2+Q/MYlgYygf9sw9&#10;ez1De2dpqNnPp9/bRXFrdRNDNDKoZJI2BDKwPBBBIIPrQB4z+xNd+Hr79kf4RTeGHjayXwjp0Umw&#10;5AukhCXQPuJ1lB9wa9sr8/NH0n9oH/gnN4q1jSvB/wAONY+Kn7PGr382q21toytcaz4WMhy8SRFv&#10;niB5ORsYLvLxMXDdbP8A8FSPh54hs30/4RfAn4ueM/FEgEdvpEfh/wAgCZvupPKryGMerKj4HNAC&#10;/tsG3v8A9rP9kjSdJuo18QQ+LL+82hvnXT1Fs1xnHQMsbAZPO1uDg19q1+Qk/wAfvi/+zB+2PB+0&#10;Z+3V8G75rnxd4cmtPDseiXMFwNDt1ZQ0Vqpl8pnUErIrSq4+0l8/Phv1L+E/xZ8BfG7wJpnxI+G2&#10;vw6toeqJujlTh4nH34pUPMcinhlPI+hBIB4b/wA5PP8Aug3/ALsNfUVfJPxl0L9ozwT+2Na/Hr4Q&#10;/AH/AIWTo8vwzTwhPH/wlVjo3k3J1SS6Y5uCXbaix8BMHzPvZUitT/hoD9uD/pHx/wCZY0j/AON0&#10;AfUVFfLv/DQH7cH/AEj4/wDMsaR/8bo/4aA/bg/6R8f+ZY0j/wCN0AfUVFfLv/DQH7cH/SPj/wAy&#10;xpH/AMbo/wCGgP24P+kfH/mWNI/+N0AfUVFfLv8Aw0B+3B/0j4/8yxpH/wAbo/4aA/bg/wCkfH/m&#10;WNI/+N0AfUVFfLv/AA0B+3B/0j4/8yxpH/xuj/hoD9uD/pHx/wCZY0j/AON0AfUVFfLv/DQH7cH/&#10;AEj4/wDMsaR/8bo/4aA/bg/6R8f+ZY0j/wCN0AfUVFfLv/DQH7cH/SPj/wAyxpH/AMbo/wCGgP24&#10;P+kfH/mWNI/+N0AfUVFfLv8Aw0B+3B/0j4/8yxpH/wAbo/4aA/bg/wCkfH/mWNI/+N0AfUVFfLv/&#10;AA0B+3B/0j4/8yxpH/xuj/hoD9uD/pHx/wCZY0j/AON0AfUVFfLv/DQH7cH/AEj4/wDMsaR/8bo/&#10;4aA/bg/6R8f+ZY0j/wCN0AfUVFfLv/DQH7cH/SPj/wAyxpH/AMbo/wCGgP24P+kfH/mWNI/+N0Af&#10;UVFfLv8Aw0B+3B/0j4/8yxpH/wAbo/4aA/bg/wCkfH/mWNI/+N0AfUVFfLv/AA0B+3B/0j4/8yxp&#10;H/xuj/hoD9uD/pHx/wCZY0j/AON0AfUVFfLv/DQH7cH/AEj4/wDMsaR/8bo/4aA/bg/6R8f+ZY0j&#10;/wCN0AfUVFfLv/DQH7cH/SPj/wAyxpH/AMbo/wCGgP24P+kfH/mWNI/+N0AfUVFfLv8Aw0B+3B/0&#10;j4/8yxpH/wAbo/4aA/bg/wCkfH/mWNI/+N0AfUVFfLv/AA0B+3B/0j4/8yxpH/xuj/hoD9uD/pHx&#10;/wCZY0j/AON0AfUVFfLv/DQH7cH/AEj4/wDMsaR/8bo/4aA/bg/6R8f+ZY0j/wCN0AfUVFfLv/DQ&#10;H7cH/SPj/wAyxpH/AMbo/wCGgP24P+kfH/mWNI/+N0AfUVFfLv8Aw0B+3B/0j4/8yxpH/wAbo/4a&#10;A/bg/wCkfH/mWNI/+N0AfUVFfLv/AA0B+3B/0j4/8yxpH/xuj/hoD9uD/pHx/wCZY0j/AON0AfUV&#10;FfLv/DQH7cH/AEj4/wDMsaR/8bo/4aA/bg/6R8f+ZY0j/wCN0AfUVfLv/OTz/ug3/uw0f8NAftwf&#10;9I+P/MsaR/8AG6y/g1oX7Rnjb9sa6+PXxe+AP/CttHi+Gb+EII/+EqsdZ865GqR3SnNuQ67kaTgp&#10;geX97LAUAfW1FFFABVW//wBQfpVqqt//AKg/SgDxWX/kJ6n/ANfbf+grRRL/AMhPU/8Ar7b/ANBW&#10;igD0vwL/AMgW0/65LXU1y3gX/kC2n/XJa6mgAooooAKKKKACiiigAooooAKKKKACiiigAooooAKK&#10;KKACiiigAooooAKKKKACiiigAooooAKKKKACiiigAooooAKKKKACiiigAooooAKKKKACiiigAooo&#10;oAKKKKACiiigAooooAKKKKACiiigAooooAKKKKACiiigDwL9vb/kzj4s/wDYuzf+hLXxD+yb/wAF&#10;T/2fPgR+zx4L+Eni/wAHfEO81jw5aTQXU+m6fYyWzs9xLICjSXaMRtcdVHOfrX6t0UAfn/p97FqP&#10;/BX621CBXWO6+GqTIHADBWhBGcd+a+df2g4/2YIfiV8TPEOsWXxU/Z0+MtjfXz6NHo73NxaeKbwl&#10;tk8JihGwSyhWyksaHzAwYknH7FUUAfmv8TNM/aS+J/8AwSVu/wDha+g65qvjgSW160VxbMdSm02L&#10;UY3jmmjA3lxCNxJG4ooZucmp/Hn7V/jfxZ/wTnsfEv7KB1+DXPBn9jeF/FVzHYlbvS4orFPtUkIw&#10;xID+ShkUfKruwI25H6Q0UAfhj+0r4l+F/i/wf8Ldc+Fvjv40+O1Ov2q694h8aX97Pp5vivywRCfE&#10;ZnG2bPlKQqLgsc1+0Hxg8IXvxB+EvjbwFptwYLvxJ4c1LSIJQ+wxyXFtJErBu2C4Oe1ddRQB+SX7&#10;OX7UWm/B/wDZG8afsheJ/hX45k+KunWniCwj0Sz0Z5DILlZD50rj/VJGZG3sQRsjDLuyBVT4bfCD&#10;xp8Z/wDgkLc+H/AFhd6lrOleK7nWo9OtAWlvo4Z8SRKgBMjBHZwg5ZowBk4B/XiigD8T9b1P4D/E&#10;34feGPhnH8QP2vfiZ42uWs7fUPhxN4iHkaZdJHhyBPZSRhI3+VCFJCsCdnOP2d8L6a2jeGdI0dkk&#10;U2Njb2xWWYSuCkarhnAUOeOWAGeuB0rTooA/IX9g39srwB+y14B+J1t8TPCfix9O1DxheXem6ppu&#10;nfaLW5uxCitYs+QI5sLGy7jgiQ5K7eX/AAz+F3jnwP8A8Eu/j54x8b6BdaE3jrUotV07T7qJo5Vt&#10;FubZVlKsAQHYvtyBlVVujCvvn9j79lT/AIZQ8LeKvDX/AAnn/CU/8JN4hm17zv7L+w/Z98aJ5W3z&#10;pd+Nmd2R16V79QB8UN8LPE3xp/4JR6F8N/BiyPreqfD3R5bGGOQI1xLb+RcCAMeP3nk+XzgHfgkD&#10;mvmnUf2vfDWqfsMwfsZaf8LvG7/GD+woPCT+HP7DkBSSOVVa4P8AF9xd2Nu7zCARjLV+ttFAH5R/&#10;tK/A/wCJHwC+Cv7I3xN1jw7qevRfBK8hu/Ftjbf6QbTfdWt5s4GAimCSAuTtGIhnHJyf2v8A9pjw&#10;j+058cv2YfEXw48MeKYvDOj+MFjj1vVdMe0tr64nvdOLwwFvvmNYFLHp+9AHQ1+uVFAH5k/Hfx9Y&#10;/ssf8FQYvjp8UdE1tfBnijwvHY2WoafYtcBpvsywlABjc4eHlFJYCRDjBqT9k3xvP8W/+CpPxn8a&#10;TeFtf8JLrvw8QwWGqRi31CC3xoscMzpz5byRKkwXkqJADkiv0yooA/J39kz9obTf+Cdfg/4ifs//&#10;AB58B+KLTxcPEd1qnh+S10lpYNdLW0UESQyZG5Ge3UqwO3E3UEEV9BfEXVP2kf2gP+Ca/jrWPiv8&#10;NrXSvHWvae13aaBo9hcRTCxiuYZELQSySyCVkjkfZnOCo2g5FfcFFAH5h2OpR/tgf8Ex734KfBuz&#10;1i68a/DDSdDttV0ma3MLXFzatueCPr5pKQSsqjkuqLwTiuQ+Lf7Wvhz46fsZaJ+xt8Pfhh4zuviv&#10;Pp+geH7zQRojr/Z8lhJbtJJnOVQ/ZgBkDasnzbQDX610UAfm3+1P8O/g34B+F/wH+FH7Ufwv8X3m&#10;j+HvC1tpNz8TPDV27P4duobdEliKJDIHjLpGUDqflBKglGBf/wAE3vEHxIm+Pnjzwt8PviT41+If&#10;7PenaYDo2v8Aie3njBviYNkdv54DKRm5VlVVUhA7KhZQf0hooAKKKKACiiigAooooAKKKKACiiig&#10;AooooA+fv2zf2QfCH7Xnw1Xw1qlwml+JtFMtz4d1nZuNpO6gPHIBy0Em1A6jn5VYcqAfzs/4J9eF&#10;f2vP2a/2vIvgxqHgfxBbeHdUnmi8UW81pI2mG3jjfZfxT48vhgoSRT84bZySAP2UooAKKKKACiii&#10;gAooooAKKKKACiiigAooooAKKKKACiiigAooooAKKKKACiiigAooooAKKKKACiiigAooooAKKKKA&#10;CiiigAooooAKKKKACiiigAooooAKKKKACiiigAooooAKq3/+oP0q1VW//wBQfpQB4rL/AMhPU/8A&#10;r7b/ANBWiiX/AJCep/8AX23/AKCtFAHpfgX/AJAtp/1yWuprlvAv/IFtP+uS11N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Vb//AFB+lWqq3/8AqD9KAPFZf+Qnqf8A19t/6CtFEv8AyE9T/wCvtv8A0FaKAPS/Av8AyBbT&#10;/rktdTXLeBf+QLaf9clrqaACiiigAooooAK5T4hfE7wh8L7PS73xbNqv/E71D+y9Ot9L0S91W6ur&#10;ryJrgxpb2UMspxDbTuTs2hYzkiurryr4yf8AJRfgT/2UC8/9RXXqAD/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Wr4O+Onw/8AHPip&#10;PBWkJ4qstal0+41SG213wdrGi+fawSQRzSRPfWsKSbHurcMFJYeapxjmvQK8q8R/8nT/AA8/7J/4&#10;y/8ATj4coA9VooooAKq3/wDqD9KtVVv/APUH6UAeKy/8hPU/+vtv/QVool/5Cep/9fbf+grRQB6X&#10;4F/5Atp/1yWuprlvAv8AyBbT/rktdTQAUUUUAFFFFABXlXxk/wCSi/An/soF5/6iuvV6rXlXxk/5&#10;KL8Cf+ygXn/qK69QB6rRRRQB8/8Ah34caT8UPij8Yrzxb4p+IH/Ek8YWel6db6X491zSrW1tf+Ed&#10;0e4MaW9ldxRDM1zO5O3cWkOSa6v/AIZq+HX/AEMfxV/8Ox4p/wDljR8G/wDkovx2/wCygWf/AKiu&#10;g16rQB5V/wAM1fDr/oY/ir/4djxT/wDLGj/hmr4df9DH8Vf/AA7Hin/5Y16rRQB5V/wzV8Ov+hj+&#10;Kv8A4djxT/8ALGszX/gh8FvClpDf+KPiJ8QtHtrm5isoZr/4x+JreOS4lYLFCrPqQBd2IVVHLE4A&#10;Ne0V82/t4+F9G8b/AAw8FeC/Eds1xpOv/E3wlpd/CrlDJbz6lHHIoYcjKswyORQB1uq/Ar4OaFLp&#10;8OuePviLp0mrXi6fp6Xfxh8TQtd3TI7rBEG1IeZIUjkYIuWIRjjANRa38E/gz4cudKstb8cfE61u&#10;dcvRp2mwt8WfFRkurgoz+WijUCSQkbuT0VUZiQATXz/4o8a+J9I8dfBT9nb4q6pNfeMvBXxW02fT&#10;tVnGH8SeH20rVEttRz3mUjybgdpVDdJVrtte+L3j6L4B/tGfE7+2bY+KPhtr3izTPCupvp1q0mmW&#10;0EULRRIDHtcbgpO8MX2ru3YGAD1//hmr4df9DH8Vf/DseKf/AJY0f8M1fDr/AKGP4q/+HY8U/wDy&#10;xrx298YfHrxv4z+Mmn6D8bLnwrpngHQND1TTIrPQNPuZXuZ9Le4kV3uInBhZ0yy7d/I2vGBgt8D/&#10;ABS+OKXH7O3xF8U/EuLVtO+NSwR6p4ai0S1trDThcaLNfxPbSgG68xGiRW8yZ1cFyFTKhQD2T/hm&#10;r4df9DH8Vf8Aw7Hin/5Y0f8ADNXw6/6GP4q/+HY8U/8Ayxr5/wBa+Of7S2tTeP8Ax94I0XxS9j4M&#10;8WatolhYI/hW38MT2+nXTW8n2+4vbuPUY3k8tnMieWse9dqSKMt1HjX4qfGLR/iT8f8AxBZePzH4&#10;V+DHh+z8QWXhuPSbVjqUp0ia6e3lumQypEzxZO395kja6qCrAHrH/DNXw6/6GP4q/wDh2PFP/wAs&#10;aP8Ahmr4df8AQx/FX/w7Hin/AOWNedWviz4yfDTWfg7rnin4tv46sPijq8Oh6ppUmkWVtBYy3GnX&#10;N4lzp8lvGkoija22ss7zFkfO5SM19NUAeVf8M1fDr/oY/ir/AOHY8U//ACxo/wCGavh1/wBDH8Vf&#10;/DseKf8A5Y16rRQB5V/wzV8Ov+hj+Kv/AIdjxT/8saP+Gavh1/0MfxV/8Ox4p/8AljXqtFAHzV+z&#10;18EvDHjn4BfDTxr4p8Y/FW91rxB4P0bVNRuf+Fp+Jo/Pup7KKSWTYl+qLud2OFAUZwABxXoH/DNX&#10;w6/6GP4q/wDh2PFP/wAsaP2Tv+TWPg3/ANk/8Pf+m6CvVaAPKv8Ahmr4df8AQx/FX/w7Hin/AOWN&#10;H/DNXw6/6GP4q/8Ah2PFP/yxr1WigDyr/hmr4df9DH8Vf/DseKf/AJY1keKfgz8DvA2jS+IvG3xL&#10;8feH9JgIWW/1X4y+JbS3jJ6BpJNSVRn3Ne2V84+JdO0XxV+3To2hePLaG+sNE+HB1jwpZX0Ye2/t&#10;OTUZIr+4iVhtaeOBbRc/eRJmI4YkAGtoPwz/AGdfFXhy58Y+F/jD4y1jQLNJJLnVbD42+IrizhRF&#10;3OzzJqZRQq8kk8Dk1t6f+z18K9WsLbVdK8Y/E29sr2FLi2ubf4u+KJIponUMjo66iQysCCCDgggi&#10;vDv2j9J0Lwj8bNbg+Htja2Fz4n+DHjK48aWljGsaSwW0cC6ddTxrgeYJJLmJZCNxUsucDi/8P9d+&#10;LPwq8G/s66/dfFQ+IdD8cnRPDN54Zk0i0gt7aG40t5IZrOWNPtJeHyVMhllkV08xgsfAAB6roHwU&#10;+DHik6mPD3jr4m350fUJdKv/ACfi14qP2e7iCmSFv+Jh95dy5HvWr/wzV8Ov+hj+Kv8A4djxT/8A&#10;LGvD9e/aG+MVr4b13TtHub3U9Y1T45X/AMPdLl0+100XlhpkdtJcqtut28NrJNtt2jVrhzzLk+YQ&#10;qNav/jX+0D8Pvhx8TD4jtL631DRrnw5a+GtS8ZSaE+pxHV78WTy3ttotw8HlW7MsqMVh80b1wdjN&#10;QB7N/wAM1fDr/oY/ir/4djxT/wDLGj/hmr4df9DH8Vf/AA7Hin/5Y1xPinw/8W9CsfGngTW/2iv7&#10;ftdV8D32p2JmttMtfEtndQMqyvbwQ2gglsmWRUZ3jMkbuihmLhk89+DmsfFC2+GP7NXwi0T4w61Z&#10;v8RPBB8R3mvXdlps9/p9rZ6Zpu3TbFTbCEqXu93mXMc8u2OTc7kgqAe8f8M1fDr/AKGP4q/+HY8U&#10;/wDyxo/4Zq+HX/Qx/FX/AMOx4p/+WNUvgH438aat4j+Jfwx8c64viK9+HOv22mwa/wDZI7V9Rtrn&#10;T7e8QTRxARCaP7Q0bmNUU7VIRckV7FQB5V/wzV8Ov+hj+Kv/AIdjxT/8saP+Gavh1/0MfxV/8Ox4&#10;p/8AljXqtFAHlX/DNXw6/wChj+Kv/h2PFP8A8sa8/wDjh8EvDHg/wXpureHPGPxVtLu48YeE9Lkk&#10;/wCFp+JpN1re6/YWlzHh78gb4J5Uzjcu7KkMAR9K15V+0t/yTrSP+ygeBP8A1KtLoAP+Gavh1/0M&#10;fxV/8Ox4p/8AljR/wzV8Ov8AoY/ir/4djxT/APLGvVaKAPKv+Gavh1/0MfxV/wDDseKf/ljR/wAM&#10;1fDr/oY/ir/4djxT/wDLGvVaKAPKv+Gavh1/0MfxV/8ADseKf/ljVPWPgH8IvD2l3Ot6/wCOPiTp&#10;mnWcZluby8+L/ieGCFB1Z3fUQqj3Jr2GvnT9oiy0vxH+0L8AvBnjeKO58Hahea/ey2N0oazvNatr&#10;WF9OjmUja7Kr3kqI3BeIEZKgUAaPgn4bfs5fEq1nvfhz8ZPGHiq3tWCTzaJ8bvEV8kTHoGaHU2Cn&#10;g8Gul/4Zq+HX/Qx/FX/w7Hin/wCWNP1rwn8FNG+OHgvxDPHaaP8AEC80/VLDR47FDC+p2SpHJcxz&#10;iNcSxxYjdfMOFdht5bB8D8O/HH4x3V/4D+Idt4y8Sa94d8Z+MbXSZQ3h7TrPww+nXlxJFCbBpFj1&#10;VnVRGyyyF0k5O0KwwAe8/wDDNXw6/wChj+Kv/h2PFP8A8saq6r+z98KtD0u81rV/F3xRtbHT7eS6&#10;up5Piz4qCRRRqWd2P9o9AoJP0rwnxR8Tf2iB8Nvjr8YtK+M5sIvhP4t16HSdDXw9YSW97ZWIik+y&#10;3crxmUqVLIrRGORclmeTgLdv4vHnhX9oD9p3xppPxY8UQt4a8C6RrVlp8ltpr2ckj2WsGFGDWhfy&#10;7eSMNHsdWYjEzTKAoAPaNH+AHwo1/SbLXdG8X/FG70/UraO7tLiP4s+Kik0Mihkdf+Jh0KkEfWot&#10;E+BXwc8S2b6h4c8f/EXVbWK4mtHnsvjD4mnjWeFzHLEWTUiA6OrIy9VZSDgiuB8L+OvjD8XfFvgr&#10;wFpnxVm8ILF8LdC8cavqNhpVjcXmr3t9JLEYytxE8UUKfZnZvLRWzOoDKAAeE+EHjPxd4I/ZftrH&#10;TfGSWHiXxD8WPEGhC/07RDeXV3K+s30k4sLVvMiWZo4ZmXzy0UaB2cttGQD6J/4Zq+HX/Qx/FX/w&#10;7Hin/wCWNZ83wK+Dltrlr4YuPH/xFi1i+t5bu109/jD4mW5ngiKLJKkR1LeyIZIwzAEAuoOMivHb&#10;j4+/GjwV4L+LunajqOpTar4YvPC1poGoeMLDTY761XW7qO1Mt2mmkW0iws5lUBYyQMOO52tN8LeO&#10;fCn7a3w7sfGfxSvPG/mfD/xK9vc3+l2lncwt9s03ep+yJHE0Z+TaPLDDa+WfI2gHrH/DNXw6/wCh&#10;j+Kv/h2PFP8A8saP+Gavh1/0MfxV/wDDseKf/ljXqtFAHlX/AAzV8Ov+hj+Kv/h2PFP/AMsaP+Ga&#10;vh1/0MfxV/8ADseKf/ljXqtFAHlX/DNXw6/6GP4q/wDh2PFP/wAsa8/+GnwS8MeIPGnxY0nV/GPx&#10;VuLTwz4wttL0uP8A4Wn4mT7PavoGk3bR5W/BfM93cPliW+fGdqqB9K15V8G/+Si/Hb/soFn/AOor&#10;oNAB/wAM1fDr/oY/ir/4djxT/wDLGj/hmr4df9DH8Vf/AA7Hin/5Y16rRQB5V/wzV8Ov+hj+Kv8A&#10;4djxT/8ALGj/AIZq+HX/AEMfxV/8Ox4p/wDljXqtFAHjHiT4IfBbwdol14m8X/EP4haHo9ioe61D&#10;UvjH4mtraBSwUF5ZNSCqCxAySOSBXD6W/wCxbrt01hoH7T+o6teLbz3X2XT/AI/67dTtFDE00zrF&#10;FqrOwSON3bAOFRieAa+mrm2tryBra7t454X4aORAyt35B4NfJ/wmlHhD4WftL+MPDlrZ2Ws6D438&#10;aXenXa2sTNbyxWqNGVDKRgEfdIIPQggmgD1XR/gB8KNf0my13RvF/wAUbvT9Sto7u0uI/iz4qKTQ&#10;yKGR1/4mHQqQR9at/wDDNXw6/wChj+Kv/h2PFP8A8sa8l8M+OvjX8TviT4D8B2PxeufDVjrXwb07&#10;xfqlzZaNYT3kuoyXCI8sJnheOMtv5BjdAMhUUkOsFh8dPi7f/DzQfB58WadH4p1H4t33wtn8Xrp8&#10;W1re1F3Kb6K3IMP2ho7QQ7SDGJmY7cAJQB7D/wAM1fDr/oY/ir/4djxT/wDLGj/hmr4df9DH8Vf/&#10;AA7Hin/5Y1j/AAu8V+PtB+Ofir4E+M/Gdx41ttO8NaZ4p03W7uxtrW8hW5ubu3ktLgWsccDkG1Ei&#10;MsUZ2uwIbANe20AeVf8ADNXw6/6GP4q/+HY8U/8Ayxo/4Zq+HX/Qx/FX/wAOx4p/+WNeq0UAeVf8&#10;M1fDr/oY/ir/AOHY8U//ACxrz/44fBLwx4P8F6bq3hzxj8VbS7uPGHhPS5JP+Fp+JpN1re6/YWlz&#10;Hh78gb4J5Uzjcu7KkMAR9K15V+0t/wAk60j/ALKB4E/9SrS6AD/hmr4df9DH8Vf/AA7Hin/5Y0f8&#10;M1fDr/oY/ir/AOHY8U//ACxr1WigDyr/AIZq+HX/AEMfxV/8Ox4p/wDljR/wzV8Ov+hj+Kv/AIdj&#10;xT/8sa9VooA8q/4Zq+HX/Qx/FX/w7Hin/wCWNea+Z+xV/a39gf8ADUt3/an2n7H9i/4aD1vz/P3b&#10;PK8v+1t2/d8u3Gc8YzX0/Xxh+x7afGyX4XaS+g/DX4WX/hY+KvEedT1PXbuLVjD/AG/e+c32ddPk&#10;j3qd4RfPwwVMsmSFAPev+Gavh1/0MfxV/wDDseKf/ljR/wAM1fDr/oY/ir/4djxT/wDLGvFdX+MP&#10;xl8NfEu71nxh421XSfCh8bR6Ppd1aaTp2p+ELnTJLtbZILi5tlfUbO/LN5TNM6QpPtBUrnOJ4A1P&#10;xt8LPDn7S/jlvjRrklxpnxDudFsItc0u1vLUXlza6QsF0ILO0S4kuS06wxwxusDFk3R7i0lAH0L/&#10;AMM1fDr/AKGP4q/+HY8U/wDyxrP1L4FfBzRrzTtP1jx/8RbG61i4Npp0Fz8YfE0Ul5OEaQxQq2pA&#10;yOER32rk7VY9Aa8otfjj8X/hhqfxCg8TXPizxBY+H/hhqnjrTk8Z6bpNneyXdixBjQaXsH2eTK/L&#10;LGJVI4Y54zfEmhfFG0+Iv7MniPx78ZX8ZprniuS9ktn0eztYrW4k0G9cfZHt0RvIAZxtm81zlDvG&#10;CGAPef8Ahmr4df8AQx/FX/w7Hin/AOWNH/DNXw6/6GP4q/8Ah2PFP/yxrxzxF8TPjbqfw5+MHx/0&#10;L4rR6Lb/AAx1jxLa6d4TXSbOfTry30WSVGS8lkjN15tx5DMDFNGEEseFbBz9UeHtW/t/QNM137LJ&#10;a/2jZw3fkSfei8xA2w+4zg/SgDzr/hmr4df9DH8Vf/DseKf/AJY0f8M1fDr/AKGP4q/+HY8U/wDy&#10;xr1WigDyr/hmr4df9DH8Vf8Aw7Hin/5Y15/+0L8EvDHgb4BfEvxr4W8Y/FWy1rw/4P1nVNOuf+Fp&#10;+JpPIuoLKWSKTY9+yNtdFOGBU4wQRxX0rXlX7WP/ACax8ZP+yf8AiH/03T0AH/DNXw6/6GP4q/8A&#10;h2PFP/yxo/4Zq+HX/Qx/FX/w7Hin/wCWNeq0UAeVf8M1fDr/AKGP4q/+HY8U/wDyxo/4Zq+HX/Qx&#10;/FX/AMOx4p/+WNeq0UAeVf8ADNXw6/6GP4q/+HY8U/8Ayxo/4Zq+HX/Qx/FX/wAOx4p/+WNeq0UA&#10;eNaF8Cvg54o01NZ8M+PviLq+nySSwpd2Pxh8TXELSRSNFKgdNSKlkkR0YZyrKwOCCK0P+Gavh1/0&#10;MfxV/wDDseKf/ljXzH8DvFHxNg8IfAv4beAPHf8Awi9n4y8R/EtdWuF0y3vJCltq19LGYxMpCSKx&#10;baeVycukgG095onxZ+Mvgy9mn8Y/EA+I9B8B/Fj/AIQXxFfT6Xa20t7pWoafZPZXUwgiCpLBeX9v&#10;GzRCNGjZ2ZcgYAPYP+Gavh1/0MfxV/8ADseKf/ljR/wzV8Ov+hj+Kv8A4djxT/8ALGvF/FHx++MM&#10;3g2Pxh4TuL67tfiT8UW8IeEYdOtNO+12OjW1vcq9zbfbZIoJZriXTrh0NzJsC3EZVWwqNQ8Y/GL9&#10;o/wJ8GPi/c6lcazpOreFY9CuvDWq+Jx4en1kre3nlTJd2ulSy23lqExHIY4i4kcAExlqAPd/+Gav&#10;h1/0MfxV/wDDseKf/ljR/wAM1fDr/oY/ir/4djxT/wDLGvLPHD/GfQ/GviX4Ua78bdU1qw8UfDLX&#10;fElvcQaJp1rc6Te2VzZxGO1xCwaCVL0rtnE0i7ARJuO4cr8PPEnxC8K/s8/s9+ENG+LnjG81Pxt4&#10;XtNZdLDRNOvtcWxh0m0Y2tiZLVbOK3jkmi3T3okl/eqvmOzAqAe+/wDDNXw6/wChj+Kv/h2PFP8A&#10;8sayj8FPgwPFQ8EHx18Tf7eOnnVRYf8AC2vFXm/ZBIIvOx/aH3d5C59a8aufjZ8fLn4daRpFr4xl&#10;0bxOPjTb/D6XVdT0ewmupNOkj3g3UEDG2MwEihjAyAlBjZlhXY+Ovi98Sfg3488U6JfeKp/F1j4M&#10;+CWo+NWjvrK1t31HVLW6kxLI1vEmzciBCqYTHO3PNAHpP/DNXw6/6GP4q/8Ah2PFP/yxo/4Zq+HX&#10;/Qx/FX/w7Hin/wCWNedWviz4yfDTWfg7rnin4tv46sPijq8Oh6ppUmkWVtBYy3GnXN4lzp8lvGko&#10;ija22ss7zFkfO5SM19NUAeVf8M1fDr/oY/ir/wCHY8U//LGj/hmr4df9DH8Vf/DseKf/AJY16rRQ&#10;B5V/wzV8Ov8AoY/ir/4djxT/APLGj/hmr4df9DH8Vf8Aw7Hin/5Y16rRQB81a18EvDFp8ffBvgq3&#10;8Y/FVNF1Xwf4l1S8tv8AhafiY+bdWl7okdvJvN/vXal7cjAIU+ZlgSqkegf8M1fDr/oY/ir/AOHY&#10;8U//ACxo8R/8nT/Dz/sn/jL/ANOPhyvVaAPKv+Gavh1/0MfxV/8ADseKf/ljR/wzV8Ov+hj+Kv8A&#10;4djxT/8ALGvVaKAPKv8Ahmr4df8AQx/FX/w7Hin/AOWNH/DNXw6/6GP4q/8Ah2PFP/yxr1WigDyr&#10;/hmr4df9DH8Vf/DseKf/AJY0f8M1fDr/AKGP4q/+HY8U/wDyxr1WigD5/wDGngL9mf4bTWlv8RPj&#10;d4q8LS3+fsqa18cfENi1xzj92JtUUvz6ZrUn+DPwNtbLS9TufiZ4+hs9buIbTTLiT4zeJVjvp5QT&#10;FFAx1LEruAdqrktg4zXL/sv6D4Z8VeKfjZ4r8XaXZ6p4z/4WNrGjX8uoW6yXNvpdu6rpluocZS3N&#10;qYpFA+VjK7cknHz/AK/p8ul6zrHgL4XahaaV4T0X9pHw5aeGJBb+fZaZeTackt/DDEGVfLju5ZD5&#10;KlVDuw4yRQB9f/8ADNXw6/6GP4q/+HY8U/8Ayxo/4Zq+HX/Qx/FX/wAOx4p/+WNeQ+MfiB8f/hx4&#10;o8ffCPQ/iXZ+MdaHhTSvEnhvUtfg03T7i1uLjUms5bJ2jSC1d5VQm18xVzICrlhyMK9/aQ+JvgD4&#10;f/EiOfxD4m1TxVokPh86bpHjbw/YWGt6edT1FbA3DPa+Rpt5bh3LRsjqoeJ1lkCkFQD3v/hmr4df&#10;9DH8Vf8Aw7Hin/5Y0f8ADNXw6/6GP4q/+HY8U/8AyxryOx+I37RHhGDx/ZeJ4/FsFlZ/D3V/Eel6&#10;h4ybwsuqW2qWqoFWC30eeRZrY+ZuLSw/I0aqzv5gFWtD8a/G3wR8PfhF8ZfHXxXk8S6P4mvtIj8W&#10;2Z0WztLaztdVtUht5IjFF5o8q9ltizNJgiWUkKoVEAPUv+Gavh1/0MfxV/8ADseKf/ljR/wzV8Ov&#10;+hj+Kv8A4djxT/8ALGvKtR+NPxI1jwDqfjjTPHMuk2njj4if8I14JitNCjvr1dLt98MjWUWxlluL&#10;hrK8uFkuswpEQxAVQrYU/wAfvjR4J8F/F3T9R1DUp9W8MXnha08P3/jGw06O+tRrdzHa+beR6ay2&#10;0iws5lUBY2Kja470Ae0ar+z98KtD0u81rV/F3xRtbHT7eS6up5Piz4qCRRRqWd2P9o9AoJP0pNH+&#10;AHwo1/SbLXdG8X/FG70/UraO7tLiP4s+Kik0Mihkdf8AiYdCpBH1rmfEd78YfhLY+OodS+PGn+LF&#10;h+H+q+IdKj1W1sLbXbLULVcGaK3treOGayBkjy0ilkk8tSZBJxi+FvHfxc+L3ifwd8PNP+KVz4P2&#10;/CvQ/G+rarpum2M9/qd9fvLFsC3UMsEUKG2d3CRBiZkAKAcgHpf/AAzV8Ov+hj+Kv/h2PFP/AMsa&#10;P+Gavh1/0MfxV/8ADseKf/ljXhWh/Gz46eP/ABJ8Mvh7ZfEC20G9vvE/jrwn4h1iz0W3mXU10Vmj&#10;hvIIpgywu2zdgFow5bKuoCUusfHD45eEPC2qeAF8Q3/i3xLF8YU+HVnrtpp2lwanJYSaNHqokWGd&#10;4LA3QDNApfZGcq2xm+RgD3T/AIZq+HX/AEMfxV/8Ox4p/wDljR/wzV8Ov+hj+Kv/AIdjxT/8sa8n&#10;tPiJ+0xp3gX4naI8c9t4h0ZdHk8JXXja/wDDcGrXLXs7xywTx6bcNZq+IiLZ5FhWWSQKQwRjXX/s&#10;3/EXxVrvi3xV4D8a+LPFV5qOlWVhqUeleMtBtNO12zjmaZGdpLCNLG6tmeIhHhBKskgdjlcAHU/8&#10;M1fDr/oY/ir/AOHY8U//ACxo/wCGavh1/wBDH8Vf/DseKf8A5Y16rRQB5V/wzV8Ov+hj+Kv/AIdj&#10;xT/8saP+Gavh1/0MfxV/8Ox4p/8AljXqtFAHlX/DNXw6/wChj+Kv/h2PFP8A8saP+Gavh1/0MfxV&#10;/wDDseKf/ljXqtFAHzr8WvhLoHw10DQfF/hDxb8SoNSg8ceD7QG7+JHiG+gkgufEOn21xFJb3N7J&#10;DKjwzSoVdGGHNfRVeVftLf8AJOtI/wCygeBP/Uq0uvVaACvKvEf/ACdP8PP+yf8AjL/04+HK9Vry&#10;rxH/AMnT/Dz/ALJ/4y/9OPhygD1WiiigAqrf/wCoP0q1VW//ANQfpQB4rL/yE9T/AOvtv/QVool/&#10;5Cep/wDX23/oK0UAel+Bf+QLaf8AXJa6muW8C/8AIFtP+uS11NABRRRQAUUUUAFeVfGT/kovwJ/7&#10;KBef+orr1eq15V8ZP+Si/An/ALKBef8AqK69QB6rRRRQB5V8G/8Akovx2/7KBZ/+oroNeq15V8G/&#10;+Si/Hb/soFn/AOoroNeq0AFFFFABWB4x8B+FPH9tpdn4t0r7fDo2r2WvWK+fJF5V9aTLNby5jZS2&#10;yRVba2VOMMCOK36KAOR8X/Cb4d+PfE3hbxl4s8L29/rfgq9e/wBBvjJJHLZTOmxyCjDcrDGUfchI&#10;UkZUEcd4x/ZJ/Z+8fap4g1bxZ4De+fxUrf2xbDWL+Gzu5GjEZna1jmWAT7VUCcIJQVBDAgGvX6KA&#10;ORsfhR4A0298T6jZaB5dx4ytLax1t/tU5+1wW8Bt4UwXxHtiYrlNpOckk81Bb/Br4bWmmeA9Ht/D&#10;myz+GXk/8ItH9suD/Z/lWjWcfJfMuLeR0/el853HLAGu1ooA8w1/9mf4J+JvEt74q1nwa8t1ql1F&#10;falaxapeQ6dqNzHt2TXdhHKtrcyDYnzyxOTtXJ4FdXY/DrwXp3iHxP4pttCiOpeM47aLXZJZHlS9&#10;S3iMMStE7GNQI2ZSFUBgfmzXSUUAeaeCf2cfg58Pdfs/EvhbwrcRX2lxS2+l/a9Xvb6DSopBtdLK&#10;C4meKzVl+UiBUG35enFel0UUAFFFFABRRRQB5V+yd/yax8G/+yf+Hv8A03QV6rXlX7J3/JrHwb/7&#10;J/4e/wDTdBXqtABRRRQAVx/xH+Efw8+LVlZWXj7w4uoHTJzc6fdQ3M1peWMpXaz291buk0LFeCY3&#10;XI4ORXYUUAec+F/2ePg94O0PxHoGheENsPi+1ay125utQuru+1GAxtH5c15PI9wwCOwXMny7jtwa&#10;zvB/7L/wT+HOr6f4k8E+CPI1HQrVrfRY7vV766tNNBj8sm2gmlkitmZflaSJFchmyTuOfV6KAPCv&#10;hp+znE/w98VeGvjjpmh6vd+M/GF94yu7TTLidrfTrmaRHiFtclYpw8XlKVmVY3DZI212Wjfs/fCH&#10;RfDPiLwjH4QXUdO8XII9eOs31zqlzqaBNircXN3JJNKFXhAznZ/DivQ6KAPPfh98A/hT8ML7UNV8&#10;JeHLgX+qWq2N1eanqt5qlw1qrFltxLeSyukIZmPlKQmTnFZVt+y18D7LwnaeCbPwpf2+l6bqDapp&#10;nleINSS50qdoliP2G5Fx59nH5ahBFA8cYGQFGTn1eigDm/APw68GfDDQ38PeB9FXTrOa5kvbgtPJ&#10;PPdXMmPMnnnlZpZpWwMySMzEAAngV0lFFABRRRQAV5V+0t/yTrSP+ygeBP8A1KtLr1WvKv2lv+Sd&#10;aR/2UDwJ/wCpVpdAHqtFFFABRRRQAVzfj/4c+CPin4cl8JfEDw3aa1pUsiTiC4BBjmQ5SWN1IeKR&#10;TyroVZexFdJRQB538PP2f/hN8LtbufE/hHw1cf25dW/2OTVtV1W81a++z7t3krc3sssqRlgCUVgp&#10;IBI4FZGj/spfAbQrvTLvTvBU4/sLUotW0e3m1rUJ7bSrmOTzFazgknaK1XcTmOFURhwVI4r1uigD&#10;hrj4JfDC68I+MfAk/hndofj+7vb7xFa/bbgfbZ7tQtw28Sb494UDEbKBj5QKi8WfAr4XeNvFUvjX&#10;xF4euJdYudIm0K6nttUu7RLywlimiaG4iglSOcBbibYZFZozIWQq2CO+ooA818Rfs5/B3xRbeG7b&#10;VPC1xGfCVgmlaRcWGr3tjcw2SBALZ57eZJZof3aZjlZlJGSCSTUUf7M/wRtvAFp8MNP8EjTvDmm6&#10;vLr2n22n6jd2kthfySSSNPbXEMqzW7bppQPKdQquUUBflr0+igDzfSv2dPgvo+leKNEtvAtvPZ+N&#10;beG18Qpe3M942prErrG07zu7PIA7fvSd5OCWJVSIvBH7Nvwb+Hniu08deF/C92niKysbjTIdUvta&#10;v9Quvskzo7wtJczSM6BolKqxIT5tm3e2fTaKACiiigAooooAK8q+Df8AyUX47f8AZQLP/wBRXQa9&#10;Vryr4N/8lF+O3/ZQLP8A9RXQaAPVaKKKACiiigArkbL4T/D/AE7QfFnhiz0Dy9M8cXl/f69B9qnP&#10;2ye8QJcvuL7o96gDEZUL/CAa66igD578QfsleF/E3xj0fxNqdjHH4N8P+AIfCOl29jrN/ZapZzRX&#10;e9DHcQMkqx+QNhPnbmPDAjmvR3+BHwjf4cW3wkHgiyTwrZus1tZRvIjwzrJ5guEnVhMs/mEv5wfz&#10;NxLbskmu9ooA4/4e/CXwF8Ll1JvBukXEN1rEkcuo399qN1qN9etGpWPzrq6kknkCKSFDOQoJwBk1&#10;2FFFABRRRQAV5V+0t/yTrSP+ygeBP/Uq0uvVa8q/aW/5J1pH/ZQPAn/qVaXQB6rRRRQAUUUUAFeM&#10;aT+yB8CtBvVvtD0nxZp2y+k1Fba08d69DaC4kmaaRhbLeCHDSOzMuzaSxyOTXs9FAHmdz+zd8HLv&#10;xRJ4tn8MXZuptUTXJrNdav10ubUVk81buTThMLN5xKBJ5jQlt4DZyM0uv/s4fBrxPrHifXNb8IyT&#10;3HjK3jt9ciXVLyK2vDG0LRzm3SUQrcoba323KIsy+UuHGK9LooA878K/s/fCXwbrNz4j0jwxNcat&#10;faXJot7f6rql5qlzeWLurtDPJdyyNMuVGPMLEDKggEg4/hr9k/4B+Etd0LxLofgidNR8L3TXmhy3&#10;GtX9yNMZoXhaO2SadlhhMbkeQgEXCHZlFI9cooA8v8Q/sz/BPxV4jvfE+ueDXnuNTuY73UrRNUvI&#10;dN1G4j27JbuwjlW1uXGxPmlicnaMk4FeoUUUAFFFFABXlX7WP/JrHxk/7J/4h/8ATdPXqteVftY/&#10;8msfGT/sn/iH/wBN09AHqtFFFABRRRQAUUUUAcD4d+BHwp8KTeGLjQPCv2WTwbc6td6Ift1y/wBk&#10;l1OR5L5vnkPmeY8rnD7gucJtAAFrUfg38NtX0Hxr4Y1Hw0JtM+IdzJeeJIDdzj7bNJbQ2zOGD7oT&#10;5NtAo8opgoGGGJY9pRQBxOofBb4X6p8N9N+Ed94QtZPCejW9pb6dYCSRTZrahfs7wzKwljlj2KVl&#10;VxICM7s81kQfs2fBmLwjr/giXwpc3mm+KZbebWpb/WL67vtQeBlaHzr2aZrlwhRdoMmAMgDBIPpt&#10;FAGFeeB/C2oeL7Xx3e6Sk2t2ek3ehw3LyOVFjcywSzwmPd5bBntoDkqWGzAIBYHz62/ZO+BVlo2m&#10;aFp3hnWLG20S7uLvSntPFGrQXGnGeOOOWG2njuRLBbMkMSm2jZYPkHyV69RQB5xpf7O3wZ0XTLPR&#10;tJ8EQ2llYeJo/GNvBDd3CqmsIoVbriTk4AyhyjHJKkkk9HdfDrwXfeM5viBe6FFca7caI3hya4lk&#10;d0k05pfNaBoS3lEFySSV3EcZxxXSUUAeaeCf2cfg58Pdfs/EvhbwrcRX2lxS2+l/a9Xvb6DSopBt&#10;dLKC4meKzVl+UiBUG35enFel0UUAFFFFABRRRQB5V4j/AOTp/h5/2T/xl/6cfDleq15V4j/5On+H&#10;n/ZP/GX/AKcfDleq0AFFFFABRRRQAUUUUAea+Ov2c/hB8RfEbeMPEnhq7i1yWFLa41HSNav9IuLu&#10;FM7I7h7KaIzquTtWTcADgYo1P9m/4H6v4B0b4XXnw601fCvh+/i1TTtLt2kt4obuMuVmPlspd8yO&#10;xLk7mbccnmvSqKAPMNH/AGaPgnomga/4ag8Fm8tPFJg/tiXVNTvNRu7vyWDQBrq5lknAiYBowHAj&#10;b5k2nmp9H/Z2+D+j6T4g0V/C02sW/iqzj07WX8Q6rea1Pe2ke/y4HnvpZZfKTzHKoGCqWJABOa9I&#10;ooA808P/ALOXwg8N22t21j4cvrpvEWlSaFqFzqmuahqV0+nOCGtI7i6nklhh+YnZGyqDggAgEdFq&#10;fww8Daz8NpPhDqehCfwlJpK6G2nm4lH+hLGI1jEoYSghQMOH3ggHdnmupooA4LV/gV8LNb8AaB8M&#10;Lzww0Xh3wr9kOhwWV/c2c+mvbRmOCSC5hkSeORULLvWQMQzAk7jmrpP7OvwX0bSvFGiWvgW2ns/G&#10;ttDa+Io765nvTqiRK6o07Tu7SSYkbMhO88EsSqkej0UAeY+Gf2avgz4RtNftNI8LXcv/AAk+mPou&#10;p3Go61f6hdS6ewYG1W4uZpJYov3jkJGygE5ABwan8Qfs8/CTxLYeH7C+8O3tqfC2nLpGk3el61f6&#10;be21iqqv2b7XazRzvEQiZR3ZWIyQTzXo9FAHEaR8FPhdoE3g+fQ/B9rp58Ax3kXh5baSSOOyF0my&#10;4OxWCyGQZLNIGO4ls7iSY9Z+Bvwq8Q6X4j0bWfCMN1a+K9Zj8Q6oHuZg76nHDBDHdRSB99vKiWsA&#10;VoShUpuGGLE93RQB5xpv7O/we0zwxrvhFfCTX1j4neGXWZdU1K71C8vnhIMLS3dzK9wxiKqYyZMx&#10;kAptNafw/wDg94B+GV3qGpeFdP1JtQ1WKCC81DVtavtWvZoYd/kxG4vZpZfLTzJCsYbaC7EDk12l&#10;FABRRRQAUUUUAFFFFAHlX7S3/JOtI/7KB4E/9SrS69Vryr9pb/knWkf9lA8Cf+pVpdeq0AFeVeI/&#10;+Tp/h5/2T/xl/wCnHw5XqteVeI/+Tp/h5/2T/wAZf+nHw5QB6rRRRQAVVv8A/UH6Vaqrf/6g/SgD&#10;xWX/AJCep/8AX23/AKCtFEv/ACE9T/6+2/8AQVooA9L8C/8AIFtP+uS11Nct4F/5Atp/1yWupoAK&#10;KKKACiiigAryr4yf8lF+BP8A2UC8/wDUV16vVa8q+Mn/ACUX4E/9lAvP/UV16gD1WiiigD518IfG&#10;/wCC/wANfi18cdC+I3xe8FeFdSn8cWV3FZ63r9pYzyQN4X0NVlWOaRWKFkdQwGMow7Gu1/4ax/ZY&#10;/wCjlvhV/wCFlp3/AMeo+Df/ACUX47f9lAs//UV0GvVaAPKv+Gsf2WP+jlvhV/4WWnf/AB6j/hrH&#10;9lj/AKOW+FX/AIWWnf8Ax6vVaKAPKv8AhrH9lj/o5b4Vf+Flp3/x6j/hrH9lj/o5b4Vf+Flp3/x6&#10;vVaKAPKv+Gsf2WP+jlvhV/4WWnf/AB6j/hrH9lj/AKOW+FX/AIWWnf8Ax6vVaKAPKv8AhrH9lj/o&#10;5b4Vf+Flp3/x6j/hrH9lj/o5b4Vf+Flp3/x6vVaKAPKv+Gsf2WP+jlvhV/4WWnf/AB6j/hrH9lj/&#10;AKOW+FX/AIWWnf8Ax6vVaKAPKv8AhrH9lj/o5b4Vf+Flp3/x6j/hrH9lj/o5b4Vf+Flp3/x6vVaK&#10;APKv+Gsf2WP+jlvhV/4WWnf/AB6j/hrH9lj/AKOW+FX/AIWWnf8Ax6vVaKAPKv8AhrH9lj/o5b4V&#10;f+Flp3/x6j/hrH9lj/o5b4Vf+Flp3/x6vVaKAPl/9mT9pv8AZt0D9m34UaFrv7Qfw107UtO8D6Fa&#10;Xlnd+LLCGe2njsIVkikjaUMjqwKlSAQQQa9L/wCGsf2WP+jlvhV/4WWnf/HqP2Tv+TWPg3/2T/w9&#10;/wCm6CvVa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Kv+Gsf2WP+jlvhV/4WWnf/HqP+Gsf2WP+&#10;jlvhV/4WWnf/AB6vVaKAPKv+Gsf2WP8Ao5b4Vf8AhZad/wDHq80/aD/ab/Zt1rwHpVno37Qfw1v7&#10;iPxx4Lu3itvFlhK6wQeJNNmmlKrKSEjijkkduiojMcAE19QV5V+0t/yTrSP+ygeBP/Uq0ugA/wCG&#10;sf2WP+jlvhV/4WWnf/HqP+Gsf2WP+jlvhV/4WWnf/Hq9VooA8q/4ax/ZY/6OW+FX/hZad/8AHqP+&#10;Gsf2WP8Ao5b4Vf8AhZad/wDHq9VooA8q/wCGsf2WP+jlvhV/4WWnf/HqP+Gsf2WP+jlvhV/4WWnf&#10;/Hq9VooA8q/4ax/ZY/6OW+FX/hZad/8AHqP+Gsf2WP8Ao5b4Vf8AhZad/wDHq9VooA8q/wCGsf2W&#10;P+jlvhV/4WWnf/HqP+Gsf2WP+jlvhV/4WWnf/Hq9VooA8q/4ax/ZY/6OW+FX/hZad/8AHqP+Gsf2&#10;WP8Ao5b4Vf8AhZad/wDHq9VooA8q/wCGsf2WP+jlvhV/4WWnf/HqP+Gsf2WP+jlvhV/4WWnf/Hq9&#10;VooA8q/4ax/ZY/6OW+FX/hZad/8AHqP+Gsf2WP8Ao5b4Vf8AhZad/wDHq9VooA8q/wCGsf2WP+jl&#10;vhV/4WWnf/HqP+Gsf2WP+jlvhV/4WWnf/Hq9VooA8q/4ax/ZY/6OW+FX/hZad/8AHq80+E/7Tf7N&#10;unePPjPeah+0H8NbW31Txxa3djLN4ssES6gHhvRYTLExlw6CWGWMsuRvjdeqkD6gryr4N/8AJRfj&#10;t/2UCz/9RXQaAD/hrH9lj/o5b4Vf+Flp3/x6j/hrH9lj/o5b4Vf+Flp3/wAer1WigDyr/hrH9lj/&#10;AKOW+FX/AIWWnf8Ax6j/AIax/ZY/6OW+FX/hZad/8er1WigDyr/hrH9lj/o5b4Vf+Flp3/x6j/hr&#10;H9lj/o5b4Vf+Flp3/wAer1WigDyr/hrH9lj/AKOW+FX/AIWWnf8Ax6j/AIax/ZY/6OW+FX/hZad/&#10;8er1WigDyr/hrH9lj/o5b4Vf+Flp3/x6j/hrH9lj/o5b4Vf+Flp3/wAer1WigDyr/hrH9lj/AKOW&#10;+FX/AIWWnf8Ax6j/AIax/ZY/6OW+FX/hZad/8er1WigDyr/hrH9lj/o5b4Vf+Flp3/x6vNP2g/2m&#10;/wBm3WvAelWejftB/DW/uI/HHgu7eK28WWErrBB4k02aaUqspISOKOSR26KiMxwATX1BXlX7S3/J&#10;OtI/7KB4E/8AUq0u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80/ab/ab/Zt1/wDZt+K+&#10;haF+0H8NdR1LUfA+u2lnZ2niywmnuZ5LCZY4o41lLO7MQoUAkkgCvqCvKv2sf+TWPjJ/2T/xD/6b&#10;p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j/hrH9lj/o5b4Vf+Flp3/wAer1WigD5f1/8Aab/Ztm/aS8C67D+0H8NX02z8D+LLS4vF8WWBghnm&#10;v9AaKJ5PN2q7rBMyqTlhFIRnacel/wDDWP7LH/Ry3wq/8LLTv/j1HiP/AJOn+Hn/AGT/AMZf+nHw&#10;5XqtAHlX/DWP7LH/AEct8Kv/AAstO/8Aj1H/AA1j+yx/0ct8Kv8AwstO/wDj1eq0UAeVf8NY/ssf&#10;9HLfCr/wstO/+PUf8NY/ssf9HLfCr/wstO/+PV6rRQB5V/w1j+yx/wBHLfCr/wALLTv/AI9R/wAN&#10;Y/ssf9HLfCr/AMLLTv8A49XqtFAHlX/DWP7LH/Ry3wq/8LLTv/j1H/DWP7LH/Ry3wq/8LLTv/j1e&#10;q0UAeVf8NY/ssf8ARy3wq/8ACy07/wCPUf8ADWP7LH/Ry3wq/wDCy07/AOPV6rRQB5V/w1j+yx/0&#10;ct8Kv/Cy07/49R/w1j+yx/0ct8Kv/Cy07/49XqtFAHlX/DWP7LH/AEct8Kv/AAstO/8Aj1H/AA1j&#10;+yx/0ct8Kv8AwstO/wDj1eq0UAeVf8NY/ssf9HLfCr/wstO/+PUf8NY/ssf9HLfCr/wstO/+PV6r&#10;RQB5V/w1j+yx/wBHLfCr/wALLTv/AI9R/wANY/ssf9HLfCr/AMLLTv8A49XqtFAHlX/DWP7LH/Ry&#10;3wq/8LLTv/j1H/DWP7LH/Ry3wq/8LLTv/j1eq0UAeVf8NY/ssf8ARy3wq/8ACy07/wCPUf8ADWP7&#10;LH/Ry3wq/wDCy07/AOPV6rRQB5V/w1j+yx/0ct8Kv/Cy07/49R/w1j+yx/0ct8Kv/Cy07/49XqtF&#10;AHlX/DWP7LH/AEct8Kv/AAstO/8Aj1H/AA1j+yx/0ct8Kv8AwstO/wDj1eq0UAfNXxt/aF+AXjnw&#10;v4e8LeCvjh8P/EGtXvxA8D/ZtO0vxNZXd1Ps8T6a77Io5GdtqIzHA4VSTwDX0rXlX7S3/JOtI/7K&#10;B4E/9SrS69VoAK8q8R/8nT/Dz/sn/jL/ANOPhyvVa8q8R/8AJ0/w8/7J/wCMv/Tj4coA9VooooAK&#10;q3/+oP0q1VW//wBQfpQB4rL/AMhPU/8Ar7b/ANBWiiX/AJCep/8AX23/AKCtFAHpfgX/AJAtp/1y&#10;WuprlvAv/IFtP+uS11NABRRRQAUUUUAFeVfGT/kovwJ/7KBef+orr1eq15V8ZP8AkovwJ/7KBef+&#10;orr1AHqtFFFAHlXwb/5KL8dv+ygWf/qK6DXqteVfBv8A5KL8dv8AsoFn/wCoroNeq0AFFFFABRRR&#10;QAUUUUAFFFFABRRRQAUUUUAFFFFABRRRQB5V+yd/yax8G/8Asn/h7/03QV6rXlX7J3/JrHwb/wCy&#10;f+Hv/TdBXqtABRRRQAUUUUAFFFFABRRRQAUUUUAFFFFABRRRQAV5V+0t/wAk60j/ALKB4E/9SrS6&#10;9Vryr9pb/knWkf8AZQPAn/qVaXQB6rRRRQAUUUUAFFFFABRRRQAUUUUAFFFFABRRRQAUUUUAFFFF&#10;ABXlXwb/AOSi/Hb/ALKBZ/8AqK6DXqteVfBv/kovx2/7KBZ/+oroNAHqtFFFABRRRQAUUUUAFFFF&#10;ABRRRQAUUUUAFeVftLf8k60j/soHgT/1KtLr1WvKv2lv+SdaR/2UDwJ/6lWl0Aeq0UUUAFFFFABR&#10;RRQAUUUUAFFFFABRRRQAUUUUAFeVftY/8msfGT/sn/iH/wBN09eq15V+1j/yax8ZP+yf+If/AE3T&#10;0Aeq0UUUAFFFFABRRRQAUUUUAFFFFABRRRQAUUUUAFFFFABRRRQAUUUUAeVeI/8Ak6f4ef8AZP8A&#10;xl/6cfDleq15V4j/AOTp/h5/2T/xl/6cfDleq0AFFFFABRRRQAUUUUAFFFFABRRRQAUUUUAFFFFA&#10;BRRRQAUUUUAFFFFABRRRQAUUUUAFFFFAHlX7S3/JOtI/7KB4E/8AUq0uvVa8q/aW/wCSdaR/2UDw&#10;J/6lWl16rQAV5V4j/wCTp/h5/wBk/wDGX/px8OV6rXlXiP8A5On+Hn/ZP/GX/px8OUAeq0UUUAFV&#10;b/8A1B+lWqq3/wDqD9KAPFZf+Qnqf/X23/oK0US/8hPU/wDr7b/0FaKAPS/Av/IFtP8ArktdTXLe&#10;Bf8AkC2n/XJa6mgAooooAKKKKACvKvjJ/wAlF+BP/ZQLz/1Fder1WvKvjJ/yUX4E/wDZQLz/ANRX&#10;XqAPVaKKKAPKvg3/AMlF+O3/AGUCz/8AUV0GvVa8q+Df/JRfjt/2UCz/APUV0GvVaACiiigAoooo&#10;AKKKKACiiigAooooAKKKKACiiigAooooA8q/ZO/5NY+Df/ZP/D3/AKboK9Vryr9k7/k1j4N/9k/8&#10;Pf8Apugr1WgAooooAKKKKACiiigAooooAKKKKACiiigAooooAK8q/aW/5J1pH/ZQPAn/AKlWl16r&#10;XlX7S3/JOtI/7KB4E/8AUq0ugD1WiiigAooooAKKKKACiiigAooooAKKKKACiiigAooooAKKKKAC&#10;vKvg3/yUX47f9lAs/wD1FdBr1WvKvg3/AMlF+O3/AGUCz/8AUV0GgD1WiiigAooooAKKKKACiiig&#10;AooooAKKKKACvKv2lv8AknWkf9lA8Cf+pVpdeq15V+0t/wAk60j/ALKB4E/9SrS6APVaKKKACiii&#10;gAooooAKKKKACiiigAooooAKKKKACvKv2sf+TWPjJ/2T/wAQ/wDpunr1WvKv2sf+TWPjJ/2T/wAQ&#10;/wDpunoA9VooooAKKKKACiiigAooooAKKKKACiiigAooooAKKKKACiiigAooooA8q8R/8nT/AA8/&#10;7J/4y/8ATj4cr1WvKvEf/J0/w8/7J/4y/wDTj4cr1WgAooooAKKKKACiiigAooooAKKKKACiiigA&#10;ooooAKKKKACiiigAooooAKKKKACiiigAooooA8q/aW/5J1pH/ZQPAn/qVaXXqteVftLf8k60j/so&#10;HgT/ANSrS69VoAK8q8R/8nT/AA8/7J/4y/8ATj4cr1WvKvEf/J0/w8/7J/4y/wDTj4coA9VooooA&#10;Kq3/APqD9KtVVv8A/UH6UAeKy/8AIT1P/r7b/wBBWiiX/kJ6n/19t/6CtFAHpfgX/kC2n/XJa6mu&#10;W8C/8gW0/wCuS11NABRRRQAUUUUAFeVfGT/kovwJ/wCygXn/AKiuvV6rXlXxk/5KL8Cf+ygXn/qK&#10;69QB6rRRRQB5V8G/+Si/Hb/soFn/AOoroNeq15V8G/8Akovx2/7KBZ/+oroNeq0AFFFFABRRRQAU&#10;UUUAFFFFABRRRQAUUUUAFFFFABRRRQB5V+yd/wAmsfBv/sn/AIe/9N0Feq15V+yd/wAmsfBv/sn/&#10;AIe/9N0Feq0AFFFFABRRRQAUUUUAFFFFABRRRQAUUUUAFFFFABXlX7S3/JOtI/7KB4E/9SrS69Vr&#10;yr9pb/knWkf9lA8Cf+pVpdAHqtFFFABRRRQAUUUUAFFFFABRRRQAUUUUAFFFFABRRRQAUUUUAFeV&#10;fBv/AJKL8dv+ygWf/qK6DXqteVfBv/kovx2/7KBZ/wDqK6DQB6rRRRQAUUUUAFFFFABRRRQAUUUU&#10;AFFFFABXlX7S3/JOtI/7KB4E/wDUq0uvVa8q/aW/5J1pH/ZQPAn/AKlWl0Aeq0UUUAFFFFABRRRQ&#10;AUUUUAFFFFABRRRQAUUUUAFeVftY/wDJrHxk/wCyf+If/TdPXqteVftY/wDJrHxk/wCyf+If/TdP&#10;QB6rRRRQAUUUUAFFFFABRRRQAUUUUAFFFFABRRRQAUUUUAFFFFABRRRQB5V4j/5On+Hn/ZP/ABl/&#10;6cfDleq15V4j/wCTp/h5/wBk/wDGX/px8OV6rQAUUUUAFFFFABRRRQAUUUUAFFFFABRRRQAUUUUA&#10;FFFFABRRRQAUUUUAFFFFABRRRQAUUUUAeVftLf8AJOtI/wCygeBP/Uq0uvVa8q/aW/5J1pH/AGUD&#10;wJ/6lWl16rQAV5V4j/5On+Hn/ZP/ABl/6cfDleq15V4j/wCTp/h5/wBk/wDGX/px8OUAeq0UUUAF&#10;Vb//AFB+lWqq3/8AqD9KAPFZf+Qnqf8A19t/6CtFEv8AyE9T/wCvtv8A0FaKAPS/Av8AyBbT/rkt&#10;dTXLeBf+QLaf9clrqaACiiigAooooAK8q+Mn/JRfgT/2UC8/9RXXq9Vryr4yf8lF+BP/AGUC8/8A&#10;UV16gD1WiiigDyr4N/8AJRfjt/2UCz/9RXQa9Vr518IeP/FfhX4tfHHT9C+CHjXxjbyeOLKZr7RL&#10;vRYoI3PhfQwYWF9qFvLvAUMSEKYdcMTuC9r/AMLk+Iv/AEad8Vf/AAZeFf8A5c0Aeq0V5V/wuT4i&#10;/wDRp3xV/wDBl4V/+XNH/C5PiL/0ad8Vf/Bl4V/+XNAHqtFeVf8AC5PiL/0ad8Vf/Bl4V/8AlzR/&#10;wuT4i/8ARp3xV/8ABl4V/wDlzQB6rRXlX/C5PiL/ANGnfFX/AMGXhX/5c0f8Lk+Iv/Rp3xV/8GXh&#10;X/5c0Aeq0V5V/wALk+Iv/Rp3xV/8GXhX/wCXNH/C5PiL/wBGnfFX/wAGXhX/AOXNAHqtFeVf8Lk+&#10;Iv8A0ad8Vf8AwZeFf/lzR/wuT4i/9GnfFX/wZeFf/lzQB6rRXlX/AAuT4i/9GnfFX/wZeFf/AJc0&#10;f8Lk+Iv/AEad8Vf/AAZeFf8A5c0Aeq0V5V/wuT4i/wDRp3xV/wDBl4V/+XNH/C5PiL/0ad8Vf/Bl&#10;4V/+XNAHqtFeVf8AC5PiL/0ad8Vf/Bl4V/8AlzR/wuT4i/8ARp3xV/8ABl4V/wDlzQAfsnf8msfB&#10;v/sn/h7/ANN0Feq18v8A7MnxY8ead+zb8KNPs/2ZPiVqlva+B9ChivrS/wDDawXSLYQhZoxNqySh&#10;GADASIj4I3KpyB6X/wALk+Iv/Rp3xV/8GXhX/wCXNAHqtFeVf8Lk+Iv/AEad8Vf/AAZeFf8A5c0f&#10;8Lk+Iv8A0ad8Vf8AwZeFf/lzQB6rRXlX/C5PiL/0ad8Vf/Bl4V/+XNH/AAuT4i/9GnfFX/wZeFf/&#10;AJc0Aeq0V5V/wuT4i/8ARp3xV/8ABl4V/wDlzR/wuT4i/wDRp3xV/wDBl4V/+XNAHqtFeVf8Lk+I&#10;v/Rp3xV/8GXhX/5c0f8AC5PiL/0ad8Vf/Bl4V/8AlzQB6rRXlX/C5PiL/wBGnfFX/wAGXhX/AOXN&#10;H/C5PiL/ANGnfFX/AMGXhX/5c0Aeq0V5V/wuT4i/9GnfFX/wZeFf/lzR/wALk+Iv/Rp3xV/8GXhX&#10;/wCXNAHqtFeVf8Lk+Iv/AEad8Vf/AAZeFf8A5c0f8Lk+Iv8A0ad8Vf8AwZeFf/lzQB6rXlX7S3/J&#10;OtI/7KB4E/8AUq0uj/hcnxF/6NO+Kv8A4MvCv/y5rzT9oP4sePL/AMB6VBdfsyfErTkXxx4LmE1z&#10;f+G2Rnj8Saa6QgRas7b5GVY0JAQO6l2RNzqAfUFFeVf8Lk+Iv/Rp3xV/8GXhX/5c0f8AC5PiL/0a&#10;d8Vf/Bl4V/8AlzQB6rRXlX/C5PiL/wBGnfFX/wAGXhX/AOXNH/C5PiL/ANGnfFX/AMGXhX/5c0Ae&#10;q0V5V/wuT4i/9GnfFX/wZeFf/lzR/wALk+Iv/Rp3xV/8GXhX/wCXNAHqtFeVf8Lk+Iv/AEad8Vf/&#10;AAZeFf8A5c0f8Lk+Iv8A0ad8Vf8AwZeFf/lzQB6rRXlX/C5PiL/0ad8Vf/Bl4V/+XNH/AAuT4i/9&#10;GnfFX/wZeFf/AJc0Aeq0V5V/wuT4i/8ARp3xV/8ABl4V/wDlzR/wuT4i/wDRp3xV/wDBl4V/+XNA&#10;HqtFeVf8Lk+Iv/Rp3xV/8GXhX/5c0f8AC5PiL/0ad8Vf/Bl4V/8AlzQB6rRXlX/C5PiL/wBGnfFX&#10;/wAGXhX/AOXNH/C5PiL/ANGnfFX/AMGXhX/5c0Aeq0V5V/wuT4i/9GnfFX/wZeFf/lzR/wALk+Iv&#10;/Rp3xV/8GXhX/wCXNAHqteVfBv8A5KL8dv8AsoFn/wCoroNH/C5PiL/0ad8Vf/Bl4V/+XNeafCf4&#10;sePLXx58Z54P2ZPiVePeeOLWaaGG/wDDYezceG9FQQyl9WVS5VFkBjLpslQFg4dEAPqCivKv+Fyf&#10;EX/o074q/wDgy8K//Lmj/hcnxF/6NO+Kv/gy8K//AC5oA9Voryr/AIXJ8Rf+jTvir/4MvCv/AMua&#10;P+FyfEX/AKNO+Kv/AIMvCv8A8uaAPVaK8q/4XJ8Rf+jTvir/AODLwr/8uaP+FyfEX/o074q/+DLw&#10;r/8ALmgD1WivKv8AhcnxF/6NO+Kv/gy8K/8Ay5o/4XJ8Rf8Ao074q/8Agy8K/wDy5oA9Voryr/hc&#10;nxF/6NO+Kv8A4MvCv/y5o/4XJ8Rf+jTvir/4MvCv/wAuaAPVaK8q/wCFyfEX/o074q/+DLwr/wDL&#10;mj/hcnxF/wCjTvir/wCDLwr/APLmgD1WvKv2lv8AknWkf9lA8Cf+pVpdH/C5PiL/ANGnfFX/AMGX&#10;hX/5c15p+0H8WPHl/wCA9Kguv2ZPiVpyL448FzCa5v8Aw2yM8fiTTXSECLVnbfIyrGhICB3UuyJu&#10;dQD6goryr/hcnxF/6NO+Kv8A4MvCv/y5o/4XJ8Rf+jTvir/4MvCv/wAuaAPVaK8q/wCFyfEX/o07&#10;4q/+DLwr/wDLmj/hcnxF/wCjTvir/wCDLwr/APLmgD1WivKv+FyfEX/o074q/wDgy8K//Lmj/hcn&#10;xF/6NO+Kv/gy8K//AC5oA9Voryr/AIXJ8Rf+jTvir/4MvCv/AMuaP+FyfEX/AKNO+Kv/AIMvCv8A&#10;8uaAPVaK8q/4XJ8Rf+jTvir/AODLwr/8uaP+FyfEX/o074q/+DLwr/8ALmgD1WivKv8AhcnxF/6N&#10;O+Kv/gy8K/8Ay5o/4XJ8Rf8Ao074q/8Agy8K/wDy5oA9Voryr/hcnxF/6NO+Kv8A4MvCv/y5o/4X&#10;J8Rf+jTvir/4MvCv/wAuaAPVa8q/ax/5NY+Mn/ZP/EP/AKbp6P8AhcnxF/6NO+Kv/gy8K/8Ay5rz&#10;T9pv4sePNR/Zt+K+n3n7MnxK0u3uvA+uwy313f8AhtoLVGsJg00gh1Z5SigliI0d8A7VY4BAPqCi&#10;vKv+FyfEX/o074q/+DLwr/8ALmj/AIXJ8Rf+jTvir/4MvCv/AMuaAPVaK8q/4XJ8Rf8Ao074q/8A&#10;gy8K/wDy5o/4XJ8Rf+jTvir/AODLwr/8uaAPVaK8q/4XJ8Rf+jTvir/4MvCv/wAuaP8AhcnxF/6N&#10;O+Kv/gy8K/8Ay5oA9Voryr/hcnxF/wCjTvir/wCDLwr/APLmj/hcnxF/6NO+Kv8A4MvCv/y5oA9V&#10;oryr/hcnxF/6NO+Kv/gy8K//AC5o/wCFyfEX/o074q/+DLwr/wDLmgD1WivKv+FyfEX/AKNO+Kv/&#10;AIMvCv8A8uaP+FyfEX/o074q/wDgy8K//LmgD1WivKv+FyfEX/o074q/+DLwr/8ALmj/AIXJ8Rf+&#10;jTvir/4MvCv/AMuaAPVaK8q/4XJ8Rf8Ao074q/8Agy8K/wDy5o/4XJ8Rf+jTvir/AODLwr/8uaAP&#10;VaK8q/4XJ8Rf+jTvir/4MvCv/wAuaP8AhcnxF/6NO+Kv/gy8K/8Ay5oA9Voryr/hcnxF/wCjTvir&#10;/wCDLwr/APLmj/hcnxF/6NO+Kv8A4MvCv/y5oAPEf/J0/wAPP+yf+Mv/AE4+HK9Vr5f1/wCLHjx/&#10;2kvAuoN+zJ8So7iDwP4shSxa/wDDfnzo9/oBaZCNWMQSMxorBnVyZo9iuBIU9L/4XJ8Rf+jTvir/&#10;AODLwr/8uaAPVaK8q/4XJ8Rf+jTvir/4MvCv/wAuaP8AhcnxF/6NO+Kv/gy8K/8Ay5oA9Voryr/h&#10;cnxF/wCjTvir/wCDLwr/APLmj/hcnxF/6NO+Kv8A4MvCv/y5oA9Voryr/hcnxF/6NO+Kv/gy8K//&#10;AC5o/wCFyfEX/o074q/+DLwr/wDLmgD1WivKv+FyfEX/AKNO+Kv/AIMvCv8A8uaP+FyfEX/o074q&#10;/wDgy8K//LmgD1WivKv+FyfEX/o074q/+DLwr/8ALmj/AIXJ8Rf+jTvir/4MvCv/AMuaAPVaK8q/&#10;4XJ8Rf8Ao074q/8Agy8K/wDy5o/4XJ8Rf+jTvir/AODLwr/8uaAPVaK8q/4XJ8Rf+jTvir/4MvCv&#10;/wAuaP8AhcnxF/6NO+Kv/gy8K/8Ay5oA9Voryr/hcnxF/wCjTvir/wCDLwr/APLmj/hcnxF/6NO+&#10;Kv8A4MvCv/y5oA9Voryr/hcnxF/6NO+Kv/gy8K//AC5o/wCFyfEX/o074q/+DLwr/wDLmgD1WivK&#10;v+FyfEX/AKNO+Kv/AIMvCv8A8uaP+FyfEX/o074q/wDgy8K//LmgD1WivKv+FyfEX/o074q/+DLw&#10;r/8ALmj/AIXJ8Rf+jTvir/4MvCv/AMuaAPVaK8q/4XJ8Rf8Ao074q/8Agy8K/wDy5o/4XJ8Rf+jT&#10;vir/AODLwr/8uaAPVaK8q/4XJ8Rf+jTvir/4MvCv/wAuaP8AhcnxF/6NO+Kv/gy8K/8Ay5oAP2lv&#10;+SdaR/2UDwJ/6lWl16rXzV8bfiX408QeF/D2kat+z18QPDNpcfEDwP5mqape6BJa2+3xPprDetpq&#10;c0x3EBBsib5mGcLlh9K0AFeVeI/+Tp/h5/2T/wAZf+nHw5XqteVeI/8Ak6f4ef8AZP8Axl/6cfDl&#10;AHqtFFFABVW//wBQfpVqqt//AKg/SgDxWX/kJ6n/ANfbf+grRRL/AMhPU/8Ar7b/ANBWigD0vwL/&#10;AMgW0/65LXU1y3gX/kC2n/XJa6mgAooooAKKKKACvKvjJ/yUX4E/9lAvP/UV16vVa8q+Mn/JRfgT&#10;/wBlAvP/AFFdeoA9VooooA8q+Df/ACUX47f9lAs//UV0GvVa8q+Df/JRfjt/2UCz/wDUV0GvVaAC&#10;iiigAooooAKKKKACiiigAooooAKKKKACiiigAooooA8q/ZO/5NY+Df8A2T/w9/6boK9Vryr9k7/k&#10;1j4N/wDZP/D3/pugr1WgAooooAKKKKACiiigAooooAKKKKACiiigAooooAK8q/aW/wCSdaR/2UDw&#10;J/6lWl16rXlX7S3/ACTrSP8AsoHgT/1KtLoA9VooooAKKKKACiiigAooooAKKKKACiiigAooooAK&#10;KKKACiiigAryr4N/8lF+O3/ZQLP/ANRXQa9Vryr4N/8AJRfjt/2UCz/9RXQaAPVaKKKACiiigAoo&#10;ooAKKKKACiiigAooooAK8q/aW/5J1pH/AGUDwJ/6lWl16rXlX7S3/JOtI/7KB4E/9SrS6APVaKKK&#10;ACiiigAooooAKKKKACiiigAooooAKKKKACvKv2sf+TWPjJ/2T/xD/wCm6evVa8q/ax/5NY+Mn/ZP&#10;/EP/AKbp6APVaKKKACiiigAooooAKKKKACiiigAooooAKKKKACiiigAooooAKKKKAPKvEf8AydP8&#10;PP8Asn/jL/04+HK9VryrxH/ydP8ADz/sn/jL/wBOPhyvVaACiiigAooooAKKKKACiiigAooooAKK&#10;KKACiiigAooooAKKKKACiiigAooooAKKKKACiiigDyr9pb/knWkf9lA8Cf8AqVaXXqteVftLf8k6&#10;0j/soHgT/wBSrS69VoAK8q8R/wDJ0/w8/wCyf+Mv/Tj4cr1WvKvEf/J0/wAPP+yf+Mv/AE4+HKAP&#10;VaKKKACqt/8A6g/SrVVb/wD1B+lAHisv/IT1P/r7b/0FaKJf+Qnqf/X23/oK0UAel+Bf+QLaf9cl&#10;rqa5bwL/AMgW0/65LXU0AFFFFABRRRQAV5V8ZP8AkovwJ/7KBef+orr1eq15V8ZP+Si/An/soF5/&#10;6iuvUAeq0UUUAeVfBv8A5KL8dv8AsoFn/wCoroNeq15V8G/+Si/Hb/soFn/6iug16rQAUUUUAFFF&#10;FABRRRQAUUUUAFFFFABRRRQAUUUUAFFFFAHlX7J3/JrHwb/7J/4e/wDTdBXqteVfsnf8msfBv/sn&#10;/h7/ANN0Feq0AFFFFABRRRQAUUUUAFFFFABRRRQAUUUUAFFFFABXlX7S3/JOtI/7KB4E/wDUq0uv&#10;Va8q/aW/5J1pH/ZQPAn/AKlWl0Aeq0UUUAFFFFABRRRQAUUUUAFFFFABRRRQAUUUUAFFFFABRRRQ&#10;AV5V8G/+Si/Hb/soFn/6iug16rXlXwb/AOSi/Hb/ALKBZ/8AqK6DQB6rRRRQAUUUUAFFFFABRRRQ&#10;AUUUUAFFFFABXlX7S3/JOtI/7KB4E/8AUq0uvVa8q/aW/wCSdaR/2UDwJ/6lWl0Aeq0UUUAFFFFA&#10;BRRRQAUUUUAFFFFABRRRQAUUUUAFeVftY/8AJrHxk/7J/wCIf/TdPXqteVftY/8AJrHxk/7J/wCI&#10;f/TdPQB6rRRRQAUUUUAFFFFABRRRQAUUUUAFFFFABRRRQAUUUUAFFFFABRRRQB5V4j/5On+Hn/ZP&#10;/GX/AKcfDleq15V4j/5On+Hn/ZP/ABl/6cfDleq0AFFFFABRRRQAUUUUAFFFFABRRRQAUUUUAFFF&#10;FABRRRQAUUUUAFFFFABRRRQAUUUUAFFFFAHlX7S3/JOtI/7KB4E/9SrS69Vryr9pb/knWkf9lA8C&#10;f+pVpdeq0AFeVeI/+Tp/h5/2T/xl/wCnHw5XqteVeI/+Tp/h5/2T/wAZf+nHw5QB6rRRRQAVVv8A&#10;/UH6Vaqrf/6g/SgDxWX/AJCep/8AX23/AKCtFEv/ACE9T/6+2/8AQVooA9L8C/8AIFtP+uS11Nct&#10;4F/5Atp/1yWupoAKKKKACiiigAryr4yf8lF+BP8A2UC8/wDUV16vVa8q+Mn/ACUX4E/9lAvP/UV1&#10;6gD1WiiigDyr4N/8lF+O3/ZQLP8A9RXQa9Vryr4N/wDJRfjt/wBlAs//AFFdBr1WgAooooAKKKKA&#10;CiiigAooooAKKKKACiiigAooooAKKKKAPKv2Tv8Ak1j4N/8AZP8Aw9/6boK9Vryr9k7/AJNY+Df/&#10;AGT/AMPf+m6CvVaACiiigAooooAKKKKACiiigAooooAKKKKACiiigAryr9pb/knWkf8AZQPAn/qV&#10;aXXqteVftLf8k60j/soHgT/1KtLoA9VooooAKKKKACiiigAooooAKKKKACiiigAooooAKKKKACii&#10;igAryr4N/wDJRfjt/wBlAs//AFFdBr1WvKvg3/yUX47f9lAs/wD1FdBoA9VooooAKKKKACiiigAo&#10;oooAKKKKACiiigAryr9pb/knWkf9lA8Cf+pVpdeq15V+0t/yTrSP+ygeBP8A1KtLoA9VooooAKKK&#10;KACiiigAooooAKKKKACiiigAooooAK8q/ax/5NY+Mn/ZP/EP/punr1WvKv2sf+TWPjJ/2T/xD/6b&#10;p6APVaKKKACiiigAooooAKKKKACiiigAooooAKKKKACiiigAooooAKKKKAPKvEf/ACdP8PP+yf8A&#10;jL/04+HK9VryrxH/AMnT/Dz/ALJ/4y/9OPhyvVaACiiigAooooAKKKKACiiigAooooAKKKKACiii&#10;gAooooAKKKKACiiigAooooAKKKKACiiigDyr9pb/AJJ1pH/ZQPAn/qVaXXqteVftLf8AJOtI/wCy&#10;geBP/Uq0uvVaACvKvEf/ACdP8PP+yf8AjL/04+HK9VryrxH/AMnT/Dz/ALJ/4y/9OPhygD1Wiiig&#10;Aqrf/wCoP0q1VW//ANQfpQB4rL/yE9T/AOvtv/QVool/5Cep/wDX23/oK0UAel+Bf+QLaf8AXJa6&#10;muW8C/8AIFtP+uS11NABRRRQAUUUUAFeVfGT/kovwJ/7KBef+orr1eq15V8ZP+Si/An/ALKBef8A&#10;qK69QB6rRRRQB5V8G/8Akovx2/7KBZ/+oroNeq15V8G/+Si/Hb/soFn/AOoroNeq0AFFFFABRRRQ&#10;AUUUUAFFFFABRRRQAUUUUAFFFFABRRRQB5V+yd/yax8G/wDsn/h7/wBN0Feq15V+yd/yax8G/wDs&#10;n/h7/wBN0Feq0AFFFFABRRRQAUUUUAFFFFABRRRQAUUUUAFFFFABXlX7S3/JOtI/7KB4E/8AUq0u&#10;vVa8q/aW/wCSdaR/2UDwJ/6lWl0Aeq0UUUAFFFFABRRRQAUUUUAFFFFABRRRQAUUUUAFFFFABRRR&#10;QAV5V8G/+Si/Hb/soFn/AOoroNeq15V8G/8Akovx2/7KBZ/+oroNAHqtFFFABRRRQAUUUUAFFFFA&#10;BRRRQAUUUUAFeVftLf8AJOtI/wCygeBP/Uq0uvVa8q/aW/5J1pH/AGUDwJ/6lWl0Aeq0UUUAFFFF&#10;ABRRRQAUUUUAFFFFABRRRQAUUUUAFeVftY/8msfGT/sn/iH/ANN09eq15V+1j/yax8ZP+yf+If8A&#10;03T0Aeq0UUUAFFFFABRRRQAUUUUAFFFFABRRRQAUUUUAFFFFABRRRQAUUUUAeVeI/wDk6f4ef9k/&#10;8Zf+nHw5XqteVeI/+Tp/h5/2T/xl/wCnHw5XqtABRRRQAUUUUAFFFFABRRRQAUUUUAFFFFABRRRQ&#10;AUUUUAFFFFABRRRQAUUUUAFFFFABRRRQB5V+0t/yTrSP+ygeBP8A1KtLr1WvKv2lv+SdaR/2UDwJ&#10;/wCpVpdeq0AFeVeI/wDk6f4ef9k/8Zf+nHw5XqteVeI/+Tp/h5/2T/xl/wCnHw5QB6rRRRQAVVv/&#10;APUH6Vaqrf8A+oP0oA8Vl/5Cep/9fbf+grRRL/yE9T/6+2/9BWigD0vwL/yBbT/rktdTXLeBf+QL&#10;af8AXJa6mgAooooAKKKKACvKvjJ/yUX4E/8AZQLz/wBRXXq9Vryr4yf8lF+BP/ZQLz/1FdeoA9Vo&#10;oooA+dfCHxv+C/w1+LXxx0L4jfF7wV4V1KfxxZXcVnrev2ljPJA3hfQ1WVY5pFYoWR1DAYyjDsa7&#10;X/hrH9lj/o5b4Vf+Flp3/wAeo+Df/JRfjt/2UCz/APUV0GvVaAPKv+Gsf2WP+jlvhV/4WWnf/HqP&#10;+Gsf2WP+jlvhV/4WWnf/AB6vVaKAPKv+Gsf2WP8Ao5b4Vf8AhZad/wDHqP8AhrH9lj/o5b4Vf+Fl&#10;p3/x6vVaK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l/wDZk/ab/Zt0D9m34UaFrv7Qfw107UtO&#10;8D6FaXlnd+LLCGe2njsIVkikjaUMjqwKlSAQQQa9L/4ax/ZY/wCjlvhV/wCFlp3/AMeo/ZO/5NY+&#10;Df8A2T/w9/6boK9VoA8q/wCGsf2WP+jlvhV/4WWnf/HqP+Gsf2WP+jlvhV/4WWnf/Hq9VooA8q/4&#10;ax/ZY/6OW+FX/hZad/8AHqP+Gsf2WP8Ao5b4Vf8AhZad/wDHq9VooA8q/wCGsf2WP+jlvhV/4WWn&#10;f/HqP+Gsf2WP+jlvhV/4WWnf/Hq9VooA8q/4ax/ZY/6OW+FX/hZad/8AHqP+Gsf2WP8Ao5b4Vf8A&#10;hZad/wDHq9VooA8q/wCGsf2WP+jlvhV/4WWnf/HqP+Gsf2WP+jlvhV/4WWnf/Hq9VooA8q/4ax/Z&#10;Y/6OW+FX/hZad/8AHqP+Gsf2WP8Ao5b4Vf8AhZad/wDHq9VooA8q/wCGsf2WP+jlvhV/4WWnf/Hq&#10;P+Gsf2WP+jlvhV/4WWnf/Hq9VooA8q/4ax/ZY/6OW+FX/hZad/8AHq80/aD/AGm/2bda8B6VZ6N+&#10;0H8Nb+4j8ceC7t4rbxZYSusEHiTTZppSqykhI4o5JHboqIzHABNfUFeVftLf8k60j/soHgT/ANSr&#10;S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vNPhP+03+zbp3jz4z3moftB/DW1t9U8cWt3YyzeLLBEuoB4b0WEyxMZcOglhljLLkb43XqpA+oK8&#10;q+Df/JRfjt/2UCz/APUV0GgA/wCGsf2WP+jlvhV/4WWnf/HqP+Gsf2WP+jlvhV/4WWnf/Hq9VooA&#10;8q/4ax/ZY/6OW+FX/hZad/8AHqP+Gsf2WP8Ao5b4Vf8AhZad/wDHq9VooA8q/wCGsf2WP+jlvhV/&#10;4WWnf/HqP+Gsf2WP+jlvhV/4WWnf/Hq9VooA8q/4ax/ZY/6OW+FX/hZad/8AHqP+Gsf2WP8Ao5b4&#10;Vf8AhZad/wDHq9VooA8q/wCGsf2WP+jlvhV/4WWnf/HqP+Gsf2WP+jlvhV/4WWnf/Hq9VooA8q/4&#10;ax/ZY/6OW+FX/hZad/8AHqP+Gsf2WP8Ao5b4Vf8AhZad/wDHq9VooA8q/wCGsf2WP+jlvhV/4WWn&#10;f/Hq80/aD/ab/Zt1rwHpVno37Qfw1v7iPxx4Lu3itvFlhK6wQeJNNmmlKrKSEjijkkduiojMcAE1&#10;9QV5V+0t/wAk60j/ALKB4E/9SrS6AD/hrH9lj/o5b4Vf+Flp3/x6j/hrH9lj/o5b4Vf+Flp3/wAe&#10;r1WigDyr/hrH9lj/AKOW+FX/AIWWnf8Ax6j/AIax/ZY/6OW+FX/hZad/8er1WigDyr/hrH9lj/o5&#10;b4Vf+Flp3/x6j/hrH9lj/o5b4Vf+Flp3/wAer1WigDyr/hrH9lj/AKOW+FX/AIWWnf8Ax6j/AIax&#10;/ZY/6OW+FX/hZad/8er1WigDyr/hrH9lj/o5b4Vf+Flp3/x6j/hrH9lj/o5b4Vf+Flp3/wAer1Wi&#10;gDyr/hrH9lj/AKOW+FX/AIWWnf8Ax6j/AIax/ZY/6OW+FX/hZad/8er1WigDyr/hrH9lj/o5b4Vf&#10;+Flp3/x6j/hrH9lj/o5b4Vf+Flp3/wAer1WigDyr/hrH9lj/AKOW+FX/AIWWnf8Ax6vNP2m/2m/2&#10;bdf/AGbfivoWhftB/DXUdS1HwPrtpZ2dp4ssJp7meSwmWOKONZSzuzEKFAJJIAr6gryr9rH/AJNY&#10;+Mn/AGT/AMQ/+m6e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P+Gsf2WP+jlvhV/4WWnf&#10;/Hq9VooA8q/4ax/ZY/6OW+FX/hZad/8AHqP+Gsf2WP8Ao5b4Vf8AhZad/wDHq9VooA8q/wCGsf2W&#10;P+jlvhV/4WWnf/HqP+Gsf2WP+jlvhV/4WWnf/Hq9VooA+X9f/ab/AGbZv2kvAuuw/tB/DV9Ns/A/&#10;iy0uLxfFlgYIZ5r/AEBoonk83arusEzKpOWEUhGdpx6X/wANY/ssf9HLfCr/AMLLTv8A49R4j/5O&#10;n+Hn/ZP/ABl/6cfDleq0AeVf8NY/ssf9HLfCr/wstO/+PUf8NY/ssf8ARy3wq/8ACy07/wCPV6rR&#10;QB5V/wANY/ssf9HLfCr/AMLLTv8A49R/w1j+yx/0ct8Kv/Cy07/49XqtFAHlX/DWP7LH/Ry3wq/8&#10;LLTv/j1H/DWP7LH/AEct8Kv/AAstO/8Aj1eq0UAeVf8ADWP7LH/Ry3wq/wDCy07/AOPUf8NY/ssf&#10;9HLfCr/wstO/+PV6rRQB5V/w1j+yx/0ct8Kv/Cy07/49R/w1j+yx/wBHLfCr/wALLTv/AI9XqtFA&#10;HlX/AA1j+yx/0ct8Kv8AwstO/wDj1H/DWP7LH/Ry3wq/8LLTv/j1eq0UAeVf8NY/ssf9HLfCr/ws&#10;tO/+PUf8NY/ssf8ARy3wq/8ACy07/wCPV6rRQB5V/wANY/ssf9HLfCr/AMLLTv8A49R/w1j+yx/0&#10;ct8Kv/Cy07/49XqtFAHlX/DWP7LH/Ry3wq/8LLTv/j1H/DWP7LH/AEct8Kv/AAstO/8Aj1eq0UAe&#10;Vf8ADWP7LH/Ry3wq/wDCy07/AOPUf8NY/ssf9HLfCr/wstO/+PV6rRQB5V/w1j+yx/0ct8Kv/Cy0&#10;7/49R/w1j+yx/wBHLfCr/wALLTv/AI9XqtFAHlX/AA1j+yx/0ct8Kv8AwstO/wDj1H/DWP7LH/Ry&#10;3wq/8LLTv/j1eq0UAeVf8NY/ssf9HLfCr/wstO/+PUf8NY/ssf8ARy3wq/8ACy07/wCPV6rRQB81&#10;fG39oX4BeOfC/h7wt4K+OHw/8Qa1e/EDwP8AZtO0vxNZXd1Ps8T6a77Io5GdtqIzHA4VSTwDX0rX&#10;lX7S3/JOtI/7KB4E/wDUq0uvVaACvKvEf/J0/wAPP+yf+Mv/AE4+HK9VryrxH/ydP8PP+yf+Mv8A&#10;04+HKAPVaKKKACqt/wD6g/SrVVb/AP1B+lAHisv/ACE9T/6+2/8AQVool/5Cep/9fbf+grRQB6X4&#10;F/5Atp/1yWuprlvAv/IFtP8ArktdTQAUUUUAFFFFABXlXxk/5KL8Cf8AsoF5/wCorr1eq15V8ZP+&#10;Si/An/soF5/6iuvUAeq0UUUAeVfBv/kovx2/7KBZ/wDqK6DXqteVfBv/AJKL8dv+ygWf/qK6DXqt&#10;ABRRRQAUUUUAFFFFABRRRQAUUUUAFFFFABRRRQAUUUUAeVfsnf8AJrHwb/7J/wCHv/TdBXqteVfs&#10;nf8AJrHwb/7J/wCHv/TdBXqtABRRRQAUUUUAFFFFABRRRQAUUUUAFFFFABRRRQAV5V+0t/yTrSP+&#10;ygeBP/Uq0uvVa8q/aW/5J1pH/ZQPAn/qVaXQB6rRRRQAUUUUAFFFFABRRRQAUUUUAFFFFABRRRQA&#10;UUUUAFFFFABXlXwb/wCSi/Hb/soFn/6iug16rXlXwb/5KL8dv+ygWf8A6iug0Aeq0UUUAFFFFABR&#10;RRQAUUUUAFFFFABRRRQAV5V+0t/yTrSP+ygeBP8A1KtLr1WvKv2lv+SdaR/2UDwJ/wCpVpdAHqtF&#10;FFABRRRQAUUUUAFFFFABRRRQAUUUUAFFFFABXlX7WP8Ayax8ZP8Asn/iH/03T16rXlX7WP8Ayax8&#10;ZP8Asn/iH/03T0Aeq0UUUAFFFFABRRRQAUUUUAFFFFABRRRQAUUUUAFFFFABRRRQAUUUUAeVeI/+&#10;Tp/h5/2T/wAZf+nHw5XqteVeI/8Ak6f4ef8AZP8Axl/6cfDleq0AFFFFABRRRQAUUUUAFFFFABRR&#10;RQAUUUUAFFFFABRRRQAUUUUAFFFFABRRRQAUUUUAFFFFAHlX7S3/ACTrSP8AsoHgT/1KtLr1WvKv&#10;2lv+SdaR/wBlA8Cf+pVpdeq0AFeVeI/+Tp/h5/2T/wAZf+nHw5XqteVeI/8Ak6f4ef8AZP8Axl/6&#10;cfDlAHqtFFFABVW//wBQfpVqqt//AKg/SgDxWX/kJ6n/ANfbf+grRRL/AMhPU/8Ar7b/ANBWigD0&#10;vwL/AMgW0/65LXU1y3gX/kC2n/XJa6mgAooooAKKKKACvKvjJ/yUX4E/9lAvP/UV16vVa8q+Mn/J&#10;RfgT/wBlAvP/AFFdeoA9VooooA8q+Df/ACUX47f9lAs//UV0GvVa8q+Df/JRfjt/2UCz/wDUV0Gv&#10;VaACiiigAooooAKKKKACiiigAooooAKKKKACiiigAooooA8q/ZO/5NY+Df8A2T/w9/6boK9Vryr9&#10;k7/k1j4N/wDZP/D3/pugr1WgAooooAKKKKACiiigAooooAKKKKACiiigAooooAK8q/aW/wCSdaR/&#10;2UDwJ/6lWl16rXlX7S3/ACTrSP8AsoHgT/1KtLoA9VooooAKKKKACiiigAooooAKKKKACiiigAoo&#10;ooAKKKKACiiigAryr4N/8lF+O3/ZQLP/ANRXQa9Vryr4N/8AJRfjt/2UCz/9RXQaAPVaKKKACiii&#10;gAooooAKKKKACiiigAooooAK8q/aW/5J1pH/AGUDwJ/6lWl16rXlX7S3/JOtI/7KB4E/9SrS6APV&#10;aKKKACiiigAooooAKKKKACiiigAooooAKKKKACvKv2sf+TWPjJ/2T/xD/wCm6evVa8q/ax/5NY+M&#10;n/ZP/EP/AKbp6APVaKKKACiiigAooooAKKKKACiiigAooooAKKKKACiiigAooooAKKKKAPKvEf8A&#10;ydP8PP8Asn/jL/04+HK9VryrxH/ydP8ADz/sn/jL/wBOPhyvVaACiiigAooooAKKKKACiiigAooo&#10;oAKKKKACiiigAooooAKKKKACiiigAooooAKKKKACiiigDyr9pb/knWkf9lA8Cf8AqVaXXqteVftL&#10;f8k60j/soHgT/wBSrS69VoAK8q8R/wDJ0/w8/wCyf+Mv/Tj4cr1WvKvEf/J0/wAPP+yf+Mv/AE4+&#10;HKAPVaKKKACqt/8A6g/SrVVb/wD1B+lAHisv/IT1P/r7b/0FaKJf+Qnqf/X23/oK0UAel+Bf+QLa&#10;f9clrqa5bwL/AMgW0/65LXU0AFFFFABRRRQAV5V8ZP8AkovwJ/7KBef+orr1eq15V8ZP+Si/An/s&#10;oF5/6iuvUAeq0UUUAeVfBv8A5KL8dv8AsoFn/wCoroNeq15V8G/+Si/Hb/soFn/6iug16rQAUUUU&#10;AFFFFABRRRQAUUUUAFFFFABRRRQAUUUUAFFFFAHlX7J3/JrHwb/7J/4e/wDTdBXqteVfsnf8msfB&#10;v/sn/h7/ANN0Feq0AFFFFABRRRQAUUUUAFFFFABRRRQAUUUUAFFFFABXlX7S3/JOtI/7KB4E/wDU&#10;q0uvVa8q/aW/5J1pH/ZQPAn/AKlWl0Aeq0UUUAFFFFABRRRQAUUUUAFFFFABRRRQAUUUUAFFFFAB&#10;RRRQAV5V8G/+Si/Hb/soFn/6iug16rXlXwb/AOSi/Hb/ALKBZ/8AqK6DQB6rRRRQAUUUUAFFFFAB&#10;RRRQAUUUUAFFFFABXlX7S3/JOtI/7KB4E/8AUq0uvVa8q/aW/wCSdaR/2UDwJ/6lWl0Aeq0UUUAF&#10;FFFABRRRQAUUUUAFFFFABRRRQAUUUUAFeVftY/8AJrHxk/7J/wCIf/TdPXqteVftY/8AJrHxk/7J&#10;/wCIf/TdPQB6rRRRQAUUUUAFFFFABRRRQAUUUUAFFFFABRRRQAUUUUAFFFFABRRRQB5V4j/5On+H&#10;n/ZP/GX/AKcfDleq15V4j/5On+Hn/ZP/ABl/6cfDleq0AFFFFABRRRQAUUUUAFFFFABRRRQAUUUU&#10;AFFFFABRRRQAUUUUAFFFFABRRRQAUUUUAFFFFAHlX7S3/JOtI/7KB4E/9SrS69Vryr9pb/knWkf9&#10;lA8Cf+pVpdeq0AFeVeI/+Tp/h5/2T/xl/wCnHw5XqteVeI/+Tp/h5/2T/wAZf+nHw5QB6rRRRQAV&#10;Vv8A/UH6Vaqrf/6g/SgDxWX/AJCep/8AX23/AKCtFEv/ACE9T/6+2/8AQVooA9L8C/8AIFtP+uS1&#10;1Nct4F/5Atp/1yWupoAKKKKACiiigAryr4yf8lF+BP8A2UC8/wDUV16vVa8q+Mn/ACUX4E/9lAvP&#10;/UV16gD1WiiigDyr4N/8lF+O3/ZQLP8A9RXQa9Vr5/8ADvxI0n4X/FH4xWXi3wt8QP8Aid+MLPVN&#10;OuNL8A65qtrdWv8Awjuj25kS4srSWI4mtp0I37g0ZyBXV/8ADS3w6/6Fz4q/+Gn8Vf8AyuoA9Vor&#10;yr/hpb4df9C58Vf/AA0/ir/5XUf8NLfDr/oXPir/AOGn8Vf/ACuoA9Voryr/AIaW+HX/AELnxV/8&#10;NP4q/wDldR/w0t8Ov+hc+Kv/AIafxV/8rqAPVaK8q/4aW+HX/QufFX/w0/ir/wCV1H/DS3w6/wCh&#10;c+Kv/hp/FX/yuoA9Voryr/hpb4df9C58Vf8Aw0/ir/5XUf8ADS3w6/6Fz4q/+Gn8Vf8AyuoA9Vor&#10;yr/hpb4df9C58Vf/AA0/ir/5XUf8NLfDr/oXPir/AOGn8Vf/ACuoA9Voryr/AIaW+HX/AELnxV/8&#10;NP4q/wDldR/w0t8Ov+hc+Kv/AIafxV/8rqAPVaK8q/4aW+HX/QufFX/w0/ir/wCV1H/DS3w6/wCh&#10;c+Kv/hp/FX/yuoA9Voryr/hpb4df9C58Vf8Aw0/ir/5XUf8ADS3w6/6Fz4q/+Gn8Vf8AyuoAP2Tv&#10;+TWPg3/2T/w9/wCm6CvVa+av2evjb4X8DfAL4aeCvFPg34q2WteH/B+jaXqNt/wqvxPJ5F1BZRRy&#10;x70sGRtrowypKnGQSOa9A/4aW+HX/QufFX/w0/ir/wCV1AHqtFeVf8NLfDr/AKFz4q/+Gn8Vf/K6&#10;j/hpb4df9C58Vf8Aw0/ir/5XUAeq0V5V/wANLfDr/oXPir/4afxV/wDK6j/hpb4df9C58Vf/AA0/&#10;ir/5XUAeq0V5V/w0t8Ov+hc+Kv8A4afxV/8AK6j/AIaW+HX/AELnxV/8NP4q/wDldQB6rRXlX/DS&#10;3w6/6Fz4q/8Ahp/FX/yuo/4aW+HX/QufFX/w0/ir/wCV1AHqtFeVf8NLfDr/AKFz4q/+Gn8Vf/K6&#10;j/hpb4df9C58Vf8Aw0/ir/5XUAeq0V5V/wANLfDr/oXPir/4afxV/wDK6j/hpb4df9C58Vf/AA0/&#10;ir/5XUAeq0V5V/w0t8Ov+hc+Kv8A4afxV/8AK6j/AIaW+HX/AELnxV/8NP4q/wDldQB6rXlX7S3/&#10;ACTrSP8AsoHgT/1KtLo/4aW+HX/QufFX/wANP4q/+V1ef/HD42+F/GHgvTdJ8OeDfird3dv4w8J6&#10;pJH/AMKr8Tx7bWy1+wu7mTL2AB2QQSvjO5tuFBYgEA+laK8q/wCGlvh1/wBC58Vf/DT+Kv8A5XUf&#10;8NLfDr/oXPir/wCGn8Vf/K6gD1WivKv+Glvh1/0LnxV/8NP4q/8AldR/w0t8Ov8AoXPir/4afxV/&#10;8rqAPVaK8q/4aW+HX/QufFX/AMNP4q/+V1H/AA0t8Ov+hc+Kv/hp/FX/AMrqAPVaK8q/4aW+HX/Q&#10;ufFX/wANP4q/+V1H/DS3w6/6Fz4q/wDhp/FX/wArqAPVaK8q/wCGlvh1/wBC58Vf/DT+Kv8A5XUf&#10;8NLfDr/oXPir/wCGn8Vf/K6gD1WivKv+Glvh1/0LnxV/8NP4q/8AldR/w0t8Ov8AoXPir/4afxV/&#10;8rqAPVaK8q/4aW+HX/QufFX/AMNP4q/+V1H/AA0t8Ov+hc+Kv/hp/FX/AMrqAPVaK8q/4aW+HX/Q&#10;ufFX/wANP4q/+V1H/DS3w6/6Fz4q/wDhp/FX/wArqAPVaK8q/wCGlvh1/wBC58Vf/DT+Kv8A5XUf&#10;8NLfDr/oXPir/wCGn8Vf/K6gD1WvKvg3/wAlF+O3/ZQLP/1FdBo/4aW+HX/QufFX/wANP4q/+V1e&#10;f/DT42+F/D/jT4satq/g34q29p4m8YW2qaXJ/wAKr8Tv9otU0DSbRpMLYEpie0uEwwDfJnG1lJAP&#10;pWivKv8Ahpb4df8AQufFX/w0/ir/AOV1H/DS3w6/6Fz4q/8Ahp/FX/yuoA9Voryr/hpb4df9C58V&#10;f/DT+Kv/AJXUf8NLfDr/AKFz4q/+Gn8Vf/K6gD1WivKv+Glvh1/0LnxV/wDDT+Kv/ldR/wANLfDr&#10;/oXPir/4afxV/wDK6gD1WivKv+Glvh1/0LnxV/8ADT+Kv/ldR/w0t8Ov+hc+Kv8A4afxV/8AK6gD&#10;1WivKv8Ahpb4df8AQufFX/w0/ir/AOV1H/DS3w6/6Fz4q/8Ahp/FX/yuoA9Voryr/hpb4df9C58V&#10;f/DT+Kv/AJXUf8NLfDr/AKFz4q/+Gn8Vf/K6gD1WvKv2lv8AknWkf9lA8Cf+pVpdH/DS3w6/6Fz4&#10;q/8Ahp/FX/yurz/44fG3wv4w8F6bpPhzwb8Vbu7t/GHhPVJI/wDhVfiePba2Wv2F3cyZewAOyCCV&#10;8Z3NtwoLEAgH0rRXlX/DS3w6/wChc+Kv/hp/FX/yuo/4aW+HX/QufFX/AMNP4q/+V1AHqtFeVf8A&#10;DS3w6/6Fz4q/+Gn8Vf8Ayuo/4aW+HX/QufFX/wANP4q/+V1AHqtFeVf8NLfDr/oXPir/AOGn8Vf/&#10;ACuo/wCGlvh1/wBC58Vf/DT+Kv8A5XUAeq0V5V/w0t8Ov+hc+Kv/AIafxV/8rqP+Glvh1/0LnxV/&#10;8NP4q/8AldQB6rRXlX/DS3w6/wChc+Kv/hp/FX/yuo/4aW+HX/QufFX/AMNP4q/+V1AHqtFeVf8A&#10;DS3w6/6Fz4q/+Gn8Vf8Ayuo/4aW+HX/QufFX/wANP4q/+V1AHqtFeVf8NLfDr/oXPir/AOGn8Vf/&#10;ACuo/wCGlvh1/wBC58Vf/DT+Kv8A5XUAeq15V+1j/wAmsfGT/sn/AIh/9N09H/DS3w6/6Fz4q/8A&#10;hp/FX/yurz/9oX42+F/HPwC+Jfgrwt4N+Kt7rXiDwfrOl6dbf8Kr8Tx+fdT2UscUe97BUXc7qMsQ&#10;ozkkDmgD6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DxH/ydP8ADz/sn/jL/wBOPhyvVa+a&#10;ta+Nvhe7+Pvg3xrb+Dfiq+i6V4P8S6XeXP8AwqvxOPKuru90SS3j2Gw3tuSyuTkAqPLwxBZQf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B+0t/yTrSP+ygeBP/AFKtLr1WvnX4tfFrQPiVoGg+EPCHhL4lT6lP448H3YF38NvENjBHBbeI&#10;dPubiWS4ubKOGJEhhlcs7qMIa+iqACvKvEf/ACdP8PP+yf8AjL/04+HK9VryrxH/AMnT/Dz/ALJ/&#10;4y/9OPhygD1WiiigAqrf/wCoP0q1VW//ANQfpQB4rL/yE9T/AOvtv/QVool/5Cep/wDX23/oK0UA&#10;el+Bf+QLaf8AXJa6muW8C/8AIFtP+uS11NABRRRQAUUUUAFeVfGT/kovwJ/7KBef+orr1eq15V8Z&#10;P+Si/An/ALKBef8AqK69QB6r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lXiP/k6f4ef9k/8Zf8Apx8OV6rXlXiP/k6f4ef9k/8AGX/px8OUAeq0UUUAFVb/&#10;AP1B+lWqq3/+oP0oA8Vl/wCQnqf/AF9t/wCgrRRL/wAhPU/+vtv/AEFaKAPS/Av/ACBbT/rktdTX&#10;LeBf+QLaf9clrqaACiiigAooooAK8q+Mn/JRfgT/ANlAvP8A1Fder1WvKvjJ/wAlF+BP/ZQLz/1F&#10;deoA9V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yrxH/&#10;AMnT/Dz/ALJ/4y/9OPhyvVa8q8R/8nT/AA8/7J/4y/8ATj4coA9VooooAKq3/wDqD9KtVVv/APUH&#10;6UAeKy/8hPU/+vtv/QVool/5Cep/9fbf+grRQB6X4F/5Atp/1yWuprlvAv8AyBbT/rktdTQAUUUU&#10;AFFFFABXlXxk/wCSi/An/soF5/6iuvV6rXlXxk/5KL8Cf+ygXn/qK69QB6r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lXiP/k6f4ef9k/8AGX/px8OV6rXl&#10;XiP/AJOn+Hn/AGT/AMZf+nHw5QB6rRRRQAVVv/8AUH6Vaqrf/wCoP0oA8Vl/5Cep/wDX23/oK0US&#10;/wDIT1P/AK+2/wDQVooA9L8C/wDIFtP+uS11Nct4F/5Atp/1yWupoAKKKKACiiigAryr4yf8lF+B&#10;P/ZQLz/1Fder1WvKvjJ/yUX4E/8AZQLz/wBRXXqAPV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q8R/8nT/AA8/7J/4y/8ATj4cr1WvKvEf/J0/w8/7J/4y&#10;/wDTj4coA9VooooAKq3/APqD9KtVVv8A/UH6UAeKy/8AIT1P/r7b/wBBWiiX/kJ6n/19t/6CtFAH&#10;pfgX/kC2n/XJa6muW8C/8gW0/wCuS11NABRRRQAUUUUAFeVfGT/kovwJ/wCygXn/AKiuvV6rXlXx&#10;k/5KL8Cf+ygXn/qK69QB6r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lXiP/AJOn+Hn/AGT/AMZf+nHw5XqteVeI/wDk6f4ef9k/8Zf+nHw5QB6rRRRQAVVv&#10;/wDUH6Vaqrf/AOoP0oA8Vl/5Cep/9fbf+grRRL/yE9T/AOvtv/QVooA9L8C/8gW0/wCuS11Nct4F&#10;/wCQLaf9clrqaACiiigAooooAK8q+Mn/ACUX4E/9lAvP/UV16vVa8q+Mn/JRfgT/ANlAvP8A1Fde&#10;oA9V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yrxH/yd&#10;P8PP+yf+Mv8A04+HK9VryrxH/wAnT/Dz/sn/AIy/9OPhygD1WiiigAqrf/6g/SrVVb//AFB+lAHi&#10;sv8AyE9T/wCvtv8A0FaKJf8AkJ6n/wBfbf8AoK0UAel+Bf8AkC2n/XJa6muW8C/8gW0/65LXU0AF&#10;FFFABRRRQAV5V8ZP+Si/An/soF5/6iuvV6rXlXxk/wCSi/An/soF5/6iuvUAe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V4j/AOTp/h5/2T/xl/6cfDle&#10;q15V4j/5On+Hn/ZP/GX/AKcfDlAHqtFFFABVW/8A9QfpVqqt/wD6g/SgDxWX/kJ6n/19t/6CtFEv&#10;/IT1P/r7b/0FaKAPS/Av/IFtP+uS11Nct4F/5Atp/wBclrqaACiiigAooooAK8q+Mn/JRfgT/wBl&#10;AvP/AFFder1WvKvjJ/yUX4E/9lAvP/UV16gD1WiiigAooooAKKKKACiiigAooooAKKKKACiiigAo&#10;oooAKKKKACiiigAooooAKKKKACiiigAooooAKKKKACiiigAooooAKKKKACiiigAor8lfhF+0R/wU&#10;O+NHhu58UeF/j7oFraWt8+numoaJYJIZFjjckBLBxtxKvfOQePXuP+Er/wCCmX/RxXg7/wAFNn/8&#10;ra9eGR4ypFSjG6Z89V4oy2jN06k7Nbo/TKivzN/4Sv8A4KZf9HFeDv8AwU2f/wAraP8AhK/+CmX/&#10;AEcV4O/8FNn/APK2r/sDHfymf+tuVf8APw/TKivzN/4Sv/gpl/0cV4O/8FNn/wDK2j/hK/8Agpl/&#10;0cV4O/8ABTZ//K2j+wMd/KH+tuVf8/D9MqK/M3/hK/8Agpl/0cV4O/8ABTZ//K2j/hK/+CmX/RxX&#10;g7/wU2f/AMraP7Ax38of625V/wA/D9MqK/M3/hK/+CmX/RxXg7/wU2f/AMraP+Er/wCCmX/RxXg7&#10;/wAFNn/8raP7Ax38of625V/z8P0yor8zf+Er/wCCmX/RxXg7/wAFNn/8raP+Er/4KZf9HFeDv/BT&#10;Z/8Ayto/sDHfyh/rblX/AD8P0yor8zf+Er/4KZf9HFeDv/BTZ/8Ayto/4Sv/AIKZf9HFeDv/AAU2&#10;f/yto/sDHfyh/rblX/Pw/TKivzN/4Sv/AIKZf9HFeDv/AAU2f/yto/4Sv/gpl/0cV4O/8FNn/wDK&#10;2j+wMd/KH+tuVf8APw/TKivzN/4Sv/gpl/0cV4O/8FNn/wDK2j/hK/8Agpl/0cV4O/8ABTZ//K2j&#10;+wMd/KH+tuVf8/D9MqK/M3/hK/8Agpl/0cV4O/8ABTZ//K2j/hK/+CmX/RxXg7/wU2f/AMraP7Ax&#10;38of625V/wA/D9MqK/M3/hK/+CmX/RxXg7/wU2f/AMra4f4u/tEf8FDvgv4btvFHij4+6BdWl1fJ&#10;p6JYaJYPIJGjkcEh7BBtxE3fOSOPSJ5HjKcXKUbJGlLijLa01Tpzu3sj9aqKKK8g+hCiiigAoooo&#10;AKKKKACiiigAooooAKKK+CPjx+2t+1H4V/ab8Y/Aj4LfD3wNr1v4btrO8jOpQzLcmGW0tZZGeQ3k&#10;UZxJc7QAoOMcHBNbUKE8RPkpq7OfE4qlg6ftaztHufe9FfnP/wANff8ABR3/AKIL8M/+/h/+WdH/&#10;AA19/wAFHf8Aogvwz/7+H/5Z12/2Pjf+fb+5nmf6x5Z/z+j96/zP0Yor85/+Gvv+Cjv/AEQX4Z/9&#10;/D/8s6P+Gvv+Cjv/AEQX4Z/9/D/8s6P7Hxv/AD7f3MP9Y8s/5/R+9f5n6MUV+c//AA19/wAFHf8A&#10;ogvwz/7+H/5Z0f8ADX3/AAUd/wCiC/DP/v4f/lnR/Y+N/wCfb+5h/rHln/P6P3r/ADP0Yor85/8A&#10;hr7/AIKO/wDRBfhn/wB/D/8ALOj/AIa+/wCCjv8A0QX4Z/8Afw//ACzo/sfG/wDPt/cw/wBY8s/5&#10;/R+9f5n6MUV+c/8Aw19/wUd/6IL8M/8Av4f/AJZ0f8Nff8FHf+iC/DP/AL+H/wCWdH9j43/n2/uY&#10;f6x5Z/z+j96/zP0Yor85/wDhr7/go7/0QX4Z/wDfw/8Ayzo/4a+/4KO/9EF+Gf8A38P/AMs6P7Hx&#10;v/Pt/cw/1jyz/n9H71/mfoxRX5z/APDX3/BR3/ogvwz/AO/h/wDlnR/w19/wUd/6IL8M/wDv4f8A&#10;5Z0f2Pjf+fb+5h/rHln/AD+j96/zP0Yor85/+Gvv+Cjv/RBfhn/38P8A8s6P+Gvv+Cjv/RBfhn/3&#10;8P8A8s6P7Hxv/Pt/cw/1jyz/AJ/R+9f5n6MUV+c//DX3/BR3/ogvwz/7+H/5Z0f8Nff8FHf+iC/D&#10;P/v4f/lnR/Y+N/59v7mH+seWf8/o/ev8z9GKK/Of/hr7/go7/wBEF+Gf/fw//LOj/hr7/go7/wBE&#10;F+Gf/fw//LOj+x8b/wA+39zD/WPLP+f0fvX+Z+jFFfJ37DH7U3xb/aL1j4l6B8W/DfhnR7/wJc2F&#10;msWiwzJ++le7SZZGknlVtrWygFCBy3JyMfWNefUpypScJbo9ejVhXgqkNmFFFFQaBRRRQAUUUUAF&#10;FFFABRRRQAUUUUAFFFFABRRRQAUUUUAFFFFABRRRQAUUUUAFFFFABRRRQAUUUUAFFFFABRRRQAUU&#10;UUAFFFFABRRRQAUUUUAFeVeI/wDk6f4ef9k/8Zf+nHw5XqteVeI/+Tp/h5/2T/xl/wCnHw5QB6rR&#10;RRQAVVv/APUH6Vaqrf8A+oP0oA8Vl/5Cep/9fbf+grRRL/yE9T/6+2/9BWigD0vwL/yBbT/rktdT&#10;XLeBf+QLaf8AXJa6mgAooooAKKKKACvKvjJ/yUX4E/8AZQLz/wBRXXq9Vryr4yf8lF+BP/ZQLz/1&#10;FdeoA9VooooAKKKKACiiigAooooAKKKKACiiigAooooAKKKKACiiigAooooAKKKKACiiigAooooA&#10;KKKKACiiigAooooAKKKKACiiigAooooA/Jj9gf8A5I9rH/Yy3H/pLa19KV81/sD/APJHtY/7GW4/&#10;9JbWvpSv1nL/APdYeh/Pudf7/V9QooorsPMCiiigAooooAKKKKACiiigAooooAKKKKACiiigAooo&#10;oAK+a/2+P+SPaP8A9jLb/wDpLdV9KV81/t8f8ke0f/sZbf8A9JbquPMf91n6Hp5L/v8AS9T9Z6KK&#10;K/Jj+ggooooAKKKKACiiigAooooAKKKKACvzN8V/8pMvi5/2LVh/6R6VX6ZV+Zviv/lJl8XP+xas&#10;P/SPSq9nIP8AfonzXFv/ACKqh6/RRRX6Yfh4UUUUAFFFFABRRRQAUUUUAFFFFABRRRQAUUUUAFFF&#10;FABRRRQByn/BMr/ksP7TX/Yy2X/pVqlff1fAP/BMr/ksP7TX/Yy2X/pVqlff1fk+Y/71P1P6Dyf/&#10;AHGl6BRRRXEekFFFFABRRRQAUUUUAFFFFABRRRQAUUUUAFFFFABRRRQAUUUUAFFFFABRRRQAUUUU&#10;AFFFFABRRRQAUUUUAFFFFABRRRQAUUUUAFFFFABRRRQAV5V4j/5On+Hn/ZP/ABl/6cfDleq15V4j&#10;/wCTp/h5/wBk/wDGX/px8OUAeq0UUUAFVb//AFB+lWqq3/8AqD9KAPFZf+Qnqf8A19t/6CtFEv8A&#10;yE9T/wCvtv8A0FaKAPS/Av8AyBbT/rktdTXLeBf+QLaf9clrqaACiiigAooooAK8q+Mn/JRfgT/2&#10;UC8/9RXXq9Vryr4yf8lF+BP/AGUC8/8AUV16gD1WiiigAooooAKKKKACiiigAooooAKKKKACiiig&#10;AooooAKKKKACiiigAooooAKKKKACiiigAooooAKKKKACiiigAooooAKKKKACiiigD8mP2B/+SPax&#10;/wBjLcf+ktrX0pXzX+wP/wAke1j/ALGW4/8ASW1r6Ur9Zy//AHWHofz7nX+/1fUKKKK7DzAr478H&#10;fA74c/Gb9oL41f8ACf6TPff2Pqlh9k8q7kg2eak2/OwjOfKTr0x719iV8d+DvhDZfFX9oL41fbPH&#10;HjDw7/ZeqWG3/hH9TFp5/mJNnzco27b5Y29Mbm65ryc0gqk6MXBT956PZ+7Lv959DkVV0aWJmqjp&#10;2gveV7r349rPXb5mle+BrH9nf9oT4aeH/hJqeqxaX4xe7t9X0GW9eeARRhT54ViSDh3bPbyjg4JF&#10;e+fEj4u+FPhidPtNYi1PUdV1d2TTtI0mza6vrsqMtsjXHAyMkkD3rwzQ/Ci/s5/tF+GtOu9UuvE2&#10;lfEG2m0+31jXAs+p2N1EARELkAFo3zGu3A+9/s8yeNtN8aat+2YbDw/49g8K303gpf7MurnSE1BZ&#10;YhPmWKNHdQrEiRtwOcIw6GuSlVnhac40o2bmly6PlultqlrutUrs78Rh6ePrU5V580VScnN3TnaT&#10;3spNcr0ejdlfqj1zwR8evCfjPxP/AMIRd6H4k8LeInha4g0vxFpxtJrmJc7niIZkcDBPDZwCccHF&#10;XxL+0d8PvCfjbV/h/qsGstrWlw28sdva2X2h9QeZdyxW0cbGSRwOTlVAAJziuD8S/DnxHa/E34ca&#10;x8Vf2hrG+1Cy1Z30Oxj8Jpay3jkJ50IkimbapXaCWBAyKXwglg37cnjprhYDcp4WtDb78bxxb7im&#10;eenXHY10PFYpWhKybmo622cW9Um7P56nIsBgZOVWN5RVNysuZK6klo5RTatvo7O6vod/8P8A9oXw&#10;d498UP4Hl0LxP4X8RCA3UWl+I9MNlcTxDq8Y3MCABnGQcZIBAOLfxG+Ong34cava+Gbmy1vX/EN5&#10;EbiHRdAsGvb0xDjzCgICrnpuIzzjODXnX7QjQn4/fAxdK2/20NWuy/lf637Ftj83d/sbRJ1/28d6&#10;PgsI/wDhqb42HWyv9sY0v7EJPv8A2Hyznb/s4+zZ/wCA0/rddT+r3XNzcvNbpy8219+n4i/s/Cul&#10;9c5Xy+z5+S+t+fk3tfl6991fqei/Dj46eDfiTq934ZtbLW9B8Q2MQnn0TXrBrK9WI4/eBCSGXkZw&#10;SRkZxkZy/GP7S/w78D+LNZ8E6zba0+r6RFayJb2tosz37zruSK2RX3u4GS2VVRjr0rj/AI0eWP2p&#10;vgmdF2nWMaqL0J9/7D5QwW/2cface+6m+Dra3l/be8fXEtvG8sHheyMTsgLJkW4O09RkcHFKWLxC&#10;fsk1zKfLe3Rx5tr7r1HDL8I19YlF8rpOfLfVNT5bXts91ps/Iyvjd+0l4j0W9+HbeFvBvj/TYNT1&#10;jTbu+D6In+n2kvL6dHljuuj08sYOeN1exW/xm8NQfDu5+Jni3SNf8H6Zau0ctv4g08214CGCriEF&#10;i28kBQMk1wH7VMiRav8AByWV1RE+I2lMzMcAAMckms39s4al9h+Gph1hNKsR41svPvpbYXENrLhv&#10;KlkiYhZFX52KkgEAionXr4aVeo5c3Ly2VtLtLzNKeGwuOhhaKhyc7ld31sm9NtW+mjt2Oqtv2o/B&#10;sV5Yx+KfBfjrwnp+pyrDaatr2iG2sZXb7g8wOxTd1G8LxzwOa9kr5x+L3wu+JV98OdZtvin+0xpk&#10;Xhdo4/7Qkk8EwqEAkXYQUn3A79mMc5xXu3g6GO28I6Hbw6m2oxxabbIl40ZjNyBEoEpU8ru+9g8j&#10;OK7cJVryqSp1l0TV+W/XopPTs9DzMwoYSNGFXDPVtp25mtLNayjHXXVa9Hpc2KKKK7zyQr5r/b4/&#10;5I9o/wD2Mtv/AOkt1X0pXzX+3x/yR7R/+xlt/wD0luq48x/3Wfoenkv+/wBL1P1nooor8mP6CCii&#10;igAooooAKKKKACiiigAooooAK/M3xX/yky+Ln/YtWH/pHpVfplX5m+K/+UmXxc/7Fqw/9I9Kr2cg&#10;/wB+ifNcW/8AIqqHr9FFFfph+HhXx9o/wW+H3xk/af8Ai/bePtKmvY9LfTZLYRXUkO0vAA2dhGfu&#10;jrX2DXx9o/wns/ip+0/8X7e88aeLfDw059NdW8P6kLRpt8AGJCUbcBt46Yya8nNYKo6MXBS97Z7P&#10;3Zdz6HIKjoxxM1UdO0PiV7r34dtfIt+IPh/pv7OXxv8AhfafB/UtVtbPxdqMmn6toUl688EtuDGG&#10;n2sSQVWRmyc8oMY5z9AfEj4u+FPhidPtNYi1PUdV1d2TTtI0mza6vrsqMtsjXHAyMkkD3rwm28HJ&#10;+zf+0B4OnuNXvPFWkeO/M0WPU/EBS51LTboYEax3O0HZIXVduAMF/wAZ/G2m+NNW/bMNh4f8eweF&#10;b6bwUv8AZl1c6QmoLLEJ8yxRo7qFYkSNuBzhGHQ1yUqs8LCcaUeVuaXLo1G6W2qWu+6V2ehXw9PH&#10;1KU68+aKpyk5u6c7SejspNcuz0bsr9j1zwR8evCfjPxP/wAIRd6H4k8LeInha4g0vxFpxtJrmJc7&#10;niIZkcDBPDZwCccHFnxx8afDXgrxHa+DIdG17xJ4juoPtQ0nQbIXM8UGdvmylmRI0z3Zh/KvMPEv&#10;w58R2vxN+HGsfFX9oaxvtQstWd9DsY/CaWst45CedCJIpm2qV2glgQMiodV1bxT4Z/al8Wap8M/C&#10;ieNLm50Cwj17TjfwWEtjIP8AUeVJMQJAyAMygcZ5OdoPQ8XiIQ5ais+ZK9k3Zq/wxb1/TWxxRy7B&#10;1anPSd1yOVruMeZS5fjnGPu/r7t7nX+Cfjl4o+JnxFm8M+FvA50jSdB8r/hIB4hkNtqkLSI5VYrV&#10;SeMhPnLFSCcdiYR+1t8Nprm80zT9E8U6jq1lrFzo8mmWOnJPdEwMiyXO1JCFgzIAHYqSVb5eKs/C&#10;jwL48n+KHif40fEPR7Pw/ea5Y22l2Wi294t09vbx4JeeVRsZyyjG3gDI9K5b9jy2tlufixeLbxid&#10;/HV/E0oQb2RTlVJ6kAsxA7bj60oVcVzQg5Wc3LVrottNLad/n2KqYfActWqoXVOMNIy+1L4ry1vZ&#10;9VppZdz0vx98bvCvgLXbbwl/ZWveI/EV1D9qTR9AsDd3SwZx5rjKqi57swqT4cfGnwl8StQv9BsL&#10;PWNG17S0WW90XW7E2l7DG2MOUJIK8jlSeoz1GfC/CuifEbXP2mvjDZ+GPifbeE9UV9NlKXOgx6i9&#10;1ZiEiMoXkTy1QMgOMgl1z0rrtC8Bajo37RGga74++Olnr3itdFuYbbSoPDQsXuLE7/maSOVlCq+4&#10;jcOSMCnTxmJqT51H3eZx+ylZO2/Ne/W1vJLqKtluCo0nTcvf5FPTmbu4qVrKHLy62vzabt9DrfEX&#10;7RfhbSPE+peENA8IeMvGGo6KwTU18OaR9qSzcjOyR2dBu9lycgjqCB1nw9+JvhH4neH5PEfha+ka&#10;C2me1vIbmIwz2c6ffimRuUYZHt6GvG7DwB4st/F/jDxz+zJ8VNBkTVNXm/t7Q9YtGltU1NeZcSoP&#10;MjJLkkAd+p4CzfDP4l6Fb+FPizeeNfh3Z6Fr3hiWefxbb6ZIZIdSkaJ28yNicguFcYJ4yCTzxVLG&#10;VlVtWaSfN00srtWkm+i1vbrbYivl2GlQvhk3Jct9feTdk+aLS6uycbra71N+X9qvwVOL698NeCfH&#10;fibRtOkeO41vR9E86wUqSGIkZ1LqMZJVSMc9CK9A0z4leEtd+HsnxP0C/bUtCSwm1ASQL+8ZIlYu&#10;m1sYcFGXa2MEYOK8i+E8fxp1P4c6PqngwfD/AMAeEZbQ3ml6e9rdajNFbSEyBpZGmjUE7mY46Z59&#10;Bz/7Oe0fsf8AitUeJ1WPxAFaEYjI2P8AdA6L6VFHGV3JKeqlFva2qttre2vVJmmJy3CKEnS0cJxi&#10;/eu7O/xaWT0+y2t/U9K8F/tOeAPiDrWh6H4U0jxJfS6zEJZporBWt9MLIzql3KrlY3IXopb7yg4z&#10;XrleO/shW1vb/s6+Djb28cXm288kmxAu9zcSZY46ngc17FXfgZ1atCNSq7uST0VrXWx5OaU6FDFT&#10;o4eLSg2tXe9m1fZW9PxCiiius885T/gmV/yWH9pr/sZbL/0q1Svv6vgH/gmV/wAlh/aa/wCxlsv/&#10;AEq1Svv6vyfMf96n6n9B5P8A7jS9AoooriPSCiiigAooooAKKKKACiiigAooooAKKKKACiiigAoo&#10;ooAKKKKACiiigAooooAKKKKACiiigAooooAKKKKACiiigAooooAKKKKACiiigAooooAK8q8R/wDJ&#10;0/w8/wCyf+Mv/Tj4cr1WvKvEf/J0/wAPP+yf+Mv/AE4+HKAPVaKKKACqt/8A6g/SrVVb/wD1B+lA&#10;Hisv/IT1P/r7b/0FaKJf+Qnqf/X23/oK0UAel+Bf+QLaf9clrqa5bwL/AMgW0/65LXU0AFFFFABR&#10;RRQAV5V8ZP8AkovwJ/7KBef+orr1eq15V8ZP+Si/An/soF5/6iuvUAeq0UUUAFFFFABRRRQAUUUU&#10;AFFFFABRRRQAUUUUAFFFFABRRRQAUUUUAFFFFABRRRQAUUUUAFFFFABRRRQAUUUUAFFFFABRRRQA&#10;UUUUAfkx+wP/AMke1j/sZbj/ANJbWvpSvmv9gf8A5I9rH/Yy3H/pLa19KV+s5f8A7rD0P59zr/f6&#10;vqFFFFdh5gVxvg34VeHvBHjHxf420m81GW+8aT29xfx3EiNFE0IkCiIKgKg+Y2dxboOnfsqKiVOM&#10;5KUlqtvut+RpCtOnGUIuykrPzV0/zSZxfxK+FHh74oN4em1q+1KyufDOrQ6zYXFhJGkizx8hSXRw&#10;UJ2kgAHKjkU34l/B/wAHfFOOwl8QJfWepaTIZdO1bTLk219ZsevlyryAfQgjIBxkV21FRLD0p83N&#10;FPmtfztsa08ZiKXJyTa5L28r7/f1PMvBv7P/AIS8J+KYvHGpa/4n8W6/axNDZ6h4j1M3klmjDDCE&#10;BVRMgkZ255PPJz49efDrw/8AEj9sPx5pmtzajay2fh2wurK+028e1u7OYLAvmRSJ0O1mGDkEHp0r&#10;6uornq5fRqRjBJJKXM1bfRr9d/I7KGcYijOdSUm5Sjyp3ty6p6eWm2m55j8Pf2fPBfw/8SyeNW1f&#10;xF4m8RvCbZNW8R6ib25iiOcojbVCjkjOM4JGcE5tfEX4F+DviNrFr4nuL7W/D/iGzhNvFrWgX5sr&#10;0Qn/AJZlwCGXrjIOMnHU16JRWywlBU/Zcq5d/n39fM5nmOKdb27qPmta/l29PLY87+HHwL8G/DbV&#10;7vxNa3ut694hvohBPrevX7Xt60Qx+7DkAKvAzgAnAznAxpaX8K/D2k/FHWfi3bXmotrGuWEWnXED&#10;yIbZY49m0ooQMG/djJLEdeK7KinHDUYRUYxVk7r17+pM8biKkpTnNtyVn6aaemiOS+Jvwx8L/Fnw&#10;2PDHitLoQRXMd7bXFpN5U9tcICEljfBwwDMOQRyaoWvwb8NS/Dy5+Gfi7Vdd8ZaXds7TT+Ir43V2&#10;SxyMTAKV2kAqRgr613lFOWHpSk5yirtWfmuzFDGV6dNUozaSd15Puu3yPFof2U/BErWdr4k8Z+O/&#10;EujWEiyW+h6zrrT6ehU5QGMKpYL2DMRjjpkV7QqqihEUKqjAAGABS0UUcPSoX9nG1wxGMr4u3tpN&#10;22+e/wB/XuFFFFbHMFfNf7fH/JHtH/7GW3/9JbqvpSvmv9vj/kj2j/8AYy2//pLdVx5j/us/Q9PJ&#10;f9/pep+s9FFFfkx/QQUUUUAFFFFABRRRQAUUUUAFFFFABX5m+K/+UmXxc/7Fqw/9I9Kr9Mq/M3xX&#10;/wApMvi5/wBi1Yf+kelV7OQf79E+a4t/5FVQ9fooor9MPw8K4zwx8KvD3hPx94q+I2nXmoyal4v+&#10;z/bop5EMEfkrtXylCBhkddzN+FdnRUSpxm1KS1Wq/L8maQrTpxlGDspKz81dP80ji/ij8J/DvxZ0&#10;/SbHXr3UrJ9E1SHV7K50+SNJo54wwXl0cbfmyRjqBzxTfiX8H/B3xTjsJfECX1nqWkyGXTtW0y5N&#10;tfWbHr5cq8gH0IIyAcZFdtRUTw9KfNzRT5rX87bfca08ZiKXJyTa5b28r7/f1PMvBv7P/hLwn4pi&#10;8calr/ifxbr9rE0NnqHiPUzeSWaMMMIQFVEyCRnbnk88nPhnxG034TX3x18W3n7U+jXNtpqQ2kHh&#10;S7+z3MNlNbBCZMz2oDPLuPSRsD5gO1fYFFc1fL6dSChBJJO9mrp6W1V1f7+iO7C5xWo1ZVarbbjy&#10;3UuWUVdP3XZ27bbN9z5K+FGk+EI/jr4euf2ZBrqeBoLG7Hih5WvG0pyUPkLEbk5aXzME7SQBgjjf&#10;n6C+G3wq8PfC7/hIP+EfvNRuP+Ek1ebWrr7ZIj7J5cblj2IuE44Byfc12dFVhcDDD6u17tqysldJ&#10;WSu7LT77kY7NKmMdldKyTu+Zys205Oyu9ey0sjzz4h/A3wf8Q9as/FU19rWgeIrGIwQ61oN8bO88&#10;onPls2CHX2ZTjJ7E074d/BDwj8OtZvfFFvf63r3iLUIhb3Gta7fG7vGhBB8oNgKq5AOFUdBnoMeg&#10;0Vt9Vo+09ryrm7+ff18zm+v4n2PsOd8u1vLe3p5bHlOv/s5eFNS8T6j4u8N+LPGHgzUdZfzdTbw3&#10;qv2WO8k5/eSRsjru5JyAOST1JJ3vBnwa8B+CPDWreF7DTZb+319pX1ibUpmurjUmkUq5nkbl8gkY&#10;4HJ45NdxRSjhKEJc8Yq+v47/AH9RzzDFVIKnKo7afht5u3Tt0PGdG/ZW8CaRGmlN4r8b3/huKQvH&#10;4avNcd9LUZzsMQUM6Z52MzA85Bya6nwb8GPCvgb4c6l8MdHvNTfSdTF4JZJpIzOguQQ4QqiqMBjt&#10;ypx3zXe0UqeCw9J3hBLS3yfT0Kq5ni665alRtXT+a6+vn16nOfDrwJpHwy8F6X4F0G5vJ7DSY2ih&#10;ku3VpmDOzncVVVJyx6KOMV0dFFbwhGnFQirJaHJUqSqzdSbu27t+bCiiiqIOU/4Jlf8AJYf2mv8A&#10;sZbL/wBKtUr7+r4B/wCCZX/JYf2mv+xlsv8A0q1Svv6vyfMf96n6n9B5P/uNL0CiiiuI9IKKKKAC&#10;iiigAooooAKKKKACiiigAooooAKKKKACiiigAooooAKKKKACiiigAooooAKKKKACiiigAooooAKK&#10;KKACiiigAooooAKKKKACiiigAryrxH/ydP8ADz/sn/jL/wBOPhyvVa8q8R/8nT/Dz/sn/jL/ANOP&#10;hygD1WiiigAqrf8A+oP0q1VW/wD9QfpQB4rL/wAhPU/+vtv/AEFaKJf+Qnqf/X23/oK0UAel+Bf+&#10;QLaf9clrqa5bwL/yBbT/AK5LXU0AFFFFABRRRQAV5V8ZP+Si/An/ALKBef8AqK69XqteVfGT/kov&#10;wJ/7KBef+orr1AHqtFFFABRRRQAUUUUAFFFFABRRRQAUUUUAFFFFABRRRQAUUUUAFFFFABRRRQAU&#10;UUUAFFFFABRRRQAUUUUAFFFFABRRRQAUUUUAFFFFAH5heAf+CfP7dXww0ebQPA3xh+GemWFxcteS&#10;RebPNumZFQtul05mHyxoMZxx0610v/DIP/BR3/ovXwz/AO/Z/wDlZX6MUV6Uc2xkFyxm0vVnjTyD&#10;LqknOdJNvq0v8j85/wDhkH/go7/0Xr4Z/wDfs/8Ayso/4ZB/4KO/9F6+Gf8A37P/AMrK/Riin/bG&#10;N/5+P72T/q5ln/PmP3L/ACPzn/4ZB/4KO/8ARevhn/37P/yso/4ZB/4KO/8ARevhn/37P/ysr9GK&#10;KP7Yxv8Az8f3sP8AVzLP+fMfuX+R+c//AAyD/wAFHf8AovXwz/79n/5WUf8ADIP/AAUd/wCi9fDP&#10;/v2f/lZX6MUUf2xjf+fj+9h/q5ln/PmP3L/I/Of/AIZB/wCCjv8A0Xr4Z/8Afs//ACso/wCGQf8A&#10;go7/ANF6+Gf/AH7P/wArK/Riij+2Mb/z8f3sP9XMs/58x+5f5H5z/wDDIP8AwUd/6L18M/8Av2f/&#10;AJWUf8Mg/wDBR3/ovXwz/wC/Z/8AlZX6MUUf2xjf+fj+9h/q5ln/AD5j9y/yPzn/AOGQf+Cjv/Re&#10;vhn/AN+z/wDKyj/hkH/go7/0Xr4Z/wDfs/8Aysr9GKKP7Yxv/Px/ew/1cyz/AJ8x+5f5H5z/APDI&#10;P/BR3/ovXwz/AO/Z/wDlZR/wyD/wUd/6L18M/wDv2f8A5WV+jFFH9sY3/n4/vYf6uZZ/z5j9y/yP&#10;zn/4ZB/4KO/9F6+Gf/fs/wDyso/4ZB/4KO/9F6+Gf/fs/wDysr9GKKP7Yxv/AD8f3sP9XMs/58x+&#10;5f5H5z/8Mg/8FHf+i9fDP/v2f/lZR/wyD/wUd/6L18M/+/Z/+VlfoxRR/bGN/wCfj+9h/q5ln/Pm&#10;P3L/ACPzn/4ZB/4KO/8ARevhn/37P/ysrmvH3/BPn9ur4n6PDoHjn4w/DPU7C3uVvI4vNnh2zKjI&#10;G3RacrH5ZHGM456dK/T2ilLNsZNcsptr1ZUMgy6nJThSSa6pL/IKKKK809kKKKKACiiigAooooAK&#10;KKKACiiigAr8u/2g9N+N/gH9uj4kfFDwf+zx458b6Rq+mafp1vcabpN4baT/AEGwLOk8cEivteBk&#10;IHfPIIxX6iUV04XFTwdT2tPdHHj8DTzGi6Fb4Xufll/wu/8AaU/6Mb+Jn/gFf/8AyDR/wu/9pT/o&#10;xv4mf+AV/wD/ACDX6m0V6/8ArJju/wCC/wAj53/UrKv5H98v8z8sv+F3/tKf9GN/Ez/wCv8A/wCQ&#10;aP8Ahd/7Sn/RjfxM/wDAK/8A/kGv1Noo/wBZMd3/AAX+Qf6lZV/I/vl/mfll/wALv/aU/wCjG/iZ&#10;/wCAV/8A/INH/C7/ANpT/oxv4mf+AV//APINfqbRR/rJju/4L/IP9Ssq/kf3y/zPyy/4Xf8AtKf9&#10;GN/Ez/wCv/8A5Bo/4Xf+0p/0Y38TP/AK/wD/AJBr9TaKP9ZMd3/Bf5B/qVlX8j++X+Z+WX/C7/2l&#10;P+jG/iZ/4BX/AP8AINH/AAu/9pT/AKMb+Jn/AIBX/wD8g1+ptFH+smO7/gv8g/1Kyr+R/fL/ADPy&#10;y/4Xf+0p/wBGN/Ez/wAAr/8A+QaP+F3/ALSn/RjfxM/8Ar//AOQa/U2ij/WTHd/wX+Qf6lZV/I/v&#10;l/mfll/wu/8AaU/6Mb+Jn/gFf/8AyDR/wu/9pT/oxv4mf+AV/wD/ACDX6m0Uf6yY7v8Agv8AIP8A&#10;UrKv5H98v8z8sv8Ahd/7Sn/RjfxM/wDAK/8A/kGj/hd/7Sn/AEY38TP/AACv/wD5Br9TaKP9ZMd3&#10;/Bf5B/qVlX8j++X+Z+WX/C7/ANpT/oxv4mf+AV//APINH/C7/wBpT/oxv4mf+AV//wDINfqbRR/r&#10;Jju/4L/IP9Ssq/kf3y/zPyy/4Xf+0p/0Y38TP/AK/wD/AJBo/wCF3/tKf9GN/Ez/AMAr/wD+Qa/U&#10;2ij/AFkx3f8ABf5B/qVlX8j++X+Z8H/8EyvCXxK0bxh8cfFnxD+GHibwZ/wlep6bqNnb61ptxa79&#10;0uoSSJG00aebs81ASB/EuQMivvCiivErVXXqOpLdn0+GoRw1KNGOyCiiisjcKKKKACiiigAooooA&#10;KKKKACiiigAooooAKKKKACiiigAooooAKKKKACiiigAooooAKKKKACiiigAooooAKKKKACiiigAo&#10;oooAKKKKACiiigAryrxH/wAnT/Dz/sn/AIy/9OPhyvVa8q8R/wDJ0/w8/wCyf+Mv/Tj4coA9Vooo&#10;oAKq3/8AqD9KtVVv/wDUH6UAeKy/8hPU/wDr7b/0FaKJf+Qnqf8A19t/6CtFAHpfgX/kC2n/AFyW&#10;uprlvAv/ACBbT/rktdTQAUUUUAFFFFABXlXxk/5KL8Cf+ygXn/qK69XqteVfGT/kovwJ/wCygXn/&#10;AKiuvUAeq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V&#10;4j/5On+Hn/ZP/GX/AKcfDleq15V4j/5On+Hn/ZP/ABl/6cfDlAHqtFFFABVW/wD9QfpVqqt//qD9&#10;KAPFZf8AkJ6n/wBfbf8AoK0US/8AIT1P/r7b/wBBWigD0vwL/wAgW0/65LXU1y3gX/kC2n/XJa6m&#10;gAooooAKKKKACuf8a/D3wD8StKi0L4jeB/D/AIq02C4W7is9b0yG+gjnVWVZVjmVlDhXdQwGcMw7&#10;mug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P+GTv2WP8Ao2n4Vf8AhG6d/wDGa9VooA8q/wCGTv2WP+jafhV/4Runf/Ga&#10;P+GTv2WP+jafhV/4Runf/Ga9VooA8q/4ZO/ZY/6Np+FX/hG6d/8AGaP+GTv2WP8Ao2n4Vf8AhG6d&#10;/wDGa9VooA8q/wCGTv2WP+jafhV/4Runf/GaP+GTv2WP+jafhV/4Runf/Ga9VooA8q/4ZO/ZY/6N&#10;p+FX/hG6d/8AGaP+GTv2WP8Ao2n4Vf8AhG6d/wDGa9VooA8q/wCGTv2WP+jafhV/4Runf/GaP+GT&#10;v2WP+jafhV/4Runf/Ga9VooA8q/4ZO/ZY/6Np+FX/hG6d/8AGaP+GTv2WP8Ao2n4Vf8AhG6d/wDG&#10;a9V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6DwV8Efgv8NdVl134c/CHwV4V1Ke3a0lvNE0C0sZ5IGZWMTSQxqxQsiMVJ&#10;xlVPYV2tFABRRRQAVVv/APUH6Vaqrf8A+oP0oA8Vl/5Cep/9fbf+grRRL/yE9T/6+2/9BWigD0vw&#10;L/yBbT/rktdTXLeBf+QLaf8AXJa6m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t/wD6g/SrVVb/AP1B+lAHisv/ACE9&#10;T/6+2/8AQVool/5Cep/9fbf+grRQB6X4F/5Atp/1yWuprgvD2vWmlaHaI8q+cYlwueg9TVz/AITK&#10;P/n4H50AdjRXHf8ACZR/8/A/Oj/hMo/+fgfnQB2NFcd/wmUf/PwPzo/4TKP/AJ+B+dAHY0Vx3/CZ&#10;R/8APwPzo/4TKP8A5+B+dAHY0Vx3/CZR/wDPwPzo/wCEyj/5+B+dAHY0Vx3/AAmUf/PwPzo/4TKP&#10;/n4H50AdjRXHf8JlH/z8D86P+Eyj/wCfgfnQB2NFcd/wmUf/AD8D86P+Eyj/AOfgfnQB2NFcd/wm&#10;Uf8Az8D86P8AhMo/+fgfnQB2NFcd/wAJlH/z8D86P+Eyj/5+B+dAHY0Vx3/CZR/8/A/Oj/hMo/8A&#10;n4H50AdjRXHf8JlH/wA/A/Oj/hMo/wDn4H50AdjRXHf8JlH/AM/A/Oj/AITKP/n4H50AdjRXHf8A&#10;CZR/8/A/Oj/hMo/+fgfnQB2NFcd/wmUf/PwPzo/4TKP/AJ+B+dAHY0Vx3/CZR/8APwPzo/4TKP8A&#10;5+B+dAHY0Vx3/CZR/wDPwPzo/wCEyj/5+B+dAHY0Vx3/AAmUf/PwPzo/4TKP/n4H50AdjRXHf8Jl&#10;H/z8D86P+Eyj/wCfgfnQB2NFcd/wmUf/AD8D86P+Eyj/AOfgfnQB2NFcd/wmUf8Az8D86P8AhMo/&#10;+fgfnQB2NFcd/wAJlH/z8D86P+Eyj/5+B+dAHY0Vx3/CZR/8/A/Oj/hMo/8An4H50AdjRXHf8JlH&#10;/wA/A/Oj/hMo/wDn4H50AdjRXHf8JlH/AM/A/Oj/AITKP/n4H50AdjRXHf8ACZR/8/A/Oj/hMo/+&#10;fgfnQB2NFcd/wmUf/PwPzo/4TKP/AJ+B+dAHY0Vx3/CZR/8APwPzo/4TKP8A5+B+dAHY0Vx3/CZR&#10;/wDPwPzo/wCEyj/5+B+dAHY0Vx3/AAmUf/PwPzo/4TKP/n4H50AdjRXHf8JlH/z8D86P+Eyj/wCf&#10;gfnQB2NFcd/wmUf/AD8D86P+Eyj/AOfgfnQB2NFcd/wmUf8Az8D86P8AhMo/+fgfnQB2NFcd/wAJ&#10;lH/z8D86P+Eyj/5+B+dAHY0Vx3/CZR/8/A/Oj/hMo/8An4H50AdjRXHf8JlH/wA/A/Oj/hMo/wDn&#10;4H50AdjRXHf8JlH/AM/A/Oj/AITKP/n4H50AdjRXHf8ACZR/8/A/Oj/hMo/+fgfnQB2NFcd/wmUf&#10;/PwPzo/4TKP/AJ+B+dAHY0Vx3/CZR/8APwPzo/4TKP8A5+B+dAHY0Vx3/CZR/wDPwPzo/wCEyj/5&#10;+B+dAHY0Vx3/AAmUf/PwPzo/4TKP/n4H50AdjRXHf8JlH/z8D86P+Eyj/wCfgfnQB2NFcd/wmUf/&#10;AD8D86P+Eyj/AOfgfnQB2NFcd/wmUf8Az8D86P8AhMo/+fgfnQB2NFcd/wAJlH/z8D86P+Eyj/5+&#10;B+dAHY0Vx3/CZR/8/A/Oj/hMo/8An4H50AdjRXHf8JlH/wA/A/Oj/hMo/wDn4H50AdjRXHf8JlH/&#10;AM/A/Oj/AITKP/n4H50AdjRXHf8ACZR/8/A/Oj/hMo/+fgfnQB2NFcd/wmUf/PwPzo/4TKP/AJ+B&#10;+dAHY0Vx3/CZR/8APwPzo/4TKP8A5+B+dAHY0Vx3/CZR/wDPwPzo/wCEyj/5+B+dAHY0Vx3/AAmU&#10;f/PwPzo/4TKP/n4H50AdjRXHf8JlH/z8D86P+Eyj/wCfgfnQB2NFcd/wmUf/AD8D86P+Eyj/AOfg&#10;fnQB2NFcd/wmUf8Az8D86P8AhMo/+fgfnQB2NFcd/wAJlH/z8D86P+Eyj/5+B+dAHY0Vx3/CZR/8&#10;/A/Oj/hMo/8An4H50AdjRXHf8JlH/wA/A/Oj/hMo/wDn4H50AdjRXHf8JlH/AM/A/Oj/AITKP/n4&#10;H50AdjRXHf8ACZR/8/A/Oj/hMo/+fgfnQB2NFcd/wmUf/PwPzo/4TKP/AJ+B+dAHY0Vx3/CZR/8A&#10;PwPzo/4TKP8A5+B+dAHY0Vx3/CZR/wDPwPzo/wCEyj/5+B+dAHY0Vx3/AAmUf/PwPzo/4TKP/n4H&#10;50AdjRXHf8JlH/z8D86P+Eyj/wCfgfnQB2NFcd/wmUf/AD8D86P+Eyj/AOfgfnQB2NFcd/wmUf8A&#10;z8D86P8AhMo/+fgfnQB2NFcd/wAJlH/z8D86P+Eyj/5+B+dAHY0Vx3/CZR/8/A/Oj/hMo/8An4H5&#10;0AdjRXHf8JlH/wA/A/Oj/hMo/wDn4H50AdjRXHf8JlH/AM/A/Oj/AITKP/n4H50AdjRXHf8ACZR/&#10;8/A/Oj/hMo/+fgfnQB2NFcd/wmUf/PwPzo/4TKP/AJ+B+dAHY1Vv/wDUH6VzH/CZR/8APwPzqaHx&#10;ZZXQNtPOgLfdYnjPoaAPNpf+Qnqf/X23/oK0VIYWk1LU2A/5e2H/AI4tFAHmjRl2LNcXJJ6k3D/4&#10;0nk/9N7j/wACH/xoooAPJ/6b3H/gQ/8AjR5P/Te4/wDAh/8AGiigA8n/AKb3H/gQ/wDjR5P/AE3u&#10;P/Ah/wDGiigA8n/pvcf+BD/40eT/ANN7j/wIf/GiigA8n/pvcf8AgQ/+NHk/9N7j/wACH/xoooAP&#10;J/6b3H/gQ/8AjR5P/Te4/wDAh/8AGiigA8n/AKb3H/gQ/wDjR5P/AE3uP/Ah/wDGiigA8n/pvcf+&#10;BD/40eT/ANN7j/wIf/GiigA8n/pvcf8AgQ/+NHk/9N7j/wACH/xoooAPJ/6b3H/gQ/8AjR5P/Te4&#10;/wDAh/8AGiigA8n/AKb3H/gQ/wDjR5P/AE3uP/Ah/wDGiigA8n/pvcf+BD/40eT/ANN7j/wIf/Gi&#10;igA8n/pvcf8AgQ/+NHk/9N7j/wACH/xoooAPJ/6b3H/gQ/8AjR5P/Te4/wDAh/8AGiigA8n/AKb3&#10;H/gQ/wDjR5P/AE3uP/Ah/wDGiigA8n/pvcf+BD/40eT/ANN7j/wIf/GiigA8n/pvcf8AgQ/+NHk/&#10;9N7j/wACH/xoooAPJ/6b3H/gQ/8AjR5P/Te4/wDAh/8AGiigA8n/AKb3H/gQ/wDjR5P/AE3uP/Ah&#10;/wDGiigA8n/pvcf+BD/40eT/ANN7j/wIf/GiigA8n/pvcf8AgQ/+NHk/9N7j/wACH/xoooAPJ/6b&#10;3H/gQ/8AjR5P/Te4/wDAh/8AGiigA8n/AKb3H/gQ/wDjR5P/AE3uP/Ah/wDGiigA8n/pvcf+BD/4&#10;0eT/ANN7j/wIf/GiigA8n/pvcf8AgQ/+NHk/9N7j/wACH/xoooAPJ/6b3H/gQ/8AjR5P/Te4/wDA&#10;h/8AGiigA8n/AKb3H/gQ/wDjR5P/AE3uP/Ah/wDGiigA8n/pvcf+BD/40eT/ANN7j/wIf/GiigA8&#10;n/pvcf8AgQ/+NHk/9N7j/wACH/xoooAPJ/6b3H/gQ/8AjR5P/Te4/wDAh/8AGiigA8n/AKb3H/gQ&#10;/wDjR5P/AE3uP/Ah/wDGiigA8n/pvcf+BD/40eT/ANN7j/wIf/GiigA8n/pvcf8AgQ/+NHk/9N7j&#10;/wACH/xoooAPJ/6b3H/gQ/8AjR5P/Te4/wDAh/8AGiigA8n/AKb3H/gQ/wDjR5P/AE3uP/Ah/wDG&#10;iigA8n/pvcf+BD/40eT/ANN7j/wIf/GiigA8n/pvcf8AgQ/+NHk/9N7j/wACH/xoooAPJ/6b3H/g&#10;Q/8AjR5P/Te4/wDAh/8AGiigA8n/AKb3H/gQ/wDjR5P/AE3uP/Ah/wDGiigA8n/pvcf+BD/40eT/&#10;ANN7j/wIf/GiigA8n/pvcf8AgQ/+NHk/9N7j/wACH/xoooAPJ/6b3H/gQ/8AjR5P/Te4/wDAh/8A&#10;GiigA8n/AKb3H/gQ/wDjR5P/AE3uP/Ah/wDGiigA8n/pvcf+BD/40eT/ANN7j/wIf/GiigA8n/pv&#10;cf8AgQ/+NHk/9N7j/wACH/xoooAPJ/6b3H/gQ/8AjR5P/Te4/wDAh/8AGiigA8n/AKb3H/gQ/wDj&#10;R5P/AE3uP/Ah/wDGiigA8n/pvcf+BD/40eT/ANN7j/wIf/GiigA8n/pvcf8AgQ/+NHk/9N7j/wAC&#10;H/xoooAPJ/6b3H/gQ/8AjR5P/Te4/wDAh/8AGiigA8n/AKb3H/gQ/wDjR5P/AE3uP/Ah/wDGiigA&#10;8n/pvcf+BD/40eT/ANN7j/wIf/GiigA8n/pvcf8AgQ/+NHk/9N7j/wACH/xoooAPJ/6b3H/gQ/8A&#10;jR5P/Te4/wDAh/8AGiigA8n/AKb3H/gQ/wDjR5P/AE3uP/Ah/wDGiigA8n/pvcf+BD/40eT/ANN7&#10;j/wIf/GiigA8n/pvcf8AgQ/+NHk/9N7j/wACH/xoooAPJ/6b3H/gQ/8AjR5P/Te4/wDAh/8AGiig&#10;A8n/AKb3H/gQ/wDjR5P/AE3uP/Ah/wDGiigA8n/pvcf+BD/40eT/ANN7j/wIf/GiigA8n/pvcf8A&#10;gQ/+NHk/9N7j/wACH/xoooAPJ/6b3H/gQ/8AjR5P/Te4/wDAh/8AGiigA8n/AKb3H/gQ/wDjR5P/&#10;AE3uP/Ah/wDGiigA8n/pvcf+BD/40eT/ANN7j/wIf/GiigA8n/pvcf8AgQ/+NHk/9N7j/wACH/xo&#10;ooAPJ/6b3H/gQ/8AjR5P/Te4/wDAh/8AGiigA8n/AKb3H/gQ/wDjR5P/AE3uP/Ah/wDGiigA8n/p&#10;vcf+BD/40eT/ANN7j/wIf/GiigA8n/pvcf8AgQ/+NHk/9N7j/wACH/xoooAPJ/6b3H/gQ/8AjR5P&#10;/Te4/wDAh/8AGiigA8n/AKb3H/gQ/wDjR5P/AE3uP/Ah/wDGiigA8n/pvcf+BD/40eT/ANN7j/wI&#10;f/GiigA8n/pvcf8AgQ/+NHk/9N7j/wACH/xoooAPJ/6b3H/gQ/8AjR5P/Te4/wDAh/8AGiigA8n/&#10;AKb3H/gQ/wDjR5P/AE3uP/Ah/wDGiigA8n/pvcf+BD/40eT/ANN7j/wIf/GiigD0r4dDzdEmaZmk&#10;YXTDc7FjjYnc80UUUAf/2VBLAwQUAAYACAAAACEAyzX5DOAAAAAJAQAADwAAAGRycy9kb3ducmV2&#10;LnhtbEyPQU/CQBCF7yb+h82YeJPdAkWs3RJC1BMhEUyIt6Ud2obubNNd2vLvHU96nPde3nwvXY22&#10;ET12vnakIZooEEi5K2oqNXwd3p+WIHwwVJjGEWq4oYdVdn+XmqRwA31ivw+l4BLyidFQhdAmUvq8&#10;Qmv8xLVI7J1dZ03gsytl0ZmBy20jp0otpDU18YfKtLipML/sr1bDx2CG9Sx667eX8+b2fYh3x22E&#10;Wj8+jOtXEAHH8BeGX3xGh4yZTu5KhReNhqmKOakhnvMk9l/UfAbixMIifgaZpfL/guw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Jsx07DbAwAAYwkAAA4AAAAAAAAA&#10;AAAAAAAAPAIAAGRycy9lMm9Eb2MueG1sUEsBAi0ACgAAAAAAAAAhAKnybZzuTAEA7kwBABUAAAAA&#10;AAAAAAAAAAAAQwYAAGRycy9tZWRpYS9pbWFnZTEuanBlZ1BLAQItABQABgAIAAAAIQDLNfkM4AAA&#10;AAkBAAAPAAAAAAAAAAAAAAAAAGRTAQBkcnMvZG93bnJldi54bWxQSwECLQAUAAYACAAAACEAWGCz&#10;G7oAAAAiAQAAGQAAAAAAAAAAAAAAAABxVAEAZHJzL19yZWxzL2Uyb0RvYy54bWwucmVsc1BLBQYA&#10;AAAABgAGAH0BAABiVQEAAAA=&#10;">
                <v:shape id="Imagen 74" o:spid="_x0000_s1027" type="#_x0000_t75" style="position:absolute;width:56121;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M2yAAAAOMAAAAPAAAAZHJzL2Rvd25yZXYueG1sRE9fa8Iw&#10;EH8f+B3CCb7N1DqndEZRYTDYQzc3HHu7NWdTbC61ybR++0UQ9ni//zdfdrYWJ2p95VjBaJiAIC6c&#10;rrhU8PnxfD8D4QOyxtoxKbiQh+WidzfHTLszv9NpG0oRQ9hnqMCE0GRS+sKQRT90DXHk9q61GOLZ&#10;llK3eI7htpZpkjxKixXHBoMNbQwVh+2vVbD/WuffR/P6ZnObmx27+ge7kVKDfrd6AhGoC//im/tF&#10;x/npeDJ9GCfTFK4/RQDk4g8AAP//AwBQSwECLQAUAAYACAAAACEA2+H2y+4AAACFAQAAEwAAAAAA&#10;AAAAAAAAAAAAAAAAW0NvbnRlbnRfVHlwZXNdLnhtbFBLAQItABQABgAIAAAAIQBa9CxbvwAAABUB&#10;AAALAAAAAAAAAAAAAAAAAB8BAABfcmVscy8ucmVsc1BLAQItABQABgAIAAAAIQA0MQM2yAAAAOMA&#10;AAAPAAAAAAAAAAAAAAAAAAcCAABkcnMvZG93bnJldi54bWxQSwUGAAAAAAMAAwC3AAAA/AIAAAAA&#10;">
                  <v:imagedata r:id="rId57" o:title=""/>
                </v:shape>
                <v:rect id="Rectángulo 115" o:spid="_x0000_s1028" style="position:absolute;left:7405;top:4572;width:7856;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dnyAAAAOMAAAAPAAAAZHJzL2Rvd25yZXYueG1sRE/dS8Mw&#10;EH8X9j+EG/jmEutXV5eNIYoOfNBN0MejubRlzaU0aVf/eyMIPt7v+1abybVipD40njVcLhQI4tKb&#10;hisNH4enixxEiMgGW8+k4ZsCbNazsxUWxp/4ncZ9rEQK4VCghjrGrpAylDU5DAvfESfO+t5hTGdf&#10;SdPjKYW7VmZK3UqHDaeGGjt6qKk87gen4cvi8+FxF16lzUa7bN6GT3s3aH0+n7b3ICJN8V/8534x&#10;ab7Ks+sbtcyv4PenBIBc/wAAAP//AwBQSwECLQAUAAYACAAAACEA2+H2y+4AAACFAQAAEwAAAAAA&#10;AAAAAAAAAAAAAAAAW0NvbnRlbnRfVHlwZXNdLnhtbFBLAQItABQABgAIAAAAIQBa9CxbvwAAABUB&#10;AAALAAAAAAAAAAAAAAAAAB8BAABfcmVscy8ucmVsc1BLAQItABQABgAIAAAAIQDtB0dnyAAAAOMA&#10;AAAPAAAAAAAAAAAAAAAAAAcCAABkcnMvZG93bnJldi54bWxQSwUGAAAAAAMAAwC3AAAA/AIAAAAA&#10;" fillcolor="white [3212]" strokecolor="white [3212]" strokeweight="1pt"/>
                <w10:wrap type="topAndBottom"/>
              </v:group>
            </w:pict>
          </mc:Fallback>
        </mc:AlternateContent>
      </w:r>
      <w:r w:rsidR="0038049D">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673027BE" w14:textId="3355AC87" w:rsidR="00515363" w:rsidRDefault="00515363" w:rsidP="002B6C15">
      <w:pPr>
        <w:pStyle w:val="Ttulo3"/>
        <w:numPr>
          <w:ilvl w:val="0"/>
          <w:numId w:val="11"/>
        </w:numPr>
      </w:pPr>
      <w:bookmarkStart w:id="267" w:name="_Hlk211501597"/>
      <w:r>
        <w:lastRenderedPageBreak/>
        <w:t>F</w:t>
      </w:r>
      <w:r w:rsidRPr="0041706F">
        <w:t xml:space="preserve">rontend para el botón de activos de material TI y generar reportes para el supervisor </w:t>
      </w:r>
    </w:p>
    <w:p w14:paraId="4C0F87B6" w14:textId="49F507C4" w:rsidR="005D3066" w:rsidRDefault="005D3066" w:rsidP="005D3066">
      <w:pPr>
        <w:pStyle w:val="Ttulo"/>
      </w:pPr>
      <w:bookmarkStart w:id="268" w:name="_Toc211502079"/>
      <w:bookmarkEnd w:id="267"/>
      <w:r>
        <w:t xml:space="preserve">Figura </w:t>
      </w:r>
      <w:r w:rsidR="00AF0D43">
        <w:t>3</w:t>
      </w:r>
      <w:r w:rsidR="00900607">
        <w:t>8</w:t>
      </w:r>
      <w:bookmarkEnd w:id="268"/>
    </w:p>
    <w:p w14:paraId="2444249B" w14:textId="0132FC92" w:rsidR="005D3066" w:rsidRPr="002952BD" w:rsidRDefault="005D3066" w:rsidP="00861AB3">
      <w:pPr>
        <w:rPr>
          <w:i/>
          <w:iCs/>
        </w:rPr>
      </w:pPr>
      <w:r w:rsidRPr="002952BD">
        <w:rPr>
          <w:i/>
          <w:iCs/>
        </w:rPr>
        <w:t xml:space="preserve">La interfaz gráfica </w:t>
      </w:r>
      <w:r w:rsidR="00BB6BBF" w:rsidRPr="002952BD">
        <w:rPr>
          <w:i/>
          <w:iCs/>
        </w:rPr>
        <w:t>muestra la ventana para poder generar reportes del inventario de equipos de cómputo.</w:t>
      </w:r>
    </w:p>
    <w:p w14:paraId="33B902BD" w14:textId="6A3C7CBE" w:rsidR="00BB6BBF" w:rsidRDefault="00BB6BBF" w:rsidP="00BB6BBF">
      <w:pPr>
        <w:pStyle w:val="Ttulo3"/>
      </w:pPr>
      <w:bookmarkStart w:id="269" w:name="_Toc210056343"/>
      <w:bookmarkStart w:id="270" w:name="_Toc210056702"/>
      <w:bookmarkStart w:id="271" w:name="_Toc210291315"/>
      <w:r>
        <w:t>Componentes de la ventana</w:t>
      </w:r>
      <w:bookmarkEnd w:id="269"/>
      <w:bookmarkEnd w:id="270"/>
      <w:bookmarkEnd w:id="271"/>
    </w:p>
    <w:p w14:paraId="5B1324DA" w14:textId="6EF30467" w:rsidR="00BB6BBF" w:rsidRDefault="00BB6BBF" w:rsidP="002B6C15">
      <w:pPr>
        <w:pStyle w:val="Prrafodelista"/>
        <w:numPr>
          <w:ilvl w:val="0"/>
          <w:numId w:val="23"/>
        </w:numPr>
      </w:pPr>
      <w:r>
        <w:t xml:space="preserve">Tabla “Lista de productos”: Listado de productos que están registrados en el inventario de Equipos de cómputo TI de TI donde se guarda la </w:t>
      </w:r>
      <w:r w:rsidR="004F1B5E">
        <w:t>Línea</w:t>
      </w:r>
      <w:r>
        <w:t xml:space="preserve">, </w:t>
      </w:r>
      <w:r w:rsidR="004F1B5E">
        <w:t>Área</w:t>
      </w:r>
      <w:r>
        <w:t xml:space="preserve">, Departamento, Nombre, </w:t>
      </w:r>
      <w:r w:rsidR="00900607">
        <w:t>Posición</w:t>
      </w:r>
      <w:r>
        <w:t>, Estatus, Hostname, Nombre de computadora, Modelo, Etiqueta de servicio, C</w:t>
      </w:r>
      <w:r w:rsidR="00AF0D43">
        <w:t>ó</w:t>
      </w:r>
      <w:r>
        <w:t>digo Express, Procesador, Generaci</w:t>
      </w:r>
      <w:r w:rsidR="00AF0D43">
        <w:t>ó</w:t>
      </w:r>
      <w:r>
        <w:t xml:space="preserve">n, Memoria, </w:t>
      </w:r>
      <w:r w:rsidR="00AF0D43">
        <w:t>Almacenamiento</w:t>
      </w:r>
      <w:r>
        <w:t>, Sistema Operativo, Cargador, IPv4/V6 y Observaciones.</w:t>
      </w:r>
    </w:p>
    <w:p w14:paraId="039752AA" w14:textId="77777777" w:rsidR="00BB6BBF" w:rsidRDefault="00BB6BBF" w:rsidP="002B6C15">
      <w:pPr>
        <w:pStyle w:val="Prrafodelista"/>
        <w:numPr>
          <w:ilvl w:val="0"/>
          <w:numId w:val="23"/>
        </w:numPr>
      </w:pPr>
      <w:r>
        <w:t>Campo de texto “Búsqueda”: Campo para ingresar una búsqueda.</w:t>
      </w:r>
    </w:p>
    <w:p w14:paraId="3E3B4813" w14:textId="77777777" w:rsidR="00BB6BBF" w:rsidRDefault="00BB6BBF" w:rsidP="002B6C15">
      <w:pPr>
        <w:pStyle w:val="Prrafodelista"/>
        <w:numPr>
          <w:ilvl w:val="0"/>
          <w:numId w:val="23"/>
        </w:numPr>
      </w:pPr>
      <w:r>
        <w:t>Botón “Reporte”: Botón para generar un reporte de los productos registrados.</w:t>
      </w:r>
    </w:p>
    <w:p w14:paraId="7A8F3271" w14:textId="633D8223" w:rsidR="00BB6BBF" w:rsidRDefault="00515363" w:rsidP="002B6C15">
      <w:pPr>
        <w:pStyle w:val="Prrafodelista"/>
        <w:numPr>
          <w:ilvl w:val="0"/>
          <w:numId w:val="23"/>
        </w:numPr>
      </w:pPr>
      <w:r>
        <w:rPr>
          <w:noProof/>
        </w:rPr>
        <mc:AlternateContent>
          <mc:Choice Requires="wpg">
            <w:drawing>
              <wp:anchor distT="0" distB="0" distL="114300" distR="114300" simplePos="0" relativeHeight="251875328" behindDoc="0" locked="0" layoutInCell="1" allowOverlap="1" wp14:anchorId="1E56C7D3" wp14:editId="26C9D373">
                <wp:simplePos x="0" y="0"/>
                <wp:positionH relativeFrom="column">
                  <wp:posOffset>25248</wp:posOffset>
                </wp:positionH>
                <wp:positionV relativeFrom="paragraph">
                  <wp:posOffset>367049</wp:posOffset>
                </wp:positionV>
                <wp:extent cx="5253990" cy="2776855"/>
                <wp:effectExtent l="0" t="0" r="3810" b="4445"/>
                <wp:wrapTopAndBottom/>
                <wp:docPr id="1519997758" name="Grupo 118"/>
                <wp:cNvGraphicFramePr/>
                <a:graphic xmlns:a="http://schemas.openxmlformats.org/drawingml/2006/main">
                  <a:graphicData uri="http://schemas.microsoft.com/office/word/2010/wordprocessingGroup">
                    <wpg:wgp>
                      <wpg:cNvGrpSpPr/>
                      <wpg:grpSpPr>
                        <a:xfrm>
                          <a:off x="0" y="0"/>
                          <a:ext cx="5253990" cy="2776855"/>
                          <a:chOff x="0" y="0"/>
                          <a:chExt cx="5612130" cy="3253105"/>
                        </a:xfrm>
                      </wpg:grpSpPr>
                      <pic:pic xmlns:pic="http://schemas.openxmlformats.org/drawingml/2006/picture">
                        <pic:nvPicPr>
                          <pic:cNvPr id="312189663" name="Imagen 75"/>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wps:wsp>
                        <wps:cNvPr id="1277441878" name="Rectángulo 117"/>
                        <wps:cNvSpPr/>
                        <wps:spPr>
                          <a:xfrm>
                            <a:off x="759854" y="328412"/>
                            <a:ext cx="515155" cy="10947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37B17" id="Grupo 118" o:spid="_x0000_s1026" style="position:absolute;margin-left:2pt;margin-top:28.9pt;width:413.7pt;height:218.65pt;z-index:251875328;mso-width-relative:margin;mso-height-relative:margin" coordsize="56121,32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LGn2AwAAcQkAAA4AAABkcnMvZTJvRG9jLnhtbJxW227jNhB9L9B/&#10;EPS+seW7jTgLI2mCAOmusdlin2mKkoilSJakL+nf9Fv6Yz0kJfmSoJvug2VeZoYzZ+YMef3xUItk&#10;x4zlSi7T7KqfJkxSlXNZLtM/vt5/mKWJdUTmRCjJlukLs+nHm19/ud7rBRuoSomcmQRGpF3s9TKt&#10;nNOLXs/SitXEXinNJDYLZWriMDVlLzdkD+u16A36/Ulvr0yujaLMWqzexc30JtgvCkbd56KwzCVi&#10;mcI3F74mfDf+27u5JovSEF1x2rhBfsKLmnCJQztTd8SRZGv4K1M1p0ZZVbgrquqeKgpOWYgB0WT9&#10;i2gejNrqEEu52Je6gwnQXuD002bpp92D0c96bYDEXpfAIsx8LIfC1P4fXiaHANlLBxk7uIRicTwY&#10;D+dzIEuxN5hOJ7PxOIJKKyD/So9Wv7Wak2yQDRvNIcxk/aDZaw/unbmjOV3g12CA0SsMflwr0HJb&#10;w9LGSP0uGzUx37f6A9KlieMbLrh7CaWHxHin5G7N6drECeBcm4Tny3SI6GbzyWSYJpLUqPzHmpRM&#10;JtMQpFf0slGT+MieFP1uE6luKyJLtrIatQtGeTB75+JhenbsRnB9z4Xw2fLjJkDU+UWdvIFRrME7&#10;Rbc1ky6SyjCBWJW0Fdc2TcyC1RuGoMxjniHVILRDRNpw6WKyraFf4G9gk3WGOVp5Xwr41Kwjrd1G&#10;CODos4/OogKTzf53lcMw2ToV2PSuCvxRHQFdY90DU3XiB4gCngbzZPdkvc/wrRXxXkvlsQyxCHm2&#10;AEG/Evz3HjdDBODJgw5mW+gxewX+/yLpc0U0g5fe7LGqMlBsNMpmU7TVWFYe3n/+luVWqCTLpj4d&#10;jUpHahvQ9YFc4Dkdz2fjUZqAusPBbJQNYjI7bmfjDGwO1M7689E0tMuOn0fQ3omrVYLnbZmGDs9u&#10;hUl2BL15U8ZKR5WcSkX8z5beo9jmySMR8xRG7kUwD4OQX1gBlqJ/DUIhXNgklIIKWdyqSM6ij9m4&#10;328h6DRC9QSD3nIs+MZ2Y8BfZcdAW9ux7Bp5r8rCbdU51v8vx6JypxFOVtJ1yjWXyrxlQCCq5uQo&#10;D/dPoPHDjcpfwEWjwBR0Z6vpPQdtnoh1a2JwOWIRF777jE8h1H6ZqmaUJpUyf7217uVBB+ymyR6X&#10;7TK1f26J78TiUYIo82w0glkXJqPxdICJOd3ZnO7IbX2rUDNoRfAuDL28E+2wMKr+hnfByp+KLSIp&#10;zl6m1Jl2cuviIwAvC8pWqyAWW/yTfNa4GGLyfFv4evhGjG5q3IEcn1RLTrK4aCFR1udDqhW6WMFD&#10;fzni2uCNRhFG4V4PJdS8QfzD4XQepI4vpZt/AQAA//8DAFBLAwQKAAAAAAAAACEAY4wC024XAQBu&#10;FwEAFQAAAGRycy9tZWRpYS9pbWFnZTEuanBlZ//Y/+AAEEpGSUYAAQEBANwA3AAA/9sAQwACAQEB&#10;AQECAQEBAgICAgIEAwICAgIFBAQDBAYFBgYGBQYGBgcJCAYHCQcGBggLCAkKCgoKCgYICwwLCgwJ&#10;CgoK/9sAQwECAgICAgIFAwMFCgcGBwoKCgoKCgoKCgoKCgoKCgoKCgoKCgoKCgoKCgoKCgoKCgoK&#10;CgoKCgoKCgoKCgoKCgoK/8AAEQgCGwO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abwnqvj/wCJ9hJrWgatp9rHHdSRGGYyFhtcjPC98Z69&#10;61R4I+L55HijSv8AvmT/AArG/ZfyPDEp7nULgf8Aj5r1odKAPPv+EH+L/wD0NGlf98yf4Uf8IP8A&#10;F/8A6GjSv++ZP8K9BooA8+/4Qf4v/wDQ0aV/3zJ/hR/wg/xf/wCho0r/AL5k/wAK9BooA8+/4Qf4&#10;v/8AQ0aV/wB8yf4Uf8IP8X/+ho0r/vmT/CvQaKAPPv8AhB/i/wD9DRpX/fMn+FH/AAg/xf8A+ho0&#10;r/vmT/CvQaKAPPv+EH+L/wD0NGlf98yf4Uf8IP8AF/8A6GjSv++ZP8K9BooA8+/4Qf4v/wDQ0aV/&#10;3zJ/hR/wg/xf/wCho0r/AL5k/wAK9BooA8+/4Qf4v/8AQ0aV/wB8yf4Uf8IP8X/+ho0r/vmT/CvQ&#10;aKAPPv8AhB/i/wD9DRpX/fMn+FH/AAg/xf8A+ho0r/vmT/CvQaKAPPv+EH+L/wD0NGlf98yf4Uf8&#10;IP8AF/8A6GjSv++ZP8K9BooA8+/4Qf4v/wDQ0aV/3zJ/hR/wg/xf/wCho0r/AL5k/wAK9BooA8+/&#10;4Qf4v/8AQ0aV/wB8yf4Uf8IP8X/+ho0r/vmT/CvQaKAPPv8AhB/i/wD9DRpX/fMn+FH/AAg/xf8A&#10;+ho0r/vmT/CvQaKAPPv+EH+L/wD0NGlf98yf4Uf8IP8AF/8A6GjSv++ZP8K9BooA8+/4Qf4v/wDQ&#10;0aV/3zJ/hR/wg/xf/wCho0r/AL5k/wAK9BooA8+/4Qf4v/8AQ0aV/wB8yf4Uf8IP8X/+ho0r/vmT&#10;/CvQaKAPPv8AhB/i/wD9DRpX/fMn+FH/AAg/xf8A+ho0r/vmT/CvQaKAPPv+EH+L/wD0NGlf98yf&#10;4Uf8IP8AF/8A6GjSv++ZP8K9BooA8+/4Qf4v/wDQ0aV/3zJ/hR/wg/xf/wCho0r/AL5k/wAK9Boo&#10;A8+/4Qf4v/8AQ0aV/wB8yf4Uf8IP8X/+ho0r/vmT/CvQaKAPPv8AhB/i/wD9DRpX/fMn+FH/AAg/&#10;xf8A+ho0r/vmT/CvQaKAPPv+EH+L/wD0NGlf98yf4Uf8IP8AF/8A6GjSv++ZP8K9BooA8+/4Qf4v&#10;/wDQ0aV/3zJ/hR/wg/xf/wCho0r/AL5k/wAK9BooA8+/4Qf4v/8AQ0aV/wB8yf4Uf8IP8X/+ho0r&#10;/vmT/CvQaKAPPv8AhB/i/wD9DRpX/fMn+FH/AAg/xf8A+ho0r/vmT/CvQaKAPPv+EH+L/wD0NGlf&#10;98yf4Uf8IP8AF/8A6GjSv++ZP8K9BooA8+/4Qf4v/wDQ0aV/3zJ/hR/wg/xf/wCho0r/AL5k/wAK&#10;9BooA8+/4Qf4v/8AQ0aV/wB8yf4Uf8IP8X/+ho0r/vmT/CvQaKAPPv8AhB/i/wD9DRpX/fMn+FH/&#10;AAg/xf8A+ho0r/vmT/CvQaKAPPv+EH+L/wD0NGlf98yf4Uf8IP8AF/8A6GjSv++ZP8K9BooA8+/4&#10;Qf4v/wDQ0aV/3zJ/hR/wg/xf/wCho0r/AL5k/wAK9BooA8+/4Qf4v/8AQ0aV/wB8yf4Uf8IP8X/+&#10;ho0r/vmT/CvQaKAPPv8AhB/i/wD9DRpX/fMn+FH/AAg/xf8A+ho0r/vmT/CvQaKAPPv+EH+L/wD0&#10;NGlf98yf4Uf8IP8AF/8A6GjSv++ZP8K9BooA8+/4Qf4v/wDQ0aV/3zJ/hR/wg/xf/wCho0r/AL5k&#10;/wAK9BooA8+/4Qf4v/8AQ0aV/wB8yf4Uf8IP8X/+ho0r/vmT/CvQaKAPPv8AhB/i/wD9DRpX/fMn&#10;+FH/AAg/xf8A+ho0r/vmT/CvQaKAPPv+EH+L/wD0NGlf98yf4Uf8IP8AF/8A6GjSv++ZP8K9BooA&#10;8+/4Qf4v/wDQ0aV/3zJ/hR/wg/xf/wCho0r/AL5k/wAK9BooA8+/4Qf4v/8AQ0aV/wB8yf4Uf8IP&#10;8X/+ho0r/vmT/CvQaKAPPv8AhB/i/wD9DRpX/fMn+FH/AAg/xf8A+ho0r/vmT/CvQaKAPPv+EH+L&#10;/wD0NGlf98yf4Uf8IP8AF/8A6GjSv++ZP8K9BooA8+/4Qf4v/wDQ0aV/3zJ/hR/wg/xf/wCho0r/&#10;AL5k/wAK9BooA8+/4Qf4v/8AQ0aV/wB8yf4Uf8IP8X/+ho0r/vmT/CvQaKAPPv8AhB/i/wD9DRpX&#10;/fMn+FH/AAg/xf8A+ho0r/vmT/CvQaKAPPv+EH+L/wD0NGlf98yf4Uf8IP8AF/8A6GjSv++ZP8K9&#10;BooA8+/4Qf4v/wDQ0aV/3zJ/hR/wg/xf/wCho0r/AL5k/wAK9BooA8+/4Qf4v/8AQ0aV/wB8yf4U&#10;f8IP8X/+ho0r/vmT/CvQaKAPPv8AhB/i/wD9DRpX/fMn+FH/AAg/xf8A+ho0r/vmT/CvQaKAPPv+&#10;EH+L/wD0NGlf98yf4Uf8IP8AF/8A6GjSv++ZP8K9BooA8+/4Qf4v/wDQ0aV/3zJ/hR/wg/xf/wCh&#10;o0r/AL5k/wAK9BooA8+/4Qf4v/8AQ0aV/wB8yf4Uf8IP8X/+ho0r/vmT/CvQaKAPPv8AhB/i/wD9&#10;DRpX/fMn+FH/AAg/xf8A+ho0r/vmT/CvQaKAPPv+EH+L/wD0NGlf98yf4Uf8IP8AF/8A6GjSv++Z&#10;P8K9BooA8+/4Qf4v/wDQ0aV/3zJ/hR/wg/xf/wCho0r/AL5k/wAK9BooA8+/4Qf4v/8AQ0aV/wB8&#10;yf4Uf8IP8X/+ho0r/vmT/CvQaKAPPv8AhB/i/wD9DRpX/fMn+FH/AAg/xf8A+ho0r/vmT/CvQaKA&#10;PPv+EH+L/wD0NGlf98yf4Uf8IP8AF/8A6GjSv++ZP8K9BooA89Pgj4vjn/hKdL/KT/CsnxV4m8bf&#10;DKS0fxFqVldrdzGPbbM4ZcIxzyuOwFernPavGv2ng2zTOcf6Y3P/AGzagC5+zB/yK8n/AGEp/wD0&#10;OvWh0ryX9mD/AJFeT/sJT/8AodetDpQAUUUUAFFFIWVepoAWivM/2xPit4n+BP7KnxK+Nng2O3k1&#10;bwj4G1XWNLW8jLwtPbWkksYdQQSu5BkAjIzzX5lf8G5f/Bdf9sT/AIKuftI+PfhV+0j4f8HWemeG&#10;fBK6vp7+G9Jlt5DObyKHDl5nyu1zxgc96AP2BopoljPRu+KcCCMigAooooA4n9ov44+Gf2bPgj4q&#10;+O/jOKabTfCuiT6jcWtqoMtxsXKwxju7ttRR3ZhWD+yZ+1L4c/av/Z+0347ad4cvvDLTzXlprvh/&#10;XWjF1oeoWdxJbXdncFCUDxTROpIOCACDgg14z/wU98H/ALRP7RXi74S/se/AS3Gl2HiDxcvif4ge&#10;MdY8MzahpOn6XoxW7gs5lSWEPJc6h9iURCZHMcUp5UNXzR8Yvgr+2F8OtR+Mn7M/xG8I33xE8N+L&#10;/G3hL4oalcfD/wAE3en2OtaP/alvB4m0RIjPOPtDxWsdx9n88vcC6mIUUAfoh8S/2oPgT8Jvg14h&#10;+PvjP4p6PH4U8K6dcX2tatZ3i3SxRwRNK6qIixeTahxGoLseFBJFR2n7Q/h7WNc8PXHhmOx1Dwjr&#10;nh+81ObxtH4isY7Sx8loAsTRPKJpC/mtl0RkjMRWQoWUH4m+NHwZ+An7SPwI/aW8Nfsuf8E6NQ0W&#10;31T4DXNlp2u6l4PudCg1zX1t9Q+x2trolzBEjXMHmow1ARiQmaOIMwjG3c0n4BfDP9on4o/BnwX4&#10;c+AWr6H8M9V/Z58eeG/ElnN4DudDisJ7u40OOSOSGWCL7PNI0dxIhKqZPLZ1LAFqAPvS51qwsryC&#10;xvdTt4Zrrd9mhllVXl2jLbQTlsDk46VV0Dx34P8AFguH8K+LtL1JbOQpdnT9Qjm8hvR9hO0+xr8n&#10;fEf7Pf8AwUZ/aj/Zt+JWh+MPDXiSHxt8A/g1c/DDwHeTQS2M/jbVZLhRrOsWcjhdwu9KsrGCGZSV&#10;827uQCMHPqniL4T/AAw+I/xZj1T9jr9kfx74N8G2XwJ8U6L8S7bQfA0/hW71YXEFuLDTrcXCQLda&#10;gkiyuk3ziP5x5o83DAH6I+GPG/hDxmtw/hPxXpmqC1k8u4bTb6OcRN/dbYx2njoal8ReKPD3hKwb&#10;V/FPiCx0yzRgGutQu0hjBPQFnIH618B/8E1vAniDwf8Atjf8U98Mbq88Lw/Bs2Fx48m+FF74Hntb&#10;iO+tTBpl7ZER2epXDJ50gu4YVaEROgIWbB9O/wCCinhbR7j9o34F/EX4x/BnWPHXwr8Pt4kj8U6L&#10;png+fXo7bVZ7a0XTLyexgjlaVEVL6MP5bCN7hScZyAD2D4CftgeBvj34i+KmjaTYSaZb/Crxw3hr&#10;VNTvryI29440+0vftMbKcCLZdovzc5Rj0xXpXh7xZ4d8XacNX8KeIrHU7RmKrdafdJNGSOo3ISK/&#10;Iy0/Zx+MWq/s/fG5Pgf8B/Gfg3wLdfto6T4l1LwjqHgWX7Xqng5NN01ZmtNNmU/ardbkRTfZQCpi&#10;tXh2gqYh9h/8Ewvh7B4U+KPxe8X+G4PGC+H9dfQvstxrnw4i8J6ddXsMN2LmWz05YYZVfa9uk0zo&#10;BIY4wudjGgDu/wBlf/go78J/2pfj58Wv2b9K8O6p4f8AEnwn197K8j1oIsWs2asY2v7Rxw8SzJJE&#10;4+8jBd33xUn7FH/BRT4Wfty6r8UI/hp4e1TTdL+Gfi8aJLrGsIsUWsRtbJcR31uDyLeSN1eN2xvR&#10;lccMK+cvBf8AwTr8e/tGaH8RNX0/x/4g+E/ii3+P/jOKHxJFoBNxqvhXVUggv7SLzGjKpPGoeG6Q&#10;nyZoI5VDFNpx/HvwN8XfCjwz+2v4Q8A/s06tq3hvUPFfgPT/AAxoUek3wt7/AEiHw3oFlcy26WpS&#10;S+itkjmMkMDZkNvJCTkkUAfdPxK/ag+BXwo+DHif9oHxf8UdJXwl4N0e61PxBq1jdrdrbw28LTSA&#10;LDuZ5NiHEaguxwFUkgVo+Fvjr8JfGHw1034waJ8RtHbw1q1rDcWWsTX0ccDrIoZQWdgFfB5U8g5B&#10;GQRX5g+If2X/ABv8YJ/2sfA3gH4K3mqaL40/ZCNh4Rj/AOFNyeFNM1LxKn9sR2ogtZ/lN3G0kO2V&#10;wkqBkwNoVz1fjP4YLrXgP9mHxV4X+FPiDwv8M/DHgvVdN8U6PD8CZdRk0rxG0FiiXVxok1rvw3lX&#10;0f2oQthpchtshagD9K73xz4S0/TLfW7/AMW6Xb2d0pa1u5r6NY5lCFyUYthhtUtxn5QT2rI8I/FC&#10;bxFq3iVNS0KPTtJ0KeD7DrkmtWc0Gp28lsk5nCxSM8CrvK4mCFtu9QUKsfzo+Fv7Hw8X+Ff2ffAf&#10;i/4J+NNc8Bx/tSeKteOjeO/CiWsFnpUui6u0MradCgTT9Nkun3Q2s6rtE6RsgDKg6r9p/wCGHjTR&#10;PCf7Rvh7R/2a9Q1zw5rvxi8EQx6fD4fv5rOPRYdP0pLi9jsrIxyalbW3kndaRHbL5ZicFdy0AfY3&#10;7Qf7W3w7+BP7O/iH9o+zuYfFOk+HfIF1B4fv4ZWkaW5ig2hwxUFTKGIJ6A10Hxg+IHxP8F+CoPEP&#10;wl+C9x461Sa7jRtDttdtdOZIWVi03m3LCM4IUbc5O/I4Br8z/HPwM+KeteDP2nofhh8I/EFxo+v/&#10;AAs8IXmjR6T8JZvDNvrN3aazfPcm107JaW4S3ijU7lSdwsY8sqYnk/U3wF4j0/xf4E0fxZp1teQ2&#10;2qaVb3dvDqVhLa3EaSRK6rLDKqyQyANho3VWU5UgEEUAfG3g3/gs5ceIP2G7L/goN4m/ZA8SaH8P&#10;9bk0ZPDcsnijTp7rUDqGqRacuYo3Jh2PLvO/qqkDnFfb0UjMcFs/SvyTh+A3xyX/AINi/hD8E2+C&#10;/iweM7C58Hm+8I/8I5df2pbCLxVbTSmS18vzU2RKZGyo2oCxwBmv1ujKkYFADqKKKACiiigAoooo&#10;AKKKKACiiigAooooAKKKKACiiigAooooAKKKKACiiigAooooAKKKKACiiigAooooAKKKKACiiigA&#10;ooooAKKKKACiiigAooooAKKKKACiiigAooooAKKKKACiiigAooooAKKKKACiiigAooooAKKKKACi&#10;iigAooooAKKKKACiiigAooooAKKKKACiiigAooooAKKKKACiiigAooooAO9eM/tPfc0v/r8b/wBF&#10;tXs3evGf2nvuaX/1+N/6LagC5+zB/wAivJ/2Ep//AEOvWh0ryX9mD/kV5P8AsJT/APodetDpQAUU&#10;UUAIzbRnFfid/wAHPX/Bezx9+ylqf/DA/wCxn4qk0nxxe2Cz+O/F1m37/RraVcx2lswP7u4kUh2k&#10;HKIQF5fK/thKMrj3r+SP9gbw1o//AAVX/wCDi628SfG9F1jR/EXxV1TxNqVjdR7ormzs5Jbi3tGU&#10;9YtsUMRU8FAQRigD9zvg/wDHT9qD9or/AIN4vFnxS/bC+G134b8bX3wP16O6+3Ogl1W3TTpRDqLR&#10;g7ojOmHKNg5+bADLX5df8GS4z+218YAT/wA0ri/9OVvX72ft/eFNc8U/sHfGDwP4I8OXGoalf/C/&#10;W7LSdJ021Mk08z2EqRxRRoCWYsQoVRznAFfi/wD8Ggn7GP7Wv7NX7YPxT8R/tEfsy+PPA+m6l8NY&#10;7WxvvFnhW70+G5mGoQN5aPNGoZtoLYBzgZoApf8ABXH/AILpf8FM/wDgnr/wWmM+q+FbzRfhf4ft&#10;ILLS/AOpANYeK9FaUGbUFkXj7RIVYJICTDsVCDh1b91/2X/2jfhp+1l+z74T/aP+EGq/bPDni/R4&#10;9Q02b+JVbho29HRwyMOzKa/OT/g74/Zm8E/FX/gl9J8dr7Sof+Eg+GviixutN1Lyl81be6lFrNDv&#10;6+WxkjYryN0anGRmuF/4MvPjd4o8d/sD/ED4N6/rEt1aeBfiDu0WGTJ+y217brKYl9FM0cz49Xb1&#10;oA/ZSigdKKAI5IizbhQInH8VSUUAVb2RLCylu5WbbHGzNt64AzXzD+zz/wAFRfDH7UEOh+IfhJ+x&#10;18crrwx4g1KS1sfGk/hbT49MAjuHt5J2f7eZBEskbgt5ZIC9DX014kONAvOP+XWT/wBBNfk3/wAE&#10;TP2q/g34c/Z++Ffwl1n/AIKueHtL1UeINUtW+Cc2n6OLgySaxebbPzWj+1Zk3Bwd2794AOMUAfrU&#10;Nq/MSTx1xg0Eg9R+Ffiv/wAFCte/ZnT9nz9rTU/jj8RvElj+0tZ+KPEjeFrODXtUi1GDw6twE0sW&#10;1vE/l/2W1j5ZkfZ5JdpmciRcj6c8ZftIeAP2Z/2zvjdoPx28fXGgy/ET4IeGW+GdjdrcO2u3EFpq&#10;MNzFYIit5s6SNHvjQbwHViApBoA+6tR+JcWl/FXR/hSfA3iW4bWNHvdQHiC20ln0my+zPAn2e4uc&#10;4ink8/dFGQS6wzEcIa6QsCeD71+bP7MWv+IJr/8AYsS81m83XX7A+s3N4st0+ZpxZ+E/3jgnlwWf&#10;5jkjcfU14z+wN4h/Z51LwV+xre/sr+P9e1f4/wAraB/wta3utc1Oe7/4Rp9Ll/tH+0opmKJaKmw2&#10;pZQhkEBjOTuoA/YoBQcBjhv0oYAkr90f5/z+NfkNrt58Lv8AhA/E+t+KPG/iyP8AbnX4vX8mhaPD&#10;ruqLrAC+IWjsYbazEnlNobaZ5G/CG1MbSM2JASNf4g6/4R8Ef8FDP7XsfiRp/jDxpqf7QGmxz+Gr&#10;zUdR0Xx/oVq1xDA0djHulg1Lw8sW6Rk8qGJ7cu5kMih6AP1mSQqoDf8A6q4XwZ8fvAvjv41+NvgP&#10;oMGoLrngOHTZdcae3VYGW+haaHymDEsdqHdlVwfXrXzv/wAFbNS8J2mnfB+H9oLxBq2k/A+4+JDj&#10;4xX2n391a262i6ZeNYJfzWrK6WLaitqJckRH5RJ8hJr5DtR4ft/Bf7Zsf/BPTxT4mm8MyR+AhpOp&#10;W8mp3z2+iyMv9ptpzNKl1NbLaPeNEIJQAvywOqqgUA/Xogn+L/61eMftFftz/Cz9nbx9pfwbj8Ee&#10;NPHXjrWNObUrXwV8OfDbalqEVirFDeT5ZIbWDepRXmkQOylU3EED5k/4JVWPw3s/2q/GVz+zb+07&#10;4f8AG3gS5+H9n/bOifDfwRfWvhay1ZLthFOLu51W8RNRaAyrNbxIjOgjkmO9VDbmtfFbwB+wV/wV&#10;C+Mnxy/a48Tp4b8E/Fvwb4WHgnx/rETrpdhJpsd1BdaTLc4K20jSOtwqybRJ5p2kkFaAPpf9mH9r&#10;j4R/tZ6DrGpfDqLXtN1Pw1qn9m+KvCvizQZ9L1bRLzYsohubadQylkdXV13I6sCrMOa9PC7flB46&#10;fdr4P/aV/ab/AOGnf2Tfi58Sf2Wfht4i07wt/wAJB4csNQ+KPhuzuLW/8XaD9ptP7Yu7Dyokunjt&#10;7J7iJJ0LFirmI4UE8b8Bb/8AZ+sP2mPHEf8AwTR8XXuqfByT4C6tL8Qm0bXLy+8O2viFJQNPa2ln&#10;d0j1BoTd/aFibdsWFpRu2kgH6RbiMjPtikQIOCeOQeOtfk/4N/ZD+FGl69+wjaWes+NFb4x6Hf6d&#10;8VrhfH2qibxXZw+FLjV4re8cXALxLdWkOI1KqIwYceWzIdX4keHfAnwU/Z58bfBKfxZ4u0n4c+FP&#10;2ztL0+1h0bW9Qku9J0e4gs7qe1t5ona6it1a4mwI2zGjNs24BAB+piNk4Yf+O0sR8vk9q/Ibx1Z+&#10;HfFfw5/bI0j/AIJq3+ua78Em+CWj3WnnQdQvbzT18YRXV++oLpLSM25vsMdq06wNzLsBBYgV9B/D&#10;j9oD9m/9vD/goV4R0P4YeOrfx34FvP2W/FFj4haxac6dPM2teHFaAyYVWmVWYOqnfHvw20tyAfbf&#10;ww+LHw4+NXgPTfij8JfGen+IvDusQmXS9a0m4E1vdIHZCyOvDAMrDI7it43Cgfdr8Y/2MvD3wP8A&#10;h9/wSX+Efw6tJbjQdH0n4vWun/te2ei6heW97pNvF/aOYdT8lhLaxGZdPWbG1TAzb/kLE/X3/BMC&#10;58Dj9pT4yab+yBr+oap+zmun6DL4PuW1K4vNHi8QMtyNTi0iadn32vlLZM6xMYVmMm0Bi9AH29Lc&#10;Rwo0krbVVcsWPQetee/An9rb9m79py+8Sab8AfjJoXiy48H63JpHiSLRr0Smxu0ALI2Oo9HXKMQQ&#10;CSDjg/8AgpxqHiOD9jHxZpXhv4Q/EjxzLq6waddeHfhNqkVjrk9vNKqStBPKCsYCE7z12bsEHBr8&#10;zf8Agkf+y14I/ZI/bT8OeJvgl/wSj/a2+GP9vSvp2veIvGXjixudFS3dGO+9gVAZEVgCCMMGIIPJ&#10;yAftmrbhnFLTYyCvBp1ABRRRQAUUUUAFFFFABRRRQAUUUUAFFFFABRRRQAUUUUAFFFFABRRRQAUU&#10;UUAFFFFABRRRQAUUUUAFFFFABRRRQAUUUUAFFFFABRRRQAUUUUAFFFFABRRRQAUUUUAFFFFADZJR&#10;H1U0qMHUMO9fEX/Bxnq+raB/wRt+NWsaHqlxZ3UOi2hhubWdo5EP263GQykEcV6N+3F/wUSn/Yw+&#10;Nfwh+CWm/s8+IfiBqPxdn1y20m08L3UYvIrmwt4JkjWKVRG6yed80sk0SQrGzksOAAfTFFfGfwr/&#10;AOCnf7Q2u+O/iJ+z/wDHT9gW/wDAPxW8K/DWfxx4R8If8LAtdVs/FOmI7wgJf21vi3m89VjaPypN&#10;vmKct0Ozr/8AwVk+GVj/AMErNP8A+Cn/AIb8C3GrWereF7W703wTb6iBcz6xNMtr/Y/nCNv3y3ha&#10;2LCM/MhIQ9KAPrOivkP4jf8ABSb45N8WJf2Zv2Xv2KJPib8UPDHhXS9Z+Kmjf8LCtdI0fwi9/Czw&#10;WTalPA5urhzHLsVYFDIgdimdoxfE3/BZzwP4e/YI+Jn7ZE/wL1u08RfB3xNB4d+Ivwv1nUEgvdK1&#10;Nr+1tZIvtEMcyyoFuhNHIiESqMYQk7QD7VZgoyaZ53zY218Xj/gql8cPC/xw+H/h747/APBO/wAX&#10;eA/hf8UvFNr4c8FfEPV/F1jNfHU7lGa1jvtIhDSWKSlGUM0zMpKhkUkgeU2f7eX/AAVEX/gtT4y/&#10;Zl0P9j231rwJp/gHSLmPw/J8VtOto9P0+XVriBvEysbQvJJLGpQ2G7cogB3ZfNAH6VA5GaK+OfiL&#10;/wAFK/2kNV+Lvjz4c/sZ/wDBPXWvitpPwt1E6b428Sah44tvD6PfrGsslrp0M8Mr37orYLHykL/K&#10;GOQTn+Ov+C1vwl0z9kf4G/tmfCz4OeKPF3hv43eNLPw7p2i2qiPWLGedLn5FtlWRbmcTW5hEQkRG&#10;ZgfNC80AfZ17q2m6dNBb31/DDJdSeXbJNMqmV8E7VBPzHAJwOwqwrblzivgX9or9puw8QeJv2TPE&#10;n7af/BPeXR/Gviz47Sab4P0m++Ivmy+DboRyiDVHa0i8m8ZoQGNs/wAsbMPmZkDV6F8cv+Cknxlt&#10;P2hPE37MH7Dv7E+p/GzxP8P47N/iJdyeN7Lw7peiPdwieC1FzcpKbi6aEiQxKgCqy5bJwAD64Zgo&#10;yajE47j9a8b/AGJP20vBn7bPw21XxVo3g3WPCviDwr4lufDnjvwX4gEf27QNYtwjS20hjZkkXbIj&#10;pKp2yI6sMcgfHP8AwX//AOCbH7KniT9kX45ft+32heJofihovgJrvTdZsPHmq21vDNbRRxRN9jiu&#10;FtzhFAOY/mPJySTQB+lXnj+7UgORmvy6+Nf/AATb/ZX/AGHv+CRPxr/aA/Zy0XxRpPirxJ+zvcJq&#10;mo6h481XUA2+1juGZI7q4kSJvMUEMgUjkAgGvuL/AIJ2Xd1f/wDBPz4F319cyTTTfBzwxJNNM5Zp&#10;GOlWxLEnkknkk9aAPY6KKKACkZtozilpsudvAzQA2S4jjXc5wPWkivIJl3RSK3+6wNfjN/wWO/ac&#10;/bA/ay/4KSeG/wDglN+zJ8UrjwZptzHC2r31jePbvcySKWJkkj+fYiqcKpGS3NfWH/BOP/gkX8W/&#10;2A/i7N8QdV/bi8VePNFu9Fktr7w7riS+V9obBEyF5nAAI44B5oGfdglUttHWh3CDJr8X/wDglt+0&#10;B8cfGf8AwXt+LXw98XfFvxDqWg239rfZ9GvdUkktYtkibNsZO1cdsAV+gH/BZ3xr4u+Hn/BNT4p+&#10;LvAniS90jVbPQd1rqGn3DRTQkyKCVZeQcHtQFj6fWYMMgUguFJwo/WvzV/4Ii/HL4ka9/wAEbfEH&#10;xR+InxB1bWNU0tdceHVNUvnmnRY42ZfnYluD054rwn/g2E/bl+KnxZ+NHxU+BHxj+J2reIZr7/ie&#10;aG2sag87xBZWSZVLkkLhojtHHtQFj9oGuFUhT3pyPu7V+HP/AAX3/b1+Lngb/gpp8M/hJ8MfivrW&#10;i6X4UmsbnWrPS9SeGO4ea4jysqoQHGxSMNng1+3Phe9Gp+HLHUw+77RZxS7vXcgNANWL9FFFAg71&#10;4z+099zS/wDr8b/0W1ezd68Z/ae+5pf/AF+N/wCi2oAufswf8ivJ/wBhKf8A9Dr1odK8l/Zg/wCR&#10;Xk/7CU//AKHXrQ6UAFFFFAEdxymP9qv5H/E2s63/AMEIv+DhHUPGninQb248N+E/iPd30caxr5t/&#10;4b1EybZI/wCEuLefjGB5kWMDpX9cTqWGBX54f8F6f+CFPgf/AIKy/Da18d/Du/0/w38YvCtjJF4d&#10;1+7Vlt9Vt8l/7OuygJ2bySkmGMTM3BVmFAH3h8Lvil8O/jT8PNH+Kfwt8X2OveHdesY73R9W0+YS&#10;Q3MLjcrqfp2OCDwQCK3pArLhWx9K/kW+Fv7WH/Bcf/g3p8VXHwr1jQvEPhfw9PdGQ+GfGWjnUPD1&#10;7IeDLayZ8tWYJgtBIpOPmzgV6H8Tf+Dtj/grx8cNAPw1+GNr4Q8Lalqi/Zo77wj4XefUGZhjEHnP&#10;KFc54KoWB6YNAH3l/wAHh/8AwUX+GfhD9mfS/wDgnj4N8S22oeMfFurW2q+KrG1mDtpWm2ziSJZv&#10;7rzS7Sq9dsLE4BXPrv8AwaI/sg+NP2dP+CaV58X/AB3p01nefFvxTJrmmWcybWTTIY1t7aQjr+8Z&#10;JpB6o6HvX5w/8ErP+Dbz9tD/AIKEfHSL9qb/AIKY2nifwz4Jvb1dX1g+K7iUeIPFkjvvMW2QmWBH&#10;x88smG2sAgJOV/pm8H+FPDngTwppvgrwfotvpuk6TYxWem6fZxhYra3jUJHGg7KqgAfSgDSFFFFA&#10;BQ2ccUUUAec/EaH9q0+JiPhFc/D9NH8hdv8AwklvfPceZzu/1LhdvTHf1NYDWP7f5GP7d+Dv1Oj6&#10;qf8A24r2WigD5a/al/Zh/bP/AGuP2ePGH7NHxG+InwysNC8baJLpeqXmi6FqKXcMMn3miaW4dA/H&#10;BZWHqDXV3Fh+3V4H8KNd6v8AFj4K6fpmj2G+61DUPCmqCOGGNOXkY6iqqAoyWOAMHp296r5p/wCC&#10;w3hHx345/wCCbPxT8O/DzTLq+vW0q0nvtPsoy8t5psN/bTahbqo5cyWUdzHsAO7ftwc4oA8f8Lf8&#10;FGtR+OfiWL4PeF/2zPg7HceJGfT9Hvr74M+KbLT9XlkBQR2Oo3V3FZ3chz8qwyyFjjAPc+C/xM8c&#10;/se/s+ap8B9O/bX+Ddp4e/Zx0bSfC/ii/wDFHwt1rz7L/RIvsiSSjU4o7meWIxYW3RtzuFChiEr0&#10;T4qftpf8E0fiH8CvA+iz+MPCnxH0nxZr2jWvgXwR4R1C0vtQur5biL7O0FskyPGbWRVkkb5fIETF&#10;tpGK+X/ija/s66h4/wD2zrD9qDxv4g8K+F5Pjz4BMPjPw7GDJ4a1FbOwey1KV2Vo4oIrlYjJJKpj&#10;VfvcHIAPoj9nb9rz44/tWavqXh74KftdfCCfVtJtVutQ0LXv2f8AxRo2oRWzHC3P2bUtWtpnhY8C&#10;ZYzGTxuJrj9Q/wCCml/pnjObwXe/8FEfgbH9n1I6fda+n7PPimTQbe6D7DBJrK61/Z6yB/lKtcAh&#10;uCM1zdz8Vfjx4o+MXjL9ljw/8evhr8dPEWv/ALOviO88L/E7wboNrY+IPD774IoLG8ks5ZYTDdyS&#10;LJGyG3DSWxIiITeN74E/tlf8E0vCH/BH/wAO+GPibrXhubwzoXwytfC/jH4TyPbvrMuqR2a291ob&#10;aezJLJqElwJIvLIDySNvzzvoA7z9oj9pz9oD9lg6Xb/Gn9uH4K2d9rqs+jaLo37OPiTWNSvo1I3S&#10;Q2Wn+IZrmWNcjMixlRxkitT9n34v/tR/tUeFJvGnwG/bx+Bev2NneG01SOH9nvW7a7064ABMFzbX&#10;HidJrWUKQfLmjVsMDtwc15b8EPF/wy/Z5/4Kw+OdX+Pr2/gTTfH3wT8F23wPbxlcxWgttPsEuxqW&#10;jRyyOyC5imkhllhWRmIIb5gN1dl+yD4z8CfGv/gqV8dvjV+z1rNjrPgWPwF4Z8PeIPEmhyLLp+pe&#10;Jrae/klSOZCY55obSe3SV1JxujQklMKAewt8Of8Agocw2t+1j8IwD18v4D6iD+viUj9KT/hWH/BQ&#10;OQ4k/a7+Gaj/AKY/A68X/wBC1817hRQB4ePhT+3zIP3/AO2L4BX/AK4/BOZf/QtaagfCL9u1jmT9&#10;s3wgp/6Y/Bsgf+Paoa9wooA8Q/4Ux+3A/wA8v7a/h/d/dj+EUQH635P61yXxb/Yt/aj+NFtoNn41&#10;/bdiK+HfFFj4g0/7H8MbSP8A0y1cvFuzcHcmScrnJ9a+nKKAPEV+BX7ZB/1n7dCj+95fwx08Y+mZ&#10;D+ufxpx+Af7XTcN+3jfLnq0fw30kN+qn+Rr2yigDxEfs9ftXt8sn7fWvbfWP4f6GG/W3I/Sj/hnT&#10;9qWTiX/goD4tA/6ZeBvDy/8AoVka9uooA8S/4Zu/aafmX/goT48Hp5Pg3wwv89MNCfsz/tHMSZv+&#10;CifxJX08rwn4UH/oWjmvbaKAPFf+GYf2gG+Z/wDgo38WQfSPw34OC/roJP616t4X0fVNB8P6four&#10;+Jr7WrqztIobjWNRjgjuL6RUCtPItvHHEHcgsRHGiAk7VUYA1KKACiiigAooooAKKKKACiiigAoo&#10;ooAKKKKACiiigAooooAKKKKACiiigAooooAKKKKACiiigAooooAKKKKACiiigAooooAKKKKACiii&#10;gAooooAKKKKACiiigAooooAKKKKAPjj/AIL9/Cr4nfG3/gkp8X/hj8HPh7rXirxJqmk2qaboPh3S&#10;5by8u2F7AxEcMSs7kKCeAeATUn7cvwr+JnjL/gp1+xr8Q/Cfw91rVNA8J6p43fxRrVhpks1rpK3G&#10;kQRwG5lVSsIkdSqbyNzAgZIr7DooA+U9Z+GnxDm/4LV6L8W4vA2rt4Vh/ZnvtKk8SLp0n2FL9tet&#10;5VtTPjYJjGGcR53FQTjHNfIngf8AYp/aV0H/AIKNab/wT8tPgrrkP7NPhf4zX3xx0/xlNp8v9lsz&#10;wpLa+H45dnlbodVuLicQbgwjhifB2Ma/WeigD8of2pP2HvBfwT/4KWfFf9qn9p3/AIJ8eLvj98Nf&#10;i9pWizaDqXw60GfV9U8LapYwPBPbT2UE0cxhnDI6zKHVTGAdvJOd8Yf2S/i3rH/BGb9ojQ/hP/wT&#10;ij+Fd1488YaVd+B/hr4X064vPEepaZBqunlLvU4I5p8XbRxyOYo8GKNPnGQ2P1vooA+Sv+CnHwx+&#10;I3xD8Nfs8W/gLwHrGtSaF+0n4L1XWk0rTZbg2FjBO5nuptiny4YwcvI2FUdSK8++Lz/F/wDZb/4L&#10;Uf8ADT11+zL8RPHHgL4m/BnRvBEGvfDvw4dU/sPVINZuZmbUI1YNb2wiuEczn5QNw5KmvvaigD8o&#10;/D3hf9o6/wD2h/it4G/bj/ZB/aJ+KvjrU/iRfzfC6/8ADHiK8sPAMPhxwP7PX7Xb3cVrZmNC3mmV&#10;HuMnhXYEVw/7Ln7KH7T3hz/gmB/wT/8Ah14g/Z48a2Ov+CP2mtH1bxlot14Yuo7rQrBL/UHe6u4m&#10;jD28Kq6MZJAqgOCTzX7KUUAfEf8AwVe+EHxX+Jf7TH7HPiH4c/DbXdcsfCn7QUGp+J7zSNJluItJ&#10;shaupublo1IhiBON7kLk4zXF6frnxm/4Jb/tp/Hzx9qv7HXxW+KngH45eK9P8VeG9e+EfhtdbvNO&#10;v1sIrW6sL22WRJIUDxCSObBQq+CQQRX6IUUAfIH/AASg+AXxs8EXfxq/al+Pnw9ufBet/Hb4pSeJ&#10;7HwNeXMctxommx2cFpapcmNmRbl1iMkiKTs3KpOQQOj/AOCz/wAPPHvxZ/4JW/HX4bfC7wXqviLx&#10;DrPw/u7bSND0Owkuru9mbbiOKKMF5GPZVBNfTlFAHyd+318M/iL42/4Ix/EP4TeDvAmsar4ovvga&#10;+n2Xh3T9Okmvp7v7AqfZ0gRS7Sbvl2AZzxivWP2CPDPiPwV+wt8F/BvjDQbzS9W0n4TeHLLVNL1C&#10;3aG4s7mLTLdJIZY2AZHR1ZWUgEEEHkV6zRQAUUUUAFNcZXGKcTjmmmQAZAoA/IL/AILu/sN/tKfC&#10;L9o/w/8A8Fav2PILi81jwusX/CTadZwtJPAkQ+W4CAfPHtLq4HTIOOtfY3/BLH/gq38HP+ClPwm+&#10;16Q40jxzo9qq+KvC9wwDxSAYMsXd4iehwME4PIr6vvX069Eml3fkyb4j5lvIQdyHg5XuP0r8JtT8&#10;OeDv2Qf+Dl/R/CP7J14tvpviTUox4k0PTZQYbZ7q2JuINq8Kv/LTb/CW7YoKWppf8Ej+f+Dh74wf&#10;9xr/ANGJX6O/8Fzf+UWHxc/7F8f+jUr84f8Agke2P+Dh74wf9xr/ANGJX6Of8Fy5Ff8A4JZfFxV/&#10;6AA/9GpQH2j4t/4JW+Jl8H/8G6HxM8QmXY0On+IBG3+0yFR/Ovin/gjhJf8A7K37c37OvxTkZ4dP&#10;+KlpcafdOzYRmkuGgwSfRgrV9Efsx+L18Hf8Gu/xKvfM2vcX19bR+5kuYkx+tea/tDfCrW/hr/wR&#10;c/Zd/bE8GWfl6x4G8RzP5yjBCzyF0JPoHi/8eoKjseL/APBSYXn7Q37U37QX7WjTO1r4P+IWm6LY&#10;zbuFHntGB+HltX9Jn7LniVfGX7NvgHxYH3f2l4N0y63eu+1jb+tfz/v8HdU1f/ggV8TP2mdas8al&#10;47+L1tqs03+ytxJn8N01ftZ/wSL8eD4h/wDBNr4PeI/NMhXwXa2jNnvbg25/WOgmWx9ILnHNFIh+&#10;WloJDvXjP7T33NL/AOvxv/RbV7N3rxn9p77ml/8AX43/AKLagC5+zB/yK8n/AGEp/wD0OvWh0ryX&#10;9mD/AJFeT/sJT/8AodetDpQAUUUUAFNeNXO4mnUUAUNe8L+HfFWlTaH4o0S11Kxn4ms7+3SaKT/e&#10;RwQfxFYHg39n/wCBHw61JtZ+HvwW8J6DeMSWvNF8O2trKSep3xRqf1rrqKAG+SvqaVFCLtBpaKAC&#10;iiigAooooAKKKKACkdQ67TS0UAcV4X/Zt/Z58EeObv4n+CvgV4O0fxLfhhfeItL8MWlvfXIPUSTx&#10;xiR8nrljmtmH4ZfDq2n1u5g8CaOkniZlPiN10uEHVSI/KBuTt/f4jGz593y8dK3KKAOS+F/wE+B/&#10;wQtLrT/gv8HfC3hG3vpvNvYPC/h+209LiT+84gRQ59zk1Bc/s4/s+XvxKj+M978DPB83jCHBh8WS&#10;+GbRtSjwMDF0Y/NHH+1XaUUAc58SfhB8KPjLoH/CKfF/4Z+H/FWl+Ysn9m+JNFgvrfeOjeXOjLkd&#10;jjIq94R8D+Dfh/4etfCPgPwrp2iaTYpssdL0exjtra3X+6kUaqqj2AFatFABRRRQAUUUUAFFFFAB&#10;RRRQAUUUUAFFFFABRRRQAUUUUAFFFFABRRRQAUUUUAFFFFABRRRQAUUUUAFFFFABRRRQAUUUUAFF&#10;FFABRRRQAUUUUAFFFFABRRRQAUUUUAFFFFABRRRQAUUUUAFFFFABRRRQAUUUUAFFFFABRRRQAUUU&#10;UAFFFFABRRRQAUUUUAFFFFABRRRQAUUUUAFFFFABRRRQAMcConJAzUp5GKZgbsGgD4E/4Kpf8Eyv&#10;HP7XHxf0X4y/CD9ui/8AhT4g0/R306azW8eOG6gLBt3ySocgjngg59ucn/gld/wRY+Cf7GHxQvf2&#10;hPH3x3j+KHxKu45Fh1aWZTHZ+YMSOoLszyMON7HIBPHepP8Agp7olt4n/a78FeFr64mjtr+1ihn8&#10;mTadrSgHHvisH9sr9nTwr+xTP4b+I3wQ+KGp2+qS6gq/YZb7MhUDduG3nbxgg8EGv0fL+B8BjMJh&#10;E8S41sTFuEeS8dO8k7r1sfieb+KucZbj8fbAxnhsHOMJy9pyyalbWMHHV+Vzj/ij/wAG4XxI1z9p&#10;/wAXftO/CP8Aby1rwTqXifU57rdo+ltHNBHKQWi8xJQSM13nhf8A4Joaz4I/ZU+Kf7K37R3/AAUy&#10;vfF1x8RLOG3sdQ8S3SsdI2NuJSOWYk7u/Irvv2w/20fijYfDbwT8L/hx5lr4m8ZaLBPqN1CSskXm&#10;AKFjxyCxyc9QMYrS+G//AASq+Es+hrN8afH2qat4jktxPqPk6n5fkMRyepYjOfmJ5rz6PCuDwWBj&#10;is3xDpqbahGEeeUlF2ct0lG+ze562I8Qs0zTM5YDh3CRrSpRi6k6k/Zwi5LmUNm3K266HnPhL/gi&#10;toV9/wAErr7/AIJ4+F/2n47yHUta/tCTxXZ6akin9+kvl+WJMY+XGd3evSfix/wTR+Gms/8ABL2x&#10;/wCCcHir4x2unx2ujxW1h4mvLdFYXET7xMIi4HU9M9D1ryz4r+AfH/8AwTr8Y6N8Xvgb8S7rWvBe&#10;qXnlXFrJcb4iQcNG2CVYYBAYYINXP+CoPjew+KOmfC/xlpMkkdrrFg8uEk+7uK5H4ciu7D8CU8Zm&#10;WGVHEc2Hr81p8rUouKbcZRb0eh5eM8WsRl+T4yWKwnJjMM4c1NyvGSqNKMoTS1jr2O01f/gmR8Jv&#10;Gv8AwS9t/wDgmj4b+OFivk2MKf8ACRW8cUjvcJKJDKYQ/fGOvFe4f8E9/wBlCT9hf9k7wr+y5P8A&#10;EBvEreG0uFj1SS18gyrLcSTY2ZOAPMx1PSvk39r39kXwB+y78LNH+MPwo+JOrWetfaIQlrLqHzyb&#10;hlmQjBGPyr66/ZKvtS+MPwi8IfG/xlPdLrUmlmG4XzCqS7HZBIV9WA3fjXlZxw1g8DldPMcLXc6M&#10;pOHvQ5ZKSV9ru6fdHvcM8eZlm2eVMmx2FVKvCEanuzUouErJu9laSutGtT2iE5jBzTqbCCIxn9Kd&#10;Xx5+mB3rxn9p77ml/wDX43/otq9m714z+099zS/+vxv/AEW1AFz9mD/kV5P+wlP/AOh160OleS/s&#10;wf8AIryf9hKf/wBDr1od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y+1s471I&#10;elMKcUAfnd/wVG8PDxZ+1x4M8NG+ktxfWccH2iH70e6UDcPcZr1zwV/wSe+F2meKbPxT4/8AiTr/&#10;AIlFq6yRWl7Iqxvg5Ac/MSM9gRXr3xb/AGPvhN8afiVo/wAVfGUd+dU0Xb9j+z3hRPlbcMgdeRXq&#10;iIqrtx0GK++xXGuMpZHg8Fl9SUHTg4z0Su2+kt9vQ/Icu8L8vxHFGY5nnFCNVVKqnSu27JRt70dI&#10;vXa9z4I/4KZfDzxL8LPjF4N/aJ8K6E1xpOlRwwzrGnyW7wuCin0UjgfSva/BP7S/w18fyTfEXwLo&#10;Hh3VINW09Y7rdqkVrfQNj547hZSMr05H61774m8L+HvGGjXHh3xRo8F9Y3MZS4tbmMMrqexzXzh4&#10;l/4JN/sy6xqcmoaLLrWkRyPlrSyviYx7DdkgfjVYXPsjzTKaOEzVzhOinGM4rmTi3e0ldO6ezTOf&#10;MOEeKshz7E5hw+qdSliXGU6c3yuM4rlvF8sk01ureh4H+2x8ZfC/xC8F+G/2Ufg5pGl3N82qeZeW&#10;/hzL21u7SFliQ/xNyCxHBO76Vm/8FCfhxd/Dj4e/CH4c38xWey0l4Z2/usSufyJr7S+A37E/wB/Z&#10;5uf7V8FeFPO1Irj+1NQfzpgPYnhfwAq1+0F+yP8ACn9pW/0rUviKl95ujs32T7HdGMckHnHXpXsY&#10;PjbJ8szDC0sNGf1ei5ycmlzznOLV7XdltbVnz2YeF3EudZTjcRjZQ+t4hU4RhFtQhTpyi+Xmsm27&#10;Xva1zwTRv+CWHwotbSz8a/Fb40a5qWnW8Ec8sN9cLFGowDgu2cL27fWvrP4eQeEbXwdp9p4BltX0&#10;aK1VNPazkDRGNRgbSOCOKh8afDTwl8QfAdx8N/FOnm60m7txBNAzlcqMY5HORgVH8LfhZ4S+Dvgi&#10;z+H/AIJtpodNsVKwRzXDSMMnJ5Ynua+JzfPcXnWHTxlaUpxl7sbJQUX10tZ38tup+o8OcJ4HhfGW&#10;wGFhCEoLnnzSdRzVtPev7tvPfodNH92nU2P7vFOr50+2DvXjP7T33NL/AOvxv/RbV7N3rxn9p77m&#10;l/8AX43/AKLagC5+zB/yK8n/AGEp/wD0OvWh0ryX9mD/AJFeT/sJT/8AodetDpQAUUUUAFFFFABR&#10;RRQAUUUUAFFFFABRRRQAUUUUAFFFFABRRRQAUUUUAFFFFABRRRQAUUUUAFFFFABRRRQAUUUUAFFF&#10;FABRRRQAUUUUAFFFFABRRRQAUUUUAFFFFABRRRQAUUUUAFFFFABRRRQAUUUUAFFFFABRRRQAUUUU&#10;AFFFFABRRRQAUUUUAFFFFABRRRQAUU0yoM5PSgzRjqaAHUUiuHGRS0AFFeVftZftjfCD9jHwh4f8&#10;Y/F6z8TXkfirxVD4c8P6b4R8L3esX99qMttcXKQx21ojytmK1mbIU42+9eWD/grd8Fz0/Zb/AGnP&#10;/EZ/FP8A8hUAfVFFfK//AA9t+DH/AEa1+05/4jP4p/8AkKj/AIe2/Bj/AKNa/ac/8Rn8U/8AyFQB&#10;9UUV8r/8Pbfgx/0a1+05/wCIz+Kf/kKj/h7b8GP+jWv2nP8AxGfxT/8AIVAH1RRXyv8A8Pbfgx/0&#10;a1+05/4jP4p/+QqP+HtvwY/6Na/ac/8AEZ/FP/yFQB9UUV8r/wDD234Mf9GtftOf+Iz+Kf8A5Co/&#10;4e2/Bj/o1r9pz/xGfxT/APIVAH1RRXyv/wAPbfgx/wBGtftOf+Iz+Kf/AJCo/wCHtvwY/wCjWv2n&#10;P/EZ/FP/AMhUAfVFFfK//D234Mf9GtftOf8AiM/in/5Co/4e2/Bj/o1r9pz/AMRn8U//ACFQB9UU&#10;V8r/APD234Mf9GtftOf+Iz+Kf/kKj/h7b8GP+jWv2nP/ABGfxT/8hUAfVFFfK/8Aw9t+DH/RrX7T&#10;n/iM/in/AOQqP+HtvwY/6Na/ac/8Rn8U/wDyFQB9UUV8r/8AD234Mf8ARrX7Tn/iM/in/wCQqP8A&#10;h7b8GP8Ao1r9pz/xGfxT/wDIVAH1RRXyv/w9t+DH/RrX7Tn/AIjP4p/+QqP+HtvwY/6Na/ac/wDE&#10;Z/FP/wAhUAfVFFfK/wDw9t+DH/RrX7Tn/iM/in/5Co/4e2/Bj/o1r9pz/wARn8U//IVAH1RRXyv/&#10;AMPbfgx/0a1+05/4jP4p/wDkKj/h7b8GP+jWv2nP/EZ/FP8A8hUAfVFGOc4r5X/4e2/Bj/o1r9pz&#10;/wARn8U//IVH/D234Mf9GtftOf8AiM/in/5CoA+p9o9KNoxjFfLH/D234Mf9GtftOf8AiM/in/5C&#10;o/4e2/Bj/o1r9pz/AMRn8U//ACFQB9T7FpNi5zXyz/w9t+DH/RrX7Tn/AIjP4p/+QqP+HtvwY/6N&#10;a/ac/wDEZ/FP/wAhUAfU+xfSlwPSvlf/AIe2/Bj/AKNa/ac/8Rn8U/8AyFR/w9t+DH/RrX7Tn/iM&#10;/in/AOQqAPqfYvpS7R6V8rn/AIK3fBcDJ/Zb/ac/8Rn8U/8AyFXdfswft9fBP9rHx54k+F/gPwx4&#10;+0HxF4U0uy1HWNF+IHw/1Hw/dLa3bzxwTJFfRRtIjPbTLuUEZQjtQB7cAFGBRQDnmigA714z+099&#10;zS/+vxv/AEW1ezd68Z/ae+5pf/X43/otqALn7MH/ACK8n/YSn/8AQ69aHSvJf2YP+RXk/wCwlP8A&#10;+h160OlABRRRQAUUUUAFFFFABRRRQAUUUUAFFFFABRRRQAUUUUAFFFFABRRRQAUUUUAFFFFABRRR&#10;QAUUUUAFFFFABRRRQAUUUUAFFFFABRRRQAUUUUAFFFFABRRRQAUUUUAFFYPxU8WXngP4Z+IfG+n2&#10;8c1xo+iXd9DDNnY7RQvIFbBBwSvOO1fPf/BHz9uX4g/8FGf2BfB/7WvxO8J6ToWs+Ip75LrTdBEv&#10;2WIQXUkKlfNd25VATknkmgD6ior5D/ZM/bujj8BfHT4s/tbftf8Awj1Lwt8N/iZeaWNc8M293p9v&#10;4bsVaNIrPUZLxEDXYeRUPlb1LMqq7lgBt+Gv+CyP/BNvx/8AA3xt+0F8Nf2uPCmv+Hvh/Zrc+KJr&#10;GaUS2CyMUhMkLR+aFkk+RX2FSe/BoA+oaK+Mf+CdX/Bbz9j79v79lnWv2lm8a6X4DbwbZm8+Imha&#10;9rII8LwNLMkElxdPHFEwlWEsu31CnnGfUv2U/wDgpz+wb+3B4q1PwL+yl+1F4X8aa1o9m13qGkab&#10;culzHbh1QziOVEZ4w7opkQMoLqCRuFAHvlFeT/tV/tvfspfsP+D7Lx5+1h8d9C8D6Xqd4bXTZtYu&#10;G8y8mC7mSKJFaSQqCC21TtBGcZFfN/8AwTv/AOCvMP7c37Wf7RHwxsbzwXJ8NfhG2nz+FfHGh6g7&#10;JqdjPFJI9xPK8hi2qE6qFAGc9KAPuiivnn9nb/gqt/wTw/az+Kdx8E/2cv2vfBvizxVbLKx0PTNQ&#10;PnTrH/rGg3qouFUfMWiLgAZ6c1337Qn7V37Pn7KGk6H4h/aM+LOm+EdP8SeILfQ9FvNW3rFcahNn&#10;y4dyqQmcH5m2qACSQKAPSKK8K/Z1/wCClP7C/wC1vH4of9mv9qDwv4xPgyFp/Ekej3TM1nCoJM21&#10;lBeLg4kQMhI4J6Vl/BX/AIKu/wDBO39om/vNN+DX7XfhHWpdN8I3nijVtl40I0/R7W4W2uLy4aZF&#10;WCNJXVT5hUkEMAV+agD6Jor5/wD2Y/8AgqL+wB+2b46vfhl+zD+1h4S8YeILCFprjSNNvGW4aJTh&#10;pI1kVTMgJGWj3KMjmvJv+CgP/Bb/APYx/ZG8CfFHwd4I/aS+H+q/GbwL4Wv77Tvh/qWqMftF/bxF&#10;xZytGQBLxgwiQS9sZoA+2aK+Xv2QP+CmXwg+N3wq+Alp8YfG2i+Hvip8cPhnZeK9I8E2UNwVnV7c&#10;Sz+QzKwEaHcPnfdgdT1r0/wR+2X+zN8RfE3xI8HeEPjTo9xqHwgmWL4mRzM8CeHmaOWQG4klVUC7&#10;IZWLBioCEk8UAepUV81/Bb/grz/wTW/aN8Uat4I+CP7Z3gnxBq+h6fdX19p1nqDCZra2jaSeWFXV&#10;TcrHGjOxh3gKpbpzXnX/AATp/wCC6P7IP/BR/wCNvj74C/CvxBb2eteFvEF5beGEa8kmbxRpFuF/&#10;4m8QMCCCJtwxG5LigD7Zor5x+E3/AAVr/wCCbvx1+Of/AAzZ8I/2zfA+veNmuJLe30Gx1TL3U0YL&#10;NHBIQI7hgFY7Ync4U+hpfjh/wVp/4Jwfs1/Ggfs+fHX9snwT4Z8YK8SXWh6lqWJLNpFV4xcOoMds&#10;WR1YeayfKwPQ5oA+jaKr2V3HexR3dtOkkMqBo5I2DKykZDAjqCMYqxQAUUUUAFRXV5DZQvc3Mqxx&#10;xqWkkdsBVAyST6VLWP478K2njrwfrHgq/uZIYdY0ueymlhPzoksbRkr7gMaAPzf+BHw3/aB/4Lj+&#10;IdQ/av8AjZ8fPGnw/wD2bW1e6sPhX8MPh5r0ukXXiuzt5miOr6newEXASaRX2QxsnyIh4BYydB+0&#10;D/wSZ+L37HHhmb9pD/gkX+0P8QvD/irwnbPf3Hwk8WeL9Q8ReH/GUUY3vZNHfTyTW80gUhZI5PvE&#10;ABSQ43v+CA/x88K2f7JNj/wT18e3lnonxi/Z9afwt448GzSLHc+XBM3kajChIaa2miaJhKBgMxU4&#10;OM/T37bv7ZvwS/YI/Zw8RftK/HrxTa6fpOh2jmztZrpI5tVvNjGKyt1YjzJpCpAUZOAzHhSQAQfs&#10;Bfth+B/29/2RvBX7V/w/02bT7PxZpQnuNJuZA0mnXSMY57ZmAAYxyq6hsDcAGwM4r2OvjX/ggT8E&#10;vGvwN/4JYfDTTfiHYW9nrHie2ufFV1Y2sm6O2XVLh72OMY4XEcqfKMhc47V9lUAfJf8AwVDXd8Q/&#10;2SB/1dlpH/qO+IK+so1IXrXxt/wV/wDiB4F+Fep/sr/EP4m+NdJ8OaBpP7Vmkz6prmvalFZ2dnF/&#10;wj3iAb5ZpWVI1yRyxA5r1GH/AIKj/wDBM/Hzf8FFvgT/AOHd0X/5JoA96x70Y968H/4ejf8ABM7/&#10;AKSL/An/AMO5ov8A8k0f8PRv+CZ3/SRf4E/+Hc0X/wCSaAPeMe9GPevB/wDh6N/wTO/6SL/An/w7&#10;mi//ACTR/wAPRv8Agmd/0kX+BP8A4dzRf/kmgD3jHvRj3rwf/h6N/wAEzv8ApIv8Cf8Aw7mi/wDy&#10;TR/w9G/4Jnf9JF/gT/4dzRf/AJJoA94x70Y968H/AOHo3/BM7/pIv8Cf/DuaL/8AJNH/AA9G/wCC&#10;Z3/SRf4E/wDh3NF/+SaAPeMe9GPevB/+Ho3/AATO/wCki/wJ/wDDuaL/APJNH/D0b/gmd/0kX+BP&#10;/h3NF/8AkmgD3jHvRj3rwf8A4ejf8Ezv+ki/wJ/8O5ov/wAk0f8AD0b/AIJnf9JF/gT/AOHc0X/5&#10;JoA94x70Y968H/4ejf8ABM7/AKSL/An/AMO5ov8A8k0f8PRv+CZ3/SRf4E/+Hc0X/wCSaAPeMe9G&#10;PevB/wDh6N/wTO/6SL/An/w7mi//ACTR/wAPRv8Agmd/0kX+BP8A4dzRf/kmgD3jHvRj3rwf/h6N&#10;/wAEzv8ApIv8Cf8Aw7mi/wDyTR/w9G/4Jnf9JF/gT/4dzRf/AJJoA94x70Y968H/AOHo3/BM7/pI&#10;v8Cf/DuaL/8AJNH/AA9G/wCCZ3/SRf4E/wDh3NF/+SaAPeMe9GPevB/+Ho3/AATO/wCki/wJ/wDD&#10;uaL/APJNH/D0b/gmd/0kX+BP/h3NF/8AkmgD3jHvRj3rwf8A4ejf8Ezv+ki/wJ/8O5ov/wAk0f8A&#10;D0b/AIJnf9JF/gT/AOHc0X/5JoA94x70Y968H/4ejf8ABM7/AKSL/An/AMO5ov8A8k0f8PRv+CZ3&#10;/SRf4E/+Hc0X/wCSaAPeMe9GPevB/wDh6N/wTO/6SL/An/w7mi//ACTR/wAPRv8Agmd/0kX+BP8A&#10;4dzRf/kmgD3jHvRj3rwf/h6N/wAEzv8ApIv8Cf8Aw7mi/wDyTR/w9G/4Jnf9JF/gT/4dzRf/AJJo&#10;A94x70Y968H/AOHo3/BM7/pIv8Cf/DuaL/8AJNH/AA9G/wCCZ3/SRf4E/wDh3NF/+SaAPdnB29a+&#10;U/hKu3/gsv8AGr/sgfgT/wBOniKu1k/4Kj/8Ez9vH/BRf4E9f+iuaL/8k15B+yL8dfgr+0J/wVs+&#10;N3jn4DfGHwr440SL4HeB7STWPB/iC21O1W4TUvEDPCZrd3QOodSVzkBhkcigD7YHSigdKKADvXjP&#10;7T33NL/6/G/9FtXs3evGf2nvuaX/ANfjf+i2oAufswf8ivJ/2Ep//Q69aHSvJf2YP+RXk/7CU/8A&#10;6HXrQ6UAFFFFABRRRQAUUUUAFFFFABRRRQAUUUUAFFFFABRRRQAUUUUAFFFFABRRRQAUUUUAFFFF&#10;ABRRRQAUUUUAFFFFABRRRQAUUUUAFFFFABRRRQAUUUUAFFFFABRRRQBx/wC0LbT3vwG8aWdrC8ks&#10;3hPUkijjUszsbWQAADqSa/G//ggN/wAFcfhf+yh+x/8ACf8AYA+Kn7J/x8j8ZS+JpNNbVbP4b50i&#10;CS/1JvKkknknR1iUTKXYx/KAxwcc/t8678c9Dmk8kZzn9KAPws+Hn7Otj48/4J9ft3eCvjt+zz8T&#10;9f0XUv2prnUYbHwDYeXrUcSXNs0epWcU67bpImAdlCsGjD46bl7D/gkPonx5+Jf7cXxM0K5a8+On&#10;w0uPguNNt/jj8RPgvJ4X1iG83w+RojvdxRSXiDZlg4kAMCMrqF+f9ohAM5L5o8gk5L0Afz9/Ajx3&#10;8RfA3/Bud4n/AGSfBv7B+ra58VPh9rtnZ/FHw344+FtzPFBZz61cXEd+kJC/2m1uIkcIC6xNtd1K&#10;qQey/YCk+J3jn/gu/wDA74m2XjP4qeOPCcHwV1bTB438afB6PwlafLZyH7HbwQWsGbaN9ip5oOGG&#10;EZgoJ/dFbYKch6U24zndQB+Vf/BYrS9W+BP/AAV0/Zp/b6+MnwY8S+PPgt4X8K6voWqw+HfC76z/&#10;AMI/rErSNHePbRqzfvFkhAYKf+PU45AB+W/2e/gH8av2nk/4KaaR+zJ+z54r+G8nxM8P2U3gHw/r&#10;fhZ9ImvYW82V7ZImAVGuYg6bQfl+0jODnH78fZh/f/KjyeOD/wCO0Afz0fsWfDj4k/GX9pD9kXwV&#10;cfEr4za1r/wj1K2e98Jr+y1YeFbTwFHFBGl1bXmrJ5LXUDbGXfmUvjcwEj4P2p/wdLzaSvwA/Z9O&#10;t/D648W2aftL+HDe+E7S3WWXWYsTb7JEbAdplzGFJwS4B61+of2fjl68j/ay/Yh+CP7aNr4HtPjV&#10;DqkifD3x7p/jDw9/Zd99nxqVmxaEyfKfMjyTleM+tAH5l/CLULT9tX/grv4t/a9/ZL/Zm8ZeAfhn&#10;4N/ZY1Twj4sv/EXgWTQRrWryPM8NokBUGVolaIEnkfZsD5RGW81+Bf7AXxY+Jf8Awamaz4G+AvwK&#10;k034s+IH1G51m1t/D62+ta5a2/iCSV7VtyLLKXt4VCRkncFQKCcA/u0LdQMf+y0eQM53fpQB+Kvg&#10;PxD4T/b0/bz/AGM5v2D/ANjvxt8Ln+B/2q6+LHijWvhy+i2+lWH2GOJtHMzKv2tpGSWIYyP324HL&#10;Pt+erWz/AOGcf2Gf21v2AP2h/wBhj4ieKvjh4u8eeINa8OeIrD4aTajBe2UyQm11AX+wrHHAyS3A&#10;YHP7zCAsSK/ovFv6uaPs+Ry/PrQB+Dqjx5+yD8Q/+Caf7a3xO+CXju/8DeE/2d08O+KJ/DPhO51C&#10;70m+exUJFPbxL5kZbzhgEAnY+AdpFc9onwT/AGr/ANuX4G/8FSm+CfwS8ceEfEPxI8VeE9X8NeGf&#10;E2kPY6hqljb3F1c3FmAeDLLbRsvlqxy0ixN981/QGYCesn4baDBn/loaAPyd/Yt/aF/Z6/aT/aE/&#10;Z4+EfwH/AOCRWqJqXw/8KNbeO/iJ418ES+H/APhXzR2SxPBC7w7b2SVw8e0N8wbPI37fP/gR8KvH&#10;Vv44/wCCin/BPrwd8HvEHhP4q/FbxL4v1n4Sa5J4Ve10y60u6sjHDHDqW0RwCQkIAGG3fkcqcftE&#10;bcEY3f8AjtHkHH+s59aAP54b7RZP2nv2Pf2Tv+Ccf7M37CvxB8IfH34X/EjQ7rx1r2pfDeXTYfDs&#10;dn5wvbqXUWULIsjsk2dxLbBn5toO9/wVK+HGofCj9qb9ojWf2cpvjF4R8deNtXsp9Q+Euv8Awabx&#10;d4T+LswERW4tLiK3litVbcWZJmBR2YKyEbB/QB9mXPBo+z8530AcB+yf/wAJ2P2Zfh2Pih8OLHwd&#10;4jXwRpa654S01s2+jXYtIxLZxfM3yRMDGBubAUfM3U+h01Ytrbs/QY6U6gAooooAKKKKAPm79sH/&#10;AIJVfsh/tqeLrX4q/EbwrrHh/wAf6fb+RpfxK8Aa/PouvWsf9wXVuw81cfLtmWRQDgAcY8y0D/gg&#10;B/wT/nafUf2grbx58bNSfTprK01X4zeOrrWpLCKVcP8AZ4wY4YHPH7xIw4wMMK+3qa67xjNAH8zv&#10;wo/aS/4KIf8ABrl+3XD+zt+0VfeIviJ8CddkEOkwtcSPZ32n78Jd6Z5jMtrdRZ/eWwYKSSDwUkr+&#10;lnQ9Vttd0Oz1uyWQQ3lrHPCs0ZVwrqGAZT0ODyO1Z/i34b+AfH8dpD468F6TrS6feLd2K6tpsVx9&#10;mnU5WWPzFOxwRwwww7EVtIuxdtAHNfEX4RfC/wCMeiw+GvjB8MvD3irTbe6W5h0/xJo0F9BHOqsi&#10;yqk6socK7qGAyA7DOCc8b/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V03w2/Z++BnwWnvLn4NfBLwj4Sk1BUW/fwz4ctdPa6CElBIYEXeF3NjOcbjjqa7KigBE3bBv69&#10;6WiigA714z+099zS/wDr8b/0W1ezd68Z/ae+5pf/AF+N/wCi2oA0f2XbOd/Bct6CuwapcL15yHz/&#10;AFr1RiQOK82/Za/5JvL/ANhi6/mK9IfPYUABcjpRhzzXi/7Rf7c/wC/Zg8W2fgz4s6vqFveX1h9r&#10;t0s9MedTEXZMkrwDlW4rgv8Ah8F+xcOP+Ej1z/wQzf4V62HyHOsXRVWjh5yi9motp/M+cxnF3DGX&#10;4mWHxOMpwnHRpySa9Uz6lw9GHr5a/wCHwX7F3/Qxa5/4IZv8KP8Ah8F+xd/0MWuf+CGb/Ct/9WeI&#10;v+gSp/4Czm/174N/6D6X/gaPqXD0Yevlr/h8F+xd/wBDFrn/AIIZv8KP+HwX7F3/AEMeuf8Aghm/&#10;wpf6s8Rf9AlT/wABYf698G/9B9L/AMDR9S4ejD18wJ/wVz/Y7k0+TVY9Y8QNbQzRxTXA8PzbUkcO&#10;UQnHBYRuQO+0+lQ/8Pgv2Lv+hi1z/wAEM3+FC4b4gldLC1NP7rKlxxwfGzePpa7e8teh9S4ejD18&#10;tf8AD4L9i7/oYtc/8EM3+FH/AA+C/Yu/6GLXP/BDN/hT/wBWeIv+gSp/4Cyf9e+Df+g+l/4Gj6lw&#10;9GHr5a/4fBfsXf8AQxa5/wCCGb/Cj/h8F+xd/wBDFrn/AIIZv8KP9WeIv+gSp/4Cw/174N/6D6X/&#10;AIGj6lw9GHr5bj/4K/8A7GE0iwx+IdcLMwVV/sKXknoOlJ/w+D/Yt/6GPXP/AAQzf4Uv9W+IOa31&#10;Wpf/AAsr/Xjg/l5vr9K3+JH1Lh6MPXy1/wAPgv2Lv+hi1z/wQzf4Uf8AD4L9i7/oYtc/8EM3+FH+&#10;rPEX/QJU/wDAWT/r3wb/ANB9L/wNH1Lh6MPXy1/w+C/Yu/6GLXP/AAQzf4Uf8Pgv2Lv+hi1z/wAE&#10;M3+FH+rPEX/QJU/8BYf698G/9B9L/wADR9S4ejD18tf8Pg/2LR/zMeuf+CGb/CnS/wDBX79jGB/L&#10;l8Q64rbVbH9hS9CAQenoaP8AVviDmt9VqX/wsr/Xjg/lcvr9Ky/vI+o8PRh6+Wv+HwX7F3/Qxa5/&#10;4IZv8KP+HwX7F3/Qxa5/4IZv8KP9WeIv+gSp/wCAsn/Xvg3/AKD6X/gaPqXD0Yevlr/h8F+xd/0M&#10;Wuf+CGb/AAo/4fBfsXf9DFrn/ghm/wAKP9WeIv8AoEqf+AsP9e+Df+g+l/4Gj6lw9GHr5a/4fB/s&#10;Xf8AQxa5/wCCGb/Cp5P+Ct/7H8Wlw63LqniFbO4uJIILlvD0+ySSNY2dAcYJVZYyR2Ei+oofDfEE&#10;bXwtTX+6yo8ccISvy46k7a/Ej6ew9GHr5a/4fBfsXf8AQxa5/wCCGb/Cj/h8F+xd/wBDFrn/AIIZ&#10;v8KP9WeIv+gSp/4Cyf8AXvg3/oPpf+Bo+pcPRh6+Wv8Ah8F+xd/0MWuf+CGb/Cj/AIfBfsXf9DFr&#10;n/ghm/wo/wBWeIv+gSp/4Cw/174N/wCg+l/4Gj6lw9GHr5a/4fB/sXf9DFrn/ghm/wAKlg/4K8fs&#10;aXMU80XiPWdtvGJJd2jSKdu5V4B5blhwMnGT0BIJcN8QR1eFqf8AgLKjxxwfN2jj6T/7eR9QYejD&#10;18tf8Pgv2Lv+hi1z/wAEM3+FH/D4L9i7/oYtc/8ABDN/hT/1Z4i/6BKn/gLJ/wBe+Df+g+l/4Gj6&#10;lw9GHr5a/wCHwX7F3/Qxa5/4IZv8KP8Ah8F+xd/0MWuf+CGb/Cj/AFZ4i/6BKn/gLD/Xvg3/AKD6&#10;X/gaPqXD0Yevlr/h8F+xd/0Meuf+CGb/AApU/wCCwH7GEsixJ4h1wszYUf2DNyfypf6s8Q/9AtT/&#10;AMBYLjrg6Wix9L/wNH1Jh6MPXy2f+CwP7FwOD4i1z/wQzf4Un/D4L9i7/oYtc/8ABDN/hQuGuIJK&#10;6wtT/wABY5cdcHxlZ4+lf/Ej6lw9GHr5a/4fBfsXf9DFrn/ghm/wo/4fBfsXf9DFrn/ghm/wp/6s&#10;8Rf9AlT/AMBYv9e+Df8AoPpf+Bo+pcPRh6+Wv+Hwf7F3/Qxa5/4IZv8ACkP/AAWE/YsHXxHrn/gi&#10;m/wo/wBWeIv+gSp/4Cw/164N/wCg+l/4Gj6mw9GHr5cf/gr9+xjHt3+INcG5dy/8SGbp+VN/4fBf&#10;sXf9DFrn/ghm/wAKUeG+IJK6wtT/AMBZUuOeD4y5ZY+kn/iR9S4ejD18tf8AD4L9i7/oYtc/8EM3&#10;+FH/AA+C/Yu/6GLXP/BDN/hT/wBWeIv+gSp/4Cyf9e+Df+g+l/4Gj6lw9GHr5a/4fBfsXf8AQxa5&#10;/wCCGb/Cj/h8F+xd/wBDFrn/AIIZv8KX+rPEX/QJU/8AAWH+vfBv/QfS/wDA0fUuHow9fL6/8Fc/&#10;2O3sH1RdY8QG3jmWKSf/AIR+basjBiqk46kKxA77T6VF/wAPg/2Lf+hj1z/wQzf4ULhviCV7YWpp&#10;/dZT444PjZvH0tdV7y2PqXD0Yevlr/h8H+xd/wBDFrn/AIIZv8KP+HwX7F3/AEMWuf8Aghm/wo/1&#10;Z4i/6BKn/gLJ/wBe+Df+g+l/4Gj6lw9GHr5a/wCHwX7F3/Qxa5/4IZv8KP8Ah8F+xd/0MWuf+CGb&#10;/Cj/AFZ4i/6BKn/gLD/Xvg3/AKD6X/gaPqXD0Yevl+z/AOCu/wCxrfStBb+ItZ3LFJIfM0aRBtRC&#10;7ctgZwDgdScAAkgVF/w+D/Yt/wChj1z/AMEU3+FC4b4gbssLU0/usr/XjhBRUnjqVnt7y1PqXD0Y&#10;evlr/h8F+xb28R65/wCCGb/Cl/4fB/sXf9DFrn/ghm/wo/1Z4i/6BKn/AICyf9e+Df8AoPpf+Bo+&#10;pMPRh6+Wv+HwX7F3/Qxa5/4IZv8ACj/h8F+xd/0MWuf+CGb/AAo/1Z4i/wCgSp/4Cw/174N/6D6X&#10;/gaPqXD0Yevlo/8ABYP9i0DJ8R65/wCCKX/Cnz/8FfP2M7ad7WfX9cWSNirqdBm4IOCOnrR/q3xB&#10;zW+q1P8AwFlf68cH8vN9fpW/xI+osPRh6+Wv+HwX7F3/AEMWuf8Aghm/wo/4fBfsXf8AQxa5/wCC&#10;Gb/Cj/VniL/oEqf+Asn/AF74N/6D6X/gaPqXD0Yevlr/AIfBfsXf9DFrn/ghm/wo/wCHwX7F3/Qx&#10;a5/4IZv8KP8AVniL/oEqf+AsP9e+Df8AoPpf+Bo+pcPRh6+Wv+HwX7F3/Qxa5/4IZv8AClf/AIK/&#10;/sYRrGz+IdcAkXdH/wASKXkZI9PUGj/VviBNJ4Wpr/dZS444PlFtY+lp/eR9SYejD18tf8Pg/wBi&#10;3/oYtc/8EM3+FH/D4L9i7/oYtc/8EM3+FH+rPEX/AECVP/AWT/r3wb/0H0v/AANH1Lh6MPXy1/w+&#10;C/Yu/wChi1z/AMEM3+FH/D4L9i7/AKGLXP8AwQzf4Uf6s8Rf9AlT/wABYf698G/9B9L/AMDR9S4e&#10;jD18tf8AD4L9i7/oYtc/8EM3+FSx/wDBXT9juWyl1KPWPEDW8Lok0w8PzbUZt20E44J2Nj12n0ol&#10;w3xBFXeFqL/t19So8ccHzdo46k/+3l01/I+oMPRh6+Wv+Hwf7Fv/AEMeuf8Aghm/wo/4fBfsXf8A&#10;Qxa5/wCCGb/Cj/VniL/oEqf+Asn/AF64N/6D6X/gaPqXD0Yevlr/AIfBfsXf9DFrn/ghm/wo/wCH&#10;wX7F3/Qxa5/4IZv8Kf8AqzxF/wBAlT/wFh/r3wb/ANB9L/wNH1Lh6MPXy1/w+C/Yu/6GLXP/AAQz&#10;f4VJaf8ABXj9jO+uVtLfxHrPmNnaH0WRRwM9WwOlKXDfEEY3eFqJf4WVHjjg+clGOPpNv+8j6hw9&#10;GHr5a/4fB/sWkZHiPXP/AAQzf4Uf8Pgv2Lv+hi1z/wAEM3+FP/VniL/oEqf+Asn/AF64N/6D6X/g&#10;aPqXD0Yevlr/AIfBfsXf9DFrn/ghm/wo/wCHwX7F3/Qxa5/4IZv8KP8AVniL/oEqf+AsP9e+Df8A&#10;oPpf+Bo+pcPRh6+Wv+HwX7F3/Qxa5/4IZv8ACkP/AAWD/YtHXxHrn/gim/wpf6s8QJXeFqf+AsI8&#10;dcHydlj6X/gaPqbD0Yevl+//AOCuv7Gum302nXfiLWfNt5mikEejSOu5Tg4ZcqwyOoJB6gkVF/w+&#10;C/Yu/wChi1z/AMEM3+FC4a4gkrrC1P8AwFjfHXB8XZ4+l/4Gj6lw9GHr5a/4fBfsXf8AQxa5/wCC&#10;Gb/Cj/h8F+xd/wBDFrn/AIIZv8KP9WeIv+gSp/4Cxf698G/9B9L/AMDR9S4ejD18tf8AD4L9i7/o&#10;Ytc/8EM3+FH/AA+D/Yu/6GLXP/BDN/hT/wBWeIv+gSp/4Cw/174N/wCg+l/4Gj6lw9GHr5dk/wCC&#10;vv7GUSRySeINcVZU3xn+wpfmXcVz09QR+FM/4fBfsW/9DHrn/gim/wAKUeG+IJarC1P/AAFlS444&#10;Pg7Sx9Jf9vI+pcPRh6+Wv+HwX7F3/Qxa5/4IZv8ACj/h8F+xd/0MWuf+CGb/AAo/1Z4i/wCgSp/4&#10;Cyf9e+Df+g+l/wCBo+pcPRh6+Wv+HwX7F3/Qxa5/4IZv8KP+Hwf7F3/Qxa5/4IZv8KP9WeIv+gSp&#10;/wCAsP8AXvg3/oPpf+Bo+pcPRh6+XF/4K/fsYNE06+ItcKKwVm/sKXgnOB09jSf8Pgv2Lv8AoY9c&#10;/wDBFN/hQuG+IJbYWp/4CypcccHxtfH0tf7yPqTD0Yevlr/h8F+xd/0MWuf+CGb/AAo/4fBfsXf9&#10;DFrn/ghm/wAKP9WeIv8AoEqf+Asn/Xvg3/oPpf8AgaPqXD0Yevlr/h8F+xd/0MWuf+CGb/Cj/h8F&#10;+xd/0MWuf+CGb/Cj/VniL/oEqf8AgLD/AF74N/6D6X/gaPqXD0Yevl+x/wCCuf7Hep3H2TTtY8QT&#10;ybGfy4vD8zHaqlmPA6BQSfQCov8Ah8H+xaeniPXP/BDN/hR/q3xBzW+q1L/4WV/rxwfy831+lba/&#10;Mj6lw9GHr5a/4fBfsXf9DFrn/ghm/wAKP+HwX7F3/Qxa5/4IZv8ACj/VniL/AKBKn/gLJ/174N/6&#10;D6X/AIGj6lw9GHr5a/4fBfsXf9DFrn/ghm/wo/4fBfsXf9DFrn/ghm/wo/1Z4i/6BKn/AICw/wBe&#10;+Df+g+l/4Gj6l3HFIDIXB7V8tN/wWC/YwHK+JNb/APBDN/hXu3wO+NHgn9oD4eWPxV+HN3cXGkag&#10;8y28lxbtE5McjRNlW5HzIfr1rkxmT5rl9NVMTQlCLdryTWp6GW8S8P5xWdHA4qFSSV2oyTdu+h2R&#10;9c141+08GVNLDf8AP4x/8htXsteO/tSf8wv/AK+m/wDRTV5x7hsfst/8k3l/7DF1/MV6Uelea/st&#10;/wDJN5f+wxdfzFelHpQB+XX/AAW7/wCTjPDP/YoJ/wClM9fGFfZ//Bbv/k4zwz/2KCf+lM9fGFf1&#10;HwL/AMkphfR/+lM/g/xS/wCS8xv+Jf8ApKCiiivrT8/Cg9aKD1oAvQ/Z/wDhE74N9n87+0Lby93m&#10;ebt8ufdtx8m3O3du+bO3bxvqgv3RitGGRx4Ov4vNkCNqdoWQXQVSRHcYJj6sRk4YcLkg/fFZy/dr&#10;lw38St/i/wDbYnfjP4OH/wAD/wDS5C0UUV1HAFFFFAF/wp5n/CU6b5QkLf2hDt8pQWzuHQHgms6I&#10;YzzV7w1s/wCEjsPN8vb9tj3ecrFAu4Zzt5xj059KoxY5x/P2rlj/AL8/8K/NndL/AJFsf8cvyiOo&#10;oorqOEKKKKAGv0Navi9pG1iEvI7f8SmwA33iz4H2SHA3L0AHATqgwh5U1lP0Na/jWGWHXIVmhljY&#10;6Pp7YmsVtyQbOAghV4YEEEP1kBEh5c1xy/5GEP8ADP8AOB6FP/kV1f8AHD/0mZlUUUV2HnhRRRQA&#10;d60ro23/AAhGnhBa+d/a155mzzfOK+Va7d2f3e3O7bt+bPmbuPLrN71qXksjeAtLhM8hRdYvmSP7&#10;crICYrTJEX3kJwMueHAUDmM1x4ven/jX5M9DL9qv+B/oZdFFFdh54UUUUAB6Ve0ZXOnaxtDHGnqW&#10;P2cPj/SIO/8AB6bhyc7f4jVE9KuaT5X9nasZNn/HiuzcxU7vtEHTHU+x4xk9hXLjf4P/AG9D/wBK&#10;R3Zb/vX/AG7P/wBIkU6KKK6jhCiiigAPSrXh8OfEdgIwxb7ZFtEahmzvHQHg1VPSrGiGP+37PzSg&#10;X7VHu83O3G4ddvOPpzWdb+FL0f5G+F/jw/xIjus/aZMg/wCsPX61HT7jH2iTG375+7nHX3plThf9&#10;2h6L8i8b/vlT/FL82FFFFbHKB601+v4049aa+c8D9M9qANLXmdlsN7s2NNjA3XQkwMtwMfcH+yeR&#10;+NZ9aXiKOWNdO8yKRd2lxMvmWixbly2CMf6wf7Z5P4Vm1yYH/c4eh35p/wAjCp6hRRRXWcAUUUUA&#10;Xo/I/wCEXuQRB5326HbuEnmbfLlzjHybc4zn5s7ccbqzz/q+K0o5HHhK6i8yTadQgJX7UFUny5uT&#10;H1Y88N0GSD94Vmn7lcuG+Or/AIv/AG2J34z+FQ/wf+3SHDpRQOlFdRwBRRRQBo+FldtUkCKxP9mX&#10;vC24l/5dZex6Y67uq43DkVmD/wBmrS8NeWdTk83Zj+zb3/WOVH/HrL3Hf07E4B4rNXp/wKuOj/vd&#10;X/t38j0cR/uND/t78xU+7S0ifdpa7DzgooooAR/u9P8A69avj0Sr8QNcFwsnmf2vc7/OjCuD5zZ3&#10;AcA+w4H4VlNnbx+FaXjMwHxtrBtWhMf9p3Gw2+8R7fNbG0P8wX03c4xnnNccv9/h/hl+cT0Kf/Ir&#10;qf44f+kzM6iiiuw88KKKKACtDXGkbS9DBkdlGluFVrpZAo+1T8BRzEM/wnknL9HFZ9aXiGGRNJ0B&#10;5IpF36S7I0lisYYfa7gZVxzKMgjeeQQU6IK5K3+9UfV/+ks9DC/7nX9I/wDpSMxelLSL0pa6zzwo&#10;oooAKuWv2f8A4RvUAwg837Vb7d3meZjEuduPkx93Oefu4/iqnV+0kkHhXUYlkk2td2xZVugFJAm6&#10;xnljyeR93J/viuTHfwF/ih/6Ujvy3/eX/hn/AOkSM9elLSL0pa6zgCiiigAq94ZDtr0KoG/j+7bi&#10;X+A/wnr/AEqjVzw6IzrcPm7NvzbvMYqPuN3HT/I71y47/cqnozuyz/kYUv8AEvzKS/d4FLSLnHNL&#10;XUcPQKKKKACmydM06mv1GOtY4j/d5+j/ACOjC/71T/xL8zU8aKy+MtWV1ZWGqXGQ1sISP3jdYxwh&#10;/wBkcDp2rNrQ8X+WPF2qeUY9v9pz7fLkLL/rG6E8ke55rPow/wDu8PRfkGM/3qp/if5hRRRWxzhT&#10;ZPu06myfd6UAa3iUSjRvD5kWTH9jv5fmIANv2y5+7jqM55POcjoBWUn3a0dfMP8AZWhiJoS39lt5&#10;vlB9wb7Vcff3cbtu37vGNvfNZyfdrjwP8F/4p/8ApTPQzP8A3lf4Yf8ApERaKKK7DzwoPSig9KAL&#10;1m0n/CH3y732nU7QlftahSdlzz5fVz1+ccJkg/fFUe9aNlFKfBWoTCGTaurWas4slKqTHc4Bl6oS&#10;Bwg4cAk8xis7vXLhfiq/43+SO/HfBR/wL82FFFFdRwBRRRQBe8MGD+0x9p8jb9nn/wCPjzNufKfH&#10;+r+bOcY7ZxnjNZ8fU1peFZHi1UOkki/6LcDdHdCE4MLg/MeOnUfxD5RyazY8ZOP8/wCf89a5If79&#10;P/DH85HoT/5FcP8AHL/0mA6iiius88KKKKAGt0NfsF/wSW/5Ma8J/wDX1qX/AKXz1+PrdDX7Bf8A&#10;BJb/AJMa8J/9fWpf+l89fmHit/yT9L/r4v8A0mR+5eAn/JW1v+vT/OJ9KV47+1J/zC/+vpv/AEU1&#10;exV47+1J/wAwv/r6b/0U1fz8f18bH7Lf/JN5f+wxdfzFeksQBzXm37Lf/JN5f+wxdfzFekPQB+Xn&#10;/Bbzj9ozwzn/AKFBP/SmevjCv0q/4KXfsc/Eb9p348aXq/gjxBotnHpXheCGddVmmVmZ7i4IK+XG&#10;/HHfFfO3/Dpr4+f9D34P/wDAu6/+R6/org7iDJ8Hw3h6NesoySd1r3b7H8Y+I3CfEmZcaYzEYXDS&#10;nByVmrWeiXc+XqK+oP8Ah018fP8Aoe/B/wD4F3X/AMj0f8Omvj5/0Pfg/wD8C7r/AOR6+m/1p4f/&#10;AOghfc/8j4n/AFE4u/6A5fh/mfL9BNfUH/Dpr4+f9D34P/8AAu6/+R6Uf8Emvj5/0Pfg/wD8C7r/&#10;AOR6P9aeH/8AoIX3P/If+onF3/QHL8P8z5sgz/wiV8wUkf2ha8/ZwR/q7j/lp1X/AHf4uT/AKoJ9&#10;2vqKT/glv8d7K3Tw/J4w8ItJf3SyRzC+u8J5aSZUjyMc7uuCRj3NJ/w6a+Pvfx34P/8AAq6/+R6w&#10;o8TZFCpUcq61ldb9ku3kdWI4K4qrU6ShhJPljZ7aPmk+/Zp/M+X6K+oP+HTXx8/6Hvwf/wCBd1/8&#10;j0f8Omvj5/0Pfg//AMC7r/5Hrf8A1p4f/wCghfc/8jk/1E4v/wCgOX4f5ny/RX1B/wAOmvj5/wBD&#10;34P/APAu6/8Akej/AIdNfHz/AKHvwf8A+Bd1/wDI9H+tPD//AD/X3P8AyH/qJxd/0By/D/M+bfCb&#10;MPFWmlJGU/2hCQyXIhYfMOkjcJ/vHgdaz4+9fU9p/wAEsfj94fuI9eHjTwbJ9hdZ/Le4uGVth3YK&#10;tbFWHHQgiq9t/wAEofj1d20d3H468I7ZI1Zd15dZ5Gf+fesFxLkX1p1Pbq3Kl13u328zpfBXFX1N&#10;UvqkuZSbtps0lffyPmKivqD/AIdNfHz/AKHvwf8A+Bd1/wDI9H/Dpr4+f9D34P8A/Au6/wDket/9&#10;aeH/APoIX3P/ACOX/UTi/wD6A5fh/mfL9FfUH/Dpr4+f9D34P/8AAu6/+R6P+HTXx8/6Hvwf/wCB&#10;d1/8j0f608P/APQQvuf+Qf6icXf9Acvw/wAz5dYjFafiv7KdXiNmtvt/sux3fZfN27vssW7Pmc7t&#10;27dj5d27b8m2vo8/8Emvj7jH/CdeD/8AwMuv/keptS/4JgfHrxTqk1ynjnwz/ocNtZObrUrqRiYr&#10;aJMhvsw+TAG1cfKuFydu488uJMieLjUVdWUZX36uNunkdkeC+KIYGdJ4SXNKcbLTop36+aPlmivq&#10;D/h018fP+h78H/8AgXdf/I9H/Dpr4+f9D34P/wDAu6/+R66P9aeH/wDoIX3P/I4/9ROL/wDoDl+H&#10;+Z8v0V9Qf8Omvj5/0Pfg/wD8C7r/AOR6P+HTXx8/6Hvwf/4F3X/yPR/rTw//ANBC+5/5B/qJxf8A&#10;9Acvw/zPl7IB5rTugw8EacxRsHVrz5mtQB/qrXjzRy5/2Twucj75r6Q/4dNfH09PHXg//wADLr/5&#10;Houf+CXvx18qx8Inxf4RE266vBcC+u8MuLdNpXyMAg85Aydxz0Fc+I4kyKrycmIi7STe/Reh2YXg&#10;viqiqnPhJLmi0ttW7W6ny7RX1B/w6a+Pn/Q9+D//AALuv/kej/h018fP+h78H/8AgXdf/I9dH+tP&#10;D/8A0EL7n/kcf+onF3/QHL8P8z5for6g/wCHTXx8/wCh78H/APgXdf8AyPR/w6a+Pn/Q9+D/APwL&#10;uv8A5Ho/1p4f/wCghfc/8g/1E4u/6A5fh/mfL5Par2il/wCztYKiT/kHru2KCMfaYBznoPpznA71&#10;9J/8Omvj728d+D//AALuv/kemXv/AAS8+OvhvTLia68XeD5lvGt7NWF3dbo2kuYlVx+4A64B6/KS&#10;RzgVhiOJcjrU1GFeLd49+kl5HVg+C+KsPVdSphJJcs+38rS6nzDRX1B/w6a+Pmf+R78H/wDgXdf/&#10;ACPR/wAOmvj5/wBD34P/APAu6/8Aket/9aeH/wDoIX3P/I5f9ROLv+gOX4f5ny/RX1B/w6a+Pn/Q&#10;9+D/APwLuv8A5Ho/4dNfHz/oe/B//gXdf/I9H+tPD/8A0EL7n/kH+onF3/QHL8P8z5fY4HNWvDzM&#10;PEdgyuy4vIsMswiI+cdHPC/7x4HWvpcf8Emvj7/0PXg//wAC7r/5HqWw/wCCU37QGnX8Gox+NvBr&#10;NbzLIqvdXJBwehBtiCPYgg1FTijIZU5RWIjez7/5G1HgfiynWjKWElZNPpp3e58u3X/HzJyT+8bq&#10;27v6jr9ajr6a03/glh8d9f0+312Dxv4RWO+hW4RWurkFQ43AHFvjv2qb/h018fP+h78H/wDgXdf/&#10;ACPSo8TZDToxjKurpJbPt6DxHBHFlbETqQwkmm209Nm/U+X6K+oP+HTXx8/6Hvwf/wCBd1/8j0f8&#10;Omvj5/0Pfg//AMC7r/5HrT/Wnh//AKCF9z/yMP8AUTi7/oDl+H+Z8vn1prDPT1r6j/4dNfHzP/I9&#10;+D//AALuv/kehv8Agkz8fgOPHfg/g/8AP1df/I9H+tGQX/3hfc/8h/6i8XdcHL8P8z5s1w222x+z&#10;iD/kHx+Z5Hmfey2d2/8Ai9dvy+neqORnGa+pJ/8Agl58edduPsUfjjwwG0uGK1cz6ldOCQgf5P8A&#10;RhtXDj5exzyaYf8Agk18fTgf8J14P/8AAy6/+R658LxNkVLDxjOurpef+R047grirEYudSnhJNN+&#10;X+Z8vUV9Qf8ADpr4+f8AQ9+D/wDwLuv/AJHo/wCHTXx8/wCh78H/APgXdf8AyPXR/rTw/wD9BC+5&#10;/wCRy/6icX/9Acvw/wAz5for6h/4dNfHz/oe/B//AIF3X/yPSf8ADpr4+f8AQ9+D/wDwLuv/AJHo&#10;/wBaeH/+ghfc/wDIP9ROLv8AoDl+H+Z82xhh4WuW2tj7dDz9nB/5Zy8b+o/3f4uv8IrPz8mK+opP&#10;+CW3x2too/DzeMfCTSXk3mxzC+u8KI1YFSPIxzvHPUYpU/4JNfH7H/I9+D//AALuv/kesaPE2Q05&#10;Tcq6V5XW+1ku3kdmI4K4qrU6cY4STcY2e2j5m7b9mmfLw6UV9Qf8Omvj5/0Pfg//AMC7r/5Ho/4d&#10;NfHz/oe/B/8A4F3X/wAj1t/rTw//ANBC+5/5HH/qLxf/ANAcvw/zPl+ivqD/AIdNfHz/AKHvwf8A&#10;+Bd1/wDI9H/Dpr4+f9D34P8A/Au6/wDkej/Wnh//AKCF9z/yD/UTi7/oDl+H+Z84+Fd51aQRiQn+&#10;zL7/AFagn/j1l9e3qewyaylwfun+KvqT/h1x8dfDMFxrNz4u8H3EcdpMjRm8u/442TcP3A5G7cO2&#10;QM0g/wCCTXx+7+OfCH/gZdf/ACPXPT4lyONepN11Z2tv0XodlbgviqWGpUlhJc0ea606vTqfLy5A&#10;xS19Qn/gk18fe/jvwf8A+Bd1/wDI9A/4JNfHz/oe/B//AIF3X/yPXR/rTw//ANBC+5/5HH/qJxd/&#10;0By/D/M+XqK+oP8Ah018fP8Aoe/B/wD4F3X/AMj0f8Omvj5/0Pfg/wD8C7r/AOR6P9aeH/8AoIX3&#10;P/IP9ROLv+gOX4f5ny84yuK1fH7u/wAQNckllkZm1i6LNJepcsx85uTMnyyn/bHDE5HBFfRn/Dpn&#10;4+Hj/hO/B/8A4GXX/wAj1Je/8EwPj74z1S/8S/8ACY+DYWutSuWkjjmuI0RvOcMFRLYKq5BwFAAG&#10;OB0HPLiTI5YqNRV42UWuu7a8vI7IcF8VRwM6LwkuZyi0tNkpJ9fNfefLYOelFfUJ/wCCTXx8/wCh&#10;78H/APgXdf8AyPSf8Omvj5/0Pfg//wAC7r/5Hro/1q4f/wCghfc/8jk/1E4v/wCgOX4f5ny/RX1B&#10;/wAOmvj5/wBD34P/APAu6/8Akej/AIdNfHz/AKHvwh/4F3X/AMj0f608P/8AQQvuf+Qv9ROLv+gO&#10;X4f5ny/V7WjbHTNFMAt9w01vOMPmbi32mb7+/wCXdt2/c+Xbt/i319Jj/gk18fM/8j34P/8AAu6/&#10;+R6W8/4JhfHjVr618NDxx4Z8zSdJj3NNqV08ZWW4uXAjH2YFADuyvOSS2fmwMKnEuRyrU5KurRbb&#10;37W7HZR4L4qpYarGeEknLlS21d0+/Y+XF6UtfUP/AA6b+PvQ+O/B/wD4GXX/AMj0n/Dpr4+f9D34&#10;P/8AAu6/+R63/wBaeH/+ghfc/wDI5P8AUTi7/oDl+H+Z8v0V9Qf8Omvj5/0Pfg//AMC7r/5Ho/4d&#10;NfHz/oe/B/8A4F3X/wAj0f608P8A/QQvuf8AkL/UTi7/AKA5fh/mfL9XbXcfDeoHacfarfn7OGA4&#10;l/j6r9P4u/3RX0n/AMOmvj5/0Pfg/wD8C7r/AOR6bcf8Eu/jrplvDosvjHwkz6pfLHDKt9d4QpFL&#10;IcjyOQQpGeSCB2JrDE8S5DVpcsa63i9n0ab6eR14PgvirD1nOphJJcsl03cWkt+raR8wKe1LX1F/&#10;w6a+PpP/ACPfg/8A8DLr/wCR6b/w6a+Pn/Q9+D//AALuv/ket/8AWjh//oIX3P8AyOX/AFD4u/6A&#10;5/h/mfL9FfUH/Dpr4+f9D34Q/wDAu6/+R6P+HTXx8/6Hvwf/AOBd1/8AI9H+tPD/AP0EL7n/AJC/&#10;1E4u/wCgOX4f5ny/V7wxv/t+Aork/PjywC33D68f59q+kv8Ah018fP8Aoe/B/wD4F3X/AMj0v/Dr&#10;X47+GopfEFx4w8H3EdnbySyQm8u/mAUn/ngOfx61hiuJchrYecI11dprZ/5HZgeCeKqOMp1KmEkk&#10;mm3psn6ny6pAGM0tfUEf/BJv4+sikeOvB/8A4GXX/wAj0f8ADpr4+f8AQ9+D/wDwLuv/AJHrf/Wn&#10;h/8A6CF9z/yOOPAvF0oprCS/D/M+X6K+oP8Ah018fP8Aoe/B/wD4F3X/AMj0f8Omvj5/0Pfg/wD8&#10;C7r/AOR6P9aeH/8AoIX3P/IP9ROLv+gOX4f5ny/TZD2r6i/4dNfHz/oe/B//AIF3X/yPR/w6Y+Pj&#10;cf8ACd+EP/Au6/8Akes63FGQyoyiq61TWz7ehth+BuLYYiEpYSVk127+p84+Nt48Z6sJRJu/tS43&#10;ecoVs+Y3UDgH1ArNBz0r6il/4Jc/HfxVd3Wv2/i7wdbrdXs7C3W8u8R/vGBUZgPAI4yc4xmm/wDD&#10;pr4+j/me/B//AIF3X/yPRR4myGnRjGVdXSS2fb0DEcE8WVq8pxwkrNtrba++58v0V9Qf8Omvj5/0&#10;Pfg//wAC7r/5Ho/4dNfHz/oe/B//AIF3X/yPWn+tPD//AEEL7n/kY/6icX/9Acvw/wAz5fpHzjFf&#10;UP8Aw6a+Pn/Q9+D/APwLuv8A5Ho/4dNfH08Dx14P/wDAq6/+R6f+tPD/AP0EL7n/AJB/qJxd/wBA&#10;cvw/zPnPxKzto3h8NI7BdHcKGvUlC/6ZcnAUcwjJPyNyTl+jispfu19S3n/BMH4+6rc2/h1/GXg5&#10;G0nTUVXWe4G9ZJ7hwSRbAuwO4ZbJC7QDgABh/wCCTXx8/wCh78H/APgXdf8AyPXNheJMjo03GdeO&#10;8n12bb7eZ2Y7gvirEVlKnhJNcsV03UYprfo00fL1FfUH/Dpr4+f9D34P/wDAu6/+R6X/AIdNfHz/&#10;AKHvwf8A+Bd1/wDI9dH+tPD/AP0EL7n/AJHH/qJxf/0By/D/ADPl6g9K+oP+HTXx8/6Hvwf/AOBd&#10;1/8AI9H/AA6a+Pvbx14P/wDAu6/+R6P9aeH/APoIX3P/ACD/AFE4u/6A5fh/mfNtp9nHhO8DfZ/O&#10;/tK12bvM83bsuN23Hybc7d275s7dvG+qI65r6iuf+CYfx30fTIvDU/jfwyzatq0Qi8vUroRBooLl&#10;8un2bk43bWB+XLDBDZU/4dNfH3dz478H/wDgXdf/ACPWGH4myKHO5V1rK637Jdu6OvFcFcVVVTjD&#10;CSbjFJ7aO7ffs0fLtFfUH/Dpr4+f9D34P/8AAu6/+R6P+HTXx8/6Hvwf/wCBd1/8j1v/AK08P/8A&#10;QQvuf+Ryf6icXf8AQHL8P8z5for6g/4dNfHz/oe/B/8A4F3X/wAj0f8ADpr4+f8AQ9+D/wDwLuv/&#10;AJHo/wBaeH/+ghfc/wDIP9ROLv8AoDl+H+Z82+F8nVAFXcfs8/yi3Ev/ACyf+E/z7de1Z6Z3EGvq&#10;KX/gl18dfClpceIrzxh4Snhs7OaSSNL67VmXy2zj9wOe+Oh6Hihf+CTHx9A/5Hzwf/4F3X/yPWEe&#10;JchjipT+sKzils+jfl5o7JcF8UywMaSwkuZSba00TUUuvdP7j5for6h/4dNfHz/oe/B//gXdf/I9&#10;J/w6a+Pn/Q9+D/8AwLuv/ket/wDWnh//AKCF9z/yOP8A1E4u/wCgOX4f5ny/RX1B/wAOmvj5/wBD&#10;34P/APAu6/8Akej/AIdNfHz/AKHvwf8A+Bd1/wDI9H+tPD//AEEL7n/kH+onF3/QHL8P8z5dbngV&#10;+wX/AASWB/4YZ8Jn/p61L/0vuK+H/wDh0z8fe3jvwf8A+Bd1/wDI9foJ/wAE9Phjrnwb/Zd0P4be&#10;JL61uLzS77UI5prFmaJib2ZvlLKp6N3Ar898SM5yvMskp08NVUmqibSvtyy7n7B4L8N55k3FFSrj&#10;aDpxdNpN21d49me4V47+1J/zC/8Ar6b/ANFNXsVeO/tSf8wv/r6b/wBFNX4if1IbH7Lf/JN5f+wx&#10;dfzFekvnGc15t+y3/wAk3l/7DF1/MV6S/wB2gDyX4l/8lVvP+wHY/wDo66rNAGK0/iV/yVS8/wCw&#10;HY/+jrqs0dK+swn+7Q9D89x3++VP8T/MNoo2iiiug5Q2ik2ilooAydWXHiPSef8AlpN/6LNaoUdx&#10;WZq//Ix6T/10m/8ARZrUzVy2Xp+rMKPxz9f0QbRSbR6UtFQbhtFG0elFFAFTXF/4kt3j/n1k/wDQ&#10;TS6Kv/EntM/8+sf/AKAKNc/5At3/ANe0n/oJo0X/AJA9r/16x/8AoArT/l38/wBDnj/vHy/UtbRR&#10;tFFFZnQJtHpS7RRRQA1umTWZ4dA+26uP+on/AO0o6026Cs3w5/x/av8A9hL/ANpR1cfhfov0Man8&#10;Sn6v8mam0UbRRRUGwbRRtFFFADSOaybrjxvp/wD2Crv/ANGW1a57/Ssi7/5HfT/+wXd/+jLaqh8T&#10;9GYVvsf4kbG0Um0elLRUm4bRSbR6UtFACFRnFYfj4n+woT/1GtO/9LYK3e9YPj7/AJAMH/Ya07/0&#10;tgrSn/Fj6o58T/u8/Q3QopdooorM6BNo9KXaKKKADaKaRxTqa3T/AD60L+vwJl8L9GZPgFR/wgui&#10;8f8AMJt//RS1sbRWT4B/5EXRf+wTb/8Aopa1qqp/EfqRQ/gx9F+Qm0elLtFFFSaiFQaXbRRQBk6G&#10;Ma3rJ/6fo/8A0RFWoOeDWZon/Ia1n/r+j/8AREVaY+9+NVP4vkvyMMP/AA36y/NjtopNo9KWipNw&#10;2ik2j0paKAMrU1A8UaXj/nnP/Ja01561m6p/yM+l/wDXOf8AktaSda0mtvT9WY0fin/i/RDto9KN&#10;ooorM2DaKNooooAy/GYA8K3+P+fdq0sf0rN8af8AIqX/AP17tWl2/KtP+Xa9X+hjH/eX6L82LtHp&#10;S7RRRWZshNo9KXaKKKAEIAFZXhFf+JTJz/zEb3/0qlrWPSsnwj/yCZP+whe/+lUtaR/hv1RhL/eI&#10;+j/NGrt9aXaKKKzNw2ik2j0paKADaKw9PGfiDqf/AGB7H/0bd1uViaf/AMlB1L/sDWP/AKNu60h1&#10;9P1RhX+x/iX6m0FGc0u0UUVmbhtFG0UUUAJtHpWN4lH/ABPPD3/YXk/9I7mtqsXxL/yHPD3/AGF5&#10;P/SS5qqfxfJ/kY4j+H84/wDpSNgDnFO2ikH3qWpZsJtHpS7RRRQAbRWX4xX/AIpHVsf9A6b/ANFt&#10;WpWb4w/5FHVv+wfN/wCi2qo/EvVEVP4cvQvwD9yv+7Tto9KSD/Ur/u06iW4qP8GPovyDaKTaPSlo&#10;qTQNoppGOadSN0oAzPB6j+xAf+nq4/8AR71p7Riszwf/AMgMf9fVz/6PetSqqfxGY4f+BH0DaKNo&#10;ooqTYNopCMDilpG6UAZNkufG2o/9gyz/APRlzWttHpWVY/8AI7aj/wBgy0/9GXNa1XU+L5L8jnw/&#10;8N+svzYm0elLtFFFQdAm0elLtFFFAGH4rX/ieeGz/wBRqT/0iuq29oyRWL4r/wCQ34b/AOwzJ/6R&#10;XVbf8Rq5fDH0/U56f8afy/JBtFG0UUVB0BtFJtHpS0UAY/xAXHgTWuf+YTcf+imrWXnrWT8QP+RE&#10;1r/sE3H/AKKatZOlX/y7Xq/0OeP+9S9F+bHbRSbR6UtFQdAbRSbR6UtFADSvfNdv8Bf+RKb/ALC1&#10;9/6UyVxR6V2vwG/5Epv+wtff+lMledmn+5v1X5M9bI/+RlH0l+h29eO/tSf8wv8A6+m/9FNXsVeO&#10;/tSf8wv/AK+m/wDRTV84fbGx+y3/AMk3l/7DF1/MV6S/3a82/Zb/AOSby/8AYYuv5ivSHJxjFAHk&#10;/wASv+SqXn/YDsf/AEddVmjpWj8Sz/xdW8A/6AVj/wCjrqsz5xwBX1mF/wB1h6H57jv98qf4n+Y6&#10;im5f0oy/pXQco6im5f0oy/cUAZur/wDIx6T/ANdJv/RZrUrJ1cn/AISPScf89Jv/AEUa1AXParls&#10;vT9WYUfjn6/oh1FNy/pRl/SoNx1FNy/pRl/SgCvrn/IFu/8Ar2k/9BNGi/8AIHtf+vWP/wBAFN1x&#10;j/Yt2cf8uz/+gmjRCx0e0wP+XWP/ANBFaP8Ah/P9Dns1iPl+pcopuX9KMv6VmdA6im5f0oy/pQAN&#10;0FZvhz/j+1f/ALCX/tKOtFj61meHS327V8f9BP8A9ox1pH4X6L9DGr/Ep+v6M1qKbl/SjL+lZmw6&#10;im5f0oy/pQAp7/Ssi7/5HfT/APsF3f8A6Mtq1iTism7z/wAJvp/H/MLu/wD0ZbVcN36MwrfY/wAS&#10;Niim5f0oy/pUG46im5f0oy/pQA7vWD4+/wCQDB/2GtO/9LYK3CWB5FYfj7/kAw/9hrTf/S2CtKX8&#10;SPqjnxN/q8/R/qb1FNBf0oy/pWZuOopuX9KMv6UDHU1un+fWgl/SkOcU47/15Ey+F+jMzwD/AMiL&#10;ov8A2Cbf/wBFLWtWP4BL/wDCC6Lx/wAwm3/9FLWtl/SnUv7R+pFH+DH0X5DqKbl/SjL+lSajqKbl&#10;/SjL+lAGZon/ACGtZ/6/o/8A0RFWmPvfjWXoe7+2tZ5/5fo//REVag3Z4q5r3vkvyMcP/Dfq/wA2&#10;OopuX9KMv6VBsOopuX9KMv6UAZuqf8jPpf8A1zn/AJLWknWsvU93/CT6Xn+5cf8AoK1prnGRWktl&#10;6fqzGj8U/X9EPopvz+lGX9KzNh1FNy/pRl/SgDN8af8AIqX/AP17tWl2/KszxmW/4RW+yP8Al3at&#10;PJrT/l2vV/oYx/3r5L82OopuXPQUZf0rPU1HUU3L+lGX9KBjj0rJ8I/8gmT/ALCF7/6VS1qHfjpW&#10;X4RP/Epk4/5iN7/6VS1ov4b9Uc8v94j6P80a1FNy3YUZf0rM6B1FNy/pRl/SgB1Ymn/8lB1L/sDW&#10;P/o27rZy/pWLYHHxA1M/9Qax/wDRt3WlPr6fqjCt9j1X6m5RTct2FGX9KzNx1FNy/pRl/SgB1Yvi&#10;X/kOeHv+wvJ/6SXNbGX9KxvEu7+2/D3/AGF5P/SO5q6fxfJ/kY4j+H84/mjaH3qWm854WjL+lS9z&#10;YdRTcv6UZf0pAOrN8Yf8ijq3/YPm/wDRbVoZf0rN8Ykjwjq3/YOm/wDRbVUfiXqjOp/DfoaUH+pX&#10;/dp1Rwk+SuP7tOy/pRL4go/wY+i/IdRTcv6UZf0qTQdSN0pMv6UEt0NAjN8H/wDIDH/X1c/+j3rU&#10;rL8IE/2GP+vu4/8AR71pZf0q6nxsyw/8CPoOopuX9KMv6VBsOpG6UmX9KDuxyKAMux/5HbUf+wZa&#10;f+jLmtasmyz/AMJtqP8A2DLP/wBGXNanz+laVN16L8jnw/8ADfrL82OopuX9KMv6VmdA6im5f0oy&#10;/pQBjeK/+Q34b/7DMn/pFdVt/wARrD8Vk/234b/7DT/+kV1W1ls5Aq5fDH0/U56d/bT+X5IdRTcv&#10;6UZf0qDoHUU3L+lGX9KAMn4gf8iJrX/YJuP/AEU1aydKyfiAW/4QTWsj/mE3H/opq1lLdhWj/hr1&#10;f6HPH/eZei/NjqKbl/SjL+lZnQOopuX9KMv6UAOPSu1+A3/IlN/2Fr7/ANKZK4gkjrXcfAbH/CEs&#10;f+otff8ApTJXnZp/unzX5M9bI/8AkYx9JfodtXjv7Un/ADC/+vpv/RTV7FXjv7Un/ML/AOvpv/RT&#10;V84fbGx+y3/yTeX/ALDF1/MV6Q+a83/Zb/5JvL/2GLr+Yr0o9KAPIfijLMnxUuhBp19cf8SOy/48&#10;9Pln2/vrrr5aNj8cfzrJ+03vbw5rn/hP3f8A8br03Sv+Ssa5/wBgHTf/AEde104A/u160cylh4Rp&#10;8qdkuvzPmpZKsZUnVc7XlLS3n6nhf2m+/wChb1z/AMJ+6/8AjdH2m+/6FvXP/Cfuv/jde6YHpRge&#10;lV/a8v5F97F/q3H/AJ+fgv8AM8L+033/AELeuf8AhP3X/wAbo+0Xp4PhzXP/AAn7r/43XumB6UYH&#10;pR/a8v5F97D/AFbj/wA/PwX+Z87axd3KeI9JB0DWQ3mTbVbQroFv3Z6Dy+a1VuL4D/kW9c/8J+7/&#10;APjdeoeI/wDkefDv/XS6/wDRJro1AI6VpPN5csfcW3fzZhR4djz1P3nXsuy8zwz7Tff9C3rn/hP3&#10;X/xuj7Tff9C3rn/hP3X/AMbr3TA9KMD0rP8AteX8i+9m/wDq3H/n5+C/zPC/tN9/0Leuf+E/df8A&#10;xuj7Tff9C5rn/hP3X/xuvdMD0owPSj+15fyL72H+rcf+fn4L/M8B165u10S7Z/D2tKPssnLaDdgD&#10;5T38vj+Qo0O6vDo1qV8O62f9Hj+ZdBuiD8o5/wBXjH0r2rxoB/wiWpcf8uE3/oBp3hLnwzpuR/zD&#10;4f8A0AVp/a8vYp8i37vsYf6ux+tNe0+yunn6njv2m+/6FvXP/Cfuv/jdH2m+/wChb1z/AMJ+6/8A&#10;jde6YHpRgelZ/wBry/kX3s3/ANW4/wDPz8F/meF/ab7/AKFvXP8Awn7r/wCN0fab7/oW9c/8J+6/&#10;+N17pgelGB6Uf2vL+Rfew/1bj/z8/Bf5nhbXF5nJ8N65/wCE/d/0jrL8N3d2b7Vtnh/WW/4mXzbd&#10;DuiR+5j4OI+D7Hnoe/P0L/DXP+BRnWPEmR/zHT/6TwVpHN5csvcWy6vujGrw7H2tP951fTyfmeXf&#10;ab7/AKFvXP8Awn7r/wCN0fab7/oW9c/8J+6/+N17pgelGB6Vn/a8v5F97Nv9W4/8/PwX+Z4X9pvv&#10;+hb1z/wn7r/43R9pvv8AoW9c/wDCfuv/AI3XumB6UYHpR/a8v5F97D/VuP8Az8/Bf5nhbT3pH/Iu&#10;a5/4T93/APG6yLm7uj45sVGgaxuGl3f7v+w7rd/rLfkDy8kepGQMjpkZ+iWHtXN3n/JXNK4/5l/U&#10;P/R1nWlPN5cz9xbPqznxHDsVyfvPtLov8zzH7Tff9C3rn/hP3X/xuj7Tff8AQt65/wCE/df/ABuv&#10;dMD0owPSs/7Xl/IvvZ0f6tx/5+fgv8zwv7Tff9C3rn/hP3X/AMbo+033/Qt65/4T91/8br3TA9KM&#10;D0o/teX8i+9h/q3H/n5+C/zPCzcXvU+G9c/8J+7/APjdYfj+6uV0KEyaBrCD+2dO+aXQ7pR/x+w8&#10;cxjk9h1JwBkkCvo5h83SuT+NA/4o+34/5mXRf/TpbVpRzeTrRXIt11ZhiuHIrCzftOj6L/M85Fze&#10;448Oa5/4T91/8bo+033/AELeuf8AhP3X/wAbr3MAY6UuB6Vn/bEv5F97N/8AVyP/AD8/Bf5nhf2m&#10;+/6FvXP/AAn7r/43R9pvv+hb1z/wn7r/AON17pgelGB6Uf2vL+Rfew/1bj/z8/Bf5nhZuL0jB8Oa&#10;5/4T93/8bpr3V2AS3h3W8Yzu/wCEfvOP/If8690cADgVHc/6h+P4W/lRHOJcyXIvvZNThuPs3+86&#10;dl/mfPfgG5vP+EF0Xb4f1ph/ZVv80ehXLKf3a8giPBHuODWt9pvv+hb1z/wn7r/43XqHwfA/4VN4&#10;Y4/5l+z/APRKV0mB6VpUzeXtH7i3fVkYfh2LoQftOi+yuy8zwv7Tff8AQt65/wCE/df/ABuj7Tff&#10;9C3rn/hP3X/xuvdMD0owPSs/7Xl/IvvZr/q3H/n5+C/zPC/tN9/0Leuf+E/df/G6PtN9/wBC3rn/&#10;AIT91/8AG690wPSjA9KP7Xl/IvvYf6tx/wCfn4L/ADPnXRLq6Gt60P7A1lm+2RnauhXRK/uIuoEf&#10;B+vb1FawuL0Hjw5rn/hP3f8A8br1Dwr/AMjl4o4/5iVv/wCkkNdEeo4rSpnElL4Fsur7I58Lw7GV&#10;N/vPtS6Lu/M8N+033/Qt65/4T91/8bo+033/AELeuf8AhP3X/wAbr3TA9KMD0rP+15fyL72dH+rc&#10;f+fn4L/M8L+033/Qt65/4T91/wDG6PtN9/0Leuf+E/df/G690wPSjA9KP7Xl/IvvYf6tx/5+fgv8&#10;z531W7uh4n0sNoGshvLuNqtoV0GPyr0Hl8+9ai3N70PhzXP/AAn7v/43XqHiAD/hYnh8Y/5d7z/0&#10;Ba6H+GtJ5xJKPuLbu+7MaPDsXKf7z7XZdl5nh32m+/6FvXP/AAn7r/43R9pvv+hb1z/wn7r/AON1&#10;7pgelGB6Vn/a8v5F97Nv9W4/8/PwX+Z4X9pvv+hb1z/wn7r/AON0fab7/oW9c/8ACfuv/jde6YHp&#10;RgelH9ry/kX3sP8AVuP/AD8/Bf5nzx40urseFb4v4f1lR9nb5pNCulUfUmPA/GtFLm7dQR4c1zp/&#10;0L93/wDG69W+KgA+HesYH/Lk9bkI+ReP4RWjzeXs0+Rbvr5Iwjw7H60/3n2V0835nh4uL3HHhzXP&#10;/Cfu/wD43R9pvv8AoXNc/wDCfuv/AI3XuSgbelOwPSs/7Xl/IvvZv/q3H/n5+C/zPC/tN9/0Leuf&#10;+E/df/G6PtN9/wBC3rn/AIT91/8AG690wPSjA9KP7Xl/IvvYf6tx/wCfn4L/ADPC2ub0Lk+HNc/8&#10;J+7/APjdZXg66um0iTb4f1lv+JjefNHod0w/4+ZeMiPGfXuDwcYxX0PKB5bcdq534Yf8irJ/2GtS&#10;/wDS6etP7Xl7JvkW66vzOeXDsfrUV7To+i7x8zy/7Rejp4c1z/wn7v8A+N0fab7/AKFvXP8Awn7r&#10;/wCN17koHp3p2B6Vn/a8v5F97Oj/AFcj/wA/PwX+Z4X9pvv+hb1z/wAJ+6/+N0fab7/oW9c/8J+6&#10;/wDjde6YHpRgelH9ry/kX3sP9W4/8/PwX+Z4X9pvv+hc1z/wn7r/AON1i2V3c/8ACwdSUaBrGf7H&#10;sfk/sO63D97dc7fLyB6E8HnBODj6OwPSuS0v/ktWuc/8yxpf/pRf1rTzaTUvcW3d90c9fh2KcP3n&#10;2l0XZ+Z5z9ovv+hc1z/wn7r/AON0n2m+/wChb1z/AMJ+6/8Ajde5gDHSlwPSsv7Yl/IvvZ0f6uR/&#10;5+fh/wAE8L+033/Qt65/4T91/wDG6PtN9/0Leuf+E/df/G690wPSjA9KP7Xl/IvvYf6tx/5+fgv8&#10;zwv7Tff9C3rn/hP3X/xusbxLdXX9ueH1Ogawrf2tIdsmh3QLf6JcfdBj+Y+w5xk9ASPo3A9K5Xx1&#10;/wAjj4N/7GGb/wBN15WlLNpc3wLZ9X2OfE8OxVNfvOsei7rzPNftF728O65/4T93/wDG6PtN9/0L&#10;euf+E/df/G69zAHpS4HpWf8AbEv5F97Oj/VyP/Pz8F/meF/ab7/oW9c/8J+6/wDjdH2m+/6FvXP/&#10;AAn7r/43XumB6UYHpR/a8v5F97D/AFbj/wA/PwX+Z4X9pvv+hc1z/wAJ+6/+N1m+Mrq8HhPVN/h/&#10;WlX+zpvmk0G6VR+7bknywAPU9q+hsD0rB+KH/JOdf4/5gt1/6Jaqhm8ude4t+7M6vDkfZS/edO3/&#10;AATye3ubpoEZPD2uMNow3/CP3fP/AJDp32m+/wChb1z/AMJ+6/8Ajde16UB/Z8PH/LFf5VZwPSiW&#10;cS5n7i+9hR4dj7GP7zovsr/M8L+033/Qt65/4T91/wDG6PtN9/0Leuf+E/df/G690wPSjA9Kn+15&#10;fyL72af6tx/5+fgv8zwv7Tff9C3rn/hP3X/xuka5vv8AoW9c/wDCfu//AI3XuuB6U1wMdKP7Xl/I&#10;vvYf6tx/5+f+Sr/M+efB1zcvoe6PQdZkH2u4+aPQbph/rn/6Z9fX0PFan2i+/wChc1z/AMJ+6/8A&#10;jdeofC7/AJFXp/zEr3/0qlrpMD0rSrm8vaNci37swwvDsXh4P2nRdF/meF/ab7/oW9c/8J+6/wDj&#10;dH2m+/6FvXP/AAn7r/43XumB6UYHpWf9ry/kX3s3/wBW4/8APz8F/meF/ab7/oW9c/8ACfuv/jdD&#10;XV8Fz/wjeuf+E/d/0jr3TA9KawAHC0f2vL+Rfew/1bj/AM/PwX+Z872NzdN411HGg6yf+JbaZVdD&#10;utw/eXHUeXkD0J689cGtb7Re/wDQua5/4T91/wDG69O0X/kqWucf8wfTv/Rt5XTYHpWlTN5cy9xb&#10;Lr5I58Lw7F0v4nWXRfzPzPC/tN9/0Leuf+E/df8Axuj7Tff9C3rn/hP3X/xuvdMD0owPSs/7Xl/I&#10;vvZ0f6tx/wCfn4L/ADPC/tN9/wBC3rn/AIT91/8AG6PtN9/0Leuf+E/df/G690wPSjA9KP7Xl/Iv&#10;vYf6tx/5+fgv8z5w8V3F0us+HSdB1hf+Jy+N+h3Klv8AQ7ngZj+Y+wycAnoDW2Lm9JJHhzXMZ/h8&#10;P3n9Y69G+I//ACNPgn/saJP/AE231dYgBHIrSeby5Ie4tu77nPS4di8RU/edvsrsvM8N+033/Qt6&#10;5/4T91/8bo+033/Qt65/4T91/wDG690wPSjA9Kz/ALXl/IvvZ0f6tx/5+fgv8zwv7Tff9C3rn/hP&#10;3X/xuj7Tff8AQt65/wCE/df/ABuvdMD0owPSj+15fyL72H+rcf8An5+C/wAz50+IFxcr4F1kvoGs&#10;Iv8AZdxlpdCulVf3bckmMAD3PArVS5vCMr4b1zH/AGL93/WOvT/jOP8Ai0vifj/mX7z/ANEtXSQ/&#10;cHy9q0lm8vZJ8i3fX0OePDsfrUl7T7Menm/M8O+033/Qt65/4T91/wDG6PtN9/0Leuf+E/df/G69&#10;0wPSjA9Kz/teX8i+9nR/q3H/AJ+fgv8AM8L+033/AELeuf8AhP3X/wAbo+033/Qt65/4T91/8br3&#10;TA9KMD0o/teX8i+9h/q3H/n5+C/zPCxcXuc/8I5rn/hPXf8A8brvPgGzN4HJMMsf/E2vsxzwtG4/&#10;0mTqrAEH2IFduQMdK5z4b/8AIP1D/sYNQ/8ASqSscRjpYrDuLjazRthMr+oYyE+fmumtrHSV47+1&#10;J/zC/wDr6b/0U1exV47+1J/zC/8Ar6b/ANFNXmn0Bsfst/8AJN5f+wxdfzFelHpXmv7Lf/JN5f8A&#10;sMXX8xXpR6UAcxpX/JWNc/7AOm/+jr2unrmNK/5Kxrn/AGAdN/8AR17XTjgYrSr8a9F+SOfC/wAN&#10;/wCKX5sKKKKzOgKKKKAOb8R/8jz4c/66XX/ok10g6VzfiP8A5Hnw5/10uv8A0Sa6ReFrSfww9P1O&#10;ej8dT/F/7bEKKKKzOgKKKKAMzxp/yKWpf9eM3/oBpfCX/Is6b/2D4f8A0AUnjT/kUtS/68Jv/QDS&#10;+Ev+RZ03/sHw/wDoAq1/BXr+hz/8xb/wr82aVFFFQdAUUUUAMP3a5/wL/wAhjxJ/2HT/AOk8FdAf&#10;u1z/AIF/5DHiT/sOn/0ngq4/DL5fmjnrfxafq/yZ0dFFFQdAUUUUANbvXN3n/JXNK/7F/UP/AEdZ&#10;V0jd65u8/wCSuaV/2L+of+jrKtKXxP0f5HNitof4kdNRRRWZ0hRRRQA1vvCuT+NH/In2/wD2Mui/&#10;+nS2rrG++K5P40f8ifb/APYy6L/6dLatKH8ePqjnxn+6T/ws64dKKB0orM6AooooAa/So7n/AFD/&#10;AO638qkfpUdz/qH/AN1v5UR+NE1P4b+ZhfB//kk3hj/sX7P/ANEpXR1znwf/AOSTeGP+xfs//RKV&#10;0daVf4kvVmeH/wB3h6L8gooorM2CiiigDm/Cv/I5eKP+wlb/APpJDXRd1rnfCv8AyOXij/sJW/8A&#10;6SQ10R6rV1viXovyRz4T+G/8Uv8A0pjqKKKg6AooooA5zxB/yUTw/wD9e95/6AtdB/DXP+IP+Sie&#10;H/8Ar3vP/QFroD92qqfDH0/VmGH+Kf8Ai/SI+iiipNwooooA5/4qf8k71j/ryetyH7i/7orD+Kn/&#10;ACTvWP8AryetyH7i/wC6KuX8Jer/AEOdf70/8K/Nj0+7S0ifdpag6AooooAbL/q2z6Vzvww/5FWT&#10;/sNal/6XT10Un+rb/drnfhh/yKsn/Ya1L/0unrT/AJcv1X5M55f75D/DL84nRr3+tLSL3+tLWZ0B&#10;RRRQAVyWlY/4XVrmf+hY0v8A9KL+utrk9Kz/AMLq1zj/AJljS/8A0ov62pbS9P1RzYj4qf8AiX5M&#10;6wdKKB0orCOx0hRRRTAK5Xx1/wAjj4N/7GGb/wBN15XVVyvjr/kcfBv/AGMM3/puvK0o/H8n+TOf&#10;Ffw1/ij/AOlI6odKKB0orM6AooooAKwfih/yTjXv+wLdf+iWrerB+KAx8OdfP/UFuv8A0S1VD+Iv&#10;UzrfwpejNbSv+QfD/wBcV/lViq+lf8g+H/riv8qsUpfExUP4MfRfkFFFFI1Cmv0p1NfpmgDnfhd/&#10;yKv/AHEr3/0qlrpK5v4Xf8ir/wBxK9/9Kpa6StK38aXqc+E/3WHogooorM6AoPSikYZFAHNaL/yV&#10;LXP+wPpv/o28rpq5nRf+Spa5/wBgfTf/AEbeV01aVPi+S/JHPhf4P/b0v/SmFFFFZnQFFFFAHI/E&#10;f/kafBP/AGNEn/ptvq61Pu1yXxH/AORp8E/9jRJ/6bb6utT7taT/AIcPT9WctH/eKnqvyFooorM6&#10;gooooA5j40f8kl8T/wDYv3n/AKJaulh/1YrmvjR/ySXxP/2L95/6JaukhHyA+1aS/gr1f6HPH/fJ&#10;/wCGP5yH0UUVmdAUUUUAB6Vzfw3/AOQfqP8A2MGof+lUldIelc38N/8AkH6j/wBjBqH/AKVSVpD+&#10;FL5HNV/3in8/yOkrx39qT/mF/wDX03/opq9irx39qT/mF/8AX03/AKKaszpNj9lv/km8v/YYuv5i&#10;vSj0rzX9lv8A5JvL/wBhi6/mK9JY9qAOZ0r/AJKxrn/YB03/ANHXtdODkZrl9NcL8WdbGf8AmA6b&#10;3/6bXtdMJMjOK0qX5l6L8kc2F/hv/FL82Oopvme1Hme1ZnTcdRTfM9qDJgZ20Ac74j/5Hnw5/wBd&#10;Lr/0Sa6RTla5nxISPHHh1sf8tLr/ANEmukWTjpWk/hj6fqzno/HU/wAX/tsR1FN8z2o8z2rM6Ljq&#10;Kb5ntR5ntQFzO8af8ilqX/XhN/6AaXwl/wAizpv/AGD4f/QBUfjKQt4S1T5f+XCb/wBANP8ACTEe&#10;GNOOP+XCH/0AVov4K9f0Of8A5i3/AIV+bNOim+Z7UeZ7VmdFx1FN8z2o8z2oC4h+7XP+Bf8AkMeJ&#10;P+w6f/SeCt8vgYxXP+BmI1jxL8v/ADHf/beCtIfDL0/VHPW/i0/V/kzpKKb5ntR5ntWZ0XHUU3zP&#10;ajzPagLg3eubvP8Akrmlf9i/qH/o6yromf2rnL04+LelNj/mX9Q/9HWdaUvifozmxW0P8SOnopvm&#10;e1Hme1ZnTcdRTfM9qPM9qAuDfeFcn8aP+RPt/wDsZdF/9OltXVlsnOK5P4yMZPCNuoU/8jJo3b/q&#10;J21aUP48fVHPjH/sk/RnXjpRTQ/HSjzPasze46im+Z7UeZ7UDuD9Kjuf9Q/+638qkZsjGKhuX/dO&#10;Mfwn+VEfjRFR/u38zE+D/wDySbwx/wBi/Z/+iUro65r4Pv8A8Wm8Mcf8y/Z/+iEro/M9q0qfxJer&#10;Iw/+7w9F+Q6im+Z7UeZ7VmbXHUU3zPajzPagLnO+Ff8AkcvFH/YSt/8A0khrou61zfhWTHjHxOSP&#10;+YlB/wCkkFdEHyfu1pW+Jei/JHNhP4b/AMUvzZJRTfM9qPM9qzOm46im+Z7UeZ7UBc57xB/yUTw/&#10;/wBe95/6AtdB/DXPeIWP/CwdAfH/AC73n/oC10G7I6VdT4Y+n6s58O/fn/i/RElFN8z2o8z2qDou&#10;Oopvme1Hme1AXMH4qf8AJO9Y/wCvJ63IfuL/ALorB+KbE/DzVwFP/Hk3StyFsIvH8IrSS/dL1f6H&#10;PH/en/hX5slT7tLTQ+BjFHme1ZnRcdRTfM9qPM9qAuEn+rb/AHa534Yf8irJ/wBhrUv/AEunroJH&#10;zG3Haud+GDH/AIReRSP+Y1qX/pdPWn/Ll+q/U5pf75H/AAv84nSr3+tLTQ+O1Hme1ZnTcdRTfM9q&#10;PM9qAuOrk9Kz/wALq1z/ALFjS/8A0ov66rzPauT0tv8Ai9OuEr/zLOl/+lGoVtT2l6fqjlxHxQ/x&#10;L8mdcOlFNEnbbR5ntWKudQ6im+Z7UeZ7UBcdXK+Ov+Rx8G/9jDN/6bryuo8z2rl/HJP/AAl/g1tp&#10;/wCRgm/9N15WtL4vk/yZzYr+GvWP/pSOqHSimiTtijzPasjpHUU3zPajzPagLjqwfigf+Lc6+P8A&#10;qC3X/olq3PM9qwvic274d68uP+YLdf8AolqqH8RepnW/hS9Ga+lf8g+H/riv8qsVV0xtthCMf8sl&#10;/lVjzPaiXxMmj/Bj6L8h1FN8z2o8z2qTa46mueMUeZ7U1346UAc/8Lv+RV/7iV7/AOlUtdJXN/DA&#10;7fCvI/5iN7/6VS10Xme1aVv4svU58L/u0PRDqKb5ntR5ntWZ0XHUjHApPM9qDJxyKNQuc3ov/JUt&#10;c/7A+m/+jbyumrmNGbb8U9cB/wCgLpp/8i3ldL5ntWlT4vkvyRzYX+E/WX/pTHUU3zPajzPaszpu&#10;Oopvme1Hme1AHJ/Ef/kafBP/AGNEn/ptvq61D8tcl8RW3eKfBPHXxRJ/6bb6urSTjG2tJ/w4en6s&#10;5aP+8VPVfkh9FN8z2o8z2rM6rjqKb5ntR5ntQFzmvjR/ySXxP/2L95/6JaukhPyAe1c18Y2Mnwm8&#10;TKFOToF4Mf8AbF66OGT5MYrSX8Fer/Q54/73L/DH85EtFN8z2o8z2rM6LjqKb5ntR5ntQFxx6Vzf&#10;w3/5B+o/9jBqH/pVJXRGQ+lc38NWD6dqDKchtf1Dkf8AX1JWkP4cvkc1X/eKfz/I6avHf2pP+YX/&#10;ANfTf+imr2KvHf2pP+YX/wBfTf8AopqzOk2P2W/+Sby/9hi6/mK9Jb7tebfst/8AJN5f+wxdfzFe&#10;kv8AdoA8h+KEMsvxVuvL1K+t/wDiR2WfsWoTW+799ddfLZd3tnOO3Wsn7JP38S67/wCFBef/AB2t&#10;v4lD/i6t5x/zA7H/ANHXVZgAx0r6rCRj9WhddEfn2OcvrlT/ABP8yv8AZJ/+hl13/wAKG8/+O0fZ&#10;J/8AoZdd/wDChvP/AI7VnA9KMD0ro5Y9jl5pFb7JP/0Muu/+FDef/HaDaXGPl8S67/4UN5/8dqzg&#10;elGB6UckeyDmkYOq2VwPEWkk6/rRbzJtrNr10Sv7s9CZMj8Otags7gDnxJr3/hQ3n/x2qurj/io9&#10;J4/5aTf+izWpgelXKMbR06fqzCjJ88/X9EVvsk//AEMuu/8AhQ3n/wAdo+yT/wDQy67/AOFDef8A&#10;x2rOB6UYHpUcsexvzSK32Sf/AKGXXf8Awobz/wCO0fZJ/wDoZdd/8KG8/wDjtWcD0owPSjlj2Qc0&#10;jL1yyuG0S73+IdbYfZX+VtfuyD8vQgy80uiWc40a0H/CRa4o+yx/KviC7AHyjt5tWdcA/sW74/5d&#10;n/8AQTRooH9j2nH/AC6x/wDoArTlj7O1uv6GHM/rPyX5i/ZJ/wDoZdd/8KG8/wDjtH2Sf/oZdd/8&#10;KG8/+O1ZwPSjA9Kz5Y9jfmkVvsk//Qy67/4UN5/8do+yT/8AQy67/wCFDef/AB2rOB6UYHpRyx7B&#10;zSKxtLoDjxLrn/hQ3f8A8drK8O2UovtXI1/Wl/4mfJXXrpS37qPk4k5PuecYHatxhwOKzfDo/wBO&#10;1fj/AJiX/tKOrhGPK9Oi/NGFVv2lN+f6Mt/ZJ/8AoZdd/wDChvP/AI7R9kn/AOhl13/wobz/AOO1&#10;ZwPSjA9Kjlj2N+aRW+yT/wDQy67/AOFDef8Ax2j7JP8A9DLrv/hQ3n/x2rOB6UYHpRyx7BzSKxs7&#10;nGR4l1z/AMKG8/8AjtZV1ZT/APCcWLf8JBrWTpd3839u3W4fvLfgHzMgc8gcHA9BjcIHPHasm7/5&#10;HfT/APsF3f8A6MtqunGKk9OjMMQ37n+JF/7JP/0Muu/+FDef/HaPsk//AEMuu/8AhQ3n/wAdqzge&#10;lGB6VHLHsb80it9kn/6GXXf/AAobz/47R9kn/wChl13/AMKG8/8AjtWcD0owPSjlj2DmkVvsdx28&#10;Sa5/4UF5/wDHaxPH1nP/AGFDv17WJP8Aidad8suuXTj/AI/YecNIeR1B6ggEYIBro8DPSsLx9/yA&#10;YP8AsNad/wClsFaUox9rHTqjnxUn9Xn6M1BZz4/5GXXf/ChvP/jtL9kn/wChl13/AMKG8/8AjtWc&#10;D0owPSs+WPZG/NIrfZJ/+hl13/wobz/47R9kn/6GXXf/AAobz/47VnA9KMD0o5Y9h80it9juO3iX&#10;XP8Awobv/wCO0j2VyVw3iPXP/Cgu/wD47VrA9Ka3TpTUY32RE2+V+hheA7SY+B9GI8Q60v8AxKrf&#10;5Y9eulUfu14AEgAHsOBWt9kn/wChl13/AMKG8/8AjtUfAIH/AAgui8f8wm3/APRS1r4HpVVIx9o9&#10;OpNGUvYx9F+RW+yT/wDQy67/AOFDef8Ax2j7JP8A9DLrv/hQ3n/x2rOB6UYHpUcsexrzSK32Sf8A&#10;6GXXf/ChvP8A47R9kn/6GXXf/ChvP/jtWcD0owPSjlj2DmkYWiWU51rWCNf1oH7bH8y69dAt+4i6&#10;kSZP49BWoLO5P/Mya5/4UN3/APHap6J/yGtZ/wCv6P8A9ERVpgfN071VSMebZbL8jDDt+zfrL82Q&#10;fZJ/+hl13/wobz/47R9kn/6GXXf/AAobz/47VnA9KMD0qeWPY35pFb7JP/0Muu/+FDef/HaPsk//&#10;AEMuu/8AhQ3n/wAdqzgelGB6Ucsewc0jC1SymPifSz/b+tMfLuPmbXrosPlXofMyPw61prZ3J/5m&#10;TXP/AAobv/47VXU+PE+l4H/LOf8AktaS/StJwjZadP1ZhRb5p+v6Ig+yT9/Euu/+FDef/HaPsk//&#10;AEMuu/8AhQ3n/wAdqzgelGB6Vnyx7G/NIrfZJ/8AoZdd/wDChvP/AI7R9kn/AOhl13/wobz/AOO1&#10;ZwPSjA9KOWPYOaRh+M7OY+Fb7PiDWnH2dvlk166ZT9QZMGtJbO5UYHiTXP8AwoLz/wCO1V8Zgf8A&#10;CK3/AB/y7tWl2/KtOWPs1p1/yME5fWH6L82QfY7jv4k13/woLz/47R9jn/6GXXf/AAobz/47VnA9&#10;KMD0rPlh2RtzSK32Sf8A6GXXf/ChvP8A47R9kn/6GXXf/ChvP/jtWcD0owPSjlj2HzSKps5yMf8A&#10;CS67/wCFDef/AB2szwhZzjSpNniDWo/+JlefLHrt0o/4+pewkHPr6nk8mtwgY6VleEf+QTJ/2EL3&#10;/wBKpa0UY+zat1RhKUvrMfR/nEui0uMc+JNd/wDChu//AI7R9kn/AOhl13/wobz/AOO1ZwPSjA9K&#10;z5Ydkb3kit9kn/6GXXf/AAobz/47R9kn/wChl13/AMKG8/8AjtWcD0owPSjlj2DmkVvsk/8A0Muu&#10;/wDhQ3n/AMdrFsbKc/EDUyde1nd/Y9j+8XXLrcf3t1wW8zJA7AnAJOOpz0eB6Viaf/yUHUv+wNY/&#10;+jbutKcY66dP1RhXb9z/ABL8maRs7nPzeJdd/wDChvP/AI7R9kn/AOhl13/wobz/AOO1ZwPSjA9K&#10;z5Y9jfmkVvsk/wD0Muu/+FDef/HaPsk//Qy67/4UN5/8dqzgelGB6Ucsewc0it9kn/6GXXf/AAob&#10;z/47WN4ksp/7b8P51/WW3atIAza5dMV/0S45UmT5TxjIwcEjoTnosD0rF8S/8hzw8P8AqLyf+klz&#10;WlOMebbo/wAjDENumvWP/pSND7JddP8AhJNd/wDChu//AI7S/ZJ/+hl13/wobz/47Vj+LpS4HpWf&#10;JG+yN+aRW+yT/wDQy67/AOFDef8Ax2j7JP8A9DLrv/hQ3n/x2rOB6UYHpRyx7BzSK32Sf/oZdd/8&#10;KG8/+O1m+MLSf/hE9Vz4g1px/Zs3yya9dsp/dtwQZMEexrbwPSszxgB/wiOrcf8AMPm/9FtVRjHm&#10;WhFWUvZv0J4LK4EKgeI9cA2jH/FQXfp/11p/2Sf/AKGXXf8Awobz/wCO1PAP3K8fw07A9KJRjzbE&#10;0ZP2MfRfkVvsk/8A0Muu/wDhQ3n/AMdo+yT/APQy67/4UN5/8dqzgelGB6VPLHsa80it9kn/AOhl&#10;13/wobz/AOO0n2S4zx4k1z/wobz/AOO1awPSmsABwKOWPYXNIxPB9jONEwmv60o+1XHEeu3Sj/XP&#10;zgSdf5mtT7JP38S67/4UN5/8dqp4P/5AY4/5erj/ANHvWpgelaVIxc3oY4ZtUI+iK32Sf/oZdd/8&#10;KG8/+O0fZJ/+hl13/wAKG8/+O1ZwPSjA9Kz5Y9jfmkVvsk//AEMuu/8AhQ3n/wAdpDaXHbxJrv8A&#10;4UF5/wDHatYHpTWAA4FHLDsg5pGHZWU//Ca6gg1/Wv8AkG2mWXXbrcf3lx1PmZI9MnjnHU1q/ZLj&#10;v4l13/wobz/47VKy/wCR21D/ALBlp/6Mua1sD0rSpGPMtOi/I58NJ+zfrL/0plb7JP8A9DLrv/hQ&#10;3n/x2j7JP/0Muu/+FDef/Has4HpRgelZ8sex0c0it9kn/wChl13/AMKG8/8AjtH2S47eJdd/8KG8&#10;/wDjtWcD0owPSjkj2Dmkc34ps7ga14dDa9rLZ1l8F9cumK/6Hc8gmT5T7jBwSOhIO2LO46HxJrv/&#10;AIUF5/8AHazPFYH9t+HOP+YzJ/6RXVbeBuPFaSjHljp0/U56bftp/L8kV/sk/wD0Muu/+FDef/Ha&#10;Psk//Qy67/4UN5/8dqzgelGB6Vnyx7HRzSK32Sf/AKGXXf8Awobz/wCO0fZJ/wDoZdd/8KG8/wDj&#10;tWcD0owPSjlj2Dmkc/4/s7geBtaLa/rMg/su4+WTXbp1b923BVpCCPYjBrWFlcD/AJmTXen/AEMN&#10;5/8AHao/EAD/AIQTWuP+YTcf+imrWUD0rTlj7NadX+hzxf8AtUvRfnIg+yT/APQy67/4UN5/8do+&#10;yT/9DLrv/hQ3n/x2rOB6UYHpWfLHsdHNIrfZJ/8AoZdd/wDChvP/AI7R9kn/AOhl13/wobz/AOO1&#10;ZwPSjA9KOWPYOaRVNpdf9DJrv/hQXn/x2u8+ASsngdlaaWQ/2tfZknmaRm/0mTqzEkn3JrjCBjpX&#10;bfAb/kSW/wCwtff+lMlefmkYrC3XdfqerkeuZL0f6Hb147+1J/zC/wDr6b/0U1exV47+1J/zC/8A&#10;r6b/ANFNXzp9sbH7Lf8AyTeX/sMXX8xXpL/drzb9lv8A5JvL/wBhi6/mK9Jf7tAHk3xK/wCSqXn/&#10;AGA7H/0ddVmjpWl8Sv8Akql5/wBgOx/9HXVZo6V9ZhP92h6H57jv98qf4n+YUUUV0HKFFFFAGXq/&#10;/Ix6T/10m/8ARZrUGe4rL1f/AJGPSf8ArpN/6LNalXLZen6swo/HP1/RBRRRUG4UUUUAVdc/5At3&#10;/wBe0n/oJo0X/kD2n/XrH/6AKNc/5A13/wBe0n/oJo0X/kD2v/XrH/6AK0f8P5/oc8f94+X6lqii&#10;iszoCiiigBrdBWb4c/4/tX/7CX/tKOtJugrN8Of8f2r/APYS/wDaUdXH4X6L9DGr/Ep+v6M1KKKK&#10;g2CiiigBD3+lZF3/AMjvp/8A2C7v/wBGW1a5PX6VkXf/ACO+n/8AYLu//RltVR+L5MwrbR/xI2KK&#10;KKk3CiiigA71g+Pv+QDB/wBhrTv/AEtgre71g+Pv+QDB/wBhrTv/AEtgrSl/Ej6o58T/AAJ+n+Zv&#10;UUUVmdAUUUUAFNbp/n1p1Nbp/n1ojv8A15Ey+F+jMvwD/wAiLov/AGCbf/0Uta1ZPgH/AJEXRf8A&#10;sE2//opa1qqp/EfqRQ/gx9F+QUUUVJqFFFFAGVon/Ia1n/r+j/8AREVaY+9+NZmif8hrWf8Ar+j/&#10;APREVaY+9+NVP4vkvyMcP/Dfq/zY6iiipNgooooAy9U/5GfS/wDrnP8AyWtJOtZuqf8AIz6X/wBc&#10;5/5LWklaS2Xp+rMaPxT/AMX6IdRRRWZsFFFFAGX40/5FS/8A+vdq0u35Vm+NP+RVv/8Ar3atLP8A&#10;StP+Xa9X+hjH/evkvzY6ijNFZmwUUUUAB6Vk+Ef+QTJ/2EL3/wBKpa1j0rJ8In/iUyf9hC9/9Kpa&#10;0X8N+qOeX+8R9H+cTWoozRWZ0BRRRQAViaf/AMlB1L/sDWP/AKNu626xNP8A+Sg6l/2BrH/0bd1p&#10;T6+n6owrfY9V+pt0UUVmbhRRRQAVi+Jf+Q54e/7C8n/pJc1tVi+Jf+Q54e/7C8n/AKSXNVT+L5P8&#10;jHEfw/nH/wBKRsj71LSD71LSe5sFFFFIArN8Yf8AIpat/wBg+b/0W1aVZvjD/kUdW/7B83/otqqP&#10;xL1RnU/hv0NCD/Ur/u06mwf6lf8Adp1Etwo/wY+i/IKKKKk0CkbpS0jdKAMzwf8A8gMf9fVz/wCj&#10;3rUrL8H/APIDH/X1c/8Ao961Kqp8bMcP/Bj6BRRRUmwUjdKWkbpQBlWP/I7aj/2DLT/0Zc1rVk2P&#10;/I7aj/2DLT/0Zc1rVdTdei/I58N/DfrL82FFFFQdAUUUUAYniv8A5Dfhv/sMyf8ApFdVt/xGsTxX&#10;/wAhvw3/ANhmT/0iuq2/4jVy+GPoc9P+NP5fkgoooqDoCiiigDH+IH/Iia1/2Cbj/wBFNWsnSsn4&#10;gf8AIia1/wBgm4/9FNWsnStP+Xa9X+hzx/3qXovzY6iiiszoCiiigAPSu1+A3/IlN/2Fr7/0pkri&#10;ia7X4Df8iU3/AGFr7/0pkrzs0/3R+q/I9bI/+RkvSX6Hb147+1J/zC/+vpv/AEU1exV47+1J/wAw&#10;v/r6b/0U1fOH2xsfst/8k3l/7DF1/MV6S/3a82/Zb/5JvL/2GLr+Yr0hsmgDyf4l5/4Wrdf9gKx/&#10;9HXVZe8Ctzxz4Y8U+JPitfDw1b6fJ5OhWPnfbrx4sZmu9u3bE+ejZzjtUH/Crfir/wBA/QP/AAcT&#10;f/I1fTYfE4eGHhGUknZHwmKwuMqYqpKFKTXM9Va2/qZW+jfWr/wqz4q/9A/QP/BzN/8AI1H/AAqz&#10;4q/9A/QP/BzN/wDI1bfW8L/Ov6+Rh9RzD/nzL8P8zK3ijcD1Fav/AAqz4q/9A/QP/BzN/wDI1H/C&#10;rPip/wBA/QP/AAcTf/I1H1vC/wA6/r5C+o5h/wA+Zfh/mctq5z4j0jP/AD0m/wDRZrUVsCmaz8Ov&#10;iZD4o0W2ew0PzJJJ/K26tMV4iJOT9nH9c1sD4WfFXH/IP0D/AMHE3/yNVzxWFtH31t3835GFHA4/&#10;nn+5lv5dl5mVvFG+tX/hVnxV/wCgfoH/AIOZv/kaj/hVnxV/6B+gf+Dmb/5GqPreF/nX3/8AAOj6&#10;jmH/AD5l+H+ZlbxQXyMVq/8ACrPir/0D9A/8HM3/AMjUf8Ks+Kv/AED9A/8ABzN/8jUfW8L/ADr+&#10;vkL6jmH/AD5l+H+Zga4T/Yt2M/8ALrJ2/wBk0aI2NGtcn/l1j/8AQBWn4h+GnxPtNBvbibT9B2Ja&#10;SFtusTE4Cnp/ow5pdA+GXxQn0SzlhsNBKtaRld2sTA42jGf9HNX9bwrpX51v38vQwWBx/wBZf7mW&#10;y7d/Uq76N4rV/wCFWfFX/oH6B/4OZv8A5Go/4VZ8Vf8AoH6B/wCDmb/5GqPreF/nX3/8A6PqOYf8&#10;+Zfh/mZW+jeK1f8AhVnxV/6B+gf+Dmb/AORqP+FWfFX/AKB+gf8Ag5m/+RqPreF/nX3/APAD6jmH&#10;/PmX4f5mQxOKzfDrYvtY/wCwn/7SjrqD8LvinjP9n6B/4OJv/kasnwx8OfiZdX+tRW9joZaHVSsu&#10;/Vph83kxHj/RzkYI645zWkcXheWXvrZfmvI56mBx/taf7mW77dvUdvo3itX/AIVZ8Vf+gfoH/g5m&#10;/wDkaj/hVnxV/wCgfoH/AIOZv/kas/reF/nX3/8AAOj6jmH/AD5l+H+Zlb6N9av/AAqz4q/9A/QP&#10;/BzN/wDI1H/CrPir/wBA/QP/AAczf/I1H1vC/wA6+/8A4AfUcw/58y/D/Myt2TWTdH/iuNP/AOwV&#10;d/8Aoy2rqj8LvioP+YfoH/g4m/8Akase6+HXxLHxB0+xax0Pzn0i8df+JtNt2iW2Byfs+c5K8Y55&#10;yeBWlPF4W799bPr/AMA58Rgcw9z9zLddv8yTeKN9av8Awqz4q/8AQP0D/wAHM3/yNR/wqz4q/wDQ&#10;P0D/AMHM3/yNWf1vC/zr7/8AgHR9RzD/AJ8y/D/Myt4o31q/8Ks+Kv8A0D9A/wDBzN/8jUf8Ks+K&#10;v/QP0D/wczf/ACNR9bwv86+//gB9RzD/AJ8y/D/MytwJ/wDrVh+Pz/xIof8AsNab/wClsFdh/wAK&#10;t+Ke7nT9A/8ABxN/8jVg/Ej4d/EjT/DsM17Y6IIzrmloPK1WVjua/gVetuONxGT1AyRkgCtKOLwv&#10;tYpTW6/P0OfFYHMPq870ZbPt/mWg/rRvrVHwt+Kp5/s/QP8Awczf/I1H/CrPir/0D9A/8HM3/wAj&#10;Vn9bwv8AOv6+Rv8AUcw/58y/D/Myt9G+tX/hVnxV/wCgfoH/AIOZv/kaj/hVnxV/6B+gf+Dmb/5G&#10;o+t4X+dff/wB/Ucw/wCfMvw/zMouCP8A61Nc8GtY/C34qDk6foH/AIOJv/kakk+GHxTjRn/s/QPl&#10;/wCoxN/8jURxmFv8a/q3kZzwOYcr/cy28v8AM5bwC2PAuijP/MJt/wD0Uta28VH8Ovht8S734f6H&#10;eWVjoZhl0e2eIy6tMrbTEpGQLcgHHufqa2f+FWfFX/oH6B/4OZv/AJGqqmKwvtH7637/APAJo4LH&#10;+xj+5lsu3b1MrfRvrV/4VZ8Vf+gfoH/g5m/+RqP+FWfFX/oH6B/4OZv/AJGqfreF/nX3/wDANvqO&#10;Yf8APmX4f5mVvo31q/8ACrPir/0D9A/8HM3/AMjUf8Ks+Kv/AED9A/8ABzN/8jUfW8L/ADr7/wDg&#10;B9RzD/nzL8P8zltDOda1gf8AT9H/AOiIq1A2T/8AWpugfDn4lzeINctI7DQy0V9EJQ2rTYDG3iI2&#10;n7PzxjsMH1rW/wCFW/FMcf2foH/g4m/+Rq0qYrC82s1svyXkc+HwOYezdqMt5du78zL3ijfWr/wq&#10;z4q/9A/QP/BzN/8AI1H/AAqz4q/9A/QP/BzN/wDI1Z/W8L/Ovv8A+AdH1HMP+fMvw/zMreKN9av/&#10;AAqz4q/9A/QP/BzN/wDI1H/CrPir/wBA/QP/AAczf/I1H1vC/wA6/r5B9RzD/nzL8P8AM5bU2z4n&#10;0v8A65z9vZa1FJxTdV+HPxLh8XaTaSWGh+ZJFcmPbq0xXhVzk/Z/6HNa3/CrvimB/wAg/wAP/wDg&#10;4m/+RquWLwqUffW36vyOejgcw5p/uZfF5dl5mXuA4o3itX/hVnxV/wCgfoH/AIOZv/kaj/hVnxV/&#10;6B+gf+Dmb/5GqPreF/nX3/8AAOj6jmH/AD5l+H+Zlb6N4rV/4VZ8Vf8AoH6B/wCDmb/5Go/4VZ8V&#10;f+gfoH/g5m/+RqPreF/nX9fIPqOYf8+Zfh/mcv4zbPhW+/692rTU+9J46+G/xMsvB+o3V3YaH5aW&#10;rF/L1aZmx7A24z+daqfDD4psvGn6B/4OJv8A5GrT65hfZr31u+vp5HOsDmH1l/uZbLt3fmZe7AxR&#10;vFag+FvxUI40/QP/AAcTf/I1L/wqz4q/9A/QP/BzN/8AI1Z/W8L/ADr7/wDgG/1HMP8AnzL8P8zK&#10;30b61f8AhVnxV/6B+gf+Dmb/AORqP+FWfFX/AKB+gf8Ag5m/+RqPreF/nX3/APAH9RzD/nzL8P8A&#10;Myi4IrL8In/iVSAn/mI3v/pVLXUH4XfFRRuOn6B/4OZv/kasjwR8OfiXeaHJcWtjoZX+075cyatM&#10;DuF1KG6W54yD9RjPNaLGYX2b99br9fI5pYHMPrUf3Mtn28vMfuxRvrUHwt+KnbT9A/8ABxN/8jUv&#10;/CrPir/0D9A/8HM3/wAjVn9awv8AOvv/AOAdH1HMP+fMvw/zMreKN9av/CrPir/0D9A/8HM3/wAj&#10;Uf8ACrPir/0D9A/8HM3/AMjUfW8L/Ovv/wCAP6jmH/PmX4f5mVvFYtg2PiBqZz/zB7H/ANG3Vdf/&#10;AMKs+Kv/AED9A/8ABzN/8jVg2Hw7+JLfErVNOSx0Tz49DsJJB/asoTaZbsLg/Z85yrZGAAMY6mtK&#10;eKwvve+tv1Xkc9fA5heH7mW/l2fmWc4OcfpRvrV/4VZ8VOv9n6B/4OJv/kaj/hVnxV/6B+gf+Dmb&#10;/wCRqz+t4X+dff8A8A3+o5h/z5l+H+Zlb6N9av8Awqz4q/8AQP0D/wAHM3/yNR/wqz4q/wDQP0D/&#10;AMHM3/yNR9bwv86+/wD4A/qOYf8APmX4f5mVvrH8S/8AIb8P/wDYXk/9I7mut/4VZ8Vf+gfoH/g5&#10;m/8AkasPxT8O/iVb+IfDdvPY6J5k2sSJBs1WYgsLK6Y7ibfgbQ3IzzgYwTi6eKwvN8a2fXy9DnxG&#10;BzD2a/cy3j27rzJ885/pRvFav/CrPioef7P0D/wcTf8AyNR/wqz4q/8AQP0D/wAHM3/yNUfW8L/O&#10;v6+Rv9RzD/nzL8P8zK30bxWr/wAKs+Kv/QP0D/wczf8AyNR/wqz4q/8AQP0D/wAHM3/yNR9bwv8A&#10;Ovv/AOAP6jmH/PmX4f5mVvrN8ZHPhHVv+wbN/wCi2rp/+FWfFX/oH6B/4OJv/kasrxz8NvidZ+C9&#10;Xubqx0NY00u4aQx6tMzbRGxOAbcAn6nBqoYvC8y99b/10M6uBzD2b/cy28v8xsPEakj+H09qdvrR&#10;tPhj8Up7aOVNP0HDICM6xN6f9e1Sf8Ks+Kv/AED9A/8ABzN/8jUpYzC8z99ff/wBUcDmHso/uZbL&#10;t29TK30b61f+FWfFX/oH6B/4OZv/AJGo/wCFWfFX/oH6B/4OZv8A5GpfW8L/ADr7/wDgGv1HMP8A&#10;nzL8P8zK3igtmtX/AIVZ8Vf+gfoH/g5m/wDkakPwu+KgGf7P0D/wcTf/ACNR9bwv86/r5C+o5h/z&#10;5l+H+Zy/g/8A5Aoz/wA/lx/6PetTfTfA/wAOfiXe6D51rp+h7ftl0v7zVplORPID0tzxnP4Vr/8A&#10;CrPir/0D9A/8HM3/AMjVpVxeF9o/fX3/APAMMNgcw+rxfsZbeX+ZlbxRvrV/4VZ8Vf8AoH6B/wCD&#10;mb/5Go/4VZ8Vf+gfoH/g5m/+Rqz+t4X+dff/AMA6PqOYf8+Zfh/mZW+gtkVq/wDCrPir/wBA/QP/&#10;AAczf/I1H/CrPin/ABad4fx/2GJv/kaj65hf51/XyD6jmH/PmX4f5nKWhz411Aj/AKBln/6Mua1g&#10;+Bio9P8Ah18TJvHeqWi2Oh+bHpdkXU6tMFCmS5xg/Z+TkNngY461s/8ACrPir/0D9A/8HM3/AMjV&#10;pUxeF5vjWy6+Xoc+GwOP9n/Blu+3d+Zlb6N4rV/4VZ8Vf+gfoH/g5m/+RqP+FWfFX/oH6B/4OZv/&#10;AJGrP63hf519/wDwDo+o5h/z5l+H+Zlb6N4PGK1f+FWfFX/oH6B/4OZv/kaj/hVnxV/6B+gf+Dib&#10;/wCRqPreF/nX3/8AAF9RzD/nzL8P8zkPFZzrXhv/ALDUn/pFdVtA4P8A9aqvjH4d/Emy13wxFcWO&#10;iB59ceODy9WmILfYbond/o4wNobkZ5wMckjeHws+KnUad4f/AA1iYf8AttWksVheSPvrbv5+hz08&#10;Dj/bVLUZdO3ZeZl76N9av/CrPir/ANA/QP8Awczf/I1H/CrPir/0D9A/8HM3/wAjVn9bwv8AOvv/&#10;AOAdP1HMP+fMvw/zMreKN9av/CrPir/0D9A/8HM3/wAjUf8ACrPir/0D9A/8HE3/AMjUfW8L/Ovv&#10;/wCAH1HMP+fMvw/zOT+IB/4oPWgP+gTcf+imrXBx1qH4k/Dj4laf8PdcvLyw0NYYtHuWlMWrSswU&#10;RNkgG3AJ9iQK2h8L/io/zjT9A/8ABxP/API1aPF4X2afOt319PI544HH/WpfuZbLou78zL3ijfWr&#10;/wAKs+Kv/QP0D/wczf8AyNR/wqz4q/8AQP0D/wAHM3/yNWf1vC/zr+vkdH1HMP8AnzL8P8zK30b6&#10;1f8AhVnxV/6B+gf+Dmb/AORqP+FWfFX/AKB+gf8Ag5m/+RqPreF/nX3/APAD6jmH/PmX4f5mVk+l&#10;dx8Bv+RJYf8AUWvs/wDgTJXNn4WfFTH/ACD9A/8ABxN/8jV03wPsL7TfB8lhqccKXEOs3yyLbyFk&#10;DfaZM4JVSR+ArhzCtRq4W0JJ6rb5no5Ph8TRzCLqQcVZ799PM7SvHf2pP+YX/wBfTf8Aopq9irx3&#10;9qT/AJhf/X03/opq8E+xNj9lv/km8v8A2GLr+Yr0o9K81/Zb/wCSby/9hi6/mK9KPSgDmNK/5Kxr&#10;n/YB03/0de1046VzGlf8lY1z/sA6b/6Ova6cHPNaVfjXovyRz4X+G/8AFL82FFFFZnQFFFFAHN+I&#10;/wDkefDn/XS6/wDRJrpF+7XN+I/+R58Of9dLr/0Sa6RT8taT+GHp+pz0fjqf4v8A22IUUUVmdAUU&#10;UUAZnjT/AJFLUv8Arwm/9ANL4S/5FnTf+wfD/wCgCk8af8ilqX/XhN/6AaXwl/yLOm/9g+H/ANAF&#10;Wv4K9f0Of/mLf+FfmzSoooqDoCiiigBh+7XP+Bf+Qx4k/wCw6f8A0ngroD92uf8AAv8AyGPEn/Yd&#10;P/pPBVx+GXy/NHPW/i0/V/kzo6KKKg6AooooAa3eubvP+SuaV/2L+of+jrKukbvXN3n/ACVzSv8A&#10;sX9Q/wDR1lWlL4n6P8jmxW0P8SOmooorM6QooooAa33xXJ/Gj/kT7f8A7GXRf/TpbV1jfeFcn8aP&#10;+RPt/wDsZdF/9OltWlD+PH1Rz4z/AHSf+FnXDpRQOlFZnQFFFFADX6VHc/6h/wDdb+VSP0qO5/1D&#10;/wC638qI/Gian8N/Mwvg/wD8km8Mf9i/Z/8AolK6Ouc+D/8AySbwx/2L9n/6JSujrSr/ABJerM8P&#10;/u8PRfkFFFFZmwUUUUAc34V/5HLxR/2Erf8A9JIa6I9VrnfCv/I5eKP+wlb/APpJDXRd1q63xL0X&#10;5I58J/Df+KX/AKUx1FFFQdAUUUUAc54g/wCSieH/APr3vP8A0Ba6A/drn/EH/JRPD/8A173n/oC1&#10;0H8NVU+GPp+rMMP8U/8AF+kR9FFFSbhRRRQBz/xU/wCSd6x/15PW5D9xf90Vh/FT/knesf8AXk9b&#10;kP3F/wB0Vcv4S9X+hzr/AHp/4V+bHp92lpE+7S1B0BRRRQA2X/Vt/u1zvww/5FWT/sNal/6XT10U&#10;n+rb/drnfhh/yKsn/Ya1L/0unrT/AJcv1X5M55f75D/DL84nRr3+tLSL3+tLWZ0BRRRQAVyWlf8A&#10;Jatc4/5ljS//AEov662uT0rP/C6tcx/0LGl/+lF/W1LaXp+qObEfFT/xL8mdYOlFA6UVhHY6Qooo&#10;pgFcr46/5HHwb/2MM3/puvK6quV8df8AI4+Df+xhm/8ATdeVpR+P5P8AJnPiv4a/xR/9KR1Q6UUD&#10;pRWZ0BRRRQAVg/FDP/Cudf8A+wLdf+iWrerB+KB/4tzr4/6gt1/6Jaqh/EXqZ1v4UvRmtpX/ACD4&#10;f+uK/wAqsVX0r/kHw/8AXFf5VYpS+JiofwY+i/IKKKKRqFNfpTqa54xQBzvwu/5FX/uJXv8A6VS1&#10;0lc38Lv+RV/7iV7/AOlUtdJWlb+NL1OfCf7rD0QUUUVmdAUjZI4paRjgUAc1ov8AyVLXP+wPpv8A&#10;6NvK6auZ0X/kqWuf9gfTf/Rt5XTVpU+L5L8kc+F/g/8Ab0v/AEphRRRWZ0BRRRQByPxH/wCRp8E/&#10;9jRJ/wCm2+rrU+7XJfEf/kafBP8A2NEn/ptvq61D8taT/hw9P1Zy0f8AeKnqvyFooorM6gooooA5&#10;j40f8kl8T/8AYv3n/olq6SHOwH2rm/jR/wAkl8T/APYv3n/olq6SE/IB7VpL+CvV/oc8f98n/hj+&#10;ch9FFFZnQFFFFAAelc38N/8AkH6j/wBjBqH/AKVSV0h6Vzfw3/5B+o/9jBqH/pVJWkP4Uvkc1X/e&#10;Kfz/ACOkrx39qT/mF/8AX03/AKKavYq8d/ak/wCYX/19N/6KaszpNj9lv/km8v8A2GLr+Yr0o9K8&#10;1/Zb/wCSby/9hi6/mK9KPSgDmNK/5Kxrn/YB03/0de109cxpX/JWNc/7AOm/+jr2unHStKvxr0X5&#10;I58L/Df+KX5sKKKKzOgKKKKAOb8R/wDI8+HP+ul1/wCiTXSL0rm/Ef8AyPPhz/rpdf8Aok10i/dr&#10;Sfww9P1Oej8dT/F/7bEKKKKzOgKKKKAMzxp/yKWpf9eE3/oBpfCX/Is6b/2D4f8A0AUnjT/kUtS/&#10;68Jv/QDS+Ev+RZ03/sHw/wDoAq1/BXr+hz/8xb/wr82aVFFFQdAUUUUAMP3a5/wL/wAhjxJ/2HT/&#10;AOk8FdAfu1z/AIF/5DHiT/sOn/0ngq4/DL5fmjnrfxafq/yZ0dFFFQdAUUUUANbvXN3n/JXNK/7F&#10;/UP/AEdZV0jd65u8/wCSuaV/2L+of+jrKtKXxP0f5HNitof4kdNRRRWZ0hRRRQA1vvCuT+NH/In2&#10;/wD2Mui/+nS2rrG++K5P40f8ifb/APYy6L/6dLatKH8ePqjnxn+6T/ws64dKKB0orM6AooooAa/S&#10;o7n/AFD/AO638qkfpUdz/qH/AN1v5UR+NE1P4b+ZhfB//kk3hj/sX7P/ANEpXR1znwf/AOSTeGP+&#10;xfs//RKV0daVf4kvVmeH/wB3h6L8gooorM2CiiigDm/Cv/I5eKP+wlb/APpJDXRd1rnfCv8AyOXi&#10;j/sJW/8A6SQ10R6rV1viXovyRz4T+G/8Uv8A0pjqKKKg6AooooA5zxB/yUTw/wD9e95/6AtdB/DX&#10;P+IP+SieH/8Ar3vP/QFroD92qqfDH0/VmGH+Kf8Ai/SI+iiipNwooooA5/4qf8k71j/ryetyH7i/&#10;7orD+Kn/ACTvWP8AryetyH7i/wC6KuX8Jer/AEOdf70/8K/Nj0+7S0ifdpag6AooooAbL/q2/wB2&#10;ud+GH/Iqyf8AYa1L/wBLp66KX/Vt/u1zvww/5FWT/sNal/6XT1p/y5fqvyZzy/3yH+GX5xOjXv8A&#10;WlpF7/WlrM6AooooAK5LSv8AktWuc/8AMsaX/wClF/XW1yWlf8lq1zj/AJljS/8A0ov62pbS9P1R&#10;zYj4qf8AiX5M60dKKB0orCOx0hRRRTAK5Xx1/wAjj4N/7GGb/wBN15XVVyvjr/kcfBv/AGMM3/pu&#10;vK0o/H8n+TOfFfw1/ij/AOlI6odKKB0orM6AooooAKwfih/yTnXv+wLdf+iWrerB+KGf+Fc6/wD9&#10;gW6/9EtVQ/iL1M638KXozW0r/kHw/wDXFf5VYqvpX/IPh/64r/KrFKXxMVD+DH0X5BRRRSNQpr9K&#10;dTX6UAc78Lv+RV/7iV7/AOlUtdJXN/C7/kVf+4le/wDpVLXSVpW/jS9Tnwn+6w9EFFFFZnQFDdKK&#10;RskcUAc1ov8AyVLXP+wPpv8A6NvK6auZ0X/kqWuf9gfTf/Rt5XTVpU+L5L8kc+F/g/8Ab0v/AEph&#10;RRRWZ0BRRRQByPxH/wCRp8E/9jRJ/wCm2+rrU+7XJfEf/kafBP8A2NEn/ptvq61Pu1pP+HD0/VnL&#10;R/3ip6r8haKKKzOoKKKKAOY+NH/JJfE//Yv3n/olq6WH/Viua+NH/JJfE/8A2L95/wCiWrpIc7Af&#10;atJfwV6v9Dnj/vk/8MfzkPooorM6AooooAD0rm/hv/yD9R/7GDUP/SqSukPSub+G/wDyD9R/7GDU&#10;P/SqStIfwpfI5qv+8U/n+R0leO/tSf8AML/6+m/9FNXsVeO/tSf8wv8A6+m/9FNWZ0mx+y3/AMk3&#10;l/7DF1/MV6Q59683/Zb/AOSby/8AYYuv5ivSmGaGBxM/ijwz4a+K+rN4i8R2OnifQdP8n7bdpF5m&#10;2a8zjcRnGRn0yPWtcfFT4Zjj/hYehf8Ag3h/+KrXmsY5XLPErZHpR/Ztr/zwT/vmtXKnLV32S+7Q&#10;4408VTuo8trt9eruZH/C1Phn/wBFD0L/AMG8P/xVH/C1Phn/ANFD0L/wbw//ABVa/wDZtr/zwT/v&#10;mj+zbX/ngn/fNL9z5/18jT/bP7v4mR/wtT4Z/wDRQ9C/8G8P/wAVSH4qfDPH/JQ9D/8ABvD/APFV&#10;sf2ba/8APBP++aBp1sOkCf8AfNH7nz/r5B/tn938Th/EPxJ+HcvjPw/cRePdFaOKS58x11SLC5hI&#10;Gfm45roF+Knw0x/yUPQv/BvD/wDFVsDT7XOfs0f/AHyKDp1sTnyE/wC+aqUqLSVnpp+N+xlTp4yD&#10;k/d1d+vZL9DI/wCFqfDP/ooehf8Ag3h/+Ko/4Wp8M/8Aooehf+DeH/4qtf8As21/54J/3zR/Ztr/&#10;AM8E/wC+an9z5/18jX/bP7v4mR/wtT4Z/wDRQ9C/8G8P/wAVR/wtT4Z/9FD0L/wbw/8AxVa/9m2v&#10;/PBP++aP7OthyIE/75o/c+f9fIP9s/u/ict4u+J3w4uPC2pQQ/EHRWdrGYKq6rCSx2Hj71P8L/E7&#10;4bweG9Pil+IGhqy2MKsratCCDsHH3q6ZrC324NvGf+A0DTrc8G3T/vkVXNR5OWz3/roZezxntue8&#10;drde9zI/4Wp8M/8Aooehf+DeH/4qj/hanwz/AOih6F/4N4f/AIqtf+zbX/ngn/fNH9m2v/PBP++a&#10;n9z5/wBfI1/2z+7+Jkf8LU+Gf/RQ9C/8G8P/AMVR/wALU+Gf/RQ9C/8ABvD/APFVr/2ba/8APBP+&#10;+aBp1sOfIT/vmj9z5/18g/2z+7+Jin4p/DPP/JQ9D/8ABtD/APFVh+C/iT8O7bV/EUk/j7RVWXWt&#10;0RbVIhuX7PCMj5uRkEfhXcfYbf8A594/++ab/Z1sf+XaMf8AARVRlRjFqz1/zv2M5U8ZKUZXjo79&#10;e1jI/wCFqfDP/ooehf8Ag3h/+Ko/4Wp8M/8Aooehf+DeH/4qtf8As21/54J/3zR/Ztr/AM8E/wC+&#10;an9z5/18jT/bP7v4mR/wtT4Z/wDRQ9C/8G8P/wAVR/wtT4Z/9FD0L/wbw/8AxVa/9m2v/PBP++aP&#10;7Ntf+eCf980fufP+vkH+2f3fxMZvin8Myf8Akomh/wDg2h/+Krnrz4kfDs/FTTL1fHujGFdBvkaT&#10;+1ItqsZrQgE7sZIBx9D6V3n2C3A/494/++ab/Z9sTn7NH/3zVRlRj0ezX3/IyqU8ZUtrHRp9ehkf&#10;8LU+Gf8A0UPQv/BvD/8AFUf8LU+Gf/RQ9C/8G8P/AMVWv/Ztr/zwT/vmj+zbX/ngn/fNT+58/wCv&#10;ka/7Z/d/EyP+FqfDP/ooehf+DeH/AOKo/wCFqfDP/ooehf8Ag3h/+KrX/s21/wCeCf8AfNH9m2v/&#10;ADwT/vmj9z5/18g/2z+7+JjP8U/hoTx8RNC/8G0P/wAVXL/Fv4jfD698KW8Np470eaQeItIcrHqc&#10;TEKupWzMcBugUEk9gCa9B/s22/54J/3yKDYW54aBCP8AdFVCVGE1Kz0Mq1PGVqUoXirprr1McfFT&#10;4Z4/5KHoX/g3h/8AiqX/AIWp8M/+ih6F/wCDeH/4qtf+zbX/AJ4J/wB80f2ba/8APBP++an9z5/1&#10;8jT/AGz+7+Jkf8LU+Gf/AEUPQv8Awbw//FUf8LU+Gf8A0UPQv/BvD/8AFVr/ANm2v/PBP++aP7Nt&#10;f+eCf980fufP+vkP/bP7v4mO/wAU/hoRgfETQ/8AwbQ//FVHP8Ufhq0LD/hYuh52npq0P/xVbn9n&#10;W3/Pun/fIo/s+Dp5CY/3RT/c76/18iZRxkote7+JxPwo+Jfw7svhf4cs7vx5osUsWhWiSRyapCrI&#10;whUEEFuCDW//AMLU+Gf/AEUPQv8Awbw//FVr/wBm2v8Az7p/3yKP7Ntf+eCf9805Soyk3Z6/12Jp&#10;xxlOmo+7okupkf8AC1Phn/0UPQv/AAbw/wDxVH/C1Phn/wBFD0L/AMG8P/xVa/8AZtr/AM8E/wC+&#10;aP7Ntf8Angn/AHzU/ufP+vkaf7Z/d/EyP+FqfDP/AKKHoX/g3h/+Ko/4Wp8M/wDooehf+DeH/wCK&#10;rX/s21/54J/3zR/Ztr/zwT/vmj9z5/18g/2z+7+Jw/hr4k/DuLxb4knl8faKqS38LRM2qRYcC1hG&#10;R83PII+oreX4pfDXOT8RdD/8G0P/AMVW1/Z9sp+W3T/vkUHTrc9YE/75FVKVGTvZ9Pw+RlTp4unG&#10;ycd2+vV3Mj/hanwz/wCih6F/4N4f/iqP+FqfDP8A6KHoX/g3h/8Aiq1/7Ntf+eCf980f2ba/88E/&#10;75qf3Pn/AF8jX/bP7v4mR/wtT4Z/9FD0L/wbw/8AxVH/AAtT4Z/9FD0L/wAG8P8A8VWv/Ztr/wA8&#10;E/75o/s21/54J/3zR+58/wCvkH+2f3fxOJ174lfDuXx5odynj3RWjjhuxI66pCQuVXGTu4zW5/wt&#10;L4a/9FG0P/wbQ/8AxVbX9nWy8i3TPrtFB0+3PWBP++RVSlRklo9P879jKFPFwcneOrv17JfoZA+K&#10;nw0/6KHoX/g3h/8AiqP+FqfDP/ooehf+DeH/AOKrX/s22/54J/3yKP7Ntf8Angn/AHzU/ufP+vka&#10;/wC2f3fxMj/hanwz/wCih6F/4N4f/iqP+FqfDP8A6KHoX/g3h/8Aiq1/7Ntf+eCf980f2ba/88E/&#10;75o/c+f9fIP9s/u/icX8TfiX8O7zwDqtra+PdFkkks2CRx6pCzMfQANWxF8UvhmEX/i4eh9B/wAx&#10;aH/4qtz+zrXGPs8f/fNKLG3/AOfaP/vkVXNR5UrPe/8AWhn7PGe1c7x1SXXo2/1MYfFT4ZgcfEPQ&#10;v/BvD/8AFUv/AAtT4Z/9FD0L/wAG8P8A8VWudOtic+Qn/fNH9m2v/PBP++an9z5/18jT/bP7v4mR&#10;/wALU+Gf/RQ9C/8ABvD/APFUf8LU+Gf/AEUPQv8Awbw//FVr/wBm2v8AzwT/AL5o/s21/wCeCf8A&#10;fNH7nz/r5B/tn938THk+Kfw0KEf8LD0Pp/0F4f8A4quf+G/xJ+Hdn4ZkhuvHujRt/a+ottk1SIEq&#10;b2Yg8t0III9Qc13A062H/LBP++aFsLcDAtYx/wABqlKjy8tnun91/LzMnTxbrKd46Jrr1t/kY6/F&#10;P4Zj/momhf8Ag3h/+Kpf+FqfDP8A6KHoX/g3h/8Aiq1zp1seTAn/AHzR/Ztr/wA8E/75qf3Pn/Xy&#10;Nf8AbP7v4mR/wtT4Z/8ARQ9C/wDBvD/8VR/wtT4Z/wDRQ9C/8G8P/wAVWv8A2ba/88E/75o/s21/&#10;54J/3zR+58/6+Qf7Z/d/EyP+FqfDP/ooehf+DiH/AOKrmNM+I/w9T4wa1ft480YQyeHdNjSY6nFt&#10;Zlnviyg7sEgMuR23D1Fd9/Ztt/zwT/vkUDT7cNn7NH/3yKuMqMU1Z6q34p9jGpTxdRx1jo79f66m&#10;OPip8M+3xD0P/wAG8P8A8VS/8LU+Gf8A0UPQv/BvD/8AFVrnT7cnmFP++aP7Ntf+eCf981H7nz/r&#10;5Gv+2f3fxMj/AIWp8M/+ih6F/wCDeH/4qj/hanwz/wCih6F/4N4f/iq1/wCzbX/ngn/fNH9m2v8A&#10;zwT/AL5o/c+f9fIf+2f3fxMj/hanwz/6KHoX/g3h/wDiq5rxr8R/h5P4r8IzwePNGZINelaZl1SI&#10;iNTp92uT83AyQMnuQO9d5/Ztr/zwT/vmj+z7fdk20f8A3zVQlRi72ezX3q3Yyq08XViovl3T69Gn&#10;+hjj4qfDPP8AyUPQ/wDwbw//ABVL/wALU+Gf/RQ9C/8ABvD/APFVrnT7c/8ALCP/AL5o/s21/wCe&#10;Cf8AfNT+58/6+Rp/tn938TI/4Wp8M/8Aooehf+DeH/4qj/hanwz/AOih6F/4N4f/AIqtf+zbX/ng&#10;n/fNH9m2v/PBP++aP3Pn/XyH/tn938TI/wCFqfDP/ooehf8Ag3h/+KrE+JHxM+HV38P9ctrbx7os&#10;kkmj3Sxxx6pCzMxiYAABuTXZf2dbD/lgn/fNL/Z9tjH2eP8A75qoyoxknZ6f12JnHGTg4+7r6mBp&#10;3xR+GkVjCh+Ieh5WMA/8TaH0/wB6p/8Ahanwz/6KHoX/AIN4f/iq1xp1tjAt0H/ARR/Ztr/zwT/v&#10;mk/Y3vZ/18hU44yEFH3dPUyP+FqfDP8A6KHoX/g3h/8AiqP+FqfDP/ooehf+DeH/AOKrX/s21/54&#10;J/3zR/Ztr/zwT/vml+58/wCvkX/tn938TI/4Wp8M/wDooehf+DeH/wCKpH+KnwzIx/wsPQ//AAbQ&#10;/wDxVbH9m2v/ADwT/vmlGn2w4EEf/fNH7nz/AK+Qf7Z/d/E4f4bfEn4dWfhjybrx9osb/wBoXjbZ&#10;NUiU4NzIQeW7jBroP+FqfDP/AKKHoX/g3h/+KrXGnWw4FtH/AN8ig6dbHnyE/wC+aqcqMpOVnr/X&#10;Yyo08ZSpqHu6adTI/wCFqfDP/ooehf8Ag3h/+Ko/4Wp8M/8Aooehf+DeH/4qtf8As21/54J/3zR/&#10;Ztr/AM8E/wC+an9z5/18jX/bP7v4mR/wtT4Z/wDRQ9C/8G8P/wAVSH4qfDPGP+Fh6F/4N4f/AIqt&#10;j+zbX/ngn/fNKNPtl6QJ/wB80fufP+vkH+2f3fxOF0j4kfDuP4l61dv4+0URyaRp6xyHVItrMJbv&#10;IB3dRkZ9Mj1roR8VPhn/ANFD0L/wbw//ABVbH9n227P2aP8A75FB062P/LBP++aqUqMnez6fgrdj&#10;GjTxdKLjeO7fXq7mR/wtT4Z/9FD0L/wbw/8AxVH/AAtT4Z/9FD0L/wAG8P8A8VWv/Ztr/wA8E/75&#10;o/s21/54J/3zU/ufP+vkbf7Z/d/EyP8Ahanwz/6KHoX/AIN4f/iqP+FqfDP/AKKHoX/g3h/+KrX/&#10;ALNtf+eCf980DTrYf8sE/wC+aP3Pn/XyD/bP7v4nn/j/AOI/w9uvEng+W38eaPIsHiSSSZk1OIiN&#10;f7OvF3H5uBuZRk9yB3rqF+Kfw0Ax/wALE0L/AMG0P/xVbH9n2pPNtH/3yKU6fbN1gT/vmqlKi4pW&#10;enn537GMKeMjUlK8dbd+isY//C1Phn/0UPQv/BvD/wDFUf8AC1Phn/0UPQv/AAbw/wDxVa/9m2v/&#10;ADwT/vmj+zbX/ngn/fNT+58/6+Rt/tn938TI/wCFqfDP/ooehf8Ag3h/+Ko/4Wp8M/8Aooehf+De&#10;H/4qtf8As21/54J/3zQNOthz5Cf980fufP8Ar5B/tn938Thfi58Sfh3f/C3xHZ2fj3RpJpdDu1ji&#10;j1SJmdjC2AAG5JPaugh+Kfw0VAP+FiaH/wCDaH/4qto6fbHg20Z/4CKU6fbEYNvH/wB81XNR5VGz&#10;3b++3l5GSp4xVnO8dUl16X/zMf8A4Wp8M/8Aooehf+DeH/4qj/hanwz/AOih6F/4N4f/AIqtf+zb&#10;X/ngn/fNH9m2v/PBP++an9z5/wBfI1/2z+7+Jkf8LU+Gf/RQ9C/8G8P/AMVR/wALU+Gf/RQ9C/8A&#10;BvD/APFVr/2ba/8APBP++aP7Ntf+eCf980fufP8Ar5B/tn938THPxS+Gf/RRdD/8G0P/AMVVX4UX&#10;1lqWi3l/p95FcW82uX7QzQyBkdftUnII4Irov7Pth0t4/wDvkU6C38t8hAoHoKHKHI1FMlU68qsZ&#10;Ttpfbz9SavHf2pP+YX/19N/6KavYq8d/ak/5hf8A19N/6KaszqNj9lv/AJJvL/2GLr+Yr0qvNf2W&#10;/wDkm8v/AGGLr+Yr0q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x39qT/mF/8AX03/AKKavYq8d/ak/wCYX/19N/6KagDY/Zb/AOSby/8A&#10;YYuv5ivSq81/Zb/5JvL/ANhi6/mK9K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d/ak/5hf8A19N/6KavYq8d/ak/5hf/AF9N/wCimoA2&#10;P2W/+Sby/wDYYuv5ivSq81/Zb/5JvL/2GLr+Yr0q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x39qT/mF/9fTf+imr2KvHf2pP+YX/ANfT&#10;f+imoA2P2W/+Sby/9hi6/mK9KrzX9lv/AJJvL/2GLr+Yr0q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x39qT/AJhf/X03/opq9irx39qT&#10;/mF/9fTf+imoA2P2W2X/AIVxKM/8xi5/9CFelV5L+y/keF5MdP7QuP8A0M160Dm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zivHf2pD/yC&#10;/wDr6b/0U1exZ5xXjP7TvCaWP+nxv/RbUAXP2YP+RXk/7CU//odetDpXkv7MH/Iryf8AYSn/APQ6&#10;9aHS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714z+099zS/wDr8b/0W1ezd68Z/ae+5pf/AF+N/wCi2oAufswf8ivJ/wBhKf8A9Dr1odK8&#10;l/Zg/wCRXk/7CU//AKHXrQ6UAFFFFABRRRQAUUUUAFFFFABRRRQAUUUUAFFFFABRRRQAUV5J+3b+&#10;0/P+xh+yP46/ait/BaeIm8F6I2oLokmofZReYdF2eb5cmz73XY30r85tA/4OQP2yPE+g2PiXRP8A&#10;glDZzWWo2cd1aTf8LutF3xSIHU4ayBGQRwQCO9ejgcpzLNL/AFSlKpbflTdvuPHzTP8AJsj5Xj68&#10;aSls5SUU7drtH66UV+S//ERF+29/0iZsf/D5WX/yHR/xERftvf8ASJmx/wDD5WX/AMh16H+qfEn/&#10;AECVP/AX/keP/wARA4K/6GFH/wAGR/zP1oor8l/+IiL9t7/pEzY/+Hysv/kOj/iIi/be/wCkTNj/&#10;AOHysv8A5Do/1T4k/wCgSp/4C/8AIP8AiIHBX/Qwo/8AgyP+Z+tFFfkv/wAREX7b3/SJmx/8PlZf&#10;/IdH/ERF+29/0iZsf/D5WX/yHR/qnxJ/0CVP/AX/AJB/xEDgr/oYUf8AwZH/ADP1oor8l/8AiIi/&#10;be/6RM2P/h8rL/5Do/4iIv23v+kTNj/4fKy/+Q6P9U+JP+gSp/4C/wDIP+IgcFf9DCj/AODI/wCZ&#10;+tFFfkv/AMREX7b3/SJmx/8AD5WX/wAh0f8AERF+29/0iZsf/D5WX/yHT/1T4k/6BKn/AIC/8g/4&#10;iBwV/wBDCj/4Mj/mfrRRX5L/APERF+29/wBImbH/AMPlZf8AyHR/xERftvf9ImbH/wAPlZf/ACHR&#10;/qnxJ/0CVP8AwF/5B/xEDgr/AKGFH/wZH/M/WiivyX/4iIv23v8ApEzY/wDh8rL/AOQ6P+IiL9t7&#10;/pEzY/8Ah8rL/wCQ6X+qfEn/AECVP/AX/kH/ABEDgr/oYUf/AAZH/M/WiivyX/4iIv23v+kTNj/4&#10;fKy/+Q6P+IiP9t0f84mLL/w+Vl/8h0/9U+Jf+gSp/wCAv/IP+IgcFf8AQwo/+DI/5n60UV+SF/8A&#10;8HGX7ammWM2o3v8AwSdsUht42kkb/heVmcKoyTgWeen5197/APBNn9s+6/4KA/sWeC/2uLv4dp4T&#10;k8Xf2jv0BdUN6LX7LqNzZf64xRb932ff9xcb8c43Hz8dlGZ5ZFPF0pQvtzJq/wB57GV8QZLnbksB&#10;iIVeXflkpW9bN2PeKKAaK809gKKKKACiiigAooooAKKKKACiiigAooooAKKKKACiiigAooooAKKK&#10;KACiiigAooooAKKKKACiiigAooooAKKKKACiiigAooooAKKKKACiiigAooooAKKKKACiiigAoooo&#10;AKK+f/2xv+Cn/wCxF+wFreheHv2tfjX/AMIneeJLeefRYR4Z1PUPtMcLKsjZsraYJguow5UnPGa8&#10;c/4iQv8AgjLjP/DYjf8AhufEf/yvraOHr1I3jBteSbMJ4rC05csppPzaR9x0V8N/8RIf/BGT/o8V&#10;v/Dc+I//AJX0f8RIf/BGT/o8Vv8Aw3PiP/5X1X1XFf8APuX3Mj69g/8An5H71/mfclFfDf8AxEh/&#10;8EZP+jxW/wDDc+I//lfR/wARIf8AwRk/6PFb/wANz4j/APlfR9VxX/PuX3MPr2D/AOfkfvX+Z9yU&#10;V8N/8RIf/BGT/o8Vv/Dc+I//AJX0f8RIf/BGT/o8Vv8Aw3PiP/5X0fVcV/z7l9zD69g/+fkfvX+Z&#10;9yUV8N/8RIf/AARk/wCjxW/8Nz4j/wDlfR/xEh/8EZP+jxW/8Nz4j/8AlfR9VxX/AD7l9zD69g/+&#10;fkfvX+Z9yUV8N/8AESH/AMEZP+jxW/8ADc+I/wD5X0f8RIf/AARk/wCjxW/8Nz4j/wDlfR9VxX/P&#10;uX3MPr2D/wCfkfvX+Z9yUV8N/wDESH/wRk/6PFb/AMNz4j/+V9H/ABEh/wDBGT/o8Vv/AA3PiP8A&#10;+V9H1XFf8+5fcw+vYP8A5+R+9f5n3JRXw3/xEh/8EZP+jxW/8Nz4j/8AlfR/xEh/8EZP+jxG/wDD&#10;c+I//lfR9VxX/PuX3MPr2D/5+R+9f5n3JRXw3/xEh/8ABGT/AKPFb/w3PiP/AOV9H/ESH/wRk/6P&#10;Fb/w3PiP/wCV9H1XFf8APuX3MPr2D/5+R+9f5n3JRXxr8Nf+C/3/AASX+MHxJ8O/CL4c/tWnUPEP&#10;irXLTR9B09vAevQfar25mSGCLzJbFY03SOq7nZVGckgZNfYyO5XcaynTqU3aaa9dDanWo1tack/R&#10;3JKKKKg0CiiigAooooAKKKKADvXjP7T33NL/AOvxv/RbV7N3rxn9p77ml/8AX43/AKLagC5+zB/y&#10;K8n/AGEp/wD0OvWh0ryX9mD/AJFeT/sJT/8AodetDpQAUUUUAFFFFABRRRQAUUUUAFFFFABRRRQA&#10;UUUUAFFFFAHyf/wXM/5RL/HT/sSX/wDR8Vfkr8Bv+SGeDA3/AEKenf8ApLHX62f8Fyv+US/x0/7E&#10;t/8A0dFX5J/AX/khfgv/ALFPT/8A0mjr9s8G/wDeMUvKP5n8xfSQ/wBxwP8Ail+R1gLY4FLlv7tL&#10;RX7wfygJlv7tJuPpTq8i/bF+IPxD+H3gTQ5fhn4lj0nUtY8ZWGlNfSafHc+VFNvDHy5ODggHt9RX&#10;JjsZDL8LPETTair2Vr/K9l+J6OU5ZXzjMaeDpSUZTdk5XsvWyb+5M9b3HpijefSvCbrXv2ifgn8S&#10;PB+j+O/jNpvjfTfFWtDTZbNvDcWn3VtmNnFwnlO29F2fPuGBnt1rvfGX7SHwV8AeIZPCninxvHDf&#10;W6q15DBZz3AtQ3IMzRIyw8c/OV456HNclDOsLUhJ1r0nF2am46Nq61Tad12Z6eK4XzKnUpxwv79V&#10;IuUXTUmmk+V6SjGSs+8VfodzvPpRvJ7VynjD43/CnwC+jp4u8a2lmuvQyyaPMwZ47lY0V3YOgKj5&#10;WUjJG7Py5NJ8OPjb8LvixPe2ngPxZHeXGnlfttnNby288Ib7rGKZUcKezY2n14NdazDAyrexVVc3&#10;a6v0e3mtfQ815Lm8cL9ZdCfs1vLldt+Xe3dNeqsdZlv7tG8+lefJ+1L8Am8S/wDCKr8RrX7T9q+z&#10;ef8AZZ/svnZx5f2nZ5G7PG3fnPHXir/j/wCP/wAIvhdrkfhvx34xjsL6bTWvobZrWWRpYBII8rsR&#10;tzbiAEGWPUAjJqP7Uy32bqe2jZNK91o3tc1/1fzz20aX1apzSV0uV3aVru1tkdluOcYo3N6V45of&#10;7Znw51n49XfwTS0vVVLa1NjqS6ZeN9ouJn2eUyeR+7UcHzWIQ+owTXU+Lv2k/gl4E8STeEvE3jmK&#10;G+t9v2yOK0nmS03DI86SNGSHjn52XjnpzWNPOsrq05VI1VaMuVtu2q6am1bhfiHD1oUpYeblKKmk&#10;lzNxdrPS/le/XQ7oMx6Cly392orG7tb+1jvbG4jmhmjV4popAyupGQwI4IIqavUUuZXTPClGUZcs&#10;t0Jlv7tIxJ4NOooAx/G5J8F6wP8AqF3H/otq/SD/AINwgP8AhzJ8HCR38Rf+pFqdfnF43/5E3WP+&#10;wVcf+i2r9H/+DcL/AJQxfB3/AHvEX/qRanX4Z4x/8wvzP6q+jc/3eO9Y/kfcCU6mx06vw1H9RBRR&#10;RTAKKKKACiiigAooooAKKKKACiiigAooooAKKKKACiiigAooooAKKKKACiiigAooooAKKKKACiii&#10;gAooooAKKKKACiiigAooooAKKKKACiiigAooooAKKKKACg0UUAfjv/wcO2dnff8ABRX9mK0vbSOa&#10;NvDPirdHNGGU4hTHBrwkeEPCw/5ljT//AADj/wAK98/4OEv+Ujf7MH/Ys+Kv/RCV4rX9IeFNGjU4&#10;Zk5xT/ePdJ9In8X+PmKxNDjSmqc3Feyjs2vtT7Gb/wAIj4V/6FbT/wDwDT/Cj/hEfCv/AEK2n/8A&#10;gGn+FaVFfpn1XC/8+19yPw/+0Mf/AM/Zf+BP/MzT4S8KDr4X0/8A8A0/wo/4RPwp/wBCvp//AIBp&#10;/hR4x8RQeEPCupeLLqBpYtL0+a7kiQ4Z1jjLlR7kDFeP2n7X/iU/Dq3+MGo/s3eJ4fCs1ot3Jq9v&#10;fWNw0dsf+WxgjmMu0Dk/L8o5OBXnYzF5PgKqp10k2m/hvZLq7J2Xmz28ry3ibOKMquElKUU1HWoo&#10;3k7tJKUk22loldnsH/CJeFP+hX0//wAA0/wo/wCES8Kf9Cvp/wD4Bp/hU2jazp+vaRaa7pE4mtb2&#10;3Se2kX+ONl3KfyINWO2QeOv1rvjh8HOKcYRd/JHjSxmZU5uEqk007W5nuvn/AMEo/wDCJ+FP+hX0&#10;/wD8A0/wo/4RPwp/0K+n/wDgGn+FTX+taPpMlvFqurWts11MsVqlxcKpmkPREBPzMc9BzVjP+TQs&#10;Pg5NpQi7eSHLF5nGKk6k0ns23rbdoo/8Il4V/wChW0//AMA0/wAKP+ES8K/9Cvp//gGn+FXuN2Pw&#10;+tKCM5FV9Vwu6gvuRH17MNvaz/8AAn/mUP8AhE/CnX/hF9P/APANP8KP+ET8Kf8AQr6f/wCAaf4V&#10;e6jApfcc0fVcJ/JH7kH1/MP+fsv/AAJv8igPCfhTOP8AhF9P/wDANP8ACj/hEvCp/wCZX0//AMA0&#10;/wAKvc9achzRHC4X+SP3IPr+Yf8AP2f3sz/+ER8K/wDQraf/AOAaf4Uf8Ij4V/6FbT//AADT/CtK&#10;ij6rhf8An2vuQf2hj/8An7L/AMCf+ZwGsaDomnftd/svT6do1rbu37S3hAM0Nuqkj+0YuOBX9FCn&#10;C4Ar+eTxJ/ydv+y7/wBnLeEf/TjFX9Di9RX81eKUI0+JnGKsuWO3of234F1KlbgaEptt80tW7vdj&#10;h0ooor84P2UKKKKACiiigAooooAO9eM/tPfc0v8A6/G/9FtXs3evGf2nvuaX/wBfjf8AotqALn7M&#10;H/Iryf8AYSn/APQ69aHSvJf2YP8AkV5P+wlP/wCh160OlABRRRQAUUUUAFFFFABRRRQAUUUUAFFF&#10;FABRRRQAUUUUAfKP/Bcr/lEv8dP+xLf/ANHRV+SfwF/5IX4L/wCxT0//ANJo6/Wz/guUf+NS3x0/&#10;7Et//R0Vfkn8BSP+FGeC/wDsU9O/9Jo6/a/B2UY4jFX7I/mP6R8ZSwWBsr+9L8kddRRketG4etfu&#10;/tId0fyn7Kr/ACv7grwP/goJomm+KPhr4V8O6tC01refEjSYbqOOZkJRjIGG5CGXg9QQR696983D&#10;1ph9j0/SvPzTC08ywM8M5JKStd/5dT1sizCtkebUsdGm5Om7pbdO9tO585+NPgr8OP2V/iP4J+LH&#10;wx065sbW+8RR6Hr0d7qdxeRm3uvlSQNcPI0RWUJyhAwxz61zmk65B8IPEvxD8MfE74y3Xg+41jxV&#10;d3trZzeHoZ/7YtZUQRvDJJGxlOAY9gPylccZzX1eDzxSdsY49K8Svw3hpVG8PNQV21FJ2TceVv3Z&#10;Reuj33vdO59Vg+OMbHDqOMpSqzceWU3JObUZ88dZwmtNU7puzVrWR8ja4nh34X3f7OreJ9I1ptL0&#10;3+2pSmtaest3bxGJGR5I4wQuwMrcDKKoPBHHV2+uab8eP2ltS8c/A+f7Vp9l8N7vSr3xJArLbz3s&#10;sjGGEOR87R/eJGcbu2K981bwb4W17XdM8UaxokNxqGjNK2l3UgO+2MihXKn3AAP0rTIHSoo8OyjN&#10;xlVSp80ZJJe97sFHe+i0vs/JnRi+NadWjCpDDzddQqQblL3P3lSU37qXvNJ2Tutemx8pWnxL+HEf&#10;7HY/Ztk06ZvG/wDwjJ0r/hDv7Of7YL8jYH2beB5nz+bnGPnzmuxs9Amg/bO8E2XiNI7y+0/4RzLJ&#10;cSRhv9IW5iV5BxwSd3PXDH1Ne94DcEd6UgYzWlPh+PNTdSqnyezStGy5YNtX1d2+r28jmq8Ze5Wj&#10;Qw0o+1VVtubbUqqSbj7qtFW23fWWiPCZPE2gfDz9unU7jxpqS6fH4q8I6dY+H5rhW231yty6mFWx&#10;gyZK/LnPIPQ157oOrQfCW88f+DPil8ZL3wrd6r4o1C7i06Tw9BcHWLaYDZJBI8bGYlfk254IxgdK&#10;+uDzy1JxkHFFfh+Na9qqXvzktHb95unaUW/Lay6MMJxjLDpc2Hk706cJWcW70vhlHmpySuviTUnf&#10;VNHFfs1eH18K/Arwz4fjtdWgjttLVYYddVFu40JJVZAhKqQpA2joMDjFdzTVbJJanbh619FhadPC&#10;4eFFP4Ul9ysfFY6tiMdjamJlFpzk5P1bv28woo3D1o3D1ro9pDujl9lV/lf3GV43/wCRN1j/ALBV&#10;x/6Lav0f/wCDcL/lDF8Hf97xF/6kWp1+b/jdh/whusc/8wq4/wDRbV+j/wDwbhEf8OY/g7z/ABeI&#10;v/Ui1Ovw3xilGX1a3mf1P9G+Mo08dzK2sT7hjp1NSnV+HI/qEKKKKYBRRRQAUUUUAFFFFABRRRQA&#10;UUUUAFFFFABRRRQAUUUUAFFFFABRRRQAUUUUAFFFFABRRRQAUUUUAFFFFABRRRQAUUUUAFFFFABR&#10;RRQAUUUUAFFFFABRRRQAUUUUAfj7/wAHCX/KRv8AZg/7FnxV/wCiErxWvav+DhI/8bG/2Yf+xZ8V&#10;f+iErxWv6U8Jf+SZl/18f5RP4o+kF/yWlP8A69R/9KmFFFFfqB+FHK/HPn4LeLhn/mV9Q/8ASaSv&#10;mfSPDf7REX7CWm6vZfETS7rw4vhaOXVNCtNBNveS6YFzcRLdNLIN/lb+RGCegwTmvrXxFoum+JNC&#10;vPDmsweZZ6hayW11FuK743UqwyORkE8jpWboXw78JeG/h/D8MdJ0rbodvpxsUs3kZ/3BUqULEknI&#10;JHUnmvm82ySpmWMdXncV7OUdG07tpq6W69T7bh3imhkeWqi6anL28Kj5oKSUYxabi3rGXZrVdzwL&#10;4q3J8ffEjwL8KvDvhTU9b8Ht4FbVrPw/pviAacL0hoY4zLKXQyJHG2dgbOTnGAazb6++LXw7+Dvx&#10;d8N6PI/h210u3sp/DulTeKY73UNOjn3C4iEod3jLhP3IYkhnO32901H9nn4Wal4Y0HwpPotwsPhm&#10;AQ6DdW+pTxXVlGE2bUnVxJgqAp55Arlfi5+zdaH4J694F+EmhrNfa9eW8urNqOoM9zqEaOu9ftM+&#10;8rJsGEdjhDgjFeLiMjzSjKpXT15ZP3XZ60+XkStdpPVa2VtFc+twPFfD9eNDCNNLninzr3dK3O6j&#10;blypuOkny82rTlynK/Dj4beCbj4/eF/Enws+G+uWuk2Oh3P9vXPifTrpcTHYbcp9sywuN4OXj525&#10;BYjArgvg1p1/4I/Yv8Q/tKadrWrXviyxtNah0ue51KWSKyj+2yqRHDu2E/xbmBIIHIAr0jw38MPi&#10;yvjzwxe+CfCfizwfY6fqKS+IJvEnjhdShvbMKQ1usIuJvmY4AfC7evJ4r1zwV8JvAXgDwM3w38N6&#10;Eseiu1x5ljcSNMrCZ2eQEuSSCXbgnvjpWOWZLiMX70ocnLGor2aXNKMOWUE0n7vK73W+xtnnE2Cy&#10;1xhGr7VSlSbXMpP2cJVXOM5qUleXOrJO3KrPz+dND8E+Lvh4/gzx34K8Banod1Jq1gmteI9d+IkV&#10;1FrNrOQJVeN52V3kBLJtAIb7vIFO+KngTVLzx343+IHibQtT8baLHeMtlrnhPxhJDfeFvKiXfALT&#10;zEjZoz8/Uk5+YckV7doH7M/wi8N6pp+p2Gj30i6PMJtHsrzWbme1spB914oZHMaMv8JCjb2p+v8A&#10;7Nvwo8S6tqWs3WkX1rJrD79Yi0vWLm1hvm27SZo4pFWQkcEkcjrW3+rWYfVOSy0knbm0VlZu3LZ3&#10;e6tfrdMw/wBecl/tBVW5fC05cr5mnNS5b+05tEna0uXW3K4nlnj7WPCvxj1X4f8AhnT73xV44jn8&#10;HjVjotjerptvfROsSLfXswkj2tk/LGobBLcCuPfU/FWh/s2/HTwXKl5pMPh28VNJ019aa+fTFkii&#10;doknJyV3ZIGflJIFfRPiD9nr4V6/eaTf/wBh3Gn3Gi6eNP0250TUZ7KSK1GMQboHUmPgYU5GRUNh&#10;+zV8GdK8K+IPBmmeFPI07xQytrlul1L/AKQwULuzuypIAJIIJPJ61tUyHNqmIlUk1ezV03qnDlS1&#10;V9Hrq/NHPQ4w4fo4GFGKm0pQlyyitHGspt3TUbuLa0hfo3Yn+BPww0H4c+DobrS73Ury91i3gutU&#10;v9U1GW4kuJvLHzfOSqDnAVAo9q7dOlQafZ2+m2UNhZptit4ljjU54VQABzU69K+wwmHhhcLCjBJK&#10;KWi28/vZ+Y5hjK2Px1TEVJOTk27vfsk/RWVtklZaC0UUV0HGcb4k/wCTt/2Xf+zlvCP/AKcYq/oc&#10;XqK/nj8Sf8nb/su/9nLeEP8A04xV/Q4DyK/mTxU/5Kh/4V+R/cngP/yQcP8AFL/0pjqKKK/Nj9oC&#10;iiigAooooAKKKKADvXjP7T33NL/6/G/9FtXs3evGf2nvuaX/ANfjf+i2oAufswf8ivJ/2Ep//Q69&#10;aHSvJf2YP+RXk/7CU/8A6HXrQ6UAFFFFABRRRQAUUUUAFFFFABRRRQAUUUUAFFFFABRRRQBwX7T/&#10;AOzx4B/ay+Avib9nP4pNfL4f8Waa1jqp0y6ENx5RZW+SQq2w5Uc4NfDUH/Brl/wTgtbdbaHxr8Xo&#10;4412okfjpAqgdAALbgV+kRGaj8o5yTW9HFYjD39lNr0djlxGDwuKadampW7q5+cY/wCDXf8A4Jyk&#10;Z/4Tv4wf+F4n/wAjUv8AxC7f8E5f+h7+L/8A4Xif/I1fo7sFGwVt/aWYf8/Zfe/8zD+yMq/58R/8&#10;BX+R+cX/ABC7f8E5f+h7+L//AIXif/I1L/xC7/8ABOb/AKHz4wf+F6v/AMjV+jmwUbBR/aWYf8/Z&#10;fe/8w/sfKv8AnxH/AMBR+cf/ABC8f8E5v+h8+MH/AIXq/wDyPR/xC7/8E5ev/CefGD/wvV/+Rq/R&#10;zYKNgo/tLMP+fsvvf+Yf2PlX/PiP/gK/yPzi/wCIXf8A4Jy/9D38X/8AwvE/+RqP+IXf/gnL/wBD&#10;38X/APwvE/8Akav0d2CjYKP7SzD/AJ+y+9/5h/ZGV/8APiP/AICj84/+IXf/AIJy9f8AhO/jB/4X&#10;if8AyNSf8Qu//BOX/oe/i/8A+F4n/wAjV+juwUbBT/tLMP8An7L73/mH9j5V/wA+I/8AgKPzj/4h&#10;d/8AgnL/AND58YP/AAvV/wDkaj/iF3/4Jzf9D58YP/C9X/5Gr9HNgo2Cj+0sw/5+y+9/5h/Y+Vf8&#10;+I/+Ao/OL/iF2/4Jy/8AQ9/F/wD8LxP/AJGo/wCIXb/gnL/0Pfxf/wDC8T/5Gr9Hdgo2Cl/aWYf8&#10;/Zfe/wDMP7Iyv/nxH/wFH5xf8Qu3/BOX/oe/i/8A+F4n/wAjUv8AxC7/APBOQf8AM9/F/wD8LxP/&#10;AJGr9HNgo2Cn/aeYf8/Zfe/8w/sfKv8AnxH7kfm/J/wa6f8ABOWUMj+N/i8ykYKnx2nP/ktX2h+x&#10;5+yb8Lv2H/2dPDv7L/wVl1RvDPhf7X/Zraxdi4uT9ou5ruTe4VQ372d8fKMLgc4zXqGwetLtwMVh&#10;VxWJxH8Sbfq7m+HwODwrvRgo+isNTO6n0AYGKKwOoKKKKACiiigAooooAKKKKACiiigAooooAKKK&#10;KACiiigAooooAKKKKACiiigAooooAKKKKACiiigAooooAKKKKACiiigAooooAKKKKACiiigAoooo&#10;AKKKKACiiigAoPSiigD8Z/8Ag5E8beFPh/8At9fs0+LvGWtQ6fptn4Z8Ti5vLjOyPfHGi5wD1ZgP&#10;qa+XB+2X+zB1Pxo0j/vp/wD4mv6Bfil+zd+z98cLuzv/AI0fA3wd4vm09HSwm8UeGbTUGtlbBZYz&#10;PGxQEgZC4zgZrl/+Hf37CH/RlPwj/wDDb6X/APGK/QOGuP8AGcM5d9Uo0lJXcrtvdpL9D8j418JM&#10;s42zdY/E15QaiopRtaybfVPXU/CP/hsv9l//AKLRpP8A30//AMTR/wANl/sv/wDRaNJ/76f/AOJr&#10;93P+Hf37CH/RlPwj/wDDb6X/APGKP+Hf37CH/RlPwj/8Nvpf/wAYr6H/AIjBmn/PiP4nx/8AxLnw&#10;/wD9BVT/AMl/yPwj/wCGy/2Xv+i0aT/30/8A8TSf8Nl/svf9Fn0j/vp//ia/d3/h39+wh/0ZT8I/&#10;/Db6X/8AGKP+Hf37CH/RlPwj/wDDb6X/APGKP+IwZp/z4j+If8S58P8A/QVU/wDJf8j8I/8Ahsv9&#10;l7/os+k/99P/APE0f8Nl/svf9Fn0n/vp/wD4mv3c/wCHf37CH/RlPwj/APDb6X/8Yo/4d/fsIf8A&#10;RlPwj/8ADb6X/wDGKP8AiMGaf8+I/iH/ABLnw/8A9BVT/wAl/wAj8I/+Gy/2Xv8AotGk/wDfT/8A&#10;xNH/AA2X+y//ANFo0n/vp/8A4mv3c/4d/fsIf9GU/CP/AMNvpf8A8Yo/4d/fsIf9GU/CP/w2+l//&#10;ABij/iMGaf8APiP4h/xLnw//ANBVT/yX/I/CP/hsv9l7/otGk/8AfT//ABNH/DZf7L3X/hc+k/8A&#10;fT//ABNfu5/w7+/YQ/6Mp+Ef/ht9L/8AjFH/AA7+/YQ/6Mp+Ef8A4bfS/wD4xR/xGDNP+fEfxD/i&#10;XPh//oKqf+S/5H4R/wDDZf7L3T/hc+k/99P/APE0f8Nl/sv/APRaNJ/76f8A+Jr93P8Ah39+wh/0&#10;ZT8I/wDw2+l//GKP+Hf37CH/AEZT8I//AA2+l/8Axij/AIjBmn/PiP4h/wAS58P/APQVU/8AJf8A&#10;I/CL/hsr9l7/AKLPpH/fT/8AxNL/AMNl/sv/APRaNJ/76f8A+Jr93P8Ah39+wh/0ZT8I/wDw2+l/&#10;/GKP+Hf37CH/AEZT8I//AA2+l/8Axij/AIjBmn/PiP4h/wAS58P/APQVU/8AJf8AI/CP/hsv9l//&#10;AKLRpP8A30//AMTR/wANl/sv/wDRaNJ/76f/AOJr93P+Hf37CH/RlPwj/wDDb6X/APGKP+Hf37CH&#10;/RlPwj/8Nvpf/wAYo/4jBmn/AD4j+If8S58P/wDQVU/8l/yPwN0X4/8Awd+Kf7Zn7Meh/Dzx/Y6t&#10;dQftIeEZpoLUtuWP+0oV3cgcZIH41/SaoBXOa8v0H9hv9i7wrr1j4p8Lfsi/DDTNT028jutO1HT/&#10;AADp0M9rPGweOWORIQyOrAMrKQQQCORXqKxFRjdX59xLn1XiTMPrdSCi7JWXkfr3BfCeH4NydZdQ&#10;m5xTbTe+ru9hw4GKKKK+fPrgooooAKKKKACiiigA714z+099zS/+vxv/AEW1ezd68Z/ae+5pf/X4&#10;3/otqAD9nzXNO8P+DZbrUZwv/ExuAqk4JPmGu7HxV0X++v8A30K+J/G2t63Z+M9UsLPWryGGHUJh&#10;FDFdOqqDI3QA1nf8JD4h/wChh1D/AMDpP/iqAPur/hami/3l/wC+hR/wtTRf7y/99CvhX/hIfEP/&#10;AEMOof8AgdJ/8VR/wkPiH/oYdQ/8DpP/AIqgD7q/4Wpov95f++hR/wALU0X+8v8A30K+Ff8AhIfE&#10;P/Qw6h/4HSf/ABVH/CQ+If8AoYdQ/wDA6T/4qgD7q/4Wpov95f8AvoUf8LU0X+8v/fQr4V/4SHxD&#10;/wBDDqH/AIHSf/FUf8JD4h/6GHUP/A6T/wCKoA+6v+FqaL/eX/voUf8AC1NF/vL/AN9CvhX/AISH&#10;xD/0MOof+B0n/wAVR/wkPiH/AKGHUP8AwOk/+KoA+6v+FqaL/eX/AL6FH/C1NF/vL/30K+Ff+Eh8&#10;Q/8AQw6h/wCB0n/xVH/CQ+If+hh1D/wOk/8AiqAPur/hami/3l/76FH/AAtTRf7y/wDfQr4V/wCE&#10;h8Q/9DDqH/gdJ/8AFUf8JD4h/wChh1D/AMDpP/iqAPur/hami/3l/wC+hR/wtTRf7y/99CvhX/hI&#10;fEP/AEMOof8AgdJ/8VR/wkPiH/oYdQ/8DpP/AIqgD7q/4Wpov95f++hR/wALU0X+8v8A30K+Ff8A&#10;hIfEP/Qw6h/4HSf/ABVH/CQ+If8AoYdQ/wDA6T/4qgD7q/4Wpov95f8AvoUf8LU0X+8v/fQr4V/4&#10;SHxD/wBDDqH/AIHSf/FUf8JD4h/6GHUP/A6T/wCKoA+6v+FqaL/eX/voUf8AC1NF/vL/AN9CvhX/&#10;AISHxD/0MOof+B0n/wAVR/wkPiH/AKGHUP8AwOk/+KoA+6v+FqaL/eX/AL6FH/C1NF/vL/30K+Ff&#10;+Eh8Q/8AQw6h/wCB0n/xVH/CQ+If+hh1D/wOk/8AiqAPur/hami/3l/76FH/AAtTRf7y/wDfQr4V&#10;/wCEh8Q/9DDqH/gdJ/8AFUf8JD4h/wChh1D/AMDpP/iqAPur/hami/3l/wC+hR/wtTRf7y/99Cvh&#10;X/hIfEP/AEMOof8AgdJ/8VR/wkPiH/oYdQ/8DpP/AIqgD7q/4Wpov95f++hR/wALU0X+8v8A30K+&#10;Ff8AhIfEP/Qw6h/4HSf/ABVH/CQ+If8AoYdQ/wDA6T/4qgD7q/4Wpov95f8AvoUf8LU0X+8v/fQr&#10;4V/4SHxD/wBDDqH/AIHSf/FUf8JD4h/6GHUP/A6T/wCKoA+6v+FqaL/eX/voUf8AC1NF/vL/AN9C&#10;vhX/AISHxD/0MOof+B0n/wAVR/wkPiH/AKGHUP8AwOk/+KoA+6v+FqaL/eX/AL6FH/C1NF/vL/30&#10;K+Ff+Eh8Q/8AQw6h/wCB0n/xVH/CQ+If+hh1D/wOk/8AiqAPur/hami/3l/76FH/AAtTRf7y/wDf&#10;Qr4V/wCEh8Q/9DDqH/gdJ/8AFUf8JD4h/wChh1D/AMDpP/iqAPur/hami/3l/wC+hR/wtTRf7y/9&#10;9CvhX/hIfEP/AEMOof8AgdJ/8VR/wkPiH/oYdQ/8DpP/AIqgD7q/4Wpov95f++hR/wALU0X+8v8A&#10;30K+Ff8AhIfEP/Qw6h/4HSf/ABVH/CQ+If8AoYdQ/wDA6T/4qgD7q/4Wpov95f8AvoUf8LU0X+8v&#10;/fQr4V/4SHxD/wBDDqH/AIHSf/FUf8JD4h/6GHUP/A6T/wCKoA+6v+FqaL/eX/voUf8AC1NF/vL/&#10;AN9CvhX/AISHxD/0MOof+B0n/wAVR/wkPiH/AKGHUP8AwOk/+KoA+6v+FqaL/eX/AL6FH/C1NF/v&#10;L/30K+Ff+Eh8Q/8AQw6h/wCB0n/xVH/CQ+If+hh1D/wOk/8AiqAPur/hami/3l/76FH/AAtTRf7y&#10;/wDfQr4V/wCEh8Q/9DDqH/gdJ/8AFUf8JD4h/wChh1D/AMDpP/iqAPur/hami/3l/wC+hR/wtTRf&#10;7y/99CvhX/hIfEP/AEMOof8AgdJ/8VR/wkPiH/oYdQ/8DpP/AIqgD7q/4Wpov95f++hR/wALU0X+&#10;8v8A30K+Ff8AhIfEP/Qw6h/4HSf/ABVH/CQ+If8AoYdQ/wDA6T/4qgD7q/4Wpov95f8AvoUf8LU0&#10;X+8v/fQr4V/4SHxD/wBDDqH/AIHSf/FUf8JD4h/6GHUP/A6T/wCKoA+6v+FqaL/eX/voUf8AC1NF&#10;/vL/AN9CvhX/AISHxD/0MOof+B0n/wAVR/wkPiH/AKGHUP8AwOk/+KoA+6v+FqaL/eX/AL6FH/C1&#10;NF/vL/30K+Ff+Eh8Q/8AQw6h/wCB0n/xVH/CQ+If+hh1D/wOk/8AiqAPur/hami/3l/76FH/AAtT&#10;Rf7y/wDfQr4V/wCEh8Q/9DDqH/gdJ/8AFUf8JD4h/wChh1D/AMDpP/iqAPur/hami/3l/wC+hR/w&#10;tTRf7y/99CvhX/hIfEP/AEMOof8AgdJ/8VR/wkPiH/oYdQ/8DpP/AIqgD7q/4Wpov95f++hR/wAL&#10;U0X+8v8A30K+Ff8AhIfEP/Qw6h/4HSf/ABVH/CQ+If8AoYdQ/wDA6T/4qgD7q/4Wpov95f8AvoUf&#10;8LU0X+8v/fQr4V/4SHxD/wBDDqH/AIHSf/FUf8JD4h/6GHUP/A6T/wCKoA+6v+FqaL/eX/voUf8A&#10;C1NF/vL/AN9CvhX/AISHxD/0MOof+B0n/wAVR/wkPiH/AKGHUP8AwOk/+KoA+6v+FqaL/eX/AL6F&#10;H/C1NF/vL/30K+Ff+Eh8Q/8AQw6h/wCB0n/xVH/CQ+If+hh1D/wOk/8AiqAPur/hami/3l/76FH/&#10;AAtTRf7y/wDfQr4V/wCEh8Q/9DDqH/gdJ/8AFUf8JD4h/wChh1D/AMDpP/iqAPur/hami/3l/wC+&#10;hR/wtTRf7y/99CvhX/hIfEP/AEMOof8AgdJ/8VR/wkPiH/oYdQ/8DpP/AIqgD7q/4Wpov95f++hR&#10;/wALU0X+8v8A30K+Ff8AhIfEP/Qw6h/4HSf/ABVH/CQ+If8AoYdQ/wDA6T/4qgD7q/4Wpov95f8A&#10;voUf8LU0X+8v/fQr4V/4SHxD/wBDDqH/AIHSf/FUf8JD4h/6GHUP/A6T/wCKoA+6v+FqaL/eX/vo&#10;Uf8AC1NF/vL/AN9CvhX/AISHxD/0MOof+B0n/wAVR/wkPiH/AKGHUP8AwOk/+KoA+6v+FqaL/eX/&#10;AL6FH/C1NF/vL/30K+Ff+Eh8Q/8AQw6h/wCB0n/xVH/CQ+If+hh1D/wOk/8AiqAPur/hami/3l/7&#10;6FH/AAtTRf7y/wDfQr4V/wCEh8Q/9DDqH/gdJ/8AFUf8JD4h/wChh1D/AMDpP/iqAPur/hami/3l&#10;/wC+hR/wtTRf7y/99CvhX/hIfEP/AEMOof8AgdJ/8VR/wkPiH/oYdQ/8DpP/AIqgD7q/4Wpov95f&#10;++hR/wALU0X+8v8A30K+Ff8AhIfEP/Qw6h/4HSf/ABVH/CQ+If8AoYdQ/wDA6T/4qgD7q/4Wpov9&#10;5f8AvoUf8LU0X+8v/fQr4V/4SHxD/wBDDqH/AIHSf/FUf8JD4h/6GHUP/A6T/wCKoA+6v+FqaL/e&#10;X/voUf8AC1NF/vL/AN9CvhX/AISHxD/0MOof+B0n/wAVR/wkPiH/AKGHUP8AwOk/+KoA+6v+FqaL&#10;/eX/AL6FH/C1NF/vL/30K+Ff+Eh8Q/8AQw6h/wCB0n/xVH/CQ+If+hh1D/wOk/8AiqAPur/hami/&#10;3l/76FH/AAtTRf7y/wDfQr4V/wCEh8Q/9DDqH/gdJ/8AFUf8JD4h/wChh1D/AMDpP/iqAPur/ham&#10;i/3l/wC+hR/wtTRf7y/99CvhX/hIfEP/AEMOof8AgdJ/8VR/wkPiH/oYdQ/8DpP/AIqgD7q/4Wpo&#10;v95f++hR/wALU0X+8v8A30K+Ff8AhIfEP/Qw6h/4HSf/ABVH/CQ+If8AoYdQ/wDA6T/4qgD7q/4W&#10;pov95f8AvoUf8LU0X+8v/fQr4V/4SHxD/wBDDqH/AIHSf/FUf8JD4h/6GHUP/A6T/wCKoA+6v+Fq&#10;aL/eX/voUf8AC1NF/vL/AN9CvhX/AISHxD/0MOof+B0n/wAVR/wkPiH/AKGHUP8AwOk/+KoA+6v+&#10;FqaL/eX/AL6FH/C1NF/vL/30K+Ff+Eh8Q/8AQw6h/wCB0n/xVH/CQ+If+hh1D/wOk/8AiqAPur/h&#10;ami/3l/76FH/AAtTRf7y/wDfQr4V/wCEh8Q/9DDqH/gdJ/8AFUf8JD4h/wChh1D/AMDpP/iqAPur&#10;/hami/3l/wC+hR/wtTRf7y/99CvhX/hIfEP/AEMOof8AgdJ/8VR/wkPiH/oYdQ/8DpP/AIqgD7q/&#10;4Wpov95f++hR/wALU0X+8v8A30K+Ff8AhIfEP/Qw6h/4HSf/ABVH/CQ+If8AoYdQ/wDA6T/4qgD7&#10;q/4Wpov95f8AvoUf8LU0X+8v/fQr4V/4SHxD/wBDDqH/AIHSf/FUf8JD4h/6GHUP/A6T/wCKoA+6&#10;f+FqaKT94f8AfVeeftE6nZ63YaTeaZOsiNeN8wbofLbg18s/8JD4h/6GHUP/AAOk/wDiq6L4Wa1r&#10;N545sbG91e6nhkMrNDPcM6kiJ8HDE80Af//ZUEsDBBQABgAIAAAAIQDlm5nV3wAAAAgBAAAPAAAA&#10;ZHJzL2Rvd25yZXYueG1sTI/BTsMwDIbvSLxDZCRuLA1bYZSm0zQBpwmJDQlxyxqvrdY4VZO13dtj&#10;TnC0f+v39+WrybViwD40njSoWQICqfS2oUrD5/71bgkiREPWtJ5QwwUDrIrrq9xk1o/0gcMuVoJL&#10;KGRGQx1jl0kZyhqdCTPfIXF29L0zkce+krY3I5e7Vt4nyYN0piH+UJsONzWWp93ZaXgbzbieq5dh&#10;ezpuLt/79P1rq1Dr25tp/Qwi4hT/juEXn9GhYKaDP5MNotWwYJOoIX1kAY6Xc7UAceD9U6pAFrn8&#10;L1D8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j+Sxp9gMAAHEJ&#10;AAAOAAAAAAAAAAAAAAAAADwCAABkcnMvZTJvRG9jLnhtbFBLAQItAAoAAAAAAAAAIQBjjALTbhcB&#10;AG4XAQAVAAAAAAAAAAAAAAAAAF4GAABkcnMvbWVkaWEvaW1hZ2UxLmpwZWdQSwECLQAUAAYACAAA&#10;ACEA5ZuZ1d8AAAAIAQAADwAAAAAAAAAAAAAAAAD/HQEAZHJzL2Rvd25yZXYueG1sUEsBAi0AFAAG&#10;AAgAAAAhAFhgsxu6AAAAIgEAABkAAAAAAAAAAAAAAAAACx8BAGRycy9fcmVscy9lMm9Eb2MueG1s&#10;LnJlbHNQSwUGAAAAAAYABgB9AQAA/B8BAAAA&#10;">
                <v:shape id="Imagen 75" o:spid="_x0000_s1027" type="#_x0000_t75" style="position:absolute;width:56121;height:3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2wygAAAOIAAAAPAAAAZHJzL2Rvd25yZXYueG1sRI9BS8NA&#10;FITvQv/D8gq92U1SCG3stpSCoAUPpr14e2Zfs8Hs25jdJtFf7wqCx2FmvmG2+8m2YqDeN44VpMsE&#10;BHHldMO1gsv58X4Nwgdkja1jUvBFHva72d0WC+1GfqWhDLWIEPYFKjAhdIWUvjJk0S9dRxy9q+st&#10;hij7Wuoexwi3rcySJJcWG44LBjs6Gqo+yptVkIXrO5cvpjk9+7fhe0S8jfip1GI+HR5ABJrCf/iv&#10;/aQVrNIsXW/yfAW/l+IdkLsfAAAA//8DAFBLAQItABQABgAIAAAAIQDb4fbL7gAAAIUBAAATAAAA&#10;AAAAAAAAAAAAAAAAAABbQ29udGVudF9UeXBlc10ueG1sUEsBAi0AFAAGAAgAAAAhAFr0LFu/AAAA&#10;FQEAAAsAAAAAAAAAAAAAAAAAHwEAAF9yZWxzLy5yZWxzUEsBAi0AFAAGAAgAAAAhAJfMPbDKAAAA&#10;4gAAAA8AAAAAAAAAAAAAAAAABwIAAGRycy9kb3ducmV2LnhtbFBLBQYAAAAAAwADALcAAAD+AgAA&#10;AAA=&#10;">
                  <v:imagedata r:id="rId59" o:title=""/>
                </v:shape>
                <v:rect id="Rectángulo 117" o:spid="_x0000_s1028" style="position:absolute;left:7598;top:3284;width:5152;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LWywAAAOMAAAAPAAAAZHJzL2Rvd25yZXYueG1sRI9BS8NA&#10;EIXvgv9hGcGb3TQUU2O3RURRwYO2QnscsrNJMDsbsps0/nvnIHiceW/e+2azm32nJhpiG9jAcpGB&#10;Iq6Cbbk28HV4vlmDignZYheYDPxQhN328mKDpQ1n/qRpn2olIRxLNNCk1Jdax6ohj3ERemLRXBg8&#10;JhmHWtsBzxLuO51n2a322LI0NNjTY0PV9370Bk4OXw5Pb/Fdu3xyd+3HeHTFaMz11fxwDyrRnP7N&#10;f9evVvDzolitlutCoOUnWYDe/gIAAP//AwBQSwECLQAUAAYACAAAACEA2+H2y+4AAACFAQAAEwAA&#10;AAAAAAAAAAAAAAAAAAAAW0NvbnRlbnRfVHlwZXNdLnhtbFBLAQItABQABgAIAAAAIQBa9CxbvwAA&#10;ABUBAAALAAAAAAAAAAAAAAAAAB8BAABfcmVscy8ucmVsc1BLAQItABQABgAIAAAAIQB8XJLWywAA&#10;AOMAAAAPAAAAAAAAAAAAAAAAAAcCAABkcnMvZG93bnJldi54bWxQSwUGAAAAAAMAAwC3AAAA/wIA&#10;AAAA&#10;" fillcolor="white [3212]" strokecolor="white [3212]" strokeweight="1pt"/>
                <w10:wrap type="topAndBottom"/>
              </v:group>
            </w:pict>
          </mc:Fallback>
        </mc:AlternateContent>
      </w:r>
      <w:r w:rsidR="00BB6BBF">
        <w:t>Botón “Regresar”: Botón para regresar a la ventana anterior.</w:t>
      </w:r>
    </w:p>
    <w:p w14:paraId="74754F20" w14:textId="2A73D496" w:rsidR="00861062" w:rsidRPr="00BB6BBF" w:rsidRDefault="00A67F0A" w:rsidP="004A4C3B">
      <w:r w:rsidRPr="00A67F0A">
        <w:rPr>
          <w:i/>
          <w:iCs/>
        </w:rPr>
        <w:t>Nota:</w:t>
      </w:r>
      <w:r>
        <w:t xml:space="preserve"> En esta interfaz se muestran los registros del inventario de equipos de cómputo y los imprime.</w:t>
      </w:r>
    </w:p>
    <w:p w14:paraId="768205B2" w14:textId="78797501" w:rsidR="00BE7A43" w:rsidRDefault="00BE7A43" w:rsidP="002B6C15">
      <w:pPr>
        <w:pStyle w:val="Ttulo3"/>
        <w:numPr>
          <w:ilvl w:val="0"/>
          <w:numId w:val="11"/>
        </w:numPr>
      </w:pPr>
      <w:bookmarkStart w:id="272" w:name="_Hlk211501604"/>
      <w:bookmarkStart w:id="273" w:name="_Toc210056360"/>
      <w:bookmarkStart w:id="274" w:name="_Toc210056719"/>
      <w:bookmarkStart w:id="275" w:name="_Toc210291332"/>
      <w:r>
        <w:lastRenderedPageBreak/>
        <w:t xml:space="preserve">Frontend para </w:t>
      </w:r>
      <w:r w:rsidR="00FA505D">
        <w:t>el inventario de suministros y consumibles.</w:t>
      </w:r>
    </w:p>
    <w:p w14:paraId="30170465" w14:textId="22CA26BF" w:rsidR="0038733F" w:rsidRDefault="0038733F" w:rsidP="0038733F">
      <w:pPr>
        <w:pStyle w:val="Ttulo"/>
      </w:pPr>
      <w:bookmarkStart w:id="276" w:name="_Toc211502080"/>
      <w:bookmarkEnd w:id="272"/>
      <w:r>
        <w:t>Figura 39</w:t>
      </w:r>
      <w:bookmarkEnd w:id="276"/>
      <w:r>
        <w:t xml:space="preserve"> </w:t>
      </w:r>
    </w:p>
    <w:p w14:paraId="0819424F" w14:textId="4991E2D3" w:rsidR="0038733F" w:rsidRPr="002952BD" w:rsidRDefault="0038733F" w:rsidP="0038733F">
      <w:pPr>
        <w:rPr>
          <w:i/>
          <w:iCs/>
        </w:rPr>
      </w:pPr>
      <w:r w:rsidRPr="002952BD">
        <w:rPr>
          <w:i/>
          <w:iCs/>
        </w:rPr>
        <w:t>Interfaz grafica para el inventario de suministros y consumibles.</w:t>
      </w:r>
    </w:p>
    <w:p w14:paraId="70E427D9" w14:textId="77777777" w:rsidR="0038733F" w:rsidRDefault="0038733F" w:rsidP="0038733F">
      <w:pPr>
        <w:pStyle w:val="Ttulo3"/>
      </w:pPr>
      <w:r>
        <w:t>Componentes de la ventana</w:t>
      </w:r>
    </w:p>
    <w:p w14:paraId="28FA6344" w14:textId="60490D14" w:rsidR="0038733F" w:rsidRDefault="0038733F" w:rsidP="002B6C15">
      <w:pPr>
        <w:pStyle w:val="Prrafodelista"/>
        <w:numPr>
          <w:ilvl w:val="0"/>
          <w:numId w:val="38"/>
        </w:numPr>
      </w:pPr>
      <w:r>
        <w:t>Campo de texto “id_suministro”: Campo para ingresar la id del suministro o consumible.</w:t>
      </w:r>
    </w:p>
    <w:p w14:paraId="13982126" w14:textId="34BB5D32" w:rsidR="0038733F" w:rsidRDefault="0038733F" w:rsidP="002B6C15">
      <w:pPr>
        <w:pStyle w:val="Prrafodelista"/>
        <w:numPr>
          <w:ilvl w:val="0"/>
          <w:numId w:val="38"/>
        </w:numPr>
      </w:pPr>
      <w:r>
        <w:t xml:space="preserve">Campo de texto “Descripción”: Campo para ingresar un nombre </w:t>
      </w:r>
    </w:p>
    <w:p w14:paraId="5A2E5812" w14:textId="13001BE0" w:rsidR="0038733F" w:rsidRDefault="0038733F" w:rsidP="002B6C15">
      <w:pPr>
        <w:pStyle w:val="Prrafodelista"/>
        <w:numPr>
          <w:ilvl w:val="0"/>
          <w:numId w:val="38"/>
        </w:numPr>
      </w:pPr>
      <w:r>
        <w:t>Campo de texto “Marca”:</w:t>
      </w:r>
      <w:r w:rsidR="00133C62">
        <w:t xml:space="preserve"> Campo para ingresar la marca.</w:t>
      </w:r>
    </w:p>
    <w:p w14:paraId="52628DB5" w14:textId="29BB76E9" w:rsidR="0038733F" w:rsidRDefault="0038733F" w:rsidP="002B6C15">
      <w:pPr>
        <w:pStyle w:val="Prrafodelista"/>
        <w:numPr>
          <w:ilvl w:val="0"/>
          <w:numId w:val="38"/>
        </w:numPr>
      </w:pPr>
      <w:r>
        <w:t>Campo de texto “Modelo”:</w:t>
      </w:r>
      <w:r w:rsidR="00133C62">
        <w:t xml:space="preserve"> Campo para ingresar el modelo.</w:t>
      </w:r>
    </w:p>
    <w:p w14:paraId="09F83F61" w14:textId="526216D0" w:rsidR="0038733F" w:rsidRDefault="0038733F" w:rsidP="002B6C15">
      <w:pPr>
        <w:pStyle w:val="Prrafodelista"/>
        <w:numPr>
          <w:ilvl w:val="0"/>
          <w:numId w:val="38"/>
        </w:numPr>
      </w:pPr>
      <w:r>
        <w:t>Campo de texto “Cantidad”:</w:t>
      </w:r>
      <w:r w:rsidR="00133C62">
        <w:t xml:space="preserve"> Campo para ingresar la cantidad. </w:t>
      </w:r>
    </w:p>
    <w:p w14:paraId="3B6CBA30" w14:textId="62F8B00C" w:rsidR="0038733F" w:rsidRDefault="0038733F" w:rsidP="002B6C15">
      <w:pPr>
        <w:pStyle w:val="Prrafodelista"/>
        <w:numPr>
          <w:ilvl w:val="0"/>
          <w:numId w:val="38"/>
        </w:numPr>
      </w:pPr>
      <w:r>
        <w:t>Campo de texto “Tipo”:</w:t>
      </w:r>
      <w:r w:rsidR="00133C62">
        <w:t xml:space="preserve"> Campo para ingresar el tipo.</w:t>
      </w:r>
    </w:p>
    <w:p w14:paraId="63F370A0" w14:textId="1ED12A78" w:rsidR="0038733F" w:rsidRDefault="0038733F" w:rsidP="002B6C15">
      <w:pPr>
        <w:pStyle w:val="Prrafodelista"/>
        <w:numPr>
          <w:ilvl w:val="0"/>
          <w:numId w:val="38"/>
        </w:numPr>
      </w:pPr>
      <w:r>
        <w:t>Campo de texto “Estado”:</w:t>
      </w:r>
      <w:r w:rsidR="00133C62">
        <w:t xml:space="preserve"> Campo para ingresar el estado.</w:t>
      </w:r>
    </w:p>
    <w:p w14:paraId="5B3EB1CB" w14:textId="1652B7D7" w:rsidR="0038733F" w:rsidRDefault="0038733F" w:rsidP="002B6C15">
      <w:pPr>
        <w:pStyle w:val="Prrafodelista"/>
        <w:numPr>
          <w:ilvl w:val="0"/>
          <w:numId w:val="38"/>
        </w:numPr>
      </w:pPr>
      <w:r>
        <w:t>Campo de texto “Observaciones”:</w:t>
      </w:r>
      <w:r w:rsidR="00133C62">
        <w:t xml:space="preserve"> Campo para ingresar las observaciones.</w:t>
      </w:r>
    </w:p>
    <w:p w14:paraId="7734A946" w14:textId="7DF8575A" w:rsidR="00C56058" w:rsidRPr="0038733F" w:rsidRDefault="002952BD" w:rsidP="002B6C15">
      <w:pPr>
        <w:pStyle w:val="Prrafodelista"/>
        <w:numPr>
          <w:ilvl w:val="0"/>
          <w:numId w:val="38"/>
        </w:numPr>
      </w:pPr>
      <w:r w:rsidRPr="0038733F">
        <w:rPr>
          <w:noProof/>
        </w:rPr>
        <w:drawing>
          <wp:anchor distT="0" distB="0" distL="114300" distR="114300" simplePos="0" relativeHeight="251896832" behindDoc="0" locked="0" layoutInCell="1" allowOverlap="1" wp14:anchorId="4E40A00D" wp14:editId="3B3C0039">
            <wp:simplePos x="0" y="0"/>
            <wp:positionH relativeFrom="margin">
              <wp:align>left</wp:align>
            </wp:positionH>
            <wp:positionV relativeFrom="paragraph">
              <wp:posOffset>271515</wp:posOffset>
            </wp:positionV>
            <wp:extent cx="5612130" cy="2968388"/>
            <wp:effectExtent l="0" t="0" r="7620" b="3810"/>
            <wp:wrapTopAndBottom/>
            <wp:docPr id="39498416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4164" name="Imagen 1" descr="Tabla&#10;&#10;El contenido generado por IA puede ser incorrecto."/>
                    <pic:cNvPicPr/>
                  </pic:nvPicPr>
                  <pic:blipFill rotWithShape="1">
                    <a:blip r:embed="rId60">
                      <a:extLst>
                        <a:ext uri="{28A0092B-C50C-407E-A947-70E740481C1C}">
                          <a14:useLocalDpi xmlns:a14="http://schemas.microsoft.com/office/drawing/2010/main" val="0"/>
                        </a:ext>
                      </a:extLst>
                    </a:blip>
                    <a:srcRect b="8556"/>
                    <a:stretch>
                      <a:fillRect/>
                    </a:stretch>
                  </pic:blipFill>
                  <pic:spPr bwMode="auto">
                    <a:xfrm>
                      <a:off x="0" y="0"/>
                      <a:ext cx="5612130" cy="2968388"/>
                    </a:xfrm>
                    <a:prstGeom prst="rect">
                      <a:avLst/>
                    </a:prstGeom>
                    <a:ln>
                      <a:noFill/>
                    </a:ln>
                    <a:extLst>
                      <a:ext uri="{53640926-AAD7-44D8-BBD7-CCE9431645EC}">
                        <a14:shadowObscured xmlns:a14="http://schemas.microsoft.com/office/drawing/2010/main"/>
                      </a:ext>
                    </a:extLst>
                  </pic:spPr>
                </pic:pic>
              </a:graphicData>
            </a:graphic>
          </wp:anchor>
        </w:drawing>
      </w:r>
      <w:r>
        <w:t>Botón “Regresar”: Permite regresar a la ventana anterior.</w:t>
      </w:r>
    </w:p>
    <w:p w14:paraId="506E8FBC" w14:textId="63233A2D" w:rsidR="002F7079" w:rsidRDefault="002952BD" w:rsidP="002952BD">
      <w:r>
        <w:rPr>
          <w:i/>
          <w:iCs/>
        </w:rPr>
        <w:t xml:space="preserve">Nota: </w:t>
      </w:r>
      <w:r>
        <w:t xml:space="preserve">Esta interfaz permite hacer le registro de los suministros que se tengan en el </w:t>
      </w:r>
      <w:r w:rsidR="00EA4435">
        <w:t>inventario,</w:t>
      </w:r>
      <w:r>
        <w:t xml:space="preserve"> así como guardarlos en la base de datos.</w:t>
      </w:r>
      <w:r w:rsidR="002F7079">
        <w:br w:type="page"/>
      </w:r>
    </w:p>
    <w:p w14:paraId="45F08233" w14:textId="77777777" w:rsidR="002E078C" w:rsidRDefault="002E078C" w:rsidP="002B6C15">
      <w:pPr>
        <w:pStyle w:val="Ttulo3"/>
        <w:numPr>
          <w:ilvl w:val="0"/>
          <w:numId w:val="11"/>
        </w:numPr>
        <w:ind w:left="1003" w:hanging="360"/>
      </w:pPr>
      <w:bookmarkStart w:id="277" w:name="_Hlk211501612"/>
      <w:r>
        <w:lastRenderedPageBreak/>
        <w:t>Frontend para la ventana de retito y devoluciones del administrador.</w:t>
      </w:r>
    </w:p>
    <w:p w14:paraId="36BFBB4A" w14:textId="2A7404B4" w:rsidR="002E078C" w:rsidRDefault="002E078C" w:rsidP="002E078C">
      <w:pPr>
        <w:pStyle w:val="Ttulo"/>
      </w:pPr>
      <w:bookmarkStart w:id="278" w:name="_Toc211502081"/>
      <w:bookmarkEnd w:id="277"/>
      <w:r>
        <w:t xml:space="preserve">Figura </w:t>
      </w:r>
      <w:r w:rsidR="00B064CE">
        <w:t>40</w:t>
      </w:r>
      <w:bookmarkEnd w:id="278"/>
    </w:p>
    <w:p w14:paraId="7480DAC6" w14:textId="77777777" w:rsidR="002E078C" w:rsidRDefault="002E078C" w:rsidP="002E078C">
      <w:pPr>
        <w:rPr>
          <w:i/>
          <w:iCs/>
        </w:rPr>
      </w:pPr>
      <w:r w:rsidRPr="009109B0">
        <w:rPr>
          <w:i/>
          <w:iCs/>
        </w:rPr>
        <w:t>La interfaz gráfica muestra los campos donde se deben de llenar para solicitar algún material.</w:t>
      </w:r>
    </w:p>
    <w:p w14:paraId="0E55D66B" w14:textId="77777777" w:rsidR="002E078C" w:rsidRDefault="002E078C" w:rsidP="002E078C">
      <w:pPr>
        <w:pStyle w:val="Ttulo3"/>
      </w:pPr>
      <w:r>
        <w:t>Componentes de la ventana</w:t>
      </w:r>
    </w:p>
    <w:p w14:paraId="0E0F7D59" w14:textId="77777777" w:rsidR="002E078C" w:rsidRDefault="002E078C" w:rsidP="002B6C15">
      <w:pPr>
        <w:pStyle w:val="Prrafodelista"/>
        <w:numPr>
          <w:ilvl w:val="0"/>
          <w:numId w:val="35"/>
        </w:numPr>
        <w:tabs>
          <w:tab w:val="left" w:pos="2220"/>
        </w:tabs>
      </w:pPr>
      <w:r>
        <w:t>Campo de texto “Código Retiro”: Campo donde se muestra el código de retiro que se asigna de manera automática al generar un retiro.</w:t>
      </w:r>
    </w:p>
    <w:p w14:paraId="034874D6" w14:textId="77777777" w:rsidR="002E078C" w:rsidRDefault="002E078C" w:rsidP="002B6C15">
      <w:pPr>
        <w:pStyle w:val="Prrafodelista"/>
        <w:numPr>
          <w:ilvl w:val="0"/>
          <w:numId w:val="35"/>
        </w:numPr>
        <w:tabs>
          <w:tab w:val="left" w:pos="2220"/>
        </w:tabs>
      </w:pPr>
      <w:r>
        <w:t>ComboBox “Fecha de retiro”: En este punto se ingresa la fecha en que se retira.</w:t>
      </w:r>
    </w:p>
    <w:p w14:paraId="0DB6DD62" w14:textId="77777777" w:rsidR="002E078C" w:rsidRDefault="002E078C" w:rsidP="002B6C15">
      <w:pPr>
        <w:pStyle w:val="Prrafodelista"/>
        <w:numPr>
          <w:ilvl w:val="0"/>
          <w:numId w:val="35"/>
        </w:numPr>
        <w:tabs>
          <w:tab w:val="left" w:pos="2220"/>
        </w:tabs>
      </w:pPr>
      <w:r>
        <w:t>Campo de texto “No. Colaborador”: Campo donde se ingresa el número de colaborador al que se le dará el artículo que se está retirando.</w:t>
      </w:r>
    </w:p>
    <w:p w14:paraId="3B57AF74" w14:textId="77777777" w:rsidR="002E078C" w:rsidRDefault="002E078C" w:rsidP="002B6C15">
      <w:pPr>
        <w:pStyle w:val="Prrafodelista"/>
        <w:numPr>
          <w:ilvl w:val="0"/>
          <w:numId w:val="35"/>
        </w:numPr>
        <w:tabs>
          <w:tab w:val="left" w:pos="2220"/>
        </w:tabs>
      </w:pPr>
      <w:r>
        <w:t>ComboBox “Inventario”: En este ComboBox se seleccionará el inventario al que pertenece el producto que se retirará.</w:t>
      </w:r>
    </w:p>
    <w:p w14:paraId="2DF2BE1F" w14:textId="77777777" w:rsidR="002E078C" w:rsidRDefault="002E078C" w:rsidP="002B6C15">
      <w:pPr>
        <w:pStyle w:val="Prrafodelista"/>
        <w:numPr>
          <w:ilvl w:val="0"/>
          <w:numId w:val="35"/>
        </w:numPr>
        <w:tabs>
          <w:tab w:val="left" w:pos="2220"/>
        </w:tabs>
      </w:pPr>
      <w:r>
        <w:t>ComboBox “Categoría”: En este ComboBox se selecciona la categoría a la que pertenece el producto que se retirara.</w:t>
      </w:r>
    </w:p>
    <w:p w14:paraId="547481F4" w14:textId="77777777" w:rsidR="002E078C" w:rsidRDefault="002E078C" w:rsidP="002B6C15">
      <w:pPr>
        <w:pStyle w:val="Prrafodelista"/>
        <w:numPr>
          <w:ilvl w:val="0"/>
          <w:numId w:val="35"/>
        </w:numPr>
        <w:tabs>
          <w:tab w:val="left" w:pos="2220"/>
        </w:tabs>
      </w:pPr>
      <w:r>
        <w:t>ComboBox “Subcategoría”: En este ComboBox se selecciona la subcategoría a la que pertenece el producto que se retirara.</w:t>
      </w:r>
    </w:p>
    <w:p w14:paraId="14AA4D8D" w14:textId="77777777" w:rsidR="002E078C" w:rsidRDefault="002E078C" w:rsidP="002B6C15">
      <w:pPr>
        <w:pStyle w:val="Prrafodelista"/>
        <w:numPr>
          <w:ilvl w:val="0"/>
          <w:numId w:val="35"/>
        </w:numPr>
        <w:tabs>
          <w:tab w:val="left" w:pos="2220"/>
        </w:tabs>
      </w:pPr>
      <w:r>
        <w:t>Campo de texto “Producto”: Campo para ingresar el nombre del producto a retirar.</w:t>
      </w:r>
    </w:p>
    <w:p w14:paraId="646DE0E1" w14:textId="77777777" w:rsidR="002E078C" w:rsidRDefault="002E078C" w:rsidP="002B6C15">
      <w:pPr>
        <w:pStyle w:val="Prrafodelista"/>
        <w:numPr>
          <w:ilvl w:val="0"/>
          <w:numId w:val="35"/>
        </w:numPr>
        <w:tabs>
          <w:tab w:val="left" w:pos="2220"/>
        </w:tabs>
      </w:pPr>
      <w:r>
        <w:t>Campo de texto “Cantidad”: Campo para ingresar la cantidad que se retirara.</w:t>
      </w:r>
    </w:p>
    <w:p w14:paraId="6658FC97" w14:textId="77777777" w:rsidR="002E078C" w:rsidRDefault="002E078C" w:rsidP="002B6C15">
      <w:pPr>
        <w:pStyle w:val="Prrafodelista"/>
        <w:numPr>
          <w:ilvl w:val="0"/>
          <w:numId w:val="35"/>
        </w:numPr>
        <w:tabs>
          <w:tab w:val="left" w:pos="2220"/>
        </w:tabs>
      </w:pPr>
      <w:r>
        <w:t>Botón “Regresar”: Botón para regresar a la ventana anterior.</w:t>
      </w:r>
    </w:p>
    <w:p w14:paraId="7EDF196C" w14:textId="77777777" w:rsidR="002E078C" w:rsidRDefault="002E078C" w:rsidP="002B6C15">
      <w:pPr>
        <w:pStyle w:val="Prrafodelista"/>
        <w:numPr>
          <w:ilvl w:val="0"/>
          <w:numId w:val="35"/>
        </w:numPr>
        <w:tabs>
          <w:tab w:val="left" w:pos="2220"/>
        </w:tabs>
      </w:pPr>
      <w:r>
        <w:t>Botón “Retirar”: Botón para efectuar el retiro.</w:t>
      </w:r>
    </w:p>
    <w:p w14:paraId="4FDF4C01" w14:textId="77777777" w:rsidR="002E078C" w:rsidRDefault="002E078C" w:rsidP="002B6C15">
      <w:pPr>
        <w:pStyle w:val="Prrafodelista"/>
        <w:numPr>
          <w:ilvl w:val="0"/>
          <w:numId w:val="35"/>
        </w:numPr>
        <w:tabs>
          <w:tab w:val="left" w:pos="2220"/>
        </w:tabs>
      </w:pPr>
      <w:r>
        <w:t>Tabla “Retiros”: Muestra los retiros que se han efectuado.</w:t>
      </w:r>
    </w:p>
    <w:p w14:paraId="4473A14C" w14:textId="77777777" w:rsidR="002E078C" w:rsidRDefault="002E078C" w:rsidP="002E078C">
      <w:pPr>
        <w:pStyle w:val="Prrafodelista"/>
        <w:tabs>
          <w:tab w:val="left" w:pos="2220"/>
        </w:tabs>
        <w:ind w:firstLine="0"/>
      </w:pPr>
    </w:p>
    <w:p w14:paraId="22FFBFC5" w14:textId="77777777" w:rsidR="002E078C" w:rsidRPr="009109B0" w:rsidRDefault="002E078C" w:rsidP="002E078C"/>
    <w:p w14:paraId="486CB644" w14:textId="77777777" w:rsidR="002E078C" w:rsidRPr="000D2E21" w:rsidRDefault="002E078C" w:rsidP="002E078C">
      <w:pPr>
        <w:ind w:firstLine="0"/>
      </w:pPr>
      <w:r w:rsidRPr="009109B0">
        <w:rPr>
          <w:noProof/>
        </w:rPr>
        <w:lastRenderedPageBreak/>
        <w:drawing>
          <wp:inline distT="0" distB="0" distL="0" distR="0" wp14:anchorId="4B3860BF" wp14:editId="0872C94D">
            <wp:extent cx="5612130" cy="3178810"/>
            <wp:effectExtent l="0" t="0" r="7620" b="2540"/>
            <wp:docPr id="1901147636"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47636" name="Imagen 1" descr="Calendario&#10;&#10;El contenido generado por IA puede ser incorrecto."/>
                    <pic:cNvPicPr/>
                  </pic:nvPicPr>
                  <pic:blipFill>
                    <a:blip r:embed="rId40"/>
                    <a:stretch>
                      <a:fillRect/>
                    </a:stretch>
                  </pic:blipFill>
                  <pic:spPr>
                    <a:xfrm>
                      <a:off x="0" y="0"/>
                      <a:ext cx="5612130" cy="3178810"/>
                    </a:xfrm>
                    <a:prstGeom prst="rect">
                      <a:avLst/>
                    </a:prstGeom>
                  </pic:spPr>
                </pic:pic>
              </a:graphicData>
            </a:graphic>
          </wp:inline>
        </w:drawing>
      </w:r>
    </w:p>
    <w:p w14:paraId="0D993668" w14:textId="77777777" w:rsidR="002E078C" w:rsidRPr="00045391" w:rsidRDefault="002E078C" w:rsidP="002E078C">
      <w:r>
        <w:rPr>
          <w:i/>
          <w:iCs/>
        </w:rPr>
        <w:t xml:space="preserve">Notas: </w:t>
      </w:r>
      <w:r>
        <w:t>En esta interfaz se pueden observar la información correspondiente de campo para poder hacer un retiro de algún material.</w:t>
      </w:r>
      <w:r w:rsidRPr="00045391">
        <w:br w:type="page"/>
      </w:r>
    </w:p>
    <w:p w14:paraId="49C8F63E" w14:textId="768E3FC7" w:rsidR="002E078C" w:rsidRDefault="002E078C" w:rsidP="002B6C15">
      <w:pPr>
        <w:pStyle w:val="Ttulo3"/>
        <w:numPr>
          <w:ilvl w:val="0"/>
          <w:numId w:val="11"/>
        </w:numPr>
        <w:ind w:left="1003" w:hanging="360"/>
      </w:pPr>
      <w:bookmarkStart w:id="279" w:name="_Hlk211501621"/>
      <w:r>
        <w:lastRenderedPageBreak/>
        <w:t>Frontend para la ventana de devoluciones del supervisor</w:t>
      </w:r>
    </w:p>
    <w:p w14:paraId="3D9B86C9" w14:textId="77D40D89" w:rsidR="002E078C" w:rsidRDefault="002E078C" w:rsidP="002E078C">
      <w:pPr>
        <w:pStyle w:val="Ttulo"/>
      </w:pPr>
      <w:bookmarkStart w:id="280" w:name="_Toc211502082"/>
      <w:bookmarkEnd w:id="279"/>
      <w:r>
        <w:t xml:space="preserve">Figura </w:t>
      </w:r>
      <w:r w:rsidR="00B064CE">
        <w:t>41</w:t>
      </w:r>
      <w:bookmarkEnd w:id="280"/>
    </w:p>
    <w:p w14:paraId="128E93D4" w14:textId="77777777" w:rsidR="002E078C" w:rsidRPr="005837A4" w:rsidRDefault="002E078C" w:rsidP="002E078C">
      <w:pPr>
        <w:ind w:firstLine="0"/>
        <w:rPr>
          <w:i/>
          <w:iCs/>
        </w:rPr>
      </w:pPr>
      <w:r w:rsidRPr="005837A4">
        <w:rPr>
          <w:i/>
          <w:iCs/>
        </w:rPr>
        <w:tab/>
        <w:t>Interfaz para la realización de devoluciones</w:t>
      </w:r>
    </w:p>
    <w:p w14:paraId="02C9F872" w14:textId="77777777" w:rsidR="002E078C" w:rsidRDefault="002E078C" w:rsidP="002E078C">
      <w:pPr>
        <w:pStyle w:val="Ttulo3"/>
      </w:pPr>
      <w:r>
        <w:t>Componentes de la ventana</w:t>
      </w:r>
    </w:p>
    <w:p w14:paraId="194CEB62" w14:textId="77777777" w:rsidR="002E078C" w:rsidRDefault="002E078C" w:rsidP="002B6C15">
      <w:pPr>
        <w:pStyle w:val="Prrafodelista"/>
        <w:numPr>
          <w:ilvl w:val="0"/>
          <w:numId w:val="36"/>
        </w:numPr>
      </w:pPr>
      <w:r>
        <w:t>Campo de texto “Código retiro”: En este campo se introduce el número de retiro que se le asigno al retirar algún producto, al introducirlo automáticamente se realiza una consulta del producto que se retiró previamente rellenando los campos faltantes.</w:t>
      </w:r>
    </w:p>
    <w:p w14:paraId="36EECA66" w14:textId="77777777" w:rsidR="002E078C" w:rsidRDefault="002E078C" w:rsidP="002B6C15">
      <w:pPr>
        <w:pStyle w:val="Prrafodelista"/>
        <w:numPr>
          <w:ilvl w:val="0"/>
          <w:numId w:val="36"/>
        </w:numPr>
      </w:pPr>
      <w:r>
        <w:t>Combobox “Fecha de retiro”: Este campo se genera automáticamente.</w:t>
      </w:r>
    </w:p>
    <w:p w14:paraId="01D77397" w14:textId="77777777" w:rsidR="002E078C" w:rsidRDefault="002E078C" w:rsidP="002B6C15">
      <w:pPr>
        <w:pStyle w:val="Prrafodelista"/>
        <w:numPr>
          <w:ilvl w:val="0"/>
          <w:numId w:val="36"/>
        </w:numPr>
      </w:pPr>
      <w:r>
        <w:t>Campo de texto “No. Colaborador”: Este campo se genera automáticamente.</w:t>
      </w:r>
    </w:p>
    <w:p w14:paraId="417A14BD" w14:textId="77777777" w:rsidR="002E078C" w:rsidRDefault="002E078C" w:rsidP="002B6C15">
      <w:pPr>
        <w:pStyle w:val="Prrafodelista"/>
        <w:numPr>
          <w:ilvl w:val="0"/>
          <w:numId w:val="36"/>
        </w:numPr>
      </w:pPr>
      <w:r>
        <w:t>Combobox “Inventario”: En este ComboBox se genera automáticamente solo con ingresar el código de retiro.</w:t>
      </w:r>
    </w:p>
    <w:p w14:paraId="037A68F0" w14:textId="77777777" w:rsidR="002E078C" w:rsidRDefault="002E078C" w:rsidP="002B6C15">
      <w:pPr>
        <w:pStyle w:val="Prrafodelista"/>
        <w:numPr>
          <w:ilvl w:val="0"/>
          <w:numId w:val="36"/>
        </w:numPr>
      </w:pPr>
      <w:r>
        <w:t>Combobox “Categoría”: En este Combobox se genera automáticamente una vez ingresado el código de retiro.</w:t>
      </w:r>
    </w:p>
    <w:p w14:paraId="0A18743E" w14:textId="77777777" w:rsidR="002E078C" w:rsidRDefault="002E078C" w:rsidP="002B6C15">
      <w:pPr>
        <w:pStyle w:val="Prrafodelista"/>
        <w:numPr>
          <w:ilvl w:val="0"/>
          <w:numId w:val="36"/>
        </w:numPr>
      </w:pPr>
      <w:r>
        <w:t>Combobox “Subcategoría”: En este Combobox se selecciona la subcategoría a la que pertenece el producto que se retirara.</w:t>
      </w:r>
    </w:p>
    <w:p w14:paraId="673012B6" w14:textId="77777777" w:rsidR="002E078C" w:rsidRDefault="002E078C" w:rsidP="002B6C15">
      <w:pPr>
        <w:pStyle w:val="Prrafodelista"/>
        <w:numPr>
          <w:ilvl w:val="0"/>
          <w:numId w:val="36"/>
        </w:numPr>
      </w:pPr>
      <w:r>
        <w:t>Campo de texto “Producto”: En este campo se ingresa automáticamente el nombre de producto, de acuerdo al código de retiro que se haya ingresado.</w:t>
      </w:r>
    </w:p>
    <w:p w14:paraId="3A4AC60E" w14:textId="77777777" w:rsidR="002E078C" w:rsidRDefault="002E078C" w:rsidP="002B6C15">
      <w:pPr>
        <w:pStyle w:val="Prrafodelista"/>
        <w:numPr>
          <w:ilvl w:val="0"/>
          <w:numId w:val="36"/>
        </w:numPr>
      </w:pPr>
      <w:r>
        <w:t xml:space="preserve">Campo de texto “Cantidad”: Esta caja de texto se queda habilitada para que se pueda ingresar la cantidad a retirar en caso de que se registraran más de dos productos. </w:t>
      </w:r>
    </w:p>
    <w:p w14:paraId="619CDD2D" w14:textId="77777777" w:rsidR="002E078C" w:rsidRDefault="002E078C" w:rsidP="002B6C15">
      <w:pPr>
        <w:pStyle w:val="Prrafodelista"/>
        <w:numPr>
          <w:ilvl w:val="0"/>
          <w:numId w:val="36"/>
        </w:numPr>
      </w:pPr>
      <w:r>
        <w:t>Botón “Regresar”: Regresa al panel anterior.</w:t>
      </w:r>
    </w:p>
    <w:p w14:paraId="59DDFC3C" w14:textId="77777777" w:rsidR="002E078C" w:rsidRDefault="002E078C" w:rsidP="002B6C15">
      <w:pPr>
        <w:pStyle w:val="Prrafodelista"/>
        <w:numPr>
          <w:ilvl w:val="0"/>
          <w:numId w:val="36"/>
        </w:numPr>
      </w:pPr>
      <w:r>
        <w:t>Botón “Devolver”: Permite que se devuelva el material y se agregue nuevamente al inventario.</w:t>
      </w:r>
    </w:p>
    <w:p w14:paraId="3422716C" w14:textId="77777777" w:rsidR="002E078C" w:rsidRDefault="002E078C" w:rsidP="002B6C15">
      <w:pPr>
        <w:pStyle w:val="Prrafodelista"/>
        <w:numPr>
          <w:ilvl w:val="0"/>
          <w:numId w:val="36"/>
        </w:numPr>
      </w:pPr>
      <w:r>
        <w:t>Tabla: Muestra los registros del material.</w:t>
      </w:r>
    </w:p>
    <w:p w14:paraId="28661E18" w14:textId="77777777" w:rsidR="002E078C" w:rsidRDefault="002E078C" w:rsidP="002E078C">
      <w:pPr>
        <w:ind w:firstLine="0"/>
      </w:pPr>
      <w:r w:rsidRPr="00D34F15">
        <w:rPr>
          <w:noProof/>
        </w:rPr>
        <w:lastRenderedPageBreak/>
        <w:drawing>
          <wp:anchor distT="0" distB="0" distL="114300" distR="114300" simplePos="0" relativeHeight="251884544" behindDoc="0" locked="0" layoutInCell="1" allowOverlap="1" wp14:anchorId="6EDE1C23" wp14:editId="3B1B8B3B">
            <wp:simplePos x="0" y="0"/>
            <wp:positionH relativeFrom="margin">
              <wp:posOffset>-635</wp:posOffset>
            </wp:positionH>
            <wp:positionV relativeFrom="paragraph">
              <wp:posOffset>258</wp:posOffset>
            </wp:positionV>
            <wp:extent cx="5612130" cy="3167380"/>
            <wp:effectExtent l="0" t="0" r="7620" b="0"/>
            <wp:wrapTopAndBottom/>
            <wp:docPr id="41880369"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0369" name="Imagen 1" descr="Escala de tiempo&#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709D3ABC" w14:textId="77777777" w:rsidR="002E078C" w:rsidRDefault="002E078C" w:rsidP="002E078C">
      <w:r w:rsidRPr="00D34F15">
        <w:rPr>
          <w:i/>
          <w:iCs/>
        </w:rPr>
        <w:t xml:space="preserve">Nota: </w:t>
      </w:r>
      <w:r>
        <w:t>En la interfaz muestra los campos de los productos a devolver, en este caso solo con ingresar el código de retiro los demás campos se autocompletan dejando habilitado el campo de cantidad.</w:t>
      </w:r>
    </w:p>
    <w:p w14:paraId="0936B2BE" w14:textId="77777777" w:rsidR="002E078C" w:rsidRDefault="002E078C">
      <w:pPr>
        <w:spacing w:line="278" w:lineRule="auto"/>
        <w:ind w:firstLine="0"/>
        <w:rPr>
          <w:rFonts w:eastAsiaTheme="majorEastAsia" w:cstheme="majorBidi"/>
          <w:b/>
          <w:i/>
          <w:szCs w:val="28"/>
        </w:rPr>
      </w:pPr>
      <w:r>
        <w:br w:type="page"/>
      </w:r>
    </w:p>
    <w:p w14:paraId="5AE32B17" w14:textId="51FE5A4A" w:rsidR="002E078C" w:rsidRDefault="002E078C" w:rsidP="002B6C15">
      <w:pPr>
        <w:pStyle w:val="Ttulo3"/>
        <w:numPr>
          <w:ilvl w:val="0"/>
          <w:numId w:val="11"/>
        </w:numPr>
        <w:ind w:left="1003" w:hanging="360"/>
      </w:pPr>
      <w:bookmarkStart w:id="281" w:name="_Hlk211501628"/>
      <w:r>
        <w:lastRenderedPageBreak/>
        <w:t>Frontend para la ventana del historial del supervisor</w:t>
      </w:r>
    </w:p>
    <w:p w14:paraId="57F907AB" w14:textId="07176A49" w:rsidR="002E078C" w:rsidRDefault="002E078C" w:rsidP="002E078C">
      <w:pPr>
        <w:pStyle w:val="Ttulo"/>
      </w:pPr>
      <w:bookmarkStart w:id="282" w:name="_Toc211502083"/>
      <w:bookmarkEnd w:id="281"/>
      <w:r>
        <w:t xml:space="preserve">Figura </w:t>
      </w:r>
      <w:r w:rsidR="00B064CE">
        <w:t>42</w:t>
      </w:r>
      <w:bookmarkEnd w:id="282"/>
    </w:p>
    <w:p w14:paraId="07A7FDB2" w14:textId="77777777" w:rsidR="002E078C" w:rsidRPr="00AD4557" w:rsidRDefault="002E078C" w:rsidP="002E078C">
      <w:pPr>
        <w:rPr>
          <w:i/>
          <w:iCs/>
        </w:rPr>
      </w:pPr>
      <w:r w:rsidRPr="00AD4557">
        <w:rPr>
          <w:i/>
          <w:iCs/>
        </w:rPr>
        <w:t>La interfaz gráfica muestra el historial de los productos que se han devuelto o retirado de los inventarios.</w:t>
      </w:r>
    </w:p>
    <w:p w14:paraId="52BC4F95" w14:textId="77777777" w:rsidR="002E078C" w:rsidRDefault="002E078C" w:rsidP="002E078C">
      <w:pPr>
        <w:pStyle w:val="Ttulo3"/>
      </w:pPr>
      <w:r>
        <w:t>Componentes de la ventana</w:t>
      </w:r>
    </w:p>
    <w:p w14:paraId="1D45F0A1" w14:textId="77777777" w:rsidR="002E078C" w:rsidRDefault="002E078C" w:rsidP="002B6C15">
      <w:pPr>
        <w:pStyle w:val="Prrafodelista"/>
        <w:numPr>
          <w:ilvl w:val="0"/>
          <w:numId w:val="37"/>
        </w:numPr>
      </w:pPr>
      <w:r>
        <w:t>Campos de filtro de búsqueda: Por medio de estos campos se puede hacer un filtro de búsqueda de cada producto que fue retirado o devuelto.</w:t>
      </w:r>
    </w:p>
    <w:p w14:paraId="1F2D20BD" w14:textId="77777777" w:rsidR="002E078C" w:rsidRDefault="002E078C" w:rsidP="002B6C15">
      <w:pPr>
        <w:pStyle w:val="Prrafodelista"/>
        <w:numPr>
          <w:ilvl w:val="0"/>
          <w:numId w:val="37"/>
        </w:numPr>
      </w:pPr>
      <w:r>
        <w:t>Botón “Generar reporte Excel”: Permite que se genere un archivo con la extensión xlsx.</w:t>
      </w:r>
    </w:p>
    <w:p w14:paraId="214DBABE" w14:textId="77777777" w:rsidR="002E078C" w:rsidRDefault="002E078C" w:rsidP="002B6C15">
      <w:pPr>
        <w:pStyle w:val="Prrafodelista"/>
        <w:numPr>
          <w:ilvl w:val="0"/>
          <w:numId w:val="37"/>
        </w:numPr>
      </w:pPr>
      <w:r>
        <w:t>Botón “Generar Reporte PDF”: Permite que se genere un archivo con la extensión xlsx.</w:t>
      </w:r>
    </w:p>
    <w:p w14:paraId="3E01DAD3" w14:textId="77777777" w:rsidR="002E078C" w:rsidRPr="00AD4557" w:rsidRDefault="002E078C" w:rsidP="002B6C15">
      <w:pPr>
        <w:pStyle w:val="Prrafodelista"/>
        <w:numPr>
          <w:ilvl w:val="0"/>
          <w:numId w:val="37"/>
        </w:numPr>
      </w:pPr>
      <w:r w:rsidRPr="00AC7974">
        <w:rPr>
          <w:noProof/>
        </w:rPr>
        <w:drawing>
          <wp:anchor distT="0" distB="0" distL="114300" distR="114300" simplePos="0" relativeHeight="251885568" behindDoc="0" locked="0" layoutInCell="1" allowOverlap="1" wp14:anchorId="0F03A2EB" wp14:editId="2AB938F7">
            <wp:simplePos x="0" y="0"/>
            <wp:positionH relativeFrom="column">
              <wp:posOffset>212527</wp:posOffset>
            </wp:positionH>
            <wp:positionV relativeFrom="paragraph">
              <wp:posOffset>268937</wp:posOffset>
            </wp:positionV>
            <wp:extent cx="5612130" cy="3166745"/>
            <wp:effectExtent l="0" t="0" r="7620" b="0"/>
            <wp:wrapTopAndBottom/>
            <wp:docPr id="444262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68349549" w14:textId="77777777" w:rsidR="002E078C" w:rsidRDefault="002E078C" w:rsidP="002E078C"/>
    <w:p w14:paraId="444FFA0B" w14:textId="77777777" w:rsidR="002E078C" w:rsidRPr="00AC7974" w:rsidRDefault="002E078C" w:rsidP="002E078C">
      <w:r>
        <w:rPr>
          <w:i/>
          <w:iCs/>
        </w:rPr>
        <w:t xml:space="preserve">Nota: </w:t>
      </w:r>
      <w:r>
        <w:t>En esta interfaz se pueden crear los reportes de los productos que se han retirado y devuelto en dos formatos diferentes, Excel y PDF.</w:t>
      </w:r>
    </w:p>
    <w:p w14:paraId="7477DF17" w14:textId="77777777" w:rsidR="0010321E" w:rsidRDefault="0010321E" w:rsidP="002B6C15">
      <w:pPr>
        <w:pStyle w:val="Ttulo3"/>
        <w:numPr>
          <w:ilvl w:val="0"/>
          <w:numId w:val="11"/>
        </w:numPr>
        <w:sectPr w:rsidR="0010321E" w:rsidSect="00515183">
          <w:pgSz w:w="12240" w:h="15840"/>
          <w:pgMar w:top="1418" w:right="1701" w:bottom="1418" w:left="1701" w:header="708" w:footer="708" w:gutter="0"/>
          <w:cols w:space="708"/>
          <w:docGrid w:linePitch="360"/>
        </w:sectPr>
      </w:pPr>
    </w:p>
    <w:p w14:paraId="52B94D27" w14:textId="2E3EABD5" w:rsidR="00D72768" w:rsidRPr="0041706F" w:rsidRDefault="00D72768" w:rsidP="002B6C15">
      <w:pPr>
        <w:pStyle w:val="Ttulo3"/>
        <w:numPr>
          <w:ilvl w:val="0"/>
          <w:numId w:val="11"/>
        </w:numPr>
      </w:pPr>
      <w:bookmarkStart w:id="283" w:name="_Hlk211501635"/>
      <w:r>
        <w:lastRenderedPageBreak/>
        <w:t>Arquitectura del sistema</w:t>
      </w:r>
      <w:bookmarkEnd w:id="273"/>
      <w:bookmarkEnd w:id="274"/>
      <w:bookmarkEnd w:id="275"/>
    </w:p>
    <w:p w14:paraId="2F123D23" w14:textId="320E40C1" w:rsidR="00C25BA1" w:rsidRDefault="00101F4B" w:rsidP="005D239F">
      <w:pPr>
        <w:pStyle w:val="Ttulo"/>
      </w:pPr>
      <w:bookmarkStart w:id="284" w:name="_Toc211502084"/>
      <w:bookmarkEnd w:id="283"/>
      <w:r>
        <w:t xml:space="preserve">Figura </w:t>
      </w:r>
      <w:r w:rsidR="001B472A">
        <w:t>43</w:t>
      </w:r>
      <w:bookmarkEnd w:id="284"/>
    </w:p>
    <w:p w14:paraId="2D9DCC2A" w14:textId="7754BA00" w:rsidR="00101F4B" w:rsidRPr="00101F4B" w:rsidRDefault="00101F4B" w:rsidP="00C25BA1">
      <w:pPr>
        <w:rPr>
          <w:i/>
          <w:iCs/>
        </w:rPr>
      </w:pPr>
      <w:r w:rsidRPr="00101F4B">
        <w:rPr>
          <w:i/>
          <w:iCs/>
        </w:rPr>
        <w:t>La imagen representa la arquitectura del cliente</w:t>
      </w:r>
    </w:p>
    <w:p w14:paraId="71D1AF29" w14:textId="7B2EBBD1" w:rsidR="00101F4B" w:rsidRDefault="004F1B5E" w:rsidP="00101F4B">
      <w:pPr>
        <w:ind w:firstLine="0"/>
      </w:pPr>
      <w:r>
        <w:rPr>
          <w:noProof/>
        </w:rPr>
        <w:drawing>
          <wp:inline distT="0" distB="0" distL="0" distR="0" wp14:anchorId="2D10D72B" wp14:editId="153D78E3">
            <wp:extent cx="8136842" cy="3603812"/>
            <wp:effectExtent l="0" t="0" r="0" b="0"/>
            <wp:docPr id="1679524198"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3177"/>
                    <a:stretch>
                      <a:fillRect/>
                    </a:stretch>
                  </pic:blipFill>
                  <pic:spPr bwMode="auto">
                    <a:xfrm>
                      <a:off x="0" y="0"/>
                      <a:ext cx="8205012" cy="3634004"/>
                    </a:xfrm>
                    <a:prstGeom prst="rect">
                      <a:avLst/>
                    </a:prstGeom>
                    <a:noFill/>
                    <a:ln>
                      <a:noFill/>
                    </a:ln>
                    <a:extLst>
                      <a:ext uri="{53640926-AAD7-44D8-BBD7-CCE9431645EC}">
                        <a14:shadowObscured xmlns:a14="http://schemas.microsoft.com/office/drawing/2010/main"/>
                      </a:ext>
                    </a:extLst>
                  </pic:spPr>
                </pic:pic>
              </a:graphicData>
            </a:graphic>
          </wp:inline>
        </w:drawing>
      </w:r>
    </w:p>
    <w:p w14:paraId="32317108" w14:textId="026CC053" w:rsidR="00BE7A43" w:rsidRDefault="00101F4B" w:rsidP="00BE7A43">
      <w:pPr>
        <w:sectPr w:rsidR="00BE7A43" w:rsidSect="0010321E">
          <w:pgSz w:w="15840" w:h="12240" w:orient="landscape"/>
          <w:pgMar w:top="1701" w:right="1418" w:bottom="1701" w:left="1418" w:header="708" w:footer="708" w:gutter="0"/>
          <w:cols w:space="708"/>
          <w:docGrid w:linePitch="360"/>
        </w:sectPr>
      </w:pPr>
      <w:r w:rsidRPr="00101F4B">
        <w:rPr>
          <w:i/>
          <w:iCs/>
        </w:rPr>
        <w:t>Nota:</w:t>
      </w:r>
      <w:r>
        <w:t xml:space="preserve"> En la imagen se puede observar el funcionamiento del sistema la cual tiene un orden en base a los roles y áreas de los colab</w:t>
      </w:r>
      <w:r w:rsidR="00176E03">
        <w:t>oradores.</w:t>
      </w:r>
    </w:p>
    <w:p w14:paraId="57955161" w14:textId="1B319AD6" w:rsidR="00BE13F6" w:rsidRPr="00F33FBD" w:rsidRDefault="00BE13F6" w:rsidP="007C6519">
      <w:pPr>
        <w:pStyle w:val="Ttulo2"/>
      </w:pPr>
      <w:bookmarkStart w:id="285" w:name="_Toc210056361"/>
      <w:bookmarkStart w:id="286" w:name="_Toc210056720"/>
      <w:bookmarkStart w:id="287" w:name="_Toc210291333"/>
      <w:r w:rsidRPr="00F33FBD">
        <w:lastRenderedPageBreak/>
        <w:t>Fase 3</w:t>
      </w:r>
      <w:bookmarkEnd w:id="285"/>
      <w:bookmarkEnd w:id="286"/>
      <w:bookmarkEnd w:id="287"/>
    </w:p>
    <w:p w14:paraId="165FE9A1" w14:textId="77777777" w:rsidR="00BE13F6" w:rsidRPr="00F33FBD" w:rsidRDefault="00BE13F6" w:rsidP="007C6519">
      <w:pPr>
        <w:pStyle w:val="Ttulo2"/>
      </w:pPr>
      <w:bookmarkStart w:id="288" w:name="_Toc210056362"/>
      <w:bookmarkStart w:id="289" w:name="_Toc210056721"/>
      <w:bookmarkStart w:id="290" w:name="_Toc210291334"/>
      <w:r w:rsidRPr="00F33FBD">
        <w:t>Implementación</w:t>
      </w:r>
      <w:bookmarkEnd w:id="288"/>
      <w:bookmarkEnd w:id="289"/>
      <w:bookmarkEnd w:id="290"/>
      <w:r w:rsidRPr="00F33FBD">
        <w:t xml:space="preserve"> </w:t>
      </w:r>
    </w:p>
    <w:p w14:paraId="789294D6" w14:textId="6B2CF0A4" w:rsidR="00BE13F6" w:rsidRDefault="00BE13F6" w:rsidP="00F176AC">
      <w:pPr>
        <w:pStyle w:val="Ttulo3"/>
        <w:numPr>
          <w:ilvl w:val="0"/>
          <w:numId w:val="8"/>
        </w:numPr>
      </w:pPr>
      <w:bookmarkStart w:id="291" w:name="_Toc210056363"/>
      <w:bookmarkStart w:id="292" w:name="_Toc210056722"/>
      <w:bookmarkStart w:id="293" w:name="_Toc210291335"/>
      <w:r w:rsidRPr="00D312FF">
        <w:t>Elegir el SGBD a utilizar</w:t>
      </w:r>
      <w:bookmarkEnd w:id="291"/>
      <w:bookmarkEnd w:id="292"/>
      <w:bookmarkEnd w:id="293"/>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phpMyAdmin, una interfaz gráfica que facilita la gestión de bases de datos de manera </w:t>
      </w:r>
      <w:r>
        <w:t>sencilla y eficiente</w:t>
      </w:r>
      <w:r w:rsidRPr="0092398F">
        <w:t>.</w:t>
      </w:r>
    </w:p>
    <w:p w14:paraId="2A64BD4B" w14:textId="59DBACE4" w:rsidR="00BE13F6" w:rsidRDefault="00BE13F6" w:rsidP="00F176AC">
      <w:pPr>
        <w:pStyle w:val="Ttulo3"/>
        <w:numPr>
          <w:ilvl w:val="0"/>
          <w:numId w:val="8"/>
        </w:numPr>
      </w:pPr>
      <w:bookmarkStart w:id="294" w:name="_Toc210056364"/>
      <w:bookmarkStart w:id="295" w:name="_Toc210056723"/>
      <w:bookmarkStart w:id="296" w:name="_Toc210291336"/>
      <w:r w:rsidRPr="00D312FF">
        <w:t>Codificación de la base de datos</w:t>
      </w:r>
      <w:bookmarkEnd w:id="294"/>
      <w:bookmarkEnd w:id="295"/>
      <w:bookmarkEnd w:id="296"/>
      <w:r w:rsidRPr="00D312FF">
        <w:t xml:space="preserve"> </w:t>
      </w:r>
    </w:p>
    <w:p w14:paraId="4123DB17" w14:textId="77777777" w:rsidR="004602C5" w:rsidRPr="004602C5" w:rsidRDefault="004602C5" w:rsidP="002B6C15">
      <w:pPr>
        <w:pStyle w:val="Prrafodelista"/>
        <w:numPr>
          <w:ilvl w:val="0"/>
          <w:numId w:val="39"/>
        </w:numPr>
      </w:pPr>
    </w:p>
    <w:p w14:paraId="4F10A99F" w14:textId="100F2E93" w:rsidR="004602C5" w:rsidRPr="004602C5" w:rsidRDefault="002069ED" w:rsidP="004602C5">
      <w:pPr>
        <w:pStyle w:val="Prrafodelista"/>
        <w:ind w:firstLine="0"/>
        <w:rPr>
          <w:lang w:val="en-US"/>
        </w:rPr>
      </w:pPr>
      <w:r w:rsidRPr="002069ED">
        <w:rPr>
          <w:lang w:val="en-US"/>
        </w:rPr>
        <w:t xml:space="preserve">   </w:t>
      </w:r>
      <w:r w:rsidR="004602C5" w:rsidRPr="004602C5">
        <w:rPr>
          <w:lang w:val="en-US"/>
        </w:rPr>
        <w:t>CREATE TABLE usuarios (</w:t>
      </w:r>
    </w:p>
    <w:p w14:paraId="4D481DFD" w14:textId="77777777" w:rsidR="004602C5" w:rsidRPr="004602C5" w:rsidRDefault="004602C5" w:rsidP="004602C5">
      <w:pPr>
        <w:pStyle w:val="Prrafodelista"/>
        <w:ind w:firstLine="0"/>
        <w:rPr>
          <w:lang w:val="en-US"/>
        </w:rPr>
      </w:pPr>
      <w:r w:rsidRPr="004602C5">
        <w:rPr>
          <w:lang w:val="en-US"/>
        </w:rPr>
        <w:t>  no_colaborador VARCHAR(15) PRIMARY KEY,</w:t>
      </w:r>
    </w:p>
    <w:p w14:paraId="62B35BF5" w14:textId="77777777" w:rsidR="004602C5" w:rsidRPr="004602C5" w:rsidRDefault="004602C5" w:rsidP="004602C5">
      <w:pPr>
        <w:pStyle w:val="Prrafodelista"/>
        <w:ind w:firstLine="0"/>
        <w:rPr>
          <w:lang w:val="en-US"/>
        </w:rPr>
      </w:pPr>
      <w:r w:rsidRPr="004602C5">
        <w:rPr>
          <w:lang w:val="en-US"/>
        </w:rPr>
        <w:t>  nombre_colaborador VARCHAR(50),</w:t>
      </w:r>
    </w:p>
    <w:p w14:paraId="15DBB92C" w14:textId="77777777" w:rsidR="004602C5" w:rsidRPr="004602C5" w:rsidRDefault="004602C5" w:rsidP="004602C5">
      <w:pPr>
        <w:pStyle w:val="Prrafodelista"/>
        <w:ind w:firstLine="0"/>
        <w:rPr>
          <w:lang w:val="en-US"/>
        </w:rPr>
      </w:pPr>
      <w:r w:rsidRPr="004602C5">
        <w:rPr>
          <w:lang w:val="en-US"/>
        </w:rPr>
        <w:t>  rol_colaborador VARCHAR(15),</w:t>
      </w:r>
    </w:p>
    <w:p w14:paraId="295B876E" w14:textId="77777777" w:rsidR="004602C5" w:rsidRPr="004602C5" w:rsidRDefault="004602C5" w:rsidP="004602C5">
      <w:pPr>
        <w:pStyle w:val="Prrafodelista"/>
        <w:ind w:firstLine="0"/>
        <w:rPr>
          <w:lang w:val="en-US"/>
        </w:rPr>
      </w:pPr>
      <w:r w:rsidRPr="004602C5">
        <w:rPr>
          <w:lang w:val="en-US"/>
        </w:rPr>
        <w:t>  area VARCHAR(50),</w:t>
      </w:r>
    </w:p>
    <w:p w14:paraId="37675483" w14:textId="77777777" w:rsidR="004602C5" w:rsidRPr="004602C5" w:rsidRDefault="004602C5" w:rsidP="004602C5">
      <w:pPr>
        <w:pStyle w:val="Prrafodelista"/>
        <w:ind w:firstLine="0"/>
        <w:rPr>
          <w:lang w:val="en-US"/>
        </w:rPr>
      </w:pPr>
      <w:r w:rsidRPr="004602C5">
        <w:rPr>
          <w:lang w:val="en-US"/>
        </w:rPr>
        <w:t>  contrasena VARCHAR(15),</w:t>
      </w:r>
    </w:p>
    <w:p w14:paraId="1221FF5B" w14:textId="77777777" w:rsidR="004602C5" w:rsidRPr="004602C5" w:rsidRDefault="004602C5" w:rsidP="004602C5">
      <w:pPr>
        <w:pStyle w:val="Prrafodelista"/>
        <w:ind w:firstLine="0"/>
        <w:rPr>
          <w:lang w:val="en-US"/>
        </w:rPr>
      </w:pPr>
      <w:r w:rsidRPr="004602C5">
        <w:rPr>
          <w:lang w:val="en-US"/>
        </w:rPr>
        <w:t>  fecha DATE);</w:t>
      </w:r>
    </w:p>
    <w:p w14:paraId="3D4E10C3" w14:textId="77777777" w:rsidR="004602C5" w:rsidRPr="004602C5" w:rsidRDefault="004602C5" w:rsidP="004602C5">
      <w:pPr>
        <w:pStyle w:val="Prrafodelista"/>
        <w:ind w:firstLine="0"/>
        <w:rPr>
          <w:lang w:val="en-US"/>
        </w:rPr>
      </w:pPr>
    </w:p>
    <w:p w14:paraId="76E5E659" w14:textId="77777777" w:rsidR="004602C5" w:rsidRPr="004602C5" w:rsidRDefault="004602C5" w:rsidP="004602C5">
      <w:pPr>
        <w:pStyle w:val="Prrafodelista"/>
        <w:ind w:firstLine="0"/>
        <w:rPr>
          <w:lang w:val="en-US"/>
        </w:rPr>
      </w:pPr>
    </w:p>
    <w:p w14:paraId="6CC2D88B" w14:textId="0807BEC5" w:rsidR="004602C5" w:rsidRPr="008947AD" w:rsidRDefault="008947AD" w:rsidP="008947AD">
      <w:pPr>
        <w:ind w:firstLine="0"/>
        <w:rPr>
          <w:lang w:val="en-US"/>
        </w:rPr>
      </w:pPr>
      <w:r>
        <w:rPr>
          <w:lang w:val="en-US"/>
        </w:rPr>
        <w:t xml:space="preserve">quiero que este diseño que te maestro en la imagen me lo adpates a manera que se aparesca sin modificar el codigo solo agregame esp con los estilos </w:t>
      </w:r>
    </w:p>
    <w:p w14:paraId="09FA4236" w14:textId="77777777" w:rsidR="004602C5" w:rsidRPr="004602C5" w:rsidRDefault="004602C5" w:rsidP="004602C5">
      <w:pPr>
        <w:pStyle w:val="Prrafodelista"/>
        <w:ind w:firstLine="0"/>
        <w:rPr>
          <w:lang w:val="en-US"/>
        </w:rPr>
      </w:pPr>
    </w:p>
    <w:p w14:paraId="60CAD2E1" w14:textId="77777777" w:rsidR="004602C5" w:rsidRPr="004602C5" w:rsidRDefault="004602C5" w:rsidP="004602C5">
      <w:pPr>
        <w:pStyle w:val="Prrafodelista"/>
        <w:ind w:firstLine="0"/>
        <w:rPr>
          <w:lang w:val="en-US"/>
        </w:rPr>
      </w:pPr>
      <w:r w:rsidRPr="004602C5">
        <w:rPr>
          <w:lang w:val="en-US"/>
        </w:rPr>
        <w:t>CREATE TABLE productos_escanear (</w:t>
      </w:r>
    </w:p>
    <w:p w14:paraId="6008E398" w14:textId="77777777" w:rsidR="004602C5" w:rsidRPr="004602C5" w:rsidRDefault="004602C5" w:rsidP="004602C5">
      <w:pPr>
        <w:pStyle w:val="Prrafodelista"/>
        <w:ind w:firstLine="0"/>
        <w:rPr>
          <w:lang w:val="en-US"/>
        </w:rPr>
      </w:pPr>
      <w:r w:rsidRPr="004602C5">
        <w:rPr>
          <w:lang w:val="en-US"/>
        </w:rPr>
        <w:lastRenderedPageBreak/>
        <w:t>    codigo_barras INT PRIMARY KEY NOT NULL,</w:t>
      </w:r>
    </w:p>
    <w:p w14:paraId="50102099" w14:textId="77777777" w:rsidR="004602C5" w:rsidRPr="004602C5" w:rsidRDefault="004602C5" w:rsidP="004602C5">
      <w:pPr>
        <w:pStyle w:val="Prrafodelista"/>
        <w:ind w:firstLine="0"/>
        <w:rPr>
          <w:lang w:val="en-US"/>
        </w:rPr>
      </w:pPr>
      <w:r w:rsidRPr="004602C5">
        <w:rPr>
          <w:lang w:val="en-US"/>
        </w:rPr>
        <w:t>    descripcion VARCHAR(255) NOT NULL UNIQUE,</w:t>
      </w:r>
    </w:p>
    <w:p w14:paraId="15BF7A61" w14:textId="77777777" w:rsidR="004602C5" w:rsidRPr="004602C5" w:rsidRDefault="004602C5" w:rsidP="004602C5">
      <w:pPr>
        <w:pStyle w:val="Prrafodelista"/>
        <w:ind w:firstLine="0"/>
        <w:rPr>
          <w:lang w:val="en-US"/>
        </w:rPr>
      </w:pPr>
      <w:r w:rsidRPr="004602C5">
        <w:rPr>
          <w:lang w:val="en-US"/>
        </w:rPr>
        <w:t>    imagen VARCHAR(255)</w:t>
      </w:r>
    </w:p>
    <w:p w14:paraId="6DC6AB2F" w14:textId="77777777" w:rsidR="004602C5" w:rsidRPr="004602C5" w:rsidRDefault="004602C5" w:rsidP="004602C5">
      <w:pPr>
        <w:pStyle w:val="Prrafodelista"/>
        <w:ind w:firstLine="0"/>
        <w:rPr>
          <w:lang w:val="en-US"/>
        </w:rPr>
      </w:pPr>
      <w:r w:rsidRPr="004602C5">
        <w:rPr>
          <w:lang w:val="en-US"/>
        </w:rPr>
        <w:t>);</w:t>
      </w:r>
    </w:p>
    <w:p w14:paraId="79A22301" w14:textId="77777777" w:rsidR="004602C5" w:rsidRPr="004602C5" w:rsidRDefault="004602C5" w:rsidP="004602C5">
      <w:pPr>
        <w:pStyle w:val="Prrafodelista"/>
        <w:ind w:firstLine="0"/>
        <w:rPr>
          <w:lang w:val="en-US"/>
        </w:rPr>
      </w:pPr>
    </w:p>
    <w:p w14:paraId="5C25E428" w14:textId="77777777" w:rsidR="004602C5" w:rsidRPr="004602C5" w:rsidRDefault="004602C5" w:rsidP="004602C5">
      <w:pPr>
        <w:pStyle w:val="Prrafodelista"/>
        <w:ind w:firstLine="0"/>
        <w:rPr>
          <w:lang w:val="en-US"/>
        </w:rPr>
      </w:pPr>
    </w:p>
    <w:p w14:paraId="34AECA0B" w14:textId="77777777" w:rsidR="004602C5" w:rsidRPr="004602C5" w:rsidRDefault="004602C5" w:rsidP="004602C5">
      <w:pPr>
        <w:pStyle w:val="Prrafodelista"/>
        <w:ind w:firstLine="0"/>
        <w:rPr>
          <w:lang w:val="en-US"/>
        </w:rPr>
      </w:pPr>
    </w:p>
    <w:p w14:paraId="3089D6F9" w14:textId="77777777" w:rsidR="004602C5" w:rsidRPr="004602C5" w:rsidRDefault="004602C5" w:rsidP="004602C5">
      <w:pPr>
        <w:pStyle w:val="Prrafodelista"/>
        <w:ind w:firstLine="0"/>
        <w:rPr>
          <w:lang w:val="en-US"/>
        </w:rPr>
      </w:pPr>
    </w:p>
    <w:p w14:paraId="3308D32B" w14:textId="77777777" w:rsidR="004602C5" w:rsidRPr="004602C5" w:rsidRDefault="004602C5" w:rsidP="004602C5">
      <w:pPr>
        <w:pStyle w:val="Prrafodelista"/>
        <w:ind w:firstLine="0"/>
        <w:rPr>
          <w:lang w:val="en-US"/>
        </w:rPr>
      </w:pPr>
    </w:p>
    <w:p w14:paraId="7499E1C0" w14:textId="77777777" w:rsidR="004602C5" w:rsidRPr="004602C5" w:rsidRDefault="004602C5" w:rsidP="004602C5">
      <w:pPr>
        <w:pStyle w:val="Prrafodelista"/>
        <w:ind w:firstLine="0"/>
        <w:rPr>
          <w:lang w:val="en-US"/>
        </w:rPr>
      </w:pPr>
      <w:r w:rsidRPr="004602C5">
        <w:rPr>
          <w:lang w:val="en-US"/>
        </w:rPr>
        <w:t>CREATE TABLE registros_escaneos (</w:t>
      </w:r>
    </w:p>
    <w:p w14:paraId="4E766761" w14:textId="77777777" w:rsidR="004602C5" w:rsidRPr="004602C5" w:rsidRDefault="004602C5" w:rsidP="004602C5">
      <w:pPr>
        <w:pStyle w:val="Prrafodelista"/>
        <w:ind w:firstLine="0"/>
        <w:rPr>
          <w:lang w:val="en-US"/>
        </w:rPr>
      </w:pPr>
      <w:r w:rsidRPr="004602C5">
        <w:rPr>
          <w:lang w:val="en-US"/>
        </w:rPr>
        <w:t>    id_escaneado INT AUTO_INCREMENT PRIMARY KEY,</w:t>
      </w:r>
    </w:p>
    <w:p w14:paraId="2F68CBFB" w14:textId="77777777" w:rsidR="004602C5" w:rsidRPr="004602C5" w:rsidRDefault="004602C5" w:rsidP="004602C5">
      <w:pPr>
        <w:pStyle w:val="Prrafodelista"/>
        <w:ind w:firstLine="0"/>
        <w:rPr>
          <w:lang w:val="en-US"/>
        </w:rPr>
      </w:pPr>
      <w:r w:rsidRPr="004602C5">
        <w:rPr>
          <w:lang w:val="en-US"/>
        </w:rPr>
        <w:t>    codigo_barras_producto INT,</w:t>
      </w:r>
    </w:p>
    <w:p w14:paraId="62662A8F" w14:textId="77777777" w:rsidR="004602C5" w:rsidRPr="004602C5" w:rsidRDefault="004602C5" w:rsidP="004602C5">
      <w:pPr>
        <w:pStyle w:val="Prrafodelista"/>
        <w:ind w:firstLine="0"/>
        <w:rPr>
          <w:lang w:val="en-US"/>
        </w:rPr>
      </w:pPr>
      <w:r w:rsidRPr="004602C5">
        <w:rPr>
          <w:lang w:val="en-US"/>
        </w:rPr>
        <w:t>    descripcion_producto VARCHAR(255),</w:t>
      </w:r>
    </w:p>
    <w:p w14:paraId="047B89A4" w14:textId="77777777" w:rsidR="004602C5" w:rsidRPr="004602C5" w:rsidRDefault="004602C5" w:rsidP="004602C5">
      <w:pPr>
        <w:pStyle w:val="Prrafodelista"/>
        <w:ind w:firstLine="0"/>
        <w:rPr>
          <w:lang w:val="en-US"/>
        </w:rPr>
      </w:pPr>
      <w:r w:rsidRPr="004602C5">
        <w:rPr>
          <w:lang w:val="en-US"/>
        </w:rPr>
        <w:t>    lote_escaneado INT,</w:t>
      </w:r>
    </w:p>
    <w:p w14:paraId="125C1C51" w14:textId="77777777" w:rsidR="004602C5" w:rsidRPr="004602C5" w:rsidRDefault="004602C5" w:rsidP="004602C5">
      <w:pPr>
        <w:pStyle w:val="Prrafodelista"/>
        <w:ind w:firstLine="0"/>
        <w:rPr>
          <w:lang w:val="en-US"/>
        </w:rPr>
      </w:pPr>
      <w:r w:rsidRPr="004602C5">
        <w:rPr>
          <w:lang w:val="en-US"/>
        </w:rPr>
        <w:t>    fecha_escaneo DATE,</w:t>
      </w:r>
    </w:p>
    <w:p w14:paraId="72B70AB1" w14:textId="77777777" w:rsidR="004602C5" w:rsidRPr="004602C5" w:rsidRDefault="004602C5" w:rsidP="004602C5">
      <w:pPr>
        <w:pStyle w:val="Prrafodelista"/>
        <w:ind w:firstLine="0"/>
        <w:rPr>
          <w:lang w:val="en-US"/>
        </w:rPr>
      </w:pPr>
      <w:r w:rsidRPr="004602C5">
        <w:rPr>
          <w:lang w:val="en-US"/>
        </w:rPr>
        <w:t>    hora_escaneo TIME,</w:t>
      </w:r>
    </w:p>
    <w:p w14:paraId="73221C23" w14:textId="77777777" w:rsidR="004602C5" w:rsidRPr="004602C5" w:rsidRDefault="004602C5" w:rsidP="004602C5">
      <w:pPr>
        <w:pStyle w:val="Prrafodelista"/>
        <w:ind w:firstLine="0"/>
        <w:rPr>
          <w:lang w:val="en-US"/>
        </w:rPr>
      </w:pPr>
      <w:r w:rsidRPr="004602C5">
        <w:rPr>
          <w:lang w:val="en-US"/>
        </w:rPr>
        <w:t>    estado_escaneo VARCHAR(45),</w:t>
      </w:r>
    </w:p>
    <w:p w14:paraId="7E9E6405" w14:textId="77777777" w:rsidR="004602C5" w:rsidRPr="004602C5" w:rsidRDefault="004602C5" w:rsidP="004602C5">
      <w:pPr>
        <w:pStyle w:val="Prrafodelista"/>
        <w:ind w:firstLine="0"/>
        <w:rPr>
          <w:lang w:val="en-US"/>
        </w:rPr>
      </w:pPr>
    </w:p>
    <w:p w14:paraId="1D701705" w14:textId="77777777" w:rsidR="004602C5" w:rsidRPr="004602C5" w:rsidRDefault="004602C5" w:rsidP="004602C5">
      <w:pPr>
        <w:pStyle w:val="Prrafodelista"/>
        <w:ind w:firstLine="0"/>
        <w:rPr>
          <w:lang w:val="en-US"/>
        </w:rPr>
      </w:pPr>
      <w:r w:rsidRPr="004602C5">
        <w:rPr>
          <w:lang w:val="en-US"/>
        </w:rPr>
        <w:t>    CONSTRAINT fk_codigo_barras</w:t>
      </w:r>
    </w:p>
    <w:p w14:paraId="702FD063" w14:textId="77777777" w:rsidR="004602C5" w:rsidRPr="004602C5" w:rsidRDefault="004602C5" w:rsidP="004602C5">
      <w:pPr>
        <w:pStyle w:val="Prrafodelista"/>
        <w:ind w:firstLine="0"/>
        <w:rPr>
          <w:lang w:val="en-US"/>
        </w:rPr>
      </w:pPr>
      <w:r w:rsidRPr="004602C5">
        <w:rPr>
          <w:lang w:val="en-US"/>
        </w:rPr>
        <w:t>        FOREIGN KEY (codigo_barras_producto)</w:t>
      </w:r>
    </w:p>
    <w:p w14:paraId="755A614B" w14:textId="77777777" w:rsidR="004602C5" w:rsidRPr="004602C5" w:rsidRDefault="004602C5" w:rsidP="004602C5">
      <w:pPr>
        <w:pStyle w:val="Prrafodelista"/>
        <w:ind w:firstLine="0"/>
        <w:rPr>
          <w:lang w:val="en-US"/>
        </w:rPr>
      </w:pPr>
      <w:r w:rsidRPr="004602C5">
        <w:rPr>
          <w:lang w:val="en-US"/>
        </w:rPr>
        <w:t>        REFERENCES productos_escanear(codigo_barras),</w:t>
      </w:r>
    </w:p>
    <w:p w14:paraId="275379DA" w14:textId="77777777" w:rsidR="004602C5" w:rsidRPr="004602C5" w:rsidRDefault="004602C5" w:rsidP="004602C5">
      <w:pPr>
        <w:pStyle w:val="Prrafodelista"/>
        <w:ind w:firstLine="0"/>
        <w:rPr>
          <w:lang w:val="en-US"/>
        </w:rPr>
      </w:pPr>
    </w:p>
    <w:p w14:paraId="4876608F" w14:textId="77777777" w:rsidR="004602C5" w:rsidRPr="004602C5" w:rsidRDefault="004602C5" w:rsidP="004602C5">
      <w:pPr>
        <w:pStyle w:val="Prrafodelista"/>
        <w:ind w:firstLine="0"/>
        <w:rPr>
          <w:lang w:val="en-US"/>
        </w:rPr>
      </w:pPr>
      <w:r w:rsidRPr="004602C5">
        <w:rPr>
          <w:lang w:val="en-US"/>
        </w:rPr>
        <w:t>    CONSTRAINT fk_descripcion</w:t>
      </w:r>
    </w:p>
    <w:p w14:paraId="006328EB" w14:textId="77777777" w:rsidR="004602C5" w:rsidRPr="004602C5" w:rsidRDefault="004602C5" w:rsidP="004602C5">
      <w:pPr>
        <w:pStyle w:val="Prrafodelista"/>
        <w:ind w:firstLine="0"/>
        <w:rPr>
          <w:lang w:val="en-US"/>
        </w:rPr>
      </w:pPr>
      <w:r w:rsidRPr="004602C5">
        <w:rPr>
          <w:lang w:val="en-US"/>
        </w:rPr>
        <w:t>        FOREIGN KEY (descripcion_producto)</w:t>
      </w:r>
    </w:p>
    <w:p w14:paraId="7725601D" w14:textId="77777777" w:rsidR="004602C5" w:rsidRPr="004602C5" w:rsidRDefault="004602C5" w:rsidP="004602C5">
      <w:pPr>
        <w:pStyle w:val="Prrafodelista"/>
        <w:ind w:firstLine="0"/>
        <w:rPr>
          <w:lang w:val="en-US"/>
        </w:rPr>
      </w:pPr>
      <w:r w:rsidRPr="004602C5">
        <w:rPr>
          <w:lang w:val="en-US"/>
        </w:rPr>
        <w:t>        REFERENCES productos_escanear(descripcion)</w:t>
      </w:r>
    </w:p>
    <w:p w14:paraId="6FE520D6" w14:textId="77777777" w:rsidR="004602C5" w:rsidRPr="004602C5" w:rsidRDefault="004602C5" w:rsidP="004602C5">
      <w:pPr>
        <w:pStyle w:val="Prrafodelista"/>
        <w:ind w:firstLine="0"/>
        <w:rPr>
          <w:lang w:val="en-US"/>
        </w:rPr>
      </w:pPr>
      <w:r w:rsidRPr="004602C5">
        <w:rPr>
          <w:lang w:val="en-US"/>
        </w:rPr>
        <w:t>);</w:t>
      </w:r>
    </w:p>
    <w:p w14:paraId="442993F9" w14:textId="77777777" w:rsidR="004602C5" w:rsidRPr="004602C5" w:rsidRDefault="004602C5" w:rsidP="004602C5">
      <w:pPr>
        <w:pStyle w:val="Prrafodelista"/>
        <w:ind w:firstLine="0"/>
        <w:rPr>
          <w:lang w:val="en-US"/>
        </w:rPr>
      </w:pPr>
    </w:p>
    <w:p w14:paraId="0A1E9665" w14:textId="77777777" w:rsidR="004602C5" w:rsidRPr="004602C5" w:rsidRDefault="004602C5" w:rsidP="004602C5">
      <w:pPr>
        <w:pStyle w:val="Prrafodelista"/>
        <w:ind w:firstLine="0"/>
        <w:rPr>
          <w:lang w:val="en-US"/>
        </w:rPr>
      </w:pPr>
    </w:p>
    <w:p w14:paraId="527C597C" w14:textId="77777777" w:rsidR="004602C5" w:rsidRPr="004602C5" w:rsidRDefault="004602C5" w:rsidP="004602C5">
      <w:pPr>
        <w:pStyle w:val="Prrafodelista"/>
        <w:ind w:firstLine="0"/>
        <w:rPr>
          <w:lang w:val="en-US"/>
        </w:rPr>
      </w:pPr>
    </w:p>
    <w:p w14:paraId="0781DE1D" w14:textId="77777777" w:rsidR="004602C5" w:rsidRPr="004602C5" w:rsidRDefault="004602C5" w:rsidP="004602C5">
      <w:pPr>
        <w:pStyle w:val="Prrafodelista"/>
        <w:ind w:firstLine="0"/>
        <w:rPr>
          <w:lang w:val="en-US"/>
        </w:rPr>
      </w:pPr>
    </w:p>
    <w:p w14:paraId="1C32BFE0" w14:textId="77777777" w:rsidR="004602C5" w:rsidRPr="004602C5" w:rsidRDefault="004602C5" w:rsidP="004602C5">
      <w:pPr>
        <w:pStyle w:val="Prrafodelista"/>
        <w:ind w:firstLine="0"/>
        <w:rPr>
          <w:lang w:val="en-US"/>
        </w:rPr>
      </w:pPr>
    </w:p>
    <w:p w14:paraId="61F7B6D6" w14:textId="77777777" w:rsidR="004602C5" w:rsidRPr="004602C5" w:rsidRDefault="004602C5" w:rsidP="004602C5">
      <w:pPr>
        <w:pStyle w:val="Prrafodelista"/>
        <w:ind w:firstLine="0"/>
        <w:rPr>
          <w:lang w:val="en-US"/>
        </w:rPr>
      </w:pPr>
      <w:r w:rsidRPr="004602C5">
        <w:rPr>
          <w:lang w:val="en-US"/>
        </w:rPr>
        <w:t>CREATE TABLE inventario (</w:t>
      </w:r>
    </w:p>
    <w:p w14:paraId="772E0E00" w14:textId="77777777" w:rsidR="004602C5" w:rsidRPr="004602C5" w:rsidRDefault="004602C5" w:rsidP="004602C5">
      <w:pPr>
        <w:pStyle w:val="Prrafodelista"/>
        <w:ind w:firstLine="0"/>
        <w:rPr>
          <w:lang w:val="en-US"/>
        </w:rPr>
      </w:pPr>
      <w:r w:rsidRPr="004602C5">
        <w:rPr>
          <w:lang w:val="en-US"/>
        </w:rPr>
        <w:t>id_inventario INT AUTO_INCREMENT,</w:t>
      </w:r>
    </w:p>
    <w:p w14:paraId="3CDC032C" w14:textId="77777777" w:rsidR="004602C5" w:rsidRPr="004602C5" w:rsidRDefault="004602C5" w:rsidP="004602C5">
      <w:pPr>
        <w:pStyle w:val="Prrafodelista"/>
        <w:ind w:firstLine="0"/>
        <w:rPr>
          <w:lang w:val="en-US"/>
        </w:rPr>
      </w:pPr>
      <w:r w:rsidRPr="004602C5">
        <w:rPr>
          <w:lang w:val="en-US"/>
        </w:rPr>
        <w:t>nombre VARCHAR(100),</w:t>
      </w:r>
    </w:p>
    <w:p w14:paraId="5F727B7C" w14:textId="77777777" w:rsidR="004602C5" w:rsidRPr="004602C5" w:rsidRDefault="004602C5" w:rsidP="004602C5">
      <w:pPr>
        <w:pStyle w:val="Prrafodelista"/>
        <w:ind w:firstLine="0"/>
        <w:rPr>
          <w:lang w:val="en-US"/>
        </w:rPr>
      </w:pPr>
      <w:r w:rsidRPr="004602C5">
        <w:rPr>
          <w:lang w:val="en-US"/>
        </w:rPr>
        <w:t>fecha DATE));</w:t>
      </w:r>
    </w:p>
    <w:p w14:paraId="45F82F58" w14:textId="77777777" w:rsidR="004602C5" w:rsidRPr="004602C5" w:rsidRDefault="004602C5" w:rsidP="004602C5">
      <w:pPr>
        <w:pStyle w:val="Prrafodelista"/>
        <w:ind w:firstLine="0"/>
        <w:rPr>
          <w:lang w:val="en-US"/>
        </w:rPr>
      </w:pPr>
    </w:p>
    <w:p w14:paraId="5D3D2101" w14:textId="77777777" w:rsidR="004602C5" w:rsidRPr="004602C5" w:rsidRDefault="004602C5" w:rsidP="004602C5">
      <w:pPr>
        <w:pStyle w:val="Prrafodelista"/>
        <w:ind w:firstLine="0"/>
        <w:rPr>
          <w:lang w:val="en-US"/>
        </w:rPr>
      </w:pPr>
    </w:p>
    <w:p w14:paraId="0D27FBA2" w14:textId="77777777" w:rsidR="004602C5" w:rsidRPr="004602C5" w:rsidRDefault="004602C5" w:rsidP="004602C5">
      <w:pPr>
        <w:pStyle w:val="Prrafodelista"/>
        <w:ind w:firstLine="0"/>
        <w:rPr>
          <w:lang w:val="en-US"/>
        </w:rPr>
      </w:pPr>
    </w:p>
    <w:p w14:paraId="51ED2847" w14:textId="77777777" w:rsidR="004602C5" w:rsidRPr="004602C5" w:rsidRDefault="004602C5" w:rsidP="004602C5">
      <w:pPr>
        <w:pStyle w:val="Prrafodelista"/>
        <w:ind w:firstLine="0"/>
        <w:rPr>
          <w:lang w:val="en-US"/>
        </w:rPr>
      </w:pPr>
    </w:p>
    <w:p w14:paraId="122F0F00" w14:textId="77777777" w:rsidR="004602C5" w:rsidRPr="004602C5" w:rsidRDefault="004602C5" w:rsidP="004602C5">
      <w:pPr>
        <w:pStyle w:val="Prrafodelista"/>
        <w:ind w:firstLine="0"/>
        <w:rPr>
          <w:lang w:val="en-US"/>
        </w:rPr>
      </w:pPr>
      <w:r w:rsidRPr="004602C5">
        <w:rPr>
          <w:lang w:val="en-US"/>
        </w:rPr>
        <w:t>CREATE TABLE categorías (</w:t>
      </w:r>
    </w:p>
    <w:p w14:paraId="325F395C" w14:textId="77777777" w:rsidR="004602C5" w:rsidRPr="004602C5" w:rsidRDefault="004602C5" w:rsidP="004602C5">
      <w:pPr>
        <w:pStyle w:val="Prrafodelista"/>
        <w:ind w:firstLine="0"/>
        <w:rPr>
          <w:lang w:val="en-US"/>
        </w:rPr>
      </w:pPr>
      <w:r w:rsidRPr="004602C5">
        <w:rPr>
          <w:lang w:val="en-US"/>
        </w:rPr>
        <w:t>id_categoria INT AUTO_INCREMENT,</w:t>
      </w:r>
    </w:p>
    <w:p w14:paraId="0A284768" w14:textId="77777777" w:rsidR="004602C5" w:rsidRPr="004602C5" w:rsidRDefault="004602C5" w:rsidP="004602C5">
      <w:pPr>
        <w:pStyle w:val="Prrafodelista"/>
        <w:ind w:firstLine="0"/>
        <w:rPr>
          <w:lang w:val="en-US"/>
        </w:rPr>
      </w:pPr>
      <w:r w:rsidRPr="004602C5">
        <w:rPr>
          <w:lang w:val="en-US"/>
        </w:rPr>
        <w:t>id_inventario INT,</w:t>
      </w:r>
    </w:p>
    <w:p w14:paraId="4648111C" w14:textId="77777777" w:rsidR="004602C5" w:rsidRPr="004602C5" w:rsidRDefault="004602C5" w:rsidP="004602C5">
      <w:pPr>
        <w:pStyle w:val="Prrafodelista"/>
        <w:ind w:firstLine="0"/>
        <w:rPr>
          <w:lang w:val="en-US"/>
        </w:rPr>
      </w:pPr>
      <w:r w:rsidRPr="004602C5">
        <w:rPr>
          <w:lang w:val="en-US"/>
        </w:rPr>
        <w:t>nombre VARCHAR(100),</w:t>
      </w:r>
    </w:p>
    <w:p w14:paraId="55C53F14" w14:textId="77777777" w:rsidR="004602C5" w:rsidRPr="004602C5" w:rsidRDefault="004602C5" w:rsidP="004602C5">
      <w:pPr>
        <w:pStyle w:val="Prrafodelista"/>
        <w:ind w:firstLine="0"/>
        <w:rPr>
          <w:lang w:val="en-US"/>
        </w:rPr>
      </w:pPr>
      <w:r w:rsidRPr="004602C5">
        <w:rPr>
          <w:lang w:val="en-US"/>
        </w:rPr>
        <w:t>id_inventario INT,</w:t>
      </w:r>
    </w:p>
    <w:p w14:paraId="0B11CF4A" w14:textId="77777777" w:rsidR="004602C5" w:rsidRPr="004602C5" w:rsidRDefault="004602C5" w:rsidP="004602C5">
      <w:pPr>
        <w:pStyle w:val="Prrafodelista"/>
        <w:ind w:firstLine="0"/>
        <w:rPr>
          <w:lang w:val="en-US"/>
        </w:rPr>
      </w:pPr>
    </w:p>
    <w:p w14:paraId="454A085F" w14:textId="77777777" w:rsidR="004602C5" w:rsidRPr="004602C5" w:rsidRDefault="004602C5" w:rsidP="004602C5">
      <w:pPr>
        <w:pStyle w:val="Prrafodelista"/>
        <w:ind w:firstLine="0"/>
        <w:rPr>
          <w:lang w:val="en-US"/>
        </w:rPr>
      </w:pPr>
      <w:r w:rsidRPr="004602C5">
        <w:rPr>
          <w:lang w:val="en-US"/>
        </w:rPr>
        <w:t>CONSTRAINT fk_id_inventario</w:t>
      </w:r>
    </w:p>
    <w:p w14:paraId="44301115" w14:textId="77777777" w:rsidR="004602C5" w:rsidRPr="004602C5" w:rsidRDefault="004602C5" w:rsidP="004602C5">
      <w:pPr>
        <w:pStyle w:val="Prrafodelista"/>
        <w:ind w:firstLine="0"/>
        <w:rPr>
          <w:lang w:val="en-US"/>
        </w:rPr>
      </w:pPr>
      <w:r w:rsidRPr="004602C5">
        <w:rPr>
          <w:lang w:val="en-US"/>
        </w:rPr>
        <w:t>FOREING KEY ()</w:t>
      </w:r>
    </w:p>
    <w:p w14:paraId="030C340A" w14:textId="77777777" w:rsidR="004602C5" w:rsidRPr="004602C5" w:rsidRDefault="004602C5" w:rsidP="004602C5">
      <w:pPr>
        <w:pStyle w:val="Prrafodelista"/>
        <w:ind w:firstLine="0"/>
        <w:rPr>
          <w:lang w:val="en-US"/>
        </w:rPr>
      </w:pPr>
    </w:p>
    <w:p w14:paraId="06351C35" w14:textId="77777777" w:rsidR="004602C5" w:rsidRPr="004602C5" w:rsidRDefault="004602C5" w:rsidP="004602C5">
      <w:pPr>
        <w:pStyle w:val="Prrafodelista"/>
        <w:ind w:firstLine="0"/>
        <w:rPr>
          <w:lang w:val="en-US"/>
        </w:rPr>
      </w:pPr>
    </w:p>
    <w:p w14:paraId="3E87D60D" w14:textId="77777777" w:rsidR="004602C5" w:rsidRPr="004602C5" w:rsidRDefault="004602C5" w:rsidP="004602C5">
      <w:pPr>
        <w:pStyle w:val="Prrafodelista"/>
        <w:ind w:firstLine="0"/>
        <w:rPr>
          <w:lang w:val="en-US"/>
        </w:rPr>
      </w:pPr>
    </w:p>
    <w:p w14:paraId="7C2B956A" w14:textId="77777777" w:rsidR="004602C5" w:rsidRPr="004602C5" w:rsidRDefault="004602C5" w:rsidP="004602C5">
      <w:pPr>
        <w:pStyle w:val="Prrafodelista"/>
        <w:ind w:firstLine="0"/>
        <w:rPr>
          <w:lang w:val="en-US"/>
        </w:rPr>
      </w:pPr>
    </w:p>
    <w:p w14:paraId="2F0FF939" w14:textId="77777777" w:rsidR="004602C5" w:rsidRPr="004602C5" w:rsidRDefault="004602C5" w:rsidP="004602C5">
      <w:pPr>
        <w:pStyle w:val="Prrafodelista"/>
        <w:ind w:firstLine="0"/>
        <w:rPr>
          <w:lang w:val="en-US"/>
        </w:rPr>
      </w:pPr>
      <w:r w:rsidRPr="004602C5">
        <w:rPr>
          <w:lang w:val="en-US"/>
        </w:rPr>
        <w:t>CREATE TABLE subcategorías (</w:t>
      </w:r>
    </w:p>
    <w:p w14:paraId="12D8C0F9" w14:textId="77777777" w:rsidR="004602C5" w:rsidRPr="004602C5" w:rsidRDefault="004602C5" w:rsidP="004602C5">
      <w:pPr>
        <w:pStyle w:val="Prrafodelista"/>
        <w:ind w:firstLine="0"/>
        <w:rPr>
          <w:lang w:val="en-US"/>
        </w:rPr>
      </w:pPr>
    </w:p>
    <w:p w14:paraId="206FCBF4" w14:textId="77777777" w:rsidR="004602C5" w:rsidRPr="004602C5" w:rsidRDefault="004602C5" w:rsidP="004602C5">
      <w:pPr>
        <w:pStyle w:val="Prrafodelista"/>
        <w:ind w:firstLine="0"/>
        <w:rPr>
          <w:lang w:val="en-US"/>
        </w:rPr>
      </w:pPr>
    </w:p>
    <w:p w14:paraId="7BF00BA8" w14:textId="77777777" w:rsidR="004602C5" w:rsidRPr="004602C5" w:rsidRDefault="004602C5" w:rsidP="004602C5">
      <w:pPr>
        <w:pStyle w:val="Prrafodelista"/>
        <w:ind w:firstLine="0"/>
        <w:rPr>
          <w:lang w:val="en-US"/>
        </w:rPr>
      </w:pPr>
    </w:p>
    <w:p w14:paraId="42FC18D4" w14:textId="77777777" w:rsidR="004602C5" w:rsidRPr="004602C5" w:rsidRDefault="004602C5" w:rsidP="004602C5">
      <w:pPr>
        <w:pStyle w:val="Prrafodelista"/>
        <w:ind w:firstLine="0"/>
        <w:rPr>
          <w:lang w:val="en-US"/>
        </w:rPr>
      </w:pPr>
    </w:p>
    <w:p w14:paraId="5C514CF6" w14:textId="77777777" w:rsidR="004602C5" w:rsidRPr="004602C5" w:rsidRDefault="004602C5" w:rsidP="004602C5">
      <w:pPr>
        <w:pStyle w:val="Prrafodelista"/>
        <w:ind w:firstLine="0"/>
        <w:rPr>
          <w:lang w:val="en-US"/>
        </w:rPr>
      </w:pPr>
    </w:p>
    <w:p w14:paraId="3602724D" w14:textId="77777777" w:rsidR="004602C5" w:rsidRPr="004602C5" w:rsidRDefault="004602C5" w:rsidP="004602C5">
      <w:pPr>
        <w:pStyle w:val="Prrafodelista"/>
        <w:ind w:firstLine="0"/>
        <w:rPr>
          <w:lang w:val="en-US"/>
        </w:rPr>
      </w:pPr>
    </w:p>
    <w:p w14:paraId="16E7D442" w14:textId="77777777" w:rsidR="004602C5" w:rsidRPr="004602C5" w:rsidRDefault="004602C5" w:rsidP="004602C5">
      <w:pPr>
        <w:pStyle w:val="Prrafodelista"/>
        <w:ind w:firstLine="0"/>
        <w:rPr>
          <w:lang w:val="en-US"/>
        </w:rPr>
      </w:pPr>
      <w:r w:rsidRPr="004602C5">
        <w:rPr>
          <w:lang w:val="en-US"/>
        </w:rPr>
        <w:t>CREATE TABLE retiros (</w:t>
      </w:r>
    </w:p>
    <w:p w14:paraId="56C6AB1C" w14:textId="77777777" w:rsidR="004602C5" w:rsidRPr="004602C5" w:rsidRDefault="004602C5" w:rsidP="004602C5">
      <w:pPr>
        <w:pStyle w:val="Prrafodelista"/>
        <w:ind w:firstLine="0"/>
        <w:rPr>
          <w:lang w:val="en-US"/>
        </w:rPr>
      </w:pPr>
      <w:r w:rsidRPr="004602C5">
        <w:rPr>
          <w:lang w:val="en-US"/>
        </w:rPr>
        <w:t>codigo_retiro INT AUTO_INCREMENT PRIMARY KEY,</w:t>
      </w:r>
    </w:p>
    <w:p w14:paraId="1E9F47C9" w14:textId="77777777" w:rsidR="004602C5" w:rsidRPr="004602C5" w:rsidRDefault="004602C5" w:rsidP="004602C5">
      <w:pPr>
        <w:pStyle w:val="Prrafodelista"/>
        <w:ind w:firstLine="0"/>
        <w:rPr>
          <w:lang w:val="en-US"/>
        </w:rPr>
      </w:pPr>
      <w:r w:rsidRPr="004602C5">
        <w:rPr>
          <w:lang w:val="en-US"/>
        </w:rPr>
        <w:t>fecha DATE, operacion VARCHAR(50),</w:t>
      </w:r>
    </w:p>
    <w:p w14:paraId="5F91B219" w14:textId="77777777" w:rsidR="004602C5" w:rsidRPr="004602C5" w:rsidRDefault="004602C5" w:rsidP="004602C5">
      <w:pPr>
        <w:pStyle w:val="Prrafodelista"/>
        <w:ind w:firstLine="0"/>
        <w:rPr>
          <w:lang w:val="en-US"/>
        </w:rPr>
      </w:pPr>
      <w:r w:rsidRPr="004602C5">
        <w:rPr>
          <w:lang w:val="en-US"/>
        </w:rPr>
        <w:t>no_colaborador_retiro VARCHAR(15),</w:t>
      </w:r>
    </w:p>
    <w:p w14:paraId="736A5F3E" w14:textId="77777777" w:rsidR="004602C5" w:rsidRPr="004602C5" w:rsidRDefault="004602C5" w:rsidP="004602C5">
      <w:pPr>
        <w:pStyle w:val="Prrafodelista"/>
        <w:ind w:firstLine="0"/>
        <w:rPr>
          <w:lang w:val="en-US"/>
        </w:rPr>
      </w:pPr>
      <w:r w:rsidRPr="004602C5">
        <w:rPr>
          <w:lang w:val="en-US"/>
        </w:rPr>
        <w:t>inventario_retiro INT,</w:t>
      </w:r>
    </w:p>
    <w:p w14:paraId="52D4B885" w14:textId="77777777" w:rsidR="004602C5" w:rsidRPr="004602C5" w:rsidRDefault="004602C5" w:rsidP="004602C5">
      <w:pPr>
        <w:pStyle w:val="Prrafodelista"/>
        <w:ind w:firstLine="0"/>
        <w:rPr>
          <w:lang w:val="en-US"/>
        </w:rPr>
      </w:pPr>
      <w:r w:rsidRPr="004602C5">
        <w:rPr>
          <w:lang w:val="en-US"/>
        </w:rPr>
        <w:t>categoria_retiro INT,</w:t>
      </w:r>
    </w:p>
    <w:p w14:paraId="45B7AED7" w14:textId="77777777" w:rsidR="004602C5" w:rsidRPr="004602C5" w:rsidRDefault="004602C5" w:rsidP="004602C5">
      <w:pPr>
        <w:pStyle w:val="Prrafodelista"/>
        <w:ind w:firstLine="0"/>
        <w:rPr>
          <w:lang w:val="en-US"/>
        </w:rPr>
      </w:pPr>
      <w:r w:rsidRPr="004602C5">
        <w:rPr>
          <w:lang w:val="en-US"/>
        </w:rPr>
        <w:t>subcategoria_retiro INT,</w:t>
      </w:r>
    </w:p>
    <w:p w14:paraId="32BB56DB" w14:textId="77777777" w:rsidR="004602C5" w:rsidRPr="004602C5" w:rsidRDefault="004602C5" w:rsidP="004602C5">
      <w:pPr>
        <w:pStyle w:val="Prrafodelista"/>
        <w:ind w:firstLine="0"/>
        <w:rPr>
          <w:lang w:val="en-US"/>
        </w:rPr>
      </w:pPr>
      <w:r w:rsidRPr="004602C5">
        <w:rPr>
          <w:lang w:val="en-US"/>
        </w:rPr>
        <w:t>descripcion_retiro VARCHAR(255) not null,</w:t>
      </w:r>
    </w:p>
    <w:p w14:paraId="57FFE6D9" w14:textId="77777777" w:rsidR="004602C5" w:rsidRPr="004602C5" w:rsidRDefault="004602C5" w:rsidP="004602C5">
      <w:pPr>
        <w:pStyle w:val="Prrafodelista"/>
        <w:ind w:firstLine="0"/>
        <w:rPr>
          <w:lang w:val="en-US"/>
        </w:rPr>
      </w:pPr>
      <w:r w:rsidRPr="004602C5">
        <w:rPr>
          <w:lang w:val="en-US"/>
        </w:rPr>
        <w:t>cantidad_retiro INT,</w:t>
      </w:r>
    </w:p>
    <w:p w14:paraId="0F480420" w14:textId="77777777" w:rsidR="004602C5" w:rsidRPr="004602C5" w:rsidRDefault="004602C5" w:rsidP="004602C5">
      <w:pPr>
        <w:pStyle w:val="Prrafodelista"/>
        <w:ind w:firstLine="0"/>
        <w:rPr>
          <w:lang w:val="en-US"/>
        </w:rPr>
      </w:pPr>
      <w:r w:rsidRPr="004602C5">
        <w:rPr>
          <w:lang w:val="en-US"/>
        </w:rPr>
        <w:t>CONSTRAINT fk_no_colaborador</w:t>
      </w:r>
    </w:p>
    <w:p w14:paraId="58D30BAD" w14:textId="77777777" w:rsidR="004602C5" w:rsidRPr="004602C5" w:rsidRDefault="004602C5" w:rsidP="004602C5">
      <w:pPr>
        <w:pStyle w:val="Prrafodelista"/>
        <w:ind w:firstLine="0"/>
        <w:rPr>
          <w:lang w:val="en-US"/>
        </w:rPr>
      </w:pPr>
      <w:r w:rsidRPr="004602C5">
        <w:rPr>
          <w:lang w:val="en-US"/>
        </w:rPr>
        <w:t>FOREIGN KEY (no_colaborador_retiro)</w:t>
      </w:r>
    </w:p>
    <w:p w14:paraId="3373D3B3" w14:textId="77777777" w:rsidR="004602C5" w:rsidRPr="004602C5" w:rsidRDefault="004602C5" w:rsidP="004602C5">
      <w:pPr>
        <w:pStyle w:val="Prrafodelista"/>
        <w:ind w:firstLine="0"/>
        <w:rPr>
          <w:lang w:val="en-US"/>
        </w:rPr>
      </w:pPr>
      <w:r w:rsidRPr="004602C5">
        <w:rPr>
          <w:lang w:val="en-US"/>
        </w:rPr>
        <w:t>REFERENCES usuarios(no_colaborador),</w:t>
      </w:r>
    </w:p>
    <w:p w14:paraId="7D8D4A6C" w14:textId="77777777" w:rsidR="004602C5" w:rsidRPr="004602C5" w:rsidRDefault="004602C5" w:rsidP="004602C5">
      <w:pPr>
        <w:pStyle w:val="Prrafodelista"/>
        <w:ind w:firstLine="0"/>
        <w:rPr>
          <w:lang w:val="en-US"/>
        </w:rPr>
      </w:pPr>
      <w:r w:rsidRPr="004602C5">
        <w:rPr>
          <w:lang w:val="en-US"/>
        </w:rPr>
        <w:t>CONSTRAINT fk_inventario</w:t>
      </w:r>
    </w:p>
    <w:p w14:paraId="306D0D9E" w14:textId="77777777" w:rsidR="004602C5" w:rsidRPr="004602C5" w:rsidRDefault="004602C5" w:rsidP="004602C5">
      <w:pPr>
        <w:pStyle w:val="Prrafodelista"/>
        <w:ind w:firstLine="0"/>
        <w:rPr>
          <w:lang w:val="en-US"/>
        </w:rPr>
      </w:pPr>
      <w:r w:rsidRPr="004602C5">
        <w:rPr>
          <w:lang w:val="en-US"/>
        </w:rPr>
        <w:t>FOREIGN KEY (inventario_retiro)</w:t>
      </w:r>
    </w:p>
    <w:p w14:paraId="62B02DF4" w14:textId="77777777" w:rsidR="004602C5" w:rsidRPr="004602C5" w:rsidRDefault="004602C5" w:rsidP="004602C5">
      <w:pPr>
        <w:pStyle w:val="Prrafodelista"/>
        <w:ind w:firstLine="0"/>
        <w:rPr>
          <w:lang w:val="en-US"/>
        </w:rPr>
      </w:pPr>
      <w:r w:rsidRPr="004602C5">
        <w:rPr>
          <w:lang w:val="en-US"/>
        </w:rPr>
        <w:t>REFERENCES inventarios(id_inventario),</w:t>
      </w:r>
    </w:p>
    <w:p w14:paraId="1BDFD564" w14:textId="77777777" w:rsidR="004602C5" w:rsidRPr="004602C5" w:rsidRDefault="004602C5" w:rsidP="004602C5">
      <w:pPr>
        <w:pStyle w:val="Prrafodelista"/>
        <w:ind w:firstLine="0"/>
        <w:rPr>
          <w:lang w:val="en-US"/>
        </w:rPr>
      </w:pPr>
      <w:r w:rsidRPr="004602C5">
        <w:rPr>
          <w:lang w:val="en-US"/>
        </w:rPr>
        <w:t>CONSTRAINT fk_categoria</w:t>
      </w:r>
    </w:p>
    <w:p w14:paraId="750A1872" w14:textId="77777777" w:rsidR="004602C5" w:rsidRPr="004602C5" w:rsidRDefault="004602C5" w:rsidP="004602C5">
      <w:pPr>
        <w:pStyle w:val="Prrafodelista"/>
        <w:ind w:firstLine="0"/>
        <w:rPr>
          <w:lang w:val="en-US"/>
        </w:rPr>
      </w:pPr>
      <w:r w:rsidRPr="004602C5">
        <w:rPr>
          <w:lang w:val="en-US"/>
        </w:rPr>
        <w:t>FOREIGN KEY (categoria_retiro)</w:t>
      </w:r>
    </w:p>
    <w:p w14:paraId="1F58B352" w14:textId="77777777" w:rsidR="004602C5" w:rsidRPr="004602C5" w:rsidRDefault="004602C5" w:rsidP="004602C5">
      <w:pPr>
        <w:pStyle w:val="Prrafodelista"/>
        <w:ind w:firstLine="0"/>
        <w:rPr>
          <w:lang w:val="en-US"/>
        </w:rPr>
      </w:pPr>
      <w:r w:rsidRPr="004602C5">
        <w:rPr>
          <w:lang w:val="en-US"/>
        </w:rPr>
        <w:t>REFERENCES categorias(id_categoria),</w:t>
      </w:r>
    </w:p>
    <w:p w14:paraId="28E40577" w14:textId="77777777" w:rsidR="004602C5" w:rsidRPr="004602C5" w:rsidRDefault="004602C5" w:rsidP="004602C5">
      <w:pPr>
        <w:pStyle w:val="Prrafodelista"/>
        <w:ind w:firstLine="0"/>
        <w:rPr>
          <w:lang w:val="en-US"/>
        </w:rPr>
      </w:pPr>
      <w:r w:rsidRPr="004602C5">
        <w:rPr>
          <w:lang w:val="en-US"/>
        </w:rPr>
        <w:t>CONSTRAINT fk_subcategoria</w:t>
      </w:r>
    </w:p>
    <w:p w14:paraId="4EB2744E" w14:textId="77777777" w:rsidR="004602C5" w:rsidRPr="004602C5" w:rsidRDefault="004602C5" w:rsidP="004602C5">
      <w:pPr>
        <w:pStyle w:val="Prrafodelista"/>
        <w:ind w:firstLine="0"/>
        <w:rPr>
          <w:lang w:val="en-US"/>
        </w:rPr>
      </w:pPr>
      <w:r w:rsidRPr="004602C5">
        <w:rPr>
          <w:lang w:val="en-US"/>
        </w:rPr>
        <w:t>FOREIGN KEY (subcategoria_retiro)</w:t>
      </w:r>
    </w:p>
    <w:p w14:paraId="2F24B884" w14:textId="77777777" w:rsidR="004602C5" w:rsidRPr="004602C5" w:rsidRDefault="004602C5" w:rsidP="004602C5">
      <w:pPr>
        <w:pStyle w:val="Prrafodelista"/>
        <w:ind w:firstLine="0"/>
        <w:rPr>
          <w:lang w:val="en-US"/>
        </w:rPr>
      </w:pPr>
      <w:r w:rsidRPr="004602C5">
        <w:rPr>
          <w:lang w:val="en-US"/>
        </w:rPr>
        <w:lastRenderedPageBreak/>
        <w:t>REFERENCES subcategorias(id_subcategoria),</w:t>
      </w:r>
    </w:p>
    <w:p w14:paraId="2EC7742D" w14:textId="77777777" w:rsidR="004602C5" w:rsidRPr="004602C5" w:rsidRDefault="004602C5" w:rsidP="004602C5">
      <w:pPr>
        <w:pStyle w:val="Prrafodelista"/>
        <w:ind w:firstLine="0"/>
        <w:rPr>
          <w:lang w:val="en-US"/>
        </w:rPr>
      </w:pPr>
      <w:r w:rsidRPr="004602C5">
        <w:rPr>
          <w:lang w:val="en-US"/>
        </w:rPr>
        <w:t>CONSTRAINT fk_descripcion_producto</w:t>
      </w:r>
    </w:p>
    <w:p w14:paraId="34C09C1E" w14:textId="77777777" w:rsidR="004602C5" w:rsidRPr="004602C5" w:rsidRDefault="004602C5" w:rsidP="004602C5">
      <w:pPr>
        <w:pStyle w:val="Prrafodelista"/>
        <w:ind w:firstLine="0"/>
        <w:rPr>
          <w:lang w:val="en-US"/>
        </w:rPr>
      </w:pPr>
      <w:r w:rsidRPr="004602C5">
        <w:rPr>
          <w:lang w:val="en-US"/>
        </w:rPr>
        <w:t>FOREIGN KEY (descripcion_retiro)</w:t>
      </w:r>
    </w:p>
    <w:p w14:paraId="5C320676" w14:textId="77777777" w:rsidR="004602C5" w:rsidRPr="004602C5" w:rsidRDefault="004602C5" w:rsidP="004602C5">
      <w:pPr>
        <w:pStyle w:val="Prrafodelista"/>
        <w:ind w:firstLine="0"/>
        <w:rPr>
          <w:lang w:val="en-US"/>
        </w:rPr>
      </w:pPr>
      <w:r w:rsidRPr="004602C5">
        <w:rPr>
          <w:lang w:val="en-US"/>
        </w:rPr>
        <w:t>REFERENCES productos(descripcion));</w:t>
      </w:r>
    </w:p>
    <w:p w14:paraId="062EB55D" w14:textId="77777777" w:rsidR="004602C5" w:rsidRPr="004602C5" w:rsidRDefault="004602C5" w:rsidP="004602C5">
      <w:pPr>
        <w:pStyle w:val="Prrafodelista"/>
        <w:ind w:firstLine="0"/>
        <w:rPr>
          <w:lang w:val="en-US"/>
        </w:rPr>
      </w:pPr>
    </w:p>
    <w:p w14:paraId="48F051C1" w14:textId="77777777" w:rsidR="004602C5" w:rsidRPr="004602C5" w:rsidRDefault="004602C5" w:rsidP="004602C5">
      <w:pPr>
        <w:pStyle w:val="Prrafodelista"/>
        <w:ind w:firstLine="0"/>
        <w:rPr>
          <w:lang w:val="en-US"/>
        </w:rPr>
      </w:pPr>
    </w:p>
    <w:p w14:paraId="467D2FF5" w14:textId="77777777" w:rsidR="004602C5" w:rsidRPr="004602C5" w:rsidRDefault="004602C5" w:rsidP="004602C5">
      <w:pPr>
        <w:pStyle w:val="Prrafodelista"/>
        <w:ind w:firstLine="0"/>
        <w:rPr>
          <w:lang w:val="en-US"/>
        </w:rPr>
      </w:pPr>
    </w:p>
    <w:p w14:paraId="4BA5917C" w14:textId="77777777" w:rsidR="004602C5" w:rsidRPr="004602C5" w:rsidRDefault="004602C5" w:rsidP="004602C5">
      <w:pPr>
        <w:pStyle w:val="Prrafodelista"/>
        <w:ind w:firstLine="0"/>
        <w:rPr>
          <w:lang w:val="en-US"/>
        </w:rPr>
      </w:pPr>
      <w:r w:rsidRPr="004602C5">
        <w:rPr>
          <w:lang w:val="en-US"/>
        </w:rPr>
        <w:t>CREATE TABLE productos (</w:t>
      </w:r>
    </w:p>
    <w:p w14:paraId="29CB26D4" w14:textId="77777777" w:rsidR="004602C5" w:rsidRPr="004602C5" w:rsidRDefault="004602C5" w:rsidP="004602C5">
      <w:pPr>
        <w:pStyle w:val="Prrafodelista"/>
        <w:ind w:firstLine="0"/>
        <w:rPr>
          <w:lang w:val="en-US"/>
        </w:rPr>
      </w:pPr>
      <w:r w:rsidRPr="004602C5">
        <w:rPr>
          <w:lang w:val="en-US"/>
        </w:rPr>
        <w:t>  id_producto_inventario VARCHAR(50) PRIMARY KEY,</w:t>
      </w:r>
    </w:p>
    <w:p w14:paraId="719D5241" w14:textId="77777777" w:rsidR="004602C5" w:rsidRPr="004602C5" w:rsidRDefault="004602C5" w:rsidP="004602C5">
      <w:pPr>
        <w:pStyle w:val="Prrafodelista"/>
        <w:ind w:firstLine="0"/>
        <w:rPr>
          <w:lang w:val="en-US"/>
        </w:rPr>
      </w:pPr>
      <w:r w:rsidRPr="004602C5">
        <w:rPr>
          <w:lang w:val="en-US"/>
        </w:rPr>
        <w:t>  id_subcategoria INT,</w:t>
      </w:r>
    </w:p>
    <w:p w14:paraId="3B696D24" w14:textId="77777777" w:rsidR="004602C5" w:rsidRPr="004602C5" w:rsidRDefault="004602C5" w:rsidP="004602C5">
      <w:pPr>
        <w:pStyle w:val="Prrafodelista"/>
        <w:ind w:firstLine="0"/>
        <w:rPr>
          <w:lang w:val="en-US"/>
        </w:rPr>
      </w:pPr>
      <w:r w:rsidRPr="004602C5">
        <w:rPr>
          <w:lang w:val="en-US"/>
        </w:rPr>
        <w:t>  descripcion VARCHAR(255),</w:t>
      </w:r>
    </w:p>
    <w:p w14:paraId="568CDCB6" w14:textId="77777777" w:rsidR="004602C5" w:rsidRPr="004602C5" w:rsidRDefault="004602C5" w:rsidP="004602C5">
      <w:pPr>
        <w:pStyle w:val="Prrafodelista"/>
        <w:ind w:firstLine="0"/>
        <w:rPr>
          <w:lang w:val="en-US"/>
        </w:rPr>
      </w:pPr>
      <w:r w:rsidRPr="004602C5">
        <w:rPr>
          <w:lang w:val="en-US"/>
        </w:rPr>
        <w:t>  area VARCHAR(50),</w:t>
      </w:r>
    </w:p>
    <w:p w14:paraId="74FC1BC3" w14:textId="77777777" w:rsidR="004602C5" w:rsidRPr="004602C5" w:rsidRDefault="004602C5" w:rsidP="004602C5">
      <w:pPr>
        <w:pStyle w:val="Prrafodelista"/>
        <w:ind w:firstLine="0"/>
        <w:rPr>
          <w:lang w:val="en-US"/>
        </w:rPr>
      </w:pPr>
      <w:r w:rsidRPr="004602C5">
        <w:rPr>
          <w:lang w:val="en-US"/>
        </w:rPr>
        <w:t>  cantidad INT,</w:t>
      </w:r>
    </w:p>
    <w:p w14:paraId="06C20C64" w14:textId="77777777" w:rsidR="004602C5" w:rsidRPr="004602C5" w:rsidRDefault="004602C5" w:rsidP="004602C5">
      <w:pPr>
        <w:pStyle w:val="Prrafodelista"/>
        <w:ind w:firstLine="0"/>
        <w:rPr>
          <w:lang w:val="en-US"/>
        </w:rPr>
      </w:pPr>
      <w:r w:rsidRPr="004602C5">
        <w:rPr>
          <w:lang w:val="en-US"/>
        </w:rPr>
        <w:t>  estado VARCHAR(100),</w:t>
      </w:r>
    </w:p>
    <w:p w14:paraId="5D62183E" w14:textId="77777777" w:rsidR="004602C5" w:rsidRPr="004602C5" w:rsidRDefault="004602C5" w:rsidP="004602C5">
      <w:pPr>
        <w:pStyle w:val="Prrafodelista"/>
        <w:ind w:firstLine="0"/>
        <w:rPr>
          <w:lang w:val="en-US"/>
        </w:rPr>
      </w:pPr>
      <w:r w:rsidRPr="004602C5">
        <w:rPr>
          <w:lang w:val="en-US"/>
        </w:rPr>
        <w:t>  ubicacion VARCHAR(250),</w:t>
      </w:r>
    </w:p>
    <w:p w14:paraId="1748DA0B" w14:textId="77777777" w:rsidR="004602C5" w:rsidRPr="004602C5" w:rsidRDefault="004602C5" w:rsidP="004602C5">
      <w:pPr>
        <w:pStyle w:val="Prrafodelista"/>
        <w:ind w:firstLine="0"/>
        <w:rPr>
          <w:lang w:val="en-US"/>
        </w:rPr>
      </w:pPr>
      <w:r w:rsidRPr="004602C5">
        <w:rPr>
          <w:lang w:val="en-US"/>
        </w:rPr>
        <w:t>  modelo VARCHAR(100),</w:t>
      </w:r>
    </w:p>
    <w:p w14:paraId="60E19177" w14:textId="77777777" w:rsidR="004602C5" w:rsidRPr="004602C5" w:rsidRDefault="004602C5" w:rsidP="004602C5">
      <w:pPr>
        <w:pStyle w:val="Prrafodelista"/>
        <w:ind w:firstLine="0"/>
        <w:rPr>
          <w:lang w:val="en-US"/>
        </w:rPr>
      </w:pPr>
      <w:r w:rsidRPr="004602C5">
        <w:rPr>
          <w:lang w:val="en-US"/>
        </w:rPr>
        <w:t>  observaciones TEXT,</w:t>
      </w:r>
    </w:p>
    <w:p w14:paraId="48966848" w14:textId="77777777" w:rsidR="004602C5" w:rsidRPr="004602C5" w:rsidRDefault="004602C5" w:rsidP="004602C5">
      <w:pPr>
        <w:pStyle w:val="Prrafodelista"/>
        <w:ind w:firstLine="0"/>
        <w:rPr>
          <w:lang w:val="en-US"/>
        </w:rPr>
      </w:pPr>
      <w:r w:rsidRPr="004602C5">
        <w:rPr>
          <w:lang w:val="en-US"/>
        </w:rPr>
        <w:t>  fecha_introduccion DATE,</w:t>
      </w:r>
    </w:p>
    <w:p w14:paraId="4D2B7B21" w14:textId="77777777" w:rsidR="004602C5" w:rsidRPr="004602C5" w:rsidRDefault="004602C5" w:rsidP="004602C5">
      <w:pPr>
        <w:pStyle w:val="Prrafodelista"/>
        <w:ind w:firstLine="0"/>
        <w:rPr>
          <w:lang w:val="en-US"/>
        </w:rPr>
      </w:pPr>
      <w:r w:rsidRPr="004602C5">
        <w:rPr>
          <w:lang w:val="en-US"/>
        </w:rPr>
        <w:t>  fecha_salida DATE,</w:t>
      </w:r>
    </w:p>
    <w:p w14:paraId="181F8D30" w14:textId="77777777" w:rsidR="004602C5" w:rsidRPr="004602C5" w:rsidRDefault="004602C5" w:rsidP="004602C5">
      <w:pPr>
        <w:pStyle w:val="Prrafodelista"/>
        <w:ind w:firstLine="0"/>
        <w:rPr>
          <w:lang w:val="en-US"/>
        </w:rPr>
      </w:pPr>
      <w:r w:rsidRPr="004602C5">
        <w:rPr>
          <w:lang w:val="en-US"/>
        </w:rPr>
        <w:t>  tipo VARCHAR(50),</w:t>
      </w:r>
    </w:p>
    <w:p w14:paraId="0D782902" w14:textId="77777777" w:rsidR="004602C5" w:rsidRPr="004602C5" w:rsidRDefault="004602C5" w:rsidP="004602C5">
      <w:pPr>
        <w:pStyle w:val="Prrafodelista"/>
        <w:ind w:firstLine="0"/>
        <w:rPr>
          <w:lang w:val="en-US"/>
        </w:rPr>
      </w:pPr>
      <w:r w:rsidRPr="004602C5">
        <w:rPr>
          <w:lang w:val="en-US"/>
        </w:rPr>
        <w:t>  no_serie VARCHAR(50),</w:t>
      </w:r>
    </w:p>
    <w:p w14:paraId="55C9D88A" w14:textId="77777777" w:rsidR="004602C5" w:rsidRPr="004602C5" w:rsidRDefault="004602C5" w:rsidP="004602C5">
      <w:pPr>
        <w:pStyle w:val="Prrafodelista"/>
        <w:ind w:firstLine="0"/>
        <w:rPr>
          <w:lang w:val="en-US"/>
        </w:rPr>
      </w:pPr>
      <w:r w:rsidRPr="004602C5">
        <w:rPr>
          <w:lang w:val="en-US"/>
        </w:rPr>
        <w:t>  necesidad TEXT,</w:t>
      </w:r>
    </w:p>
    <w:p w14:paraId="3B85036B" w14:textId="77777777" w:rsidR="004602C5" w:rsidRPr="004602C5" w:rsidRDefault="004602C5" w:rsidP="004602C5">
      <w:pPr>
        <w:pStyle w:val="Prrafodelista"/>
        <w:ind w:firstLine="0"/>
        <w:rPr>
          <w:lang w:val="en-US"/>
        </w:rPr>
      </w:pPr>
      <w:r w:rsidRPr="004602C5">
        <w:rPr>
          <w:lang w:val="en-US"/>
        </w:rPr>
        <w:t>  linea_equipo VARCHAR(50),</w:t>
      </w:r>
    </w:p>
    <w:p w14:paraId="78E0FF2D" w14:textId="77777777" w:rsidR="004602C5" w:rsidRPr="004602C5" w:rsidRDefault="004602C5" w:rsidP="004602C5">
      <w:pPr>
        <w:pStyle w:val="Prrafodelista"/>
        <w:ind w:firstLine="0"/>
        <w:rPr>
          <w:lang w:val="en-US"/>
        </w:rPr>
      </w:pPr>
      <w:r w:rsidRPr="004602C5">
        <w:rPr>
          <w:lang w:val="en-US"/>
        </w:rPr>
        <w:t>  departamento_equipo VARCHAR(50),</w:t>
      </w:r>
    </w:p>
    <w:p w14:paraId="6AAA6359" w14:textId="77777777" w:rsidR="004602C5" w:rsidRPr="004602C5" w:rsidRDefault="004602C5" w:rsidP="004602C5">
      <w:pPr>
        <w:pStyle w:val="Prrafodelista"/>
        <w:ind w:firstLine="0"/>
        <w:rPr>
          <w:lang w:val="en-US"/>
        </w:rPr>
      </w:pPr>
      <w:r w:rsidRPr="004602C5">
        <w:rPr>
          <w:lang w:val="en-US"/>
        </w:rPr>
        <w:t>  nombre_posicion_equipo VARCHAR(100),</w:t>
      </w:r>
    </w:p>
    <w:p w14:paraId="25B22CDE" w14:textId="77777777" w:rsidR="004602C5" w:rsidRPr="004602C5" w:rsidRDefault="004602C5" w:rsidP="004602C5">
      <w:pPr>
        <w:pStyle w:val="Prrafodelista"/>
        <w:ind w:firstLine="0"/>
        <w:rPr>
          <w:lang w:val="en-US"/>
        </w:rPr>
      </w:pPr>
      <w:r w:rsidRPr="004602C5">
        <w:rPr>
          <w:lang w:val="en-US"/>
        </w:rPr>
        <w:t>  hostname_equipo VARCHAR(100),</w:t>
      </w:r>
    </w:p>
    <w:p w14:paraId="3F700AD4" w14:textId="77777777" w:rsidR="004602C5" w:rsidRPr="004602C5" w:rsidRDefault="004602C5" w:rsidP="004602C5">
      <w:pPr>
        <w:pStyle w:val="Prrafodelista"/>
        <w:ind w:firstLine="0"/>
        <w:rPr>
          <w:lang w:val="en-US"/>
        </w:rPr>
      </w:pPr>
      <w:r w:rsidRPr="004602C5">
        <w:rPr>
          <w:lang w:val="en-US"/>
        </w:rPr>
        <w:lastRenderedPageBreak/>
        <w:t>  tipo_computadora_equipo VARCHAR(100),</w:t>
      </w:r>
    </w:p>
    <w:p w14:paraId="485C3A1C" w14:textId="77777777" w:rsidR="004602C5" w:rsidRPr="004602C5" w:rsidRDefault="004602C5" w:rsidP="004602C5">
      <w:pPr>
        <w:pStyle w:val="Prrafodelista"/>
        <w:ind w:firstLine="0"/>
        <w:rPr>
          <w:lang w:val="en-US"/>
        </w:rPr>
      </w:pPr>
      <w:r w:rsidRPr="004602C5">
        <w:rPr>
          <w:lang w:val="en-US"/>
        </w:rPr>
        <w:t>  etiqueta_servicio_equipo VARCHAR(100),</w:t>
      </w:r>
    </w:p>
    <w:p w14:paraId="152E2EDF" w14:textId="77777777" w:rsidR="004602C5" w:rsidRPr="004602C5" w:rsidRDefault="004602C5" w:rsidP="004602C5">
      <w:pPr>
        <w:pStyle w:val="Prrafodelista"/>
        <w:ind w:firstLine="0"/>
        <w:rPr>
          <w:lang w:val="en-US"/>
        </w:rPr>
      </w:pPr>
      <w:r w:rsidRPr="004602C5">
        <w:rPr>
          <w:lang w:val="en-US"/>
        </w:rPr>
        <w:t>  express_code_equipo VARCHAR(100),</w:t>
      </w:r>
    </w:p>
    <w:p w14:paraId="27C8EDAA" w14:textId="77777777" w:rsidR="004602C5" w:rsidRPr="004602C5" w:rsidRDefault="004602C5" w:rsidP="004602C5">
      <w:pPr>
        <w:pStyle w:val="Prrafodelista"/>
        <w:ind w:firstLine="0"/>
        <w:rPr>
          <w:lang w:val="en-US"/>
        </w:rPr>
      </w:pPr>
      <w:r w:rsidRPr="004602C5">
        <w:rPr>
          <w:lang w:val="en-US"/>
        </w:rPr>
        <w:t>  procesador_equipo VARCHAR(100),</w:t>
      </w:r>
    </w:p>
    <w:p w14:paraId="625265A0" w14:textId="77777777" w:rsidR="004602C5" w:rsidRPr="004602C5" w:rsidRDefault="004602C5" w:rsidP="004602C5">
      <w:pPr>
        <w:pStyle w:val="Prrafodelista"/>
        <w:ind w:firstLine="0"/>
        <w:rPr>
          <w:lang w:val="en-US"/>
        </w:rPr>
      </w:pPr>
      <w:r w:rsidRPr="004602C5">
        <w:rPr>
          <w:lang w:val="en-US"/>
        </w:rPr>
        <w:t>  generacion_equipo VARCHAR(50),</w:t>
      </w:r>
    </w:p>
    <w:p w14:paraId="0E11A749" w14:textId="77777777" w:rsidR="004602C5" w:rsidRPr="004602C5" w:rsidRDefault="004602C5" w:rsidP="004602C5">
      <w:pPr>
        <w:pStyle w:val="Prrafodelista"/>
        <w:ind w:firstLine="0"/>
        <w:rPr>
          <w:lang w:val="en-US"/>
        </w:rPr>
      </w:pPr>
      <w:r w:rsidRPr="004602C5">
        <w:rPr>
          <w:lang w:val="en-US"/>
        </w:rPr>
        <w:t>  nucleos VARCHAR(20),</w:t>
      </w:r>
    </w:p>
    <w:p w14:paraId="564B4E2C" w14:textId="77777777" w:rsidR="004602C5" w:rsidRPr="004602C5" w:rsidRDefault="004602C5" w:rsidP="004602C5">
      <w:pPr>
        <w:pStyle w:val="Prrafodelista"/>
        <w:ind w:firstLine="0"/>
        <w:rPr>
          <w:lang w:val="en-US"/>
        </w:rPr>
      </w:pPr>
      <w:r w:rsidRPr="004602C5">
        <w:rPr>
          <w:lang w:val="en-US"/>
        </w:rPr>
        <w:t>  memoria_equipo VARCHAR(50),</w:t>
      </w:r>
    </w:p>
    <w:p w14:paraId="2202BFBC" w14:textId="77777777" w:rsidR="004602C5" w:rsidRPr="004602C5" w:rsidRDefault="004602C5" w:rsidP="004602C5">
      <w:pPr>
        <w:pStyle w:val="Prrafodelista"/>
        <w:ind w:firstLine="0"/>
        <w:rPr>
          <w:lang w:val="en-US"/>
        </w:rPr>
      </w:pPr>
      <w:r w:rsidRPr="004602C5">
        <w:rPr>
          <w:lang w:val="en-US"/>
        </w:rPr>
        <w:t>  tipo_disco VARCHAR(45),</w:t>
      </w:r>
    </w:p>
    <w:p w14:paraId="5E82494A" w14:textId="77777777" w:rsidR="004602C5" w:rsidRPr="004602C5" w:rsidRDefault="004602C5" w:rsidP="004602C5">
      <w:pPr>
        <w:pStyle w:val="Prrafodelista"/>
        <w:ind w:firstLine="0"/>
        <w:rPr>
          <w:lang w:val="en-US"/>
        </w:rPr>
      </w:pPr>
      <w:r w:rsidRPr="004602C5">
        <w:rPr>
          <w:lang w:val="en-US"/>
        </w:rPr>
        <w:t>  almacenamiento_equipo VARCHAR(50),</w:t>
      </w:r>
    </w:p>
    <w:p w14:paraId="47428C5A" w14:textId="77777777" w:rsidR="004602C5" w:rsidRPr="004602C5" w:rsidRDefault="004602C5" w:rsidP="004602C5">
      <w:pPr>
        <w:pStyle w:val="Prrafodelista"/>
        <w:ind w:firstLine="0"/>
        <w:rPr>
          <w:lang w:val="en-US"/>
        </w:rPr>
      </w:pPr>
      <w:r w:rsidRPr="004602C5">
        <w:rPr>
          <w:lang w:val="en-US"/>
        </w:rPr>
        <w:t>  sistema_operativo_equipo VARCHAR(100),</w:t>
      </w:r>
    </w:p>
    <w:p w14:paraId="5F0F24D2" w14:textId="77777777" w:rsidR="004602C5" w:rsidRPr="004602C5" w:rsidRDefault="004602C5" w:rsidP="004602C5">
      <w:pPr>
        <w:pStyle w:val="Prrafodelista"/>
        <w:ind w:firstLine="0"/>
        <w:rPr>
          <w:lang w:val="en-US"/>
        </w:rPr>
      </w:pPr>
      <w:r w:rsidRPr="004602C5">
        <w:rPr>
          <w:lang w:val="en-US"/>
        </w:rPr>
        <w:t>  cargador_equipo VARCHAR(50),</w:t>
      </w:r>
    </w:p>
    <w:p w14:paraId="63047B1B" w14:textId="77777777" w:rsidR="004602C5" w:rsidRPr="004602C5" w:rsidRDefault="004602C5" w:rsidP="004602C5">
      <w:pPr>
        <w:pStyle w:val="Prrafodelista"/>
        <w:ind w:firstLine="0"/>
        <w:rPr>
          <w:lang w:val="en-US"/>
        </w:rPr>
      </w:pPr>
      <w:r w:rsidRPr="004602C5">
        <w:rPr>
          <w:lang w:val="en-US"/>
        </w:rPr>
        <w:t>  IPv4_v6_equipo VARCHAR(50),</w:t>
      </w:r>
    </w:p>
    <w:p w14:paraId="3DF3AD73" w14:textId="77777777" w:rsidR="004602C5" w:rsidRPr="004602C5" w:rsidRDefault="004602C5" w:rsidP="004602C5">
      <w:pPr>
        <w:pStyle w:val="Prrafodelista"/>
        <w:ind w:firstLine="0"/>
        <w:rPr>
          <w:lang w:val="en-US"/>
        </w:rPr>
      </w:pPr>
      <w:r w:rsidRPr="004602C5">
        <w:rPr>
          <w:lang w:val="en-US"/>
        </w:rPr>
        <w:t>  marca VARCHAR(50),</w:t>
      </w:r>
    </w:p>
    <w:p w14:paraId="4851EB2B" w14:textId="77777777" w:rsidR="004602C5" w:rsidRPr="004602C5" w:rsidRDefault="004602C5" w:rsidP="004602C5">
      <w:pPr>
        <w:pStyle w:val="Prrafodelista"/>
        <w:ind w:firstLine="0"/>
        <w:rPr>
          <w:lang w:val="en-US"/>
        </w:rPr>
      </w:pPr>
      <w:r w:rsidRPr="004602C5">
        <w:rPr>
          <w:lang w:val="en-US"/>
        </w:rPr>
        <w:t>  adicional TEXT,</w:t>
      </w:r>
    </w:p>
    <w:p w14:paraId="09B7BB06" w14:textId="77777777" w:rsidR="004602C5" w:rsidRPr="004602C5" w:rsidRDefault="004602C5" w:rsidP="004602C5">
      <w:pPr>
        <w:pStyle w:val="Prrafodelista"/>
        <w:ind w:firstLine="0"/>
        <w:rPr>
          <w:lang w:val="en-US"/>
        </w:rPr>
      </w:pPr>
      <w:r w:rsidRPr="004602C5">
        <w:rPr>
          <w:lang w:val="en-US"/>
        </w:rPr>
        <w:t>  especificaciones VARCHAR(254),</w:t>
      </w:r>
    </w:p>
    <w:p w14:paraId="688E85F5" w14:textId="77777777" w:rsidR="004602C5" w:rsidRPr="004602C5" w:rsidRDefault="004602C5" w:rsidP="004602C5">
      <w:pPr>
        <w:pStyle w:val="Prrafodelista"/>
        <w:ind w:firstLine="0"/>
        <w:rPr>
          <w:lang w:val="en-US"/>
        </w:rPr>
      </w:pPr>
      <w:r w:rsidRPr="004602C5">
        <w:rPr>
          <w:lang w:val="en-US"/>
        </w:rPr>
        <w:t> </w:t>
      </w:r>
    </w:p>
    <w:p w14:paraId="3EB5EB5C" w14:textId="77777777" w:rsidR="004602C5" w:rsidRPr="004602C5" w:rsidRDefault="004602C5" w:rsidP="004602C5">
      <w:pPr>
        <w:pStyle w:val="Prrafodelista"/>
        <w:ind w:firstLine="0"/>
        <w:rPr>
          <w:lang w:val="en-US"/>
        </w:rPr>
      </w:pPr>
      <w:r w:rsidRPr="004602C5">
        <w:rPr>
          <w:lang w:val="en-US"/>
        </w:rPr>
        <w:t>  CONSTRAINT fk_id_subcategoria</w:t>
      </w:r>
    </w:p>
    <w:p w14:paraId="6412FCB7" w14:textId="77777777" w:rsidR="004602C5" w:rsidRPr="004602C5" w:rsidRDefault="004602C5" w:rsidP="004602C5">
      <w:pPr>
        <w:pStyle w:val="Prrafodelista"/>
        <w:ind w:firstLine="0"/>
        <w:rPr>
          <w:lang w:val="en-US"/>
        </w:rPr>
      </w:pPr>
      <w:r w:rsidRPr="004602C5">
        <w:rPr>
          <w:lang w:val="en-US"/>
        </w:rPr>
        <w:t>  FOREIGN KEY (id_subcategoria)</w:t>
      </w:r>
    </w:p>
    <w:p w14:paraId="65384CE4" w14:textId="4775DF95" w:rsidR="002069ED" w:rsidRDefault="004602C5" w:rsidP="004602C5">
      <w:pPr>
        <w:pStyle w:val="Prrafodelista"/>
        <w:ind w:firstLine="0"/>
        <w:rPr>
          <w:lang w:val="en-US"/>
        </w:rPr>
      </w:pPr>
      <w:r w:rsidRPr="004602C5">
        <w:rPr>
          <w:lang w:val="en-US"/>
        </w:rPr>
        <w:t>  REFERENCES subcategorias(id_subcategoria));</w:t>
      </w:r>
    </w:p>
    <w:p w14:paraId="75BEC148" w14:textId="37BA9F4C" w:rsidR="00BE13F6" w:rsidRDefault="00BE13F6" w:rsidP="00F176AC">
      <w:pPr>
        <w:pStyle w:val="Ttulo3"/>
        <w:numPr>
          <w:ilvl w:val="0"/>
          <w:numId w:val="8"/>
        </w:numPr>
      </w:pPr>
      <w:bookmarkStart w:id="297" w:name="_Toc210056365"/>
      <w:bookmarkStart w:id="298" w:name="_Toc210056724"/>
      <w:bookmarkStart w:id="299" w:name="_Toc210291337"/>
      <w:r w:rsidRPr="00D312FF">
        <w:t xml:space="preserve">Configurar el lector </w:t>
      </w:r>
      <w:r w:rsidR="00BA39DA" w:rsidRPr="00844F36">
        <w:t xml:space="preserve">SICAR Checko2B </w:t>
      </w:r>
      <w:r w:rsidRPr="00D312FF">
        <w:t>para enviar datos al servidor.</w:t>
      </w:r>
      <w:bookmarkEnd w:id="297"/>
      <w:bookmarkEnd w:id="298"/>
      <w:bookmarkEnd w:id="299"/>
    </w:p>
    <w:p w14:paraId="23F49F09" w14:textId="77777777" w:rsidR="0092398F" w:rsidRPr="00D312FF" w:rsidRDefault="0092398F" w:rsidP="0092398F">
      <w:pPr>
        <w:ind w:firstLine="0"/>
      </w:pPr>
    </w:p>
    <w:p w14:paraId="3209DB99" w14:textId="42CD4BE7" w:rsidR="00BE13F6" w:rsidRDefault="00BE13F6" w:rsidP="00F176AC">
      <w:pPr>
        <w:pStyle w:val="Ttulo3"/>
        <w:numPr>
          <w:ilvl w:val="0"/>
          <w:numId w:val="8"/>
        </w:numPr>
      </w:pPr>
      <w:bookmarkStart w:id="300" w:name="_Toc210056366"/>
      <w:bookmarkStart w:id="301" w:name="_Toc210056725"/>
      <w:bookmarkStart w:id="302" w:name="_Toc210291338"/>
      <w:r w:rsidRPr="00D312FF">
        <w:t>Programar el backend para recibir, validar y almacenar los datos.</w:t>
      </w:r>
      <w:bookmarkEnd w:id="300"/>
      <w:bookmarkEnd w:id="301"/>
      <w:bookmarkEnd w:id="302"/>
    </w:p>
    <w:p w14:paraId="7EB5938F" w14:textId="77777777" w:rsidR="0092398F" w:rsidRPr="00D312FF" w:rsidRDefault="0092398F" w:rsidP="0092398F">
      <w:pPr>
        <w:ind w:firstLine="0"/>
      </w:pPr>
    </w:p>
    <w:p w14:paraId="3B488AA2" w14:textId="77777777" w:rsidR="00B12FCD" w:rsidRDefault="00BE13F6" w:rsidP="00B12FCD">
      <w:pPr>
        <w:pStyle w:val="Ttulo3"/>
        <w:numPr>
          <w:ilvl w:val="0"/>
          <w:numId w:val="8"/>
        </w:numPr>
      </w:pPr>
      <w:bookmarkStart w:id="303" w:name="_Toc210056367"/>
      <w:bookmarkStart w:id="304" w:name="_Toc210056726"/>
      <w:bookmarkStart w:id="305" w:name="_Toc210291339"/>
      <w:r w:rsidRPr="00D312FF">
        <w:lastRenderedPageBreak/>
        <w:t>Programar el frontend para mostrar información al administrador.</w:t>
      </w:r>
      <w:bookmarkEnd w:id="303"/>
      <w:bookmarkEnd w:id="304"/>
      <w:bookmarkEnd w:id="305"/>
    </w:p>
    <w:p w14:paraId="40F80D81" w14:textId="77777777" w:rsidR="00B12FCD" w:rsidRPr="00B12FCD" w:rsidRDefault="00B12FCD" w:rsidP="00B12FCD"/>
    <w:p w14:paraId="188A7DFC" w14:textId="534571BF" w:rsidR="00B12FCD" w:rsidRDefault="00B12FCD" w:rsidP="00B12FCD">
      <w:pPr>
        <w:pStyle w:val="Ttulo3"/>
        <w:numPr>
          <w:ilvl w:val="0"/>
          <w:numId w:val="8"/>
        </w:numPr>
      </w:pPr>
      <w:r>
        <w:t>Programar el frontend para mostrar información al supervisor.</w:t>
      </w:r>
    </w:p>
    <w:p w14:paraId="029BAB14" w14:textId="77777777" w:rsidR="00B12FCD" w:rsidRPr="00B12FCD" w:rsidRDefault="00B12FCD" w:rsidP="00B12FCD"/>
    <w:p w14:paraId="320B23DC" w14:textId="2A299F07" w:rsidR="00B12FCD" w:rsidRPr="00B12FCD" w:rsidRDefault="00B12FCD" w:rsidP="00B12FCD">
      <w:pPr>
        <w:pStyle w:val="Ttulo3"/>
        <w:numPr>
          <w:ilvl w:val="0"/>
          <w:numId w:val="8"/>
        </w:numPr>
      </w:pPr>
      <w:r>
        <w:t>Programar el frontend para escanear del operador.</w:t>
      </w:r>
    </w:p>
    <w:p w14:paraId="340685F2" w14:textId="77777777" w:rsidR="0092398F" w:rsidRDefault="0092398F" w:rsidP="0092398F">
      <w:pPr>
        <w:pStyle w:val="Prrafodelista"/>
        <w:ind w:firstLine="0"/>
      </w:pPr>
    </w:p>
    <w:p w14:paraId="37E4EF04" w14:textId="5A58C31F" w:rsidR="00BE13F6" w:rsidRDefault="00BE13F6" w:rsidP="00F176AC">
      <w:pPr>
        <w:pStyle w:val="Ttulo3"/>
        <w:numPr>
          <w:ilvl w:val="0"/>
          <w:numId w:val="8"/>
        </w:numPr>
      </w:pPr>
      <w:bookmarkStart w:id="306" w:name="_Toc210056368"/>
      <w:bookmarkStart w:id="307" w:name="_Toc210056727"/>
      <w:bookmarkStart w:id="308" w:name="_Toc210291340"/>
      <w:r w:rsidRPr="00D312FF">
        <w:t>Configurar la base de datos en XAMPP.</w:t>
      </w:r>
      <w:bookmarkEnd w:id="306"/>
      <w:bookmarkEnd w:id="307"/>
      <w:bookmarkEnd w:id="308"/>
    </w:p>
    <w:p w14:paraId="7EAF60B0" w14:textId="77777777" w:rsidR="0092398F" w:rsidRPr="00D312FF" w:rsidRDefault="0092398F" w:rsidP="0092398F">
      <w:pPr>
        <w:ind w:firstLine="0"/>
      </w:pPr>
    </w:p>
    <w:p w14:paraId="64B24458" w14:textId="1BA59081" w:rsidR="00BE13F6" w:rsidRDefault="00BE13F6" w:rsidP="00F176AC">
      <w:pPr>
        <w:pStyle w:val="Ttulo3"/>
        <w:numPr>
          <w:ilvl w:val="0"/>
          <w:numId w:val="8"/>
        </w:numPr>
      </w:pPr>
      <w:bookmarkStart w:id="309" w:name="_Toc210056369"/>
      <w:bookmarkStart w:id="310" w:name="_Toc210056728"/>
      <w:bookmarkStart w:id="311" w:name="_Toc210291341"/>
      <w:r w:rsidRPr="00D312FF">
        <w:t>Integrar la lógica de activación de alarmas desde el lector.</w:t>
      </w:r>
      <w:bookmarkEnd w:id="309"/>
      <w:bookmarkEnd w:id="310"/>
      <w:bookmarkEnd w:id="311"/>
    </w:p>
    <w:p w14:paraId="5725E31B" w14:textId="77777777" w:rsidR="0092398F" w:rsidRPr="0092398F" w:rsidRDefault="0092398F" w:rsidP="0092398F"/>
    <w:p w14:paraId="25F4C048" w14:textId="77777777" w:rsidR="00BE13F6" w:rsidRPr="00F33FBD" w:rsidRDefault="00BE13F6" w:rsidP="007C6519">
      <w:pPr>
        <w:pStyle w:val="Ttulo2"/>
      </w:pPr>
      <w:bookmarkStart w:id="312" w:name="_Toc210056370"/>
      <w:bookmarkStart w:id="313" w:name="_Toc210056729"/>
      <w:bookmarkStart w:id="314" w:name="_Toc210291342"/>
      <w:r w:rsidRPr="00F33FBD">
        <w:lastRenderedPageBreak/>
        <w:t>Fase 4</w:t>
      </w:r>
      <w:bookmarkEnd w:id="312"/>
      <w:bookmarkEnd w:id="313"/>
      <w:bookmarkEnd w:id="314"/>
    </w:p>
    <w:p w14:paraId="11858022" w14:textId="77777777" w:rsidR="007C6519" w:rsidRDefault="00BE13F6" w:rsidP="007C6519">
      <w:pPr>
        <w:pStyle w:val="Ttulo2"/>
      </w:pPr>
      <w:bookmarkStart w:id="315" w:name="_Toc210056371"/>
      <w:bookmarkStart w:id="316" w:name="_Toc210056730"/>
      <w:bookmarkStart w:id="317" w:name="_Toc210291343"/>
      <w:r w:rsidRPr="00F33FBD">
        <w:t>Verificación</w:t>
      </w:r>
      <w:bookmarkEnd w:id="315"/>
      <w:bookmarkEnd w:id="316"/>
      <w:bookmarkEnd w:id="317"/>
      <w:r w:rsidRPr="00F33FBD">
        <w:t xml:space="preserve"> </w:t>
      </w:r>
    </w:p>
    <w:p w14:paraId="32A40DCB" w14:textId="40F1518D" w:rsidR="00BE13F6" w:rsidRDefault="00BE13F6" w:rsidP="00F176AC">
      <w:pPr>
        <w:pStyle w:val="Ttulo3"/>
        <w:numPr>
          <w:ilvl w:val="1"/>
          <w:numId w:val="7"/>
        </w:numPr>
        <w:ind w:left="924" w:hanging="357"/>
      </w:pPr>
      <w:bookmarkStart w:id="318" w:name="_Toc210056372"/>
      <w:bookmarkStart w:id="319" w:name="_Toc210056731"/>
      <w:bookmarkStart w:id="320" w:name="_Toc210291344"/>
      <w:r>
        <w:t>Pruebas de la base de datos</w:t>
      </w:r>
      <w:bookmarkEnd w:id="318"/>
      <w:bookmarkEnd w:id="319"/>
      <w:bookmarkEnd w:id="320"/>
      <w:r>
        <w:t xml:space="preserve"> </w:t>
      </w:r>
    </w:p>
    <w:p w14:paraId="5AB1FF55" w14:textId="47BD61EC" w:rsidR="00BE13F6" w:rsidRDefault="00BE13F6" w:rsidP="00F176AC">
      <w:pPr>
        <w:pStyle w:val="Ttulo3"/>
        <w:numPr>
          <w:ilvl w:val="1"/>
          <w:numId w:val="7"/>
        </w:numPr>
        <w:ind w:left="924" w:hanging="357"/>
      </w:pPr>
      <w:bookmarkStart w:id="321" w:name="_Toc210056373"/>
      <w:bookmarkStart w:id="322" w:name="_Toc210056732"/>
      <w:bookmarkStart w:id="323" w:name="_Toc210291345"/>
      <w:r>
        <w:t>Pruebas unitarias de cada módulo (escaneo, validación, almacenamiento).</w:t>
      </w:r>
      <w:bookmarkEnd w:id="321"/>
      <w:bookmarkEnd w:id="322"/>
      <w:bookmarkEnd w:id="323"/>
    </w:p>
    <w:p w14:paraId="799D50DE" w14:textId="370BC3CD" w:rsidR="00BE13F6" w:rsidRDefault="00BE13F6" w:rsidP="00F176AC">
      <w:pPr>
        <w:pStyle w:val="Ttulo3"/>
        <w:numPr>
          <w:ilvl w:val="1"/>
          <w:numId w:val="7"/>
        </w:numPr>
      </w:pPr>
      <w:bookmarkStart w:id="324" w:name="_Toc210056374"/>
      <w:bookmarkStart w:id="325" w:name="_Toc210056733"/>
      <w:bookmarkStart w:id="326" w:name="_Toc210291346"/>
      <w:r>
        <w:t>Pruebas de integración del sistema completo</w:t>
      </w:r>
      <w:bookmarkEnd w:id="324"/>
      <w:bookmarkEnd w:id="325"/>
      <w:bookmarkEnd w:id="326"/>
    </w:p>
    <w:p w14:paraId="15F00254" w14:textId="77777777" w:rsidR="007C6519" w:rsidRDefault="00BE13F6" w:rsidP="00F176AC">
      <w:pPr>
        <w:pStyle w:val="Ttulo3"/>
        <w:numPr>
          <w:ilvl w:val="1"/>
          <w:numId w:val="7"/>
        </w:numPr>
      </w:pPr>
      <w:bookmarkStart w:id="327" w:name="_Toc210056375"/>
      <w:bookmarkStart w:id="328" w:name="_Toc210056734"/>
      <w:bookmarkStart w:id="329" w:name="_Toc210291347"/>
      <w:r w:rsidRPr="00C60DE6">
        <w:t>Pruebas de rendimiento</w:t>
      </w:r>
      <w:r>
        <w:t xml:space="preserve"> de la </w:t>
      </w:r>
      <w:r w:rsidRPr="00C60DE6">
        <w:t>velocidad de respuesta, carga de datos.</w:t>
      </w:r>
      <w:bookmarkEnd w:id="327"/>
      <w:bookmarkEnd w:id="328"/>
      <w:bookmarkEnd w:id="329"/>
    </w:p>
    <w:p w14:paraId="73C7A071" w14:textId="77777777" w:rsidR="007C6519" w:rsidRDefault="00BE13F6" w:rsidP="00F176AC">
      <w:pPr>
        <w:pStyle w:val="Ttulo3"/>
        <w:numPr>
          <w:ilvl w:val="1"/>
          <w:numId w:val="7"/>
        </w:numPr>
      </w:pPr>
      <w:bookmarkStart w:id="330" w:name="_Toc210056376"/>
      <w:bookmarkStart w:id="331" w:name="_Toc210056735"/>
      <w:bookmarkStart w:id="332" w:name="_Toc210291348"/>
      <w:r w:rsidRPr="00C60DE6">
        <w:t>Pruebas de error</w:t>
      </w:r>
      <w:bookmarkEnd w:id="330"/>
      <w:bookmarkEnd w:id="331"/>
      <w:bookmarkEnd w:id="332"/>
    </w:p>
    <w:p w14:paraId="391ECAB8" w14:textId="1DAC3DB2" w:rsidR="00BE13F6" w:rsidRDefault="00BE13F6" w:rsidP="00F176AC">
      <w:pPr>
        <w:pStyle w:val="Ttulo3"/>
        <w:numPr>
          <w:ilvl w:val="1"/>
          <w:numId w:val="7"/>
        </w:numPr>
      </w:pPr>
      <w:bookmarkStart w:id="333" w:name="_Toc210056377"/>
      <w:bookmarkStart w:id="334" w:name="_Toc210056736"/>
      <w:bookmarkStart w:id="335" w:name="_Toc210291349"/>
      <w:r w:rsidRPr="00C60DE6">
        <w:t>Validación con usuarios</w:t>
      </w:r>
      <w:bookmarkEnd w:id="333"/>
      <w:bookmarkEnd w:id="334"/>
      <w:bookmarkEnd w:id="335"/>
      <w:r w:rsidRPr="00C60DE6">
        <w:t xml:space="preserve"> </w:t>
      </w:r>
    </w:p>
    <w:p w14:paraId="6D53D4D3" w14:textId="77777777" w:rsidR="00BE13F6" w:rsidRPr="00F33FBD" w:rsidRDefault="00BE13F6" w:rsidP="00945DC2">
      <w:pPr>
        <w:pStyle w:val="Ttulo2"/>
      </w:pPr>
      <w:bookmarkStart w:id="336" w:name="_Toc210056378"/>
      <w:bookmarkStart w:id="337" w:name="_Toc210056737"/>
      <w:bookmarkStart w:id="338" w:name="_Toc210291350"/>
      <w:r w:rsidRPr="00F33FBD">
        <w:t>Fase 5</w:t>
      </w:r>
      <w:bookmarkEnd w:id="336"/>
      <w:bookmarkEnd w:id="337"/>
      <w:bookmarkEnd w:id="338"/>
    </w:p>
    <w:p w14:paraId="441896A4" w14:textId="77777777" w:rsidR="00BE13F6" w:rsidRPr="00F33FBD" w:rsidRDefault="00BE13F6" w:rsidP="00945DC2">
      <w:pPr>
        <w:pStyle w:val="Ttulo2"/>
      </w:pPr>
      <w:bookmarkStart w:id="339" w:name="_Toc210056379"/>
      <w:bookmarkStart w:id="340" w:name="_Toc210056738"/>
      <w:bookmarkStart w:id="341" w:name="_Toc210291351"/>
      <w:r w:rsidRPr="00F33FBD">
        <w:t>Mantenimiento</w:t>
      </w:r>
      <w:bookmarkEnd w:id="339"/>
      <w:bookmarkEnd w:id="340"/>
      <w:bookmarkEnd w:id="341"/>
    </w:p>
    <w:p w14:paraId="7E57F24F" w14:textId="7A301AEB" w:rsidR="00BE13F6" w:rsidRDefault="00BE13F6" w:rsidP="00F176AC">
      <w:pPr>
        <w:pStyle w:val="Ttulo3"/>
        <w:numPr>
          <w:ilvl w:val="0"/>
          <w:numId w:val="9"/>
        </w:numPr>
      </w:pPr>
      <w:bookmarkStart w:id="342" w:name="_Toc210056380"/>
      <w:bookmarkStart w:id="343" w:name="_Toc210056739"/>
      <w:bookmarkStart w:id="344" w:name="_Toc210291352"/>
      <w:r>
        <w:t>Corrección de errores</w:t>
      </w:r>
      <w:bookmarkEnd w:id="342"/>
      <w:bookmarkEnd w:id="343"/>
      <w:bookmarkEnd w:id="344"/>
    </w:p>
    <w:p w14:paraId="0EF7ADA6" w14:textId="49A7A445" w:rsidR="00BE13F6" w:rsidRDefault="00BE13F6" w:rsidP="00F176AC">
      <w:pPr>
        <w:pStyle w:val="Ttulo3"/>
        <w:numPr>
          <w:ilvl w:val="0"/>
          <w:numId w:val="9"/>
        </w:numPr>
      </w:pPr>
      <w:bookmarkStart w:id="345" w:name="_Toc210056381"/>
      <w:bookmarkStart w:id="346" w:name="_Toc210056740"/>
      <w:bookmarkStart w:id="347" w:name="_Toc210291353"/>
      <w:r>
        <w:t>Hacer actualizaciones</w:t>
      </w:r>
      <w:bookmarkEnd w:id="345"/>
      <w:bookmarkEnd w:id="346"/>
      <w:bookmarkEnd w:id="347"/>
      <w:r>
        <w:t xml:space="preserve"> </w:t>
      </w:r>
    </w:p>
    <w:p w14:paraId="4ECD70FA" w14:textId="0E43686E" w:rsidR="00BE13F6" w:rsidRDefault="00BE13F6" w:rsidP="00F176AC">
      <w:pPr>
        <w:pStyle w:val="Ttulo3"/>
        <w:numPr>
          <w:ilvl w:val="0"/>
          <w:numId w:val="9"/>
        </w:numPr>
      </w:pPr>
      <w:bookmarkStart w:id="348" w:name="_Toc210056382"/>
      <w:bookmarkStart w:id="349" w:name="_Toc210056741"/>
      <w:bookmarkStart w:id="350" w:name="_Toc210291354"/>
      <w:r>
        <w:t>Manual de usuario</w:t>
      </w:r>
      <w:bookmarkEnd w:id="348"/>
      <w:bookmarkEnd w:id="349"/>
      <w:bookmarkEnd w:id="350"/>
    </w:p>
    <w:p w14:paraId="3A73FF16" w14:textId="1EFF25E1" w:rsidR="00BE13F6" w:rsidRDefault="00BE13F6" w:rsidP="00F176AC">
      <w:pPr>
        <w:pStyle w:val="Ttulo3"/>
        <w:numPr>
          <w:ilvl w:val="0"/>
          <w:numId w:val="9"/>
        </w:numPr>
      </w:pPr>
      <w:bookmarkStart w:id="351" w:name="_Toc210056383"/>
      <w:bookmarkStart w:id="352" w:name="_Toc210056742"/>
      <w:bookmarkStart w:id="353" w:name="_Toc210291355"/>
      <w:r>
        <w:t>Manual técnico</w:t>
      </w:r>
      <w:bookmarkEnd w:id="351"/>
      <w:bookmarkEnd w:id="352"/>
      <w:bookmarkEnd w:id="353"/>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rsidSect="0010321E">
          <w:pgSz w:w="12240" w:h="15840"/>
          <w:pgMar w:top="1418" w:right="1701" w:bottom="1418"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1EECA63C" w:rsidR="006A702A" w:rsidRPr="00B004C6" w:rsidRDefault="006A702A" w:rsidP="00C60DE6"/>
    <w:sectPr w:rsidR="006A702A" w:rsidRPr="00B004C6" w:rsidSect="0010321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AE120" w14:textId="77777777" w:rsidR="00C11D68" w:rsidRDefault="00C11D68" w:rsidP="00A408C8">
      <w:pPr>
        <w:spacing w:after="0" w:line="240" w:lineRule="auto"/>
      </w:pPr>
      <w:r>
        <w:separator/>
      </w:r>
    </w:p>
  </w:endnote>
  <w:endnote w:type="continuationSeparator" w:id="0">
    <w:p w14:paraId="2667709C" w14:textId="77777777" w:rsidR="00C11D68" w:rsidRDefault="00C11D68"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F8A7F" w14:textId="77777777" w:rsidR="00C11D68" w:rsidRDefault="00C11D68" w:rsidP="00A408C8">
      <w:pPr>
        <w:spacing w:after="0" w:line="240" w:lineRule="auto"/>
      </w:pPr>
      <w:r>
        <w:separator/>
      </w:r>
    </w:p>
  </w:footnote>
  <w:footnote w:type="continuationSeparator" w:id="0">
    <w:p w14:paraId="030C743F" w14:textId="77777777" w:rsidR="00C11D68" w:rsidRDefault="00C11D68" w:rsidP="00A40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8A1E"/>
      </v:shape>
    </w:pict>
  </w:numPicBullet>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F8477E"/>
    <w:multiLevelType w:val="hybridMultilevel"/>
    <w:tmpl w:val="06EE162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020007"/>
    <w:multiLevelType w:val="hybridMultilevel"/>
    <w:tmpl w:val="866EB0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7D18A3"/>
    <w:multiLevelType w:val="hybridMultilevel"/>
    <w:tmpl w:val="9B629F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954413"/>
    <w:multiLevelType w:val="hybridMultilevel"/>
    <w:tmpl w:val="99BE7F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834435"/>
    <w:multiLevelType w:val="hybridMultilevel"/>
    <w:tmpl w:val="AF2A48E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732304"/>
    <w:multiLevelType w:val="hybridMultilevel"/>
    <w:tmpl w:val="3006BF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F03B51"/>
    <w:multiLevelType w:val="hybridMultilevel"/>
    <w:tmpl w:val="9E78F5E6"/>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257186E"/>
    <w:multiLevelType w:val="hybridMultilevel"/>
    <w:tmpl w:val="78ACCC00"/>
    <w:lvl w:ilvl="0" w:tplc="0C52205C">
      <w:start w:val="1"/>
      <w:numFmt w:val="decimal"/>
      <w:lvlText w:val="%1."/>
      <w:lvlJc w:val="left"/>
      <w:pPr>
        <w:ind w:left="0" w:firstLine="34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5A520D"/>
    <w:multiLevelType w:val="hybridMultilevel"/>
    <w:tmpl w:val="C05AC9D0"/>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2072529"/>
    <w:multiLevelType w:val="hybridMultilevel"/>
    <w:tmpl w:val="9DF2BE4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561241D"/>
    <w:multiLevelType w:val="hybridMultilevel"/>
    <w:tmpl w:val="5AC84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31" w15:restartNumberingAfterBreak="0">
    <w:nsid w:val="59FE26CF"/>
    <w:multiLevelType w:val="hybridMultilevel"/>
    <w:tmpl w:val="20CA3D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AA5426B"/>
    <w:multiLevelType w:val="hybridMultilevel"/>
    <w:tmpl w:val="679E9F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C087711"/>
    <w:multiLevelType w:val="hybridMultilevel"/>
    <w:tmpl w:val="4502E08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D510747"/>
    <w:multiLevelType w:val="hybridMultilevel"/>
    <w:tmpl w:val="C42656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3"/>
  </w:num>
  <w:num w:numId="2" w16cid:durableId="388463358">
    <w:abstractNumId w:val="19"/>
  </w:num>
  <w:num w:numId="3" w16cid:durableId="9836244">
    <w:abstractNumId w:val="37"/>
  </w:num>
  <w:num w:numId="4" w16cid:durableId="1356882068">
    <w:abstractNumId w:val="34"/>
  </w:num>
  <w:num w:numId="5" w16cid:durableId="438724605">
    <w:abstractNumId w:val="17"/>
  </w:num>
  <w:num w:numId="6" w16cid:durableId="1535463026">
    <w:abstractNumId w:val="13"/>
  </w:num>
  <w:num w:numId="7" w16cid:durableId="1559780218">
    <w:abstractNumId w:val="22"/>
  </w:num>
  <w:num w:numId="8" w16cid:durableId="519315772">
    <w:abstractNumId w:val="23"/>
  </w:num>
  <w:num w:numId="9" w16cid:durableId="1457606883">
    <w:abstractNumId w:val="12"/>
  </w:num>
  <w:num w:numId="10" w16cid:durableId="1967005583">
    <w:abstractNumId w:val="30"/>
  </w:num>
  <w:num w:numId="11" w16cid:durableId="109474060">
    <w:abstractNumId w:val="16"/>
  </w:num>
  <w:num w:numId="12" w16cid:durableId="630328270">
    <w:abstractNumId w:val="10"/>
  </w:num>
  <w:num w:numId="13" w16cid:durableId="659383977">
    <w:abstractNumId w:val="14"/>
  </w:num>
  <w:num w:numId="14" w16cid:durableId="730495264">
    <w:abstractNumId w:val="0"/>
  </w:num>
  <w:num w:numId="15" w16cid:durableId="204030410">
    <w:abstractNumId w:val="7"/>
  </w:num>
  <w:num w:numId="16" w16cid:durableId="477496946">
    <w:abstractNumId w:val="35"/>
  </w:num>
  <w:num w:numId="17" w16cid:durableId="1597254329">
    <w:abstractNumId w:val="25"/>
  </w:num>
  <w:num w:numId="18" w16cid:durableId="1858888530">
    <w:abstractNumId w:val="4"/>
  </w:num>
  <w:num w:numId="19" w16cid:durableId="406075499">
    <w:abstractNumId w:val="18"/>
  </w:num>
  <w:num w:numId="20" w16cid:durableId="496385845">
    <w:abstractNumId w:val="5"/>
  </w:num>
  <w:num w:numId="21" w16cid:durableId="1980842156">
    <w:abstractNumId w:val="21"/>
  </w:num>
  <w:num w:numId="22" w16cid:durableId="413547535">
    <w:abstractNumId w:val="20"/>
  </w:num>
  <w:num w:numId="23" w16cid:durableId="551960709">
    <w:abstractNumId w:val="39"/>
  </w:num>
  <w:num w:numId="24" w16cid:durableId="12003714">
    <w:abstractNumId w:val="15"/>
  </w:num>
  <w:num w:numId="25" w16cid:durableId="2047412098">
    <w:abstractNumId w:val="24"/>
  </w:num>
  <w:num w:numId="26" w16cid:durableId="508327715">
    <w:abstractNumId w:val="27"/>
  </w:num>
  <w:num w:numId="27" w16cid:durableId="739593394">
    <w:abstractNumId w:val="38"/>
  </w:num>
  <w:num w:numId="28" w16cid:durableId="142503998">
    <w:abstractNumId w:val="26"/>
  </w:num>
  <w:num w:numId="29" w16cid:durableId="962467923">
    <w:abstractNumId w:val="36"/>
  </w:num>
  <w:num w:numId="30" w16cid:durableId="728307516">
    <w:abstractNumId w:val="1"/>
  </w:num>
  <w:num w:numId="31" w16cid:durableId="1828786051">
    <w:abstractNumId w:val="31"/>
  </w:num>
  <w:num w:numId="32" w16cid:durableId="1617982236">
    <w:abstractNumId w:val="32"/>
  </w:num>
  <w:num w:numId="33" w16cid:durableId="979073039">
    <w:abstractNumId w:val="9"/>
  </w:num>
  <w:num w:numId="34" w16cid:durableId="1106920388">
    <w:abstractNumId w:val="2"/>
  </w:num>
  <w:num w:numId="35" w16cid:durableId="1534003929">
    <w:abstractNumId w:val="33"/>
  </w:num>
  <w:num w:numId="36" w16cid:durableId="367534932">
    <w:abstractNumId w:val="6"/>
  </w:num>
  <w:num w:numId="37" w16cid:durableId="280456319">
    <w:abstractNumId w:val="8"/>
  </w:num>
  <w:num w:numId="38" w16cid:durableId="95567560">
    <w:abstractNumId w:val="28"/>
  </w:num>
  <w:num w:numId="39" w16cid:durableId="341208538">
    <w:abstractNumId w:val="11"/>
  </w:num>
  <w:num w:numId="40" w16cid:durableId="154298860">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20612"/>
    <w:rsid w:val="000236AF"/>
    <w:rsid w:val="0002573F"/>
    <w:rsid w:val="00030432"/>
    <w:rsid w:val="00032090"/>
    <w:rsid w:val="0003404C"/>
    <w:rsid w:val="00034109"/>
    <w:rsid w:val="000418CC"/>
    <w:rsid w:val="00045391"/>
    <w:rsid w:val="0004759A"/>
    <w:rsid w:val="00051422"/>
    <w:rsid w:val="00052310"/>
    <w:rsid w:val="00057520"/>
    <w:rsid w:val="0006118F"/>
    <w:rsid w:val="00062B42"/>
    <w:rsid w:val="000665A7"/>
    <w:rsid w:val="00070A53"/>
    <w:rsid w:val="00070AFE"/>
    <w:rsid w:val="00072B80"/>
    <w:rsid w:val="00072EF7"/>
    <w:rsid w:val="0007333A"/>
    <w:rsid w:val="00073EBE"/>
    <w:rsid w:val="00075F86"/>
    <w:rsid w:val="0007633C"/>
    <w:rsid w:val="000817CE"/>
    <w:rsid w:val="00086260"/>
    <w:rsid w:val="00086EEF"/>
    <w:rsid w:val="00090AC3"/>
    <w:rsid w:val="00090CDC"/>
    <w:rsid w:val="00090F61"/>
    <w:rsid w:val="00096105"/>
    <w:rsid w:val="00096F6B"/>
    <w:rsid w:val="000A0FE3"/>
    <w:rsid w:val="000A5A1C"/>
    <w:rsid w:val="000B0D3B"/>
    <w:rsid w:val="000B4986"/>
    <w:rsid w:val="000D2E21"/>
    <w:rsid w:val="000D37B1"/>
    <w:rsid w:val="000E1224"/>
    <w:rsid w:val="000E13A8"/>
    <w:rsid w:val="000E2A88"/>
    <w:rsid w:val="000E478D"/>
    <w:rsid w:val="000F01EB"/>
    <w:rsid w:val="00101F4B"/>
    <w:rsid w:val="0010262F"/>
    <w:rsid w:val="0010321E"/>
    <w:rsid w:val="001063C8"/>
    <w:rsid w:val="00114738"/>
    <w:rsid w:val="00121FE6"/>
    <w:rsid w:val="00125123"/>
    <w:rsid w:val="00127749"/>
    <w:rsid w:val="00127909"/>
    <w:rsid w:val="00132AC6"/>
    <w:rsid w:val="001337F2"/>
    <w:rsid w:val="00133C62"/>
    <w:rsid w:val="00163B3F"/>
    <w:rsid w:val="00164B54"/>
    <w:rsid w:val="00167EE6"/>
    <w:rsid w:val="00175055"/>
    <w:rsid w:val="00176BAE"/>
    <w:rsid w:val="00176E03"/>
    <w:rsid w:val="001A51DE"/>
    <w:rsid w:val="001A6951"/>
    <w:rsid w:val="001B472A"/>
    <w:rsid w:val="001C2661"/>
    <w:rsid w:val="001C62DF"/>
    <w:rsid w:val="001C76BA"/>
    <w:rsid w:val="001D1008"/>
    <w:rsid w:val="001D1368"/>
    <w:rsid w:val="001E04A5"/>
    <w:rsid w:val="001E1B29"/>
    <w:rsid w:val="001E1C3F"/>
    <w:rsid w:val="001E20A8"/>
    <w:rsid w:val="0020108E"/>
    <w:rsid w:val="002069ED"/>
    <w:rsid w:val="00206ACB"/>
    <w:rsid w:val="00207A01"/>
    <w:rsid w:val="00210989"/>
    <w:rsid w:val="00217A91"/>
    <w:rsid w:val="00220930"/>
    <w:rsid w:val="002215A3"/>
    <w:rsid w:val="00222C72"/>
    <w:rsid w:val="00224B54"/>
    <w:rsid w:val="00227EA0"/>
    <w:rsid w:val="00236D6E"/>
    <w:rsid w:val="00237284"/>
    <w:rsid w:val="00242952"/>
    <w:rsid w:val="00242CFC"/>
    <w:rsid w:val="00242DB7"/>
    <w:rsid w:val="002521F9"/>
    <w:rsid w:val="0025595D"/>
    <w:rsid w:val="00261018"/>
    <w:rsid w:val="0026210A"/>
    <w:rsid w:val="002631EE"/>
    <w:rsid w:val="00266051"/>
    <w:rsid w:val="00270E0F"/>
    <w:rsid w:val="0028161F"/>
    <w:rsid w:val="002952BD"/>
    <w:rsid w:val="00295AD2"/>
    <w:rsid w:val="002A026E"/>
    <w:rsid w:val="002A09D1"/>
    <w:rsid w:val="002B0500"/>
    <w:rsid w:val="002B30B3"/>
    <w:rsid w:val="002B355B"/>
    <w:rsid w:val="002B6C15"/>
    <w:rsid w:val="002B7945"/>
    <w:rsid w:val="002C2361"/>
    <w:rsid w:val="002C389C"/>
    <w:rsid w:val="002C3AD5"/>
    <w:rsid w:val="002D016C"/>
    <w:rsid w:val="002D0B04"/>
    <w:rsid w:val="002D15F6"/>
    <w:rsid w:val="002D1E71"/>
    <w:rsid w:val="002D5CB1"/>
    <w:rsid w:val="002E078C"/>
    <w:rsid w:val="002F15A4"/>
    <w:rsid w:val="002F2FE0"/>
    <w:rsid w:val="002F4792"/>
    <w:rsid w:val="002F4F1E"/>
    <w:rsid w:val="002F579B"/>
    <w:rsid w:val="002F5EC3"/>
    <w:rsid w:val="002F7079"/>
    <w:rsid w:val="002F77CE"/>
    <w:rsid w:val="003008A3"/>
    <w:rsid w:val="00300F93"/>
    <w:rsid w:val="003072FE"/>
    <w:rsid w:val="00314288"/>
    <w:rsid w:val="00317019"/>
    <w:rsid w:val="00317C27"/>
    <w:rsid w:val="00317F1C"/>
    <w:rsid w:val="00323775"/>
    <w:rsid w:val="00323887"/>
    <w:rsid w:val="00331DE0"/>
    <w:rsid w:val="00335ACF"/>
    <w:rsid w:val="00340055"/>
    <w:rsid w:val="0034758A"/>
    <w:rsid w:val="00350FE3"/>
    <w:rsid w:val="003515AB"/>
    <w:rsid w:val="003540AA"/>
    <w:rsid w:val="00357DB0"/>
    <w:rsid w:val="00362ED5"/>
    <w:rsid w:val="00363663"/>
    <w:rsid w:val="00364EF0"/>
    <w:rsid w:val="00366B5E"/>
    <w:rsid w:val="003717B2"/>
    <w:rsid w:val="00373178"/>
    <w:rsid w:val="0038049D"/>
    <w:rsid w:val="00385856"/>
    <w:rsid w:val="003868CF"/>
    <w:rsid w:val="0038733F"/>
    <w:rsid w:val="0039095B"/>
    <w:rsid w:val="00395711"/>
    <w:rsid w:val="00396F25"/>
    <w:rsid w:val="003A2F2C"/>
    <w:rsid w:val="003A3F38"/>
    <w:rsid w:val="003B2266"/>
    <w:rsid w:val="003C55FD"/>
    <w:rsid w:val="003D1EFC"/>
    <w:rsid w:val="003D4F97"/>
    <w:rsid w:val="003D528A"/>
    <w:rsid w:val="003E006A"/>
    <w:rsid w:val="003E2480"/>
    <w:rsid w:val="003E4713"/>
    <w:rsid w:val="003E5E4E"/>
    <w:rsid w:val="003F100B"/>
    <w:rsid w:val="003F4C52"/>
    <w:rsid w:val="004005D1"/>
    <w:rsid w:val="00406AA1"/>
    <w:rsid w:val="00407476"/>
    <w:rsid w:val="004116E6"/>
    <w:rsid w:val="004138D1"/>
    <w:rsid w:val="0041706F"/>
    <w:rsid w:val="0042095B"/>
    <w:rsid w:val="00423A8A"/>
    <w:rsid w:val="00431375"/>
    <w:rsid w:val="004330DD"/>
    <w:rsid w:val="004422A0"/>
    <w:rsid w:val="00444E47"/>
    <w:rsid w:val="004456F3"/>
    <w:rsid w:val="00450C41"/>
    <w:rsid w:val="00451ED5"/>
    <w:rsid w:val="00454AC7"/>
    <w:rsid w:val="0045630A"/>
    <w:rsid w:val="0045736F"/>
    <w:rsid w:val="00457C5B"/>
    <w:rsid w:val="00457ED8"/>
    <w:rsid w:val="004602C5"/>
    <w:rsid w:val="004625FA"/>
    <w:rsid w:val="0046785C"/>
    <w:rsid w:val="00471C9F"/>
    <w:rsid w:val="004822BC"/>
    <w:rsid w:val="0048333E"/>
    <w:rsid w:val="00483481"/>
    <w:rsid w:val="004858A0"/>
    <w:rsid w:val="00486CC3"/>
    <w:rsid w:val="00487240"/>
    <w:rsid w:val="00487532"/>
    <w:rsid w:val="00491AFA"/>
    <w:rsid w:val="004A4C3B"/>
    <w:rsid w:val="004A5407"/>
    <w:rsid w:val="004B1377"/>
    <w:rsid w:val="004B2CAA"/>
    <w:rsid w:val="004B47DF"/>
    <w:rsid w:val="004C112D"/>
    <w:rsid w:val="004D1E48"/>
    <w:rsid w:val="004D4640"/>
    <w:rsid w:val="004E179D"/>
    <w:rsid w:val="004F19BA"/>
    <w:rsid w:val="004F1B5E"/>
    <w:rsid w:val="004F6717"/>
    <w:rsid w:val="004F6F20"/>
    <w:rsid w:val="00501A60"/>
    <w:rsid w:val="0050309A"/>
    <w:rsid w:val="00512AFB"/>
    <w:rsid w:val="00515183"/>
    <w:rsid w:val="00515363"/>
    <w:rsid w:val="0052095A"/>
    <w:rsid w:val="00522331"/>
    <w:rsid w:val="00526DFA"/>
    <w:rsid w:val="00531EC9"/>
    <w:rsid w:val="00540949"/>
    <w:rsid w:val="0054293B"/>
    <w:rsid w:val="00544E6D"/>
    <w:rsid w:val="005470DD"/>
    <w:rsid w:val="00556A2E"/>
    <w:rsid w:val="005642AF"/>
    <w:rsid w:val="00564BCC"/>
    <w:rsid w:val="005670A0"/>
    <w:rsid w:val="005700B1"/>
    <w:rsid w:val="005837A4"/>
    <w:rsid w:val="005846F9"/>
    <w:rsid w:val="00585544"/>
    <w:rsid w:val="00587927"/>
    <w:rsid w:val="0059114B"/>
    <w:rsid w:val="005A2CC9"/>
    <w:rsid w:val="005A3199"/>
    <w:rsid w:val="005A43DF"/>
    <w:rsid w:val="005A5BAD"/>
    <w:rsid w:val="005B04F6"/>
    <w:rsid w:val="005C12DC"/>
    <w:rsid w:val="005C1CDD"/>
    <w:rsid w:val="005C397C"/>
    <w:rsid w:val="005C7F28"/>
    <w:rsid w:val="005D1860"/>
    <w:rsid w:val="005D1881"/>
    <w:rsid w:val="005D239F"/>
    <w:rsid w:val="005D2BC3"/>
    <w:rsid w:val="005D3066"/>
    <w:rsid w:val="005E1226"/>
    <w:rsid w:val="005E19F6"/>
    <w:rsid w:val="005E3BD4"/>
    <w:rsid w:val="005E41E3"/>
    <w:rsid w:val="005E7F70"/>
    <w:rsid w:val="005F12A3"/>
    <w:rsid w:val="005F1563"/>
    <w:rsid w:val="005F2FD1"/>
    <w:rsid w:val="005F39B6"/>
    <w:rsid w:val="005F4695"/>
    <w:rsid w:val="005F4F38"/>
    <w:rsid w:val="00600076"/>
    <w:rsid w:val="00604A64"/>
    <w:rsid w:val="00605E70"/>
    <w:rsid w:val="0061261F"/>
    <w:rsid w:val="006152AE"/>
    <w:rsid w:val="0062284C"/>
    <w:rsid w:val="006333B2"/>
    <w:rsid w:val="006338D2"/>
    <w:rsid w:val="0063643C"/>
    <w:rsid w:val="006451A6"/>
    <w:rsid w:val="00646AAA"/>
    <w:rsid w:val="0065338C"/>
    <w:rsid w:val="00665885"/>
    <w:rsid w:val="0067579F"/>
    <w:rsid w:val="00685963"/>
    <w:rsid w:val="00692966"/>
    <w:rsid w:val="006A0F39"/>
    <w:rsid w:val="006A68FE"/>
    <w:rsid w:val="006A6908"/>
    <w:rsid w:val="006A702A"/>
    <w:rsid w:val="006B1475"/>
    <w:rsid w:val="006B22DD"/>
    <w:rsid w:val="006B5B76"/>
    <w:rsid w:val="006C0FD0"/>
    <w:rsid w:val="006C7A43"/>
    <w:rsid w:val="006D5BA6"/>
    <w:rsid w:val="006D612C"/>
    <w:rsid w:val="006D756E"/>
    <w:rsid w:val="006E311B"/>
    <w:rsid w:val="006E7BB4"/>
    <w:rsid w:val="006F16DC"/>
    <w:rsid w:val="006F4165"/>
    <w:rsid w:val="006F57C2"/>
    <w:rsid w:val="007049DF"/>
    <w:rsid w:val="007065CA"/>
    <w:rsid w:val="00722294"/>
    <w:rsid w:val="00724A5B"/>
    <w:rsid w:val="00724E7C"/>
    <w:rsid w:val="00724F71"/>
    <w:rsid w:val="00726826"/>
    <w:rsid w:val="007326C8"/>
    <w:rsid w:val="00732E98"/>
    <w:rsid w:val="00734E16"/>
    <w:rsid w:val="00737B99"/>
    <w:rsid w:val="00752A1B"/>
    <w:rsid w:val="007531B6"/>
    <w:rsid w:val="007534EB"/>
    <w:rsid w:val="00757A9F"/>
    <w:rsid w:val="007619F8"/>
    <w:rsid w:val="007704DC"/>
    <w:rsid w:val="0077098A"/>
    <w:rsid w:val="0077794D"/>
    <w:rsid w:val="00780578"/>
    <w:rsid w:val="00780A1E"/>
    <w:rsid w:val="007839F3"/>
    <w:rsid w:val="00790240"/>
    <w:rsid w:val="00792A54"/>
    <w:rsid w:val="0079305E"/>
    <w:rsid w:val="00794D41"/>
    <w:rsid w:val="007A204A"/>
    <w:rsid w:val="007A2C51"/>
    <w:rsid w:val="007B5DF9"/>
    <w:rsid w:val="007C07B0"/>
    <w:rsid w:val="007C6519"/>
    <w:rsid w:val="007C7669"/>
    <w:rsid w:val="007E32B1"/>
    <w:rsid w:val="007E4DF0"/>
    <w:rsid w:val="007E577A"/>
    <w:rsid w:val="007E72C2"/>
    <w:rsid w:val="007E7735"/>
    <w:rsid w:val="007E7AE8"/>
    <w:rsid w:val="007F4306"/>
    <w:rsid w:val="00805891"/>
    <w:rsid w:val="008064F2"/>
    <w:rsid w:val="008115FB"/>
    <w:rsid w:val="00814863"/>
    <w:rsid w:val="00814EAB"/>
    <w:rsid w:val="00816103"/>
    <w:rsid w:val="00824B14"/>
    <w:rsid w:val="0084427A"/>
    <w:rsid w:val="008447BC"/>
    <w:rsid w:val="00844F36"/>
    <w:rsid w:val="008464B5"/>
    <w:rsid w:val="00846FDA"/>
    <w:rsid w:val="0085159C"/>
    <w:rsid w:val="00851A79"/>
    <w:rsid w:val="00855C44"/>
    <w:rsid w:val="00861062"/>
    <w:rsid w:val="00861AB3"/>
    <w:rsid w:val="00864C06"/>
    <w:rsid w:val="00865D68"/>
    <w:rsid w:val="00867904"/>
    <w:rsid w:val="008763E3"/>
    <w:rsid w:val="0088554B"/>
    <w:rsid w:val="00891D50"/>
    <w:rsid w:val="0089228A"/>
    <w:rsid w:val="0089477C"/>
    <w:rsid w:val="008947AD"/>
    <w:rsid w:val="00895234"/>
    <w:rsid w:val="00896ECE"/>
    <w:rsid w:val="008979B4"/>
    <w:rsid w:val="008A5AE5"/>
    <w:rsid w:val="008A5C1A"/>
    <w:rsid w:val="008B037E"/>
    <w:rsid w:val="008B47E9"/>
    <w:rsid w:val="008B4E12"/>
    <w:rsid w:val="008B62D9"/>
    <w:rsid w:val="008C13B2"/>
    <w:rsid w:val="008C1780"/>
    <w:rsid w:val="008C6B1F"/>
    <w:rsid w:val="008D3EEB"/>
    <w:rsid w:val="008D5400"/>
    <w:rsid w:val="008D6B40"/>
    <w:rsid w:val="008E29CA"/>
    <w:rsid w:val="008E39E9"/>
    <w:rsid w:val="008F3111"/>
    <w:rsid w:val="008F4791"/>
    <w:rsid w:val="00900607"/>
    <w:rsid w:val="00903186"/>
    <w:rsid w:val="00904DD6"/>
    <w:rsid w:val="0090516E"/>
    <w:rsid w:val="009109B0"/>
    <w:rsid w:val="00910F1B"/>
    <w:rsid w:val="00914142"/>
    <w:rsid w:val="00916958"/>
    <w:rsid w:val="00917A5E"/>
    <w:rsid w:val="0092398F"/>
    <w:rsid w:val="00926008"/>
    <w:rsid w:val="00930579"/>
    <w:rsid w:val="0093060F"/>
    <w:rsid w:val="00940117"/>
    <w:rsid w:val="009419C4"/>
    <w:rsid w:val="00945DC2"/>
    <w:rsid w:val="0095063A"/>
    <w:rsid w:val="00952B20"/>
    <w:rsid w:val="00956B2D"/>
    <w:rsid w:val="00962C3E"/>
    <w:rsid w:val="00962D19"/>
    <w:rsid w:val="0096429C"/>
    <w:rsid w:val="009700E0"/>
    <w:rsid w:val="00972EB6"/>
    <w:rsid w:val="00974F14"/>
    <w:rsid w:val="009778E3"/>
    <w:rsid w:val="009802F7"/>
    <w:rsid w:val="00981E3B"/>
    <w:rsid w:val="00985436"/>
    <w:rsid w:val="009A5240"/>
    <w:rsid w:val="009B6C0E"/>
    <w:rsid w:val="009C726B"/>
    <w:rsid w:val="009C75FE"/>
    <w:rsid w:val="009D1BC9"/>
    <w:rsid w:val="009D5932"/>
    <w:rsid w:val="009D61E8"/>
    <w:rsid w:val="009E78E9"/>
    <w:rsid w:val="009F090C"/>
    <w:rsid w:val="009F0C25"/>
    <w:rsid w:val="009F1292"/>
    <w:rsid w:val="009F43BA"/>
    <w:rsid w:val="009F4C22"/>
    <w:rsid w:val="00A0607B"/>
    <w:rsid w:val="00A10563"/>
    <w:rsid w:val="00A11CFD"/>
    <w:rsid w:val="00A12BC0"/>
    <w:rsid w:val="00A154E1"/>
    <w:rsid w:val="00A20288"/>
    <w:rsid w:val="00A26326"/>
    <w:rsid w:val="00A27D50"/>
    <w:rsid w:val="00A30F93"/>
    <w:rsid w:val="00A331E6"/>
    <w:rsid w:val="00A3726B"/>
    <w:rsid w:val="00A408C8"/>
    <w:rsid w:val="00A40F02"/>
    <w:rsid w:val="00A42ED7"/>
    <w:rsid w:val="00A434A2"/>
    <w:rsid w:val="00A56C83"/>
    <w:rsid w:val="00A57370"/>
    <w:rsid w:val="00A6310D"/>
    <w:rsid w:val="00A65936"/>
    <w:rsid w:val="00A67F0A"/>
    <w:rsid w:val="00A73B49"/>
    <w:rsid w:val="00A75D76"/>
    <w:rsid w:val="00A7745E"/>
    <w:rsid w:val="00A8056C"/>
    <w:rsid w:val="00A8331D"/>
    <w:rsid w:val="00A85A6C"/>
    <w:rsid w:val="00A85FB7"/>
    <w:rsid w:val="00A91587"/>
    <w:rsid w:val="00A95225"/>
    <w:rsid w:val="00AA21B0"/>
    <w:rsid w:val="00AB30D0"/>
    <w:rsid w:val="00AB3DF8"/>
    <w:rsid w:val="00AC7974"/>
    <w:rsid w:val="00AD182B"/>
    <w:rsid w:val="00AD34C8"/>
    <w:rsid w:val="00AD44EB"/>
    <w:rsid w:val="00AD4557"/>
    <w:rsid w:val="00AE1A5D"/>
    <w:rsid w:val="00AE24E0"/>
    <w:rsid w:val="00AE6FA5"/>
    <w:rsid w:val="00AF0D43"/>
    <w:rsid w:val="00AF1D6C"/>
    <w:rsid w:val="00B004C6"/>
    <w:rsid w:val="00B0071B"/>
    <w:rsid w:val="00B00EFD"/>
    <w:rsid w:val="00B01C76"/>
    <w:rsid w:val="00B03B82"/>
    <w:rsid w:val="00B0619F"/>
    <w:rsid w:val="00B064CE"/>
    <w:rsid w:val="00B12FCD"/>
    <w:rsid w:val="00B16439"/>
    <w:rsid w:val="00B172E9"/>
    <w:rsid w:val="00B20E48"/>
    <w:rsid w:val="00B21549"/>
    <w:rsid w:val="00B23ED4"/>
    <w:rsid w:val="00B268BE"/>
    <w:rsid w:val="00B30CE4"/>
    <w:rsid w:val="00B32993"/>
    <w:rsid w:val="00B34CBD"/>
    <w:rsid w:val="00B36753"/>
    <w:rsid w:val="00B56046"/>
    <w:rsid w:val="00B60E04"/>
    <w:rsid w:val="00B61C6A"/>
    <w:rsid w:val="00B70F39"/>
    <w:rsid w:val="00B73082"/>
    <w:rsid w:val="00B8054F"/>
    <w:rsid w:val="00B80E06"/>
    <w:rsid w:val="00B81E25"/>
    <w:rsid w:val="00B96DFE"/>
    <w:rsid w:val="00BA1559"/>
    <w:rsid w:val="00BA39DA"/>
    <w:rsid w:val="00BB1F12"/>
    <w:rsid w:val="00BB6BBF"/>
    <w:rsid w:val="00BC6F54"/>
    <w:rsid w:val="00BD14EA"/>
    <w:rsid w:val="00BD1BE6"/>
    <w:rsid w:val="00BE022F"/>
    <w:rsid w:val="00BE106E"/>
    <w:rsid w:val="00BE13F6"/>
    <w:rsid w:val="00BE56AA"/>
    <w:rsid w:val="00BE7A43"/>
    <w:rsid w:val="00C0466F"/>
    <w:rsid w:val="00C11D68"/>
    <w:rsid w:val="00C120FA"/>
    <w:rsid w:val="00C15679"/>
    <w:rsid w:val="00C15B59"/>
    <w:rsid w:val="00C177C0"/>
    <w:rsid w:val="00C225BF"/>
    <w:rsid w:val="00C255B8"/>
    <w:rsid w:val="00C25BA1"/>
    <w:rsid w:val="00C25C0D"/>
    <w:rsid w:val="00C32446"/>
    <w:rsid w:val="00C34657"/>
    <w:rsid w:val="00C411EA"/>
    <w:rsid w:val="00C4148C"/>
    <w:rsid w:val="00C41C84"/>
    <w:rsid w:val="00C56058"/>
    <w:rsid w:val="00C5757A"/>
    <w:rsid w:val="00C6067D"/>
    <w:rsid w:val="00C60A49"/>
    <w:rsid w:val="00C60DE6"/>
    <w:rsid w:val="00C6242C"/>
    <w:rsid w:val="00C6262C"/>
    <w:rsid w:val="00C63011"/>
    <w:rsid w:val="00C674FA"/>
    <w:rsid w:val="00C73D16"/>
    <w:rsid w:val="00C74DF6"/>
    <w:rsid w:val="00C756B2"/>
    <w:rsid w:val="00C82B65"/>
    <w:rsid w:val="00C84F20"/>
    <w:rsid w:val="00C91587"/>
    <w:rsid w:val="00C97925"/>
    <w:rsid w:val="00CA1A94"/>
    <w:rsid w:val="00CA73F2"/>
    <w:rsid w:val="00CB0458"/>
    <w:rsid w:val="00CC67B9"/>
    <w:rsid w:val="00CD1A6A"/>
    <w:rsid w:val="00CD1C6D"/>
    <w:rsid w:val="00CD7BD8"/>
    <w:rsid w:val="00CE5403"/>
    <w:rsid w:val="00CE6916"/>
    <w:rsid w:val="00CF165F"/>
    <w:rsid w:val="00CF1EB4"/>
    <w:rsid w:val="00CF469D"/>
    <w:rsid w:val="00CF5710"/>
    <w:rsid w:val="00CF595A"/>
    <w:rsid w:val="00D00ACA"/>
    <w:rsid w:val="00D00D8C"/>
    <w:rsid w:val="00D039BD"/>
    <w:rsid w:val="00D04459"/>
    <w:rsid w:val="00D04C04"/>
    <w:rsid w:val="00D07634"/>
    <w:rsid w:val="00D077D7"/>
    <w:rsid w:val="00D1405C"/>
    <w:rsid w:val="00D15FEC"/>
    <w:rsid w:val="00D20A49"/>
    <w:rsid w:val="00D22AC9"/>
    <w:rsid w:val="00D23AEF"/>
    <w:rsid w:val="00D23F7B"/>
    <w:rsid w:val="00D245EC"/>
    <w:rsid w:val="00D26275"/>
    <w:rsid w:val="00D312FF"/>
    <w:rsid w:val="00D33DF9"/>
    <w:rsid w:val="00D34F15"/>
    <w:rsid w:val="00D36C1D"/>
    <w:rsid w:val="00D41EEB"/>
    <w:rsid w:val="00D44319"/>
    <w:rsid w:val="00D52A07"/>
    <w:rsid w:val="00D559CD"/>
    <w:rsid w:val="00D65002"/>
    <w:rsid w:val="00D72768"/>
    <w:rsid w:val="00D729A2"/>
    <w:rsid w:val="00D7426D"/>
    <w:rsid w:val="00D76A90"/>
    <w:rsid w:val="00D81EA5"/>
    <w:rsid w:val="00D87A40"/>
    <w:rsid w:val="00D94D99"/>
    <w:rsid w:val="00DA36E4"/>
    <w:rsid w:val="00DB41AB"/>
    <w:rsid w:val="00DB7CD3"/>
    <w:rsid w:val="00DC2623"/>
    <w:rsid w:val="00DC6AB1"/>
    <w:rsid w:val="00DC7A72"/>
    <w:rsid w:val="00DD2917"/>
    <w:rsid w:val="00DE01F2"/>
    <w:rsid w:val="00DE195D"/>
    <w:rsid w:val="00DE44DE"/>
    <w:rsid w:val="00DE45DF"/>
    <w:rsid w:val="00DF0322"/>
    <w:rsid w:val="00DF1728"/>
    <w:rsid w:val="00DF1952"/>
    <w:rsid w:val="00DF2C9C"/>
    <w:rsid w:val="00DF5C28"/>
    <w:rsid w:val="00E074AC"/>
    <w:rsid w:val="00E1489B"/>
    <w:rsid w:val="00E149EA"/>
    <w:rsid w:val="00E160E2"/>
    <w:rsid w:val="00E1642B"/>
    <w:rsid w:val="00E169BD"/>
    <w:rsid w:val="00E173AD"/>
    <w:rsid w:val="00E247B0"/>
    <w:rsid w:val="00E25E04"/>
    <w:rsid w:val="00E26EE0"/>
    <w:rsid w:val="00E30FBA"/>
    <w:rsid w:val="00E31CC8"/>
    <w:rsid w:val="00E333C8"/>
    <w:rsid w:val="00E4013B"/>
    <w:rsid w:val="00E416CB"/>
    <w:rsid w:val="00E4204A"/>
    <w:rsid w:val="00E42D78"/>
    <w:rsid w:val="00E54192"/>
    <w:rsid w:val="00E55252"/>
    <w:rsid w:val="00E56249"/>
    <w:rsid w:val="00E60561"/>
    <w:rsid w:val="00E61977"/>
    <w:rsid w:val="00E70EBE"/>
    <w:rsid w:val="00E74349"/>
    <w:rsid w:val="00E801C2"/>
    <w:rsid w:val="00E8060D"/>
    <w:rsid w:val="00E81249"/>
    <w:rsid w:val="00E928E0"/>
    <w:rsid w:val="00EA4435"/>
    <w:rsid w:val="00EA5EDF"/>
    <w:rsid w:val="00EA7EAE"/>
    <w:rsid w:val="00EC666D"/>
    <w:rsid w:val="00EC767C"/>
    <w:rsid w:val="00ED05FB"/>
    <w:rsid w:val="00ED6061"/>
    <w:rsid w:val="00ED689B"/>
    <w:rsid w:val="00EE1B5F"/>
    <w:rsid w:val="00EE2F52"/>
    <w:rsid w:val="00EF332C"/>
    <w:rsid w:val="00EF7857"/>
    <w:rsid w:val="00F00A34"/>
    <w:rsid w:val="00F04057"/>
    <w:rsid w:val="00F06CDF"/>
    <w:rsid w:val="00F15B46"/>
    <w:rsid w:val="00F176AC"/>
    <w:rsid w:val="00F17C7E"/>
    <w:rsid w:val="00F302CB"/>
    <w:rsid w:val="00F33FBD"/>
    <w:rsid w:val="00F36937"/>
    <w:rsid w:val="00F374C5"/>
    <w:rsid w:val="00F429BD"/>
    <w:rsid w:val="00F4436F"/>
    <w:rsid w:val="00F45A1D"/>
    <w:rsid w:val="00F473B6"/>
    <w:rsid w:val="00F5446D"/>
    <w:rsid w:val="00F6600B"/>
    <w:rsid w:val="00F74F17"/>
    <w:rsid w:val="00F801CB"/>
    <w:rsid w:val="00F82907"/>
    <w:rsid w:val="00F83624"/>
    <w:rsid w:val="00F844FE"/>
    <w:rsid w:val="00F911D4"/>
    <w:rsid w:val="00F917D8"/>
    <w:rsid w:val="00F92306"/>
    <w:rsid w:val="00F93D62"/>
    <w:rsid w:val="00FA3138"/>
    <w:rsid w:val="00FA4D08"/>
    <w:rsid w:val="00FA505D"/>
    <w:rsid w:val="00FB6001"/>
    <w:rsid w:val="00FB7F59"/>
    <w:rsid w:val="00FC01A4"/>
    <w:rsid w:val="00FC066E"/>
    <w:rsid w:val="00FC6F5D"/>
    <w:rsid w:val="00FD161D"/>
    <w:rsid w:val="00FD639A"/>
    <w:rsid w:val="00FE15B5"/>
    <w:rsid w:val="00FE5CD7"/>
    <w:rsid w:val="00FF0B44"/>
    <w:rsid w:val="00FF0BC3"/>
    <w:rsid w:val="00FF326B"/>
    <w:rsid w:val="00FF5B1A"/>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15050A"/>
  <w15:chartTrackingRefBased/>
  <w15:docId w15:val="{415721F2-56DA-4802-AD93-CAE74D673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78C"/>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aliases w:val="Tablas"/>
    <w:basedOn w:val="Normal"/>
    <w:next w:val="Normal"/>
    <w:link w:val="SubttuloCar"/>
    <w:uiPriority w:val="11"/>
    <w:qFormat/>
    <w:rsid w:val="00090F61"/>
    <w:pPr>
      <w:numPr>
        <w:ilvl w:val="1"/>
      </w:numPr>
      <w:ind w:firstLine="720"/>
    </w:pPr>
    <w:rPr>
      <w:rFonts w:eastAsiaTheme="majorEastAsia" w:cstheme="majorBidi"/>
      <w:b/>
      <w:spacing w:val="15"/>
      <w:szCs w:val="28"/>
    </w:rPr>
  </w:style>
  <w:style w:type="character" w:customStyle="1" w:styleId="SubttuloCar">
    <w:name w:val="Subtítulo Car"/>
    <w:aliases w:val="Tablas Car"/>
    <w:basedOn w:val="Fuentedeprrafopredeter"/>
    <w:link w:val="Subttulo"/>
    <w:uiPriority w:val="11"/>
    <w:rsid w:val="00090F61"/>
    <w:rPr>
      <w:rFonts w:ascii="Arial" w:eastAsiaTheme="majorEastAsia" w:hAnsi="Arial" w:cstheme="majorBidi"/>
      <w:b/>
      <w:spacing w:val="15"/>
      <w:sz w:val="22"/>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16958"/>
    <w:pPr>
      <w:spacing w:after="100"/>
    </w:p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 w:type="paragraph" w:styleId="TDC2">
    <w:name w:val="toc 2"/>
    <w:basedOn w:val="Normal"/>
    <w:next w:val="Normal"/>
    <w:autoRedefine/>
    <w:uiPriority w:val="39"/>
    <w:unhideWhenUsed/>
    <w:rsid w:val="00052310"/>
    <w:pPr>
      <w:spacing w:after="100"/>
      <w:ind w:left="220"/>
    </w:pPr>
  </w:style>
  <w:style w:type="paragraph" w:styleId="TDC3">
    <w:name w:val="toc 3"/>
    <w:basedOn w:val="Normal"/>
    <w:next w:val="Normal"/>
    <w:autoRedefine/>
    <w:uiPriority w:val="39"/>
    <w:unhideWhenUsed/>
    <w:rsid w:val="00052310"/>
    <w:pPr>
      <w:spacing w:after="100"/>
      <w:ind w:left="440"/>
    </w:pPr>
  </w:style>
  <w:style w:type="paragraph" w:styleId="TDC4">
    <w:name w:val="toc 4"/>
    <w:basedOn w:val="Normal"/>
    <w:next w:val="Normal"/>
    <w:autoRedefine/>
    <w:uiPriority w:val="39"/>
    <w:unhideWhenUsed/>
    <w:rsid w:val="00052310"/>
    <w:pPr>
      <w:spacing w:after="100" w:line="278" w:lineRule="auto"/>
      <w:ind w:left="720" w:firstLine="0"/>
    </w:pPr>
    <w:rPr>
      <w:rFonts w:asciiTheme="minorHAnsi" w:eastAsiaTheme="minorEastAsia" w:hAnsiTheme="minorHAnsi"/>
      <w:sz w:val="24"/>
      <w:lang w:eastAsia="es-MX"/>
    </w:rPr>
  </w:style>
  <w:style w:type="paragraph" w:styleId="TDC5">
    <w:name w:val="toc 5"/>
    <w:basedOn w:val="Normal"/>
    <w:next w:val="Normal"/>
    <w:autoRedefine/>
    <w:uiPriority w:val="39"/>
    <w:unhideWhenUsed/>
    <w:rsid w:val="00052310"/>
    <w:pPr>
      <w:spacing w:after="100" w:line="278" w:lineRule="auto"/>
      <w:ind w:left="960" w:firstLine="0"/>
    </w:pPr>
    <w:rPr>
      <w:rFonts w:asciiTheme="minorHAnsi" w:eastAsiaTheme="minorEastAsia" w:hAnsiTheme="minorHAnsi"/>
      <w:sz w:val="24"/>
      <w:lang w:eastAsia="es-MX"/>
    </w:rPr>
  </w:style>
  <w:style w:type="paragraph" w:styleId="TDC6">
    <w:name w:val="toc 6"/>
    <w:basedOn w:val="Normal"/>
    <w:next w:val="Normal"/>
    <w:autoRedefine/>
    <w:uiPriority w:val="39"/>
    <w:unhideWhenUsed/>
    <w:rsid w:val="00052310"/>
    <w:pPr>
      <w:spacing w:after="100" w:line="278" w:lineRule="auto"/>
      <w:ind w:left="1200" w:firstLine="0"/>
    </w:pPr>
    <w:rPr>
      <w:rFonts w:asciiTheme="minorHAnsi" w:eastAsiaTheme="minorEastAsia" w:hAnsiTheme="minorHAnsi"/>
      <w:sz w:val="24"/>
      <w:lang w:eastAsia="es-MX"/>
    </w:rPr>
  </w:style>
  <w:style w:type="paragraph" w:styleId="TDC7">
    <w:name w:val="toc 7"/>
    <w:basedOn w:val="Normal"/>
    <w:next w:val="Normal"/>
    <w:autoRedefine/>
    <w:uiPriority w:val="39"/>
    <w:unhideWhenUsed/>
    <w:rsid w:val="00052310"/>
    <w:pPr>
      <w:spacing w:after="100" w:line="278" w:lineRule="auto"/>
      <w:ind w:left="1440" w:firstLine="0"/>
    </w:pPr>
    <w:rPr>
      <w:rFonts w:asciiTheme="minorHAnsi" w:eastAsiaTheme="minorEastAsia" w:hAnsiTheme="minorHAnsi"/>
      <w:sz w:val="24"/>
      <w:lang w:eastAsia="es-MX"/>
    </w:rPr>
  </w:style>
  <w:style w:type="paragraph" w:styleId="TDC8">
    <w:name w:val="toc 8"/>
    <w:basedOn w:val="Normal"/>
    <w:next w:val="Normal"/>
    <w:autoRedefine/>
    <w:uiPriority w:val="39"/>
    <w:unhideWhenUsed/>
    <w:rsid w:val="00052310"/>
    <w:pPr>
      <w:spacing w:after="100" w:line="278" w:lineRule="auto"/>
      <w:ind w:left="1680" w:firstLine="0"/>
    </w:pPr>
    <w:rPr>
      <w:rFonts w:asciiTheme="minorHAnsi" w:eastAsiaTheme="minorEastAsia" w:hAnsiTheme="minorHAnsi"/>
      <w:sz w:val="24"/>
      <w:lang w:eastAsia="es-MX"/>
    </w:rPr>
  </w:style>
  <w:style w:type="paragraph" w:styleId="TDC9">
    <w:name w:val="toc 9"/>
    <w:basedOn w:val="Normal"/>
    <w:next w:val="Normal"/>
    <w:autoRedefine/>
    <w:uiPriority w:val="39"/>
    <w:unhideWhenUsed/>
    <w:rsid w:val="00052310"/>
    <w:pPr>
      <w:spacing w:after="100" w:line="278" w:lineRule="auto"/>
      <w:ind w:left="1920" w:firstLine="0"/>
    </w:pPr>
    <w:rPr>
      <w:rFonts w:asciiTheme="minorHAnsi" w:eastAsiaTheme="minorEastAsia" w:hAnsiTheme="minorHAnsi"/>
      <w:sz w:val="24"/>
      <w:lang w:eastAsia="es-MX"/>
    </w:rPr>
  </w:style>
  <w:style w:type="paragraph" w:styleId="TtuloTDC">
    <w:name w:val="TOC Heading"/>
    <w:basedOn w:val="Ttulo1"/>
    <w:next w:val="Normal"/>
    <w:uiPriority w:val="39"/>
    <w:unhideWhenUsed/>
    <w:qFormat/>
    <w:rsid w:val="00052310"/>
    <w:pPr>
      <w:spacing w:before="240" w:after="0" w:line="259" w:lineRule="auto"/>
      <w:jc w:val="left"/>
      <w:outlineLvl w:val="9"/>
    </w:pPr>
    <w:rPr>
      <w:rFonts w:asciiTheme="majorHAnsi" w:hAnsiTheme="majorHAnsi"/>
      <w:b w:val="0"/>
      <w:color w:val="2F5496" w:themeColor="accent1" w:themeShade="BF"/>
      <w:kern w:val="0"/>
      <w:sz w:val="32"/>
      <w:szCs w:val="32"/>
      <w:lang w:eastAsia="es-MX"/>
      <w14:ligatures w14:val="none"/>
    </w:rPr>
  </w:style>
  <w:style w:type="paragraph" w:styleId="Sinespaciado">
    <w:name w:val="No Spacing"/>
    <w:uiPriority w:val="1"/>
    <w:qFormat/>
    <w:rsid w:val="00295AD2"/>
    <w:pPr>
      <w:spacing w:after="0" w:line="240" w:lineRule="auto"/>
      <w:ind w:firstLine="720"/>
    </w:pPr>
    <w:rPr>
      <w:rFonts w:ascii="Arial" w:hAnsi="Arial"/>
      <w:sz w:val="22"/>
    </w:rPr>
  </w:style>
  <w:style w:type="paragraph" w:customStyle="1" w:styleId="Tabla">
    <w:name w:val="Tabla"/>
    <w:basedOn w:val="Normal"/>
    <w:link w:val="TablaCar"/>
    <w:qFormat/>
    <w:rsid w:val="00780A1E"/>
    <w:pPr>
      <w:ind w:firstLine="0"/>
    </w:pPr>
    <w:rPr>
      <w:b/>
    </w:rPr>
  </w:style>
  <w:style w:type="character" w:customStyle="1" w:styleId="TablaCar">
    <w:name w:val="Tabla Car"/>
    <w:basedOn w:val="Fuentedeprrafopredeter"/>
    <w:link w:val="Tabla"/>
    <w:rsid w:val="00780A1E"/>
    <w:rPr>
      <w:rFonts w:ascii="Arial" w:hAnsi="Arial"/>
      <w:b/>
      <w:sz w:val="22"/>
    </w:rPr>
  </w:style>
  <w:style w:type="table" w:styleId="Tablanormal2">
    <w:name w:val="Plain Table 2"/>
    <w:basedOn w:val="Tablanormal"/>
    <w:uiPriority w:val="42"/>
    <w:rsid w:val="00780A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svg"/><Relationship Id="rId39" Type="http://schemas.openxmlformats.org/officeDocument/2006/relationships/image" Target="media/image33.pn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sv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sv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svg"/><Relationship Id="rId52" Type="http://schemas.openxmlformats.org/officeDocument/2006/relationships/image" Target="media/image46.sv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2568</TotalTime>
  <Pages>75</Pages>
  <Words>7622</Words>
  <Characters>41927</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Becario2 TI</cp:lastModifiedBy>
  <cp:revision>189</cp:revision>
  <dcterms:created xsi:type="dcterms:W3CDTF">2025-10-02T15:48:00Z</dcterms:created>
  <dcterms:modified xsi:type="dcterms:W3CDTF">2025-10-17T15:50:00Z</dcterms:modified>
</cp:coreProperties>
</file>