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F5A1D" w14:textId="2A85F34E" w:rsidR="004457D5" w:rsidRDefault="004457D5" w:rsidP="000356CF">
      <w:pPr>
        <w:pStyle w:val="NoSpacing"/>
      </w:pPr>
      <w:r>
        <w:t>Caso Auto nuevo fecha de pago 15</w:t>
      </w:r>
    </w:p>
    <w:p w14:paraId="24BB224D" w14:textId="77777777" w:rsidR="004457D5" w:rsidRDefault="004457D5" w:rsidP="000356CF">
      <w:pPr>
        <w:pStyle w:val="NoSpacing"/>
      </w:pPr>
    </w:p>
    <w:p w14:paraId="57FD8CA1" w14:textId="570F9EE3" w:rsidR="00D903FC" w:rsidRDefault="00083106" w:rsidP="000356CF">
      <w:pPr>
        <w:pStyle w:val="NoSpacing"/>
      </w:pPr>
      <w:r w:rsidRPr="00083106">
        <w:drawing>
          <wp:inline distT="0" distB="0" distL="0" distR="0" wp14:anchorId="0F76B914" wp14:editId="4F05BE37">
            <wp:extent cx="5612130" cy="2802890"/>
            <wp:effectExtent l="0" t="0" r="7620" b="0"/>
            <wp:docPr id="202745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543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1FF87" w14:textId="77777777" w:rsidR="00083106" w:rsidRDefault="00083106" w:rsidP="000356CF">
      <w:pPr>
        <w:pStyle w:val="NoSpacing"/>
      </w:pPr>
    </w:p>
    <w:p w14:paraId="42ACA019" w14:textId="01D09E96" w:rsidR="00083106" w:rsidRDefault="00083106" w:rsidP="000356CF">
      <w:pPr>
        <w:pStyle w:val="NoSpacing"/>
      </w:pPr>
      <w:r w:rsidRPr="00083106">
        <w:drawing>
          <wp:inline distT="0" distB="0" distL="0" distR="0" wp14:anchorId="3B60965E" wp14:editId="4E4B9D01">
            <wp:extent cx="5612130" cy="2331720"/>
            <wp:effectExtent l="0" t="0" r="7620" b="0"/>
            <wp:docPr id="182406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61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8659" w14:textId="77777777" w:rsidR="00083106" w:rsidRDefault="00083106" w:rsidP="000356CF">
      <w:pPr>
        <w:pStyle w:val="NoSpacing"/>
      </w:pPr>
    </w:p>
    <w:p w14:paraId="3CFA3807" w14:textId="7AA8D698" w:rsidR="004457D5" w:rsidRDefault="004457D5" w:rsidP="000356CF">
      <w:pPr>
        <w:pStyle w:val="NoSpacing"/>
      </w:pPr>
      <w:r>
        <w:t xml:space="preserve">Caso </w:t>
      </w:r>
      <w:r>
        <w:t xml:space="preserve">Auto nuevo fecha de pago </w:t>
      </w:r>
      <w:r>
        <w:t>2</w:t>
      </w:r>
      <w:r>
        <w:t>5</w:t>
      </w:r>
    </w:p>
    <w:p w14:paraId="1340EE14" w14:textId="77777777" w:rsidR="004457D5" w:rsidRDefault="004457D5" w:rsidP="000356CF">
      <w:pPr>
        <w:pStyle w:val="NoSpacing"/>
      </w:pPr>
    </w:p>
    <w:p w14:paraId="1E51721E" w14:textId="16A293C5" w:rsidR="00083106" w:rsidRDefault="00083106" w:rsidP="000356CF">
      <w:pPr>
        <w:pStyle w:val="NoSpacing"/>
      </w:pPr>
      <w:r w:rsidRPr="00083106">
        <w:lastRenderedPageBreak/>
        <w:drawing>
          <wp:inline distT="0" distB="0" distL="0" distR="0" wp14:anchorId="760BAAAE" wp14:editId="6ADA4FFA">
            <wp:extent cx="5612130" cy="2726690"/>
            <wp:effectExtent l="0" t="0" r="7620" b="0"/>
            <wp:docPr id="184030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06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0847" w14:textId="77777777" w:rsidR="00083106" w:rsidRDefault="00083106" w:rsidP="000356CF">
      <w:pPr>
        <w:pStyle w:val="NoSpacing"/>
      </w:pPr>
    </w:p>
    <w:p w14:paraId="7F174512" w14:textId="7718280F" w:rsidR="00083106" w:rsidRDefault="00083106" w:rsidP="000356CF">
      <w:pPr>
        <w:pStyle w:val="NoSpacing"/>
      </w:pPr>
      <w:r w:rsidRPr="00083106">
        <w:drawing>
          <wp:inline distT="0" distB="0" distL="0" distR="0" wp14:anchorId="74C5B5BE" wp14:editId="3D6A4840">
            <wp:extent cx="5612130" cy="1454150"/>
            <wp:effectExtent l="0" t="0" r="7620" b="0"/>
            <wp:docPr id="160853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30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05348" w14:textId="77777777" w:rsidR="00083106" w:rsidRDefault="00083106" w:rsidP="000356CF">
      <w:pPr>
        <w:pStyle w:val="NoSpacing"/>
      </w:pPr>
    </w:p>
    <w:p w14:paraId="792597E2" w14:textId="2F8266F3" w:rsidR="00083106" w:rsidRDefault="000356CF" w:rsidP="000356CF">
      <w:pPr>
        <w:pStyle w:val="NoSpacing"/>
      </w:pPr>
      <w:r>
        <w:t>Caso Auto usado fecha de pago 15</w:t>
      </w:r>
    </w:p>
    <w:p w14:paraId="034E9173" w14:textId="77777777" w:rsidR="000356CF" w:rsidRDefault="000356CF" w:rsidP="000356CF">
      <w:pPr>
        <w:pStyle w:val="NoSpacing"/>
      </w:pPr>
    </w:p>
    <w:p w14:paraId="31804085" w14:textId="25A59669" w:rsidR="000356CF" w:rsidRDefault="000356CF" w:rsidP="000356CF">
      <w:pPr>
        <w:pStyle w:val="NoSpacing"/>
      </w:pPr>
      <w:r w:rsidRPr="000356CF">
        <w:drawing>
          <wp:inline distT="0" distB="0" distL="0" distR="0" wp14:anchorId="5C880778" wp14:editId="4C95DFED">
            <wp:extent cx="5612130" cy="2785745"/>
            <wp:effectExtent l="0" t="0" r="7620" b="0"/>
            <wp:docPr id="60097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70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C8AA" w14:textId="77777777" w:rsidR="000356CF" w:rsidRDefault="000356CF" w:rsidP="000356CF">
      <w:pPr>
        <w:pStyle w:val="NoSpacing"/>
      </w:pPr>
    </w:p>
    <w:p w14:paraId="01162017" w14:textId="212384D8" w:rsidR="000356CF" w:rsidRDefault="000356CF" w:rsidP="000356CF">
      <w:pPr>
        <w:pStyle w:val="NoSpacing"/>
      </w:pPr>
      <w:r>
        <w:t>El numero Quince viaja en duro</w:t>
      </w:r>
    </w:p>
    <w:p w14:paraId="689270D1" w14:textId="2F888371" w:rsidR="000356CF" w:rsidRDefault="000356CF" w:rsidP="000356CF">
      <w:pPr>
        <w:pStyle w:val="NoSpacing"/>
      </w:pPr>
      <w:r w:rsidRPr="000356CF">
        <w:lastRenderedPageBreak/>
        <w:drawing>
          <wp:inline distT="0" distB="0" distL="0" distR="0" wp14:anchorId="23274238" wp14:editId="342432B7">
            <wp:extent cx="5197290" cy="1066892"/>
            <wp:effectExtent l="0" t="0" r="3810" b="0"/>
            <wp:docPr id="53958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83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C2AC1" w14:textId="77777777" w:rsidR="000356CF" w:rsidRDefault="000356CF" w:rsidP="000356CF">
      <w:pPr>
        <w:pStyle w:val="NoSpacing"/>
      </w:pPr>
    </w:p>
    <w:p w14:paraId="6603AC21" w14:textId="60F5D930" w:rsidR="000356CF" w:rsidRDefault="000356CF" w:rsidP="000356CF">
      <w:pPr>
        <w:pStyle w:val="NoSpacing"/>
      </w:pPr>
      <w:r>
        <w:t>En póliza llega 05</w:t>
      </w:r>
    </w:p>
    <w:p w14:paraId="75602866" w14:textId="77777777" w:rsidR="000356CF" w:rsidRDefault="000356CF" w:rsidP="000356CF">
      <w:pPr>
        <w:pStyle w:val="NoSpacing"/>
      </w:pPr>
    </w:p>
    <w:p w14:paraId="2606B99E" w14:textId="0B5ECD74" w:rsidR="000356CF" w:rsidRDefault="000356CF" w:rsidP="000356CF">
      <w:pPr>
        <w:pStyle w:val="NoSpacing"/>
      </w:pPr>
      <w:r w:rsidRPr="000356CF">
        <w:drawing>
          <wp:inline distT="0" distB="0" distL="0" distR="0" wp14:anchorId="4EFC845A" wp14:editId="44923719">
            <wp:extent cx="5612130" cy="2225040"/>
            <wp:effectExtent l="0" t="0" r="7620" b="3810"/>
            <wp:docPr id="89540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05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717E7" w14:textId="77777777" w:rsidR="000356CF" w:rsidRPr="00083106" w:rsidRDefault="000356CF" w:rsidP="000356CF">
      <w:pPr>
        <w:pStyle w:val="NoSpacing"/>
      </w:pPr>
    </w:p>
    <w:sectPr w:rsidR="000356CF" w:rsidRPr="000831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3FC"/>
    <w:rsid w:val="000356CF"/>
    <w:rsid w:val="00083106"/>
    <w:rsid w:val="00282929"/>
    <w:rsid w:val="004457D5"/>
    <w:rsid w:val="00D90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F307A"/>
  <w15:chartTrackingRefBased/>
  <w15:docId w15:val="{7A4BF25F-F7DD-428E-BB5D-2AD037C1B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3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3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3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3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3F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8310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26</Words>
  <Characters>148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Vega</dc:creator>
  <cp:keywords/>
  <dc:description/>
  <cp:lastModifiedBy>Daniel Vega</cp:lastModifiedBy>
  <cp:revision>4</cp:revision>
  <dcterms:created xsi:type="dcterms:W3CDTF">2026-09-18T23:07:00Z</dcterms:created>
  <dcterms:modified xsi:type="dcterms:W3CDTF">2026-09-19T00:34:00Z</dcterms:modified>
</cp:coreProperties>
</file>