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901EC" w:rsidR="006830BE" w:rsidP="006830BE" w:rsidRDefault="006830BE" w14:paraId="5D3C2B0E" w14:textId="10DE59B8">
      <w:pPr>
        <w:rPr>
          <w:b/>
          <w:bCs/>
        </w:rPr>
      </w:pPr>
      <w:r w:rsidRPr="000901EC">
        <w:rPr>
          <w:b/>
          <w:bCs/>
        </w:rPr>
        <w:t>Exercício 1 – Frete com múltiplos pedidos e relatório final</w:t>
      </w:r>
    </w:p>
    <w:p w:rsidRPr="000901EC" w:rsidR="006830BE" w:rsidP="000901EC" w:rsidRDefault="006830BE" w14:paraId="684CA362" w14:textId="77777777">
      <w:pPr>
        <w:jc w:val="both"/>
      </w:pPr>
      <w:r w:rsidRPr="000901EC">
        <w:t xml:space="preserve">Uma empresa metalmecânica precisa automatizar ainda mais o cálculo do frete para melhorar sua logística. Amplie o exercício original criando uma aplicação robusta em </w:t>
      </w:r>
      <w:proofErr w:type="spellStart"/>
      <w:r w:rsidRPr="000901EC">
        <w:t>JavaScript</w:t>
      </w:r>
      <w:proofErr w:type="spellEnd"/>
      <w:r w:rsidRPr="000901EC">
        <w:t xml:space="preserve"> com as seguintes características adicionais:</w:t>
      </w:r>
    </w:p>
    <w:p w:rsidRPr="000901EC" w:rsidR="006830BE" w:rsidP="006830BE" w:rsidRDefault="006830BE" w14:paraId="5F24C4A3" w14:textId="77777777">
      <w:r w:rsidRPr="000901EC">
        <w:rPr>
          <w:b/>
          <w:bCs/>
        </w:rPr>
        <w:t>Requisitos adicionais:</w:t>
      </w:r>
    </w:p>
    <w:p w:rsidRPr="000901EC" w:rsidR="006830BE" w:rsidP="006830BE" w:rsidRDefault="006830BE" w14:paraId="2098797C" w14:textId="77777777">
      <w:pPr>
        <w:numPr>
          <w:ilvl w:val="0"/>
          <w:numId w:val="1"/>
        </w:numPr>
      </w:pPr>
      <w:r w:rsidRPr="000901EC">
        <w:t>Permitir ao usuário inserir quantos pedidos desejar, usando um loop controlado por um menu.</w:t>
      </w:r>
    </w:p>
    <w:p w:rsidRPr="000901EC" w:rsidR="006830BE" w:rsidP="006830BE" w:rsidRDefault="006830BE" w14:paraId="14793C7A" w14:textId="77777777">
      <w:pPr>
        <w:numPr>
          <w:ilvl w:val="0"/>
          <w:numId w:val="1"/>
        </w:numPr>
      </w:pPr>
      <w:r w:rsidRPr="000901EC">
        <w:t xml:space="preserve">Para cada pedido, o usuário deve inserir: </w:t>
      </w:r>
    </w:p>
    <w:p w:rsidRPr="000901EC" w:rsidR="006830BE" w:rsidP="006830BE" w:rsidRDefault="006830BE" w14:paraId="0A11D12A" w14:textId="77777777">
      <w:pPr>
        <w:numPr>
          <w:ilvl w:val="1"/>
          <w:numId w:val="1"/>
        </w:numPr>
      </w:pPr>
      <w:r w:rsidRPr="000901EC">
        <w:t>Código do pedido (único, validado pelo sistema)</w:t>
      </w:r>
    </w:p>
    <w:p w:rsidRPr="000901EC" w:rsidR="006830BE" w:rsidP="006830BE" w:rsidRDefault="006830BE" w14:paraId="6891FE9D" w14:textId="77777777">
      <w:pPr>
        <w:numPr>
          <w:ilvl w:val="1"/>
          <w:numId w:val="1"/>
        </w:numPr>
      </w:pPr>
      <w:r w:rsidRPr="000901EC">
        <w:t xml:space="preserve">Região (validar com switch-case e loop </w:t>
      </w:r>
      <w:proofErr w:type="spellStart"/>
      <w:r w:rsidRPr="000901EC">
        <w:t>while</w:t>
      </w:r>
      <w:proofErr w:type="spellEnd"/>
      <w:r w:rsidRPr="000901EC">
        <w:t xml:space="preserve"> para garantir entradas válidas): </w:t>
      </w:r>
    </w:p>
    <w:p w:rsidRPr="000901EC" w:rsidR="006830BE" w:rsidP="006830BE" w:rsidRDefault="006830BE" w14:paraId="43E1BC61" w14:textId="77777777">
      <w:pPr>
        <w:numPr>
          <w:ilvl w:val="2"/>
          <w:numId w:val="1"/>
        </w:numPr>
      </w:pPr>
      <w:r w:rsidRPr="000901EC">
        <w:t>Região 1 (Sudeste): R$ 1,20 por peça</w:t>
      </w:r>
    </w:p>
    <w:p w:rsidRPr="000901EC" w:rsidR="006830BE" w:rsidP="006830BE" w:rsidRDefault="006830BE" w14:paraId="4604ABEE" w14:textId="77777777">
      <w:pPr>
        <w:numPr>
          <w:ilvl w:val="2"/>
          <w:numId w:val="1"/>
        </w:numPr>
      </w:pPr>
      <w:r w:rsidRPr="000901EC">
        <w:t>Região 2 (Sul): R$ 1,30 por peça</w:t>
      </w:r>
    </w:p>
    <w:p w:rsidRPr="000901EC" w:rsidR="006830BE" w:rsidP="006830BE" w:rsidRDefault="006830BE" w14:paraId="3C44A95F" w14:textId="77777777">
      <w:pPr>
        <w:numPr>
          <w:ilvl w:val="2"/>
          <w:numId w:val="1"/>
        </w:numPr>
      </w:pPr>
      <w:r w:rsidRPr="000901EC">
        <w:t>Região 3 (Centro-Oeste): R$ 1,50 por peça</w:t>
      </w:r>
    </w:p>
    <w:p w:rsidRPr="000901EC" w:rsidR="006830BE" w:rsidP="006830BE" w:rsidRDefault="006830BE" w14:paraId="3122682C" w14:textId="77777777">
      <w:pPr>
        <w:numPr>
          <w:ilvl w:val="1"/>
          <w:numId w:val="1"/>
        </w:numPr>
      </w:pPr>
      <w:r w:rsidRPr="000901EC">
        <w:t>Distância em km.</w:t>
      </w:r>
    </w:p>
    <w:p w:rsidRPr="000901EC" w:rsidR="006830BE" w:rsidP="006830BE" w:rsidRDefault="006830BE" w14:paraId="10031E7A" w14:textId="77777777">
      <w:pPr>
        <w:numPr>
          <w:ilvl w:val="1"/>
          <w:numId w:val="1"/>
        </w:numPr>
      </w:pPr>
      <w:r w:rsidRPr="000901EC">
        <w:t>Quantidade de peças.</w:t>
      </w:r>
    </w:p>
    <w:p w:rsidRPr="000901EC" w:rsidR="006830BE" w:rsidP="006830BE" w:rsidRDefault="006830BE" w14:paraId="62B4F487" w14:textId="77777777">
      <w:pPr>
        <w:numPr>
          <w:ilvl w:val="1"/>
          <w:numId w:val="1"/>
        </w:numPr>
      </w:pPr>
      <w:r w:rsidRPr="000901EC">
        <w:t>Se deseja ou não rastreamento (R$ 200 fixos).</w:t>
      </w:r>
    </w:p>
    <w:p w:rsidRPr="000901EC" w:rsidR="006830BE" w:rsidP="006830BE" w:rsidRDefault="006830BE" w14:paraId="5315C073" w14:textId="77777777">
      <w:pPr>
        <w:numPr>
          <w:ilvl w:val="0"/>
          <w:numId w:val="1"/>
        </w:numPr>
      </w:pPr>
      <w:r w:rsidRPr="000901EC">
        <w:t>Aplicar desconto de 12% nas peças excedentes acima de 1.000 unidades.</w:t>
      </w:r>
    </w:p>
    <w:p w:rsidRPr="000901EC" w:rsidR="006830BE" w:rsidP="000901EC" w:rsidRDefault="006830BE" w14:paraId="0484DAB7" w14:textId="77777777">
      <w:pPr>
        <w:numPr>
          <w:ilvl w:val="0"/>
          <w:numId w:val="1"/>
        </w:numPr>
        <w:jc w:val="both"/>
      </w:pPr>
      <w:r w:rsidRPr="000901EC">
        <w:t>Valor fixo por quilômetro: considere que cada quilômetro custa o equivalente a 1 litro de combustível. O preço do litro de combustível deverá ser solicitado ao usuário no início da aplicação.</w:t>
      </w:r>
    </w:p>
    <w:p w:rsidRPr="000901EC" w:rsidR="006830BE" w:rsidP="006830BE" w:rsidRDefault="006830BE" w14:paraId="77C75746" w14:textId="77777777">
      <w:r w:rsidRPr="000901EC">
        <w:rPr>
          <w:b/>
          <w:bCs/>
        </w:rPr>
        <w:t>Ao final, o sistema deve gerar um relatório contendo:</w:t>
      </w:r>
    </w:p>
    <w:p w:rsidRPr="000901EC" w:rsidR="006830BE" w:rsidP="006830BE" w:rsidRDefault="006830BE" w14:paraId="356C0C7F" w14:textId="77777777">
      <w:pPr>
        <w:numPr>
          <w:ilvl w:val="0"/>
          <w:numId w:val="2"/>
        </w:numPr>
      </w:pPr>
      <w:r w:rsidRPr="000901EC">
        <w:t>O número total de pedidos realizados.</w:t>
      </w:r>
    </w:p>
    <w:p w:rsidRPr="000901EC" w:rsidR="006830BE" w:rsidP="006830BE" w:rsidRDefault="006830BE" w14:paraId="0D28258D" w14:textId="77777777">
      <w:pPr>
        <w:numPr>
          <w:ilvl w:val="0"/>
          <w:numId w:val="2"/>
        </w:numPr>
      </w:pPr>
      <w:r w:rsidRPr="000901EC">
        <w:t>Valor médio pago por pedido.</w:t>
      </w:r>
    </w:p>
    <w:p w:rsidRPr="000901EC" w:rsidR="006830BE" w:rsidP="006830BE" w:rsidRDefault="006830BE" w14:paraId="58355BA7" w14:textId="77777777">
      <w:pPr>
        <w:numPr>
          <w:ilvl w:val="0"/>
          <w:numId w:val="2"/>
        </w:numPr>
      </w:pPr>
      <w:r w:rsidRPr="000901EC">
        <w:t>Valor total acumulado em cada região.</w:t>
      </w:r>
    </w:p>
    <w:p w:rsidRPr="000901EC" w:rsidR="006830BE" w:rsidP="006830BE" w:rsidRDefault="006830BE" w14:paraId="1209EFCF" w14:textId="77777777">
      <w:pPr>
        <w:numPr>
          <w:ilvl w:val="0"/>
          <w:numId w:val="2"/>
        </w:numPr>
      </w:pPr>
      <w:r w:rsidRPr="000901EC">
        <w:t>Código e valor total pago pelo pedido mais caro.</w:t>
      </w:r>
    </w:p>
    <w:p w:rsidRPr="000901EC" w:rsidR="006830BE" w:rsidP="006830BE" w:rsidRDefault="006830BE" w14:paraId="22419F62" w14:textId="77777777">
      <w:pPr>
        <w:numPr>
          <w:ilvl w:val="0"/>
          <w:numId w:val="2"/>
        </w:numPr>
      </w:pPr>
      <w:r w:rsidRPr="000901EC">
        <w:t>Código e valor total pago pelo pedido mais barato.</w:t>
      </w:r>
    </w:p>
    <w:p w:rsidRPr="000901EC" w:rsidR="006830BE" w:rsidP="006830BE" w:rsidRDefault="006830BE" w14:paraId="7AD37E4D" w14:textId="77777777"/>
    <w:p w:rsidRPr="000901EC" w:rsidR="006830BE" w:rsidP="006830BE" w:rsidRDefault="006830BE" w14:paraId="2C00F1F1" w14:textId="77777777"/>
    <w:p w:rsidRPr="000901EC" w:rsidR="006830BE" w:rsidP="006830BE" w:rsidRDefault="006830BE" w14:paraId="4E312263" w14:textId="77777777"/>
    <w:p w:rsidRPr="000901EC" w:rsidR="006830BE" w:rsidP="006830BE" w:rsidRDefault="006830BE" w14:paraId="1AAB00F3" w14:textId="77777777"/>
    <w:p w:rsidRPr="000901EC" w:rsidR="006830BE" w:rsidP="006830BE" w:rsidRDefault="006830BE" w14:paraId="750B2CDC" w14:textId="77777777"/>
    <w:p w:rsidRPr="000901EC" w:rsidR="006830BE" w:rsidP="006830BE" w:rsidRDefault="006830BE" w14:paraId="470CDEFD" w14:textId="77777777"/>
    <w:p w:rsidRPr="000901EC" w:rsidR="006830BE" w:rsidP="006830BE" w:rsidRDefault="006830BE" w14:paraId="7002ACEF" w14:textId="7255C7DB">
      <w:pPr>
        <w:rPr>
          <w:b/>
          <w:bCs/>
        </w:rPr>
      </w:pPr>
      <w:r w:rsidRPr="000901EC">
        <w:rPr>
          <w:b/>
          <w:bCs/>
        </w:rPr>
        <w:t>Exercício 2 – Sistema Avançado de Folha de Pagamento com Bônus de Desempenho e Relatório Mensal</w:t>
      </w:r>
    </w:p>
    <w:p w:rsidRPr="000901EC" w:rsidR="006830BE" w:rsidP="00D47D9B" w:rsidRDefault="006830BE" w14:paraId="31B13739" w14:textId="77777777">
      <w:pPr>
        <w:jc w:val="both"/>
      </w:pPr>
      <w:r w:rsidRPr="000901EC">
        <w:t xml:space="preserve">Uma rede hoteleira deseja aprimorar ainda mais sua folha de pagamento mensal, incluindo agora bônus por desempenho baseado em avaliações internas. Crie um sistema robusto em </w:t>
      </w:r>
      <w:proofErr w:type="spellStart"/>
      <w:r w:rsidRPr="000901EC">
        <w:t>JavaScript</w:t>
      </w:r>
      <w:proofErr w:type="spellEnd"/>
      <w:r w:rsidRPr="000901EC">
        <w:t xml:space="preserve"> para calcular e gerenciar a folha salarial de vários funcionários, considerando bônus e diferentes cenários.</w:t>
      </w:r>
    </w:p>
    <w:p w:rsidRPr="000901EC" w:rsidR="006830BE" w:rsidP="006830BE" w:rsidRDefault="006830BE" w14:paraId="76A05CD8" w14:textId="77777777">
      <w:r w:rsidRPr="000901EC">
        <w:rPr>
          <w:b/>
          <w:bCs/>
        </w:rPr>
        <w:t>Requisitos:</w:t>
      </w:r>
    </w:p>
    <w:p w:rsidRPr="000901EC" w:rsidR="006830BE" w:rsidP="006830BE" w:rsidRDefault="006830BE" w14:paraId="0116D431" w14:textId="77777777">
      <w:pPr>
        <w:numPr>
          <w:ilvl w:val="0"/>
          <w:numId w:val="3"/>
        </w:numPr>
      </w:pPr>
      <w:r w:rsidRPr="000901EC">
        <w:t>O programa deve permitir cadastrar múltiplos funcionários até que o usuário decida parar.</w:t>
      </w:r>
    </w:p>
    <w:p w:rsidRPr="000901EC" w:rsidR="006830BE" w:rsidP="006830BE" w:rsidRDefault="006830BE" w14:paraId="63D709E1" w14:textId="77777777">
      <w:pPr>
        <w:numPr>
          <w:ilvl w:val="0"/>
          <w:numId w:val="3"/>
        </w:numPr>
      </w:pPr>
      <w:r w:rsidRPr="000901EC">
        <w:t>Para cada funcionário cadastrado, o usuário deve inserir as seguintes informações:</w:t>
      </w:r>
    </w:p>
    <w:p w:rsidRPr="000901EC" w:rsidR="006830BE" w:rsidP="006830BE" w:rsidRDefault="006830BE" w14:paraId="4BA2F1C7" w14:textId="77777777">
      <w:pPr>
        <w:numPr>
          <w:ilvl w:val="1"/>
          <w:numId w:val="3"/>
        </w:numPr>
      </w:pPr>
      <w:r w:rsidRPr="000901EC">
        <w:t>Código do funcionário (não pode ser repetido, o sistema deve validar isso).</w:t>
      </w:r>
    </w:p>
    <w:p w:rsidRPr="000901EC" w:rsidR="006830BE" w:rsidP="006830BE" w:rsidRDefault="006830BE" w14:paraId="452239F5" w14:textId="77777777">
      <w:pPr>
        <w:numPr>
          <w:ilvl w:val="1"/>
          <w:numId w:val="3"/>
        </w:numPr>
      </w:pPr>
      <w:r w:rsidRPr="000901EC">
        <w:t>Horas trabalhadas no mês.</w:t>
      </w:r>
    </w:p>
    <w:p w:rsidRPr="000901EC" w:rsidR="006830BE" w:rsidP="006830BE" w:rsidRDefault="006830BE" w14:paraId="4D163D9A" w14:textId="77777777">
      <w:pPr>
        <w:numPr>
          <w:ilvl w:val="1"/>
          <w:numId w:val="3"/>
        </w:numPr>
      </w:pPr>
      <w:r w:rsidRPr="000901EC">
        <w:t xml:space="preserve">Categoria: </w:t>
      </w:r>
    </w:p>
    <w:p w:rsidRPr="000901EC" w:rsidR="006830BE" w:rsidP="006830BE" w:rsidRDefault="006830BE" w14:paraId="69460F5D" w14:textId="77777777">
      <w:pPr>
        <w:numPr>
          <w:ilvl w:val="2"/>
          <w:numId w:val="3"/>
        </w:numPr>
      </w:pPr>
      <w:r w:rsidRPr="000901EC">
        <w:t>Funcionário operacional (F)</w:t>
      </w:r>
    </w:p>
    <w:p w:rsidRPr="000901EC" w:rsidR="006830BE" w:rsidP="006830BE" w:rsidRDefault="006830BE" w14:paraId="3FC85B7F" w14:textId="77777777">
      <w:pPr>
        <w:numPr>
          <w:ilvl w:val="2"/>
          <w:numId w:val="3"/>
        </w:numPr>
      </w:pPr>
      <w:r w:rsidRPr="000901EC">
        <w:t>Gerente (G)</w:t>
      </w:r>
    </w:p>
    <w:p w:rsidRPr="000901EC" w:rsidR="006830BE" w:rsidP="006830BE" w:rsidRDefault="006830BE" w14:paraId="046AE285" w14:textId="77777777">
      <w:pPr>
        <w:numPr>
          <w:ilvl w:val="1"/>
          <w:numId w:val="3"/>
        </w:numPr>
      </w:pPr>
      <w:r w:rsidRPr="000901EC">
        <w:t xml:space="preserve">Turno de trabalho: </w:t>
      </w:r>
    </w:p>
    <w:p w:rsidRPr="000901EC" w:rsidR="006830BE" w:rsidP="006830BE" w:rsidRDefault="006830BE" w14:paraId="1380B175" w14:textId="77777777">
      <w:pPr>
        <w:numPr>
          <w:ilvl w:val="2"/>
          <w:numId w:val="3"/>
        </w:numPr>
      </w:pPr>
      <w:r w:rsidRPr="000901EC">
        <w:t>Matutino (M)</w:t>
      </w:r>
    </w:p>
    <w:p w:rsidRPr="000901EC" w:rsidR="006830BE" w:rsidP="006830BE" w:rsidRDefault="006830BE" w14:paraId="4B247E44" w14:textId="77777777">
      <w:pPr>
        <w:numPr>
          <w:ilvl w:val="2"/>
          <w:numId w:val="3"/>
        </w:numPr>
      </w:pPr>
      <w:r w:rsidRPr="000901EC">
        <w:t>Vespertino (V)</w:t>
      </w:r>
    </w:p>
    <w:p w:rsidRPr="000901EC" w:rsidR="006830BE" w:rsidP="006830BE" w:rsidRDefault="006830BE" w14:paraId="520CC959" w14:textId="77777777">
      <w:pPr>
        <w:numPr>
          <w:ilvl w:val="2"/>
          <w:numId w:val="3"/>
        </w:numPr>
      </w:pPr>
      <w:r w:rsidRPr="000901EC">
        <w:t>Noturno (N)</w:t>
      </w:r>
    </w:p>
    <w:p w:rsidRPr="000901EC" w:rsidR="006830BE" w:rsidP="006830BE" w:rsidRDefault="006830BE" w14:paraId="4F954295" w14:textId="77777777">
      <w:pPr>
        <w:numPr>
          <w:ilvl w:val="1"/>
          <w:numId w:val="3"/>
        </w:numPr>
      </w:pPr>
      <w:r w:rsidRPr="000901EC">
        <w:t>Avaliação de desempenho mensal do funcionário (nota de 0 a 10, sendo obrigatória a validação).</w:t>
      </w:r>
    </w:p>
    <w:p w:rsidRPr="000901EC" w:rsidR="006830BE" w:rsidP="006830BE" w:rsidRDefault="006830BE" w14:paraId="2C283382" w14:textId="77777777">
      <w:pPr>
        <w:numPr>
          <w:ilvl w:val="0"/>
          <w:numId w:val="3"/>
        </w:numPr>
      </w:pPr>
      <w:r w:rsidRPr="000901EC">
        <w:rPr>
          <w:b/>
          <w:bCs/>
        </w:rPr>
        <w:t>Valor da Hora Trabalhada</w:t>
      </w:r>
      <w:r w:rsidRPr="000901EC">
        <w:t xml:space="preserve"> (em % do </w:t>
      </w:r>
      <w:proofErr w:type="gramStart"/>
      <w:r w:rsidRPr="000901EC">
        <w:t>salário mínimo</w:t>
      </w:r>
      <w:proofErr w:type="gramEnd"/>
      <w:r w:rsidRPr="000901EC">
        <w:t>):</w:t>
      </w:r>
    </w:p>
    <w:p w:rsidRPr="000901EC" w:rsidR="006830BE" w:rsidP="006830BE" w:rsidRDefault="006830BE" w14:paraId="1D4CD2DA" w14:textId="77777777">
      <w:pPr>
        <w:numPr>
          <w:ilvl w:val="1"/>
          <w:numId w:val="3"/>
        </w:numPr>
      </w:pPr>
      <w:r w:rsidRPr="000901EC">
        <w:t xml:space="preserve">Funcionário operacional (F): </w:t>
      </w:r>
    </w:p>
    <w:p w:rsidRPr="000901EC" w:rsidR="006830BE" w:rsidP="006830BE" w:rsidRDefault="006830BE" w14:paraId="2741B9C2" w14:textId="77777777">
      <w:pPr>
        <w:numPr>
          <w:ilvl w:val="2"/>
          <w:numId w:val="3"/>
        </w:numPr>
      </w:pPr>
      <w:r w:rsidRPr="000901EC">
        <w:t>M: 10%</w:t>
      </w:r>
    </w:p>
    <w:p w:rsidRPr="000901EC" w:rsidR="006830BE" w:rsidP="006830BE" w:rsidRDefault="006830BE" w14:paraId="1F8002AC" w14:textId="77777777">
      <w:pPr>
        <w:numPr>
          <w:ilvl w:val="2"/>
          <w:numId w:val="3"/>
        </w:numPr>
      </w:pPr>
      <w:r w:rsidRPr="000901EC">
        <w:t>V: 15%</w:t>
      </w:r>
    </w:p>
    <w:p w:rsidRPr="000901EC" w:rsidR="006830BE" w:rsidP="006830BE" w:rsidRDefault="006830BE" w14:paraId="0CF346FF" w14:textId="77777777">
      <w:pPr>
        <w:numPr>
          <w:ilvl w:val="2"/>
          <w:numId w:val="3"/>
        </w:numPr>
      </w:pPr>
      <w:r w:rsidRPr="000901EC">
        <w:t>N: 20%</w:t>
      </w:r>
    </w:p>
    <w:p w:rsidRPr="000901EC" w:rsidR="006830BE" w:rsidP="006830BE" w:rsidRDefault="006830BE" w14:paraId="6BF75530" w14:textId="77777777">
      <w:pPr>
        <w:numPr>
          <w:ilvl w:val="1"/>
          <w:numId w:val="3"/>
        </w:numPr>
      </w:pPr>
      <w:r w:rsidRPr="000901EC">
        <w:t xml:space="preserve">Gerente (G): </w:t>
      </w:r>
    </w:p>
    <w:p w:rsidRPr="000901EC" w:rsidR="006830BE" w:rsidP="006830BE" w:rsidRDefault="006830BE" w14:paraId="0A8C0741" w14:textId="77777777">
      <w:pPr>
        <w:numPr>
          <w:ilvl w:val="2"/>
          <w:numId w:val="3"/>
        </w:numPr>
      </w:pPr>
      <w:r w:rsidRPr="000901EC">
        <w:t>M: 30%</w:t>
      </w:r>
    </w:p>
    <w:p w:rsidRPr="000901EC" w:rsidR="006830BE" w:rsidP="006830BE" w:rsidRDefault="006830BE" w14:paraId="38FF02FC" w14:textId="77777777">
      <w:pPr>
        <w:numPr>
          <w:ilvl w:val="2"/>
          <w:numId w:val="3"/>
        </w:numPr>
      </w:pPr>
      <w:r w:rsidRPr="000901EC">
        <w:t>V: 35%</w:t>
      </w:r>
    </w:p>
    <w:p w:rsidRPr="000901EC" w:rsidR="006830BE" w:rsidP="006830BE" w:rsidRDefault="006830BE" w14:paraId="2A224422" w14:textId="77777777">
      <w:pPr>
        <w:numPr>
          <w:ilvl w:val="2"/>
          <w:numId w:val="3"/>
        </w:numPr>
      </w:pPr>
      <w:r w:rsidRPr="000901EC">
        <w:t>N: 40%</w:t>
      </w:r>
    </w:p>
    <w:p w:rsidRPr="000901EC" w:rsidR="006830BE" w:rsidP="006830BE" w:rsidRDefault="006830BE" w14:paraId="7F9C83DF" w14:textId="77777777">
      <w:pPr>
        <w:numPr>
          <w:ilvl w:val="0"/>
          <w:numId w:val="3"/>
        </w:numPr>
      </w:pPr>
      <w:r w:rsidRPr="000901EC">
        <w:rPr>
          <w:b/>
          <w:bCs/>
        </w:rPr>
        <w:t>Auxílio-Alimentação</w:t>
      </w:r>
      <w:r w:rsidRPr="000901EC">
        <w:t xml:space="preserve"> (calculado sobre o salário inicial):</w:t>
      </w:r>
    </w:p>
    <w:p w:rsidRPr="000901EC" w:rsidR="006830BE" w:rsidP="006830BE" w:rsidRDefault="006830BE" w14:paraId="327BF2B4" w14:textId="77777777">
      <w:pPr>
        <w:numPr>
          <w:ilvl w:val="1"/>
          <w:numId w:val="3"/>
        </w:numPr>
      </w:pPr>
      <w:r w:rsidRPr="000901EC">
        <w:t>Até R$ 800,00 → 25%</w:t>
      </w:r>
    </w:p>
    <w:p w:rsidRPr="000901EC" w:rsidR="006830BE" w:rsidP="006830BE" w:rsidRDefault="006830BE" w14:paraId="581AC46C" w14:textId="77777777">
      <w:pPr>
        <w:numPr>
          <w:ilvl w:val="1"/>
          <w:numId w:val="3"/>
        </w:numPr>
      </w:pPr>
      <w:r w:rsidRPr="000901EC">
        <w:t>De R$ 800,01 até R$ 1200,00 → 20%</w:t>
      </w:r>
    </w:p>
    <w:p w:rsidRPr="000901EC" w:rsidR="006830BE" w:rsidP="006830BE" w:rsidRDefault="006830BE" w14:paraId="15EE45B1" w14:textId="77777777">
      <w:pPr>
        <w:numPr>
          <w:ilvl w:val="1"/>
          <w:numId w:val="3"/>
        </w:numPr>
      </w:pPr>
      <w:r w:rsidRPr="000901EC">
        <w:t>Acima de R$ 1200,00 → 15%</w:t>
      </w:r>
    </w:p>
    <w:p w:rsidRPr="000901EC" w:rsidR="006830BE" w:rsidP="006830BE" w:rsidRDefault="006830BE" w14:paraId="70F464B3" w14:textId="77777777">
      <w:pPr>
        <w:numPr>
          <w:ilvl w:val="0"/>
          <w:numId w:val="3"/>
        </w:numPr>
      </w:pPr>
      <w:r w:rsidRPr="000901EC">
        <w:rPr>
          <w:b/>
          <w:bCs/>
        </w:rPr>
        <w:t>Cálculo do Bônus por desempenho:</w:t>
      </w:r>
    </w:p>
    <w:p w:rsidRPr="000901EC" w:rsidR="006830BE" w:rsidP="006830BE" w:rsidRDefault="006830BE" w14:paraId="6AC81937" w14:textId="77777777">
      <w:pPr>
        <w:numPr>
          <w:ilvl w:val="1"/>
          <w:numId w:val="3"/>
        </w:numPr>
      </w:pPr>
      <w:r w:rsidRPr="000901EC">
        <w:t>Nota 9 a 10 → bônus de 10% sobre o salário inicial</w:t>
      </w:r>
    </w:p>
    <w:p w:rsidRPr="000901EC" w:rsidR="006830BE" w:rsidP="006830BE" w:rsidRDefault="006830BE" w14:paraId="197C4C4B" w14:textId="77777777">
      <w:pPr>
        <w:numPr>
          <w:ilvl w:val="1"/>
          <w:numId w:val="3"/>
        </w:numPr>
      </w:pPr>
      <w:r w:rsidRPr="000901EC">
        <w:t>Nota 7 a 8,99 → bônus de 5% sobre o salário inicial</w:t>
      </w:r>
    </w:p>
    <w:p w:rsidRPr="000901EC" w:rsidR="006830BE" w:rsidP="006830BE" w:rsidRDefault="006830BE" w14:paraId="50878FB8" w14:textId="77777777">
      <w:pPr>
        <w:numPr>
          <w:ilvl w:val="1"/>
          <w:numId w:val="3"/>
        </w:numPr>
      </w:pPr>
      <w:r w:rsidRPr="000901EC">
        <w:t>Nota 5 a 6,99 → bônus de 2% sobre o salário inicial</w:t>
      </w:r>
    </w:p>
    <w:p w:rsidRPr="000901EC" w:rsidR="006830BE" w:rsidP="006830BE" w:rsidRDefault="006830BE" w14:paraId="7BA161B4" w14:textId="77777777">
      <w:pPr>
        <w:numPr>
          <w:ilvl w:val="1"/>
          <w:numId w:val="3"/>
        </w:numPr>
      </w:pPr>
      <w:r w:rsidRPr="000901EC">
        <w:t>Nota abaixo de 5 → sem bônus</w:t>
      </w:r>
    </w:p>
    <w:p w:rsidRPr="000901EC" w:rsidR="006830BE" w:rsidP="006830BE" w:rsidRDefault="006830BE" w14:paraId="792E2AC0" w14:textId="77777777">
      <w:pPr>
        <w:numPr>
          <w:ilvl w:val="0"/>
          <w:numId w:val="3"/>
        </w:numPr>
      </w:pPr>
      <w:r w:rsidRPr="000901EC">
        <w:t xml:space="preserve">O usuário deve informar o valor atual do </w:t>
      </w:r>
      <w:proofErr w:type="gramStart"/>
      <w:r w:rsidRPr="000901EC">
        <w:t>salário mínimo</w:t>
      </w:r>
      <w:proofErr w:type="gramEnd"/>
      <w:r w:rsidRPr="000901EC">
        <w:t xml:space="preserve"> no início do programa.</w:t>
      </w:r>
    </w:p>
    <w:p w:rsidRPr="000901EC" w:rsidR="006830BE" w:rsidP="006830BE" w:rsidRDefault="006830BE" w14:paraId="7B2B0B65" w14:textId="77777777">
      <w:r w:rsidRPr="000901EC">
        <w:rPr>
          <w:b/>
          <w:bCs/>
        </w:rPr>
        <w:t>O salário final será calculado da seguinte forma:</w:t>
      </w:r>
    </w:p>
    <w:p w:rsidRPr="000901EC" w:rsidR="006830BE" w:rsidP="006830BE" w:rsidRDefault="006830BE" w14:paraId="41D19A2B" w14:textId="555FA81E">
      <w:r w:rsidRPr="000901EC">
        <w:t>Salário Final = Salário Inicial + Auxílio-Alimentação + Bônus de desempenho</w:t>
      </w:r>
    </w:p>
    <w:p w:rsidRPr="000901EC" w:rsidR="006830BE" w:rsidP="006830BE" w:rsidRDefault="006830BE" w14:paraId="37751AB0" w14:textId="77777777">
      <w:r w:rsidRPr="000901EC">
        <w:rPr>
          <w:b/>
          <w:bCs/>
        </w:rPr>
        <w:t>Ao finalizar o cadastro, o sistema deverá exibir um relatório detalhado contendo:</w:t>
      </w:r>
    </w:p>
    <w:p w:rsidRPr="000901EC" w:rsidR="006830BE" w:rsidP="006830BE" w:rsidRDefault="006830BE" w14:paraId="228D96F3" w14:textId="77777777">
      <w:pPr>
        <w:numPr>
          <w:ilvl w:val="0"/>
          <w:numId w:val="4"/>
        </w:numPr>
      </w:pPr>
      <w:r w:rsidRPr="000901EC">
        <w:t>Quantidade total de funcionários cadastrados.</w:t>
      </w:r>
    </w:p>
    <w:p w:rsidRPr="000901EC" w:rsidR="006830BE" w:rsidP="006830BE" w:rsidRDefault="006830BE" w14:paraId="2CE4A6EB" w14:textId="77777777">
      <w:pPr>
        <w:numPr>
          <w:ilvl w:val="0"/>
          <w:numId w:val="4"/>
        </w:numPr>
      </w:pPr>
      <w:r w:rsidRPr="000901EC">
        <w:t>Média salarial geral dos funcionários cadastrados (salário final).</w:t>
      </w:r>
    </w:p>
    <w:p w:rsidRPr="000901EC" w:rsidR="006830BE" w:rsidP="006830BE" w:rsidRDefault="006830BE" w14:paraId="5AE45984" w14:textId="77777777">
      <w:pPr>
        <w:numPr>
          <w:ilvl w:val="0"/>
          <w:numId w:val="4"/>
        </w:numPr>
      </w:pPr>
      <w:r w:rsidRPr="000901EC">
        <w:t>Média salarial por categoria (Funcionários e Gerentes).</w:t>
      </w:r>
    </w:p>
    <w:p w:rsidRPr="000901EC" w:rsidR="006830BE" w:rsidP="006830BE" w:rsidRDefault="006830BE" w14:paraId="054AF61F" w14:textId="77777777">
      <w:pPr>
        <w:numPr>
          <w:ilvl w:val="0"/>
          <w:numId w:val="4"/>
        </w:numPr>
      </w:pPr>
      <w:r w:rsidRPr="000901EC">
        <w:t>Maior e menor salário final, exibindo código, categoria, turno e valor recebido.</w:t>
      </w:r>
    </w:p>
    <w:p w:rsidRPr="000901EC" w:rsidR="006830BE" w:rsidP="006830BE" w:rsidRDefault="006830BE" w14:paraId="27D0BC95" w14:textId="77777777">
      <w:pPr>
        <w:numPr>
          <w:ilvl w:val="0"/>
          <w:numId w:val="4"/>
        </w:numPr>
      </w:pPr>
      <w:r w:rsidRPr="000901EC">
        <w:t>Quantidade de funcionários que receberam cada faixa de bônus (10%, 5%, 2% e nenhum bônus).</w:t>
      </w:r>
    </w:p>
    <w:p w:rsidRPr="000901EC" w:rsidR="00FB384F" w:rsidP="00FB384F" w:rsidRDefault="00FB384F" w14:paraId="5381DA4A" w14:textId="2C87CB42">
      <w:pPr>
        <w:rPr>
          <w:b/>
          <w:bCs/>
        </w:rPr>
      </w:pPr>
      <w:r w:rsidRPr="000901EC">
        <w:rPr>
          <w:b/>
          <w:bCs/>
        </w:rPr>
        <w:t xml:space="preserve">Exercício 3 - </w:t>
      </w:r>
      <w:r w:rsidRPr="000901EC">
        <w:rPr>
          <w:b/>
          <w:bCs/>
        </w:rPr>
        <w:t>Sistema de Controle de Produção com Estoque e Relatórios</w:t>
      </w:r>
    </w:p>
    <w:p w:rsidRPr="000901EC" w:rsidR="00FB384F" w:rsidP="00FB384F" w:rsidRDefault="00FB384F" w14:paraId="37A026FE" w14:textId="77777777">
      <w:pPr>
        <w:rPr>
          <w:b/>
          <w:bCs/>
        </w:rPr>
      </w:pPr>
      <w:r w:rsidRPr="000901EC">
        <w:rPr>
          <w:b/>
          <w:bCs/>
        </w:rPr>
        <w:t>Contexto</w:t>
      </w:r>
    </w:p>
    <w:p w:rsidRPr="000901EC" w:rsidR="00FB384F" w:rsidP="000901EC" w:rsidRDefault="00FB384F" w14:paraId="1604BD83" w14:textId="77777777">
      <w:pPr>
        <w:jc w:val="both"/>
      </w:pPr>
      <w:r w:rsidRPr="000901EC">
        <w:t>Uma indústria de peças automotivas quer controlar melhor sua produção e estoque diário.</w:t>
      </w:r>
    </w:p>
    <w:p w:rsidRPr="000901EC" w:rsidR="00FB384F" w:rsidP="00FB384F" w:rsidRDefault="00FB384F" w14:paraId="4EE6F8E5" w14:textId="77777777">
      <w:pPr>
        <w:rPr>
          <w:b/>
          <w:bCs/>
        </w:rPr>
      </w:pPr>
      <w:r w:rsidRPr="000901EC">
        <w:rPr>
          <w:b/>
          <w:bCs/>
        </w:rPr>
        <w:t>Desafio</w:t>
      </w:r>
    </w:p>
    <w:p w:rsidRPr="000901EC" w:rsidR="00FB384F" w:rsidP="000901EC" w:rsidRDefault="00FB384F" w14:paraId="0DE74CC6" w14:textId="77777777">
      <w:pPr>
        <w:jc w:val="both"/>
      </w:pPr>
      <w:r w:rsidRPr="000901EC">
        <w:t xml:space="preserve">Crie um sistema em </w:t>
      </w:r>
      <w:proofErr w:type="spellStart"/>
      <w:r w:rsidRPr="000901EC">
        <w:t>JavaScript</w:t>
      </w:r>
      <w:proofErr w:type="spellEnd"/>
      <w:r w:rsidRPr="000901EC">
        <w:t xml:space="preserve"> para gerenciar múltiplas ordens de produção e gerar relatórios consolidados.</w:t>
      </w:r>
    </w:p>
    <w:p w:rsidRPr="000901EC" w:rsidR="00FB384F" w:rsidP="00FB384F" w:rsidRDefault="00FB384F" w14:paraId="7D790AC3" w14:textId="77777777">
      <w:pPr>
        <w:rPr>
          <w:b/>
          <w:bCs/>
        </w:rPr>
      </w:pPr>
      <w:r w:rsidRPr="000901EC">
        <w:rPr>
          <w:b/>
          <w:bCs/>
        </w:rPr>
        <w:t>Requisitos do sistema</w:t>
      </w:r>
    </w:p>
    <w:p w:rsidRPr="000901EC" w:rsidR="00FB384F" w:rsidP="00FB384F" w:rsidRDefault="00FB384F" w14:paraId="279EDBF1" w14:textId="77777777">
      <w:r w:rsidRPr="000901EC">
        <w:t>•</w:t>
      </w:r>
      <w:r w:rsidRPr="000901EC">
        <w:tab/>
      </w:r>
      <w:r w:rsidRPr="000901EC">
        <w:t>Permitir cadastrar ordens de produção em loop até o usuário decidir parar (menu).</w:t>
      </w:r>
    </w:p>
    <w:p w:rsidRPr="000901EC" w:rsidR="00FB384F" w:rsidP="00FB384F" w:rsidRDefault="00FB384F" w14:paraId="14688532" w14:textId="77777777">
      <w:r w:rsidRPr="000901EC">
        <w:t>•</w:t>
      </w:r>
      <w:r w:rsidRPr="000901EC">
        <w:tab/>
      </w:r>
      <w:r w:rsidRPr="000901EC">
        <w:t>Para cada ordem, solicitar:</w:t>
      </w:r>
    </w:p>
    <w:p w:rsidRPr="000901EC" w:rsidR="00FB384F" w:rsidP="00FB384F" w:rsidRDefault="00FB384F" w14:paraId="08CA7E13" w14:textId="77777777">
      <w:r w:rsidRPr="000901EC">
        <w:t>o</w:t>
      </w:r>
      <w:r w:rsidRPr="000901EC">
        <w:tab/>
      </w:r>
      <w:r w:rsidRPr="000901EC">
        <w:t>Código da ordem (único, validado).</w:t>
      </w:r>
    </w:p>
    <w:p w:rsidRPr="000901EC" w:rsidR="00FB384F" w:rsidP="00FB384F" w:rsidRDefault="00FB384F" w14:paraId="5B534723" w14:textId="77777777">
      <w:r w:rsidRPr="000901EC">
        <w:t>o</w:t>
      </w:r>
      <w:r w:rsidRPr="000901EC">
        <w:tab/>
      </w:r>
      <w:r w:rsidRPr="000901EC">
        <w:t>Código do produto.</w:t>
      </w:r>
    </w:p>
    <w:p w:rsidRPr="000901EC" w:rsidR="00FB384F" w:rsidP="00FB384F" w:rsidRDefault="00FB384F" w14:paraId="24DCF850" w14:textId="77777777">
      <w:r w:rsidRPr="000901EC">
        <w:t>o</w:t>
      </w:r>
      <w:r w:rsidRPr="000901EC">
        <w:tab/>
      </w:r>
      <w:r w:rsidRPr="000901EC">
        <w:t xml:space="preserve">Tipo de produto (1–Padrão, 2–Premium, 3–Sob encomenda), validado com switch + </w:t>
      </w:r>
      <w:proofErr w:type="spellStart"/>
      <w:r w:rsidRPr="000901EC">
        <w:t>while</w:t>
      </w:r>
      <w:proofErr w:type="spellEnd"/>
      <w:r w:rsidRPr="000901EC">
        <w:t>.</w:t>
      </w:r>
    </w:p>
    <w:p w:rsidRPr="000901EC" w:rsidR="00FB384F" w:rsidP="00FB384F" w:rsidRDefault="00FB384F" w14:paraId="4C2ECC6F" w14:textId="77777777">
      <w:r w:rsidRPr="000901EC">
        <w:t>o</w:t>
      </w:r>
      <w:r w:rsidRPr="000901EC">
        <w:tab/>
      </w:r>
      <w:r w:rsidRPr="000901EC">
        <w:t>Quantidade produzida.</w:t>
      </w:r>
    </w:p>
    <w:p w:rsidRPr="000901EC" w:rsidR="00FB384F" w:rsidP="00FB384F" w:rsidRDefault="00FB384F" w14:paraId="3A65A115" w14:textId="77777777">
      <w:r w:rsidRPr="000901EC">
        <w:t>o</w:t>
      </w:r>
      <w:r w:rsidRPr="000901EC">
        <w:tab/>
      </w:r>
      <w:r w:rsidRPr="000901EC">
        <w:t>Custo unitário de produção.</w:t>
      </w:r>
    </w:p>
    <w:p w:rsidRPr="000901EC" w:rsidR="00FB384F" w:rsidP="00FB384F" w:rsidRDefault="00FB384F" w14:paraId="67E1658A" w14:textId="77777777">
      <w:r w:rsidRPr="000901EC">
        <w:t>o</w:t>
      </w:r>
      <w:r w:rsidRPr="000901EC">
        <w:tab/>
      </w:r>
      <w:r w:rsidRPr="000901EC">
        <w:t>Estoque inicial do produto.</w:t>
      </w:r>
    </w:p>
    <w:p w:rsidRPr="000901EC" w:rsidR="00FB384F" w:rsidP="00FB384F" w:rsidRDefault="00FB384F" w14:paraId="4D0140D7" w14:textId="77777777">
      <w:pPr>
        <w:rPr>
          <w:b/>
          <w:bCs/>
        </w:rPr>
      </w:pPr>
      <w:r w:rsidRPr="000901EC">
        <w:rPr>
          <w:b/>
          <w:bCs/>
        </w:rPr>
        <w:t>Regras de negócio</w:t>
      </w:r>
    </w:p>
    <w:p w:rsidRPr="000901EC" w:rsidR="00FB384F" w:rsidP="00FB384F" w:rsidRDefault="00FB384F" w14:paraId="44214C8D" w14:textId="77777777">
      <w:r w:rsidRPr="000901EC">
        <w:t>•</w:t>
      </w:r>
      <w:r w:rsidRPr="000901EC">
        <w:tab/>
      </w:r>
      <w:r w:rsidRPr="000901EC">
        <w:t xml:space="preserve">Atualizar estoque final: </w:t>
      </w:r>
      <w:proofErr w:type="spellStart"/>
      <w:r w:rsidRPr="000901EC">
        <w:t>estoque_final</w:t>
      </w:r>
      <w:proofErr w:type="spellEnd"/>
      <w:r w:rsidRPr="000901EC">
        <w:t xml:space="preserve"> = </w:t>
      </w:r>
      <w:proofErr w:type="spellStart"/>
      <w:r w:rsidRPr="000901EC">
        <w:t>estoque_inicial</w:t>
      </w:r>
      <w:proofErr w:type="spellEnd"/>
      <w:r w:rsidRPr="000901EC">
        <w:t xml:space="preserve"> + </w:t>
      </w:r>
      <w:proofErr w:type="spellStart"/>
      <w:r w:rsidRPr="000901EC">
        <w:t>quantidade_produzida</w:t>
      </w:r>
      <w:proofErr w:type="spellEnd"/>
      <w:r w:rsidRPr="000901EC">
        <w:t>.</w:t>
      </w:r>
    </w:p>
    <w:p w:rsidRPr="000901EC" w:rsidR="00FB384F" w:rsidP="00FB384F" w:rsidRDefault="00FB384F" w14:paraId="4C828BE6" w14:textId="77777777">
      <w:r w:rsidRPr="000901EC">
        <w:t>•</w:t>
      </w:r>
      <w:r w:rsidRPr="000901EC">
        <w:tab/>
      </w:r>
      <w:r w:rsidRPr="000901EC">
        <w:t>Ajuste de custo unitário:</w:t>
      </w:r>
    </w:p>
    <w:p w:rsidRPr="000901EC" w:rsidR="00FB384F" w:rsidP="00FB384F" w:rsidRDefault="00FB384F" w14:paraId="473DC5C1" w14:textId="77777777">
      <w:r w:rsidRPr="000901EC">
        <w:t>o</w:t>
      </w:r>
      <w:r w:rsidRPr="000901EC">
        <w:tab/>
      </w:r>
      <w:r w:rsidRPr="000901EC">
        <w:t>Padrão: custo base.</w:t>
      </w:r>
    </w:p>
    <w:p w:rsidRPr="000901EC" w:rsidR="00FB384F" w:rsidP="00FB384F" w:rsidRDefault="00FB384F" w14:paraId="27D856BB" w14:textId="77777777">
      <w:r w:rsidRPr="000901EC">
        <w:t>o</w:t>
      </w:r>
      <w:r w:rsidRPr="000901EC">
        <w:tab/>
      </w:r>
      <w:r w:rsidRPr="000901EC">
        <w:t>Premium: +10% sobre custo base.</w:t>
      </w:r>
    </w:p>
    <w:p w:rsidRPr="000901EC" w:rsidR="00FB384F" w:rsidP="00FB384F" w:rsidRDefault="00FB384F" w14:paraId="318400B4" w14:textId="77777777">
      <w:r w:rsidRPr="000901EC">
        <w:t>o</w:t>
      </w:r>
      <w:r w:rsidRPr="000901EC">
        <w:tab/>
      </w:r>
      <w:r w:rsidRPr="000901EC">
        <w:t>Sob encomenda: +20% sobre custo base.</w:t>
      </w:r>
    </w:p>
    <w:p w:rsidRPr="000901EC" w:rsidR="00FB384F" w:rsidP="00FB384F" w:rsidRDefault="00FB384F" w14:paraId="301BB8C8" w14:textId="77777777">
      <w:r w:rsidRPr="000901EC">
        <w:t>•</w:t>
      </w:r>
      <w:r w:rsidRPr="000901EC">
        <w:tab/>
      </w:r>
      <w:r w:rsidRPr="000901EC">
        <w:t>Alertas de estoque:</w:t>
      </w:r>
    </w:p>
    <w:p w:rsidRPr="000901EC" w:rsidR="00FB384F" w:rsidP="00FB384F" w:rsidRDefault="00FB384F" w14:paraId="328C9DC2" w14:textId="77777777">
      <w:r w:rsidRPr="000901EC">
        <w:t>o</w:t>
      </w:r>
      <w:r w:rsidRPr="000901EC">
        <w:tab/>
      </w:r>
      <w:r w:rsidRPr="000901EC">
        <w:t>Estoque &gt; 5000 → alerta de estoque alto.</w:t>
      </w:r>
    </w:p>
    <w:p w:rsidRPr="000901EC" w:rsidR="00FB384F" w:rsidP="00FB384F" w:rsidRDefault="00FB384F" w14:paraId="578CF1CB" w14:textId="77777777">
      <w:r w:rsidRPr="000901EC">
        <w:t>o</w:t>
      </w:r>
      <w:r w:rsidRPr="000901EC">
        <w:tab/>
      </w:r>
      <w:r w:rsidRPr="000901EC">
        <w:t>Estoque &lt; 500 → alerta de estoque crítico.</w:t>
      </w:r>
    </w:p>
    <w:p w:rsidRPr="000901EC" w:rsidR="00FB384F" w:rsidP="00FB384F" w:rsidRDefault="00FB384F" w14:paraId="5524DC2D" w14:textId="77777777">
      <w:r w:rsidRPr="000901EC">
        <w:t>•</w:t>
      </w:r>
      <w:r w:rsidRPr="000901EC">
        <w:tab/>
      </w:r>
      <w:r w:rsidRPr="000901EC">
        <w:t>Calcular custo total da ordem:</w:t>
      </w:r>
    </w:p>
    <w:p w:rsidRPr="000901EC" w:rsidR="00FB384F" w:rsidP="00FB384F" w:rsidRDefault="00FB384F" w14:paraId="021F859D" w14:textId="77777777">
      <w:proofErr w:type="spellStart"/>
      <w:r w:rsidRPr="000901EC">
        <w:t>custo_total</w:t>
      </w:r>
      <w:proofErr w:type="spellEnd"/>
      <w:r w:rsidRPr="000901EC">
        <w:t xml:space="preserve"> = </w:t>
      </w:r>
      <w:proofErr w:type="spellStart"/>
      <w:r w:rsidRPr="000901EC">
        <w:t>quantidade_produzida</w:t>
      </w:r>
      <w:proofErr w:type="spellEnd"/>
      <w:r w:rsidRPr="000901EC">
        <w:t xml:space="preserve"> * </w:t>
      </w:r>
      <w:proofErr w:type="spellStart"/>
      <w:r w:rsidRPr="000901EC">
        <w:t>custo_unitario_ajustado</w:t>
      </w:r>
      <w:proofErr w:type="spellEnd"/>
      <w:r w:rsidRPr="000901EC">
        <w:t>.</w:t>
      </w:r>
    </w:p>
    <w:p w:rsidRPr="000901EC" w:rsidR="00FB384F" w:rsidP="00FB384F" w:rsidRDefault="00FB384F" w14:paraId="0E5594A8" w14:textId="77777777">
      <w:pPr>
        <w:rPr>
          <w:b/>
          <w:bCs/>
        </w:rPr>
      </w:pPr>
      <w:r w:rsidRPr="000901EC">
        <w:rPr>
          <w:b/>
          <w:bCs/>
        </w:rPr>
        <w:t>Relatório final</w:t>
      </w:r>
    </w:p>
    <w:p w:rsidRPr="000901EC" w:rsidR="00FB384F" w:rsidP="00FB384F" w:rsidRDefault="00FB384F" w14:paraId="0434A27E" w14:textId="77777777">
      <w:r w:rsidRPr="000901EC">
        <w:t>•</w:t>
      </w:r>
      <w:r w:rsidRPr="000901EC">
        <w:tab/>
      </w:r>
      <w:r w:rsidRPr="000901EC">
        <w:t>Total de ordens registradas.</w:t>
      </w:r>
    </w:p>
    <w:p w:rsidRPr="000901EC" w:rsidR="00FB384F" w:rsidP="00FB384F" w:rsidRDefault="00FB384F" w14:paraId="724A5B64" w14:textId="77777777">
      <w:r w:rsidRPr="000901EC">
        <w:t>•</w:t>
      </w:r>
      <w:r w:rsidRPr="000901EC">
        <w:tab/>
      </w:r>
      <w:r w:rsidRPr="000901EC">
        <w:t>Estoque total final por tipo de produto.</w:t>
      </w:r>
    </w:p>
    <w:p w:rsidRPr="000901EC" w:rsidR="00FB384F" w:rsidP="00FB384F" w:rsidRDefault="00FB384F" w14:paraId="29A0FE32" w14:textId="77777777">
      <w:r w:rsidRPr="000901EC">
        <w:t>•</w:t>
      </w:r>
      <w:r w:rsidRPr="000901EC">
        <w:tab/>
      </w:r>
      <w:r w:rsidRPr="000901EC">
        <w:t>Média de custo total por ordem.</w:t>
      </w:r>
    </w:p>
    <w:p w:rsidRPr="000901EC" w:rsidR="00FB384F" w:rsidP="00FB384F" w:rsidRDefault="00FB384F" w14:paraId="2044892D" w14:textId="77777777">
      <w:r w:rsidRPr="000901EC">
        <w:t>•</w:t>
      </w:r>
      <w:r w:rsidRPr="000901EC">
        <w:tab/>
      </w:r>
      <w:r w:rsidRPr="000901EC">
        <w:t>Ordem com maior custo total (código e valor).</w:t>
      </w:r>
    </w:p>
    <w:p w:rsidRPr="000901EC" w:rsidR="00FB384F" w:rsidP="00FB384F" w:rsidRDefault="00FB384F" w14:paraId="004F41FE" w14:textId="77777777">
      <w:r w:rsidRPr="000901EC">
        <w:t>•</w:t>
      </w:r>
      <w:r w:rsidRPr="000901EC">
        <w:tab/>
      </w:r>
      <w:r w:rsidRPr="000901EC">
        <w:t>Ordem com menor custo total (código e valor).</w:t>
      </w:r>
    </w:p>
    <w:p w:rsidRPr="000901EC" w:rsidR="00FB384F" w:rsidP="00FB384F" w:rsidRDefault="00FB384F" w14:paraId="7BA35B0D" w14:textId="77777777">
      <w:r w:rsidRPr="000901EC">
        <w:t>•</w:t>
      </w:r>
      <w:r w:rsidRPr="000901EC">
        <w:tab/>
      </w:r>
      <w:r w:rsidRPr="000901EC">
        <w:t>Quantidade de ordens com alerta de estoque alto e crítico.</w:t>
      </w:r>
    </w:p>
    <w:p w:rsidRPr="000901EC" w:rsidR="00FB384F" w:rsidP="00FB384F" w:rsidRDefault="00FB384F" w14:paraId="44E90141" w14:textId="77777777">
      <w:r w:rsidRPr="000901EC">
        <w:t>•</w:t>
      </w:r>
      <w:r w:rsidRPr="000901EC">
        <w:tab/>
      </w:r>
      <w:r w:rsidRPr="000901EC">
        <w:t>Para cada produto (por código):</w:t>
      </w:r>
    </w:p>
    <w:p w:rsidRPr="000901EC" w:rsidR="00FB384F" w:rsidP="00FB384F" w:rsidRDefault="00FB384F" w14:paraId="39E1E252" w14:textId="77777777">
      <w:r w:rsidRPr="000901EC">
        <w:t>o</w:t>
      </w:r>
      <w:r w:rsidRPr="000901EC">
        <w:tab/>
      </w:r>
      <w:r w:rsidRPr="000901EC">
        <w:t>Estoque final consolidado.</w:t>
      </w:r>
    </w:p>
    <w:p w:rsidRPr="000901EC" w:rsidR="00672E4B" w:rsidP="00672E4B" w:rsidRDefault="00D47D9B" w14:paraId="5463868E" w14:textId="58296E14">
      <w:pPr/>
      <w:r w:rsidR="69DFCE53">
        <w:rPr/>
        <w:t>o</w:t>
      </w:r>
      <w:r>
        <w:tab/>
      </w:r>
      <w:r w:rsidR="69DFCE53">
        <w:rPr/>
        <w:t>Valor total investido.</w:t>
      </w:r>
    </w:p>
    <w:p w:rsidRPr="000901EC" w:rsidR="00672E4B" w:rsidP="00672E4B" w:rsidRDefault="00D47D9B" w14:paraId="6E5D63D6" w14:textId="58A9C839">
      <w:pPr>
        <w:rPr>
          <w:b w:val="1"/>
          <w:bCs w:val="1"/>
        </w:rPr>
      </w:pPr>
      <w:r w:rsidRPr="65D803CF" w:rsidR="04C5F75A">
        <w:rPr>
          <w:b w:val="1"/>
          <w:bCs w:val="1"/>
        </w:rPr>
        <w:t>Exercício</w:t>
      </w:r>
      <w:r w:rsidRPr="65D803CF" w:rsidR="5E2CD0FE">
        <w:rPr>
          <w:b w:val="1"/>
          <w:bCs w:val="1"/>
        </w:rPr>
        <w:t xml:space="preserve"> 04 - </w:t>
      </w:r>
      <w:r w:rsidRPr="65D803CF" w:rsidR="5E2CD0FE">
        <w:rPr>
          <w:b w:val="1"/>
          <w:bCs w:val="1"/>
        </w:rPr>
        <w:t>Sistema de Reservas de Hotel com Tarifas Dinâmicas</w:t>
      </w:r>
    </w:p>
    <w:p w:rsidRPr="000901EC" w:rsidR="00672E4B" w:rsidP="000901EC" w:rsidRDefault="00672E4B" w14:paraId="0FCC0AE5" w14:textId="77777777">
      <w:pPr>
        <w:spacing w:after="210" w:line="360" w:lineRule="auto"/>
        <w:jc w:val="both"/>
      </w:pPr>
      <w:r w:rsidRPr="000901EC">
        <w:rPr>
          <w:rFonts w:eastAsia="source serif 4" w:cs="source serif 4"/>
          <w:b/>
          <w:color w:val="000000"/>
        </w:rPr>
        <w:t>Contexto</w:t>
      </w:r>
      <w:r w:rsidRPr="000901EC">
        <w:rPr>
          <w:rFonts w:eastAsia="source serif 4" w:cs="source serif 4"/>
          <w:color w:val="000000"/>
        </w:rPr>
        <w:br/>
      </w:r>
      <w:r w:rsidRPr="000901EC">
        <w:rPr>
          <w:rFonts w:eastAsia="source serif 4" w:cs="source serif 4"/>
          <w:color w:val="000000"/>
        </w:rPr>
        <w:t xml:space="preserve">Uma rede hoteleira quer controlar reservas usando </w:t>
      </w:r>
      <w:r w:rsidRPr="000901EC">
        <w:rPr>
          <w:rFonts w:eastAsia="source serif 4" w:cs="source serif 4"/>
          <w:b/>
          <w:color w:val="000000"/>
        </w:rPr>
        <w:t>tarifação dinâmica</w:t>
      </w:r>
      <w:r w:rsidRPr="000901EC">
        <w:rPr>
          <w:rFonts w:eastAsia="source serif 4" w:cs="source serif 4"/>
          <w:color w:val="000000"/>
        </w:rPr>
        <w:t xml:space="preserve"> por tipo de quarto e temporada.</w:t>
      </w:r>
    </w:p>
    <w:p w:rsidRPr="000901EC" w:rsidR="00672E4B" w:rsidP="000901EC" w:rsidRDefault="00672E4B" w14:paraId="21CABA4D" w14:textId="77777777">
      <w:pPr>
        <w:spacing w:after="210" w:line="360" w:lineRule="auto"/>
        <w:jc w:val="both"/>
      </w:pPr>
      <w:r w:rsidRPr="000901EC">
        <w:rPr>
          <w:rFonts w:eastAsia="source serif 4" w:cs="source serif 4"/>
          <w:b/>
          <w:color w:val="000000"/>
        </w:rPr>
        <w:t>Desafio</w:t>
      </w:r>
      <w:r w:rsidRPr="000901EC">
        <w:rPr>
          <w:rFonts w:eastAsia="source serif 4" w:cs="source serif 4"/>
          <w:color w:val="000000"/>
        </w:rPr>
        <w:br/>
      </w:r>
      <w:r w:rsidRPr="000901EC">
        <w:rPr>
          <w:rFonts w:eastAsia="source serif 4" w:cs="source serif 4"/>
          <w:color w:val="000000"/>
        </w:rPr>
        <w:t xml:space="preserve">Crie um sistema em </w:t>
      </w:r>
      <w:proofErr w:type="spellStart"/>
      <w:r w:rsidRPr="000901EC">
        <w:rPr>
          <w:rFonts w:eastAsia="source serif 4" w:cs="source serif 4"/>
          <w:color w:val="000000"/>
        </w:rPr>
        <w:t>JavaScript</w:t>
      </w:r>
      <w:proofErr w:type="spellEnd"/>
      <w:r w:rsidRPr="000901EC">
        <w:rPr>
          <w:rFonts w:eastAsia="source serif 4" w:cs="source serif 4"/>
          <w:color w:val="000000"/>
        </w:rPr>
        <w:t xml:space="preserve"> para gerenciar reservas e gerar estatísticas de ocupação e faturamento.</w:t>
      </w:r>
    </w:p>
    <w:p w:rsidRPr="000901EC" w:rsidR="00672E4B" w:rsidP="00672E4B" w:rsidRDefault="00672E4B" w14:paraId="7959DDE8" w14:textId="77777777">
      <w:pPr>
        <w:spacing w:after="210" w:line="360" w:lineRule="auto"/>
      </w:pPr>
      <w:r w:rsidRPr="000901EC">
        <w:rPr>
          <w:rFonts w:eastAsia="source serif 4" w:cs="source serif 4"/>
          <w:b/>
          <w:color w:val="000000"/>
        </w:rPr>
        <w:t>Configuração inicial</w:t>
      </w:r>
    </w:p>
    <w:p w:rsidRPr="000901EC" w:rsidR="00672E4B" w:rsidP="00672E4B" w:rsidRDefault="00672E4B" w14:paraId="07A3077E" w14:textId="77777777">
      <w:pPr>
        <w:numPr>
          <w:ilvl w:val="0"/>
          <w:numId w:val="5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 xml:space="preserve">Solicitar o </w:t>
      </w:r>
      <w:r w:rsidRPr="000901EC">
        <w:rPr>
          <w:rFonts w:eastAsia="source serif 4" w:cs="source serif 4"/>
          <w:b/>
          <w:color w:val="000000"/>
        </w:rPr>
        <w:t>valor base da diária padrão</w:t>
      </w:r>
      <w:r w:rsidRPr="000901EC">
        <w:rPr>
          <w:rFonts w:eastAsia="source serif 4" w:cs="source serif 4"/>
          <w:color w:val="000000"/>
        </w:rPr>
        <w:t>.</w:t>
      </w:r>
    </w:p>
    <w:p w:rsidRPr="000901EC" w:rsidR="00672E4B" w:rsidP="00672E4B" w:rsidRDefault="00672E4B" w14:paraId="14632A25" w14:textId="77777777">
      <w:pPr>
        <w:numPr>
          <w:ilvl w:val="0"/>
          <w:numId w:val="5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 xml:space="preserve">Solicitar </w:t>
      </w:r>
      <w:r w:rsidRPr="000901EC">
        <w:rPr>
          <w:rFonts w:eastAsia="source serif 4" w:cs="source serif 4"/>
          <w:b/>
          <w:color w:val="000000"/>
        </w:rPr>
        <w:t>valor do café da manhã por hóspede/dia</w:t>
      </w:r>
      <w:r w:rsidRPr="000901EC">
        <w:rPr>
          <w:rFonts w:eastAsia="source serif 4" w:cs="source serif 4"/>
          <w:color w:val="000000"/>
        </w:rPr>
        <w:t>.</w:t>
      </w:r>
    </w:p>
    <w:p w:rsidRPr="000901EC" w:rsidR="00672E4B" w:rsidP="00672E4B" w:rsidRDefault="00672E4B" w14:paraId="3B5477DA" w14:textId="77777777">
      <w:pPr>
        <w:spacing w:after="210" w:line="360" w:lineRule="auto"/>
      </w:pPr>
      <w:r w:rsidRPr="000901EC">
        <w:rPr>
          <w:rFonts w:eastAsia="source serif 4" w:cs="source serif 4"/>
          <w:b/>
          <w:color w:val="000000"/>
        </w:rPr>
        <w:t>Cadastro de reservas</w:t>
      </w:r>
      <w:r w:rsidRPr="000901EC">
        <w:rPr>
          <w:rFonts w:eastAsia="source serif 4" w:cs="source serif 4"/>
          <w:color w:val="000000"/>
        </w:rPr>
        <w:br/>
      </w:r>
      <w:r w:rsidRPr="000901EC">
        <w:rPr>
          <w:rFonts w:eastAsia="source serif 4" w:cs="source serif 4"/>
          <w:color w:val="000000"/>
        </w:rPr>
        <w:t>Em loop, até o usuário escolher sair:</w:t>
      </w:r>
    </w:p>
    <w:p w:rsidRPr="000901EC" w:rsidR="00672E4B" w:rsidP="00672E4B" w:rsidRDefault="00672E4B" w14:paraId="3286B8B1" w14:textId="77777777">
      <w:pPr>
        <w:numPr>
          <w:ilvl w:val="0"/>
          <w:numId w:val="6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Código da reserva (único, validado).</w:t>
      </w:r>
    </w:p>
    <w:p w:rsidRPr="000901EC" w:rsidR="00672E4B" w:rsidP="00672E4B" w:rsidRDefault="00672E4B" w14:paraId="7568379D" w14:textId="77777777">
      <w:pPr>
        <w:numPr>
          <w:ilvl w:val="0"/>
          <w:numId w:val="6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Tipo de quarto (S–Standard, L–Luxo, P–Premium).</w:t>
      </w:r>
    </w:p>
    <w:p w:rsidRPr="000901EC" w:rsidR="00672E4B" w:rsidP="00672E4B" w:rsidRDefault="00672E4B" w14:paraId="3A2A6FA8" w14:textId="77777777">
      <w:pPr>
        <w:numPr>
          <w:ilvl w:val="0"/>
          <w:numId w:val="6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Temporada (B–Baixa, A–Alta, F–Feriado).</w:t>
      </w:r>
    </w:p>
    <w:p w:rsidRPr="000901EC" w:rsidR="00672E4B" w:rsidP="00672E4B" w:rsidRDefault="00672E4B" w14:paraId="090A4FFC" w14:textId="77777777">
      <w:pPr>
        <w:numPr>
          <w:ilvl w:val="0"/>
          <w:numId w:val="6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Quantidade de diárias.</w:t>
      </w:r>
    </w:p>
    <w:p w:rsidRPr="000901EC" w:rsidR="00672E4B" w:rsidP="00672E4B" w:rsidRDefault="00672E4B" w14:paraId="6BAB22C1" w14:textId="77777777">
      <w:pPr>
        <w:numPr>
          <w:ilvl w:val="0"/>
          <w:numId w:val="6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Número de hóspedes.</w:t>
      </w:r>
    </w:p>
    <w:p w:rsidRPr="000901EC" w:rsidR="00672E4B" w:rsidP="00672E4B" w:rsidRDefault="00672E4B" w14:paraId="1F612666" w14:textId="77777777">
      <w:pPr>
        <w:numPr>
          <w:ilvl w:val="0"/>
          <w:numId w:val="6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Café da manhã incluso (S/N).</w:t>
      </w:r>
    </w:p>
    <w:p w:rsidRPr="000901EC" w:rsidR="00672E4B" w:rsidP="00672E4B" w:rsidRDefault="00672E4B" w14:paraId="6D0ADA43" w14:textId="77777777">
      <w:pPr>
        <w:spacing w:after="210" w:line="360" w:lineRule="auto"/>
      </w:pPr>
      <w:r w:rsidRPr="000901EC">
        <w:rPr>
          <w:rFonts w:eastAsia="source serif 4" w:cs="source serif 4"/>
          <w:b/>
          <w:color w:val="000000"/>
        </w:rPr>
        <w:t>Regras de preços</w:t>
      </w:r>
    </w:p>
    <w:p w:rsidRPr="000901EC" w:rsidR="00672E4B" w:rsidP="00672E4B" w:rsidRDefault="00672E4B" w14:paraId="546439EB" w14:textId="77777777">
      <w:pPr>
        <w:numPr>
          <w:ilvl w:val="0"/>
          <w:numId w:val="7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Multiplicador por tipo de quarto:</w:t>
      </w:r>
    </w:p>
    <w:p w:rsidRPr="000901EC" w:rsidR="00672E4B" w:rsidP="00672E4B" w:rsidRDefault="00672E4B" w14:paraId="240ED6B2" w14:textId="77777777">
      <w:pPr>
        <w:numPr>
          <w:ilvl w:val="1"/>
          <w:numId w:val="7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Standard: 100% da base.</w:t>
      </w:r>
    </w:p>
    <w:p w:rsidRPr="000901EC" w:rsidR="00672E4B" w:rsidP="00672E4B" w:rsidRDefault="00672E4B" w14:paraId="684F3AD6" w14:textId="77777777">
      <w:pPr>
        <w:numPr>
          <w:ilvl w:val="1"/>
          <w:numId w:val="7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Luxo: 150% da base.</w:t>
      </w:r>
    </w:p>
    <w:p w:rsidRPr="000901EC" w:rsidR="00672E4B" w:rsidP="00672E4B" w:rsidRDefault="00672E4B" w14:paraId="42910B38" w14:textId="77777777">
      <w:pPr>
        <w:numPr>
          <w:ilvl w:val="1"/>
          <w:numId w:val="7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Premium: 200% da base.</w:t>
      </w:r>
    </w:p>
    <w:p w:rsidRPr="000901EC" w:rsidR="00672E4B" w:rsidP="00672E4B" w:rsidRDefault="00672E4B" w14:paraId="51683743" w14:textId="77777777">
      <w:pPr>
        <w:numPr>
          <w:ilvl w:val="0"/>
          <w:numId w:val="7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Ajuste por temporada:</w:t>
      </w:r>
    </w:p>
    <w:p w:rsidRPr="000901EC" w:rsidR="00672E4B" w:rsidP="00672E4B" w:rsidRDefault="00672E4B" w14:paraId="261CEFF7" w14:textId="77777777">
      <w:pPr>
        <w:numPr>
          <w:ilvl w:val="1"/>
          <w:numId w:val="7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Baixa: sem acréscimo.</w:t>
      </w:r>
    </w:p>
    <w:p w:rsidRPr="000901EC" w:rsidR="00672E4B" w:rsidP="00672E4B" w:rsidRDefault="00672E4B" w14:paraId="3F2E9C6A" w14:textId="77777777">
      <w:pPr>
        <w:numPr>
          <w:ilvl w:val="1"/>
          <w:numId w:val="7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Alta: +25% sobre a diária ajustada.</w:t>
      </w:r>
    </w:p>
    <w:p w:rsidRPr="000901EC" w:rsidR="00672E4B" w:rsidP="00672E4B" w:rsidRDefault="00672E4B" w14:paraId="7A33657F" w14:textId="77777777">
      <w:pPr>
        <w:numPr>
          <w:ilvl w:val="1"/>
          <w:numId w:val="7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Feriado: +40% sobre a diária ajustada.</w:t>
      </w:r>
    </w:p>
    <w:p w:rsidRPr="000901EC" w:rsidR="00672E4B" w:rsidP="00672E4B" w:rsidRDefault="00672E4B" w14:paraId="20C9B4EC" w14:textId="77777777">
      <w:pPr>
        <w:numPr>
          <w:ilvl w:val="0"/>
          <w:numId w:val="7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Café da manhã:</w:t>
      </w:r>
      <w:r w:rsidRPr="000901EC">
        <w:rPr>
          <w:rFonts w:eastAsia="source serif 4" w:cs="source serif 4"/>
          <w:color w:val="000000"/>
        </w:rPr>
        <w:br/>
      </w:r>
      <w:proofErr w:type="spellStart"/>
      <w:r w:rsidRPr="000901EC">
        <w:rPr>
          <w:rStyle w:val="VerbatimChar"/>
          <w:rFonts w:eastAsia="menlo" w:cs="menlo" w:asciiTheme="minorHAnsi" w:hAnsiTheme="minorHAnsi"/>
          <w:color w:val="000000"/>
          <w:shd w:val="clear" w:color="auto" w:fill="F8F8FA"/>
        </w:rPr>
        <w:t>cafe_total</w:t>
      </w:r>
      <w:proofErr w:type="spellEnd"/>
      <w:r w:rsidRPr="000901EC">
        <w:rPr>
          <w:rStyle w:val="VerbatimChar"/>
          <w:rFonts w:eastAsia="menlo" w:cs="menlo" w:asciiTheme="minorHAnsi" w:hAnsiTheme="minorHAnsi"/>
          <w:color w:val="000000"/>
          <w:shd w:val="clear" w:color="auto" w:fill="F8F8FA"/>
        </w:rPr>
        <w:t xml:space="preserve"> = </w:t>
      </w:r>
      <w:proofErr w:type="spellStart"/>
      <w:r w:rsidRPr="000901EC">
        <w:rPr>
          <w:rStyle w:val="VerbatimChar"/>
          <w:rFonts w:eastAsia="menlo" w:cs="menlo" w:asciiTheme="minorHAnsi" w:hAnsiTheme="minorHAnsi"/>
          <w:color w:val="000000"/>
          <w:shd w:val="clear" w:color="auto" w:fill="F8F8FA"/>
        </w:rPr>
        <w:t>valorCafe</w:t>
      </w:r>
      <w:proofErr w:type="spellEnd"/>
      <w:r w:rsidRPr="000901EC">
        <w:rPr>
          <w:rStyle w:val="VerbatimChar"/>
          <w:rFonts w:eastAsia="menlo" w:cs="menlo" w:asciiTheme="minorHAnsi" w:hAnsiTheme="minorHAnsi"/>
          <w:color w:val="000000"/>
          <w:shd w:val="clear" w:color="auto" w:fill="F8F8FA"/>
        </w:rPr>
        <w:t xml:space="preserve"> * hospedes * </w:t>
      </w:r>
      <w:proofErr w:type="spellStart"/>
      <w:r w:rsidRPr="000901EC">
        <w:rPr>
          <w:rStyle w:val="VerbatimChar"/>
          <w:rFonts w:eastAsia="menlo" w:cs="menlo" w:asciiTheme="minorHAnsi" w:hAnsiTheme="minorHAnsi"/>
          <w:color w:val="000000"/>
          <w:shd w:val="clear" w:color="auto" w:fill="F8F8FA"/>
        </w:rPr>
        <w:t>diarias</w:t>
      </w:r>
      <w:proofErr w:type="spellEnd"/>
      <w:r w:rsidRPr="000901EC">
        <w:rPr>
          <w:rFonts w:eastAsia="source serif 4" w:cs="source serif 4"/>
          <w:color w:val="000000"/>
        </w:rPr>
        <w:t>.</w:t>
      </w:r>
    </w:p>
    <w:p w:rsidRPr="000901EC" w:rsidR="00672E4B" w:rsidP="00672E4B" w:rsidRDefault="00672E4B" w14:paraId="752E77E8" w14:textId="77777777">
      <w:pPr>
        <w:numPr>
          <w:ilvl w:val="0"/>
          <w:numId w:val="7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Valor total da reserva:</w:t>
      </w:r>
      <w:r w:rsidRPr="000901EC">
        <w:rPr>
          <w:rFonts w:eastAsia="source serif 4" w:cs="source serif 4"/>
          <w:color w:val="000000"/>
        </w:rPr>
        <w:br/>
      </w:r>
      <w:proofErr w:type="spellStart"/>
      <w:r w:rsidRPr="000901EC">
        <w:rPr>
          <w:rStyle w:val="VerbatimChar"/>
          <w:rFonts w:eastAsia="menlo" w:cs="menlo" w:asciiTheme="minorHAnsi" w:hAnsiTheme="minorHAnsi"/>
          <w:color w:val="000000"/>
          <w:shd w:val="clear" w:color="auto" w:fill="F8F8FA"/>
        </w:rPr>
        <w:t>valor_total</w:t>
      </w:r>
      <w:proofErr w:type="spellEnd"/>
      <w:r w:rsidRPr="000901EC">
        <w:rPr>
          <w:rStyle w:val="VerbatimChar"/>
          <w:rFonts w:eastAsia="menlo" w:cs="menlo" w:asciiTheme="minorHAnsi" w:hAnsiTheme="minorHAnsi"/>
          <w:color w:val="000000"/>
          <w:shd w:val="clear" w:color="auto" w:fill="F8F8FA"/>
        </w:rPr>
        <w:t xml:space="preserve"> = (</w:t>
      </w:r>
      <w:proofErr w:type="spellStart"/>
      <w:r w:rsidRPr="000901EC">
        <w:rPr>
          <w:rStyle w:val="VerbatimChar"/>
          <w:rFonts w:eastAsia="menlo" w:cs="menlo" w:asciiTheme="minorHAnsi" w:hAnsiTheme="minorHAnsi"/>
          <w:color w:val="000000"/>
          <w:shd w:val="clear" w:color="auto" w:fill="F8F8FA"/>
        </w:rPr>
        <w:t>valor_diaria_final</w:t>
      </w:r>
      <w:proofErr w:type="spellEnd"/>
      <w:r w:rsidRPr="000901EC">
        <w:rPr>
          <w:rStyle w:val="VerbatimChar"/>
          <w:rFonts w:eastAsia="menlo" w:cs="menlo" w:asciiTheme="minorHAnsi" w:hAnsiTheme="minorHAnsi"/>
          <w:color w:val="000000"/>
          <w:shd w:val="clear" w:color="auto" w:fill="F8F8FA"/>
        </w:rPr>
        <w:t xml:space="preserve"> * </w:t>
      </w:r>
      <w:proofErr w:type="spellStart"/>
      <w:r w:rsidRPr="000901EC">
        <w:rPr>
          <w:rStyle w:val="VerbatimChar"/>
          <w:rFonts w:eastAsia="menlo" w:cs="menlo" w:asciiTheme="minorHAnsi" w:hAnsiTheme="minorHAnsi"/>
          <w:color w:val="000000"/>
          <w:shd w:val="clear" w:color="auto" w:fill="F8F8FA"/>
        </w:rPr>
        <w:t>diarias</w:t>
      </w:r>
      <w:proofErr w:type="spellEnd"/>
      <w:r w:rsidRPr="000901EC">
        <w:rPr>
          <w:rStyle w:val="VerbatimChar"/>
          <w:rFonts w:eastAsia="menlo" w:cs="menlo" w:asciiTheme="minorHAnsi" w:hAnsiTheme="minorHAnsi"/>
          <w:color w:val="000000"/>
          <w:shd w:val="clear" w:color="auto" w:fill="F8F8FA"/>
        </w:rPr>
        <w:t xml:space="preserve">) + </w:t>
      </w:r>
      <w:proofErr w:type="spellStart"/>
      <w:r w:rsidRPr="000901EC">
        <w:rPr>
          <w:rStyle w:val="VerbatimChar"/>
          <w:rFonts w:eastAsia="menlo" w:cs="menlo" w:asciiTheme="minorHAnsi" w:hAnsiTheme="minorHAnsi"/>
          <w:color w:val="000000"/>
          <w:shd w:val="clear" w:color="auto" w:fill="F8F8FA"/>
        </w:rPr>
        <w:t>cafe_total</w:t>
      </w:r>
      <w:proofErr w:type="spellEnd"/>
      <w:r w:rsidRPr="000901EC">
        <w:rPr>
          <w:rFonts w:eastAsia="source serif 4" w:cs="source serif 4"/>
          <w:color w:val="000000"/>
        </w:rPr>
        <w:t>.</w:t>
      </w:r>
    </w:p>
    <w:p w:rsidRPr="000901EC" w:rsidR="00672E4B" w:rsidP="00672E4B" w:rsidRDefault="00672E4B" w14:paraId="12BAE5A3" w14:textId="77777777">
      <w:pPr>
        <w:spacing w:after="210" w:line="360" w:lineRule="auto"/>
      </w:pPr>
      <w:r w:rsidRPr="000901EC">
        <w:rPr>
          <w:rFonts w:eastAsia="source serif 4" w:cs="source serif 4"/>
          <w:b/>
          <w:color w:val="000000"/>
        </w:rPr>
        <w:t>Relatório final</w:t>
      </w:r>
    </w:p>
    <w:p w:rsidRPr="000901EC" w:rsidR="00672E4B" w:rsidP="00672E4B" w:rsidRDefault="00672E4B" w14:paraId="2708567D" w14:textId="77777777">
      <w:pPr>
        <w:numPr>
          <w:ilvl w:val="0"/>
          <w:numId w:val="8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Total de reservas cadastradas.</w:t>
      </w:r>
    </w:p>
    <w:p w:rsidRPr="000901EC" w:rsidR="00672E4B" w:rsidP="00672E4B" w:rsidRDefault="00672E4B" w14:paraId="05EABCB3" w14:textId="77777777">
      <w:pPr>
        <w:numPr>
          <w:ilvl w:val="0"/>
          <w:numId w:val="8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Valor médio por reserva.</w:t>
      </w:r>
    </w:p>
    <w:p w:rsidRPr="000901EC" w:rsidR="00672E4B" w:rsidP="00672E4B" w:rsidRDefault="00672E4B" w14:paraId="1955D6DA" w14:textId="77777777">
      <w:pPr>
        <w:numPr>
          <w:ilvl w:val="0"/>
          <w:numId w:val="8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Valor total por tipo de quarto (S, L, P).</w:t>
      </w:r>
    </w:p>
    <w:p w:rsidRPr="000901EC" w:rsidR="00672E4B" w:rsidP="00672E4B" w:rsidRDefault="00672E4B" w14:paraId="0D20290A" w14:textId="77777777">
      <w:pPr>
        <w:numPr>
          <w:ilvl w:val="0"/>
          <w:numId w:val="8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Valor total por temporada (B, A, F).</w:t>
      </w:r>
    </w:p>
    <w:p w:rsidRPr="000901EC" w:rsidR="00672E4B" w:rsidP="00672E4B" w:rsidRDefault="00672E4B" w14:paraId="25D30ED2" w14:textId="77777777">
      <w:pPr>
        <w:numPr>
          <w:ilvl w:val="0"/>
          <w:numId w:val="8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Reserva mais cara (código, tipo, temporada, hóspedes, valor).</w:t>
      </w:r>
    </w:p>
    <w:p w:rsidRPr="000901EC" w:rsidR="00672E4B" w:rsidP="00672E4B" w:rsidRDefault="00672E4B" w14:paraId="2CEC4BE2" w14:textId="77777777">
      <w:pPr>
        <w:numPr>
          <w:ilvl w:val="0"/>
          <w:numId w:val="8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Reserva mais barata (código, tipo, temporada, hóspedes, valor).</w:t>
      </w:r>
    </w:p>
    <w:p w:rsidRPr="000901EC" w:rsidR="00672E4B" w:rsidP="00672E4B" w:rsidRDefault="00672E4B" w14:paraId="0027DC6C" w14:textId="77777777">
      <w:pPr>
        <w:numPr>
          <w:ilvl w:val="0"/>
          <w:numId w:val="8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Quantidade de reservas com café incluso e sem café.</w:t>
      </w:r>
    </w:p>
    <w:p w:rsidRPr="000901EC" w:rsidR="00672E4B" w:rsidP="00672E4B" w:rsidRDefault="00672E4B" w14:paraId="143FBB02" w14:textId="77777777">
      <w:pPr>
        <w:numPr>
          <w:ilvl w:val="0"/>
          <w:numId w:val="8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Ocupação total (soma de diárias × hóspedes) e valor médio por hóspede.</w:t>
      </w:r>
    </w:p>
    <w:p w:rsidRPr="000901EC" w:rsidR="00D47D9B" w:rsidP="00D47D9B" w:rsidRDefault="00D47D9B" w14:paraId="6045873F" w14:textId="53B545F0">
      <w:pPr>
        <w:spacing w:before="315" w:after="105" w:line="360" w:lineRule="auto"/>
        <w:ind w:left="-30"/>
      </w:pPr>
      <w:bookmarkStart w:name="sistema_de_treinos_esportivos_com_32ecc2" w:id="1"/>
      <w:r w:rsidRPr="000901EC">
        <w:rPr>
          <w:b/>
          <w:bCs/>
        </w:rPr>
        <w:t xml:space="preserve">Exercício </w:t>
      </w:r>
      <w:r w:rsidRPr="000901EC">
        <w:rPr>
          <w:b/>
          <w:bCs/>
        </w:rPr>
        <w:t xml:space="preserve">5 - </w:t>
      </w:r>
      <w:r w:rsidRPr="000901EC">
        <w:rPr>
          <w:rFonts w:eastAsia="source serif 4" w:cs="source serif 4"/>
          <w:b/>
          <w:color w:val="000000"/>
        </w:rPr>
        <w:t>Sistema de Treinos Esportivos com Carga e Risco de Lesão</w:t>
      </w:r>
      <w:bookmarkEnd w:id="1"/>
    </w:p>
    <w:p w:rsidRPr="000901EC" w:rsidR="00D47D9B" w:rsidP="000901EC" w:rsidRDefault="00D47D9B" w14:paraId="6662660F" w14:textId="77777777">
      <w:pPr>
        <w:spacing w:after="210" w:line="360" w:lineRule="auto"/>
        <w:jc w:val="both"/>
      </w:pPr>
      <w:r w:rsidRPr="000901EC">
        <w:rPr>
          <w:rFonts w:eastAsia="source serif 4" w:cs="source serif 4"/>
          <w:b/>
          <w:color w:val="000000"/>
        </w:rPr>
        <w:t>Contexto</w:t>
      </w:r>
      <w:r w:rsidRPr="000901EC">
        <w:rPr>
          <w:rFonts w:eastAsia="source serif 4" w:cs="source serif 4"/>
          <w:color w:val="000000"/>
        </w:rPr>
        <w:br/>
      </w:r>
      <w:r w:rsidRPr="000901EC">
        <w:rPr>
          <w:rFonts w:eastAsia="source serif 4" w:cs="source serif 4"/>
          <w:color w:val="000000"/>
        </w:rPr>
        <w:t>Um clube de futebol quer controlar os treinos dos atletas e monitorar risco de sobrecarga.</w:t>
      </w:r>
    </w:p>
    <w:p w:rsidRPr="000901EC" w:rsidR="00D47D9B" w:rsidP="000901EC" w:rsidRDefault="00D47D9B" w14:paraId="67F2360C" w14:textId="77777777">
      <w:pPr>
        <w:spacing w:after="210" w:line="360" w:lineRule="auto"/>
        <w:jc w:val="both"/>
      </w:pPr>
      <w:r w:rsidRPr="000901EC">
        <w:rPr>
          <w:rFonts w:eastAsia="source serif 4" w:cs="source serif 4"/>
          <w:b/>
          <w:color w:val="000000"/>
        </w:rPr>
        <w:t>Desafio</w:t>
      </w:r>
      <w:r w:rsidRPr="000901EC">
        <w:rPr>
          <w:rFonts w:eastAsia="source serif 4" w:cs="source serif 4"/>
          <w:color w:val="000000"/>
        </w:rPr>
        <w:br/>
      </w:r>
      <w:r w:rsidRPr="000901EC">
        <w:rPr>
          <w:rFonts w:eastAsia="source serif 4" w:cs="source serif 4"/>
          <w:color w:val="000000"/>
        </w:rPr>
        <w:t xml:space="preserve">Crie um sistema em </w:t>
      </w:r>
      <w:proofErr w:type="spellStart"/>
      <w:r w:rsidRPr="000901EC">
        <w:rPr>
          <w:rFonts w:eastAsia="source serif 4" w:cs="source serif 4"/>
          <w:color w:val="000000"/>
        </w:rPr>
        <w:t>JavaScript</w:t>
      </w:r>
      <w:proofErr w:type="spellEnd"/>
      <w:r w:rsidRPr="000901EC">
        <w:rPr>
          <w:rFonts w:eastAsia="source serif 4" w:cs="source serif 4"/>
          <w:color w:val="000000"/>
        </w:rPr>
        <w:t xml:space="preserve"> para gerenciar </w:t>
      </w:r>
      <w:r w:rsidRPr="000901EC">
        <w:rPr>
          <w:rFonts w:eastAsia="source serif 4" w:cs="source serif 4"/>
          <w:b/>
          <w:color w:val="000000"/>
        </w:rPr>
        <w:t>treinos semanais</w:t>
      </w:r>
      <w:r w:rsidRPr="000901EC">
        <w:rPr>
          <w:rFonts w:eastAsia="source serif 4" w:cs="source serif 4"/>
          <w:color w:val="000000"/>
        </w:rPr>
        <w:t xml:space="preserve"> de vários jogadores e identificar risco de lesão.</w:t>
      </w:r>
    </w:p>
    <w:p w:rsidRPr="000901EC" w:rsidR="00D47D9B" w:rsidP="00D47D9B" w:rsidRDefault="00D47D9B" w14:paraId="52105A14" w14:textId="77777777">
      <w:pPr>
        <w:spacing w:after="210" w:line="360" w:lineRule="auto"/>
      </w:pPr>
      <w:r w:rsidRPr="000901EC">
        <w:rPr>
          <w:rFonts w:eastAsia="source serif 4" w:cs="source serif 4"/>
          <w:b/>
          <w:color w:val="000000"/>
        </w:rPr>
        <w:t>Configuração inicial</w:t>
      </w:r>
    </w:p>
    <w:p w:rsidRPr="000901EC" w:rsidR="00D47D9B" w:rsidP="00D47D9B" w:rsidRDefault="00D47D9B" w14:paraId="585C846F" w14:textId="77777777">
      <w:pPr>
        <w:numPr>
          <w:ilvl w:val="0"/>
          <w:numId w:val="9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 xml:space="preserve">Solicitar </w:t>
      </w:r>
      <w:r w:rsidRPr="000901EC">
        <w:rPr>
          <w:rFonts w:eastAsia="source serif 4" w:cs="source serif 4"/>
          <w:b/>
          <w:color w:val="000000"/>
        </w:rPr>
        <w:t>carga máxima semanal recomendada</w:t>
      </w:r>
      <w:r w:rsidRPr="000901EC">
        <w:rPr>
          <w:rFonts w:eastAsia="source serif 4" w:cs="source serif 4"/>
          <w:color w:val="000000"/>
        </w:rPr>
        <w:t xml:space="preserve"> (em pontos).</w:t>
      </w:r>
    </w:p>
    <w:p w:rsidRPr="000901EC" w:rsidR="00D47D9B" w:rsidP="00D47D9B" w:rsidRDefault="00D47D9B" w14:paraId="705187FD" w14:textId="77777777">
      <w:pPr>
        <w:spacing w:after="210" w:line="360" w:lineRule="auto"/>
      </w:pPr>
      <w:r w:rsidRPr="000901EC">
        <w:rPr>
          <w:rFonts w:eastAsia="source serif 4" w:cs="source serif 4"/>
          <w:b/>
          <w:color w:val="000000"/>
        </w:rPr>
        <w:t>Cadastro de treinos</w:t>
      </w:r>
      <w:r w:rsidRPr="000901EC">
        <w:rPr>
          <w:rFonts w:eastAsia="source serif 4" w:cs="source serif 4"/>
          <w:color w:val="000000"/>
        </w:rPr>
        <w:br/>
      </w:r>
      <w:r w:rsidRPr="000901EC">
        <w:rPr>
          <w:rFonts w:eastAsia="source serif 4" w:cs="source serif 4"/>
          <w:color w:val="000000"/>
        </w:rPr>
        <w:t>Em loop, até o usuário decidir parar:</w:t>
      </w:r>
    </w:p>
    <w:p w:rsidRPr="000901EC" w:rsidR="00D47D9B" w:rsidP="00D47D9B" w:rsidRDefault="00D47D9B" w14:paraId="02DAE3CF" w14:textId="77777777">
      <w:pPr>
        <w:numPr>
          <w:ilvl w:val="0"/>
          <w:numId w:val="10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Código do treino (único).</w:t>
      </w:r>
    </w:p>
    <w:p w:rsidRPr="000901EC" w:rsidR="00D47D9B" w:rsidP="00D47D9B" w:rsidRDefault="00D47D9B" w14:paraId="22622915" w14:textId="77777777">
      <w:pPr>
        <w:numPr>
          <w:ilvl w:val="0"/>
          <w:numId w:val="10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Nome do jogador.</w:t>
      </w:r>
    </w:p>
    <w:p w:rsidRPr="000901EC" w:rsidR="00D47D9B" w:rsidP="00D47D9B" w:rsidRDefault="00D47D9B" w14:paraId="2ACEDCE7" w14:textId="77777777">
      <w:pPr>
        <w:numPr>
          <w:ilvl w:val="0"/>
          <w:numId w:val="10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Posição (G–Goleiro, Z–Zagueiro, M–Meio-campo, A–Atacante).</w:t>
      </w:r>
    </w:p>
    <w:p w:rsidRPr="000901EC" w:rsidR="00D47D9B" w:rsidP="00D47D9B" w:rsidRDefault="00D47D9B" w14:paraId="5CFD6554" w14:textId="77777777">
      <w:pPr>
        <w:numPr>
          <w:ilvl w:val="0"/>
          <w:numId w:val="10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Tipo de treino (F–Físico, T–Técnico, E–Estratégico).</w:t>
      </w:r>
    </w:p>
    <w:p w:rsidRPr="000901EC" w:rsidR="00D47D9B" w:rsidP="00D47D9B" w:rsidRDefault="00D47D9B" w14:paraId="00253870" w14:textId="77777777">
      <w:pPr>
        <w:numPr>
          <w:ilvl w:val="0"/>
          <w:numId w:val="10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Duração em minutos.</w:t>
      </w:r>
    </w:p>
    <w:p w:rsidRPr="000901EC" w:rsidR="00D47D9B" w:rsidP="00D47D9B" w:rsidRDefault="00D47D9B" w14:paraId="2EF2C9E6" w14:textId="77777777">
      <w:pPr>
        <w:numPr>
          <w:ilvl w:val="0"/>
          <w:numId w:val="10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 xml:space="preserve">Intensidade de 1 a 10 (validar com </w:t>
      </w:r>
      <w:proofErr w:type="spellStart"/>
      <w:r w:rsidRPr="000901EC">
        <w:rPr>
          <w:rStyle w:val="VerbatimChar"/>
          <w:rFonts w:eastAsia="menlo" w:cs="menlo" w:asciiTheme="minorHAnsi" w:hAnsiTheme="minorHAnsi"/>
          <w:color w:val="000000"/>
          <w:shd w:val="clear" w:color="auto" w:fill="F8F8FA"/>
        </w:rPr>
        <w:t>while</w:t>
      </w:r>
      <w:proofErr w:type="spellEnd"/>
      <w:r w:rsidRPr="000901EC">
        <w:rPr>
          <w:rFonts w:eastAsia="source serif 4" w:cs="source serif 4"/>
          <w:color w:val="000000"/>
        </w:rPr>
        <w:t>).</w:t>
      </w:r>
    </w:p>
    <w:p w:rsidRPr="000901EC" w:rsidR="00D47D9B" w:rsidP="00D47D9B" w:rsidRDefault="00D47D9B" w14:paraId="333852A6" w14:textId="77777777">
      <w:pPr>
        <w:spacing w:after="210" w:line="360" w:lineRule="auto"/>
      </w:pPr>
      <w:r w:rsidRPr="000901EC">
        <w:rPr>
          <w:rFonts w:eastAsia="source serif 4" w:cs="source serif 4"/>
          <w:b/>
          <w:color w:val="000000"/>
        </w:rPr>
        <w:t>Cálculo da carga</w:t>
      </w:r>
    </w:p>
    <w:p w:rsidRPr="000901EC" w:rsidR="00D47D9B" w:rsidP="00D47D9B" w:rsidRDefault="00D47D9B" w14:paraId="12C78738" w14:textId="77777777">
      <w:pPr>
        <w:numPr>
          <w:ilvl w:val="0"/>
          <w:numId w:val="11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Multiplicador por tipo:</w:t>
      </w:r>
    </w:p>
    <w:p w:rsidRPr="000901EC" w:rsidR="00D47D9B" w:rsidP="00D47D9B" w:rsidRDefault="00D47D9B" w14:paraId="0B9B2BD0" w14:textId="77777777">
      <w:pPr>
        <w:numPr>
          <w:ilvl w:val="1"/>
          <w:numId w:val="11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Físico: 1.5</w:t>
      </w:r>
    </w:p>
    <w:p w:rsidRPr="000901EC" w:rsidR="00D47D9B" w:rsidP="00D47D9B" w:rsidRDefault="00D47D9B" w14:paraId="5AEC9471" w14:textId="77777777">
      <w:pPr>
        <w:numPr>
          <w:ilvl w:val="1"/>
          <w:numId w:val="11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Técnico: 1.2</w:t>
      </w:r>
    </w:p>
    <w:p w:rsidRPr="000901EC" w:rsidR="00D47D9B" w:rsidP="00D47D9B" w:rsidRDefault="00D47D9B" w14:paraId="410790A3" w14:textId="77777777">
      <w:pPr>
        <w:numPr>
          <w:ilvl w:val="1"/>
          <w:numId w:val="11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Estratégico: 1.0</w:t>
      </w:r>
    </w:p>
    <w:p w:rsidRPr="000901EC" w:rsidR="00D47D9B" w:rsidP="00D47D9B" w:rsidRDefault="00D47D9B" w14:paraId="5A449208" w14:textId="77777777">
      <w:pPr>
        <w:numPr>
          <w:ilvl w:val="0"/>
          <w:numId w:val="11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Fórmula:</w:t>
      </w:r>
      <w:r w:rsidRPr="000901EC">
        <w:rPr>
          <w:rFonts w:eastAsia="source serif 4" w:cs="source serif 4"/>
          <w:color w:val="000000"/>
        </w:rPr>
        <w:br/>
      </w:r>
      <w:r w:rsidRPr="000901EC">
        <w:rPr>
          <w:rStyle w:val="VerbatimChar"/>
          <w:rFonts w:eastAsia="menlo" w:cs="menlo" w:asciiTheme="minorHAnsi" w:hAnsiTheme="minorHAnsi"/>
          <w:color w:val="000000"/>
          <w:shd w:val="clear" w:color="auto" w:fill="F8F8FA"/>
        </w:rPr>
        <w:t>carga = (</w:t>
      </w:r>
      <w:proofErr w:type="spellStart"/>
      <w:r w:rsidRPr="000901EC">
        <w:rPr>
          <w:rStyle w:val="VerbatimChar"/>
          <w:rFonts w:eastAsia="menlo" w:cs="menlo" w:asciiTheme="minorHAnsi" w:hAnsiTheme="minorHAnsi"/>
          <w:color w:val="000000"/>
          <w:shd w:val="clear" w:color="auto" w:fill="F8F8FA"/>
        </w:rPr>
        <w:t>duracao_min</w:t>
      </w:r>
      <w:proofErr w:type="spellEnd"/>
      <w:r w:rsidRPr="000901EC">
        <w:rPr>
          <w:rStyle w:val="VerbatimChar"/>
          <w:rFonts w:eastAsia="menlo" w:cs="menlo" w:asciiTheme="minorHAnsi" w:hAnsiTheme="minorHAnsi"/>
          <w:color w:val="000000"/>
          <w:shd w:val="clear" w:color="auto" w:fill="F8F8FA"/>
        </w:rPr>
        <w:t xml:space="preserve"> / 10) * intensidade * multiplicador</w:t>
      </w:r>
      <w:r w:rsidRPr="000901EC">
        <w:rPr>
          <w:rFonts w:eastAsia="source serif 4" w:cs="source serif 4"/>
          <w:color w:val="000000"/>
        </w:rPr>
        <w:t>.</w:t>
      </w:r>
    </w:p>
    <w:p w:rsidRPr="000901EC" w:rsidR="00D47D9B" w:rsidP="00D47D9B" w:rsidRDefault="00D47D9B" w14:paraId="13A32E6D" w14:textId="77777777">
      <w:pPr>
        <w:numPr>
          <w:ilvl w:val="0"/>
          <w:numId w:val="11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Acumular carga por jogador.</w:t>
      </w:r>
    </w:p>
    <w:p w:rsidRPr="000901EC" w:rsidR="00D47D9B" w:rsidP="00D47D9B" w:rsidRDefault="00D47D9B" w14:paraId="7638C630" w14:textId="77777777">
      <w:pPr>
        <w:numPr>
          <w:ilvl w:val="0"/>
          <w:numId w:val="11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 xml:space="preserve">Se carga semanal de um jogador &gt; carga máxima recomendada → marcar </w:t>
      </w:r>
      <w:r w:rsidRPr="000901EC">
        <w:rPr>
          <w:rFonts w:eastAsia="source serif 4" w:cs="source serif 4"/>
          <w:b/>
          <w:color w:val="000000"/>
        </w:rPr>
        <w:t>risco de lesão</w:t>
      </w:r>
      <w:r w:rsidRPr="000901EC">
        <w:rPr>
          <w:rFonts w:eastAsia="source serif 4" w:cs="source serif 4"/>
          <w:color w:val="000000"/>
        </w:rPr>
        <w:t>.</w:t>
      </w:r>
    </w:p>
    <w:p w:rsidRPr="000901EC" w:rsidR="00D47D9B" w:rsidP="00D47D9B" w:rsidRDefault="00D47D9B" w14:paraId="7B182149" w14:textId="77777777">
      <w:pPr>
        <w:spacing w:after="210" w:line="360" w:lineRule="auto"/>
      </w:pPr>
      <w:r w:rsidRPr="000901EC">
        <w:rPr>
          <w:rFonts w:eastAsia="source serif 4" w:cs="source serif 4"/>
          <w:b/>
          <w:color w:val="000000"/>
        </w:rPr>
        <w:t>Relatório final</w:t>
      </w:r>
    </w:p>
    <w:p w:rsidRPr="000901EC" w:rsidR="00D47D9B" w:rsidP="00D47D9B" w:rsidRDefault="00D47D9B" w14:paraId="67C1E57A" w14:textId="77777777">
      <w:pPr>
        <w:numPr>
          <w:ilvl w:val="0"/>
          <w:numId w:val="12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Total de treinos cadastrados.</w:t>
      </w:r>
    </w:p>
    <w:p w:rsidRPr="000901EC" w:rsidR="00D47D9B" w:rsidP="00D47D9B" w:rsidRDefault="00D47D9B" w14:paraId="148D722F" w14:textId="77777777">
      <w:pPr>
        <w:numPr>
          <w:ilvl w:val="0"/>
          <w:numId w:val="12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Lista de jogadores com:</w:t>
      </w:r>
    </w:p>
    <w:p w:rsidRPr="000901EC" w:rsidR="00D47D9B" w:rsidP="00D47D9B" w:rsidRDefault="00D47D9B" w14:paraId="11622807" w14:textId="77777777">
      <w:pPr>
        <w:numPr>
          <w:ilvl w:val="1"/>
          <w:numId w:val="12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Carga semanal total.</w:t>
      </w:r>
    </w:p>
    <w:p w:rsidRPr="000901EC" w:rsidR="00D47D9B" w:rsidP="00D47D9B" w:rsidRDefault="00D47D9B" w14:paraId="7DA65BCC" w14:textId="77777777">
      <w:pPr>
        <w:numPr>
          <w:ilvl w:val="1"/>
          <w:numId w:val="12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Quantidade de treinos.</w:t>
      </w:r>
    </w:p>
    <w:p w:rsidRPr="000901EC" w:rsidR="00D47D9B" w:rsidP="00D47D9B" w:rsidRDefault="00D47D9B" w14:paraId="721C9758" w14:textId="77777777">
      <w:pPr>
        <w:numPr>
          <w:ilvl w:val="0"/>
          <w:numId w:val="12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Jogador com maior carga semanal (nome, posição, nº de treinos).</w:t>
      </w:r>
    </w:p>
    <w:p w:rsidRPr="000901EC" w:rsidR="00D47D9B" w:rsidP="00D47D9B" w:rsidRDefault="00D47D9B" w14:paraId="4DE6FD16" w14:textId="77777777">
      <w:pPr>
        <w:numPr>
          <w:ilvl w:val="0"/>
          <w:numId w:val="12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Jogador com menor carga semanal.</w:t>
      </w:r>
    </w:p>
    <w:p w:rsidRPr="000901EC" w:rsidR="00D47D9B" w:rsidP="00D47D9B" w:rsidRDefault="00D47D9B" w14:paraId="3188010C" w14:textId="77777777">
      <w:pPr>
        <w:numPr>
          <w:ilvl w:val="0"/>
          <w:numId w:val="12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Quantidade de jogadores com risco de lesão.</w:t>
      </w:r>
    </w:p>
    <w:p w:rsidRPr="000901EC" w:rsidR="00D47D9B" w:rsidP="00D47D9B" w:rsidRDefault="00D47D9B" w14:paraId="499CEAD9" w14:textId="77777777">
      <w:pPr>
        <w:numPr>
          <w:ilvl w:val="0"/>
          <w:numId w:val="12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Carga média por tipo de treino (F, T, E).</w:t>
      </w:r>
    </w:p>
    <w:p w:rsidRPr="000901EC" w:rsidR="00D47D9B" w:rsidP="00D47D9B" w:rsidRDefault="00D47D9B" w14:paraId="23EA573B" w14:textId="77777777">
      <w:pPr>
        <w:numPr>
          <w:ilvl w:val="0"/>
          <w:numId w:val="12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Para cada posição:</w:t>
      </w:r>
    </w:p>
    <w:p w:rsidRPr="000901EC" w:rsidR="00D47D9B" w:rsidP="00D47D9B" w:rsidRDefault="00D47D9B" w14:paraId="70214873" w14:textId="77777777">
      <w:pPr>
        <w:numPr>
          <w:ilvl w:val="1"/>
          <w:numId w:val="12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Total de treinos.</w:t>
      </w:r>
    </w:p>
    <w:p w:rsidRPr="000901EC" w:rsidR="00D47D9B" w:rsidP="00D47D9B" w:rsidRDefault="00D47D9B" w14:paraId="47E551B2" w14:textId="77777777">
      <w:pPr>
        <w:numPr>
          <w:ilvl w:val="1"/>
          <w:numId w:val="12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Carga média.</w:t>
      </w:r>
    </w:p>
    <w:p w:rsidRPr="000901EC" w:rsidR="00D47D9B" w:rsidP="00D47D9B" w:rsidRDefault="00D47D9B" w14:paraId="2E37448D" w14:textId="6CA2ABAF">
      <w:pPr>
        <w:spacing w:before="315" w:after="105" w:line="360" w:lineRule="auto"/>
        <w:ind w:left="-30"/>
      </w:pPr>
      <w:bookmarkStart w:name="sistema_de_vendas_com_comissões_m_ed1ba4" w:id="2"/>
      <w:r w:rsidRPr="000901EC">
        <w:rPr>
          <w:b/>
          <w:bCs/>
        </w:rPr>
        <w:t xml:space="preserve">Exercício </w:t>
      </w:r>
      <w:r w:rsidRPr="000901EC">
        <w:rPr>
          <w:b/>
          <w:bCs/>
        </w:rPr>
        <w:t>6</w:t>
      </w:r>
      <w:r w:rsidRPr="000901EC">
        <w:rPr>
          <w:b/>
          <w:bCs/>
        </w:rPr>
        <w:t xml:space="preserve"> - </w:t>
      </w:r>
      <w:r w:rsidRPr="000901EC">
        <w:rPr>
          <w:rFonts w:eastAsia="source serif 4" w:cs="source serif 4"/>
          <w:b/>
          <w:color w:val="000000"/>
        </w:rPr>
        <w:t>Sistema de Vendas com Comissões, Metas e Performance</w:t>
      </w:r>
      <w:bookmarkEnd w:id="2"/>
    </w:p>
    <w:p w:rsidRPr="000901EC" w:rsidR="00D47D9B" w:rsidP="000901EC" w:rsidRDefault="00D47D9B" w14:paraId="194D94FD" w14:textId="77777777">
      <w:pPr>
        <w:spacing w:after="210" w:line="360" w:lineRule="auto"/>
        <w:jc w:val="both"/>
      </w:pPr>
      <w:r w:rsidRPr="000901EC">
        <w:rPr>
          <w:rFonts w:eastAsia="source serif 4" w:cs="source serif 4"/>
          <w:b/>
          <w:color w:val="000000"/>
        </w:rPr>
        <w:t>Contexto</w:t>
      </w:r>
      <w:r w:rsidRPr="000901EC">
        <w:rPr>
          <w:rFonts w:eastAsia="source serif 4" w:cs="source serif 4"/>
          <w:color w:val="000000"/>
        </w:rPr>
        <w:br/>
      </w:r>
      <w:r w:rsidRPr="000901EC">
        <w:rPr>
          <w:rFonts w:eastAsia="source serif 4" w:cs="source serif 4"/>
          <w:color w:val="000000"/>
        </w:rPr>
        <w:t>Uma rede de lojas quer controlar as vendas dos seus vendedores, com comissões e análise de metas.</w:t>
      </w:r>
    </w:p>
    <w:p w:rsidRPr="000901EC" w:rsidR="00D47D9B" w:rsidP="000901EC" w:rsidRDefault="00D47D9B" w14:paraId="5059777D" w14:textId="77777777">
      <w:pPr>
        <w:spacing w:after="210" w:line="360" w:lineRule="auto"/>
        <w:jc w:val="both"/>
      </w:pPr>
      <w:r w:rsidRPr="000901EC">
        <w:rPr>
          <w:rFonts w:eastAsia="source serif 4" w:cs="source serif 4"/>
          <w:b/>
          <w:color w:val="000000"/>
        </w:rPr>
        <w:t>Desafio</w:t>
      </w:r>
      <w:r w:rsidRPr="000901EC">
        <w:rPr>
          <w:rFonts w:eastAsia="source serif 4" w:cs="source serif 4"/>
          <w:color w:val="000000"/>
        </w:rPr>
        <w:br/>
      </w:r>
      <w:r w:rsidRPr="000901EC">
        <w:rPr>
          <w:rFonts w:eastAsia="source serif 4" w:cs="source serif 4"/>
          <w:color w:val="000000"/>
        </w:rPr>
        <w:t xml:space="preserve">Crie um sistema em </w:t>
      </w:r>
      <w:proofErr w:type="spellStart"/>
      <w:r w:rsidRPr="000901EC">
        <w:rPr>
          <w:rFonts w:eastAsia="source serif 4" w:cs="source serif 4"/>
          <w:color w:val="000000"/>
        </w:rPr>
        <w:t>JavaScript</w:t>
      </w:r>
      <w:proofErr w:type="spellEnd"/>
      <w:r w:rsidRPr="000901EC">
        <w:rPr>
          <w:rFonts w:eastAsia="source serif 4" w:cs="source serif 4"/>
          <w:color w:val="000000"/>
        </w:rPr>
        <w:t xml:space="preserve"> para registrar vendas, calcular comissões e gerar um relatório de performance por vendedor e região.</w:t>
      </w:r>
    </w:p>
    <w:p w:rsidRPr="000901EC" w:rsidR="00D47D9B" w:rsidP="00D47D9B" w:rsidRDefault="00D47D9B" w14:paraId="1349DE7D" w14:textId="77777777">
      <w:pPr>
        <w:spacing w:after="210" w:line="360" w:lineRule="auto"/>
      </w:pPr>
      <w:r w:rsidRPr="000901EC">
        <w:rPr>
          <w:rFonts w:eastAsia="source serif 4" w:cs="source serif 4"/>
          <w:b/>
          <w:color w:val="000000"/>
        </w:rPr>
        <w:t>Configuração inicial</w:t>
      </w:r>
    </w:p>
    <w:p w:rsidRPr="000901EC" w:rsidR="00D47D9B" w:rsidP="00D47D9B" w:rsidRDefault="00D47D9B" w14:paraId="13E9205A" w14:textId="77777777">
      <w:pPr>
        <w:numPr>
          <w:ilvl w:val="0"/>
          <w:numId w:val="13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Solicitar meta mensal de vendas por vendedor (R$).</w:t>
      </w:r>
    </w:p>
    <w:p w:rsidRPr="000901EC" w:rsidR="00D47D9B" w:rsidP="00D47D9B" w:rsidRDefault="00D47D9B" w14:paraId="718AE659" w14:textId="77777777">
      <w:pPr>
        <w:numPr>
          <w:ilvl w:val="0"/>
          <w:numId w:val="13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Solicitar percentual base de comissão (ex.: 5%).</w:t>
      </w:r>
    </w:p>
    <w:p w:rsidRPr="000901EC" w:rsidR="00D47D9B" w:rsidP="00D47D9B" w:rsidRDefault="00D47D9B" w14:paraId="78B3D35F" w14:textId="77777777">
      <w:pPr>
        <w:spacing w:after="210" w:line="360" w:lineRule="auto"/>
      </w:pPr>
      <w:r w:rsidRPr="000901EC">
        <w:rPr>
          <w:rFonts w:eastAsia="source serif 4" w:cs="source serif 4"/>
          <w:b/>
          <w:color w:val="000000"/>
        </w:rPr>
        <w:t>Cadastro de vendas</w:t>
      </w:r>
      <w:r w:rsidRPr="000901EC">
        <w:rPr>
          <w:rFonts w:eastAsia="source serif 4" w:cs="source serif 4"/>
          <w:color w:val="000000"/>
        </w:rPr>
        <w:br/>
      </w:r>
      <w:r w:rsidRPr="000901EC">
        <w:rPr>
          <w:rFonts w:eastAsia="source serif 4" w:cs="source serif 4"/>
          <w:color w:val="000000"/>
        </w:rPr>
        <w:t>Em loop, até o usuário decidir sair:</w:t>
      </w:r>
    </w:p>
    <w:p w:rsidRPr="000901EC" w:rsidR="00D47D9B" w:rsidP="00D47D9B" w:rsidRDefault="00D47D9B" w14:paraId="25C0EB35" w14:textId="77777777">
      <w:pPr>
        <w:numPr>
          <w:ilvl w:val="0"/>
          <w:numId w:val="14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Código da venda (único).</w:t>
      </w:r>
    </w:p>
    <w:p w:rsidRPr="000901EC" w:rsidR="00D47D9B" w:rsidP="00D47D9B" w:rsidRDefault="00D47D9B" w14:paraId="750C284B" w14:textId="77777777">
      <w:pPr>
        <w:numPr>
          <w:ilvl w:val="0"/>
          <w:numId w:val="14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Código do vendedor.</w:t>
      </w:r>
    </w:p>
    <w:p w:rsidRPr="000901EC" w:rsidR="00D47D9B" w:rsidP="00D47D9B" w:rsidRDefault="00D47D9B" w14:paraId="6E72AF7E" w14:textId="77777777">
      <w:pPr>
        <w:numPr>
          <w:ilvl w:val="0"/>
          <w:numId w:val="14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Região da loja (1–Norte, 2–Nordeste, 3–Sudeste, 4–Sul).</w:t>
      </w:r>
    </w:p>
    <w:p w:rsidRPr="000901EC" w:rsidR="00D47D9B" w:rsidP="00D47D9B" w:rsidRDefault="00D47D9B" w14:paraId="40C3647E" w14:textId="77777777">
      <w:pPr>
        <w:numPr>
          <w:ilvl w:val="0"/>
          <w:numId w:val="14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Valor da venda.</w:t>
      </w:r>
    </w:p>
    <w:p w:rsidRPr="000901EC" w:rsidR="00D47D9B" w:rsidP="00D47D9B" w:rsidRDefault="00D47D9B" w14:paraId="22F30905" w14:textId="77777777">
      <w:pPr>
        <w:numPr>
          <w:ilvl w:val="0"/>
          <w:numId w:val="14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Tipo de cliente (PF–Pessoa Física, PJ–Pessoa Jurídica).</w:t>
      </w:r>
    </w:p>
    <w:p w:rsidRPr="000901EC" w:rsidR="00D47D9B" w:rsidP="00D47D9B" w:rsidRDefault="00D47D9B" w14:paraId="60ADD716" w14:textId="77777777">
      <w:pPr>
        <w:spacing w:after="210" w:line="360" w:lineRule="auto"/>
      </w:pPr>
      <w:r w:rsidRPr="000901EC">
        <w:rPr>
          <w:rFonts w:eastAsia="source serif 4" w:cs="source serif 4"/>
          <w:b/>
          <w:color w:val="000000"/>
        </w:rPr>
        <w:t>Regras de comissão</w:t>
      </w:r>
    </w:p>
    <w:p w:rsidRPr="000901EC" w:rsidR="00D47D9B" w:rsidP="00D47D9B" w:rsidRDefault="00D47D9B" w14:paraId="082151C5" w14:textId="77777777">
      <w:pPr>
        <w:numPr>
          <w:ilvl w:val="0"/>
          <w:numId w:val="15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 xml:space="preserve">Comissão base: </w:t>
      </w:r>
      <w:proofErr w:type="spellStart"/>
      <w:r w:rsidRPr="000901EC">
        <w:rPr>
          <w:rStyle w:val="VerbatimChar"/>
          <w:rFonts w:eastAsia="menlo" w:cs="menlo" w:asciiTheme="minorHAnsi" w:hAnsiTheme="minorHAnsi"/>
          <w:color w:val="000000"/>
          <w:shd w:val="clear" w:color="auto" w:fill="F8F8FA"/>
        </w:rPr>
        <w:t>valor_venda</w:t>
      </w:r>
      <w:proofErr w:type="spellEnd"/>
      <w:r w:rsidRPr="000901EC">
        <w:rPr>
          <w:rStyle w:val="VerbatimChar"/>
          <w:rFonts w:eastAsia="menlo" w:cs="menlo" w:asciiTheme="minorHAnsi" w:hAnsiTheme="minorHAnsi"/>
          <w:color w:val="000000"/>
          <w:shd w:val="clear" w:color="auto" w:fill="F8F8FA"/>
        </w:rPr>
        <w:t xml:space="preserve"> * </w:t>
      </w:r>
      <w:proofErr w:type="spellStart"/>
      <w:r w:rsidRPr="000901EC">
        <w:rPr>
          <w:rStyle w:val="VerbatimChar"/>
          <w:rFonts w:eastAsia="menlo" w:cs="menlo" w:asciiTheme="minorHAnsi" w:hAnsiTheme="minorHAnsi"/>
          <w:color w:val="000000"/>
          <w:shd w:val="clear" w:color="auto" w:fill="F8F8FA"/>
        </w:rPr>
        <w:t>percentual_base</w:t>
      </w:r>
      <w:proofErr w:type="spellEnd"/>
      <w:r w:rsidRPr="000901EC">
        <w:rPr>
          <w:rFonts w:eastAsia="source serif 4" w:cs="source serif 4"/>
          <w:color w:val="000000"/>
        </w:rPr>
        <w:t>.</w:t>
      </w:r>
    </w:p>
    <w:p w:rsidRPr="000901EC" w:rsidR="00D47D9B" w:rsidP="00D47D9B" w:rsidRDefault="00D47D9B" w14:paraId="014A9FD4" w14:textId="77777777">
      <w:pPr>
        <w:numPr>
          <w:ilvl w:val="0"/>
          <w:numId w:val="15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Bônus por tipo de cliente:</w:t>
      </w:r>
    </w:p>
    <w:p w:rsidRPr="000901EC" w:rsidR="00D47D9B" w:rsidP="00D47D9B" w:rsidRDefault="00D47D9B" w14:paraId="26E23067" w14:textId="77777777">
      <w:pPr>
        <w:numPr>
          <w:ilvl w:val="1"/>
          <w:numId w:val="15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PF: +2% do valor da venda.</w:t>
      </w:r>
    </w:p>
    <w:p w:rsidRPr="000901EC" w:rsidR="00D47D9B" w:rsidP="00D47D9B" w:rsidRDefault="00D47D9B" w14:paraId="4E67B596" w14:textId="77777777">
      <w:pPr>
        <w:numPr>
          <w:ilvl w:val="1"/>
          <w:numId w:val="15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PJ: +3% do valor da venda.</w:t>
      </w:r>
    </w:p>
    <w:p w:rsidRPr="000901EC" w:rsidR="00D47D9B" w:rsidP="00D47D9B" w:rsidRDefault="00D47D9B" w14:paraId="7BAE1C7C" w14:textId="77777777">
      <w:pPr>
        <w:numPr>
          <w:ilvl w:val="0"/>
          <w:numId w:val="15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Bônus por região:</w:t>
      </w:r>
    </w:p>
    <w:p w:rsidRPr="000901EC" w:rsidR="00D47D9B" w:rsidP="00D47D9B" w:rsidRDefault="00D47D9B" w14:paraId="6187B33C" w14:textId="77777777">
      <w:pPr>
        <w:numPr>
          <w:ilvl w:val="1"/>
          <w:numId w:val="15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Norte/Nordeste: +1%.</w:t>
      </w:r>
    </w:p>
    <w:p w:rsidRPr="000901EC" w:rsidR="00D47D9B" w:rsidP="00D47D9B" w:rsidRDefault="00D47D9B" w14:paraId="2DF3FE1B" w14:textId="77777777">
      <w:pPr>
        <w:numPr>
          <w:ilvl w:val="1"/>
          <w:numId w:val="15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Sudeste: 0%.</w:t>
      </w:r>
    </w:p>
    <w:p w:rsidRPr="000901EC" w:rsidR="00D47D9B" w:rsidP="00D47D9B" w:rsidRDefault="00D47D9B" w14:paraId="04682E93" w14:textId="77777777">
      <w:pPr>
        <w:numPr>
          <w:ilvl w:val="1"/>
          <w:numId w:val="15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Sul: +0,5%.</w:t>
      </w:r>
    </w:p>
    <w:p w:rsidRPr="000901EC" w:rsidR="00D47D9B" w:rsidP="00D47D9B" w:rsidRDefault="00D47D9B" w14:paraId="2BCF6BEF" w14:textId="77777777">
      <w:pPr>
        <w:numPr>
          <w:ilvl w:val="0"/>
          <w:numId w:val="15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Comissão total da venda = base + bônus tipo de cliente + bônus região.</w:t>
      </w:r>
    </w:p>
    <w:p w:rsidRPr="000901EC" w:rsidR="00D47D9B" w:rsidP="00D47D9B" w:rsidRDefault="00D47D9B" w14:paraId="4F6C81F2" w14:textId="77777777">
      <w:pPr>
        <w:numPr>
          <w:ilvl w:val="0"/>
          <w:numId w:val="15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Acumular por vendedor:</w:t>
      </w:r>
    </w:p>
    <w:p w:rsidRPr="000901EC" w:rsidR="00D47D9B" w:rsidP="00D47D9B" w:rsidRDefault="00D47D9B" w14:paraId="10C1FDC1" w14:textId="77777777">
      <w:pPr>
        <w:numPr>
          <w:ilvl w:val="1"/>
          <w:numId w:val="15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Valor total vendido.</w:t>
      </w:r>
    </w:p>
    <w:p w:rsidRPr="000901EC" w:rsidR="00D47D9B" w:rsidP="00D47D9B" w:rsidRDefault="00D47D9B" w14:paraId="7D308A9C" w14:textId="77777777">
      <w:pPr>
        <w:numPr>
          <w:ilvl w:val="1"/>
          <w:numId w:val="15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Comissão total acumulada.</w:t>
      </w:r>
    </w:p>
    <w:p w:rsidRPr="000901EC" w:rsidR="00D47D9B" w:rsidP="00D47D9B" w:rsidRDefault="00D47D9B" w14:paraId="4A427709" w14:textId="77777777">
      <w:pPr>
        <w:spacing w:after="210" w:line="360" w:lineRule="auto"/>
      </w:pPr>
      <w:r w:rsidRPr="000901EC">
        <w:rPr>
          <w:rFonts w:eastAsia="source serif 4" w:cs="source serif 4"/>
          <w:b/>
          <w:color w:val="000000"/>
        </w:rPr>
        <w:t>Relatório final</w:t>
      </w:r>
    </w:p>
    <w:p w:rsidRPr="000901EC" w:rsidR="00D47D9B" w:rsidP="00D47D9B" w:rsidRDefault="00D47D9B" w14:paraId="72DD718D" w14:textId="77777777">
      <w:pPr>
        <w:numPr>
          <w:ilvl w:val="0"/>
          <w:numId w:val="16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Total de vendas registradas.</w:t>
      </w:r>
    </w:p>
    <w:p w:rsidRPr="000901EC" w:rsidR="00D47D9B" w:rsidP="00D47D9B" w:rsidRDefault="00D47D9B" w14:paraId="345A33E5" w14:textId="77777777">
      <w:pPr>
        <w:numPr>
          <w:ilvl w:val="0"/>
          <w:numId w:val="16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Valor total vendido por região.</w:t>
      </w:r>
    </w:p>
    <w:p w:rsidRPr="000901EC" w:rsidR="00D47D9B" w:rsidP="00D47D9B" w:rsidRDefault="00D47D9B" w14:paraId="0385B3D5" w14:textId="77777777">
      <w:pPr>
        <w:numPr>
          <w:ilvl w:val="0"/>
          <w:numId w:val="16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Valor total vendido por tipo de cliente (PF, PJ).</w:t>
      </w:r>
    </w:p>
    <w:p w:rsidRPr="000901EC" w:rsidR="00D47D9B" w:rsidP="00D47D9B" w:rsidRDefault="00D47D9B" w14:paraId="3B50AB7A" w14:textId="77777777">
      <w:pPr>
        <w:numPr>
          <w:ilvl w:val="0"/>
          <w:numId w:val="16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Vendedor com maior valor total de vendas.</w:t>
      </w:r>
    </w:p>
    <w:p w:rsidRPr="000901EC" w:rsidR="00D47D9B" w:rsidP="00D47D9B" w:rsidRDefault="00D47D9B" w14:paraId="20CF2A89" w14:textId="77777777">
      <w:pPr>
        <w:numPr>
          <w:ilvl w:val="0"/>
          <w:numId w:val="16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Vendedor com maior comissão total.</w:t>
      </w:r>
    </w:p>
    <w:p w:rsidRPr="000901EC" w:rsidR="00D47D9B" w:rsidP="00D47D9B" w:rsidRDefault="00D47D9B" w14:paraId="469F7A9F" w14:textId="77777777">
      <w:pPr>
        <w:numPr>
          <w:ilvl w:val="0"/>
          <w:numId w:val="16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Quantidade de vendedores que bateram a meta.</w:t>
      </w:r>
    </w:p>
    <w:p w:rsidRPr="000901EC" w:rsidR="00D47D9B" w:rsidP="00D47D9B" w:rsidRDefault="00D47D9B" w14:paraId="6F301015" w14:textId="77777777">
      <w:pPr>
        <w:numPr>
          <w:ilvl w:val="0"/>
          <w:numId w:val="16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Comissão média geral.</w:t>
      </w:r>
    </w:p>
    <w:p w:rsidR="0018633F" w:rsidP="00462377" w:rsidRDefault="00D47D9B" w14:paraId="0661A799" w14:textId="17B350AA">
      <w:pPr>
        <w:numPr>
          <w:ilvl w:val="0"/>
          <w:numId w:val="16"/>
        </w:numPr>
        <w:spacing w:before="105" w:after="105" w:line="360" w:lineRule="auto"/>
      </w:pPr>
      <w:r w:rsidRPr="000901EC">
        <w:rPr>
          <w:rFonts w:eastAsia="source serif 4" w:cs="source serif 4"/>
          <w:color w:val="000000"/>
        </w:rPr>
        <w:t>Comissão média por região.</w:t>
      </w:r>
    </w:p>
    <w:sectPr w:rsidR="0018633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6F8F"/>
    <w:multiLevelType w:val="multilevel"/>
    <w:tmpl w:val="2256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B8A358A"/>
    <w:multiLevelType w:val="hybridMultilevel"/>
    <w:tmpl w:val="7F8CA81C"/>
    <w:lvl w:ilvl="0" w:tplc="C9A687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D1C2899A">
      <w:numFmt w:val="decimal"/>
      <w:lvlText w:val=""/>
      <w:lvlJc w:val="left"/>
    </w:lvl>
    <w:lvl w:ilvl="2" w:tplc="62FCC520">
      <w:numFmt w:val="decimal"/>
      <w:lvlText w:val=""/>
      <w:lvlJc w:val="left"/>
    </w:lvl>
    <w:lvl w:ilvl="3" w:tplc="E1D2F9B4">
      <w:numFmt w:val="decimal"/>
      <w:lvlText w:val=""/>
      <w:lvlJc w:val="left"/>
    </w:lvl>
    <w:lvl w:ilvl="4" w:tplc="2F564038">
      <w:numFmt w:val="decimal"/>
      <w:lvlText w:val=""/>
      <w:lvlJc w:val="left"/>
    </w:lvl>
    <w:lvl w:ilvl="5" w:tplc="1612270A">
      <w:numFmt w:val="decimal"/>
      <w:lvlText w:val=""/>
      <w:lvlJc w:val="left"/>
    </w:lvl>
    <w:lvl w:ilvl="6" w:tplc="068C8F82">
      <w:numFmt w:val="decimal"/>
      <w:lvlText w:val=""/>
      <w:lvlJc w:val="left"/>
    </w:lvl>
    <w:lvl w:ilvl="7" w:tplc="D0B2D4F2">
      <w:numFmt w:val="decimal"/>
      <w:lvlText w:val=""/>
      <w:lvlJc w:val="left"/>
    </w:lvl>
    <w:lvl w:ilvl="8" w:tplc="D96EEE7C">
      <w:numFmt w:val="decimal"/>
      <w:lvlText w:val=""/>
      <w:lvlJc w:val="left"/>
    </w:lvl>
  </w:abstractNum>
  <w:abstractNum w:abstractNumId="2" w15:restartNumberingAfterBreak="0">
    <w:nsid w:val="22653F70"/>
    <w:multiLevelType w:val="hybridMultilevel"/>
    <w:tmpl w:val="E5B871E0"/>
    <w:lvl w:ilvl="0" w:tplc="1B46AA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D06A234C">
      <w:numFmt w:val="decimal"/>
      <w:lvlText w:val=""/>
      <w:lvlJc w:val="left"/>
    </w:lvl>
    <w:lvl w:ilvl="2" w:tplc="97702F6E">
      <w:numFmt w:val="decimal"/>
      <w:lvlText w:val=""/>
      <w:lvlJc w:val="left"/>
    </w:lvl>
    <w:lvl w:ilvl="3" w:tplc="EB78F198">
      <w:numFmt w:val="decimal"/>
      <w:lvlText w:val=""/>
      <w:lvlJc w:val="left"/>
    </w:lvl>
    <w:lvl w:ilvl="4" w:tplc="F8CAF21A">
      <w:numFmt w:val="decimal"/>
      <w:lvlText w:val=""/>
      <w:lvlJc w:val="left"/>
    </w:lvl>
    <w:lvl w:ilvl="5" w:tplc="71C86D8C">
      <w:numFmt w:val="decimal"/>
      <w:lvlText w:val=""/>
      <w:lvlJc w:val="left"/>
    </w:lvl>
    <w:lvl w:ilvl="6" w:tplc="1AD0225E">
      <w:numFmt w:val="decimal"/>
      <w:lvlText w:val=""/>
      <w:lvlJc w:val="left"/>
    </w:lvl>
    <w:lvl w:ilvl="7" w:tplc="B120BD4C">
      <w:numFmt w:val="decimal"/>
      <w:lvlText w:val=""/>
      <w:lvlJc w:val="left"/>
    </w:lvl>
    <w:lvl w:ilvl="8" w:tplc="88E68A6E">
      <w:numFmt w:val="decimal"/>
      <w:lvlText w:val=""/>
      <w:lvlJc w:val="left"/>
    </w:lvl>
  </w:abstractNum>
  <w:abstractNum w:abstractNumId="3" w15:restartNumberingAfterBreak="0">
    <w:nsid w:val="2A106E0D"/>
    <w:multiLevelType w:val="hybridMultilevel"/>
    <w:tmpl w:val="60A296D6"/>
    <w:lvl w:ilvl="0" w:tplc="1EEC89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8520A2A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 w:cs="Courier New"/>
      </w:rPr>
    </w:lvl>
    <w:lvl w:ilvl="2" w:tplc="24FC465A">
      <w:numFmt w:val="decimal"/>
      <w:lvlText w:val=""/>
      <w:lvlJc w:val="left"/>
    </w:lvl>
    <w:lvl w:ilvl="3" w:tplc="4EC43C38">
      <w:numFmt w:val="decimal"/>
      <w:lvlText w:val=""/>
      <w:lvlJc w:val="left"/>
    </w:lvl>
    <w:lvl w:ilvl="4" w:tplc="85FCAC10">
      <w:numFmt w:val="decimal"/>
      <w:lvlText w:val=""/>
      <w:lvlJc w:val="left"/>
    </w:lvl>
    <w:lvl w:ilvl="5" w:tplc="4DDED0D6">
      <w:numFmt w:val="decimal"/>
      <w:lvlText w:val=""/>
      <w:lvlJc w:val="left"/>
    </w:lvl>
    <w:lvl w:ilvl="6" w:tplc="57F82146">
      <w:numFmt w:val="decimal"/>
      <w:lvlText w:val=""/>
      <w:lvlJc w:val="left"/>
    </w:lvl>
    <w:lvl w:ilvl="7" w:tplc="01B48F3A">
      <w:numFmt w:val="decimal"/>
      <w:lvlText w:val=""/>
      <w:lvlJc w:val="left"/>
    </w:lvl>
    <w:lvl w:ilvl="8" w:tplc="1A3A852A">
      <w:numFmt w:val="decimal"/>
      <w:lvlText w:val=""/>
      <w:lvlJc w:val="left"/>
    </w:lvl>
  </w:abstractNum>
  <w:abstractNum w:abstractNumId="4" w15:restartNumberingAfterBreak="0">
    <w:nsid w:val="2D460E8D"/>
    <w:multiLevelType w:val="hybridMultilevel"/>
    <w:tmpl w:val="CEE47E20"/>
    <w:lvl w:ilvl="0" w:tplc="309091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3A90233A">
      <w:numFmt w:val="decimal"/>
      <w:lvlText w:val=""/>
      <w:lvlJc w:val="left"/>
    </w:lvl>
    <w:lvl w:ilvl="2" w:tplc="CDBA017A">
      <w:numFmt w:val="decimal"/>
      <w:lvlText w:val=""/>
      <w:lvlJc w:val="left"/>
    </w:lvl>
    <w:lvl w:ilvl="3" w:tplc="F9DACD5C">
      <w:numFmt w:val="decimal"/>
      <w:lvlText w:val=""/>
      <w:lvlJc w:val="left"/>
    </w:lvl>
    <w:lvl w:ilvl="4" w:tplc="E66C847C">
      <w:numFmt w:val="decimal"/>
      <w:lvlText w:val=""/>
      <w:lvlJc w:val="left"/>
    </w:lvl>
    <w:lvl w:ilvl="5" w:tplc="E7265E9A">
      <w:numFmt w:val="decimal"/>
      <w:lvlText w:val=""/>
      <w:lvlJc w:val="left"/>
    </w:lvl>
    <w:lvl w:ilvl="6" w:tplc="B31EF242">
      <w:numFmt w:val="decimal"/>
      <w:lvlText w:val=""/>
      <w:lvlJc w:val="left"/>
    </w:lvl>
    <w:lvl w:ilvl="7" w:tplc="883613EC">
      <w:numFmt w:val="decimal"/>
      <w:lvlText w:val=""/>
      <w:lvlJc w:val="left"/>
    </w:lvl>
    <w:lvl w:ilvl="8" w:tplc="A00EB9E8">
      <w:numFmt w:val="decimal"/>
      <w:lvlText w:val=""/>
      <w:lvlJc w:val="left"/>
    </w:lvl>
  </w:abstractNum>
  <w:abstractNum w:abstractNumId="5" w15:restartNumberingAfterBreak="0">
    <w:nsid w:val="3057473D"/>
    <w:multiLevelType w:val="hybridMultilevel"/>
    <w:tmpl w:val="4BCAFA12"/>
    <w:lvl w:ilvl="0" w:tplc="31D2D5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9574248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 w:cs="Courier New"/>
      </w:rPr>
    </w:lvl>
    <w:lvl w:ilvl="2" w:tplc="12AA5CF2">
      <w:numFmt w:val="decimal"/>
      <w:lvlText w:val=""/>
      <w:lvlJc w:val="left"/>
    </w:lvl>
    <w:lvl w:ilvl="3" w:tplc="4B58FC66">
      <w:numFmt w:val="decimal"/>
      <w:lvlText w:val=""/>
      <w:lvlJc w:val="left"/>
    </w:lvl>
    <w:lvl w:ilvl="4" w:tplc="73CCE24E">
      <w:numFmt w:val="decimal"/>
      <w:lvlText w:val=""/>
      <w:lvlJc w:val="left"/>
    </w:lvl>
    <w:lvl w:ilvl="5" w:tplc="6AE8CB84">
      <w:numFmt w:val="decimal"/>
      <w:lvlText w:val=""/>
      <w:lvlJc w:val="left"/>
    </w:lvl>
    <w:lvl w:ilvl="6" w:tplc="10FE1F6E">
      <w:numFmt w:val="decimal"/>
      <w:lvlText w:val=""/>
      <w:lvlJc w:val="left"/>
    </w:lvl>
    <w:lvl w:ilvl="7" w:tplc="3D368E98">
      <w:numFmt w:val="decimal"/>
      <w:lvlText w:val=""/>
      <w:lvlJc w:val="left"/>
    </w:lvl>
    <w:lvl w:ilvl="8" w:tplc="D722B1FE">
      <w:numFmt w:val="decimal"/>
      <w:lvlText w:val=""/>
      <w:lvlJc w:val="left"/>
    </w:lvl>
  </w:abstractNum>
  <w:abstractNum w:abstractNumId="6" w15:restartNumberingAfterBreak="0">
    <w:nsid w:val="3B0E423D"/>
    <w:multiLevelType w:val="hybridMultilevel"/>
    <w:tmpl w:val="CA98BF90"/>
    <w:lvl w:ilvl="0" w:tplc="9FB0B9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4F68C7FC">
      <w:numFmt w:val="decimal"/>
      <w:lvlText w:val=""/>
      <w:lvlJc w:val="left"/>
    </w:lvl>
    <w:lvl w:ilvl="2" w:tplc="B9F0B59C">
      <w:numFmt w:val="decimal"/>
      <w:lvlText w:val=""/>
      <w:lvlJc w:val="left"/>
    </w:lvl>
    <w:lvl w:ilvl="3" w:tplc="B7581886">
      <w:numFmt w:val="decimal"/>
      <w:lvlText w:val=""/>
      <w:lvlJc w:val="left"/>
    </w:lvl>
    <w:lvl w:ilvl="4" w:tplc="47086AB0">
      <w:numFmt w:val="decimal"/>
      <w:lvlText w:val=""/>
      <w:lvlJc w:val="left"/>
    </w:lvl>
    <w:lvl w:ilvl="5" w:tplc="3B8858D6">
      <w:numFmt w:val="decimal"/>
      <w:lvlText w:val=""/>
      <w:lvlJc w:val="left"/>
    </w:lvl>
    <w:lvl w:ilvl="6" w:tplc="74B4AA90">
      <w:numFmt w:val="decimal"/>
      <w:lvlText w:val=""/>
      <w:lvlJc w:val="left"/>
    </w:lvl>
    <w:lvl w:ilvl="7" w:tplc="FB3E4186">
      <w:numFmt w:val="decimal"/>
      <w:lvlText w:val=""/>
      <w:lvlJc w:val="left"/>
    </w:lvl>
    <w:lvl w:ilvl="8" w:tplc="3370BB62">
      <w:numFmt w:val="decimal"/>
      <w:lvlText w:val=""/>
      <w:lvlJc w:val="left"/>
    </w:lvl>
  </w:abstractNum>
  <w:abstractNum w:abstractNumId="7" w15:restartNumberingAfterBreak="0">
    <w:nsid w:val="496F73CE"/>
    <w:multiLevelType w:val="multilevel"/>
    <w:tmpl w:val="D99C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EDA555B"/>
    <w:multiLevelType w:val="hybridMultilevel"/>
    <w:tmpl w:val="97C28714"/>
    <w:lvl w:ilvl="0" w:tplc="9612AC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E228C40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 w:cs="Courier New"/>
      </w:rPr>
    </w:lvl>
    <w:lvl w:ilvl="2" w:tplc="C5306562">
      <w:numFmt w:val="decimal"/>
      <w:lvlText w:val=""/>
      <w:lvlJc w:val="left"/>
    </w:lvl>
    <w:lvl w:ilvl="3" w:tplc="B9AC9BCA">
      <w:numFmt w:val="decimal"/>
      <w:lvlText w:val=""/>
      <w:lvlJc w:val="left"/>
    </w:lvl>
    <w:lvl w:ilvl="4" w:tplc="10F61ADE">
      <w:numFmt w:val="decimal"/>
      <w:lvlText w:val=""/>
      <w:lvlJc w:val="left"/>
    </w:lvl>
    <w:lvl w:ilvl="5" w:tplc="F93C3C82">
      <w:numFmt w:val="decimal"/>
      <w:lvlText w:val=""/>
      <w:lvlJc w:val="left"/>
    </w:lvl>
    <w:lvl w:ilvl="6" w:tplc="C2804FDA">
      <w:numFmt w:val="decimal"/>
      <w:lvlText w:val=""/>
      <w:lvlJc w:val="left"/>
    </w:lvl>
    <w:lvl w:ilvl="7" w:tplc="C28644E0">
      <w:numFmt w:val="decimal"/>
      <w:lvlText w:val=""/>
      <w:lvlJc w:val="left"/>
    </w:lvl>
    <w:lvl w:ilvl="8" w:tplc="DCAC2C42">
      <w:numFmt w:val="decimal"/>
      <w:lvlText w:val=""/>
      <w:lvlJc w:val="left"/>
    </w:lvl>
  </w:abstractNum>
  <w:abstractNum w:abstractNumId="9" w15:restartNumberingAfterBreak="0">
    <w:nsid w:val="533F59FD"/>
    <w:multiLevelType w:val="multilevel"/>
    <w:tmpl w:val="1C3A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A5F3E63"/>
    <w:multiLevelType w:val="multilevel"/>
    <w:tmpl w:val="4962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49A3775"/>
    <w:multiLevelType w:val="hybridMultilevel"/>
    <w:tmpl w:val="88DA7C74"/>
    <w:lvl w:ilvl="0" w:tplc="EC262E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5F104FDA">
      <w:numFmt w:val="decimal"/>
      <w:lvlText w:val=""/>
      <w:lvlJc w:val="left"/>
    </w:lvl>
    <w:lvl w:ilvl="2" w:tplc="C80E3F36">
      <w:numFmt w:val="decimal"/>
      <w:lvlText w:val=""/>
      <w:lvlJc w:val="left"/>
    </w:lvl>
    <w:lvl w:ilvl="3" w:tplc="58E48982">
      <w:numFmt w:val="decimal"/>
      <w:lvlText w:val=""/>
      <w:lvlJc w:val="left"/>
    </w:lvl>
    <w:lvl w:ilvl="4" w:tplc="E5B86C7E">
      <w:numFmt w:val="decimal"/>
      <w:lvlText w:val=""/>
      <w:lvlJc w:val="left"/>
    </w:lvl>
    <w:lvl w:ilvl="5" w:tplc="7DAC8C44">
      <w:numFmt w:val="decimal"/>
      <w:lvlText w:val=""/>
      <w:lvlJc w:val="left"/>
    </w:lvl>
    <w:lvl w:ilvl="6" w:tplc="9C62F6F4">
      <w:numFmt w:val="decimal"/>
      <w:lvlText w:val=""/>
      <w:lvlJc w:val="left"/>
    </w:lvl>
    <w:lvl w:ilvl="7" w:tplc="8A38209E">
      <w:numFmt w:val="decimal"/>
      <w:lvlText w:val=""/>
      <w:lvlJc w:val="left"/>
    </w:lvl>
    <w:lvl w:ilvl="8" w:tplc="A2B0A5AE">
      <w:numFmt w:val="decimal"/>
      <w:lvlText w:val=""/>
      <w:lvlJc w:val="left"/>
    </w:lvl>
  </w:abstractNum>
  <w:abstractNum w:abstractNumId="12" w15:restartNumberingAfterBreak="0">
    <w:nsid w:val="66C9694C"/>
    <w:multiLevelType w:val="hybridMultilevel"/>
    <w:tmpl w:val="97F04088"/>
    <w:lvl w:ilvl="0" w:tplc="0B704A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8448A4E">
      <w:numFmt w:val="decimal"/>
      <w:lvlText w:val=""/>
      <w:lvlJc w:val="left"/>
    </w:lvl>
    <w:lvl w:ilvl="2" w:tplc="668EE304">
      <w:numFmt w:val="decimal"/>
      <w:lvlText w:val=""/>
      <w:lvlJc w:val="left"/>
    </w:lvl>
    <w:lvl w:ilvl="3" w:tplc="C98E0830">
      <w:numFmt w:val="decimal"/>
      <w:lvlText w:val=""/>
      <w:lvlJc w:val="left"/>
    </w:lvl>
    <w:lvl w:ilvl="4" w:tplc="9BE2B6A0">
      <w:numFmt w:val="decimal"/>
      <w:lvlText w:val=""/>
      <w:lvlJc w:val="left"/>
    </w:lvl>
    <w:lvl w:ilvl="5" w:tplc="95F21392">
      <w:numFmt w:val="decimal"/>
      <w:lvlText w:val=""/>
      <w:lvlJc w:val="left"/>
    </w:lvl>
    <w:lvl w:ilvl="6" w:tplc="2F26552C">
      <w:numFmt w:val="decimal"/>
      <w:lvlText w:val=""/>
      <w:lvlJc w:val="left"/>
    </w:lvl>
    <w:lvl w:ilvl="7" w:tplc="D8667FFA">
      <w:numFmt w:val="decimal"/>
      <w:lvlText w:val=""/>
      <w:lvlJc w:val="left"/>
    </w:lvl>
    <w:lvl w:ilvl="8" w:tplc="373C767A">
      <w:numFmt w:val="decimal"/>
      <w:lvlText w:val=""/>
      <w:lvlJc w:val="left"/>
    </w:lvl>
  </w:abstractNum>
  <w:abstractNum w:abstractNumId="13" w15:restartNumberingAfterBreak="0">
    <w:nsid w:val="789A6D1E"/>
    <w:multiLevelType w:val="hybridMultilevel"/>
    <w:tmpl w:val="C4185998"/>
    <w:lvl w:ilvl="0" w:tplc="926A98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5A76CDF0">
      <w:numFmt w:val="decimal"/>
      <w:lvlText w:val=""/>
      <w:lvlJc w:val="left"/>
    </w:lvl>
    <w:lvl w:ilvl="2" w:tplc="2404F17A">
      <w:numFmt w:val="decimal"/>
      <w:lvlText w:val=""/>
      <w:lvlJc w:val="left"/>
    </w:lvl>
    <w:lvl w:ilvl="3" w:tplc="56C2A8AC">
      <w:numFmt w:val="decimal"/>
      <w:lvlText w:val=""/>
      <w:lvlJc w:val="left"/>
    </w:lvl>
    <w:lvl w:ilvl="4" w:tplc="4D50646A">
      <w:numFmt w:val="decimal"/>
      <w:lvlText w:val=""/>
      <w:lvlJc w:val="left"/>
    </w:lvl>
    <w:lvl w:ilvl="5" w:tplc="A0EE4EC6">
      <w:numFmt w:val="decimal"/>
      <w:lvlText w:val=""/>
      <w:lvlJc w:val="left"/>
    </w:lvl>
    <w:lvl w:ilvl="6" w:tplc="96FCC740">
      <w:numFmt w:val="decimal"/>
      <w:lvlText w:val=""/>
      <w:lvlJc w:val="left"/>
    </w:lvl>
    <w:lvl w:ilvl="7" w:tplc="746A6C98">
      <w:numFmt w:val="decimal"/>
      <w:lvlText w:val=""/>
      <w:lvlJc w:val="left"/>
    </w:lvl>
    <w:lvl w:ilvl="8" w:tplc="9B7A3456">
      <w:numFmt w:val="decimal"/>
      <w:lvlText w:val=""/>
      <w:lvlJc w:val="left"/>
    </w:lvl>
  </w:abstractNum>
  <w:abstractNum w:abstractNumId="14" w15:restartNumberingAfterBreak="0">
    <w:nsid w:val="7B151F7B"/>
    <w:multiLevelType w:val="hybridMultilevel"/>
    <w:tmpl w:val="C8F614DE"/>
    <w:lvl w:ilvl="0" w:tplc="FA4AAB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AC64220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 w:cs="Courier New"/>
      </w:rPr>
    </w:lvl>
    <w:lvl w:ilvl="2" w:tplc="5E72BA30">
      <w:numFmt w:val="decimal"/>
      <w:lvlText w:val=""/>
      <w:lvlJc w:val="left"/>
    </w:lvl>
    <w:lvl w:ilvl="3" w:tplc="324A9D8C">
      <w:numFmt w:val="decimal"/>
      <w:lvlText w:val=""/>
      <w:lvlJc w:val="left"/>
    </w:lvl>
    <w:lvl w:ilvl="4" w:tplc="B5E0F6BE">
      <w:numFmt w:val="decimal"/>
      <w:lvlText w:val=""/>
      <w:lvlJc w:val="left"/>
    </w:lvl>
    <w:lvl w:ilvl="5" w:tplc="7644B21A">
      <w:numFmt w:val="decimal"/>
      <w:lvlText w:val=""/>
      <w:lvlJc w:val="left"/>
    </w:lvl>
    <w:lvl w:ilvl="6" w:tplc="FBF8EC54">
      <w:numFmt w:val="decimal"/>
      <w:lvlText w:val=""/>
      <w:lvlJc w:val="left"/>
    </w:lvl>
    <w:lvl w:ilvl="7" w:tplc="F0E424C8">
      <w:numFmt w:val="decimal"/>
      <w:lvlText w:val=""/>
      <w:lvlJc w:val="left"/>
    </w:lvl>
    <w:lvl w:ilvl="8" w:tplc="506249BA">
      <w:numFmt w:val="decimal"/>
      <w:lvlText w:val=""/>
      <w:lvlJc w:val="left"/>
    </w:lvl>
  </w:abstractNum>
  <w:abstractNum w:abstractNumId="15" w15:restartNumberingAfterBreak="0">
    <w:nsid w:val="7D0B5E8A"/>
    <w:multiLevelType w:val="hybridMultilevel"/>
    <w:tmpl w:val="4A286DEE"/>
    <w:lvl w:ilvl="0" w:tplc="CD4EB2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05FCD6CA">
      <w:numFmt w:val="decimal"/>
      <w:lvlText w:val=""/>
      <w:lvlJc w:val="left"/>
    </w:lvl>
    <w:lvl w:ilvl="2" w:tplc="88465680">
      <w:numFmt w:val="decimal"/>
      <w:lvlText w:val=""/>
      <w:lvlJc w:val="left"/>
    </w:lvl>
    <w:lvl w:ilvl="3" w:tplc="EC809E3E">
      <w:numFmt w:val="decimal"/>
      <w:lvlText w:val=""/>
      <w:lvlJc w:val="left"/>
    </w:lvl>
    <w:lvl w:ilvl="4" w:tplc="1E002870">
      <w:numFmt w:val="decimal"/>
      <w:lvlText w:val=""/>
      <w:lvlJc w:val="left"/>
    </w:lvl>
    <w:lvl w:ilvl="5" w:tplc="9878C916">
      <w:numFmt w:val="decimal"/>
      <w:lvlText w:val=""/>
      <w:lvlJc w:val="left"/>
    </w:lvl>
    <w:lvl w:ilvl="6" w:tplc="D6D67C12">
      <w:numFmt w:val="decimal"/>
      <w:lvlText w:val=""/>
      <w:lvlJc w:val="left"/>
    </w:lvl>
    <w:lvl w:ilvl="7" w:tplc="3EFC98D4">
      <w:numFmt w:val="decimal"/>
      <w:lvlText w:val=""/>
      <w:lvlJc w:val="left"/>
    </w:lvl>
    <w:lvl w:ilvl="8" w:tplc="A44438EA">
      <w:numFmt w:val="decimal"/>
      <w:lvlText w:val=""/>
      <w:lvlJc w:val="left"/>
    </w:lvl>
  </w:abstractNum>
  <w:num w:numId="1" w16cid:durableId="1464233766">
    <w:abstractNumId w:val="9"/>
  </w:num>
  <w:num w:numId="2" w16cid:durableId="1856766177">
    <w:abstractNumId w:val="7"/>
  </w:num>
  <w:num w:numId="3" w16cid:durableId="547499994">
    <w:abstractNumId w:val="10"/>
  </w:num>
  <w:num w:numId="4" w16cid:durableId="1722627362">
    <w:abstractNumId w:val="0"/>
  </w:num>
  <w:num w:numId="5" w16cid:durableId="2126341263">
    <w:abstractNumId w:val="4"/>
  </w:num>
  <w:num w:numId="6" w16cid:durableId="328674653">
    <w:abstractNumId w:val="2"/>
  </w:num>
  <w:num w:numId="7" w16cid:durableId="1059742555">
    <w:abstractNumId w:val="8"/>
  </w:num>
  <w:num w:numId="8" w16cid:durableId="76753638">
    <w:abstractNumId w:val="11"/>
  </w:num>
  <w:num w:numId="9" w16cid:durableId="1649630746">
    <w:abstractNumId w:val="1"/>
  </w:num>
  <w:num w:numId="10" w16cid:durableId="316610293">
    <w:abstractNumId w:val="6"/>
  </w:num>
  <w:num w:numId="11" w16cid:durableId="2033216751">
    <w:abstractNumId w:val="5"/>
  </w:num>
  <w:num w:numId="12" w16cid:durableId="1217816898">
    <w:abstractNumId w:val="3"/>
  </w:num>
  <w:num w:numId="13" w16cid:durableId="1769887551">
    <w:abstractNumId w:val="13"/>
  </w:num>
  <w:num w:numId="14" w16cid:durableId="1795247260">
    <w:abstractNumId w:val="12"/>
  </w:num>
  <w:num w:numId="15" w16cid:durableId="2092777505">
    <w:abstractNumId w:val="14"/>
  </w:num>
  <w:num w:numId="16" w16cid:durableId="634717976">
    <w:abstractNumId w:val="1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0BE"/>
    <w:rsid w:val="000901EC"/>
    <w:rsid w:val="0018633F"/>
    <w:rsid w:val="003407EF"/>
    <w:rsid w:val="003C790B"/>
    <w:rsid w:val="00672E4B"/>
    <w:rsid w:val="006830BE"/>
    <w:rsid w:val="006F4D52"/>
    <w:rsid w:val="00A12790"/>
    <w:rsid w:val="00A30BE9"/>
    <w:rsid w:val="00D47D9B"/>
    <w:rsid w:val="00FB384F"/>
    <w:rsid w:val="04C5F75A"/>
    <w:rsid w:val="5E2CD0FE"/>
    <w:rsid w:val="65D803CF"/>
    <w:rsid w:val="69DFC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891D0"/>
  <w15:chartTrackingRefBased/>
  <w15:docId w15:val="{222F2BDF-940A-4CB5-B03A-1285750A97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30B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30B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3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3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3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3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3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3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3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6830B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6830B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6830B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6830BE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6830BE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6830BE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6830BE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6830BE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6830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30B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6830B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3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683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30BE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6830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30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30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30B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6830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30BE"/>
    <w:rPr>
      <w:b/>
      <w:bCs/>
      <w:smallCaps/>
      <w:color w:val="0F4761" w:themeColor="accent1" w:themeShade="BF"/>
      <w:spacing w:val="5"/>
    </w:rPr>
  </w:style>
  <w:style w:type="character" w:styleId="VerbatimChar" w:customStyle="1">
    <w:name w:val="Verbatim Char"/>
    <w:rsid w:val="00672E4B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4D7672DE304F4DA02359789ACC9A54" ma:contentTypeVersion="1" ma:contentTypeDescription="Crie um novo documento." ma:contentTypeScope="" ma:versionID="79d8b390dfd955c9370f92854f2323b1">
  <xsd:schema xmlns:xsd="http://www.w3.org/2001/XMLSchema" xmlns:xs="http://www.w3.org/2001/XMLSchema" xmlns:p="http://schemas.microsoft.com/office/2006/metadata/properties" xmlns:ns2="f4d5ceb0-9842-455d-90d8-cc670afafc81" targetNamespace="http://schemas.microsoft.com/office/2006/metadata/properties" ma:root="true" ma:fieldsID="f418116ee18debc9a3d35a75a34a6e2c" ns2:_="">
    <xsd:import namespace="f4d5ceb0-9842-455d-90d8-cc670afafc81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5ceb0-9842-455d-90d8-cc670afafc8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4d5ceb0-9842-455d-90d8-cc670afafc81" xsi:nil="true"/>
  </documentManagement>
</p:properties>
</file>

<file path=customXml/itemProps1.xml><?xml version="1.0" encoding="utf-8"?>
<ds:datastoreItem xmlns:ds="http://schemas.openxmlformats.org/officeDocument/2006/customXml" ds:itemID="{EF2AC003-7522-4383-92F1-BB65DC8273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61FE48-02B0-42A5-88E4-66D7EC874BC8}"/>
</file>

<file path=customXml/itemProps3.xml><?xml version="1.0" encoding="utf-8"?>
<ds:datastoreItem xmlns:ds="http://schemas.openxmlformats.org/officeDocument/2006/customXml" ds:itemID="{4BAF774C-2608-4BF7-8B37-641679610A5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ETELVINO DE LIMA</dc:creator>
  <cp:keywords/>
  <dc:description/>
  <cp:lastModifiedBy>Claudio Etelvino de Lima</cp:lastModifiedBy>
  <cp:revision>5</cp:revision>
  <dcterms:created xsi:type="dcterms:W3CDTF">2025-03-21T10:26:00Z</dcterms:created>
  <dcterms:modified xsi:type="dcterms:W3CDTF">2026-08-04T13:50:47Z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0x010100864D7672DE304F4DA02359789ACC9A54</vt:lpwstr>
  </property>
  <property fmtid="{D5CDD505-2E9C-101B-9397-08002B2CF9AE}" pid="3" name="MediaServiceImageTags">
    <vt:lpwstr/>
  </property>
</Properties>
</file>