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7D01CF1" w14:paraId="2A26EEF4" wp14:textId="6CD3D730">
      <w:pPr>
        <w:rPr>
          <w:rFonts w:ascii="Times New Roman" w:hAnsi="Times New Roman" w:eastAsia="Times New Roman" w:cs="Times New Roman"/>
          <w:noProof w:val="0"/>
          <w:sz w:val="24"/>
          <w:szCs w:val="24"/>
          <w:lang w:val="en-US"/>
        </w:rPr>
      </w:pPr>
      <w:r w:rsidRPr="5918E93E" w:rsidR="1C0EE9AE">
        <w:rPr>
          <w:rFonts w:ascii="Times New Roman" w:hAnsi="Times New Roman" w:eastAsia="Times New Roman" w:cs="Times New Roman"/>
          <w:noProof w:val="0"/>
          <w:sz w:val="24"/>
          <w:szCs w:val="24"/>
          <w:lang w:val="en-US"/>
        </w:rPr>
        <w:t xml:space="preserve"> </w:t>
      </w:r>
    </w:p>
    <w:p xmlns:wp14="http://schemas.microsoft.com/office/word/2010/wordml" w:rsidP="12681B4B" w14:paraId="03E5F1A4" wp14:textId="312CF690">
      <w:pPr>
        <w:pStyle w:val="Normal"/>
        <w:bidi w:val="0"/>
        <w:spacing w:before="0" w:beforeAutospacing="off" w:after="160" w:afterAutospacing="off" w:line="259" w:lineRule="auto"/>
        <w:ind w:left="0" w:right="0"/>
        <w:jc w:val="right"/>
        <w:rPr>
          <w:rFonts w:ascii="Times New Roman" w:hAnsi="Times New Roman" w:eastAsia="Times New Roman" w:cs="Times New Roman"/>
          <w:b w:val="1"/>
          <w:bCs w:val="1"/>
          <w:noProof w:val="0"/>
          <w:color w:val="000000" w:themeColor="text1" w:themeTint="FF" w:themeShade="FF"/>
          <w:sz w:val="48"/>
          <w:szCs w:val="48"/>
          <w:lang w:val="en-US"/>
        </w:rPr>
      </w:pPr>
      <w:r w:rsidRPr="12681B4B" w:rsidR="1003B277">
        <w:rPr>
          <w:rFonts w:ascii="Times New Roman" w:hAnsi="Times New Roman" w:eastAsia="Times New Roman" w:cs="Times New Roman"/>
          <w:b w:val="1"/>
          <w:bCs w:val="1"/>
          <w:noProof w:val="0"/>
          <w:color w:val="000000" w:themeColor="text1" w:themeTint="FF" w:themeShade="FF"/>
          <w:sz w:val="48"/>
          <w:szCs w:val="48"/>
          <w:lang w:val="en-US"/>
        </w:rPr>
        <w:t>UOFL WEBSITE</w:t>
      </w:r>
    </w:p>
    <w:p xmlns:wp14="http://schemas.microsoft.com/office/word/2010/wordml" w:rsidP="12681B4B" w14:paraId="0DA06C39" wp14:textId="174A1BD9">
      <w:pPr>
        <w:jc w:val="right"/>
        <w:rPr>
          <w:rFonts w:ascii="Times New Roman" w:hAnsi="Times New Roman" w:eastAsia="Times New Roman" w:cs="Times New Roman"/>
          <w:b w:val="1"/>
          <w:bCs w:val="1"/>
          <w:noProof w:val="0"/>
          <w:color w:val="000000" w:themeColor="text1" w:themeTint="FF" w:themeShade="FF"/>
          <w:sz w:val="48"/>
          <w:szCs w:val="48"/>
          <w:lang w:val="en-US"/>
        </w:rPr>
      </w:pPr>
      <w:r w:rsidRPr="12681B4B" w:rsidR="1003B277">
        <w:rPr>
          <w:rFonts w:ascii="Times New Roman" w:hAnsi="Times New Roman" w:eastAsia="Times New Roman" w:cs="Times New Roman"/>
          <w:b w:val="1"/>
          <w:bCs w:val="1"/>
          <w:noProof w:val="0"/>
          <w:color w:val="000000" w:themeColor="text1" w:themeTint="FF" w:themeShade="FF"/>
          <w:sz w:val="48"/>
          <w:szCs w:val="48"/>
          <w:lang w:val="en-US"/>
        </w:rPr>
        <w:t>Inception Phase Specification:</w:t>
      </w:r>
    </w:p>
    <w:p xmlns:wp14="http://schemas.microsoft.com/office/word/2010/wordml" w:rsidP="12681B4B" w14:paraId="13B4DD5B" wp14:textId="0898C819">
      <w:pPr>
        <w:jc w:val="right"/>
        <w:rPr>
          <w:rFonts w:ascii="Times New Roman" w:hAnsi="Times New Roman" w:eastAsia="Times New Roman" w:cs="Times New Roman"/>
          <w:b w:val="1"/>
          <w:bCs w:val="1"/>
          <w:noProof w:val="0"/>
          <w:color w:val="000000" w:themeColor="text1" w:themeTint="FF" w:themeShade="FF"/>
          <w:sz w:val="48"/>
          <w:szCs w:val="48"/>
          <w:lang w:val="en-US"/>
        </w:rPr>
      </w:pPr>
      <w:r w:rsidRPr="12681B4B" w:rsidR="1003B277">
        <w:rPr>
          <w:rFonts w:ascii="Times New Roman" w:hAnsi="Times New Roman" w:eastAsia="Times New Roman" w:cs="Times New Roman"/>
          <w:b w:val="1"/>
          <w:bCs w:val="1"/>
          <w:noProof w:val="0"/>
          <w:color w:val="000000" w:themeColor="text1" w:themeTint="FF" w:themeShade="FF"/>
          <w:sz w:val="48"/>
          <w:szCs w:val="48"/>
          <w:lang w:val="en-US"/>
        </w:rPr>
        <w:t>Website Assessment</w:t>
      </w:r>
    </w:p>
    <w:p xmlns:wp14="http://schemas.microsoft.com/office/word/2010/wordml" w:rsidP="12681B4B" w14:paraId="2FEEC3B5" wp14:textId="71C965C6">
      <w:pPr>
        <w:jc w:val="right"/>
        <w:rPr>
          <w:rFonts w:ascii="Times New Roman" w:hAnsi="Times New Roman" w:eastAsia="Times New Roman" w:cs="Times New Roman"/>
          <w:b w:val="1"/>
          <w:bCs w:val="1"/>
          <w:noProof w:val="0"/>
          <w:color w:val="000000" w:themeColor="text1" w:themeTint="FF" w:themeShade="FF"/>
          <w:sz w:val="48"/>
          <w:szCs w:val="48"/>
          <w:lang w:val="en-US"/>
        </w:rPr>
      </w:pPr>
      <w:r w:rsidRPr="12681B4B" w:rsidR="1003B277">
        <w:rPr>
          <w:rFonts w:ascii="Times New Roman" w:hAnsi="Times New Roman" w:eastAsia="Times New Roman" w:cs="Times New Roman"/>
          <w:b w:val="1"/>
          <w:bCs w:val="1"/>
          <w:noProof w:val="0"/>
          <w:color w:val="000000" w:themeColor="text1" w:themeTint="FF" w:themeShade="FF"/>
          <w:sz w:val="48"/>
          <w:szCs w:val="48"/>
          <w:lang w:val="en-US"/>
        </w:rPr>
        <w:t xml:space="preserve"> </w:t>
      </w:r>
    </w:p>
    <w:p xmlns:wp14="http://schemas.microsoft.com/office/word/2010/wordml" w:rsidP="12681B4B" w14:paraId="4E7C3BAC" wp14:textId="44D672B3">
      <w:pPr>
        <w:jc w:val="right"/>
        <w:rPr>
          <w:rFonts w:ascii="Times New Roman" w:hAnsi="Times New Roman" w:eastAsia="Times New Roman" w:cs="Times New Roman"/>
          <w:b w:val="1"/>
          <w:bCs w:val="1"/>
          <w:noProof w:val="0"/>
          <w:color w:val="000000" w:themeColor="text1" w:themeTint="FF" w:themeShade="FF"/>
          <w:sz w:val="48"/>
          <w:szCs w:val="48"/>
          <w:lang w:val="en-US"/>
        </w:rPr>
      </w:pPr>
      <w:r w:rsidRPr="12681B4B" w:rsidR="1003B277">
        <w:rPr>
          <w:rFonts w:ascii="Times New Roman" w:hAnsi="Times New Roman" w:eastAsia="Times New Roman" w:cs="Times New Roman"/>
          <w:b w:val="1"/>
          <w:bCs w:val="1"/>
          <w:noProof w:val="0"/>
          <w:color w:val="000000" w:themeColor="text1" w:themeTint="FF" w:themeShade="FF"/>
          <w:sz w:val="48"/>
          <w:szCs w:val="48"/>
          <w:lang w:val="en-US"/>
        </w:rPr>
        <w:t>Version 3.0</w:t>
      </w:r>
    </w:p>
    <w:p xmlns:wp14="http://schemas.microsoft.com/office/word/2010/wordml" w:rsidP="12681B4B" w14:paraId="32EBCCD7" wp14:textId="7CD77106">
      <w:pPr>
        <w:pStyle w:val="Normal"/>
        <w:jc w:val="right"/>
        <w:rPr>
          <w:rFonts w:ascii="Times New Roman" w:hAnsi="Times New Roman" w:eastAsia="Times New Roman" w:cs="Times New Roman"/>
          <w:b w:val="1"/>
          <w:bCs w:val="1"/>
          <w:noProof w:val="0"/>
          <w:color w:val="000000" w:themeColor="text1" w:themeTint="FF" w:themeShade="FF"/>
          <w:sz w:val="48"/>
          <w:szCs w:val="48"/>
          <w:lang w:val="en-US"/>
        </w:rPr>
      </w:pPr>
    </w:p>
    <w:p xmlns:wp14="http://schemas.microsoft.com/office/word/2010/wordml" w:rsidP="12681B4B" w14:paraId="5B03BFCA" wp14:textId="6B383A94">
      <w:pPr>
        <w:jc w:val="right"/>
        <w:rPr>
          <w:rFonts w:ascii="Times New Roman" w:hAnsi="Times New Roman" w:eastAsia="Times New Roman" w:cs="Times New Roman"/>
          <w:noProof w:val="0"/>
          <w:color w:val="000000" w:themeColor="text1" w:themeTint="FF" w:themeShade="FF"/>
          <w:sz w:val="24"/>
          <w:szCs w:val="24"/>
          <w:lang w:val="en-US"/>
        </w:rPr>
      </w:pPr>
      <w:r w:rsidRPr="12681B4B" w:rsidR="1003B277">
        <w:rPr>
          <w:rFonts w:ascii="Times New Roman" w:hAnsi="Times New Roman" w:eastAsia="Times New Roman" w:cs="Times New Roman"/>
          <w:noProof w:val="0"/>
          <w:color w:val="000000" w:themeColor="text1" w:themeTint="FF" w:themeShade="FF"/>
          <w:sz w:val="24"/>
          <w:szCs w:val="24"/>
          <w:lang w:val="en-US"/>
        </w:rPr>
        <w:t xml:space="preserve"> </w:t>
      </w:r>
    </w:p>
    <w:p xmlns:wp14="http://schemas.microsoft.com/office/word/2010/wordml" w:rsidP="12681B4B" w14:paraId="402979EE" wp14:textId="433D11FC">
      <w:pPr>
        <w:tabs>
          <w:tab w:val="center" w:leader="none" w:pos="4320"/>
          <w:tab w:val="right" w:leader="none" w:pos="8640"/>
        </w:tabs>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2681B4B" w14:paraId="2C078E63" wp14:textId="0E21E2BC">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3857309D" w14:textId="1088CA3A">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02E3FF5C" w14:textId="4427805B">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1000B662" w14:textId="2D83F98D">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40EE4591" w14:textId="59EAFFF7">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76E090EF" w14:textId="6F4E66CC">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435F91BF" w14:textId="76DC704F">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3EBDEB45" w14:textId="65CF65AA">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3E89E507" w14:textId="1B63E4A0">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414EFD2F" w14:textId="6381002C">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59E02549" w14:textId="42AD6777">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1EE4BCA9" w14:textId="488A9A5D">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003A8C27" w14:textId="6406FDF7">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4E33B8B4" w14:textId="4E5D86CE">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3451CEB8" w14:textId="36904976">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0D4FC79C" w14:textId="2286861C">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75852E32" w14:textId="39678B03">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78F38F29" w14:textId="3073A902">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2DB9879C" w14:textId="6CC2B78D">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7204AF72" w14:textId="272787F2">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204DEEFF" w14:textId="4CF0F8B4">
      <w:pPr>
        <w:pStyle w:val="Normal"/>
        <w:rPr>
          <w:rFonts w:ascii="Times New Roman" w:hAnsi="Times New Roman" w:eastAsia="Times New Roman" w:cs="Times New Roman"/>
          <w:color w:val="000000" w:themeColor="text1" w:themeTint="FF" w:themeShade="FF"/>
          <w:sz w:val="24"/>
          <w:szCs w:val="24"/>
        </w:rPr>
      </w:pPr>
    </w:p>
    <w:p w:rsidR="63E48527" w:rsidP="12681B4B" w:rsidRDefault="63E48527" w14:paraId="625ADD4A" w14:textId="4D238674">
      <w:pPr>
        <w:jc w:val="center"/>
        <w:rPr>
          <w:rFonts w:ascii="Times New Roman" w:hAnsi="Times New Roman" w:eastAsia="Times New Roman" w:cs="Times New Roman"/>
          <w:b w:val="1"/>
          <w:bCs w:val="1"/>
          <w:noProof w:val="0"/>
          <w:color w:val="000000" w:themeColor="text1" w:themeTint="FF" w:themeShade="FF"/>
          <w:sz w:val="24"/>
          <w:szCs w:val="24"/>
          <w:lang w:val="en-US"/>
        </w:rPr>
      </w:pPr>
      <w:r w:rsidRPr="12681B4B" w:rsidR="1003B277">
        <w:rPr>
          <w:rFonts w:ascii="Times New Roman" w:hAnsi="Times New Roman" w:eastAsia="Times New Roman" w:cs="Times New Roman"/>
          <w:b w:val="1"/>
          <w:bCs w:val="1"/>
          <w:noProof w:val="0"/>
          <w:color w:val="000000" w:themeColor="text1" w:themeTint="FF" w:themeShade="FF"/>
          <w:sz w:val="24"/>
          <w:szCs w:val="24"/>
          <w:lang w:val="en-US"/>
        </w:rPr>
        <w:t>Revision History</w:t>
      </w:r>
    </w:p>
    <w:tbl>
      <w:tblPr>
        <w:tblStyle w:val="TableNormal"/>
        <w:tblW w:w="0" w:type="auto"/>
        <w:tblLayout w:type="fixed"/>
        <w:tblLook w:val="06A0" w:firstRow="1" w:lastRow="0" w:firstColumn="1" w:lastColumn="0" w:noHBand="1" w:noVBand="1"/>
      </w:tblPr>
      <w:tblGrid>
        <w:gridCol w:w="2270"/>
        <w:gridCol w:w="1135"/>
        <w:gridCol w:w="3685"/>
        <w:gridCol w:w="2270"/>
      </w:tblGrid>
      <w:tr w:rsidR="27D01CF1" w:rsidTr="12681B4B" w14:paraId="2B0386B0">
        <w:trPr>
          <w:trHeight w:val="300"/>
        </w:trPr>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25D9753D" w14:textId="301BF93F">
            <w:pPr>
              <w:jc w:val="center"/>
              <w:rPr>
                <w:rFonts w:ascii="Times New Roman" w:hAnsi="Times New Roman" w:eastAsia="Times New Roman" w:cs="Times New Roman"/>
                <w:b w:val="1"/>
                <w:bCs w:val="1"/>
                <w:color w:val="000000" w:themeColor="text1" w:themeTint="FF" w:themeShade="FF"/>
                <w:sz w:val="24"/>
                <w:szCs w:val="24"/>
              </w:rPr>
            </w:pPr>
            <w:r w:rsidRPr="12681B4B" w:rsidR="6222188A">
              <w:rPr>
                <w:rFonts w:ascii="Times New Roman" w:hAnsi="Times New Roman" w:eastAsia="Times New Roman" w:cs="Times New Roman"/>
                <w:b w:val="1"/>
                <w:bCs w:val="1"/>
                <w:color w:val="000000" w:themeColor="text1" w:themeTint="FF" w:themeShade="FF"/>
                <w:sz w:val="24"/>
                <w:szCs w:val="24"/>
              </w:rPr>
              <w:t>Date</w:t>
            </w:r>
          </w:p>
        </w:tc>
        <w:tc>
          <w:tcPr>
            <w:tcW w:w="11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7FF20806" w14:textId="76B461A4">
            <w:pPr>
              <w:jc w:val="center"/>
              <w:rPr>
                <w:rFonts w:ascii="Times New Roman" w:hAnsi="Times New Roman" w:eastAsia="Times New Roman" w:cs="Times New Roman"/>
                <w:b w:val="1"/>
                <w:bCs w:val="1"/>
                <w:color w:val="000000" w:themeColor="text1" w:themeTint="FF" w:themeShade="FF"/>
                <w:sz w:val="24"/>
                <w:szCs w:val="24"/>
              </w:rPr>
            </w:pPr>
            <w:r w:rsidRPr="12681B4B" w:rsidR="6222188A">
              <w:rPr>
                <w:rFonts w:ascii="Times New Roman" w:hAnsi="Times New Roman" w:eastAsia="Times New Roman" w:cs="Times New Roman"/>
                <w:b w:val="1"/>
                <w:bCs w:val="1"/>
                <w:color w:val="000000" w:themeColor="text1" w:themeTint="FF" w:themeShade="FF"/>
                <w:sz w:val="24"/>
                <w:szCs w:val="24"/>
              </w:rPr>
              <w:t>Version</w:t>
            </w:r>
          </w:p>
        </w:tc>
        <w:tc>
          <w:tcPr>
            <w:tcW w:w="368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1FE6F4BE" w14:textId="139AA691">
            <w:pPr>
              <w:jc w:val="center"/>
              <w:rPr>
                <w:rFonts w:ascii="Times New Roman" w:hAnsi="Times New Roman" w:eastAsia="Times New Roman" w:cs="Times New Roman"/>
                <w:b w:val="1"/>
                <w:bCs w:val="1"/>
                <w:color w:val="000000" w:themeColor="text1" w:themeTint="FF" w:themeShade="FF"/>
                <w:sz w:val="24"/>
                <w:szCs w:val="24"/>
              </w:rPr>
            </w:pPr>
            <w:r w:rsidRPr="12681B4B" w:rsidR="6222188A">
              <w:rPr>
                <w:rFonts w:ascii="Times New Roman" w:hAnsi="Times New Roman" w:eastAsia="Times New Roman" w:cs="Times New Roman"/>
                <w:b w:val="1"/>
                <w:bCs w:val="1"/>
                <w:color w:val="000000" w:themeColor="text1" w:themeTint="FF" w:themeShade="FF"/>
                <w:sz w:val="24"/>
                <w:szCs w:val="24"/>
              </w:rPr>
              <w:t>Description</w:t>
            </w:r>
          </w:p>
        </w:tc>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36E46618" w14:textId="42E82946">
            <w:pPr>
              <w:jc w:val="center"/>
              <w:rPr>
                <w:rFonts w:ascii="Times New Roman" w:hAnsi="Times New Roman" w:eastAsia="Times New Roman" w:cs="Times New Roman"/>
                <w:b w:val="1"/>
                <w:bCs w:val="1"/>
                <w:color w:val="000000" w:themeColor="text1" w:themeTint="FF" w:themeShade="FF"/>
                <w:sz w:val="24"/>
                <w:szCs w:val="24"/>
              </w:rPr>
            </w:pPr>
            <w:r w:rsidRPr="12681B4B" w:rsidR="6222188A">
              <w:rPr>
                <w:rFonts w:ascii="Times New Roman" w:hAnsi="Times New Roman" w:eastAsia="Times New Roman" w:cs="Times New Roman"/>
                <w:b w:val="1"/>
                <w:bCs w:val="1"/>
                <w:color w:val="000000" w:themeColor="text1" w:themeTint="FF" w:themeShade="FF"/>
                <w:sz w:val="24"/>
                <w:szCs w:val="24"/>
              </w:rPr>
              <w:t>Author</w:t>
            </w:r>
          </w:p>
        </w:tc>
      </w:tr>
      <w:tr w:rsidR="27D01CF1" w:rsidTr="12681B4B" w14:paraId="0298A8CA">
        <w:trPr>
          <w:trHeight w:val="300"/>
        </w:trPr>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4813A34C" w14:textId="585C264F">
            <w:pPr>
              <w:rPr>
                <w:rFonts w:ascii="Times New Roman" w:hAnsi="Times New Roman" w:eastAsia="Times New Roman" w:cs="Times New Roman"/>
                <w:color w:val="000000" w:themeColor="text1" w:themeTint="FF" w:themeShade="FF"/>
                <w:sz w:val="24"/>
                <w:szCs w:val="24"/>
              </w:rPr>
            </w:pPr>
            <w:r w:rsidRPr="12681B4B" w:rsidR="0E6B93B1">
              <w:rPr>
                <w:rFonts w:ascii="Times New Roman" w:hAnsi="Times New Roman" w:eastAsia="Times New Roman" w:cs="Times New Roman"/>
                <w:color w:val="000000" w:themeColor="text1" w:themeTint="FF" w:themeShade="FF"/>
                <w:sz w:val="24"/>
                <w:szCs w:val="24"/>
              </w:rPr>
              <w:t>18</w:t>
            </w:r>
            <w:r w:rsidRPr="12681B4B" w:rsidR="6222188A">
              <w:rPr>
                <w:rFonts w:ascii="Times New Roman" w:hAnsi="Times New Roman" w:eastAsia="Times New Roman" w:cs="Times New Roman"/>
                <w:color w:val="000000" w:themeColor="text1" w:themeTint="FF" w:themeShade="FF"/>
                <w:sz w:val="24"/>
                <w:szCs w:val="24"/>
              </w:rPr>
              <w:t xml:space="preserve"> </w:t>
            </w:r>
            <w:r w:rsidRPr="12681B4B" w:rsidR="4897E79A">
              <w:rPr>
                <w:rFonts w:ascii="Times New Roman" w:hAnsi="Times New Roman" w:eastAsia="Times New Roman" w:cs="Times New Roman"/>
                <w:color w:val="000000" w:themeColor="text1" w:themeTint="FF" w:themeShade="FF"/>
                <w:sz w:val="24"/>
                <w:szCs w:val="24"/>
              </w:rPr>
              <w:t>February</w:t>
            </w:r>
            <w:r w:rsidRPr="12681B4B" w:rsidR="6222188A">
              <w:rPr>
                <w:rFonts w:ascii="Times New Roman" w:hAnsi="Times New Roman" w:eastAsia="Times New Roman" w:cs="Times New Roman"/>
                <w:color w:val="000000" w:themeColor="text1" w:themeTint="FF" w:themeShade="FF"/>
                <w:sz w:val="24"/>
                <w:szCs w:val="24"/>
              </w:rPr>
              <w:t xml:space="preserve"> 202</w:t>
            </w:r>
            <w:r w:rsidRPr="12681B4B" w:rsidR="5A4A16B8">
              <w:rPr>
                <w:rFonts w:ascii="Times New Roman" w:hAnsi="Times New Roman" w:eastAsia="Times New Roman" w:cs="Times New Roman"/>
                <w:color w:val="000000" w:themeColor="text1" w:themeTint="FF" w:themeShade="FF"/>
                <w:sz w:val="24"/>
                <w:szCs w:val="24"/>
              </w:rPr>
              <w:t>3</w:t>
            </w:r>
          </w:p>
        </w:tc>
        <w:tc>
          <w:tcPr>
            <w:tcW w:w="11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4DB3FF45" w14:textId="48F23D9D">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1.0</w:t>
            </w:r>
          </w:p>
        </w:tc>
        <w:tc>
          <w:tcPr>
            <w:tcW w:w="368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1B0D9FF4" w14:textId="77B852AE">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Iteration 1</w:t>
            </w:r>
          </w:p>
        </w:tc>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61498F62" w14:textId="4CEC4C8D">
            <w:pPr>
              <w:pStyle w:val="Normal"/>
              <w:bidi w:val="0"/>
              <w:spacing w:before="0" w:beforeAutospacing="off" w:after="0" w:afterAutospacing="off" w:line="259" w:lineRule="auto"/>
              <w:ind w:left="0" w:right="0"/>
              <w:jc w:val="left"/>
              <w:rPr>
                <w:rFonts w:ascii="Times New Roman" w:hAnsi="Times New Roman" w:eastAsia="Times New Roman" w:cs="Times New Roman"/>
                <w:color w:val="000000" w:themeColor="text1" w:themeTint="FF" w:themeShade="FF"/>
                <w:sz w:val="24"/>
                <w:szCs w:val="24"/>
              </w:rPr>
            </w:pPr>
            <w:r w:rsidRPr="12681B4B" w:rsidR="1207ED82">
              <w:rPr>
                <w:rFonts w:ascii="Times New Roman" w:hAnsi="Times New Roman" w:eastAsia="Times New Roman" w:cs="Times New Roman"/>
                <w:color w:val="000000" w:themeColor="text1" w:themeTint="FF" w:themeShade="FF"/>
                <w:sz w:val="24"/>
                <w:szCs w:val="24"/>
              </w:rPr>
              <w:t>Team Ace</w:t>
            </w:r>
          </w:p>
        </w:tc>
      </w:tr>
      <w:tr w:rsidR="27D01CF1" w:rsidTr="12681B4B" w14:paraId="4C40F3CC">
        <w:trPr>
          <w:trHeight w:val="300"/>
        </w:trPr>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78BD63E3" w14:textId="159654C5">
            <w:pPr>
              <w:rPr>
                <w:rFonts w:ascii="Times New Roman" w:hAnsi="Times New Roman" w:eastAsia="Times New Roman" w:cs="Times New Roman"/>
                <w:color w:val="000000" w:themeColor="text1" w:themeTint="FF" w:themeShade="FF"/>
                <w:sz w:val="24"/>
                <w:szCs w:val="24"/>
              </w:rPr>
            </w:pPr>
            <w:r w:rsidRPr="12681B4B" w:rsidR="77C2DE2A">
              <w:rPr>
                <w:rFonts w:ascii="Times New Roman" w:hAnsi="Times New Roman" w:eastAsia="Times New Roman" w:cs="Times New Roman"/>
                <w:color w:val="000000" w:themeColor="text1" w:themeTint="FF" w:themeShade="FF"/>
                <w:sz w:val="24"/>
                <w:szCs w:val="24"/>
              </w:rPr>
              <w:t>4</w:t>
            </w:r>
            <w:r w:rsidRPr="12681B4B" w:rsidR="6222188A">
              <w:rPr>
                <w:rFonts w:ascii="Times New Roman" w:hAnsi="Times New Roman" w:eastAsia="Times New Roman" w:cs="Times New Roman"/>
                <w:color w:val="000000" w:themeColor="text1" w:themeTint="FF" w:themeShade="FF"/>
                <w:sz w:val="24"/>
                <w:szCs w:val="24"/>
              </w:rPr>
              <w:t xml:space="preserve"> </w:t>
            </w:r>
            <w:r w:rsidRPr="12681B4B" w:rsidR="465428E7">
              <w:rPr>
                <w:rFonts w:ascii="Times New Roman" w:hAnsi="Times New Roman" w:eastAsia="Times New Roman" w:cs="Times New Roman"/>
                <w:color w:val="000000" w:themeColor="text1" w:themeTint="FF" w:themeShade="FF"/>
                <w:sz w:val="24"/>
                <w:szCs w:val="24"/>
              </w:rPr>
              <w:t>March</w:t>
            </w:r>
            <w:r w:rsidRPr="12681B4B" w:rsidR="6222188A">
              <w:rPr>
                <w:rFonts w:ascii="Times New Roman" w:hAnsi="Times New Roman" w:eastAsia="Times New Roman" w:cs="Times New Roman"/>
                <w:color w:val="000000" w:themeColor="text1" w:themeTint="FF" w:themeShade="FF"/>
                <w:sz w:val="24"/>
                <w:szCs w:val="24"/>
              </w:rPr>
              <w:t xml:space="preserve"> 202</w:t>
            </w:r>
            <w:r w:rsidRPr="12681B4B" w:rsidR="072B922D">
              <w:rPr>
                <w:rFonts w:ascii="Times New Roman" w:hAnsi="Times New Roman" w:eastAsia="Times New Roman" w:cs="Times New Roman"/>
                <w:color w:val="000000" w:themeColor="text1" w:themeTint="FF" w:themeShade="FF"/>
                <w:sz w:val="24"/>
                <w:szCs w:val="24"/>
              </w:rPr>
              <w:t>3</w:t>
            </w:r>
          </w:p>
        </w:tc>
        <w:tc>
          <w:tcPr>
            <w:tcW w:w="11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27E9F09C" w14:textId="736BD46F">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2.0</w:t>
            </w:r>
          </w:p>
        </w:tc>
        <w:tc>
          <w:tcPr>
            <w:tcW w:w="368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79C70744" w14:textId="51E7B198">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Iteration 2</w:t>
            </w:r>
          </w:p>
        </w:tc>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0B679BEC" w14:textId="19B90753">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 xml:space="preserve">Team </w:t>
            </w:r>
            <w:r w:rsidRPr="12681B4B" w:rsidR="18090239">
              <w:rPr>
                <w:rFonts w:ascii="Times New Roman" w:hAnsi="Times New Roman" w:eastAsia="Times New Roman" w:cs="Times New Roman"/>
                <w:color w:val="000000" w:themeColor="text1" w:themeTint="FF" w:themeShade="FF"/>
                <w:sz w:val="24"/>
                <w:szCs w:val="24"/>
              </w:rPr>
              <w:t>Ace</w:t>
            </w:r>
          </w:p>
        </w:tc>
      </w:tr>
      <w:tr w:rsidR="27D01CF1" w:rsidTr="12681B4B" w14:paraId="45846F17">
        <w:trPr>
          <w:trHeight w:val="300"/>
        </w:trPr>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1DE9DAE1" w14:textId="25C10568">
            <w:pPr>
              <w:rPr>
                <w:rFonts w:ascii="Times New Roman" w:hAnsi="Times New Roman" w:eastAsia="Times New Roman" w:cs="Times New Roman"/>
                <w:color w:val="000000" w:themeColor="text1" w:themeTint="FF" w:themeShade="FF"/>
                <w:sz w:val="24"/>
                <w:szCs w:val="24"/>
              </w:rPr>
            </w:pPr>
            <w:r w:rsidRPr="12681B4B" w:rsidR="52706A09">
              <w:rPr>
                <w:rFonts w:ascii="Times New Roman" w:hAnsi="Times New Roman" w:eastAsia="Times New Roman" w:cs="Times New Roman"/>
                <w:color w:val="000000" w:themeColor="text1" w:themeTint="FF" w:themeShade="FF"/>
                <w:sz w:val="24"/>
                <w:szCs w:val="24"/>
              </w:rPr>
              <w:t>26 March</w:t>
            </w:r>
            <w:r w:rsidRPr="12681B4B" w:rsidR="6222188A">
              <w:rPr>
                <w:rFonts w:ascii="Times New Roman" w:hAnsi="Times New Roman" w:eastAsia="Times New Roman" w:cs="Times New Roman"/>
                <w:color w:val="000000" w:themeColor="text1" w:themeTint="FF" w:themeShade="FF"/>
                <w:sz w:val="24"/>
                <w:szCs w:val="24"/>
              </w:rPr>
              <w:t xml:space="preserve"> 202</w:t>
            </w:r>
            <w:r w:rsidRPr="12681B4B" w:rsidR="6868AA4C">
              <w:rPr>
                <w:rFonts w:ascii="Times New Roman" w:hAnsi="Times New Roman" w:eastAsia="Times New Roman" w:cs="Times New Roman"/>
                <w:color w:val="000000" w:themeColor="text1" w:themeTint="FF" w:themeShade="FF"/>
                <w:sz w:val="24"/>
                <w:szCs w:val="24"/>
              </w:rPr>
              <w:t>3</w:t>
            </w:r>
          </w:p>
        </w:tc>
        <w:tc>
          <w:tcPr>
            <w:tcW w:w="11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1572C445" w14:textId="52D33B85">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3.0</w:t>
            </w:r>
          </w:p>
        </w:tc>
        <w:tc>
          <w:tcPr>
            <w:tcW w:w="368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7196CD1F" w14:textId="0C1AFF1D">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Inception Phase Specification</w:t>
            </w:r>
          </w:p>
        </w:tc>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7AD8F97C" w14:textId="1D692F59">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 xml:space="preserve">Team </w:t>
            </w:r>
            <w:r w:rsidRPr="12681B4B" w:rsidR="008B7EB5">
              <w:rPr>
                <w:rFonts w:ascii="Times New Roman" w:hAnsi="Times New Roman" w:eastAsia="Times New Roman" w:cs="Times New Roman"/>
                <w:color w:val="000000" w:themeColor="text1" w:themeTint="FF" w:themeShade="FF"/>
                <w:sz w:val="24"/>
                <w:szCs w:val="24"/>
              </w:rPr>
              <w:t>Ace</w:t>
            </w:r>
          </w:p>
        </w:tc>
      </w:tr>
      <w:tr w:rsidR="27D01CF1" w:rsidTr="12681B4B" w14:paraId="2E5A844F">
        <w:trPr>
          <w:trHeight w:val="300"/>
        </w:trPr>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5C6481CB" w14:textId="01194F35">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 xml:space="preserve"> </w:t>
            </w:r>
          </w:p>
        </w:tc>
        <w:tc>
          <w:tcPr>
            <w:tcW w:w="11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499786BA" w14:textId="5FCE1D11">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 xml:space="preserve"> </w:t>
            </w:r>
          </w:p>
        </w:tc>
        <w:tc>
          <w:tcPr>
            <w:tcW w:w="368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3F32D704" w14:textId="067A0A17">
            <w:pPr>
              <w:rPr>
                <w:rFonts w:ascii="Times New Roman" w:hAnsi="Times New Roman" w:eastAsia="Times New Roman" w:cs="Times New Roman"/>
                <w:color w:val="000000" w:themeColor="text1" w:themeTint="FF" w:themeShade="FF"/>
                <w:sz w:val="24"/>
                <w:szCs w:val="24"/>
              </w:rPr>
            </w:pPr>
            <w:r w:rsidRPr="12681B4B" w:rsidR="6222188A">
              <w:rPr>
                <w:rFonts w:ascii="Times New Roman" w:hAnsi="Times New Roman" w:eastAsia="Times New Roman" w:cs="Times New Roman"/>
                <w:color w:val="000000" w:themeColor="text1" w:themeTint="FF" w:themeShade="FF"/>
                <w:sz w:val="24"/>
                <w:szCs w:val="24"/>
              </w:rPr>
              <w:t xml:space="preserve"> </w:t>
            </w:r>
          </w:p>
        </w:tc>
        <w:tc>
          <w:tcPr>
            <w:tcW w:w="22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7D01CF1" w:rsidP="12681B4B" w:rsidRDefault="27D01CF1" w14:paraId="61F62A74" w14:textId="29B993C9">
            <w:pPr>
              <w:rPr>
                <w:rFonts w:ascii="Times New Roman" w:hAnsi="Times New Roman" w:eastAsia="Times New Roman" w:cs="Times New Roman"/>
                <w:color w:val="000000" w:themeColor="text1" w:themeTint="FF" w:themeShade="FF"/>
                <w:sz w:val="24"/>
                <w:szCs w:val="24"/>
              </w:rPr>
            </w:pPr>
          </w:p>
        </w:tc>
      </w:tr>
    </w:tbl>
    <w:p w:rsidR="27D01CF1" w:rsidP="12681B4B" w:rsidRDefault="27D01CF1" w14:paraId="0FC4BB09" w14:textId="6A3811BD">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6861457D" w14:textId="6E9DB548">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3AFDF813" w14:textId="78A61B67">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25D07DFF" w14:textId="573BE8D4">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74A8B7D0" w14:textId="5CF0C1F2">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6242718D" w14:textId="3D5AFB19">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0AAD5B85" w14:textId="48FDE488">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796F540B" w14:textId="78508AA6">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5C431401" w14:textId="5D19151E">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28CC0235" w14:textId="0CE5383E">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1045F361" w14:textId="5AED6C48">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31FD83CA" w14:textId="328B8A68">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43158159" w14:textId="40247805">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025060FE" w14:textId="39AD541B">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0C21013E" w14:textId="303C9E6F">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7BFE8BB1" w14:textId="57D046AF">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79BCBAE3" w14:textId="21881CB0">
      <w:pPr>
        <w:pStyle w:val="Normal"/>
        <w:rPr>
          <w:rFonts w:ascii="Times New Roman" w:hAnsi="Times New Roman" w:eastAsia="Times New Roman" w:cs="Times New Roman"/>
          <w:color w:val="000000" w:themeColor="text1" w:themeTint="FF" w:themeShade="FF"/>
          <w:sz w:val="24"/>
          <w:szCs w:val="24"/>
        </w:rPr>
      </w:pPr>
    </w:p>
    <w:p w:rsidR="27D01CF1" w:rsidP="12681B4B" w:rsidRDefault="27D01CF1" w14:paraId="6FD53718" w14:textId="725B20FB">
      <w:pPr>
        <w:pStyle w:val="Normal"/>
        <w:jc w:val="center"/>
        <w:rPr>
          <w:rFonts w:ascii="Times New Roman" w:hAnsi="Times New Roman" w:eastAsia="Times New Roman" w:cs="Times New Roman"/>
          <w:color w:val="000000" w:themeColor="text1" w:themeTint="FF" w:themeShade="FF"/>
          <w:sz w:val="24"/>
          <w:szCs w:val="24"/>
        </w:rPr>
      </w:pPr>
      <w:r w:rsidRPr="12681B4B" w:rsidR="6D545109">
        <w:rPr>
          <w:rFonts w:ascii="Times New Roman" w:hAnsi="Times New Roman" w:eastAsia="Times New Roman" w:cs="Times New Roman"/>
          <w:color w:val="000000" w:themeColor="text1" w:themeTint="FF" w:themeShade="FF"/>
          <w:sz w:val="24"/>
          <w:szCs w:val="24"/>
        </w:rPr>
        <w:t>TABLE OF CONTENTS</w:t>
      </w:r>
    </w:p>
    <w:p w:rsidR="27D01CF1" w:rsidP="12681B4B" w:rsidRDefault="27D01CF1" w14:paraId="5C5A6126" w14:textId="7747CA7B">
      <w:pPr>
        <w:pStyle w:val="Normal"/>
        <w:jc w:val="center"/>
        <w:rPr>
          <w:rFonts w:ascii="Times New Roman" w:hAnsi="Times New Roman" w:eastAsia="Times New Roman" w:cs="Times New Roman"/>
          <w:noProof w:val="0"/>
          <w:sz w:val="24"/>
          <w:szCs w:val="24"/>
          <w:lang w:val="en"/>
        </w:rPr>
      </w:pPr>
    </w:p>
    <w:p w:rsidR="27D01CF1" w:rsidP="12681B4B" w:rsidRDefault="27D01CF1" w14:paraId="21DA63DE" w14:textId="2AAB369F">
      <w:pPr>
        <w:pStyle w:val="ListParagraph"/>
        <w:numPr>
          <w:ilvl w:val="0"/>
          <w:numId w:val="36"/>
        </w:numPr>
        <w:spacing w:line="360" w:lineRule="auto"/>
        <w:jc w:val="left"/>
        <w:rPr>
          <w:rFonts w:ascii="Times New Roman" w:hAnsi="Times New Roman" w:eastAsia="Times New Roman" w:cs="Times New Roman"/>
          <w:noProof w:val="0"/>
          <w:sz w:val="24"/>
          <w:szCs w:val="24"/>
          <w:lang w:val="en"/>
        </w:rPr>
      </w:pPr>
      <w:r w:rsidRPr="12681B4B" w:rsidR="2841B6BC">
        <w:rPr>
          <w:rFonts w:ascii="Times New Roman" w:hAnsi="Times New Roman" w:eastAsia="Times New Roman" w:cs="Times New Roman"/>
          <w:noProof w:val="0"/>
          <w:sz w:val="24"/>
          <w:szCs w:val="24"/>
          <w:lang w:val="en"/>
        </w:rPr>
        <w:t>Introduction</w:t>
      </w:r>
      <w:r>
        <w:tab/>
      </w:r>
      <w:r>
        <w:tab/>
      </w:r>
      <w:r>
        <w:tab/>
      </w:r>
      <w:r>
        <w:tab/>
      </w:r>
      <w:r>
        <w:tab/>
      </w:r>
      <w:r>
        <w:tab/>
      </w:r>
      <w:r>
        <w:tab/>
      </w:r>
      <w:r>
        <w:tab/>
      </w:r>
      <w:r w:rsidRPr="12681B4B" w:rsidR="3255D456">
        <w:rPr>
          <w:rFonts w:ascii="Times New Roman" w:hAnsi="Times New Roman" w:eastAsia="Times New Roman" w:cs="Times New Roman"/>
          <w:noProof w:val="0"/>
          <w:sz w:val="24"/>
          <w:szCs w:val="24"/>
          <w:lang w:val="en"/>
        </w:rPr>
        <w:t>7</w:t>
      </w:r>
    </w:p>
    <w:p w:rsidR="27D01CF1" w:rsidP="12681B4B" w:rsidRDefault="27D01CF1" w14:paraId="0F3A7474" w14:textId="4A8B0FCE">
      <w:pPr>
        <w:pStyle w:val="ListParagraph"/>
        <w:numPr>
          <w:ilvl w:val="1"/>
          <w:numId w:val="36"/>
        </w:numPr>
        <w:spacing w:line="360" w:lineRule="auto"/>
        <w:jc w:val="left"/>
        <w:rPr>
          <w:rFonts w:ascii="Times New Roman" w:hAnsi="Times New Roman" w:eastAsia="Times New Roman" w:cs="Times New Roman"/>
          <w:noProof w:val="0"/>
          <w:sz w:val="24"/>
          <w:szCs w:val="24"/>
          <w:lang w:val="en"/>
        </w:rPr>
      </w:pPr>
      <w:r w:rsidRPr="12681B4B" w:rsidR="2841B6BC">
        <w:rPr>
          <w:rFonts w:ascii="Times New Roman" w:hAnsi="Times New Roman" w:eastAsia="Times New Roman" w:cs="Times New Roman"/>
          <w:noProof w:val="0"/>
          <w:sz w:val="24"/>
          <w:szCs w:val="24"/>
          <w:lang w:val="en"/>
        </w:rPr>
        <w:t xml:space="preserve">  </w:t>
      </w:r>
      <w:r>
        <w:tab/>
      </w:r>
      <w:r w:rsidRPr="12681B4B" w:rsidR="2841B6BC">
        <w:rPr>
          <w:rFonts w:ascii="Times New Roman" w:hAnsi="Times New Roman" w:eastAsia="Times New Roman" w:cs="Times New Roman"/>
          <w:noProof w:val="0"/>
          <w:sz w:val="24"/>
          <w:szCs w:val="24"/>
          <w:lang w:val="en"/>
        </w:rPr>
        <w:t>References</w:t>
      </w:r>
      <w:r>
        <w:tab/>
      </w:r>
      <w:r>
        <w:tab/>
      </w:r>
      <w:r>
        <w:tab/>
      </w:r>
      <w:r>
        <w:tab/>
      </w:r>
      <w:r>
        <w:tab/>
      </w:r>
      <w:r>
        <w:tab/>
      </w:r>
      <w:r w:rsidRPr="12681B4B" w:rsidR="1EB4254D">
        <w:rPr>
          <w:rFonts w:ascii="Times New Roman" w:hAnsi="Times New Roman" w:eastAsia="Times New Roman" w:cs="Times New Roman"/>
          <w:noProof w:val="0"/>
          <w:sz w:val="24"/>
          <w:szCs w:val="24"/>
          <w:lang w:val="en"/>
        </w:rPr>
        <w:t>7</w:t>
      </w:r>
    </w:p>
    <w:p w:rsidR="27D01CF1" w:rsidP="12681B4B" w:rsidRDefault="27D01CF1" w14:paraId="6AE00A5D" w14:textId="4F53295C">
      <w:pPr>
        <w:pStyle w:val="Normal"/>
        <w:spacing w:line="360" w:lineRule="auto"/>
        <w:ind w:left="0"/>
        <w:jc w:val="left"/>
        <w:rPr>
          <w:rFonts w:ascii="Times New Roman" w:hAnsi="Times New Roman" w:eastAsia="Times New Roman" w:cs="Times New Roman"/>
          <w:noProof w:val="0"/>
          <w:sz w:val="24"/>
          <w:szCs w:val="24"/>
          <w:lang w:val="en"/>
        </w:rPr>
      </w:pPr>
      <w:r w:rsidRPr="12681B4B" w:rsidR="03EAB03D">
        <w:rPr>
          <w:rFonts w:ascii="Times New Roman" w:hAnsi="Times New Roman" w:eastAsia="Times New Roman" w:cs="Times New Roman"/>
          <w:noProof w:val="0"/>
          <w:sz w:val="24"/>
          <w:szCs w:val="24"/>
          <w:lang w:val="en"/>
        </w:rPr>
        <w:t xml:space="preserve">      2.  </w:t>
      </w:r>
      <w:r w:rsidRPr="12681B4B" w:rsidR="5180D546">
        <w:rPr>
          <w:rFonts w:ascii="Times New Roman" w:hAnsi="Times New Roman" w:eastAsia="Times New Roman" w:cs="Times New Roman"/>
          <w:noProof w:val="0"/>
          <w:sz w:val="24"/>
          <w:szCs w:val="24"/>
          <w:lang w:val="en"/>
        </w:rPr>
        <w:t xml:space="preserve"> Positioning</w:t>
      </w:r>
      <w:r>
        <w:tab/>
      </w:r>
      <w:r>
        <w:tab/>
      </w:r>
      <w:r>
        <w:tab/>
      </w:r>
      <w:r>
        <w:tab/>
      </w:r>
      <w:r>
        <w:tab/>
      </w:r>
      <w:r>
        <w:tab/>
      </w:r>
      <w:r>
        <w:tab/>
      </w:r>
      <w:r>
        <w:tab/>
      </w:r>
      <w:r w:rsidRPr="12681B4B" w:rsidR="33E71901">
        <w:rPr>
          <w:rFonts w:ascii="Times New Roman" w:hAnsi="Times New Roman" w:eastAsia="Times New Roman" w:cs="Times New Roman"/>
          <w:noProof w:val="0"/>
          <w:sz w:val="24"/>
          <w:szCs w:val="24"/>
          <w:lang w:val="en"/>
        </w:rPr>
        <w:t>7</w:t>
      </w:r>
      <w:r w:rsidRPr="12681B4B" w:rsidR="31735A81">
        <w:rPr>
          <w:rFonts w:ascii="Times New Roman" w:hAnsi="Times New Roman" w:eastAsia="Times New Roman" w:cs="Times New Roman"/>
          <w:noProof w:val="0"/>
          <w:sz w:val="24"/>
          <w:szCs w:val="24"/>
          <w:lang w:val="en"/>
        </w:rPr>
        <w:t>-</w:t>
      </w:r>
      <w:r w:rsidRPr="12681B4B" w:rsidR="7FB91DD0">
        <w:rPr>
          <w:rFonts w:ascii="Times New Roman" w:hAnsi="Times New Roman" w:eastAsia="Times New Roman" w:cs="Times New Roman"/>
          <w:noProof w:val="0"/>
          <w:sz w:val="24"/>
          <w:szCs w:val="24"/>
          <w:lang w:val="en"/>
        </w:rPr>
        <w:t>8</w:t>
      </w:r>
    </w:p>
    <w:p w:rsidR="27D01CF1" w:rsidP="12681B4B" w:rsidRDefault="27D01CF1" w14:paraId="23F612B6" w14:textId="6CBE5329">
      <w:pPr>
        <w:pStyle w:val="Normal"/>
        <w:spacing w:line="360" w:lineRule="auto"/>
        <w:ind w:left="0"/>
        <w:jc w:val="left"/>
        <w:rPr>
          <w:rFonts w:ascii="Times New Roman" w:hAnsi="Times New Roman" w:eastAsia="Times New Roman" w:cs="Times New Roman"/>
          <w:noProof w:val="0"/>
          <w:sz w:val="24"/>
          <w:szCs w:val="24"/>
          <w:lang w:val="en"/>
        </w:rPr>
      </w:pPr>
      <w:r w:rsidRPr="12681B4B" w:rsidR="5180D546">
        <w:rPr>
          <w:rFonts w:ascii="Times New Roman" w:hAnsi="Times New Roman" w:eastAsia="Times New Roman" w:cs="Times New Roman"/>
          <w:noProof w:val="0"/>
          <w:sz w:val="24"/>
          <w:szCs w:val="24"/>
          <w:lang w:val="en"/>
        </w:rPr>
        <w:t xml:space="preserve">                  2.1</w:t>
      </w:r>
      <w:r>
        <w:tab/>
      </w:r>
      <w:r w:rsidRPr="12681B4B" w:rsidR="120C0627">
        <w:rPr>
          <w:rFonts w:ascii="Times New Roman" w:hAnsi="Times New Roman" w:eastAsia="Times New Roman" w:cs="Times New Roman"/>
          <w:noProof w:val="0"/>
          <w:sz w:val="24"/>
          <w:szCs w:val="24"/>
          <w:lang w:val="en"/>
        </w:rPr>
        <w:t xml:space="preserve">            </w:t>
      </w:r>
      <w:r w:rsidRPr="12681B4B" w:rsidR="5180D546">
        <w:rPr>
          <w:rFonts w:ascii="Times New Roman" w:hAnsi="Times New Roman" w:eastAsia="Times New Roman" w:cs="Times New Roman"/>
          <w:noProof w:val="0"/>
          <w:sz w:val="24"/>
          <w:szCs w:val="24"/>
          <w:lang w:val="en"/>
        </w:rPr>
        <w:t>Problem Statment</w:t>
      </w:r>
      <w:r>
        <w:tab/>
      </w:r>
      <w:r>
        <w:tab/>
      </w:r>
      <w:r>
        <w:tab/>
      </w:r>
      <w:r>
        <w:tab/>
      </w:r>
      <w:r>
        <w:tab/>
      </w:r>
      <w:r w:rsidRPr="12681B4B" w:rsidR="70F002F4">
        <w:rPr>
          <w:rFonts w:ascii="Times New Roman" w:hAnsi="Times New Roman" w:eastAsia="Times New Roman" w:cs="Times New Roman"/>
          <w:noProof w:val="0"/>
          <w:sz w:val="24"/>
          <w:szCs w:val="24"/>
          <w:lang w:val="en"/>
        </w:rPr>
        <w:t>7</w:t>
      </w:r>
    </w:p>
    <w:p w:rsidR="27D01CF1" w:rsidP="12681B4B" w:rsidRDefault="27D01CF1" w14:paraId="6FC482EC" w14:textId="5843A9B4">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5180D54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r w:rsidRPr="12681B4B" w:rsidR="5180D5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2.2      </w:t>
      </w:r>
      <w:r>
        <w:tab/>
      </w:r>
      <w:r w:rsidRPr="12681B4B" w:rsidR="5180D5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Product Position Statement</w:t>
      </w:r>
      <w:r>
        <w:tab/>
      </w:r>
      <w:r>
        <w:tab/>
      </w:r>
      <w:r>
        <w:tab/>
      </w:r>
      <w:r>
        <w:tab/>
      </w:r>
      <w:r w:rsidRPr="12681B4B" w:rsidR="1572BF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8</w:t>
      </w:r>
    </w:p>
    <w:p w:rsidR="27D01CF1" w:rsidP="12681B4B" w:rsidRDefault="27D01CF1" w14:paraId="1757B7D8" w14:textId="2763193D">
      <w:pPr>
        <w:pStyle w:val="Normal"/>
        <w:spacing w:line="360" w:lineRule="auto"/>
        <w:ind w:lef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2DCA2A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r w:rsidRPr="12681B4B" w:rsidR="2DCA2A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3.   Stakeholder and User Descriptions</w:t>
      </w:r>
      <w:r>
        <w:tab/>
      </w:r>
      <w:r>
        <w:tab/>
      </w:r>
      <w:r>
        <w:tab/>
      </w:r>
      <w:r>
        <w:tab/>
      </w:r>
      <w:r>
        <w:tab/>
      </w:r>
      <w:r w:rsidRPr="12681B4B" w:rsidR="29F433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8</w:t>
      </w:r>
      <w:r w:rsidRPr="12681B4B" w:rsidR="2DCA2A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r w:rsidRPr="12681B4B" w:rsidR="2AC94F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2</w:t>
      </w:r>
    </w:p>
    <w:p w:rsidR="27D01CF1" w:rsidP="12681B4B" w:rsidRDefault="27D01CF1" w14:paraId="39C8592B" w14:textId="53EDB088">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65686B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3.1      </w:t>
      </w:r>
      <w:r>
        <w:tab/>
      </w:r>
      <w:r w:rsidRPr="12681B4B" w:rsidR="65686B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Stakeholder Summary</w:t>
      </w:r>
      <w:r>
        <w:tab/>
      </w:r>
      <w:r>
        <w:tab/>
      </w:r>
      <w:r>
        <w:tab/>
      </w:r>
      <w:r>
        <w:tab/>
      </w:r>
      <w:r>
        <w:tab/>
      </w:r>
      <w:r w:rsidRPr="12681B4B" w:rsidR="0E91DB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9</w:t>
      </w:r>
    </w:p>
    <w:p w:rsidR="27D01CF1" w:rsidP="12681B4B" w:rsidRDefault="27D01CF1" w14:paraId="17510696" w14:textId="032794DA">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65686B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3.2      </w:t>
      </w:r>
      <w:r>
        <w:tab/>
      </w:r>
      <w:r w:rsidRPr="12681B4B" w:rsidR="65686B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User Summary</w:t>
      </w:r>
      <w:r>
        <w:tab/>
      </w:r>
      <w:r>
        <w:tab/>
      </w:r>
      <w:r>
        <w:tab/>
      </w:r>
      <w:r>
        <w:tab/>
      </w:r>
      <w:r>
        <w:tab/>
      </w:r>
      <w:r w:rsidRPr="12681B4B" w:rsidR="42493C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9</w:t>
      </w:r>
    </w:p>
    <w:p w:rsidR="27D01CF1" w:rsidP="12681B4B" w:rsidRDefault="27D01CF1" w14:paraId="2665A64A" w14:textId="0D8D3AF3">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283AB3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w:t>
      </w:r>
      <w:r w:rsidRPr="12681B4B" w:rsidR="283AB3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3.3      </w:t>
      </w:r>
      <w:r>
        <w:tab/>
      </w:r>
      <w:r w:rsidRPr="12681B4B" w:rsidR="283AB3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User Environment</w:t>
      </w:r>
      <w:r>
        <w:tab/>
      </w:r>
      <w:r>
        <w:tab/>
      </w:r>
      <w:r>
        <w:tab/>
      </w:r>
      <w:r>
        <w:tab/>
      </w:r>
      <w:r>
        <w:tab/>
      </w:r>
      <w:r w:rsidRPr="12681B4B" w:rsidR="6C8D0BB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10</w:t>
      </w:r>
    </w:p>
    <w:p w:rsidR="27D01CF1" w:rsidP="12681B4B" w:rsidRDefault="27D01CF1" w14:paraId="044F2174" w14:textId="529654EA">
      <w:pPr>
        <w:pStyle w:val="Normal"/>
        <w:spacing w:line="276"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4E4DA3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3.4      </w:t>
      </w:r>
      <w:r>
        <w:tab/>
      </w:r>
      <w:r w:rsidRPr="12681B4B" w:rsidR="4E4DA3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Summary of Key Stakeholder or User Needs</w:t>
      </w:r>
      <w:r>
        <w:tab/>
      </w:r>
      <w:r>
        <w:tab/>
      </w:r>
      <w:r w:rsidRPr="12681B4B" w:rsidR="4E4DA3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r w:rsidRPr="12681B4B" w:rsidR="001B40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p>
    <w:p w:rsidR="27D01CF1" w:rsidP="12681B4B" w:rsidRDefault="27D01CF1" w14:paraId="593677FF" w14:textId="3D5D2C76">
      <w:pPr>
        <w:spacing w:line="276"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4E4DA3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3.5      </w:t>
      </w:r>
      <w:r>
        <w:tab/>
      </w:r>
      <w:r w:rsidRPr="12681B4B" w:rsidR="4E4DA3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Alternatives and Competition</w:t>
      </w:r>
      <w:r>
        <w:tab/>
      </w:r>
      <w:r>
        <w:tab/>
      </w:r>
      <w:r>
        <w:tab/>
      </w:r>
      <w:r>
        <w:tab/>
      </w:r>
      <w:r w:rsidRPr="12681B4B" w:rsidR="4E4DA3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r w:rsidRPr="12681B4B" w:rsidR="27E7C7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2</w:t>
      </w:r>
    </w:p>
    <w:p w:rsidR="27D01CF1" w:rsidP="12681B4B" w:rsidRDefault="27D01CF1" w14:paraId="033C3A4E" w14:textId="14B140D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1C0B24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4.   </w:t>
      </w:r>
      <w:r w:rsidRPr="12681B4B" w:rsidR="1C0B24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Product Overview</w:t>
      </w:r>
      <w:r>
        <w:tab/>
      </w:r>
      <w:r>
        <w:tab/>
      </w:r>
      <w:r>
        <w:tab/>
      </w:r>
      <w:r>
        <w:tab/>
      </w:r>
      <w:r>
        <w:tab/>
      </w:r>
      <w:r>
        <w:tab/>
      </w:r>
      <w:r>
        <w:tab/>
      </w: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r w:rsidRPr="12681B4B" w:rsidR="60609F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2</w:t>
      </w: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r w:rsidRPr="12681B4B" w:rsidR="048F8D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3</w:t>
      </w:r>
    </w:p>
    <w:p w:rsidR="27D01CF1" w:rsidP="12681B4B" w:rsidRDefault="27D01CF1" w14:paraId="587E953D" w14:textId="7AAFA274">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4.1      </w:t>
      </w:r>
      <w:r>
        <w:tab/>
      </w: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Product Perspective</w:t>
      </w:r>
      <w:r>
        <w:tab/>
      </w:r>
      <w:r>
        <w:tab/>
      </w:r>
      <w:r>
        <w:tab/>
      </w:r>
      <w:r>
        <w:tab/>
      </w:r>
      <w:r>
        <w:tab/>
      </w: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r w:rsidRPr="12681B4B" w:rsidR="31564D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2</w:t>
      </w:r>
    </w:p>
    <w:p w:rsidR="27D01CF1" w:rsidP="12681B4B" w:rsidRDefault="27D01CF1" w14:paraId="157C5CD1" w14:textId="362B28E4">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4.2      </w:t>
      </w:r>
      <w:r>
        <w:tab/>
      </w: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Assumptions and Dependencies</w:t>
      </w:r>
      <w:r>
        <w:tab/>
      </w:r>
      <w:r>
        <w:tab/>
      </w:r>
      <w:r>
        <w:tab/>
      </w: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r w:rsidRPr="12681B4B" w:rsidR="7C0A5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3</w:t>
      </w:r>
    </w:p>
    <w:p w:rsidR="27D01CF1" w:rsidP="12681B4B" w:rsidRDefault="27D01CF1" w14:paraId="092D59BE" w14:textId="6ACC741C">
      <w:pPr>
        <w:pStyle w:val="Normal"/>
        <w:spacing w:line="276"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5.    Product Features</w:t>
      </w:r>
      <w:r>
        <w:tab/>
      </w:r>
      <w:r>
        <w:tab/>
      </w:r>
      <w:r>
        <w:tab/>
      </w:r>
      <w:r>
        <w:tab/>
      </w:r>
      <w:r>
        <w:tab/>
      </w:r>
      <w:r>
        <w:tab/>
      </w:r>
      <w:r>
        <w:tab/>
      </w: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r w:rsidRPr="12681B4B" w:rsidR="696F32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4</w:t>
      </w:r>
    </w:p>
    <w:p w:rsidR="27D01CF1" w:rsidP="12681B4B" w:rsidRDefault="27D01CF1" w14:paraId="335708FB" w14:textId="3ABD541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6.    Other Product Requirements</w:t>
      </w:r>
      <w:r>
        <w:tab/>
      </w:r>
      <w:r>
        <w:tab/>
      </w:r>
      <w:r>
        <w:tab/>
      </w:r>
      <w:r>
        <w:tab/>
      </w:r>
      <w:r>
        <w:tab/>
      </w:r>
      <w:r w:rsidRPr="12681B4B" w:rsidR="50910B2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w:t>
      </w: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1</w:t>
      </w:r>
      <w:r w:rsidRPr="12681B4B" w:rsidR="63CE86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4</w:t>
      </w:r>
      <w:r w:rsidRPr="12681B4B" w:rsidR="7B5D96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-2</w:t>
      </w:r>
      <w:r w:rsidRPr="12681B4B" w:rsidR="711776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9</w:t>
      </w:r>
    </w:p>
    <w:p w:rsidR="27D01CF1" w:rsidP="12681B4B" w:rsidRDefault="27D01CF1" w14:paraId="3B81996D" w14:textId="48DAF15E">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12681B4B" w:rsidR="079858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7.     Initial Architecture Considerations</w:t>
      </w:r>
      <w:r>
        <w:tab/>
      </w:r>
      <w:r>
        <w:tab/>
      </w:r>
      <w:r>
        <w:tab/>
      </w:r>
      <w:r>
        <w:tab/>
      </w:r>
      <w:r>
        <w:tab/>
      </w:r>
      <w:r w:rsidRPr="12681B4B" w:rsidR="079858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27-28</w:t>
      </w:r>
    </w:p>
    <w:p w:rsidR="27D01CF1" w:rsidP="12681B4B" w:rsidRDefault="27D01CF1" w14:paraId="32C570F9" w14:textId="33CCB916">
      <w:pPr>
        <w:pStyle w:val="Normal"/>
        <w:spacing w:line="276" w:lineRule="auto"/>
        <w:ind w:firstLin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12681B4B" w:rsidR="079858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tab/>
      </w:r>
      <w:r w:rsidRPr="12681B4B" w:rsidR="079858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7.1 Design Viewpoint</w:t>
      </w:r>
      <w:r>
        <w:tab/>
      </w:r>
      <w:r>
        <w:tab/>
      </w:r>
      <w:r>
        <w:tab/>
      </w:r>
      <w:r>
        <w:tab/>
      </w:r>
      <w:r>
        <w:tab/>
      </w:r>
      <w:r>
        <w:tab/>
      </w:r>
      <w:r w:rsidRPr="12681B4B" w:rsidR="079858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2</w:t>
      </w:r>
      <w:r w:rsidRPr="12681B4B" w:rsidR="31B5158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9</w:t>
      </w:r>
    </w:p>
    <w:p w:rsidR="27D01CF1" w:rsidP="12681B4B" w:rsidRDefault="27D01CF1" w14:paraId="60CC1C63" w14:textId="36B04254">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12681B4B" w:rsidR="1791B3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7.2 Realistic Viewpoint</w:t>
      </w:r>
      <w:r>
        <w:tab/>
      </w:r>
      <w:r>
        <w:tab/>
      </w:r>
      <w:r>
        <w:tab/>
      </w:r>
      <w:r>
        <w:tab/>
      </w:r>
      <w:r>
        <w:tab/>
      </w:r>
      <w:r>
        <w:tab/>
      </w:r>
      <w:r w:rsidRPr="12681B4B" w:rsidR="1791B3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3</w:t>
      </w:r>
      <w:r w:rsidRPr="12681B4B" w:rsidR="0A26C3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2</w:t>
      </w:r>
    </w:p>
    <w:p w:rsidR="27D01CF1" w:rsidP="12681B4B" w:rsidRDefault="27D01CF1" w14:paraId="620652E2" w14:textId="48E451B8">
      <w:pPr>
        <w:pStyle w:val="Normal"/>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35890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2681B4B" w:rsidR="02B01F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2681B4B" w:rsidR="35890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 Risk Analysis</w:t>
      </w:r>
      <w:r>
        <w:tab/>
      </w:r>
      <w:r>
        <w:tab/>
      </w:r>
      <w:r>
        <w:tab/>
      </w:r>
      <w:r>
        <w:tab/>
      </w:r>
      <w:r>
        <w:tab/>
      </w:r>
      <w:r>
        <w:tab/>
      </w:r>
      <w:r>
        <w:tab/>
      </w:r>
      <w:r>
        <w:tab/>
      </w:r>
      <w:r w:rsidRPr="12681B4B" w:rsidR="35890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12681B4B" w:rsidR="5E8FB3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p>
    <w:p w:rsidR="27D01CF1" w:rsidP="12681B4B" w:rsidRDefault="27D01CF1" w14:paraId="1FF9CCD6" w14:textId="2CEFA45E">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53877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9. Team Charter</w:t>
      </w:r>
      <w:r>
        <w:tab/>
      </w:r>
      <w:r>
        <w:tab/>
      </w:r>
      <w:r>
        <w:tab/>
      </w:r>
      <w:r>
        <w:tab/>
      </w:r>
      <w:r>
        <w:tab/>
      </w:r>
      <w:r>
        <w:tab/>
      </w:r>
      <w:r>
        <w:tab/>
      </w:r>
      <w:r>
        <w:tab/>
      </w:r>
      <w:r w:rsidRPr="12681B4B" w:rsidR="653877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12681B4B" w:rsidR="03DB15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12681B4B" w:rsidR="653877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12681B4B" w:rsidR="23A5BE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w:t>
      </w:r>
    </w:p>
    <w:p w:rsidR="27D01CF1" w:rsidP="12681B4B" w:rsidRDefault="27D01CF1" w14:paraId="617ACF79" w14:textId="5C072FA6">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53877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10. Gantt Chart</w:t>
      </w:r>
      <w:r>
        <w:tab/>
      </w:r>
      <w:r>
        <w:tab/>
      </w:r>
      <w:r>
        <w:tab/>
      </w:r>
      <w:r>
        <w:tab/>
      </w:r>
      <w:r>
        <w:tab/>
      </w:r>
      <w:r>
        <w:tab/>
      </w:r>
      <w:r>
        <w:tab/>
      </w:r>
      <w:r>
        <w:tab/>
      </w:r>
      <w:r w:rsidRPr="12681B4B" w:rsidR="653877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12681B4B" w:rsidR="1433B6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w:t>
      </w:r>
    </w:p>
    <w:p w:rsidR="27D01CF1" w:rsidP="12681B4B" w:rsidRDefault="27D01CF1" w14:paraId="036E4082" w14:textId="31C5D260">
      <w:pPr>
        <w:pStyle w:val="Normal"/>
        <w:jc w:val="left"/>
        <w:rPr>
          <w:rFonts w:ascii="Times New Roman" w:hAnsi="Times New Roman" w:eastAsia="Times New Roman" w:cs="Times New Roman"/>
          <w:color w:val="000000" w:themeColor="text1" w:themeTint="FF" w:themeShade="FF"/>
          <w:sz w:val="24"/>
          <w:szCs w:val="24"/>
        </w:rPr>
      </w:pPr>
      <w:r w:rsidRPr="12681B4B" w:rsidR="65387736">
        <w:rPr>
          <w:rFonts w:ascii="Times New Roman" w:hAnsi="Times New Roman" w:eastAsia="Times New Roman" w:cs="Times New Roman"/>
          <w:color w:val="000000" w:themeColor="text1" w:themeTint="FF" w:themeShade="FF"/>
          <w:sz w:val="24"/>
          <w:szCs w:val="24"/>
        </w:rPr>
        <w:t xml:space="preserve">     11. Inception Phase Prototype</w:t>
      </w:r>
      <w:r>
        <w:tab/>
      </w:r>
      <w:r>
        <w:tab/>
      </w:r>
      <w:r>
        <w:tab/>
      </w:r>
      <w:r>
        <w:tab/>
      </w:r>
      <w:r>
        <w:tab/>
      </w:r>
      <w:r>
        <w:tab/>
      </w:r>
      <w:r w:rsidRPr="12681B4B" w:rsidR="65387736">
        <w:rPr>
          <w:rFonts w:ascii="Times New Roman" w:hAnsi="Times New Roman" w:eastAsia="Times New Roman" w:cs="Times New Roman"/>
          <w:color w:val="000000" w:themeColor="text1" w:themeTint="FF" w:themeShade="FF"/>
          <w:sz w:val="24"/>
          <w:szCs w:val="24"/>
        </w:rPr>
        <w:t>3</w:t>
      </w:r>
      <w:r w:rsidRPr="12681B4B" w:rsidR="7059FAB7">
        <w:rPr>
          <w:rFonts w:ascii="Times New Roman" w:hAnsi="Times New Roman" w:eastAsia="Times New Roman" w:cs="Times New Roman"/>
          <w:color w:val="000000" w:themeColor="text1" w:themeTint="FF" w:themeShade="FF"/>
          <w:sz w:val="24"/>
          <w:szCs w:val="24"/>
        </w:rPr>
        <w:t>5</w:t>
      </w:r>
      <w:r w:rsidRPr="12681B4B" w:rsidR="65387736">
        <w:rPr>
          <w:rFonts w:ascii="Times New Roman" w:hAnsi="Times New Roman" w:eastAsia="Times New Roman" w:cs="Times New Roman"/>
          <w:color w:val="000000" w:themeColor="text1" w:themeTint="FF" w:themeShade="FF"/>
          <w:sz w:val="24"/>
          <w:szCs w:val="24"/>
        </w:rPr>
        <w:t>-4</w:t>
      </w:r>
      <w:r w:rsidRPr="12681B4B" w:rsidR="1107881F">
        <w:rPr>
          <w:rFonts w:ascii="Times New Roman" w:hAnsi="Times New Roman" w:eastAsia="Times New Roman" w:cs="Times New Roman"/>
          <w:color w:val="000000" w:themeColor="text1" w:themeTint="FF" w:themeShade="FF"/>
          <w:sz w:val="24"/>
          <w:szCs w:val="24"/>
        </w:rPr>
        <w:t>2</w:t>
      </w:r>
    </w:p>
    <w:p w:rsidR="27D01CF1" w:rsidP="12681B4B" w:rsidRDefault="27D01CF1" w14:paraId="429EC083" w14:textId="11AE1BD6">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53877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12. Appendix A: Feasibility Analysis</w:t>
      </w:r>
      <w:r>
        <w:tab/>
      </w:r>
      <w:r>
        <w:tab/>
      </w:r>
      <w:r>
        <w:tab/>
      </w:r>
      <w:r>
        <w:tab/>
      </w:r>
      <w:r>
        <w:tab/>
      </w:r>
      <w:r w:rsidRPr="12681B4B" w:rsidR="653877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12681B4B" w:rsidR="4CA9A4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w:t>
      </w:r>
    </w:p>
    <w:p w:rsidR="27D01CF1" w:rsidP="12681B4B" w:rsidRDefault="27D01CF1" w14:paraId="77A5761F" w14:textId="4826DB64">
      <w:pPr>
        <w:pStyle w:val="Normal"/>
        <w:spacing w:line="276"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
        </w:rPr>
      </w:pPr>
      <w:r w:rsidRPr="12681B4B" w:rsidR="65387736">
        <w:rPr>
          <w:rFonts w:ascii="Times New Roman" w:hAnsi="Times New Roman" w:eastAsia="Times New Roman" w:cs="Times New Roman"/>
          <w:b w:val="0"/>
          <w:bCs w:val="0"/>
          <w:i w:val="0"/>
          <w:iCs w:val="0"/>
          <w:noProof w:val="0"/>
          <w:color w:val="000000" w:themeColor="text1" w:themeTint="FF" w:themeShade="FF"/>
          <w:sz w:val="24"/>
          <w:szCs w:val="24"/>
          <w:lang w:val="en"/>
        </w:rPr>
        <w:t xml:space="preserve">     13. NPV Analysis</w:t>
      </w:r>
      <w:r>
        <w:tab/>
      </w:r>
      <w:r>
        <w:tab/>
      </w:r>
      <w:r>
        <w:tab/>
      </w:r>
      <w:r>
        <w:tab/>
      </w:r>
      <w:r>
        <w:tab/>
      </w:r>
      <w:r>
        <w:tab/>
      </w:r>
      <w:r>
        <w:tab/>
      </w:r>
      <w:r>
        <w:tab/>
      </w:r>
      <w:r w:rsidRPr="12681B4B" w:rsidR="65387736">
        <w:rPr>
          <w:rFonts w:ascii="Times New Roman" w:hAnsi="Times New Roman" w:eastAsia="Times New Roman" w:cs="Times New Roman"/>
          <w:b w:val="0"/>
          <w:bCs w:val="0"/>
          <w:i w:val="0"/>
          <w:iCs w:val="0"/>
          <w:noProof w:val="0"/>
          <w:color w:val="000000" w:themeColor="text1" w:themeTint="FF" w:themeShade="FF"/>
          <w:sz w:val="24"/>
          <w:szCs w:val="24"/>
          <w:lang w:val="en"/>
        </w:rPr>
        <w:t>4</w:t>
      </w:r>
      <w:r w:rsidRPr="12681B4B" w:rsidR="3A5DADEE">
        <w:rPr>
          <w:rFonts w:ascii="Times New Roman" w:hAnsi="Times New Roman" w:eastAsia="Times New Roman" w:cs="Times New Roman"/>
          <w:b w:val="0"/>
          <w:bCs w:val="0"/>
          <w:i w:val="0"/>
          <w:iCs w:val="0"/>
          <w:noProof w:val="0"/>
          <w:color w:val="000000" w:themeColor="text1" w:themeTint="FF" w:themeShade="FF"/>
          <w:sz w:val="24"/>
          <w:szCs w:val="24"/>
          <w:lang w:val="en"/>
        </w:rPr>
        <w:t>3</w:t>
      </w:r>
      <w:r w:rsidRPr="12681B4B" w:rsidR="65387736">
        <w:rPr>
          <w:rFonts w:ascii="Times New Roman" w:hAnsi="Times New Roman" w:eastAsia="Times New Roman" w:cs="Times New Roman"/>
          <w:b w:val="0"/>
          <w:bCs w:val="0"/>
          <w:i w:val="0"/>
          <w:iCs w:val="0"/>
          <w:noProof w:val="0"/>
          <w:color w:val="000000" w:themeColor="text1" w:themeTint="FF" w:themeShade="FF"/>
          <w:sz w:val="24"/>
          <w:szCs w:val="24"/>
          <w:lang w:val="en"/>
        </w:rPr>
        <w:t>-4</w:t>
      </w:r>
      <w:r w:rsidRPr="12681B4B" w:rsidR="3AD7E85C">
        <w:rPr>
          <w:rFonts w:ascii="Times New Roman" w:hAnsi="Times New Roman" w:eastAsia="Times New Roman" w:cs="Times New Roman"/>
          <w:b w:val="0"/>
          <w:bCs w:val="0"/>
          <w:i w:val="0"/>
          <w:iCs w:val="0"/>
          <w:noProof w:val="0"/>
          <w:color w:val="000000" w:themeColor="text1" w:themeTint="FF" w:themeShade="FF"/>
          <w:sz w:val="24"/>
          <w:szCs w:val="24"/>
          <w:lang w:val="en"/>
        </w:rPr>
        <w:t>4</w:t>
      </w:r>
    </w:p>
    <w:p w:rsidR="27D01CF1" w:rsidP="12681B4B" w:rsidRDefault="27D01CF1" w14:paraId="54B8D4FE" w14:textId="287AB05F">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274CB30F" w14:textId="0F0E3538">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565A7B60" w14:textId="11230E1E">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0386A1C9" w14:textId="4FE4F6D8">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B22BDD2" w14:textId="0157F248">
      <w:pPr>
        <w:pStyle w:val="Normal"/>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236EA305" w14:textId="3DC97C29">
      <w:pPr>
        <w:pStyle w:val="Normal"/>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25F76DB3" w14:textId="1A336943">
      <w:pPr>
        <w:pStyle w:val="Normal"/>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22A1A528" w14:textId="6488E7ED">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6F61CBBC" w14:textId="1FDBFC0B">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79495D7E" w14:textId="484B78A0">
      <w:pPr>
        <w:pStyle w:val="Normal"/>
        <w:spacing w:line="276" w:lineRule="auto"/>
        <w:ind w:firstLin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348F56CD" w14:textId="41C83D44">
      <w:pPr>
        <w:pStyle w:val="Normal"/>
        <w:spacing w:line="276" w:lineRule="auto"/>
        <w:ind w:firstLin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39B7715B" w14:textId="6FFA6C79">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2D5724B8" w14:textId="75C631C2">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4061AECE" w14:textId="15C23310">
      <w:pPr>
        <w:pStyle w:val="Normal"/>
        <w:spacing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27D01CF1" w:rsidP="12681B4B" w:rsidRDefault="27D01CF1" w14:paraId="07BD3101" w14:textId="00373A5E">
      <w:pPr>
        <w:pStyle w:val="Normal"/>
        <w:spacing w:line="276" w:lineRule="auto"/>
        <w:ind w:firstLin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27D01CF1" w:rsidP="12681B4B" w:rsidRDefault="27D01CF1" w14:paraId="088A97A0" w14:textId="0FB91DA0">
      <w:pPr>
        <w:pStyle w:val="Normal"/>
        <w:spacing w:line="276" w:lineRule="auto"/>
        <w:ind w:firstLin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27D01CF1" w:rsidP="12681B4B" w:rsidRDefault="27D01CF1" w14:paraId="6ABD3752" w14:textId="130AC8D4">
      <w:pPr>
        <w:pStyle w:val="Normal"/>
        <w:spacing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27D01CF1" w:rsidP="12681B4B" w:rsidRDefault="27D01CF1" w14:paraId="058BE98A" w14:textId="248D13B7">
      <w:pPr>
        <w:pStyle w:val="Normal"/>
        <w:spacing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27D01CF1" w:rsidP="12681B4B" w:rsidRDefault="27D01CF1" w14:paraId="3C493898" w14:textId="36CE4141">
      <w:pPr>
        <w:pStyle w:val="Normal"/>
        <w:spacing w:line="276" w:lineRule="auto"/>
        <w:ind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27D01CF1" w:rsidP="12681B4B" w:rsidRDefault="27D01CF1" w14:paraId="0F26AF2D" w14:textId="0E8A19F0">
      <w:pPr>
        <w:pStyle w:val="Normal"/>
        <w:spacing w:line="276" w:lineRule="auto"/>
        <w:ind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27D01CF1" w:rsidP="12681B4B" w:rsidRDefault="27D01CF1" w14:paraId="1093A8D3" w14:textId="3980FA77">
      <w:pPr>
        <w:pStyle w:val="Normal"/>
        <w:spacing w:line="276" w:lineRule="auto"/>
        <w:ind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27D01CF1" w:rsidP="12681B4B" w:rsidRDefault="27D01CF1" w14:paraId="7C540C13" w14:textId="10E8C981">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7D01CF1" w:rsidP="12681B4B" w:rsidRDefault="27D01CF1" w14:paraId="3345CC06" w14:textId="688E5361">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7D01CF1" w:rsidP="12681B4B" w:rsidRDefault="27D01CF1" w14:paraId="765C83CC" w14:textId="778DB9A2">
      <w:pPr>
        <w:pStyle w:val="Normal"/>
        <w:spacing w:line="360" w:lineRule="auto"/>
        <w:ind w:lef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7D01CF1" w:rsidP="12681B4B" w:rsidRDefault="27D01CF1" w14:paraId="62BDF0F5" w14:textId="43B69332">
      <w:pPr>
        <w:pStyle w:val="Normal"/>
        <w:spacing w:line="360" w:lineRule="auto"/>
        <w:ind w:left="0"/>
        <w:jc w:val="left"/>
        <w:rPr>
          <w:rFonts w:ascii="Times New Roman" w:hAnsi="Times New Roman" w:eastAsia="Times New Roman" w:cs="Times New Roman"/>
          <w:noProof w:val="0"/>
          <w:sz w:val="24"/>
          <w:szCs w:val="24"/>
          <w:lang w:val="en"/>
        </w:rPr>
      </w:pPr>
      <w:r>
        <w:br/>
      </w:r>
    </w:p>
    <w:p w:rsidR="27D01CF1" w:rsidP="12681B4B" w:rsidRDefault="27D01CF1" w14:paraId="34C98006" w14:textId="0B0EFC94">
      <w:pPr>
        <w:pStyle w:val="Normal"/>
        <w:spacing w:line="360" w:lineRule="auto"/>
        <w:ind w:left="0"/>
        <w:jc w:val="left"/>
        <w:rPr>
          <w:rFonts w:ascii="Times New Roman" w:hAnsi="Times New Roman" w:eastAsia="Times New Roman" w:cs="Times New Roman"/>
          <w:noProof w:val="0"/>
          <w:sz w:val="24"/>
          <w:szCs w:val="24"/>
          <w:lang w:val="en"/>
        </w:rPr>
      </w:pPr>
    </w:p>
    <w:p w:rsidR="27D01CF1" w:rsidP="12681B4B" w:rsidRDefault="27D01CF1" w14:paraId="58190179" w14:textId="4CE86A40">
      <w:pPr>
        <w:pStyle w:val="Normal"/>
        <w:spacing w:line="360" w:lineRule="auto"/>
        <w:ind w:left="0"/>
        <w:jc w:val="left"/>
        <w:rPr>
          <w:rFonts w:ascii="Times New Roman" w:hAnsi="Times New Roman" w:eastAsia="Times New Roman" w:cs="Times New Roman"/>
          <w:noProof w:val="0"/>
          <w:sz w:val="24"/>
          <w:szCs w:val="24"/>
          <w:lang w:val="en"/>
        </w:rPr>
      </w:pPr>
      <w:r w:rsidRPr="12681B4B" w:rsidR="72874426">
        <w:rPr>
          <w:rFonts w:ascii="Times New Roman" w:hAnsi="Times New Roman" w:eastAsia="Times New Roman" w:cs="Times New Roman"/>
          <w:noProof w:val="0"/>
          <w:sz w:val="24"/>
          <w:szCs w:val="24"/>
          <w:lang w:val="en"/>
        </w:rPr>
        <w:t xml:space="preserve">                                                           </w:t>
      </w:r>
    </w:p>
    <w:p w:rsidR="27D01CF1" w:rsidP="12681B4B" w:rsidRDefault="27D01CF1" w14:paraId="58AE6213" w14:textId="7EF95EDD">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01CDF9E2" w14:textId="07450C0A">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616ACEB2" w14:textId="2726A47E">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2159DD54" w14:textId="4B887EAE">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3A0267D5" w14:textId="4494D37B">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3943C7FA" w14:textId="3254652A">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422B2903" w14:textId="7214586A">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6128B19A" w14:textId="5E0B7896">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3957FBF2" w14:textId="407E7F59">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4EF53B44" w14:textId="0BE1AEF2">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2EAD3AF2" w14:textId="12F60450">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68C67F6C" w14:textId="7665ABFC">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7DC3EFBE" w14:textId="1783B4B2">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1C07C6A8" w14:textId="6F593B90">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6055D263" w14:textId="5BC5BC74">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67E1F017" w14:textId="5EEF0973">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6A2CF005" w14:textId="55B5071F">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661F8955" w14:textId="448D9875">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5E411E94" w14:textId="440A5A93">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3EE84B7C" w14:textId="49F8C1A9">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5C0F3598" w14:textId="4E35376A">
      <w:pPr>
        <w:pStyle w:val="Normal"/>
        <w:jc w:val="center"/>
        <w:rPr>
          <w:rFonts w:ascii="Times New Roman" w:hAnsi="Times New Roman" w:eastAsia="Times New Roman" w:cs="Times New Roman"/>
          <w:color w:val="000000" w:themeColor="text1" w:themeTint="FF" w:themeShade="FF"/>
          <w:sz w:val="24"/>
          <w:szCs w:val="24"/>
        </w:rPr>
      </w:pPr>
    </w:p>
    <w:p w:rsidR="12681B4B" w:rsidP="12681B4B" w:rsidRDefault="12681B4B" w14:paraId="7AF9B5D4" w14:textId="69C38649">
      <w:pPr>
        <w:pStyle w:val="Normal"/>
        <w:jc w:val="center"/>
        <w:rPr>
          <w:rFonts w:ascii="Times New Roman" w:hAnsi="Times New Roman" w:eastAsia="Times New Roman" w:cs="Times New Roman"/>
          <w:color w:val="000000" w:themeColor="text1" w:themeTint="FF" w:themeShade="FF"/>
          <w:sz w:val="24"/>
          <w:szCs w:val="24"/>
        </w:rPr>
      </w:pPr>
    </w:p>
    <w:p w:rsidR="12681B4B" w:rsidP="12681B4B" w:rsidRDefault="12681B4B" w14:paraId="400A68EA" w14:textId="25843356">
      <w:pPr>
        <w:pStyle w:val="Normal"/>
        <w:jc w:val="center"/>
        <w:rPr>
          <w:rFonts w:ascii="Times New Roman" w:hAnsi="Times New Roman" w:eastAsia="Times New Roman" w:cs="Times New Roman"/>
          <w:color w:val="000000" w:themeColor="text1" w:themeTint="FF" w:themeShade="FF"/>
          <w:sz w:val="24"/>
          <w:szCs w:val="24"/>
        </w:rPr>
      </w:pPr>
    </w:p>
    <w:p w:rsidR="24C1F204" w:rsidP="12681B4B" w:rsidRDefault="24C1F204" w14:paraId="0099BF64" w14:textId="31CF9C90">
      <w:pPr>
        <w:spacing w:before="0" w:beforeAutospacing="off" w:after="160" w:afterAutospacing="off" w:line="25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System Request – UofL Basketball Team Website and Database</w:t>
      </w:r>
    </w:p>
    <w:p w:rsidR="24C1F204" w:rsidP="12681B4B" w:rsidRDefault="24C1F204" w14:paraId="3B1AEADE" w14:textId="27638968">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The UofL basketball team needs a central hub for all the team's data. They also need a website where coaches can access this data and be able to implement the data for practice and game plans. The website will allow coaches to be able to watch game films from the past game and the last 10 games and will </w:t>
      </w:r>
      <w:r w:rsidRPr="12681B4B" w:rsidR="758AA4C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provide</w:t>
      </w:r>
      <w:r w:rsidRPr="12681B4B" w:rsidR="758AA4C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12681B4B" w:rsidR="758AA4C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accurate</w:t>
      </w:r>
      <w:r w:rsidRPr="12681B4B" w:rsidR="758AA4C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details of each game and play. The website will also serve as </w:t>
      </w:r>
      <w:r w:rsidRPr="12681B4B" w:rsidR="758AA4C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 central place</w:t>
      </w:r>
      <w:r w:rsidRPr="12681B4B" w:rsidR="758AA4C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for managers, administrators, and nutritionists to be able to upload their data, or be able to look at past data entered.</w:t>
      </w:r>
    </w:p>
    <w:p w:rsidR="24C1F204" w:rsidP="12681B4B" w:rsidRDefault="24C1F204" w14:paraId="35363762" w14:textId="4BABEE55">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 xml:space="preserve">Business Needs: </w:t>
      </w:r>
      <w:r w:rsidRPr="12681B4B" w:rsidR="758AA4C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 why behind the whole project.</w:t>
      </w:r>
    </w:p>
    <w:p w:rsidR="24C1F204" w:rsidP="12681B4B" w:rsidRDefault="24C1F204" w14:paraId="14A1E756" w14:textId="4D9CC9AE">
      <w:pPr>
        <w:pStyle w:val="ListParagraph"/>
        <w:numPr>
          <w:ilvl w:val="0"/>
          <w:numId w:val="1"/>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Exclusive database/website for basketball team</w:t>
      </w:r>
    </w:p>
    <w:p w:rsidR="24C1F204" w:rsidP="12681B4B" w:rsidRDefault="24C1F204" w14:paraId="7F3681CD" w14:textId="2295CC5E">
      <w:pPr>
        <w:pStyle w:val="ListParagraph"/>
        <w:numPr>
          <w:ilvl w:val="0"/>
          <w:numId w:val="1"/>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Increase efficiency of tracking all data </w:t>
      </w: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regarding</w:t>
      </w: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team and players</w:t>
      </w:r>
    </w:p>
    <w:p w:rsidR="24C1F204" w:rsidP="12681B4B" w:rsidRDefault="24C1F204" w14:paraId="0FC02B32" w14:textId="44728ECC">
      <w:pPr>
        <w:pStyle w:val="ListParagraph"/>
        <w:numPr>
          <w:ilvl w:val="0"/>
          <w:numId w:val="1"/>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Increase Security of important data</w:t>
      </w:r>
    </w:p>
    <w:p w:rsidR="24C1F204" w:rsidP="12681B4B" w:rsidRDefault="24C1F204" w14:paraId="7ADE3358" w14:textId="2485589A">
      <w:pPr>
        <w:pStyle w:val="ListParagraph"/>
        <w:numPr>
          <w:ilvl w:val="0"/>
          <w:numId w:val="1"/>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Visualization: Make hard data easy to understand for coaches/faculty</w:t>
      </w:r>
    </w:p>
    <w:p w:rsidR="24C1F204" w:rsidP="12681B4B" w:rsidRDefault="24C1F204" w14:paraId="406E5B46" w14:textId="21ED04CB">
      <w:p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Business Requirements:</w:t>
      </w: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What our system will be capable of</w:t>
      </w:r>
    </w:p>
    <w:p w:rsidR="24C1F204" w:rsidP="12681B4B" w:rsidRDefault="24C1F204" w14:paraId="78992AE8" w14:textId="6B993C8A">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Online Website: Act as a home for all staff. Will help lead members of staff to their desired points of interest.</w:t>
      </w:r>
    </w:p>
    <w:p w:rsidR="24C1F204" w:rsidP="12681B4B" w:rsidRDefault="24C1F204" w14:paraId="6AC42649" w14:textId="348F96A1">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Database: Managers and other Staff can input data for the team. Will store all the team data.</w:t>
      </w:r>
    </w:p>
    <w:p w:rsidR="24C1F204" w:rsidP="12681B4B" w:rsidRDefault="24C1F204" w14:paraId="3B61CCC9" w14:textId="21ADC76B">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Firewalls/Multi Authentication: Allow for more security of Player info and Team Data.</w:t>
      </w:r>
    </w:p>
    <w:p w:rsidR="24C1F204" w:rsidP="12681B4B" w:rsidRDefault="24C1F204" w14:paraId="6F4CCAE9" w14:textId="6F6101F2">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Payment system</w:t>
      </w:r>
    </w:p>
    <w:p w:rsidR="24C1F204" w:rsidP="12681B4B" w:rsidRDefault="24C1F204" w14:paraId="7C117F9E" w14:textId="4DEEA058">
      <w:p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Business Value: </w:t>
      </w: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benefits of integrating the system</w:t>
      </w:r>
    </w:p>
    <w:p w:rsidR="24C1F204" w:rsidP="12681B4B" w:rsidRDefault="24C1F204" w14:paraId="392583E1" w14:textId="22677590">
      <w:pPr>
        <w:pStyle w:val="ListParagraph"/>
        <w:numPr>
          <w:ilvl w:val="0"/>
          <w:numId w:val="9"/>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Coaches will have access to useful player information and analytics which they can use to adjust training and other factors to improve performance </w:t>
      </w:r>
    </w:p>
    <w:p w:rsidR="24C1F204" w:rsidP="12681B4B" w:rsidRDefault="24C1F204" w14:paraId="373E7ADD" w14:textId="18CB2DDF">
      <w:pPr>
        <w:pStyle w:val="ListParagraph"/>
        <w:numPr>
          <w:ilvl w:val="0"/>
          <w:numId w:val="9"/>
        </w:numPr>
        <w:spacing w:before="0" w:beforeAutospacing="off" w:after="16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Admins and Managers will be able to upload and retrieve data from a central location </w:t>
      </w:r>
    </w:p>
    <w:p w:rsidR="24C1F204" w:rsidP="12681B4B" w:rsidRDefault="24C1F204" w14:paraId="3FCDFF97" w14:textId="55E5C48C">
      <w:pPr>
        <w:pStyle w:val="ListParagraph"/>
        <w:numPr>
          <w:ilvl w:val="0"/>
          <w:numId w:val="9"/>
        </w:numPr>
        <w:spacing w:before="0" w:beforeAutospacing="off" w:after="16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ability to have sensitive information encrypted and secure</w:t>
      </w:r>
    </w:p>
    <w:p w:rsidR="24C1F204" w:rsidP="12681B4B" w:rsidRDefault="24C1F204" w14:paraId="596F840D" w14:textId="68D0B2F7">
      <w:pPr>
        <w:spacing w:before="0" w:beforeAutospacing="off" w:after="16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Special Issues / Constraints:</w:t>
      </w: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Issues related to the implementation of the system and decisions</w:t>
      </w:r>
    </w:p>
    <w:p w:rsidR="24C1F204" w:rsidP="12681B4B" w:rsidRDefault="24C1F204" w14:paraId="703E566F" w14:textId="75CFCDF3">
      <w:pPr>
        <w:pStyle w:val="ListParagraph"/>
        <w:numPr>
          <w:ilvl w:val="0"/>
          <w:numId w:val="12"/>
        </w:numPr>
        <w:spacing w:before="0" w:beforeAutospacing="off" w:after="16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Need to constantly update data such as player statistics </w:t>
      </w:r>
    </w:p>
    <w:p w:rsidR="24C1F204" w:rsidP="12681B4B" w:rsidRDefault="24C1F204" w14:paraId="601F48A5" w14:textId="6B5E5421">
      <w:pPr>
        <w:pStyle w:val="ListParagraph"/>
        <w:numPr>
          <w:ilvl w:val="0"/>
          <w:numId w:val="12"/>
        </w:numPr>
        <w:spacing w:before="0" w:beforeAutospacing="off" w:after="16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Cybersecurity of website </w:t>
      </w:r>
    </w:p>
    <w:p w:rsidR="24C1F204" w:rsidP="12681B4B" w:rsidRDefault="24C1F204" w14:paraId="7C641CDA" w14:textId="4E05B87C">
      <w:pPr>
        <w:pStyle w:val="ListParagraph"/>
        <w:numPr>
          <w:ilvl w:val="0"/>
          <w:numId w:val="12"/>
        </w:numPr>
        <w:spacing w:before="0" w:beforeAutospacing="off" w:after="16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Deadline: April 28,2023</w:t>
      </w:r>
    </w:p>
    <w:p w:rsidR="24C1F204" w:rsidP="12681B4B" w:rsidRDefault="24C1F204" w14:paraId="369B114B" w14:textId="7997F0A4">
      <w:pPr>
        <w:spacing w:before="0" w:beforeAutospacing="off" w:after="160" w:afterAutospacing="off"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Project Sponsor:</w:t>
      </w: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person who </w:t>
      </w: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initiates</w:t>
      </w: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project and serves as point of contact:</w:t>
      </w:r>
    </w:p>
    <w:p w:rsidR="24C1F204" w:rsidP="12681B4B" w:rsidRDefault="24C1F204" w14:paraId="7906D625" w14:textId="752DF69B">
      <w:pPr>
        <w:pStyle w:val="ListParagraph"/>
        <w:numPr>
          <w:ilvl w:val="0"/>
          <w:numId w:val="15"/>
        </w:numPr>
        <w:spacing w:before="0" w:beforeAutospacing="off" w:after="16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58AA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Dr. Zara Hatami, CIS Professor at UofL, </w:t>
      </w:r>
      <w:hyperlink r:id="R0ae9b701e9434347">
        <w:r w:rsidRPr="12681B4B" w:rsidR="758AA4C5">
          <w:rPr>
            <w:rStyle w:val="Hyperlink"/>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zara.hatami@lousiville.edu</w:t>
        </w:r>
      </w:hyperlink>
    </w:p>
    <w:p w:rsidR="27D01CF1" w:rsidP="12681B4B" w:rsidRDefault="27D01CF1" w14:paraId="2F72DCB4" w14:textId="2F89D648">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73C5DF66" w14:textId="2F1E9056">
      <w:pPr>
        <w:pStyle w:val="Normal"/>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241D5F06" w14:textId="37EFA8B6">
      <w:pPr>
        <w:pStyle w:val="Normal"/>
        <w:jc w:val="center"/>
        <w:rPr>
          <w:rFonts w:ascii="Times New Roman" w:hAnsi="Times New Roman" w:eastAsia="Times New Roman" w:cs="Times New Roman"/>
          <w:color w:val="000000" w:themeColor="text1" w:themeTint="FF" w:themeShade="FF"/>
          <w:sz w:val="24"/>
          <w:szCs w:val="24"/>
        </w:rPr>
      </w:pPr>
    </w:p>
    <w:p w:rsidR="12681B4B" w:rsidP="12681B4B" w:rsidRDefault="12681B4B" w14:paraId="7A198D35" w14:textId="4704E02B">
      <w:pPr>
        <w:spacing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6D1F7824" w:rsidP="12681B4B" w:rsidRDefault="6D1F7824" w14:paraId="5399A50F" w14:textId="06E3B24C">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Vision (Small Project)</w:t>
      </w:r>
    </w:p>
    <w:p w:rsidR="6D1F7824" w:rsidP="12681B4B" w:rsidRDefault="6D1F7824" w14:paraId="749ABF1C" w14:textId="2C80A58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Introduction </w:t>
      </w:r>
    </w:p>
    <w:p w:rsidR="6D1F7824" w:rsidP="12681B4B" w:rsidRDefault="6D1F7824" w14:paraId="035FC81B" w14:textId="0134C0F7">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The purpose of this document is to collect, analyze, and define high-level needs and features of the Louisville Basketball Team Website. It focuses on the capabilities needed by the stakeholders and the target users, and why these needs exist. The details of how the Louisville Basketball Team Website fulfills these needs are detailed in the use-case and supplementary specifications. </w:t>
      </w:r>
    </w:p>
    <w:p w:rsidR="6D1F7824" w:rsidP="12681B4B" w:rsidRDefault="6D1F7824" w14:paraId="339386DF" w14:textId="71EF638E">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6CE4ED31" w14:textId="60FB7B9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1.1</w:t>
      </w:r>
      <w:r>
        <w:tab/>
      </w:r>
    </w:p>
    <w:p w:rsidR="6D1F7824" w:rsidP="12681B4B" w:rsidRDefault="6D1F7824" w14:paraId="3317D671" w14:textId="68FD525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References </w:t>
      </w:r>
    </w:p>
    <w:p w:rsidR="6D1F7824" w:rsidP="12681B4B" w:rsidRDefault="6D1F7824" w14:paraId="405FF1C3" w14:textId="44C0B05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WordPress Official Website:  </w:t>
      </w:r>
    </w:p>
    <w:p w:rsidR="6D1F7824" w:rsidP="12681B4B" w:rsidRDefault="6D1F7824" w14:paraId="7732EBFA" w14:textId="301AB48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r:id="Ra18c5bb012de445e">
        <w:r w:rsidRPr="12681B4B" w:rsidR="22B1A1DC">
          <w:rPr>
            <w:rStyle w:val="Hyperlink"/>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https://wordpress.com/</w:t>
        </w:r>
      </w:hyperlink>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1B248F80" w14:textId="78ADA24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7091BDBB" w14:textId="716404A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04E0722B" w14:textId="102E81A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2.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Positioning </w:t>
      </w:r>
    </w:p>
    <w:p w:rsidR="6D1F7824" w:rsidP="12681B4B" w:rsidRDefault="6D1F7824" w14:paraId="21E556D5" w14:textId="719E078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2.1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Problem Statement </w:t>
      </w:r>
    </w:p>
    <w:p w:rsidR="6D1F7824" w:rsidP="12681B4B" w:rsidRDefault="6D1F7824" w14:paraId="1091C243" w14:textId="543785A5">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tbl>
      <w:tblPr>
        <w:tblStyle w:val="TableGrid"/>
        <w:tblW w:w="0" w:type="auto"/>
        <w:tblLayout w:type="fixed"/>
        <w:tblLook w:val="0000" w:firstRow="0" w:lastRow="0" w:firstColumn="0" w:lastColumn="0" w:noHBand="0" w:noVBand="0"/>
      </w:tblPr>
      <w:tblGrid>
        <w:gridCol w:w="3000"/>
        <w:gridCol w:w="5250"/>
      </w:tblGrid>
      <w:tr w:rsidR="27D01CF1" w:rsidTr="12681B4B" w14:paraId="78C0E7B1">
        <w:trPr>
          <w:trHeight w:val="1110"/>
        </w:trPr>
        <w:tc>
          <w:tcPr>
            <w:tcW w:w="3000" w:type="dxa"/>
            <w:tcBorders>
              <w:top w:val="single" w:color="000000" w:themeColor="text1" w:sz="12"/>
              <w:left w:val="single" w:color="000000" w:themeColor="text1" w:sz="12"/>
              <w:bottom w:val="single" w:color="000000" w:themeColor="text1" w:sz="6"/>
              <w:right w:val="single" w:color="000000" w:themeColor="text1" w:sz="12"/>
            </w:tcBorders>
            <w:shd w:val="clear" w:color="auto" w:fill="BFBFBF" w:themeFill="background1" w:themeFillShade="BF"/>
            <w:tcMar/>
            <w:vAlign w:val="top"/>
          </w:tcPr>
          <w:p w:rsidR="27D01CF1" w:rsidP="12681B4B" w:rsidRDefault="27D01CF1" w14:paraId="3A68F6F3" w14:textId="1143480F">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The problem of </w:t>
            </w:r>
          </w:p>
        </w:tc>
        <w:tc>
          <w:tcPr>
            <w:tcW w:w="5250" w:type="dxa"/>
            <w:tcBorders>
              <w:top w:val="single" w:color="000000" w:themeColor="text1" w:sz="12"/>
              <w:left w:val="single" w:color="000000" w:themeColor="text1" w:sz="12"/>
              <w:bottom w:val="single" w:color="000000" w:themeColor="text1" w:sz="6"/>
              <w:right w:val="single" w:color="000000" w:themeColor="text1" w:sz="12"/>
            </w:tcBorders>
            <w:tcMar/>
            <w:vAlign w:val="top"/>
          </w:tcPr>
          <w:p w:rsidR="27D01CF1" w:rsidP="12681B4B" w:rsidRDefault="27D01CF1" w14:paraId="7C2470F7" w14:textId="23D71A00">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-No centralized database </w:t>
            </w:r>
          </w:p>
          <w:p w:rsidR="27D01CF1" w:rsidP="12681B4B" w:rsidRDefault="27D01CF1" w14:paraId="0E47FA4F" w14:textId="5AAB1F45">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-No way to filter and easily utilize data </w:t>
            </w:r>
          </w:p>
          <w:p w:rsidR="27D01CF1" w:rsidP="12681B4B" w:rsidRDefault="27D01CF1" w14:paraId="0C127608" w14:textId="539A92B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-Difficulty uploading data </w:t>
            </w:r>
          </w:p>
        </w:tc>
      </w:tr>
      <w:tr w:rsidR="27D01CF1" w:rsidTr="12681B4B" w14:paraId="6AC6BA8C">
        <w:trPr>
          <w:trHeight w:val="885"/>
        </w:trPr>
        <w:tc>
          <w:tcPr>
            <w:tcW w:w="3000" w:type="dxa"/>
            <w:tcBorders>
              <w:top w:val="single" w:color="000000" w:themeColor="text1" w:sz="6"/>
              <w:left w:val="single" w:color="000000" w:themeColor="text1" w:sz="12"/>
              <w:bottom w:val="single" w:color="000000" w:themeColor="text1" w:sz="6"/>
              <w:right w:val="single" w:color="000000" w:themeColor="text1" w:sz="12"/>
            </w:tcBorders>
            <w:shd w:val="clear" w:color="auto" w:fill="BFBFBF" w:themeFill="background1" w:themeFillShade="BF"/>
            <w:tcMar/>
            <w:vAlign w:val="top"/>
          </w:tcPr>
          <w:p w:rsidR="27D01CF1" w:rsidP="12681B4B" w:rsidRDefault="27D01CF1" w14:paraId="351BFAC8" w14:textId="33B7015B">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affects </w:t>
            </w:r>
          </w:p>
        </w:tc>
        <w:tc>
          <w:tcPr>
            <w:tcW w:w="525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356314A7" w14:textId="1F1AAF4E">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-Justin Perez </w:t>
            </w:r>
          </w:p>
          <w:p w:rsidR="27D01CF1" w:rsidP="12681B4B" w:rsidRDefault="27D01CF1" w14:paraId="380813FB" w14:textId="7EA9C4B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-UofL coaching staff </w:t>
            </w:r>
          </w:p>
          <w:p w:rsidR="27D01CF1" w:rsidP="12681B4B" w:rsidRDefault="27D01CF1" w14:paraId="36E85A26" w14:textId="3B7849F8">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-UofL basketball players </w:t>
            </w:r>
          </w:p>
        </w:tc>
      </w:tr>
      <w:tr w:rsidR="27D01CF1" w:rsidTr="12681B4B" w14:paraId="68F5C5F6">
        <w:trPr>
          <w:trHeight w:val="1470"/>
        </w:trPr>
        <w:tc>
          <w:tcPr>
            <w:tcW w:w="3000" w:type="dxa"/>
            <w:tcBorders>
              <w:top w:val="single" w:color="000000" w:themeColor="text1" w:sz="6"/>
              <w:left w:val="single" w:color="000000" w:themeColor="text1" w:sz="12"/>
              <w:bottom w:val="single" w:color="000000" w:themeColor="text1" w:sz="6"/>
              <w:right w:val="single" w:color="000000" w:themeColor="text1" w:sz="12"/>
            </w:tcBorders>
            <w:shd w:val="clear" w:color="auto" w:fill="BFBFBF" w:themeFill="background1" w:themeFillShade="BF"/>
            <w:tcMar/>
            <w:vAlign w:val="top"/>
          </w:tcPr>
          <w:p w:rsidR="27D01CF1" w:rsidP="12681B4B" w:rsidRDefault="27D01CF1" w14:paraId="699805C6" w14:textId="6D129C3E">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the impact of which is </w:t>
            </w:r>
          </w:p>
        </w:tc>
        <w:tc>
          <w:tcPr>
            <w:tcW w:w="525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50F59B3E" w14:textId="799894F3">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-Less useful data </w:t>
            </w:r>
          </w:p>
          <w:p w:rsidR="27D01CF1" w:rsidP="12681B4B" w:rsidRDefault="27D01CF1" w14:paraId="14AA151D" w14:textId="7EA15F3C">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-More time spent uploading data and making it useful to coaching staff </w:t>
            </w:r>
          </w:p>
          <w:p w:rsidR="27D01CF1" w:rsidP="12681B4B" w:rsidRDefault="27D01CF1" w14:paraId="65A01A95" w14:textId="3C8B280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-Data that does not benefit the team as much as it could </w:t>
            </w:r>
          </w:p>
        </w:tc>
      </w:tr>
      <w:tr w:rsidR="27D01CF1" w:rsidTr="12681B4B" w14:paraId="36DFC76A">
        <w:trPr>
          <w:trHeight w:val="1170"/>
        </w:trPr>
        <w:tc>
          <w:tcPr>
            <w:tcW w:w="3000" w:type="dxa"/>
            <w:tcBorders>
              <w:top w:val="single" w:color="000000" w:themeColor="text1" w:sz="6"/>
              <w:left w:val="single" w:color="000000" w:themeColor="text1" w:sz="12"/>
              <w:bottom w:val="single" w:color="000000" w:themeColor="text1" w:sz="6"/>
              <w:right w:val="single" w:color="000000" w:themeColor="text1" w:sz="12"/>
            </w:tcBorders>
            <w:shd w:val="clear" w:color="auto" w:fill="BFBFBF" w:themeFill="background1" w:themeFillShade="BF"/>
            <w:tcMar/>
            <w:vAlign w:val="top"/>
          </w:tcPr>
          <w:p w:rsidR="27D01CF1" w:rsidP="12681B4B" w:rsidRDefault="27D01CF1" w14:paraId="1FE24458" w14:textId="1CBF55F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a successful solution would be </w:t>
            </w:r>
          </w:p>
        </w:tc>
        <w:tc>
          <w:tcPr>
            <w:tcW w:w="525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2FA31076" w14:textId="45214C5F">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-A centralized, easy to use database </w:t>
            </w:r>
          </w:p>
          <w:p w:rsidR="27D01CF1" w:rsidP="12681B4B" w:rsidRDefault="27D01CF1" w14:paraId="0305FBE1" w14:textId="16A30691">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-A website </w:t>
            </w:r>
          </w:p>
          <w:p w:rsidR="27D01CF1" w:rsidP="12681B4B" w:rsidRDefault="27D01CF1" w14:paraId="60F89C86" w14:textId="16927D9A">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-A secure way to get into the data base to ensure security </w:t>
            </w:r>
          </w:p>
        </w:tc>
      </w:tr>
    </w:tbl>
    <w:p w:rsidR="6D1F7824" w:rsidP="12681B4B" w:rsidRDefault="6D1F7824" w14:paraId="7117FB72" w14:textId="70102144">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27E8C49C" w14:textId="08D12E2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0CDDA33" w14:textId="05A66B6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06B52803" w14:textId="10CC948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1982C1B2" w14:textId="24E1D2D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6574DF68" w14:textId="5D37C0F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1283ABF8" w14:textId="639D2DD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9DC2AF7" w14:textId="32FA7C7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2.2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Product Position Statement </w:t>
      </w:r>
    </w:p>
    <w:tbl>
      <w:tblPr>
        <w:tblStyle w:val="TableGrid"/>
        <w:tblW w:w="0" w:type="auto"/>
        <w:tblLayout w:type="fixed"/>
        <w:tblLook w:val="0000" w:firstRow="0" w:lastRow="0" w:firstColumn="0" w:lastColumn="0" w:noHBand="0" w:noVBand="0"/>
      </w:tblPr>
      <w:tblGrid>
        <w:gridCol w:w="2820"/>
        <w:gridCol w:w="5430"/>
      </w:tblGrid>
      <w:tr w:rsidR="27D01CF1" w:rsidTr="12681B4B" w14:paraId="22A8CC3B">
        <w:trPr>
          <w:trHeight w:val="315"/>
        </w:trPr>
        <w:tc>
          <w:tcPr>
            <w:tcW w:w="2820" w:type="dxa"/>
            <w:tcBorders>
              <w:top w:val="single" w:color="000000" w:themeColor="text1" w:sz="12"/>
              <w:left w:val="single" w:color="000000" w:themeColor="text1" w:sz="12"/>
              <w:bottom w:val="single" w:color="000000" w:themeColor="text1" w:sz="6"/>
              <w:right w:val="single" w:color="000000" w:themeColor="text1" w:sz="12"/>
            </w:tcBorders>
            <w:tcMar/>
            <w:vAlign w:val="top"/>
          </w:tcPr>
          <w:p w:rsidR="27D01CF1" w:rsidP="12681B4B" w:rsidRDefault="27D01CF1" w14:paraId="1B620528" w14:textId="2FF35EA3">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For </w:t>
            </w:r>
          </w:p>
        </w:tc>
        <w:tc>
          <w:tcPr>
            <w:tcW w:w="5430" w:type="dxa"/>
            <w:tcBorders>
              <w:top w:val="single" w:color="000000" w:themeColor="text1" w:sz="12"/>
              <w:left w:val="single" w:color="000000" w:themeColor="text1" w:sz="12"/>
              <w:bottom w:val="single" w:color="000000" w:themeColor="text1" w:sz="6"/>
              <w:right w:val="single" w:color="000000" w:themeColor="text1" w:sz="12"/>
            </w:tcBorders>
            <w:tcMar/>
            <w:vAlign w:val="top"/>
          </w:tcPr>
          <w:p w:rsidR="27D01CF1" w:rsidP="12681B4B" w:rsidRDefault="27D01CF1" w14:paraId="5149CC73" w14:textId="25118190">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Louisville Basketball Team</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r>
      <w:tr w:rsidR="27D01CF1" w:rsidTr="12681B4B" w14:paraId="1FEB4620">
        <w:trPr>
          <w:trHeight w:val="585"/>
        </w:trPr>
        <w:tc>
          <w:tcPr>
            <w:tcW w:w="282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23819E0B" w14:textId="1A02A361">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Who </w:t>
            </w:r>
          </w:p>
        </w:tc>
        <w:tc>
          <w:tcPr>
            <w:tcW w:w="543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0FFEB572" w14:textId="57878E39">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Need a centralized website and database to keep track of all the player data.</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r>
      <w:tr w:rsidR="27D01CF1" w:rsidTr="12681B4B" w14:paraId="5BDCEACD">
        <w:trPr>
          <w:trHeight w:val="300"/>
        </w:trPr>
        <w:tc>
          <w:tcPr>
            <w:tcW w:w="282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11740448" w14:textId="3986AB4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The (product name) </w:t>
            </w:r>
          </w:p>
        </w:tc>
        <w:tc>
          <w:tcPr>
            <w:tcW w:w="543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7BEAB017" w14:textId="7485E43F">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Is a website</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r>
      <w:tr w:rsidR="27D01CF1" w:rsidTr="12681B4B" w14:paraId="71AAA46B">
        <w:trPr>
          <w:trHeight w:val="300"/>
        </w:trPr>
        <w:tc>
          <w:tcPr>
            <w:tcW w:w="282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529993FB" w14:textId="79239013">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That </w:t>
            </w:r>
          </w:p>
        </w:tc>
        <w:tc>
          <w:tcPr>
            <w:tcW w:w="543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7CFDBCF7" w14:textId="132F6E5E">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Stores and showcases data all in one place</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r>
      <w:tr w:rsidR="27D01CF1" w:rsidTr="12681B4B" w14:paraId="7950FBA6">
        <w:trPr>
          <w:trHeight w:val="585"/>
        </w:trPr>
        <w:tc>
          <w:tcPr>
            <w:tcW w:w="282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7A4261D0" w14:textId="5F97ABE8">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Unlike </w:t>
            </w:r>
          </w:p>
        </w:tc>
        <w:tc>
          <w:tcPr>
            <w:tcW w:w="5430" w:type="dxa"/>
            <w:tcBorders>
              <w:top w:val="single" w:color="000000" w:themeColor="text1" w:sz="6"/>
              <w:left w:val="single" w:color="000000" w:themeColor="text1" w:sz="12"/>
              <w:bottom w:val="single" w:color="000000" w:themeColor="text1" w:sz="6"/>
              <w:right w:val="single" w:color="000000" w:themeColor="text1" w:sz="12"/>
            </w:tcBorders>
            <w:tcMar/>
            <w:vAlign w:val="top"/>
          </w:tcPr>
          <w:p w:rsidR="27D01CF1" w:rsidP="12681B4B" w:rsidRDefault="27D01CF1" w14:paraId="37E68015" w14:textId="2A3C4EA6">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The current system which is complicated and stores the data in many different places</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r>
      <w:tr w:rsidR="27D01CF1" w:rsidTr="12681B4B" w14:paraId="6DE2A5CA">
        <w:trPr>
          <w:trHeight w:val="585"/>
        </w:trPr>
        <w:tc>
          <w:tcPr>
            <w:tcW w:w="2820" w:type="dxa"/>
            <w:tcBorders>
              <w:top w:val="single" w:color="000000" w:themeColor="text1" w:sz="6"/>
              <w:left w:val="single" w:color="000000" w:themeColor="text1" w:sz="12"/>
              <w:bottom w:val="single" w:color="000000" w:themeColor="text1" w:sz="12"/>
              <w:right w:val="single" w:color="000000" w:themeColor="text1" w:sz="12"/>
            </w:tcBorders>
            <w:tcMar/>
            <w:vAlign w:val="top"/>
          </w:tcPr>
          <w:p w:rsidR="27D01CF1" w:rsidP="12681B4B" w:rsidRDefault="27D01CF1" w14:paraId="2B7BC01F" w14:textId="4158A1A6">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Our product </w:t>
            </w:r>
          </w:p>
        </w:tc>
        <w:tc>
          <w:tcPr>
            <w:tcW w:w="5430" w:type="dxa"/>
            <w:tcBorders>
              <w:top w:val="single" w:color="000000" w:themeColor="text1" w:sz="6"/>
              <w:left w:val="single" w:color="000000" w:themeColor="text1" w:sz="12"/>
              <w:bottom w:val="single" w:color="000000" w:themeColor="text1" w:sz="12"/>
              <w:right w:val="single" w:color="000000" w:themeColor="text1" w:sz="12"/>
            </w:tcBorders>
            <w:tcMar/>
            <w:vAlign w:val="top"/>
          </w:tcPr>
          <w:p w:rsidR="27D01CF1" w:rsidP="12681B4B" w:rsidRDefault="27D01CF1" w14:paraId="35970AC3" w14:textId="40DADA49">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Is simple, secure, easy to use and keeps all the data in one place for analytics and ease of access</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r>
    </w:tbl>
    <w:p w:rsidR="6D1F7824" w:rsidP="12681B4B" w:rsidRDefault="6D1F7824" w14:paraId="284FB7F5" w14:textId="1478CCAA">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0662CA77" w14:textId="668E6976">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2AEDA256" w14:textId="6BAAD3C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3.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Stakeholder and User Descriptions </w:t>
      </w:r>
    </w:p>
    <w:p w:rsidR="6D1F7824" w:rsidP="12681B4B" w:rsidRDefault="6D1F7824" w14:paraId="50F7D066" w14:textId="5296D2EB">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Currently, the University of Louisville Men’s basketball team does not have a website of their own or a centralized database to store all the player data whether it be from games or nutrition data. The way it’s currently handled, data is gathered and entered into many different spreadsheets, is cleaned and it’s then shared with the parties that need it, such as coaches or nutritionists. Many different people work on the spreadsheets and it’s hard to keep track of them, leading sometimes to data integrity issues. Moreover, analytics and visualization of the data is pretty much non-existent. Our system aims to provide a website with a centralized database that is both secure and easy to access, so that all of data is in a single place, we will also plan to implement data analytics and visualization to make it easier to interpret the data. </w:t>
      </w:r>
    </w:p>
    <w:p w:rsidR="6D1F7824" w:rsidP="12681B4B" w:rsidRDefault="6D1F7824" w14:paraId="05D47636" w14:textId="45FE3631">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9B20926" w14:textId="03BB2CF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3.1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Stakeholder Summary </w:t>
      </w:r>
    </w:p>
    <w:tbl>
      <w:tblPr>
        <w:tblStyle w:val="TableGrid"/>
        <w:tblW w:w="0" w:type="auto"/>
        <w:tblLayout w:type="fixed"/>
        <w:tblLook w:val="0000" w:firstRow="0" w:lastRow="0" w:firstColumn="0" w:lastColumn="0" w:noHBand="0" w:noVBand="0"/>
      </w:tblPr>
      <w:tblGrid>
        <w:gridCol w:w="1890"/>
        <w:gridCol w:w="2610"/>
        <w:gridCol w:w="3960"/>
      </w:tblGrid>
      <w:tr w:rsidR="27D01CF1" w:rsidTr="12681B4B" w14:paraId="07110497">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2C1B6D31" w14:textId="55ED06E9">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Name </w:t>
            </w:r>
          </w:p>
        </w:tc>
        <w:tc>
          <w:tcPr>
            <w:tcW w:w="2610"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4798F36C" w14:textId="59DE65F8">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Description </w:t>
            </w:r>
          </w:p>
        </w:tc>
        <w:tc>
          <w:tcPr>
            <w:tcW w:w="3960"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689C0CD4" w14:textId="67959C18">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Responsibilities </w:t>
            </w:r>
          </w:p>
        </w:tc>
      </w:tr>
      <w:tr w:rsidR="27D01CF1" w:rsidTr="12681B4B" w14:paraId="738B89EE">
        <w:trPr>
          <w:trHeight w:val="3510"/>
        </w:trPr>
        <w:tc>
          <w:tcPr>
            <w:tcW w:w="18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06773C3E" w14:textId="66D314EE">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Louisville Men’s Basketball Team</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c>
          <w:tcPr>
            <w:tcW w:w="26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6B36E4F0" w14:textId="1429D223">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University of Louisville Men’s Basketball Team</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c>
          <w:tcPr>
            <w:tcW w:w="396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2D79E347" w14:textId="3A5375BE">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The primary responsibility of the Louisville Men’s Basketball Team is to be well trained in the best shape they can be so that they can perform the best they can and win games. Within the team, there are coaches, nutritionists and other entities that make this possible. Their role in the system will be to update the player/game data, interpret such data, and make the necessary changes to training and nutrition.</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r>
    </w:tbl>
    <w:p w:rsidR="6D1F7824" w:rsidP="12681B4B" w:rsidRDefault="6D1F7824" w14:paraId="6433D46A" w14:textId="07C1F130">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559C2C17" w14:textId="2D9E529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A931B03" w14:textId="49B483C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64B160F9" w14:textId="032456C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57033499" w14:textId="35CF3FE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1C11197E" w14:textId="68F0C2F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244EEFFC" w14:textId="09E28AF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31555F3F" w14:textId="1641591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3.2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User Summary </w:t>
      </w:r>
    </w:p>
    <w:tbl>
      <w:tblPr>
        <w:tblStyle w:val="TableNormal"/>
        <w:tblW w:w="0" w:type="auto"/>
        <w:tblLayout w:type="fixed"/>
        <w:tblLook w:val="0600" w:firstRow="0" w:lastRow="0" w:firstColumn="0" w:lastColumn="0" w:noHBand="1" w:noVBand="1"/>
      </w:tblPr>
      <w:tblGrid>
        <w:gridCol w:w="1380"/>
        <w:gridCol w:w="2325"/>
        <w:gridCol w:w="2460"/>
        <w:gridCol w:w="2640"/>
      </w:tblGrid>
      <w:tr w:rsidR="27D01CF1" w:rsidTr="12681B4B" w14:paraId="1E4CBC86">
        <w:trPr>
          <w:trHeight w:val="585"/>
        </w:trPr>
        <w:tc>
          <w:tcPr>
            <w:tcW w:w="1380"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5D5CE1E4" w14:textId="74D41C99">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Name </w:t>
            </w:r>
          </w:p>
        </w:tc>
        <w:tc>
          <w:tcPr>
            <w:tcW w:w="2325"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0B0B7307" w14:textId="2AB13D60">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Description </w:t>
            </w:r>
          </w:p>
        </w:tc>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2AE7AF44" w14:textId="6B9DADC8">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Responsibilities </w:t>
            </w:r>
          </w:p>
        </w:tc>
        <w:tc>
          <w:tcPr>
            <w:tcW w:w="2640"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6B38FC32" w14:textId="252D7DF8">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Stakeholder </w:t>
            </w:r>
          </w:p>
        </w:tc>
      </w:tr>
      <w:tr w:rsidR="27D01CF1" w:rsidTr="12681B4B" w14:paraId="32A61075">
        <w:trPr>
          <w:trHeight w:val="5835"/>
        </w:trPr>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0867BDF2" w14:textId="5664CA77">
            <w:pPr>
              <w:spacing w:before="40" w:after="40" w:line="276" w:lineRule="auto"/>
              <w:ind w:left="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Coaches</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0BD449E5" w14:textId="4FB9E68B">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300BBDC0" w14:textId="4B613A06">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7BF4DBDB" w14:textId="39243A2F">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15A18C87" w14:textId="6945A049">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424997E7" w14:textId="5534739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1F709233" w14:textId="388B9ED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71C6DC32" w14:textId="533062AC">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15249EAF" w14:textId="727CE7C9">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6039AD3F" w14:textId="56CB385E">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1ED1BAB5" w14:textId="69254806">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22C8AF78" w14:textId="3C198FF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1D5DC7C0" w14:textId="61A04E2B">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2C28EB11" w14:textId="54A53DD3">
            <w:pPr>
              <w:spacing w:before="40" w:after="40" w:line="276" w:lineRule="auto"/>
              <w:ind w:left="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-Nutritionists</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c>
          <w:tcPr>
            <w:tcW w:w="23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3723CEC4" w14:textId="3E83E103">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They will analyze, interpret data and then make the necessary changes to training</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1CD1C112" w14:textId="2DB7D231">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409D2E66" w14:textId="3FB9C510">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They will analyze, interpret data and then make the necessary changes to training</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40C963AD" w14:textId="7B92BA32">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c>
          <w:tcPr>
            <w:tcW w:w="246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390C48EF" w14:textId="1A348DF1">
            <w:pPr>
              <w:spacing w:before="40" w:after="40" w:line="276" w:lineRule="auto"/>
              <w:ind w:left="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Uses website to find player data.</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66B4AAEB" w14:textId="75FF6594">
            <w:pPr>
              <w:spacing w:before="40" w:after="40" w:line="276" w:lineRule="auto"/>
              <w:ind w:left="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Updates data accordingly</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1ACB7B8D" w14:textId="3297B664">
            <w:pPr>
              <w:spacing w:before="40" w:after="40" w:line="276" w:lineRule="auto"/>
              <w:ind w:left="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Makes necessary changes to training</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0740D353" w14:textId="6B7E2E3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63965473" w14:textId="1BBD2917">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1D659F8D" w14:textId="1A95537C">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5A578A09" w14:textId="523258F3">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6AD7EA3A" w14:textId="6A01E97C">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49518A6A" w14:textId="1CE8987B">
            <w:pPr>
              <w:spacing w:before="40" w:after="40" w:line="276" w:lineRule="auto"/>
              <w:ind w:left="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Uses website to find player data.</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5345524D" w14:textId="3FD1E319">
            <w:pPr>
              <w:spacing w:before="40" w:after="40" w:line="276" w:lineRule="auto"/>
              <w:ind w:left="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Updates data accordingly</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5B785798" w14:textId="51A1CDB4">
            <w:pPr>
              <w:spacing w:before="40" w:after="40" w:line="276" w:lineRule="auto"/>
              <w:ind w:left="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Makes necessary changes to nutrition</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4218E5E2" w14:textId="210B067B">
            <w:pPr>
              <w:spacing w:before="40" w:after="40" w:line="276" w:lineRule="auto"/>
              <w:ind w:left="74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 xml:space="preserve"> </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c>
          <w:tcPr>
            <w:tcW w:w="26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27EF4031" w14:textId="5C93031D">
            <w:pPr>
              <w:spacing w:before="40" w:after="40" w:line="276" w:lineRule="auto"/>
              <w:ind w:left="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1"/>
                <w:iCs w:val="1"/>
                <w:color w:val="000000" w:themeColor="text1" w:themeTint="FF" w:themeShade="FF"/>
                <w:sz w:val="24"/>
                <w:szCs w:val="24"/>
                <w:lang w:val="en"/>
              </w:rPr>
              <w:t>Justin Perez- Director of Men’s Basketball Administration</w:t>
            </w: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r>
    </w:tbl>
    <w:p w:rsidR="6D1F7824" w:rsidP="12681B4B" w:rsidRDefault="6D1F7824" w14:paraId="66AD1920" w14:textId="136C8DC8">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DAFF518" w14:textId="44388ABF">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CFAE555" w14:textId="5B94037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3.3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User Environment </w:t>
      </w:r>
    </w:p>
    <w:p w:rsidR="6D1F7824" w:rsidP="12681B4B" w:rsidRDefault="6D1F7824" w14:paraId="7C515ED7" w14:textId="72ADF4E9">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
        </w:rPr>
        <w:t>As it currently stands, users interact with the current system through multiple different spreadsheets, which is both tedious and time-consuming and could lead to issues with data integrity. With our new system, we aim to create an environment where all the data can be found in one place, making it simple, secure and hassle-free.</w:t>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6766E734" w14:textId="191DBCA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2FDD36B1" w14:textId="1B2DCC3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3BF791BE" w14:textId="7F41F40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36A0C1B6" w14:textId="0B2B9B2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3C72453E" w14:textId="0B9C6E2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7D7FCD06" w14:textId="6A3ED41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522A304" w14:textId="5B5D90C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7048840F" w14:textId="47BADE0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56BCCC4F" w14:textId="77FDFD1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7A1B914E" w14:textId="6D05DC6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24C04F1" w14:textId="741D753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30CF7757" w14:textId="1D6769D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5BED083A" w14:textId="06391D1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54A59F4" w14:textId="398B646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3.4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Summary of Key Stakeholder or User Needs </w:t>
      </w:r>
    </w:p>
    <w:p w:rsidR="6D1F7824" w:rsidP="12681B4B" w:rsidRDefault="6D1F7824" w14:paraId="6A2C021B" w14:textId="4227B89E">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tbl>
      <w:tblPr>
        <w:tblStyle w:val="TableNormal"/>
        <w:tblW w:w="0" w:type="auto"/>
        <w:tblLayout w:type="fixed"/>
        <w:tblLook w:val="0600" w:firstRow="0" w:lastRow="0" w:firstColumn="0" w:lastColumn="0" w:noHBand="1" w:noVBand="1"/>
      </w:tblPr>
      <w:tblGrid>
        <w:gridCol w:w="2395"/>
        <w:gridCol w:w="1109"/>
        <w:gridCol w:w="1449"/>
        <w:gridCol w:w="976"/>
        <w:gridCol w:w="1627"/>
        <w:gridCol w:w="1804"/>
      </w:tblGrid>
      <w:tr w:rsidR="27D01CF1" w:rsidTr="12681B4B" w14:paraId="4EC70937">
        <w:trPr>
          <w:trHeight w:val="585"/>
        </w:trPr>
        <w:tc>
          <w:tcPr>
            <w:tcW w:w="2395"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49571489" w14:textId="5A5CD2F5">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Need </w:t>
            </w:r>
          </w:p>
        </w:tc>
        <w:tc>
          <w:tcPr>
            <w:tcW w:w="1109"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04E10FB2" w14:textId="2E05B184">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Priority </w:t>
            </w:r>
          </w:p>
        </w:tc>
        <w:tc>
          <w:tcPr>
            <w:tcW w:w="1449"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7EE8D5AE" w14:textId="3D47B31A">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Concerns </w:t>
            </w:r>
          </w:p>
        </w:tc>
        <w:tc>
          <w:tcPr>
            <w:tcW w:w="976"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540F22B0" w14:textId="6A82E009">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Current Solution </w:t>
            </w:r>
          </w:p>
        </w:tc>
        <w:tc>
          <w:tcPr>
            <w:tcW w:w="3431"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vAlign w:val="top"/>
          </w:tcPr>
          <w:p w:rsidR="27D01CF1" w:rsidP="12681B4B" w:rsidRDefault="27D01CF1" w14:paraId="0992DB8F" w14:textId="57DA81B1">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Proposed Solutions </w:t>
            </w:r>
          </w:p>
        </w:tc>
      </w:tr>
      <w:tr w:rsidR="27D01CF1" w:rsidTr="12681B4B" w14:paraId="414C5F6C">
        <w:trPr>
          <w:trHeight w:val="4275"/>
        </w:trPr>
        <w:tc>
          <w:tcPr>
            <w:tcW w:w="23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0C0EEC8B" w14:textId="5B400613">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-Centralized Database </w:t>
            </w:r>
          </w:p>
        </w:tc>
        <w:tc>
          <w:tcPr>
            <w:tcW w:w="110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411238C1" w14:textId="1286A9EB">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High </w:t>
            </w:r>
          </w:p>
          <w:p w:rsidR="27D01CF1" w:rsidP="12681B4B" w:rsidRDefault="27D01CF1" w14:paraId="20142F91" w14:textId="62FC2A5C">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4780A869" w14:textId="1FF54687">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2AC846AB" w14:textId="0142591C">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6F36BCB6" w14:textId="2C2DCB00">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2FA9C96B" w14:textId="3811763E">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6CB078EF" w14:textId="224F6CBF">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602057CB" w14:textId="12D1CC7B">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3708529A" w14:textId="2C1434E2">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3F272CD9" w14:textId="7F644051">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c>
          <w:tcPr>
            <w:tcW w:w="144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5FC40E79" w14:textId="1A532CBC">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Without data being centralized, it makes to process of adding, updating, and analyzing player data a lot more complicated. </w:t>
            </w:r>
          </w:p>
          <w:p w:rsidR="27D01CF1" w:rsidP="12681B4B" w:rsidRDefault="27D01CF1" w14:paraId="1C54747C" w14:textId="5E3153DE">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c>
          <w:tcPr>
            <w:tcW w:w="2603" w:type="dxa"/>
            <w:gridSpan w:val="2"/>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366E5162" w14:textId="557AAC1B">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Currently, there is no real solution as there is no centralized database </w:t>
            </w:r>
          </w:p>
        </w:tc>
        <w:tc>
          <w:tcPr>
            <w:tcW w:w="1804" w:type="dxa"/>
            <w:tcBorders>
              <w:top w:val="nil" w:color="000000" w:themeColor="text1" w:sz="6"/>
              <w:left w:val="nil"/>
              <w:bottom w:val="single" w:color="000000" w:themeColor="text1" w:sz="6"/>
              <w:right w:val="single" w:color="000000" w:themeColor="text1" w:sz="6"/>
            </w:tcBorders>
            <w:tcMar/>
            <w:vAlign w:val="top"/>
          </w:tcPr>
          <w:p w:rsidR="27D01CF1" w:rsidP="12681B4B" w:rsidRDefault="27D01CF1" w14:paraId="3DE7B393" w14:textId="5CEFEBAC">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Implementing a centralized database that can be accessed through the website. </w:t>
            </w:r>
          </w:p>
          <w:p w:rsidR="27D01CF1" w:rsidP="12681B4B" w:rsidRDefault="27D01CF1" w14:paraId="6BC709D2" w14:textId="6A61CC69">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55F79B7A" w14:textId="0D9B2936">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4C38DB01" w14:textId="6C6DFDFB">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4D8BEF81" w14:textId="0CDA4437">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07C0B080" w14:textId="7A85B4A3">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26A522F6" w14:textId="237113A4">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p w:rsidR="27D01CF1" w:rsidP="12681B4B" w:rsidRDefault="27D01CF1" w14:paraId="10E0BABE" w14:textId="20425179">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  </w:t>
            </w:r>
          </w:p>
        </w:tc>
      </w:tr>
      <w:tr w:rsidR="27D01CF1" w:rsidTr="12681B4B" w14:paraId="007FEB20">
        <w:trPr>
          <w:trHeight w:val="4530"/>
        </w:trPr>
        <w:tc>
          <w:tcPr>
            <w:tcW w:w="23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17BF0617" w14:textId="4181C189">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-Secure Data </w:t>
            </w:r>
          </w:p>
        </w:tc>
        <w:tc>
          <w:tcPr>
            <w:tcW w:w="110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611D43E2" w14:textId="28B47510">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High </w:t>
            </w:r>
          </w:p>
        </w:tc>
        <w:tc>
          <w:tcPr>
            <w:tcW w:w="144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1E9E3C4C" w14:textId="70354E64">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Some of the data that is being used is of very sensitive nature and the current system is not very secure. </w:t>
            </w:r>
          </w:p>
        </w:tc>
        <w:tc>
          <w:tcPr>
            <w:tcW w:w="2603" w:type="dxa"/>
            <w:gridSpan w:val="2"/>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4D8549B6" w14:textId="3E8ED500">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Currently there is not much security for data, some of the spreadsheets are shared over unencrypted emails which could be easily intercepted by hackers. </w:t>
            </w:r>
          </w:p>
        </w:tc>
        <w:tc>
          <w:tcPr>
            <w:tcW w:w="1804" w:type="dxa"/>
            <w:tcBorders>
              <w:top w:val="single" w:color="000000" w:themeColor="text1" w:sz="6"/>
              <w:left w:val="nil"/>
              <w:bottom w:val="single" w:color="000000" w:themeColor="text1" w:sz="6"/>
              <w:right w:val="single" w:color="000000" w:themeColor="text1" w:sz="6"/>
            </w:tcBorders>
            <w:tcMar/>
            <w:vAlign w:val="top"/>
          </w:tcPr>
          <w:p w:rsidR="27D01CF1" w:rsidP="12681B4B" w:rsidRDefault="27D01CF1" w14:paraId="6306F5E5" w14:textId="77FFE88E">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Our website will only be accessible internally and therefore will have to be logged into using a vpn, we will also implement 2-factor authentication to further secure the data, especially user login. </w:t>
            </w:r>
          </w:p>
        </w:tc>
      </w:tr>
      <w:tr w:rsidR="27D01CF1" w:rsidTr="12681B4B" w14:paraId="2A7597D7">
        <w:trPr>
          <w:trHeight w:val="2640"/>
        </w:trPr>
        <w:tc>
          <w:tcPr>
            <w:tcW w:w="239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7DE2B99F" w14:textId="122513C4">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-Ease of access to Data </w:t>
            </w:r>
          </w:p>
        </w:tc>
        <w:tc>
          <w:tcPr>
            <w:tcW w:w="110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1FA8B6C5" w14:textId="7A5DF458">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Medium </w:t>
            </w:r>
          </w:p>
        </w:tc>
        <w:tc>
          <w:tcPr>
            <w:tcW w:w="144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0AD30366" w14:textId="7B416F91">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Coaches and nutritionists don’t have the time to be searching through multiple spreadsheets </w:t>
            </w:r>
          </w:p>
        </w:tc>
        <w:tc>
          <w:tcPr>
            <w:tcW w:w="2603" w:type="dxa"/>
            <w:gridSpan w:val="2"/>
            <w:tcBorders>
              <w:top w:val="single" w:color="000000" w:themeColor="text1" w:sz="6"/>
              <w:left w:val="single" w:color="000000" w:themeColor="text1" w:sz="6"/>
              <w:bottom w:val="single" w:color="000000" w:themeColor="text1" w:sz="6"/>
              <w:right w:val="single" w:color="000000" w:themeColor="text1" w:sz="6"/>
            </w:tcBorders>
            <w:tcMar/>
            <w:vAlign w:val="top"/>
          </w:tcPr>
          <w:p w:rsidR="27D01CF1" w:rsidP="12681B4B" w:rsidRDefault="27D01CF1" w14:paraId="269D9657" w14:textId="4812E693">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There is no current solution for this, as accessing or modifying data is currently a very complicated process. </w:t>
            </w:r>
          </w:p>
        </w:tc>
        <w:tc>
          <w:tcPr>
            <w:tcW w:w="1804" w:type="dxa"/>
            <w:tcBorders>
              <w:top w:val="single" w:color="000000" w:themeColor="text1" w:sz="6"/>
              <w:left w:val="nil"/>
              <w:bottom w:val="single" w:color="000000" w:themeColor="text1" w:sz="6"/>
              <w:right w:val="single" w:color="000000" w:themeColor="text1" w:sz="6"/>
            </w:tcBorders>
            <w:tcMar/>
            <w:vAlign w:val="top"/>
          </w:tcPr>
          <w:p w:rsidR="27D01CF1" w:rsidP="12681B4B" w:rsidRDefault="27D01CF1" w14:paraId="20EB57FF" w14:textId="42FA251A">
            <w:pPr>
              <w:spacing w:before="40" w:after="40" w:line="276" w:lineRule="auto"/>
              <w:ind w:left="-80" w:firstLine="0"/>
              <w:rPr>
                <w:rFonts w:ascii="Times New Roman" w:hAnsi="Times New Roman" w:eastAsia="Times New Roman" w:cs="Times New Roman"/>
                <w:b w:val="0"/>
                <w:bCs w:val="0"/>
                <w:i w:val="0"/>
                <w:iCs w:val="0"/>
                <w:color w:val="000000" w:themeColor="text1" w:themeTint="FF" w:themeShade="FF"/>
                <w:sz w:val="24"/>
                <w:szCs w:val="24"/>
              </w:rPr>
            </w:pPr>
            <w:r w:rsidRPr="12681B4B" w:rsidR="6222188A">
              <w:rPr>
                <w:rFonts w:ascii="Times New Roman" w:hAnsi="Times New Roman" w:eastAsia="Times New Roman" w:cs="Times New Roman"/>
                <w:b w:val="1"/>
                <w:bCs w:val="1"/>
                <w:i w:val="0"/>
                <w:iCs w:val="0"/>
                <w:color w:val="000000" w:themeColor="text1" w:themeTint="FF" w:themeShade="FF"/>
                <w:sz w:val="24"/>
                <w:szCs w:val="24"/>
                <w:lang w:val="en"/>
              </w:rPr>
              <w:t xml:space="preserve">A centralized database with filters and built in analytics will solve this. </w:t>
            </w:r>
          </w:p>
        </w:tc>
      </w:tr>
    </w:tbl>
    <w:p w:rsidR="6D1F7824" w:rsidP="12681B4B" w:rsidRDefault="6D1F7824" w14:paraId="447B872E" w14:textId="60531130">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2405A6FD" w14:textId="505B692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18FA8B5" w14:textId="34A93D9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3.5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Alternatives and Competition </w:t>
      </w:r>
    </w:p>
    <w:p w:rsidR="6D1F7824" w:rsidP="12681B4B" w:rsidRDefault="6D1F7824" w14:paraId="082A76EE" w14:textId="19886E27">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
        </w:rPr>
        <w:t>The alternative to our proposed solution would be to keep using the current system, which means that data will continue to be unsecured, shared using multiple spreadsheets and tedious to access and modify.</w:t>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62655BCB" w14:textId="6607F1D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4.   </w:t>
      </w:r>
      <w:r>
        <w:tab/>
      </w:r>
    </w:p>
    <w:p w:rsidR="6D1F7824" w:rsidP="12681B4B" w:rsidRDefault="6D1F7824" w14:paraId="78BE000A" w14:textId="503D3C9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Product Overview </w:t>
      </w:r>
    </w:p>
    <w:p w:rsidR="6D1F7824" w:rsidP="12681B4B" w:rsidRDefault="6D1F7824" w14:paraId="7E56557C" w14:textId="356EF48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A58345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4</w:t>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.1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Product Perspective </w:t>
      </w:r>
    </w:p>
    <w:p w:rsidR="6D1F7824" w:rsidP="12681B4B" w:rsidRDefault="6D1F7824" w14:paraId="05799935" w14:textId="5094AE7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
        </w:rPr>
        <w:t xml:space="preserve">Our product will be self-contained. Coaches, Nutritionists and Admins will be the direct users of our product. We may use the legacy system(spreadsheets) to transfer all of the current data to our new system, but once this is done it won’t be used anymore. </w:t>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11049A0C" w14:textId="48CC5E7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4EAED09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4</w:t>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.2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Assumptions and Dependencies </w:t>
      </w:r>
    </w:p>
    <w:p w:rsidR="6D1F7824" w:rsidP="12681B4B" w:rsidRDefault="6D1F7824" w14:paraId="0A605E15" w14:textId="23FB807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
        </w:rPr>
        <w:t>This product assumes the availability of the CMS WordPress and the ability of the Louisville Men’s Basketball Team to pay for any costs incurred for the project, including but not limited to initial costs and recurring costs such as the maintenance of the website and WordPress fees. We also assume the technical literacy of admins and other parties that will be uploading and updating information on the website’s database.</w:t>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50963A34" w14:textId="291F897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54E371D0" w14:textId="42694E98">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3D16FFD7" w14:textId="1A62AE9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4E6CEF7" w14:textId="50A47EA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7768A89A" w14:textId="20D76E2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3B669396" w14:textId="68AEB3B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A29CC00" w14:textId="01FF495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5.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Product Features </w:t>
      </w:r>
    </w:p>
    <w:p w:rsidR="6D1F7824" w:rsidP="12681B4B" w:rsidRDefault="6D1F7824" w14:paraId="109AD933" w14:textId="2E9E224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2466ED7E" w14:textId="5871F22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-WordPress: </w:t>
      </w:r>
    </w:p>
    <w:p w:rsidR="6D1F7824" w:rsidP="12681B4B" w:rsidRDefault="6D1F7824" w14:paraId="750BF514" w14:textId="0C8C4CF6">
      <w:pPr>
        <w:pStyle w:val="ListParagraph"/>
        <w:numPr>
          <w:ilvl w:val="0"/>
          <w:numId w:val="16"/>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Open Source. </w:t>
      </w:r>
    </w:p>
    <w:p w:rsidR="6D1F7824" w:rsidP="12681B4B" w:rsidRDefault="6D1F7824" w14:paraId="6CF8C242" w14:textId="225A435A">
      <w:pPr>
        <w:pStyle w:val="ListParagraph"/>
        <w:numPr>
          <w:ilvl w:val="0"/>
          <w:numId w:val="16"/>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Low Maintenance fee. ($25/month) </w:t>
      </w:r>
    </w:p>
    <w:p w:rsidR="6D1F7824" w:rsidP="12681B4B" w:rsidRDefault="6D1F7824" w14:paraId="5B89F8BC" w14:textId="44CF40B7">
      <w:pPr>
        <w:pStyle w:val="ListParagraph"/>
        <w:numPr>
          <w:ilvl w:val="0"/>
          <w:numId w:val="16"/>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It can also host the website. </w:t>
      </w:r>
    </w:p>
    <w:p w:rsidR="6D1F7824" w:rsidP="12681B4B" w:rsidRDefault="6D1F7824" w14:paraId="4F3CC025" w14:textId="575CE3C0">
      <w:pPr>
        <w:pStyle w:val="ListParagraph"/>
        <w:numPr>
          <w:ilvl w:val="0"/>
          <w:numId w:val="16"/>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Content management tools make it easy to edit content. </w:t>
      </w:r>
    </w:p>
    <w:p w:rsidR="6D1F7824" w:rsidP="12681B4B" w:rsidRDefault="6D1F7824" w14:paraId="425C3AD6" w14:textId="06BCDBE3">
      <w:pPr>
        <w:pStyle w:val="ListParagraph"/>
        <w:numPr>
          <w:ilvl w:val="0"/>
          <w:numId w:val="16"/>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Plenty of plug ins make the implementation of features like login as well as multiple users and access levels a lot simpler. </w:t>
      </w:r>
    </w:p>
    <w:p w:rsidR="6D1F7824" w:rsidP="12681B4B" w:rsidRDefault="6D1F7824" w14:paraId="5152A781" w14:textId="7EFC0DD9">
      <w:pPr>
        <w:pStyle w:val="ListParagraph"/>
        <w:numPr>
          <w:ilvl w:val="0"/>
          <w:numId w:val="16"/>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Technical Support is among the highest rated </w:t>
      </w:r>
    </w:p>
    <w:p w:rsidR="6D1F7824" w:rsidP="12681B4B" w:rsidRDefault="6D1F7824" w14:paraId="5AF6CBFD" w14:textId="56B5C2D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072A0CE5" w14:textId="720303E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547479AB" w14:textId="79C97D9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2F33B22C" w14:textId="64A8509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67DDB36E" w14:textId="27A26B8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-Website: </w:t>
      </w:r>
    </w:p>
    <w:p w:rsidR="6D1F7824" w:rsidP="12681B4B" w:rsidRDefault="6D1F7824" w14:paraId="7EC3A4E6" w14:textId="2AA12F12">
      <w:pPr>
        <w:pStyle w:val="ListParagraph"/>
        <w:numPr>
          <w:ilvl w:val="0"/>
          <w:numId w:val="22"/>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Navigation bar: Home, Previous Game, Events, Players, Help. </w:t>
      </w:r>
    </w:p>
    <w:p w:rsidR="6D1F7824" w:rsidP="12681B4B" w:rsidRDefault="6D1F7824" w14:paraId="21F0D04E" w14:textId="7F106D05">
      <w:pPr>
        <w:pStyle w:val="ListParagraph"/>
        <w:numPr>
          <w:ilvl w:val="0"/>
          <w:numId w:val="22"/>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Log in </w:t>
      </w:r>
    </w:p>
    <w:p w:rsidR="6D1F7824" w:rsidP="12681B4B" w:rsidRDefault="6D1F7824" w14:paraId="2AB46329" w14:textId="7084A0E3">
      <w:pPr>
        <w:pStyle w:val="ListParagraph"/>
        <w:numPr>
          <w:ilvl w:val="0"/>
          <w:numId w:val="22"/>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Different user types and access levels </w:t>
      </w:r>
    </w:p>
    <w:p w:rsidR="6D1F7824" w:rsidP="12681B4B" w:rsidRDefault="6D1F7824" w14:paraId="696A9E7E" w14:textId="6AD09F87">
      <w:pPr>
        <w:pStyle w:val="ListParagraph"/>
        <w:numPr>
          <w:ilvl w:val="0"/>
          <w:numId w:val="22"/>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Built-in filtering and analytics </w:t>
      </w:r>
    </w:p>
    <w:p w:rsidR="6D1F7824" w:rsidP="12681B4B" w:rsidRDefault="6D1F7824" w14:paraId="7F1B3A32" w14:textId="4252B12B">
      <w:pPr>
        <w:pStyle w:val="ListParagraph"/>
        <w:numPr>
          <w:ilvl w:val="0"/>
          <w:numId w:val="22"/>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Integrated Database </w:t>
      </w:r>
    </w:p>
    <w:p w:rsidR="6D1F7824" w:rsidP="12681B4B" w:rsidRDefault="6D1F7824" w14:paraId="5DAD3A2D" w14:textId="6FB540AA">
      <w:pPr>
        <w:pStyle w:val="ListParagraph"/>
        <w:numPr>
          <w:ilvl w:val="0"/>
          <w:numId w:val="22"/>
        </w:numPr>
        <w:spacing w:line="276" w:lineRule="auto"/>
        <w:ind w:left="108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Internal website </w:t>
      </w:r>
    </w:p>
    <w:p w:rsidR="6D1F7824" w:rsidP="12681B4B" w:rsidRDefault="6D1F7824" w14:paraId="6493FA68" w14:textId="74BE17E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2BD0B455" w14:textId="6238E07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684B2CBF" w14:textId="5B746A5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41A25F51" w14:textId="2CD4C94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51B6C263" w14:textId="75F4A02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12380685" w14:textId="76D270C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743967F5" w14:textId="36298F6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3D8070A1" w14:textId="0FA6881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p>
    <w:p w:rsidR="6D1F7824" w:rsidP="12681B4B" w:rsidRDefault="6D1F7824" w14:paraId="0B045CA1" w14:textId="063F490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6.        </w:t>
      </w:r>
      <w:r>
        <w:tab/>
      </w: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Other Product Requirements </w:t>
      </w:r>
    </w:p>
    <w:p w:rsidR="6D1F7824" w:rsidP="12681B4B" w:rsidRDefault="6D1F7824" w14:paraId="02B1072D" w14:textId="0A80821D">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22B1A1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Our product will require the development of a website and a perfect integration between it, our chosen CMS tool, WordPress, and our Database. Our product will need to be scalable given that new and updated data will be constantly added. It will need to be intuitive and easy to use from the front end for Coaches and Nutritionists who will be reviewing the data and analyzing it, while also being easy to use from the back end for the admins and the people uploading, modifying and cleaning the data.</w:t>
      </w:r>
    </w:p>
    <w:p w:rsidR="697759E9" w:rsidP="12681B4B" w:rsidRDefault="697759E9" w14:paraId="494F3837" w14:textId="343F24E3">
      <w:pPr>
        <w:pStyle w:val="Normal"/>
        <w:spacing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697759E9" w:rsidP="12681B4B" w:rsidRDefault="697759E9" w14:paraId="583193D6" w14:textId="507650E5">
      <w:pPr>
        <w:pStyle w:val="Normal"/>
        <w:spacing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697759E9" w:rsidP="12681B4B" w:rsidRDefault="697759E9" w14:paraId="24A2057A" w14:textId="1C752F86">
      <w:pPr>
        <w:pStyle w:val="Normal"/>
        <w:spacing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697759E9" w:rsidP="12681B4B" w:rsidRDefault="697759E9" w14:paraId="2BFA41D5" w14:textId="117177D3">
      <w:pPr>
        <w:pStyle w:val="Normal"/>
        <w:spacing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697759E9" w:rsidP="12681B4B" w:rsidRDefault="697759E9" w14:paraId="7C277453" w14:textId="3A2C13A0">
      <w:pPr>
        <w:pStyle w:val="Normal"/>
        <w:spacing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697759E9" w:rsidP="12681B4B" w:rsidRDefault="697759E9" w14:paraId="1338D8F9" w14:textId="5AB3CC71">
      <w:pPr>
        <w:pStyle w:val="Normal"/>
        <w:spacing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697759E9" w:rsidP="12681B4B" w:rsidRDefault="697759E9" w14:paraId="60D5719F" w14:textId="60D1A4C8">
      <w:pPr>
        <w:pStyle w:val="Normal"/>
        <w:spacing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71C13296" w:rsidP="12681B4B" w:rsidRDefault="71C13296" w14:paraId="0B46FCFF" w14:textId="15D7BA5F">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07A4200">
        <w:rPr>
          <w:rFonts w:ascii="Times New Roman" w:hAnsi="Times New Roman" w:eastAsia="Times New Roman" w:cs="Times New Roman"/>
          <w:color w:val="000000" w:themeColor="text1" w:themeTint="FF" w:themeShade="FF"/>
          <w:sz w:val="24"/>
          <w:szCs w:val="24"/>
        </w:rPr>
        <w:t>3. Process Models</w:t>
      </w:r>
    </w:p>
    <w:p w:rsidR="71C13296" w:rsidP="12681B4B" w:rsidRDefault="71C13296" w14:paraId="74C599A3" w14:textId="10D1A29E">
      <w:pPr>
        <w:pStyle w:val="Normal"/>
        <w:spacing w:line="276" w:lineRule="auto"/>
        <w:jc w:val="left"/>
        <w:rPr>
          <w:rFonts w:ascii="Times New Roman" w:hAnsi="Times New Roman" w:eastAsia="Times New Roman" w:cs="Times New Roman"/>
          <w:color w:val="000000" w:themeColor="text1" w:themeTint="FF" w:themeShade="FF"/>
          <w:sz w:val="24"/>
          <w:szCs w:val="24"/>
        </w:rPr>
      </w:pPr>
      <w:r w:rsidRPr="12681B4B" w:rsidR="007A4200">
        <w:rPr>
          <w:rFonts w:ascii="Times New Roman" w:hAnsi="Times New Roman" w:eastAsia="Times New Roman" w:cs="Times New Roman"/>
          <w:color w:val="000000" w:themeColor="text1" w:themeTint="FF" w:themeShade="FF"/>
          <w:sz w:val="24"/>
          <w:szCs w:val="24"/>
        </w:rPr>
        <w:t xml:space="preserve">    3.1. AS-IS Process Model</w:t>
      </w:r>
    </w:p>
    <w:p w:rsidR="470FF0D1" w:rsidP="12681B4B" w:rsidRDefault="470FF0D1" w14:paraId="11082E7A" w14:textId="2CCE1ECD">
      <w:pPr>
        <w:pStyle w:val="Normal"/>
        <w:spacing w:line="276" w:lineRule="auto"/>
        <w:jc w:val="left"/>
        <w:rPr>
          <w:rFonts w:ascii="Times New Roman" w:hAnsi="Times New Roman" w:eastAsia="Times New Roman" w:cs="Times New Roman"/>
          <w:color w:val="000000" w:themeColor="text1" w:themeTint="FF" w:themeShade="FF"/>
          <w:sz w:val="24"/>
          <w:szCs w:val="24"/>
        </w:rPr>
      </w:pPr>
      <w:r w:rsidR="451F2D69">
        <w:drawing>
          <wp:inline wp14:editId="01F58D94" wp14:anchorId="2E296E33">
            <wp:extent cx="4572000" cy="4171950"/>
            <wp:effectExtent l="0" t="0" r="0" b="0"/>
            <wp:docPr id="278875972" name="" title=""/>
            <wp:cNvGraphicFramePr>
              <a:graphicFrameLocks noChangeAspect="1"/>
            </wp:cNvGraphicFramePr>
            <a:graphic>
              <a:graphicData uri="http://schemas.openxmlformats.org/drawingml/2006/picture">
                <pic:pic>
                  <pic:nvPicPr>
                    <pic:cNvPr id="0" name=""/>
                    <pic:cNvPicPr/>
                  </pic:nvPicPr>
                  <pic:blipFill>
                    <a:blip r:embed="R0c25f4ee2aac4c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71950"/>
                    </a:xfrm>
                    <a:prstGeom prst="rect">
                      <a:avLst/>
                    </a:prstGeom>
                  </pic:spPr>
                </pic:pic>
              </a:graphicData>
            </a:graphic>
          </wp:inline>
        </w:drawing>
      </w:r>
    </w:p>
    <w:p w:rsidR="12681B4B" w:rsidP="12681B4B" w:rsidRDefault="12681B4B" w14:paraId="150A39AE" w14:textId="567BF992">
      <w:pPr>
        <w:pStyle w:val="Normal"/>
        <w:spacing w:line="276" w:lineRule="auto"/>
        <w:jc w:val="left"/>
        <w:rPr>
          <w:rFonts w:ascii="Times New Roman" w:hAnsi="Times New Roman" w:eastAsia="Times New Roman" w:cs="Times New Roman"/>
          <w:color w:val="000000" w:themeColor="text1" w:themeTint="FF" w:themeShade="FF"/>
          <w:sz w:val="24"/>
          <w:szCs w:val="24"/>
        </w:rPr>
      </w:pPr>
    </w:p>
    <w:p w:rsidR="12681B4B" w:rsidP="12681B4B" w:rsidRDefault="12681B4B" w14:paraId="10B49509" w14:textId="30C85F2C">
      <w:pPr>
        <w:pStyle w:val="Normal"/>
        <w:spacing w:line="276" w:lineRule="auto"/>
        <w:jc w:val="left"/>
        <w:rPr>
          <w:rFonts w:ascii="Times New Roman" w:hAnsi="Times New Roman" w:eastAsia="Times New Roman" w:cs="Times New Roman"/>
          <w:color w:val="000000" w:themeColor="text1" w:themeTint="FF" w:themeShade="FF"/>
          <w:sz w:val="24"/>
          <w:szCs w:val="24"/>
        </w:rPr>
      </w:pPr>
    </w:p>
    <w:p w:rsidR="12681B4B" w:rsidP="12681B4B" w:rsidRDefault="12681B4B" w14:paraId="7B0EADA0" w14:textId="6AFD7625">
      <w:pPr>
        <w:pStyle w:val="Normal"/>
        <w:spacing w:line="276" w:lineRule="auto"/>
        <w:jc w:val="left"/>
        <w:rPr>
          <w:rFonts w:ascii="Times New Roman" w:hAnsi="Times New Roman" w:eastAsia="Times New Roman" w:cs="Times New Roman"/>
          <w:color w:val="000000" w:themeColor="text1" w:themeTint="FF" w:themeShade="FF"/>
          <w:sz w:val="24"/>
          <w:szCs w:val="24"/>
        </w:rPr>
      </w:pPr>
    </w:p>
    <w:p w:rsidR="71C13296" w:rsidP="12681B4B" w:rsidRDefault="71C13296" w14:paraId="66EDC596" w14:textId="47ABCB32">
      <w:pPr>
        <w:pStyle w:val="Normal"/>
        <w:spacing w:line="276" w:lineRule="auto"/>
        <w:jc w:val="left"/>
        <w:rPr>
          <w:rFonts w:ascii="Times New Roman" w:hAnsi="Times New Roman" w:eastAsia="Times New Roman" w:cs="Times New Roman"/>
          <w:color w:val="000000" w:themeColor="text1" w:themeTint="FF" w:themeShade="FF"/>
          <w:sz w:val="24"/>
          <w:szCs w:val="24"/>
        </w:rPr>
      </w:pPr>
      <w:r w:rsidRPr="12681B4B" w:rsidR="007A4200">
        <w:rPr>
          <w:rFonts w:ascii="Times New Roman" w:hAnsi="Times New Roman" w:eastAsia="Times New Roman" w:cs="Times New Roman"/>
          <w:color w:val="000000" w:themeColor="text1" w:themeTint="FF" w:themeShade="FF"/>
          <w:sz w:val="24"/>
          <w:szCs w:val="24"/>
        </w:rPr>
        <w:t>3.2 To</w:t>
      </w:r>
      <w:r w:rsidRPr="12681B4B" w:rsidR="15D57D77">
        <w:rPr>
          <w:rFonts w:ascii="Times New Roman" w:hAnsi="Times New Roman" w:eastAsia="Times New Roman" w:cs="Times New Roman"/>
          <w:color w:val="000000" w:themeColor="text1" w:themeTint="FF" w:themeShade="FF"/>
          <w:sz w:val="24"/>
          <w:szCs w:val="24"/>
        </w:rPr>
        <w:t>-Be Process Model</w:t>
      </w:r>
    </w:p>
    <w:p w:rsidR="02D364B6" w:rsidP="12681B4B" w:rsidRDefault="02D364B6" w14:paraId="511B9B8D" w14:textId="1834B269">
      <w:pPr>
        <w:pStyle w:val="Normal"/>
        <w:spacing w:line="276" w:lineRule="auto"/>
        <w:jc w:val="left"/>
        <w:rPr>
          <w:rFonts w:ascii="Times New Roman" w:hAnsi="Times New Roman" w:eastAsia="Times New Roman" w:cs="Times New Roman"/>
          <w:color w:val="000000" w:themeColor="text1" w:themeTint="FF" w:themeShade="FF"/>
          <w:sz w:val="24"/>
          <w:szCs w:val="24"/>
        </w:rPr>
      </w:pPr>
      <w:r w:rsidR="40E566C7">
        <w:drawing>
          <wp:inline wp14:editId="667FB569" wp14:anchorId="0A668894">
            <wp:extent cx="4509750" cy="5210175"/>
            <wp:effectExtent l="0" t="0" r="0" b="0"/>
            <wp:docPr id="1777199053" name="" title=""/>
            <wp:cNvGraphicFramePr>
              <a:graphicFrameLocks noChangeAspect="1"/>
            </wp:cNvGraphicFramePr>
            <a:graphic>
              <a:graphicData uri="http://schemas.openxmlformats.org/drawingml/2006/picture">
                <pic:pic>
                  <pic:nvPicPr>
                    <pic:cNvPr id="0" name=""/>
                    <pic:cNvPicPr/>
                  </pic:nvPicPr>
                  <pic:blipFill>
                    <a:blip r:embed="Re952d156fa764d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09750" cy="5210175"/>
                    </a:xfrm>
                    <a:prstGeom prst="rect">
                      <a:avLst/>
                    </a:prstGeom>
                  </pic:spPr>
                </pic:pic>
              </a:graphicData>
            </a:graphic>
          </wp:inline>
        </w:drawing>
      </w:r>
    </w:p>
    <w:p w:rsidR="27D01CF1" w:rsidP="12681B4B" w:rsidRDefault="27D01CF1" w14:paraId="50EBDB7E" w14:textId="5F05E1A1">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0C1A46E1" w14:textId="39A84FDB">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5DD1C04D" w14:textId="777EB2F2">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3D6921C2" w14:textId="4A114A21">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466F436B" w14:textId="7633578D">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76301EA5" w14:textId="36B8EC44">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3EC79BC6" w14:textId="5FE3D449">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101A95E0" w14:textId="33D1E262">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0050A210" w14:textId="4032F63F">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5475D54E" w14:textId="5432B97A">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35C884E8" w14:textId="1A9C7EC3">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72B57D64" w14:textId="15577C2F">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25F5F711" w14:textId="4051D71B">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
        </w:rPr>
        <w:t>System Requirement</w:t>
      </w:r>
    </w:p>
    <w:p w:rsidR="0150D6DE" w:rsidP="12681B4B" w:rsidRDefault="0150D6DE" w14:paraId="0D6E89FF" w14:textId="5626788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680EE925" w14:textId="09AD1B9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Functional Requirements</w:t>
      </w:r>
    </w:p>
    <w:p w:rsidR="0150D6DE" w:rsidP="12681B4B" w:rsidRDefault="0150D6DE" w14:paraId="0086BC03" w14:textId="592EEF7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363916D5" w14:textId="248F823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LogIn Page Requirements</w:t>
      </w:r>
    </w:p>
    <w:p w:rsidR="0150D6DE" w:rsidP="12681B4B" w:rsidRDefault="0150D6DE" w14:paraId="7E72BE31" w14:textId="017C62A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SR001 - The login page will allow for certain users to login into the website</w:t>
      </w:r>
    </w:p>
    <w:p w:rsidR="0150D6DE" w:rsidP="12681B4B" w:rsidRDefault="0150D6DE" w14:paraId="457426DB" w14:textId="7653846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SR002 - The login page will allow for two factor authentication for all users</w:t>
      </w:r>
    </w:p>
    <w:p w:rsidR="0150D6DE" w:rsidP="12681B4B" w:rsidRDefault="0150D6DE" w14:paraId="04A4B469" w14:textId="287DAA2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SR003 - The login page will allow for VPN’s to be established on users devices</w:t>
      </w:r>
    </w:p>
    <w:p w:rsidR="0150D6DE" w:rsidP="12681B4B" w:rsidRDefault="0150D6DE" w14:paraId="2C096808" w14:textId="2659F2C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SR004 - The login page will allow users to login anywhere at any time</w:t>
      </w:r>
    </w:p>
    <w:p w:rsidR="0150D6DE" w:rsidP="12681B4B" w:rsidRDefault="0150D6DE" w14:paraId="5583EA68" w14:textId="7CBD539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685773F0" w14:textId="38A1B6C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Home Page Requiremen</w:t>
      </w: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
        </w:rPr>
        <w:t xml:space="preserve">ts </w:t>
      </w:r>
    </w:p>
    <w:p w:rsidR="0150D6DE" w:rsidP="12681B4B" w:rsidRDefault="0150D6DE" w14:paraId="7172FEAE" w14:textId="22C6D98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SR005-The home page will allow all information to be centralized / edited</w:t>
      </w:r>
    </w:p>
    <w:p w:rsidR="0150D6DE" w:rsidP="12681B4B" w:rsidRDefault="0150D6DE" w14:paraId="5750E3EA" w14:textId="6319B81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SR006 - The home page will allow for information to be stored</w:t>
      </w:r>
    </w:p>
    <w:p w:rsidR="0150D6DE" w:rsidP="12681B4B" w:rsidRDefault="0150D6DE" w14:paraId="6693DB7A" w14:textId="1C58623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SR007-The home page will allow data to be posted from managers…etc</w:t>
      </w:r>
    </w:p>
    <w:p w:rsidR="0150D6DE" w:rsidP="12681B4B" w:rsidRDefault="0150D6DE" w14:paraId="74E9808C" w14:textId="58CE0F8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SR008-The home page will allow different paths to different functions based off needs</w:t>
      </w:r>
    </w:p>
    <w:p w:rsidR="0150D6DE" w:rsidP="12681B4B" w:rsidRDefault="0150D6DE" w14:paraId="51C013DC" w14:textId="5A45840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SR009-The home page will allow data to be deleted if given permission</w:t>
      </w:r>
    </w:p>
    <w:p w:rsidR="0150D6DE" w:rsidP="12681B4B" w:rsidRDefault="0150D6DE" w14:paraId="1332A5B3" w14:textId="643C2A3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553F9E8F" w14:textId="4EA59AB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Previous Game Requirements</w:t>
      </w:r>
    </w:p>
    <w:p w:rsidR="0150D6DE" w:rsidP="12681B4B" w:rsidRDefault="0150D6DE" w14:paraId="5859D823" w14:textId="46CFBC0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SR010- The previous game page will allow previous game data to be created</w:t>
      </w:r>
    </w:p>
    <w:p w:rsidR="0150D6DE" w:rsidP="12681B4B" w:rsidRDefault="0150D6DE" w14:paraId="17A45181" w14:textId="030BA53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SR011 - The previous game page will allow previous game film to be uploaded</w:t>
      </w:r>
    </w:p>
    <w:p w:rsidR="0150D6DE" w:rsidP="12681B4B" w:rsidRDefault="0150D6DE" w14:paraId="7925A851" w14:textId="2C4B0CF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SR012 -  The previous game page will allow previous game data to be edited</w:t>
      </w:r>
    </w:p>
    <w:p w:rsidR="0150D6DE" w:rsidP="12681B4B" w:rsidRDefault="0150D6DE" w14:paraId="1656EB70" w14:textId="2DE952A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SR013 -  The previous game page will allow previous game data to be deleted</w:t>
      </w:r>
    </w:p>
    <w:p w:rsidR="0150D6DE" w:rsidP="12681B4B" w:rsidRDefault="0150D6DE" w14:paraId="2F3DB6FF" w14:textId="09C8394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23B94FB0" w14:textId="2CB4EA7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Event Page Requirements</w:t>
      </w:r>
    </w:p>
    <w:p w:rsidR="0150D6DE" w:rsidP="12681B4B" w:rsidRDefault="0150D6DE" w14:paraId="28262F76" w14:textId="1886E4F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SR014 - The event page will allow events to be created</w:t>
      </w:r>
    </w:p>
    <w:p w:rsidR="0150D6DE" w:rsidP="12681B4B" w:rsidRDefault="0150D6DE" w14:paraId="2A39C8A2" w14:textId="3994A47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SR015 - The event page will allow events to be edited</w:t>
      </w:r>
    </w:p>
    <w:p w:rsidR="0150D6DE" w:rsidP="12681B4B" w:rsidRDefault="0150D6DE" w14:paraId="45C50FCF" w14:textId="0785D61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SR016 - The event page will allow events to be deleted</w:t>
      </w:r>
    </w:p>
    <w:p w:rsidR="0150D6DE" w:rsidP="12681B4B" w:rsidRDefault="0150D6DE" w14:paraId="013C6EA0" w14:textId="50FF94E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SR017 - The event page will allow event pictures to be uploaded</w:t>
      </w:r>
    </w:p>
    <w:p w:rsidR="0150D6DE" w:rsidP="12681B4B" w:rsidRDefault="0150D6DE" w14:paraId="2D1E1C83" w14:textId="147B2DB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6ED280A5" w14:textId="35E33FF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Player Page Requirements</w:t>
      </w:r>
    </w:p>
    <w:p w:rsidR="0150D6DE" w:rsidP="12681B4B" w:rsidRDefault="0150D6DE" w14:paraId="01A4D6D8" w14:textId="6022D36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SR018 - The player page will allow player profile to be edited</w:t>
      </w:r>
    </w:p>
    <w:p w:rsidR="0150D6DE" w:rsidP="12681B4B" w:rsidRDefault="0150D6DE" w14:paraId="4C3215FE" w14:textId="73A268B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SR019 - The player page will allow player profiles to be created</w:t>
      </w:r>
    </w:p>
    <w:p w:rsidR="0150D6DE" w:rsidP="12681B4B" w:rsidRDefault="0150D6DE" w14:paraId="4F7F0F95" w14:textId="3510D83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SR020 - The player page will allow player information to be downloaded</w:t>
      </w:r>
    </w:p>
    <w:p w:rsidR="0150D6DE" w:rsidP="12681B4B" w:rsidRDefault="0150D6DE" w14:paraId="489467D5" w14:textId="51267F7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SR021- The player page will allow for two factor authentication when accessing player information</w:t>
      </w:r>
    </w:p>
    <w:p w:rsidR="0150D6DE" w:rsidP="12681B4B" w:rsidRDefault="0150D6DE" w14:paraId="5DAC3ED7" w14:textId="3B6C2A0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SR022 - The player page will allow for player profiles to be deleted</w:t>
      </w:r>
    </w:p>
    <w:p w:rsidR="0150D6DE" w:rsidP="12681B4B" w:rsidRDefault="0150D6DE" w14:paraId="2B0D750E" w14:textId="14CA68A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03D1BDC0" w14:textId="5143D42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Help Page Requirement</w:t>
      </w:r>
    </w:p>
    <w:p w:rsidR="0150D6DE" w:rsidP="12681B4B" w:rsidRDefault="0150D6DE" w14:paraId="5F3FE311" w14:textId="57B49E4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4408442A" w14:textId="4CEFA3C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SR023 - The help page will allow help articles to be created</w:t>
      </w:r>
    </w:p>
    <w:p w:rsidR="0150D6DE" w:rsidP="12681B4B" w:rsidRDefault="0150D6DE" w14:paraId="7D1603F2" w14:textId="3732917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SR024 - The help page will allow help articles to be edited</w:t>
      </w:r>
    </w:p>
    <w:p w:rsidR="0150D6DE" w:rsidP="12681B4B" w:rsidRDefault="0150D6DE" w14:paraId="1394B0D6" w14:textId="4F4DB7C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SR025 - The help page will allow help articles to be deleted</w:t>
      </w:r>
    </w:p>
    <w:p w:rsidR="0150D6DE" w:rsidP="12681B4B" w:rsidRDefault="0150D6DE" w14:paraId="7E1DA585" w14:textId="2861582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SR026 - The help page will allow for directions on how to use certain features of the website</w:t>
      </w:r>
    </w:p>
    <w:p w:rsidR="0150D6DE" w:rsidP="12681B4B" w:rsidRDefault="0150D6DE" w14:paraId="6F162D2E" w14:textId="63554D7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SR027 - The help page will allow for users to be redirected to a dedicated help desk team</w:t>
      </w:r>
    </w:p>
    <w:p w:rsidR="0150D6DE" w:rsidP="12681B4B" w:rsidRDefault="0150D6DE" w14:paraId="6241AB36" w14:textId="4D9E213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120ED292" w14:textId="3FA315E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Non-Functional Requirements</w:t>
      </w:r>
    </w:p>
    <w:p w:rsidR="0150D6DE" w:rsidP="12681B4B" w:rsidRDefault="0150D6DE" w14:paraId="5F87566C" w14:textId="0640CF7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7C8380C3" w14:textId="3D3CEEA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Performance Requirements</w:t>
      </w:r>
    </w:p>
    <w:p w:rsidR="0150D6DE" w:rsidP="12681B4B" w:rsidRDefault="0150D6DE" w14:paraId="126C06F7" w14:textId="4A9A5FF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 028 - The website will load quickly</w:t>
      </w:r>
    </w:p>
    <w:p w:rsidR="0150D6DE" w:rsidP="12681B4B" w:rsidRDefault="0150D6DE" w14:paraId="7B33CCC0" w14:textId="57BDC92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 029 - The website will run with no errors</w:t>
      </w:r>
    </w:p>
    <w:p w:rsidR="0150D6DE" w:rsidP="12681B4B" w:rsidRDefault="0150D6DE" w14:paraId="136FA2CC" w14:textId="5B87A50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 030- The website will be updated daily</w:t>
      </w:r>
    </w:p>
    <w:p w:rsidR="0150D6DE" w:rsidP="12681B4B" w:rsidRDefault="0150D6DE" w14:paraId="4D19D986" w14:textId="6D01E74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36E16B66" w14:textId="494A1E6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Security Requirements</w:t>
      </w:r>
    </w:p>
    <w:p w:rsidR="0150D6DE" w:rsidP="12681B4B" w:rsidRDefault="0150D6DE" w14:paraId="7E8D1343" w14:textId="27A15DD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 031- The website will have an active firewall protecting the internals of the website</w:t>
      </w:r>
    </w:p>
    <w:p w:rsidR="0150D6DE" w:rsidP="12681B4B" w:rsidRDefault="0150D6DE" w14:paraId="608C9A46" w14:textId="788E9C1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 032 - The website will function on a two factor authentication login system</w:t>
      </w:r>
    </w:p>
    <w:p w:rsidR="0150D6DE" w:rsidP="12681B4B" w:rsidRDefault="0150D6DE" w14:paraId="6812E4D6" w14:textId="54BDF32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 033 - The content management system will authenticate the web administrator</w:t>
      </w:r>
    </w:p>
    <w:p w:rsidR="0150D6DE" w:rsidP="12681B4B" w:rsidRDefault="0150D6DE" w14:paraId="7FE4B051" w14:textId="7E74E31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 034- The content management system will alert the web admins if there is a data breach and the lock website.</w:t>
      </w:r>
    </w:p>
    <w:p w:rsidR="0150D6DE" w:rsidP="12681B4B" w:rsidRDefault="0150D6DE" w14:paraId="62DF654B" w14:textId="7C15315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6534884D" w14:textId="540EA66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Capacity Requirements</w:t>
      </w:r>
    </w:p>
    <w:p w:rsidR="0150D6DE" w:rsidP="12681B4B" w:rsidRDefault="0150D6DE" w14:paraId="2B7FFE3C" w14:textId="0C2A9B2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SR035- content management system will be able to process and filter data efficiency</w:t>
      </w:r>
    </w:p>
    <w:p w:rsidR="0150D6DE" w:rsidP="12681B4B" w:rsidRDefault="0150D6DE" w14:paraId="70EE0E9A" w14:textId="62672C8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SR036 - the content management system will be able to hold large amounts of data</w:t>
      </w:r>
    </w:p>
    <w:p w:rsidR="0150D6DE" w:rsidP="12681B4B" w:rsidRDefault="0150D6DE" w14:paraId="7392A5FF" w14:textId="73B4AE0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0F77853C" w14:textId="3F7555D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Availability Requirements</w:t>
      </w:r>
    </w:p>
    <w:p w:rsidR="0150D6DE" w:rsidP="12681B4B" w:rsidRDefault="0150D6DE" w14:paraId="74B926E2" w14:textId="7A074E5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SR037- The website will be accessible at all times</w:t>
      </w:r>
    </w:p>
    <w:p w:rsidR="0150D6DE" w:rsidP="12681B4B" w:rsidRDefault="0150D6DE" w14:paraId="7AB04D8D" w14:textId="1DE7A62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ID SR038 - The website will allow display multiple tabs </w:t>
      </w:r>
    </w:p>
    <w:p w:rsidR="0150D6DE" w:rsidP="12681B4B" w:rsidRDefault="0150D6DE" w14:paraId="0A538C40" w14:textId="5AEF46B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ID SR039 - The website will adhere to W3C web accessibility standards </w:t>
      </w:r>
    </w:p>
    <w:p w:rsidR="0150D6DE" w:rsidP="12681B4B" w:rsidRDefault="0150D6DE" w14:paraId="2E25BE28" w14:textId="2BAB995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SR040 - The website will compatible with most devices</w:t>
      </w:r>
    </w:p>
    <w:p w:rsidR="0150D6DE" w:rsidP="12681B4B" w:rsidRDefault="0150D6DE" w14:paraId="2E2C2E4A" w14:textId="32F0044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SR041 - The website will be compatible with most web browsers</w:t>
      </w:r>
    </w:p>
    <w:p w:rsidR="0150D6DE" w:rsidP="12681B4B" w:rsidRDefault="0150D6DE" w14:paraId="054D8DE7" w14:textId="420B8E6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SR042 - Website users will be able to sign up for the email newsletter</w:t>
      </w:r>
    </w:p>
    <w:p w:rsidR="0150D6DE" w:rsidP="12681B4B" w:rsidRDefault="0150D6DE" w14:paraId="77AA2AE3" w14:textId="51F21F6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ID SR043 - Admins and other authorized users will be able to send out an email newsletter</w:t>
      </w:r>
    </w:p>
    <w:p w:rsidR="0150D6DE" w:rsidP="12681B4B" w:rsidRDefault="0150D6DE" w14:paraId="2CE5F31E" w14:textId="2A4435D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7A8D31EB" w14:textId="6D1B431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78A91C8F" w14:textId="32413DE9">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 xml:space="preserve">Use Cases  </w:t>
      </w:r>
    </w:p>
    <w:p w:rsidR="0150D6DE" w:rsidP="12681B4B" w:rsidRDefault="0150D6DE" w14:paraId="4A308480" w14:textId="3994FE4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0150D6DE" w:rsidP="12681B4B" w:rsidRDefault="0150D6DE" w14:paraId="454232AD" w14:textId="60B4EE5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Edit Website Information</w:t>
      </w:r>
    </w:p>
    <w:p w:rsidR="0150D6DE" w:rsidP="12681B4B" w:rsidRDefault="0150D6DE" w14:paraId="7A3EBCE8" w14:textId="73995E2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Actors: Administrators</w:t>
      </w:r>
    </w:p>
    <w:p w:rsidR="0150D6DE" w:rsidP="12681B4B" w:rsidRDefault="0150D6DE" w14:paraId="19413BDB" w14:textId="7CAB621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 Website information can be edited if needed</w:t>
      </w:r>
    </w:p>
    <w:p w:rsidR="0150D6DE" w:rsidP="12681B4B" w:rsidRDefault="0150D6DE" w14:paraId="0CB50964" w14:textId="2CDEA75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Low</w:t>
      </w:r>
    </w:p>
    <w:p w:rsidR="27D01CF1" w:rsidP="12681B4B" w:rsidRDefault="27D01CF1" w14:paraId="36CA9977" w14:textId="275D1C2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659817A7" w:rsidRDefault="0150D6DE" w14:paraId="73339D5E" w14:textId="3E5EF52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 xml:space="preserve">Use Case </w:t>
      </w:r>
      <w:r w:rsidRPr="659817A7" w:rsidR="4F4634B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2</w:t>
      </w:r>
      <w:r w:rsidRPr="659817A7"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w:t>
      </w:r>
      <w:r w:rsidRPr="659817A7"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Nutritionist updates Player nutrition plan</w:t>
      </w:r>
    </w:p>
    <w:p w:rsidR="0150D6DE" w:rsidP="12681B4B" w:rsidRDefault="0150D6DE" w14:paraId="14FF2B93" w14:textId="19E9271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Actors: Nutritionist</w:t>
      </w:r>
    </w:p>
    <w:p w:rsidR="0150D6DE" w:rsidP="12681B4B" w:rsidRDefault="0150D6DE" w14:paraId="4594A78B" w14:textId="6B40731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Nutritionist can upload nutrition plan for player to the website</w:t>
      </w:r>
    </w:p>
    <w:p w:rsidR="0150D6DE" w:rsidP="12681B4B" w:rsidRDefault="0150D6DE" w14:paraId="61E806DB" w14:textId="67EFDD4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486C8C5F" w14:textId="30F9F1B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659817A7" w:rsidRDefault="0150D6DE" w14:paraId="14D78E0C" w14:textId="4CBCD00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 xml:space="preserve">Use Case </w:t>
      </w:r>
      <w:r w:rsidRPr="659817A7" w:rsidR="1F0A52A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3</w:t>
      </w:r>
      <w:r w:rsidRPr="659817A7"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Information needs to be deleted off website</w:t>
      </w:r>
    </w:p>
    <w:p w:rsidR="0150D6DE" w:rsidP="12681B4B" w:rsidRDefault="0150D6DE" w14:paraId="085CF624" w14:textId="5D85E70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Administrators</w:t>
      </w:r>
    </w:p>
    <w:p w:rsidR="0150D6DE" w:rsidP="12681B4B" w:rsidRDefault="0150D6DE" w14:paraId="6782256B" w14:textId="528B492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Wrong  information needs to be removed off the website</w:t>
      </w:r>
    </w:p>
    <w:p w:rsidR="0150D6DE" w:rsidP="12681B4B" w:rsidRDefault="0150D6DE" w14:paraId="5531EDF5" w14:textId="5D19472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3FE6BFB5" w14:textId="10A01CE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659817A7" w:rsidRDefault="0150D6DE" w14:paraId="046C8C66" w14:textId="6D5BCDE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 xml:space="preserve">Use Case </w:t>
      </w:r>
      <w:r w:rsidRPr="659817A7" w:rsidR="0D395B0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4</w:t>
      </w:r>
      <w:r w:rsidRPr="659817A7"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Create New Player Profile</w:t>
      </w:r>
    </w:p>
    <w:p w:rsidR="0150D6DE" w:rsidP="12681B4B" w:rsidRDefault="0150D6DE" w14:paraId="4E2CFD25" w14:textId="4A2787D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20A11708" w14:textId="56B0A38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New player profile can be uploaded</w:t>
      </w:r>
    </w:p>
    <w:p w:rsidR="0150D6DE" w:rsidP="12681B4B" w:rsidRDefault="0150D6DE" w14:paraId="1172EE5E" w14:textId="12AABBD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6EBFE3F4" w14:textId="7598E2D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659817A7" w:rsidRDefault="0150D6DE" w14:paraId="68BA7715" w14:textId="53C7435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 xml:space="preserve">Use Case </w:t>
      </w:r>
      <w:r w:rsidRPr="659817A7" w:rsidR="11DFD71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5</w:t>
      </w:r>
      <w:r w:rsidRPr="659817A7"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Delete player profile</w:t>
      </w:r>
    </w:p>
    <w:p w:rsidR="0150D6DE" w:rsidP="12681B4B" w:rsidRDefault="0150D6DE" w14:paraId="6ED950AF" w14:textId="5A783F6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17BE0F30" w14:textId="0827F94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Player profile needs to be deleted</w:t>
      </w:r>
    </w:p>
    <w:p w:rsidR="0150D6DE" w:rsidP="12681B4B" w:rsidRDefault="0150D6DE" w14:paraId="485D759C" w14:textId="665995C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659817A7" w:rsidRDefault="27D01CF1" w14:paraId="3CDC1F96" w14:textId="0AB99B99">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pPr>
    </w:p>
    <w:p w:rsidR="27D01CF1" w:rsidP="659817A7" w:rsidRDefault="27D01CF1" w14:paraId="309EFA63" w14:textId="2A22C6BD">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3F5CCB0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6</w:t>
      </w:r>
      <w:r w:rsidRPr="659817A7" w:rsidR="3F5CCB0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Edit player profile</w:t>
      </w:r>
    </w:p>
    <w:p w:rsidR="27D01CF1" w:rsidP="659817A7" w:rsidRDefault="27D01CF1" w14:paraId="4FD543EA" w14:textId="5A783F6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3F5CCB0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27D01CF1" w:rsidP="659817A7" w:rsidRDefault="27D01CF1" w14:paraId="33D23A55" w14:textId="31C6890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3F5CCB0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Player profile needs to be edited</w:t>
      </w:r>
    </w:p>
    <w:p w:rsidR="27D01CF1" w:rsidP="659817A7" w:rsidRDefault="27D01CF1" w14:paraId="54EBBBF9" w14:textId="665995C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3F5CCB0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659817A7" w:rsidRDefault="27D01CF1" w14:paraId="6BC74D0E" w14:textId="67F22F25">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pPr>
    </w:p>
    <w:p w:rsidR="0150D6DE" w:rsidP="12681B4B" w:rsidRDefault="0150D6DE" w14:paraId="4DD08F91" w14:textId="2DC1F32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7</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Player Wants To Review Film  </w:t>
      </w:r>
    </w:p>
    <w:p w:rsidR="0150D6DE" w:rsidP="12681B4B" w:rsidRDefault="0150D6DE" w14:paraId="4C2903D3" w14:textId="261B9C1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Player</w:t>
      </w:r>
    </w:p>
    <w:p w:rsidR="0150D6DE" w:rsidP="12681B4B" w:rsidRDefault="0150D6DE" w14:paraId="797B2D76" w14:textId="0C065E3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Player wants to review previous game film</w:t>
      </w:r>
    </w:p>
    <w:p w:rsidR="0150D6DE" w:rsidP="12681B4B" w:rsidRDefault="0150D6DE" w14:paraId="5D419195" w14:textId="712CE9F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77CBBF11" w14:textId="50FED81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445D4F0B" w14:textId="3514600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8</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Coach Wants To Review Film</w:t>
      </w:r>
    </w:p>
    <w:p w:rsidR="0150D6DE" w:rsidP="12681B4B" w:rsidRDefault="0150D6DE" w14:paraId="47B8839D" w14:textId="06B9F51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Coach</w:t>
      </w:r>
    </w:p>
    <w:p w:rsidR="0150D6DE" w:rsidP="12681B4B" w:rsidRDefault="0150D6DE" w14:paraId="5A2E5B1B" w14:textId="6610C41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Coach wants to review previous game film</w:t>
      </w:r>
    </w:p>
    <w:p w:rsidR="0150D6DE" w:rsidP="12681B4B" w:rsidRDefault="0150D6DE" w14:paraId="62F2E859" w14:textId="4CAFB35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355BFB8E" w14:textId="7A22CEA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0593F12E" w14:textId="2037F8F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9</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Admin Needs To Login From Home Device </w:t>
      </w:r>
    </w:p>
    <w:p w:rsidR="0150D6DE" w:rsidP="12681B4B" w:rsidRDefault="0150D6DE" w14:paraId="5A25C444" w14:textId="7507C82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57F1C6BD" w14:textId="2555C2E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Administrator needs to login from home device</w:t>
      </w:r>
    </w:p>
    <w:p w:rsidR="0150D6DE" w:rsidP="12681B4B" w:rsidRDefault="0150D6DE" w14:paraId="4696977D" w14:textId="3BD7243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67106996" w14:textId="32D916A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1FD74D80" w14:textId="411133A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10</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Player Wants To Login From Mobile Device  </w:t>
      </w:r>
    </w:p>
    <w:p w:rsidR="0150D6DE" w:rsidP="12681B4B" w:rsidRDefault="0150D6DE" w14:paraId="18439AED" w14:textId="007BF71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Player</w:t>
      </w:r>
    </w:p>
    <w:p w:rsidR="0150D6DE" w:rsidP="12681B4B" w:rsidRDefault="0150D6DE" w14:paraId="35A1F01C" w14:textId="0B40711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Player wants to login from mobile device</w:t>
      </w:r>
    </w:p>
    <w:p w:rsidR="0150D6DE" w:rsidP="12681B4B" w:rsidRDefault="0150D6DE" w14:paraId="56C8FA37" w14:textId="418AFEE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0CEE3AEB" w14:textId="6FA4478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4600E328" w14:textId="5603ECA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11</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Coach Wants To Login From Home Device</w:t>
      </w:r>
    </w:p>
    <w:p w:rsidR="0150D6DE" w:rsidP="12681B4B" w:rsidRDefault="0150D6DE" w14:paraId="54B2BFE5" w14:textId="04BC1A7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Coach</w:t>
      </w:r>
    </w:p>
    <w:p w:rsidR="0150D6DE" w:rsidP="12681B4B" w:rsidRDefault="0150D6DE" w14:paraId="3F194598" w14:textId="45E04A5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Description: Coach wants to login from home device to watch film </w:t>
      </w:r>
    </w:p>
    <w:p w:rsidR="0150D6DE" w:rsidP="12681B4B" w:rsidRDefault="0150D6DE" w14:paraId="56C6481E" w14:textId="3730379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15E40661" w14:textId="7862A9B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14A6553E" w14:textId="3B28F27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12</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Create New Post in Feed</w:t>
      </w:r>
    </w:p>
    <w:p w:rsidR="0150D6DE" w:rsidP="12681B4B" w:rsidRDefault="0150D6DE" w14:paraId="27B315D2" w14:textId="5E3F29A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5284EE56" w14:textId="24112FE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Practice update needs to be posted for players to view.</w:t>
      </w:r>
    </w:p>
    <w:p w:rsidR="0150D6DE" w:rsidP="12681B4B" w:rsidRDefault="0150D6DE" w14:paraId="3331F6D6" w14:textId="1955863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73124B88" w14:textId="5FB2026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5E7F8BA4" w14:textId="4BC14B1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13</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Edit Post in Feed</w:t>
      </w:r>
    </w:p>
    <w:p w:rsidR="0150D6DE" w:rsidP="12681B4B" w:rsidRDefault="0150D6DE" w14:paraId="2DED138A" w14:textId="6034DB6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66691776" w14:textId="6DB366F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Post in feed needs to be edited.</w:t>
      </w:r>
    </w:p>
    <w:p w:rsidR="0150D6DE" w:rsidP="12681B4B" w:rsidRDefault="0150D6DE" w14:paraId="7C28DAF1" w14:textId="3A33DFF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0C159F56" w14:textId="3881A03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663FA8AD" w14:textId="329F539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14</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Update Strength Statistics </w:t>
      </w:r>
    </w:p>
    <w:p w:rsidR="0150D6DE" w:rsidP="12681B4B" w:rsidRDefault="0150D6DE" w14:paraId="3E7519C4" w14:textId="61B268F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Strength and Conditioning Coach</w:t>
      </w:r>
    </w:p>
    <w:p w:rsidR="0150D6DE" w:rsidP="12681B4B" w:rsidRDefault="0150D6DE" w14:paraId="4F73D393" w14:textId="5A772DA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Player needs strength statistics updated.</w:t>
      </w:r>
    </w:p>
    <w:p w:rsidR="0150D6DE" w:rsidP="12681B4B" w:rsidRDefault="0150D6DE" w14:paraId="7B34ACAE" w14:textId="48A733B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6E72D68E" w14:textId="3E624F0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B875C9" w:rsidP="659817A7" w:rsidRDefault="31B875C9" w14:paraId="6E493A12" w14:textId="7054516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31B875C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15</w:t>
      </w:r>
      <w:r w:rsidRPr="659817A7" w:rsidR="31B875C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Practice Information Being Uploaded</w:t>
      </w:r>
    </w:p>
    <w:p w:rsidR="31B875C9" w:rsidP="659817A7" w:rsidRDefault="31B875C9" w14:paraId="60347D14" w14:textId="575DC8A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31B875C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Actors: Managers</w:t>
      </w:r>
    </w:p>
    <w:p w:rsidR="31B875C9" w:rsidP="659817A7" w:rsidRDefault="31B875C9" w14:paraId="1774EE5F" w14:textId="03E9A46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31B875C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Managers can upload practice information to the website</w:t>
      </w:r>
    </w:p>
    <w:p w:rsidR="31B875C9" w:rsidP="659817A7" w:rsidRDefault="31B875C9" w14:paraId="3807E0A1" w14:textId="77C5C871">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9817A7" w:rsidR="31B875C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r>
        <w:br/>
      </w:r>
    </w:p>
    <w:p w:rsidR="27D01CF1" w:rsidP="12681B4B" w:rsidRDefault="27D01CF1" w14:paraId="10392630" w14:textId="2E7D4BD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3BB450CC" w14:textId="36FC45B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16</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Create New Event</w:t>
      </w:r>
    </w:p>
    <w:p w:rsidR="0150D6DE" w:rsidP="12681B4B" w:rsidRDefault="0150D6DE" w14:paraId="434A7747" w14:textId="02A73B7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3412F419" w14:textId="0CA8170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An event needs to be created.</w:t>
      </w:r>
    </w:p>
    <w:p w:rsidR="0150D6DE" w:rsidP="12681B4B" w:rsidRDefault="0150D6DE" w14:paraId="7652F436" w14:textId="1132312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466003D8" w14:textId="4463612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6ADDD1F4" w14:textId="7C75ECA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17</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Edit Event</w:t>
      </w:r>
    </w:p>
    <w:p w:rsidR="0150D6DE" w:rsidP="12681B4B" w:rsidRDefault="0150D6DE" w14:paraId="71DD7580" w14:textId="6D0AF74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1C3ED041" w14:textId="37CBF7E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An event needs to be edited.</w:t>
      </w:r>
    </w:p>
    <w:p w:rsidR="0150D6DE" w:rsidP="12681B4B" w:rsidRDefault="0150D6DE" w14:paraId="2923E6CB" w14:textId="1365957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167623B7" w14:textId="3054517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330DC6A4" w14:textId="2A987E6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18</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Delete Event</w:t>
      </w:r>
    </w:p>
    <w:p w:rsidR="0150D6DE" w:rsidP="12681B4B" w:rsidRDefault="0150D6DE" w14:paraId="144AC108" w14:textId="0D5D300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4BB82A16" w14:textId="16C895C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An event needs to be deleted.</w:t>
      </w:r>
    </w:p>
    <w:p w:rsidR="0150D6DE" w:rsidP="12681B4B" w:rsidRDefault="0150D6DE" w14:paraId="087EA36E" w14:textId="2810E38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436F0F54" w14:textId="4680FF9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7F09AF55" w14:textId="6C906F5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19</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Upload Event Pictures</w:t>
      </w:r>
    </w:p>
    <w:p w:rsidR="0150D6DE" w:rsidP="12681B4B" w:rsidRDefault="0150D6DE" w14:paraId="0C20E8C5" w14:textId="133E651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2D7D6768" w14:textId="41BA74F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Event pictures need to be uploaded for team viewing.</w:t>
      </w:r>
    </w:p>
    <w:p w:rsidR="0150D6DE" w:rsidP="12681B4B" w:rsidRDefault="0150D6DE" w14:paraId="72C8CD34" w14:textId="30AB4D6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1602380C" w14:textId="08A6774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7226F881" w14:textId="4F1EB6B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20</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Administrator Adds Previous Game Film</w:t>
      </w:r>
    </w:p>
    <w:p w:rsidR="0150D6DE" w:rsidP="12681B4B" w:rsidRDefault="0150D6DE" w14:paraId="37C32579" w14:textId="3DD4DBE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2689F2E3" w14:textId="63F312F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Administrator adds previous game film to previous game tab</w:t>
      </w:r>
    </w:p>
    <w:p w:rsidR="0150D6DE" w:rsidP="12681B4B" w:rsidRDefault="0150D6DE" w14:paraId="3E186557" w14:textId="1902A13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53F5264F" w14:textId="671E768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72452CC7" w14:textId="3478323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21</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Head Coach Watches Previous Game Film</w:t>
      </w:r>
    </w:p>
    <w:p w:rsidR="0150D6DE" w:rsidP="12681B4B" w:rsidRDefault="0150D6DE" w14:paraId="08439E29" w14:textId="5605E93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Head Coach</w:t>
      </w:r>
    </w:p>
    <w:p w:rsidR="0150D6DE" w:rsidP="12681B4B" w:rsidRDefault="0150D6DE" w14:paraId="5C420CE2" w14:textId="609594E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Head Coach watches previous game film on the plane heading to the next game in order to prepare for it.</w:t>
      </w:r>
    </w:p>
    <w:p w:rsidR="0150D6DE" w:rsidP="12681B4B" w:rsidRDefault="0150D6DE" w14:paraId="54173F61" w14:textId="5B2D908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14FCCB28" w14:textId="5C2B189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0E207C8F" w14:textId="18004FE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 xml:space="preserve">Use Case 22: </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Download Player Information</w:t>
      </w:r>
    </w:p>
    <w:p w:rsidR="0150D6DE" w:rsidP="12681B4B" w:rsidRDefault="0150D6DE" w14:paraId="1CBDD18B" w14:textId="12EBD27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Player</w:t>
      </w:r>
    </w:p>
    <w:p w:rsidR="0150D6DE" w:rsidP="12681B4B" w:rsidRDefault="0150D6DE" w14:paraId="417854AB" w14:textId="5FE1F2A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Download a player’s information and statistics.</w:t>
      </w:r>
    </w:p>
    <w:p w:rsidR="0150D6DE" w:rsidP="12681B4B" w:rsidRDefault="0150D6DE" w14:paraId="2CBB6C75" w14:textId="68C52E5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520AC4A9" w14:textId="5305734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46E9D8C0" w14:textId="3F91521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23</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Create Help Page Article</w:t>
      </w:r>
    </w:p>
    <w:p w:rsidR="0150D6DE" w:rsidP="12681B4B" w:rsidRDefault="0150D6DE" w14:paraId="6FCAA243" w14:textId="1EABC52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649B2C5D" w14:textId="13DBE9A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New information needs to be posted to the Help Page.</w:t>
      </w:r>
    </w:p>
    <w:p w:rsidR="0150D6DE" w:rsidP="12681B4B" w:rsidRDefault="0150D6DE" w14:paraId="2808C64F" w14:textId="088B203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74829333" w14:textId="1AAB886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5BAFAA8B" w14:textId="033F555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24</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Edit Help Page Article</w:t>
      </w:r>
    </w:p>
    <w:p w:rsidR="0150D6DE" w:rsidP="12681B4B" w:rsidRDefault="0150D6DE" w14:paraId="096537BB" w14:textId="709F5CA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64699A2C" w14:textId="1739006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Information on the Help Page needs to be edited.</w:t>
      </w:r>
    </w:p>
    <w:p w:rsidR="0150D6DE" w:rsidP="12681B4B" w:rsidRDefault="0150D6DE" w14:paraId="2822DACC" w14:textId="2B28750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3A9960E9" w14:textId="530A412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4EA95FB8" w14:textId="67E9C06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25</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Delete Help Page Article</w:t>
      </w:r>
    </w:p>
    <w:p w:rsidR="0150D6DE" w:rsidP="12681B4B" w:rsidRDefault="0150D6DE" w14:paraId="678D2483" w14:textId="5ACE784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1DAB983C" w14:textId="013F97E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Information on the Help Page needs to be deleted.</w:t>
      </w:r>
    </w:p>
    <w:p w:rsidR="0150D6DE" w:rsidP="12681B4B" w:rsidRDefault="0150D6DE" w14:paraId="59C1A600" w14:textId="6887D3F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4E47FAA8" w14:textId="22E24B9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6D35F928" w14:textId="527BA4E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26</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Speak to a Help Desk Representative</w:t>
      </w:r>
    </w:p>
    <w:p w:rsidR="0150D6DE" w:rsidP="12681B4B" w:rsidRDefault="0150D6DE" w14:paraId="1BE67B9B" w14:textId="7A7A111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Player</w:t>
      </w:r>
    </w:p>
    <w:p w:rsidR="0150D6DE" w:rsidP="12681B4B" w:rsidRDefault="0150D6DE" w14:paraId="1CF560C3" w14:textId="58E7134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A player needs to speak to a help desk representative.</w:t>
      </w:r>
    </w:p>
    <w:p w:rsidR="0150D6DE" w:rsidP="12681B4B" w:rsidRDefault="0150D6DE" w14:paraId="5CB8EB3C" w14:textId="6030A26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Low</w:t>
      </w:r>
    </w:p>
    <w:p w:rsidR="27D01CF1" w:rsidP="12681B4B" w:rsidRDefault="27D01CF1" w14:paraId="24375CD2" w14:textId="25F8C07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1499A48E" w14:textId="20E8E3C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27</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Send Email Newsletter</w:t>
      </w:r>
    </w:p>
    <w:p w:rsidR="0150D6DE" w:rsidP="12681B4B" w:rsidRDefault="0150D6DE" w14:paraId="44161169" w14:textId="33683BD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Administrator</w:t>
      </w:r>
    </w:p>
    <w:p w:rsidR="0150D6DE" w:rsidP="12681B4B" w:rsidRDefault="0150D6DE" w14:paraId="667E5F62" w14:textId="1A6ADA5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A newsletter can be sent to all distribution list subscribers.</w:t>
      </w:r>
    </w:p>
    <w:p w:rsidR="0150D6DE" w:rsidP="12681B4B" w:rsidRDefault="0150D6DE" w14:paraId="64861C08" w14:textId="09C5B6C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1A38456F" w14:textId="2E8CDB5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0BEDF2B9" w14:textId="727E734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28</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Admin Wants To Edit Previous Game Data</w:t>
      </w:r>
    </w:p>
    <w:p w:rsidR="0150D6DE" w:rsidP="12681B4B" w:rsidRDefault="0150D6DE" w14:paraId="5B9CDBC8" w14:textId="64DEDCE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Actor:A dmin</w:t>
      </w:r>
    </w:p>
    <w:p w:rsidR="0150D6DE" w:rsidP="12681B4B" w:rsidRDefault="0150D6DE" w14:paraId="74ED92A3" w14:textId="08011D9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Admin wants to edits previous game data</w:t>
      </w:r>
    </w:p>
    <w:p w:rsidR="0150D6DE" w:rsidP="12681B4B" w:rsidRDefault="0150D6DE" w14:paraId="1DD1F9DA" w14:textId="16F5C06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19094B9B" w14:textId="47CE649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41979FC7" w14:textId="41AB03B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29</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Nutrionist Has New Player Diet Recommendation</w:t>
      </w:r>
    </w:p>
    <w:p w:rsidR="0150D6DE" w:rsidP="12681B4B" w:rsidRDefault="0150D6DE" w14:paraId="6DF6C568" w14:textId="2562ABB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Nutrionists</w:t>
      </w:r>
    </w:p>
    <w:p w:rsidR="0150D6DE" w:rsidP="12681B4B" w:rsidRDefault="0150D6DE" w14:paraId="72F11CBE" w14:textId="1EDF833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Nutrionists adds new diet change recommendation</w:t>
      </w:r>
    </w:p>
    <w:p w:rsidR="0150D6DE" w:rsidP="12681B4B" w:rsidRDefault="0150D6DE" w14:paraId="71914E6C" w14:textId="0E3DAB7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4F4E9DE3" w14:textId="38FB01E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0EB3719F" w14:textId="0945DBB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30</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Admin Needs To Delete Previous Physical Data </w:t>
      </w:r>
    </w:p>
    <w:p w:rsidR="0150D6DE" w:rsidP="12681B4B" w:rsidRDefault="0150D6DE" w14:paraId="08F0E60E" w14:textId="2E49C51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Actor:Admin</w:t>
      </w:r>
    </w:p>
    <w:p w:rsidR="0150D6DE" w:rsidP="12681B4B" w:rsidRDefault="0150D6DE" w14:paraId="28B5F1AC" w14:textId="3A1209E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Description:Admin deletes previous physical data because of error</w:t>
      </w:r>
    </w:p>
    <w:p w:rsidR="0150D6DE" w:rsidP="12681B4B" w:rsidRDefault="0150D6DE" w14:paraId="6E75E7B9" w14:textId="75B63F5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Level:High</w:t>
      </w:r>
    </w:p>
    <w:p w:rsidR="27D01CF1" w:rsidP="12681B4B" w:rsidRDefault="27D01CF1" w14:paraId="1F9151E6" w14:textId="57BB615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53A969FD" w14:textId="38C6D71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31</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Coach Wants To View Players PPG from Last 5 Games </w:t>
      </w:r>
    </w:p>
    <w:p w:rsidR="0150D6DE" w:rsidP="12681B4B" w:rsidRDefault="0150D6DE" w14:paraId="391B0457" w14:textId="5326C54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Coach</w:t>
      </w:r>
    </w:p>
    <w:p w:rsidR="0150D6DE" w:rsidP="12681B4B" w:rsidRDefault="0150D6DE" w14:paraId="4B4CE4FE" w14:textId="2424D18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Coach needs to view El Ellis’s PPG from last five games</w:t>
      </w:r>
    </w:p>
    <w:p w:rsidR="0150D6DE" w:rsidP="12681B4B" w:rsidRDefault="0150D6DE" w14:paraId="2B358ABC" w14:textId="630BDBB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2F254BC7" w14:textId="01783ED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68250D25" w14:textId="2994B39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32</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Coach Wants To View Shot Spread and Shot Selection</w:t>
      </w:r>
    </w:p>
    <w:p w:rsidR="0150D6DE" w:rsidP="12681B4B" w:rsidRDefault="0150D6DE" w14:paraId="63460BE3" w14:textId="72393A5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Coach</w:t>
      </w:r>
    </w:p>
    <w:p w:rsidR="0150D6DE" w:rsidP="12681B4B" w:rsidRDefault="0150D6DE" w14:paraId="627DD313" w14:textId="1DED43B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Coach wants to view team shot selection spread from last game</w:t>
      </w:r>
    </w:p>
    <w:p w:rsidR="0150D6DE" w:rsidP="12681B4B" w:rsidRDefault="0150D6DE" w14:paraId="596A7C54" w14:textId="26E258A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7946DA31" w14:textId="209C049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3736B472" w14:textId="5BA4915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 xml:space="preserve">Use Case 33: </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Coach Wants To View Top Performer From Last Game</w:t>
      </w:r>
    </w:p>
    <w:p w:rsidR="0150D6DE" w:rsidP="12681B4B" w:rsidRDefault="0150D6DE" w14:paraId="2E8FAB3F" w14:textId="444CECD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Actor:Coach</w:t>
      </w:r>
    </w:p>
    <w:p w:rsidR="0150D6DE" w:rsidP="12681B4B" w:rsidRDefault="0150D6DE" w14:paraId="6EEB7E6E" w14:textId="41ECD3E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Coach wants to go through team stats and identify the top performer from the previous game</w:t>
      </w:r>
    </w:p>
    <w:p w:rsidR="0150D6DE" w:rsidP="12681B4B" w:rsidRDefault="0150D6DE" w14:paraId="6E78A31F" w14:textId="2496D05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40F78B6C" w14:textId="6C53386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428BB7AA" w14:textId="53C175E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34</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Coach Wants To Identify Players Free Throw Percentage From Last 5 Games  </w:t>
      </w:r>
    </w:p>
    <w:p w:rsidR="0150D6DE" w:rsidP="12681B4B" w:rsidRDefault="0150D6DE" w14:paraId="386A64FE" w14:textId="1F2B639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 Coach</w:t>
      </w:r>
    </w:p>
    <w:p w:rsidR="0150D6DE" w:rsidP="12681B4B" w:rsidRDefault="0150D6DE" w14:paraId="7AC9591A" w14:textId="19AA568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Coach wants to identify players free throw percentage from last 5 games</w:t>
      </w:r>
    </w:p>
    <w:p w:rsidR="0150D6DE" w:rsidP="12681B4B" w:rsidRDefault="0150D6DE" w14:paraId="001A190E" w14:textId="2C8BB34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27D01CF1" w:rsidP="12681B4B" w:rsidRDefault="27D01CF1" w14:paraId="563C6B2A" w14:textId="01D3C68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5F8DFD6B" w14:textId="7B57AA5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35</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Coach Wants To View Opponents Top Performer for Current Game</w:t>
      </w:r>
    </w:p>
    <w:p w:rsidR="0150D6DE" w:rsidP="12681B4B" w:rsidRDefault="0150D6DE" w14:paraId="3C2B8DA6" w14:textId="62EDA03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Actor:Coaching Staff</w:t>
      </w:r>
    </w:p>
    <w:p w:rsidR="0150D6DE" w:rsidP="12681B4B" w:rsidRDefault="0150D6DE" w14:paraId="2361CBDB" w14:textId="021FC87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 Coaching staff wants to view opponents top performer for current game in order to create game plan for the current game.</w:t>
      </w:r>
    </w:p>
    <w:p w:rsidR="0150D6DE" w:rsidP="12681B4B" w:rsidRDefault="0150D6DE" w14:paraId="4DDA515A" w14:textId="02C396E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Level:Medium</w:t>
      </w:r>
    </w:p>
    <w:p w:rsidR="27D01CF1" w:rsidP="12681B4B" w:rsidRDefault="27D01CF1" w14:paraId="73F1E230" w14:textId="5BEEEAC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7AFC3525" w14:textId="159058D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36</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Admin Adds Current Oppenents Team Information To Database </w:t>
      </w:r>
    </w:p>
    <w:p w:rsidR="0150D6DE" w:rsidP="12681B4B" w:rsidRDefault="0150D6DE" w14:paraId="6DF5A0C7" w14:textId="6E9BDC8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Actor:Admin</w:t>
      </w:r>
    </w:p>
    <w:p w:rsidR="0150D6DE" w:rsidP="12681B4B" w:rsidRDefault="0150D6DE" w14:paraId="17869D73" w14:textId="0E28A9B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Description:Admin adds current opponents team information to the database to be used for review</w:t>
      </w:r>
    </w:p>
    <w:p w:rsidR="0150D6DE" w:rsidP="12681B4B" w:rsidRDefault="0150D6DE" w14:paraId="5642C1A2" w14:textId="7C9F5DE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High</w:t>
      </w:r>
    </w:p>
    <w:p w:rsidR="27D01CF1" w:rsidP="12681B4B" w:rsidRDefault="27D01CF1" w14:paraId="588A05A3" w14:textId="630B2A9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0D6DE" w:rsidP="12681B4B" w:rsidRDefault="0150D6DE" w14:paraId="3DD498E4" w14:textId="53B67C8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Use Case 37</w:t>
      </w: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 Admin Uploads Medical Data To Player Profiles  </w:t>
      </w:r>
    </w:p>
    <w:p w:rsidR="0150D6DE" w:rsidP="12681B4B" w:rsidRDefault="0150D6DE" w14:paraId="548406DB" w14:textId="39FD469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Primary Actor:Admin</w:t>
      </w:r>
    </w:p>
    <w:p w:rsidR="0150D6DE" w:rsidP="12681B4B" w:rsidRDefault="0150D6DE" w14:paraId="0ADFA7C9" w14:textId="295165E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Description:Admin uploads medical data to player profile</w:t>
      </w:r>
    </w:p>
    <w:p w:rsidR="0150D6DE" w:rsidP="12681B4B" w:rsidRDefault="0150D6DE" w14:paraId="58213D79" w14:textId="5377880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C3F5C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Risk Level: Medium</w:t>
      </w:r>
    </w:p>
    <w:p w:rsidR="12681B4B" w:rsidP="12681B4B" w:rsidRDefault="12681B4B" w14:paraId="5FFADFA0" w14:textId="71A39FA4">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pPr>
    </w:p>
    <w:p w:rsidR="2305F328" w:rsidP="12681B4B" w:rsidRDefault="2305F328" w14:paraId="7ED0C6CA" w14:textId="31FEE170">
      <w:pPr>
        <w:pStyle w:val="Normal"/>
        <w:spacing w:line="276" w:lineRule="auto"/>
        <w:rPr>
          <w:rFonts w:ascii="Times New Roman" w:hAnsi="Times New Roman" w:eastAsia="Times New Roman" w:cs="Times New Roman"/>
          <w:noProof w:val="0"/>
          <w:sz w:val="24"/>
          <w:szCs w:val="24"/>
          <w:lang w:val="en"/>
        </w:rPr>
      </w:pPr>
      <w:r w:rsidRPr="12681B4B" w:rsidR="2305F32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
        </w:rPr>
        <w:t xml:space="preserve">Use Case 38: </w:t>
      </w:r>
      <w:r w:rsidRPr="12681B4B" w:rsidR="2305F328">
        <w:rPr>
          <w:rFonts w:ascii="Times New Roman" w:hAnsi="Times New Roman" w:eastAsia="Times New Roman" w:cs="Times New Roman"/>
          <w:noProof w:val="0"/>
          <w:sz w:val="24"/>
          <w:szCs w:val="24"/>
          <w:lang w:val="en"/>
        </w:rPr>
        <w:t>Upload Practice footage</w:t>
      </w:r>
    </w:p>
    <w:p w:rsidR="2305F328" w:rsidP="12681B4B" w:rsidRDefault="2305F328" w14:paraId="62255A4A" w14:textId="5C256D44">
      <w:pPr>
        <w:pStyle w:val="Normal"/>
        <w:spacing w:line="276" w:lineRule="auto"/>
        <w:rPr>
          <w:rFonts w:ascii="Times New Roman" w:hAnsi="Times New Roman" w:eastAsia="Times New Roman" w:cs="Times New Roman"/>
          <w:noProof w:val="0"/>
          <w:sz w:val="24"/>
          <w:szCs w:val="24"/>
          <w:lang w:val="en"/>
        </w:rPr>
      </w:pPr>
      <w:r w:rsidRPr="12681B4B" w:rsidR="2305F328">
        <w:rPr>
          <w:rFonts w:ascii="Times New Roman" w:hAnsi="Times New Roman" w:eastAsia="Times New Roman" w:cs="Times New Roman"/>
          <w:noProof w:val="0"/>
          <w:sz w:val="24"/>
          <w:szCs w:val="24"/>
          <w:lang w:val="en"/>
        </w:rPr>
        <w:t>Primary Actor: Admin</w:t>
      </w:r>
    </w:p>
    <w:p w:rsidR="2305F328" w:rsidP="12681B4B" w:rsidRDefault="2305F328" w14:paraId="628D2E1D" w14:textId="143B3F56">
      <w:pPr>
        <w:pStyle w:val="Normal"/>
        <w:spacing w:line="276" w:lineRule="auto"/>
        <w:rPr>
          <w:rFonts w:ascii="Times New Roman" w:hAnsi="Times New Roman" w:eastAsia="Times New Roman" w:cs="Times New Roman"/>
          <w:noProof w:val="0"/>
          <w:sz w:val="24"/>
          <w:szCs w:val="24"/>
          <w:lang w:val="en"/>
        </w:rPr>
      </w:pPr>
      <w:r w:rsidRPr="12681B4B" w:rsidR="2305F328">
        <w:rPr>
          <w:rFonts w:ascii="Times New Roman" w:hAnsi="Times New Roman" w:eastAsia="Times New Roman" w:cs="Times New Roman"/>
          <w:noProof w:val="0"/>
          <w:sz w:val="24"/>
          <w:szCs w:val="24"/>
          <w:lang w:val="en"/>
        </w:rPr>
        <w:t xml:space="preserve">Description: Admin </w:t>
      </w:r>
      <w:r w:rsidRPr="12681B4B" w:rsidR="2305F328">
        <w:rPr>
          <w:rFonts w:ascii="Times New Roman" w:hAnsi="Times New Roman" w:eastAsia="Times New Roman" w:cs="Times New Roman"/>
          <w:noProof w:val="0"/>
          <w:sz w:val="24"/>
          <w:szCs w:val="24"/>
          <w:lang w:val="en"/>
        </w:rPr>
        <w:t>uploads practice footage to be used as a tool for players and coaches.</w:t>
      </w:r>
    </w:p>
    <w:p w:rsidR="733112D8" w:rsidP="12681B4B" w:rsidRDefault="733112D8" w14:paraId="61D83D47" w14:textId="6271C5AE">
      <w:pPr>
        <w:pStyle w:val="Normal"/>
        <w:spacing w:line="276" w:lineRule="auto"/>
        <w:rPr>
          <w:rFonts w:ascii="Times New Roman" w:hAnsi="Times New Roman" w:eastAsia="Times New Roman" w:cs="Times New Roman"/>
          <w:noProof w:val="0"/>
          <w:sz w:val="24"/>
          <w:szCs w:val="24"/>
          <w:lang w:val="en"/>
        </w:rPr>
      </w:pPr>
      <w:r w:rsidRPr="12681B4B" w:rsidR="733112D8">
        <w:rPr>
          <w:rFonts w:ascii="Times New Roman" w:hAnsi="Times New Roman" w:eastAsia="Times New Roman" w:cs="Times New Roman"/>
          <w:noProof w:val="0"/>
          <w:sz w:val="24"/>
          <w:szCs w:val="24"/>
          <w:lang w:val="en"/>
        </w:rPr>
        <w:t>Risk Level: High</w:t>
      </w:r>
    </w:p>
    <w:p w:rsidR="12681B4B" w:rsidP="12681B4B" w:rsidRDefault="12681B4B" w14:paraId="27A4BD8B" w14:textId="28988DB9">
      <w:pPr>
        <w:pStyle w:val="Normal"/>
        <w:spacing w:line="276" w:lineRule="auto"/>
        <w:rPr>
          <w:rFonts w:ascii="Times New Roman" w:hAnsi="Times New Roman" w:eastAsia="Times New Roman" w:cs="Times New Roman"/>
          <w:noProof w:val="0"/>
          <w:sz w:val="24"/>
          <w:szCs w:val="24"/>
          <w:lang w:val="en"/>
        </w:rPr>
      </w:pPr>
    </w:p>
    <w:p w:rsidR="733112D8" w:rsidP="12681B4B" w:rsidRDefault="733112D8" w14:paraId="413DA7BD" w14:textId="12ECAAF3">
      <w:pPr>
        <w:pStyle w:val="Normal"/>
        <w:spacing w:line="276" w:lineRule="auto"/>
        <w:rPr>
          <w:rFonts w:ascii="Times New Roman" w:hAnsi="Times New Roman" w:eastAsia="Times New Roman" w:cs="Times New Roman"/>
          <w:b w:val="1"/>
          <w:bCs w:val="1"/>
          <w:noProof w:val="0"/>
          <w:sz w:val="24"/>
          <w:szCs w:val="24"/>
          <w:lang w:val="en"/>
        </w:rPr>
      </w:pPr>
      <w:r w:rsidRPr="12681B4B" w:rsidR="733112D8">
        <w:rPr>
          <w:rFonts w:ascii="Times New Roman" w:hAnsi="Times New Roman" w:eastAsia="Times New Roman" w:cs="Times New Roman"/>
          <w:b w:val="1"/>
          <w:bCs w:val="1"/>
          <w:noProof w:val="0"/>
          <w:sz w:val="24"/>
          <w:szCs w:val="24"/>
          <w:lang w:val="en"/>
        </w:rPr>
        <w:t xml:space="preserve">Use Case 39: </w:t>
      </w:r>
      <w:r w:rsidRPr="12681B4B" w:rsidR="733112D8">
        <w:rPr>
          <w:rFonts w:ascii="Times New Roman" w:hAnsi="Times New Roman" w:eastAsia="Times New Roman" w:cs="Times New Roman"/>
          <w:b w:val="0"/>
          <w:bCs w:val="0"/>
          <w:noProof w:val="0"/>
          <w:sz w:val="24"/>
          <w:szCs w:val="24"/>
          <w:lang w:val="en"/>
        </w:rPr>
        <w:t>Edit Practice Footage</w:t>
      </w:r>
    </w:p>
    <w:p w:rsidR="733112D8" w:rsidP="12681B4B" w:rsidRDefault="733112D8" w14:paraId="070BDDB7" w14:textId="65A52EF4">
      <w:pPr>
        <w:pStyle w:val="Normal"/>
        <w:spacing w:line="276" w:lineRule="auto"/>
        <w:rPr>
          <w:rFonts w:ascii="Times New Roman" w:hAnsi="Times New Roman" w:eastAsia="Times New Roman" w:cs="Times New Roman"/>
          <w:b w:val="0"/>
          <w:bCs w:val="0"/>
          <w:noProof w:val="0"/>
          <w:sz w:val="24"/>
          <w:szCs w:val="24"/>
          <w:lang w:val="en"/>
        </w:rPr>
      </w:pPr>
      <w:r w:rsidRPr="12681B4B" w:rsidR="733112D8">
        <w:rPr>
          <w:rFonts w:ascii="Times New Roman" w:hAnsi="Times New Roman" w:eastAsia="Times New Roman" w:cs="Times New Roman"/>
          <w:b w:val="0"/>
          <w:bCs w:val="0"/>
          <w:noProof w:val="0"/>
          <w:sz w:val="24"/>
          <w:szCs w:val="24"/>
          <w:lang w:val="en"/>
        </w:rPr>
        <w:t>Primary Actor: Admin</w:t>
      </w:r>
    </w:p>
    <w:p w:rsidR="733112D8" w:rsidP="12681B4B" w:rsidRDefault="733112D8" w14:paraId="22282A57" w14:textId="1D7FA706">
      <w:pPr>
        <w:pStyle w:val="Normal"/>
        <w:spacing w:line="276" w:lineRule="auto"/>
        <w:rPr>
          <w:rFonts w:ascii="Times New Roman" w:hAnsi="Times New Roman" w:eastAsia="Times New Roman" w:cs="Times New Roman"/>
          <w:b w:val="0"/>
          <w:bCs w:val="0"/>
          <w:noProof w:val="0"/>
          <w:sz w:val="24"/>
          <w:szCs w:val="24"/>
          <w:lang w:val="en"/>
        </w:rPr>
      </w:pPr>
      <w:r w:rsidRPr="12681B4B" w:rsidR="733112D8">
        <w:rPr>
          <w:rFonts w:ascii="Times New Roman" w:hAnsi="Times New Roman" w:eastAsia="Times New Roman" w:cs="Times New Roman"/>
          <w:b w:val="0"/>
          <w:bCs w:val="0"/>
          <w:noProof w:val="0"/>
          <w:sz w:val="24"/>
          <w:szCs w:val="24"/>
          <w:lang w:val="en"/>
        </w:rPr>
        <w:t xml:space="preserve">Description: Admin is able to edit footage into segments at coaches discretion. </w:t>
      </w:r>
    </w:p>
    <w:p w:rsidR="733112D8" w:rsidP="12681B4B" w:rsidRDefault="733112D8" w14:paraId="68DB537C" w14:textId="4DAD0D14">
      <w:pPr>
        <w:pStyle w:val="Normal"/>
        <w:spacing w:line="276" w:lineRule="auto"/>
        <w:rPr>
          <w:rFonts w:ascii="Times New Roman" w:hAnsi="Times New Roman" w:eastAsia="Times New Roman" w:cs="Times New Roman"/>
          <w:b w:val="0"/>
          <w:bCs w:val="0"/>
          <w:noProof w:val="0"/>
          <w:sz w:val="24"/>
          <w:szCs w:val="24"/>
          <w:lang w:val="en"/>
        </w:rPr>
      </w:pPr>
      <w:r w:rsidRPr="12681B4B" w:rsidR="733112D8">
        <w:rPr>
          <w:rFonts w:ascii="Times New Roman" w:hAnsi="Times New Roman" w:eastAsia="Times New Roman" w:cs="Times New Roman"/>
          <w:b w:val="0"/>
          <w:bCs w:val="0"/>
          <w:noProof w:val="0"/>
          <w:sz w:val="24"/>
          <w:szCs w:val="24"/>
          <w:lang w:val="en"/>
        </w:rPr>
        <w:t>Risk Level: Medium</w:t>
      </w:r>
    </w:p>
    <w:p w:rsidR="12681B4B" w:rsidP="12681B4B" w:rsidRDefault="12681B4B" w14:paraId="63A3658E" w14:textId="2EC69C26">
      <w:pPr>
        <w:pStyle w:val="Normal"/>
        <w:spacing w:line="276" w:lineRule="auto"/>
        <w:rPr>
          <w:rFonts w:ascii="Times New Roman" w:hAnsi="Times New Roman" w:eastAsia="Times New Roman" w:cs="Times New Roman"/>
          <w:b w:val="0"/>
          <w:bCs w:val="0"/>
          <w:noProof w:val="0"/>
          <w:sz w:val="24"/>
          <w:szCs w:val="24"/>
          <w:lang w:val="en"/>
        </w:rPr>
      </w:pPr>
    </w:p>
    <w:p w:rsidR="733112D8" w:rsidP="12681B4B" w:rsidRDefault="733112D8" w14:paraId="2A16200A" w14:textId="5261BEC6">
      <w:pPr>
        <w:pStyle w:val="Normal"/>
        <w:spacing w:line="276" w:lineRule="auto"/>
        <w:rPr>
          <w:rFonts w:ascii="Times New Roman" w:hAnsi="Times New Roman" w:eastAsia="Times New Roman" w:cs="Times New Roman"/>
          <w:b w:val="1"/>
          <w:bCs w:val="1"/>
          <w:noProof w:val="0"/>
          <w:sz w:val="24"/>
          <w:szCs w:val="24"/>
          <w:lang w:val="en"/>
        </w:rPr>
      </w:pPr>
      <w:r w:rsidRPr="12681B4B" w:rsidR="733112D8">
        <w:rPr>
          <w:rFonts w:ascii="Times New Roman" w:hAnsi="Times New Roman" w:eastAsia="Times New Roman" w:cs="Times New Roman"/>
          <w:b w:val="1"/>
          <w:bCs w:val="1"/>
          <w:noProof w:val="0"/>
          <w:sz w:val="24"/>
          <w:szCs w:val="24"/>
          <w:lang w:val="en"/>
        </w:rPr>
        <w:t xml:space="preserve">Use Case 40: </w:t>
      </w:r>
      <w:r w:rsidRPr="12681B4B" w:rsidR="733112D8">
        <w:rPr>
          <w:rFonts w:ascii="Times New Roman" w:hAnsi="Times New Roman" w:eastAsia="Times New Roman" w:cs="Times New Roman"/>
          <w:b w:val="0"/>
          <w:bCs w:val="0"/>
          <w:noProof w:val="0"/>
          <w:sz w:val="24"/>
          <w:szCs w:val="24"/>
          <w:lang w:val="en"/>
        </w:rPr>
        <w:t>Delete Practice footage</w:t>
      </w:r>
    </w:p>
    <w:p w:rsidR="733112D8" w:rsidP="12681B4B" w:rsidRDefault="733112D8" w14:paraId="4A97D76C" w14:textId="41EF4607">
      <w:pPr>
        <w:pStyle w:val="Normal"/>
        <w:spacing w:line="276" w:lineRule="auto"/>
        <w:rPr>
          <w:rFonts w:ascii="Times New Roman" w:hAnsi="Times New Roman" w:eastAsia="Times New Roman" w:cs="Times New Roman"/>
          <w:b w:val="0"/>
          <w:bCs w:val="0"/>
          <w:noProof w:val="0"/>
          <w:sz w:val="24"/>
          <w:szCs w:val="24"/>
          <w:lang w:val="en"/>
        </w:rPr>
      </w:pPr>
      <w:r w:rsidRPr="12681B4B" w:rsidR="733112D8">
        <w:rPr>
          <w:rFonts w:ascii="Times New Roman" w:hAnsi="Times New Roman" w:eastAsia="Times New Roman" w:cs="Times New Roman"/>
          <w:b w:val="0"/>
          <w:bCs w:val="0"/>
          <w:noProof w:val="0"/>
          <w:sz w:val="24"/>
          <w:szCs w:val="24"/>
          <w:lang w:val="en"/>
        </w:rPr>
        <w:t>Primary Actor: Admin</w:t>
      </w:r>
    </w:p>
    <w:p w:rsidR="733112D8" w:rsidP="12681B4B" w:rsidRDefault="733112D8" w14:paraId="1F3D1E71" w14:textId="4EBF4E5D">
      <w:pPr>
        <w:pStyle w:val="Normal"/>
        <w:spacing w:line="276" w:lineRule="auto"/>
        <w:rPr>
          <w:rFonts w:ascii="Times New Roman" w:hAnsi="Times New Roman" w:eastAsia="Times New Roman" w:cs="Times New Roman"/>
          <w:b w:val="0"/>
          <w:bCs w:val="0"/>
          <w:noProof w:val="0"/>
          <w:sz w:val="24"/>
          <w:szCs w:val="24"/>
          <w:lang w:val="en"/>
        </w:rPr>
      </w:pPr>
      <w:r w:rsidRPr="12681B4B" w:rsidR="733112D8">
        <w:rPr>
          <w:rFonts w:ascii="Times New Roman" w:hAnsi="Times New Roman" w:eastAsia="Times New Roman" w:cs="Times New Roman"/>
          <w:b w:val="0"/>
          <w:bCs w:val="0"/>
          <w:noProof w:val="0"/>
          <w:sz w:val="24"/>
          <w:szCs w:val="24"/>
          <w:lang w:val="en"/>
        </w:rPr>
        <w:t>Description: Admin is able to delete old footage that is no longer needed.</w:t>
      </w:r>
    </w:p>
    <w:p w:rsidR="733112D8" w:rsidP="12681B4B" w:rsidRDefault="733112D8" w14:paraId="30760072" w14:textId="4F457AA8">
      <w:pPr>
        <w:pStyle w:val="Normal"/>
        <w:spacing w:line="276" w:lineRule="auto"/>
        <w:rPr>
          <w:rFonts w:ascii="Times New Roman" w:hAnsi="Times New Roman" w:eastAsia="Times New Roman" w:cs="Times New Roman"/>
          <w:b w:val="0"/>
          <w:bCs w:val="0"/>
          <w:noProof w:val="0"/>
          <w:sz w:val="24"/>
          <w:szCs w:val="24"/>
          <w:lang w:val="en"/>
        </w:rPr>
      </w:pPr>
      <w:r w:rsidRPr="12681B4B" w:rsidR="733112D8">
        <w:rPr>
          <w:rFonts w:ascii="Times New Roman" w:hAnsi="Times New Roman" w:eastAsia="Times New Roman" w:cs="Times New Roman"/>
          <w:b w:val="0"/>
          <w:bCs w:val="0"/>
          <w:noProof w:val="0"/>
          <w:sz w:val="24"/>
          <w:szCs w:val="24"/>
          <w:lang w:val="en"/>
        </w:rPr>
        <w:t>Risk Level: Low</w:t>
      </w:r>
    </w:p>
    <w:p w:rsidR="27D01CF1" w:rsidP="12681B4B" w:rsidRDefault="27D01CF1" w14:paraId="1FA48B35" w14:textId="4D63ECAB">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pPr>
    </w:p>
    <w:p w:rsidR="27D01CF1" w:rsidP="12681B4B" w:rsidRDefault="27D01CF1" w14:paraId="02EB95C1" w14:textId="659B7A02">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3CC6A8BD" w14:textId="767FB3BF">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7E8337B4" w14:textId="5C1D9EB5">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1640F855" w14:textId="32A21D4F">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1AAF8DB6" w14:textId="3164B1AB">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893F6CC" w:rsidP="12681B4B" w:rsidRDefault="3893F6CC" w14:paraId="6E579DE7" w14:textId="4C3E10B1">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12681B4B" w:rsidR="3893F6C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6. TRACE MATRIX</w:t>
      </w:r>
    </w:p>
    <w:p w:rsidR="57983B90" w:rsidP="12681B4B" w:rsidRDefault="57983B90" w14:paraId="5CE9614F" w14:textId="4857168C">
      <w:pPr>
        <w:spacing w:line="276" w:lineRule="auto"/>
        <w:jc w:val="center"/>
        <w:rPr>
          <w:rFonts w:ascii="Times New Roman" w:hAnsi="Times New Roman" w:eastAsia="Times New Roman" w:cs="Times New Roman"/>
          <w:b w:val="0"/>
          <w:bCs w:val="0"/>
          <w:i w:val="0"/>
          <w:iCs w:val="0"/>
          <w:noProof w:val="0"/>
          <w:color w:val="0000FF"/>
          <w:sz w:val="22"/>
          <w:szCs w:val="22"/>
          <w:lang w:val="en-US"/>
        </w:rPr>
      </w:pPr>
      <w:hyperlink r:id="R7fd947bb1d1349f0">
        <w:r w:rsidRPr="12681B4B" w:rsidR="57983B90">
          <w:rPr>
            <w:rStyle w:val="Hyperlink"/>
            <w:rFonts w:ascii="Times New Roman" w:hAnsi="Times New Roman" w:eastAsia="Times New Roman" w:cs="Times New Roman"/>
            <w:b w:val="0"/>
            <w:bCs w:val="0"/>
            <w:i w:val="0"/>
            <w:iCs w:val="0"/>
            <w:strike w:val="0"/>
            <w:dstrike w:val="0"/>
            <w:noProof w:val="0"/>
            <w:sz w:val="22"/>
            <w:szCs w:val="22"/>
            <w:lang w:val="en"/>
          </w:rPr>
          <w:t>Link to Google Sheet</w:t>
        </w:r>
      </w:hyperlink>
    </w:p>
    <w:p w:rsidR="12681B4B" w:rsidP="12681B4B" w:rsidRDefault="12681B4B" w14:paraId="67463B3D" w14:textId="791C942B">
      <w:pPr>
        <w:spacing w:line="276" w:lineRule="auto"/>
        <w:jc w:val="left"/>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57983B90" w:rsidP="12681B4B" w:rsidRDefault="57983B90" w14:paraId="5A9B0E4B" w14:textId="2EE7747D">
      <w:pPr>
        <w:pStyle w:val="Normal"/>
        <w:spacing w:line="276" w:lineRule="auto"/>
      </w:pPr>
      <w:r w:rsidR="57983B90">
        <w:drawing>
          <wp:inline wp14:editId="5631BA5D" wp14:anchorId="23598667">
            <wp:extent cx="6162675" cy="3793255"/>
            <wp:effectExtent l="0" t="0" r="0" b="0"/>
            <wp:docPr id="283562098" name="" title=""/>
            <wp:cNvGraphicFramePr>
              <a:graphicFrameLocks noChangeAspect="1"/>
            </wp:cNvGraphicFramePr>
            <a:graphic>
              <a:graphicData uri="http://schemas.openxmlformats.org/drawingml/2006/picture">
                <pic:pic>
                  <pic:nvPicPr>
                    <pic:cNvPr id="0" name=""/>
                    <pic:cNvPicPr/>
                  </pic:nvPicPr>
                  <pic:blipFill>
                    <a:blip r:embed="R07c46497c0a944ea">
                      <a:extLst>
                        <a:ext xmlns:a="http://schemas.openxmlformats.org/drawingml/2006/main" uri="{28A0092B-C50C-407E-A947-70E740481C1C}">
                          <a14:useLocalDpi val="0"/>
                        </a:ext>
                      </a:extLst>
                    </a:blip>
                    <a:stretch>
                      <a:fillRect/>
                    </a:stretch>
                  </pic:blipFill>
                  <pic:spPr>
                    <a:xfrm>
                      <a:off x="0" y="0"/>
                      <a:ext cx="6162675" cy="3793255"/>
                    </a:xfrm>
                    <a:prstGeom prst="rect">
                      <a:avLst/>
                    </a:prstGeom>
                  </pic:spPr>
                </pic:pic>
              </a:graphicData>
            </a:graphic>
          </wp:inline>
        </w:drawing>
      </w:r>
      <w:r>
        <w:br/>
      </w:r>
    </w:p>
    <w:p w:rsidR="27D01CF1" w:rsidP="12681B4B" w:rsidRDefault="27D01CF1" w14:paraId="599B43C7" w14:textId="0EFAB9C8">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013AFD5C" w14:textId="220D029E">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3735DF72" w14:textId="504E2DF9">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1CE4A01E" w14:textId="03241304">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6664F4D3" w14:textId="6D64E8A7">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195A3A11" w14:textId="1F3F9C8F">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3A208F99" w14:textId="05040313">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0CBEFE63" w14:textId="46E702BC">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57F7636F" w14:textId="297150A3">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4B203F67" w14:textId="41D7E7AA">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0ABE7998" w14:textId="71B03BD1">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5C4B8108" w14:textId="4660F15F">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54A90417" w14:textId="05CEB63D">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611B3808" w14:textId="667F1D72">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7661B88E" w14:textId="6ECA94BE">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37987DCE" w14:textId="24E2B2DF">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5737AF83" w14:textId="1C8633A6">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1E9DE4E0" w14:textId="37775816">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68D24B89" w14:textId="15339EF5">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19CE2275" w14:textId="3562EC0C">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41F6C03A" w14:textId="5F24E79B">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614082F5" w14:textId="16289D90">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47D98E12" w14:textId="1E742918">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3D6921E1" w14:textId="0027E301">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1E6CEE91" w14:textId="2F6D9828">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29F7FF31" w14:textId="437389A2">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50BD336F" w14:textId="4B09C622">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7D01CF1" w:rsidP="12681B4B" w:rsidRDefault="27D01CF1" w14:paraId="4314E78A" w14:textId="3DB75BDD">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46E49B1" w:rsidP="12681B4B" w:rsidRDefault="246E49B1" w14:paraId="06062BBF" w14:textId="7EA1B994">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12681B4B" w:rsidR="3893F6C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7. </w:t>
      </w:r>
      <w:r w:rsidRPr="12681B4B" w:rsidR="3893F6C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Initial</w:t>
      </w:r>
      <w:r w:rsidRPr="12681B4B" w:rsidR="3893F6C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Architecture Considerations</w:t>
      </w:r>
    </w:p>
    <w:p w:rsidR="246E49B1" w:rsidP="12681B4B" w:rsidRDefault="246E49B1" w14:paraId="629B82B3" w14:textId="70BB5607">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12681B4B" w:rsidR="3893F6C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7.1 </w:t>
      </w:r>
      <w:r w:rsidRPr="12681B4B" w:rsidR="3C81758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Design</w:t>
      </w:r>
      <w:r w:rsidRPr="12681B4B" w:rsidR="3C81758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Viewpoint</w:t>
      </w:r>
    </w:p>
    <w:p w:rsidR="27D01CF1" w:rsidP="12681B4B" w:rsidRDefault="27D01CF1" w14:paraId="07E0BCC4" w14:textId="4EFE9002">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46E49B1" w:rsidP="12681B4B" w:rsidRDefault="246E49B1" w14:paraId="1DE6B8F9" w14:textId="69AB8766">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3893F6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The design architecture is set in place to help ensure that the needs and goals of the UofL men’s basketball team are met through our content management system.  We would like to ensure that the content management system is both functional, secure, and usable. The design architecture will help set in place the foundation of our CMS system to make sure that our client will agree with the layout , so that costly redesigns are avoided.  The second design is the realistic view which will highlight the content management system and cloud system that will be implemented to meet the requirements of our client. WordPress is a content management system that will serve as the centralized database that is both easy to use and will ensure security. It will also include plenty of plug-ins including cloud service system. These elements will all work together to build a robust system design for the website.</w:t>
      </w:r>
    </w:p>
    <w:p w:rsidR="3FB19B42" w:rsidP="12681B4B" w:rsidRDefault="3FB19B42" w14:paraId="62AB1DCA" w14:textId="662873F8">
      <w:pPr>
        <w:pStyle w:val="Normal"/>
        <w:spacing w:line="480" w:lineRule="auto"/>
        <w:jc w:val="center"/>
        <w:rPr>
          <w:rFonts w:ascii="Times New Roman" w:hAnsi="Times New Roman" w:eastAsia="Times New Roman" w:cs="Times New Roman"/>
          <w:color w:val="000000" w:themeColor="text1" w:themeTint="FF" w:themeShade="FF"/>
          <w:sz w:val="24"/>
          <w:szCs w:val="24"/>
        </w:rPr>
      </w:pPr>
      <w:r>
        <w:br/>
      </w:r>
    </w:p>
    <w:p w:rsidR="27D01CF1" w:rsidP="12681B4B" w:rsidRDefault="27D01CF1" w14:paraId="0AD2D942" w14:textId="57E9D16B">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5637CCE1" w14:textId="018BC62E">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74E155B0" w14:textId="7F9F79B5">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5E3966A1" w14:textId="597E7790">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26F9DBD3" w14:textId="67C0FEC7">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5A763780" w14:textId="1C3766F6">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3FB19B42" w:rsidP="12681B4B" w:rsidRDefault="3FB19B42" w14:paraId="34B3F6BA" w14:textId="5AF99CD2">
      <w:pPr>
        <w:pStyle w:val="Normal"/>
        <w:spacing w:line="480" w:lineRule="auto"/>
        <w:jc w:val="center"/>
        <w:rPr>
          <w:rFonts w:ascii="Times New Roman" w:hAnsi="Times New Roman" w:eastAsia="Times New Roman" w:cs="Times New Roman"/>
          <w:color w:val="000000" w:themeColor="text1" w:themeTint="FF" w:themeShade="FF"/>
          <w:sz w:val="24"/>
          <w:szCs w:val="24"/>
        </w:rPr>
      </w:pPr>
      <w:r w:rsidRPr="12681B4B" w:rsidR="55B3E34B">
        <w:rPr>
          <w:rFonts w:ascii="Times New Roman" w:hAnsi="Times New Roman" w:eastAsia="Times New Roman" w:cs="Times New Roman"/>
          <w:color w:val="000000" w:themeColor="text1" w:themeTint="FF" w:themeShade="FF"/>
          <w:sz w:val="24"/>
          <w:szCs w:val="24"/>
        </w:rPr>
        <w:t>Design View</w:t>
      </w:r>
    </w:p>
    <w:p w:rsidR="3FB19B42" w:rsidP="12681B4B" w:rsidRDefault="3FB19B42" w14:paraId="4021B0CB" w14:textId="4A963660">
      <w:pPr>
        <w:pStyle w:val="Normal"/>
        <w:spacing w:line="480" w:lineRule="auto"/>
        <w:jc w:val="center"/>
        <w:rPr>
          <w:rFonts w:ascii="Times New Roman" w:hAnsi="Times New Roman" w:eastAsia="Times New Roman" w:cs="Times New Roman"/>
          <w:color w:val="000000" w:themeColor="text1" w:themeTint="FF" w:themeShade="FF"/>
          <w:sz w:val="24"/>
          <w:szCs w:val="24"/>
        </w:rPr>
      </w:pPr>
      <w:r w:rsidR="55B3E34B">
        <w:drawing>
          <wp:inline wp14:editId="344389EE" wp14:anchorId="1D5369D1">
            <wp:extent cx="3533775" cy="4572000"/>
            <wp:effectExtent l="0" t="0" r="0" b="0"/>
            <wp:docPr id="1893843001" name="" descr="Image preview" title=""/>
            <wp:cNvGraphicFramePr>
              <a:graphicFrameLocks noChangeAspect="1"/>
            </wp:cNvGraphicFramePr>
            <a:graphic>
              <a:graphicData uri="http://schemas.openxmlformats.org/drawingml/2006/picture">
                <pic:pic>
                  <pic:nvPicPr>
                    <pic:cNvPr id="0" name=""/>
                    <pic:cNvPicPr/>
                  </pic:nvPicPr>
                  <pic:blipFill>
                    <a:blip r:embed="R37e2b06ea62a49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33775" cy="4572000"/>
                    </a:xfrm>
                    <a:prstGeom prst="rect">
                      <a:avLst/>
                    </a:prstGeom>
                  </pic:spPr>
                </pic:pic>
              </a:graphicData>
            </a:graphic>
          </wp:inline>
        </w:drawing>
      </w:r>
    </w:p>
    <w:p w:rsidR="27D01CF1" w:rsidP="12681B4B" w:rsidRDefault="27D01CF1" w14:paraId="18A417BB" w14:textId="710CBF33">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0A26EB22" w14:textId="3CCC6F20">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696D107D" w14:textId="0B5F508E">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0824EC2B" w14:textId="52C877CA">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3122742D" w14:textId="553AF8D3">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56380E3E" w14:textId="3879B836">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720931D6" w14:textId="32653C97">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5374AF1F" w14:textId="6A73AFC6">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24F2A1C1" w14:textId="63DED5F2">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27D01CF1" w:rsidP="12681B4B" w:rsidRDefault="27D01CF1" w14:paraId="0D54429B" w14:textId="115827BF">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3FB19B42" w:rsidP="12681B4B" w:rsidRDefault="3FB19B42" w14:paraId="3E04D144" w14:textId="7F9319D3">
      <w:pPr>
        <w:pStyle w:val="Normal"/>
        <w:spacing w:line="276"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12681B4B" w:rsidR="46C16FD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7.2  Realistic Viewpoint</w:t>
      </w:r>
    </w:p>
    <w:p w:rsidR="3FB19B42" w:rsidP="12681B4B" w:rsidRDefault="3FB19B42" w14:paraId="24A87EB2" w14:textId="2DCEC8D3">
      <w:pPr>
        <w:pStyle w:val="Normal"/>
        <w:spacing w:line="480" w:lineRule="auto"/>
        <w:jc w:val="center"/>
        <w:rPr>
          <w:rFonts w:ascii="Times New Roman" w:hAnsi="Times New Roman" w:eastAsia="Times New Roman" w:cs="Times New Roman"/>
          <w:color w:val="000000" w:themeColor="text1" w:themeTint="FF" w:themeShade="FF"/>
          <w:sz w:val="24"/>
          <w:szCs w:val="24"/>
        </w:rPr>
      </w:pPr>
      <w:r>
        <w:br/>
      </w:r>
    </w:p>
    <w:p w:rsidR="3FB19B42" w:rsidP="12681B4B" w:rsidRDefault="3FB19B42" w14:paraId="2110F068" w14:textId="7FCDE01C">
      <w:pPr>
        <w:pStyle w:val="Normal"/>
        <w:spacing w:line="276" w:lineRule="auto"/>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12681B4B" w:rsidR="55B3E34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Realistic View</w:t>
      </w:r>
    </w:p>
    <w:p w:rsidR="3FB19B42" w:rsidP="12681B4B" w:rsidRDefault="3FB19B42" w14:paraId="01769127" w14:textId="473E2A6D">
      <w:pPr>
        <w:pStyle w:val="Normal"/>
        <w:spacing w:line="276" w:lineRule="auto"/>
        <w:jc w:val="center"/>
        <w:rPr>
          <w:rFonts w:ascii="Times New Roman" w:hAnsi="Times New Roman" w:eastAsia="Times New Roman" w:cs="Times New Roman"/>
          <w:color w:val="000000" w:themeColor="text1" w:themeTint="FF" w:themeShade="FF"/>
          <w:sz w:val="24"/>
          <w:szCs w:val="24"/>
        </w:rPr>
      </w:pPr>
      <w:r w:rsidR="55B3E34B">
        <w:drawing>
          <wp:inline wp14:editId="49F179B6" wp14:anchorId="283B0D59">
            <wp:extent cx="3514725" cy="4572000"/>
            <wp:effectExtent l="0" t="0" r="0" b="0"/>
            <wp:docPr id="1196828186" name="" descr="Image preview" title=""/>
            <wp:cNvGraphicFramePr>
              <a:graphicFrameLocks noChangeAspect="1"/>
            </wp:cNvGraphicFramePr>
            <a:graphic>
              <a:graphicData uri="http://schemas.openxmlformats.org/drawingml/2006/picture">
                <pic:pic>
                  <pic:nvPicPr>
                    <pic:cNvPr id="0" name=""/>
                    <pic:cNvPicPr/>
                  </pic:nvPicPr>
                  <pic:blipFill>
                    <a:blip r:embed="Raa1570b57e5446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14725" cy="4572000"/>
                    </a:xfrm>
                    <a:prstGeom prst="rect">
                      <a:avLst/>
                    </a:prstGeom>
                  </pic:spPr>
                </pic:pic>
              </a:graphicData>
            </a:graphic>
          </wp:inline>
        </w:drawing>
      </w:r>
      <w:r>
        <w:br/>
      </w:r>
    </w:p>
    <w:p w:rsidR="27D01CF1" w:rsidP="12681B4B" w:rsidRDefault="27D01CF1" w14:paraId="3F1270AE" w14:textId="488AB023">
      <w:pPr>
        <w:pStyle w:val="Normal"/>
        <w:spacing w:line="276" w:lineRule="auto"/>
        <w:jc w:val="left"/>
        <w:rPr>
          <w:rFonts w:ascii="Times New Roman" w:hAnsi="Times New Roman" w:eastAsia="Times New Roman" w:cs="Times New Roman"/>
          <w:color w:val="000000" w:themeColor="text1" w:themeTint="FF" w:themeShade="FF"/>
          <w:sz w:val="24"/>
          <w:szCs w:val="24"/>
        </w:rPr>
      </w:pPr>
    </w:p>
    <w:p w:rsidR="27D01CF1" w:rsidP="12681B4B" w:rsidRDefault="27D01CF1" w14:paraId="24BA88B7" w14:textId="6C500643">
      <w:pPr>
        <w:pStyle w:val="Normal"/>
        <w:jc w:val="center"/>
        <w:rPr>
          <w:rFonts w:ascii="Times New Roman" w:hAnsi="Times New Roman" w:eastAsia="Times New Roman" w:cs="Times New Roman"/>
          <w:color w:val="000000" w:themeColor="text1" w:themeTint="FF" w:themeShade="FF"/>
          <w:sz w:val="24"/>
          <w:szCs w:val="24"/>
        </w:rPr>
      </w:pPr>
    </w:p>
    <w:p w:rsidR="12681B4B" w:rsidP="12681B4B" w:rsidRDefault="12681B4B" w14:paraId="206773FE" w14:textId="446F9E1F">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7711C3F" w14:textId="0F78E389">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7F83F0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 Risk Analysis</w:t>
      </w:r>
    </w:p>
    <w:p w:rsidR="3FB19B42" w:rsidP="12681B4B" w:rsidRDefault="3FB19B42" w14:paraId="54B9B941" w14:textId="3BC6DA72">
      <w:pPr>
        <w:spacing w:line="276" w:lineRule="auto"/>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
        </w:rPr>
        <w:t>Risk Analysis</w:t>
      </w:r>
    </w:p>
    <w:p w:rsidR="3FB19B42" w:rsidP="12681B4B" w:rsidRDefault="3FB19B42" w14:paraId="706FAF0B" w14:textId="6E94FF47">
      <w:pPr>
        <w:spacing w:line="276" w:lineRule="auto"/>
        <w:ind w:lef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r w:rsidRPr="12681B4B" w:rsidR="55B3E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Security is the main consideration in our risk analysis criteria. Our website stores private information, thus if there are any privacy violations, the company could face legal repercussions. We also consider our use cases that involve modifying data to be high risk as well.</w:t>
      </w:r>
    </w:p>
    <w:p w:rsidR="3FB19B42" w:rsidP="12681B4B" w:rsidRDefault="3FB19B42" w14:paraId="37A4041C" w14:textId="72D7C177">
      <w:pPr>
        <w:spacing w:line="276" w:lineRule="auto"/>
        <w:ind w:lef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Regardless of whether it involves updating or deleting player data. It is critical that any information about a player who departs the squad be deleted properly in order to abide with  legal requirements. Updates to information should be made correctly if they are necessary. If any information is missing or incorrect, it could have negative effects such as causing a player to get hurt. Due to these risks being primarily human errors . We plan on to lessen these risks by bringing in a student intern to serve as a data analyst. The student intern will work closely with the Universities’ IT  help desk to ensure that all data is accurate. Along with a student intern, WordPress will provide technical support, should any issues come up. </w:t>
      </w:r>
    </w:p>
    <w:p w:rsidR="27D01CF1" w:rsidP="12681B4B" w:rsidRDefault="27D01CF1" w14:paraId="177E9644" w14:textId="51A1532F">
      <w:pPr>
        <w:spacing w:line="276" w:lineRule="auto"/>
        <w:ind w:lef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FB19B42" w:rsidP="12681B4B" w:rsidRDefault="3FB19B42" w14:paraId="72091067" w14:textId="49003FED">
      <w:pPr>
        <w:spacing w:line="276" w:lineRule="auto"/>
        <w:ind w:lef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High Risk Cases</w:t>
      </w:r>
    </w:p>
    <w:p w:rsidR="3FB19B42" w:rsidP="12681B4B" w:rsidRDefault="3FB19B42" w14:paraId="13F740C4" w14:textId="6A05A056">
      <w:pPr>
        <w:pStyle w:val="ListParagraph"/>
        <w:numPr>
          <w:ilvl w:val="0"/>
          <w:numId w:val="28"/>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Deleting Player Data</w:t>
      </w:r>
    </w:p>
    <w:p w:rsidR="3FB19B42" w:rsidP="12681B4B" w:rsidRDefault="3FB19B42" w14:paraId="4D24061D" w14:textId="13F19F44">
      <w:pPr>
        <w:pStyle w:val="ListParagraph"/>
        <w:numPr>
          <w:ilvl w:val="0"/>
          <w:numId w:val="28"/>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Update Strength Statistics</w:t>
      </w:r>
    </w:p>
    <w:p w:rsidR="3FB19B42" w:rsidP="12681B4B" w:rsidRDefault="3FB19B42" w14:paraId="5077D456" w14:textId="2651DC5E">
      <w:pPr>
        <w:pStyle w:val="ListParagraph"/>
        <w:numPr>
          <w:ilvl w:val="0"/>
          <w:numId w:val="28"/>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Nutrionist Has New Player Diet Recommendation</w:t>
      </w:r>
    </w:p>
    <w:p w:rsidR="3FB19B42" w:rsidP="12681B4B" w:rsidRDefault="3FB19B42" w14:paraId="52480EB7" w14:textId="73C42EC7">
      <w:pPr>
        <w:pStyle w:val="ListParagraph"/>
        <w:numPr>
          <w:ilvl w:val="0"/>
          <w:numId w:val="28"/>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Admin needs to delete previous physical data</w:t>
      </w:r>
    </w:p>
    <w:p w:rsidR="3FB19B42" w:rsidP="12681B4B" w:rsidRDefault="3FB19B42" w14:paraId="5C82626C" w14:textId="15AD1C8E">
      <w:pPr>
        <w:pStyle w:val="ListParagraph"/>
        <w:numPr>
          <w:ilvl w:val="0"/>
          <w:numId w:val="28"/>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Admin Adds Current Oppenents Team Information To Database</w:t>
      </w:r>
    </w:p>
    <w:p w:rsidR="3FB19B42" w:rsidP="12681B4B" w:rsidRDefault="3FB19B42" w14:paraId="32286A0C" w14:textId="61A71A01">
      <w:pPr>
        <w:spacing w:line="276" w:lineRule="auto"/>
        <w:ind w:lef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Low Risk Cases</w:t>
      </w:r>
    </w:p>
    <w:p w:rsidR="3FB19B42" w:rsidP="12681B4B" w:rsidRDefault="3FB19B42" w14:paraId="1E056257" w14:textId="2275EAB0">
      <w:pPr>
        <w:pStyle w:val="ListParagraph"/>
        <w:numPr>
          <w:ilvl w:val="0"/>
          <w:numId w:val="33"/>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Speak to a help desk representative</w:t>
      </w:r>
    </w:p>
    <w:p w:rsidR="3FB19B42" w:rsidP="12681B4B" w:rsidRDefault="3FB19B42" w14:paraId="364A0AAD" w14:textId="1D10C5D4">
      <w:pPr>
        <w:pStyle w:val="ListParagraph"/>
        <w:numPr>
          <w:ilvl w:val="0"/>
          <w:numId w:val="33"/>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Edit Website information</w:t>
      </w:r>
    </w:p>
    <w:p w:rsidR="3FB19B42" w:rsidP="12681B4B" w:rsidRDefault="3FB19B42" w14:paraId="3717310D" w14:textId="686C5296">
      <w:pPr>
        <w:pStyle w:val="ListParagraph"/>
        <w:numPr>
          <w:ilvl w:val="0"/>
          <w:numId w:val="33"/>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55B3E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Player needs to speak to a help desk representative</w:t>
      </w:r>
    </w:p>
    <w:p w:rsidR="27D01CF1" w:rsidP="12681B4B" w:rsidRDefault="27D01CF1" w14:paraId="33AB676C" w14:textId="43A4DB4D">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00971583" w14:textId="7E391493">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495D0EAE" w14:textId="74837E7B">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D470285" w14:textId="5D058483">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10257AB4" w14:textId="5388A325">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4D735985" w14:textId="5BAD8BD8">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FDB1D51" w14:textId="415AA07F">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2824140C" w14:textId="7B331FB9">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74220330" w14:textId="7579125F">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70EB14" w:rsidP="12681B4B" w:rsidRDefault="4170EB14" w14:paraId="2A974257" w14:textId="1B29FBD1">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59C4C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9. Team Charter </w:t>
      </w:r>
    </w:p>
    <w:p w:rsidR="257CF688" w:rsidP="12681B4B" w:rsidRDefault="257CF688" w14:paraId="637A08A8" w14:textId="4A9BAEF2">
      <w:pPr>
        <w:spacing w:before="0" w:beforeAutospacing="off" w:after="160" w:afterAutospacing="off" w:line="25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Team Charter</w:t>
      </w:r>
    </w:p>
    <w:p w:rsidR="27D01CF1" w:rsidP="12681B4B" w:rsidRDefault="27D01CF1" w14:paraId="07B6A27F" w14:textId="5AADAB10">
      <w:pPr>
        <w:pStyle w:val="Normal"/>
        <w:spacing w:before="0" w:beforeAutospacing="off" w:after="160" w:afterAutospacing="off" w:line="25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7CF688" w:rsidP="12681B4B" w:rsidRDefault="257CF688" w14:paraId="422198AF" w14:textId="165D95B9">
      <w:pPr>
        <w:spacing w:before="0" w:beforeAutospacing="off" w:after="160" w:afterAutospacing="off" w:line="480" w:lineRule="auto"/>
        <w:ind w:left="0" w:righ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Our team wishes to lay out all the requirements needed to create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efficient, secure, and optimized way for the University of Louisville basketball team to collect, upload, view, and analyze data from every part of their team’s operations. Their goals are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very important</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to us as we all have enjoyed watching UofL basketball and wish to help them achieve as much as we can.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Additionally, each one of our team members is very motivated by taking on new and exciting challenges such as this one.</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Our team is group oriented and communicates with each other on all of the decisions that we need to make for this project.</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We will achieve the goal of implementing a new system for the UofL basketball team by working together on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all of</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the iterations both in class and out while trying to smoothly transition the as-is model into the to-be model.</w:t>
      </w:r>
    </w:p>
    <w:p w:rsidR="257CF688" w:rsidP="12681B4B" w:rsidRDefault="257CF688" w14:paraId="1B1A0164" w14:textId="31347F88">
      <w:pPr>
        <w:spacing w:before="0" w:beforeAutospacing="off" w:after="160" w:afterAutospacing="off" w:line="480" w:lineRule="auto"/>
        <w:ind w:left="0" w:righ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Our goal is to create a new and optimized system for the University of Louisville’s basketball team and change the way they use their data. Their current as-is system is sub-optimal and needs to be changed to create a secure,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user-friendly</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and efficient way to use their data.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Due to the fact that the as is system is riddled with flaws, our team must create an entirely new system that is entirely different from the old system.</w:t>
      </w:r>
    </w:p>
    <w:p w:rsidR="257CF688" w:rsidP="12681B4B" w:rsidRDefault="257CF688" w14:paraId="2C04AF1E" w14:textId="2E754A2B">
      <w:pPr>
        <w:spacing w:before="0" w:beforeAutospacing="off" w:after="160" w:afterAutospacing="off" w:line="480" w:lineRule="auto"/>
        <w:ind w:left="0" w:righ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Our team conducts our meetings in person during class and over teams when necessary. We use our class time to create a plan for our individual work, while discussing how we wish to go about our plan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of</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implementing this new system. Meetings are usually conducted by going over all of the assignments that are coming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up, and</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assigning work for each person. When someone feels as though they may need help with a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portion</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of their assigned material they will communicate with the other team members, who will redistribute the work.</w:t>
      </w:r>
    </w:p>
    <w:p w:rsidR="257CF688" w:rsidP="12681B4B" w:rsidRDefault="257CF688" w14:paraId="565B15EB" w14:textId="17F59001">
      <w:pPr>
        <w:spacing w:before="0" w:beforeAutospacing="off" w:after="160" w:afterAutospacing="off" w:line="480" w:lineRule="auto"/>
        <w:ind w:left="0" w:righ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 team communicates with each other using Microsoft Teams and over text message, as well as in person.</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We communicate our ideas with each other to begin, in person, and after discussing our plans, if anyone thinks it would be best to change it later on, we will communicate over text.</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We communicate with our client and instructor both in person and via email. When one of us has a question we will email them personally, then share the feedback as a team.</w:t>
      </w:r>
    </w:p>
    <w:p w:rsidR="257CF688" w:rsidP="12681B4B" w:rsidRDefault="257CF688" w14:paraId="796C5D4E" w14:textId="0E902D2E">
      <w:pPr>
        <w:spacing w:before="0" w:beforeAutospacing="off" w:after="160" w:afterAutospacing="off" w:line="480" w:lineRule="auto"/>
        <w:ind w:left="0" w:righ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When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making a decision</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our team finds that it is best to communicate with each other in person when possible. This allows for each member to have their say and discuss how they feel so that everyone can feel their opinion is heard. When tasked with making a difficult decision our team will go to our sponsor, Dr. Zara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Hatami</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and ask for her input.</w:t>
      </w:r>
    </w:p>
    <w:p w:rsidR="257CF688" w:rsidP="12681B4B" w:rsidRDefault="257CF688" w14:paraId="600B5461" w14:textId="5B4D4286">
      <w:pPr>
        <w:spacing w:before="0" w:beforeAutospacing="off" w:after="160" w:afterAutospacing="off" w:line="480" w:lineRule="auto"/>
        <w:ind w:left="0" w:righ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Team Ace manages </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it’s</w:t>
      </w:r>
      <w:r w:rsidRPr="12681B4B" w:rsidR="047F7C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project repository using Microsoft Teams. Every document that we use, have used, or might use is sent to the shared folder on Teams where every team member can access, revise, and edit it as they please.</w:t>
      </w:r>
    </w:p>
    <w:p w:rsidR="27D01CF1" w:rsidP="12681B4B" w:rsidRDefault="27D01CF1" w14:paraId="6BAD7478" w14:textId="05752C3D">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143D81AA" w14:textId="39197065">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49F2984E" w14:textId="1CB27360">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05CF5EB7" w14:textId="30D4C2DD">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3150A4FF" w14:textId="2D0C43D4">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30C64ED" w14:textId="7D1E7A67">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58B61C2A" w14:textId="716785A8">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29DEFC62" w14:textId="4AE68343">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3297BFAD" w14:textId="3A2AB13B">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5256BBEF" w14:textId="6366BD0E">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6C2A01FB" w14:textId="18FED372">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30CCA6AF" w14:textId="558A93A9">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681B4B" w:rsidP="12681B4B" w:rsidRDefault="12681B4B" w14:paraId="53EAB6FB" w14:textId="047DA861">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70EB14" w:rsidP="27D01CF1" w:rsidRDefault="4170EB14" w14:paraId="359B1B4B" w14:textId="2C826112">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A51A11" w:rsidR="4170EB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 Gantt Chart</w:t>
      </w:r>
    </w:p>
    <w:p w:rsidR="4EA51A11" w:rsidP="12681B4B" w:rsidRDefault="4EA51A11" w14:paraId="7990CE73" w14:textId="33079216">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27D01CF1" w:rsidRDefault="27D01CF1" w14:paraId="6724004A" w14:textId="18574C0C">
      <w:pPr>
        <w:pStyle w:val="Normal"/>
        <w:jc w:val="center"/>
      </w:pPr>
      <w:hyperlink r:id="Rfab743eb33714894">
        <w:r w:rsidRPr="12681B4B" w:rsidR="72B61145">
          <w:rPr>
            <w:rStyle w:val="Hyperlink"/>
            <w:rFonts w:ascii="Calibri" w:hAnsi="Calibri" w:eastAsia="Calibri" w:cs="Calibri"/>
            <w:noProof w:val="0"/>
            <w:sz w:val="22"/>
            <w:szCs w:val="22"/>
            <w:lang w:val="en-US"/>
          </w:rPr>
          <w:t>I3 Gantt</w:t>
        </w:r>
      </w:hyperlink>
    </w:p>
    <w:p w:rsidR="27D01CF1" w:rsidP="12681B4B" w:rsidRDefault="27D01CF1" w14:paraId="6A544E48" w14:textId="4449715D">
      <w:pPr>
        <w:pStyle w:val="Normal"/>
        <w:jc w:val="center"/>
        <w:rPr>
          <w:color w:val="000000" w:themeColor="text1" w:themeTint="FF" w:themeShade="FF"/>
        </w:rPr>
      </w:pPr>
    </w:p>
    <w:p w:rsidR="27D01CF1" w:rsidP="12681B4B" w:rsidRDefault="27D01CF1" w14:paraId="3D56DA85" w14:textId="716E8C21">
      <w:pPr>
        <w:pStyle w:val="Normal"/>
        <w:jc w:val="center"/>
        <w:rPr>
          <w:color w:val="000000" w:themeColor="text1" w:themeTint="FF" w:themeShade="FF"/>
        </w:rPr>
      </w:pPr>
    </w:p>
    <w:p w:rsidR="27D01CF1" w:rsidP="12681B4B" w:rsidRDefault="27D01CF1" w14:paraId="4494099D" w14:textId="2BD1CCBA">
      <w:pPr>
        <w:pStyle w:val="Normal"/>
        <w:jc w:val="center"/>
        <w:rPr>
          <w:color w:val="000000" w:themeColor="text1" w:themeTint="FF" w:themeShade="FF"/>
        </w:rPr>
      </w:pPr>
      <w:r w:rsidR="7EEF4DCD">
        <w:drawing>
          <wp:anchor distT="0" distB="0" distL="114300" distR="114300" simplePos="0" relativeHeight="251658240" behindDoc="0" locked="0" layoutInCell="1" allowOverlap="1" wp14:editId="2CFB76CE" wp14:anchorId="072662C6">
            <wp:simplePos x="0" y="0"/>
            <wp:positionH relativeFrom="column">
              <wp:align>left</wp:align>
            </wp:positionH>
            <wp:positionV relativeFrom="paragraph">
              <wp:posOffset>0</wp:posOffset>
            </wp:positionV>
            <wp:extent cx="6315076" cy="2405261"/>
            <wp:effectExtent l="0" t="0" r="0" b="0"/>
            <wp:wrapSquare wrapText="bothSides"/>
            <wp:docPr id="1359084309" name="" title=""/>
            <wp:cNvGraphicFramePr>
              <a:graphicFrameLocks noChangeAspect="1"/>
            </wp:cNvGraphicFramePr>
            <a:graphic>
              <a:graphicData uri="http://schemas.openxmlformats.org/drawingml/2006/picture">
                <pic:pic>
                  <pic:nvPicPr>
                    <pic:cNvPr id="0" name=""/>
                    <pic:cNvPicPr/>
                  </pic:nvPicPr>
                  <pic:blipFill>
                    <a:blip r:embed="Rd0c1afcce5b346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15076" cy="2405261"/>
                    </a:xfrm>
                    <a:prstGeom prst="rect">
                      <a:avLst/>
                    </a:prstGeom>
                  </pic:spPr>
                </pic:pic>
              </a:graphicData>
            </a:graphic>
            <wp14:sizeRelH relativeFrom="page">
              <wp14:pctWidth>0</wp14:pctWidth>
            </wp14:sizeRelH>
            <wp14:sizeRelV relativeFrom="page">
              <wp14:pctHeight>0</wp14:pctHeight>
            </wp14:sizeRelV>
          </wp:anchor>
        </w:drawing>
      </w:r>
    </w:p>
    <w:p w:rsidR="27D01CF1" w:rsidP="12681B4B" w:rsidRDefault="27D01CF1" w14:paraId="55DAB191" w14:textId="4C5F9BCF">
      <w:pPr>
        <w:pStyle w:val="Normal"/>
        <w:jc w:val="center"/>
        <w:rPr>
          <w:color w:val="000000" w:themeColor="text1" w:themeTint="FF" w:themeShade="FF"/>
        </w:rPr>
      </w:pPr>
    </w:p>
    <w:p w:rsidR="27D01CF1" w:rsidP="12681B4B" w:rsidRDefault="27D01CF1" w14:paraId="39182699" w14:textId="615FAAAE">
      <w:pPr>
        <w:pStyle w:val="Normal"/>
        <w:jc w:val="center"/>
        <w:rPr>
          <w:color w:val="000000" w:themeColor="text1" w:themeTint="FF" w:themeShade="FF"/>
        </w:rPr>
      </w:pPr>
    </w:p>
    <w:p w:rsidR="27D01CF1" w:rsidP="12681B4B" w:rsidRDefault="27D01CF1" w14:paraId="6D363B00" w14:textId="093F3375">
      <w:pPr>
        <w:pStyle w:val="Normal"/>
        <w:jc w:val="center"/>
        <w:rPr>
          <w:color w:val="000000" w:themeColor="text1" w:themeTint="FF" w:themeShade="FF"/>
        </w:rPr>
      </w:pPr>
    </w:p>
    <w:p w:rsidR="12681B4B" w:rsidP="12681B4B" w:rsidRDefault="12681B4B" w14:paraId="3797036B" w14:textId="7B829A94">
      <w:pPr>
        <w:pStyle w:val="Normal"/>
        <w:jc w:val="center"/>
        <w:rPr>
          <w:color w:val="000000" w:themeColor="text1" w:themeTint="FF" w:themeShade="FF"/>
        </w:rPr>
      </w:pPr>
    </w:p>
    <w:p w:rsidR="12681B4B" w:rsidP="12681B4B" w:rsidRDefault="12681B4B" w14:paraId="2A4B34D7" w14:textId="00DE8C1E">
      <w:pPr>
        <w:pStyle w:val="Normal"/>
        <w:jc w:val="center"/>
        <w:rPr>
          <w:color w:val="000000" w:themeColor="text1" w:themeTint="FF" w:themeShade="FF"/>
        </w:rPr>
      </w:pPr>
    </w:p>
    <w:p w:rsidR="12681B4B" w:rsidP="12681B4B" w:rsidRDefault="12681B4B" w14:paraId="6A72FBE4" w14:textId="1D42852D">
      <w:pPr>
        <w:pStyle w:val="Normal"/>
        <w:jc w:val="center"/>
        <w:rPr>
          <w:color w:val="000000" w:themeColor="text1" w:themeTint="FF" w:themeShade="FF"/>
        </w:rPr>
      </w:pPr>
    </w:p>
    <w:p w:rsidR="12681B4B" w:rsidP="12681B4B" w:rsidRDefault="12681B4B" w14:paraId="6BAC7837" w14:textId="5D5775BE">
      <w:pPr>
        <w:pStyle w:val="Normal"/>
        <w:jc w:val="center"/>
        <w:rPr>
          <w:color w:val="000000" w:themeColor="text1" w:themeTint="FF" w:themeShade="FF"/>
        </w:rPr>
      </w:pPr>
    </w:p>
    <w:p w:rsidR="12681B4B" w:rsidP="12681B4B" w:rsidRDefault="12681B4B" w14:paraId="01861921" w14:textId="445F9E66">
      <w:pPr>
        <w:pStyle w:val="Normal"/>
        <w:jc w:val="center"/>
        <w:rPr>
          <w:color w:val="000000" w:themeColor="text1" w:themeTint="FF" w:themeShade="FF"/>
        </w:rPr>
      </w:pPr>
    </w:p>
    <w:p w:rsidR="12681B4B" w:rsidP="12681B4B" w:rsidRDefault="12681B4B" w14:paraId="48970293" w14:textId="249A2E97">
      <w:pPr>
        <w:pStyle w:val="Normal"/>
        <w:jc w:val="center"/>
        <w:rPr>
          <w:color w:val="000000" w:themeColor="text1" w:themeTint="FF" w:themeShade="FF"/>
        </w:rPr>
      </w:pPr>
    </w:p>
    <w:p w:rsidR="27D01CF1" w:rsidP="12681B4B" w:rsidRDefault="27D01CF1" w14:paraId="541FCEE4" w14:textId="3BD21281">
      <w:pPr>
        <w:pStyle w:val="Normal"/>
        <w:jc w:val="center"/>
        <w:rPr>
          <w:color w:val="000000" w:themeColor="text1" w:themeTint="FF" w:themeShade="FF"/>
        </w:rPr>
      </w:pPr>
    </w:p>
    <w:p w:rsidR="4170EB14" w:rsidP="12681B4B" w:rsidRDefault="4170EB14" w14:paraId="47D62A66" w14:textId="5123C41D">
      <w:pPr>
        <w:pStyle w:val="Normal"/>
        <w:jc w:val="left"/>
        <w:rPr>
          <w:rFonts w:ascii="Times New Roman" w:hAnsi="Times New Roman" w:eastAsia="Times New Roman" w:cs="Times New Roman"/>
          <w:color w:val="000000" w:themeColor="text1" w:themeTint="FF" w:themeShade="FF"/>
          <w:sz w:val="24"/>
          <w:szCs w:val="24"/>
        </w:rPr>
      </w:pPr>
      <w:r w:rsidRPr="12681B4B" w:rsidR="059C4C82">
        <w:rPr>
          <w:rFonts w:ascii="Times New Roman" w:hAnsi="Times New Roman" w:eastAsia="Times New Roman" w:cs="Times New Roman"/>
          <w:color w:val="000000" w:themeColor="text1" w:themeTint="FF" w:themeShade="FF"/>
          <w:sz w:val="24"/>
          <w:szCs w:val="24"/>
        </w:rPr>
        <w:t>11. Inception Phase Prototype</w:t>
      </w:r>
    </w:p>
    <w:p w:rsidR="4170EB14" w:rsidP="12681B4B" w:rsidRDefault="4170EB14" w14:paraId="22F44885" w14:textId="71F31A86">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059C4C82">
        <w:rPr>
          <w:rFonts w:ascii="Times New Roman" w:hAnsi="Times New Roman" w:eastAsia="Times New Roman" w:cs="Times New Roman"/>
          <w:color w:val="000000" w:themeColor="text1" w:themeTint="FF" w:themeShade="FF"/>
          <w:sz w:val="24"/>
          <w:szCs w:val="24"/>
        </w:rPr>
        <w:t xml:space="preserve"> </w:t>
      </w:r>
      <w:r w:rsidRPr="12681B4B" w:rsidR="4C4B04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Login Page:</w:t>
      </w:r>
    </w:p>
    <w:p w:rsidR="27D01CF1" w:rsidP="12681B4B" w:rsidRDefault="27D01CF1" w14:paraId="2064117D" w14:textId="05794644">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5E4BEA" w:rsidP="12681B4B" w:rsidRDefault="355E4BEA" w14:paraId="253562C9" w14:textId="16F79694">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C4B04D0">
        <w:drawing>
          <wp:inline wp14:editId="28BFF4E0" wp14:anchorId="6589E9C9">
            <wp:extent cx="5943600" cy="3486150"/>
            <wp:effectExtent l="0" t="0" r="0" b="0"/>
            <wp:docPr id="906694482" name="" title=""/>
            <wp:cNvGraphicFramePr>
              <a:graphicFrameLocks noChangeAspect="1"/>
            </wp:cNvGraphicFramePr>
            <a:graphic>
              <a:graphicData uri="http://schemas.openxmlformats.org/drawingml/2006/picture">
                <pic:pic>
                  <pic:nvPicPr>
                    <pic:cNvPr id="0" name=""/>
                    <pic:cNvPicPr/>
                  </pic:nvPicPr>
                  <pic:blipFill>
                    <a:blip r:embed="Rf0ece4b57a8046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86150"/>
                    </a:xfrm>
                    <a:prstGeom prst="rect">
                      <a:avLst/>
                    </a:prstGeom>
                  </pic:spPr>
                </pic:pic>
              </a:graphicData>
            </a:graphic>
          </wp:inline>
        </w:drawing>
      </w:r>
    </w:p>
    <w:p w:rsidR="27D01CF1" w:rsidP="12681B4B" w:rsidRDefault="27D01CF1" w14:paraId="7C14F7A0" w14:textId="054248AB">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549A34C7" w14:textId="3DB6B1C4">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37A9BFA" w14:textId="272F261F">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5E4BEA" w:rsidP="12681B4B" w:rsidRDefault="355E4BEA" w14:paraId="020FA5ED" w14:textId="78864C8F">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4C4B04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Home Page</w:t>
      </w:r>
      <w:r w:rsidRPr="12681B4B" w:rsidR="4C4B04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w:t>
      </w:r>
    </w:p>
    <w:p w:rsidR="27D01CF1" w:rsidP="12681B4B" w:rsidRDefault="27D01CF1" w14:paraId="1C1C5CA2" w14:textId="1BB949C4">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5E4BEA" w:rsidP="12681B4B" w:rsidRDefault="355E4BEA" w14:paraId="0D45FC3B" w14:textId="02924367">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4C4B04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 </w:t>
      </w:r>
      <w:r w:rsidR="4C4B04D0">
        <w:drawing>
          <wp:inline wp14:editId="235B8766" wp14:anchorId="7089E041">
            <wp:extent cx="5943600" cy="3295650"/>
            <wp:effectExtent l="0" t="0" r="0" b="0"/>
            <wp:docPr id="984702608" name="" title=""/>
            <wp:cNvGraphicFramePr>
              <a:graphicFrameLocks noChangeAspect="1"/>
            </wp:cNvGraphicFramePr>
            <a:graphic>
              <a:graphicData uri="http://schemas.openxmlformats.org/drawingml/2006/picture">
                <pic:pic>
                  <pic:nvPicPr>
                    <pic:cNvPr id="0" name=""/>
                    <pic:cNvPicPr/>
                  </pic:nvPicPr>
                  <pic:blipFill>
                    <a:blip r:embed="R5186b64a85cf4a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95650"/>
                    </a:xfrm>
                    <a:prstGeom prst="rect">
                      <a:avLst/>
                    </a:prstGeom>
                  </pic:spPr>
                </pic:pic>
              </a:graphicData>
            </a:graphic>
          </wp:inline>
        </w:drawing>
      </w:r>
    </w:p>
    <w:p w:rsidR="27D01CF1" w:rsidP="12681B4B" w:rsidRDefault="27D01CF1" w14:paraId="09684596" w14:textId="48919DD4">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5E4BEA" w:rsidP="12681B4B" w:rsidRDefault="355E4BEA" w14:paraId="49345500" w14:textId="410E6FD2">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4C4B04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Previous Game Page:</w:t>
      </w:r>
    </w:p>
    <w:p w:rsidR="355E4BEA" w:rsidP="12681B4B" w:rsidRDefault="355E4BEA" w14:paraId="6FCDB521" w14:textId="74D38F56">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C4B04D0">
        <w:drawing>
          <wp:inline wp14:editId="578673B3" wp14:anchorId="306282F6">
            <wp:extent cx="5943600" cy="3133725"/>
            <wp:effectExtent l="0" t="0" r="0" b="0"/>
            <wp:docPr id="796788085" name="" title=""/>
            <wp:cNvGraphicFramePr>
              <a:graphicFrameLocks noChangeAspect="1"/>
            </wp:cNvGraphicFramePr>
            <a:graphic>
              <a:graphicData uri="http://schemas.openxmlformats.org/drawingml/2006/picture">
                <pic:pic>
                  <pic:nvPicPr>
                    <pic:cNvPr id="0" name=""/>
                    <pic:cNvPicPr/>
                  </pic:nvPicPr>
                  <pic:blipFill>
                    <a:blip r:embed="Rac355a3186c84f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33725"/>
                    </a:xfrm>
                    <a:prstGeom prst="rect">
                      <a:avLst/>
                    </a:prstGeom>
                  </pic:spPr>
                </pic:pic>
              </a:graphicData>
            </a:graphic>
          </wp:inline>
        </w:drawing>
      </w:r>
    </w:p>
    <w:p w:rsidR="27D01CF1" w:rsidP="12681B4B" w:rsidRDefault="27D01CF1" w14:paraId="6E9465EB" w14:textId="22C7E3C2">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16B4E676" w14:textId="019B5CDE">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4ABEB797" w14:textId="3A1C02FA">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63D6CA31" w14:textId="6F82F30D">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5E4BEA" w:rsidP="12681B4B" w:rsidRDefault="355E4BEA" w14:paraId="2C0049A7" w14:textId="15323F09">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4C4B04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Current Game Page (GamePlan):</w:t>
      </w:r>
    </w:p>
    <w:p w:rsidR="355E4BEA" w:rsidP="12681B4B" w:rsidRDefault="355E4BEA" w14:paraId="1D4FB2F3" w14:textId="3DEDCFFC">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C4B04D0">
        <w:drawing>
          <wp:inline wp14:editId="58E4CDD6" wp14:anchorId="3B83146D">
            <wp:extent cx="5943600" cy="3095625"/>
            <wp:effectExtent l="0" t="0" r="0" b="0"/>
            <wp:docPr id="76161482" name="" title=""/>
            <wp:cNvGraphicFramePr>
              <a:graphicFrameLocks noChangeAspect="1"/>
            </wp:cNvGraphicFramePr>
            <a:graphic>
              <a:graphicData uri="http://schemas.openxmlformats.org/drawingml/2006/picture">
                <pic:pic>
                  <pic:nvPicPr>
                    <pic:cNvPr id="0" name=""/>
                    <pic:cNvPicPr/>
                  </pic:nvPicPr>
                  <pic:blipFill>
                    <a:blip r:embed="R5384017ebb2746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95625"/>
                    </a:xfrm>
                    <a:prstGeom prst="rect">
                      <a:avLst/>
                    </a:prstGeom>
                  </pic:spPr>
                </pic:pic>
              </a:graphicData>
            </a:graphic>
          </wp:inline>
        </w:drawing>
      </w:r>
    </w:p>
    <w:p w:rsidR="27D01CF1" w:rsidP="12681B4B" w:rsidRDefault="27D01CF1" w14:paraId="7BEF1A7C" w14:textId="13BE1559">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199F30D8" w14:textId="384E2D3F">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E7DA002" w14:textId="4E4E113B">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11AEB0ED" w14:textId="4196EC81">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5E4BEA" w:rsidP="12681B4B" w:rsidRDefault="355E4BEA" w14:paraId="1A7D3743" w14:textId="7F68C414">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4C4B04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Event Page:</w:t>
      </w:r>
    </w:p>
    <w:p w:rsidR="27D01CF1" w:rsidP="12681B4B" w:rsidRDefault="27D01CF1" w14:paraId="46C140F9" w14:textId="7EB25DC8">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36F0A190" w14:textId="5381ACDA">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6AA3BC1A" w14:textId="59C710C5">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63A0FE45" w14:textId="7C04CBF5">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1FD85F4C" w14:textId="557C2818">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09425076" w14:textId="05FB5C77">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5E4BEA" w:rsidP="12681B4B" w:rsidRDefault="355E4BEA" w14:paraId="6F9C0180" w14:textId="2B267E3B">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C4B04D0">
        <w:drawing>
          <wp:inline wp14:editId="6A81BA1C" wp14:anchorId="050C3BB6">
            <wp:extent cx="5943600" cy="3095625"/>
            <wp:effectExtent l="0" t="0" r="0" b="0"/>
            <wp:docPr id="1768297893" name="" title=""/>
            <wp:cNvGraphicFramePr>
              <a:graphicFrameLocks noChangeAspect="1"/>
            </wp:cNvGraphicFramePr>
            <a:graphic>
              <a:graphicData uri="http://schemas.openxmlformats.org/drawingml/2006/picture">
                <pic:pic>
                  <pic:nvPicPr>
                    <pic:cNvPr id="0" name=""/>
                    <pic:cNvPicPr/>
                  </pic:nvPicPr>
                  <pic:blipFill>
                    <a:blip r:embed="R1b390903ceee4c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95625"/>
                    </a:xfrm>
                    <a:prstGeom prst="rect">
                      <a:avLst/>
                    </a:prstGeom>
                  </pic:spPr>
                </pic:pic>
              </a:graphicData>
            </a:graphic>
          </wp:inline>
        </w:drawing>
      </w:r>
    </w:p>
    <w:p w:rsidR="27D01CF1" w:rsidP="12681B4B" w:rsidRDefault="27D01CF1" w14:paraId="1D2FB00C" w14:textId="73C3FFCA">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2C70AE98" w14:textId="0A0F7E77">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5409B2A5" w14:textId="2D64175B">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5E4BEA" w:rsidP="12681B4B" w:rsidRDefault="355E4BEA" w14:paraId="086EF299" w14:textId="2EBDDBBB">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4C4B04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Player Page: </w:t>
      </w:r>
    </w:p>
    <w:p w:rsidR="27D01CF1" w:rsidP="12681B4B" w:rsidRDefault="27D01CF1" w14:paraId="1D765763" w14:textId="1913622C">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42491223" w14:textId="771FA2DB">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386EA3F2" w14:textId="545B5B31">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1271C17E" w14:textId="0DABF75E">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5C23E2FE" w14:textId="5DDEF4E8">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5E4BEA" w:rsidP="12681B4B" w:rsidRDefault="355E4BEA" w14:paraId="4EFA8E99" w14:textId="1249C301">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C4B04D0">
        <w:drawing>
          <wp:inline wp14:editId="1E8D14B2" wp14:anchorId="40D68540">
            <wp:extent cx="5943600" cy="3362325"/>
            <wp:effectExtent l="0" t="0" r="0" b="0"/>
            <wp:docPr id="551483447" name="" title=""/>
            <wp:cNvGraphicFramePr>
              <a:graphicFrameLocks noChangeAspect="1"/>
            </wp:cNvGraphicFramePr>
            <a:graphic>
              <a:graphicData uri="http://schemas.openxmlformats.org/drawingml/2006/picture">
                <pic:pic>
                  <pic:nvPicPr>
                    <pic:cNvPr id="0" name=""/>
                    <pic:cNvPicPr/>
                  </pic:nvPicPr>
                  <pic:blipFill>
                    <a:blip r:embed="R0e4311e588d94a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62325"/>
                    </a:xfrm>
                    <a:prstGeom prst="rect">
                      <a:avLst/>
                    </a:prstGeom>
                  </pic:spPr>
                </pic:pic>
              </a:graphicData>
            </a:graphic>
          </wp:inline>
        </w:drawing>
      </w:r>
    </w:p>
    <w:p w:rsidR="27D01CF1" w:rsidP="12681B4B" w:rsidRDefault="27D01CF1" w14:paraId="2ED35DDD" w14:textId="7B0263B7">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3B08074" w14:textId="616165BB">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4CA2A6BE" w14:textId="67B7C7BD">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08938183" w14:textId="1D5555B2">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631891D" w14:textId="586689E2">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6CE89848" w14:textId="71106418">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154845BD" w14:textId="00C80C1E">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53E6815" w14:textId="50D3F54A">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2B799FBE" w14:textId="367F6616">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73DC1443" w14:textId="598EFF09">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3AAB0D62" w14:textId="2139E2F9">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3666101B" w14:textId="5B14329E">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4E6C2D1A" w14:textId="5B5F9C6D">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3B19EFEB" w14:textId="2E528EEF">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387EA297" w14:textId="45FD9A3D">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0CC0CEAA" w14:textId="0624F298">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3648402B" w14:textId="21EB1089">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D01CF1" w:rsidP="12681B4B" w:rsidRDefault="27D01CF1" w14:paraId="1C87CCDC" w14:textId="2F867EB5">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63A601" w:rsidP="12681B4B" w:rsidRDefault="7063A601" w14:paraId="1932F3CA" w14:textId="1171A303">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Appendix A: Feasibility Analysis</w:t>
      </w:r>
    </w:p>
    <w:p w:rsidR="27D01CF1" w:rsidP="12681B4B" w:rsidRDefault="27D01CF1" w14:paraId="2B602312" w14:textId="4107A9A1">
      <w:pPr>
        <w:pStyle w:val="Normal"/>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63A601" w:rsidP="12681B4B" w:rsidRDefault="7063A601" w14:paraId="65A2C286" w14:textId="58DAD3AD">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0331D3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Technical Feasibility</w:t>
      </w:r>
    </w:p>
    <w:p w:rsidR="7063A601" w:rsidP="12681B4B" w:rsidRDefault="7063A601" w14:paraId="0CFF5B3A" w14:textId="57BD034A">
      <w:pPr>
        <w:spacing w:before="0" w:beforeAutospacing="off" w:after="160" w:afterAutospacing="off"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 team will need to convert from their current hard drive and excel sheet system to a cloud-based system in order to handle this problem.</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As a result, they would be able to store all of their data in a single area that is accessible from any location.</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This means that coaches and other professionals can use their devices to get the information they need from their office, home, or even while traveling</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There are many benefits to using a cloud-based solution to manage data for the UofL Men's Basketball team. A cloud-based system makes it much easier for the many different professionals within the athletic department to access and </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utilize</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the data. Rather than having to physically transfer data between different devices, everyone can simply log in to the cloud-based system and access the data they need in real-time. This can lead to more efficient and effective decision-making, as coaches and other professionals can quickly access the information, they need to make informed decisions</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p>
    <w:p w:rsidR="7063A601" w:rsidP="12681B4B" w:rsidRDefault="7063A601" w14:paraId="4AD240B1" w14:textId="3A970FE9">
      <w:pPr>
        <w:spacing w:before="0" w:beforeAutospacing="off" w:after="160" w:afterAutospacing="off"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The ideal option for the company's content management system would be WordPress. WordPress is an effective content management system that the University of Louisville Men's Basketball team could </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utilize</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to manage and analyze their data. With WordPress, the UofL Men's Basketball team can manage their data in a more efficient and secure way, enabling coaches and other professionals to make more informed decisions and </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ultimately improve</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the team's overall performance. </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WordPress has the ability to be utilized to establish a central repository for all the information gathered by the UofL Men's Basketball team.</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You can limit who has access to see and update the data using user roles and permissions. </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In order to</w:t>
      </w:r>
      <w:r w:rsidRPr="12681B4B" w:rsidR="60331D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aid with data visualization and analysis, WordPress offers many different plugins to create charts and graphs that help analyze the data. Finally, the site can be hosted on a cloud-based platform to make the data easily accessible to everyone within the athletic department. </w:t>
      </w:r>
    </w:p>
    <w:p w:rsidR="7063A601" w:rsidP="12681B4B" w:rsidRDefault="7063A601" w14:paraId="1F9BF482" w14:textId="573D9AAF">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0331D3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Economic Feasibility</w:t>
      </w:r>
    </w:p>
    <w:p w:rsidR="7063A601" w:rsidP="12681B4B" w:rsidRDefault="7063A601" w14:paraId="5B3F712E" w14:textId="37361153">
      <w:pPr>
        <w:spacing w:before="0" w:beforeAutospacing="off" w:after="160" w:afterAutospacing="off" w:line="25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affordability of WordPress is one of its main benefits. The platform itself is free to use, however there are certain upfront charges associated with putting up a WordPress site (including web hosting and domain registration). WordPress for Business is billed at a $25/month annual fee, which will come out to about $300 a year. Which will be a reasonable price considering it will meet our organization's demands and then some. It also allows for simplicity in terms of adapting your WordPress site to needs, all without spending extra money thanks to the abundance of free and premium plug-ins available.</w:t>
      </w:r>
    </w:p>
    <w:p w:rsidR="7063A601" w:rsidP="12681B4B" w:rsidRDefault="7063A601" w14:paraId="1CF09DD4" w14:textId="1363814F">
      <w:pPr>
        <w:spacing w:before="0" w:beforeAutospacing="off" w:after="160" w:afterAutospacing="off" w:line="25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an organization such as this one which is in need of </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online storage and productivity software, OneDrive is one of the most cost-effective options. You can access business-class email, Office apps, and other services, as well as 1 TB of cloud storage per person, with a Microsoft 365 Business Standard subscription which will cost $12.50/month with an annual subscription ($150/ year). This subscription-based business model is affordable, especially for organizations with lots of users who need access to these tools and services. Additionally, One Drive's cloud storage </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eliminates</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requirement for physical storage devices, saving businesses money on hardware and maintenance expenses. The danger of data breaches and other security concerns can be decreased thanks to OneDrive's advanced security features, which include data encryption and two-factor authentication.</w:t>
      </w:r>
    </w:p>
    <w:p w:rsidR="7063A601" w:rsidP="12681B4B" w:rsidRDefault="7063A601" w14:paraId="7E9E0A81" w14:textId="1F44CE63">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0331D3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Organizational Feasibility</w:t>
      </w:r>
    </w:p>
    <w:p w:rsidR="7063A601" w:rsidP="12681B4B" w:rsidRDefault="7063A601" w14:paraId="4D697568" w14:textId="634B89CC">
      <w:pPr>
        <w:spacing w:before="0" w:beforeAutospacing="off" w:after="160" w:afterAutospacing="off" w:line="25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it currently stands The University of Louisville basketball team lacks the technology needed to have a useful analytics system. I can imagine that the University of Louisville basketball team's existing analytics system is challenging to handle because it lacks the essential technologies. In this digital age with big data the current </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excel</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sheet system they are using would not be the most </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feasible</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new system would need to be developed that would make information easily available, usable, and safe, as well as creating a database that is simple to use for both data producers and users. </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addition, the system should be created such that it may be </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developers and students in the future, even without the </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assistance</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original designers.</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2681B4B" w:rsidR="60331D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including these functions, the new system might offer insightful information about player performance, game strategy optimization, and overall enhancing the performance of the team as a whole.</w:t>
      </w:r>
    </w:p>
    <w:p w:rsidR="27D01CF1" w:rsidP="12681B4B" w:rsidRDefault="27D01CF1" w14:paraId="110116AE" w14:textId="7C895F3C">
      <w:pPr>
        <w:pStyle w:val="Normal"/>
        <w:spacing w:before="0" w:beforeAutospacing="off" w:after="160" w:afterAutospacing="off" w:line="25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1863C7" w:rsidP="12681B4B" w:rsidRDefault="111863C7" w14:paraId="72029F8F" w14:textId="5C3BD77B">
      <w:pPr>
        <w:spacing w:line="276"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2681B4B" w:rsidR="15E3D6C2">
        <w:rPr>
          <w:rFonts w:ascii="Times New Roman" w:hAnsi="Times New Roman" w:eastAsia="Times New Roman" w:cs="Times New Roman"/>
          <w:b w:val="0"/>
          <w:bCs w:val="0"/>
          <w:i w:val="0"/>
          <w:iCs w:val="0"/>
          <w:noProof w:val="0"/>
          <w:color w:val="000000" w:themeColor="text1" w:themeTint="FF" w:themeShade="FF"/>
          <w:sz w:val="24"/>
          <w:szCs w:val="24"/>
          <w:lang w:val="en"/>
        </w:rPr>
        <w:t>NPV Analysis</w:t>
      </w:r>
    </w:p>
    <w:p w:rsidR="27D01CF1" w:rsidP="12681B4B" w:rsidRDefault="27D01CF1" w14:paraId="7CBA3591" w14:textId="58164C16">
      <w:pPr>
        <w:pStyle w:val="Normal"/>
        <w:spacing w:line="276" w:lineRule="auto"/>
        <w:jc w:val="center"/>
      </w:pPr>
      <w:hyperlink r:id="R845910a24e0f4d7a">
        <w:r w:rsidRPr="12681B4B" w:rsidR="654013D6">
          <w:rPr>
            <w:rStyle w:val="Hyperlink"/>
            <w:rFonts w:ascii="Times New Roman" w:hAnsi="Times New Roman" w:eastAsia="Times New Roman" w:cs="Times New Roman"/>
            <w:noProof w:val="0"/>
            <w:sz w:val="24"/>
            <w:szCs w:val="24"/>
            <w:lang w:val="en-US"/>
          </w:rPr>
          <w:t>I3 NPV</w:t>
        </w:r>
      </w:hyperlink>
    </w:p>
    <w:p w:rsidR="111863C7" w:rsidP="12681B4B" w:rsidRDefault="111863C7" w14:paraId="6F486ACB" w14:textId="70FACBEB">
      <w:pPr>
        <w:spacing w:line="276"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
        </w:rPr>
      </w:pPr>
      <w:r w:rsidRPr="12681B4B" w:rsidR="15E3D6C2">
        <w:rPr>
          <w:rFonts w:ascii="Times New Roman" w:hAnsi="Times New Roman" w:eastAsia="Times New Roman" w:cs="Times New Roman"/>
          <w:b w:val="0"/>
          <w:bCs w:val="0"/>
          <w:i w:val="0"/>
          <w:iCs w:val="0"/>
          <w:noProof w:val="0"/>
          <w:color w:val="000000" w:themeColor="text1" w:themeTint="FF" w:themeShade="FF"/>
          <w:sz w:val="24"/>
          <w:szCs w:val="24"/>
          <w:lang w:val="en"/>
        </w:rPr>
        <w:t>NPV Analysis starts with a base level of Revenue, which was given as $40,900,000 in 2021 and the distribution of revenues which we have been given. NPV will be calculated using the extra revenue provided by this project minus the costs of implementing this system. To calculate the Revenue added by this project we will first estimate the percent increases in revenue by category. We have estimated these as follows: Contributions and Guarantees +2%, Ticket Sales +10%, Media rights +5% Royalties, Sponsorships, Advertising and Licensing +2% and Parking and concessions +8%. We expect all of these increases due to increased interest in the program as this should help to improve the quality of the coaches, player, staff, and organization. We expect these increases in revenues to continue year over year for the life of the system, which we expected to be five years. Overall these increases in categorical revenues add up to an overall increase in revenues of 4.2% per year. Next, we estimate the costs of the system. Each year we will incur a monthly expense of $25 for WordPress, and a $2,000 expense for system support. In the first year we expect a cost of $10,000 for training, and implementation of the system. Next we find the discount rate to use in the NPV calculation. As of March 2023, ten year treasury bills which are widely regarded as a risk free security, have been yielding 4% per annum. Given all of the information above we expect that the net present value of this project is roughly $</w:t>
      </w:r>
      <w:r w:rsidRPr="12681B4B" w:rsidR="4025ED7A">
        <w:rPr>
          <w:rFonts w:ascii="Times New Roman" w:hAnsi="Times New Roman" w:eastAsia="Times New Roman" w:cs="Times New Roman"/>
          <w:b w:val="0"/>
          <w:bCs w:val="0"/>
          <w:i w:val="0"/>
          <w:iCs w:val="0"/>
          <w:noProof w:val="0"/>
          <w:color w:val="000000" w:themeColor="text1" w:themeTint="FF" w:themeShade="FF"/>
          <w:sz w:val="24"/>
          <w:szCs w:val="24"/>
          <w:lang w:val="en"/>
        </w:rPr>
        <w:t>9.2</w:t>
      </w:r>
      <w:r w:rsidRPr="12681B4B" w:rsidR="15E3D6C2">
        <w:rPr>
          <w:rFonts w:ascii="Times New Roman" w:hAnsi="Times New Roman" w:eastAsia="Times New Roman" w:cs="Times New Roman"/>
          <w:b w:val="0"/>
          <w:bCs w:val="0"/>
          <w:i w:val="0"/>
          <w:iCs w:val="0"/>
          <w:noProof w:val="0"/>
          <w:color w:val="000000" w:themeColor="text1" w:themeTint="FF" w:themeShade="FF"/>
          <w:sz w:val="24"/>
          <w:szCs w:val="24"/>
          <w:lang w:val="en"/>
        </w:rPr>
        <w:t xml:space="preserve"> million.</w:t>
      </w:r>
    </w:p>
    <w:p w:rsidR="27D01CF1" w:rsidP="12681B4B" w:rsidRDefault="27D01CF1" w14:paraId="3EFD791E" w14:textId="16E8002C">
      <w:pPr>
        <w:spacing w:line="276"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111863C7" w:rsidP="12681B4B" w:rsidRDefault="111863C7" w14:paraId="0AA7FE07" w14:textId="10DBFA4E">
      <w:pPr>
        <w:pStyle w:val="Normal"/>
        <w:spacing w:before="0" w:beforeAutospacing="off" w:after="160" w:afterAutospacing="off" w:line="259" w:lineRule="auto"/>
        <w:ind w:firstLine="0"/>
        <w:jc w:val="left"/>
        <w:rPr>
          <w:rFonts w:ascii="Times New Roman" w:hAnsi="Times New Roman" w:eastAsia="Times New Roman" w:cs="Times New Roman"/>
          <w:color w:val="000000" w:themeColor="text1" w:themeTint="FF" w:themeShade="FF"/>
          <w:sz w:val="24"/>
          <w:szCs w:val="24"/>
        </w:rPr>
      </w:pPr>
      <w:r>
        <w:br/>
      </w:r>
    </w:p>
    <w:p w:rsidR="7063A601" w:rsidP="12681B4B" w:rsidRDefault="7063A601" w14:paraId="751C07B1" w14:textId="085869FB">
      <w:pPr>
        <w:spacing w:before="0" w:beforeAutospacing="off" w:after="160" w:afterAutospacing="off"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27D01CF1" w:rsidP="12681B4B" w:rsidRDefault="27D01CF1" w14:paraId="6A17B0BE" w14:textId="199AED43">
      <w:pPr>
        <w:pStyle w:val="Normal"/>
        <w:spacing w:line="276" w:lineRule="auto"/>
        <w:jc w:val="left"/>
        <w:rPr>
          <w:color w:val="000000" w:themeColor="text1" w:themeTint="FF" w:themeShade="FF"/>
          <w:sz w:val="24"/>
          <w:szCs w:val="24"/>
        </w:rPr>
      </w:pPr>
      <w:r w:rsidR="182C0CE9">
        <w:drawing>
          <wp:inline wp14:editId="49AF6CF3" wp14:anchorId="20F0FAEE">
            <wp:extent cx="6603998" cy="2207036"/>
            <wp:effectExtent l="0" t="0" r="0" b="0"/>
            <wp:docPr id="845254823" name="" title=""/>
            <wp:cNvGraphicFramePr>
              <a:graphicFrameLocks noChangeAspect="1"/>
            </wp:cNvGraphicFramePr>
            <a:graphic>
              <a:graphicData uri="http://schemas.openxmlformats.org/drawingml/2006/picture">
                <pic:pic>
                  <pic:nvPicPr>
                    <pic:cNvPr id="0" name=""/>
                    <pic:cNvPicPr/>
                  </pic:nvPicPr>
                  <pic:blipFill>
                    <a:blip r:embed="R46b26a639f8546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03998" cy="2207036"/>
                    </a:xfrm>
                    <a:prstGeom prst="rect">
                      <a:avLst/>
                    </a:prstGeom>
                  </pic:spPr>
                </pic:pic>
              </a:graphicData>
            </a:graphic>
          </wp:inline>
        </w:drawing>
      </w:r>
    </w:p>
    <w:p w:rsidR="27D01CF1" w:rsidP="12681B4B" w:rsidRDefault="27D01CF1" w14:paraId="60B1AF77" w14:textId="40838B6F">
      <w:pPr>
        <w:pStyle w:val="Normal"/>
        <w:jc w:val="center"/>
        <w:rPr>
          <w:color w:val="000000" w:themeColor="text1" w:themeTint="FF" w:themeShade="FF"/>
        </w:rPr>
      </w:pPr>
    </w:p>
    <w:p w:rsidR="27D01CF1" w:rsidP="12681B4B" w:rsidRDefault="27D01CF1" w14:paraId="1D113C6B" w14:textId="69C82EDD">
      <w:pPr>
        <w:pStyle w:val="Normal"/>
        <w:jc w:val="center"/>
        <w:rPr>
          <w:color w:val="000000" w:themeColor="text1" w:themeTint="FF" w:themeShade="FF"/>
        </w:rPr>
      </w:pPr>
    </w:p>
    <w:p w:rsidR="27D01CF1" w:rsidP="12681B4B" w:rsidRDefault="27D01CF1" w14:paraId="750346A1" w14:textId="291B11B5">
      <w:pPr>
        <w:pStyle w:val="Normal"/>
        <w:jc w:val="center"/>
        <w:rPr>
          <w:color w:val="000000" w:themeColor="text1" w:themeTint="FF" w:themeShade="FF"/>
        </w:rPr>
      </w:pPr>
    </w:p>
    <w:sectPr>
      <w:pgSz w:w="12240" w:h="15840" w:orient="portrait"/>
      <w:pgMar w:top="1440" w:right="1440" w:bottom="1440" w:left="1440" w:header="720" w:footer="720" w:gutter="0"/>
      <w:cols w:space="720"/>
      <w:docGrid w:linePitch="360"/>
      <w:headerReference w:type="default" r:id="Ra57ce1bb5e4b4047"/>
      <w:footerReference w:type="default" r:id="R653708c7a7b94ad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2681B4B" w:rsidTr="12681B4B" w14:paraId="1D63D58E">
      <w:trPr>
        <w:trHeight w:val="300"/>
      </w:trPr>
      <w:tc>
        <w:tcPr>
          <w:tcW w:w="3120" w:type="dxa"/>
          <w:tcMar/>
        </w:tcPr>
        <w:p w:rsidR="12681B4B" w:rsidP="12681B4B" w:rsidRDefault="12681B4B" w14:paraId="340BCF13" w14:textId="25D5FA1A">
          <w:pPr>
            <w:pStyle w:val="Header"/>
            <w:bidi w:val="0"/>
            <w:ind w:left="-115"/>
            <w:jc w:val="left"/>
          </w:pPr>
        </w:p>
      </w:tc>
      <w:tc>
        <w:tcPr>
          <w:tcW w:w="3120" w:type="dxa"/>
          <w:tcMar/>
        </w:tcPr>
        <w:p w:rsidR="12681B4B" w:rsidP="12681B4B" w:rsidRDefault="12681B4B" w14:paraId="6146759C" w14:textId="393D6836">
          <w:pPr>
            <w:pStyle w:val="Header"/>
            <w:bidi w:val="0"/>
            <w:jc w:val="center"/>
          </w:pPr>
          <w:r w:rsidR="12681B4B">
            <w:rPr/>
            <w:t xml:space="preserve">Louisville </w:t>
          </w:r>
          <w:r w:rsidR="12681B4B">
            <w:rPr/>
            <w:t>Basketball</w:t>
          </w:r>
          <w:r w:rsidR="12681B4B">
            <w:rPr/>
            <w:t xml:space="preserve"> Website</w:t>
          </w:r>
        </w:p>
      </w:tc>
      <w:tc>
        <w:tcPr>
          <w:tcW w:w="3120" w:type="dxa"/>
          <w:tcMar/>
        </w:tcPr>
        <w:p w:rsidR="12681B4B" w:rsidP="12681B4B" w:rsidRDefault="12681B4B" w14:paraId="79EF5E8D" w14:textId="49881A5C">
          <w:pPr>
            <w:pStyle w:val="Header"/>
            <w:bidi w:val="0"/>
            <w:ind w:right="-115"/>
            <w:jc w:val="right"/>
          </w:pPr>
        </w:p>
        <w:p w:rsidR="12681B4B" w:rsidP="12681B4B" w:rsidRDefault="12681B4B" w14:paraId="1F448FF0" w14:textId="68B5A50B">
          <w:pPr>
            <w:pStyle w:val="Header"/>
            <w:bidi w:val="0"/>
            <w:ind w:right="-115"/>
            <w:jc w:val="right"/>
          </w:pPr>
          <w:r w:rsidR="12681B4B">
            <w:rPr/>
            <w:t xml:space="preserve">Page </w:t>
          </w:r>
          <w:r>
            <w:fldChar w:fldCharType="begin"/>
          </w:r>
          <w:r>
            <w:instrText xml:space="preserve">PAGE</w:instrText>
          </w:r>
          <w:r>
            <w:fldChar w:fldCharType="separate"/>
          </w:r>
          <w:r>
            <w:fldChar w:fldCharType="end"/>
          </w:r>
        </w:p>
      </w:tc>
    </w:tr>
  </w:tbl>
  <w:p w:rsidR="12681B4B" w:rsidP="12681B4B" w:rsidRDefault="12681B4B" w14:paraId="6ADA61D3" w14:textId="363797F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2681B4B" w:rsidTr="12681B4B" w14:paraId="12D4A928">
      <w:trPr>
        <w:trHeight w:val="300"/>
      </w:trPr>
      <w:tc>
        <w:tcPr>
          <w:tcW w:w="3120" w:type="dxa"/>
          <w:tcMar/>
        </w:tcPr>
        <w:p w:rsidR="12681B4B" w:rsidP="12681B4B" w:rsidRDefault="12681B4B" w14:paraId="2E9A6867" w14:textId="487410E8">
          <w:pPr>
            <w:pStyle w:val="Header"/>
            <w:bidi w:val="0"/>
            <w:ind w:left="-115"/>
            <w:jc w:val="left"/>
          </w:pPr>
        </w:p>
      </w:tc>
      <w:tc>
        <w:tcPr>
          <w:tcW w:w="3120" w:type="dxa"/>
          <w:tcMar/>
        </w:tcPr>
        <w:p w:rsidR="12681B4B" w:rsidP="12681B4B" w:rsidRDefault="12681B4B" w14:paraId="166398BD" w14:textId="07780F24">
          <w:pPr>
            <w:pStyle w:val="Header"/>
            <w:bidi w:val="0"/>
            <w:jc w:val="center"/>
          </w:pPr>
        </w:p>
      </w:tc>
      <w:tc>
        <w:tcPr>
          <w:tcW w:w="3120" w:type="dxa"/>
          <w:tcMar/>
        </w:tcPr>
        <w:p w:rsidR="12681B4B" w:rsidP="12681B4B" w:rsidRDefault="12681B4B" w14:paraId="41B1501F" w14:textId="0048F811">
          <w:pPr>
            <w:pStyle w:val="Header"/>
            <w:bidi w:val="0"/>
            <w:ind w:right="-115"/>
            <w:jc w:val="right"/>
          </w:pPr>
        </w:p>
      </w:tc>
    </w:tr>
  </w:tbl>
  <w:p w:rsidR="12681B4B" w:rsidP="12681B4B" w:rsidRDefault="12681B4B" w14:paraId="246025C4" w14:textId="7B6CD835">
    <w:pPr>
      <w:pStyle w:val="Header"/>
      <w:bidi w:val="0"/>
    </w:pPr>
  </w:p>
</w:hdr>
</file>

<file path=word/numbering.xml><?xml version="1.0" encoding="utf-8"?>
<w:numbering xmlns:w="http://schemas.openxmlformats.org/wordprocessingml/2006/main">
  <w:abstractNum xmlns:w="http://schemas.openxmlformats.org/wordprocessingml/2006/main" w:abstractNumId="37">
    <w:nsid w:val="70905c8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6">
    <w:nsid w:val="4eb9af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5">
    <w:nsid w:val="eede8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7980f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7da82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2b33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968ab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fcd0e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ab0dd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5bc4c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a55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ea31e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5f68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7a860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c60a0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e06b9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8c7fb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0e1d7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69913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22718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b6b1c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6ba95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Verdana" w:hAnsi="Verdana"/>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80656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e3871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bb7e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b1e63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98630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b5e08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ef0f2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a25e1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ef444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fafda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b0e9d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fa013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32d4c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27611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b92d6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E0F82F"/>
    <w:rsid w:val="001B400D"/>
    <w:rsid w:val="004D591E"/>
    <w:rsid w:val="007A4200"/>
    <w:rsid w:val="008B7EB5"/>
    <w:rsid w:val="0150D6DE"/>
    <w:rsid w:val="01C4A7DA"/>
    <w:rsid w:val="01E9297F"/>
    <w:rsid w:val="02736E13"/>
    <w:rsid w:val="02B01F68"/>
    <w:rsid w:val="02D364B6"/>
    <w:rsid w:val="0390327B"/>
    <w:rsid w:val="03DB1511"/>
    <w:rsid w:val="03EAB03D"/>
    <w:rsid w:val="047F7CD9"/>
    <w:rsid w:val="048F8D49"/>
    <w:rsid w:val="059C4C82"/>
    <w:rsid w:val="05AB0ED5"/>
    <w:rsid w:val="06187D54"/>
    <w:rsid w:val="0673FF55"/>
    <w:rsid w:val="06B7FA25"/>
    <w:rsid w:val="072B922D"/>
    <w:rsid w:val="07985880"/>
    <w:rsid w:val="07B44DB5"/>
    <w:rsid w:val="08FCE1A8"/>
    <w:rsid w:val="09501E16"/>
    <w:rsid w:val="0A26C3EB"/>
    <w:rsid w:val="0AC351AB"/>
    <w:rsid w:val="0AD38899"/>
    <w:rsid w:val="0C058F78"/>
    <w:rsid w:val="0C3F5CE6"/>
    <w:rsid w:val="0D395B03"/>
    <w:rsid w:val="0E2E170D"/>
    <w:rsid w:val="0E6B93B1"/>
    <w:rsid w:val="0E91DBB9"/>
    <w:rsid w:val="0F96C2CE"/>
    <w:rsid w:val="0FB58986"/>
    <w:rsid w:val="1003B277"/>
    <w:rsid w:val="1107881F"/>
    <w:rsid w:val="111863C7"/>
    <w:rsid w:val="1138DF89"/>
    <w:rsid w:val="1165B7CF"/>
    <w:rsid w:val="11DFD71C"/>
    <w:rsid w:val="1207ED82"/>
    <w:rsid w:val="120C0627"/>
    <w:rsid w:val="12681B4B"/>
    <w:rsid w:val="1433B6C4"/>
    <w:rsid w:val="1454695C"/>
    <w:rsid w:val="1475B840"/>
    <w:rsid w:val="14A9D8FF"/>
    <w:rsid w:val="1572BF73"/>
    <w:rsid w:val="15D57D77"/>
    <w:rsid w:val="15E3D6C2"/>
    <w:rsid w:val="16368EA4"/>
    <w:rsid w:val="163968B2"/>
    <w:rsid w:val="164F4DB2"/>
    <w:rsid w:val="1665C03A"/>
    <w:rsid w:val="1737F777"/>
    <w:rsid w:val="1791B3ED"/>
    <w:rsid w:val="17A9C239"/>
    <w:rsid w:val="17E179C1"/>
    <w:rsid w:val="18090239"/>
    <w:rsid w:val="182C0CE9"/>
    <w:rsid w:val="1851FAAE"/>
    <w:rsid w:val="1851FAAE"/>
    <w:rsid w:val="185922B8"/>
    <w:rsid w:val="18E0F82F"/>
    <w:rsid w:val="1A4BF19C"/>
    <w:rsid w:val="1B899B70"/>
    <w:rsid w:val="1C0B245B"/>
    <w:rsid w:val="1C0EE9AE"/>
    <w:rsid w:val="1C35A4ED"/>
    <w:rsid w:val="1C35A4ED"/>
    <w:rsid w:val="1C3861A9"/>
    <w:rsid w:val="1D2540CA"/>
    <w:rsid w:val="1DFFDB60"/>
    <w:rsid w:val="1E037229"/>
    <w:rsid w:val="1E50BB45"/>
    <w:rsid w:val="1EB4254D"/>
    <w:rsid w:val="1F0A52AF"/>
    <w:rsid w:val="2126D0F9"/>
    <w:rsid w:val="21AC35E8"/>
    <w:rsid w:val="225F527A"/>
    <w:rsid w:val="22ADF255"/>
    <w:rsid w:val="22B1A1DC"/>
    <w:rsid w:val="22D6E34C"/>
    <w:rsid w:val="2305F328"/>
    <w:rsid w:val="235DACCF"/>
    <w:rsid w:val="2394824E"/>
    <w:rsid w:val="23A5BE5F"/>
    <w:rsid w:val="246E49B1"/>
    <w:rsid w:val="24BB69E1"/>
    <w:rsid w:val="24C1F204"/>
    <w:rsid w:val="257CF688"/>
    <w:rsid w:val="264EB544"/>
    <w:rsid w:val="27407561"/>
    <w:rsid w:val="275F9C04"/>
    <w:rsid w:val="27D01CF1"/>
    <w:rsid w:val="27E7C7E3"/>
    <w:rsid w:val="27F30AA3"/>
    <w:rsid w:val="283AB372"/>
    <w:rsid w:val="2841B6BC"/>
    <w:rsid w:val="285076AE"/>
    <w:rsid w:val="29428E07"/>
    <w:rsid w:val="29AB6759"/>
    <w:rsid w:val="29F433A3"/>
    <w:rsid w:val="2AC94FE0"/>
    <w:rsid w:val="2AEC9D18"/>
    <w:rsid w:val="2B8D4FA8"/>
    <w:rsid w:val="2D292009"/>
    <w:rsid w:val="2DCA2A18"/>
    <w:rsid w:val="2E218379"/>
    <w:rsid w:val="2F858275"/>
    <w:rsid w:val="2FC20679"/>
    <w:rsid w:val="3005CE78"/>
    <w:rsid w:val="3041D642"/>
    <w:rsid w:val="314D9FEC"/>
    <w:rsid w:val="31564D67"/>
    <w:rsid w:val="31735A81"/>
    <w:rsid w:val="3197EBE6"/>
    <w:rsid w:val="31B51586"/>
    <w:rsid w:val="31B875C9"/>
    <w:rsid w:val="3255D456"/>
    <w:rsid w:val="32DDDB10"/>
    <w:rsid w:val="32E9704D"/>
    <w:rsid w:val="33628AC9"/>
    <w:rsid w:val="33E71901"/>
    <w:rsid w:val="3414EAC8"/>
    <w:rsid w:val="346B4B23"/>
    <w:rsid w:val="34AD1F20"/>
    <w:rsid w:val="3500AE72"/>
    <w:rsid w:val="355E4BEA"/>
    <w:rsid w:val="35890BB7"/>
    <w:rsid w:val="35893A8F"/>
    <w:rsid w:val="35EC18D9"/>
    <w:rsid w:val="36D0024F"/>
    <w:rsid w:val="372312B2"/>
    <w:rsid w:val="372312B2"/>
    <w:rsid w:val="3773F7FF"/>
    <w:rsid w:val="37BCE170"/>
    <w:rsid w:val="3893F6CC"/>
    <w:rsid w:val="394776FA"/>
    <w:rsid w:val="3A5DADEE"/>
    <w:rsid w:val="3A8A2099"/>
    <w:rsid w:val="3AA6CCA5"/>
    <w:rsid w:val="3AA6CCA5"/>
    <w:rsid w:val="3AD7E85C"/>
    <w:rsid w:val="3AE3475B"/>
    <w:rsid w:val="3AFC6FB8"/>
    <w:rsid w:val="3BBE719F"/>
    <w:rsid w:val="3C070BDD"/>
    <w:rsid w:val="3C817586"/>
    <w:rsid w:val="3F5CCB04"/>
    <w:rsid w:val="3FB19B42"/>
    <w:rsid w:val="3FD27822"/>
    <w:rsid w:val="4025ED7A"/>
    <w:rsid w:val="40E566C7"/>
    <w:rsid w:val="4170EB14"/>
    <w:rsid w:val="419ED5DC"/>
    <w:rsid w:val="42493C4D"/>
    <w:rsid w:val="42D5F362"/>
    <w:rsid w:val="43F9A364"/>
    <w:rsid w:val="43FEDB59"/>
    <w:rsid w:val="4432FC18"/>
    <w:rsid w:val="451F2D69"/>
    <w:rsid w:val="465428E7"/>
    <w:rsid w:val="46C16FD3"/>
    <w:rsid w:val="470FF0D1"/>
    <w:rsid w:val="4722065D"/>
    <w:rsid w:val="47E03834"/>
    <w:rsid w:val="4897E79A"/>
    <w:rsid w:val="4A59A71F"/>
    <w:rsid w:val="4A6E1CDD"/>
    <w:rsid w:val="4B45B822"/>
    <w:rsid w:val="4BE56B99"/>
    <w:rsid w:val="4BEB8CEC"/>
    <w:rsid w:val="4C4B04D0"/>
    <w:rsid w:val="4CA9A4E2"/>
    <w:rsid w:val="4D875D4D"/>
    <w:rsid w:val="4D936E20"/>
    <w:rsid w:val="4E4DA357"/>
    <w:rsid w:val="4EA51A11"/>
    <w:rsid w:val="4EAED097"/>
    <w:rsid w:val="4F4634B4"/>
    <w:rsid w:val="4FBF95B6"/>
    <w:rsid w:val="4FBF95B6"/>
    <w:rsid w:val="50910B2F"/>
    <w:rsid w:val="5109C40F"/>
    <w:rsid w:val="5180D546"/>
    <w:rsid w:val="518CD4AF"/>
    <w:rsid w:val="51D51174"/>
    <w:rsid w:val="525C6F9C"/>
    <w:rsid w:val="52706A09"/>
    <w:rsid w:val="53484509"/>
    <w:rsid w:val="534EC904"/>
    <w:rsid w:val="5370E1D5"/>
    <w:rsid w:val="557AE801"/>
    <w:rsid w:val="559306AA"/>
    <w:rsid w:val="5594105E"/>
    <w:rsid w:val="55B3E34B"/>
    <w:rsid w:val="57983B90"/>
    <w:rsid w:val="579C458A"/>
    <w:rsid w:val="5918E93E"/>
    <w:rsid w:val="5A4A16B8"/>
    <w:rsid w:val="5A4E5924"/>
    <w:rsid w:val="5C84F061"/>
    <w:rsid w:val="5DBB0A2A"/>
    <w:rsid w:val="5E8FB3D4"/>
    <w:rsid w:val="5FE15018"/>
    <w:rsid w:val="60331D3F"/>
    <w:rsid w:val="60609F4A"/>
    <w:rsid w:val="612AC1F2"/>
    <w:rsid w:val="612AC1F2"/>
    <w:rsid w:val="6182F789"/>
    <w:rsid w:val="6222188A"/>
    <w:rsid w:val="62A5B806"/>
    <w:rsid w:val="6350C4C5"/>
    <w:rsid w:val="636CDA54"/>
    <w:rsid w:val="63CE869B"/>
    <w:rsid w:val="63E48527"/>
    <w:rsid w:val="65387736"/>
    <w:rsid w:val="654013D6"/>
    <w:rsid w:val="65686BB5"/>
    <w:rsid w:val="658DB228"/>
    <w:rsid w:val="659817A7"/>
    <w:rsid w:val="662AC466"/>
    <w:rsid w:val="66BC6EB8"/>
    <w:rsid w:val="672CDC2C"/>
    <w:rsid w:val="6868AA4C"/>
    <w:rsid w:val="696F3231"/>
    <w:rsid w:val="697759E9"/>
    <w:rsid w:val="69FE34A9"/>
    <w:rsid w:val="6B8FF769"/>
    <w:rsid w:val="6C8D0BB4"/>
    <w:rsid w:val="6D1F7824"/>
    <w:rsid w:val="6D545109"/>
    <w:rsid w:val="6D9C1DB0"/>
    <w:rsid w:val="6F57CB6D"/>
    <w:rsid w:val="7059FAB7"/>
    <w:rsid w:val="7063A601"/>
    <w:rsid w:val="70F002F4"/>
    <w:rsid w:val="711776A8"/>
    <w:rsid w:val="714810C3"/>
    <w:rsid w:val="71C13296"/>
    <w:rsid w:val="726F8ED3"/>
    <w:rsid w:val="72874426"/>
    <w:rsid w:val="72B61145"/>
    <w:rsid w:val="733112D8"/>
    <w:rsid w:val="758AA4C5"/>
    <w:rsid w:val="763AA889"/>
    <w:rsid w:val="76A676D7"/>
    <w:rsid w:val="779F5DDE"/>
    <w:rsid w:val="77C2DE2A"/>
    <w:rsid w:val="7A031D9C"/>
    <w:rsid w:val="7A123858"/>
    <w:rsid w:val="7A58345B"/>
    <w:rsid w:val="7B5D96F3"/>
    <w:rsid w:val="7C0A55DA"/>
    <w:rsid w:val="7C99DE26"/>
    <w:rsid w:val="7E047AFA"/>
    <w:rsid w:val="7E047AFA"/>
    <w:rsid w:val="7E9B1AC0"/>
    <w:rsid w:val="7EEF4DCD"/>
    <w:rsid w:val="7F83F0C2"/>
    <w:rsid w:val="7FA93BCF"/>
    <w:rsid w:val="7FB91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F82F"/>
  <w15:chartTrackingRefBased/>
  <w15:docId w15:val="{9D4A0C2F-D7C7-422D-A9D0-4C9469BF91D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numbering" Target="numbering.xml" Id="Re3a86fda9025439b"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5.jpg" Id="Rd0c1afcce5b34685" /><Relationship Type="http://schemas.openxmlformats.org/officeDocument/2006/relationships/hyperlink" Target="mailto:zara.hatami@lousiville.edu" TargetMode="External" Id="R0ae9b701e9434347" /><Relationship Type="http://schemas.openxmlformats.org/officeDocument/2006/relationships/hyperlink" Target="https://wordpress.com/" TargetMode="External" Id="Ra18c5bb012de445e" /><Relationship Type="http://schemas.openxmlformats.org/officeDocument/2006/relationships/image" Target="/media/image8.jpg" Id="R0c25f4ee2aac4c17" /><Relationship Type="http://schemas.openxmlformats.org/officeDocument/2006/relationships/image" Target="/media/image6.png" Id="Re952d156fa764db8" /><Relationship Type="http://schemas.openxmlformats.org/officeDocument/2006/relationships/hyperlink" Target="https://docs.google.com/spreadsheets/d/1uHtFi1Ucwlmen7pZhSKUk3nH8lbFtjVm/edit?usp=sharing&amp;ouid=115802497020609023982&amp;rtpof=true&amp;sd=true" TargetMode="External" Id="R7fd947bb1d1349f0" /><Relationship Type="http://schemas.openxmlformats.org/officeDocument/2006/relationships/image" Target="/media/image7.png" Id="R07c46497c0a944ea" /><Relationship Type="http://schemas.openxmlformats.org/officeDocument/2006/relationships/image" Target="/media/image8.png" Id="R37e2b06ea62a496b" /><Relationship Type="http://schemas.openxmlformats.org/officeDocument/2006/relationships/image" Target="/media/image9.png" Id="Raa1570b57e544633" /><Relationship Type="http://schemas.openxmlformats.org/officeDocument/2006/relationships/hyperlink" Target="https://cardmaillouisville.sharepoint.com/sites/CIS320-TEAMACE/Shared%20Documents/General/I3%20Gantt.xlsx" TargetMode="External" Id="Rfab743eb33714894" /><Relationship Type="http://schemas.openxmlformats.org/officeDocument/2006/relationships/image" Target="/media/imagea.png" Id="Rf0ece4b57a804693" /><Relationship Type="http://schemas.openxmlformats.org/officeDocument/2006/relationships/image" Target="/media/image9.jpg" Id="R5186b64a85cf4ad9" /><Relationship Type="http://schemas.openxmlformats.org/officeDocument/2006/relationships/image" Target="/media/imagea.jpg" Id="Rac355a3186c84f69" /><Relationship Type="http://schemas.openxmlformats.org/officeDocument/2006/relationships/image" Target="/media/imageb.png" Id="R5384017ebb2746d0" /><Relationship Type="http://schemas.openxmlformats.org/officeDocument/2006/relationships/image" Target="/media/imageb.jpg" Id="R1b390903ceee4c72" /><Relationship Type="http://schemas.openxmlformats.org/officeDocument/2006/relationships/image" Target="/media/imagec.jpg" Id="R0e4311e588d94a3d" /><Relationship Type="http://schemas.openxmlformats.org/officeDocument/2006/relationships/hyperlink" Target="https://cardmaillouisville.sharepoint.com/sites/CIS320-TEAMACE/Shared%20Documents/General/I3%20NPV.xlsx" TargetMode="External" Id="R845910a24e0f4d7a" /><Relationship Type="http://schemas.openxmlformats.org/officeDocument/2006/relationships/image" Target="/media/imaged.jpg" Id="R46b26a639f8546ab" /><Relationship Type="http://schemas.openxmlformats.org/officeDocument/2006/relationships/header" Target="header.xml" Id="Ra57ce1bb5e4b4047" /><Relationship Type="http://schemas.openxmlformats.org/officeDocument/2006/relationships/footer" Target="footer.xml" Id="R653708c7a7b94ad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45102DAAD38D4EB21389A5C76A4FE8" ma:contentTypeVersion="4" ma:contentTypeDescription="Create a new document." ma:contentTypeScope="" ma:versionID="084431664a0d955ca5fdeca9ccd5cb99">
  <xsd:schema xmlns:xsd="http://www.w3.org/2001/XMLSchema" xmlns:xs="http://www.w3.org/2001/XMLSchema" xmlns:p="http://schemas.microsoft.com/office/2006/metadata/properties" xmlns:ns2="efbedc23-4310-43bb-956e-8cae7ee5ccd7" xmlns:ns3="86ef29ac-e362-45f6-8405-737fd821d3e5" targetNamespace="http://schemas.microsoft.com/office/2006/metadata/properties" ma:root="true" ma:fieldsID="e072b6bde2c1b56ea6e0d38e85add6d5" ns2:_="" ns3:_="">
    <xsd:import namespace="efbedc23-4310-43bb-956e-8cae7ee5ccd7"/>
    <xsd:import namespace="86ef29ac-e362-45f6-8405-737fd821d3e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bedc23-4310-43bb-956e-8cae7ee5cc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ef29ac-e362-45f6-8405-737fd821d3e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B42D57-C276-44D7-B565-A59439579D5A}"/>
</file>

<file path=customXml/itemProps2.xml><?xml version="1.0" encoding="utf-8"?>
<ds:datastoreItem xmlns:ds="http://schemas.openxmlformats.org/officeDocument/2006/customXml" ds:itemID="{77B41715-2C81-4418-9B7D-BC152EBB66B0}"/>
</file>

<file path=customXml/itemProps3.xml><?xml version="1.0" encoding="utf-8"?>
<ds:datastoreItem xmlns:ds="http://schemas.openxmlformats.org/officeDocument/2006/customXml" ds:itemID="{03468B27-F8FC-4F0F-B6F3-757929E0DA4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Haynes,Emmanuel Jordan</dc:creator>
  <cp:keywords/>
  <dc:description/>
  <cp:lastModifiedBy>Aguilar Fuentes,Daniel Elias</cp:lastModifiedBy>
  <dcterms:created xsi:type="dcterms:W3CDTF">2023-03-23T21:43:27Z</dcterms:created>
  <dcterms:modified xsi:type="dcterms:W3CDTF">2023-04-19T03:38:54Z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0x010100EC45102DAAD38D4EB21389A5C76A4FE8</vt:lpwstr>
  </property>
</Properties>
</file>