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4FA05" w14:textId="77777777" w:rsidR="004D4E03" w:rsidRPr="004D4E03" w:rsidRDefault="004D4E03" w:rsidP="004D4E03">
      <w:r w:rsidRPr="004D4E03">
        <w:t>Dataset Balance:</w:t>
      </w:r>
    </w:p>
    <w:p w14:paraId="0AA84C0A" w14:textId="77777777" w:rsidR="004D4E03" w:rsidRPr="004D4E03" w:rsidRDefault="004D4E03" w:rsidP="004D4E03">
      <w:r w:rsidRPr="004D4E03">
        <w:t>label</w:t>
      </w:r>
    </w:p>
    <w:p w14:paraId="7579D447" w14:textId="77777777" w:rsidR="004D4E03" w:rsidRPr="004D4E03" w:rsidRDefault="004D4E03" w:rsidP="004D4E03">
      <w:r w:rsidRPr="004D4E03">
        <w:t>1    27983</w:t>
      </w:r>
    </w:p>
    <w:p w14:paraId="5DD18DEB" w14:textId="77777777" w:rsidR="004D4E03" w:rsidRPr="004D4E03" w:rsidRDefault="004D4E03" w:rsidP="004D4E03">
      <w:r w:rsidRPr="004D4E03">
        <w:t>0    27982</w:t>
      </w:r>
    </w:p>
    <w:p w14:paraId="6BD4248A" w14:textId="689AAA37" w:rsidR="004D4E03" w:rsidRPr="004D4E03" w:rsidRDefault="004D4E03" w:rsidP="004D4E03">
      <w:r w:rsidRPr="004D4E03">
        <w:rPr>
          <w:noProof/>
        </w:rPr>
        <w:drawing>
          <wp:inline distT="0" distB="0" distL="0" distR="0" wp14:anchorId="5135C79D" wp14:editId="02ED6725">
            <wp:extent cx="5731510" cy="5951855"/>
            <wp:effectExtent l="0" t="0" r="2540" b="0"/>
            <wp:docPr id="1751196628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5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420BE" w14:textId="77777777" w:rsidR="004D4E03" w:rsidRPr="004D4E03" w:rsidRDefault="004D4E03" w:rsidP="004D4E03">
      <w:r w:rsidRPr="004D4E03">
        <w:t>Visualizing predictions...</w:t>
      </w:r>
    </w:p>
    <w:p w14:paraId="3F28F99B" w14:textId="106E31E0" w:rsidR="004D4E03" w:rsidRPr="004D4E03" w:rsidRDefault="004D4E03" w:rsidP="004D4E03"/>
    <w:p w14:paraId="06CFB184" w14:textId="3FBAF8DE" w:rsidR="004D4E03" w:rsidRPr="004D4E03" w:rsidRDefault="004D4E03" w:rsidP="004D4E03">
      <w:r w:rsidRPr="004D4E03">
        <w:rPr>
          <w:noProof/>
        </w:rPr>
        <w:lastRenderedPageBreak/>
        <w:drawing>
          <wp:inline distT="0" distB="0" distL="0" distR="0" wp14:anchorId="4C903025" wp14:editId="4B5CBC92">
            <wp:extent cx="5731510" cy="5951855"/>
            <wp:effectExtent l="0" t="0" r="2540" b="0"/>
            <wp:docPr id="212825728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5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01D8A" w14:textId="70A8B17F" w:rsidR="004D4E03" w:rsidRPr="004D4E03" w:rsidRDefault="004D4E03" w:rsidP="004D4E03">
      <w:r w:rsidRPr="004D4E03">
        <w:rPr>
          <w:noProof/>
        </w:rPr>
        <w:lastRenderedPageBreak/>
        <w:drawing>
          <wp:inline distT="0" distB="0" distL="0" distR="0" wp14:anchorId="5293C9AA" wp14:editId="5D67C2CA">
            <wp:extent cx="5731510" cy="5951855"/>
            <wp:effectExtent l="0" t="0" r="2540" b="0"/>
            <wp:docPr id="120257232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5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EB2B4" w14:textId="073B4B9F" w:rsidR="004D4E03" w:rsidRPr="004D4E03" w:rsidRDefault="004D4E03" w:rsidP="004D4E03">
      <w:r w:rsidRPr="004D4E03">
        <w:rPr>
          <w:noProof/>
        </w:rPr>
        <w:lastRenderedPageBreak/>
        <w:drawing>
          <wp:inline distT="0" distB="0" distL="0" distR="0" wp14:anchorId="0AAC70E1" wp14:editId="7B445344">
            <wp:extent cx="5731510" cy="5951855"/>
            <wp:effectExtent l="0" t="0" r="2540" b="0"/>
            <wp:docPr id="714479592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5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23563" w14:textId="259AC760" w:rsidR="004D4E03" w:rsidRPr="004D4E03" w:rsidRDefault="004D4E03" w:rsidP="004D4E03">
      <w:r w:rsidRPr="004D4E03">
        <w:rPr>
          <w:noProof/>
        </w:rPr>
        <w:drawing>
          <wp:inline distT="0" distB="0" distL="0" distR="0" wp14:anchorId="3F42B8F0" wp14:editId="7595C584">
            <wp:extent cx="5731510" cy="2360295"/>
            <wp:effectExtent l="0" t="0" r="2540" b="1905"/>
            <wp:docPr id="51790447" name="Picture 36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0447" name="Picture 36" descr="A graph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6D994" w14:textId="77777777" w:rsidR="004D4E03" w:rsidRPr="004D4E03" w:rsidRDefault="004D4E03" w:rsidP="004D4E03">
      <w:r w:rsidRPr="004D4E03">
        <w:t>Evaluating on Train Set...</w:t>
      </w:r>
    </w:p>
    <w:p w14:paraId="2AED7A83" w14:textId="77777777" w:rsidR="004D4E03" w:rsidRPr="004D4E03" w:rsidRDefault="004D4E03" w:rsidP="004D4E03">
      <w:r w:rsidRPr="004D4E03">
        <w:lastRenderedPageBreak/>
        <w:t>--- Train Performance ---</w:t>
      </w:r>
    </w:p>
    <w:p w14:paraId="7381C0C3" w14:textId="77777777" w:rsidR="004D4E03" w:rsidRPr="004D4E03" w:rsidRDefault="004D4E03" w:rsidP="004D4E03">
      <w:r w:rsidRPr="004D4E03">
        <w:t>Accuracy: 0.9602</w:t>
      </w:r>
    </w:p>
    <w:p w14:paraId="53CCFC7D" w14:textId="77777777" w:rsidR="004D4E03" w:rsidRPr="004D4E03" w:rsidRDefault="004D4E03" w:rsidP="004D4E03">
      <w:r w:rsidRPr="004D4E03">
        <w:t>F1 Score: 0.9602</w:t>
      </w:r>
    </w:p>
    <w:p w14:paraId="79FF26CA" w14:textId="77777777" w:rsidR="004D4E03" w:rsidRPr="004D4E03" w:rsidRDefault="004D4E03" w:rsidP="004D4E03"/>
    <w:p w14:paraId="4C801C5A" w14:textId="77777777" w:rsidR="004D4E03" w:rsidRPr="004D4E03" w:rsidRDefault="004D4E03" w:rsidP="004D4E03">
      <w:r w:rsidRPr="004D4E03">
        <w:t>Classification Report:</w:t>
      </w:r>
    </w:p>
    <w:p w14:paraId="69CC8408" w14:textId="77777777" w:rsidR="004D4E03" w:rsidRPr="004D4E03" w:rsidRDefault="004D4E03" w:rsidP="004D4E03">
      <w:r w:rsidRPr="004D4E03">
        <w:t xml:space="preserve">               precision    recall  f1-score   support</w:t>
      </w:r>
    </w:p>
    <w:p w14:paraId="65F210DA" w14:textId="77777777" w:rsidR="004D4E03" w:rsidRPr="004D4E03" w:rsidRDefault="004D4E03" w:rsidP="004D4E03"/>
    <w:p w14:paraId="127D7542" w14:textId="77777777" w:rsidR="004D4E03" w:rsidRPr="004D4E03" w:rsidRDefault="004D4E03" w:rsidP="004D4E03">
      <w:r w:rsidRPr="004D4E03">
        <w:t xml:space="preserve">           0       0.96      0.96      0.96     27982</w:t>
      </w:r>
    </w:p>
    <w:p w14:paraId="72081454" w14:textId="77777777" w:rsidR="004D4E03" w:rsidRPr="004D4E03" w:rsidRDefault="004D4E03" w:rsidP="004D4E03">
      <w:r w:rsidRPr="004D4E03">
        <w:t xml:space="preserve">           1       0.96      0.96      0.96     27983</w:t>
      </w:r>
    </w:p>
    <w:p w14:paraId="3B00D2ED" w14:textId="77777777" w:rsidR="004D4E03" w:rsidRPr="004D4E03" w:rsidRDefault="004D4E03" w:rsidP="004D4E03"/>
    <w:p w14:paraId="29A8A40B" w14:textId="77777777" w:rsidR="004D4E03" w:rsidRPr="004D4E03" w:rsidRDefault="004D4E03" w:rsidP="004D4E03">
      <w:r w:rsidRPr="004D4E03">
        <w:t xml:space="preserve">    accuracy                           0.96     55965</w:t>
      </w:r>
    </w:p>
    <w:p w14:paraId="45A9FA96" w14:textId="77777777" w:rsidR="004D4E03" w:rsidRPr="004D4E03" w:rsidRDefault="004D4E03" w:rsidP="004D4E03">
      <w:r w:rsidRPr="004D4E03">
        <w:t xml:space="preserve">   macro avg       0.96      0.96      0.96     55965</w:t>
      </w:r>
    </w:p>
    <w:p w14:paraId="24FF1600" w14:textId="77777777" w:rsidR="004D4E03" w:rsidRPr="004D4E03" w:rsidRDefault="004D4E03" w:rsidP="004D4E03">
      <w:r w:rsidRPr="004D4E03">
        <w:t>weighted avg       0.96      0.96      0.96     55965</w:t>
      </w:r>
    </w:p>
    <w:p w14:paraId="68FBB8BE" w14:textId="77777777" w:rsidR="004D4E03" w:rsidRPr="004D4E03" w:rsidRDefault="004D4E03" w:rsidP="004D4E03"/>
    <w:p w14:paraId="1BEB3A73" w14:textId="04C847B9" w:rsidR="004D4E03" w:rsidRPr="004D4E03" w:rsidRDefault="004D4E03" w:rsidP="004D4E03">
      <w:r w:rsidRPr="004D4E03">
        <w:rPr>
          <w:noProof/>
        </w:rPr>
        <w:lastRenderedPageBreak/>
        <w:drawing>
          <wp:inline distT="0" distB="0" distL="0" distR="0" wp14:anchorId="7DBDAF8B" wp14:editId="0DC75E8E">
            <wp:extent cx="5059680" cy="4480560"/>
            <wp:effectExtent l="0" t="0" r="7620" b="0"/>
            <wp:docPr id="1783134852" name="Picture 35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34852" name="Picture 35" descr="A graph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766A7" w14:textId="77777777" w:rsidR="004D4E03" w:rsidRPr="004D4E03" w:rsidRDefault="004D4E03" w:rsidP="004D4E03">
      <w:r w:rsidRPr="004D4E03">
        <w:t>Evaluating on Validation Set...</w:t>
      </w:r>
    </w:p>
    <w:p w14:paraId="6E6034DF" w14:textId="77777777" w:rsidR="004D4E03" w:rsidRPr="004D4E03" w:rsidRDefault="004D4E03" w:rsidP="004D4E03">
      <w:r w:rsidRPr="004D4E03">
        <w:t>--- Validation Performance ---</w:t>
      </w:r>
    </w:p>
    <w:p w14:paraId="7BD94C37" w14:textId="77777777" w:rsidR="004D4E03" w:rsidRPr="004D4E03" w:rsidRDefault="004D4E03" w:rsidP="004D4E03">
      <w:r w:rsidRPr="004D4E03">
        <w:t>Accuracy: 0.9617</w:t>
      </w:r>
    </w:p>
    <w:p w14:paraId="5A4DC7E6" w14:textId="77777777" w:rsidR="004D4E03" w:rsidRPr="004D4E03" w:rsidRDefault="004D4E03" w:rsidP="004D4E03">
      <w:r w:rsidRPr="004D4E03">
        <w:t>F1 Score: 0.9617</w:t>
      </w:r>
    </w:p>
    <w:p w14:paraId="74FAAE60" w14:textId="77777777" w:rsidR="004D4E03" w:rsidRPr="004D4E03" w:rsidRDefault="004D4E03" w:rsidP="004D4E03"/>
    <w:p w14:paraId="50008153" w14:textId="77777777" w:rsidR="004D4E03" w:rsidRPr="004D4E03" w:rsidRDefault="004D4E03" w:rsidP="004D4E03">
      <w:r w:rsidRPr="004D4E03">
        <w:t>Classification Report:</w:t>
      </w:r>
    </w:p>
    <w:p w14:paraId="3E6E2F16" w14:textId="77777777" w:rsidR="004D4E03" w:rsidRPr="004D4E03" w:rsidRDefault="004D4E03" w:rsidP="004D4E03">
      <w:r w:rsidRPr="004D4E03">
        <w:t xml:space="preserve">               precision    recall  f1-score   support</w:t>
      </w:r>
    </w:p>
    <w:p w14:paraId="241121FB" w14:textId="77777777" w:rsidR="004D4E03" w:rsidRPr="004D4E03" w:rsidRDefault="004D4E03" w:rsidP="004D4E03"/>
    <w:p w14:paraId="40515C7F" w14:textId="77777777" w:rsidR="004D4E03" w:rsidRPr="004D4E03" w:rsidRDefault="004D4E03" w:rsidP="004D4E03">
      <w:r w:rsidRPr="004D4E03">
        <w:t xml:space="preserve">           0       0.96      0.96      0.96      7995</w:t>
      </w:r>
    </w:p>
    <w:p w14:paraId="0C564477" w14:textId="77777777" w:rsidR="004D4E03" w:rsidRPr="004D4E03" w:rsidRDefault="004D4E03" w:rsidP="004D4E03">
      <w:r w:rsidRPr="004D4E03">
        <w:t xml:space="preserve">           1       0.96      0.96      0.96      7995</w:t>
      </w:r>
    </w:p>
    <w:p w14:paraId="648D31EA" w14:textId="77777777" w:rsidR="004D4E03" w:rsidRPr="004D4E03" w:rsidRDefault="004D4E03" w:rsidP="004D4E03"/>
    <w:p w14:paraId="17C0D00D" w14:textId="77777777" w:rsidR="004D4E03" w:rsidRPr="004D4E03" w:rsidRDefault="004D4E03" w:rsidP="004D4E03">
      <w:r w:rsidRPr="004D4E03">
        <w:t xml:space="preserve">    accuracy                           0.96     15990</w:t>
      </w:r>
    </w:p>
    <w:p w14:paraId="5AFA47BB" w14:textId="77777777" w:rsidR="004D4E03" w:rsidRPr="004D4E03" w:rsidRDefault="004D4E03" w:rsidP="004D4E03">
      <w:r w:rsidRPr="004D4E03">
        <w:t xml:space="preserve">   macro avg       0.96      0.96      0.96     15990</w:t>
      </w:r>
    </w:p>
    <w:p w14:paraId="4E9EB5F0" w14:textId="77777777" w:rsidR="004D4E03" w:rsidRPr="004D4E03" w:rsidRDefault="004D4E03" w:rsidP="004D4E03">
      <w:r w:rsidRPr="004D4E03">
        <w:lastRenderedPageBreak/>
        <w:t>weighted avg       0.96      0.96      0.96     15990</w:t>
      </w:r>
    </w:p>
    <w:p w14:paraId="39B68C55" w14:textId="77777777" w:rsidR="004D4E03" w:rsidRPr="004D4E03" w:rsidRDefault="004D4E03" w:rsidP="004D4E03"/>
    <w:p w14:paraId="2B32720C" w14:textId="0FE2194E" w:rsidR="004D4E03" w:rsidRPr="004D4E03" w:rsidRDefault="004D4E03" w:rsidP="004D4E03">
      <w:r w:rsidRPr="004D4E03">
        <w:rPr>
          <w:noProof/>
        </w:rPr>
        <w:drawing>
          <wp:inline distT="0" distB="0" distL="0" distR="0" wp14:anchorId="710457F6" wp14:editId="34831BF8">
            <wp:extent cx="4975860" cy="4480560"/>
            <wp:effectExtent l="0" t="0" r="0" b="0"/>
            <wp:docPr id="1777638959" name="Picture 34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38959" name="Picture 34" descr="A blue squares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DEFAE" w14:textId="77777777" w:rsidR="004D4E03" w:rsidRPr="004D4E03" w:rsidRDefault="004D4E03" w:rsidP="004D4E03">
      <w:r w:rsidRPr="004D4E03">
        <w:t>====================================================================================================</w:t>
      </w:r>
    </w:p>
    <w:p w14:paraId="4DF0BE53" w14:textId="77777777" w:rsidR="004D4E03" w:rsidRPr="004D4E03" w:rsidRDefault="004D4E03" w:rsidP="004D4E03"/>
    <w:p w14:paraId="27C2675F" w14:textId="77777777" w:rsidR="004D4E03" w:rsidRPr="004D4E03" w:rsidRDefault="004D4E03" w:rsidP="004D4E03">
      <w:r w:rsidRPr="004D4E03">
        <w:t>Evaluating on Test Set...</w:t>
      </w:r>
    </w:p>
    <w:p w14:paraId="0CC6EF32" w14:textId="77777777" w:rsidR="004D4E03" w:rsidRPr="004D4E03" w:rsidRDefault="004D4E03" w:rsidP="004D4E03">
      <w:r w:rsidRPr="004D4E03">
        <w:t>--- Test Performance ---</w:t>
      </w:r>
    </w:p>
    <w:p w14:paraId="46D2FAD3" w14:textId="77777777" w:rsidR="004D4E03" w:rsidRPr="004D4E03" w:rsidRDefault="004D4E03" w:rsidP="004D4E03">
      <w:r w:rsidRPr="004D4E03">
        <w:t>Accuracy: 0.9619</w:t>
      </w:r>
    </w:p>
    <w:p w14:paraId="26ED4A32" w14:textId="77777777" w:rsidR="004D4E03" w:rsidRPr="004D4E03" w:rsidRDefault="004D4E03" w:rsidP="004D4E03">
      <w:r w:rsidRPr="004D4E03">
        <w:t>F1 Score: 0.9618</w:t>
      </w:r>
    </w:p>
    <w:p w14:paraId="784415F6" w14:textId="77777777" w:rsidR="004D4E03" w:rsidRPr="004D4E03" w:rsidRDefault="004D4E03" w:rsidP="004D4E03"/>
    <w:p w14:paraId="670B683D" w14:textId="77777777" w:rsidR="004D4E03" w:rsidRPr="004D4E03" w:rsidRDefault="004D4E03" w:rsidP="004D4E03">
      <w:r w:rsidRPr="004D4E03">
        <w:t>Classification Report:</w:t>
      </w:r>
    </w:p>
    <w:p w14:paraId="3BAADF53" w14:textId="77777777" w:rsidR="004D4E03" w:rsidRPr="004D4E03" w:rsidRDefault="004D4E03" w:rsidP="004D4E03">
      <w:r w:rsidRPr="004D4E03">
        <w:t xml:space="preserve">               precision    recall  f1-score   support</w:t>
      </w:r>
    </w:p>
    <w:p w14:paraId="254653F6" w14:textId="77777777" w:rsidR="004D4E03" w:rsidRPr="004D4E03" w:rsidRDefault="004D4E03" w:rsidP="004D4E03"/>
    <w:p w14:paraId="160FD1EC" w14:textId="77777777" w:rsidR="004D4E03" w:rsidRPr="004D4E03" w:rsidRDefault="004D4E03" w:rsidP="004D4E03">
      <w:r w:rsidRPr="004D4E03">
        <w:t xml:space="preserve">           0       0.97      0.96      0.96      3998</w:t>
      </w:r>
    </w:p>
    <w:p w14:paraId="77F4FE22" w14:textId="77777777" w:rsidR="004D4E03" w:rsidRPr="004D4E03" w:rsidRDefault="004D4E03" w:rsidP="004D4E03">
      <w:r w:rsidRPr="004D4E03">
        <w:lastRenderedPageBreak/>
        <w:t xml:space="preserve">           1       0.96      0.97      0.96      3997</w:t>
      </w:r>
    </w:p>
    <w:p w14:paraId="0CC64F6C" w14:textId="77777777" w:rsidR="004D4E03" w:rsidRPr="004D4E03" w:rsidRDefault="004D4E03" w:rsidP="004D4E03"/>
    <w:p w14:paraId="2EE19975" w14:textId="77777777" w:rsidR="004D4E03" w:rsidRPr="004D4E03" w:rsidRDefault="004D4E03" w:rsidP="004D4E03">
      <w:r w:rsidRPr="004D4E03">
        <w:t xml:space="preserve">    accuracy                           0.96      7995</w:t>
      </w:r>
    </w:p>
    <w:p w14:paraId="1FC8F253" w14:textId="77777777" w:rsidR="004D4E03" w:rsidRPr="004D4E03" w:rsidRDefault="004D4E03" w:rsidP="004D4E03">
      <w:r w:rsidRPr="004D4E03">
        <w:t xml:space="preserve">   macro avg       0.96      0.96      0.96      7995</w:t>
      </w:r>
    </w:p>
    <w:p w14:paraId="7B05254D" w14:textId="77777777" w:rsidR="004D4E03" w:rsidRPr="004D4E03" w:rsidRDefault="004D4E03" w:rsidP="004D4E03">
      <w:r w:rsidRPr="004D4E03">
        <w:t>weighted avg       0.96      0.96      0.96      7995</w:t>
      </w:r>
    </w:p>
    <w:p w14:paraId="0F75024C" w14:textId="77777777" w:rsidR="004D4E03" w:rsidRPr="004D4E03" w:rsidRDefault="004D4E03" w:rsidP="004D4E03"/>
    <w:p w14:paraId="3E4A0F82" w14:textId="40A399C1" w:rsidR="004D4E03" w:rsidRDefault="004D4E03" w:rsidP="00436FF4">
      <w:r w:rsidRPr="004D4E03">
        <w:rPr>
          <w:noProof/>
        </w:rPr>
        <w:drawing>
          <wp:inline distT="0" distB="0" distL="0" distR="0" wp14:anchorId="4EAF6AEF" wp14:editId="24D4BD48">
            <wp:extent cx="4975860" cy="4480560"/>
            <wp:effectExtent l="0" t="0" r="0" b="0"/>
            <wp:docPr id="922944524" name="Picture 33" descr="A blue squares with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44524" name="Picture 33" descr="A blue squares with white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4E0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03"/>
    <w:rsid w:val="00436FF4"/>
    <w:rsid w:val="004D4E03"/>
    <w:rsid w:val="006C1321"/>
    <w:rsid w:val="00E50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618EB"/>
  <w15:chartTrackingRefBased/>
  <w15:docId w15:val="{95158EE8-00FF-4321-9C2E-E39B8CA4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4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4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E0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D4E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D4E0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4E03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4E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4E0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kn">
    <w:name w:val="kn"/>
    <w:basedOn w:val="DefaultParagraphFont"/>
    <w:rsid w:val="004D4E03"/>
  </w:style>
  <w:style w:type="character" w:customStyle="1" w:styleId="w">
    <w:name w:val="w"/>
    <w:basedOn w:val="DefaultParagraphFont"/>
    <w:rsid w:val="004D4E03"/>
  </w:style>
  <w:style w:type="character" w:customStyle="1" w:styleId="nn">
    <w:name w:val="nn"/>
    <w:basedOn w:val="DefaultParagraphFont"/>
    <w:rsid w:val="004D4E03"/>
  </w:style>
  <w:style w:type="character" w:customStyle="1" w:styleId="k">
    <w:name w:val="k"/>
    <w:basedOn w:val="DefaultParagraphFont"/>
    <w:rsid w:val="004D4E03"/>
  </w:style>
  <w:style w:type="character" w:customStyle="1" w:styleId="n">
    <w:name w:val="n"/>
    <w:basedOn w:val="DefaultParagraphFont"/>
    <w:rsid w:val="004D4E03"/>
  </w:style>
  <w:style w:type="character" w:customStyle="1" w:styleId="c1">
    <w:name w:val="c1"/>
    <w:basedOn w:val="DefaultParagraphFont"/>
    <w:rsid w:val="004D4E03"/>
  </w:style>
  <w:style w:type="character" w:customStyle="1" w:styleId="p">
    <w:name w:val="p"/>
    <w:basedOn w:val="DefaultParagraphFont"/>
    <w:rsid w:val="004D4E03"/>
  </w:style>
  <w:style w:type="character" w:customStyle="1" w:styleId="nc">
    <w:name w:val="nc"/>
    <w:basedOn w:val="DefaultParagraphFont"/>
    <w:rsid w:val="004D4E03"/>
  </w:style>
  <w:style w:type="character" w:customStyle="1" w:styleId="fm">
    <w:name w:val="fm"/>
    <w:basedOn w:val="DefaultParagraphFont"/>
    <w:rsid w:val="004D4E03"/>
  </w:style>
  <w:style w:type="character" w:customStyle="1" w:styleId="bp">
    <w:name w:val="bp"/>
    <w:basedOn w:val="DefaultParagraphFont"/>
    <w:rsid w:val="004D4E03"/>
  </w:style>
  <w:style w:type="character" w:customStyle="1" w:styleId="o">
    <w:name w:val="o"/>
    <w:basedOn w:val="DefaultParagraphFont"/>
    <w:rsid w:val="004D4E03"/>
  </w:style>
  <w:style w:type="character" w:customStyle="1" w:styleId="kc">
    <w:name w:val="kc"/>
    <w:basedOn w:val="DefaultParagraphFont"/>
    <w:rsid w:val="004D4E03"/>
  </w:style>
  <w:style w:type="character" w:customStyle="1" w:styleId="sd">
    <w:name w:val="sd"/>
    <w:basedOn w:val="DefaultParagraphFont"/>
    <w:rsid w:val="004D4E03"/>
  </w:style>
  <w:style w:type="character" w:customStyle="1" w:styleId="nb">
    <w:name w:val="nb"/>
    <w:basedOn w:val="DefaultParagraphFont"/>
    <w:rsid w:val="004D4E03"/>
  </w:style>
  <w:style w:type="character" w:customStyle="1" w:styleId="s1">
    <w:name w:val="s1"/>
    <w:basedOn w:val="DefaultParagraphFont"/>
    <w:rsid w:val="004D4E03"/>
  </w:style>
  <w:style w:type="character" w:customStyle="1" w:styleId="mi">
    <w:name w:val="mi"/>
    <w:basedOn w:val="DefaultParagraphFont"/>
    <w:rsid w:val="004D4E03"/>
  </w:style>
  <w:style w:type="character" w:customStyle="1" w:styleId="s2">
    <w:name w:val="s2"/>
    <w:basedOn w:val="DefaultParagraphFont"/>
    <w:rsid w:val="004D4E03"/>
  </w:style>
  <w:style w:type="character" w:customStyle="1" w:styleId="mf">
    <w:name w:val="mf"/>
    <w:basedOn w:val="DefaultParagraphFont"/>
    <w:rsid w:val="004D4E03"/>
  </w:style>
  <w:style w:type="character" w:customStyle="1" w:styleId="ow">
    <w:name w:val="ow"/>
    <w:basedOn w:val="DefaultParagraphFont"/>
    <w:rsid w:val="004D4E03"/>
  </w:style>
  <w:style w:type="character" w:customStyle="1" w:styleId="nf">
    <w:name w:val="nf"/>
    <w:basedOn w:val="DefaultParagraphFont"/>
    <w:rsid w:val="004D4E03"/>
  </w:style>
  <w:style w:type="character" w:customStyle="1" w:styleId="sa">
    <w:name w:val="sa"/>
    <w:basedOn w:val="DefaultParagraphFont"/>
    <w:rsid w:val="004D4E03"/>
  </w:style>
  <w:style w:type="character" w:customStyle="1" w:styleId="si">
    <w:name w:val="si"/>
    <w:basedOn w:val="DefaultParagraphFont"/>
    <w:rsid w:val="004D4E03"/>
  </w:style>
  <w:style w:type="character" w:customStyle="1" w:styleId="se">
    <w:name w:val="se"/>
    <w:basedOn w:val="DefaultParagraphFont"/>
    <w:rsid w:val="004D4E03"/>
  </w:style>
  <w:style w:type="character" w:customStyle="1" w:styleId="ne">
    <w:name w:val="ne"/>
    <w:basedOn w:val="DefaultParagraphFont"/>
    <w:rsid w:val="004D4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Pamudu Ranasinghe</dc:creator>
  <cp:keywords/>
  <dc:description/>
  <cp:lastModifiedBy>Pamudu Ranasinghe</cp:lastModifiedBy>
  <cp:revision>2</cp:revision>
  <dcterms:created xsi:type="dcterms:W3CDTF">2025-11-26T17:37:00Z</dcterms:created>
  <dcterms:modified xsi:type="dcterms:W3CDTF">2025-11-26T18:16:00Z</dcterms:modified>
</cp:coreProperties>
</file>