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№7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“Робота з API та веб-сервісами”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консольного об’єктно - орієнтованого додатка з використанням API.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/web_service/web_service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helpers.helpers import make_get_request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WebService: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route, size):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self.route = route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size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set_route(self, val):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self.route = val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set_size(self, val):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val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get_data(self):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url = 'https://random-data-api.com/api/v2/' + self.route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self.size &gt; 1: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url += '?size=' + str(self.size)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 = make_get_request(url)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response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requests.exceptions.RequestException: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{}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/client_application/client_application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command.receiver import Receiver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command.i_command import ICommand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command.invoker import Invoker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client_application.history.history import History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client_application.client_application_receiver import ClientApplicationReceiver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client_application.commands import GetApiDataCommand, GetHistoryDataCommand, SaveDataToJsonFileCommand, SaveDataToTxtFileCommand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ClientApplication():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self.route = 'users'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5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self.display_type = 'original'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'green'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self.app_receiver = ClientApplicationReceiver()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 = Invoker()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self.history = History()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set_route(self, val):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self.route = val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set_size(self, val):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val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set_display_type(self, val):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self.display_type = val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set_color(self, val):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val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set_primary_data(self):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route = input(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"set route(users, addresses, banks, appliances, beers, blood_types, credit_cards): 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len(route):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self.set_route(route)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 = int(input("set size: "))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self.set_size(size)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display_type = input(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"set display type(original, list, table): ")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len(display_type):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self.set_display_type(display_type)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 = input(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"set color(blue, green, red, magenta, yellow, white, cyan): 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len(color):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self.set_color(color)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get_api_data_for_current_config(self):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get_api_data_command = GetApiDataCommand(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self.app_receiver, self.route, self.size, self.history, self.display_type, self.color)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self.app_invoker.add_command(get_api_data_command)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self.app_invoker.execute_current_command()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get_history_data_for_current_config(self):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get_history_data_command = GetHistoryDataCommand(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self.app_receiver, self.history, self.display_type, self.color)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self.app_invoker.add_command(get_history_data_command)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self.app_invoker.execute_current_command()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save_to_txt_file(self):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filename = input("enter filename before saving: ")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save_data_to_txt_file_command = SaveDataToTxtFileCommand(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self.app_receiver, self.history, self.display_type, filename)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self.app_invoker.add_command(save_data_to_txt_file_command)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self.app_invoker.execute_current_command()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save_to_json_file(self):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filename = input("enter filename before saving: ")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save_data_to_json_file_command = SaveDataToJsonFileCommand(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self.app_receiver, self.history, self.display_type, filename)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self.app_invoker.add_command(save_data_to_json_file_command)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self.app_invoker.execute_current_command()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show_menu():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print("choose menu option")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print("[ 1 ] - get data")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print("[ 2 ] - set route(users, addresses, banks, appliances, beers, blood_types, credit_cards)")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print("[ 3 ] - set size")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print("[ 4 ] - set display type(original, list, table)")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print("[ 5 ] - set color(blue, green, red, magenta, yellow, white, cyan)")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print("[ 6 ] - show history")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print("[ 7 ] - save to txt")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print("[ 8 ] - save to json")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print("[ 0 ] - exit")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loop_menu(self):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self.show_menu()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menu_choice = int(input("menu key: "))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(menu_choice == 1):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self.get_api_data_for_current_config()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2):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new_route = input("enter new route: ")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self.set_route(new_route)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3):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new_size = int(input("enter new size: "))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self.set_size(new_size)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4):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new_display_type = input("enter new display type: ")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self.set_display_type(new_display_type)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5):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new_color = input("enter new color: ")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self.set_color(new_color)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6):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self.get_history_data_for_current_config()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7):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self.save_to_txt_file()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(menu_choice == 8):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self.save_to_json_file()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launch(self):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self.set_primary_data()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self.get_api_data_for_current_config()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self.loop_menu()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/client_application/client_application_receiver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command.receiver import Receiver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helpers.helpers import api_data_to_type, api_data_to_type_painted, json_file_saver, text_file_saver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web_service.web_service import WebService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ClientApplicationReceiver(Receiver):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run_get_api_data(route, size, history, display_type, color):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ws = WebService(route, size)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 = ws.get_data()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history.log(data)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print(api_data_to_type_painted(data, display_type, color))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run_get_history_data(history, display_type, color):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history_log = history.get_history()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result_log = ''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log in history_log: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result_log += api_data_to_type_painted(log, display_type, color)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print(result_log)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run_save_data_to_txt_file(history, display_type, filename):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history_log = history.get_history()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result_log = ''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log in history_log: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result_log += api_data_to_type(log, display_type)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text_file_saver(filename + '.txt', result_log)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run_save_data_to_json_file(history, display_type, filename):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history_log = history.get_history()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json_file_saver(filename + '.json', history_log)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/client_application/commands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command.i_command import ICommand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GetApiDataCommand(ICommand):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_app_receiver, route, size, history, display_type, color):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 = _app_receiver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self.route = route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size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self.history = history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self.display_type = display_type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self._app_receiver.run_get_api_data(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self.route, self.size, self.history, self.display_type, self.color)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GetHistoryDataCommand(ICommand):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_app_receiver, history, display_type, color):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 = _app_receiver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self.history = history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self.display_type = display_type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self._app_receiver.run_get_history_data(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self.history, self.display_type, self.color)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SaveDataToTxtFileCommand(ICommand):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_app_receiver, history, display_type, filename):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 = _app_receiver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self.history = history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self.display_type = display_type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self.filename = filename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self._app_receiver.run_save_data_to_txt_file(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self.history, self.display_type, self.filename)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SaveDataToJsonFileCommand(ICommand):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_app_receiver, history, display_type, filename):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 = _app_receiver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self.history = history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self.display_type = display_type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self.filename = filename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execute(self):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self._app_receiver.run_save_data_to_json_file(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self.history, self.display_type, self.filename)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консольний об’єктно - орієнтований додаток÷ з використанням API.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