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7302" w:rsidRPr="00D91539" w14:paraId="425BD2B7" w14:textId="77777777" w:rsidTr="00356DA3">
        <w:trPr>
          <w:trHeight w:val="41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02C30" w14:textId="77777777" w:rsidR="00907302" w:rsidRPr="00D91539" w:rsidRDefault="00907302" w:rsidP="00356DA3">
            <w:pPr>
              <w:pStyle w:val="Heading2"/>
            </w:pPr>
            <w:r w:rsidRPr="00D91539"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BD79F" w14:textId="77777777" w:rsidR="00907302" w:rsidRPr="00D91539" w:rsidRDefault="00907302" w:rsidP="00356DA3">
            <w:pPr>
              <w:pStyle w:val="Heading2"/>
            </w:pPr>
            <w:r w:rsidRPr="00D91539">
              <w:t>SHASTRI PANCHAM</w:t>
            </w:r>
          </w:p>
        </w:tc>
      </w:tr>
      <w:tr w:rsidR="00907302" w:rsidRPr="00D91539" w14:paraId="22DCC1FC" w14:textId="77777777" w:rsidTr="00356DA3">
        <w:trPr>
          <w:trHeight w:val="42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9C28" w14:textId="77777777" w:rsidR="00907302" w:rsidRPr="00D91539" w:rsidRDefault="00907302" w:rsidP="00356DA3">
            <w:pPr>
              <w:pStyle w:val="Heading2"/>
            </w:pPr>
            <w:r w:rsidRPr="00D91539">
              <w:t>COURSE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9708" w14:textId="77777777" w:rsidR="00907302" w:rsidRPr="00D91539" w:rsidRDefault="00907302" w:rsidP="00356DA3">
            <w:pPr>
              <w:pStyle w:val="Heading2"/>
            </w:pPr>
            <w:r w:rsidRPr="00D91539">
              <w:t xml:space="preserve">DIMPLOMA IN CYBERSECURITY </w:t>
            </w:r>
          </w:p>
        </w:tc>
      </w:tr>
      <w:tr w:rsidR="00907302" w:rsidRPr="00D91539" w14:paraId="11BA1424" w14:textId="77777777" w:rsidTr="00356DA3">
        <w:trPr>
          <w:trHeight w:val="41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A9D3E" w14:textId="77777777" w:rsidR="00907302" w:rsidRPr="00D91539" w:rsidRDefault="00907302" w:rsidP="00356DA3">
            <w:pPr>
              <w:pStyle w:val="Heading2"/>
            </w:pPr>
            <w:r w:rsidRPr="00D91539">
              <w:t>SUBJECT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0BF2" w14:textId="77777777" w:rsidR="00907302" w:rsidRPr="00D91539" w:rsidRDefault="00907302" w:rsidP="00356DA3">
            <w:pPr>
              <w:pStyle w:val="Heading2"/>
            </w:pPr>
            <w:r w:rsidRPr="00D91539">
              <w:t>HARDWARE</w:t>
            </w:r>
          </w:p>
        </w:tc>
      </w:tr>
    </w:tbl>
    <w:p w14:paraId="5332B4BC" w14:textId="77777777" w:rsidR="00907302" w:rsidRDefault="00907302"/>
    <w:p w14:paraId="4A19B474" w14:textId="77777777" w:rsidR="00907302" w:rsidRPr="00907302" w:rsidRDefault="00907302" w:rsidP="00907302">
      <w:pPr>
        <w:rPr>
          <w:b/>
          <w:bCs/>
        </w:rPr>
      </w:pPr>
      <w:r w:rsidRPr="00907302">
        <w:rPr>
          <w:b/>
          <w:bCs/>
        </w:rPr>
        <w:t>Assignment: GPU and Cooling Systems</w:t>
      </w:r>
    </w:p>
    <w:p w14:paraId="572C9C02" w14:textId="77777777" w:rsidR="00907302" w:rsidRPr="00907302" w:rsidRDefault="00907302" w:rsidP="00907302">
      <w:pPr>
        <w:rPr>
          <w:b/>
          <w:bCs/>
        </w:rPr>
      </w:pPr>
      <w:r w:rsidRPr="00907302">
        <w:rPr>
          <w:b/>
          <w:bCs/>
        </w:rPr>
        <w:t>1. Identify the GPU Model</w:t>
      </w:r>
    </w:p>
    <w:p w14:paraId="6569D8B5" w14:textId="77777777" w:rsidR="00907302" w:rsidRPr="00907302" w:rsidRDefault="00907302" w:rsidP="00907302">
      <w:r w:rsidRPr="00907302">
        <w:t>A Graphics Processing Unit (GPU) processes graphics, images, videos, and visual effects. It can be integrated into the processor or installed as a separate graphics card.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735"/>
      </w:tblGrid>
      <w:tr w:rsidR="00907302" w:rsidRPr="00907302" w14:paraId="65B4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8BBF" w14:textId="77777777" w:rsidR="00907302" w:rsidRPr="00907302" w:rsidRDefault="00907302" w:rsidP="00907302">
            <w:pPr>
              <w:rPr>
                <w:b/>
                <w:bCs/>
              </w:rPr>
            </w:pPr>
            <w:r w:rsidRPr="00907302">
              <w:rPr>
                <w:b/>
                <w:bCs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581CD8C1" w14:textId="77777777" w:rsidR="00907302" w:rsidRPr="00907302" w:rsidRDefault="00907302" w:rsidP="00907302">
            <w:pPr>
              <w:rPr>
                <w:b/>
                <w:bCs/>
              </w:rPr>
            </w:pPr>
            <w:r w:rsidRPr="00907302">
              <w:rPr>
                <w:b/>
                <w:bCs/>
              </w:rPr>
              <w:t>Information</w:t>
            </w:r>
          </w:p>
        </w:tc>
      </w:tr>
      <w:tr w:rsidR="00907302" w:rsidRPr="00907302" w14:paraId="6C38F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8A55" w14:textId="77777777" w:rsidR="00907302" w:rsidRPr="00907302" w:rsidRDefault="00907302" w:rsidP="00907302">
            <w:r w:rsidRPr="00907302">
              <w:t>GPU brand</w:t>
            </w:r>
          </w:p>
        </w:tc>
        <w:tc>
          <w:tcPr>
            <w:tcW w:w="0" w:type="auto"/>
            <w:vAlign w:val="center"/>
            <w:hideMark/>
          </w:tcPr>
          <w:p w14:paraId="1745CF93" w14:textId="77777777" w:rsidR="00907302" w:rsidRPr="00907302" w:rsidRDefault="00907302" w:rsidP="00907302">
            <w:r w:rsidRPr="00907302">
              <w:t>NVIDIA / AMD / Intel</w:t>
            </w:r>
          </w:p>
        </w:tc>
      </w:tr>
      <w:tr w:rsidR="00907302" w:rsidRPr="00907302" w14:paraId="4638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95FE" w14:textId="77777777" w:rsidR="00907302" w:rsidRPr="00907302" w:rsidRDefault="00907302" w:rsidP="00907302">
            <w:r w:rsidRPr="00907302">
              <w:t>GPU model number</w:t>
            </w:r>
          </w:p>
        </w:tc>
        <w:tc>
          <w:tcPr>
            <w:tcW w:w="0" w:type="auto"/>
            <w:vAlign w:val="center"/>
            <w:hideMark/>
          </w:tcPr>
          <w:p w14:paraId="106D2531" w14:textId="77777777" w:rsidR="00907302" w:rsidRPr="00907302" w:rsidRDefault="00907302" w:rsidP="00907302">
            <w:r w:rsidRPr="00907302">
              <w:t>Write the model shown on your computer</w:t>
            </w:r>
          </w:p>
        </w:tc>
      </w:tr>
      <w:tr w:rsidR="00907302" w:rsidRPr="00907302" w14:paraId="1597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A199" w14:textId="77777777" w:rsidR="00907302" w:rsidRPr="00907302" w:rsidRDefault="00907302" w:rsidP="00907302">
            <w:r w:rsidRPr="00907302">
              <w:t>GPU type</w:t>
            </w:r>
          </w:p>
        </w:tc>
        <w:tc>
          <w:tcPr>
            <w:tcW w:w="0" w:type="auto"/>
            <w:vAlign w:val="center"/>
            <w:hideMark/>
          </w:tcPr>
          <w:p w14:paraId="59A121BA" w14:textId="77777777" w:rsidR="00907302" w:rsidRPr="00907302" w:rsidRDefault="00907302" w:rsidP="00907302">
            <w:r w:rsidRPr="00907302">
              <w:t xml:space="preserve">Integrated or </w:t>
            </w:r>
            <w:proofErr w:type="gramStart"/>
            <w:r w:rsidRPr="00907302">
              <w:t>Dedicated</w:t>
            </w:r>
            <w:proofErr w:type="gramEnd"/>
          </w:p>
        </w:tc>
      </w:tr>
      <w:tr w:rsidR="00907302" w:rsidRPr="00907302" w14:paraId="4701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8C27" w14:textId="77777777" w:rsidR="00907302" w:rsidRPr="00907302" w:rsidRDefault="00907302" w:rsidP="00907302">
            <w:r w:rsidRPr="00907302"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13DAABE8" w14:textId="77777777" w:rsidR="00907302" w:rsidRPr="00907302" w:rsidRDefault="00907302" w:rsidP="00907302">
            <w:r w:rsidRPr="00907302">
              <w:t>Rendering graphics, video playback, and gaming</w:t>
            </w:r>
          </w:p>
        </w:tc>
      </w:tr>
    </w:tbl>
    <w:p w14:paraId="24885090" w14:textId="77777777" w:rsidR="00907302" w:rsidRPr="00907302" w:rsidRDefault="00907302" w:rsidP="00907302">
      <w:r w:rsidRPr="00907302">
        <w:t>How to check your GPU in Windows:</w:t>
      </w:r>
    </w:p>
    <w:p w14:paraId="1C876654" w14:textId="77777777" w:rsidR="00907302" w:rsidRPr="00907302" w:rsidRDefault="00907302" w:rsidP="00907302">
      <w:pPr>
        <w:numPr>
          <w:ilvl w:val="0"/>
          <w:numId w:val="1"/>
        </w:numPr>
      </w:pPr>
      <w:r w:rsidRPr="00907302">
        <w:t>Press Ctrl + Shift + Esc to open Task Manager.</w:t>
      </w:r>
    </w:p>
    <w:p w14:paraId="116D58F8" w14:textId="77777777" w:rsidR="00907302" w:rsidRPr="00907302" w:rsidRDefault="00907302" w:rsidP="00907302">
      <w:pPr>
        <w:numPr>
          <w:ilvl w:val="0"/>
          <w:numId w:val="1"/>
        </w:numPr>
      </w:pPr>
      <w:r w:rsidRPr="00907302">
        <w:t>Select the Performance tab.</w:t>
      </w:r>
    </w:p>
    <w:p w14:paraId="2AFADB44" w14:textId="77777777" w:rsidR="00907302" w:rsidRPr="00907302" w:rsidRDefault="00907302" w:rsidP="00907302">
      <w:pPr>
        <w:numPr>
          <w:ilvl w:val="0"/>
          <w:numId w:val="1"/>
        </w:numPr>
      </w:pPr>
      <w:r w:rsidRPr="00907302">
        <w:t>Click GPU 0 or GPU 1.</w:t>
      </w:r>
    </w:p>
    <w:p w14:paraId="74BA89E1" w14:textId="77777777" w:rsidR="00907302" w:rsidRPr="00907302" w:rsidRDefault="00907302" w:rsidP="00907302">
      <w:pPr>
        <w:numPr>
          <w:ilvl w:val="0"/>
          <w:numId w:val="1"/>
        </w:numPr>
      </w:pPr>
      <w:r w:rsidRPr="00907302">
        <w:t>Write down the GPU name displayed in the top-right corner.</w:t>
      </w:r>
    </w:p>
    <w:p w14:paraId="33487633" w14:textId="77777777" w:rsidR="00907302" w:rsidRPr="00907302" w:rsidRDefault="00907302" w:rsidP="00907302">
      <w:r w:rsidRPr="00907302">
        <w:t xml:space="preserve">Alternatively, press Win + R, type </w:t>
      </w:r>
      <w:proofErr w:type="spellStart"/>
      <w:r w:rsidRPr="00907302">
        <w:t>dxdiag</w:t>
      </w:r>
      <w:proofErr w:type="spellEnd"/>
      <w:r w:rsidRPr="00907302">
        <w:t>, press Enter, and open the Display tab.</w:t>
      </w:r>
    </w:p>
    <w:p w14:paraId="7DEB46EF" w14:textId="77777777" w:rsidR="00907302" w:rsidRPr="00907302" w:rsidRDefault="00907302" w:rsidP="00907302">
      <w:r w:rsidRPr="00907302">
        <w:t>Example only: NVIDIA GeForce RTX 5060 — dedicated GPU. Use the actual model displayed on your computer for your submission.</w:t>
      </w:r>
    </w:p>
    <w:p w14:paraId="460D38CF" w14:textId="77777777" w:rsidR="00907302" w:rsidRPr="00907302" w:rsidRDefault="00907302" w:rsidP="00907302">
      <w:pPr>
        <w:rPr>
          <w:b/>
          <w:bCs/>
        </w:rPr>
      </w:pPr>
      <w:r w:rsidRPr="00907302">
        <w:rPr>
          <w:b/>
          <w:bCs/>
        </w:rPr>
        <w:t>2. Cooling System: Components and Functions</w:t>
      </w:r>
    </w:p>
    <w:p w14:paraId="04492BF4" w14:textId="7E35CC27" w:rsidR="00907302" w:rsidRPr="00907302" w:rsidRDefault="00907302" w:rsidP="00907302">
      <w:r w:rsidRPr="00907302">
        <w:lastRenderedPageBreak/>
        <w:drawing>
          <wp:inline distT="0" distB="0" distL="0" distR="0" wp14:anchorId="7DDE820F" wp14:editId="7CEBD420">
            <wp:extent cx="5731510" cy="4672330"/>
            <wp:effectExtent l="0" t="0" r="2540" b="0"/>
            <wp:docPr id="1207554571" name="Picture 4" descr="Performance Profiling &amp; Optimisation (Python): Understanding 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erformance Profiling &amp; Optimisation (Python): Understanding Memo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DF73" w14:textId="0C25C004" w:rsidR="00907302" w:rsidRPr="00907302" w:rsidRDefault="00907302" w:rsidP="00907302"/>
    <w:p w14:paraId="42B3EDE8" w14:textId="77777777" w:rsidR="00907302" w:rsidRPr="00907302" w:rsidRDefault="00907302" w:rsidP="00907302">
      <w:r w:rsidRPr="00907302">
        <w:t>The cooling system removes heat from computer components and helps prevent overheating during gaming and other demanding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651"/>
      </w:tblGrid>
      <w:tr w:rsidR="00907302" w:rsidRPr="00907302" w14:paraId="313C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C0CA" w14:textId="77777777" w:rsidR="00907302" w:rsidRPr="00907302" w:rsidRDefault="00907302" w:rsidP="00907302">
            <w:pPr>
              <w:rPr>
                <w:b/>
                <w:bCs/>
              </w:rPr>
            </w:pPr>
            <w:r w:rsidRPr="0090730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82C141" w14:textId="77777777" w:rsidR="00907302" w:rsidRPr="00907302" w:rsidRDefault="00907302" w:rsidP="00907302">
            <w:pPr>
              <w:rPr>
                <w:b/>
                <w:bCs/>
              </w:rPr>
            </w:pPr>
            <w:r w:rsidRPr="00907302">
              <w:rPr>
                <w:b/>
                <w:bCs/>
              </w:rPr>
              <w:t>Function</w:t>
            </w:r>
          </w:p>
        </w:tc>
      </w:tr>
      <w:tr w:rsidR="00907302" w:rsidRPr="00907302" w14:paraId="294B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715C" w14:textId="77777777" w:rsidR="00907302" w:rsidRPr="00907302" w:rsidRDefault="00907302" w:rsidP="00907302">
            <w:r w:rsidRPr="00907302">
              <w:t>Fan</w:t>
            </w:r>
          </w:p>
        </w:tc>
        <w:tc>
          <w:tcPr>
            <w:tcW w:w="0" w:type="auto"/>
            <w:vAlign w:val="center"/>
            <w:hideMark/>
          </w:tcPr>
          <w:p w14:paraId="05DDCE9C" w14:textId="77777777" w:rsidR="00907302" w:rsidRPr="00907302" w:rsidRDefault="00907302" w:rsidP="00907302">
            <w:r w:rsidRPr="00907302">
              <w:t>Moves air over the heatsink to remove heat.</w:t>
            </w:r>
          </w:p>
        </w:tc>
      </w:tr>
      <w:tr w:rsidR="00907302" w:rsidRPr="00907302" w14:paraId="0A90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EE32" w14:textId="77777777" w:rsidR="00907302" w:rsidRPr="00907302" w:rsidRDefault="00907302" w:rsidP="00907302">
            <w:r w:rsidRPr="00907302">
              <w:t>Heatsink</w:t>
            </w:r>
          </w:p>
        </w:tc>
        <w:tc>
          <w:tcPr>
            <w:tcW w:w="0" w:type="auto"/>
            <w:vAlign w:val="center"/>
            <w:hideMark/>
          </w:tcPr>
          <w:p w14:paraId="4829E707" w14:textId="77777777" w:rsidR="00907302" w:rsidRPr="00907302" w:rsidRDefault="00907302" w:rsidP="00907302">
            <w:r w:rsidRPr="00907302">
              <w:t>Transfers heat away from the GPU or CPU into metal fins.</w:t>
            </w:r>
          </w:p>
        </w:tc>
      </w:tr>
      <w:tr w:rsidR="00907302" w:rsidRPr="00907302" w14:paraId="5AD0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3023" w14:textId="77777777" w:rsidR="00907302" w:rsidRPr="00907302" w:rsidRDefault="00907302" w:rsidP="00907302">
            <w:r w:rsidRPr="00907302">
              <w:t>Heat pipes</w:t>
            </w:r>
          </w:p>
        </w:tc>
        <w:tc>
          <w:tcPr>
            <w:tcW w:w="0" w:type="auto"/>
            <w:vAlign w:val="center"/>
            <w:hideMark/>
          </w:tcPr>
          <w:p w14:paraId="0C52AD59" w14:textId="77777777" w:rsidR="00907302" w:rsidRPr="00907302" w:rsidRDefault="00907302" w:rsidP="00907302">
            <w:r w:rsidRPr="00907302">
              <w:t>Carry heat from the GPU base to the heatsink fins.</w:t>
            </w:r>
          </w:p>
        </w:tc>
      </w:tr>
      <w:tr w:rsidR="00907302" w:rsidRPr="00907302" w14:paraId="4A7C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726D" w14:textId="77777777" w:rsidR="00907302" w:rsidRPr="00907302" w:rsidRDefault="00907302" w:rsidP="00907302">
            <w:r w:rsidRPr="00907302">
              <w:t>Thermal paste</w:t>
            </w:r>
          </w:p>
        </w:tc>
        <w:tc>
          <w:tcPr>
            <w:tcW w:w="0" w:type="auto"/>
            <w:vAlign w:val="center"/>
            <w:hideMark/>
          </w:tcPr>
          <w:p w14:paraId="736D7DB6" w14:textId="77777777" w:rsidR="00907302" w:rsidRPr="00907302" w:rsidRDefault="00907302" w:rsidP="00907302">
            <w:r w:rsidRPr="00907302">
              <w:t>Improves heat transfer between the GPU chip and cooler.</w:t>
            </w:r>
          </w:p>
        </w:tc>
      </w:tr>
      <w:tr w:rsidR="00907302" w:rsidRPr="00907302" w14:paraId="4713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AA45" w14:textId="77777777" w:rsidR="00907302" w:rsidRPr="00907302" w:rsidRDefault="00907302" w:rsidP="00907302">
            <w:r w:rsidRPr="00907302">
              <w:t>Case fan</w:t>
            </w:r>
          </w:p>
        </w:tc>
        <w:tc>
          <w:tcPr>
            <w:tcW w:w="0" w:type="auto"/>
            <w:vAlign w:val="center"/>
            <w:hideMark/>
          </w:tcPr>
          <w:p w14:paraId="2A34CFC4" w14:textId="77777777" w:rsidR="00907302" w:rsidRPr="00907302" w:rsidRDefault="00907302" w:rsidP="00907302">
            <w:r w:rsidRPr="00907302">
              <w:t>Brings cool air into the case or pushes hot air out.</w:t>
            </w:r>
          </w:p>
        </w:tc>
      </w:tr>
    </w:tbl>
    <w:p w14:paraId="4CD48E4F" w14:textId="77777777" w:rsidR="00907302" w:rsidRPr="00907302" w:rsidRDefault="00907302" w:rsidP="00907302">
      <w:r w:rsidRPr="00907302">
        <w:t>Photo task: Use a clear photo of your own PC's cooling system or a screenshot from a hardware simulator. Label the fan, heatsink, heat pipes (if visible), and case fan. The image above is a reference, not a photograph of your own computer.</w:t>
      </w:r>
    </w:p>
    <w:p w14:paraId="11644B09" w14:textId="77777777" w:rsidR="00907302" w:rsidRPr="00907302" w:rsidRDefault="00907302" w:rsidP="00907302">
      <w:pPr>
        <w:rPr>
          <w:b/>
          <w:bCs/>
        </w:rPr>
      </w:pPr>
      <w:r w:rsidRPr="00907302">
        <w:rPr>
          <w:b/>
          <w:bCs/>
        </w:rPr>
        <w:t>3. Air Cooling vs. Liquid Cooling for GPUs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668"/>
        <w:gridCol w:w="4792"/>
      </w:tblGrid>
      <w:tr w:rsidR="00907302" w:rsidRPr="00907302" w14:paraId="3F85E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660B" w14:textId="77777777" w:rsidR="00907302" w:rsidRPr="00907302" w:rsidRDefault="00907302" w:rsidP="00907302">
            <w:pPr>
              <w:rPr>
                <w:b/>
                <w:bCs/>
              </w:rPr>
            </w:pPr>
            <w:r w:rsidRPr="00907302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311AA2AB" w14:textId="77777777" w:rsidR="00907302" w:rsidRPr="00907302" w:rsidRDefault="00907302" w:rsidP="00907302">
            <w:pPr>
              <w:rPr>
                <w:b/>
                <w:bCs/>
              </w:rPr>
            </w:pPr>
            <w:r w:rsidRPr="00907302">
              <w:rPr>
                <w:b/>
                <w:bCs/>
              </w:rPr>
              <w:t>Air Cooling</w:t>
            </w:r>
          </w:p>
        </w:tc>
        <w:tc>
          <w:tcPr>
            <w:tcW w:w="0" w:type="auto"/>
            <w:vAlign w:val="center"/>
            <w:hideMark/>
          </w:tcPr>
          <w:p w14:paraId="65DF3876" w14:textId="77777777" w:rsidR="00907302" w:rsidRPr="00907302" w:rsidRDefault="00907302" w:rsidP="00907302">
            <w:pPr>
              <w:rPr>
                <w:b/>
                <w:bCs/>
              </w:rPr>
            </w:pPr>
            <w:r w:rsidRPr="00907302">
              <w:rPr>
                <w:b/>
                <w:bCs/>
              </w:rPr>
              <w:t>Liquid Cooling</w:t>
            </w:r>
          </w:p>
        </w:tc>
      </w:tr>
      <w:tr w:rsidR="00907302" w:rsidRPr="00907302" w14:paraId="6B5F6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4927" w14:textId="77777777" w:rsidR="00907302" w:rsidRPr="00907302" w:rsidRDefault="00907302" w:rsidP="00907302">
            <w:r w:rsidRPr="00907302">
              <w:t>Cost</w:t>
            </w:r>
          </w:p>
        </w:tc>
        <w:tc>
          <w:tcPr>
            <w:tcW w:w="0" w:type="auto"/>
            <w:vAlign w:val="center"/>
            <w:hideMark/>
          </w:tcPr>
          <w:p w14:paraId="4E7D14FD" w14:textId="77777777" w:rsidR="00907302" w:rsidRPr="00907302" w:rsidRDefault="00907302" w:rsidP="00907302">
            <w:proofErr w:type="gramStart"/>
            <w:r w:rsidRPr="00907302">
              <w:t>Usually</w:t>
            </w:r>
            <w:proofErr w:type="gramEnd"/>
            <w:r w:rsidRPr="00907302">
              <w:t xml:space="preserve"> cheaper</w:t>
            </w:r>
          </w:p>
        </w:tc>
        <w:tc>
          <w:tcPr>
            <w:tcW w:w="0" w:type="auto"/>
            <w:vAlign w:val="center"/>
            <w:hideMark/>
          </w:tcPr>
          <w:p w14:paraId="2F9B141D" w14:textId="77777777" w:rsidR="00907302" w:rsidRPr="00907302" w:rsidRDefault="00907302" w:rsidP="00907302">
            <w:r w:rsidRPr="00907302">
              <w:t>Usually more expensive</w:t>
            </w:r>
          </w:p>
        </w:tc>
      </w:tr>
      <w:tr w:rsidR="00907302" w:rsidRPr="00907302" w14:paraId="54891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A295" w14:textId="77777777" w:rsidR="00907302" w:rsidRPr="00907302" w:rsidRDefault="00907302" w:rsidP="00907302">
            <w:r w:rsidRPr="00907302">
              <w:t>Cooling efficiency</w:t>
            </w:r>
          </w:p>
        </w:tc>
        <w:tc>
          <w:tcPr>
            <w:tcW w:w="0" w:type="auto"/>
            <w:vAlign w:val="center"/>
            <w:hideMark/>
          </w:tcPr>
          <w:p w14:paraId="65B213F4" w14:textId="77777777" w:rsidR="00907302" w:rsidRPr="00907302" w:rsidRDefault="00907302" w:rsidP="00907302">
            <w:r w:rsidRPr="00907302">
              <w:t>Effective for most gaming GPUs</w:t>
            </w:r>
          </w:p>
        </w:tc>
        <w:tc>
          <w:tcPr>
            <w:tcW w:w="0" w:type="auto"/>
            <w:vAlign w:val="center"/>
            <w:hideMark/>
          </w:tcPr>
          <w:p w14:paraId="7BB47212" w14:textId="77777777" w:rsidR="00907302" w:rsidRPr="00907302" w:rsidRDefault="00907302" w:rsidP="00907302">
            <w:r w:rsidRPr="00907302">
              <w:t>Can provide better heat removal in demanding setups</w:t>
            </w:r>
          </w:p>
        </w:tc>
      </w:tr>
      <w:tr w:rsidR="00907302" w:rsidRPr="00907302" w14:paraId="74CB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43F7" w14:textId="77777777" w:rsidR="00907302" w:rsidRPr="00907302" w:rsidRDefault="00907302" w:rsidP="00907302">
            <w:r w:rsidRPr="00907302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76B1314" w14:textId="77777777" w:rsidR="00907302" w:rsidRPr="00907302" w:rsidRDefault="00907302" w:rsidP="00907302">
            <w:r w:rsidRPr="00907302">
              <w:t>Mainly cleaning dust from fans and heatsinks</w:t>
            </w:r>
          </w:p>
        </w:tc>
        <w:tc>
          <w:tcPr>
            <w:tcW w:w="0" w:type="auto"/>
            <w:vAlign w:val="center"/>
            <w:hideMark/>
          </w:tcPr>
          <w:p w14:paraId="51C7B085" w14:textId="77777777" w:rsidR="00907302" w:rsidRPr="00907302" w:rsidRDefault="00907302" w:rsidP="00907302">
            <w:r w:rsidRPr="00907302">
              <w:t>May require pump monitoring and additional maintenance, depending on the system</w:t>
            </w:r>
          </w:p>
        </w:tc>
      </w:tr>
      <w:tr w:rsidR="00907302" w:rsidRPr="00907302" w14:paraId="4CE6A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47D1" w14:textId="77777777" w:rsidR="00907302" w:rsidRPr="00907302" w:rsidRDefault="00907302" w:rsidP="00907302">
            <w:r w:rsidRPr="00907302">
              <w:t>Noise</w:t>
            </w:r>
          </w:p>
        </w:tc>
        <w:tc>
          <w:tcPr>
            <w:tcW w:w="0" w:type="auto"/>
            <w:vAlign w:val="center"/>
            <w:hideMark/>
          </w:tcPr>
          <w:p w14:paraId="6968EA06" w14:textId="77777777" w:rsidR="00907302" w:rsidRPr="00907302" w:rsidRDefault="00907302" w:rsidP="00907302">
            <w:r w:rsidRPr="00907302">
              <w:t>Fans may become loud under heavy load</w:t>
            </w:r>
          </w:p>
        </w:tc>
        <w:tc>
          <w:tcPr>
            <w:tcW w:w="0" w:type="auto"/>
            <w:vAlign w:val="center"/>
            <w:hideMark/>
          </w:tcPr>
          <w:p w14:paraId="78E6E4DB" w14:textId="77777777" w:rsidR="00907302" w:rsidRPr="00907302" w:rsidRDefault="00907302" w:rsidP="00907302">
            <w:r w:rsidRPr="00907302">
              <w:t>Can be quieter in some setups, though radiator fans and pumps still make noise</w:t>
            </w:r>
          </w:p>
        </w:tc>
      </w:tr>
      <w:tr w:rsidR="00907302" w:rsidRPr="00907302" w14:paraId="6AEB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EB08" w14:textId="77777777" w:rsidR="00907302" w:rsidRPr="00907302" w:rsidRDefault="00907302" w:rsidP="00907302">
            <w:r w:rsidRPr="00907302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1E027BDB" w14:textId="77777777" w:rsidR="00907302" w:rsidRPr="00907302" w:rsidRDefault="00907302" w:rsidP="00907302">
            <w:r w:rsidRPr="00907302">
              <w:t>Generally simpler</w:t>
            </w:r>
          </w:p>
        </w:tc>
        <w:tc>
          <w:tcPr>
            <w:tcW w:w="0" w:type="auto"/>
            <w:vAlign w:val="center"/>
            <w:hideMark/>
          </w:tcPr>
          <w:p w14:paraId="60565440" w14:textId="77777777" w:rsidR="00907302" w:rsidRPr="00907302" w:rsidRDefault="00907302" w:rsidP="00907302">
            <w:r w:rsidRPr="00907302">
              <w:t>More complex, especially with custom loops</w:t>
            </w:r>
          </w:p>
        </w:tc>
      </w:tr>
      <w:tr w:rsidR="00907302" w:rsidRPr="00907302" w14:paraId="0C898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E9ED" w14:textId="77777777" w:rsidR="00907302" w:rsidRPr="00907302" w:rsidRDefault="00907302" w:rsidP="00907302">
            <w:r w:rsidRPr="00907302">
              <w:t>Risk</w:t>
            </w:r>
          </w:p>
        </w:tc>
        <w:tc>
          <w:tcPr>
            <w:tcW w:w="0" w:type="auto"/>
            <w:vAlign w:val="center"/>
            <w:hideMark/>
          </w:tcPr>
          <w:p w14:paraId="6A1CFF0A" w14:textId="77777777" w:rsidR="00907302" w:rsidRPr="00907302" w:rsidRDefault="00907302" w:rsidP="00907302">
            <w:r w:rsidRPr="00907302">
              <w:t>No coolant leakage risk</w:t>
            </w:r>
          </w:p>
        </w:tc>
        <w:tc>
          <w:tcPr>
            <w:tcW w:w="0" w:type="auto"/>
            <w:vAlign w:val="center"/>
            <w:hideMark/>
          </w:tcPr>
          <w:p w14:paraId="75710995" w14:textId="77777777" w:rsidR="00907302" w:rsidRPr="00907302" w:rsidRDefault="00907302" w:rsidP="00907302">
            <w:r w:rsidRPr="00907302">
              <w:t>Liquid leaks are possible, though uncommon with properly installed systems</w:t>
            </w:r>
          </w:p>
        </w:tc>
      </w:tr>
    </w:tbl>
    <w:p w14:paraId="13597FD2" w14:textId="77777777" w:rsidR="00907302" w:rsidRPr="00907302" w:rsidRDefault="00907302" w:rsidP="00907302">
      <w:r w:rsidRPr="00907302">
        <w:t xml:space="preserve">Air cooling is generally simpler and more affordable, while liquid cooling can offer advantages for high-power systems. The result depends on the specific GPU and cooler. </w:t>
      </w:r>
    </w:p>
    <w:p w14:paraId="6B896551" w14:textId="4CC7399F" w:rsidR="00907302" w:rsidRPr="00907302" w:rsidRDefault="00907302" w:rsidP="00907302">
      <w:r w:rsidRPr="00907302">
        <w:drawing>
          <wp:inline distT="0" distB="0" distL="0" distR="0" wp14:anchorId="5C307587" wp14:editId="1C24D9E0">
            <wp:extent cx="304800" cy="304800"/>
            <wp:effectExtent l="0" t="0" r="0" b="0"/>
            <wp:docPr id="399699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BFF3" w14:textId="77777777" w:rsidR="00907302" w:rsidRPr="00907302" w:rsidRDefault="00907302" w:rsidP="00907302">
      <w:r w:rsidRPr="00907302">
        <w:t>Intel</w:t>
      </w:r>
    </w:p>
    <w:p w14:paraId="64D099ED" w14:textId="77777777" w:rsidR="00907302" w:rsidRPr="00907302" w:rsidRDefault="00907302" w:rsidP="00907302">
      <w:r w:rsidRPr="00907302">
        <w:t>+2</w:t>
      </w:r>
    </w:p>
    <w:p w14:paraId="31AE1255" w14:textId="77777777" w:rsidR="00907302" w:rsidRPr="00907302" w:rsidRDefault="00907302" w:rsidP="00907302">
      <w:pPr>
        <w:rPr>
          <w:b/>
          <w:bCs/>
        </w:rPr>
      </w:pPr>
      <w:r w:rsidRPr="00907302">
        <w:rPr>
          <w:b/>
          <w:bCs/>
        </w:rPr>
        <w:t>4. Cooling Choice for a Gaming and IPL Streaming PC</w:t>
      </w:r>
    </w:p>
    <w:p w14:paraId="7E021CAB" w14:textId="77777777" w:rsidR="00907302" w:rsidRPr="00907302" w:rsidRDefault="00907302" w:rsidP="00907302">
      <w:r w:rsidRPr="00907302">
        <w:t>I would choose air cooling for the GPU because a good factory-installed GPU cooler is sufficient for most gaming and video-streaming setups. It is generally less expensive, easier to maintain, and does not have the risk of coolant leakage. I would also install suitable case fans to maintain good airflow. Liquid cooling would be worth considering if I used a very high-power GPU and needed lower temperatures or reduced noise under sustained heavy workloads.</w:t>
      </w:r>
    </w:p>
    <w:p w14:paraId="08BD36CC" w14:textId="77777777" w:rsidR="00907302" w:rsidRDefault="00907302"/>
    <w:sectPr w:rsidR="00907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1421"/>
    <w:multiLevelType w:val="multilevel"/>
    <w:tmpl w:val="F946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84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02"/>
    <w:rsid w:val="00907302"/>
    <w:rsid w:val="00F9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AE6E"/>
  <w15:chartTrackingRefBased/>
  <w15:docId w15:val="{851FBB39-0DBE-4AD9-8578-9A6CC393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302"/>
  </w:style>
  <w:style w:type="paragraph" w:styleId="Heading1">
    <w:name w:val="heading 1"/>
    <w:basedOn w:val="Normal"/>
    <w:next w:val="Normal"/>
    <w:link w:val="Heading1Char"/>
    <w:uiPriority w:val="9"/>
    <w:qFormat/>
    <w:rsid w:val="0090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7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73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2026-10-19T13:43:00Z</dcterms:created>
  <dcterms:modified xsi:type="dcterms:W3CDTF">2026-10-19T13:44:00Z</dcterms:modified>
</cp:coreProperties>
</file>