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02" w:rsidRDefault="00582E02" w:rsidP="00582E02">
      <w:pPr>
        <w:pStyle w:val="a3"/>
      </w:pPr>
      <w:r>
        <w:t>大纲：</w:t>
      </w:r>
    </w:p>
    <w:p w:rsidR="00582E02" w:rsidRDefault="00582E02" w:rsidP="00582E02">
      <w:pPr>
        <w:pStyle w:val="a3"/>
      </w:pPr>
      <w:r>
        <w:t>一、前言</w:t>
      </w:r>
    </w:p>
    <w:p w:rsidR="00582E02" w:rsidRDefault="00582E02" w:rsidP="00582E02">
      <w:pPr>
        <w:pStyle w:val="a3"/>
      </w:pPr>
      <w:r>
        <w:t>二、Git 服务器搭建</w:t>
      </w:r>
    </w:p>
    <w:p w:rsidR="00582E02" w:rsidRDefault="00582E02" w:rsidP="00582E02">
      <w:pPr>
        <w:pStyle w:val="a3"/>
      </w:pPr>
      <w:r>
        <w:t>三、增加远程仓库</w:t>
      </w:r>
    </w:p>
    <w:p w:rsidR="00582E02" w:rsidRDefault="00582E02" w:rsidP="00582E02">
      <w:pPr>
        <w:pStyle w:val="a3"/>
      </w:pPr>
      <w:r>
        <w:t>四、从远克隆仓库</w:t>
      </w:r>
    </w:p>
    <w:p w:rsidR="00582E02" w:rsidRDefault="00582E02" w:rsidP="00582E02">
      <w:pPr>
        <w:pStyle w:val="a3"/>
      </w:pPr>
      <w:r>
        <w:t>五、总结</w:t>
      </w:r>
    </w:p>
    <w:p w:rsidR="00582E02" w:rsidRDefault="00582E02" w:rsidP="00582E02">
      <w:pPr>
        <w:pStyle w:val="a3"/>
      </w:pPr>
      <w:r>
        <w:t xml:space="preserve">注，测试机 </w:t>
      </w:r>
      <w:hyperlink r:id="rId6" w:tgtFrame="_blank" w:tooltip="CentOS" w:history="1">
        <w:r>
          <w:rPr>
            <w:rStyle w:val="a4"/>
          </w:rPr>
          <w:t>CentOS</w:t>
        </w:r>
      </w:hyperlink>
      <w:r>
        <w:t xml:space="preserve"> 5.5 x86_64，Git 服务器版本：git version 1.8.2.1，客户端版本：git version 1.9.2.msysgit.0。所有软件请到这里下载：</w:t>
      </w:r>
      <w:hyperlink r:id="rId7" w:tgtFrame="_blank" w:history="1">
        <w:r>
          <w:rPr>
            <w:rStyle w:val="a4"/>
            <w:color w:val="FF0000"/>
          </w:rPr>
          <w:t>http://msysgit.github.io/</w:t>
        </w:r>
      </w:hyperlink>
      <w:r>
        <w:t>。 </w:t>
      </w:r>
    </w:p>
    <w:p w:rsidR="00582E02" w:rsidRDefault="00582E02" w:rsidP="00582E02">
      <w:pPr>
        <w:pStyle w:val="a3"/>
      </w:pPr>
      <w:r>
        <w:t>一、前言</w:t>
      </w:r>
    </w:p>
    <w:p w:rsidR="00582E02" w:rsidRDefault="00582E02" w:rsidP="00582E02">
      <w:pPr>
        <w:pStyle w:val="a3"/>
      </w:pPr>
      <w:r>
        <w:t>在上一篇博文中我们主要讲解了，Git 本地仓库的管理。大家再也不用然也文件的管理与备份了。Git 都帮你搞定，嘿嘿！那有博友会说了，你上一篇的讲的内容SVN都能实现，你那Git也没什么了不起的嘛？嘿嘿，我想说的是在众多的版本控制肯定有相同的功 能，但是我们还得看一些特别并且实用的功能吧，今天的我们就为大家演示Git的特殊功能（之一）——远程版本库。 </w:t>
      </w:r>
    </w:p>
    <w:p w:rsidR="00582E02" w:rsidRDefault="00582E02" w:rsidP="00582E02">
      <w:pPr>
        <w:pStyle w:val="a3"/>
      </w:pPr>
      <w:r>
        <w:t>大家都知道Git是分布式版本控制器，同一个版本库可以在不同的客户端上使用。所以呢，必须的一台主服务器，这样的所有的客户端可能“克隆”这个原 始版本库，并且每台客户端的版本库都会一样，嘿嘿。所以说呢，想要多人一起开发必须要有一台Git服务器。这样其他人就可以从这服Git服务器上克隆一份 到自己的电脑上，也可以把各自的代码提交到远程服务器的版本库里，并且可以拉取别人提交的代码。是不是很方便呢，嘿嘿！那有博友会说了，我们没有多于的电 脑搭建Git服务器怎么办？那我只想说，也是可以的。因为有个网站叫GitHub。这个网站提供Git版本库的管理。你只要到GitHub网站上注册一个 账号，就可以免费获得一个Git远程仓库，是不是很神奇呢？再这里我们要感谢开源，感谢开源精神。</w:t>
      </w:r>
    </w:p>
    <w:p w:rsidR="00582E02" w:rsidRDefault="00582E02" w:rsidP="00582E02">
      <w:pPr>
        <w:pStyle w:val="a3"/>
      </w:pPr>
      <w:r>
        <w:t>上面已经说的比较清楚了，我们要获得Git远程仓库实现多人开发的目的，我们有两个办法：</w:t>
      </w:r>
    </w:p>
    <w:p w:rsidR="00582E02" w:rsidRDefault="00582E02" w:rsidP="00582E02">
      <w:pPr>
        <w:pStyle w:val="a3"/>
        <w:numPr>
          <w:ilvl w:val="0"/>
          <w:numId w:val="1"/>
        </w:numPr>
      </w:pPr>
      <w:r>
        <w:t>自己搭建Git服务器</w:t>
      </w:r>
    </w:p>
    <w:p w:rsidR="00582E02" w:rsidRDefault="00582E02" w:rsidP="00582E02">
      <w:pPr>
        <w:pStyle w:val="a3"/>
        <w:numPr>
          <w:ilvl w:val="0"/>
          <w:numId w:val="1"/>
        </w:numPr>
      </w:pPr>
      <w:r>
        <w:t>选择开源的GitHub</w:t>
      </w:r>
    </w:p>
    <w:p w:rsidR="00582E02" w:rsidRDefault="00582E02" w:rsidP="00582E02">
      <w:pPr>
        <w:pStyle w:val="a3"/>
      </w:pPr>
      <w:r>
        <w:t>我这里主要讲解自己搭建服务器，毕竟企业里找台服务器还是很容易的，嘿嘿。至于没有服务器的朋友想要使用GitHub我们会在后面的文章里详细讲解GitHub。好了，下面我们就来搭建自己的Git服务器。</w:t>
      </w:r>
    </w:p>
    <w:p w:rsidR="00582E02" w:rsidRDefault="00582E02" w:rsidP="00582E02">
      <w:pPr>
        <w:pStyle w:val="a3"/>
      </w:pPr>
      <w:r>
        <w:rPr>
          <w:rStyle w:val="a5"/>
        </w:rPr>
        <w:t>GitHub 教程系列文章</w:t>
      </w:r>
      <w:r>
        <w:t>：</w:t>
      </w:r>
    </w:p>
    <w:p w:rsidR="00582E02" w:rsidRDefault="00582E02" w:rsidP="00582E02">
      <w:pPr>
        <w:pStyle w:val="a3"/>
      </w:pPr>
      <w:r>
        <w:lastRenderedPageBreak/>
        <w:t xml:space="preserve">GitHub 使用教程图文详解  </w:t>
      </w:r>
      <w:hyperlink r:id="rId8" w:history="1">
        <w:r>
          <w:rPr>
            <w:rStyle w:val="a4"/>
          </w:rPr>
          <w:t>http://www.linuxidc.com/Linux/2014-09/106230.htm</w:t>
        </w:r>
      </w:hyperlink>
    </w:p>
    <w:p w:rsidR="00582E02" w:rsidRDefault="00582E02" w:rsidP="00582E02">
      <w:pPr>
        <w:pStyle w:val="a3"/>
      </w:pPr>
      <w:r>
        <w:t xml:space="preserve">Git 标签管理详解 </w:t>
      </w:r>
      <w:hyperlink r:id="rId9" w:history="1">
        <w:r>
          <w:rPr>
            <w:rStyle w:val="a4"/>
          </w:rPr>
          <w:t>http://www.linuxidc.com/Linux/2014-09/106231.htm</w:t>
        </w:r>
      </w:hyperlink>
    </w:p>
    <w:p w:rsidR="00582E02" w:rsidRDefault="00582E02" w:rsidP="00582E02">
      <w:pPr>
        <w:pStyle w:val="a3"/>
      </w:pPr>
      <w:r>
        <w:t xml:space="preserve">Git 分支管理详解 </w:t>
      </w:r>
      <w:hyperlink r:id="rId10" w:history="1">
        <w:r>
          <w:rPr>
            <w:rStyle w:val="a4"/>
          </w:rPr>
          <w:t>http://www.linuxidc.com/Linux/2014-09/106232.htm</w:t>
        </w:r>
      </w:hyperlink>
    </w:p>
    <w:p w:rsidR="00582E02" w:rsidRDefault="00582E02" w:rsidP="00582E02">
      <w:pPr>
        <w:pStyle w:val="a3"/>
      </w:pPr>
      <w:r>
        <w:t xml:space="preserve">Git 远程仓库详解 </w:t>
      </w:r>
      <w:hyperlink r:id="rId11" w:history="1">
        <w:r>
          <w:rPr>
            <w:rStyle w:val="a4"/>
          </w:rPr>
          <w:t>http://www.linuxidc.com/Linux/2014-09/106233.htm</w:t>
        </w:r>
      </w:hyperlink>
    </w:p>
    <w:p w:rsidR="00582E02" w:rsidRDefault="00582E02" w:rsidP="00582E02">
      <w:pPr>
        <w:pStyle w:val="a3"/>
      </w:pPr>
      <w:r>
        <w:t xml:space="preserve">Git 本地仓库（Repository）详解 </w:t>
      </w:r>
      <w:hyperlink r:id="rId12" w:history="1">
        <w:r>
          <w:rPr>
            <w:rStyle w:val="a4"/>
          </w:rPr>
          <w:t>http://www.linuxidc.com/Linux/2014-09/106234.htm</w:t>
        </w:r>
      </w:hyperlink>
    </w:p>
    <w:p w:rsidR="00582E02" w:rsidRDefault="00582E02" w:rsidP="00582E02">
      <w:pPr>
        <w:pStyle w:val="a3"/>
      </w:pPr>
      <w:r>
        <w:t xml:space="preserve">Git 服务器搭建与客户端安装  </w:t>
      </w:r>
      <w:hyperlink r:id="rId13" w:history="1">
        <w:r>
          <w:rPr>
            <w:rStyle w:val="a4"/>
          </w:rPr>
          <w:t>http://www.linuxidc.com/Linux/2014-05/101830.htm</w:t>
        </w:r>
      </w:hyperlink>
    </w:p>
    <w:p w:rsidR="00582E02" w:rsidRDefault="00582E02" w:rsidP="00582E02">
      <w:pPr>
        <w:pStyle w:val="a3"/>
      </w:pPr>
      <w:r>
        <w:t xml:space="preserve">Git 概述 </w:t>
      </w:r>
      <w:hyperlink r:id="rId14" w:history="1">
        <w:r>
          <w:rPr>
            <w:rStyle w:val="a4"/>
          </w:rPr>
          <w:t>http://www.linuxidc.com/Linux/2014-05/101829.htm</w:t>
        </w:r>
      </w:hyperlink>
    </w:p>
    <w:p w:rsidR="00582E02" w:rsidRDefault="00582E02" w:rsidP="00582E02">
      <w:pPr>
        <w:pStyle w:val="a3"/>
      </w:pPr>
      <w:r>
        <w:t>二、Git 服务器搭建</w:t>
      </w:r>
    </w:p>
    <w:p w:rsidR="00582E02" w:rsidRDefault="00582E02" w:rsidP="00582E02">
      <w:pPr>
        <w:pStyle w:val="a3"/>
      </w:pPr>
      <w:r>
        <w:t>下面我们就来搭建Git服务器，嘿嘿！其实呢，Git服务器搭建在前面的文章中已经讲过了，下面我们来简单的给大家演示一下，嘿嘿！</w:t>
      </w:r>
    </w:p>
    <w:p w:rsidR="00582E02" w:rsidRDefault="00582E02" w:rsidP="00582E02">
      <w:pPr>
        <w:pStyle w:val="a3"/>
      </w:pPr>
      <w:r>
        <w:br/>
        <w:t xml:space="preserve">[root@test ~]# rpm -ivh </w:t>
      </w:r>
      <w:hyperlink r:id="rId15" w:history="1">
        <w:r>
          <w:rPr>
            <w:rStyle w:val="a4"/>
          </w:rPr>
          <w:t>http://dl.fedoraproject.org/pub/epel/5/x86_64/epel-release-5-4.noarch.rpm</w:t>
        </w:r>
      </w:hyperlink>
      <w:r>
        <w:br/>
        <w:t>[root@test ~]# yum list</w:t>
      </w:r>
      <w:r>
        <w:br/>
        <w:t>[root@test ~]# yum install -y git</w:t>
      </w:r>
      <w:r>
        <w:br/>
        <w:t>[root@test ~]# git --version  git version 1.8.2.1</w:t>
      </w:r>
    </w:p>
    <w:p w:rsidR="00582E02" w:rsidRDefault="00582E02" w:rsidP="00582E02">
      <w:pPr>
        <w:pStyle w:val="a3"/>
      </w:pPr>
      <w:r>
        <w:t>好了，到这里我们的Git服务器就安装完成了，嘿嘿。比较简单吧！</w:t>
      </w:r>
    </w:p>
    <w:p w:rsidR="00582E02" w:rsidRDefault="00582E02" w:rsidP="00582E02">
      <w:pPr>
        <w:pStyle w:val="a3"/>
      </w:pPr>
      <w:r>
        <w:t>三、增加远程仓库</w:t>
      </w:r>
      <w:r>
        <w:br/>
        <w:t>1.增加git用户来运行git服务</w:t>
      </w:r>
      <w:r>
        <w:br/>
        <w:t>[root@test ~]# mkdir -pv /data/git  mkdir: created directory `/data/git'</w:t>
      </w:r>
      <w:r>
        <w:br/>
        <w:t>[root@test ~]# useradd -r -d /data/git git</w:t>
      </w:r>
      <w:r>
        <w:br/>
        <w:t>2.创建一个git仓库并初始化一个空库</w:t>
      </w:r>
      <w:r>
        <w:br/>
        <w:t>[root@test git]# cd /data/git/</w:t>
      </w:r>
      <w:r>
        <w:br/>
        <w:t>[root@test git]# ls</w:t>
      </w:r>
      <w:r>
        <w:br/>
        <w:t>[root@test git]# git init --bare project1.git</w:t>
      </w:r>
      <w:r>
        <w:br/>
        <w:t>Initialized empty Git repository in /data/git/project1.git/</w:t>
      </w:r>
      <w:r>
        <w:br/>
        <w:t>[root@test git]# cd project1.git/</w:t>
      </w:r>
      <w:r>
        <w:br/>
        <w:t>[root@test project1.git]# ls</w:t>
      </w:r>
      <w:r>
        <w:br/>
        <w:t xml:space="preserve">branches&amp;#160; config&amp;#160; description&amp;#160; HEAD&amp;#160; hooks&amp;#160; </w:t>
      </w:r>
      <w:r>
        <w:lastRenderedPageBreak/>
        <w:t>info&amp;#160; objects&amp;#160; refs</w:t>
      </w:r>
      <w:r>
        <w:br/>
        <w:t>通过上面的命令，Git 就会创建一个裸仓库，裸仓库没有工作区，因为服务器上的Git仓库是为了共享用，所以不让用户直接登录到服务器上去修改工作区，一般服务器上的Git仓库都是以.git结尾。然后我们再修改目录的所有者。</w:t>
      </w:r>
      <w:r>
        <w:br/>
        <w:t>[root@test project1.git]# chown -R git.git /data/git/*</w:t>
      </w:r>
      <w:r>
        <w:br/>
        <w:t>[root@test project1.git]# ll</w:t>
      </w:r>
      <w:r>
        <w:br/>
        <w:t>total 32</w:t>
      </w:r>
      <w:r>
        <w:br/>
        <w:t>drwxr-xr-x 2 git git 4096 May 20 17:30 branches</w:t>
      </w:r>
      <w:r>
        <w:br/>
        <w:t>-rw-r--r-- 1 git git&amp;#160;&amp;#160; 66 May 20 17:30 config</w:t>
      </w:r>
      <w:r>
        <w:br/>
        <w:t>-rw-r--r-- 1 git git&amp;#160;&amp;#160; 73 May 20 17:30 description</w:t>
      </w:r>
      <w:r>
        <w:br/>
        <w:t>-rw-r--r-- 1 git git&amp;#160;&amp;#160; 23 May 20 17:30 HEAD</w:t>
      </w:r>
      <w:r>
        <w:br/>
        <w:t>drwxr-xr-x 2 git git 4096 May 20 17:30 hooks</w:t>
      </w:r>
      <w:r>
        <w:br/>
        <w:t>drwxr-xr-x 2 git git 4096 May 20 17:30 info</w:t>
      </w:r>
      <w:r>
        <w:br/>
        <w:t>drwxr-xr-x 4 git git 4096 May 20 17:30 objects</w:t>
      </w:r>
      <w:r>
        <w:br/>
        <w:t>drwxr-xr-x 4 git git 4096 May 20 17:30 refs</w:t>
      </w:r>
      <w:r>
        <w:br/>
        <w:t>3.禁用git用户登录</w:t>
      </w:r>
      <w:r>
        <w:br/>
        <w:t>[root@test project1.git]# vim /etc/passwd</w:t>
      </w:r>
      <w:r>
        <w:br/>
        <w:t>[root@test project1.git]# cat /etc/passwd | grep git</w:t>
      </w:r>
      <w:r>
        <w:br/>
        <w:t>git:x:101:105::/data/git:/usr/bin/git-shell</w:t>
      </w:r>
      <w:r>
        <w:br/>
        <w:t>我 们出于安全的考虑，修改git用户的shell。我这里修改为/usr/bin/git-shell。这样git用户就无法登录系统，因为我们指定的是 git-shell每次登录就会自动退出的，嘿嘿。好了，到这里我们Git仓库就初始化完成了。下面我们来演示在客户端克隆远程仓库……</w:t>
      </w:r>
    </w:p>
    <w:p w:rsidR="00582E02" w:rsidRDefault="00582E02" w:rsidP="00582E02">
      <w:pPr>
        <w:pStyle w:val="a3"/>
      </w:pPr>
      <w:r>
        <w:t>四、从远程克隆仓库</w:t>
      </w:r>
    </w:p>
    <w:p w:rsidR="00582E02" w:rsidRDefault="00582E02" w:rsidP="00582E02">
      <w:pPr>
        <w:pStyle w:val="a3"/>
      </w:pPr>
      <w:r>
        <w:t>1.客户端生成ssh登录公钥</w:t>
      </w:r>
    </w:p>
    <w:p w:rsidR="00582E02" w:rsidRDefault="00582E02" w:rsidP="00582E02">
      <w:pPr>
        <w:pStyle w:val="a3"/>
      </w:pPr>
      <w:r>
        <w:rPr>
          <w:noProof/>
          <w:color w:val="0000FF"/>
        </w:rPr>
        <w:drawing>
          <wp:inline distT="0" distB="0" distL="0" distR="0">
            <wp:extent cx="2320290" cy="1259205"/>
            <wp:effectExtent l="0" t="0" r="3810" b="0"/>
            <wp:docPr id="3" name="图片 3" descr="ssh1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h1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E02" w:rsidRDefault="00582E02" w:rsidP="00582E02">
      <w:pPr>
        <w:pStyle w:val="a3"/>
      </w:pPr>
      <w:r>
        <w:t>2.查看生成的ssh公钥</w:t>
      </w:r>
    </w:p>
    <w:p w:rsidR="00582E02" w:rsidRDefault="00582E02" w:rsidP="00582E02">
      <w:pPr>
        <w:pStyle w:val="a3"/>
      </w:pPr>
      <w:r>
        <w:rPr>
          <w:noProof/>
          <w:color w:val="0000FF"/>
        </w:rPr>
        <w:lastRenderedPageBreak/>
        <w:drawing>
          <wp:inline distT="0" distB="0" distL="0" distR="0">
            <wp:extent cx="6193790" cy="3450590"/>
            <wp:effectExtent l="0" t="0" r="0" b="0"/>
            <wp:docPr id="2" name="图片 2" descr="ssh2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h2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E02" w:rsidRDefault="00582E02" w:rsidP="00582E02">
      <w:pPr>
        <w:pStyle w:val="a3"/>
      </w:pPr>
      <w:r>
        <w:t>3.将生成的公钥发送git服务器上（因为我这里就能管理git服务器所以我直接scp了，不能管理git服务器的开发人员请将公钥发给管理员并进行相关操作）</w:t>
      </w:r>
    </w:p>
    <w:p w:rsidR="00582E02" w:rsidRDefault="00582E02" w:rsidP="00582E02">
      <w:pPr>
        <w:pStyle w:val="a3"/>
      </w:pPr>
      <w:r>
        <w:t xml:space="preserve">[root@test ~]# cd /data/git/  </w:t>
      </w:r>
    </w:p>
    <w:p w:rsidR="00582E02" w:rsidRDefault="00582E02" w:rsidP="00582E02">
      <w:pPr>
        <w:pStyle w:val="a3"/>
      </w:pPr>
      <w:r>
        <w:t>[root@test git]# ls    project1.git   </w:t>
      </w:r>
    </w:p>
    <w:p w:rsidR="00582E02" w:rsidRDefault="00582E02" w:rsidP="00582E02">
      <w:pPr>
        <w:pStyle w:val="a3"/>
      </w:pPr>
      <w:r>
        <w:t>[root@test git]# ls -a    .&amp;#160; ..&amp;#160; project1.git   </w:t>
      </w:r>
    </w:p>
    <w:p w:rsidR="00582E02" w:rsidRDefault="00582E02" w:rsidP="00582E02">
      <w:pPr>
        <w:pStyle w:val="a3"/>
      </w:pPr>
      <w:r>
        <w:t>[root@test git]# mkdir .ssh   </w:t>
      </w:r>
    </w:p>
    <w:p w:rsidR="00582E02" w:rsidRDefault="00582E02" w:rsidP="00582E02">
      <w:pPr>
        <w:pStyle w:val="a3"/>
      </w:pPr>
      <w:r>
        <w:t>[root@test git]# ls    project1.git   </w:t>
      </w:r>
    </w:p>
    <w:p w:rsidR="00582E02" w:rsidRDefault="00582E02" w:rsidP="00582E02">
      <w:pPr>
        <w:pStyle w:val="a3"/>
      </w:pPr>
      <w:r>
        <w:t>[root@test git]# ls -a    .&amp;#160; ..&amp;#160; project1.git&amp;#160; .ssh   </w:t>
      </w:r>
    </w:p>
    <w:p w:rsidR="00582E02" w:rsidRDefault="00582E02" w:rsidP="00582E02">
      <w:pPr>
        <w:pStyle w:val="a3"/>
      </w:pPr>
      <w:r>
        <w:t>[root@test git]# cd .ssh/   </w:t>
      </w:r>
    </w:p>
    <w:p w:rsidR="00582E02" w:rsidRDefault="00582E02" w:rsidP="00582E02">
      <w:pPr>
        <w:pStyle w:val="a3"/>
      </w:pPr>
      <w:r>
        <w:t>[root@test .ssh]# vim authorized_keys</w:t>
      </w:r>
    </w:p>
    <w:p w:rsidR="00582E02" w:rsidRDefault="00582E02" w:rsidP="00582E02">
      <w:pPr>
        <w:pStyle w:val="a3"/>
      </w:pPr>
      <w:r>
        <w:t>ssh-rsa AAAAB3NzaC1yc2EAAAABIwAAAQEAwMU4FKB6NRc3XSoIunWsdvVVuSoncbVb5Al6lB3ciswBVd++YmJFhqwkITNGccrO5sycROs9+Fbjgd6oBSzNuaBtCIbwNNsEyM/henTl2euI3XsnJQ/ITr6c/q0P3WoGl4E2QFQ2kZqs+1eDC0CgHcBrqvFv1Jr414sVYK9lfZwIF+jDdtaBOrSJuq1Agx9pGUFUEB4tQfkXxsWm/MvOmKAVvduKDE1eenUEL9zzyeELPcSXLe3NOoTj</w:t>
      </w:r>
      <w:r>
        <w:lastRenderedPageBreak/>
        <w:t>ZhkX6EEXxQR1ZiZRFywLpfM4qopZ10to2KIUyVtzw6hx6V3cg7kn40lYVW0EAMATw9dVldwcRUI+kJzJSKUTKDVSwY3/+Q== root@CHENMINGQIAN</w:t>
      </w:r>
    </w:p>
    <w:p w:rsidR="00582E02" w:rsidRDefault="00582E02" w:rsidP="00582E02">
      <w:pPr>
        <w:pStyle w:val="a3"/>
      </w:pPr>
      <w:r>
        <w:t>[root@test .ssh]# cat authorized_keys   </w:t>
      </w:r>
    </w:p>
    <w:p w:rsidR="00582E02" w:rsidRDefault="00582E02" w:rsidP="00582E02">
      <w:pPr>
        <w:pStyle w:val="a3"/>
      </w:pPr>
      <w:r>
        <w:t>ssh-rsa AAAAB3NzaC1yc2EAAAABIwAAAQEAwMU4FKB6NRc3XSoIunWsdvVVuSoncbVb5Al6lB3ciswBVd++YmJFhqwkITNGccrO5sycROs9+Fbjgd6oBSzNuaBtCIbwNNsEyM/henTl2euI3XsnJQ/ITr6c/q0P3WoGl4E2QFQ2kZqs+1eDC0CgHcBrqvFv1Jr414sVYK9lfZwIF+jDdtaBOrSJuq1Agx9pGUFUEB4tQfkXxsWm/MvOmKAVvduKDE1eenUEL9zzyeELPcSXLe3NOoTjZhkX6EEXxQR1ZiZRFywLpfM4qopZ10to2KIUyVtzw6hx6V3cg7kn40lYVW0EAMATw9dVldwcRUI+kJzJSKUTKDVSwY3/+Q== root@CHENMINGQIAN</w:t>
      </w:r>
    </w:p>
    <w:p w:rsidR="00582E02" w:rsidRDefault="00582E02" w:rsidP="00582E02">
      <w:pPr>
        <w:pStyle w:val="a3"/>
      </w:pPr>
      <w:r>
        <w:t>4.客户端克隆远程仓库到本地</w:t>
      </w:r>
    </w:p>
    <w:p w:rsidR="00582E02" w:rsidRDefault="00582E02" w:rsidP="00582E02">
      <w:pPr>
        <w:pStyle w:val="a3"/>
      </w:pPr>
      <w:r>
        <w:rPr>
          <w:noProof/>
          <w:color w:val="0000FF"/>
        </w:rPr>
        <w:drawing>
          <wp:inline distT="0" distB="0" distL="0" distR="0">
            <wp:extent cx="6193790" cy="3605530"/>
            <wp:effectExtent l="0" t="0" r="0" b="0"/>
            <wp:docPr id="1" name="图片 1" descr="git clone project1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project1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E02" w:rsidRDefault="00582E02" w:rsidP="00582E02">
      <w:pPr>
        <w:pStyle w:val="a3"/>
      </w:pPr>
      <w:r>
        <w:t>五、总结</w:t>
      </w:r>
    </w:p>
    <w:p w:rsidR="00582E02" w:rsidRDefault="00582E02" w:rsidP="00582E02">
      <w:pPr>
        <w:pStyle w:val="a3"/>
      </w:pPr>
      <w:r>
        <w:t>好了，到这里我们的远程仓库管理就到这里结束了，在下篇博客中我们主要讲解Git 分支管理。最后，希望大家有所收获吧^_^……</w:t>
      </w:r>
    </w:p>
    <w:p w:rsidR="00582E02" w:rsidRDefault="00582E02" w:rsidP="00582E02">
      <w:pPr>
        <w:pStyle w:val="a3"/>
      </w:pPr>
      <w:r>
        <w:t xml:space="preserve">Git权威指南 PDF高清中文版 </w:t>
      </w:r>
      <w:hyperlink r:id="rId22" w:history="1">
        <w:r>
          <w:rPr>
            <w:rStyle w:val="a4"/>
          </w:rPr>
          <w:t>http://www.linuxidc.com/Linux/2013-10/91053.htm</w:t>
        </w:r>
      </w:hyperlink>
    </w:p>
    <w:p w:rsidR="00761E8B" w:rsidRDefault="00761E8B">
      <w:bookmarkStart w:id="0" w:name="_GoBack"/>
      <w:bookmarkEnd w:id="0"/>
    </w:p>
    <w:sectPr w:rsidR="00761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05C1A"/>
    <w:multiLevelType w:val="multilevel"/>
    <w:tmpl w:val="453A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DA"/>
    <w:rsid w:val="00582E02"/>
    <w:rsid w:val="006A35DA"/>
    <w:rsid w:val="0076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82E02"/>
    <w:rPr>
      <w:color w:val="0000FF"/>
      <w:u w:val="single"/>
    </w:rPr>
  </w:style>
  <w:style w:type="character" w:styleId="a5">
    <w:name w:val="Strong"/>
    <w:basedOn w:val="a0"/>
    <w:uiPriority w:val="22"/>
    <w:qFormat/>
    <w:rsid w:val="00582E02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82E0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2E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82E02"/>
    <w:rPr>
      <w:color w:val="0000FF"/>
      <w:u w:val="single"/>
    </w:rPr>
  </w:style>
  <w:style w:type="character" w:styleId="a5">
    <w:name w:val="Strong"/>
    <w:basedOn w:val="a0"/>
    <w:uiPriority w:val="22"/>
    <w:qFormat/>
    <w:rsid w:val="00582E02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82E0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2E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4-09/106230.htm" TargetMode="External"/><Relationship Id="rId13" Type="http://schemas.openxmlformats.org/officeDocument/2006/relationships/hyperlink" Target="http://www.linuxidc.com/Linux/2014-05/101830.htm" TargetMode="External"/><Relationship Id="rId18" Type="http://schemas.openxmlformats.org/officeDocument/2006/relationships/hyperlink" Target="http://www.linuxidc.com/upload/2014-09/140906070333253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hyperlink" Target="http://msysgit.github.io/" TargetMode="External"/><Relationship Id="rId12" Type="http://schemas.openxmlformats.org/officeDocument/2006/relationships/hyperlink" Target="http://www.linuxidc.com/Linux/2014-09/106234.htm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linuxidc.com/upload/2014-09/140906070333252.png" TargetMode="External"/><Relationship Id="rId20" Type="http://schemas.openxmlformats.org/officeDocument/2006/relationships/hyperlink" Target="http://www.linuxidc.com/upload/2014-09/140906070333256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uxidc.com/topicnews.aspx?tid=14" TargetMode="External"/><Relationship Id="rId11" Type="http://schemas.openxmlformats.org/officeDocument/2006/relationships/hyperlink" Target="http://www.linuxidc.com/Linux/2014-09/106233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l.fedoraproject.org/pub/epel/5/x86_64/epel-release-5-4.noarch.rp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inuxidc.com/Linux/2014-09/106232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linuxidc.com/Linux/2014-09/106231.htm" TargetMode="External"/><Relationship Id="rId14" Type="http://schemas.openxmlformats.org/officeDocument/2006/relationships/hyperlink" Target="http://www.linuxidc.com/Linux/2014-05/101829.htm" TargetMode="External"/><Relationship Id="rId22" Type="http://schemas.openxmlformats.org/officeDocument/2006/relationships/hyperlink" Target="http://www.linuxidc.com/Linux/2013-10/9105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774</Words>
  <Characters>4413</Characters>
  <Application>Microsoft Office Word</Application>
  <DocSecurity>0</DocSecurity>
  <Lines>36</Lines>
  <Paragraphs>10</Paragraphs>
  <ScaleCrop>false</ScaleCrop>
  <Company>Lenovo</Company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邓志刚</dc:creator>
  <cp:keywords/>
  <dc:description/>
  <cp:lastModifiedBy>邓志刚</cp:lastModifiedBy>
  <cp:revision>2</cp:revision>
  <dcterms:created xsi:type="dcterms:W3CDTF">2016-09-18T09:37:00Z</dcterms:created>
  <dcterms:modified xsi:type="dcterms:W3CDTF">2016-09-18T09:38:00Z</dcterms:modified>
</cp:coreProperties>
</file>