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56CED7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 代码本</w:t>
      </w:r>
    </w:p>
    <w:p w14:paraId="10B75E75"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nerdctl run -it --rm \</w:t>
      </w:r>
    </w:p>
    <w:p w14:paraId="1C9F1E81"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--network host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\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--gpus all \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sglang:v0.5.9-cu130-amd64-awcloud-1 \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bash</w:t>
      </w:r>
    </w:p>
    <w:p w14:paraId="6DFDA728">
      <w:pPr>
        <w:jc w:val="both"/>
        <w:rPr>
          <w:rFonts w:ascii="宋体" w:hAnsi="宋体" w:eastAsia="宋体" w:cs="宋体"/>
          <w:sz w:val="24"/>
          <w:szCs w:val="24"/>
        </w:rPr>
      </w:pPr>
    </w:p>
    <w:p w14:paraId="349DF74A">
      <w:pPr>
        <w:jc w:val="both"/>
        <w:rPr>
          <w:rFonts w:ascii="宋体" w:hAnsi="宋体" w:eastAsia="宋体" w:cs="宋体"/>
          <w:sz w:val="24"/>
          <w:szCs w:val="24"/>
        </w:rPr>
      </w:pPr>
    </w:p>
    <w:p w14:paraId="385B818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nerdctl rm -f deepseek-v4</w:t>
      </w:r>
    </w:p>
    <w:p w14:paraId="694F681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</w:p>
    <w:p w14:paraId="716A411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nerdctl run \</w:t>
      </w:r>
    </w:p>
    <w:p w14:paraId="118B9E0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--pull=never \</w:t>
      </w:r>
    </w:p>
    <w:p w14:paraId="4377273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--network host \</w:t>
      </w:r>
    </w:p>
    <w:p w14:paraId="6DAB515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--gpus all \</w:t>
      </w:r>
    </w:p>
    <w:p w14:paraId="2ED522F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--privileged \</w:t>
      </w:r>
    </w:p>
    <w:p w14:paraId="794F967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--shm-size 128g \</w:t>
      </w:r>
    </w:p>
    <w:p w14:paraId="6035AD3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--name deepseek-v4 \</w:t>
      </w:r>
    </w:p>
    <w:p w14:paraId="1692569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-d \</w:t>
      </w:r>
    </w:p>
    <w:p w14:paraId="08DCA2B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-v /data1:/data1 \</w:t>
      </w:r>
    </w:p>
    <w:p w14:paraId="2CC0010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-v /dev/infiniband:/dev/infiniband \</w:t>
      </w:r>
    </w:p>
    <w:p w14:paraId="4EB9B35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m.daocloud.io/docker.io/vllm/vllm-openai:v0.21.0 \</w:t>
      </w:r>
    </w:p>
    <w:p w14:paraId="76063F9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--model /data1/DeepSeek-V4-Flash \</w:t>
      </w:r>
    </w:p>
    <w:p w14:paraId="3AF4AC7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--trust-remote-code \</w:t>
      </w:r>
    </w:p>
    <w:p w14:paraId="299067E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--kv-cache-dtype fp8 \</w:t>
      </w:r>
    </w:p>
    <w:p w14:paraId="25F0F96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--block-size 256 \</w:t>
      </w:r>
    </w:p>
    <w:p w14:paraId="01FC146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--tensor-parallel-size 4 \</w:t>
      </w:r>
    </w:p>
    <w:p w14:paraId="57DB385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--max-model-len 32768 \</w:t>
      </w:r>
    </w:p>
    <w:p w14:paraId="12DBBBF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--tokenizer-mode deepseek_v4</w:t>
      </w:r>
    </w:p>
    <w:p w14:paraId="788A225D">
      <w:pPr>
        <w:jc w:val="both"/>
        <w:rPr>
          <w:rFonts w:ascii="宋体" w:hAnsi="宋体" w:eastAsia="宋体" w:cs="宋体"/>
          <w:sz w:val="24"/>
          <w:szCs w:val="24"/>
        </w:rPr>
      </w:pPr>
    </w:p>
    <w:p w14:paraId="298459E7">
      <w:pPr>
        <w:jc w:val="both"/>
        <w:rPr>
          <w:rFonts w:ascii="宋体" w:hAnsi="宋体" w:eastAsia="宋体" w:cs="宋体"/>
          <w:sz w:val="24"/>
          <w:szCs w:val="24"/>
        </w:rPr>
      </w:pPr>
    </w:p>
    <w:p w14:paraId="53D08880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7325" cy="2659380"/>
            <wp:effectExtent l="0" t="0" r="571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4378BB"/>
    <w:rsid w:val="11335637"/>
    <w:rsid w:val="12F919E8"/>
    <w:rsid w:val="1BCB5383"/>
    <w:rsid w:val="673A09E8"/>
    <w:rsid w:val="7D43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468</Characters>
  <Lines>0</Lines>
  <Paragraphs>0</Paragraphs>
  <TotalTime>1</TotalTime>
  <ScaleCrop>false</ScaleCrop>
  <LinksUpToDate>false</LinksUpToDate>
  <CharactersWithSpaces>593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2026-05-27T01:18:00Z</dcterms:created>
  <dc:creator>灬时光</dc:creator>
  <cp:lastModifiedBy>灬时光</cp:lastModifiedBy>
  <dcterms:modified xsi:type="dcterms:W3CDTF">2026-07-17T02:46:34Z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640A92B5CD664346A234223D07C4A9A7_11</vt:lpwstr>
  </property>
  <property fmtid="{D5CDD505-2E9C-101B-9397-08002B2CF9AE}" pid="4" name="KSOTemplateDocerSaveRecord">
    <vt:lpwstr>eyJoZGlkIjoiN2IzMDg1MjE2NDliNjMzYzIzMjY3ZWE5YWJlOGMzNzIiLCJ1c2VySWQiOiI4MjcyODI5ODYifQ==</vt:lpwstr>
  </property>
</Properties>
</file>