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A86E" w14:textId="77777777" w:rsidR="00F73712" w:rsidRDefault="00F73712" w:rsidP="00F73712">
      <w:pPr>
        <w:ind w:left="-1440" w:right="-1440"/>
        <w:rPr>
          <w:b/>
          <w:bCs/>
          <w:sz w:val="40"/>
          <w:szCs w:val="40"/>
        </w:rPr>
      </w:pPr>
      <w:bookmarkStart w:id="0" w:name="_GoBack"/>
      <w:bookmarkEnd w:id="0"/>
    </w:p>
    <w:p w14:paraId="31DAC7BF" w14:textId="1FE47334" w:rsidR="00F73712" w:rsidRDefault="00F73712" w:rsidP="00F73712">
      <w:pPr>
        <w:ind w:left="-1440" w:right="-144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8A04694" wp14:editId="5A0E2831">
            <wp:extent cx="2520001" cy="2600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499" cy="26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noProof/>
        </w:rPr>
        <w:drawing>
          <wp:inline distT="0" distB="0" distL="0" distR="0" wp14:anchorId="55708D30" wp14:editId="32F88A7A">
            <wp:extent cx="2751151" cy="268137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073" cy="26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46F1" w14:textId="77777777" w:rsidR="00F73712" w:rsidRDefault="00F73712" w:rsidP="00F73712">
      <w:pPr>
        <w:ind w:left="-1440" w:right="-1440"/>
        <w:rPr>
          <w:b/>
          <w:bCs/>
          <w:sz w:val="40"/>
          <w:szCs w:val="40"/>
        </w:rPr>
      </w:pPr>
    </w:p>
    <w:p w14:paraId="51D1767D" w14:textId="2E51325F" w:rsidR="00F73712" w:rsidRDefault="00F73712" w:rsidP="00F73712">
      <w:pPr>
        <w:ind w:left="-1440" w:right="-144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869EC15" wp14:editId="3AE28A67">
            <wp:extent cx="2707194" cy="26875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694" cy="27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noProof/>
        </w:rPr>
        <w:drawing>
          <wp:inline distT="0" distB="0" distL="0" distR="0" wp14:anchorId="7E83CD86" wp14:editId="65E2137B">
            <wp:extent cx="2611149" cy="259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380" cy="26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 w:type="page"/>
      </w:r>
    </w:p>
    <w:p w14:paraId="5462B431" w14:textId="561A80F1" w:rsidR="00F73712" w:rsidRDefault="00F73712" w:rsidP="00F73712">
      <w:pPr>
        <w:ind w:left="-1440" w:right="-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Total Return:</w:t>
      </w:r>
    </w:p>
    <w:p w14:paraId="0CE4BE52" w14:textId="657C66B2" w:rsidR="00F73712" w:rsidRDefault="00DA042F" w:rsidP="00F73712">
      <w:pPr>
        <w:ind w:left="-1440" w:right="-144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DE80D49" wp14:editId="45F67F56">
            <wp:extent cx="1892410" cy="55229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9118" cy="5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CA23" w14:textId="2274B26F" w:rsidR="00DA042F" w:rsidRDefault="00DA042F" w:rsidP="00DA042F">
      <w:pPr>
        <w:ind w:left="-1440" w:right="-144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B241503" wp14:editId="224E5BD9">
            <wp:extent cx="877702" cy="4564048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523" cy="46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noProof/>
        </w:rPr>
        <w:drawing>
          <wp:inline distT="0" distB="0" distL="0" distR="0" wp14:anchorId="035E9FCF" wp14:editId="6C9A854F">
            <wp:extent cx="903664" cy="3633746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6695" cy="36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A165" w14:textId="39CFD269" w:rsidR="00DA042F" w:rsidRDefault="00DA042F" w:rsidP="00DA042F">
      <w:pPr>
        <w:ind w:left="-1440" w:right="-144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2EA366" wp14:editId="49740E02">
            <wp:extent cx="2186609" cy="152724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8081" cy="15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noProof/>
        </w:rPr>
        <w:drawing>
          <wp:inline distT="0" distB="0" distL="0" distR="0" wp14:anchorId="4191412F" wp14:editId="04A089A4">
            <wp:extent cx="2035534" cy="14487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804" cy="15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E646" w14:textId="77777777" w:rsidR="00DA042F" w:rsidRDefault="00DA042F" w:rsidP="00DA042F">
      <w:pPr>
        <w:ind w:left="-1440" w:right="-1440"/>
        <w:rPr>
          <w:b/>
          <w:bCs/>
          <w:sz w:val="40"/>
          <w:szCs w:val="40"/>
        </w:rPr>
      </w:pPr>
    </w:p>
    <w:p w14:paraId="0AA9D023" w14:textId="561E833E" w:rsidR="00DA042F" w:rsidRDefault="00DA042F" w:rsidP="00DA042F">
      <w:pPr>
        <w:ind w:left="-1440" w:right="-1440" w:firstLine="72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FEF2ED7" wp14:editId="6EF4A0F5">
            <wp:extent cx="5452797" cy="144713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883" cy="14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3BD5" w14:textId="4D36559C" w:rsidR="00D41D8B" w:rsidRDefault="00F73712" w:rsidP="00F73712">
      <w:pPr>
        <w:ind w:left="-1440" w:right="-1440"/>
        <w:rPr>
          <w:b/>
          <w:bCs/>
          <w:sz w:val="40"/>
          <w:szCs w:val="40"/>
        </w:rPr>
      </w:pPr>
      <w:r w:rsidRPr="00F73712">
        <w:rPr>
          <w:b/>
          <w:bCs/>
          <w:sz w:val="40"/>
          <w:szCs w:val="40"/>
        </w:rPr>
        <w:lastRenderedPageBreak/>
        <w:t>Excess Return:</w:t>
      </w:r>
    </w:p>
    <w:p w14:paraId="387F2387" w14:textId="4AFDADEA" w:rsidR="00F73712" w:rsidRDefault="00F73712" w:rsidP="00F73712">
      <w:pPr>
        <w:ind w:left="-1440" w:right="-144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105B670" wp14:editId="5334A4A7">
            <wp:extent cx="22002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41B5" w14:textId="4A1A1B5C" w:rsidR="00F73712" w:rsidRPr="00F73712" w:rsidRDefault="00F73712" w:rsidP="00F73712">
      <w:pPr>
        <w:ind w:left="-1440" w:right="-1440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2B091BE" wp14:editId="67908D58">
            <wp:extent cx="893581" cy="436526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0699" cy="444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6698691E" wp14:editId="2EFF4816">
            <wp:extent cx="984403" cy="410287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5023" cy="42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9671" w14:textId="4CBEC904" w:rsidR="00F73712" w:rsidRDefault="00F73712" w:rsidP="00F73712">
      <w:pPr>
        <w:ind w:left="-1440" w:right="-1440"/>
      </w:pPr>
      <w:r>
        <w:rPr>
          <w:noProof/>
        </w:rPr>
        <w:drawing>
          <wp:inline distT="0" distB="0" distL="0" distR="0" wp14:anchorId="13E8AFB4" wp14:editId="3004230E">
            <wp:extent cx="2536466" cy="177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690" cy="17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806FE64" wp14:editId="2E963D43">
            <wp:extent cx="2393343" cy="159169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6123" cy="16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6A35" w14:textId="4FFE2536" w:rsidR="00F73712" w:rsidRDefault="00F73712" w:rsidP="00F73712">
      <w:pPr>
        <w:ind w:left="-1440" w:right="-1440"/>
      </w:pPr>
      <w:r>
        <w:rPr>
          <w:noProof/>
        </w:rPr>
        <w:drawing>
          <wp:inline distT="0" distB="0" distL="0" distR="0" wp14:anchorId="63E6727D" wp14:editId="26ED0D53">
            <wp:extent cx="5152445" cy="138591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4939" cy="13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712" w:rsidSect="00F73712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03D24" w14:textId="77777777" w:rsidR="00992468" w:rsidRDefault="00992468">
      <w:r>
        <w:separator/>
      </w:r>
    </w:p>
  </w:endnote>
  <w:endnote w:type="continuationSeparator" w:id="0">
    <w:p w14:paraId="7883DBAC" w14:textId="77777777" w:rsidR="00992468" w:rsidRDefault="0099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  <w:embedRegular r:id="rId1" w:fontKey="{C246D458-2276-4040-8952-E4BCCA04D994}"/>
    <w:embedBold r:id="rId2" w:fontKey="{7CA38FFB-A7F2-4317-9A8E-E270956AABA3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3" w:fontKey="{64E91B9B-93BA-4CE8-98EE-656607DEA057}"/>
  </w:font>
  <w:font w:name="BLK Fort Extrabold">
    <w:altName w:val="Cambria"/>
    <w:panose1 w:val="020B0903030202060203"/>
    <w:charset w:val="00"/>
    <w:family w:val="swiss"/>
    <w:pitch w:val="variable"/>
    <w:sig w:usb0="00000007" w:usb1="00000001" w:usb2="00000000" w:usb3="00000000" w:csb0="00000093" w:csb1="00000000"/>
    <w:embedRegular r:id="rId4" w:fontKey="{626CA6A0-3D59-41EE-A216-CD032868B7C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953BD" w14:textId="77777777" w:rsidR="00992468" w:rsidRDefault="00992468">
      <w:r>
        <w:separator/>
      </w:r>
    </w:p>
  </w:footnote>
  <w:footnote w:type="continuationSeparator" w:id="0">
    <w:p w14:paraId="3D520C7B" w14:textId="77777777" w:rsidR="00992468" w:rsidRDefault="00992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37EF"/>
    <w:multiLevelType w:val="hybridMultilevel"/>
    <w:tmpl w:val="34A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68"/>
    <w:rsid w:val="008B5C80"/>
    <w:rsid w:val="00992468"/>
    <w:rsid w:val="00D41D8B"/>
    <w:rsid w:val="00DA042F"/>
    <w:rsid w:val="00EA1830"/>
    <w:rsid w:val="00F7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46F089"/>
  <w15:chartTrackingRefBased/>
  <w15:docId w15:val="{EF35D6F3-2AB7-44B3-8B39-3F8AB6C9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BCA0D6" w:themeColor="accent5" w:themeTint="99"/>
        <w:bottom w:val="single" w:sz="2" w:space="0" w:color="BCA0D6" w:themeColor="accent5" w:themeTint="99"/>
        <w:insideH w:val="single" w:sz="2" w:space="0" w:color="BCA0D6" w:themeColor="accent5" w:themeTint="99"/>
        <w:insideV w:val="single" w:sz="2" w:space="0" w:color="BCA0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A0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A0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FF1" w:themeFill="accent5" w:themeFillTint="33"/>
      </w:tcPr>
    </w:tblStylePr>
    <w:tblStylePr w:type="band1Horz">
      <w:tblPr/>
      <w:tcPr>
        <w:shd w:val="clear" w:color="auto" w:fill="E8DFF1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K 4x3 2019">
  <a:themeElements>
    <a:clrScheme name="BLK 2019">
      <a:dk1>
        <a:srgbClr val="000000"/>
      </a:dk1>
      <a:lt1>
        <a:srgbClr val="FFFFFF"/>
      </a:lt1>
      <a:dk2>
        <a:srgbClr val="000000"/>
      </a:dk2>
      <a:lt2>
        <a:srgbClr val="D6D5DD"/>
      </a:lt2>
      <a:accent1>
        <a:srgbClr val="FF4713"/>
      </a:accent1>
      <a:accent2>
        <a:srgbClr val="FFCE00"/>
      </a:accent2>
      <a:accent3>
        <a:srgbClr val="008B5C"/>
      </a:accent3>
      <a:accent4>
        <a:srgbClr val="FC9BB3"/>
      </a:accent4>
      <a:accent5>
        <a:srgbClr val="9062BC"/>
      </a:accent5>
      <a:accent6>
        <a:srgbClr val="C00B28"/>
      </a:accent6>
      <a:hlink>
        <a:srgbClr val="FF4713"/>
      </a:hlink>
      <a:folHlink>
        <a:srgbClr val="D50032"/>
      </a:folHlink>
    </a:clrScheme>
    <a:fontScheme name="BLK Fort">
      <a:majorFont>
        <a:latin typeface="BLK Fort Extrabold"/>
        <a:ea typeface=""/>
        <a:cs typeface=""/>
      </a:majorFont>
      <a:minorFont>
        <a:latin typeface="BLK For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Dark Gray">
      <a:srgbClr val="7C7B7F"/>
    </a:custClr>
    <a:custClr name="172 Shade">
      <a:srgbClr val="CD4119"/>
    </a:custClr>
    <a:custClr name="116 Shade">
      <a:srgbClr val="FCA900"/>
    </a:custClr>
    <a:custClr name="7724 Shade">
      <a:srgbClr val="00573C"/>
    </a:custClr>
    <a:custClr name="183 Shade">
      <a:srgbClr val="C80058"/>
    </a:custClr>
    <a:custClr name="2074 Shade">
      <a:srgbClr val="6E3FA3"/>
    </a:custClr>
    <a:custClr name="199 Shade">
      <a:srgbClr val="990013"/>
    </a:custClr>
    <a:custClr name="blank">
      <a:srgbClr val="FFFFFF"/>
    </a:custClr>
    <a:custClr name="blank">
      <a:srgbClr val="FFFFFF"/>
    </a:custClr>
    <a:custClr name="blank">
      <a:srgbClr val="FFFFFF"/>
    </a:custClr>
    <a:custClr name="Light Gray">
      <a:srgbClr val="D6D5DD"/>
    </a:custClr>
    <a:custClr name="172 Tint">
      <a:srgbClr val="FFB194"/>
    </a:custClr>
    <a:custClr name="116 Tint">
      <a:srgbClr val="FFE67F"/>
    </a:custClr>
    <a:custClr name="7724 Tint">
      <a:srgbClr val="9BD7BE"/>
    </a:custClr>
    <a:custClr name="183 Tint">
      <a:srgbClr val="F8D2D6"/>
    </a:custClr>
    <a:custClr name="2074 Tint">
      <a:srgbClr val="C7B2DE"/>
    </a:custClr>
    <a:custClr name="199 Tint">
      <a:srgbClr val="F3B8C9"/>
    </a:custClr>
  </a:custClrLst>
  <a:extLst>
    <a:ext uri="{05A4C25C-085E-4340-85A3-A5531E510DB2}">
      <thm15:themeFamily xmlns:thm15="http://schemas.microsoft.com/office/thememl/2012/main" name="blank.potx" id="{B8CFBD9C-492B-4EF3-A467-6910BF0961AE}" vid="{8A4930A9-A9C9-48BF-8823-48E8E51ABE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LNU</dc:creator>
  <cp:keywords/>
  <dc:description/>
  <cp:lastModifiedBy>Pankaj Kumar LNU</cp:lastModifiedBy>
  <cp:revision>2</cp:revision>
  <dcterms:created xsi:type="dcterms:W3CDTF">2021-11-23T23:26:00Z</dcterms:created>
  <dcterms:modified xsi:type="dcterms:W3CDTF">2021-11-23T23:42:00Z</dcterms:modified>
</cp:coreProperties>
</file>