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01E2" w14:textId="28F60A76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0" w:name="_Hlk209008369"/>
      <w:bookmarkStart w:id="1" w:name="_Toc209010747"/>
      <w:r>
        <w:rPr>
          <w:cs/>
        </w:rPr>
        <w:lastRenderedPageBreak/>
        <w:br/>
        <w:t>ภาควิชาคอมพิวเตอร์ศึกษา</w:t>
      </w:r>
      <w:bookmarkEnd w:id="0"/>
      <w:bookmarkEnd w:id="1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2" w:name="_Toc209010748"/>
      <w:bookmarkStart w:id="3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2"/>
      <w:r>
        <w:rPr>
          <w:cs/>
        </w:rPr>
        <w:t xml:space="preserve"> </w:t>
      </w:r>
    </w:p>
    <w:p w14:paraId="1B91B7DB" w14:textId="77777777" w:rsidR="00464B13" w:rsidRDefault="00464B13" w:rsidP="00464B13">
      <w:pPr>
        <w:pStyle w:val="Heading3"/>
      </w:pPr>
      <w:bookmarkStart w:id="4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5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10A8086" w14:textId="77777777" w:rsidR="00464B13" w:rsidRDefault="00464B13" w:rsidP="00464B13">
      <w:pPr>
        <w:pStyle w:val="Heading4"/>
      </w:pPr>
      <w:bookmarkStart w:id="6" w:name="_Hlk209008538"/>
      <w:bookmarkEnd w:id="5"/>
      <w:r>
        <w:rPr>
          <w:cs/>
        </w:rPr>
        <w:t>ภาควิชาคอมพิวเตอร์ศึกษา รอบ</w:t>
      </w:r>
      <w:r>
        <w:t xml:space="preserve">Portfolio </w:t>
      </w:r>
      <w:r>
        <w:rPr>
          <w:cs/>
        </w:rPr>
        <w:t>มีทั้งหมด 2 รอบ ได้แก่</w:t>
      </w:r>
    </w:p>
    <w:p w14:paraId="5AF1484E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</w:p>
    <w:p w14:paraId="756FB7F1" w14:textId="77777777" w:rsidR="00464B13" w:rsidRDefault="00464B13" w:rsidP="00110EFA">
      <w:pPr>
        <w:pStyle w:val="Heading5"/>
      </w:pPr>
      <w:r>
        <w:rPr>
          <w:cs/>
        </w:rPr>
        <w:t>รอบโครงการ ผู้มี</w:t>
      </w:r>
      <w:r w:rsidRPr="00464B13">
        <w:rPr>
          <w:cs/>
        </w:rPr>
        <w:t>ความสามารถ</w:t>
      </w:r>
      <w:r>
        <w:rPr>
          <w:cs/>
        </w:rPr>
        <w:t>ดีเด่นด้านนวัตกรรมหรือสิ่งประดิษฐ์</w:t>
      </w:r>
    </w:p>
    <w:p w14:paraId="1F25518F" w14:textId="77777777" w:rsidR="00464B13" w:rsidRDefault="00464B13" w:rsidP="00464B13">
      <w:pPr>
        <w:pStyle w:val="Heading4"/>
      </w:pPr>
      <w:bookmarkStart w:id="7" w:name="_Hlk209008554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10EFA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10EFA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8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10EFA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10EFA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9" w:name="_Hlk209008579"/>
      <w:bookmarkEnd w:id="8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10EFA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10EFA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10EFA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0" w:name="_Hlk209009880"/>
      <w:bookmarkEnd w:id="9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0"/>
    </w:p>
    <w:p w14:paraId="0A0C60C9" w14:textId="77777777" w:rsidR="00464B13" w:rsidRDefault="00464B13" w:rsidP="00464B13">
      <w:pPr>
        <w:pStyle w:val="Heading4"/>
      </w:pPr>
      <w:bookmarkStart w:id="11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10EFA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77777777" w:rsidR="00464B13" w:rsidRDefault="00464B13" w:rsidP="00110EFA">
      <w:pPr>
        <w:pStyle w:val="Heading5"/>
      </w:pPr>
      <w:r>
        <w:rPr>
          <w:cs/>
        </w:rPr>
        <w:t>โครงการโครงการรับตรงสอบข้อเขียน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2" w:name="_Hlk209009955"/>
      <w:bookmarkEnd w:id="11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10EFA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77777777" w:rsidR="0009086A" w:rsidRDefault="0009086A" w:rsidP="00110EFA">
      <w:pPr>
        <w:pStyle w:val="Heading5"/>
      </w:pPr>
      <w:r>
        <w:rPr>
          <w:cs/>
        </w:rPr>
        <w:lastRenderedPageBreak/>
        <w:t>โครงการโครงการรับตรงสอบข้อเขียน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25E2F906" w14:textId="77777777" w:rsidR="0009086A" w:rsidRDefault="0009086A" w:rsidP="0009086A">
      <w:pPr>
        <w:pStyle w:val="Heading3"/>
      </w:pPr>
      <w:bookmarkStart w:id="13" w:name="_Hlk209008624"/>
      <w:bookmarkEnd w:id="12"/>
      <w:r w:rsidRPr="0009086A">
        <w:rPr>
          <w:cs/>
        </w:rPr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4" w:name="_Hlk209008642"/>
      <w:bookmarkEnd w:id="13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10EFA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10EFA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34807E8A" w:rsidR="0009086A" w:rsidRDefault="0009086A" w:rsidP="0009086A">
      <w:pPr>
        <w:pStyle w:val="Heading6"/>
      </w:pPr>
      <w:r>
        <w:rPr>
          <w:cs/>
        </w:rPr>
        <w:tab/>
        <w:t>การรับสมัคร</w:t>
      </w:r>
      <w:r w:rsidR="008A2034">
        <w:rPr>
          <w:rFonts w:hint="cs"/>
          <w:cs/>
        </w:rPr>
        <w:t xml:space="preserve">ต้องมี เกรด 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tab/>
      </w:r>
      <w:r>
        <w:tab/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>
        <w:rPr>
          <w:cs/>
        </w:rPr>
        <w:tab/>
        <w:t>ได้ที่</w:t>
      </w:r>
      <w:r>
        <w:t>www.admission.kmutnb.ac.th</w:t>
      </w:r>
    </w:p>
    <w:p w14:paraId="556D6563" w14:textId="06B80DA0" w:rsidR="0009086A" w:rsidRDefault="0009086A" w:rsidP="0009086A">
      <w:pPr>
        <w:pStyle w:val="Heading4"/>
      </w:pPr>
      <w:bookmarkStart w:id="15" w:name="_Hlk209008679"/>
      <w:bookmarkStart w:id="16" w:name="_Hlk209010127"/>
      <w:bookmarkEnd w:id="14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หรือประกาศนียบัตร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วิชาชีพ (ปวช.) ในสาขาวิชาตามที่กำหนดในระเบียบการรับสมัคร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 xml:space="preserve">ภาคการศึกษา </w:t>
      </w:r>
      <w:r>
        <w:rPr>
          <w:cs/>
        </w:rPr>
        <w:tab/>
      </w:r>
      <w:r>
        <w:rPr>
          <w:cs/>
        </w:rPr>
        <w:tab/>
        <w:t>ไม่ต่ำกว่า 2.25</w:t>
      </w:r>
      <w:bookmarkEnd w:id="15"/>
    </w:p>
    <w:p w14:paraId="15200175" w14:textId="15BA7900" w:rsidR="0009086A" w:rsidRDefault="0009086A" w:rsidP="0009086A">
      <w:pPr>
        <w:pStyle w:val="Heading4"/>
      </w:pPr>
      <w:bookmarkStart w:id="17" w:name="_Hlk209008706"/>
      <w:bookmarkEnd w:id="16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10EFA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  <w:rPr>
          <w:cs/>
        </w:rPr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10EFA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46427C78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 w:rsidRPr="0009086A">
        <w:rPr>
          <w:cs/>
        </w:rPr>
        <w:t>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เกียรติบัตร</w:t>
      </w:r>
      <w:r w:rsidRPr="0009086A">
        <w:t>,</w:t>
      </w:r>
      <w:r w:rsidRPr="0009086A">
        <w:tab/>
      </w:r>
      <w:r w:rsidRPr="0009086A">
        <w:tab/>
      </w:r>
      <w:r w:rsidRPr="0009086A">
        <w:tab/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 w:rsidRPr="0009086A">
        <w:rPr>
          <w:cs/>
        </w:rPr>
        <w:tab/>
        <w:t xml:space="preserve">ได้ที่ </w:t>
      </w:r>
      <w:r w:rsidRPr="0009086A">
        <w:t>www.admission.kmutnb.ac.th</w:t>
      </w:r>
    </w:p>
    <w:p w14:paraId="7A2BE5C4" w14:textId="4B4CA0E7" w:rsidR="0009086A" w:rsidRDefault="0009086A" w:rsidP="0009086A">
      <w:pPr>
        <w:pStyle w:val="Heading4"/>
      </w:pPr>
      <w:bookmarkStart w:id="18" w:name="_Hlk209010437"/>
      <w:bookmarkStart w:id="19" w:name="_Hlk209008734"/>
      <w:bookmarkEnd w:id="17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8"/>
    </w:p>
    <w:p w14:paraId="760C1D83" w14:textId="1579F875" w:rsidR="0009086A" w:rsidRDefault="0009086A" w:rsidP="0009086A">
      <w:pPr>
        <w:pStyle w:val="Heading4"/>
      </w:pPr>
      <w:bookmarkStart w:id="20" w:name="_Hlk209008747"/>
      <w:bookmarkEnd w:id="1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10EFA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1986B1B4" w:rsidR="0009086A" w:rsidRDefault="0009086A" w:rsidP="0009086A">
      <w:pPr>
        <w:pStyle w:val="Heading6"/>
      </w:pPr>
      <w:r>
        <w:rPr>
          <w:cs/>
        </w:rPr>
        <w:t>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</w:t>
      </w:r>
      <w:r>
        <w:rPr>
          <w:cs/>
        </w:rPr>
        <w:tab/>
        <w:t xml:space="preserve">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1" w:name="_Hlk209008760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2" w:name="_Hlk209008773"/>
      <w:bookmarkEnd w:id="21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3" w:name="_Hlk209008795"/>
      <w:bookmarkEnd w:id="22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>E-</w:t>
      </w:r>
      <w:proofErr w:type="gramStart"/>
      <w:r w:rsidRPr="007908DB">
        <w:t xml:space="preserve">Sports  </w:t>
      </w:r>
      <w:r w:rsidRPr="007908DB">
        <w:rPr>
          <w:cs/>
        </w:rPr>
        <w:t>การแข่งเกมในประเภทที่มหาวิทยาลัยกำหนด</w:t>
      </w:r>
      <w:proofErr w:type="gramEnd"/>
    </w:p>
    <w:p w14:paraId="786C9671" w14:textId="3E7438F8" w:rsidR="007908DB" w:rsidRDefault="007908DB" w:rsidP="007908DB">
      <w:pPr>
        <w:pStyle w:val="Heading4"/>
      </w:pPr>
      <w:bookmarkStart w:id="24" w:name="_Hlk209008805"/>
      <w:bookmarkEnd w:id="23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5" w:name="_Hlk209008826"/>
      <w:bookmarkEnd w:id="24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10EFA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10EFA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6" w:name="_Hlk209008837"/>
      <w:bookmarkEnd w:id="7"/>
      <w:bookmarkEnd w:id="25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6"/>
    </w:p>
    <w:p w14:paraId="7ADAFD15" w14:textId="36095A80" w:rsidR="00503BC9" w:rsidRDefault="00503BC9" w:rsidP="00503BC9">
      <w:pPr>
        <w:pStyle w:val="Heading4"/>
      </w:pPr>
      <w:bookmarkStart w:id="27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10EFA">
      <w:pPr>
        <w:pStyle w:val="Heading5"/>
      </w:pPr>
      <w:r>
        <w:rPr>
          <w:cs/>
        </w:rPr>
        <w:lastRenderedPageBreak/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8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10EFA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10EFA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29" w:name="_Hlk209008928"/>
      <w:bookmarkEnd w:id="28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lastRenderedPageBreak/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29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0" w:name="_Hlk209009067"/>
      <w:r>
        <w:rPr>
          <w:cs/>
        </w:rPr>
        <w:t>มีเกณฑ์</w:t>
      </w:r>
      <w:bookmarkEnd w:id="30"/>
      <w:r>
        <w:rPr>
          <w:rFonts w:hint="cs"/>
          <w:cs/>
        </w:rPr>
        <w:t>ดังนี้</w:t>
      </w:r>
    </w:p>
    <w:p w14:paraId="49ECB02F" w14:textId="77777777" w:rsidR="00503BC9" w:rsidRDefault="00503BC9" w:rsidP="00110EFA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7"/>
    <w:p w14:paraId="6CD240D0" w14:textId="33A37C0C" w:rsidR="00464B13" w:rsidRPr="00503BC9" w:rsidRDefault="00503BC9" w:rsidP="00503BC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6"/>
    <w:p w14:paraId="53247B8D" w14:textId="77777777" w:rsidR="00503BC9" w:rsidRPr="00FA5EE5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bookmarkEnd w:id="4"/>
    <w:p w14:paraId="0CCAA407" w14:textId="77777777" w:rsidR="001C16C8" w:rsidRDefault="001C16C8" w:rsidP="001C16C8">
      <w:pPr>
        <w:pStyle w:val="Heading3"/>
      </w:pPr>
      <w:r>
        <w:rPr>
          <w:cs/>
        </w:rPr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lastRenderedPageBreak/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3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10EFA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10EFA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10EFA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1C16C8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lastRenderedPageBreak/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10EFA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1" w:name="_Toc209010749"/>
      <w:r>
        <w:rPr>
          <w:cs/>
        </w:rPr>
        <w:t>หมวดหมู่ทั่วไปของภาควิชาคอมพิวเตอร์ศึกษา มีดังนี้</w:t>
      </w:r>
      <w:bookmarkEnd w:id="31"/>
    </w:p>
    <w:p w14:paraId="29453D54" w14:textId="77777777" w:rsidR="001C16C8" w:rsidRDefault="001C16C8" w:rsidP="001C16C8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AFA869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</w:t>
      </w:r>
      <w:r w:rsidR="001C16C8">
        <w:tab/>
        <w:t xml:space="preserve">Technical </w:t>
      </w:r>
      <w:r>
        <w:tab/>
      </w:r>
      <w:r>
        <w:tab/>
      </w:r>
      <w: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1717E414" w14:textId="379095D5" w:rsidR="000E0251" w:rsidRDefault="000E0251" w:rsidP="000E0251">
      <w:pPr>
        <w:pStyle w:val="Heading4"/>
      </w:pPr>
      <w:r>
        <w:rPr>
          <w:cs/>
        </w:rPr>
        <w:lastRenderedPageBreak/>
        <w:t xml:space="preserve">ภาควิชาคอมพิวเตอร์ศึกษาสามารถขอใบ กว. (วิศวกรรมควบคุม) ไม่สามารถขอใบ กว. ได้ </w:t>
      </w:r>
      <w:r>
        <w:rPr>
          <w:cs/>
        </w:rPr>
        <w:tab/>
      </w:r>
      <w:r>
        <w:rPr>
          <w:cs/>
        </w:rPr>
        <w:tab/>
        <w:t>เพราะภาควิชาคอมพิวเตอร์ศึกษาอยู่ภายใต้คณะครุศาสตร์อุตสาหกรรม ไม่ใช่หลักสูตร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วิศวกรรมศาสตร์ที่สภาวิศวกรกำหนดให้เป็นวิศวกรรมควบคุม</w:t>
      </w:r>
    </w:p>
    <w:p w14:paraId="26590D72" w14:textId="33EF61F6" w:rsidR="000E0251" w:rsidRDefault="000E0251" w:rsidP="000E0251">
      <w:pPr>
        <w:pStyle w:val="Heading4"/>
      </w:pPr>
      <w:r>
        <w:rPr>
          <w:cs/>
        </w:rPr>
        <w:t>ผู้สำเร็จการศึกษาจากภาควิชาคอมพิวเตอร์ศึกษามี มีสิทธิ์ขอใบ กค. ได้ เนื่องจากหลักสูตร</w:t>
      </w:r>
      <w:r>
        <w:rPr>
          <w:cs/>
        </w:rPr>
        <w:tab/>
      </w:r>
      <w:r>
        <w:rPr>
          <w:cs/>
        </w:rPr>
        <w:tab/>
        <w:t>ครุศาสตร์อุตสาหกรรมมีการเรียนวิชาด้านวิชาชีพครู ครบตามเกณฑ์ที่คุรุสภากำหนด</w:t>
      </w:r>
    </w:p>
    <w:p w14:paraId="41659A8B" w14:textId="46DEF4AD" w:rsidR="000E0251" w:rsidRDefault="000E0251" w:rsidP="000E0251">
      <w:pPr>
        <w:pStyle w:val="Heading4"/>
      </w:pPr>
      <w:r>
        <w:rPr>
          <w:cs/>
        </w:rPr>
        <w:t>ใบ กว. และ ใบ กค. แตกต่างกันอย่างไรสำหรับนักศึกษาภาควิชาคอมพิวเตอร์ศึกษา</w:t>
      </w:r>
      <w:r>
        <w:rPr>
          <w:rFonts w:hint="cs"/>
          <w:cs/>
        </w:rPr>
        <w:t xml:space="preserve"> โดย</w:t>
      </w:r>
    </w:p>
    <w:p w14:paraId="3506F2EB" w14:textId="61A793C2" w:rsidR="000E0251" w:rsidRDefault="000E0251" w:rsidP="000E0251">
      <w:pPr>
        <w:pStyle w:val="Heading5"/>
      </w:pPr>
      <w:r>
        <w:rPr>
          <w:cs/>
        </w:rPr>
        <w:t xml:space="preserve">ใบ กว. ออกโดย สภาวิศวกร ใช้สำหรับการทำงานด้านวิศวกรรมควบคุม เช่น โยธา </w:t>
      </w:r>
      <w:r>
        <w:rPr>
          <w:cs/>
        </w:rPr>
        <w:tab/>
      </w:r>
      <w:r>
        <w:rPr>
          <w:cs/>
        </w:rPr>
        <w:tab/>
        <w:t>ไฟฟ้า เครื่องกล ฯลฯ</w:t>
      </w:r>
    </w:p>
    <w:p w14:paraId="66A1F7E9" w14:textId="44C58399" w:rsidR="000E0251" w:rsidRDefault="000E0251" w:rsidP="000E0251">
      <w:pPr>
        <w:pStyle w:val="Heading5"/>
      </w:pPr>
      <w:r>
        <w:rPr>
          <w:cs/>
        </w:rPr>
        <w:t>ใบ กค. ออกโดย คุรุสภา ใช้สำหรับการประกอบวิชาชีพครู สามารถสอนในสถานศึกษา</w:t>
      </w:r>
      <w:r>
        <w:rPr>
          <w:cs/>
        </w:rPr>
        <w:tab/>
        <w:t xml:space="preserve">ได้ตามกฎหมายสำหรับบัณฑิตภาควิชาคอมพิวเตอร์ศึกษา จะเกี่ยวข้องกับ ใบ กค. </w:t>
      </w:r>
      <w:r>
        <w:rPr>
          <w:cs/>
        </w:rPr>
        <w:tab/>
      </w:r>
      <w:r>
        <w:rPr>
          <w:cs/>
        </w:rPr>
        <w:tab/>
        <w:t>เท่านั้น</w:t>
      </w:r>
    </w:p>
    <w:p w14:paraId="39E9DBA3" w14:textId="0E126BD5" w:rsidR="000E0251" w:rsidRPr="000E0251" w:rsidRDefault="000E0251" w:rsidP="000E0251">
      <w:pPr>
        <w:pStyle w:val="Heading4"/>
      </w:pPr>
      <w:r>
        <w:rPr>
          <w:cs/>
        </w:rPr>
        <w:t>ภาควิชาคอมพิวเตอร์ศึกษาถึงไม่ได้รับใบ กว. เพราะหลักสูตรภาควิชาคอมพิวเตอร์ศึกษา</w:t>
      </w:r>
      <w:r>
        <w:rPr>
          <w:cs/>
        </w:rPr>
        <w:tab/>
      </w:r>
      <w:r>
        <w:rPr>
          <w:cs/>
        </w:rPr>
        <w:tab/>
        <w:t>เป็นสายครุศาสตร์ เน้นการผลิตครูและบุคลากรด้านการศึกษา ไม่ใช่สายวิศวกรรมศาสตร์ที่</w:t>
      </w:r>
      <w:r>
        <w:rPr>
          <w:cs/>
        </w:rPr>
        <w:tab/>
      </w:r>
      <w:r>
        <w:rPr>
          <w:cs/>
        </w:rPr>
        <w:tab/>
        <w:t>สภาวิศวกรรับรอง</w:t>
      </w:r>
    </w:p>
    <w:p w14:paraId="42E0570A" w14:textId="77777777" w:rsidR="000874E7" w:rsidRDefault="000874E7" w:rsidP="000874E7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6E087332" w14:textId="744530DA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0874E7">
      <w:pPr>
        <w:pStyle w:val="Heading3"/>
      </w:pPr>
      <w:r>
        <w:rPr>
          <w:cs/>
        </w:rPr>
        <w:t>ด้านบริการนักศึกษา</w:t>
      </w:r>
    </w:p>
    <w:p w14:paraId="5A8283A3" w14:textId="76F80F4E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>ดูแลการเรียน แนะนำการเลือกวิชา และวางแผนการศึกษาให้เหมาะสมกับนักศึกษา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lastRenderedPageBreak/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20B0ADAA" w14:textId="49FCBC24" w:rsidR="000874E7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มีบริการด้านห้องปฏิบัติการและเครื่องมือให้นักศึกษา</w:t>
      </w:r>
      <w:r>
        <w:t xml:space="preserve"> </w:t>
      </w:r>
      <w:r>
        <w:rPr>
          <w:rFonts w:hint="cs"/>
          <w:cs/>
        </w:rPr>
        <w:t xml:space="preserve">โดยมี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ห้องปฏิบัติการคอมพิวเตอร์ที่ทันสมัย และเครื่องมือดิจิทัลครบครันสำหรับการเรียน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และการวิจัย</w:t>
      </w:r>
    </w:p>
    <w:p w14:paraId="627CB23C" w14:textId="77777777" w:rsidR="000874E7" w:rsidRDefault="000874E7" w:rsidP="000874E7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129A4E5A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296600E" w14:textId="77777777" w:rsidR="005D298F" w:rsidRDefault="005D298F" w:rsidP="005D298F">
      <w:pPr>
        <w:pStyle w:val="Heading2"/>
        <w:numPr>
          <w:ilvl w:val="1"/>
          <w:numId w:val="1"/>
        </w:numPr>
        <w:spacing w:line="276" w:lineRule="auto"/>
      </w:pPr>
      <w:bookmarkStart w:id="32" w:name="_Toc209010750"/>
      <w:r>
        <w:rPr>
          <w:cs/>
        </w:rPr>
        <w:t>หมวดหมู่รายวิชาในหลักสูตรของภาควิชาคอมพิวเตอร์ศึกษา มีดังนี้</w:t>
      </w:r>
      <w:bookmarkEnd w:id="32"/>
    </w:p>
    <w:p w14:paraId="110C5FB0" w14:textId="77777777" w:rsidR="005D298F" w:rsidRDefault="005D298F" w:rsidP="005D298F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  <w:r>
        <w:rPr>
          <w:cs/>
        </w:rPr>
        <w:t xml:space="preserve"> 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lastRenderedPageBreak/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3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3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4A04CF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3C5C6292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1D352241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4E839F5A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6A507C4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7A1BB31F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6FC902A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42DA3904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599BF41E" w:rsidR="0081700A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49CC8FAF" w:rsidR="0081700A" w:rsidRP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>ได้ แต่เสียพื้นฐานที่ควรมี และต้องเรียนใหม่เพื่อจบซึ่ง: ไม่ได้</w:t>
      </w:r>
      <w:r>
        <w:rPr>
          <w:cs/>
        </w:rPr>
        <w:tab/>
      </w:r>
      <w:r>
        <w:rPr>
          <w:cs/>
        </w:rPr>
        <w:tab/>
        <w:t xml:space="preserve">กำหนด </w:t>
      </w:r>
      <w:r>
        <w:t xml:space="preserve">prerequisite </w:t>
      </w:r>
      <w:r>
        <w:rPr>
          <w:cs/>
        </w:rPr>
        <w:t>โดยตรง</w:t>
      </w:r>
    </w:p>
    <w:p w14:paraId="7D4727B4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นักศึกษาภาควิชาคอมพิวเตร์ศึกษ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19C779D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วิชาบังคับิ(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81700A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E96EC0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ด้านแนะนำสายอาชีพหลังจากจบการศึกษา</w:t>
      </w:r>
    </w:p>
    <w:p w14:paraId="185DB192" w14:textId="0D10F876" w:rsidR="00616DCB" w:rsidRDefault="002A4A46" w:rsidP="00616DCB">
      <w:pPr>
        <w:pStyle w:val="Heading4"/>
      </w:pPr>
      <w:r>
        <w:rPr>
          <w:cs/>
        </w:rPr>
        <w:t>หลังจบการศึกษาจากภาควิชาคอมพิวเตอร์ศึกษา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  <w:t>ครูสอนคอมพิวเตอร์ในสถานศึกษา ระดับมัธยมศึกษา อาชีวศึกษา และอุดมศึกษา</w:t>
      </w:r>
    </w:p>
    <w:p w14:paraId="5C306199" w14:textId="4F65F805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  <w:t>(</w:t>
      </w:r>
      <w:r w:rsidR="00AB17A5">
        <w:t xml:space="preserve">System 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4163C6F5" w14:textId="148EE59D" w:rsidR="00DE478D" w:rsidRDefault="00341291" w:rsidP="00DE478D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  <w:t>และ นักสร้างสื่อการเรียนรู้ดิจิทัล</w:t>
      </w:r>
    </w:p>
    <w:p w14:paraId="50A69752" w14:textId="359F3E31" w:rsidR="006B20A1" w:rsidRDefault="00BF4BBE" w:rsidP="006B20A1">
      <w:pPr>
        <w:pStyle w:val="Heading4"/>
      </w:pPr>
      <w:r>
        <w:rPr>
          <w:cs/>
        </w:rPr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  <w:t>Applications</w:t>
      </w:r>
    </w:p>
    <w:p w14:paraId="156520E1" w14:textId="4F673564" w:rsidR="00541AE7" w:rsidRDefault="003558C6" w:rsidP="00541AE7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  <w:t xml:space="preserve">หรือโซลูชันนวัตกรรมทาง </w:t>
      </w:r>
      <w:r w:rsidR="00541AE7">
        <w:t>IT</w:t>
      </w:r>
    </w:p>
    <w:p w14:paraId="24C34DC6" w14:textId="77777777" w:rsidR="00E92B1E" w:rsidRDefault="00E92B1E" w:rsidP="00E92B1E">
      <w:pPr>
        <w:pStyle w:val="Heading3"/>
      </w:pPr>
      <w:r>
        <w:rPr>
          <w:cs/>
        </w:rPr>
        <w:t>ด้านการติดต่อกับภาควิชาด้านการติดต่อกับภาควิชา</w:t>
      </w:r>
    </w:p>
    <w:p w14:paraId="0FAD8829" w14:textId="64738595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A7413E6" w14:textId="3A41C8B4" w:rsidR="00E92B1E" w:rsidRPr="006F2943" w:rsidRDefault="006F2943" w:rsidP="00640BC6">
      <w:pPr>
        <w:pStyle w:val="Heading4"/>
        <w:rPr>
          <w:cs/>
        </w:rPr>
      </w:pPr>
      <w:r>
        <w:rPr>
          <w:cs/>
        </w:rPr>
        <w:t xml:space="preserve">ภาควิชาคอมพิวเตอร์ศึกษามีช่องทาง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4" w:name="_Toc209010751"/>
      <w:r>
        <w:rPr>
          <w:cs/>
        </w:rPr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4"/>
    </w:p>
    <w:p w14:paraId="50E1E542" w14:textId="77777777" w:rsidR="00F0100F" w:rsidRPr="008F09D6" w:rsidRDefault="00F0100F" w:rsidP="00F0100F">
      <w:pPr>
        <w:pStyle w:val="Heading3"/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7780ED9" w14:textId="77777777" w:rsidR="009672A7" w:rsidRDefault="003F3546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E11404">
        <w:t xml:space="preserve"> </w:t>
      </w:r>
      <w:r w:rsidR="00E11404">
        <w:rPr>
          <w:cs/>
        </w:rPr>
        <w:t>ฝึกงานในปีการศึกษา</w:t>
      </w:r>
      <w:r w:rsidR="009672A7">
        <w:rPr>
          <w:cs/>
        </w:rPr>
        <w:t>ในปีที่ 4 (280 ชั่วโมง)</w:t>
      </w:r>
    </w:p>
    <w:p w14:paraId="35F89CE5" w14:textId="77777777" w:rsidR="00E80ACA" w:rsidRDefault="00020044" w:rsidP="004B4380">
      <w:pPr>
        <w:pStyle w:val="Heading4"/>
      </w:pPr>
      <w:r>
        <w:rPr>
          <w:cs/>
        </w:rPr>
        <w:t xml:space="preserve">นักศึกษาภาควิชาคอมพิวเตอร์ </w:t>
      </w:r>
      <w:r>
        <w:t xml:space="preserve">TCT </w:t>
      </w:r>
      <w:r>
        <w:rPr>
          <w:cs/>
        </w:rPr>
        <w:t>ฝึกงานในปีการศึกษา</w:t>
      </w:r>
      <w:r w:rsidR="00E80ACA">
        <w:rPr>
          <w:rFonts w:hint="cs"/>
          <w:cs/>
        </w:rPr>
        <w:t xml:space="preserve"> </w:t>
      </w:r>
      <w:r w:rsidR="00E80ACA">
        <w:rPr>
          <w:cs/>
        </w:rPr>
        <w:t>ปีที่ 3 ภาคฤดูร้อน (280 ชั่วโมง)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lastRenderedPageBreak/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66590EE6" w14:textId="15CD6DE1" w:rsidR="0095373F" w:rsidRPr="0095373F" w:rsidRDefault="0095373F" w:rsidP="0095373F">
      <w:pPr>
        <w:pStyle w:val="Heading3"/>
      </w:pPr>
      <w:r>
        <w:rPr>
          <w:cs/>
        </w:rPr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4B3C5E41" w14:textId="389F9CBE" w:rsidR="000D78A4" w:rsidRDefault="00CD18EE" w:rsidP="004B4380">
      <w:pPr>
        <w:pStyle w:val="Heading4"/>
      </w:pPr>
      <w:r>
        <w:rPr>
          <w:cs/>
        </w:rPr>
        <w:t>นักศึกษาภาควิชาคอมพิวเตอร์ศึกษาสามารถเลือกสถานประกอบการฝึกงาน</w:t>
      </w:r>
      <w:r w:rsidR="000D78A4">
        <w:t xml:space="preserve"> </w:t>
      </w:r>
      <w:r w:rsidR="000D78A4">
        <w:rPr>
          <w:cs/>
        </w:rPr>
        <w:t>ได้ แต่ต้องเป็น</w:t>
      </w:r>
      <w:r w:rsidR="004B4380">
        <w:rPr>
          <w:cs/>
        </w:rPr>
        <w:tab/>
      </w:r>
      <w:r w:rsidR="004B4380">
        <w:rPr>
          <w:cs/>
        </w:rPr>
        <w:tab/>
      </w:r>
      <w:r w:rsidR="000D78A4">
        <w:rPr>
          <w:cs/>
        </w:rPr>
        <w:t>สถานประกอบการที่สอดคล้องกับสาขาคอมพิวเตอร์และได้รับความเห็นชอบจากภาควิชา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0FA6B85C" w14:textId="77777777" w:rsidR="0021083E" w:rsidRDefault="0021083E" w:rsidP="004B4380">
      <w:pPr>
        <w:pStyle w:val="Heading4"/>
      </w:pPr>
      <w:r>
        <w:rPr>
          <w:cs/>
        </w:rPr>
        <w:t xml:space="preserve">นักศึกษาภาควิชาคอมพิวเตอร์ต้องฝึกสอน 540 ชั่วโมง หรือ 22 วัน 12 ชั่วโมง หรือ 3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สัปดาห์ 1 วัน 12 ชั่วโมง</w:t>
      </w:r>
    </w:p>
    <w:p w14:paraId="34CDE368" w14:textId="3EFFAB0B" w:rsidR="004B4380" w:rsidRDefault="004B4380" w:rsidP="004B4380">
      <w:pPr>
        <w:pStyle w:val="Heading4"/>
      </w:pPr>
      <w:r>
        <w:rPr>
          <w:rFonts w:hint="cs"/>
          <w:cs/>
        </w:rPr>
        <w:t xml:space="preserve"> </w:t>
      </w:r>
      <w:r w:rsidR="0036276D">
        <w:rPr>
          <w:cs/>
        </w:rPr>
        <w:t>ผู้ดูแลและประเมินผลการฝึกสอนนักศึกษาภาควิชาคอมพิวเตอร์ศึกษา</w:t>
      </w:r>
      <w:r>
        <w:t xml:space="preserve"> </w:t>
      </w:r>
      <w:r>
        <w:rPr>
          <w:cs/>
        </w:rPr>
        <w:t>มีทั้ง อาจารย์นิเทศ</w:t>
      </w:r>
      <w:r>
        <w:rPr>
          <w:cs/>
        </w:rPr>
        <w:tab/>
      </w:r>
      <w:r>
        <w:rPr>
          <w:cs/>
        </w:rPr>
        <w:tab/>
        <w:t xml:space="preserve">จากมหาวิทยาลัย และ อาจารย์พี่เลี้ยงในโรงเรียน คอยนิเทศ </w:t>
      </w:r>
      <w:r>
        <w:rPr>
          <w:cs/>
        </w:rPr>
        <w:tab/>
        <w:t>ติดตาม และประเมินผลการ</w:t>
      </w:r>
      <w:r>
        <w:rPr>
          <w:cs/>
        </w:rPr>
        <w:tab/>
      </w:r>
      <w:r>
        <w:rPr>
          <w:cs/>
        </w:rPr>
        <w:tab/>
        <w:t>ฝึกสอน</w:t>
      </w: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3FBB3723" w14:textId="77777777" w:rsidR="0095373F" w:rsidRDefault="0095373F" w:rsidP="0095373F"/>
    <w:p w14:paraId="6890BAC4" w14:textId="77777777" w:rsidR="0095373F" w:rsidRDefault="0095373F" w:rsidP="0095373F"/>
    <w:p w14:paraId="7C9D53CE" w14:textId="77777777" w:rsidR="0095373F" w:rsidRDefault="0095373F" w:rsidP="0095373F"/>
    <w:p w14:paraId="64BDC3CB" w14:textId="77777777" w:rsidR="0095373F" w:rsidRDefault="0095373F" w:rsidP="0095373F"/>
    <w:p w14:paraId="1824F49A" w14:textId="77777777" w:rsidR="0095373F" w:rsidRDefault="0095373F" w:rsidP="0095373F"/>
    <w:p w14:paraId="1260224B" w14:textId="77777777" w:rsidR="0095373F" w:rsidRDefault="0095373F" w:rsidP="0095373F"/>
    <w:p w14:paraId="611F00A4" w14:textId="77777777" w:rsidR="000D2EF7" w:rsidRDefault="000D2EF7" w:rsidP="000D2EF7">
      <w:pPr>
        <w:pStyle w:val="Heading1"/>
        <w:numPr>
          <w:ilvl w:val="0"/>
          <w:numId w:val="1"/>
        </w:numPr>
        <w:spacing w:line="276" w:lineRule="auto"/>
      </w:pPr>
      <w:bookmarkStart w:id="35" w:name="_Toc209010752"/>
      <w:r>
        <w:rPr>
          <w:cs/>
        </w:rPr>
        <w:lastRenderedPageBreak/>
        <w:t>ภาควิชาครุศาสตร์โยธา</w:t>
      </w:r>
      <w:bookmarkEnd w:id="35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6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6"/>
      <w:r>
        <w:rPr>
          <w:cs/>
        </w:rPr>
        <w:t xml:space="preserve"> </w:t>
      </w:r>
    </w:p>
    <w:p w14:paraId="3F2D287F" w14:textId="77777777" w:rsidR="00584298" w:rsidRDefault="00584298" w:rsidP="00584298">
      <w:pPr>
        <w:pStyle w:val="Heading3"/>
      </w:pPr>
      <w:r>
        <w:rPr>
          <w:cs/>
        </w:rPr>
        <w:t>ด้านการ</w:t>
      </w:r>
      <w:r w:rsidRPr="00584298">
        <w:rPr>
          <w:cs/>
        </w:rPr>
        <w:t>เปิดรับ</w:t>
      </w:r>
      <w:r>
        <w:rPr>
          <w:cs/>
        </w:rPr>
        <w:t>สมัคร</w:t>
      </w:r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10EFA">
      <w:pPr>
        <w:pStyle w:val="Heading5"/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10EFA">
      <w:pPr>
        <w:pStyle w:val="Heading5"/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10EFA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32D2ED40" w14:textId="77777777" w:rsidR="000B168E" w:rsidRDefault="000B168E" w:rsidP="000B168E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1 รอบเท่านั้น</w:t>
      </w:r>
    </w:p>
    <w:p w14:paraId="0F9E2AD2" w14:textId="77777777" w:rsidR="007F459F" w:rsidRDefault="007F459F" w:rsidP="007F459F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77777777" w:rsidR="006E5220" w:rsidRDefault="006E5220" w:rsidP="006E5220">
      <w:pPr>
        <w:pStyle w:val="Heading4"/>
      </w:pPr>
      <w:r>
        <w:rPr>
          <w:cs/>
        </w:rPr>
        <w:t>ภาควิชาครุศาสตร์โยธา 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10EFA">
      <w:pPr>
        <w:pStyle w:val="Heading5"/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77777777" w:rsidR="00BD23BB" w:rsidRDefault="00BD23BB" w:rsidP="00BD23BB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รับทั้งหมด 28 คนโดยแบ่งเป็นโครงการดังนี้</w:t>
      </w:r>
    </w:p>
    <w:p w14:paraId="6642C1C3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10EFA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77777777" w:rsidR="007D0647" w:rsidRDefault="007D0647" w:rsidP="00EC24F0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มีทั้งหมดกี2 รอบ ได้แก่</w:t>
      </w:r>
    </w:p>
    <w:p w14:paraId="3AA8B12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7777777" w:rsidR="009943B2" w:rsidRDefault="009943B2" w:rsidP="009943B2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รับเข้าศึกษาต่อ จำนวน 10 คน ได้แก่</w:t>
      </w:r>
    </w:p>
    <w:p w14:paraId="5F0CC35A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089B1F7F" w:rsidR="00DB6F94" w:rsidRDefault="00DB6F94" w:rsidP="00DB6F94">
      <w:pPr>
        <w:pStyle w:val="Heading4"/>
      </w:pPr>
      <w:r>
        <w:rPr>
          <w:cs/>
        </w:rPr>
        <w:t>ภาควิชาครูศาสตร์โยธา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266626">
      <w:pPr>
        <w:pStyle w:val="Heading3"/>
        <w:tabs>
          <w:tab w:val="clear" w:pos="1247"/>
        </w:tabs>
        <w:ind w:left="720" w:hanging="720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BF286EF" w14:textId="77777777" w:rsidR="00263680" w:rsidRDefault="00263680" w:rsidP="00110EFA">
      <w:pPr>
        <w:pStyle w:val="Heading5"/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10EFA">
      <w:pPr>
        <w:pStyle w:val="Heading5"/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F066474" w14:textId="77777777" w:rsidR="00263680" w:rsidRPr="00263680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</w:p>
    <w:p w14:paraId="23488558" w14:textId="268D65EC" w:rsidR="00263680" w:rsidRPr="00263680" w:rsidRDefault="00263680" w:rsidP="00263680">
      <w:pPr>
        <w:pStyle w:val="Heading6"/>
      </w:pPr>
      <w:r w:rsidRPr="00263680">
        <w:rPr>
          <w:cs/>
        </w:rPr>
        <w:t>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 w:rsidRPr="00263680">
        <w:rPr>
          <w:cs/>
        </w:rPr>
        <w:t>ภาคการศึกษา ไม่ต่ำกว่า 2.25/</w:t>
      </w:r>
      <w:r w:rsidRPr="00263680">
        <w:t>Portfolio/</w:t>
      </w:r>
      <w:r w:rsidRPr="00263680">
        <w:rPr>
          <w:cs/>
        </w:rPr>
        <w:t>สอบสัมภาษณ์/</w:t>
      </w:r>
      <w:r w:rsidRPr="00263680">
        <w:rPr>
          <w:cs/>
        </w:rPr>
        <w:tab/>
        <w:t xml:space="preserve">อ่านระเบียบการรับสมัครเพิ่มเติมได้ที่ </w:t>
      </w:r>
      <w:r w:rsidRPr="00263680">
        <w:t>www.admission.kmutnb.ac.th</w:t>
      </w:r>
    </w:p>
    <w:p w14:paraId="5C0DF006" w14:textId="26D0A7CD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(ปวช.) ในสาขาวิชาตามที่กำหนดในระเบียบการรับสมัคร</w:t>
      </w:r>
      <w:r w:rsidR="008A2034">
        <w:rPr>
          <w:cs/>
        </w:rPr>
        <w:t>เกรดเกรด/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 xml:space="preserve">ภาคการศึกษา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ไม่ต่ำกว่า 2.25</w:t>
      </w:r>
    </w:p>
    <w:p w14:paraId="08D95D04" w14:textId="6C218903" w:rsidR="00F218C4" w:rsidRDefault="00F218C4" w:rsidP="00F218C4">
      <w:pPr>
        <w:pStyle w:val="Heading4"/>
      </w:pPr>
      <w:r>
        <w:rPr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10EFA">
      <w:pPr>
        <w:pStyle w:val="Heading5"/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0D4453EE" w:rsidR="00F218C4" w:rsidRDefault="00F218C4" w:rsidP="00C83A72">
      <w:pPr>
        <w:pStyle w:val="Heading6"/>
      </w:pPr>
      <w:r>
        <w:rPr>
          <w:cs/>
        </w:rPr>
        <w:t>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</w:t>
      </w:r>
      <w:r>
        <w:rPr>
          <w:cs/>
        </w:rPr>
        <w:tab/>
        <w:t>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74D2A1F5" w:rsidR="005B5311" w:rsidRDefault="005B5311" w:rsidP="005B5311">
      <w:pPr>
        <w:pStyle w:val="Heading4"/>
      </w:pPr>
      <w:r>
        <w:rPr>
          <w:cs/>
        </w:rPr>
        <w:lastRenderedPageBreak/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</w:t>
      </w:r>
      <w:r>
        <w:rPr>
          <w:cs/>
        </w:rPr>
        <w:tab/>
        <w:t>ลป</w:t>
      </w:r>
      <w:r>
        <w:rPr>
          <w:cs/>
        </w:rPr>
        <w:tab/>
      </w:r>
      <w:r>
        <w:rPr>
          <w:cs/>
        </w:rPr>
        <w:tab/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10EFA">
      <w:pPr>
        <w:pStyle w:val="Heading5"/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477F055D" w:rsidR="006F5D40" w:rsidRDefault="00982950" w:rsidP="006F5D40">
      <w:pPr>
        <w:pStyle w:val="Heading4"/>
      </w:pPr>
      <w:r>
        <w:rPr>
          <w:cs/>
        </w:rPr>
        <w:t>การสอบเฉพาะด้านใน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</w:r>
      <w:r w:rsidR="006F5D40">
        <w:rPr>
          <w:cs/>
        </w:rPr>
        <w:tab/>
        <w:t>ทักษะจริงตามชนิดกีฬาที่เลือก เช่น</w:t>
      </w:r>
    </w:p>
    <w:p w14:paraId="0A4A7D35" w14:textId="77777777" w:rsidR="006F5D40" w:rsidRPr="006F5D40" w:rsidRDefault="006F5D40" w:rsidP="00110EFA">
      <w:pPr>
        <w:pStyle w:val="Heading5"/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10EFA">
      <w:pPr>
        <w:pStyle w:val="Heading5"/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10EFA">
      <w:pPr>
        <w:pStyle w:val="Heading5"/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10EFA">
      <w:pPr>
        <w:pStyle w:val="Heading5"/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10EFA">
      <w:pPr>
        <w:pStyle w:val="Heading5"/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10EFA">
      <w:pPr>
        <w:pStyle w:val="Heading5"/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10EFA">
      <w:pPr>
        <w:pStyle w:val="Heading5"/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77777777" w:rsidR="005D5646" w:rsidRDefault="00823BDF" w:rsidP="005D5646">
      <w:pPr>
        <w:pStyle w:val="Heading4"/>
      </w:pPr>
      <w:r>
        <w:rPr>
          <w:cs/>
        </w:rPr>
        <w:t>การสอบเฉพาะด้านในสายศิลปวัฒนธรรมของภาควิชาครุศาสตร์โยธา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10EFA">
      <w:pPr>
        <w:pStyle w:val="Heading5"/>
      </w:pPr>
      <w:bookmarkStart w:id="37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10EFA">
      <w:pPr>
        <w:pStyle w:val="Heading5"/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10EFA">
      <w:pPr>
        <w:pStyle w:val="Heading5"/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10EFA">
      <w:pPr>
        <w:pStyle w:val="Heading5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10EFA">
      <w:pPr>
        <w:pStyle w:val="Heading5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10EFA">
      <w:pPr>
        <w:pStyle w:val="Heading5"/>
      </w:pPr>
      <w:r>
        <w:rPr>
          <w:cs/>
        </w:rPr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10EFA">
      <w:pPr>
        <w:pStyle w:val="Heading5"/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37"/>
    <w:p w14:paraId="4CDD914D" w14:textId="28B1502F" w:rsidR="00B61AFB" w:rsidRDefault="00B61AFB" w:rsidP="00CF31E6">
      <w:pPr>
        <w:pStyle w:val="Heading4"/>
        <w:rPr>
          <w:cs/>
        </w:rPr>
      </w:pPr>
      <w:r>
        <w:rPr>
          <w:cs/>
        </w:rPr>
        <w:lastRenderedPageBreak/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 xml:space="preserve">ดเลือกในการศึกษาต่อในภาควิชาครุศาสตร์โยธา </w:t>
      </w:r>
      <w:r w:rsidR="00CF31E6">
        <w:t xml:space="preserve"> </w:t>
      </w:r>
      <w:r w:rsidR="00CF31E6">
        <w:rPr>
          <w:cs/>
        </w:rPr>
        <w:t>โยธา 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  <w:t>โครงการ 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10EFA">
      <w:pPr>
        <w:pStyle w:val="Heading5"/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  <w:t>แบบและวัสดุช่าง รวมคะแนนสอบทั้งหมด 200 คะแนน</w:t>
      </w:r>
    </w:p>
    <w:p w14:paraId="444E5BCB" w14:textId="48AE554A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 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10EFA">
      <w:pPr>
        <w:pStyle w:val="Heading5"/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10EFA">
      <w:pPr>
        <w:pStyle w:val="Heading5"/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10EFA">
      <w:pPr>
        <w:pStyle w:val="Heading5"/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FB077E">
      <w:pPr>
        <w:pStyle w:val="Heading3"/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lastRenderedPageBreak/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  <w:t>และถือว่า สละสิทธิ์การสมัคร</w:t>
      </w:r>
    </w:p>
    <w:p w14:paraId="244479E6" w14:textId="77777777" w:rsidR="009A38F2" w:rsidRDefault="009A38F2" w:rsidP="009A38F2">
      <w:pPr>
        <w:pStyle w:val="Heading3"/>
        <w:tabs>
          <w:tab w:val="clear" w:pos="1247"/>
        </w:tabs>
        <w:ind w:left="720" w:hanging="720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10EFA">
      <w:pPr>
        <w:pStyle w:val="Heading5"/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10EFA">
      <w:pPr>
        <w:pStyle w:val="Heading5"/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10EFA">
      <w:pPr>
        <w:pStyle w:val="Heading5"/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FE17B1">
      <w:pPr>
        <w:pStyle w:val="Heading3"/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7CCAD833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  <w:t>อุทธรณ์ได้ ไม่สามารถเข้าศึกษาต่อได้ในรอบนั้น</w:t>
      </w:r>
      <w:r w:rsidR="009C7110">
        <w:rPr>
          <w:cs/>
        </w:rPr>
        <w:tab/>
        <w:t xml:space="preserve">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  <w:t xml:space="preserve">TCAS </w:t>
      </w:r>
      <w:r w:rsidR="009C7110">
        <w:rPr>
          <w:cs/>
        </w:rPr>
        <w:t>ปีถัดไป</w:t>
      </w:r>
    </w:p>
    <w:p w14:paraId="49014A6A" w14:textId="60AD4119" w:rsidR="00C9458B" w:rsidRDefault="007A1ADD" w:rsidP="00C9458B">
      <w:pPr>
        <w:pStyle w:val="Heading4"/>
      </w:pPr>
      <w:r>
        <w:rPr>
          <w:cs/>
        </w:rPr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C9458B">
        <w:rPr>
          <w:cs/>
        </w:rPr>
        <w:t>ไม่สามารถสมัครรอบถัดไป</w:t>
      </w:r>
      <w:r w:rsidR="00C9458B">
        <w:rPr>
          <w:cs/>
        </w:rPr>
        <w:tab/>
      </w:r>
      <w:r w:rsidR="00C9458B">
        <w:rPr>
          <w:cs/>
        </w:rPr>
        <w:tab/>
        <w:t xml:space="preserve">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>อัตโนมัติ ยกเว้น</w:t>
      </w:r>
      <w:r w:rsidR="00C9458B">
        <w:rPr>
          <w:cs/>
        </w:rPr>
        <w:tab/>
      </w:r>
      <w:r w:rsidR="00C9458B">
        <w:rPr>
          <w:cs/>
        </w:rPr>
        <w:tab/>
        <w:t xml:space="preserve">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หรือรอบมหาวิทยาลัย</w:t>
      </w:r>
      <w:r w:rsidR="00E61E13">
        <w:rPr>
          <w:cs/>
        </w:rPr>
        <w:br/>
      </w:r>
      <w:r w:rsidR="00E61E13">
        <w:rPr>
          <w:cs/>
        </w:rPr>
        <w:tab/>
      </w:r>
      <w:r w:rsidR="00E61E13">
        <w:rPr>
          <w:cs/>
        </w:rPr>
        <w:tab/>
      </w:r>
      <w:r w:rsidR="00C9458B">
        <w:rPr>
          <w:cs/>
        </w:rPr>
        <w:t>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38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lastRenderedPageBreak/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  <w:t>ศึกษา” ในคณะที่ตนเองผ่านการคัดเลือก</w:t>
      </w:r>
    </w:p>
    <w:p w14:paraId="0534EF0F" w14:textId="77777777" w:rsidR="00D418AC" w:rsidRDefault="00D418AC" w:rsidP="00110EFA">
      <w:pPr>
        <w:pStyle w:val="Heading5"/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074D49AB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ผู้สมัครโครงการรับตรงของภาควิชาคอมพิวเตอร์ศึกษา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73B6260A" w14:textId="77777777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39" w:name="_Toc209010754"/>
      <w:r>
        <w:rPr>
          <w:cs/>
        </w:rPr>
        <w:t>หมวดหมู่ภาควิชาครุศาสตร์โยธา ในทั่วไปของภาควิชาครุศาสตร์เครื่องกล มีดังนี้</w:t>
      </w:r>
      <w:bookmarkEnd w:id="39"/>
    </w:p>
    <w:p w14:paraId="006F41A9" w14:textId="77777777" w:rsidR="00E97DBE" w:rsidRDefault="00E97DBE" w:rsidP="00E97DBE">
      <w:pPr>
        <w:pStyle w:val="Heading3"/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078675E" w14:textId="00DA51BA" w:rsidR="00055CEE" w:rsidRDefault="00055CEE" w:rsidP="00055CEE">
      <w:pPr>
        <w:pStyle w:val="Heading4"/>
      </w:pPr>
      <w:bookmarkStart w:id="40" w:name="_Hlk209117224"/>
      <w:r>
        <w:rPr>
          <w:cs/>
        </w:rPr>
        <w:t>หลักสูตรของภาควิชาครุศาสตร์โยธา</w:t>
      </w:r>
      <w:bookmarkEnd w:id="40"/>
      <w:r>
        <w:rPr>
          <w:cs/>
        </w:rPr>
        <w:t xml:space="preserve"> คือหลักสูตรวิศวกรรมศาสตรบัณฑิต สาขาวิชา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</w:t>
      </w:r>
      <w:bookmarkStart w:id="41" w:name="_Hlk209117233"/>
      <w:r>
        <w:rPr>
          <w:cs/>
        </w:rPr>
        <w:t>มีชื่อภาษาอังกฤษว่า</w:t>
      </w:r>
      <w:bookmarkStart w:id="42" w:name="_Hlk209117240"/>
      <w:bookmarkEnd w:id="41"/>
      <w:r>
        <w:rPr>
          <w:rFonts w:hint="cs"/>
          <w:cs/>
        </w:rPr>
        <w:t xml:space="preserve"> </w:t>
      </w:r>
      <w:r>
        <w:t xml:space="preserve">Bachelor of Engineering Program </w:t>
      </w:r>
      <w:r>
        <w:rPr>
          <w:cs/>
        </w:rPr>
        <w:tab/>
      </w:r>
      <w:r>
        <w:rPr>
          <w:cs/>
        </w:rPr>
        <w:tab/>
      </w:r>
      <w:r>
        <w:t>in Civil Engineering and Education</w:t>
      </w:r>
    </w:p>
    <w:p w14:paraId="3F6B292F" w14:textId="36176142" w:rsidR="00055CEE" w:rsidRDefault="00055CEE" w:rsidP="00055CEE">
      <w:pPr>
        <w:pStyle w:val="Heading4"/>
      </w:pPr>
      <w:bookmarkStart w:id="43" w:name="_Hlk209117255"/>
      <w:bookmarkEnd w:id="42"/>
      <w:r>
        <w:rPr>
          <w:cs/>
        </w:rPr>
        <w:t>ผู้สำเร็จการศึกษาจากภาควิชาครุศาสตร์โยธา จะได้รับปริญญา</w:t>
      </w:r>
      <w:bookmarkStart w:id="44" w:name="_Hlk209117261"/>
      <w:bookmarkEnd w:id="43"/>
      <w:r>
        <w:rPr>
          <w:cs/>
        </w:rPr>
        <w:t xml:space="preserve">วิศวกรรมศาสตรบัณฑิต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(วิศวกรรมโยธาและการศึกษา) / </w:t>
      </w:r>
      <w:r>
        <w:t xml:space="preserve">Bachelor of Engineering (Civil  Engineering and </w:t>
      </w:r>
      <w:r>
        <w:rPr>
          <w:cs/>
        </w:rPr>
        <w:tab/>
      </w:r>
      <w:r>
        <w:rPr>
          <w:cs/>
        </w:rPr>
        <w:tab/>
      </w:r>
      <w:r>
        <w:t>Education)</w:t>
      </w:r>
      <w:bookmarkEnd w:id="44"/>
    </w:p>
    <w:p w14:paraId="6698516F" w14:textId="1F5684DC" w:rsidR="00055CEE" w:rsidRDefault="00055CEE" w:rsidP="00055CEE">
      <w:pPr>
        <w:pStyle w:val="Heading4"/>
      </w:pPr>
      <w:bookmarkStart w:id="45" w:name="_Hlk209117283"/>
      <w:r>
        <w:rPr>
          <w:cs/>
        </w:rPr>
        <w:t xml:space="preserve">บัณฑิตหลักสูตรวิศวกรรมศาสตรบัณฑิต </w:t>
      </w:r>
      <w:bookmarkEnd w:id="45"/>
      <w:r>
        <w:rPr>
          <w:cs/>
        </w:rPr>
        <w:t xml:space="preserve">(วิศวกรรมโยธาและการศึกษา) </w:t>
      </w:r>
      <w:bookmarkStart w:id="46" w:name="_Hlk209117302"/>
      <w:r>
        <w:rPr>
          <w:cs/>
        </w:rPr>
        <w:t>สามารถสอบเพื่อ</w:t>
      </w:r>
      <w:r>
        <w:rPr>
          <w:cs/>
        </w:rPr>
        <w:tab/>
      </w:r>
      <w:r>
        <w:rPr>
          <w:cs/>
        </w:rPr>
        <w:tab/>
        <w:t xml:space="preserve">ขอรับใบอนุญาตประกอบวิชาชีพวิศวกร (กว.) </w:t>
      </w:r>
      <w:bookmarkStart w:id="47" w:name="_Hlk209117312"/>
      <w:bookmarkEnd w:id="46"/>
      <w:r>
        <w:rPr>
          <w:cs/>
        </w:rPr>
        <w:t>ได้ เนื่องจากสภาวิศวกรกำหนดว่าผู้ที่สำเร็จ</w:t>
      </w:r>
      <w:r>
        <w:rPr>
          <w:cs/>
        </w:rPr>
        <w:tab/>
      </w:r>
      <w:r>
        <w:rPr>
          <w:cs/>
        </w:rPr>
        <w:tab/>
        <w:t>การศึกษาจากหลักสูตร วิศวกรรมศาสตร</w:t>
      </w:r>
      <w:r>
        <w:rPr>
          <w:rFonts w:hint="cs"/>
          <w:cs/>
        </w:rPr>
        <w:t>์</w:t>
      </w:r>
      <w:r>
        <w:rPr>
          <w:cs/>
        </w:rPr>
        <w:t>บัณฑิต เท่านั้นจึงจะมีสิทธิ์สมัครสอบขอรับ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ใบอนุญาต กว. ดังนั้นเมื่อปรับหลักสูตรให้เป็น วศ.บ. บัณฑิตจึงมีสิทธิ์เข้าสอบตามเกณฑ์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ของสภาวิศวกร</w:t>
      </w:r>
      <w:bookmarkEnd w:id="47"/>
    </w:p>
    <w:p w14:paraId="4886E00C" w14:textId="4CA6DF07" w:rsidR="00055CEE" w:rsidRDefault="00055CEE" w:rsidP="00055CEE">
      <w:pPr>
        <w:pStyle w:val="Heading4"/>
      </w:pPr>
      <w:r>
        <w:rPr>
          <w:cs/>
        </w:rPr>
        <w:t>ใบ กว.หรือ ใบอนุญาตประกอบวิชาชีพวิศวกรรมคือ</w:t>
      </w:r>
      <w:bookmarkStart w:id="48" w:name="_Hlk209117397"/>
      <w:r>
        <w:rPr>
          <w:rFonts w:hint="cs"/>
          <w:cs/>
        </w:rPr>
        <w:t xml:space="preserve"> </w:t>
      </w:r>
      <w:r>
        <w:rPr>
          <w:cs/>
        </w:rPr>
        <w:t>เอกสารที่ออกโดย สภาวิศวกร เพื่อ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รับรองความรู้ ความสามารถ และความรับผิดชอบของผู้ประกอบวิชาชีพวิศวกรรม ซึ่งผู้ที่จะ</w:t>
      </w:r>
      <w:r>
        <w:rPr>
          <w:cs/>
        </w:rPr>
        <w:tab/>
      </w:r>
      <w:r>
        <w:rPr>
          <w:cs/>
        </w:rPr>
        <w:tab/>
        <w:t>ทำงานด้านออกแบบ ควบคุมงาน ตรวจสอบ หรือรับรองงานวิศวกรรม ต้องมีใบอนุญาตนี้</w:t>
      </w:r>
      <w:r>
        <w:rPr>
          <w:cs/>
        </w:rPr>
        <w:tab/>
      </w:r>
      <w:r>
        <w:rPr>
          <w:cs/>
        </w:rPr>
        <w:tab/>
        <w:t>ตามกฎหมาย</w:t>
      </w:r>
    </w:p>
    <w:bookmarkEnd w:id="48"/>
    <w:p w14:paraId="406AAE8C" w14:textId="77ECA4AF" w:rsidR="00055CEE" w:rsidRDefault="00055CEE" w:rsidP="00055CEE">
      <w:pPr>
        <w:pStyle w:val="Heading4"/>
      </w:pPr>
      <w:r>
        <w:rPr>
          <w:cs/>
        </w:rPr>
        <w:lastRenderedPageBreak/>
        <w:t>ใบ กว.หรือ ใบอนุญาตประกอบวิชาชีพวิศวกรรม มีความสำคัญต่อบัณฑิต</w:t>
      </w:r>
      <w:r>
        <w:rPr>
          <w:rFonts w:hint="cs"/>
          <w:cs/>
        </w:rPr>
        <w:t>ใน</w:t>
      </w:r>
      <w:r>
        <w:rPr>
          <w:cs/>
        </w:rPr>
        <w:t>เป็นการรับรอง</w:t>
      </w:r>
      <w:r>
        <w:rPr>
          <w:cs/>
        </w:rPr>
        <w:tab/>
      </w:r>
      <w:r>
        <w:rPr>
          <w:cs/>
        </w:rPr>
        <w:tab/>
        <w:t>ความสามารถในการประกอบวิชาชีพวิศวกรโยธาอย่างเป็นทางการ ช่วยให้บัณฑิตสามารถ</w:t>
      </w:r>
      <w:r>
        <w:rPr>
          <w:cs/>
        </w:rPr>
        <w:tab/>
      </w:r>
      <w:r>
        <w:rPr>
          <w:cs/>
        </w:rPr>
        <w:tab/>
        <w:t>ทำงานด้านการออกแบบ ควบคุมงาน และตรวจสอบ</w:t>
      </w:r>
      <w:r>
        <w:rPr>
          <w:cs/>
        </w:rPr>
        <w:tab/>
        <w:t xml:space="preserve">โครงการก่อสร้างได้ตามกฎหมาย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รวมถึงเพิ่มความน่าเชื่อถือในวิชาชีพ</w:t>
      </w:r>
    </w:p>
    <w:p w14:paraId="21C0E21E" w14:textId="2A3209E5" w:rsidR="00055CEE" w:rsidRDefault="00055CEE" w:rsidP="00C76AF4">
      <w:pPr>
        <w:pStyle w:val="Heading4"/>
        <w:numPr>
          <w:ilvl w:val="3"/>
          <w:numId w:val="1"/>
        </w:numPr>
      </w:pPr>
      <w:r w:rsidRPr="00491700">
        <w:t xml:space="preserve"> </w:t>
      </w:r>
      <w:r w:rsidRPr="00491700">
        <w:rPr>
          <w:cs/>
        </w:rPr>
        <w:t xml:space="preserve">ใบกค. </w:t>
      </w:r>
      <w:r w:rsidR="00C76AF4">
        <w:rPr>
          <w:rFonts w:hint="cs"/>
          <w:cs/>
        </w:rPr>
        <w:t>คือ</w:t>
      </w:r>
      <w:r w:rsidRPr="00491700">
        <w:t xml:space="preserve"> “</w:t>
      </w:r>
      <w:r w:rsidRPr="00491700">
        <w:rPr>
          <w:cs/>
        </w:rPr>
        <w:t>ใบอนุญาตประกอบวิชาชีพครู”</w:t>
      </w:r>
      <w:r w:rsidRPr="00491700">
        <w:t xml:space="preserve"> </w:t>
      </w:r>
      <w:r w:rsidRPr="00491700">
        <w:rPr>
          <w:cs/>
        </w:rPr>
        <w:t>เป็นเอกสารที่ออกโดย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ใช้รับรองความรู้ ความสามารถ และคุณธรรมจรรยาบรรณของผู้ที่จะประกอบวิชาชีพครู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อย่างถูกต้องตามกฎหมาย ผู้ที่มีใบ กค. สามารถสอนในสถานศึกษาตามที่กำหนดได้</w:t>
      </w:r>
    </w:p>
    <w:p w14:paraId="0772DE1D" w14:textId="09CBF2D4" w:rsidR="00055CEE" w:rsidRPr="00491700" w:rsidRDefault="00055CEE" w:rsidP="00C76AF4">
      <w:pPr>
        <w:pStyle w:val="Heading4"/>
        <w:numPr>
          <w:ilvl w:val="3"/>
          <w:numId w:val="1"/>
        </w:numPr>
      </w:pPr>
      <w:r>
        <w:rPr>
          <w:rFonts w:hint="cs"/>
          <w:cs/>
        </w:rPr>
        <w:t xml:space="preserve">ในภาควิชาครุศาสตร์โยธา </w:t>
      </w:r>
      <w:r w:rsidRPr="00491700">
        <w:rPr>
          <w:cs/>
        </w:rPr>
        <w:t>หากไม่มีใบ กค. จะไม่สามารถบรรจุเป็นครูในสถานศึกษาของรัฐ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หรือเอกชนที่อยู่ภายใต้การกำกับของกระทรวงศึกษาธิการได้ เว้นแต่ได้รับใบอนุญาต</w:t>
      </w:r>
      <w:r w:rsidR="00C76AF4">
        <w:rPr>
          <w:cs/>
        </w:rPr>
        <w:tab/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ปฏิบัติการสอนชั่วคราว</w:t>
      </w:r>
    </w:p>
    <w:p w14:paraId="5CBFB59B" w14:textId="4A580467" w:rsidR="00055CEE" w:rsidRPr="00491700" w:rsidRDefault="00055CEE" w:rsidP="00055CEE">
      <w:pPr>
        <w:pStyle w:val="Heading4"/>
        <w:numPr>
          <w:ilvl w:val="3"/>
          <w:numId w:val="1"/>
        </w:numPr>
      </w:pPr>
      <w:r w:rsidRPr="00491700">
        <w:rPr>
          <w:cs/>
        </w:rPr>
        <w:t>ภาควิชาครุศาสตร์โยธา จบแล้ว</w:t>
      </w:r>
      <w:r w:rsidR="00C76AF4">
        <w:rPr>
          <w:rFonts w:hint="cs"/>
          <w:cs/>
        </w:rPr>
        <w:t>จะ</w:t>
      </w:r>
      <w:r w:rsidRPr="00491700">
        <w:rPr>
          <w:cs/>
        </w:rPr>
        <w:t>ได้ใบ กค. (ใบอนุญาตประกอบวิชาชีพครู)</w:t>
      </w:r>
      <w:r w:rsidRPr="00491700">
        <w:t xml:space="preserve"> </w:t>
      </w:r>
      <w:r w:rsidR="00C76AF4">
        <w:rPr>
          <w:rFonts w:hint="cs"/>
          <w:cs/>
        </w:rPr>
        <w:t>ซึ่ง</w:t>
      </w:r>
      <w:r w:rsidRPr="00491700">
        <w:rPr>
          <w:cs/>
        </w:rPr>
        <w:t>หลักสูตร</w:t>
      </w:r>
      <w:r w:rsidRPr="00491700">
        <w:t xml:space="preserve">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วิศวกรรมศาสตรบัณฑิต (วิศวกรรมโยธาและการศึกษา)</w:t>
      </w:r>
      <w:r w:rsidRPr="00491700">
        <w:t xml:space="preserve"> </w:t>
      </w:r>
      <w:r w:rsidRPr="00491700">
        <w:rPr>
          <w:cs/>
        </w:rPr>
        <w:t>ได้รับการออกแบบให้สอดคล้องกับ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มาตรฐานของ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 w:rsidRPr="00491700">
        <w:rPr>
          <w:cs/>
        </w:rPr>
        <w:t>ทำให้บัณฑิตสามารถยื่นขอรับ</w:t>
      </w:r>
      <w:r w:rsidRPr="00491700">
        <w:t xml:space="preserve"> </w:t>
      </w:r>
      <w:r w:rsidRPr="00491700">
        <w:rPr>
          <w:cs/>
        </w:rPr>
        <w:t xml:space="preserve">ใบอนุญาตประกอบวิชาชีพครู (ใบ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กค.)</w:t>
      </w:r>
      <w:r w:rsidRPr="00491700">
        <w:t xml:space="preserve"> </w:t>
      </w:r>
      <w:r w:rsidRPr="00491700">
        <w:rPr>
          <w:cs/>
        </w:rPr>
        <w:t>ได้อย่างถูกต้องตามกฎหมาย เพื่อประกอบอาชีพครูช่าง</w:t>
      </w:r>
      <w:r w:rsidRPr="00491700">
        <w:rPr>
          <w:cs/>
        </w:rPr>
        <w:tab/>
        <w:t>อุตสาหกรรมในสถานศึกษา</w:t>
      </w:r>
    </w:p>
    <w:p w14:paraId="3B3462FB" w14:textId="3E5C080C" w:rsidR="00055CEE" w:rsidRDefault="00055CEE" w:rsidP="00D710B4">
      <w:pPr>
        <w:pStyle w:val="Heading4"/>
      </w:pPr>
      <w:r>
        <w:rPr>
          <w:cs/>
        </w:rPr>
        <w:t>ภาควิชาครุศาสตร์โยธา ใน หลักสูตรของภาควิชาครุศาสตร์โยธาใช้ระยะเวลา</w:t>
      </w:r>
      <w:r w:rsidRPr="00D710B4">
        <w:rPr>
          <w:cs/>
        </w:rPr>
        <w:t>ระดับ</w:t>
      </w:r>
      <w:r>
        <w:rPr>
          <w:cs/>
        </w:rPr>
        <w:t>ปริญญา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ตรี 5 ปี</w:t>
      </w:r>
    </w:p>
    <w:p w14:paraId="417C39DC" w14:textId="5D8716D3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br/>
      </w:r>
      <w:r>
        <w:rPr>
          <w:cs/>
        </w:rPr>
        <w:tab/>
      </w:r>
      <w:r w:rsidR="00D710B4">
        <w:rPr>
          <w:cs/>
        </w:rPr>
        <w:tab/>
      </w:r>
      <w:r>
        <w:rPr>
          <w:cs/>
        </w:rPr>
        <w:t>รวมทั้งสิ้น 185 หน่วยกิต</w:t>
      </w:r>
    </w:p>
    <w:p w14:paraId="6EA0E1F3" w14:textId="5C81B459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ผู้สำเร็จการศึกษาจากภาควิชาครุศาสตร์โยธา จะสามารถขอรับ</w:t>
      </w:r>
      <w:r>
        <w:rPr>
          <w:cs/>
        </w:rPr>
        <w:tab/>
      </w:r>
      <w:r>
        <w:rPr>
          <w:cs/>
        </w:rPr>
        <w:tab/>
        <w:t>ใบอนุญาตประกอบวิชาชีพวิศวกรรมควบคุม (ใบ กว.)</w:t>
      </w:r>
      <w:r w:rsidR="00D710B4">
        <w:rPr>
          <w:rFonts w:hint="cs"/>
          <w:cs/>
        </w:rPr>
        <w:t xml:space="preserve"> </w:t>
      </w:r>
      <w:r>
        <w:rPr>
          <w:cs/>
        </w:rPr>
        <w:t>ได้ เนื่องจากหลักสูตรได้รับการ</w:t>
      </w:r>
      <w:r w:rsidR="00D710B4">
        <w:rPr>
          <w:cs/>
        </w:rPr>
        <w:tab/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รับรองจากสภาวิศวกร ผู้สำเร็จการศึกษาสามารถ</w:t>
      </w:r>
      <w:r w:rsidR="00D710B4">
        <w:rPr>
          <w:rFonts w:hint="cs"/>
          <w:cs/>
        </w:rPr>
        <w:t xml:space="preserve"> </w:t>
      </w:r>
      <w:r>
        <w:rPr>
          <w:cs/>
        </w:rPr>
        <w:t>สมัครสอบเพื่อขึ้นทะเบียนใบ กว. สาขา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วิศวกรรมโยธา</w:t>
      </w:r>
    </w:p>
    <w:p w14:paraId="02AD3ADD" w14:textId="77777777" w:rsidR="00D404D5" w:rsidRDefault="00D404D5" w:rsidP="00D404D5">
      <w:pPr>
        <w:pStyle w:val="Heading3"/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ภาควิชาครุศาสตร์โยธาโดยตรง</w:t>
      </w:r>
    </w:p>
    <w:p w14:paraId="7ABC71E0" w14:textId="77777777" w:rsidR="000425FC" w:rsidRDefault="000425FC" w:rsidP="000425FC">
      <w:pPr>
        <w:pStyle w:val="Heading3"/>
      </w:pPr>
      <w:r>
        <w:rPr>
          <w:cs/>
        </w:rPr>
        <w:lastRenderedPageBreak/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DB6EF1">
      <w:pPr>
        <w:pStyle w:val="Heading3"/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  <w:t>โดยเน้นแนวทางอาชีพทั้งด้านวิศวกรโยธา และครูสอนวิชาช่าง</w:t>
      </w:r>
    </w:p>
    <w:p w14:paraId="2442BEF7" w14:textId="188CC594" w:rsidR="00A919E0" w:rsidRDefault="00806621" w:rsidP="00A919E0">
      <w:pPr>
        <w:pStyle w:val="Heading4"/>
      </w:pPr>
      <w:r>
        <w:rPr>
          <w:cs/>
        </w:rPr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  <w:t>น้อง กิจกรรมสัมพันธ์ภาควิชา รวมถึงกิจกรรมเสริมหลักสูตรายวิชาศึกษาทั่วไป</w:t>
      </w:r>
    </w:p>
    <w:p w14:paraId="2D558356" w14:textId="77777777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49" w:name="_Toc209010755"/>
      <w:r>
        <w:rPr>
          <w:cs/>
        </w:rPr>
        <w:t>หมวดหมู่รายวิชาในหลักสูตรของภาควิชาคอมพิวเตอร์ศึกษา</w:t>
      </w:r>
      <w:bookmarkEnd w:id="49"/>
    </w:p>
    <w:p w14:paraId="2708C1B3" w14:textId="77777777" w:rsidR="00C70C8D" w:rsidRDefault="00C70C8D" w:rsidP="00C70C8D">
      <w:pPr>
        <w:pStyle w:val="Heading3"/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  <w:t>แสง เงา และการประยุกต์ใช้การถ่ายภาพในงานวิชาชีพ</w:t>
      </w:r>
    </w:p>
    <w:p w14:paraId="272B2CFA" w14:textId="131C56A3" w:rsidR="00CA7993" w:rsidRDefault="00E70FBF" w:rsidP="00CA7993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62981480" w14:textId="3E693056" w:rsidR="00E70FBF" w:rsidRPr="00E70FBF" w:rsidRDefault="00E70FBF" w:rsidP="00E70FBF"/>
    <w:p w14:paraId="1F1AB06D" w14:textId="51A0A9FA" w:rsidR="001B2098" w:rsidRDefault="006A72B5" w:rsidP="001B2098">
      <w:pPr>
        <w:pStyle w:val="Heading4"/>
      </w:pPr>
      <w:r>
        <w:rPr>
          <w:cs/>
        </w:rPr>
        <w:lastRenderedPageBreak/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  <w:t>ประยุกต์ใช้ในการออกแบบงานทางวิศวกรรม</w:t>
      </w:r>
    </w:p>
    <w:p w14:paraId="1468FAFF" w14:textId="5D6E2102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7B6A93FB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>ก่อสร้าง 3(3-0-6) ศึกษาเกี่ยวกับ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5A1646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  <w:t>การศึกษา</w:t>
      </w:r>
    </w:p>
    <w:p w14:paraId="426B76DA" w14:textId="5345A5CF" w:rsidR="001328D1" w:rsidRPr="001328D1" w:rsidRDefault="00AB29A2" w:rsidP="001328D1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0F479007" w:rsidR="00C70C8D" w:rsidRDefault="00840154" w:rsidP="00D93ABC">
      <w:pPr>
        <w:pStyle w:val="Heading4"/>
      </w:pPr>
      <w:r>
        <w:rPr>
          <w:cs/>
        </w:rPr>
        <w:t>ภาควิชาครุศาสตร์โยธา ในรายวิชา 020023221 หลักวิชาชีพครู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  <w:t>และการเขียนรายงานวิจัย</w:t>
      </w:r>
    </w:p>
    <w:p w14:paraId="51223AFD" w14:textId="57C63897" w:rsidR="00396D0D" w:rsidRDefault="001F5026" w:rsidP="00396D0D">
      <w:pPr>
        <w:pStyle w:val="Heading4"/>
      </w:pPr>
      <w:r>
        <w:rPr>
          <w:cs/>
        </w:rPr>
        <w:lastRenderedPageBreak/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D11904D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งานออกแบบ</w:t>
      </w:r>
    </w:p>
    <w:p w14:paraId="36F47C5D" w14:textId="54412EC0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9537E68" w:rsidR="00D42C88" w:rsidRDefault="002E0ACA" w:rsidP="00D42C88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  <w:t>ข้อมูล และการเขียนรายงานวิจัย</w:t>
      </w:r>
    </w:p>
    <w:p w14:paraId="757AEF12" w14:textId="5ACC1C33" w:rsidR="001848FC" w:rsidRDefault="00820C26" w:rsidP="001848FC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  <w:t>เบื้องต้น</w:t>
      </w:r>
    </w:p>
    <w:p w14:paraId="609D1D96" w14:textId="533B165E" w:rsidR="00AE75EE" w:rsidRDefault="009E6760" w:rsidP="00AE75EE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  <w:t>อัตราการไหล</w:t>
      </w:r>
    </w:p>
    <w:p w14:paraId="56B2A73B" w14:textId="10A3CEED" w:rsidR="00525BCD" w:rsidRDefault="00F74873" w:rsidP="00525BCD">
      <w:pPr>
        <w:pStyle w:val="Heading4"/>
      </w:pPr>
      <w:r>
        <w:rPr>
          <w:cs/>
        </w:rPr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  <w:t>แผนที่ภูมิประเทศ</w:t>
      </w:r>
    </w:p>
    <w:p w14:paraId="1CA287A0" w14:textId="3E31AF45" w:rsidR="00C53371" w:rsidRDefault="003A2A2E" w:rsidP="00C53371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  <w:t>เหล็กภายใต้แรงลมและแผ่นดินไหว</w:t>
      </w:r>
    </w:p>
    <w:p w14:paraId="6573E2B7" w14:textId="18D031F7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  <w:t>การออกแบบภายใต้แรงลมและแผ่นดินไหว</w:t>
      </w:r>
    </w:p>
    <w:p w14:paraId="60541ACC" w14:textId="61343FAA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lastRenderedPageBreak/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  <w:t>สถาปัตยกรรมและวิศวกรรมร่วมกัน</w:t>
      </w:r>
    </w:p>
    <w:p w14:paraId="16B50362" w14:textId="50362761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>4(2-6-6) ศึกษาเกี่ยวกับเรื่อง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  <w:t>และยาง รวมถึงการทดสอบสมบัติทางกลของวัสดุ</w:t>
      </w:r>
    </w:p>
    <w:p w14:paraId="161AE360" w14:textId="29752701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1F03E985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  <w:t>น้ำ การก่อสร้างและบำรุงรักษาทาง</w:t>
      </w:r>
    </w:p>
    <w:p w14:paraId="6C280469" w14:textId="1B03C76A" w:rsidR="00A423EB" w:rsidRDefault="00926D85" w:rsidP="00A423EB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lastRenderedPageBreak/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  <w:t>ปลอดภัย คุณภาพงาน และการจัดการขยะจากการก่อสร้าง</w:t>
      </w:r>
    </w:p>
    <w:p w14:paraId="561626D8" w14:textId="732EEE20" w:rsidR="008D60B3" w:rsidRDefault="007277EC" w:rsidP="008D60B3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244BC985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>ราคางานก่อสร้าง 3(3-0-6) ศึกษาเกี่ยวกับเรื่อง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  <w:t>ราคาค่าวัสดุ ค่าแรง เครื่องจักร และการใช้เทคนิคการวิเคราะห์ต้นทุน</w:t>
      </w:r>
    </w:p>
    <w:p w14:paraId="3BAB53C5" w14:textId="54F0A253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บริหารงานก่อสร้าง 3(3-0-6) ศึกษาเกี่ยวกับเรื่อง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lastRenderedPageBreak/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เคมีไฟฟ้า</w:t>
      </w:r>
    </w:p>
    <w:p w14:paraId="406BA58C" w14:textId="4A1C2AB1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  <w:t>สนับสนุนทฤษฎีและการประยุกต์ในทางปฏิบัติ</w:t>
      </w:r>
    </w:p>
    <w:p w14:paraId="65B31612" w14:textId="584B8D8A" w:rsidR="00B07C02" w:rsidRDefault="00191466" w:rsidP="00B07C02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B07C02">
        <w:rPr>
          <w:cs/>
        </w:rPr>
        <w:tab/>
      </w:r>
      <w:r w:rsidR="00B07C02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  <w:t>และการตีความผลทางสถิติ</w:t>
      </w:r>
    </w:p>
    <w:p w14:paraId="365DFA4C" w14:textId="5677365B" w:rsidR="00A34FCB" w:rsidRDefault="000B31D4" w:rsidP="00A34FCB">
      <w:pPr>
        <w:pStyle w:val="Heading4"/>
      </w:pPr>
      <w:r>
        <w:rPr>
          <w:cs/>
        </w:rPr>
        <w:t xml:space="preserve">ภาควิชาครุศาสตร์โยธา ใน รายวิชา 080103018 ภาษาอังกฤษเพื่อการทำงาน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34FCB">
        <w:rPr>
          <w:cs/>
        </w:rPr>
        <w:t>ทักษะภาษาอังกฤษเพื่อการทำงาน การสมัครงาน การสัมภาษณ์ การ</w:t>
      </w:r>
      <w:r w:rsidR="00A34FCB">
        <w:rPr>
          <w:cs/>
        </w:rPr>
        <w:tab/>
      </w:r>
      <w:r w:rsidR="00A34FCB">
        <w:rPr>
          <w:cs/>
        </w:rPr>
        <w:tab/>
      </w:r>
      <w:r w:rsidR="00A34FCB">
        <w:rPr>
          <w:cs/>
        </w:rPr>
        <w:tab/>
        <w:t>เขียนอีเมล การโทรศัพท์ การประชุม การอธิบายสินค้าและบริการ การเจรจาต่อรอง และ</w:t>
      </w:r>
      <w:r w:rsidR="00A34FCB">
        <w:rPr>
          <w:cs/>
        </w:rPr>
        <w:tab/>
      </w:r>
      <w:r w:rsidR="00A34FCB">
        <w:rPr>
          <w:cs/>
        </w:rPr>
        <w:tab/>
        <w:t>การเดินทางเพื่อธุรกิจ</w:t>
      </w:r>
    </w:p>
    <w:p w14:paraId="28841E52" w14:textId="6E5F0E16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18B94662" w:rsidR="006B31A5" w:rsidRDefault="00E976A4" w:rsidP="006B31A5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  <w:t>ดิ่ง การวางแนวเส้นทาง งานดิน และการสำรวจเพื่อการก่อสร้างถนน</w:t>
      </w:r>
    </w:p>
    <w:p w14:paraId="4BDD4010" w14:textId="603ED068" w:rsidR="00A724D3" w:rsidRDefault="007A1A24" w:rsidP="00A724D3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  <w:t>เอลิเมนต์ด้วยคอมพิวเตอร์</w:t>
      </w:r>
    </w:p>
    <w:p w14:paraId="39F29B84" w14:textId="12A2F12B" w:rsidR="00B42C73" w:rsidRDefault="00BA4991" w:rsidP="00B42C73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2F66409A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  <w:t>กำหนดขนาด ภาพสามมิติ การใช้ซอฟต์แวร์ช่วยเขียนแบบ</w:t>
      </w:r>
    </w:p>
    <w:p w14:paraId="6326D8BA" w14:textId="4EA244DB" w:rsidR="00AA5F9A" w:rsidRDefault="00364CE1" w:rsidP="00AA5F9A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วิศวกรรม</w:t>
      </w:r>
    </w:p>
    <w:p w14:paraId="7FC1C110" w14:textId="795B2D13" w:rsidR="005D7281" w:rsidRDefault="00585083" w:rsidP="005D7281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วิเคราะห์โครงสร้าง</w:t>
      </w:r>
    </w:p>
    <w:p w14:paraId="3FB6D115" w14:textId="78BFB5F4" w:rsidR="004F2E7C" w:rsidRDefault="00094BBB" w:rsidP="004F2E7C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  <w:t>พื้นฐาน</w:t>
      </w:r>
    </w:p>
    <w:p w14:paraId="7765D62F" w14:textId="0AED2B64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  <w:t>ที่เกี่ยวข้อง</w:t>
      </w:r>
    </w:p>
    <w:p w14:paraId="7F244CD6" w14:textId="15BE807A" w:rsidR="00151F7E" w:rsidRDefault="00CA6C02" w:rsidP="00151F7E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151F7E">
        <w:rPr>
          <w:cs/>
        </w:rPr>
        <w:tab/>
      </w:r>
      <w:r w:rsidR="00151F7E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4B18343F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อุตสาหกรรม 3(3-0-6) ศึกษาเกี่ยวกับเรื่อง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  <w:t>สุขาภิบาล และงานสถาปัตยกรรมพื้นฐาน</w:t>
      </w:r>
    </w:p>
    <w:p w14:paraId="5FAB5DDF" w14:textId="410E9E9D" w:rsidR="00E83E84" w:rsidRDefault="00E06941" w:rsidP="0034057F">
      <w:pPr>
        <w:pStyle w:val="Heading4"/>
      </w:pPr>
      <w:r>
        <w:rPr>
          <w:cs/>
        </w:rPr>
        <w:lastRenderedPageBreak/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แบบจำลองสารสนเทศอาคาร 3(2-2-5) ศึกษาเกี่ยวกับ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  <w:t>ระบบไฟฟ้า งานสถาปัตยกรรม และระบบประปาสุขาภิบาล</w:t>
      </w:r>
    </w:p>
    <w:p w14:paraId="1F97279C" w14:textId="24DB9F6F" w:rsidR="0034057F" w:rsidRDefault="00FD53CC" w:rsidP="006D3DE4">
      <w:pPr>
        <w:pStyle w:val="Heading4"/>
      </w:pPr>
      <w:r>
        <w:rPr>
          <w:cs/>
        </w:rPr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>อุตสาหกรรม 3(3-0-6) ศึกษาเกี่ยวกับเรื่อง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72D97A86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6EA5045A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  <w:t>มิติ ภาพตัด ภาพคลี่ และการเขียนแบบด้วยคอมพิวเตอร์</w:t>
      </w:r>
    </w:p>
    <w:p w14:paraId="27808EA1" w14:textId="7A97FED3" w:rsidR="004A578B" w:rsidRDefault="00363BA7" w:rsidP="004A578B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 3(3-0-6) ศึกษาเกี่ยวกับ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  <w:t>และไม้ รวมถึงวิธีการทดสอบวัสดุแบบทำลายและไม่ทำลาย</w:t>
      </w:r>
    </w:p>
    <w:p w14:paraId="11F8CB3A" w14:textId="3BAA4454" w:rsidR="004A578B" w:rsidRDefault="00C75EE5" w:rsidP="007359AF">
      <w:pPr>
        <w:pStyle w:val="Heading4"/>
      </w:pPr>
      <w:r>
        <w:rPr>
          <w:cs/>
        </w:rPr>
        <w:lastRenderedPageBreak/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  <w:t>งานออกแบบ</w:t>
      </w:r>
    </w:p>
    <w:p w14:paraId="478F5AD4" w14:textId="5F7FF948" w:rsidR="00F945A2" w:rsidRDefault="009C2CAD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  <w:t>โปรแกรมคอมพิวเตอร์ช่วยในการประมาณราคา</w:t>
      </w:r>
    </w:p>
    <w:p w14:paraId="03430414" w14:textId="2C709B88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  <w:t>แผ่นดินไหว</w:t>
      </w:r>
    </w:p>
    <w:p w14:paraId="69CAE040" w14:textId="5A0A0720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  <w:t>ประยุกต์ใช้ในงานก่อสร้าง</w:t>
      </w:r>
    </w:p>
    <w:p w14:paraId="617D5D73" w14:textId="2A79306D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  <w:t>ระบบระบายน้ำในเขตเมือง</w:t>
      </w:r>
    </w:p>
    <w:p w14:paraId="49126D0B" w14:textId="54AE5703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7CF70E87" w:rsidR="00B936AF" w:rsidRDefault="00A87E5A" w:rsidP="00964912">
      <w:pPr>
        <w:pStyle w:val="Heading4"/>
      </w:pPr>
      <w:r>
        <w:rPr>
          <w:cs/>
        </w:rPr>
        <w:t>ภาควิชาครุศาสตร์โยธา ใน รายวิชา 020323021 หลักวิชาชีพครู 3(3-0-6) ศึกษาเกี่ยวกับ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  <w:t>วิชาชีพ การพัฒนาตนเองในสายวิชาชีพครู และการใช้ภาษาและวัฒนธรรมเพื่อการสอน</w:t>
      </w:r>
    </w:p>
    <w:p w14:paraId="62D1F2B9" w14:textId="32E9F106" w:rsidR="00394F04" w:rsidRDefault="00B93C07" w:rsidP="00394F04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  <w:t>การใช้สถิติในงานวัด</w:t>
      </w:r>
      <w:r w:rsidR="00394F04">
        <w:rPr>
          <w:cs/>
        </w:rPr>
        <w:tab/>
        <w:t>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  <w:t>การเรียนการสอน</w:t>
      </w:r>
    </w:p>
    <w:p w14:paraId="79DF8235" w14:textId="77777777" w:rsidR="00394F04" w:rsidRPr="00394F04" w:rsidRDefault="00394F04" w:rsidP="00394F04"/>
    <w:p w14:paraId="427CEFE6" w14:textId="0E918FBC" w:rsidR="00CD5CE9" w:rsidRDefault="00BF5E11" w:rsidP="00CD5CE9">
      <w:pPr>
        <w:pStyle w:val="Heading4"/>
      </w:pPr>
      <w:r>
        <w:rPr>
          <w:cs/>
        </w:rPr>
        <w:lastRenderedPageBreak/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>2-5) ศึกษาเกี่ยวกับ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  <w:t>ผู้เรียน</w:t>
      </w:r>
    </w:p>
    <w:p w14:paraId="006BEBA1" w14:textId="6CAD19DC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5D32E537" w:rsidR="00123988" w:rsidRDefault="001406E1" w:rsidP="00123988">
      <w:pPr>
        <w:pStyle w:val="Heading4"/>
      </w:pPr>
      <w:r>
        <w:rPr>
          <w:cs/>
        </w:rPr>
        <w:t>ภาควิชาครุศาสตร์โยธา ใน รายวิชา 040313005 ฟิสิกส์ 1(3-0-6) ศึกษาเกี่ยวกับเรื่อง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  <w:t>การใช้เทคโนโลยีดิจิทัล และการประเมินผลผู้เรียน</w:t>
      </w:r>
    </w:p>
    <w:p w14:paraId="61FB7D80" w14:textId="57B4D3FC" w:rsidR="00392F1C" w:rsidRDefault="00444DFA" w:rsidP="00392F1C">
      <w:pPr>
        <w:pStyle w:val="Heading4"/>
      </w:pPr>
      <w:r>
        <w:rPr>
          <w:cs/>
        </w:rPr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>สอน 3(2-2-5) ศึกษาเกี่ยวกับเรื่อง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  <w:t>การใช้เทคโนโลยีสารสนเทศ และการประเมินผลการใช้สื่อดิจิทัล</w:t>
      </w:r>
    </w:p>
    <w:p w14:paraId="4A76482A" w14:textId="1FEB3A8B" w:rsidR="00392F1C" w:rsidRDefault="00242880" w:rsidP="00493B67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  <w:t>ช้เทคโนโลยีดิจิทัล และการนำผลไปพัฒนาผู้เรียน</w:t>
      </w:r>
    </w:p>
    <w:p w14:paraId="704E72BB" w14:textId="77777777" w:rsidR="00493B67" w:rsidRDefault="00493B67" w:rsidP="00493B67"/>
    <w:p w14:paraId="29002A1A" w14:textId="51AD245E" w:rsidR="002B294F" w:rsidRDefault="00DC3A80" w:rsidP="002B294F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223FAE">
      <w:pPr>
        <w:pStyle w:val="Heading3"/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  <w:t>(</w:t>
      </w:r>
      <w:r w:rsidR="00CB4952">
        <w:t xml:space="preserve">Mechanics of 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  <w:t>นี้ก่อนถึงจะไปสู่รายวิชา การออกแบบคอนกรีตเสริมเหล็ก  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  <w:t xml:space="preserve">Steel Structural Design) </w:t>
      </w:r>
      <w:r w:rsidR="00BD3B0D">
        <w:rPr>
          <w:cs/>
        </w:rPr>
        <w:t>ได้</w:t>
      </w:r>
    </w:p>
    <w:p w14:paraId="5CF75409" w14:textId="072DC8A7" w:rsidR="003E5944" w:rsidRDefault="001C7A8E" w:rsidP="003E594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1BFB3BE9" w14:textId="77777777" w:rsidR="003F6EAC" w:rsidRPr="003F6EAC" w:rsidRDefault="003F6EAC" w:rsidP="003F6EAC"/>
    <w:p w14:paraId="728D3CC9" w14:textId="5841767D" w:rsidR="003E7280" w:rsidRDefault="006B3D3D" w:rsidP="003E728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  <w:t xml:space="preserve">Computer Program) </w:t>
      </w:r>
      <w:r w:rsidR="00950861">
        <w:rPr>
          <w:cs/>
        </w:rPr>
        <w:t>ได้</w:t>
      </w:r>
    </w:p>
    <w:p w14:paraId="007EDCCC" w14:textId="72F529A7" w:rsidR="006A2819" w:rsidRDefault="00CA58FE" w:rsidP="006A281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0DA7CA5" w14:textId="77777777" w:rsidR="00876370" w:rsidRDefault="00876370" w:rsidP="00876370">
      <w:pPr>
        <w:spacing w:line="276" w:lineRule="auto"/>
      </w:pPr>
    </w:p>
    <w:p w14:paraId="2C035061" w14:textId="626B8FCC" w:rsidR="00876370" w:rsidRDefault="00130639" w:rsidP="0087637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  <w:t>ได้</w:t>
      </w:r>
    </w:p>
    <w:p w14:paraId="29A87265" w14:textId="77777777" w:rsidR="00757F42" w:rsidRDefault="00757F42" w:rsidP="00757F42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77777777" w:rsidR="001C20EC" w:rsidRDefault="001C20EC" w:rsidP="00F30658">
      <w:pPr>
        <w:pStyle w:val="Heading4"/>
      </w:pPr>
      <w:r>
        <w:rPr>
          <w:cs/>
        </w:rPr>
        <w:t>ภาควิชาครุศาสตร์โยธา ใน ในปี 1 ภาคฤดูร้อน ต้องเรียน 3 หน่วยกิต</w:t>
      </w:r>
    </w:p>
    <w:p w14:paraId="7E1D73F6" w14:textId="5089C2A9" w:rsidR="00782252" w:rsidRDefault="00782252" w:rsidP="00F30658">
      <w:pPr>
        <w:pStyle w:val="Heading4"/>
      </w:pPr>
      <w:r>
        <w:rPr>
          <w:cs/>
        </w:rPr>
        <w:t>ภาควิชาครุศาสตร์โยธา ใน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77777777" w:rsidR="00115A13" w:rsidRDefault="00115A13" w:rsidP="00F30658">
      <w:pPr>
        <w:pStyle w:val="Heading4"/>
      </w:pPr>
      <w:r>
        <w:rPr>
          <w:cs/>
        </w:rPr>
        <w:t>ภาควิชาครุศาสตร์โยธา ใน ในปี 2 เทอม 2 ต้องเรียน 21 หน่วยกิต</w:t>
      </w:r>
    </w:p>
    <w:p w14:paraId="15F86A70" w14:textId="77777777" w:rsidR="007D385F" w:rsidRDefault="007D385F" w:rsidP="00F30658">
      <w:pPr>
        <w:pStyle w:val="Heading4"/>
      </w:pPr>
      <w:r>
        <w:rPr>
          <w:cs/>
        </w:rPr>
        <w:t>ภาควิชาครุศาสตร์โยธา ใน ในปี 3 เทอม 1ต้องเรียน 21 หน่วยกิต</w:t>
      </w:r>
    </w:p>
    <w:p w14:paraId="179DD55E" w14:textId="77777777" w:rsidR="006A66DF" w:rsidRDefault="006A66DF" w:rsidP="00F30658">
      <w:pPr>
        <w:pStyle w:val="Heading4"/>
      </w:pPr>
      <w:r>
        <w:rPr>
          <w:cs/>
        </w:rPr>
        <w:t>ภาควิชาครุศาสตร์โยธา ใน ในปี 3 เทอม 2ต้องเรียน 21 หน่วยกิต</w:t>
      </w:r>
    </w:p>
    <w:p w14:paraId="3FE8307A" w14:textId="79C580CF" w:rsidR="00632A0D" w:rsidRDefault="00632A0D" w:rsidP="00F30658">
      <w:pPr>
        <w:pStyle w:val="Heading4"/>
      </w:pPr>
      <w:r>
        <w:rPr>
          <w:cs/>
        </w:rPr>
        <w:lastRenderedPageBreak/>
        <w:t>ภาควิชาครุศาสตร์โยธา ใน ในปี 3 ภาคฤดูร้อน ภาควิชาครุศาสตร์โยธาต้องเรียน 1 หน่วยกิต</w:t>
      </w:r>
    </w:p>
    <w:p w14:paraId="4393BDFD" w14:textId="63D8AA32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 ในปี 4 เทอม 1 ต้องเรียน 18 หน่วยกิต</w:t>
      </w:r>
    </w:p>
    <w:p w14:paraId="5ADDBE35" w14:textId="77777777" w:rsidR="003D65C3" w:rsidRDefault="003D65C3" w:rsidP="00F30658">
      <w:pPr>
        <w:pStyle w:val="Heading4"/>
      </w:pPr>
      <w:r>
        <w:rPr>
          <w:cs/>
        </w:rPr>
        <w:t>ภาควิชาครุศาสตร์โยธา ใน ในปี 4 เทอม 2 ต้องเรียน 18 หน่วยกิต</w:t>
      </w:r>
    </w:p>
    <w:p w14:paraId="19E188E7" w14:textId="62BD8E2E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 ในปี 5 เทอม 1 ต้องเรียน 15 หน่วยกิต</w:t>
      </w:r>
    </w:p>
    <w:p w14:paraId="4CDC5E98" w14:textId="77777777" w:rsidR="00F30658" w:rsidRDefault="00F30658" w:rsidP="00F30658">
      <w:pPr>
        <w:pStyle w:val="Heading4"/>
      </w:pPr>
      <w:r>
        <w:rPr>
          <w:cs/>
        </w:rPr>
        <w:t>ภาควิชาครุศาสตร์โยธา ใน ในปี 5 เทอม 2ต้องเรียน 15 หน่วยกิต</w:t>
      </w:r>
    </w:p>
    <w:p w14:paraId="5C130201" w14:textId="77777777" w:rsidR="00DD0C00" w:rsidRDefault="00DD0C00" w:rsidP="00DD0C00">
      <w:pPr>
        <w:pStyle w:val="Heading3"/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12775B">
      <w:pPr>
        <w:pStyle w:val="Heading3"/>
      </w:pPr>
      <w:r>
        <w:rPr>
          <w:cs/>
        </w:rPr>
        <w:t>ด้านการติดต่อกับภาควิชา</w:t>
      </w:r>
    </w:p>
    <w:p w14:paraId="29C2765B" w14:textId="11560163" w:rsidR="00D33A15" w:rsidRDefault="00580BCD" w:rsidP="009C2542">
      <w:pPr>
        <w:pStyle w:val="Heading4"/>
      </w:pPr>
      <w:r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F7A6230" w:rsidR="006D5486" w:rsidRDefault="00366D14" w:rsidP="006D5486">
      <w:pPr>
        <w:pStyle w:val="Heading4"/>
      </w:pPr>
      <w:r>
        <w:rPr>
          <w:cs/>
        </w:rPr>
        <w:t>ภาควิชาครุศาสตร์โยธามีเบอร์</w:t>
      </w:r>
      <w:r>
        <w:t xml:space="preserve"> 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50" w:name="_Toc209010756"/>
      <w:r>
        <w:rPr>
          <w:cs/>
        </w:rPr>
        <w:t>หมวดหมู่การฝึกประสบการณ์และการปฏิบัติการสอน</w:t>
      </w:r>
      <w:bookmarkEnd w:id="50"/>
    </w:p>
    <w:p w14:paraId="35BF868D" w14:textId="77777777" w:rsidR="006B06A6" w:rsidRDefault="006B06A6" w:rsidP="006B06A6">
      <w:pPr>
        <w:pStyle w:val="Heading3"/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77777777" w:rsidR="0069308E" w:rsidRDefault="00714886" w:rsidP="0069308E">
      <w:pPr>
        <w:pStyle w:val="Heading4"/>
      </w:pPr>
      <w:r>
        <w:rPr>
          <w:cs/>
        </w:rPr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  <w:r w:rsidR="0069308E">
        <w:rPr>
          <w:cs/>
        </w:rPr>
        <w:t>ภาคฤดูร้อน</w:t>
      </w:r>
    </w:p>
    <w:p w14:paraId="60C65E0B" w14:textId="3A600F53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280 ชั่วโมง</w:t>
      </w:r>
    </w:p>
    <w:p w14:paraId="10305BD4" w14:textId="77777777" w:rsidR="00D510DA" w:rsidRDefault="00F93DCB" w:rsidP="00D510DA">
      <w:pPr>
        <w:pStyle w:val="Heading4"/>
      </w:pPr>
      <w:r>
        <w:rPr>
          <w:cs/>
        </w:rPr>
        <w:lastRenderedPageBreak/>
        <w:t>การฝึกงาน 280 ชั่วโมง</w:t>
      </w:r>
      <w:r w:rsidR="00D510DA">
        <w:rPr>
          <w:rFonts w:hint="cs"/>
          <w:cs/>
        </w:rPr>
        <w:t xml:space="preserve"> </w:t>
      </w:r>
      <w:r w:rsidR="00D510DA">
        <w:rPr>
          <w:cs/>
        </w:rPr>
        <w:t>เท่ากับ 11 วัน 16 ชั่วโมง หรือประมาณ 1 สัปดาห์ 4 วัน 16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4B00B5">
      <w:pPr>
        <w:pStyle w:val="Heading3"/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7777777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51" w:name="_Hlk209124182"/>
      <w:r>
        <w:rPr>
          <w:cs/>
        </w:rPr>
        <w:t>รวม 540 ชั่วโมง</w:t>
      </w:r>
      <w:bookmarkEnd w:id="51"/>
    </w:p>
    <w:p w14:paraId="6A4D1071" w14:textId="47D8D6C5" w:rsidR="002023FC" w:rsidRDefault="00D25F07" w:rsidP="00C2707E">
      <w:pPr>
        <w:pStyle w:val="Heading4"/>
      </w:pPr>
      <w:bookmarkStart w:id="52" w:name="_Hlk209124201"/>
      <w:r>
        <w:rPr>
          <w:cs/>
        </w:rPr>
        <w:t>ภาควิชาครุศาสตร์โยธา การฝึกปฏิบัติการสอน</w:t>
      </w:r>
      <w:bookmarkEnd w:id="52"/>
      <w:r>
        <w:rPr>
          <w:cs/>
        </w:rPr>
        <w:t>ใช้เวลา</w:t>
      </w:r>
      <w:r w:rsidR="002023FC">
        <w:t xml:space="preserve"> </w:t>
      </w:r>
      <w:bookmarkStart w:id="53" w:name="_Hlk209124209"/>
      <w:r w:rsidR="002023FC">
        <w:rPr>
          <w:cs/>
        </w:rPr>
        <w:t>เท่ากับ 22 วัน 12 ชั่วโมง หรือ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2023FC">
        <w:rPr>
          <w:cs/>
        </w:rPr>
        <w:t>ประมาณ 3 สัปดาห์ 1 วัน 12 ชั่วโมง</w:t>
      </w:r>
      <w:bookmarkEnd w:id="53"/>
    </w:p>
    <w:p w14:paraId="723A9A0E" w14:textId="77777777" w:rsidR="00BD5FFE" w:rsidRDefault="00672D19" w:rsidP="009E6508">
      <w:pPr>
        <w:pStyle w:val="Heading4"/>
      </w:pPr>
      <w:bookmarkStart w:id="54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54"/>
      <w:r w:rsidR="00BD5FFE">
        <w:rPr>
          <w:rFonts w:hint="cs"/>
          <w:cs/>
        </w:rPr>
        <w:t xml:space="preserve"> </w:t>
      </w:r>
      <w:bookmarkStart w:id="55" w:name="_Hlk209124245"/>
      <w:r w:rsidR="00BD5FFE">
        <w:rPr>
          <w:cs/>
        </w:rPr>
        <w:t>ปีที่ 5 (เทอม 1 และ เทอม 2)</w:t>
      </w:r>
    </w:p>
    <w:bookmarkEnd w:id="55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53D046B1" w14:textId="3CDE74F7" w:rsidR="00C2707E" w:rsidRPr="00257C5F" w:rsidRDefault="00B3540C" w:rsidP="00110EFA">
      <w:pPr>
        <w:pStyle w:val="Heading4"/>
        <w:rPr>
          <w:cs/>
        </w:rPr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</w:p>
    <w:bookmarkEnd w:id="38"/>
    <w:p w14:paraId="2ED873C0" w14:textId="0F029497" w:rsidR="000874E7" w:rsidRPr="000874E7" w:rsidRDefault="000874E7" w:rsidP="000874E7"/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AFCEEE60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  <w:lang w:bidi="th-TH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6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3"/>
  </w:num>
  <w:num w:numId="10" w16cid:durableId="730544487">
    <w:abstractNumId w:val="4"/>
  </w:num>
  <w:num w:numId="11" w16cid:durableId="452098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6"/>
  </w:num>
  <w:num w:numId="13" w16cid:durableId="1391418450">
    <w:abstractNumId w:val="5"/>
  </w:num>
  <w:num w:numId="14" w16cid:durableId="45567233">
    <w:abstractNumId w:val="1"/>
  </w:num>
  <w:num w:numId="15" w16cid:durableId="1192378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6E48"/>
    <w:rsid w:val="00027AED"/>
    <w:rsid w:val="00032720"/>
    <w:rsid w:val="000425FC"/>
    <w:rsid w:val="00043E99"/>
    <w:rsid w:val="00046AC0"/>
    <w:rsid w:val="00055CEE"/>
    <w:rsid w:val="000618A1"/>
    <w:rsid w:val="000668E8"/>
    <w:rsid w:val="0007565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0251"/>
    <w:rsid w:val="000E1FA0"/>
    <w:rsid w:val="000E50CC"/>
    <w:rsid w:val="000F2C72"/>
    <w:rsid w:val="000F4A3A"/>
    <w:rsid w:val="000F4F16"/>
    <w:rsid w:val="000F53CA"/>
    <w:rsid w:val="00110EFA"/>
    <w:rsid w:val="00115118"/>
    <w:rsid w:val="00115A13"/>
    <w:rsid w:val="00123988"/>
    <w:rsid w:val="00126176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42621"/>
    <w:rsid w:val="00242880"/>
    <w:rsid w:val="00263680"/>
    <w:rsid w:val="002643FA"/>
    <w:rsid w:val="00266626"/>
    <w:rsid w:val="00277898"/>
    <w:rsid w:val="00284DF8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61538"/>
    <w:rsid w:val="0036276D"/>
    <w:rsid w:val="00363BA7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240A7"/>
    <w:rsid w:val="00426FE6"/>
    <w:rsid w:val="00440A78"/>
    <w:rsid w:val="00444DFA"/>
    <w:rsid w:val="00453713"/>
    <w:rsid w:val="00464B13"/>
    <w:rsid w:val="004700A3"/>
    <w:rsid w:val="0047362B"/>
    <w:rsid w:val="00475F1A"/>
    <w:rsid w:val="00477C4E"/>
    <w:rsid w:val="0048628B"/>
    <w:rsid w:val="004904AA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3691"/>
    <w:rsid w:val="00584298"/>
    <w:rsid w:val="00585083"/>
    <w:rsid w:val="00593B1B"/>
    <w:rsid w:val="005A1C01"/>
    <w:rsid w:val="005A7270"/>
    <w:rsid w:val="005B5311"/>
    <w:rsid w:val="005B5BD1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09B6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521"/>
    <w:rsid w:val="0084701E"/>
    <w:rsid w:val="00861D3D"/>
    <w:rsid w:val="00867F5C"/>
    <w:rsid w:val="00876370"/>
    <w:rsid w:val="00882DD5"/>
    <w:rsid w:val="008A026C"/>
    <w:rsid w:val="008A15EC"/>
    <w:rsid w:val="008A2034"/>
    <w:rsid w:val="008B4DCF"/>
    <w:rsid w:val="008B60A0"/>
    <w:rsid w:val="008B6BE0"/>
    <w:rsid w:val="008C18E0"/>
    <w:rsid w:val="008C1B50"/>
    <w:rsid w:val="008C6A81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17E2"/>
    <w:rsid w:val="00924BB9"/>
    <w:rsid w:val="009252D3"/>
    <w:rsid w:val="00926D85"/>
    <w:rsid w:val="009310F5"/>
    <w:rsid w:val="009316B6"/>
    <w:rsid w:val="00950861"/>
    <w:rsid w:val="00951683"/>
    <w:rsid w:val="0095373F"/>
    <w:rsid w:val="00961BB9"/>
    <w:rsid w:val="00964912"/>
    <w:rsid w:val="00964D3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A03803"/>
    <w:rsid w:val="00A106E0"/>
    <w:rsid w:val="00A11340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55A39"/>
    <w:rsid w:val="00A7120E"/>
    <w:rsid w:val="00A71FD5"/>
    <w:rsid w:val="00A724D3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B07C02"/>
    <w:rsid w:val="00B13BCA"/>
    <w:rsid w:val="00B20FE8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D23BB"/>
    <w:rsid w:val="00BD3B0D"/>
    <w:rsid w:val="00BD3C47"/>
    <w:rsid w:val="00BD5FFE"/>
    <w:rsid w:val="00BE4C0C"/>
    <w:rsid w:val="00BE680B"/>
    <w:rsid w:val="00BE7E1D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49E9"/>
    <w:rsid w:val="00C75EE5"/>
    <w:rsid w:val="00C76AF4"/>
    <w:rsid w:val="00C83A72"/>
    <w:rsid w:val="00C84DE7"/>
    <w:rsid w:val="00C855D3"/>
    <w:rsid w:val="00C87AE8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7639"/>
    <w:rsid w:val="00CD18EE"/>
    <w:rsid w:val="00CD2959"/>
    <w:rsid w:val="00CD5CE9"/>
    <w:rsid w:val="00CE10C9"/>
    <w:rsid w:val="00CE1487"/>
    <w:rsid w:val="00CE72CF"/>
    <w:rsid w:val="00CF1299"/>
    <w:rsid w:val="00CF2C48"/>
    <w:rsid w:val="00CF31E6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710B4"/>
    <w:rsid w:val="00D726E1"/>
    <w:rsid w:val="00D72FF5"/>
    <w:rsid w:val="00D74790"/>
    <w:rsid w:val="00D91D8E"/>
    <w:rsid w:val="00D93ABC"/>
    <w:rsid w:val="00DB0709"/>
    <w:rsid w:val="00DB4B89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4FC"/>
    <w:rsid w:val="00DF4B91"/>
    <w:rsid w:val="00E0577E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61E13"/>
    <w:rsid w:val="00E70FBF"/>
    <w:rsid w:val="00E77267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51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251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0251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0E0251"/>
    <w:pPr>
      <w:keepNext/>
      <w:keepLines/>
      <w:numPr>
        <w:ilvl w:val="2"/>
        <w:numId w:val="17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251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710B4"/>
    <w:pPr>
      <w:keepNext/>
      <w:keepLines/>
      <w:numPr>
        <w:ilvl w:val="4"/>
        <w:numId w:val="1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0251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0251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0E0251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0E0251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25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51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0251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E0251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0251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E0251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0251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0251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710B4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0E0251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0E0251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0E0251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0E0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251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E0251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E0251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0E0251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0E0251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251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0E025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25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251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0E0251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0E0251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0E0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51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0E0251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0251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E0251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E0251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E0251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0E0251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0E0251"/>
    <w:pPr>
      <w:spacing w:before="0"/>
    </w:pPr>
  </w:style>
  <w:style w:type="paragraph" w:customStyle="1" w:styleId="a1">
    <w:name w:val="ที่มา"/>
    <w:basedOn w:val="a"/>
    <w:autoRedefine/>
    <w:qFormat/>
    <w:rsid w:val="000E0251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0E0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(3).docx</Template>
  <TotalTime>2</TotalTime>
  <Pages>50</Pages>
  <Words>13233</Words>
  <Characters>75429</Characters>
  <Application>Microsoft Office Word</Application>
  <DocSecurity>0</DocSecurity>
  <Lines>628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PANNAWAT RAKRODJIT</cp:lastModifiedBy>
  <cp:revision>3</cp:revision>
  <cp:lastPrinted>2025-09-23T07:39:00Z</cp:lastPrinted>
  <dcterms:created xsi:type="dcterms:W3CDTF">2025-09-23T07:41:00Z</dcterms:created>
  <dcterms:modified xsi:type="dcterms:W3CDTF">2025-10-02T15:58:00Z</dcterms:modified>
</cp:coreProperties>
</file>