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iQOO HACKATHON 2026  ·  CHENNAI CITY BATTLE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56"/>
          <w:szCs w:val="56"/>
        </w:rPr>
        <w:t xml:space="preserve">FrameDoctor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On-device performance doctor for the iQOO 15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Track: Developer Tools    ·    Format: 30-hour phone-first battle    ·    Dates: 12–13 Sep 2026    ·    Demo must run on the iQOO 15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the only plan. If a feature is not in here, we do not build it.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1. One-page brief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FrameDoctor turns the loaner iQOO 15 into a lab. You run a real, heavy screen on the phone. The phone records frame time, thermal state and battery. A local open-source model writes a human report: what throttled, when, what to try. Office Kit drops that report onto the laptop.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cannot do this. DocMaster cannot do this. Android Studio is banned in Red Light. The device under test is the product.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Sunday promise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 seconds of a heavy screen → live overlay “thermal / jank at 0:28” → Generate report → file appears on the laptop via Office Kit. Airplane-mode optional but preferred for the model step.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2. Registration copy (paste this)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Track: Developer Tools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Name: FrameDoctor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One-liner: An on-device performance doctor. The iQOO 15 records frame time, thermals and battery while a real screen runs; a local open-source model explains what throttled; Office Kit ships a report to the laptop.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Problem: Campus and junior Android teams ship janky apps because profilers live on a laptop they do not have in the lab, the bus, or Red Light. Cloud “AI debug” apps never see this SoC.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the iQOO 15 is required: The phone is the device under test. Snapdragon NPU runs the explainer offline. Display, thermal and battery sensors are the dataset. Office Kit is the export bus. This is not a website.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30-hour scope: One instrumented demo APK + on-device analysis + Office Kit export. No root. No cloud in the core loop. No “profile any installed game.”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User: Student Android / game teams and anyone who ships UI on this class of hardware.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3. Tech stack — lock this, do not debate on Saturday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3.1 What we use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80"/>
        <w:gridCol w:w="2400"/>
      </w:tblGrid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 use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Kotlin 2.x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 default, less Java boilerplate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Flutter / RN for v1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Jetpack Compose + Material 3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to draw overlays and charts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XML unless forced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 / target SDK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 / 35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Thermal APIs + modern battery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Legacy Views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 Studio + Gradle KTS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KMP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Vico or simple Canvas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Frame-time polyline on device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MPAndroidChart if it fights Compose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 capture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Choreographer.FrameCallback + SystemClock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 in our own APK, no root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dumpsys, systrace, Simpleperf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Thermal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PowerManager + android.os.PowerManager.getCurrentThermalStatus()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API on stock OS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Hidden / vendor thermals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Battery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BatteryManager (current, charge, temp if exposed)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API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fuel-gauge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On-device LLM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MediaPipe LLM Inference or llama.cpp Android / ExecuTorch + Qwen2.5-0.5B or Gemma 2 2B IT Q4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Fits RAM, offline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OpenAI as the core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Fallback NLP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 report if model is late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 ship a blank screen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Waiting 20 min for a 7B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Export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Markdown + optional PDF (iText / plain .md)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 Kit file drop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Fancy dashboards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Office Kit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file transfer + Super Clipboard as designed by vivo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Scored by HackTracker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Fake “SDK” that does not exist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Voice (stretch)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Kit / SpeechRecognizer or Whisper-tiny TFLite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 phone-use score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 STT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Camera (stretch)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CameraX still of a second screen / Logcat</w:t>
            </w:r>
          </w:p>
        </w:tc>
        <w:tc>
          <w:tcPr>
            <w:tcW w:type="dxa" w:w="3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if core loop is green</w:t>
            </w:r>
          </w:p>
        </w:tc>
        <w:tc>
          <w:tcPr>
            <w:tcW w:type="dxa" w:w="2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3.2 Model decision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Saturday morning: try MediaPipe LLM Inference with a ≤2B Q4 model already downloaded to the team laptop.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MediaPipe is ugly on OriginOS: llama.cpp Android (termux is not the demo; wrap JNI or use a known Android 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neither loads by Saturday 18:00: freeze TEMPLATE MODE. Report is rule-based from the traces. Still a product. Still demos. Model becomes a stretch.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Never block the overlay or the export on the model.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3.3 Repo layout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app/src/main/java/com/framedoctor/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ui/ — Home, StressScreen, Overlay, ReportScreen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capture/ — FrameSampler, ThermalSampler, BatterySampler, SessionStore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analyze/ — TraceAnalyzer (jank spikes, throttle windows) + LlmExplainer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export/ — MarkdownWriter, FileDropHelper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demo/ — StressWorkload (blur + list + particles so the phone actually works)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assets/models/ — the GGUF / task file. Preload on the phone at check-in.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4. Architecture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session object. Nothing else.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StressScreen runs → FrameSampler records vsync deltas → ThermalSampler + BatterySampler poll every 1s → SessionStore holds arrays → user taps Stop → TraceAnalyzer computes: jank%, p95 frame ms, thermal timeline, battery drop, first throttle timestamp → LlmExplainer gets a 400-token JSON summary of those numbers (not raw 10k samples) → ReportScreen shows overlay + text → Export writes framedoctor-report.md to Downloads / Documents → human uses Office Kit to push that file to the laptop.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Hard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 only instrument OUR app. No other-app profiling. No root. No ADB required in the demo.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model never sees raw frame arrays. It sees 8–12 numbers and 3 event labels.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screen works with the model missing.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Core loop works in Red Light with zero laptop.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5. Product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5.1 Must ship (P0)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Home: Start session / Last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StressScreen: heavy Compose list + blur + animation so jank and heat are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Live overlay: current FPS, last frame ms, thermal enum, battery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Stop → analysis card: duration, avg/p95 frame, jank count, thermal peak, battery delta, first hitch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Report text: 6–10 lines, either model or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Export .md with those numbers + 3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Airplane-mode badge if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Office Kit drop rehearsed until it is boring.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5.2 Should ship (P1) if P0 is green by Sunday 09:00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Voice: “what happened at 28 seconds?” answered from the session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Tiny frame-time sparkline on the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Copy report to clipboard (Super Clipboard path).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5.3 Will not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Profile any Play Store game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Accounts, cloud sync, website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Root, Magisk, dumpsys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Full Android Studio replacement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Team chat, leaderboards, history beyond last 3 sessions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6. Data contract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JSON is what the model and the template both consume. Freeze it.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session_id, duration_s, avg_frame_ms, p95_frame_ms, jank_frames, total_frames, start_thermal, peak_thermal, first_throttle_s | null, battery_start_pct, battery_end_pct, notes[] { t_s, type: jank|thermal|battery, detail }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Thermal enum we display: NONE / LIGHT / MODERATE / SEVERE / CRITICAL / EMERGENCY — map from PowerManager constants. If a constant is missing on the build, show the int and our label.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7. Workload so the demo is honest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stress screen must actually tax a Snapdragon 8 Elite class chip enough to move the graphs. Otherwise the report is “everything is fine” and the pitch dies.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Lazy column of 200 image-sized cards with animated gradients.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full-screen blur or extra offscreen layer toggled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Optional 10s “overdraw bomb” button for the judge if the first run is too clean.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 not fake numbers. If the 15 is too fast, increase workload, do not lie in the overlay.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8. Office Kit — how we farm the 10%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public Office Kit SDK. We use the product vivo already shipped.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Save report to the folder Office Kit can see (Documents / Download).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Green Light: drag the file phone → PC in Office Kit. Do this three times in the session so HackTracker sees transfers.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Also copy the summary to clipboard and paste on the PC (Super Clipboard).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Optional: start the note on phone, handoff to PC if Notes sync is available on the loaner.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Practice this on a personal vivo/iQOO if anyone has one. If not, watch the official Office Kit videos before Saturday and do it first thing after device handover.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9. Scoring map — build to the rubric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Official bucket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FrameDoctor takes it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End product quality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5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Overlay + report + file on laptop. One loop that cannot fail mid-pitch.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Novelty + impact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5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Device-under-test is the product. Campus teams actually need this in Red Light.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Creative phone use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5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timing + thermal + battery + NPU. Voice/camera only as P1.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Technical depth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5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 traces, not a chatbot. Show the JSON + the chart.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Office Kit usage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5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drop + clipboard, repeated.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Demo / pitch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5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90-second script in section 12. No slides needed.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10. Team roles (max 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880"/>
        <w:gridCol w:w="2880"/>
      </w:tblGrid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Seat</w:t>
            </w:r>
          </w:p>
        </w:tc>
        <w:tc>
          <w:tcPr>
            <w:tcW w:type="dxa" w:w="25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Saturday job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Sunday job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Android A</w:t>
            </w:r>
          </w:p>
        </w:tc>
        <w:tc>
          <w:tcPr>
            <w:tcW w:type="dxa" w:w="25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UI, StressScreen, overlay, export file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 screens compiling on laptop then phone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Polish + demo device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Android / systems B</w:t>
            </w:r>
          </w:p>
        </w:tc>
        <w:tc>
          <w:tcPr>
            <w:tcW w:type="dxa" w:w="25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Samplers, analyzer, session JSON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Numbers look true on device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 next to A during pitch</w:t>
            </w:r>
          </w:p>
        </w:tc>
      </w:tr>
      <w:tr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ML + pitch C</w:t>
            </w:r>
          </w:p>
        </w:tc>
        <w:tc>
          <w:tcPr>
            <w:tcW w:type="dxa" w:w="25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 bring-up, prompt, template fallback, Office Kit drill, script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 or template locked by 18:00 Sat</w:t>
            </w:r>
          </w:p>
        </w:tc>
        <w:tc>
          <w:tcPr>
            <w:tcW w:type="dxa" w:w="28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Talks. Never codes new features after 10:00 Sun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are two people: A+B merge, C still exists. Someone must only pitch.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11. Clock — hour by hour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This week, before 12 Sep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Submit the registration paragraph in section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the GitHub repo and empty Compose app. Run it on any Android phone.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Download a ≤2B Q4 model and test MediaPipe LLM Inference on that phone.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Install Office Kit on a laptop from pc.vivoglobal.com and pair any vivo/iQOO if you have 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the template report function. It must run with zero ML.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Pack: USB-C cable, power bank, HDMI dongle if they allow, printed 90s script.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Saturday 12 Sep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08:00  Check-in, take the iQOO 15, enable developer options, stay silent, copy the APK tool chain via Office Kit / cable.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11:00  Red Light starts. A: StressScreen + overlay. B: samplers writing JSON to disk. C: get the model file onto the phone, test inference once.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14:00–18:00  Wire Stop → analysis card. Template report on screen. Do not start P1.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18:00  Decision gate: model live or template-only. Freeze.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20:00  First full loop on the loaner. Record a video of it for backup.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22:00  Export path + Office Kit rehearsal × 5.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24:00  Sleep in shifts. No new features.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Sunday 13 Sep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08:00  P1 only if P0 never crashed overnight.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10:00  Feature freeze. Only bugfixes.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11:00  Two dry-run pitches with the printed script.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Pitch  The script below. Phone in hand. Laptop already paired.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12. 90-second demo script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“FrameDoctor treats the iQOO 15 as the lab, not a camera stand.”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Show airplane mode if the model is local. If template-only, skip this and do not lie.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Tap Start. Heavy screen runs 20–40 seconds. Point at overlay: FPS, frame ms, thermal.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Tap Stop. Read one number out loud: “p95 frame 18 ms, first hitch at 28 seconds, thermal went to moderate.”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Show the 6-line report. One recommendation: “cut blur during scroll” or whatever the analyzer said.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Send to laptop via Office Kit. Turn the laptop. “Gemini cannot read this SoC. Android Studio is a desk tool. This ran on the phone.”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Stop talking.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Do not say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Agentic OS, platform, marketplace, we will add games later, root, 100% accurate profiler.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13. Pitch Q&amp;A — pre-cooked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“Why not Android Studio?”  Because Red Light and every bus/lab has no desk. This is the pocket pass.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“Why not Gemini?”  Gemini never sees Choreographer or PowerManager on this chip. We do.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“Can it profile BGMI?”  Not in v1. We instrument the app under our process. Honest scope.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“Is the model required?”  No. The traces are the product. The model is the explainer.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“Privacy?”  Session never leaves the phone except the file you chose to drop.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14. Risks and the kill switch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52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Kill switch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OriginOS blocks a thermal constant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</w:t>
            </w:r>
          </w:p>
        </w:tc>
        <w:tc>
          <w:tcPr>
            <w:tcW w:type="dxa" w:w="52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raw int + battery temp only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 is so fast the stress screen is smooth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</w:t>
            </w:r>
          </w:p>
        </w:tc>
        <w:tc>
          <w:tcPr>
            <w:tcW w:type="dxa" w:w="52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Overdraw bomb toggle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Model will not load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52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 report. Decide Sat 18:00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Office Kit flaky on venue Wi-Fi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</w:t>
            </w:r>
          </w:p>
        </w:tc>
        <w:tc>
          <w:tcPr>
            <w:tcW w:type="dxa" w:w="52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USB file copy + show the attempt; keep trying clipboard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APK will not install on loaner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52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 unknown sources / use Office Kit file + Android package installer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Someone builds a Gemini wrapper next to you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52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4F1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with the overlay numbers, not the prose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15. Pre-event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Repo builds a debug APK on a teammate phone tonight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Template report unit-tested with a fake session 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Model file on a USB drive and in cloud as backup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Office Kit installed on the laptop you will bring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Printed script ×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Team knows who talks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Registration submitted under Developer Tools / FrameDoctor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16. Definition of done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are done when all of these are true on the loaner: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Start → 30s stress → Stop produces a card with real numbers that move if the workload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.md file exists on the phone with those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That file has been seen on the laptop once via Office Kit or 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One person can run the 90s script without looking at a laptop.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Anything past that is extra. Extra after Sunday 10:00 is how teams lose.</w:t>
      </w:r>
    </w:p>
    <w:p>
      <w:pPr>
        <w:pStyle w:val="Heading1"/>
        <w:pBdr>
          <w:bottom w:val="single" w:color="C9A227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17. Form + legal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Bucket: student or working professional — do not mix.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Team size ≤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 not claim medical, payments, or root.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Name the local/open-source model in the form if you already picked one; otherwise write “quantized ≤2B local model with rule-based fallback.”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Chennai: 12–13 Sep 2026. Submit the idea this week.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End of build bible. Build P0. Freeze early. Demo on the phone.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6" w:space="8"/>
      </w:pBdr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FrameDoctor build bible   ·   p.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8" w:space="6"/>
      </w:pBdr>
      <w:spacing w:after="120"/>
    </w:pPr>
    <w:r>
      <w:rPr>
        <w:rFonts w:ascii="Arial" w:cs="Arial" w:eastAsia="Arial" w:hAnsi="Arial"/>
        <w:b/>
        <w:bCs/>
        <w:color w:val="0B1F3A"/>
        <w:sz w:val="16"/>
        <w:szCs w:val="16"/>
      </w:rPr>
      <w:t xml:space="preserve">FrameDoctor  ·  iQOO Hackathon 2026 Chennai</w:t>
    </w:r>
    <w:r>
      <w:rPr>
        <w:rFonts w:ascii="Arial" w:cs="Arial" w:eastAsia="Arial" w:hAnsi="Arial"/>
        <w:color w:val="4A5568"/>
        <w:sz w:val="16"/>
        <w:szCs w:val="16"/>
      </w:rPr>
      <w:t xml:space="preserve">    Developer Tools  ·  Confidential team build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2026-08-31T17:41:04.831Z</dcterms:created>
  <dcterms:modified xsi:type="dcterms:W3CDTF">2026-08-31T17:41:04.831Z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