
<file path=[Content_Types].xml><?xml version="1.0" encoding="utf-8"?>
<Types xmlns="http://schemas.openxmlformats.org/package/2006/content-types">
  <Default ContentType="image/png" Extension="png"/>
  <Default ContentType="application/vnd.openxmlformats-officedocument.oleObject" Extension="bin"/>
  <Default ContentType="application/xml" Extension="xml"/>
  <Default ContentType="application/vnd.openxmlformats-package.relationships+xml" Extension="rels"/>
  <Default ContentType="application/vnd.openxmlformats-officedocument.obfuscatedFont" Extension="odttf"/>
  <Override ContentType="application/vnd.openxmlformats-officedocument.wordprocessingml.webSettings+xml" PartName="/word/webSetting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document.main+xml" PartName="/word/document.xml"/>
  <Override ContentType="application/vnd.openxmlformats-officedocument.wordprocessingml.comments+xml" PartName="/word/comments.xml"/>
  <Override ContentType="application/vnd.openxmlformats-officedocument.wordprocessingml.footnotes+xml" PartName="/word/footnote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Spike: công thức MathType (OLE), bộ mở rộng</w:t>
      </w:r>
    </w:p>
    <w:p>
      <w:pPr>
        <w:pStyle w:val="BodyText"/>
      </w:pPr>
      <w:r>
        <w:t xml:space="preserve">Phần A, B: mỗi dòng một công thức. Phần C: các trường hợp đặc biệt.</w:t>
      </w:r>
    </w:p>
    <w:p>
      <w:pPr>
        <w:pStyle w:val="BodyText"/>
      </w:pPr>
      <w:r>
        <w:rPr>
          <w:b/>
          <w:bCs/>
        </w:rPr>
        <w:t xml:space="preserve">Phần A. 40 biểu thức Toán THCS</w:t>
      </w:r>
    </w:p>
    <w:p>
      <w:pPr>
        <w:pStyle w:val="BodyText"/>
      </w:pPr>
      <w:r>
        <w:t xml:space="preserve">A11.</w:t>
      </w:r>
      <w:r>
        <w:t xml:space="preserve"> </w:t>
      </w:r>
      <w:r>
        <w:rPr>
          <w:position w:val="-8"/>
        </w:rPr>
        <w:object w:dxaOrig="578" w:dyaOrig="377"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6" o:ole="" style="width:28.92pt;height:18.84pt" type="#_x0000_t75">
            <v:imagedata o:title="" r:id="rIdMT2"/>
          </v:shape>
          <o:OLEObject DrawAspect="Content" ObjectID="_1700000001" ProgID="Equation.DSMT4" ShapeID="_x0000_i1026" Type="Embed" r:id="rIdMT1"/>
        </w:object>
      </w:r>
    </w:p>
    <w:p>
      <w:pPr>
        <w:pStyle w:val="BodyText"/>
      </w:pPr>
      <w:r>
        <w:t xml:space="preserve">A12.</w:t>
      </w:r>
      <w:r>
        <w:t xml:space="preserve"> </w:t>
      </w:r>
      <w:r>
        <w:rPr>
          <w:position w:val="-8"/>
        </w:rPr>
        <w:object w:dxaOrig="1752" w:dyaOrig="355">
          <v:shape id="_x0000_i1027" o:ole="" style="width:87.60pt;height:17.76pt" type="#_x0000_t75">
            <v:imagedata o:title="" r:id="rIdMT4"/>
          </v:shape>
          <o:OLEObject DrawAspect="Content" ObjectID="_1700000002" ProgID="Equation.DSMT4" ShapeID="_x0000_i1027" Type="Embed" r:id="rIdMT3"/>
        </w:object>
      </w:r>
    </w:p>
    <w:p>
      <w:pPr>
        <w:pStyle w:val="BodyText"/>
      </w:pPr>
      <w:r>
        <w:t xml:space="preserve">A13.</w:t>
      </w:r>
      <w:r>
        <w:t xml:space="preserve"> </w:t>
      </w:r>
      <w:r>
        <w:rPr>
          <w:position w:val="-8"/>
        </w:rPr>
        <w:object w:dxaOrig="1478" w:dyaOrig="355">
          <v:shape id="_x0000_i1028" o:ole="" style="width:73.92pt;height:17.76pt" type="#_x0000_t75">
            <v:imagedata o:title="" r:id="rIdMT6"/>
          </v:shape>
          <o:OLEObject DrawAspect="Content" ObjectID="_1700000003" ProgID="Equation.DSMT4" ShapeID="_x0000_i1028" Type="Embed" r:id="rIdMT5"/>
        </w:object>
      </w:r>
    </w:p>
    <w:p>
      <w:pPr>
        <w:pStyle w:val="BodyText"/>
      </w:pPr>
      <w:r>
        <w:t xml:space="preserve">A14.</w:t>
      </w:r>
      <w:r>
        <w:t xml:space="preserve"> </w:t>
      </w:r>
      <w:r>
        <w:rPr>
          <w:position w:val="-23"/>
        </w:rPr>
        <w:object w:dxaOrig="1853" w:dyaOrig="677">
          <v:shape id="_x0000_i1029" o:ole="" style="width:92.64pt;height:33.84pt" type="#_x0000_t75">
            <v:imagedata o:title="" r:id="rIdMT8"/>
          </v:shape>
          <o:OLEObject DrawAspect="Content" ObjectID="_1700000004" ProgID="Equation.DSMT4" ShapeID="_x0000_i1029" Type="Embed" r:id="rIdMT7"/>
        </w:object>
      </w:r>
    </w:p>
    <w:p>
      <w:pPr>
        <w:pStyle w:val="BodyText"/>
      </w:pPr>
      <w:r>
        <w:t xml:space="preserve">A15.</w:t>
      </w:r>
      <w:r>
        <w:t xml:space="preserve"> </w:t>
      </w:r>
      <w:r>
        <w:rPr>
          <w:position w:val="-12"/>
        </w:rPr>
        <w:object w:dxaOrig="1250" w:dyaOrig="365">
          <v:shape id="_x0000_i1030" o:ole="" style="width:62.52pt;height:18.24pt" type="#_x0000_t75">
            <v:imagedata o:title="" r:id="rIdMT10"/>
          </v:shape>
          <o:OLEObject DrawAspect="Content" ObjectID="_1700000005" ProgID="Equation.DSMT4" ShapeID="_x0000_i1030" Type="Embed" r:id="rIdMT9"/>
        </w:object>
      </w:r>
    </w:p>
    <w:p>
      <w:pPr>
        <w:pStyle w:val="BodyText"/>
      </w:pPr>
      <w:r>
        <w:t xml:space="preserve">A16.</w:t>
      </w:r>
      <w:r>
        <w:t xml:space="preserve"> </w:t>
      </w:r>
      <w:r>
        <w:rPr>
          <w:position w:val="-23"/>
        </w:rPr>
        <w:object w:dxaOrig="1553" w:dyaOrig="622">
          <v:shape id="_x0000_i1031" o:ole="" style="width:77.64pt;height:31.08pt" type="#_x0000_t75">
            <v:imagedata o:title="" r:id="rIdMT12"/>
          </v:shape>
          <o:OLEObject DrawAspect="Content" ObjectID="_1700000006" ProgID="Equation.DSMT4" ShapeID="_x0000_i1031" Type="Embed" r:id="rIdMT11"/>
        </w:object>
      </w:r>
    </w:p>
    <w:p>
      <w:pPr>
        <w:pStyle w:val="BodyText"/>
      </w:pPr>
      <w:r>
        <w:t xml:space="preserve">A17.</w:t>
      </w:r>
      <w:r>
        <w:t xml:space="preserve"> </w:t>
      </w:r>
      <w:r>
        <w:rPr>
          <w:position w:val="-23"/>
        </w:rPr>
        <w:object w:dxaOrig="1111" w:dyaOrig="610">
          <v:shape id="_x0000_i1032" o:ole="" style="width:55.56pt;height:30.48pt" type="#_x0000_t75">
            <v:imagedata o:title="" r:id="rIdMT14"/>
          </v:shape>
          <o:OLEObject DrawAspect="Content" ObjectID="_1700000007" ProgID="Equation.DSMT4" ShapeID="_x0000_i1032" Type="Embed" r:id="rIdMT13"/>
        </w:object>
      </w:r>
    </w:p>
    <w:p>
      <w:pPr>
        <w:pStyle w:val="BodyText"/>
      </w:pPr>
      <w:r>
        <w:t xml:space="preserve">A18.</w:t>
      </w:r>
      <w:r>
        <w:t xml:space="preserve"> </w:t>
      </w:r>
      <w:r>
        <w:rPr>
          <w:position w:val="-23"/>
        </w:rPr>
        <w:object w:dxaOrig="1548" w:dyaOrig="672">
          <v:shape id="_x0000_i1033" o:ole="" style="width:77.40pt;height:33.60pt" type="#_x0000_t75">
            <v:imagedata o:title="" r:id="rIdMT16"/>
          </v:shape>
          <o:OLEObject DrawAspect="Content" ObjectID="_1700000008" ProgID="Equation.DSMT4" ShapeID="_x0000_i1033" Type="Embed" r:id="rIdMT15"/>
        </w:object>
      </w:r>
    </w:p>
    <w:p>
      <w:pPr>
        <w:pStyle w:val="BodyText"/>
      </w:pPr>
      <w:r>
        <w:t xml:space="preserve">A19.</w:t>
      </w:r>
      <w:r>
        <w:t xml:space="preserve"> </w:t>
      </w:r>
      <w:r>
        <w:rPr>
          <w:position w:val="-11"/>
        </w:rPr>
        <w:object w:dxaOrig="2018" w:dyaOrig="341">
          <v:shape id="_x0000_i1034" o:ole="" style="width:100.92pt;height:17.04pt" type="#_x0000_t75">
            <v:imagedata o:title="" r:id="rIdMT18"/>
          </v:shape>
          <o:OLEObject DrawAspect="Content" ObjectID="_1700000009" ProgID="Equation.DSMT4" ShapeID="_x0000_i1034" Type="Embed" r:id="rIdMT17"/>
        </w:object>
      </w:r>
    </w:p>
    <w:p>
      <w:pPr>
        <w:pStyle w:val="BodyText"/>
      </w:pPr>
      <w:r>
        <w:t xml:space="preserve">A20.</w:t>
      </w:r>
      <w:r>
        <w:t xml:space="preserve"> </w:t>
      </w:r>
      <w:r>
        <w:rPr>
          <w:position w:val="-12"/>
        </w:rPr>
        <w:object w:dxaOrig="1147" w:dyaOrig="365">
          <v:shape id="_x0000_i1035" o:ole="" style="width:57.36pt;height:18.24pt" type="#_x0000_t75">
            <v:imagedata o:title="" r:id="rIdMT20"/>
          </v:shape>
          <o:OLEObject DrawAspect="Content" ObjectID="_1700000010" ProgID="Equation.DSMT4" ShapeID="_x0000_i1035" Type="Embed" r:id="rIdMT19"/>
        </w:object>
      </w:r>
    </w:p>
    <w:p>
      <w:pPr>
        <w:pStyle w:val="BodyText"/>
      </w:pPr>
      <w:r>
        <w:t xml:space="preserve">A21.</w:t>
      </w:r>
      <w:r>
        <w:t xml:space="preserve"> </w:t>
      </w:r>
      <w:r>
        <w:rPr>
          <w:position w:val="-6"/>
        </w:rPr>
        <w:object w:dxaOrig="1214" w:dyaOrig="293">
          <v:shape id="_x0000_i1036" o:ole="" style="width:60.72pt;height:14.64pt" type="#_x0000_t75">
            <v:imagedata o:title="" r:id="rIdMT22"/>
          </v:shape>
          <o:OLEObject DrawAspect="Content" ObjectID="_1700000011" ProgID="Equation.DSMT4" ShapeID="_x0000_i1036" Type="Embed" r:id="rIdMT21"/>
        </w:object>
      </w:r>
    </w:p>
    <w:p>
      <w:pPr>
        <w:pStyle w:val="BodyText"/>
      </w:pPr>
      <w:r>
        <w:t xml:space="preserve">A22.</w:t>
      </w:r>
      <w:r>
        <w:t xml:space="preserve"> </w:t>
      </w:r>
      <w:r>
        <w:rPr>
          <w:position w:val="-6"/>
        </w:rPr>
        <w:object w:dxaOrig="461" w:dyaOrig="341">
          <v:shape id="_x0000_i1037" o:ole="" style="width:23.04pt;height:17.04pt" type="#_x0000_t75">
            <v:imagedata o:title="" r:id="rIdMT24"/>
          </v:shape>
          <o:OLEObject DrawAspect="Content" ObjectID="_1700000012" ProgID="Equation.DSMT4" ShapeID="_x0000_i1037" Type="Embed" r:id="rIdMT23"/>
        </w:object>
      </w:r>
    </w:p>
    <w:p>
      <w:pPr>
        <w:pStyle w:val="BodyText"/>
      </w:pPr>
      <w:r>
        <w:t xml:space="preserve">A23.</w:t>
      </w:r>
      <w:r>
        <w:t xml:space="preserve"> </w:t>
      </w:r>
      <w:r>
        <w:rPr>
          <w:position w:val="-6"/>
        </w:rPr>
        <w:object w:dxaOrig="511" w:dyaOrig="362">
          <v:shape id="_x0000_i1038" o:ole="" style="width:25.56pt;height:18.12pt" type="#_x0000_t75">
            <v:imagedata o:title="" r:id="rIdMT26"/>
          </v:shape>
          <o:OLEObject DrawAspect="Content" ObjectID="_1700000013" ProgID="Equation.DSMT4" ShapeID="_x0000_i1038" Type="Embed" r:id="rIdMT25"/>
        </w:object>
      </w:r>
    </w:p>
    <w:p>
      <w:pPr>
        <w:pStyle w:val="BodyText"/>
      </w:pPr>
      <w:r>
        <w:t xml:space="preserve">A24.</w:t>
      </w:r>
      <w:r>
        <w:t xml:space="preserve"> </w:t>
      </w:r>
      <w:r>
        <w:rPr>
          <w:position w:val="-7"/>
        </w:rPr>
        <w:object w:dxaOrig="730" w:dyaOrig="300">
          <v:shape id="_x0000_i1039" o:ole="" style="width:36.48pt;height:15.00pt" type="#_x0000_t75">
            <v:imagedata o:title="" r:id="rIdMT28"/>
          </v:shape>
          <o:OLEObject DrawAspect="Content" ObjectID="_1700000014" ProgID="Equation.DSMT4" ShapeID="_x0000_i1039" Type="Embed" r:id="rIdMT27"/>
        </w:object>
      </w:r>
    </w:p>
    <w:p>
      <w:pPr>
        <w:pStyle w:val="BodyText"/>
      </w:pPr>
      <w:r>
        <w:t xml:space="preserve">A25.</w:t>
      </w:r>
      <w:r>
        <w:t xml:space="preserve"> </w:t>
      </w:r>
      <w:r>
        <w:rPr>
          <w:position w:val="-8"/>
        </w:rPr>
        <w:object w:dxaOrig="1274" w:dyaOrig="312">
          <v:shape id="_x0000_i1040" o:ole="" style="width:63.72pt;height:15.60pt" type="#_x0000_t75">
            <v:imagedata o:title="" r:id="rIdMT30"/>
          </v:shape>
          <o:OLEObject DrawAspect="Content" ObjectID="_1700000015" ProgID="Equation.DSMT4" ShapeID="_x0000_i1040" Type="Embed" r:id="rIdMT29"/>
        </w:object>
      </w:r>
    </w:p>
    <w:p>
      <w:pPr>
        <w:pStyle w:val="BodyText"/>
      </w:pPr>
      <w:r>
        <w:t xml:space="preserve">A26.</w:t>
      </w:r>
      <w:r>
        <w:t xml:space="preserve"> </w:t>
      </w:r>
      <w:r>
        <w:rPr>
          <w:position w:val="-12"/>
        </w:rPr>
        <w:object w:dxaOrig="938" w:dyaOrig="365">
          <v:shape id="_x0000_i1041" o:ole="" style="width:46.92pt;height:18.24pt" type="#_x0000_t75">
            <v:imagedata o:title="" r:id="rIdMT32"/>
          </v:shape>
          <o:OLEObject DrawAspect="Content" ObjectID="_1700000016" ProgID="Equation.DSMT4" ShapeID="_x0000_i1041" Type="Embed" r:id="rIdMT31"/>
        </w:object>
      </w:r>
    </w:p>
    <w:p>
      <w:pPr>
        <w:pStyle w:val="BodyText"/>
      </w:pPr>
      <w:r>
        <w:t xml:space="preserve">A27.</w:t>
      </w:r>
      <w:r>
        <w:t xml:space="preserve"> </w:t>
      </w:r>
      <w:r>
        <w:rPr>
          <w:position w:val="-12"/>
        </w:rPr>
        <w:object w:dxaOrig="595" w:dyaOrig="365">
          <v:shape id="_x0000_i1042" o:ole="" style="width:29.76pt;height:18.24pt" type="#_x0000_t75">
            <v:imagedata o:title="" r:id="rIdMT34"/>
          </v:shape>
          <o:OLEObject DrawAspect="Content" ObjectID="_1700000017" ProgID="Equation.DSMT4" ShapeID="_x0000_i1042" Type="Embed" r:id="rIdMT33"/>
        </w:object>
      </w:r>
    </w:p>
    <w:p>
      <w:pPr>
        <w:pStyle w:val="BodyText"/>
      </w:pPr>
      <w:r>
        <w:t xml:space="preserve">A28.</w:t>
      </w:r>
      <w:r>
        <w:t xml:space="preserve"> </w:t>
      </w:r>
      <w:r>
        <w:rPr>
          <w:position w:val="-12"/>
        </w:rPr>
        <w:object w:dxaOrig="2066" w:dyaOrig="365">
          <v:shape id="_x0000_i1043" o:ole="" style="width:103.32pt;height:18.24pt" type="#_x0000_t75">
            <v:imagedata o:title="" r:id="rIdMT36"/>
          </v:shape>
          <o:OLEObject DrawAspect="Content" ObjectID="_1700000018" ProgID="Equation.DSMT4" ShapeID="_x0000_i1043" Type="Embed" r:id="rIdMT35"/>
        </w:object>
      </w:r>
    </w:p>
    <w:p>
      <w:pPr>
        <w:pStyle w:val="BodyText"/>
      </w:pPr>
      <w:r>
        <w:t xml:space="preserve">A29.</w:t>
      </w:r>
      <w:r>
        <w:t xml:space="preserve"> </w:t>
      </w:r>
      <w:r>
        <w:rPr>
          <w:position w:val="-23"/>
        </w:rPr>
        <w:object w:dxaOrig="1090" w:dyaOrig="610">
          <v:shape id="_x0000_i1044" o:ole="" style="width:54.48pt;height:30.48pt" type="#_x0000_t75">
            <v:imagedata o:title="" r:id="rIdMT38"/>
          </v:shape>
          <o:OLEObject DrawAspect="Content" ObjectID="_1700000019" ProgID="Equation.DSMT4" ShapeID="_x0000_i1044" Type="Embed" r:id="rIdMT37"/>
        </w:object>
      </w:r>
    </w:p>
    <w:p>
      <w:pPr>
        <w:pStyle w:val="BodyText"/>
      </w:pPr>
      <w:r>
        <w:t xml:space="preserve">A30.</w:t>
      </w:r>
      <w:r>
        <w:t xml:space="preserve"> </w:t>
      </w:r>
      <w:r>
        <w:rPr>
          <w:position w:val="-11"/>
        </w:rPr>
        <w:object w:dxaOrig="1325" w:dyaOrig="403">
          <v:shape id="_x0000_i1045" o:ole="" style="width:66.24pt;height:20.16pt" type="#_x0000_t75">
            <v:imagedata o:title="" r:id="rIdMT40"/>
          </v:shape>
          <o:OLEObject DrawAspect="Content" ObjectID="_1700000020" ProgID="Equation.DSMT4" ShapeID="_x0000_i1045" Type="Embed" r:id="rIdMT39"/>
        </w:object>
      </w:r>
    </w:p>
    <w:p>
      <w:pPr>
        <w:pStyle w:val="BodyText"/>
      </w:pPr>
      <w:r>
        <w:t xml:space="preserve">A31.</w:t>
      </w:r>
      <w:r>
        <w:t xml:space="preserve"> </w:t>
      </w:r>
      <w:r>
        <w:rPr>
          <w:position w:val="-23"/>
        </w:rPr>
        <w:object w:dxaOrig="986" w:dyaOrig="610">
          <v:shape id="_x0000_i1046" o:ole="" style="width:49.32pt;height:30.48pt" type="#_x0000_t75">
            <v:imagedata o:title="" r:id="rIdMT42"/>
          </v:shape>
          <o:OLEObject DrawAspect="Content" ObjectID="_1700000021" ProgID="Equation.DSMT4" ShapeID="_x0000_i1046" Type="Embed" r:id="rIdMT41"/>
        </w:object>
      </w:r>
    </w:p>
    <w:p>
      <w:pPr>
        <w:pStyle w:val="BodyText"/>
      </w:pPr>
      <w:r>
        <w:t xml:space="preserve">A32.</w:t>
      </w:r>
      <w:r>
        <w:t xml:space="preserve"> </w:t>
      </w:r>
      <w:r>
        <w:rPr>
          <w:position w:val="-11"/>
        </w:rPr>
        <w:object w:dxaOrig="1483" w:dyaOrig="329">
          <v:shape id="_x0000_i1047" o:ole="" style="width:74.16pt;height:16.44pt" type="#_x0000_t75">
            <v:imagedata o:title="" r:id="rIdMT44"/>
          </v:shape>
          <o:OLEObject DrawAspect="Content" ObjectID="_1700000022" ProgID="Equation.DSMT4" ShapeID="_x0000_i1047" Type="Embed" r:id="rIdMT43"/>
        </w:object>
      </w:r>
    </w:p>
    <w:p>
      <w:pPr>
        <w:pStyle w:val="BodyText"/>
      </w:pPr>
      <w:r>
        <w:t xml:space="preserve">A33.</w:t>
      </w:r>
      <w:r>
        <w:t xml:space="preserve"> </w:t>
      </w:r>
      <w:r>
        <w:rPr>
          <w:position w:val="-25"/>
        </w:rPr>
        <w:object w:dxaOrig="1634" w:dyaOrig="629">
          <v:shape id="_x0000_i1048" o:ole="" style="width:81.72pt;height:31.44pt" type="#_x0000_t75">
            <v:imagedata o:title="" r:id="rIdMT46"/>
          </v:shape>
          <o:OLEObject DrawAspect="Content" ObjectID="_1700000023" ProgID="Equation.DSMT4" ShapeID="_x0000_i1048" Type="Embed" r:id="rIdMT45"/>
        </w:object>
      </w:r>
    </w:p>
    <w:p>
      <w:pPr>
        <w:pStyle w:val="BodyText"/>
      </w:pPr>
      <w:r>
        <w:t xml:space="preserve">A34.</w:t>
      </w:r>
      <w:r>
        <w:t xml:space="preserve"> </w:t>
      </w:r>
      <w:r>
        <w:rPr>
          <w:position w:val="-29"/>
        </w:rPr>
        <w:object w:dxaOrig="1070" w:dyaOrig="701">
          <v:shape id="_x0000_i1049" o:ole="" style="width:53.52pt;height:35.04pt" type="#_x0000_t75">
            <v:imagedata o:title="" r:id="rIdMT48"/>
          </v:shape>
          <o:OLEObject DrawAspect="Content" ObjectID="_1700000024" ProgID="Equation.DSMT4" ShapeID="_x0000_i1049" Type="Embed" r:id="rIdMT47"/>
        </w:object>
      </w:r>
    </w:p>
    <w:p>
      <w:pPr>
        <w:pStyle w:val="BodyText"/>
      </w:pPr>
      <w:r>
        <w:t xml:space="preserve">A35.</w:t>
      </w:r>
      <w:r>
        <w:t xml:space="preserve"> </w:t>
      </w:r>
      <w:r>
        <w:rPr>
          <w:position w:val="-12"/>
        </w:rPr>
        <w:object w:dxaOrig="2578" w:dyaOrig="394">
          <v:shape id="_x0000_i1050" o:ole="" style="width:128.88pt;height:19.68pt" type="#_x0000_t75">
            <v:imagedata o:title="" r:id="rIdMT50"/>
          </v:shape>
          <o:OLEObject DrawAspect="Content" ObjectID="_1700000025" ProgID="Equation.DSMT4" ShapeID="_x0000_i1050" Type="Embed" r:id="rIdMT49"/>
        </w:object>
      </w:r>
    </w:p>
    <w:p>
      <w:pPr>
        <w:pStyle w:val="BodyText"/>
      </w:pPr>
      <w:r>
        <w:t xml:space="preserve">A36.</w:t>
      </w:r>
      <w:r>
        <w:t xml:space="preserve"> </w:t>
      </w:r>
      <w:r>
        <w:rPr>
          <w:position w:val="-6"/>
        </w:rPr>
        <w:object w:dxaOrig="518" w:dyaOrig="334">
          <v:shape id="_x0000_i1051" o:ole="" style="width:25.92pt;height:16.68pt" type="#_x0000_t75">
            <v:imagedata o:title="" r:id="rIdMT52"/>
          </v:shape>
          <o:OLEObject DrawAspect="Content" ObjectID="_1700000026" ProgID="Equation.DSMT4" ShapeID="_x0000_i1051" Type="Embed" r:id="rIdMT51"/>
        </w:object>
      </w:r>
    </w:p>
    <w:p>
      <w:pPr>
        <w:pStyle w:val="BodyText"/>
      </w:pPr>
      <w:r>
        <w:t xml:space="preserve">A37.</w:t>
      </w:r>
      <w:r>
        <w:t xml:space="preserve"> </w:t>
      </w:r>
      <w:r>
        <w:rPr>
          <w:position w:val="-11"/>
        </w:rPr>
        <w:object w:dxaOrig="754" w:dyaOrig="341">
          <v:shape id="_x0000_i1052" o:ole="" style="width:37.68pt;height:17.04pt" type="#_x0000_t75">
            <v:imagedata o:title="" r:id="rIdMT54"/>
          </v:shape>
          <o:OLEObject DrawAspect="Content" ObjectID="_1700000027" ProgID="Equation.DSMT4" ShapeID="_x0000_i1052" Type="Embed" r:id="rIdMT53"/>
        </w:object>
      </w:r>
    </w:p>
    <w:p>
      <w:pPr>
        <w:pStyle w:val="BodyText"/>
      </w:pPr>
      <w:r>
        <w:t xml:space="preserve">A38.</w:t>
      </w:r>
      <w:r>
        <w:t xml:space="preserve"> </w:t>
      </w:r>
      <w:r>
        <w:rPr>
          <w:position w:val="-6"/>
        </w:rPr>
        <w:object w:dxaOrig="499" w:dyaOrig="384">
          <v:shape id="_x0000_i1053" o:ole="" style="width:24.96pt;height:19.20pt" type="#_x0000_t75">
            <v:imagedata o:title="" r:id="rIdMT56"/>
          </v:shape>
          <o:OLEObject DrawAspect="Content" ObjectID="_1700000028" ProgID="Equation.DSMT4" ShapeID="_x0000_i1053" Type="Embed" r:id="rIdMT55"/>
        </w:object>
      </w:r>
    </w:p>
    <w:p>
      <w:pPr>
        <w:pStyle w:val="BodyText"/>
      </w:pPr>
      <w:r>
        <w:t xml:space="preserve">A39.</w:t>
      </w:r>
      <w:r>
        <w:t xml:space="preserve"> </w:t>
      </w:r>
      <w:r>
        <w:rPr>
          <w:position w:val="-6"/>
        </w:rPr>
        <w:object w:dxaOrig="1632" w:dyaOrig="324">
          <v:shape id="_x0000_i1054" o:ole="" style="width:81.60pt;height:16.20pt" type="#_x0000_t75">
            <v:imagedata o:title="" r:id="rIdMT58"/>
          </v:shape>
          <o:OLEObject DrawAspect="Content" ObjectID="_1700000029" ProgID="Equation.DSMT4" ShapeID="_x0000_i1054" Type="Embed" r:id="rIdMT57"/>
        </w:object>
      </w:r>
    </w:p>
    <w:p>
      <w:pPr>
        <w:pStyle w:val="BodyText"/>
      </w:pPr>
      <w:r>
        <w:t xml:space="preserve">A40.</w:t>
      </w:r>
      <w:r>
        <w:t xml:space="preserve"> </w:t>
      </w:r>
      <w:r>
        <w:rPr>
          <w:position w:val="-29"/>
        </w:rPr>
        <w:object w:dxaOrig="1282" w:dyaOrig="720">
          <v:shape id="_x0000_i1055" o:ole="" style="width:64.08pt;height:36.00pt" type="#_x0000_t75">
            <v:imagedata o:title="" r:id="rIdMT60"/>
          </v:shape>
          <o:OLEObject DrawAspect="Content" ObjectID="_1700000030" ProgID="Equation.DSMT4" ShapeID="_x0000_i1055" Type="Embed" r:id="rIdMT59"/>
        </w:object>
      </w:r>
    </w:p>
    <w:p>
      <w:pPr>
        <w:pStyle w:val="BodyText"/>
      </w:pPr>
      <w:r>
        <w:t xml:space="preserve">A41.</w:t>
      </w:r>
      <w:r>
        <w:t xml:space="preserve"> </w:t>
      </w:r>
      <w:r>
        <w:rPr>
          <w:position w:val="-8"/>
        </w:rPr>
        <w:object w:dxaOrig="2033" w:dyaOrig="355">
          <v:shape id="_x0000_i1056" o:ole="" style="width:101.64pt;height:17.76pt" type="#_x0000_t75">
            <v:imagedata o:title="" r:id="rIdMT62"/>
          </v:shape>
          <o:OLEObject DrawAspect="Content" ObjectID="_1700000031" ProgID="Equation.DSMT4" ShapeID="_x0000_i1056" Type="Embed" r:id="rIdMT61"/>
        </w:object>
      </w:r>
    </w:p>
    <w:p>
      <w:pPr>
        <w:pStyle w:val="BodyText"/>
      </w:pPr>
      <w:r>
        <w:t xml:space="preserve">A42.</w:t>
      </w:r>
      <w:r>
        <w:t xml:space="preserve"> </w:t>
      </w:r>
      <w:r>
        <w:rPr>
          <w:position w:val="-8"/>
        </w:rPr>
        <w:object w:dxaOrig="890" w:dyaOrig="302">
          <v:shape id="_x0000_i1057" o:ole="" style="width:44.52pt;height:15.12pt" type="#_x0000_t75">
            <v:imagedata o:title="" r:id="rIdMT64"/>
          </v:shape>
          <o:OLEObject DrawAspect="Content" ObjectID="_1700000032" ProgID="Equation.DSMT4" ShapeID="_x0000_i1057" Type="Embed" r:id="rIdMT63"/>
        </w:object>
      </w:r>
    </w:p>
    <w:p>
      <w:pPr>
        <w:pStyle w:val="BodyText"/>
      </w:pPr>
      <w:r>
        <w:t xml:space="preserve">A43.</w:t>
      </w:r>
      <w:r>
        <w:t xml:space="preserve"> </w:t>
      </w:r>
      <w:r>
        <w:rPr>
          <w:position w:val="-11"/>
        </w:rPr>
        <w:object w:dxaOrig="432" w:dyaOrig="329">
          <v:shape id="_x0000_i1058" o:ole="" style="width:21.60pt;height:16.44pt" type="#_x0000_t75">
            <v:imagedata o:title="" r:id="rIdMT66"/>
          </v:shape>
          <o:OLEObject DrawAspect="Content" ObjectID="_1700000033" ProgID="Equation.DSMT4" ShapeID="_x0000_i1058" Type="Embed" r:id="rIdMT65"/>
        </w:object>
      </w:r>
    </w:p>
    <w:p>
      <w:pPr>
        <w:pStyle w:val="BodyText"/>
      </w:pPr>
      <w:r>
        <w:t xml:space="preserve">A44.</w:t>
      </w:r>
      <w:r>
        <w:t xml:space="preserve"> </w:t>
      </w:r>
      <w:r>
        <w:rPr>
          <w:position w:val="-23"/>
        </w:rPr>
        <w:object w:dxaOrig="802" w:dyaOrig="610">
          <v:shape id="_x0000_i1059" o:ole="" style="width:40.08pt;height:30.48pt" type="#_x0000_t75">
            <v:imagedata o:title="" r:id="rIdMT68"/>
          </v:shape>
          <o:OLEObject DrawAspect="Content" ObjectID="_1700000034" ProgID="Equation.DSMT4" ShapeID="_x0000_i1059" Type="Embed" r:id="rIdMT67"/>
        </w:object>
      </w:r>
    </w:p>
    <w:p>
      <w:pPr>
        <w:pStyle w:val="BodyText"/>
      </w:pPr>
      <w:r>
        <w:t xml:space="preserve">A45.</w:t>
      </w:r>
      <w:r>
        <w:t xml:space="preserve"> </w:t>
      </w:r>
      <w:r>
        <w:rPr>
          <w:position w:val="-35"/>
        </w:rPr>
        <w:object w:dxaOrig="595" w:dyaOrig="830">
          <v:shape id="_x0000_i1060" o:ole="" style="width:29.76pt;height:41.52pt" type="#_x0000_t75">
            <v:imagedata o:title="" r:id="rIdMT70"/>
          </v:shape>
          <o:OLEObject DrawAspect="Content" ObjectID="_1700000035" ProgID="Equation.DSMT4" ShapeID="_x0000_i1060" Type="Embed" r:id="rIdMT69"/>
        </w:object>
      </w:r>
    </w:p>
    <w:p>
      <w:pPr>
        <w:pStyle w:val="BodyText"/>
      </w:pPr>
      <w:r>
        <w:t xml:space="preserve">A46.</w:t>
      </w:r>
      <w:r>
        <w:t xml:space="preserve"> </w:t>
      </w:r>
      <w:r>
        <w:rPr>
          <w:position w:val="-10"/>
        </w:rPr>
        <w:object w:dxaOrig="1142" w:dyaOrig="314">
          <v:shape id="_x0000_i1061" o:ole="" style="width:57.12pt;height:15.72pt" type="#_x0000_t75">
            <v:imagedata o:title="" r:id="rIdMT72"/>
          </v:shape>
          <o:OLEObject DrawAspect="Content" ObjectID="_1700000036" ProgID="Equation.DSMT4" ShapeID="_x0000_i1061" Type="Embed" r:id="rIdMT71"/>
        </w:object>
      </w:r>
    </w:p>
    <w:p>
      <w:pPr>
        <w:pStyle w:val="BodyText"/>
      </w:pPr>
      <w:r>
        <w:t xml:space="preserve">A47.</w:t>
      </w:r>
      <w:r>
        <w:t xml:space="preserve"> </w:t>
      </w:r>
      <w:r>
        <w:rPr>
          <w:position w:val="-23"/>
        </w:rPr>
        <w:object w:dxaOrig="322" w:dyaOrig="610">
          <v:shape id="_x0000_i1062" o:ole="" style="width:16.08pt;height:30.48pt" type="#_x0000_t75">
            <v:imagedata o:title="" r:id="rIdMT74"/>
          </v:shape>
          <o:OLEObject DrawAspect="Content" ObjectID="_1700000037" ProgID="Equation.DSMT4" ShapeID="_x0000_i1062" Type="Embed" r:id="rIdMT73"/>
        </w:object>
      </w:r>
    </w:p>
    <w:p>
      <w:pPr>
        <w:pStyle w:val="BodyText"/>
      </w:pPr>
      <w:r>
        <w:t xml:space="preserve">A48.</w:t>
      </w:r>
      <w:r>
        <w:t xml:space="preserve"> </w:t>
      </w:r>
      <w:r>
        <w:rPr>
          <w:position w:val="-11"/>
        </w:rPr>
        <w:object w:dxaOrig="876" w:dyaOrig="338">
          <v:shape id="_x0000_i1063" o:ole="" style="width:43.80pt;height:16.92pt" type="#_x0000_t75">
            <v:imagedata o:title="" r:id="rIdMT76"/>
          </v:shape>
          <o:OLEObject DrawAspect="Content" ObjectID="_1700000038" ProgID="Equation.DSMT4" ShapeID="_x0000_i1063" Type="Embed" r:id="rIdMT75"/>
        </w:object>
      </w:r>
    </w:p>
    <w:p>
      <w:pPr>
        <w:pStyle w:val="BodyText"/>
      </w:pPr>
      <w:r>
        <w:t xml:space="preserve">A49.</w:t>
      </w:r>
      <w:r>
        <w:t xml:space="preserve"> </w:t>
      </w:r>
      <w:r>
        <w:rPr>
          <w:position w:val="-6"/>
        </w:rPr>
        <w:object w:dxaOrig="1327" w:dyaOrig="290">
          <v:shape id="_x0000_i1064" o:ole="" style="width:66.36pt;height:14.52pt" type="#_x0000_t75">
            <v:imagedata o:title="" r:id="rIdMT78"/>
          </v:shape>
          <o:OLEObject DrawAspect="Content" ObjectID="_1700000039" ProgID="Equation.DSMT4" ShapeID="_x0000_i1064" Type="Embed" r:id="rIdMT77"/>
        </w:object>
      </w:r>
    </w:p>
    <w:p>
      <w:pPr>
        <w:pStyle w:val="BodyText"/>
      </w:pPr>
      <w:r>
        <w:t xml:space="preserve">A50.</w:t>
      </w:r>
      <w:r>
        <w:t xml:space="preserve"> </w:t>
      </w:r>
      <w:r>
        <w:rPr>
          <w:position w:val="-6"/>
        </w:rPr>
        <w:object w:dxaOrig="422" w:dyaOrig="310">
          <v:shape id="_x0000_i1065" o:ole="" style="width:21.12pt;height:15.48pt" type="#_x0000_t75">
            <v:imagedata o:title="" r:id="rIdMT80"/>
          </v:shape>
          <o:OLEObject DrawAspect="Content" ObjectID="_1700000040" ProgID="Equation.DSMT4" ShapeID="_x0000_i1065" Type="Embed" r:id="rIdMT79"/>
        </w:object>
      </w:r>
    </w:p>
    <w:p>
      <w:pPr>
        <w:pStyle w:val="BodyText"/>
      </w:pPr>
      <w:r>
        <w:rPr>
          <w:b/>
          <w:bCs/>
        </w:rPr>
        <w:t xml:space="preserve">Phần B. Ký hiệu và cấu trúc</w:t>
      </w:r>
    </w:p>
    <w:p>
      <w:pPr>
        <w:pStyle w:val="BodyText"/>
      </w:pPr>
      <w:r>
        <w:t xml:space="preserve">B1.</w:t>
      </w:r>
      <w:r>
        <w:t xml:space="preserve"> </w:t>
      </w:r>
      <w:r>
        <w:rPr>
          <w:position w:val="-8"/>
        </w:rPr>
        <w:object w:dxaOrig="648" w:dyaOrig="314">
          <v:shape id="_x0000_i1066" o:ole="" style="width:32.40pt;height:15.72pt" type="#_x0000_t75">
            <v:imagedata o:title="" r:id="rIdMT82"/>
          </v:shape>
          <o:OLEObject DrawAspect="Content" ObjectID="_1700000041" ProgID="Equation.DSMT4" ShapeID="_x0000_i1066" Type="Embed" r:id="rIdMT81"/>
        </w:object>
      </w:r>
    </w:p>
    <w:p>
      <w:pPr>
        <w:pStyle w:val="BodyText"/>
      </w:pPr>
      <w:r>
        <w:t xml:space="preserve">B2.</w:t>
      </w:r>
      <w:r>
        <w:t xml:space="preserve"> </w:t>
      </w:r>
      <w:r>
        <w:rPr>
          <w:position w:val="-8"/>
        </w:rPr>
        <w:object w:dxaOrig="648" w:dyaOrig="314">
          <v:shape id="_x0000_i1067" o:ole="" style="width:32.40pt;height:15.72pt" type="#_x0000_t75">
            <v:imagedata o:title="" r:id="rIdMT84"/>
          </v:shape>
          <o:OLEObject DrawAspect="Content" ObjectID="_1700000042" ProgID="Equation.DSMT4" ShapeID="_x0000_i1067" Type="Embed" r:id="rIdMT83"/>
        </w:object>
      </w:r>
    </w:p>
    <w:p>
      <w:pPr>
        <w:pStyle w:val="BodyText"/>
      </w:pPr>
      <w:r>
        <w:t xml:space="preserve">B3.</w:t>
      </w:r>
      <w:r>
        <w:t xml:space="preserve"> </w:t>
      </w:r>
      <w:r>
        <w:rPr>
          <w:position w:val="-6"/>
        </w:rPr>
        <w:object w:dxaOrig="528" w:dyaOrig="293">
          <v:shape id="_x0000_i1068" o:ole="" style="width:26.40pt;height:14.64pt" type="#_x0000_t75">
            <v:imagedata o:title="" r:id="rIdMT86"/>
          </v:shape>
          <o:OLEObject DrawAspect="Content" ObjectID="_1700000043" ProgID="Equation.DSMT4" ShapeID="_x0000_i1068" Type="Embed" r:id="rIdMT85"/>
        </w:object>
      </w:r>
    </w:p>
    <w:p>
      <w:pPr>
        <w:pStyle w:val="BodyText"/>
      </w:pPr>
      <w:r>
        <w:t xml:space="preserve">B4.</w:t>
      </w:r>
      <w:r>
        <w:t xml:space="preserve"> </w:t>
      </w:r>
      <w:r>
        <w:rPr>
          <w:position w:val="-8"/>
        </w:rPr>
        <w:object w:dxaOrig="648" w:dyaOrig="314">
          <v:shape id="_x0000_i1069" o:ole="" style="width:32.40pt;height:15.72pt" type="#_x0000_t75">
            <v:imagedata o:title="" r:id="rIdMT88"/>
          </v:shape>
          <o:OLEObject DrawAspect="Content" ObjectID="_1700000044" ProgID="Equation.DSMT4" ShapeID="_x0000_i1069" Type="Embed" r:id="rIdMT87"/>
        </w:object>
      </w:r>
    </w:p>
    <w:p>
      <w:pPr>
        <w:pStyle w:val="BodyText"/>
      </w:pPr>
      <w:r>
        <w:t xml:space="preserve">B5.</w:t>
      </w:r>
      <w:r>
        <w:t xml:space="preserve"> </w:t>
      </w:r>
      <w:r>
        <w:rPr>
          <w:position w:val="-8"/>
        </w:rPr>
        <w:object w:dxaOrig="648" w:dyaOrig="314">
          <v:shape id="_x0000_i1070" o:ole="" style="width:32.40pt;height:15.72pt" type="#_x0000_t75">
            <v:imagedata o:title="" r:id="rIdMT90"/>
          </v:shape>
          <o:OLEObject DrawAspect="Content" ObjectID="_1700000045" ProgID="Equation.DSMT4" ShapeID="_x0000_i1070" Type="Embed" r:id="rIdMT89"/>
        </w:object>
      </w:r>
    </w:p>
    <w:p>
      <w:pPr>
        <w:pStyle w:val="BodyText"/>
      </w:pPr>
      <w:r>
        <w:t xml:space="preserve">B6.</w:t>
      </w:r>
      <w:r>
        <w:t xml:space="preserve"> </w:t>
      </w:r>
      <w:r>
        <w:rPr>
          <w:position w:val="-10"/>
        </w:rPr>
        <w:object w:dxaOrig="677" w:dyaOrig="326">
          <v:shape id="_x0000_i1071" o:ole="" style="width:33.84pt;height:16.32pt" type="#_x0000_t75">
            <v:imagedata o:title="" r:id="rIdMT92"/>
          </v:shape>
          <o:OLEObject DrawAspect="Content" ObjectID="_1700000046" ProgID="Equation.DSMT4" ShapeID="_x0000_i1071" Type="Embed" r:id="rIdMT91"/>
        </w:object>
      </w:r>
    </w:p>
    <w:p>
      <w:pPr>
        <w:pStyle w:val="BodyText"/>
      </w:pPr>
      <w:r>
        <w:t xml:space="preserve">B7.</w:t>
      </w:r>
      <w:r>
        <w:t xml:space="preserve"> </w:t>
      </w:r>
      <w:r>
        <w:rPr>
          <w:position w:val="-10"/>
        </w:rPr>
        <w:object w:dxaOrig="677" w:dyaOrig="326">
          <v:shape id="_x0000_i1072" o:ole="" style="width:33.84pt;height:16.32pt" type="#_x0000_t75">
            <v:imagedata o:title="" r:id="rIdMT94"/>
          </v:shape>
          <o:OLEObject DrawAspect="Content" ObjectID="_1700000047" ProgID="Equation.DSMT4" ShapeID="_x0000_i1072" Type="Embed" r:id="rIdMT93"/>
        </w:object>
      </w:r>
    </w:p>
    <w:p>
      <w:pPr>
        <w:pStyle w:val="BodyText"/>
      </w:pPr>
      <w:r>
        <w:t xml:space="preserve">B8.</w:t>
      </w:r>
      <w:r>
        <w:t xml:space="preserve"> </w:t>
      </w:r>
      <w:r>
        <w:rPr>
          <w:position w:val="-6"/>
        </w:rPr>
        <w:object w:dxaOrig="677" w:dyaOrig="293">
          <v:shape id="_x0000_i1073" o:ole="" style="width:33.84pt;height:14.64pt" type="#_x0000_t75">
            <v:imagedata o:title="" r:id="rIdMT96"/>
          </v:shape>
          <o:OLEObject DrawAspect="Content" ObjectID="_1700000048" ProgID="Equation.DSMT4" ShapeID="_x0000_i1073" Type="Embed" r:id="rIdMT95"/>
        </w:object>
      </w:r>
    </w:p>
    <w:p>
      <w:pPr>
        <w:pStyle w:val="BodyText"/>
      </w:pPr>
      <w:r>
        <w:t xml:space="preserve">B9.</w:t>
      </w:r>
      <w:r>
        <w:t xml:space="preserve"> </w:t>
      </w:r>
      <w:r>
        <w:rPr>
          <w:position w:val="-6"/>
        </w:rPr>
        <w:object w:dxaOrig="677" w:dyaOrig="293">
          <v:shape id="_x0000_i1074" o:ole="" style="width:33.84pt;height:14.64pt" type="#_x0000_t75">
            <v:imagedata o:title="" r:id="rIdMT98"/>
          </v:shape>
          <o:OLEObject DrawAspect="Content" ObjectID="_1700000049" ProgID="Equation.DSMT4" ShapeID="_x0000_i1074" Type="Embed" r:id="rIdMT97"/>
        </w:object>
      </w:r>
    </w:p>
    <w:p>
      <w:pPr>
        <w:pStyle w:val="BodyText"/>
      </w:pPr>
      <w:r>
        <w:t xml:space="preserve">B10.</w:t>
      </w:r>
      <w:r>
        <w:t xml:space="preserve"> </w:t>
      </w:r>
      <w:r>
        <w:rPr>
          <w:position w:val="-6"/>
        </w:rPr>
        <w:object w:dxaOrig="677" w:dyaOrig="293">
          <v:shape id="_x0000_i1075" o:ole="" style="width:33.84pt;height:14.64pt" type="#_x0000_t75">
            <v:imagedata o:title="" r:id="rIdMT100"/>
          </v:shape>
          <o:OLEObject DrawAspect="Content" ObjectID="_1700000050" ProgID="Equation.DSMT4" ShapeID="_x0000_i1075" Type="Embed" r:id="rIdMT99"/>
        </w:object>
      </w:r>
    </w:p>
    <w:p>
      <w:pPr>
        <w:pStyle w:val="BodyText"/>
      </w:pPr>
      <w:r>
        <w:t xml:space="preserve">B11.</w:t>
      </w:r>
      <w:r>
        <w:t xml:space="preserve"> </w:t>
      </w:r>
      <w:r>
        <w:rPr>
          <w:position w:val="-6"/>
        </w:rPr>
        <w:object w:dxaOrig="677" w:dyaOrig="293">
          <v:shape id="_x0000_i1076" o:ole="" style="width:33.84pt;height:14.64pt" type="#_x0000_t75">
            <v:imagedata o:title="" r:id="rIdMT102"/>
          </v:shape>
          <o:OLEObject DrawAspect="Content" ObjectID="_1700000051" ProgID="Equation.DSMT4" ShapeID="_x0000_i1076" Type="Embed" r:id="rIdMT101"/>
        </w:object>
      </w:r>
    </w:p>
    <w:p>
      <w:pPr>
        <w:pStyle w:val="BodyText"/>
      </w:pPr>
      <w:r>
        <w:t xml:space="preserve">B12.</w:t>
      </w:r>
      <w:r>
        <w:t xml:space="preserve"> </w:t>
      </w:r>
      <w:r>
        <w:rPr>
          <w:position w:val="-11"/>
        </w:rPr>
        <w:object w:dxaOrig="739" w:dyaOrig="341">
          <v:shape id="_x0000_i1077" o:ole="" style="width:36.96pt;height:17.04pt" type="#_x0000_t75">
            <v:imagedata o:title="" r:id="rIdMT104"/>
          </v:shape>
          <o:OLEObject DrawAspect="Content" ObjectID="_1700000052" ProgID="Equation.DSMT4" ShapeID="_x0000_i1077" Type="Embed" r:id="rIdMT103"/>
        </w:object>
      </w:r>
    </w:p>
    <w:p>
      <w:pPr>
        <w:pStyle w:val="BodyText"/>
      </w:pPr>
      <w:r>
        <w:t xml:space="preserve">B13.</w:t>
      </w:r>
      <w:r>
        <w:t xml:space="preserve"> </w:t>
      </w:r>
      <w:r>
        <w:rPr>
          <w:position w:val="-7"/>
        </w:rPr>
        <w:object w:dxaOrig="821" w:dyaOrig="300">
          <v:shape id="_x0000_i1078" o:ole="" style="width:41.04pt;height:15.00pt" type="#_x0000_t75">
            <v:imagedata o:title="" r:id="rIdMT106"/>
          </v:shape>
          <o:OLEObject DrawAspect="Content" ObjectID="_1700000053" ProgID="Equation.DSMT4" ShapeID="_x0000_i1078" Type="Embed" r:id="rIdMT105"/>
        </w:object>
      </w:r>
    </w:p>
    <w:p>
      <w:pPr>
        <w:pStyle w:val="BodyText"/>
      </w:pPr>
      <w:r>
        <w:t xml:space="preserve">B14.</w:t>
      </w:r>
      <w:r>
        <w:t xml:space="preserve"> </w:t>
      </w:r>
      <w:r>
        <w:rPr>
          <w:position w:val="-10"/>
        </w:rPr>
        <w:object w:dxaOrig="821" w:dyaOrig="324">
          <v:shape id="_x0000_i1079" o:ole="" style="width:41.04pt;height:16.20pt" type="#_x0000_t75">
            <v:imagedata o:title="" r:id="rIdMT108"/>
          </v:shape>
          <o:OLEObject DrawAspect="Content" ObjectID="_1700000054" ProgID="Equation.DSMT4" ShapeID="_x0000_i1079" Type="Embed" r:id="rIdMT107"/>
        </w:object>
      </w:r>
    </w:p>
    <w:p>
      <w:pPr>
        <w:pStyle w:val="BodyText"/>
      </w:pPr>
      <w:r>
        <w:t xml:space="preserve">B15.</w:t>
      </w:r>
      <w:r>
        <w:t xml:space="preserve"> </w:t>
      </w:r>
      <w:r>
        <w:rPr>
          <w:position w:val="-6"/>
        </w:rPr>
        <w:object w:dxaOrig="766" w:dyaOrig="290">
          <v:shape id="_x0000_i1080" o:ole="" style="width:38.28pt;height:14.52pt" type="#_x0000_t75">
            <v:imagedata o:title="" r:id="rIdMT110"/>
          </v:shape>
          <o:OLEObject DrawAspect="Content" ObjectID="_1700000055" ProgID="Equation.DSMT4" ShapeID="_x0000_i1080" Type="Embed" r:id="rIdMT109"/>
        </w:object>
      </w:r>
    </w:p>
    <w:p>
      <w:pPr>
        <w:pStyle w:val="BodyText"/>
      </w:pPr>
      <w:r>
        <w:t xml:space="preserve">B16.</w:t>
      </w:r>
      <w:r>
        <w:t xml:space="preserve"> </w:t>
      </w:r>
      <w:r>
        <w:rPr>
          <w:position w:val="-6"/>
        </w:rPr>
        <w:object w:dxaOrig="766" w:dyaOrig="290">
          <v:shape id="_x0000_i1081" o:ole="" style="width:38.28pt;height:14.52pt" type="#_x0000_t75">
            <v:imagedata o:title="" r:id="rIdMT112"/>
          </v:shape>
          <o:OLEObject DrawAspect="Content" ObjectID="_1700000056" ProgID="Equation.DSMT4" ShapeID="_x0000_i1081" Type="Embed" r:id="rIdMT111"/>
        </w:object>
      </w:r>
    </w:p>
    <w:p>
      <w:pPr>
        <w:pStyle w:val="BodyText"/>
      </w:pPr>
      <w:r>
        <w:t xml:space="preserve">B17.</w:t>
      </w:r>
      <w:r>
        <w:t xml:space="preserve"> </w:t>
      </w:r>
      <w:r>
        <w:rPr>
          <w:position w:val="-6"/>
        </w:rPr>
        <w:object w:dxaOrig="876" w:dyaOrig="230">
          <v:shape id="_x0000_i1082" o:ole="" style="width:43.80pt;height:11.52pt" type="#_x0000_t75">
            <v:imagedata o:title="" r:id="rIdMT114"/>
          </v:shape>
          <o:OLEObject DrawAspect="Content" ObjectID="_1700000057" ProgID="Equation.DSMT4" ShapeID="_x0000_i1082" Type="Embed" r:id="rIdMT113"/>
        </w:object>
      </w:r>
    </w:p>
    <w:p>
      <w:pPr>
        <w:pStyle w:val="BodyText"/>
      </w:pPr>
      <w:r>
        <w:t xml:space="preserve">B18.</w:t>
      </w:r>
      <w:r>
        <w:t xml:space="preserve"> </w:t>
      </w:r>
      <w:r>
        <w:rPr>
          <w:position w:val="-11"/>
        </w:rPr>
        <w:object w:dxaOrig="876" w:dyaOrig="338">
          <v:shape id="_x0000_i1083" o:ole="" style="width:43.80pt;height:16.92pt" type="#_x0000_t75">
            <v:imagedata o:title="" r:id="rIdMT116"/>
          </v:shape>
          <o:OLEObject DrawAspect="Content" ObjectID="_1700000058" ProgID="Equation.DSMT4" ShapeID="_x0000_i1083" Type="Embed" r:id="rIdMT115"/>
        </w:object>
      </w:r>
    </w:p>
    <w:p>
      <w:pPr>
        <w:pStyle w:val="BodyText"/>
      </w:pPr>
      <w:r>
        <w:t xml:space="preserve">B19.</w:t>
      </w:r>
      <w:r>
        <w:t xml:space="preserve"> </w:t>
      </w:r>
      <w:r>
        <w:rPr>
          <w:position w:val="-11"/>
        </w:rPr>
        <w:object w:dxaOrig="876" w:dyaOrig="338">
          <v:shape id="_x0000_i1084" o:ole="" style="width:43.80pt;height:16.92pt" type="#_x0000_t75">
            <v:imagedata o:title="" r:id="rIdMT118"/>
          </v:shape>
          <o:OLEObject DrawAspect="Content" ObjectID="_1700000059" ProgID="Equation.DSMT4" ShapeID="_x0000_i1084" Type="Embed" r:id="rIdMT117"/>
        </w:object>
      </w:r>
    </w:p>
    <w:p>
      <w:pPr>
        <w:pStyle w:val="BodyText"/>
      </w:pPr>
      <w:r>
        <w:t xml:space="preserve">B20.</w:t>
      </w:r>
      <w:r>
        <w:t xml:space="preserve"> </w:t>
      </w:r>
      <w:r>
        <w:rPr>
          <w:position w:val="-6"/>
        </w:rPr>
        <w:object w:dxaOrig="396" w:dyaOrig="293">
          <v:shape id="_x0000_i1085" o:ole="" style="width:19.80pt;height:14.64pt" type="#_x0000_t75">
            <v:imagedata o:title="" r:id="rIdMT120"/>
          </v:shape>
          <o:OLEObject DrawAspect="Content" ObjectID="_1700000060" ProgID="Equation.DSMT4" ShapeID="_x0000_i1085" Type="Embed" r:id="rIdMT119"/>
        </w:object>
      </w:r>
    </w:p>
    <w:p>
      <w:pPr>
        <w:pStyle w:val="BodyText"/>
      </w:pPr>
      <w:r>
        <w:t xml:space="preserve">B21.</w:t>
      </w:r>
      <w:r>
        <w:t xml:space="preserve"> </w:t>
      </w:r>
      <w:r>
        <w:rPr>
          <w:position w:val="-6"/>
        </w:rPr>
        <w:object w:dxaOrig="396" w:dyaOrig="293">
          <v:shape id="_x0000_i1086" o:ole="" style="width:19.80pt;height:14.64pt" type="#_x0000_t75">
            <v:imagedata o:title="" r:id="rIdMT122"/>
          </v:shape>
          <o:OLEObject DrawAspect="Content" ObjectID="_1700000061" ProgID="Equation.DSMT4" ShapeID="_x0000_i1086" Type="Embed" r:id="rIdMT121"/>
        </w:object>
      </w:r>
    </w:p>
    <w:p>
      <w:pPr>
        <w:pStyle w:val="BodyText"/>
      </w:pPr>
      <w:r>
        <w:t xml:space="preserve">B22.</w:t>
      </w:r>
      <w:r>
        <w:t xml:space="preserve"> </w:t>
      </w:r>
      <w:r>
        <w:rPr>
          <w:position w:val="-6"/>
        </w:rPr>
        <w:object w:dxaOrig="286" w:dyaOrig="290">
          <v:shape id="_x0000_i1087" o:ole="" style="width:14.28pt;height:14.52pt" type="#_x0000_t75">
            <v:imagedata o:title="" r:id="rIdMT124"/>
          </v:shape>
          <o:OLEObject DrawAspect="Content" ObjectID="_1700000062" ProgID="Equation.DSMT4" ShapeID="_x0000_i1087" Type="Embed" r:id="rIdMT123"/>
        </w:object>
      </w:r>
    </w:p>
    <w:p>
      <w:pPr>
        <w:pStyle w:val="BodyText"/>
      </w:pPr>
      <w:r>
        <w:t xml:space="preserve">B23.</w:t>
      </w:r>
      <w:r>
        <w:t xml:space="preserve"> </w:t>
      </w:r>
      <w:r>
        <w:rPr>
          <w:position w:val="-10"/>
        </w:rPr>
        <w:object w:dxaOrig="312" w:dyaOrig="331">
          <v:shape id="_x0000_i1088" o:ole="" style="width:15.60pt;height:16.56pt" type="#_x0000_t75">
            <v:imagedata o:title="" r:id="rIdMT126"/>
          </v:shape>
          <o:OLEObject DrawAspect="Content" ObjectID="_1700000063" ProgID="Equation.DSMT4" ShapeID="_x0000_i1088" Type="Embed" r:id="rIdMT125"/>
        </w:object>
      </w:r>
    </w:p>
    <w:p>
      <w:pPr>
        <w:pStyle w:val="BodyText"/>
      </w:pPr>
      <w:r>
        <w:t xml:space="preserve">B24.</w:t>
      </w:r>
      <w:r>
        <w:t xml:space="preserve"> </w:t>
      </w:r>
      <w:r>
        <w:rPr>
          <w:position w:val="-6"/>
        </w:rPr>
        <w:object w:dxaOrig="300" w:dyaOrig="290">
          <v:shape id="_x0000_i1089" o:ole="" style="width:15.00pt;height:14.52pt" type="#_x0000_t75">
            <v:imagedata o:title="" r:id="rIdMT128"/>
          </v:shape>
          <o:OLEObject DrawAspect="Content" ObjectID="_1700000064" ProgID="Equation.DSMT4" ShapeID="_x0000_i1089" Type="Embed" r:id="rIdMT127"/>
        </w:object>
      </w:r>
    </w:p>
    <w:p>
      <w:pPr>
        <w:pStyle w:val="BodyText"/>
      </w:pPr>
      <w:r>
        <w:t xml:space="preserve">B25.</w:t>
      </w:r>
      <w:r>
        <w:t xml:space="preserve"> </w:t>
      </w:r>
      <w:r>
        <w:rPr>
          <w:position w:val="-6"/>
        </w:rPr>
        <w:object w:dxaOrig="384" w:dyaOrig="305">
          <v:shape id="_x0000_i1090" o:ole="" style="width:19.20pt;height:15.24pt" type="#_x0000_t75">
            <v:imagedata o:title="" r:id="rIdMT130"/>
          </v:shape>
          <o:OLEObject DrawAspect="Content" ObjectID="_1700000065" ProgID="Equation.DSMT4" ShapeID="_x0000_i1090" Type="Embed" r:id="rIdMT129"/>
        </w:object>
      </w:r>
    </w:p>
    <w:p>
      <w:pPr>
        <w:pStyle w:val="BodyText"/>
      </w:pPr>
      <w:r>
        <w:t xml:space="preserve">B26.</w:t>
      </w:r>
      <w:r>
        <w:t xml:space="preserve"> </w:t>
      </w:r>
      <w:r>
        <w:rPr>
          <w:position w:val="-6"/>
        </w:rPr>
        <w:object w:dxaOrig="396" w:dyaOrig="293">
          <v:shape id="_x0000_i1091" o:ole="" style="width:19.80pt;height:14.64pt" type="#_x0000_t75">
            <v:imagedata o:title="" r:id="rIdMT132"/>
          </v:shape>
          <o:OLEObject DrawAspect="Content" ObjectID="_1700000066" ProgID="Equation.DSMT4" ShapeID="_x0000_i1091" Type="Embed" r:id="rIdMT131"/>
        </w:object>
      </w:r>
    </w:p>
    <w:p>
      <w:pPr>
        <w:pStyle w:val="BodyText"/>
      </w:pPr>
      <w:r>
        <w:t xml:space="preserve">B27.</w:t>
      </w:r>
      <w:r>
        <w:t xml:space="preserve"> </w:t>
      </w:r>
      <w:r>
        <w:rPr>
          <w:position w:val="-6"/>
        </w:rPr>
        <w:object w:dxaOrig="422" w:dyaOrig="293">
          <v:shape id="_x0000_i1092" o:ole="" style="width:21.12pt;height:14.64pt" type="#_x0000_t75">
            <v:imagedata o:title="" r:id="rIdMT134"/>
          </v:shape>
          <o:OLEObject DrawAspect="Content" ObjectID="_1700000067" ProgID="Equation.DSMT4" ShapeID="_x0000_i1092" Type="Embed" r:id="rIdMT133"/>
        </w:object>
      </w:r>
    </w:p>
    <w:p>
      <w:pPr>
        <w:pStyle w:val="BodyText"/>
      </w:pPr>
      <w:r>
        <w:t xml:space="preserve">B28.</w:t>
      </w:r>
      <w:r>
        <w:t xml:space="preserve"> </w:t>
      </w:r>
      <w:r>
        <w:rPr>
          <w:position w:val="-6"/>
        </w:rPr>
        <w:object w:dxaOrig="595" w:dyaOrig="293">
          <v:shape id="_x0000_i1093" o:ole="" style="width:29.76pt;height:14.64pt" type="#_x0000_t75">
            <v:imagedata o:title="" r:id="rIdMT136"/>
          </v:shape>
          <o:OLEObject DrawAspect="Content" ObjectID="_1700000068" ProgID="Equation.DSMT4" ShapeID="_x0000_i1093" Type="Embed" r:id="rIdMT135"/>
        </w:object>
      </w:r>
    </w:p>
    <w:p>
      <w:pPr>
        <w:pStyle w:val="BodyText"/>
      </w:pPr>
      <w:r>
        <w:t xml:space="preserve">B29.</w:t>
      </w:r>
      <w:r>
        <w:t xml:space="preserve"> </w:t>
      </w:r>
      <w:r>
        <w:rPr>
          <w:position w:val="-6"/>
        </w:rPr>
        <w:object w:dxaOrig="437" w:dyaOrig="293">
          <v:shape id="_x0000_i1094" o:ole="" style="width:21.84pt;height:14.64pt" type="#_x0000_t75">
            <v:imagedata o:title="" r:id="rIdMT138"/>
          </v:shape>
          <o:OLEObject DrawAspect="Content" ObjectID="_1700000069" ProgID="Equation.DSMT4" ShapeID="_x0000_i1094" Type="Embed" r:id="rIdMT137"/>
        </w:object>
      </w:r>
    </w:p>
    <w:p>
      <w:pPr>
        <w:pStyle w:val="BodyText"/>
      </w:pPr>
      <w:r>
        <w:t xml:space="preserve">B30.</w:t>
      </w:r>
      <w:r>
        <w:t xml:space="preserve"> </w:t>
      </w:r>
      <w:r>
        <w:rPr>
          <w:position w:val="-11"/>
        </w:rPr>
        <w:object w:dxaOrig="432" w:dyaOrig="329">
          <v:shape id="_x0000_i1095" o:ole="" style="width:21.60pt;height:16.44pt" type="#_x0000_t75">
            <v:imagedata o:title="" r:id="rIdMT140"/>
          </v:shape>
          <o:OLEObject DrawAspect="Content" ObjectID="_1700000070" ProgID="Equation.DSMT4" ShapeID="_x0000_i1095" Type="Embed" r:id="rIdMT139"/>
        </w:object>
      </w:r>
    </w:p>
    <w:p>
      <w:pPr>
        <w:pStyle w:val="BodyText"/>
      </w:pPr>
      <w:r>
        <w:t xml:space="preserve">B31.</w:t>
      </w:r>
      <w:r>
        <w:t xml:space="preserve"> </w:t>
      </w:r>
      <w:r>
        <w:rPr>
          <w:position w:val="-6"/>
        </w:rPr>
        <w:object w:dxaOrig="432" w:dyaOrig="281">
          <v:shape id="_x0000_i1096" o:ole="" style="width:21.60pt;height:14.04pt" type="#_x0000_t75">
            <v:imagedata o:title="" r:id="rIdMT142"/>
          </v:shape>
          <o:OLEObject DrawAspect="Content" ObjectID="_1700000071" ProgID="Equation.DSMT4" ShapeID="_x0000_i1096" Type="Embed" r:id="rIdMT141"/>
        </w:object>
      </w:r>
    </w:p>
    <w:p>
      <w:pPr>
        <w:pStyle w:val="BodyText"/>
      </w:pPr>
      <w:r>
        <w:t xml:space="preserve">B32.</w:t>
      </w:r>
      <w:r>
        <w:t xml:space="preserve"> </w:t>
      </w:r>
      <w:r>
        <w:rPr>
          <w:position w:val="-6"/>
        </w:rPr>
        <w:object w:dxaOrig="312" w:dyaOrig="293">
          <v:shape id="_x0000_i1097" o:ole="" style="width:15.60pt;height:14.64pt" type="#_x0000_t75">
            <v:imagedata o:title="" r:id="rIdMT144"/>
          </v:shape>
          <o:OLEObject DrawAspect="Content" ObjectID="_1700000072" ProgID="Equation.DSMT4" ShapeID="_x0000_i1097" Type="Embed" r:id="rIdMT143"/>
        </w:object>
      </w:r>
    </w:p>
    <w:p>
      <w:pPr>
        <w:pStyle w:val="BodyText"/>
      </w:pPr>
      <w:r>
        <w:t xml:space="preserve">B33.</w:t>
      </w:r>
      <w:r>
        <w:t xml:space="preserve"> </w:t>
      </w:r>
      <w:r>
        <w:rPr>
          <w:position w:val="-12"/>
        </w:rPr>
        <w:object w:dxaOrig="641" w:dyaOrig="379">
          <v:shape id="_x0000_i1098" o:ole="" style="width:32.04pt;height:18.96pt" type="#_x0000_t75">
            <v:imagedata o:title="" r:id="rIdMT146"/>
          </v:shape>
          <o:OLEObject DrawAspect="Content" ObjectID="_1700000073" ProgID="Equation.DSMT4" ShapeID="_x0000_i1098" Type="Embed" r:id="rIdMT145"/>
        </w:object>
      </w:r>
    </w:p>
    <w:p>
      <w:pPr>
        <w:pStyle w:val="BodyText"/>
      </w:pPr>
      <w:r>
        <w:t xml:space="preserve">B34.</w:t>
      </w:r>
      <w:r>
        <w:t xml:space="preserve"> </w:t>
      </w:r>
      <w:r>
        <w:rPr>
          <w:position w:val="-12"/>
        </w:rPr>
        <w:object w:dxaOrig="686" w:dyaOrig="379">
          <v:shape id="_x0000_i1099" o:ole="" style="width:34.32pt;height:18.96pt" type="#_x0000_t75">
            <v:imagedata o:title="" r:id="rIdMT148"/>
          </v:shape>
          <o:OLEObject DrawAspect="Content" ObjectID="_1700000074" ProgID="Equation.DSMT4" ShapeID="_x0000_i1099" Type="Embed" r:id="rIdMT147"/>
        </w:object>
      </w:r>
    </w:p>
    <w:p>
      <w:pPr>
        <w:pStyle w:val="BodyText"/>
      </w:pPr>
      <w:r>
        <w:t xml:space="preserve">B35.</w:t>
      </w:r>
      <w:r>
        <w:t xml:space="preserve"> </w:t>
      </w:r>
      <w:r>
        <w:rPr>
          <w:position w:val="-12"/>
        </w:rPr>
        <w:object w:dxaOrig="475" w:dyaOrig="365">
          <v:shape id="_x0000_i1100" o:ole="" style="width:23.76pt;height:18.24pt" type="#_x0000_t75">
            <v:imagedata o:title="" r:id="rIdMT150"/>
          </v:shape>
          <o:OLEObject DrawAspect="Content" ObjectID="_1700000075" ProgID="Equation.DSMT4" ShapeID="_x0000_i1100" Type="Embed" r:id="rIdMT149"/>
        </w:object>
      </w:r>
    </w:p>
    <w:p>
      <w:pPr>
        <w:pStyle w:val="BodyText"/>
      </w:pPr>
      <w:r>
        <w:t xml:space="preserve">B36.</w:t>
      </w:r>
      <w:r>
        <w:t xml:space="preserve"> </w:t>
      </w:r>
      <w:r>
        <w:rPr>
          <w:position w:val="-8"/>
        </w:rPr>
        <w:object w:dxaOrig="566" w:dyaOrig="319">
          <v:shape id="_x0000_i1101" o:ole="" style="width:28.32pt;height:15.96pt" type="#_x0000_t75">
            <v:imagedata o:title="" r:id="rIdMT152"/>
          </v:shape>
          <o:OLEObject DrawAspect="Content" ObjectID="_1700000076" ProgID="Equation.DSMT4" ShapeID="_x0000_i1101" Type="Embed" r:id="rIdMT151"/>
        </w:object>
      </w:r>
    </w:p>
    <w:p>
      <w:pPr>
        <w:pStyle w:val="BodyText"/>
      </w:pPr>
      <w:r>
        <w:t xml:space="preserve">B37.</w:t>
      </w:r>
      <w:r>
        <w:t xml:space="preserve"> </w:t>
      </w:r>
      <w:r>
        <w:rPr>
          <w:position w:val="-10"/>
        </w:rPr>
        <w:object w:dxaOrig="1478" w:dyaOrig="302">
          <v:shape id="_x0000_i1102" o:ole="" style="width:73.92pt;height:15.12pt" type="#_x0000_t75">
            <v:imagedata o:title="" r:id="rIdMT154"/>
          </v:shape>
          <o:OLEObject DrawAspect="Content" ObjectID="_1700000077" ProgID="Equation.DSMT4" ShapeID="_x0000_i1102" Type="Embed" r:id="rIdMT153"/>
        </w:object>
      </w:r>
    </w:p>
    <w:p>
      <w:pPr>
        <w:pStyle w:val="BodyText"/>
      </w:pPr>
      <w:r>
        <w:t xml:space="preserve">B38.</w:t>
      </w:r>
      <w:r>
        <w:t xml:space="preserve"> </w:t>
      </w:r>
      <w:r>
        <w:rPr>
          <w:position w:val="-10"/>
        </w:rPr>
        <w:object w:dxaOrig="1478" w:dyaOrig="302">
          <v:shape id="_x0000_i1103" o:ole="" style="width:73.92pt;height:15.12pt" type="#_x0000_t75">
            <v:imagedata o:title="" r:id="rIdMT156"/>
          </v:shape>
          <o:OLEObject DrawAspect="Content" ObjectID="_1700000078" ProgID="Equation.DSMT4" ShapeID="_x0000_i1103" Type="Embed" r:id="rIdMT155"/>
        </w:object>
      </w:r>
    </w:p>
    <w:p>
      <w:pPr>
        <w:pStyle w:val="BodyText"/>
      </w:pPr>
      <w:r>
        <w:t xml:space="preserve">B39.</w:t>
      </w:r>
      <w:r>
        <w:t xml:space="preserve"> </w:t>
      </w:r>
      <w:r>
        <w:rPr>
          <w:position w:val="-11"/>
        </w:rPr>
        <w:object w:dxaOrig="1723" w:dyaOrig="341">
          <v:shape id="_x0000_i1104" o:ole="" style="width:86.16pt;height:17.04pt" type="#_x0000_t75">
            <v:imagedata o:title="" r:id="rIdMT158"/>
          </v:shape>
          <o:OLEObject DrawAspect="Content" ObjectID="_1700000079" ProgID="Equation.DSMT4" ShapeID="_x0000_i1104" Type="Embed" r:id="rIdMT157"/>
        </w:object>
      </w:r>
    </w:p>
    <w:p>
      <w:pPr>
        <w:pStyle w:val="BodyText"/>
      </w:pPr>
      <w:r>
        <w:t xml:space="preserve">B40.</w:t>
      </w:r>
      <w:r>
        <w:t xml:space="preserve"> </w:t>
      </w:r>
      <w:r>
        <w:rPr>
          <w:position w:val="-6"/>
        </w:rPr>
        <w:object w:dxaOrig="1330" w:dyaOrig="290">
          <v:shape id="_x0000_i1105" o:ole="" style="width:66.48pt;height:14.52pt" type="#_x0000_t75">
            <v:imagedata o:title="" r:id="rIdMT160"/>
          </v:shape>
          <o:OLEObject DrawAspect="Content" ObjectID="_1700000080" ProgID="Equation.DSMT4" ShapeID="_x0000_i1105" Type="Embed" r:id="rIdMT159"/>
        </w:object>
      </w:r>
    </w:p>
    <w:p>
      <w:pPr>
        <w:pStyle w:val="BodyText"/>
      </w:pPr>
      <w:r>
        <w:t xml:space="preserve">B41.</w:t>
      </w:r>
      <w:r>
        <w:t xml:space="preserve"> </w:t>
      </w:r>
      <w:r>
        <w:rPr>
          <w:position w:val="-11"/>
        </w:rPr>
        <w:object w:dxaOrig="1205" w:dyaOrig="338">
          <v:shape id="_x0000_i1106" o:ole="" style="width:60.24pt;height:16.92pt" type="#_x0000_t75">
            <v:imagedata o:title="" r:id="rIdMT162"/>
          </v:shape>
          <o:OLEObject DrawAspect="Content" ObjectID="_1700000081" ProgID="Equation.DSMT4" ShapeID="_x0000_i1106" Type="Embed" r:id="rIdMT161"/>
        </w:object>
      </w:r>
    </w:p>
    <w:p>
      <w:pPr>
        <w:pStyle w:val="BodyText"/>
      </w:pPr>
      <w:r>
        <w:t xml:space="preserve">B42.</w:t>
      </w:r>
      <w:r>
        <w:t xml:space="preserve"> </w:t>
      </w:r>
      <w:r>
        <w:rPr>
          <w:position w:val="-12"/>
        </w:rPr>
        <w:object w:dxaOrig="679" w:dyaOrig="348">
          <v:shape id="_x0000_i1107" o:ole="" style="width:33.96pt;height:17.40pt" type="#_x0000_t75">
            <v:imagedata o:title="" r:id="rIdMT164"/>
          </v:shape>
          <o:OLEObject DrawAspect="Content" ObjectID="_1700000082" ProgID="Equation.DSMT4" ShapeID="_x0000_i1107" Type="Embed" r:id="rIdMT163"/>
        </w:object>
      </w:r>
    </w:p>
    <w:p>
      <w:pPr>
        <w:pStyle w:val="BodyText"/>
      </w:pPr>
      <w:r>
        <w:t xml:space="preserve">B43.</w:t>
      </w:r>
      <w:r>
        <w:t xml:space="preserve"> </w:t>
      </w:r>
      <w:r>
        <w:rPr>
          <w:position w:val="-6"/>
        </w:rPr>
        <w:object w:dxaOrig="499" w:dyaOrig="338">
          <v:shape id="_x0000_i1108" o:ole="" style="width:24.96pt;height:16.92pt" type="#_x0000_t75">
            <v:imagedata o:title="" r:id="rIdMT166"/>
          </v:shape>
          <o:OLEObject DrawAspect="Content" ObjectID="_1700000083" ProgID="Equation.DSMT4" ShapeID="_x0000_i1108" Type="Embed" r:id="rIdMT165"/>
        </w:object>
      </w:r>
    </w:p>
    <w:p>
      <w:pPr>
        <w:pStyle w:val="BodyText"/>
      </w:pPr>
      <w:r>
        <w:t xml:space="preserve">B44.</w:t>
      </w:r>
      <w:r>
        <w:t xml:space="preserve"> </w:t>
      </w:r>
      <w:r>
        <w:rPr>
          <w:position w:val="-6"/>
        </w:rPr>
        <w:object w:dxaOrig="252" w:dyaOrig="298">
          <v:shape id="_x0000_i1109" o:ole="" style="width:12.60pt;height:14.88pt" type="#_x0000_t75">
            <v:imagedata o:title="" r:id="rIdMT168"/>
          </v:shape>
          <o:OLEObject DrawAspect="Content" ObjectID="_1700000084" ProgID="Equation.DSMT4" ShapeID="_x0000_i1109" Type="Embed" r:id="rIdMT167"/>
        </w:object>
      </w:r>
    </w:p>
    <w:p>
      <w:pPr>
        <w:pStyle w:val="BodyText"/>
      </w:pPr>
      <w:r>
        <w:t xml:space="preserve">B45.</w:t>
      </w:r>
      <w:r>
        <w:t xml:space="preserve"> </w:t>
      </w:r>
      <w:r>
        <w:rPr>
          <w:position w:val="-6"/>
        </w:rPr>
        <w:object w:dxaOrig="310" w:dyaOrig="353">
          <v:shape id="_x0000_i1110" o:ole="" style="width:15.48pt;height:17.64pt" type="#_x0000_t75">
            <v:imagedata o:title="" r:id="rIdMT170"/>
          </v:shape>
          <o:OLEObject DrawAspect="Content" ObjectID="_1700000085" ProgID="Equation.DSMT4" ShapeID="_x0000_i1110" Type="Embed" r:id="rIdMT169"/>
        </w:object>
      </w:r>
    </w:p>
    <w:p>
      <w:pPr>
        <w:pStyle w:val="BodyText"/>
      </w:pPr>
      <w:r>
        <w:t xml:space="preserve">B46.</w:t>
      </w:r>
      <w:r>
        <w:t xml:space="preserve"> </w:t>
      </w:r>
      <w:r>
        <w:rPr>
          <w:position w:val="-6"/>
        </w:rPr>
        <w:object w:dxaOrig="264" w:dyaOrig="286">
          <v:shape id="_x0000_i1111" o:ole="" style="width:13.20pt;height:14.28pt" type="#_x0000_t75">
            <v:imagedata o:title="" r:id="rIdMT172"/>
          </v:shape>
          <o:OLEObject DrawAspect="Content" ObjectID="_1700000086" ProgID="Equation.DSMT4" ShapeID="_x0000_i1111" Type="Embed" r:id="rIdMT171"/>
        </w:object>
      </w:r>
    </w:p>
    <w:p>
      <w:pPr>
        <w:pStyle w:val="BodyText"/>
      </w:pPr>
      <w:r>
        <w:t xml:space="preserve">B47.</w:t>
      </w:r>
      <w:r>
        <w:t xml:space="preserve"> </w:t>
      </w:r>
      <w:r>
        <w:rPr>
          <w:position w:val="-6"/>
        </w:rPr>
        <w:object w:dxaOrig="264" w:dyaOrig="262">
          <v:shape id="_x0000_i1112" o:ole="" style="width:13.20pt;height:13.08pt" type="#_x0000_t75">
            <v:imagedata o:title="" r:id="rIdMT174"/>
          </v:shape>
          <o:OLEObject DrawAspect="Content" ObjectID="_1700000087" ProgID="Equation.DSMT4" ShapeID="_x0000_i1112" Type="Embed" r:id="rIdMT173"/>
        </w:object>
      </w:r>
    </w:p>
    <w:p>
      <w:pPr>
        <w:pStyle w:val="BodyText"/>
      </w:pPr>
      <w:r>
        <w:t xml:space="preserve">B48.</w:t>
      </w:r>
      <w:r>
        <w:t xml:space="preserve"> </w:t>
      </w:r>
      <w:r>
        <w:rPr>
          <w:position w:val="-6"/>
        </w:rPr>
        <w:object w:dxaOrig="264" w:dyaOrig="286">
          <v:shape id="_x0000_i1113" o:ole="" style="width:13.20pt;height:14.28pt" type="#_x0000_t75">
            <v:imagedata o:title="" r:id="rIdMT176"/>
          </v:shape>
          <o:OLEObject DrawAspect="Content" ObjectID="_1700000088" ProgID="Equation.DSMT4" ShapeID="_x0000_i1113" Type="Embed" r:id="rIdMT175"/>
        </w:object>
      </w:r>
    </w:p>
    <w:p>
      <w:pPr>
        <w:pStyle w:val="BodyText"/>
      </w:pPr>
      <w:r>
        <w:t xml:space="preserve">B49.</w:t>
      </w:r>
      <w:r>
        <w:t xml:space="preserve"> </w:t>
      </w:r>
      <w:r>
        <w:rPr>
          <w:position w:val="-6"/>
        </w:rPr>
        <w:object w:dxaOrig="862" w:dyaOrig="293">
          <v:shape id="_x0000_i1114" o:ole="" style="width:43.08pt;height:14.64pt" type="#_x0000_t75">
            <v:imagedata o:title="" r:id="rIdMT178"/>
          </v:shape>
          <o:OLEObject DrawAspect="Content" ObjectID="_1700000089" ProgID="Equation.DSMT4" ShapeID="_x0000_i1114" Type="Embed" r:id="rIdMT177"/>
        </w:object>
      </w:r>
    </w:p>
    <w:p>
      <w:pPr>
        <w:pStyle w:val="BodyText"/>
      </w:pPr>
      <w:r>
        <w:t xml:space="preserve">B50.</w:t>
      </w:r>
      <w:r>
        <w:t xml:space="preserve"> </w:t>
      </w:r>
      <w:r>
        <w:rPr>
          <w:position w:val="-11"/>
        </w:rPr>
        <w:object w:dxaOrig="466" w:dyaOrig="377">
          <v:shape id="_x0000_i1115" o:ole="" style="width:23.28pt;height:18.84pt" type="#_x0000_t75">
            <v:imagedata o:title="" r:id="rIdMT180"/>
          </v:shape>
          <o:OLEObject DrawAspect="Content" ObjectID="_1700000090" ProgID="Equation.DSMT4" ShapeID="_x0000_i1115" Type="Embed" r:id="rIdMT179"/>
        </w:object>
      </w:r>
    </w:p>
    <w:p>
      <w:pPr>
        <w:pStyle w:val="BodyText"/>
      </w:pPr>
      <w:r>
        <w:t xml:space="preserve">B51.</w:t>
      </w:r>
      <w:r>
        <w:t xml:space="preserve"> </w:t>
      </w:r>
      <w:r>
        <w:rPr>
          <w:position w:val="-6"/>
        </w:rPr>
        <w:object w:dxaOrig="480" w:dyaOrig="334">
          <v:shape id="_x0000_i1116" o:ole="" style="width:24.00pt;height:16.68pt" type="#_x0000_t75">
            <v:imagedata o:title="" r:id="rIdMT182"/>
          </v:shape>
          <o:OLEObject DrawAspect="Content" ObjectID="_1700000091" ProgID="Equation.DSMT4" ShapeID="_x0000_i1116" Type="Embed" r:id="rIdMT181"/>
        </w:object>
      </w:r>
    </w:p>
    <w:p>
      <w:pPr>
        <w:pStyle w:val="BodyText"/>
      </w:pPr>
      <w:r>
        <w:t xml:space="preserve">B52.</w:t>
      </w:r>
      <w:r>
        <w:t xml:space="preserve"> </w:t>
      </w:r>
      <w:r>
        <w:rPr>
          <w:position w:val="-32"/>
        </w:rPr>
        <w:object w:dxaOrig="324" w:dyaOrig="703">
          <v:shape id="_x0000_i1117" o:ole="" style="width:16.20pt;height:35.16pt" type="#_x0000_t75">
            <v:imagedata o:title="" r:id="rIdMT184"/>
          </v:shape>
          <o:OLEObject DrawAspect="Content" ObjectID="_1700000092" ProgID="Equation.DSMT4" ShapeID="_x0000_i1117" Type="Embed" r:id="rIdMT183"/>
        </w:object>
      </w:r>
    </w:p>
    <w:p>
      <w:pPr>
        <w:pStyle w:val="BodyText"/>
      </w:pPr>
      <w:r>
        <w:t xml:space="preserve">B53.</w:t>
      </w:r>
      <w:r>
        <w:t xml:space="preserve"> </w:t>
      </w:r>
      <w:r>
        <w:rPr>
          <w:position w:val="-12"/>
        </w:rPr>
        <w:object w:dxaOrig="396" w:dyaOrig="365">
          <v:shape id="_x0000_i1118" o:ole="" style="width:19.80pt;height:18.24pt" type="#_x0000_t75">
            <v:imagedata o:title="" r:id="rIdMT186"/>
          </v:shape>
          <o:OLEObject DrawAspect="Content" ObjectID="_1700000093" ProgID="Equation.DSMT4" ShapeID="_x0000_i1118" Type="Embed" r:id="rIdMT185"/>
        </w:object>
      </w:r>
    </w:p>
    <w:p>
      <w:pPr>
        <w:pStyle w:val="BodyText"/>
      </w:pPr>
      <w:r>
        <w:t xml:space="preserve">B54.</w:t>
      </w:r>
      <w:r>
        <w:t xml:space="preserve"> </w:t>
      </w:r>
      <w:r>
        <w:rPr>
          <w:position w:val="-12"/>
        </w:rPr>
        <w:object w:dxaOrig="504" w:dyaOrig="365">
          <v:shape id="_x0000_i1119" o:ole="" style="width:25.20pt;height:18.24pt" type="#_x0000_t75">
            <v:imagedata o:title="" r:id="rIdMT188"/>
          </v:shape>
          <o:OLEObject DrawAspect="Content" ObjectID="_1700000094" ProgID="Equation.DSMT4" ShapeID="_x0000_i1119" Type="Embed" r:id="rIdMT187"/>
        </w:object>
      </w:r>
    </w:p>
    <w:p>
      <w:pPr>
        <w:pStyle w:val="BodyText"/>
      </w:pPr>
      <w:r>
        <w:t xml:space="preserve">B55.</w:t>
      </w:r>
      <w:r>
        <w:t xml:space="preserve"> </w:t>
      </w:r>
      <w:r>
        <w:rPr>
          <w:position w:val="-12"/>
        </w:rPr>
        <w:object w:dxaOrig="396" w:dyaOrig="365">
          <v:shape id="_x0000_i1120" o:ole="" style="width:19.80pt;height:18.24pt" type="#_x0000_t75">
            <v:imagedata o:title="" r:id="rIdMT190"/>
          </v:shape>
          <o:OLEObject DrawAspect="Content" ObjectID="_1700000095" ProgID="Equation.DSMT4" ShapeID="_x0000_i1120" Type="Embed" r:id="rIdMT189"/>
        </w:object>
      </w:r>
    </w:p>
    <w:p>
      <w:pPr>
        <w:pStyle w:val="BodyText"/>
      </w:pPr>
      <w:r>
        <w:t xml:space="preserve">B56.</w:t>
      </w:r>
      <w:r>
        <w:t xml:space="preserve"> </w:t>
      </w:r>
      <m:oMath>
        <m:r>
          <m:rPr>
            <m:sty m:val="p"/>
          </m:rPr>
          <m:t>⌊</m:t>
        </m:r>
        <m:r>
          <m:t>x</m:t>
        </m:r>
        <m:r>
          <m:rPr>
            <m:sty m:val="p"/>
          </m:rPr>
          <m:t>⌋</m:t>
        </m:r>
      </m:oMath>
    </w:p>
    <w:p>
      <w:pPr>
        <w:pStyle w:val="BodyText"/>
      </w:pPr>
      <w:r>
        <w:t xml:space="preserve">B57.</w:t>
      </w:r>
      <w:r>
        <w:t xml:space="preserve"> </w:t>
      </w:r>
      <w:r>
        <w:rPr>
          <w:position w:val="-29"/>
        </w:rPr>
        <w:object w:dxaOrig="682" w:dyaOrig="701">
          <v:shape id="_x0000_i1122" o:ole="" style="width:34.08pt;height:35.04pt" type="#_x0000_t75">
            <v:imagedata o:title="" r:id="rIdMT192"/>
          </v:shape>
          <o:OLEObject DrawAspect="Content" ObjectID="_1700000097" ProgID="Equation.DSMT4" ShapeID="_x0000_i1122" Type="Embed" r:id="rIdMT191"/>
        </w:object>
      </w:r>
    </w:p>
    <w:p>
      <w:pPr>
        <w:pStyle w:val="BodyText"/>
      </w:pPr>
      <w:r>
        <w:t xml:space="preserve">B58.</w:t>
      </w:r>
      <w:r>
        <w:t xml:space="preserve"> </w:t>
      </w:r>
      <w:r>
        <w:rPr>
          <w:position w:val="-28"/>
        </w:rPr>
        <w:object w:dxaOrig="984" w:dyaOrig="713">
          <v:shape id="_x0000_i1123" o:ole="" style="width:49.20pt;height:35.64pt" type="#_x0000_t75">
            <v:imagedata o:title="" r:id="rIdMT194"/>
          </v:shape>
          <o:OLEObject DrawAspect="Content" ObjectID="_1700000098" ProgID="Equation.DSMT4" ShapeID="_x0000_i1123" Type="Embed" r:id="rIdMT193"/>
        </w:object>
      </w:r>
    </w:p>
    <w:p>
      <w:pPr>
        <w:pStyle w:val="BodyText"/>
      </w:pPr>
      <w:r>
        <w:t xml:space="preserve">B59.</w:t>
      </w:r>
      <w:r>
        <w:t xml:space="preserve"> </w:t>
      </w:r>
      <w:r>
        <w:rPr>
          <w:position w:val="-24"/>
        </w:rPr>
        <w:object w:dxaOrig="473" w:dyaOrig="466">
          <v:shape id="_x0000_i1124" o:ole="" style="width:23.64pt;height:23.28pt" type="#_x0000_t75">
            <v:imagedata o:title="" r:id="rIdMT196"/>
          </v:shape>
          <o:OLEObject DrawAspect="Content" ObjectID="_1700000099" ProgID="Equation.DSMT4" ShapeID="_x0000_i1124" Type="Embed" r:id="rIdMT195"/>
        </w:object>
      </w:r>
    </w:p>
    <w:p>
      <w:pPr>
        <w:pStyle w:val="BodyText"/>
      </w:pPr>
      <w:r>
        <w:t xml:space="preserve">B60.</w:t>
      </w:r>
      <w:r>
        <w:t xml:space="preserve"> </w:t>
      </w:r>
      <w:r>
        <w:rPr>
          <w:position w:val="-12"/>
        </w:rPr>
        <w:object w:dxaOrig="619" w:dyaOrig="394">
          <v:shape id="_x0000_i1125" o:ole="" style="width:30.96pt;height:19.68pt" type="#_x0000_t75">
            <v:imagedata o:title="" r:id="rIdMT198"/>
          </v:shape>
          <o:OLEObject DrawAspect="Content" ObjectID="_1700000100" ProgID="Equation.DSMT4" ShapeID="_x0000_i1125" Type="Embed" r:id="rIdMT197"/>
        </w:object>
      </w:r>
    </w:p>
    <w:p>
      <w:pPr>
        <w:pStyle w:val="BodyText"/>
      </w:pPr>
      <w:r>
        <w:t xml:space="preserve">B61.</w:t>
      </w:r>
      <w:r>
        <w:t xml:space="preserve"> </w:t>
      </w:r>
      <w:r>
        <w:rPr>
          <w:position w:val="-11"/>
        </w:rPr>
        <w:object w:dxaOrig="569" w:dyaOrig="281">
          <v:shape id="_x0000_i1126" o:ole="" style="width:28.44pt;height:14.04pt" type="#_x0000_t75">
            <v:imagedata o:title="" r:id="rIdMT200"/>
          </v:shape>
          <o:OLEObject DrawAspect="Content" ObjectID="_1700000101" ProgID="Equation.DSMT4" ShapeID="_x0000_i1126" Type="Embed" r:id="rIdMT199"/>
        </w:object>
      </w:r>
    </w:p>
    <w:p>
      <w:pPr>
        <w:pStyle w:val="BodyText"/>
      </w:pPr>
      <w:r>
        <w:t xml:space="preserve">B62.</w:t>
      </w:r>
      <w:r>
        <w:t xml:space="preserve"> </w:t>
      </w:r>
      <w:r>
        <w:rPr>
          <w:position w:val="-12"/>
        </w:rPr>
        <w:object w:dxaOrig="348" w:dyaOrig="394">
          <v:shape id="_x0000_i1127" o:ole="" style="width:17.40pt;height:19.68pt" type="#_x0000_t75">
            <v:imagedata o:title="" r:id="rIdMT202"/>
          </v:shape>
          <o:OLEObject DrawAspect="Content" ObjectID="_1700000102" ProgID="Equation.DSMT4" ShapeID="_x0000_i1127" Type="Embed" r:id="rIdMT201"/>
        </w:object>
      </w:r>
    </w:p>
    <w:p>
      <w:pPr>
        <w:pStyle w:val="BodyText"/>
      </w:pPr>
      <w:r>
        <w:t xml:space="preserve">B63.</w:t>
      </w:r>
      <w:r>
        <w:t xml:space="preserve"> </w:t>
      </w:r>
      <w:r>
        <w:rPr>
          <w:position w:val="-29"/>
        </w:rPr>
        <w:object w:dxaOrig="658" w:dyaOrig="701">
          <v:shape id="_x0000_i1128" o:ole="" style="width:32.88pt;height:35.04pt" type="#_x0000_t75">
            <v:imagedata o:title="" r:id="rIdMT204"/>
          </v:shape>
          <o:OLEObject DrawAspect="Content" ObjectID="_1700000103" ProgID="Equation.DSMT4" ShapeID="_x0000_i1128" Type="Embed" r:id="rIdMT203"/>
        </w:object>
      </w:r>
    </w:p>
    <w:p>
      <w:pPr>
        <w:pStyle w:val="BodyText"/>
      </w:pPr>
      <w:r>
        <w:t xml:space="preserve">B64.</w:t>
      </w:r>
      <w:r>
        <w:t xml:space="preserve"> </w:t>
      </w:r>
      <w:r>
        <w:rPr>
          <w:position w:val="-12"/>
        </w:rPr>
        <w:object w:dxaOrig="1135" w:dyaOrig="365">
          <v:shape id="_x0000_i1129" o:ole="" style="width:56.76pt;height:18.24pt" type="#_x0000_t75">
            <v:imagedata o:title="" r:id="rIdMT206"/>
          </v:shape>
          <o:OLEObject DrawAspect="Content" ObjectID="_1700000104" ProgID="Equation.DSMT4" ShapeID="_x0000_i1129" Type="Embed" r:id="rIdMT205"/>
        </w:object>
      </w:r>
    </w:p>
    <w:p>
      <w:pPr>
        <w:pStyle w:val="BodyText"/>
      </w:pPr>
      <w:r>
        <w:t xml:space="preserve">B65.</w:t>
      </w:r>
      <w:r>
        <w:t xml:space="preserve"> </w:t>
      </w:r>
      <w:r>
        <w:rPr>
          <w:position w:val="-7"/>
        </w:rPr>
        <w:object w:dxaOrig="703" w:dyaOrig="290">
          <v:shape id="_x0000_i1130" o:ole="" style="width:35.16pt;height:14.52pt" type="#_x0000_t75">
            <v:imagedata o:title="" r:id="rIdMT208"/>
          </v:shape>
          <o:OLEObject DrawAspect="Content" ObjectID="_1700000105" ProgID="Equation.DSMT4" ShapeID="_x0000_i1130" Type="Embed" r:id="rIdMT207"/>
        </w:object>
      </w:r>
    </w:p>
    <w:p>
      <w:pPr>
        <w:pStyle w:val="BodyText"/>
      </w:pPr>
      <w:r>
        <w:t xml:space="preserve">B66.</w:t>
      </w:r>
      <w:r>
        <w:t xml:space="preserve"> </w:t>
      </w:r>
      <w:r>
        <w:rPr>
          <w:position w:val="-7"/>
        </w:rPr>
        <w:object w:dxaOrig="677" w:dyaOrig="302">
          <v:shape id="_x0000_i1131" o:ole="" style="width:33.84pt;height:15.12pt" type="#_x0000_t75">
            <v:imagedata o:title="" r:id="rIdMT210"/>
          </v:shape>
          <o:OLEObject DrawAspect="Content" ObjectID="_1700000106" ProgID="Equation.DSMT4" ShapeID="_x0000_i1131" Type="Embed" r:id="rIdMT209"/>
        </w:object>
      </w:r>
    </w:p>
    <w:p>
      <w:pPr>
        <w:pStyle w:val="BodyText"/>
      </w:pPr>
      <w:r>
        <w:t xml:space="preserve">B67.</w:t>
      </w:r>
      <w:r>
        <w:t xml:space="preserve"> </w:t>
      </w:r>
      <w:r>
        <w:rPr>
          <w:position w:val="-11"/>
        </w:rPr>
        <w:object w:dxaOrig="782" w:dyaOrig="410">
          <v:shape id="_x0000_i1132" o:ole="" style="width:39.12pt;height:20.52pt" type="#_x0000_t75">
            <v:imagedata o:title="" r:id="rIdMT212"/>
          </v:shape>
          <o:OLEObject DrawAspect="Content" ObjectID="_1700000107" ProgID="Equation.DSMT4" ShapeID="_x0000_i1132" Type="Embed" r:id="rIdMT211"/>
        </w:object>
      </w:r>
    </w:p>
    <w:p>
      <w:pPr>
        <w:pStyle w:val="BodyText"/>
      </w:pPr>
      <w:r>
        <w:t xml:space="preserve">B68.</w:t>
      </w:r>
      <w:r>
        <w:t xml:space="preserve"> </w:t>
      </w:r>
      <w:r>
        <w:rPr>
          <w:position w:val="-23"/>
        </w:rPr>
        <w:object w:dxaOrig="480" w:dyaOrig="610">
          <v:shape id="_x0000_i1133" o:ole="" style="width:24.00pt;height:30.48pt" type="#_x0000_t75">
            <v:imagedata o:title="" r:id="rIdMT214"/>
          </v:shape>
          <o:OLEObject DrawAspect="Content" ObjectID="_1700000108" ProgID="Equation.DSMT4" ShapeID="_x0000_i1133" Type="Embed" r:id="rIdMT213"/>
        </w:object>
      </w:r>
    </w:p>
    <w:p>
      <w:pPr>
        <w:pStyle w:val="BodyText"/>
      </w:pPr>
      <w:r>
        <w:rPr>
          <w:b/>
          <w:bCs/>
        </w:rPr>
        <w:t xml:space="preserve">Phần C. Trường hợp đặc biệt</w:t>
      </w:r>
    </w:p>
    <w:p>
      <w:pPr>
        <w:pStyle w:val="BodyText"/>
      </w:pPr>
      <w:r>
        <w:t xml:space="preserve">C1. Chữ tiếng Việt trong công thức:</w:t>
      </w:r>
      <w:r>
        <w:t xml:space="preserve"> </w:t>
      </w:r>
      <w:r>
        <w:rPr>
          <w:position w:val="-11"/>
        </w:rPr>
        <w:object w:dxaOrig="1205" w:dyaOrig="338">
          <v:shape id="_x0000_i1134" o:ole="" style="width:60.24pt;height:16.92pt" type="#_x0000_t75">
            <v:imagedata o:title="" r:id="rIdMT216"/>
          </v:shape>
          <o:OLEObject DrawAspect="Content" ObjectID="_1700000109" ProgID="Equation.DSMT4" ShapeID="_x0000_i1134" Type="Embed" r:id="rIdMT215"/>
        </w:object>
      </w:r>
      <w:r>
        <w:t xml:space="preserve"> </w:t>
      </w:r>
      <w:r>
        <w:t xml:space="preserve">và</w:t>
      </w:r>
      <w:r>
        <w:t xml:space="preserve"> </w:t>
      </w:r>
      <w:r>
        <w:rPr>
          <w:position w:val="-6"/>
        </w:rPr>
        <w:object w:dxaOrig="1320" w:dyaOrig="334">
          <v:shape id="_x0000_i1135" o:ole="" style="width:66.00pt;height:16.68pt" type="#_x0000_t75">
            <v:imagedata o:title="" r:id="rIdMT218"/>
          </v:shape>
          <o:OLEObject DrawAspect="Content" ObjectID="_1700000110" ProgID="Equation.DSMT4" ShapeID="_x0000_i1135" Type="Embed" r:id="rIdMT217"/>
        </w:object>
      </w:r>
      <w:r>
        <w:t xml:space="preserve"> </w:t>
      </w:r>
      <w:r>
        <w:t xml:space="preserve">và</w:t>
      </w:r>
      <w:r>
        <w:t xml:space="preserve"> </w:t>
      </w:r>
      <w:r>
        <w:rPr>
          <w:position w:val="-10"/>
        </w:rPr>
        <w:object w:dxaOrig="1891" w:dyaOrig="382">
          <v:shape id="_x0000_i1136" o:ole="" style="width:94.56pt;height:19.08pt" type="#_x0000_t75">
            <v:imagedata o:title="" r:id="rIdMT220"/>
          </v:shape>
          <o:OLEObject DrawAspect="Content" ObjectID="_1700000111" ProgID="Equation.DSMT4" ShapeID="_x0000_i1136" Type="Embed" r:id="rIdMT219"/>
        </w:object>
      </w:r>
      <w:r>
        <w:t xml:space="preserve">.</w:t>
      </w:r>
    </w:p>
    <w:p>
      <w:pPr>
        <w:pStyle w:val="BodyText"/>
      </w:pPr>
      <w:r>
        <w:t xml:space="preserve">C2. Công thức hiển thị riêng dòng (căn giữa):</w:t>
      </w:r>
    </w:p>
    <w:p>
      <w:pPr>
        <w:pStyle w:val="BodyText"/>
        <w:jc w:val="center"/>
      </w:pPr>
      <w:r>
        <w:rPr>
          <w:position w:val="-23"/>
        </w:rPr>
        <w:object w:dxaOrig="1853" w:dyaOrig="677">
          <v:shape id="_x0000_i1137" o:ole="" style="width:92.64pt;height:33.84pt" type="#_x0000_t75">
            <v:imagedata o:title="" r:id="rIdMT222"/>
          </v:shape>
          <o:OLEObject DrawAspect="Content" ObjectID="_1700000112" ProgID="Equation.DSMT4" ShapeID="_x0000_i1137" Type="Embed" r:id="rIdMT221"/>
        </w:object>
      </w:r>
    </w:p>
    <w:p>
      <w:pPr>
        <w:pStyle w:val="FirstParagraph"/>
      </w:pPr>
      <w:r>
        <w:t xml:space="preserve">C3. Phương án trắc nghiệm trên một dòng: A.</w:t>
      </w:r>
      <w:r>
        <w:t xml:space="preserve"> </w:t>
      </w:r>
      <w:r>
        <w:rPr>
          <w:position w:val="-6"/>
        </w:rPr>
        <w:object w:dxaOrig="703" w:dyaOrig="281">
          <v:shape id="_x0000_i1138" o:ole="" style="width:35.16pt;height:14.04pt" type="#_x0000_t75">
            <v:imagedata o:title="" r:id="rIdMT224"/>
          </v:shape>
          <o:OLEObject DrawAspect="Content" ObjectID="_1700000113" ProgID="Equation.DSMT4" ShapeID="_x0000_i1138" Type="Embed" r:id="rIdMT223"/>
        </w:object>
      </w:r>
      <w:r>
        <w:t xml:space="preserve"> </w:t>
      </w:r>
      <w:r>
        <w:t xml:space="preserve">B.</w:t>
      </w:r>
      <w:r>
        <w:t xml:space="preserve"> </w:t>
      </w:r>
      <w:r>
        <w:rPr>
          <w:position w:val="-8"/>
        </w:rPr>
        <w:object w:dxaOrig="890" w:dyaOrig="302">
          <v:shape id="_x0000_i1139" o:ole="" style="width:44.52pt;height:15.12pt" type="#_x0000_t75">
            <v:imagedata o:title="" r:id="rIdMT226"/>
          </v:shape>
          <o:OLEObject DrawAspect="Content" ObjectID="_1700000114" ProgID="Equation.DSMT4" ShapeID="_x0000_i1139" Type="Embed" r:id="rIdMT225"/>
        </w:object>
      </w:r>
      <w:r>
        <w:t xml:space="preserve"> </w:t>
      </w:r>
      <w:r>
        <w:t xml:space="preserve">C.</w:t>
      </w:r>
      <w:r>
        <w:t xml:space="preserve"> </w:t>
      </w:r>
      <w:r>
        <w:rPr>
          <w:position w:val="-23"/>
        </w:rPr>
        <w:object w:dxaOrig="761" w:dyaOrig="610">
          <v:shape id="_x0000_i1140" o:ole="" style="width:38.04pt;height:30.48pt" type="#_x0000_t75">
            <v:imagedata o:title="" r:id="rIdMT228"/>
          </v:shape>
          <o:OLEObject DrawAspect="Content" ObjectID="_1700000115" ProgID="Equation.DSMT4" ShapeID="_x0000_i1140" Type="Embed" r:id="rIdMT227"/>
        </w:object>
      </w:r>
      <w:r>
        <w:t xml:space="preserve"> </w:t>
      </w:r>
      <w:r>
        <w:t xml:space="preserve">D.</w:t>
      </w:r>
      <w:r>
        <w:t xml:space="preserve"> </w:t>
      </w:r>
      <w:r>
        <w:rPr>
          <w:position w:val="-6"/>
        </w:rPr>
        <w:object w:dxaOrig="703" w:dyaOrig="281">
          <v:shape id="_x0000_i1141" o:ole="" style="width:35.16pt;height:14.04pt" type="#_x0000_t75">
            <v:imagedata o:title="" r:id="rIdMT230"/>
          </v:shape>
          <o:OLEObject DrawAspect="Content" ObjectID="_1700000116" ProgID="Equation.DSMT4" ShapeID="_x0000_i1141" Type="Embed" r:id="rIdMT229"/>
        </w:object>
      </w:r>
    </w:p>
    <w:p>
      <w:pPr>
        <w:pStyle w:val="BodyText"/>
      </w:pPr>
      <w:r>
        <w:t xml:space="preserve">C4. Công thức chưa hỗ trợ, cố ý giữ dạng Equation của Word:</w:t>
      </w:r>
      <w:r>
        <w:t xml:space="preserve"> </w:t>
      </w:r>
      <m:oMath>
        <m:r>
          <m:rPr>
            <m:sty m:val="p"/>
          </m:rPr>
          <m:t>⌊</m:t>
        </m:r>
        <m:r>
          <m:t>x</m:t>
        </m:r>
        <m:r>
          <m:rPr>
            <m:sty m:val="p"/>
          </m:rPr>
          <m:t>⌋</m:t>
        </m:r>
      </m:oMath>
      <w:r>
        <w:t xml:space="preserve">.</w:t>
      </w:r>
    </w:p>
    <w:p>
      <w:pPr>
        <w:pStyle w:val="BodyText"/>
      </w:pPr>
      <w:r>
        <w:t xml:space="preserve">C5. Tích phân có lũy thừa trong thân:</w:t>
      </w:r>
      <w:r>
        <w:t xml:space="preserve"> </w:t>
      </w:r>
      <w:r>
        <w:rPr>
          <w:position w:val="-28"/>
        </w:rPr>
        <w:object w:dxaOrig="1068" w:dyaOrig="713">
          <v:shape id="_x0000_i1143" o:ole="" style="width:53.40pt;height:35.64pt" type="#_x0000_t75">
            <v:imagedata o:title="" r:id="rIdMT232"/>
          </v:shape>
          <o:OLEObject DrawAspect="Content" ObjectID="_1700000118" ProgID="Equation.DSMT4" ShapeID="_x0000_i1143" Type="Embed" r:id="rIdMT231"/>
        </w:object>
      </w:r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no"?><Relationships xmlns="http://schemas.openxmlformats.org/package/2006/relationships"><Relationship Id="rId8" Target="numbering.xml" Type="http://schemas.openxmlformats.org/officeDocument/2006/relationships/numbering"/><Relationship Id="rId7" Target="styles.xml" Type="http://schemas.openxmlformats.org/officeDocument/2006/relationships/styles"/><Relationship Id="rId6" Target="settings.xml" Type="http://schemas.openxmlformats.org/officeDocument/2006/relationships/settings"/><Relationship Id="rId5" Target="webSettings.xml" Type="http://schemas.openxmlformats.org/officeDocument/2006/relationships/webSettings"/><Relationship Id="rId4" Target="fontTable.xml" Type="http://schemas.openxmlformats.org/officeDocument/2006/relationships/fontTable"/><Relationship Id="rId3" Target="theme/theme1.xml" Type="http://schemas.openxmlformats.org/officeDocument/2006/relationships/theme"/><Relationship Id="rId2" Target="footnotes.xml" Type="http://schemas.openxmlformats.org/officeDocument/2006/relationships/footnotes"/><Relationship Id="rId1" Target="comments.xml" Type="http://schemas.openxmlformats.org/officeDocument/2006/relationships/comments"/><Relationship Id="rIdMT1" Target="embeddings/oleObjectMT1.bin" Type="http://schemas.openxmlformats.org/officeDocument/2006/relationships/oleObject"/><Relationship Id="rIdMT2" Target="media/imageMT1.png" Type="http://schemas.openxmlformats.org/officeDocument/2006/relationships/image"/><Relationship Id="rIdMT3" Target="embeddings/oleObjectMT2.bin" Type="http://schemas.openxmlformats.org/officeDocument/2006/relationships/oleObject"/><Relationship Id="rIdMT4" Target="media/imageMT2.png" Type="http://schemas.openxmlformats.org/officeDocument/2006/relationships/image"/><Relationship Id="rIdMT5" Target="embeddings/oleObjectMT3.bin" Type="http://schemas.openxmlformats.org/officeDocument/2006/relationships/oleObject"/><Relationship Id="rIdMT6" Target="media/imageMT3.png" Type="http://schemas.openxmlformats.org/officeDocument/2006/relationships/image"/><Relationship Id="rIdMT7" Target="embeddings/oleObjectMT4.bin" Type="http://schemas.openxmlformats.org/officeDocument/2006/relationships/oleObject"/><Relationship Id="rIdMT8" Target="media/imageMT4.png" Type="http://schemas.openxmlformats.org/officeDocument/2006/relationships/image"/><Relationship Id="rIdMT9" Target="embeddings/oleObjectMT5.bin" Type="http://schemas.openxmlformats.org/officeDocument/2006/relationships/oleObject"/><Relationship Id="rIdMT10" Target="media/imageMT5.png" Type="http://schemas.openxmlformats.org/officeDocument/2006/relationships/image"/><Relationship Id="rIdMT11" Target="embeddings/oleObjectMT6.bin" Type="http://schemas.openxmlformats.org/officeDocument/2006/relationships/oleObject"/><Relationship Id="rIdMT12" Target="media/imageMT6.png" Type="http://schemas.openxmlformats.org/officeDocument/2006/relationships/image"/><Relationship Id="rIdMT13" Target="embeddings/oleObjectMT7.bin" Type="http://schemas.openxmlformats.org/officeDocument/2006/relationships/oleObject"/><Relationship Id="rIdMT14" Target="media/imageMT7.png" Type="http://schemas.openxmlformats.org/officeDocument/2006/relationships/image"/><Relationship Id="rIdMT15" Target="embeddings/oleObjectMT8.bin" Type="http://schemas.openxmlformats.org/officeDocument/2006/relationships/oleObject"/><Relationship Id="rIdMT16" Target="media/imageMT8.png" Type="http://schemas.openxmlformats.org/officeDocument/2006/relationships/image"/><Relationship Id="rIdMT17" Target="embeddings/oleObjectMT9.bin" Type="http://schemas.openxmlformats.org/officeDocument/2006/relationships/oleObject"/><Relationship Id="rIdMT18" Target="media/imageMT9.png" Type="http://schemas.openxmlformats.org/officeDocument/2006/relationships/image"/><Relationship Id="rIdMT19" Target="embeddings/oleObjectMT10.bin" Type="http://schemas.openxmlformats.org/officeDocument/2006/relationships/oleObject"/><Relationship Id="rIdMT20" Target="media/imageMT10.png" Type="http://schemas.openxmlformats.org/officeDocument/2006/relationships/image"/><Relationship Id="rIdMT21" Target="embeddings/oleObjectMT11.bin" Type="http://schemas.openxmlformats.org/officeDocument/2006/relationships/oleObject"/><Relationship Id="rIdMT22" Target="media/imageMT11.png" Type="http://schemas.openxmlformats.org/officeDocument/2006/relationships/image"/><Relationship Id="rIdMT23" Target="embeddings/oleObjectMT12.bin" Type="http://schemas.openxmlformats.org/officeDocument/2006/relationships/oleObject"/><Relationship Id="rIdMT24" Target="media/imageMT12.png" Type="http://schemas.openxmlformats.org/officeDocument/2006/relationships/image"/><Relationship Id="rIdMT25" Target="embeddings/oleObjectMT13.bin" Type="http://schemas.openxmlformats.org/officeDocument/2006/relationships/oleObject"/><Relationship Id="rIdMT26" Target="media/imageMT13.png" Type="http://schemas.openxmlformats.org/officeDocument/2006/relationships/image"/><Relationship Id="rIdMT27" Target="embeddings/oleObjectMT14.bin" Type="http://schemas.openxmlformats.org/officeDocument/2006/relationships/oleObject"/><Relationship Id="rIdMT28" Target="media/imageMT14.png" Type="http://schemas.openxmlformats.org/officeDocument/2006/relationships/image"/><Relationship Id="rIdMT29" Target="embeddings/oleObjectMT15.bin" Type="http://schemas.openxmlformats.org/officeDocument/2006/relationships/oleObject"/><Relationship Id="rIdMT30" Target="media/imageMT15.png" Type="http://schemas.openxmlformats.org/officeDocument/2006/relationships/image"/><Relationship Id="rIdMT31" Target="embeddings/oleObjectMT16.bin" Type="http://schemas.openxmlformats.org/officeDocument/2006/relationships/oleObject"/><Relationship Id="rIdMT32" Target="media/imageMT16.png" Type="http://schemas.openxmlformats.org/officeDocument/2006/relationships/image"/><Relationship Id="rIdMT33" Target="embeddings/oleObjectMT17.bin" Type="http://schemas.openxmlformats.org/officeDocument/2006/relationships/oleObject"/><Relationship Id="rIdMT34" Target="media/imageMT17.png" Type="http://schemas.openxmlformats.org/officeDocument/2006/relationships/image"/><Relationship Id="rIdMT35" Target="embeddings/oleObjectMT18.bin" Type="http://schemas.openxmlformats.org/officeDocument/2006/relationships/oleObject"/><Relationship Id="rIdMT36" Target="media/imageMT18.png" Type="http://schemas.openxmlformats.org/officeDocument/2006/relationships/image"/><Relationship Id="rIdMT37" Target="embeddings/oleObjectMT19.bin" Type="http://schemas.openxmlformats.org/officeDocument/2006/relationships/oleObject"/><Relationship Id="rIdMT38" Target="media/imageMT19.png" Type="http://schemas.openxmlformats.org/officeDocument/2006/relationships/image"/><Relationship Id="rIdMT39" Target="embeddings/oleObjectMT20.bin" Type="http://schemas.openxmlformats.org/officeDocument/2006/relationships/oleObject"/><Relationship Id="rIdMT40" Target="media/imageMT20.png" Type="http://schemas.openxmlformats.org/officeDocument/2006/relationships/image"/><Relationship Id="rIdMT41" Target="embeddings/oleObjectMT21.bin" Type="http://schemas.openxmlformats.org/officeDocument/2006/relationships/oleObject"/><Relationship Id="rIdMT42" Target="media/imageMT21.png" Type="http://schemas.openxmlformats.org/officeDocument/2006/relationships/image"/><Relationship Id="rIdMT43" Target="embeddings/oleObjectMT22.bin" Type="http://schemas.openxmlformats.org/officeDocument/2006/relationships/oleObject"/><Relationship Id="rIdMT44" Target="media/imageMT22.png" Type="http://schemas.openxmlformats.org/officeDocument/2006/relationships/image"/><Relationship Id="rIdMT45" Target="embeddings/oleObjectMT23.bin" Type="http://schemas.openxmlformats.org/officeDocument/2006/relationships/oleObject"/><Relationship Id="rIdMT46" Target="media/imageMT23.png" Type="http://schemas.openxmlformats.org/officeDocument/2006/relationships/image"/><Relationship Id="rIdMT47" Target="embeddings/oleObjectMT24.bin" Type="http://schemas.openxmlformats.org/officeDocument/2006/relationships/oleObject"/><Relationship Id="rIdMT48" Target="media/imageMT24.png" Type="http://schemas.openxmlformats.org/officeDocument/2006/relationships/image"/><Relationship Id="rIdMT49" Target="embeddings/oleObjectMT25.bin" Type="http://schemas.openxmlformats.org/officeDocument/2006/relationships/oleObject"/><Relationship Id="rIdMT50" Target="media/imageMT25.png" Type="http://schemas.openxmlformats.org/officeDocument/2006/relationships/image"/><Relationship Id="rIdMT51" Target="embeddings/oleObjectMT26.bin" Type="http://schemas.openxmlformats.org/officeDocument/2006/relationships/oleObject"/><Relationship Id="rIdMT52" Target="media/imageMT26.png" Type="http://schemas.openxmlformats.org/officeDocument/2006/relationships/image"/><Relationship Id="rIdMT53" Target="embeddings/oleObjectMT27.bin" Type="http://schemas.openxmlformats.org/officeDocument/2006/relationships/oleObject"/><Relationship Id="rIdMT54" Target="media/imageMT27.png" Type="http://schemas.openxmlformats.org/officeDocument/2006/relationships/image"/><Relationship Id="rIdMT55" Target="embeddings/oleObjectMT28.bin" Type="http://schemas.openxmlformats.org/officeDocument/2006/relationships/oleObject"/><Relationship Id="rIdMT56" Target="media/imageMT28.png" Type="http://schemas.openxmlformats.org/officeDocument/2006/relationships/image"/><Relationship Id="rIdMT57" Target="embeddings/oleObjectMT29.bin" Type="http://schemas.openxmlformats.org/officeDocument/2006/relationships/oleObject"/><Relationship Id="rIdMT58" Target="media/imageMT29.png" Type="http://schemas.openxmlformats.org/officeDocument/2006/relationships/image"/><Relationship Id="rIdMT59" Target="embeddings/oleObjectMT30.bin" Type="http://schemas.openxmlformats.org/officeDocument/2006/relationships/oleObject"/><Relationship Id="rIdMT60" Target="media/imageMT30.png" Type="http://schemas.openxmlformats.org/officeDocument/2006/relationships/image"/><Relationship Id="rIdMT61" Target="embeddings/oleObjectMT31.bin" Type="http://schemas.openxmlformats.org/officeDocument/2006/relationships/oleObject"/><Relationship Id="rIdMT62" Target="media/imageMT31.png" Type="http://schemas.openxmlformats.org/officeDocument/2006/relationships/image"/><Relationship Id="rIdMT63" Target="embeddings/oleObjectMT32.bin" Type="http://schemas.openxmlformats.org/officeDocument/2006/relationships/oleObject"/><Relationship Id="rIdMT64" Target="media/imageMT32.png" Type="http://schemas.openxmlformats.org/officeDocument/2006/relationships/image"/><Relationship Id="rIdMT65" Target="embeddings/oleObjectMT33.bin" Type="http://schemas.openxmlformats.org/officeDocument/2006/relationships/oleObject"/><Relationship Id="rIdMT66" Target="media/imageMT33.png" Type="http://schemas.openxmlformats.org/officeDocument/2006/relationships/image"/><Relationship Id="rIdMT67" Target="embeddings/oleObjectMT34.bin" Type="http://schemas.openxmlformats.org/officeDocument/2006/relationships/oleObject"/><Relationship Id="rIdMT68" Target="media/imageMT34.png" Type="http://schemas.openxmlformats.org/officeDocument/2006/relationships/image"/><Relationship Id="rIdMT69" Target="embeddings/oleObjectMT35.bin" Type="http://schemas.openxmlformats.org/officeDocument/2006/relationships/oleObject"/><Relationship Id="rIdMT70" Target="media/imageMT35.png" Type="http://schemas.openxmlformats.org/officeDocument/2006/relationships/image"/><Relationship Id="rIdMT71" Target="embeddings/oleObjectMT36.bin" Type="http://schemas.openxmlformats.org/officeDocument/2006/relationships/oleObject"/><Relationship Id="rIdMT72" Target="media/imageMT36.png" Type="http://schemas.openxmlformats.org/officeDocument/2006/relationships/image"/><Relationship Id="rIdMT73" Target="embeddings/oleObjectMT37.bin" Type="http://schemas.openxmlformats.org/officeDocument/2006/relationships/oleObject"/><Relationship Id="rIdMT74" Target="media/imageMT37.png" Type="http://schemas.openxmlformats.org/officeDocument/2006/relationships/image"/><Relationship Id="rIdMT75" Target="embeddings/oleObjectMT38.bin" Type="http://schemas.openxmlformats.org/officeDocument/2006/relationships/oleObject"/><Relationship Id="rIdMT76" Target="media/imageMT38.png" Type="http://schemas.openxmlformats.org/officeDocument/2006/relationships/image"/><Relationship Id="rIdMT77" Target="embeddings/oleObjectMT39.bin" Type="http://schemas.openxmlformats.org/officeDocument/2006/relationships/oleObject"/><Relationship Id="rIdMT78" Target="media/imageMT39.png" Type="http://schemas.openxmlformats.org/officeDocument/2006/relationships/image"/><Relationship Id="rIdMT79" Target="embeddings/oleObjectMT40.bin" Type="http://schemas.openxmlformats.org/officeDocument/2006/relationships/oleObject"/><Relationship Id="rIdMT80" Target="media/imageMT40.png" Type="http://schemas.openxmlformats.org/officeDocument/2006/relationships/image"/><Relationship Id="rIdMT81" Target="embeddings/oleObjectMT41.bin" Type="http://schemas.openxmlformats.org/officeDocument/2006/relationships/oleObject"/><Relationship Id="rIdMT82" Target="media/imageMT41.png" Type="http://schemas.openxmlformats.org/officeDocument/2006/relationships/image"/><Relationship Id="rIdMT83" Target="embeddings/oleObjectMT42.bin" Type="http://schemas.openxmlformats.org/officeDocument/2006/relationships/oleObject"/><Relationship Id="rIdMT84" Target="media/imageMT42.png" Type="http://schemas.openxmlformats.org/officeDocument/2006/relationships/image"/><Relationship Id="rIdMT85" Target="embeddings/oleObjectMT43.bin" Type="http://schemas.openxmlformats.org/officeDocument/2006/relationships/oleObject"/><Relationship Id="rIdMT86" Target="media/imageMT43.png" Type="http://schemas.openxmlformats.org/officeDocument/2006/relationships/image"/><Relationship Id="rIdMT87" Target="embeddings/oleObjectMT44.bin" Type="http://schemas.openxmlformats.org/officeDocument/2006/relationships/oleObject"/><Relationship Id="rIdMT88" Target="media/imageMT44.png" Type="http://schemas.openxmlformats.org/officeDocument/2006/relationships/image"/><Relationship Id="rIdMT89" Target="embeddings/oleObjectMT45.bin" Type="http://schemas.openxmlformats.org/officeDocument/2006/relationships/oleObject"/><Relationship Id="rIdMT90" Target="media/imageMT45.png" Type="http://schemas.openxmlformats.org/officeDocument/2006/relationships/image"/><Relationship Id="rIdMT91" Target="embeddings/oleObjectMT46.bin" Type="http://schemas.openxmlformats.org/officeDocument/2006/relationships/oleObject"/><Relationship Id="rIdMT92" Target="media/imageMT46.png" Type="http://schemas.openxmlformats.org/officeDocument/2006/relationships/image"/><Relationship Id="rIdMT93" Target="embeddings/oleObjectMT47.bin" Type="http://schemas.openxmlformats.org/officeDocument/2006/relationships/oleObject"/><Relationship Id="rIdMT94" Target="media/imageMT47.png" Type="http://schemas.openxmlformats.org/officeDocument/2006/relationships/image"/><Relationship Id="rIdMT95" Target="embeddings/oleObjectMT48.bin" Type="http://schemas.openxmlformats.org/officeDocument/2006/relationships/oleObject"/><Relationship Id="rIdMT96" Target="media/imageMT48.png" Type="http://schemas.openxmlformats.org/officeDocument/2006/relationships/image"/><Relationship Id="rIdMT97" Target="embeddings/oleObjectMT49.bin" Type="http://schemas.openxmlformats.org/officeDocument/2006/relationships/oleObject"/><Relationship Id="rIdMT98" Target="media/imageMT49.png" Type="http://schemas.openxmlformats.org/officeDocument/2006/relationships/image"/><Relationship Id="rIdMT99" Target="embeddings/oleObjectMT50.bin" Type="http://schemas.openxmlformats.org/officeDocument/2006/relationships/oleObject"/><Relationship Id="rIdMT100" Target="media/imageMT50.png" Type="http://schemas.openxmlformats.org/officeDocument/2006/relationships/image"/><Relationship Id="rIdMT101" Target="embeddings/oleObjectMT51.bin" Type="http://schemas.openxmlformats.org/officeDocument/2006/relationships/oleObject"/><Relationship Id="rIdMT102" Target="media/imageMT51.png" Type="http://schemas.openxmlformats.org/officeDocument/2006/relationships/image"/><Relationship Id="rIdMT103" Target="embeddings/oleObjectMT52.bin" Type="http://schemas.openxmlformats.org/officeDocument/2006/relationships/oleObject"/><Relationship Id="rIdMT104" Target="media/imageMT52.png" Type="http://schemas.openxmlformats.org/officeDocument/2006/relationships/image"/><Relationship Id="rIdMT105" Target="embeddings/oleObjectMT53.bin" Type="http://schemas.openxmlformats.org/officeDocument/2006/relationships/oleObject"/><Relationship Id="rIdMT106" Target="media/imageMT53.png" Type="http://schemas.openxmlformats.org/officeDocument/2006/relationships/image"/><Relationship Id="rIdMT107" Target="embeddings/oleObjectMT54.bin" Type="http://schemas.openxmlformats.org/officeDocument/2006/relationships/oleObject"/><Relationship Id="rIdMT108" Target="media/imageMT54.png" Type="http://schemas.openxmlformats.org/officeDocument/2006/relationships/image"/><Relationship Id="rIdMT109" Target="embeddings/oleObjectMT55.bin" Type="http://schemas.openxmlformats.org/officeDocument/2006/relationships/oleObject"/><Relationship Id="rIdMT110" Target="media/imageMT55.png" Type="http://schemas.openxmlformats.org/officeDocument/2006/relationships/image"/><Relationship Id="rIdMT111" Target="embeddings/oleObjectMT56.bin" Type="http://schemas.openxmlformats.org/officeDocument/2006/relationships/oleObject"/><Relationship Id="rIdMT112" Target="media/imageMT56.png" Type="http://schemas.openxmlformats.org/officeDocument/2006/relationships/image"/><Relationship Id="rIdMT113" Target="embeddings/oleObjectMT57.bin" Type="http://schemas.openxmlformats.org/officeDocument/2006/relationships/oleObject"/><Relationship Id="rIdMT114" Target="media/imageMT57.png" Type="http://schemas.openxmlformats.org/officeDocument/2006/relationships/image"/><Relationship Id="rIdMT115" Target="embeddings/oleObjectMT58.bin" Type="http://schemas.openxmlformats.org/officeDocument/2006/relationships/oleObject"/><Relationship Id="rIdMT116" Target="media/imageMT58.png" Type="http://schemas.openxmlformats.org/officeDocument/2006/relationships/image"/><Relationship Id="rIdMT117" Target="embeddings/oleObjectMT59.bin" Type="http://schemas.openxmlformats.org/officeDocument/2006/relationships/oleObject"/><Relationship Id="rIdMT118" Target="media/imageMT59.png" Type="http://schemas.openxmlformats.org/officeDocument/2006/relationships/image"/><Relationship Id="rIdMT119" Target="embeddings/oleObjectMT60.bin" Type="http://schemas.openxmlformats.org/officeDocument/2006/relationships/oleObject"/><Relationship Id="rIdMT120" Target="media/imageMT60.png" Type="http://schemas.openxmlformats.org/officeDocument/2006/relationships/image"/><Relationship Id="rIdMT121" Target="embeddings/oleObjectMT61.bin" Type="http://schemas.openxmlformats.org/officeDocument/2006/relationships/oleObject"/><Relationship Id="rIdMT122" Target="media/imageMT61.png" Type="http://schemas.openxmlformats.org/officeDocument/2006/relationships/image"/><Relationship Id="rIdMT123" Target="embeddings/oleObjectMT62.bin" Type="http://schemas.openxmlformats.org/officeDocument/2006/relationships/oleObject"/><Relationship Id="rIdMT124" Target="media/imageMT62.png" Type="http://schemas.openxmlformats.org/officeDocument/2006/relationships/image"/><Relationship Id="rIdMT125" Target="embeddings/oleObjectMT63.bin" Type="http://schemas.openxmlformats.org/officeDocument/2006/relationships/oleObject"/><Relationship Id="rIdMT126" Target="media/imageMT63.png" Type="http://schemas.openxmlformats.org/officeDocument/2006/relationships/image"/><Relationship Id="rIdMT127" Target="embeddings/oleObjectMT64.bin" Type="http://schemas.openxmlformats.org/officeDocument/2006/relationships/oleObject"/><Relationship Id="rIdMT128" Target="media/imageMT64.png" Type="http://schemas.openxmlformats.org/officeDocument/2006/relationships/image"/><Relationship Id="rIdMT129" Target="embeddings/oleObjectMT65.bin" Type="http://schemas.openxmlformats.org/officeDocument/2006/relationships/oleObject"/><Relationship Id="rIdMT130" Target="media/imageMT65.png" Type="http://schemas.openxmlformats.org/officeDocument/2006/relationships/image"/><Relationship Id="rIdMT131" Target="embeddings/oleObjectMT66.bin" Type="http://schemas.openxmlformats.org/officeDocument/2006/relationships/oleObject"/><Relationship Id="rIdMT132" Target="media/imageMT66.png" Type="http://schemas.openxmlformats.org/officeDocument/2006/relationships/image"/><Relationship Id="rIdMT133" Target="embeddings/oleObjectMT67.bin" Type="http://schemas.openxmlformats.org/officeDocument/2006/relationships/oleObject"/><Relationship Id="rIdMT134" Target="media/imageMT67.png" Type="http://schemas.openxmlformats.org/officeDocument/2006/relationships/image"/><Relationship Id="rIdMT135" Target="embeddings/oleObjectMT68.bin" Type="http://schemas.openxmlformats.org/officeDocument/2006/relationships/oleObject"/><Relationship Id="rIdMT136" Target="media/imageMT68.png" Type="http://schemas.openxmlformats.org/officeDocument/2006/relationships/image"/><Relationship Id="rIdMT137" Target="embeddings/oleObjectMT69.bin" Type="http://schemas.openxmlformats.org/officeDocument/2006/relationships/oleObject"/><Relationship Id="rIdMT138" Target="media/imageMT69.png" Type="http://schemas.openxmlformats.org/officeDocument/2006/relationships/image"/><Relationship Id="rIdMT139" Target="embeddings/oleObjectMT70.bin" Type="http://schemas.openxmlformats.org/officeDocument/2006/relationships/oleObject"/><Relationship Id="rIdMT140" Target="media/imageMT70.png" Type="http://schemas.openxmlformats.org/officeDocument/2006/relationships/image"/><Relationship Id="rIdMT141" Target="embeddings/oleObjectMT71.bin" Type="http://schemas.openxmlformats.org/officeDocument/2006/relationships/oleObject"/><Relationship Id="rIdMT142" Target="media/imageMT71.png" Type="http://schemas.openxmlformats.org/officeDocument/2006/relationships/image"/><Relationship Id="rIdMT143" Target="embeddings/oleObjectMT72.bin" Type="http://schemas.openxmlformats.org/officeDocument/2006/relationships/oleObject"/><Relationship Id="rIdMT144" Target="media/imageMT72.png" Type="http://schemas.openxmlformats.org/officeDocument/2006/relationships/image"/><Relationship Id="rIdMT145" Target="embeddings/oleObjectMT73.bin" Type="http://schemas.openxmlformats.org/officeDocument/2006/relationships/oleObject"/><Relationship Id="rIdMT146" Target="media/imageMT73.png" Type="http://schemas.openxmlformats.org/officeDocument/2006/relationships/image"/><Relationship Id="rIdMT147" Target="embeddings/oleObjectMT74.bin" Type="http://schemas.openxmlformats.org/officeDocument/2006/relationships/oleObject"/><Relationship Id="rIdMT148" Target="media/imageMT74.png" Type="http://schemas.openxmlformats.org/officeDocument/2006/relationships/image"/><Relationship Id="rIdMT149" Target="embeddings/oleObjectMT75.bin" Type="http://schemas.openxmlformats.org/officeDocument/2006/relationships/oleObject"/><Relationship Id="rIdMT150" Target="media/imageMT75.png" Type="http://schemas.openxmlformats.org/officeDocument/2006/relationships/image"/><Relationship Id="rIdMT151" Target="embeddings/oleObjectMT76.bin" Type="http://schemas.openxmlformats.org/officeDocument/2006/relationships/oleObject"/><Relationship Id="rIdMT152" Target="media/imageMT76.png" Type="http://schemas.openxmlformats.org/officeDocument/2006/relationships/image"/><Relationship Id="rIdMT153" Target="embeddings/oleObjectMT77.bin" Type="http://schemas.openxmlformats.org/officeDocument/2006/relationships/oleObject"/><Relationship Id="rIdMT154" Target="media/imageMT77.png" Type="http://schemas.openxmlformats.org/officeDocument/2006/relationships/image"/><Relationship Id="rIdMT155" Target="embeddings/oleObjectMT78.bin" Type="http://schemas.openxmlformats.org/officeDocument/2006/relationships/oleObject"/><Relationship Id="rIdMT156" Target="media/imageMT78.png" Type="http://schemas.openxmlformats.org/officeDocument/2006/relationships/image"/><Relationship Id="rIdMT157" Target="embeddings/oleObjectMT79.bin" Type="http://schemas.openxmlformats.org/officeDocument/2006/relationships/oleObject"/><Relationship Id="rIdMT158" Target="media/imageMT79.png" Type="http://schemas.openxmlformats.org/officeDocument/2006/relationships/image"/><Relationship Id="rIdMT159" Target="embeddings/oleObjectMT80.bin" Type="http://schemas.openxmlformats.org/officeDocument/2006/relationships/oleObject"/><Relationship Id="rIdMT160" Target="media/imageMT80.png" Type="http://schemas.openxmlformats.org/officeDocument/2006/relationships/image"/><Relationship Id="rIdMT161" Target="embeddings/oleObjectMT81.bin" Type="http://schemas.openxmlformats.org/officeDocument/2006/relationships/oleObject"/><Relationship Id="rIdMT162" Target="media/imageMT81.png" Type="http://schemas.openxmlformats.org/officeDocument/2006/relationships/image"/><Relationship Id="rIdMT163" Target="embeddings/oleObjectMT82.bin" Type="http://schemas.openxmlformats.org/officeDocument/2006/relationships/oleObject"/><Relationship Id="rIdMT164" Target="media/imageMT82.png" Type="http://schemas.openxmlformats.org/officeDocument/2006/relationships/image"/><Relationship Id="rIdMT165" Target="embeddings/oleObjectMT83.bin" Type="http://schemas.openxmlformats.org/officeDocument/2006/relationships/oleObject"/><Relationship Id="rIdMT166" Target="media/imageMT83.png" Type="http://schemas.openxmlformats.org/officeDocument/2006/relationships/image"/><Relationship Id="rIdMT167" Target="embeddings/oleObjectMT84.bin" Type="http://schemas.openxmlformats.org/officeDocument/2006/relationships/oleObject"/><Relationship Id="rIdMT168" Target="media/imageMT84.png" Type="http://schemas.openxmlformats.org/officeDocument/2006/relationships/image"/><Relationship Id="rIdMT169" Target="embeddings/oleObjectMT85.bin" Type="http://schemas.openxmlformats.org/officeDocument/2006/relationships/oleObject"/><Relationship Id="rIdMT170" Target="media/imageMT85.png" Type="http://schemas.openxmlformats.org/officeDocument/2006/relationships/image"/><Relationship Id="rIdMT171" Target="embeddings/oleObjectMT86.bin" Type="http://schemas.openxmlformats.org/officeDocument/2006/relationships/oleObject"/><Relationship Id="rIdMT172" Target="media/imageMT86.png" Type="http://schemas.openxmlformats.org/officeDocument/2006/relationships/image"/><Relationship Id="rIdMT173" Target="embeddings/oleObjectMT87.bin" Type="http://schemas.openxmlformats.org/officeDocument/2006/relationships/oleObject"/><Relationship Id="rIdMT174" Target="media/imageMT87.png" Type="http://schemas.openxmlformats.org/officeDocument/2006/relationships/image"/><Relationship Id="rIdMT175" Target="embeddings/oleObjectMT88.bin" Type="http://schemas.openxmlformats.org/officeDocument/2006/relationships/oleObject"/><Relationship Id="rIdMT176" Target="media/imageMT88.png" Type="http://schemas.openxmlformats.org/officeDocument/2006/relationships/image"/><Relationship Id="rIdMT177" Target="embeddings/oleObjectMT89.bin" Type="http://schemas.openxmlformats.org/officeDocument/2006/relationships/oleObject"/><Relationship Id="rIdMT178" Target="media/imageMT89.png" Type="http://schemas.openxmlformats.org/officeDocument/2006/relationships/image"/><Relationship Id="rIdMT179" Target="embeddings/oleObjectMT90.bin" Type="http://schemas.openxmlformats.org/officeDocument/2006/relationships/oleObject"/><Relationship Id="rIdMT180" Target="media/imageMT90.png" Type="http://schemas.openxmlformats.org/officeDocument/2006/relationships/image"/><Relationship Id="rIdMT181" Target="embeddings/oleObjectMT91.bin" Type="http://schemas.openxmlformats.org/officeDocument/2006/relationships/oleObject"/><Relationship Id="rIdMT182" Target="media/imageMT91.png" Type="http://schemas.openxmlformats.org/officeDocument/2006/relationships/image"/><Relationship Id="rIdMT183" Target="embeddings/oleObjectMT92.bin" Type="http://schemas.openxmlformats.org/officeDocument/2006/relationships/oleObject"/><Relationship Id="rIdMT184" Target="media/imageMT92.png" Type="http://schemas.openxmlformats.org/officeDocument/2006/relationships/image"/><Relationship Id="rIdMT185" Target="embeddings/oleObjectMT93.bin" Type="http://schemas.openxmlformats.org/officeDocument/2006/relationships/oleObject"/><Relationship Id="rIdMT186" Target="media/imageMT93.png" Type="http://schemas.openxmlformats.org/officeDocument/2006/relationships/image"/><Relationship Id="rIdMT187" Target="embeddings/oleObjectMT94.bin" Type="http://schemas.openxmlformats.org/officeDocument/2006/relationships/oleObject"/><Relationship Id="rIdMT188" Target="media/imageMT94.png" Type="http://schemas.openxmlformats.org/officeDocument/2006/relationships/image"/><Relationship Id="rIdMT189" Target="embeddings/oleObjectMT95.bin" Type="http://schemas.openxmlformats.org/officeDocument/2006/relationships/oleObject"/><Relationship Id="rIdMT190" Target="media/imageMT95.png" Type="http://schemas.openxmlformats.org/officeDocument/2006/relationships/image"/><Relationship Id="rIdMT191" Target="embeddings/oleObjectMT97.bin" Type="http://schemas.openxmlformats.org/officeDocument/2006/relationships/oleObject"/><Relationship Id="rIdMT192" Target="media/imageMT97.png" Type="http://schemas.openxmlformats.org/officeDocument/2006/relationships/image"/><Relationship Id="rIdMT193" Target="embeddings/oleObjectMT98.bin" Type="http://schemas.openxmlformats.org/officeDocument/2006/relationships/oleObject"/><Relationship Id="rIdMT194" Target="media/imageMT98.png" Type="http://schemas.openxmlformats.org/officeDocument/2006/relationships/image"/><Relationship Id="rIdMT195" Target="embeddings/oleObjectMT99.bin" Type="http://schemas.openxmlformats.org/officeDocument/2006/relationships/oleObject"/><Relationship Id="rIdMT196" Target="media/imageMT99.png" Type="http://schemas.openxmlformats.org/officeDocument/2006/relationships/image"/><Relationship Id="rIdMT197" Target="embeddings/oleObjectMT100.bin" Type="http://schemas.openxmlformats.org/officeDocument/2006/relationships/oleObject"/><Relationship Id="rIdMT198" Target="media/imageMT100.png" Type="http://schemas.openxmlformats.org/officeDocument/2006/relationships/image"/><Relationship Id="rIdMT199" Target="embeddings/oleObjectMT101.bin" Type="http://schemas.openxmlformats.org/officeDocument/2006/relationships/oleObject"/><Relationship Id="rIdMT200" Target="media/imageMT101.png" Type="http://schemas.openxmlformats.org/officeDocument/2006/relationships/image"/><Relationship Id="rIdMT201" Target="embeddings/oleObjectMT102.bin" Type="http://schemas.openxmlformats.org/officeDocument/2006/relationships/oleObject"/><Relationship Id="rIdMT202" Target="media/imageMT102.png" Type="http://schemas.openxmlformats.org/officeDocument/2006/relationships/image"/><Relationship Id="rIdMT203" Target="embeddings/oleObjectMT103.bin" Type="http://schemas.openxmlformats.org/officeDocument/2006/relationships/oleObject"/><Relationship Id="rIdMT204" Target="media/imageMT103.png" Type="http://schemas.openxmlformats.org/officeDocument/2006/relationships/image"/><Relationship Id="rIdMT205" Target="embeddings/oleObjectMT104.bin" Type="http://schemas.openxmlformats.org/officeDocument/2006/relationships/oleObject"/><Relationship Id="rIdMT206" Target="media/imageMT104.png" Type="http://schemas.openxmlformats.org/officeDocument/2006/relationships/image"/><Relationship Id="rIdMT207" Target="embeddings/oleObjectMT105.bin" Type="http://schemas.openxmlformats.org/officeDocument/2006/relationships/oleObject"/><Relationship Id="rIdMT208" Target="media/imageMT105.png" Type="http://schemas.openxmlformats.org/officeDocument/2006/relationships/image"/><Relationship Id="rIdMT209" Target="embeddings/oleObjectMT106.bin" Type="http://schemas.openxmlformats.org/officeDocument/2006/relationships/oleObject"/><Relationship Id="rIdMT210" Target="media/imageMT106.png" Type="http://schemas.openxmlformats.org/officeDocument/2006/relationships/image"/><Relationship Id="rIdMT211" Target="embeddings/oleObjectMT107.bin" Type="http://schemas.openxmlformats.org/officeDocument/2006/relationships/oleObject"/><Relationship Id="rIdMT212" Target="media/imageMT107.png" Type="http://schemas.openxmlformats.org/officeDocument/2006/relationships/image"/><Relationship Id="rIdMT213" Target="embeddings/oleObjectMT108.bin" Type="http://schemas.openxmlformats.org/officeDocument/2006/relationships/oleObject"/><Relationship Id="rIdMT214" Target="media/imageMT108.png" Type="http://schemas.openxmlformats.org/officeDocument/2006/relationships/image"/><Relationship Id="rIdMT215" Target="embeddings/oleObjectMT109.bin" Type="http://schemas.openxmlformats.org/officeDocument/2006/relationships/oleObject"/><Relationship Id="rIdMT216" Target="media/imageMT109.png" Type="http://schemas.openxmlformats.org/officeDocument/2006/relationships/image"/><Relationship Id="rIdMT217" Target="embeddings/oleObjectMT110.bin" Type="http://schemas.openxmlformats.org/officeDocument/2006/relationships/oleObject"/><Relationship Id="rIdMT218" Target="media/imageMT110.png" Type="http://schemas.openxmlformats.org/officeDocument/2006/relationships/image"/><Relationship Id="rIdMT219" Target="embeddings/oleObjectMT111.bin" Type="http://schemas.openxmlformats.org/officeDocument/2006/relationships/oleObject"/><Relationship Id="rIdMT220" Target="media/imageMT111.png" Type="http://schemas.openxmlformats.org/officeDocument/2006/relationships/image"/><Relationship Id="rIdMT221" Target="embeddings/oleObjectMT112.bin" Type="http://schemas.openxmlformats.org/officeDocument/2006/relationships/oleObject"/><Relationship Id="rIdMT222" Target="media/imageMT112.png" Type="http://schemas.openxmlformats.org/officeDocument/2006/relationships/image"/><Relationship Id="rIdMT223" Target="embeddings/oleObjectMT113.bin" Type="http://schemas.openxmlformats.org/officeDocument/2006/relationships/oleObject"/><Relationship Id="rIdMT224" Target="media/imageMT113.png" Type="http://schemas.openxmlformats.org/officeDocument/2006/relationships/image"/><Relationship Id="rIdMT225" Target="embeddings/oleObjectMT114.bin" Type="http://schemas.openxmlformats.org/officeDocument/2006/relationships/oleObject"/><Relationship Id="rIdMT226" Target="media/imageMT114.png" Type="http://schemas.openxmlformats.org/officeDocument/2006/relationships/image"/><Relationship Id="rIdMT227" Target="embeddings/oleObjectMT115.bin" Type="http://schemas.openxmlformats.org/officeDocument/2006/relationships/oleObject"/><Relationship Id="rIdMT228" Target="media/imageMT115.png" Type="http://schemas.openxmlformats.org/officeDocument/2006/relationships/image"/><Relationship Id="rIdMT229" Target="embeddings/oleObjectMT116.bin" Type="http://schemas.openxmlformats.org/officeDocument/2006/relationships/oleObject"/><Relationship Id="rIdMT230" Target="media/imageMT116.png" Type="http://schemas.openxmlformats.org/officeDocument/2006/relationships/image"/><Relationship Id="rIdMT231" Target="embeddings/oleObjectMT118.bin" Type="http://schemas.openxmlformats.org/officeDocument/2006/relationships/oleObject"/><Relationship Id="rIdMT232" Target="media/imageMT118.png" Type="http://schemas.openxmlformats.org/officeDocument/2006/relationships/image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2026-10-24T09:52:00Z</dcterms:created>
  <dcterms:modified xsi:type="dcterms:W3CDTF">2026-10-24T09:52:00Z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