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TGYF-C-3L台式反应釜技术参数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344035" cy="7717790"/>
            <wp:effectExtent l="0" t="0" r="18415" b="16510"/>
            <wp:docPr id="2" name="图片 2" descr="869fd6ddfc982a96fce555a31cc7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69fd6ddfc982a96fce555a31cc715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4035" cy="771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text" w:horzAnchor="page" w:tblpX="1428" w:tblpY="126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316L不锈钢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350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℃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硬密封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磁力耦合驱动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、无极调速</w:t>
            </w:r>
            <w:bookmarkStart w:id="0" w:name="_GoBack"/>
            <w:bookmarkEnd w:id="0"/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热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5、加热功率：2.5KW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、放空口配针型阀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 测温口配测温探头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4、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压力安全防爆口配压力表及爆破片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hint="eastAsia" w:ascii="宋体" w:hAnsi="宋体" w:eastAsiaTheme="minorEastAsia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备注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9" w:afterLines="50" w:afterAutospacing="0" w:line="0" w:lineRule="atLeas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D4C5064"/>
    <w:rsid w:val="04923252"/>
    <w:rsid w:val="0B0E22BE"/>
    <w:rsid w:val="0D5F7A0A"/>
    <w:rsid w:val="0E7253DB"/>
    <w:rsid w:val="11BC4A52"/>
    <w:rsid w:val="13854472"/>
    <w:rsid w:val="1EC93F3B"/>
    <w:rsid w:val="21CC1FB8"/>
    <w:rsid w:val="241609FB"/>
    <w:rsid w:val="31BF4FAF"/>
    <w:rsid w:val="331E41E5"/>
    <w:rsid w:val="3B5547E9"/>
    <w:rsid w:val="3C3D5287"/>
    <w:rsid w:val="3E4462C6"/>
    <w:rsid w:val="48746162"/>
    <w:rsid w:val="4BDC159C"/>
    <w:rsid w:val="4D4C5064"/>
    <w:rsid w:val="4EF61331"/>
    <w:rsid w:val="55445E74"/>
    <w:rsid w:val="58203913"/>
    <w:rsid w:val="5CDA73A2"/>
    <w:rsid w:val="5F9E12C6"/>
    <w:rsid w:val="5FC24121"/>
    <w:rsid w:val="5FFE08EE"/>
    <w:rsid w:val="60456FDF"/>
    <w:rsid w:val="66683AC9"/>
    <w:rsid w:val="6AE754A6"/>
    <w:rsid w:val="6C2E6EBB"/>
    <w:rsid w:val="6CC554DB"/>
    <w:rsid w:val="71807018"/>
    <w:rsid w:val="7513743C"/>
    <w:rsid w:val="75E936D4"/>
    <w:rsid w:val="76BE7E96"/>
    <w:rsid w:val="76F40A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248</Words>
  <Characters>281</Characters>
  <Lines>0</Lines>
  <Paragraphs>0</Paragraphs>
  <TotalTime>1</TotalTime>
  <ScaleCrop>false</ScaleCrop>
  <LinksUpToDate>false</LinksUpToDate>
  <CharactersWithSpaces>301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2017-03-24T06:42:00Z</dcterms:created>
  <dc:creator>Administrator</dc:creator>
  <cp:lastModifiedBy>A予达仪器15617705635</cp:lastModifiedBy>
  <dcterms:modified xsi:type="dcterms:W3CDTF">2023-02-10T02:27:13Z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98440674501C427584675EA346B48D31</vt:lpwstr>
  </property>
</Properties>
</file>