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07FD4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6DC4A42E" w14:textId="18810A89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  <w:r>
        <w:rPr>
          <w:rFonts w:ascii="宋体" w:hAnsi="宋体" w:hint="eastAsia"/>
          <w:noProof/>
          <w:sz w:val="52"/>
          <w:szCs w:val="52"/>
        </w:rPr>
        <w:drawing>
          <wp:inline distT="0" distB="0" distL="0" distR="0" wp14:anchorId="768D4657" wp14:editId="4E9A822E">
            <wp:extent cx="5274310" cy="16294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7372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1CE8A446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23F2CC53" w14:textId="77777777" w:rsidR="009E0653" w:rsidRDefault="009E0653" w:rsidP="009E0653">
      <w:pPr>
        <w:jc w:val="center"/>
        <w:rPr>
          <w:rFonts w:ascii="宋体" w:hAnsi="宋体"/>
          <w:sz w:val="10"/>
          <w:szCs w:val="10"/>
        </w:rPr>
      </w:pPr>
    </w:p>
    <w:p w14:paraId="34955D27" w14:textId="77777777" w:rsidR="009E0653" w:rsidRDefault="009E0653" w:rsidP="009E0653">
      <w:pPr>
        <w:jc w:val="center"/>
        <w:rPr>
          <w:rFonts w:ascii="宋体" w:hAnsi="宋体"/>
          <w:b/>
          <w:sz w:val="100"/>
          <w:szCs w:val="100"/>
        </w:rPr>
      </w:pPr>
      <w:r>
        <w:rPr>
          <w:rFonts w:ascii="宋体" w:hAnsi="宋体" w:hint="eastAsia"/>
          <w:b/>
          <w:sz w:val="100"/>
          <w:szCs w:val="100"/>
        </w:rPr>
        <w:t>实验报告书</w:t>
      </w:r>
    </w:p>
    <w:p w14:paraId="61236234" w14:textId="77777777" w:rsidR="009E0653" w:rsidRDefault="009E0653" w:rsidP="009E0653">
      <w:pPr>
        <w:rPr>
          <w:rFonts w:ascii="宋体" w:hAnsi="宋体"/>
          <w:szCs w:val="21"/>
        </w:rPr>
      </w:pPr>
    </w:p>
    <w:p w14:paraId="257B5835" w14:textId="77777777" w:rsidR="009E0653" w:rsidRDefault="009E0653" w:rsidP="009E0653">
      <w:pPr>
        <w:rPr>
          <w:rFonts w:ascii="宋体" w:hAnsi="宋体"/>
          <w:szCs w:val="21"/>
        </w:rPr>
      </w:pPr>
    </w:p>
    <w:p w14:paraId="07F3B1A3" w14:textId="77777777" w:rsidR="009E0653" w:rsidRDefault="009E0653" w:rsidP="009E0653">
      <w:pPr>
        <w:rPr>
          <w:rFonts w:ascii="宋体" w:hAnsi="宋体"/>
          <w:szCs w:val="21"/>
        </w:rPr>
      </w:pPr>
    </w:p>
    <w:p w14:paraId="2AF27F86" w14:textId="77777777" w:rsidR="009E0653" w:rsidRDefault="009E0653" w:rsidP="009E0653">
      <w:pPr>
        <w:rPr>
          <w:rFonts w:ascii="宋体" w:hAnsi="宋体"/>
          <w:szCs w:val="21"/>
        </w:rPr>
      </w:pPr>
    </w:p>
    <w:p w14:paraId="34131232" w14:textId="6F05E3DE" w:rsidR="009E0653" w:rsidRDefault="009E0653" w:rsidP="009E0653">
      <w:pPr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hint="eastAsia"/>
          <w:sz w:val="30"/>
          <w:szCs w:val="30"/>
        </w:rPr>
        <w:t xml:space="preserve">     </w:t>
      </w:r>
      <w:r>
        <w:rPr>
          <w:rFonts w:ascii="宋体" w:hAnsi="宋体" w:hint="eastAsia"/>
          <w:b/>
          <w:sz w:val="30"/>
          <w:szCs w:val="30"/>
        </w:rPr>
        <w:t xml:space="preserve"> </w:t>
      </w:r>
      <w:r>
        <w:rPr>
          <w:rFonts w:ascii="宋体" w:hAnsi="宋体" w:cs="宋体" w:hint="eastAsia"/>
          <w:b/>
          <w:sz w:val="30"/>
          <w:szCs w:val="30"/>
        </w:rPr>
        <w:t>课程名称：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</w:t>
      </w:r>
      <w:r w:rsidR="00511B67" w:rsidRPr="00511B67">
        <w:rPr>
          <w:rFonts w:ascii="宋体" w:hAnsi="宋体" w:cs="宋体" w:hint="eastAsia"/>
          <w:b/>
          <w:sz w:val="30"/>
          <w:szCs w:val="30"/>
          <w:u w:val="single"/>
        </w:rPr>
        <w:t>路由技术原理与应用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</w:p>
    <w:p w14:paraId="5AADCBD3" w14:textId="30585CFE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</w:rPr>
      </w:pPr>
      <w:r>
        <w:rPr>
          <w:rFonts w:ascii="宋体" w:hAnsi="宋体" w:cs="宋体" w:hint="eastAsia"/>
          <w:b/>
          <w:sz w:val="30"/>
          <w:szCs w:val="30"/>
        </w:rPr>
        <w:t>学    院：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计算机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</w:t>
      </w:r>
      <w:r>
        <w:rPr>
          <w:rFonts w:ascii="宋体" w:hAnsi="宋体" w:cs="宋体" w:hint="eastAsia"/>
          <w:b/>
          <w:sz w:val="30"/>
          <w:szCs w:val="30"/>
        </w:rPr>
        <w:t xml:space="preserve"> </w:t>
      </w:r>
    </w:p>
    <w:p w14:paraId="58713850" w14:textId="1DBBEC1B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专    业：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 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网络工程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</w:p>
    <w:p w14:paraId="0A8A4D07" w14:textId="1A19585F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年    级：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2 0 2 0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>级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</w:t>
      </w:r>
    </w:p>
    <w:p w14:paraId="76B9B199" w14:textId="7626430B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班    级：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2 </w:t>
      </w:r>
      <w:r w:rsidR="00511B67">
        <w:rPr>
          <w:rFonts w:ascii="宋体" w:hAnsi="宋体" w:cs="宋体" w:hint="eastAsia"/>
          <w:b/>
          <w:sz w:val="30"/>
          <w:szCs w:val="30"/>
          <w:u w:val="single"/>
        </w:rPr>
        <w:t>班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      </w:t>
      </w:r>
    </w:p>
    <w:p w14:paraId="4CDF334B" w14:textId="658711BD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 xml:space="preserve">学生姓名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  <w:r w:rsidR="00511B67">
        <w:rPr>
          <w:rFonts w:ascii="宋体" w:hAnsi="宋体" w:cs="宋体"/>
          <w:b/>
          <w:sz w:val="30"/>
          <w:szCs w:val="30"/>
          <w:u w:val="single"/>
        </w:rPr>
        <w:t xml:space="preserve"> </w:t>
      </w:r>
      <w:r w:rsidR="00511B67">
        <w:rPr>
          <w:rFonts w:hint="eastAsia"/>
          <w:sz w:val="32"/>
          <w:szCs w:val="32"/>
          <w:u w:val="single"/>
        </w:rPr>
        <w:t>潘玥</w:t>
      </w:r>
      <w:r w:rsidR="00511B67"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  <w:r>
        <w:rPr>
          <w:rFonts w:ascii="宋体" w:hAnsi="宋体" w:cs="宋体" w:hint="eastAsia"/>
          <w:b/>
          <w:sz w:val="30"/>
          <w:szCs w:val="30"/>
        </w:rPr>
        <w:t>学号：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  <w:r w:rsidR="00511B67">
        <w:rPr>
          <w:sz w:val="32"/>
          <w:szCs w:val="32"/>
          <w:u w:val="single"/>
        </w:rPr>
        <w:t>202010420211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</w:t>
      </w:r>
    </w:p>
    <w:p w14:paraId="29BF8FB3" w14:textId="08D94C18" w:rsidR="009E0653" w:rsidRDefault="009E0653" w:rsidP="009E0653">
      <w:pPr>
        <w:ind w:firstLineChars="300" w:firstLine="904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>任课教师：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</w:t>
      </w:r>
      <w:r w:rsidR="00511B67" w:rsidRPr="00511B67">
        <w:rPr>
          <w:rFonts w:ascii="宋体" w:hAnsi="宋体" w:cs="宋体" w:hint="eastAsia"/>
          <w:b/>
          <w:sz w:val="30"/>
          <w:szCs w:val="30"/>
          <w:u w:val="single"/>
        </w:rPr>
        <w:t>程琨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           </w:t>
      </w:r>
      <w:r>
        <w:rPr>
          <w:rFonts w:ascii="宋体" w:hAnsi="宋体" w:cs="宋体" w:hint="eastAsia"/>
          <w:b/>
          <w:sz w:val="30"/>
          <w:szCs w:val="30"/>
        </w:rPr>
        <w:t xml:space="preserve">   </w:t>
      </w:r>
    </w:p>
    <w:p w14:paraId="34F89C7F" w14:textId="11EE74FA" w:rsidR="009E0653" w:rsidRDefault="009E0653" w:rsidP="009E0653">
      <w:pPr>
        <w:ind w:firstLineChars="200" w:firstLine="602"/>
        <w:rPr>
          <w:rFonts w:ascii="宋体" w:hAnsi="宋体" w:cs="宋体"/>
          <w:b/>
          <w:sz w:val="30"/>
          <w:szCs w:val="30"/>
          <w:u w:val="single"/>
        </w:rPr>
      </w:pPr>
      <w:r>
        <w:rPr>
          <w:rFonts w:ascii="宋体" w:hAnsi="宋体" w:cs="宋体" w:hint="eastAsia"/>
          <w:b/>
          <w:sz w:val="30"/>
          <w:szCs w:val="30"/>
        </w:rPr>
        <w:t xml:space="preserve">  开课时间：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 </w:t>
      </w:r>
      <w:r w:rsidR="00511B67">
        <w:rPr>
          <w:rFonts w:ascii="宋体" w:hAnsi="宋体" w:cs="宋体"/>
          <w:b/>
          <w:sz w:val="30"/>
          <w:szCs w:val="30"/>
          <w:u w:val="single"/>
        </w:rPr>
        <w:t>2022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至  202</w:t>
      </w:r>
      <w:r w:rsidR="00511B67">
        <w:rPr>
          <w:rFonts w:ascii="宋体" w:hAnsi="宋体" w:cs="宋体"/>
          <w:b/>
          <w:sz w:val="30"/>
          <w:szCs w:val="30"/>
          <w:u w:val="single"/>
        </w:rPr>
        <w:t>3</w:t>
      </w:r>
      <w:r>
        <w:rPr>
          <w:rFonts w:ascii="宋体" w:hAnsi="宋体" w:cs="宋体" w:hint="eastAsia"/>
          <w:b/>
          <w:sz w:val="30"/>
          <w:szCs w:val="30"/>
          <w:u w:val="single"/>
        </w:rPr>
        <w:t xml:space="preserve">  学年第1学期</w:t>
      </w:r>
    </w:p>
    <w:p w14:paraId="40987F24" w14:textId="77777777" w:rsidR="009E0653" w:rsidRDefault="009E0653" w:rsidP="009E0653">
      <w:pPr>
        <w:ind w:firstLineChars="300" w:firstLine="900"/>
        <w:rPr>
          <w:rFonts w:ascii="宋体" w:hAnsi="宋体" w:cs="宋体"/>
          <w:sz w:val="30"/>
          <w:szCs w:val="30"/>
        </w:rPr>
      </w:pPr>
    </w:p>
    <w:p w14:paraId="35525B1A" w14:textId="77777777" w:rsidR="009E0653" w:rsidRDefault="009E0653" w:rsidP="009E0653">
      <w:pPr>
        <w:ind w:firstLineChars="300" w:firstLine="63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</w:rPr>
        <w:t xml:space="preserve">       </w:t>
      </w:r>
    </w:p>
    <w:p w14:paraId="337DB1D0" w14:textId="77777777" w:rsidR="009E0653" w:rsidRDefault="009E0653" w:rsidP="009E0653">
      <w:pPr>
        <w:ind w:firstLineChars="300" w:firstLine="840"/>
        <w:jc w:val="center"/>
        <w:rPr>
          <w:rFonts w:ascii="宋体" w:hAnsi="宋体" w:cs="宋体"/>
          <w:sz w:val="28"/>
          <w:szCs w:val="28"/>
        </w:rPr>
      </w:pPr>
      <w:r>
        <w:rPr>
          <w:rFonts w:ascii="宋体" w:hAnsi="宋体" w:cs="宋体" w:hint="eastAsia"/>
          <w:sz w:val="28"/>
          <w:szCs w:val="28"/>
        </w:rPr>
        <w:t>成都大学</w:t>
      </w:r>
    </w:p>
    <w:p w14:paraId="781B4955" w14:textId="77777777" w:rsidR="009E0653" w:rsidRDefault="009E0653" w:rsidP="009E0653">
      <w:pPr>
        <w:ind w:firstLineChars="300" w:firstLine="840"/>
        <w:jc w:val="center"/>
        <w:rPr>
          <w:rFonts w:ascii="宋体" w:hAnsi="宋体" w:cs="宋体"/>
          <w:b/>
          <w:sz w:val="30"/>
          <w:szCs w:val="30"/>
        </w:rPr>
      </w:pPr>
      <w:r>
        <w:rPr>
          <w:rFonts w:ascii="宋体" w:hAnsi="宋体" w:cs="宋体" w:hint="eastAsia"/>
          <w:sz w:val="28"/>
          <w:szCs w:val="28"/>
        </w:rPr>
        <w:t>年  月  日</w:t>
      </w:r>
    </w:p>
    <w:p w14:paraId="49D93ABD" w14:textId="77777777" w:rsidR="009E0653" w:rsidRDefault="009E0653" w:rsidP="009E0653">
      <w:pPr>
        <w:jc w:val="center"/>
        <w:rPr>
          <w:rFonts w:ascii="宋体" w:hAnsi="宋体"/>
          <w:b/>
          <w:spacing w:val="20"/>
          <w:sz w:val="44"/>
          <w:szCs w:val="44"/>
        </w:rPr>
      </w:pPr>
      <w:r>
        <w:rPr>
          <w:rFonts w:ascii="宋体" w:hAnsi="宋体" w:hint="eastAsia"/>
          <w:b/>
          <w:spacing w:val="20"/>
          <w:sz w:val="44"/>
          <w:szCs w:val="44"/>
        </w:rPr>
        <w:lastRenderedPageBreak/>
        <w:t>实验成绩统计表</w:t>
      </w:r>
    </w:p>
    <w:tbl>
      <w:tblPr>
        <w:tblpPr w:leftFromText="180" w:rightFromText="180" w:vertAnchor="text" w:horzAnchor="page" w:tblpXSpec="center" w:tblpY="565"/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5"/>
        <w:gridCol w:w="2409"/>
        <w:gridCol w:w="1418"/>
        <w:gridCol w:w="1911"/>
      </w:tblGrid>
      <w:tr w:rsidR="009E0653" w14:paraId="132392E3" w14:textId="77777777" w:rsidTr="007911C7">
        <w:trPr>
          <w:trHeight w:val="983"/>
          <w:jc w:val="center"/>
        </w:trPr>
        <w:tc>
          <w:tcPr>
            <w:tcW w:w="2235" w:type="dxa"/>
          </w:tcPr>
          <w:p w14:paraId="2DAF3E0D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实验项目序号</w:t>
            </w:r>
          </w:p>
        </w:tc>
        <w:tc>
          <w:tcPr>
            <w:tcW w:w="2409" w:type="dxa"/>
          </w:tcPr>
          <w:p w14:paraId="36EC46F3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实验项目成绩</w:t>
            </w:r>
          </w:p>
        </w:tc>
        <w:tc>
          <w:tcPr>
            <w:tcW w:w="3329" w:type="dxa"/>
            <w:gridSpan w:val="2"/>
          </w:tcPr>
          <w:p w14:paraId="216AA408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占实验总成绩比例</w:t>
            </w:r>
          </w:p>
        </w:tc>
      </w:tr>
      <w:tr w:rsidR="009E0653" w14:paraId="2B3BC05E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56C6C8FC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实验1</w:t>
            </w:r>
          </w:p>
        </w:tc>
        <w:tc>
          <w:tcPr>
            <w:tcW w:w="2409" w:type="dxa"/>
            <w:vAlign w:val="center"/>
          </w:tcPr>
          <w:p w14:paraId="2319401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1ABBA1D2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6F58F3F2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2E4FB024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实验2</w:t>
            </w:r>
          </w:p>
        </w:tc>
        <w:tc>
          <w:tcPr>
            <w:tcW w:w="2409" w:type="dxa"/>
          </w:tcPr>
          <w:p w14:paraId="42250E53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22A3574D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5AE73E6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429375FD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实验3</w:t>
            </w:r>
          </w:p>
        </w:tc>
        <w:tc>
          <w:tcPr>
            <w:tcW w:w="2409" w:type="dxa"/>
          </w:tcPr>
          <w:p w14:paraId="2E22341E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7136282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04156CEA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50A10669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实验4</w:t>
            </w:r>
          </w:p>
        </w:tc>
        <w:tc>
          <w:tcPr>
            <w:tcW w:w="2409" w:type="dxa"/>
          </w:tcPr>
          <w:p w14:paraId="4C7FCB67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5DAAFF6A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2E7C3B26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44FFF399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实验5</w:t>
            </w:r>
          </w:p>
        </w:tc>
        <w:tc>
          <w:tcPr>
            <w:tcW w:w="2409" w:type="dxa"/>
          </w:tcPr>
          <w:p w14:paraId="2A30FCF7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3465550A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2E940C8C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6EF5E476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实验6</w:t>
            </w:r>
          </w:p>
        </w:tc>
        <w:tc>
          <w:tcPr>
            <w:tcW w:w="2409" w:type="dxa"/>
          </w:tcPr>
          <w:p w14:paraId="6A4A83E4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47B2B9F0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62A347FA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00B220F8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实验7</w:t>
            </w:r>
          </w:p>
        </w:tc>
        <w:tc>
          <w:tcPr>
            <w:tcW w:w="2409" w:type="dxa"/>
          </w:tcPr>
          <w:p w14:paraId="4CA76FDB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4E7B136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D5A46B2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2D0D368F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实验8</w:t>
            </w:r>
          </w:p>
        </w:tc>
        <w:tc>
          <w:tcPr>
            <w:tcW w:w="2409" w:type="dxa"/>
          </w:tcPr>
          <w:p w14:paraId="6EF2E5A3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7760884F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35468F1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1B56E838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实验9</w:t>
            </w:r>
          </w:p>
        </w:tc>
        <w:tc>
          <w:tcPr>
            <w:tcW w:w="2409" w:type="dxa"/>
          </w:tcPr>
          <w:p w14:paraId="70175FBE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4BC0ED17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479C1AF8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184ABA5F" w14:textId="77777777" w:rsidR="009E0653" w:rsidRDefault="009E0653" w:rsidP="007911C7">
            <w:pPr>
              <w:jc w:val="left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实验10</w:t>
            </w:r>
          </w:p>
        </w:tc>
        <w:tc>
          <w:tcPr>
            <w:tcW w:w="2409" w:type="dxa"/>
          </w:tcPr>
          <w:p w14:paraId="05DC99AB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7AFFEFB6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7D53CAF6" w14:textId="77777777" w:rsidTr="007911C7">
        <w:trPr>
          <w:trHeight w:val="796"/>
          <w:jc w:val="center"/>
        </w:trPr>
        <w:tc>
          <w:tcPr>
            <w:tcW w:w="2235" w:type="dxa"/>
            <w:vAlign w:val="center"/>
          </w:tcPr>
          <w:p w14:paraId="4AC36DB1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实验11</w:t>
            </w:r>
          </w:p>
        </w:tc>
        <w:tc>
          <w:tcPr>
            <w:tcW w:w="2409" w:type="dxa"/>
          </w:tcPr>
          <w:p w14:paraId="4653F1B9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1D6D188E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3967B75C" w14:textId="77777777" w:rsidTr="007911C7">
        <w:trPr>
          <w:trHeight w:val="796"/>
          <w:jc w:val="center"/>
        </w:trPr>
        <w:tc>
          <w:tcPr>
            <w:tcW w:w="2235" w:type="dxa"/>
          </w:tcPr>
          <w:p w14:paraId="129E353C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实验12 </w:t>
            </w:r>
          </w:p>
        </w:tc>
        <w:tc>
          <w:tcPr>
            <w:tcW w:w="2409" w:type="dxa"/>
          </w:tcPr>
          <w:p w14:paraId="5A6CE7A2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3329" w:type="dxa"/>
            <w:gridSpan w:val="2"/>
          </w:tcPr>
          <w:p w14:paraId="1EFF0B78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  <w:tr w:rsidR="009E0653" w14:paraId="19F1BC12" w14:textId="77777777" w:rsidTr="007911C7">
        <w:trPr>
          <w:trHeight w:val="878"/>
          <w:jc w:val="center"/>
        </w:trPr>
        <w:tc>
          <w:tcPr>
            <w:tcW w:w="2235" w:type="dxa"/>
            <w:vAlign w:val="center"/>
          </w:tcPr>
          <w:p w14:paraId="5AF22A2C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总成绩</w:t>
            </w:r>
          </w:p>
        </w:tc>
        <w:tc>
          <w:tcPr>
            <w:tcW w:w="2409" w:type="dxa"/>
          </w:tcPr>
          <w:p w14:paraId="1748CD74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  <w:tc>
          <w:tcPr>
            <w:tcW w:w="1418" w:type="dxa"/>
            <w:vAlign w:val="center"/>
          </w:tcPr>
          <w:p w14:paraId="5EFE8B18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教师签名</w:t>
            </w:r>
          </w:p>
        </w:tc>
        <w:tc>
          <w:tcPr>
            <w:tcW w:w="1911" w:type="dxa"/>
            <w:vAlign w:val="center"/>
          </w:tcPr>
          <w:p w14:paraId="662AFB26" w14:textId="77777777" w:rsidR="009E0653" w:rsidRDefault="009E0653" w:rsidP="007911C7">
            <w:pPr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</w:p>
        </w:tc>
      </w:tr>
    </w:tbl>
    <w:p w14:paraId="69C8BB27" w14:textId="77777777" w:rsidR="009E0653" w:rsidRDefault="009E0653" w:rsidP="009E0653">
      <w:pPr>
        <w:spacing w:line="100" w:lineRule="atLeast"/>
        <w:jc w:val="center"/>
        <w:rPr>
          <w:rFonts w:ascii="宋体" w:hAnsi="宋体" w:cs="宋体"/>
          <w:b/>
          <w:sz w:val="28"/>
          <w:szCs w:val="28"/>
        </w:rPr>
      </w:pPr>
    </w:p>
    <w:p w14:paraId="54C0C559" w14:textId="77777777" w:rsidR="009E0653" w:rsidRDefault="009E0653" w:rsidP="009E0653">
      <w:pPr>
        <w:jc w:val="center"/>
        <w:rPr>
          <w:rFonts w:ascii="宋体" w:hAnsi="宋体"/>
          <w:b/>
          <w:spacing w:val="20"/>
          <w:sz w:val="44"/>
          <w:szCs w:val="44"/>
        </w:rPr>
      </w:pPr>
      <w:r>
        <w:rPr>
          <w:rFonts w:ascii="宋体" w:hAnsi="宋体" w:hint="eastAsia"/>
          <w:b/>
          <w:spacing w:val="20"/>
          <w:sz w:val="44"/>
          <w:szCs w:val="44"/>
        </w:rPr>
        <w:br w:type="page"/>
      </w:r>
      <w:r>
        <w:rPr>
          <w:rFonts w:ascii="宋体" w:hAnsi="宋体" w:hint="eastAsia"/>
          <w:b/>
          <w:spacing w:val="20"/>
          <w:sz w:val="44"/>
          <w:szCs w:val="44"/>
        </w:rPr>
        <w:lastRenderedPageBreak/>
        <w:t xml:space="preserve">成都大学实验报告单 </w:t>
      </w:r>
    </w:p>
    <w:p w14:paraId="025FBCAE" w14:textId="77777777" w:rsidR="009E0653" w:rsidRDefault="009E0653" w:rsidP="009E0653">
      <w:pPr>
        <w:rPr>
          <w:rFonts w:ascii="宋体" w:hAnsi="宋体"/>
          <w:vanish/>
        </w:rPr>
      </w:pPr>
    </w:p>
    <w:p w14:paraId="2DD60E6B" w14:textId="77777777" w:rsidR="009E0653" w:rsidRDefault="009E0653" w:rsidP="009E0653">
      <w:pPr>
        <w:rPr>
          <w:rFonts w:ascii="宋体" w:hAnsi="宋体"/>
          <w:vanish/>
        </w:rPr>
      </w:pPr>
    </w:p>
    <w:p w14:paraId="07F3E2FD" w14:textId="77777777" w:rsidR="009E0653" w:rsidRDefault="009E0653" w:rsidP="009E0653">
      <w:pPr>
        <w:rPr>
          <w:rFonts w:ascii="宋体" w:hAnsi="宋体"/>
          <w:vanish/>
        </w:rPr>
      </w:pPr>
    </w:p>
    <w:tbl>
      <w:tblPr>
        <w:tblpPr w:leftFromText="180" w:rightFromText="180" w:vertAnchor="text" w:horzAnchor="page" w:tblpXSpec="center" w:tblpY="94"/>
        <w:tblOverlap w:val="never"/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1"/>
        <w:gridCol w:w="1703"/>
        <w:gridCol w:w="1276"/>
        <w:gridCol w:w="1701"/>
        <w:gridCol w:w="1275"/>
        <w:gridCol w:w="1843"/>
      </w:tblGrid>
      <w:tr w:rsidR="009E0653" w14:paraId="5DD44A0D" w14:textId="77777777" w:rsidTr="003C20BB">
        <w:trPr>
          <w:trHeight w:val="563"/>
        </w:trPr>
        <w:tc>
          <w:tcPr>
            <w:tcW w:w="2091" w:type="dxa"/>
            <w:vAlign w:val="center"/>
          </w:tcPr>
          <w:p w14:paraId="3257AC4C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课 程 名 称</w:t>
            </w:r>
          </w:p>
        </w:tc>
        <w:tc>
          <w:tcPr>
            <w:tcW w:w="1703" w:type="dxa"/>
            <w:vAlign w:val="center"/>
          </w:tcPr>
          <w:p w14:paraId="6879B5C6" w14:textId="538EABE6" w:rsidR="009E0653" w:rsidRPr="00E6428F" w:rsidRDefault="00E6428F" w:rsidP="007911C7">
            <w:pPr>
              <w:jc w:val="center"/>
              <w:rPr>
                <w:rFonts w:ascii="宋体" w:hAnsi="宋体"/>
                <w:sz w:val="24"/>
              </w:rPr>
            </w:pPr>
            <w:r w:rsidRPr="00E6428F">
              <w:rPr>
                <w:rFonts w:ascii="宋体" w:hAnsi="宋体" w:hint="eastAsia"/>
                <w:sz w:val="24"/>
              </w:rPr>
              <w:t>路由技术原理与应用</w:t>
            </w:r>
          </w:p>
        </w:tc>
        <w:tc>
          <w:tcPr>
            <w:tcW w:w="1276" w:type="dxa"/>
            <w:vAlign w:val="center"/>
          </w:tcPr>
          <w:p w14:paraId="203F68CA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任课教师</w:t>
            </w:r>
          </w:p>
        </w:tc>
        <w:tc>
          <w:tcPr>
            <w:tcW w:w="1701" w:type="dxa"/>
            <w:vAlign w:val="center"/>
          </w:tcPr>
          <w:p w14:paraId="3BA3CA86" w14:textId="79451010" w:rsidR="009E0653" w:rsidRPr="00E6428F" w:rsidRDefault="00E6428F" w:rsidP="007911C7">
            <w:pPr>
              <w:jc w:val="center"/>
              <w:rPr>
                <w:rFonts w:ascii="宋体" w:hAnsi="宋体"/>
                <w:sz w:val="24"/>
              </w:rPr>
            </w:pPr>
            <w:r w:rsidRPr="00E6428F">
              <w:rPr>
                <w:rFonts w:ascii="宋体" w:hAnsi="宋体"/>
                <w:sz w:val="24"/>
              </w:rPr>
              <w:t>程琨</w:t>
            </w:r>
          </w:p>
        </w:tc>
        <w:tc>
          <w:tcPr>
            <w:tcW w:w="1275" w:type="dxa"/>
            <w:vAlign w:val="center"/>
          </w:tcPr>
          <w:p w14:paraId="159D58EA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  <w:u w:val="single"/>
              </w:rPr>
            </w:pPr>
            <w:r>
              <w:rPr>
                <w:rFonts w:ascii="黑体" w:eastAsia="黑体" w:hAnsi="黑体" w:hint="eastAsia"/>
                <w:sz w:val="24"/>
              </w:rPr>
              <w:t>学  院</w:t>
            </w:r>
          </w:p>
        </w:tc>
        <w:tc>
          <w:tcPr>
            <w:tcW w:w="1843" w:type="dxa"/>
            <w:vAlign w:val="center"/>
          </w:tcPr>
          <w:p w14:paraId="5068C181" w14:textId="32F2FD45" w:rsidR="009E0653" w:rsidRPr="00E6428F" w:rsidRDefault="00E6428F" w:rsidP="007911C7">
            <w:pPr>
              <w:jc w:val="center"/>
              <w:rPr>
                <w:rFonts w:ascii="宋体" w:hAnsi="宋体"/>
                <w:bCs/>
                <w:sz w:val="24"/>
              </w:rPr>
            </w:pPr>
            <w:r w:rsidRPr="00E6428F">
              <w:rPr>
                <w:rFonts w:ascii="宋体" w:hAnsi="宋体" w:hint="eastAsia"/>
                <w:bCs/>
                <w:sz w:val="24"/>
              </w:rPr>
              <w:t>计算机学院</w:t>
            </w:r>
          </w:p>
        </w:tc>
      </w:tr>
      <w:tr w:rsidR="009E0653" w14:paraId="4A5E12DD" w14:textId="77777777" w:rsidTr="003C20BB">
        <w:trPr>
          <w:trHeight w:val="643"/>
        </w:trPr>
        <w:tc>
          <w:tcPr>
            <w:tcW w:w="2091" w:type="dxa"/>
            <w:vAlign w:val="center"/>
          </w:tcPr>
          <w:p w14:paraId="3429CCE9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学生姓名/学号</w:t>
            </w:r>
          </w:p>
          <w:p w14:paraId="42A6C79C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（小组成员）</w:t>
            </w:r>
          </w:p>
        </w:tc>
        <w:tc>
          <w:tcPr>
            <w:tcW w:w="4680" w:type="dxa"/>
            <w:gridSpan w:val="3"/>
            <w:vAlign w:val="center"/>
          </w:tcPr>
          <w:p w14:paraId="134471A8" w14:textId="7914A4FD" w:rsidR="009E0653" w:rsidRPr="00E6428F" w:rsidRDefault="00E6428F" w:rsidP="007911C7">
            <w:pPr>
              <w:jc w:val="center"/>
              <w:rPr>
                <w:rFonts w:ascii="宋体" w:hAnsi="宋体"/>
                <w:bCs/>
                <w:sz w:val="24"/>
              </w:rPr>
            </w:pPr>
            <w:r w:rsidRPr="00E6428F">
              <w:rPr>
                <w:rFonts w:ascii="宋体" w:hAnsi="宋体" w:hint="eastAsia"/>
                <w:bCs/>
                <w:sz w:val="24"/>
              </w:rPr>
              <w:t>潘玥2</w:t>
            </w:r>
            <w:r w:rsidRPr="00E6428F">
              <w:rPr>
                <w:rFonts w:ascii="宋体" w:hAnsi="宋体"/>
                <w:bCs/>
                <w:sz w:val="24"/>
              </w:rPr>
              <w:t>02010420211</w:t>
            </w:r>
          </w:p>
        </w:tc>
        <w:tc>
          <w:tcPr>
            <w:tcW w:w="1275" w:type="dxa"/>
            <w:vAlign w:val="center"/>
          </w:tcPr>
          <w:p w14:paraId="43C90688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专  业</w:t>
            </w:r>
          </w:p>
          <w:p w14:paraId="120C7AB5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班  级</w:t>
            </w:r>
          </w:p>
        </w:tc>
        <w:tc>
          <w:tcPr>
            <w:tcW w:w="1843" w:type="dxa"/>
            <w:vAlign w:val="center"/>
          </w:tcPr>
          <w:p w14:paraId="03CC296E" w14:textId="43B45814" w:rsidR="009E0653" w:rsidRPr="00E6428F" w:rsidRDefault="00E6428F" w:rsidP="007911C7">
            <w:pPr>
              <w:jc w:val="center"/>
              <w:rPr>
                <w:rFonts w:ascii="宋体" w:hAnsi="宋体"/>
                <w:bCs/>
                <w:sz w:val="24"/>
              </w:rPr>
            </w:pPr>
            <w:r w:rsidRPr="00E6428F">
              <w:rPr>
                <w:rFonts w:ascii="宋体" w:hAnsi="宋体" w:hint="eastAsia"/>
                <w:bCs/>
                <w:sz w:val="24"/>
              </w:rPr>
              <w:t>网络工程2</w:t>
            </w:r>
            <w:r w:rsidRPr="00E6428F">
              <w:rPr>
                <w:rFonts w:ascii="宋体" w:hAnsi="宋体"/>
                <w:bCs/>
                <w:sz w:val="24"/>
              </w:rPr>
              <w:t>0-2</w:t>
            </w:r>
          </w:p>
        </w:tc>
      </w:tr>
      <w:tr w:rsidR="009E0653" w14:paraId="3133A3A8" w14:textId="77777777" w:rsidTr="003C20BB">
        <w:trPr>
          <w:trHeight w:val="613"/>
        </w:trPr>
        <w:tc>
          <w:tcPr>
            <w:tcW w:w="2091" w:type="dxa"/>
            <w:vAlign w:val="center"/>
          </w:tcPr>
          <w:p w14:paraId="16068114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实验室及地点</w:t>
            </w:r>
          </w:p>
        </w:tc>
        <w:tc>
          <w:tcPr>
            <w:tcW w:w="4680" w:type="dxa"/>
            <w:gridSpan w:val="3"/>
            <w:vAlign w:val="center"/>
          </w:tcPr>
          <w:p w14:paraId="1292991C" w14:textId="23D603B8" w:rsidR="009E0653" w:rsidRDefault="00537061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1</w:t>
            </w:r>
            <w:r>
              <w:rPr>
                <w:rFonts w:ascii="黑体" w:eastAsia="黑体" w:hAnsi="黑体"/>
                <w:sz w:val="24"/>
              </w:rPr>
              <w:t>0318</w:t>
            </w:r>
          </w:p>
        </w:tc>
        <w:tc>
          <w:tcPr>
            <w:tcW w:w="1275" w:type="dxa"/>
            <w:vAlign w:val="center"/>
          </w:tcPr>
          <w:p w14:paraId="1D088D88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  <w:u w:val="single"/>
              </w:rPr>
            </w:pPr>
            <w:r>
              <w:rPr>
                <w:rFonts w:ascii="黑体" w:eastAsia="黑体" w:hAnsi="黑体" w:hint="eastAsia"/>
                <w:sz w:val="24"/>
              </w:rPr>
              <w:t>实验日期</w:t>
            </w:r>
          </w:p>
        </w:tc>
        <w:tc>
          <w:tcPr>
            <w:tcW w:w="1843" w:type="dxa"/>
            <w:vAlign w:val="center"/>
          </w:tcPr>
          <w:p w14:paraId="6C2A6362" w14:textId="68DE337C" w:rsidR="009E0653" w:rsidRPr="004C72DF" w:rsidRDefault="004C72DF" w:rsidP="007911C7">
            <w:pPr>
              <w:jc w:val="center"/>
              <w:rPr>
                <w:rFonts w:ascii="宋体" w:hAnsi="宋体"/>
                <w:sz w:val="24"/>
              </w:rPr>
            </w:pPr>
            <w:r w:rsidRPr="004C72DF">
              <w:rPr>
                <w:rFonts w:ascii="宋体" w:hAnsi="宋体" w:hint="eastAsia"/>
                <w:sz w:val="24"/>
              </w:rPr>
              <w:t>2</w:t>
            </w:r>
            <w:r w:rsidRPr="004C72DF">
              <w:rPr>
                <w:rFonts w:ascii="宋体" w:hAnsi="宋体"/>
                <w:sz w:val="24"/>
              </w:rPr>
              <w:t>2.09.</w:t>
            </w:r>
            <w:r w:rsidR="00940B4F">
              <w:rPr>
                <w:rFonts w:ascii="宋体" w:hAnsi="宋体"/>
                <w:sz w:val="24"/>
              </w:rPr>
              <w:t>23</w:t>
            </w:r>
          </w:p>
        </w:tc>
      </w:tr>
      <w:tr w:rsidR="009E0653" w14:paraId="2E0BAF00" w14:textId="77777777" w:rsidTr="003C20BB">
        <w:trPr>
          <w:trHeight w:val="523"/>
        </w:trPr>
        <w:tc>
          <w:tcPr>
            <w:tcW w:w="2091" w:type="dxa"/>
            <w:vAlign w:val="center"/>
          </w:tcPr>
          <w:p w14:paraId="251A4404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实验项目名称</w:t>
            </w:r>
          </w:p>
        </w:tc>
        <w:tc>
          <w:tcPr>
            <w:tcW w:w="7798" w:type="dxa"/>
            <w:gridSpan w:val="5"/>
            <w:vAlign w:val="center"/>
          </w:tcPr>
          <w:p w14:paraId="7BB01B13" w14:textId="1990149A" w:rsidR="009E0653" w:rsidRPr="00E6428F" w:rsidRDefault="00E6428F" w:rsidP="007911C7">
            <w:pPr>
              <w:ind w:firstLineChars="50" w:firstLine="120"/>
              <w:jc w:val="center"/>
              <w:rPr>
                <w:rFonts w:ascii="宋体" w:hAnsi="宋体"/>
                <w:sz w:val="24"/>
              </w:rPr>
            </w:pPr>
            <w:r w:rsidRPr="00E6428F">
              <w:rPr>
                <w:rFonts w:ascii="宋体" w:hAnsi="宋体" w:hint="eastAsia"/>
                <w:sz w:val="24"/>
              </w:rPr>
              <w:t>使用交换机构建简单局域网</w:t>
            </w:r>
            <w:r w:rsidR="008C4876">
              <w:rPr>
                <w:rFonts w:ascii="宋体" w:hAnsi="宋体" w:hint="eastAsia"/>
                <w:sz w:val="24"/>
              </w:rPr>
              <w:t>/</w:t>
            </w:r>
            <w:r w:rsidR="008C4876" w:rsidRPr="008C4876">
              <w:rPr>
                <w:rFonts w:ascii="宋体" w:hAnsi="宋体" w:hint="eastAsia"/>
                <w:sz w:val="24"/>
              </w:rPr>
              <w:t>使用路由交换机构建园区网</w:t>
            </w:r>
          </w:p>
        </w:tc>
      </w:tr>
      <w:tr w:rsidR="009E0653" w14:paraId="47B0D8AC" w14:textId="77777777" w:rsidTr="003C20BB">
        <w:trPr>
          <w:trHeight w:val="712"/>
        </w:trPr>
        <w:tc>
          <w:tcPr>
            <w:tcW w:w="2091" w:type="dxa"/>
            <w:vAlign w:val="center"/>
          </w:tcPr>
          <w:p w14:paraId="114559A9" w14:textId="77777777" w:rsidR="009E0653" w:rsidRDefault="009E0653" w:rsidP="007911C7">
            <w:pPr>
              <w:jc w:val="center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 验 类 型</w:t>
            </w:r>
          </w:p>
        </w:tc>
        <w:tc>
          <w:tcPr>
            <w:tcW w:w="7798" w:type="dxa"/>
            <w:gridSpan w:val="5"/>
            <w:vAlign w:val="center"/>
          </w:tcPr>
          <w:p w14:paraId="2C8D66E3" w14:textId="0ACDD940" w:rsidR="009E0653" w:rsidRDefault="009E0653" w:rsidP="007911C7">
            <w:pPr>
              <w:ind w:firstLineChars="250" w:firstLine="600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□认知性 □验证性 □综合性 □设计性  □研究性  □创新性</w:t>
            </w:r>
          </w:p>
        </w:tc>
      </w:tr>
      <w:tr w:rsidR="009E0653" w14:paraId="0EFC31B4" w14:textId="77777777" w:rsidTr="003C20BB">
        <w:trPr>
          <w:trHeight w:val="1999"/>
        </w:trPr>
        <w:tc>
          <w:tcPr>
            <w:tcW w:w="2091" w:type="dxa"/>
            <w:vAlign w:val="center"/>
          </w:tcPr>
          <w:p w14:paraId="66751FE4" w14:textId="77777777" w:rsidR="009E0653" w:rsidRDefault="009E0653" w:rsidP="007911C7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 验 目 的</w:t>
            </w:r>
          </w:p>
          <w:p w14:paraId="36554CC3" w14:textId="77777777" w:rsidR="009E0653" w:rsidRDefault="009E0653" w:rsidP="007911C7">
            <w:pPr>
              <w:ind w:firstLineChars="200" w:firstLine="480"/>
              <w:jc w:val="left"/>
              <w:rPr>
                <w:rFonts w:ascii="宋体" w:eastAsia="黑体" w:hAnsi="宋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4"/>
              </w:rPr>
              <w:t>及要求</w:t>
            </w:r>
          </w:p>
        </w:tc>
        <w:tc>
          <w:tcPr>
            <w:tcW w:w="7798" w:type="dxa"/>
            <w:gridSpan w:val="5"/>
            <w:vAlign w:val="center"/>
          </w:tcPr>
          <w:p w14:paraId="29B80A55" w14:textId="6E95BA5C" w:rsidR="004C72DF" w:rsidRDefault="008C4876" w:rsidP="00940B4F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一、</w:t>
            </w:r>
            <w:r w:rsidR="00940B4F" w:rsidRPr="00940B4F">
              <w:rPr>
                <w:rFonts w:ascii="宋体" w:hAnsi="宋体" w:hint="eastAsia"/>
                <w:sz w:val="24"/>
              </w:rPr>
              <w:t>本实验通过在交换机上划分虚拟局域网，从而分割交换机的广播域</w:t>
            </w:r>
            <w:r w:rsidR="004C72DF" w:rsidRPr="004C72DF">
              <w:rPr>
                <w:rFonts w:ascii="宋体" w:hAnsi="宋体" w:hint="eastAsia"/>
                <w:sz w:val="24"/>
              </w:rPr>
              <w:t>。</w:t>
            </w:r>
          </w:p>
          <w:p w14:paraId="382CDD92" w14:textId="77777777" w:rsidR="00940B4F" w:rsidRPr="00940B4F" w:rsidRDefault="00940B4F" w:rsidP="00940B4F">
            <w:pPr>
              <w:jc w:val="left"/>
              <w:rPr>
                <w:rFonts w:ascii="宋体" w:hAnsi="宋体"/>
                <w:sz w:val="24"/>
              </w:rPr>
            </w:pPr>
            <w:r w:rsidRPr="00940B4F">
              <w:rPr>
                <w:rFonts w:ascii="宋体" w:hAnsi="宋体" w:hint="eastAsia"/>
                <w:sz w:val="24"/>
              </w:rPr>
              <w:t>1、了解虚拟局域网的工作原理；</w:t>
            </w:r>
          </w:p>
          <w:p w14:paraId="2C3CFABD" w14:textId="77777777" w:rsidR="00940B4F" w:rsidRPr="00940B4F" w:rsidRDefault="00940B4F" w:rsidP="00940B4F">
            <w:pPr>
              <w:jc w:val="left"/>
              <w:rPr>
                <w:rFonts w:ascii="宋体" w:hAnsi="宋体"/>
                <w:sz w:val="24"/>
              </w:rPr>
            </w:pPr>
            <w:r w:rsidRPr="00940B4F">
              <w:rPr>
                <w:rFonts w:ascii="宋体" w:hAnsi="宋体" w:hint="eastAsia"/>
                <w:sz w:val="24"/>
              </w:rPr>
              <w:t>2、了解 802.1Q 协议和数据帧结构；</w:t>
            </w:r>
          </w:p>
          <w:p w14:paraId="3A6BF030" w14:textId="77777777" w:rsidR="00940B4F" w:rsidRPr="00940B4F" w:rsidRDefault="00940B4F" w:rsidP="00940B4F">
            <w:pPr>
              <w:jc w:val="left"/>
              <w:rPr>
                <w:rFonts w:ascii="宋体" w:hAnsi="宋体"/>
                <w:sz w:val="24"/>
              </w:rPr>
            </w:pPr>
            <w:r w:rsidRPr="00940B4F">
              <w:rPr>
                <w:rFonts w:ascii="宋体" w:hAnsi="宋体" w:hint="eastAsia"/>
                <w:sz w:val="24"/>
              </w:rPr>
              <w:t>3、掌握基于接口的 VLAN 配置方法；</w:t>
            </w:r>
          </w:p>
          <w:p w14:paraId="0CEB10AD" w14:textId="77777777" w:rsidR="00940B4F" w:rsidRDefault="00940B4F" w:rsidP="00940B4F">
            <w:pPr>
              <w:jc w:val="left"/>
              <w:rPr>
                <w:rFonts w:ascii="宋体" w:hAnsi="宋体"/>
                <w:sz w:val="24"/>
              </w:rPr>
            </w:pPr>
            <w:r w:rsidRPr="00940B4F">
              <w:rPr>
                <w:rFonts w:ascii="宋体" w:hAnsi="宋体" w:hint="eastAsia"/>
                <w:sz w:val="24"/>
              </w:rPr>
              <w:t>4、掌握跨交换机配置 VLAN 的方法；</w:t>
            </w:r>
          </w:p>
          <w:p w14:paraId="5B927DDA" w14:textId="1C15D801" w:rsidR="008C4876" w:rsidRDefault="008C4876" w:rsidP="008C4876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二、</w:t>
            </w:r>
            <w:r w:rsidRPr="008C4876">
              <w:rPr>
                <w:rFonts w:ascii="宋体" w:hAnsi="宋体" w:hint="eastAsia"/>
                <w:sz w:val="24"/>
              </w:rPr>
              <w:t>本实验介绍如何使用路由交换机构建园区网，并实现 VLAN 之间的互访。</w:t>
            </w:r>
          </w:p>
          <w:p w14:paraId="3F79F247" w14:textId="77777777" w:rsidR="008C4876" w:rsidRPr="008C4876" w:rsidRDefault="008C4876" w:rsidP="008C4876">
            <w:pPr>
              <w:jc w:val="left"/>
              <w:rPr>
                <w:rFonts w:ascii="宋体" w:hAnsi="宋体"/>
                <w:sz w:val="24"/>
              </w:rPr>
            </w:pPr>
            <w:r w:rsidRPr="008C4876">
              <w:rPr>
                <w:rFonts w:ascii="宋体" w:hAnsi="宋体" w:hint="eastAsia"/>
                <w:sz w:val="24"/>
              </w:rPr>
              <w:t>1、熟悉路由交换机的工作原理；</w:t>
            </w:r>
          </w:p>
          <w:p w14:paraId="44506370" w14:textId="77777777" w:rsidR="008C4876" w:rsidRPr="008C4876" w:rsidRDefault="008C4876" w:rsidP="008C4876">
            <w:pPr>
              <w:jc w:val="left"/>
              <w:rPr>
                <w:rFonts w:ascii="宋体" w:hAnsi="宋体"/>
                <w:sz w:val="24"/>
              </w:rPr>
            </w:pPr>
            <w:r w:rsidRPr="008C4876">
              <w:rPr>
                <w:rFonts w:ascii="宋体" w:hAnsi="宋体" w:hint="eastAsia"/>
                <w:sz w:val="24"/>
              </w:rPr>
              <w:t>2、掌握交换机虚拟接口（SVI）的创建与应用；</w:t>
            </w:r>
          </w:p>
          <w:p w14:paraId="016EB401" w14:textId="5B038AC4" w:rsidR="008C4876" w:rsidRPr="00940B4F" w:rsidRDefault="008C4876" w:rsidP="008C4876">
            <w:pPr>
              <w:jc w:val="left"/>
              <w:rPr>
                <w:rFonts w:ascii="宋体" w:hAnsi="宋体"/>
                <w:sz w:val="24"/>
              </w:rPr>
            </w:pPr>
            <w:r w:rsidRPr="008C4876">
              <w:rPr>
                <w:rFonts w:ascii="宋体" w:hAnsi="宋体" w:hint="eastAsia"/>
                <w:sz w:val="24"/>
              </w:rPr>
              <w:t>3、掌握使用路由交换机实现不同 VLAN 间通信方法。</w:t>
            </w:r>
          </w:p>
        </w:tc>
      </w:tr>
      <w:tr w:rsidR="009E0653" w14:paraId="290DE437" w14:textId="77777777" w:rsidTr="003C20BB">
        <w:trPr>
          <w:trHeight w:val="702"/>
        </w:trPr>
        <w:tc>
          <w:tcPr>
            <w:tcW w:w="2091" w:type="dxa"/>
            <w:vAlign w:val="center"/>
          </w:tcPr>
          <w:p w14:paraId="7C0B87BA" w14:textId="77777777" w:rsidR="009E0653" w:rsidRDefault="009E0653" w:rsidP="007911C7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实验仪器、材料</w:t>
            </w:r>
          </w:p>
        </w:tc>
        <w:tc>
          <w:tcPr>
            <w:tcW w:w="7798" w:type="dxa"/>
            <w:gridSpan w:val="5"/>
            <w:vAlign w:val="center"/>
          </w:tcPr>
          <w:p w14:paraId="6162DEE5" w14:textId="46E85485" w:rsidR="009E0653" w:rsidRDefault="009E0653" w:rsidP="007911C7">
            <w:pPr>
              <w:ind w:firstLineChars="100" w:firstLine="240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 xml:space="preserve">                       </w:t>
            </w:r>
            <w:proofErr w:type="spellStart"/>
            <w:r w:rsidR="00537061">
              <w:rPr>
                <w:rFonts w:ascii="黑体" w:eastAsia="黑体" w:hAnsi="黑体" w:hint="eastAsia"/>
                <w:sz w:val="24"/>
              </w:rPr>
              <w:t>eNSP</w:t>
            </w:r>
            <w:proofErr w:type="spellEnd"/>
            <w:r w:rsidR="00537061">
              <w:rPr>
                <w:rFonts w:ascii="黑体" w:eastAsia="黑体" w:hAnsi="黑体" w:hint="eastAsia"/>
                <w:sz w:val="24"/>
              </w:rPr>
              <w:t>、</w:t>
            </w:r>
            <w:r w:rsidR="00537061">
              <w:t xml:space="preserve"> </w:t>
            </w:r>
            <w:r w:rsidR="00537061" w:rsidRPr="00537061">
              <w:rPr>
                <w:rFonts w:ascii="黑体" w:eastAsia="黑体" w:hAnsi="黑体"/>
                <w:sz w:val="24"/>
              </w:rPr>
              <w:t>Wireshark</w:t>
            </w:r>
          </w:p>
        </w:tc>
      </w:tr>
      <w:tr w:rsidR="003C20BB" w:rsidRPr="002A2752" w14:paraId="1F254725" w14:textId="77777777" w:rsidTr="003C20BB">
        <w:trPr>
          <w:trHeight w:val="4243"/>
        </w:trPr>
        <w:tc>
          <w:tcPr>
            <w:tcW w:w="9889" w:type="dxa"/>
            <w:gridSpan w:val="6"/>
            <w:vAlign w:val="center"/>
          </w:tcPr>
          <w:p w14:paraId="1DA26908" w14:textId="3AA44B38" w:rsidR="003C20BB" w:rsidRDefault="003C20BB" w:rsidP="003C20BB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实验内容及过程记录</w:t>
            </w:r>
          </w:p>
          <w:p w14:paraId="4BE67F21" w14:textId="77777777" w:rsidR="008C4876" w:rsidRDefault="008C4876" w:rsidP="003C20BB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</w:p>
          <w:p w14:paraId="6696F7A5" w14:textId="33111F63" w:rsidR="008C4876" w:rsidRDefault="008C4876" w:rsidP="008C4876">
            <w:pPr>
              <w:pStyle w:val="2"/>
              <w:rPr>
                <w:szCs w:val="24"/>
              </w:rPr>
            </w:pPr>
            <w:r>
              <w:rPr>
                <w:rFonts w:hint="eastAsia"/>
                <w:szCs w:val="24"/>
              </w:rPr>
              <w:t>项目三：</w:t>
            </w:r>
            <w:r w:rsidRPr="00E6428F">
              <w:rPr>
                <w:rFonts w:hint="eastAsia"/>
              </w:rPr>
              <w:t>使用交换机构建简单局域网</w:t>
            </w:r>
          </w:p>
          <w:p w14:paraId="7AA41592" w14:textId="026B39D9" w:rsidR="003C20BB" w:rsidRPr="001F54BF" w:rsidRDefault="003C20BB" w:rsidP="003C20BB">
            <w:pPr>
              <w:pStyle w:val="1"/>
              <w:ind w:firstLine="482"/>
              <w:rPr>
                <w:sz w:val="24"/>
                <w:szCs w:val="24"/>
              </w:rPr>
            </w:pPr>
            <w:r w:rsidRPr="002653A7">
              <w:rPr>
                <w:rFonts w:hint="eastAsia"/>
                <w:sz w:val="24"/>
                <w:szCs w:val="24"/>
              </w:rPr>
              <w:t>一、</w:t>
            </w:r>
            <w:r>
              <w:rPr>
                <w:rFonts w:ascii="宋体" w:hAnsi="宋体" w:hint="eastAsia"/>
                <w:sz w:val="24"/>
                <w:szCs w:val="24"/>
              </w:rPr>
              <w:t>任务1：</w:t>
            </w:r>
            <w:r w:rsidR="00940B4F" w:rsidRPr="00940B4F">
              <w:rPr>
                <w:rFonts w:ascii="宋体" w:hAnsi="宋体" w:hint="eastAsia"/>
                <w:sz w:val="24"/>
                <w:szCs w:val="24"/>
              </w:rPr>
              <w:t>单交换机上应用 VLAN</w:t>
            </w:r>
          </w:p>
          <w:p w14:paraId="3A8F181A" w14:textId="49600943" w:rsidR="003C20BB" w:rsidRPr="006A7E1A" w:rsidRDefault="006A7E1A" w:rsidP="00933863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15FF19B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43" type="#_x0000_t75" style="width:40.5pt;height:18pt" o:ole="">
                  <v:imagedata r:id="rId8" o:title=""/>
                </v:shape>
                <o:OLEObject Type="Embed" ProgID="Equation.AxMath" ShapeID="_x0000_i1243" DrawAspect="Content" ObjectID="_1725456314" r:id="rId9"/>
              </w:object>
            </w:r>
            <w:r>
              <w:rPr>
                <w:rFonts w:ascii="宋体" w:hAnsi="宋体" w:hint="eastAsia"/>
                <w:sz w:val="24"/>
              </w:rPr>
              <w:t>配置网络拓扑并规划I</w:t>
            </w:r>
            <w:r>
              <w:rPr>
                <w:rFonts w:ascii="宋体" w:hAnsi="宋体"/>
                <w:sz w:val="24"/>
              </w:rPr>
              <w:t>P</w:t>
            </w:r>
            <w:r>
              <w:rPr>
                <w:rFonts w:ascii="宋体" w:hAnsi="宋体" w:hint="eastAsia"/>
                <w:sz w:val="24"/>
              </w:rPr>
              <w:t>地址</w:t>
            </w:r>
          </w:p>
          <w:p w14:paraId="1E9C5FD6" w14:textId="1AD42D24" w:rsidR="003C20BB" w:rsidRDefault="006A7E1A" w:rsidP="003C20BB">
            <w:pPr>
              <w:ind w:firstLineChars="100" w:firstLine="240"/>
              <w:jc w:val="center"/>
              <w:rPr>
                <w:rFonts w:ascii="黑体" w:eastAsia="黑体" w:hAnsi="黑体"/>
                <w:sz w:val="24"/>
              </w:rPr>
            </w:pPr>
            <w:r w:rsidRPr="006A7E1A">
              <w:rPr>
                <w:rFonts w:ascii="黑体" w:eastAsia="黑体" w:hAnsi="黑体"/>
                <w:noProof/>
                <w:sz w:val="24"/>
              </w:rPr>
              <w:lastRenderedPageBreak/>
              <w:drawing>
                <wp:inline distT="0" distB="0" distL="0" distR="0" wp14:anchorId="26A043DE" wp14:editId="70E84548">
                  <wp:extent cx="3957332" cy="2432050"/>
                  <wp:effectExtent l="0" t="0" r="5080" b="635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818" t="3990" r="7178"/>
                          <a:stretch/>
                        </pic:blipFill>
                        <pic:spPr bwMode="auto">
                          <a:xfrm>
                            <a:off x="0" y="0"/>
                            <a:ext cx="3997509" cy="24567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1545AB" w14:textId="3C167EA5" w:rsidR="003C20BB" w:rsidRPr="006A7E1A" w:rsidRDefault="003C20BB" w:rsidP="003C20BB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6A7E1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005891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3-</w:t>
            </w:r>
            <w:r w:rsidRPr="006A7E1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1-1</w:t>
            </w:r>
            <w:r w:rsidR="006A7E1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创建网络拓扑</w:t>
            </w:r>
          </w:p>
          <w:p w14:paraId="7DCDADC3" w14:textId="77777777" w:rsidR="00C21868" w:rsidRDefault="00C46FF6" w:rsidP="00933863">
            <w:pPr>
              <w:ind w:firstLineChars="400" w:firstLine="960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6BEE62F4">
                <v:shape id="_x0000_i1244" type="#_x0000_t75" style="width:40.5pt;height:18pt" o:ole="">
                  <v:imagedata r:id="rId11" o:title=""/>
                </v:shape>
                <o:OLEObject Type="Embed" ProgID="Equation.AxMath" ShapeID="_x0000_i1244" DrawAspect="Content" ObjectID="_1725456315" r:id="rId12"/>
              </w:object>
            </w:r>
            <w:r w:rsidR="003C20BB">
              <w:t xml:space="preserve"> </w:t>
            </w:r>
            <w:r w:rsidR="003C20BB" w:rsidRPr="009C562E">
              <w:rPr>
                <w:rFonts w:ascii="宋体" w:hAnsi="宋体" w:hint="eastAsia"/>
                <w:sz w:val="24"/>
              </w:rPr>
              <w:t>进</w:t>
            </w:r>
            <w:r w:rsidR="006A7E1A" w:rsidRPr="006A7E1A">
              <w:rPr>
                <w:rFonts w:ascii="宋体" w:hAnsi="宋体" w:hint="eastAsia"/>
                <w:sz w:val="24"/>
              </w:rPr>
              <w:t>查看交换机初始信息并测试网络连通性</w:t>
            </w:r>
            <w:r w:rsidR="006A7E1A">
              <w:rPr>
                <w:rFonts w:ascii="宋体" w:hAnsi="宋体" w:hint="eastAsia"/>
                <w:sz w:val="24"/>
              </w:rPr>
              <w:t>。</w:t>
            </w:r>
          </w:p>
          <w:p w14:paraId="6F6D2930" w14:textId="1E76ED69" w:rsidR="00C21868" w:rsidRDefault="006A7E1A" w:rsidP="006A7E1A">
            <w:pPr>
              <w:ind w:firstLineChars="200" w:firstLine="480"/>
              <w:rPr>
                <w:rFonts w:ascii="宋体" w:hAnsi="宋体"/>
                <w:sz w:val="24"/>
              </w:rPr>
            </w:pPr>
            <w:r w:rsidRPr="006A7E1A">
              <w:rPr>
                <w:rFonts w:ascii="宋体" w:hAnsi="宋体" w:hint="eastAsia"/>
                <w:sz w:val="24"/>
              </w:rPr>
              <w:t>启动交换机SW-1</w:t>
            </w:r>
            <w:r w:rsidR="00C21868">
              <w:rPr>
                <w:rFonts w:ascii="宋体" w:hAnsi="宋体" w:hint="eastAsia"/>
                <w:sz w:val="24"/>
              </w:rPr>
              <w:t>，</w:t>
            </w:r>
            <w:r w:rsidRPr="006A7E1A">
              <w:rPr>
                <w:rFonts w:ascii="宋体" w:hAnsi="宋体" w:hint="eastAsia"/>
                <w:sz w:val="24"/>
              </w:rPr>
              <w:t>进入SW-1的CL</w:t>
            </w:r>
            <w:r w:rsidR="00C21868">
              <w:rPr>
                <w:rFonts w:ascii="宋体" w:hAnsi="宋体"/>
                <w:sz w:val="24"/>
              </w:rPr>
              <w:t>I</w:t>
            </w:r>
            <w:r w:rsidRPr="006A7E1A">
              <w:rPr>
                <w:rFonts w:ascii="宋体" w:hAnsi="宋体" w:hint="eastAsia"/>
                <w:sz w:val="24"/>
              </w:rPr>
              <w:t>界面。</w:t>
            </w:r>
          </w:p>
          <w:p w14:paraId="537E894B" w14:textId="77777777" w:rsidR="00247399" w:rsidRDefault="00247399" w:rsidP="006A7E1A">
            <w:pPr>
              <w:ind w:firstLineChars="200" w:firstLine="480"/>
              <w:rPr>
                <w:rFonts w:ascii="宋体" w:hAnsi="宋体"/>
                <w:sz w:val="24"/>
              </w:rPr>
            </w:pPr>
          </w:p>
          <w:p w14:paraId="6149888F" w14:textId="2E8E6283" w:rsidR="003C20BB" w:rsidRDefault="003C20BB" w:rsidP="006A7E1A">
            <w:pPr>
              <w:ind w:firstLineChars="200" w:firstLine="420"/>
              <w:rPr>
                <w:rFonts w:ascii="宋体" w:hAnsi="宋体"/>
                <w:noProof/>
                <w:sz w:val="24"/>
              </w:rPr>
            </w:pPr>
            <w:r>
              <w:rPr>
                <w:noProof/>
              </w:rPr>
              <w:t xml:space="preserve"> </w:t>
            </w:r>
            <w:r w:rsidR="00933863">
              <w:rPr>
                <w:noProof/>
              </w:rPr>
              <w:t xml:space="preserve">    </w:t>
            </w:r>
            <w:r w:rsidR="0067242E">
              <w:rPr>
                <w:noProof/>
              </w:rPr>
              <w:t xml:space="preserve"> </w:t>
            </w:r>
            <w:r w:rsidR="00C21868">
              <w:rPr>
                <w:rFonts w:hint="eastAsia"/>
                <w:noProof/>
              </w:rPr>
              <w:t>①</w:t>
            </w:r>
            <w:r w:rsidR="00C21868">
              <w:rPr>
                <w:rFonts w:hint="eastAsia"/>
                <w:noProof/>
              </w:rPr>
              <w:t xml:space="preserve"> </w:t>
            </w:r>
            <w:r w:rsidR="0067242E">
              <w:rPr>
                <w:rFonts w:ascii="宋体" w:hAnsi="宋体" w:hint="eastAsia"/>
                <w:noProof/>
                <w:sz w:val="24"/>
              </w:rPr>
              <w:t>使用命令</w:t>
            </w:r>
            <w:r w:rsidR="00472BC5" w:rsidRPr="0067242E">
              <w:rPr>
                <w:rFonts w:ascii="宋体" w:hAnsi="宋体"/>
                <w:noProof/>
                <w:position w:val="-11"/>
                <w:sz w:val="24"/>
              </w:rPr>
              <w:object w:dxaOrig="1339" w:dyaOrig="357" w14:anchorId="2466DBC2">
                <v:shape id="_x0000_i1245" type="#_x0000_t75" style="width:67pt;height:18pt" o:ole="">
                  <v:imagedata r:id="rId13" o:title=""/>
                </v:shape>
                <o:OLEObject Type="Embed" ProgID="Equation.AxMath" ShapeID="_x0000_i1245" DrawAspect="Content" ObjectID="_1725456316" r:id="rId14"/>
              </w:object>
            </w:r>
            <w:r w:rsidR="0067242E" w:rsidRPr="0067242E">
              <w:rPr>
                <w:rFonts w:ascii="宋体" w:hAnsi="宋体" w:hint="eastAsia"/>
                <w:noProof/>
                <w:sz w:val="24"/>
              </w:rPr>
              <w:t>查看交换机当前 VLAN 信息</w:t>
            </w:r>
            <w:r w:rsidR="0067242E">
              <w:rPr>
                <w:rFonts w:ascii="宋体" w:hAnsi="宋体" w:hint="eastAsia"/>
                <w:noProof/>
                <w:sz w:val="24"/>
              </w:rPr>
              <w:t>:</w:t>
            </w:r>
          </w:p>
          <w:p w14:paraId="3925EDBB" w14:textId="77777777" w:rsidR="00247399" w:rsidRDefault="00247399" w:rsidP="006A7E1A">
            <w:pPr>
              <w:ind w:firstLineChars="200" w:firstLine="480"/>
              <w:rPr>
                <w:rFonts w:ascii="宋体" w:hAnsi="宋体"/>
                <w:noProof/>
                <w:sz w:val="24"/>
              </w:rPr>
            </w:pPr>
          </w:p>
          <w:p w14:paraId="64F30EAB" w14:textId="7BC1A5EA" w:rsidR="0067242E" w:rsidRPr="006A7E1A" w:rsidRDefault="0067242E" w:rsidP="0067242E">
            <w:pPr>
              <w:ind w:firstLineChars="200" w:firstLine="480"/>
              <w:jc w:val="center"/>
              <w:rPr>
                <w:rFonts w:ascii="宋体" w:hAnsi="宋体"/>
                <w:noProof/>
                <w:sz w:val="24"/>
              </w:rPr>
            </w:pPr>
            <w:r w:rsidRPr="0067242E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07890D21" wp14:editId="76AA89DA">
                  <wp:extent cx="4389984" cy="23114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1511" cy="2317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8BDE0" w14:textId="52DCC729" w:rsidR="003C20BB" w:rsidRDefault="003C20BB" w:rsidP="003C20BB">
            <w:pPr>
              <w:ind w:firstLineChars="100" w:firstLine="21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图</w:t>
            </w:r>
            <w:r w:rsidR="00005891">
              <w:rPr>
                <w:rFonts w:ascii="黑体" w:eastAsia="黑体" w:hAnsi="黑体" w:hint="eastAsia"/>
                <w:b/>
                <w:bCs/>
                <w:noProof/>
              </w:rPr>
              <w:t>3</w:t>
            </w:r>
            <w:r w:rsidR="00005891">
              <w:rPr>
                <w:rFonts w:ascii="黑体" w:eastAsia="黑体" w:hAnsi="黑体"/>
                <w:b/>
                <w:bCs/>
                <w:noProof/>
              </w:rPr>
              <w:t>-</w:t>
            </w: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1</w:t>
            </w:r>
            <w:r w:rsidRPr="00FE243A">
              <w:rPr>
                <w:rFonts w:ascii="黑体" w:eastAsia="黑体" w:hAnsi="黑体"/>
                <w:b/>
                <w:bCs/>
                <w:noProof/>
              </w:rPr>
              <w:t>-</w:t>
            </w: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2</w:t>
            </w:r>
            <w:r w:rsidR="00472BC5" w:rsidRPr="00472BC5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交换机当前 VLAN 信息</w:t>
            </w:r>
          </w:p>
          <w:p w14:paraId="0A287E22" w14:textId="77777777" w:rsidR="0067242E" w:rsidRDefault="0067242E" w:rsidP="003C20BB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4BCC348B" w14:textId="537DD577" w:rsidR="0067242E" w:rsidRDefault="0067242E" w:rsidP="0067242E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67242E">
              <w:rPr>
                <w:rFonts w:ascii="宋体" w:hAnsi="宋体" w:hint="eastAsia"/>
                <w:sz w:val="24"/>
              </w:rPr>
              <w:t>可以看到，交换机在初始状态下，存在一个缺省VLAN，其VID 值为1</w:t>
            </w:r>
            <w:r>
              <w:rPr>
                <w:rFonts w:ascii="宋体" w:hAnsi="宋体" w:hint="eastAsia"/>
                <w:sz w:val="24"/>
              </w:rPr>
              <w:t>。</w:t>
            </w:r>
          </w:p>
          <w:p w14:paraId="1D73177D" w14:textId="77777777" w:rsidR="00247399" w:rsidRPr="0067242E" w:rsidRDefault="00247399" w:rsidP="0067242E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3465BF2D" w14:textId="70521A3C" w:rsidR="00731814" w:rsidRDefault="00472BC5" w:rsidP="00472BC5">
            <w:pPr>
              <w:ind w:firstLineChars="100" w:firstLine="24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 w:rsidR="00933863">
              <w:rPr>
                <w:rFonts w:ascii="宋体" w:hAnsi="宋体"/>
                <w:sz w:val="24"/>
              </w:rPr>
              <w:t xml:space="preserve">   </w:t>
            </w:r>
            <w:r>
              <w:rPr>
                <w:rFonts w:ascii="宋体" w:hAnsi="宋体"/>
                <w:sz w:val="24"/>
              </w:rPr>
              <w:t xml:space="preserve">  </w:t>
            </w:r>
            <w:r>
              <w:rPr>
                <w:rFonts w:ascii="宋体" w:hAnsi="宋体" w:hint="eastAsia"/>
                <w:sz w:val="24"/>
              </w:rPr>
              <w:t xml:space="preserve">② </w:t>
            </w:r>
            <w:r>
              <w:rPr>
                <w:rFonts w:ascii="宋体" w:hAnsi="宋体" w:hint="eastAsia"/>
                <w:noProof/>
                <w:sz w:val="24"/>
              </w:rPr>
              <w:t>使用命令</w:t>
            </w:r>
            <w:r w:rsidRPr="0067242E">
              <w:rPr>
                <w:rFonts w:ascii="宋体" w:hAnsi="宋体"/>
                <w:noProof/>
                <w:position w:val="-11"/>
                <w:sz w:val="24"/>
              </w:rPr>
              <w:object w:dxaOrig="1872" w:dyaOrig="357" w14:anchorId="398B40B6">
                <v:shape id="_x0000_i1246" type="#_x0000_t75" style="width:93.5pt;height:18pt" o:ole="">
                  <v:imagedata r:id="rId16" o:title=""/>
                </v:shape>
                <o:OLEObject Type="Embed" ProgID="Equation.AxMath" ShapeID="_x0000_i1246" DrawAspect="Content" ObjectID="_1725456317" r:id="rId17"/>
              </w:object>
            </w:r>
            <w:r w:rsidRPr="00472BC5">
              <w:rPr>
                <w:rFonts w:ascii="宋体" w:hAnsi="宋体" w:hint="eastAsia"/>
                <w:sz w:val="24"/>
              </w:rPr>
              <w:t>查看交换机各接口所属 VLAN 信息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422EF4ED" w14:textId="77777777" w:rsidR="00247399" w:rsidRDefault="00247399" w:rsidP="00472BC5">
            <w:pPr>
              <w:ind w:firstLineChars="100" w:firstLine="240"/>
              <w:rPr>
                <w:rFonts w:ascii="宋体" w:hAnsi="宋体"/>
                <w:sz w:val="24"/>
              </w:rPr>
            </w:pPr>
          </w:p>
          <w:p w14:paraId="2475539D" w14:textId="72FED021" w:rsidR="00472BC5" w:rsidRDefault="00472BC5" w:rsidP="00472BC5">
            <w:pPr>
              <w:ind w:firstLineChars="100" w:firstLine="240"/>
              <w:jc w:val="center"/>
              <w:rPr>
                <w:rFonts w:ascii="宋体" w:hAnsi="宋体"/>
                <w:sz w:val="24"/>
              </w:rPr>
            </w:pPr>
            <w:r w:rsidRPr="00472BC5">
              <w:rPr>
                <w:rFonts w:ascii="宋体" w:hAnsi="宋体"/>
                <w:noProof/>
                <w:sz w:val="24"/>
              </w:rPr>
              <w:lastRenderedPageBreak/>
              <w:drawing>
                <wp:inline distT="0" distB="0" distL="0" distR="0" wp14:anchorId="1D65E7E2" wp14:editId="6D303E67">
                  <wp:extent cx="3609926" cy="3135086"/>
                  <wp:effectExtent l="0" t="0" r="0" b="825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7889" cy="315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C48388" w14:textId="5C39367F" w:rsidR="00472BC5" w:rsidRDefault="00472BC5" w:rsidP="00472BC5">
            <w:pPr>
              <w:ind w:firstLineChars="100" w:firstLine="21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图</w:t>
            </w:r>
            <w:r w:rsidR="00005891">
              <w:rPr>
                <w:rFonts w:ascii="黑体" w:eastAsia="黑体" w:hAnsi="黑体" w:hint="eastAsia"/>
                <w:b/>
                <w:bCs/>
                <w:noProof/>
              </w:rPr>
              <w:t>3</w:t>
            </w:r>
            <w:r w:rsidR="00005891">
              <w:rPr>
                <w:rFonts w:ascii="黑体" w:eastAsia="黑体" w:hAnsi="黑体"/>
                <w:b/>
                <w:bCs/>
                <w:noProof/>
              </w:rPr>
              <w:t>-</w:t>
            </w: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1</w:t>
            </w:r>
            <w:r w:rsidRPr="00FE243A">
              <w:rPr>
                <w:rFonts w:ascii="黑体" w:eastAsia="黑体" w:hAnsi="黑体"/>
                <w:b/>
                <w:bCs/>
                <w:noProof/>
              </w:rPr>
              <w:t>-</w:t>
            </w:r>
            <w:r w:rsidR="00005891">
              <w:rPr>
                <w:rFonts w:ascii="黑体" w:eastAsia="黑体" w:hAnsi="黑体"/>
                <w:b/>
                <w:bCs/>
                <w:noProof/>
              </w:rPr>
              <w:t>3</w:t>
            </w:r>
            <w:r w:rsidRPr="00472BC5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交换机各接口所属 VLAN 信息</w:t>
            </w:r>
          </w:p>
          <w:p w14:paraId="3CC3FC86" w14:textId="77777777" w:rsidR="00EF1570" w:rsidRDefault="00472BC5" w:rsidP="00EF1570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472BC5">
              <w:rPr>
                <w:rFonts w:ascii="宋体" w:hAnsi="宋体" w:hint="eastAsia"/>
                <w:sz w:val="24"/>
              </w:rPr>
              <w:t>可以看到</w:t>
            </w:r>
            <w:r w:rsidR="00EF1570">
              <w:rPr>
                <w:rFonts w:ascii="宋体" w:hAnsi="宋体" w:hint="eastAsia"/>
                <w:sz w:val="24"/>
              </w:rPr>
              <w:t>，</w:t>
            </w:r>
            <w:r w:rsidRPr="00472BC5">
              <w:rPr>
                <w:rFonts w:ascii="宋体" w:hAnsi="宋体" w:hint="eastAsia"/>
                <w:sz w:val="24"/>
              </w:rPr>
              <w:t>在初始状态下交换机所有接口</w:t>
            </w:r>
            <w:r>
              <w:rPr>
                <w:rFonts w:ascii="宋体" w:hAnsi="宋体" w:hint="eastAsia"/>
                <w:sz w:val="24"/>
              </w:rPr>
              <w:t>的</w:t>
            </w:r>
            <w:r w:rsidRPr="00472BC5">
              <w:rPr>
                <w:rFonts w:ascii="宋体" w:hAnsi="宋体" w:hint="eastAsia"/>
                <w:sz w:val="24"/>
              </w:rPr>
              <w:t>PVID值都</w:t>
            </w:r>
            <w:r>
              <w:rPr>
                <w:rFonts w:ascii="宋体" w:hAnsi="宋体" w:hint="eastAsia"/>
                <w:sz w:val="24"/>
              </w:rPr>
              <w:t>是</w:t>
            </w:r>
            <w:r w:rsidRPr="00472BC5">
              <w:rPr>
                <w:rFonts w:ascii="宋体" w:hAnsi="宋体" w:hint="eastAsia"/>
                <w:sz w:val="24"/>
              </w:rPr>
              <w:t>1</w:t>
            </w:r>
            <w:r>
              <w:rPr>
                <w:rFonts w:ascii="宋体" w:hAnsi="宋体" w:hint="eastAsia"/>
                <w:sz w:val="24"/>
              </w:rPr>
              <w:t>。</w:t>
            </w:r>
          </w:p>
          <w:p w14:paraId="52467A09" w14:textId="1D4009C8" w:rsidR="00472BC5" w:rsidRDefault="00472BC5" w:rsidP="00EF1570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472BC5">
              <w:rPr>
                <w:rFonts w:ascii="宋体" w:hAnsi="宋体" w:hint="eastAsia"/>
                <w:sz w:val="24"/>
              </w:rPr>
              <w:t>即所有接口默认属于 VLAN1，接口类型为 hybrid。</w:t>
            </w:r>
          </w:p>
          <w:p w14:paraId="7CB0AF52" w14:textId="77777777" w:rsidR="00472BC5" w:rsidRDefault="00472BC5" w:rsidP="00472BC5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1E3231BF" w14:textId="670ADEAE" w:rsidR="00472BC5" w:rsidRDefault="00472BC5" w:rsidP="00AF1959">
            <w:pPr>
              <w:ind w:firstLineChars="400" w:firstLine="96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③ </w:t>
            </w:r>
            <w:r w:rsidRPr="00472BC5">
              <w:rPr>
                <w:rFonts w:ascii="宋体" w:hAnsi="宋体" w:hint="eastAsia"/>
                <w:sz w:val="24"/>
              </w:rPr>
              <w:t>创建 VLAN 前测试通信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270DB24C" w14:textId="77777777" w:rsidR="00247399" w:rsidRDefault="00247399" w:rsidP="00EF1570">
            <w:pPr>
              <w:ind w:firstLineChars="200" w:firstLine="480"/>
              <w:rPr>
                <w:rFonts w:ascii="宋体" w:hAnsi="宋体"/>
                <w:sz w:val="24"/>
              </w:rPr>
            </w:pPr>
          </w:p>
          <w:p w14:paraId="19FFF23C" w14:textId="07777413" w:rsidR="00472BC5" w:rsidRDefault="00472BC5" w:rsidP="00472BC5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472BC5">
              <w:rPr>
                <w:rFonts w:ascii="宋体" w:hAnsi="宋体" w:hint="eastAsia"/>
                <w:sz w:val="24"/>
              </w:rPr>
              <w:t>在交换机初始配置情况下，对主机进行通信测试，结果</w:t>
            </w:r>
            <w:r>
              <w:rPr>
                <w:rFonts w:ascii="宋体" w:hAnsi="宋体" w:hint="eastAsia"/>
                <w:sz w:val="24"/>
              </w:rPr>
              <w:t>如下表：</w:t>
            </w:r>
          </w:p>
          <w:p w14:paraId="0CACBB79" w14:textId="77777777" w:rsidR="00EF1570" w:rsidRDefault="00EF1570" w:rsidP="00472BC5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4708C01B" w14:textId="10CB4F8B" w:rsidR="00EF1570" w:rsidRPr="002D6E78" w:rsidRDefault="00EF1570" w:rsidP="00EF1570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</w:t>
            </w:r>
            <w:r w:rsidR="00005891">
              <w:rPr>
                <w:rFonts w:ascii="黑体" w:eastAsia="黑体" w:hAnsi="黑体"/>
                <w:b/>
                <w:bCs/>
                <w:sz w:val="20"/>
                <w:szCs w:val="20"/>
              </w:rPr>
              <w:t>3-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1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 w:rsidRPr="00EF1570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交换机初始配置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通信测试结果</w:t>
            </w:r>
          </w:p>
          <w:tbl>
            <w:tblPr>
              <w:tblStyle w:val="a8"/>
              <w:tblW w:w="5292" w:type="dxa"/>
              <w:tblLayout w:type="fixed"/>
              <w:tblLook w:val="04A0" w:firstRow="1" w:lastRow="0" w:firstColumn="1" w:lastColumn="0" w:noHBand="0" w:noVBand="1"/>
            </w:tblPr>
            <w:tblGrid>
              <w:gridCol w:w="981"/>
              <w:gridCol w:w="1194"/>
              <w:gridCol w:w="1714"/>
              <w:gridCol w:w="1403"/>
            </w:tblGrid>
            <w:tr w:rsidR="00EF1570" w:rsidRPr="002D6E78" w14:paraId="0187593F" w14:textId="77777777" w:rsidTr="000454C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64"/>
              </w:trPr>
              <w:tc>
                <w:tcPr>
                  <w:tcW w:w="981" w:type="dxa"/>
                  <w:hideMark/>
                </w:tcPr>
                <w:p w14:paraId="35BE9D8E" w14:textId="77777777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194" w:type="dxa"/>
                  <w:hideMark/>
                </w:tcPr>
                <w:p w14:paraId="6CAF30F1" w14:textId="77777777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714" w:type="dxa"/>
                  <w:hideMark/>
                </w:tcPr>
                <w:p w14:paraId="17F57E05" w14:textId="77777777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403" w:type="dxa"/>
                  <w:hideMark/>
                </w:tcPr>
                <w:p w14:paraId="3FF05205" w14:textId="77777777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</w:tr>
            <w:tr w:rsidR="00EF1570" w:rsidRPr="002D6E78" w14:paraId="31A18CD0" w14:textId="77777777" w:rsidTr="000454CF">
              <w:trPr>
                <w:trHeight w:val="264"/>
              </w:trPr>
              <w:tc>
                <w:tcPr>
                  <w:tcW w:w="981" w:type="dxa"/>
                  <w:hideMark/>
                </w:tcPr>
                <w:p w14:paraId="407767AE" w14:textId="77777777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94" w:type="dxa"/>
                  <w:hideMark/>
                </w:tcPr>
                <w:p w14:paraId="3FD154FB" w14:textId="77777777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5CB5ED29" w14:textId="5FF46A5A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03" w:type="dxa"/>
                </w:tcPr>
                <w:p w14:paraId="4A581EC7" w14:textId="77777777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EF1570" w:rsidRPr="002D6E78" w14:paraId="5800A81F" w14:textId="77777777" w:rsidTr="000454CF">
              <w:trPr>
                <w:trHeight w:val="264"/>
              </w:trPr>
              <w:tc>
                <w:tcPr>
                  <w:tcW w:w="981" w:type="dxa"/>
                  <w:hideMark/>
                </w:tcPr>
                <w:p w14:paraId="1DA3DD35" w14:textId="77777777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194" w:type="dxa"/>
                  <w:hideMark/>
                </w:tcPr>
                <w:p w14:paraId="326A0555" w14:textId="77777777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285B67DF" w14:textId="3F48E748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03" w:type="dxa"/>
                </w:tcPr>
                <w:p w14:paraId="55AC8F42" w14:textId="77777777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EF1570" w:rsidRPr="002D6E78" w14:paraId="4890D158" w14:textId="77777777" w:rsidTr="000454CF">
              <w:trPr>
                <w:trHeight w:val="264"/>
              </w:trPr>
              <w:tc>
                <w:tcPr>
                  <w:tcW w:w="981" w:type="dxa"/>
                  <w:hideMark/>
                </w:tcPr>
                <w:p w14:paraId="2C3EA29A" w14:textId="77777777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194" w:type="dxa"/>
                  <w:hideMark/>
                </w:tcPr>
                <w:p w14:paraId="79F0B2A7" w14:textId="3849645B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4" w:type="dxa"/>
                  <w:hideMark/>
                </w:tcPr>
                <w:p w14:paraId="2202A02A" w14:textId="5095A061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03" w:type="dxa"/>
                </w:tcPr>
                <w:p w14:paraId="59C72986" w14:textId="77777777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  <w:tr w:rsidR="00EF1570" w:rsidRPr="002D6E78" w14:paraId="3C95DED9" w14:textId="77777777" w:rsidTr="000454CF">
              <w:trPr>
                <w:trHeight w:val="264"/>
              </w:trPr>
              <w:tc>
                <w:tcPr>
                  <w:tcW w:w="981" w:type="dxa"/>
                  <w:hideMark/>
                </w:tcPr>
                <w:p w14:paraId="76BC0ABC" w14:textId="77777777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194" w:type="dxa"/>
                  <w:hideMark/>
                </w:tcPr>
                <w:p w14:paraId="26F4D279" w14:textId="77777777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Host-2</w:t>
                  </w:r>
                </w:p>
              </w:tc>
              <w:tc>
                <w:tcPr>
                  <w:tcW w:w="1714" w:type="dxa"/>
                  <w:hideMark/>
                </w:tcPr>
                <w:p w14:paraId="193B2F52" w14:textId="77777777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Host-4</w:t>
                  </w:r>
                </w:p>
              </w:tc>
              <w:tc>
                <w:tcPr>
                  <w:tcW w:w="1403" w:type="dxa"/>
                </w:tcPr>
                <w:p w14:paraId="0E931B95" w14:textId="77777777" w:rsidR="00EF1570" w:rsidRPr="002D6E78" w:rsidRDefault="00EF1570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</w:tr>
          </w:tbl>
          <w:p w14:paraId="2C55CF63" w14:textId="77777777" w:rsidR="00EF1570" w:rsidRPr="00472BC5" w:rsidRDefault="00EF1570" w:rsidP="00472BC5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5B04505C" w14:textId="2572A68D" w:rsidR="003C20BB" w:rsidRDefault="00C46FF6" w:rsidP="00933863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7ED4E96B">
                <v:shape id="_x0000_i1247" type="#_x0000_t75" style="width:40.5pt;height:18pt" o:ole="">
                  <v:imagedata r:id="rId19" o:title=""/>
                </v:shape>
                <o:OLEObject Type="Embed" ProgID="Equation.AxMath" ShapeID="_x0000_i1247" DrawAspect="Content" ObjectID="_1725456318" r:id="rId20"/>
              </w:object>
            </w:r>
            <w:r w:rsidR="00EF1570" w:rsidRPr="00EF1570">
              <w:rPr>
                <w:rFonts w:ascii="宋体" w:hAnsi="宋体" w:hint="eastAsia"/>
                <w:sz w:val="24"/>
              </w:rPr>
              <w:t>配置交换机 SW-1</w:t>
            </w:r>
          </w:p>
          <w:p w14:paraId="3A6C47CA" w14:textId="77777777" w:rsidR="00247399" w:rsidRDefault="00247399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</w:p>
          <w:p w14:paraId="4629BFFB" w14:textId="6B32BF33" w:rsidR="00EF1570" w:rsidRDefault="00EF1570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 w:rsidR="00933863">
              <w:rPr>
                <w:rFonts w:ascii="宋体" w:hAnsi="宋体"/>
                <w:sz w:val="24"/>
              </w:rPr>
              <w:t xml:space="preserve"> </w:t>
            </w:r>
            <w:r w:rsidR="00AF1959">
              <w:rPr>
                <w:rFonts w:ascii="宋体" w:hAnsi="宋体"/>
                <w:sz w:val="24"/>
              </w:rPr>
              <w:t xml:space="preserve"> </w:t>
            </w:r>
            <w:r w:rsidR="00933863"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① 更改交换机名称：</w:t>
            </w:r>
          </w:p>
          <w:p w14:paraId="662E9E10" w14:textId="77777777" w:rsidR="00247399" w:rsidRDefault="00247399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</w:p>
          <w:p w14:paraId="079150B8" w14:textId="77777777" w:rsidR="00EF1570" w:rsidRPr="002C651D" w:rsidRDefault="00EF1570" w:rsidP="002A2752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&lt;Huawei&gt;system-view</w:t>
            </w:r>
          </w:p>
          <w:p w14:paraId="436EAA8A" w14:textId="65E73EEE" w:rsidR="00EF1570" w:rsidRPr="00EF1570" w:rsidRDefault="00EF1570" w:rsidP="002A2752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Enter system view, </w:t>
            </w:r>
            <w:r w:rsidRPr="002C651D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 user view with </w:t>
            </w:r>
            <w:proofErr w:type="spellStart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Ctrl+Z</w:t>
            </w:r>
            <w:proofErr w:type="spellEnd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.</w:t>
            </w:r>
          </w:p>
          <w:p w14:paraId="4F8BBBCD" w14:textId="62B48C13" w:rsidR="003C20BB" w:rsidRPr="00792C43" w:rsidRDefault="003C20BB" w:rsidP="002A2752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792C43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]undo info-center enable</w:t>
            </w:r>
          </w:p>
          <w:p w14:paraId="3EB09445" w14:textId="2DD0F032" w:rsidR="003C20BB" w:rsidRDefault="003C20BB" w:rsidP="002A2752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Info: Information center </w:t>
            </w:r>
            <w:r w:rsidRPr="00792C43">
              <w:rPr>
                <w:rFonts w:ascii="Consolas" w:hAnsi="Consolas" w:cs="宋体"/>
                <w:color w:val="A626A4"/>
                <w:kern w:val="0"/>
                <w:szCs w:val="21"/>
              </w:rPr>
              <w:t>is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 disabled.</w:t>
            </w:r>
          </w:p>
          <w:p w14:paraId="3FB4EBEF" w14:textId="1FDDD8F8" w:rsidR="00EF1570" w:rsidRDefault="00EF1570" w:rsidP="002A2752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FE7D6F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FE7D6F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FE7D6F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Pr="00FE7D6F">
              <w:rPr>
                <w:rFonts w:ascii="Consolas" w:hAnsi="Consolas" w:cs="宋体"/>
                <w:color w:val="5C5C5C"/>
                <w:kern w:val="0"/>
                <w:szCs w:val="21"/>
              </w:rPr>
              <w:t>sysname</w:t>
            </w:r>
            <w:proofErr w:type="spellEnd"/>
            <w:r w:rsidRPr="00FE7D6F">
              <w:rPr>
                <w:rFonts w:ascii="Consolas" w:hAnsi="Consolas" w:cs="宋体"/>
                <w:color w:val="5C5C5C"/>
                <w:kern w:val="0"/>
                <w:szCs w:val="21"/>
              </w:rPr>
              <w:t> SW</w:t>
            </w:r>
            <w:r w:rsidRPr="00FE7D6F">
              <w:rPr>
                <w:rFonts w:ascii="Consolas" w:hAnsi="Consolas" w:cs="宋体"/>
                <w:color w:val="986801"/>
                <w:kern w:val="0"/>
                <w:szCs w:val="21"/>
              </w:rPr>
              <w:t>-1</w:t>
            </w:r>
            <w:r w:rsidRPr="00FE7D6F">
              <w:rPr>
                <w:rFonts w:ascii="Consolas" w:hAnsi="Consolas" w:cs="宋体"/>
                <w:color w:val="5C5C5C"/>
                <w:kern w:val="0"/>
                <w:szCs w:val="21"/>
              </w:rPr>
              <w:t>  </w:t>
            </w:r>
          </w:p>
          <w:p w14:paraId="439B811C" w14:textId="2E9F454F" w:rsidR="00EF1570" w:rsidRPr="00EF1570" w:rsidRDefault="00EF1570" w:rsidP="002A2752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C651D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</w:p>
          <w:p w14:paraId="7BBEEDCA" w14:textId="51A45107" w:rsidR="002072C8" w:rsidRDefault="002072C8" w:rsidP="002072C8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</w:p>
          <w:p w14:paraId="27C56751" w14:textId="71024216" w:rsidR="002072C8" w:rsidRDefault="002072C8" w:rsidP="00933863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② </w:t>
            </w:r>
            <w:r w:rsidRPr="002072C8">
              <w:rPr>
                <w:rFonts w:ascii="宋体" w:hAnsi="宋体" w:hint="eastAsia"/>
                <w:sz w:val="24"/>
              </w:rPr>
              <w:t>创建 VLAN10 和 VLAN20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7EAE296B" w14:textId="77777777" w:rsidR="00247399" w:rsidRDefault="00247399" w:rsidP="002072C8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</w:p>
          <w:p w14:paraId="3C9010CF" w14:textId="77777777" w:rsidR="002072C8" w:rsidRPr="002072C8" w:rsidRDefault="002072C8" w:rsidP="00B02AD8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072C8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2072C8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创建</w:t>
            </w:r>
            <w:r w:rsidRPr="002072C8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VLAN10</w:t>
            </w:r>
          </w:p>
          <w:p w14:paraId="7DE1A12C" w14:textId="77777777" w:rsidR="002072C8" w:rsidRPr="002072C8" w:rsidRDefault="002072C8" w:rsidP="00B02AD8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072C8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2072C8">
              <w:rPr>
                <w:rFonts w:ascii="Consolas" w:hAnsi="Consolas" w:cs="宋体"/>
                <w:color w:val="986801"/>
                <w:kern w:val="0"/>
                <w:szCs w:val="21"/>
              </w:rPr>
              <w:t>10</w:t>
            </w:r>
          </w:p>
          <w:p w14:paraId="53F11C3B" w14:textId="77777777" w:rsidR="002072C8" w:rsidRPr="002072C8" w:rsidRDefault="002072C8" w:rsidP="00B02AD8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072C8">
              <w:rPr>
                <w:rFonts w:ascii="Consolas" w:hAnsi="Consolas" w:cs="宋体"/>
                <w:color w:val="4078F2"/>
                <w:kern w:val="0"/>
                <w:szCs w:val="21"/>
              </w:rPr>
              <w:t>SW-1-vlan10</w:t>
            </w:r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] quit</w:t>
            </w:r>
          </w:p>
          <w:p w14:paraId="63D4D807" w14:textId="77777777" w:rsidR="002072C8" w:rsidRPr="002072C8" w:rsidRDefault="002072C8" w:rsidP="00B02AD8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072C8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2072C8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创建</w:t>
            </w:r>
            <w:r w:rsidRPr="002072C8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VLAN20</w:t>
            </w:r>
          </w:p>
          <w:p w14:paraId="77706127" w14:textId="77777777" w:rsidR="002072C8" w:rsidRPr="002072C8" w:rsidRDefault="002072C8" w:rsidP="00B02AD8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072C8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2072C8">
              <w:rPr>
                <w:rFonts w:ascii="Consolas" w:hAnsi="Consolas" w:cs="宋体"/>
                <w:color w:val="986801"/>
                <w:kern w:val="0"/>
                <w:szCs w:val="21"/>
              </w:rPr>
              <w:t>20</w:t>
            </w:r>
          </w:p>
          <w:p w14:paraId="2D4C027D" w14:textId="77777777" w:rsidR="002072C8" w:rsidRPr="002072C8" w:rsidRDefault="002072C8" w:rsidP="00B02AD8">
            <w:pPr>
              <w:widowControl/>
              <w:numPr>
                <w:ilvl w:val="0"/>
                <w:numId w:val="33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072C8">
              <w:rPr>
                <w:rFonts w:ascii="Consolas" w:hAnsi="Consolas" w:cs="宋体"/>
                <w:color w:val="4078F2"/>
                <w:kern w:val="0"/>
                <w:szCs w:val="21"/>
              </w:rPr>
              <w:t>SW-1-vlan20</w:t>
            </w:r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29765EC2" w14:textId="011DE2FD" w:rsidR="002072C8" w:rsidRDefault="00520D9B" w:rsidP="002072C8">
            <w:pPr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/>
                <w:sz w:val="24"/>
              </w:rPr>
              <w:t xml:space="preserve">  </w:t>
            </w:r>
            <w:r>
              <w:rPr>
                <w:rFonts w:ascii="宋体" w:hAnsi="宋体" w:hint="eastAsia"/>
                <w:sz w:val="24"/>
              </w:rPr>
              <w:t>若使用</w:t>
            </w:r>
            <w:r w:rsidRPr="00520D9B">
              <w:rPr>
                <w:rFonts w:ascii="宋体" w:hAnsi="宋体"/>
                <w:position w:val="-11"/>
                <w:sz w:val="24"/>
              </w:rPr>
              <w:object w:dxaOrig="1185" w:dyaOrig="357" w14:anchorId="7798E6D3">
                <v:shape id="_x0000_i1248" type="#_x0000_t75" style="width:59pt;height:18pt" o:ole="">
                  <v:imagedata r:id="rId21" o:title=""/>
                </v:shape>
                <o:OLEObject Type="Embed" ProgID="Equation.AxMath" ShapeID="_x0000_i1248" DrawAspect="Content" ObjectID="_1725456319" r:id="rId22"/>
              </w:object>
            </w:r>
            <w:r>
              <w:rPr>
                <w:rFonts w:ascii="宋体" w:hAnsi="宋体" w:hint="eastAsia"/>
                <w:sz w:val="24"/>
              </w:rPr>
              <w:t>命令：</w:t>
            </w:r>
          </w:p>
          <w:p w14:paraId="283C2BA3" w14:textId="1EA8A940" w:rsidR="00EA7C09" w:rsidRPr="00EA7C09" w:rsidRDefault="00EA7C09" w:rsidP="00B02AD8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[</w:t>
            </w:r>
            <w:r w:rsidR="00601056" w:rsidRPr="002072C8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]</w:t>
            </w:r>
            <w:proofErr w:type="spellStart"/>
            <w:r w:rsidR="00601056"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batch </w:t>
            </w: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</w:p>
          <w:p w14:paraId="2762D951" w14:textId="77777777" w:rsidR="00EA7C09" w:rsidRPr="00EA7C09" w:rsidRDefault="00EA7C09" w:rsidP="00B02AD8">
            <w:pPr>
              <w:widowControl/>
              <w:numPr>
                <w:ilvl w:val="0"/>
                <w:numId w:val="34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Info: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This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operation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may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take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few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seconds.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Please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wait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for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moment...done.</w:t>
            </w:r>
          </w:p>
          <w:p w14:paraId="7299B476" w14:textId="77777777" w:rsidR="00520D9B" w:rsidRPr="00EA7C09" w:rsidRDefault="00520D9B" w:rsidP="002072C8">
            <w:pPr>
              <w:jc w:val="left"/>
              <w:rPr>
                <w:rFonts w:ascii="宋体" w:hAnsi="宋体"/>
                <w:sz w:val="24"/>
              </w:rPr>
            </w:pPr>
          </w:p>
          <w:p w14:paraId="5CDE0561" w14:textId="226AB54F" w:rsidR="002072C8" w:rsidRDefault="002072C8" w:rsidP="00AF1959">
            <w:pPr>
              <w:ind w:firstLineChars="400" w:firstLine="96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③</w:t>
            </w:r>
            <w:r>
              <w:rPr>
                <w:rFonts w:ascii="宋体" w:hAnsi="宋体"/>
                <w:sz w:val="24"/>
              </w:rPr>
              <w:t xml:space="preserve"> </w:t>
            </w:r>
            <w:r w:rsidRPr="002072C8">
              <w:rPr>
                <w:rFonts w:ascii="宋体" w:hAnsi="宋体" w:hint="eastAsia"/>
                <w:sz w:val="24"/>
              </w:rPr>
              <w:t>将接口划入 VLAN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72BA52AA" w14:textId="77777777" w:rsidR="00247399" w:rsidRDefault="00247399" w:rsidP="002072C8">
            <w:pPr>
              <w:ind w:firstLine="480"/>
              <w:jc w:val="left"/>
              <w:rPr>
                <w:rFonts w:ascii="宋体" w:hAnsi="宋体"/>
                <w:sz w:val="24"/>
              </w:rPr>
            </w:pPr>
          </w:p>
          <w:p w14:paraId="708381EE" w14:textId="15E8CCEB" w:rsidR="002072C8" w:rsidRDefault="002072C8" w:rsidP="002072C8">
            <w:pPr>
              <w:ind w:firstLine="480"/>
              <w:jc w:val="center"/>
              <w:rPr>
                <w:rFonts w:ascii="宋体" w:hAnsi="宋体"/>
                <w:sz w:val="24"/>
              </w:rPr>
            </w:pPr>
            <w:r w:rsidRPr="002072C8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6DC8BDE2" wp14:editId="65AE00E8">
                  <wp:extent cx="3209925" cy="747203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439" cy="751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A7444" w14:textId="5408F239" w:rsidR="006B345F" w:rsidRDefault="002072C8" w:rsidP="006B345F">
            <w:pPr>
              <w:ind w:firstLineChars="100" w:firstLine="21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图</w:t>
            </w:r>
            <w:r w:rsidR="00ED34FE">
              <w:rPr>
                <w:rFonts w:ascii="黑体" w:eastAsia="黑体" w:hAnsi="黑体"/>
                <w:b/>
                <w:bCs/>
                <w:noProof/>
              </w:rPr>
              <w:t>3</w:t>
            </w:r>
            <w:r w:rsidR="00ED34FE">
              <w:rPr>
                <w:rFonts w:ascii="黑体" w:eastAsia="黑体" w:hAnsi="黑体" w:hint="eastAsia"/>
                <w:b/>
                <w:bCs/>
                <w:noProof/>
              </w:rPr>
              <w:t>-</w:t>
            </w: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1</w:t>
            </w:r>
            <w:r w:rsidRPr="00FE243A">
              <w:rPr>
                <w:rFonts w:ascii="黑体" w:eastAsia="黑体" w:hAnsi="黑体"/>
                <w:b/>
                <w:bCs/>
                <w:noProof/>
              </w:rPr>
              <w:t>-</w:t>
            </w:r>
            <w:r w:rsidR="00ED34FE">
              <w:rPr>
                <w:rFonts w:ascii="黑体" w:eastAsia="黑体" w:hAnsi="黑体"/>
                <w:b/>
                <w:bCs/>
                <w:noProof/>
              </w:rPr>
              <w:t xml:space="preserve">4 </w:t>
            </w:r>
            <w:r w:rsidRPr="002072C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将接口划入 VLAN</w:t>
            </w:r>
          </w:p>
          <w:p w14:paraId="411D76FE" w14:textId="77777777" w:rsidR="00247399" w:rsidRDefault="00247399" w:rsidP="006B345F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258914A4" w14:textId="5F71E566" w:rsidR="002072C8" w:rsidRPr="006B345F" w:rsidRDefault="002072C8" w:rsidP="006D77EB">
            <w:pPr>
              <w:ind w:firstLineChars="100" w:firstLine="240"/>
              <w:jc w:val="left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072C8">
              <w:rPr>
                <w:rFonts w:ascii="宋体" w:hAnsi="宋体" w:hint="eastAsia"/>
                <w:sz w:val="24"/>
              </w:rPr>
              <w:t>参照对Ethernet0/0/1的设置，将 Ethernet0/0/2、Ethernet0/0/5、Ethernet0/0/6接口划入相应的 VLAN。</w:t>
            </w:r>
          </w:p>
          <w:p w14:paraId="371B26E1" w14:textId="2D13361E" w:rsidR="00E72D0D" w:rsidRDefault="00035384" w:rsidP="00035384">
            <w:pPr>
              <w:ind w:firstLine="480"/>
              <w:jc w:val="center"/>
              <w:rPr>
                <w:rFonts w:ascii="宋体" w:hAnsi="宋体"/>
                <w:sz w:val="24"/>
              </w:rPr>
            </w:pPr>
            <w:r w:rsidRPr="00035384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1784CF14" wp14:editId="55E0B4FF">
                  <wp:extent cx="2507371" cy="1314706"/>
                  <wp:effectExtent l="0" t="0" r="762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5064" cy="131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9110A" w14:textId="06A6D4F7" w:rsidR="00035384" w:rsidRDefault="00035384" w:rsidP="00035384">
            <w:pPr>
              <w:ind w:firstLineChars="100" w:firstLine="21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noProof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noProof/>
              </w:rPr>
              <w:t>-</w:t>
            </w: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1</w:t>
            </w:r>
            <w:r w:rsidRPr="00FE243A">
              <w:rPr>
                <w:rFonts w:ascii="黑体" w:eastAsia="黑体" w:hAnsi="黑体"/>
                <w:b/>
                <w:bCs/>
                <w:noProof/>
              </w:rPr>
              <w:t>-</w:t>
            </w:r>
            <w:r w:rsidR="00ED34FE">
              <w:rPr>
                <w:rFonts w:ascii="黑体" w:eastAsia="黑体" w:hAnsi="黑体"/>
                <w:b/>
                <w:bCs/>
                <w:noProof/>
              </w:rPr>
              <w:t>5</w:t>
            </w:r>
            <w:r>
              <w:rPr>
                <w:rFonts w:ascii="黑体" w:eastAsia="黑体" w:hAnsi="黑体"/>
                <w:b/>
                <w:bCs/>
                <w:noProof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配置另外三个接口</w:t>
            </w:r>
          </w:p>
          <w:p w14:paraId="2517C6F9" w14:textId="77777777" w:rsidR="00035384" w:rsidRDefault="00035384" w:rsidP="00035384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7C4237F1" w14:textId="121FF599" w:rsidR="00035384" w:rsidRDefault="00035384" w:rsidP="00AF1959">
            <w:pPr>
              <w:ind w:firstLineChars="400" w:firstLine="96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④ </w:t>
            </w:r>
            <w:r w:rsidRPr="00035384">
              <w:rPr>
                <w:rFonts w:ascii="宋体" w:hAnsi="宋体" w:hint="eastAsia"/>
                <w:sz w:val="24"/>
              </w:rPr>
              <w:t>显示当前 VLAN 有关信息</w:t>
            </w:r>
            <w:r>
              <w:rPr>
                <w:rFonts w:ascii="宋体" w:hAnsi="宋体" w:hint="eastAsia"/>
                <w:sz w:val="24"/>
              </w:rPr>
              <w:t>：</w:t>
            </w:r>
          </w:p>
          <w:p w14:paraId="610143D7" w14:textId="77777777" w:rsidR="00247399" w:rsidRDefault="00247399" w:rsidP="00035384">
            <w:pPr>
              <w:ind w:firstLine="480"/>
              <w:rPr>
                <w:rFonts w:ascii="宋体" w:hAnsi="宋体"/>
                <w:sz w:val="24"/>
              </w:rPr>
            </w:pPr>
          </w:p>
          <w:p w14:paraId="0AAE12B7" w14:textId="5C39D143" w:rsidR="00035384" w:rsidRDefault="00035384" w:rsidP="00035384">
            <w:pPr>
              <w:ind w:firstLine="480"/>
              <w:jc w:val="center"/>
              <w:rPr>
                <w:rFonts w:ascii="宋体" w:hAnsi="宋体"/>
                <w:sz w:val="24"/>
              </w:rPr>
            </w:pPr>
            <w:r w:rsidRPr="00035384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5A9676AA" wp14:editId="448DAC0E">
                  <wp:extent cx="2841172" cy="1913011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6756" cy="1916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80349" w14:textId="1256B810" w:rsidR="00035384" w:rsidRDefault="00035384" w:rsidP="00035384">
            <w:pPr>
              <w:ind w:firstLineChars="100" w:firstLine="21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noProof/>
              </w:rPr>
              <w:t>3-</w:t>
            </w: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1</w:t>
            </w:r>
            <w:r w:rsidRPr="00FE243A">
              <w:rPr>
                <w:rFonts w:ascii="黑体" w:eastAsia="黑体" w:hAnsi="黑体"/>
                <w:b/>
                <w:bCs/>
                <w:noProof/>
              </w:rPr>
              <w:t>-</w:t>
            </w:r>
            <w:r w:rsidR="00ED34FE">
              <w:rPr>
                <w:rFonts w:ascii="黑体" w:eastAsia="黑体" w:hAnsi="黑体"/>
                <w:b/>
                <w:bCs/>
                <w:noProof/>
              </w:rPr>
              <w:t>6</w:t>
            </w:r>
            <w:r>
              <w:rPr>
                <w:rFonts w:ascii="黑体" w:eastAsia="黑体" w:hAnsi="黑体"/>
                <w:b/>
                <w:bCs/>
                <w:noProof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noProof/>
              </w:rPr>
              <w:t>重新查看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V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LAN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有关信息</w:t>
            </w:r>
          </w:p>
          <w:p w14:paraId="7942CA5A" w14:textId="77777777" w:rsidR="00035384" w:rsidRDefault="00035384" w:rsidP="00035384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2437BB45" w14:textId="16E70037" w:rsidR="00035384" w:rsidRDefault="00035384" w:rsidP="00AF1959">
            <w:pPr>
              <w:ind w:firstLineChars="400" w:firstLine="96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⑤</w:t>
            </w:r>
            <w:r>
              <w:rPr>
                <w:rFonts w:ascii="宋体" w:hAnsi="宋体"/>
                <w:sz w:val="24"/>
              </w:rPr>
              <w:t xml:space="preserve"> </w:t>
            </w:r>
            <w:r w:rsidRPr="00035384">
              <w:rPr>
                <w:rFonts w:ascii="宋体" w:hAnsi="宋体" w:hint="eastAsia"/>
                <w:sz w:val="24"/>
              </w:rPr>
              <w:t xml:space="preserve">使用 </w:t>
            </w:r>
            <w:r w:rsidR="006B345F" w:rsidRPr="0067242E">
              <w:rPr>
                <w:rFonts w:ascii="宋体" w:hAnsi="宋体"/>
                <w:noProof/>
                <w:position w:val="-11"/>
                <w:sz w:val="24"/>
              </w:rPr>
              <w:object w:dxaOrig="1872" w:dyaOrig="357" w14:anchorId="6043742D">
                <v:shape id="_x0000_i1249" type="#_x0000_t75" style="width:93.5pt;height:18pt" o:ole="">
                  <v:imagedata r:id="rId16" o:title=""/>
                </v:shape>
                <o:OLEObject Type="Embed" ProgID="Equation.AxMath" ShapeID="_x0000_i1249" DrawAspect="Content" ObjectID="_1725456320" r:id="rId26"/>
              </w:object>
            </w:r>
            <w:r w:rsidRPr="00035384">
              <w:rPr>
                <w:rFonts w:ascii="宋体" w:hAnsi="宋体" w:hint="eastAsia"/>
                <w:sz w:val="24"/>
              </w:rPr>
              <w:t>命令显示当前交换机各接口所属 VLAN 信息</w:t>
            </w:r>
            <w:r w:rsidR="006B345F">
              <w:rPr>
                <w:rFonts w:ascii="宋体" w:hAnsi="宋体" w:hint="eastAsia"/>
                <w:sz w:val="24"/>
              </w:rPr>
              <w:t>：</w:t>
            </w:r>
          </w:p>
          <w:p w14:paraId="370003E4" w14:textId="77777777" w:rsidR="00247399" w:rsidRDefault="00247399" w:rsidP="00035384">
            <w:pPr>
              <w:ind w:firstLine="480"/>
              <w:rPr>
                <w:rFonts w:ascii="宋体" w:hAnsi="宋体"/>
                <w:sz w:val="24"/>
              </w:rPr>
            </w:pPr>
          </w:p>
          <w:p w14:paraId="1F9C83CC" w14:textId="6B23BCB4" w:rsidR="006B345F" w:rsidRDefault="006B345F" w:rsidP="006B345F">
            <w:pPr>
              <w:ind w:firstLine="480"/>
              <w:jc w:val="center"/>
              <w:rPr>
                <w:rFonts w:ascii="宋体" w:hAnsi="宋体"/>
                <w:sz w:val="24"/>
              </w:rPr>
            </w:pPr>
            <w:r w:rsidRPr="006B345F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51820CC3" wp14:editId="396AAD74">
                  <wp:extent cx="2783889" cy="2398837"/>
                  <wp:effectExtent l="0" t="0" r="0" b="190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320" cy="241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0F94E" w14:textId="1B1ED129" w:rsidR="006B345F" w:rsidRDefault="006B345F" w:rsidP="006B345F">
            <w:pPr>
              <w:ind w:firstLineChars="100" w:firstLine="21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图</w:t>
            </w:r>
            <w:r w:rsidR="00ED34FE">
              <w:rPr>
                <w:rFonts w:ascii="黑体" w:eastAsia="黑体" w:hAnsi="黑体"/>
                <w:b/>
                <w:bCs/>
                <w:noProof/>
              </w:rPr>
              <w:t>3-1-7</w:t>
            </w:r>
            <w:r>
              <w:rPr>
                <w:rFonts w:ascii="黑体" w:eastAsia="黑体" w:hAnsi="黑体"/>
                <w:b/>
                <w:bCs/>
                <w:noProof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noProof/>
              </w:rPr>
              <w:t>重新查看</w:t>
            </w:r>
            <w:r w:rsidRPr="006B345F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交换机各接口所属 VLAN 信息</w:t>
            </w:r>
          </w:p>
          <w:p w14:paraId="1D30F197" w14:textId="08B861DC" w:rsidR="006B345F" w:rsidRDefault="006B345F" w:rsidP="00933863">
            <w:pPr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⑥ </w:t>
            </w:r>
            <w:r w:rsidRPr="006B345F">
              <w:rPr>
                <w:rFonts w:ascii="宋体" w:hAnsi="宋体" w:hint="eastAsia"/>
                <w:sz w:val="24"/>
              </w:rPr>
              <w:t>退出系统视图，保存配置</w:t>
            </w:r>
          </w:p>
          <w:p w14:paraId="248ED751" w14:textId="77777777" w:rsidR="00247399" w:rsidRDefault="00247399" w:rsidP="00035384">
            <w:pPr>
              <w:ind w:firstLine="480"/>
              <w:rPr>
                <w:rFonts w:ascii="宋体" w:hAnsi="宋体"/>
                <w:sz w:val="24"/>
              </w:rPr>
            </w:pPr>
          </w:p>
          <w:p w14:paraId="477BB37D" w14:textId="16172F9E" w:rsidR="006B345F" w:rsidRDefault="006B345F" w:rsidP="006B345F">
            <w:pPr>
              <w:ind w:firstLine="480"/>
              <w:jc w:val="center"/>
              <w:rPr>
                <w:rFonts w:ascii="宋体" w:hAnsi="宋体"/>
                <w:sz w:val="24"/>
              </w:rPr>
            </w:pPr>
            <w:r w:rsidRPr="006B345F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173DBC07" wp14:editId="6074C617">
                  <wp:extent cx="3348282" cy="713379"/>
                  <wp:effectExtent l="0" t="0" r="508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209" cy="71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07F89" w14:textId="56AD54D9" w:rsidR="006B345F" w:rsidRDefault="006B345F" w:rsidP="006B345F">
            <w:pPr>
              <w:ind w:firstLineChars="100" w:firstLine="21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FE243A">
              <w:rPr>
                <w:rFonts w:ascii="黑体" w:eastAsia="黑体" w:hAnsi="黑体" w:hint="eastAsia"/>
                <w:b/>
                <w:bCs/>
                <w:noProof/>
              </w:rPr>
              <w:t>图</w:t>
            </w:r>
            <w:r w:rsidR="00ED34FE">
              <w:rPr>
                <w:rFonts w:ascii="黑体" w:eastAsia="黑体" w:hAnsi="黑体"/>
                <w:b/>
                <w:bCs/>
                <w:noProof/>
              </w:rPr>
              <w:t>3-1-8</w:t>
            </w:r>
            <w:r w:rsidRPr="006B345F">
              <w:rPr>
                <w:rFonts w:ascii="黑体" w:eastAsia="黑体" w:hAnsi="黑体" w:hint="eastAsia"/>
                <w:b/>
                <w:bCs/>
                <w:noProof/>
              </w:rPr>
              <w:t>退出系统视图</w:t>
            </w:r>
          </w:p>
          <w:p w14:paraId="0D254ABA" w14:textId="77777777" w:rsidR="006B345F" w:rsidRPr="006B345F" w:rsidRDefault="006B345F" w:rsidP="006B345F">
            <w:pPr>
              <w:ind w:firstLine="480"/>
              <w:jc w:val="center"/>
              <w:rPr>
                <w:rFonts w:ascii="宋体" w:hAnsi="宋体"/>
                <w:sz w:val="24"/>
              </w:rPr>
            </w:pPr>
          </w:p>
          <w:p w14:paraId="6428CB06" w14:textId="6021B7EB" w:rsidR="003C20BB" w:rsidRDefault="00C46FF6" w:rsidP="00AF1959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460775FC">
                <v:shape id="_x0000_i1250" type="#_x0000_t75" style="width:40.5pt;height:18pt" o:ole="">
                  <v:imagedata r:id="rId29" o:title=""/>
                </v:shape>
                <o:OLEObject Type="Embed" ProgID="Equation.AxMath" ShapeID="_x0000_i1250" DrawAspect="Content" ObjectID="_1725456321" r:id="rId30"/>
              </w:object>
            </w:r>
            <w:r w:rsidR="003C20BB">
              <w:rPr>
                <w:rFonts w:hint="eastAsia"/>
              </w:rPr>
              <w:t xml:space="preserve"> </w:t>
            </w:r>
            <w:r w:rsidR="006D77EB">
              <w:rPr>
                <w:rFonts w:hint="eastAsia"/>
              </w:rPr>
              <w:t xml:space="preserve"> </w:t>
            </w:r>
            <w:r w:rsidR="006D77EB" w:rsidRPr="006D77EB">
              <w:rPr>
                <w:rFonts w:ascii="宋体" w:hAnsi="宋体" w:hint="eastAsia"/>
                <w:sz w:val="24"/>
              </w:rPr>
              <w:t>VLAN 通信测试</w:t>
            </w:r>
          </w:p>
          <w:p w14:paraId="0899A0BF" w14:textId="77777777" w:rsidR="00247399" w:rsidRDefault="00247399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</w:p>
          <w:p w14:paraId="4092BA12" w14:textId="4D198B56" w:rsidR="002072C8" w:rsidRDefault="006D77EB" w:rsidP="006D77E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6D77EB">
              <w:rPr>
                <w:rFonts w:ascii="宋体" w:hAnsi="宋体" w:hint="eastAsia"/>
                <w:sz w:val="24"/>
              </w:rPr>
              <w:t>在交换机 SW-1 上配置 VLAN 以后，再次使用 Ping 命令测试主机的通信情况</w:t>
            </w:r>
            <w:r>
              <w:rPr>
                <w:rFonts w:ascii="宋体" w:hAnsi="宋体" w:hint="eastAsia"/>
                <w:sz w:val="24"/>
              </w:rPr>
              <w:t>，结果如下表：</w:t>
            </w:r>
          </w:p>
          <w:p w14:paraId="680342AC" w14:textId="77777777" w:rsidR="00247399" w:rsidRDefault="00247399" w:rsidP="006D77E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</w:p>
          <w:p w14:paraId="1A368855" w14:textId="67D61079" w:rsidR="006D77EB" w:rsidRPr="002D6E78" w:rsidRDefault="006D77EB" w:rsidP="006D77EB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1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2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创建V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LAN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后各主机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通信测试结果</w:t>
            </w:r>
          </w:p>
          <w:tbl>
            <w:tblPr>
              <w:tblStyle w:val="a8"/>
              <w:tblW w:w="6695" w:type="dxa"/>
              <w:tblLayout w:type="fixed"/>
              <w:tblLook w:val="04A0" w:firstRow="1" w:lastRow="0" w:firstColumn="1" w:lastColumn="0" w:noHBand="0" w:noVBand="1"/>
            </w:tblPr>
            <w:tblGrid>
              <w:gridCol w:w="981"/>
              <w:gridCol w:w="1194"/>
              <w:gridCol w:w="1714"/>
              <w:gridCol w:w="1403"/>
              <w:gridCol w:w="1403"/>
            </w:tblGrid>
            <w:tr w:rsidR="006D77EB" w:rsidRPr="002D6E78" w14:paraId="735D6F10" w14:textId="7D2A2A79" w:rsidTr="006D77E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64"/>
              </w:trPr>
              <w:tc>
                <w:tcPr>
                  <w:tcW w:w="981" w:type="dxa"/>
                  <w:hideMark/>
                </w:tcPr>
                <w:p w14:paraId="3918F6A0" w14:textId="77777777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194" w:type="dxa"/>
                  <w:hideMark/>
                </w:tcPr>
                <w:p w14:paraId="0DBA387C" w14:textId="77777777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714" w:type="dxa"/>
                  <w:hideMark/>
                </w:tcPr>
                <w:p w14:paraId="3C15B727" w14:textId="77777777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403" w:type="dxa"/>
                  <w:hideMark/>
                </w:tcPr>
                <w:p w14:paraId="28201F4C" w14:textId="77777777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  <w:tc>
                <w:tcPr>
                  <w:tcW w:w="1403" w:type="dxa"/>
                </w:tcPr>
                <w:p w14:paraId="55AC58D8" w14:textId="64E29000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备注</w:t>
                  </w:r>
                </w:p>
              </w:tc>
            </w:tr>
            <w:tr w:rsidR="006D77EB" w:rsidRPr="002D6E78" w14:paraId="40565195" w14:textId="4FD93E18" w:rsidTr="006D77EB">
              <w:trPr>
                <w:trHeight w:val="264"/>
              </w:trPr>
              <w:tc>
                <w:tcPr>
                  <w:tcW w:w="981" w:type="dxa"/>
                  <w:hideMark/>
                </w:tcPr>
                <w:p w14:paraId="627AAB73" w14:textId="77777777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94" w:type="dxa"/>
                  <w:hideMark/>
                </w:tcPr>
                <w:p w14:paraId="171057B0" w14:textId="77777777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714" w:type="dxa"/>
                  <w:hideMark/>
                </w:tcPr>
                <w:p w14:paraId="6900A68B" w14:textId="77777777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403" w:type="dxa"/>
                </w:tcPr>
                <w:p w14:paraId="590217C2" w14:textId="77777777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1403" w:type="dxa"/>
                </w:tcPr>
                <w:p w14:paraId="5C300093" w14:textId="46CDF81F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同一V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LAN</w:t>
                  </w:r>
                </w:p>
              </w:tc>
            </w:tr>
            <w:tr w:rsidR="006D77EB" w:rsidRPr="002D6E78" w14:paraId="1263452E" w14:textId="3892E9C9" w:rsidTr="006D77EB">
              <w:trPr>
                <w:trHeight w:val="264"/>
              </w:trPr>
              <w:tc>
                <w:tcPr>
                  <w:tcW w:w="981" w:type="dxa"/>
                  <w:hideMark/>
                </w:tcPr>
                <w:p w14:paraId="4A848E61" w14:textId="77777777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194" w:type="dxa"/>
                  <w:hideMark/>
                </w:tcPr>
                <w:p w14:paraId="5A57037E" w14:textId="7D636C2F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714" w:type="dxa"/>
                  <w:hideMark/>
                </w:tcPr>
                <w:p w14:paraId="572DD3F6" w14:textId="5885682F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403" w:type="dxa"/>
                </w:tcPr>
                <w:p w14:paraId="14296062" w14:textId="77777777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1403" w:type="dxa"/>
                </w:tcPr>
                <w:p w14:paraId="771F8A73" w14:textId="65DBFAAF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同一V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LAN</w:t>
                  </w:r>
                </w:p>
              </w:tc>
            </w:tr>
            <w:tr w:rsidR="006D77EB" w:rsidRPr="002D6E78" w14:paraId="5F4B0FE6" w14:textId="100F5418" w:rsidTr="006D77EB">
              <w:trPr>
                <w:trHeight w:val="264"/>
              </w:trPr>
              <w:tc>
                <w:tcPr>
                  <w:tcW w:w="981" w:type="dxa"/>
                  <w:hideMark/>
                </w:tcPr>
                <w:p w14:paraId="0561A452" w14:textId="77777777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194" w:type="dxa"/>
                  <w:hideMark/>
                </w:tcPr>
                <w:p w14:paraId="0DE99085" w14:textId="77777777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4" w:type="dxa"/>
                  <w:hideMark/>
                </w:tcPr>
                <w:p w14:paraId="5459F0AB" w14:textId="62AD27F9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403" w:type="dxa"/>
                </w:tcPr>
                <w:p w14:paraId="1972AC5C" w14:textId="00A39859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1403" w:type="dxa"/>
                </w:tcPr>
                <w:p w14:paraId="3719C901" w14:textId="266EFC2A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不同V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LAN</w:t>
                  </w:r>
                </w:p>
              </w:tc>
            </w:tr>
            <w:tr w:rsidR="006D77EB" w:rsidRPr="002D6E78" w14:paraId="09866616" w14:textId="7340EC40" w:rsidTr="006D77EB">
              <w:trPr>
                <w:trHeight w:val="264"/>
              </w:trPr>
              <w:tc>
                <w:tcPr>
                  <w:tcW w:w="981" w:type="dxa"/>
                  <w:hideMark/>
                </w:tcPr>
                <w:p w14:paraId="5DADD986" w14:textId="77777777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194" w:type="dxa"/>
                  <w:hideMark/>
                </w:tcPr>
                <w:p w14:paraId="717EC3E4" w14:textId="77777777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Host-2</w:t>
                  </w:r>
                </w:p>
              </w:tc>
              <w:tc>
                <w:tcPr>
                  <w:tcW w:w="1714" w:type="dxa"/>
                  <w:hideMark/>
                </w:tcPr>
                <w:p w14:paraId="272DF658" w14:textId="77777777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Host-4</w:t>
                  </w:r>
                </w:p>
              </w:tc>
              <w:tc>
                <w:tcPr>
                  <w:tcW w:w="1403" w:type="dxa"/>
                </w:tcPr>
                <w:p w14:paraId="295052D4" w14:textId="3F398323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1403" w:type="dxa"/>
                </w:tcPr>
                <w:p w14:paraId="1CB438A1" w14:textId="12B8BF7D" w:rsidR="006D77EB" w:rsidRPr="002D6E78" w:rsidRDefault="006D77EB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不同V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LAN</w:t>
                  </w:r>
                </w:p>
              </w:tc>
            </w:tr>
          </w:tbl>
          <w:p w14:paraId="219DB2E8" w14:textId="77777777" w:rsidR="00927F01" w:rsidRPr="006D77EB" w:rsidRDefault="00927F01" w:rsidP="00247399">
            <w:pPr>
              <w:jc w:val="left"/>
              <w:rPr>
                <w:rFonts w:ascii="宋体" w:hAnsi="宋体"/>
                <w:sz w:val="24"/>
              </w:rPr>
            </w:pPr>
          </w:p>
          <w:p w14:paraId="39F1B264" w14:textId="13615E7E" w:rsidR="003C20BB" w:rsidRPr="001F54BF" w:rsidRDefault="003C20BB" w:rsidP="003C20BB">
            <w:pPr>
              <w:pStyle w:val="1"/>
              <w:ind w:firstLine="48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二</w:t>
            </w:r>
            <w:r w:rsidRPr="002653A7"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ascii="宋体" w:hAnsi="宋体" w:hint="eastAsia"/>
                <w:sz w:val="24"/>
                <w:szCs w:val="24"/>
              </w:rPr>
              <w:t>任务</w:t>
            </w:r>
            <w:r>
              <w:rPr>
                <w:rFonts w:ascii="宋体" w:hAnsi="宋体"/>
                <w:sz w:val="24"/>
                <w:szCs w:val="24"/>
              </w:rPr>
              <w:t>2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="006D77EB" w:rsidRPr="006D77EB">
              <w:rPr>
                <w:rFonts w:ascii="宋体" w:hAnsi="宋体" w:hint="eastAsia"/>
                <w:sz w:val="24"/>
                <w:szCs w:val="24"/>
              </w:rPr>
              <w:t>跨交换机应用 VLAN</w:t>
            </w:r>
          </w:p>
          <w:p w14:paraId="085588A3" w14:textId="08C086B4" w:rsidR="003C20BB" w:rsidRPr="00BE5F65" w:rsidRDefault="00C46FF6" w:rsidP="00933863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161E0586">
                <v:shape id="_x0000_i1251" type="#_x0000_t75" style="width:40.5pt;height:18pt" o:ole="">
                  <v:imagedata r:id="rId8" o:title=""/>
                </v:shape>
                <o:OLEObject Type="Embed" ProgID="Equation.AxMath" ShapeID="_x0000_i1251" DrawAspect="Content" ObjectID="_1725456322" r:id="rId31"/>
              </w:object>
            </w:r>
            <w:r w:rsidR="003C20BB">
              <w:rPr>
                <w:rFonts w:hint="eastAsia"/>
              </w:rPr>
              <w:t xml:space="preserve"> </w:t>
            </w:r>
            <w:r w:rsidR="00C71F0D">
              <w:rPr>
                <w:rFonts w:ascii="宋体" w:hAnsi="宋体" w:hint="eastAsia"/>
                <w:sz w:val="24"/>
              </w:rPr>
              <w:t>配置网络拓扑并规划I</w:t>
            </w:r>
            <w:r w:rsidR="00C71F0D">
              <w:rPr>
                <w:rFonts w:ascii="宋体" w:hAnsi="宋体"/>
                <w:sz w:val="24"/>
              </w:rPr>
              <w:t>P</w:t>
            </w:r>
            <w:r w:rsidR="00C71F0D">
              <w:rPr>
                <w:rFonts w:ascii="宋体" w:hAnsi="宋体" w:hint="eastAsia"/>
                <w:sz w:val="24"/>
              </w:rPr>
              <w:t>地址</w:t>
            </w:r>
          </w:p>
          <w:p w14:paraId="546794AE" w14:textId="200819CC" w:rsidR="003C20BB" w:rsidRDefault="00C71F0D" w:rsidP="003C20BB">
            <w:pPr>
              <w:ind w:firstLineChars="100" w:firstLine="240"/>
              <w:jc w:val="center"/>
              <w:rPr>
                <w:rFonts w:ascii="黑体" w:eastAsia="黑体" w:hAnsi="黑体"/>
                <w:sz w:val="24"/>
              </w:rPr>
            </w:pPr>
            <w:r w:rsidRPr="00C71F0D">
              <w:rPr>
                <w:rFonts w:ascii="黑体" w:eastAsia="黑体" w:hAnsi="黑体"/>
                <w:noProof/>
                <w:sz w:val="24"/>
              </w:rPr>
              <w:drawing>
                <wp:inline distT="0" distB="0" distL="0" distR="0" wp14:anchorId="7A5C3610" wp14:editId="751BF882">
                  <wp:extent cx="3464169" cy="1689288"/>
                  <wp:effectExtent l="0" t="0" r="3175" b="635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943" cy="1702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BFAB48" w14:textId="12F81B99" w:rsidR="003C20BB" w:rsidRDefault="003C20BB" w:rsidP="003C20BB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06BC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206BC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2</w:t>
            </w:r>
            <w:r w:rsidRPr="00206BC9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-1 </w:t>
            </w:r>
            <w:r w:rsidRPr="00206BC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在</w:t>
            </w:r>
            <w:proofErr w:type="spellStart"/>
            <w:r w:rsidRPr="00206BC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e</w:t>
            </w:r>
            <w:r w:rsidRPr="00206BC9">
              <w:rPr>
                <w:rFonts w:ascii="黑体" w:eastAsia="黑体" w:hAnsi="黑体"/>
                <w:b/>
                <w:bCs/>
                <w:sz w:val="20"/>
                <w:szCs w:val="20"/>
              </w:rPr>
              <w:t>NSP</w:t>
            </w:r>
            <w:proofErr w:type="spellEnd"/>
            <w:r w:rsidRPr="00206BC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中配置的网络拓扑</w:t>
            </w:r>
          </w:p>
          <w:p w14:paraId="01B1C896" w14:textId="10005BA4" w:rsidR="003C20BB" w:rsidRDefault="003C20BB" w:rsidP="00601056">
            <w:pPr>
              <w:jc w:val="left"/>
              <w:rPr>
                <w:rFonts w:ascii="黑体" w:eastAsia="黑体" w:hAnsi="黑体"/>
                <w:sz w:val="24"/>
              </w:rPr>
            </w:pPr>
          </w:p>
          <w:p w14:paraId="1C68D72B" w14:textId="3A5FA128" w:rsidR="003C20BB" w:rsidRDefault="00C46FF6" w:rsidP="00933863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41F9347F">
                <v:shape id="_x0000_i1252" type="#_x0000_t75" style="width:40.5pt;height:18pt" o:ole="">
                  <v:imagedata r:id="rId11" o:title=""/>
                </v:shape>
                <o:OLEObject Type="Embed" ProgID="Equation.AxMath" ShapeID="_x0000_i1252" DrawAspect="Content" ObjectID="_1725456323" r:id="rId33"/>
              </w:object>
            </w:r>
            <w:r w:rsidR="00601056" w:rsidRPr="00601056">
              <w:rPr>
                <w:rFonts w:ascii="宋体" w:hAnsi="宋体" w:hint="eastAsia"/>
                <w:sz w:val="24"/>
              </w:rPr>
              <w:t>配置交换机 SW-1</w:t>
            </w:r>
          </w:p>
          <w:p w14:paraId="01B65D77" w14:textId="77777777" w:rsidR="00247399" w:rsidRDefault="00247399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</w:p>
          <w:p w14:paraId="30D0158D" w14:textId="7FE1C285" w:rsidR="00927F01" w:rsidRDefault="00927F01" w:rsidP="00AF1959">
            <w:pPr>
              <w:ind w:firstLineChars="400" w:firstLine="96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① 按要求配置S</w:t>
            </w:r>
            <w:r>
              <w:rPr>
                <w:rFonts w:ascii="宋体" w:hAnsi="宋体"/>
                <w:sz w:val="24"/>
              </w:rPr>
              <w:t>W-1</w:t>
            </w:r>
          </w:p>
          <w:p w14:paraId="12F06D9E" w14:textId="14DDED0F" w:rsidR="00927F01" w:rsidRPr="005D57C1" w:rsidRDefault="00AF1959" w:rsidP="00927F01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</w:p>
          <w:p w14:paraId="7D135AB2" w14:textId="77777777" w:rsidR="003C20BB" w:rsidRPr="002C651D" w:rsidRDefault="003C20BB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&lt;Huawei&gt;system-view</w:t>
            </w:r>
          </w:p>
          <w:p w14:paraId="6A8B59D8" w14:textId="17683D8D" w:rsidR="003C20BB" w:rsidRDefault="003C20BB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Enter system view, </w:t>
            </w:r>
            <w:r w:rsidRPr="002C651D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 user view with </w:t>
            </w:r>
            <w:proofErr w:type="spellStart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Ctrl+Z</w:t>
            </w:r>
            <w:proofErr w:type="spellEnd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.</w:t>
            </w:r>
          </w:p>
          <w:p w14:paraId="150E050B" w14:textId="4FA9EB42" w:rsidR="00601056" w:rsidRDefault="00601056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792C43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]undo info-center enable</w:t>
            </w:r>
          </w:p>
          <w:p w14:paraId="44B330E5" w14:textId="386F1105" w:rsidR="00601056" w:rsidRPr="00601056" w:rsidRDefault="00601056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Info: Information center </w:t>
            </w:r>
            <w:r w:rsidRPr="00792C43">
              <w:rPr>
                <w:rFonts w:ascii="Consolas" w:hAnsi="Consolas" w:cs="宋体"/>
                <w:color w:val="A626A4"/>
                <w:kern w:val="0"/>
                <w:szCs w:val="21"/>
              </w:rPr>
              <w:t>is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 disabled.</w:t>
            </w:r>
          </w:p>
          <w:p w14:paraId="7F02A4FB" w14:textId="4B4A15FB" w:rsidR="003C20BB" w:rsidRPr="00CC0253" w:rsidRDefault="003C20BB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C651D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sysname</w:t>
            </w:r>
            <w:proofErr w:type="spellEnd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 SW</w:t>
            </w:r>
            <w:r w:rsidRPr="002C651D">
              <w:rPr>
                <w:rFonts w:ascii="Consolas" w:hAnsi="Consolas" w:cs="宋体"/>
                <w:color w:val="986801"/>
                <w:kern w:val="0"/>
                <w:szCs w:val="21"/>
              </w:rPr>
              <w:t>-1</w:t>
            </w:r>
          </w:p>
          <w:p w14:paraId="743A1D31" w14:textId="4214DA7D" w:rsidR="00CC0253" w:rsidRPr="002C651D" w:rsidRDefault="00CC0253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 xml:space="preserve">// 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创建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 xml:space="preserve"> VLAN10 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和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 xml:space="preserve"> VLAN20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；</w:t>
            </w:r>
          </w:p>
          <w:p w14:paraId="18B0864E" w14:textId="54B7DD51" w:rsidR="00601056" w:rsidRPr="00EA7C09" w:rsidRDefault="003C20BB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C651D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="00601056"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601056"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batch </w:t>
            </w:r>
            <w:r w:rsidR="00601056"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="00601056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="00601056"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="00601056"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="00601056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</w:p>
          <w:p w14:paraId="23803882" w14:textId="478682FE" w:rsidR="003C20BB" w:rsidRPr="002615F1" w:rsidRDefault="00601056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Info: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This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operation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may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take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few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seconds.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Please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wait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for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moment...done.</w:t>
            </w:r>
          </w:p>
          <w:p w14:paraId="0E5C3460" w14:textId="3EF1D959" w:rsidR="002615F1" w:rsidRDefault="002615F1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Ethernet0/0/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1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Ethernet0/0/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2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接口设置成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Access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类型，划入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1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0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；</w:t>
            </w:r>
          </w:p>
          <w:p w14:paraId="6CF35BE8" w14:textId="57ADE555" w:rsidR="00CC0253" w:rsidRPr="00CC0253" w:rsidRDefault="00CC0253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="00EC5E5E"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interface Eth</w:t>
            </w:r>
            <w:r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</w:p>
          <w:p w14:paraId="4F19D26F" w14:textId="53186913" w:rsidR="00CC0253" w:rsidRPr="00CC0253" w:rsidRDefault="00CC0253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SW-1-Ethernet0/0/1</w:t>
            </w:r>
            <w:r w:rsidR="00EC5E5E"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port link-type access</w:t>
            </w:r>
          </w:p>
          <w:p w14:paraId="2CAACF9B" w14:textId="61C7055D" w:rsidR="00CC0253" w:rsidRPr="00CC0253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CC0253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port default </w:t>
            </w:r>
            <w:proofErr w:type="spellStart"/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="00CC0253"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</w:p>
          <w:p w14:paraId="2FEB3AA3" w14:textId="5D6D3500" w:rsidR="00CC0253" w:rsidRPr="00CC0253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CC0253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6E354412" w14:textId="60DB8E83" w:rsidR="00CC0253" w:rsidRPr="00CC0253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CC0253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interface Eth</w:t>
            </w:r>
            <w:r w:rsidR="00CC0253"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="00CC0253"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="00CC0253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</w:p>
          <w:p w14:paraId="0C8163F9" w14:textId="60A360C4" w:rsidR="00CC0253" w:rsidRPr="00CC0253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CC0253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port link-type access</w:t>
            </w:r>
          </w:p>
          <w:p w14:paraId="5AE4FDA1" w14:textId="5EE72B4D" w:rsidR="00CC0253" w:rsidRPr="00CC0253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CC0253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port default </w:t>
            </w:r>
            <w:proofErr w:type="spellStart"/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="00CC0253"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</w:p>
          <w:p w14:paraId="1DE2EFD8" w14:textId="568C2521" w:rsidR="00CC0253" w:rsidRPr="00CC0253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CC0253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CC0253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191EA9A0" w14:textId="77777777" w:rsidR="002615F1" w:rsidRPr="002615F1" w:rsidRDefault="002615F1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Ethernet0/0/5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Ethernet0/0/6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接口设置成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Access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类型，划入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VLAN20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；</w:t>
            </w:r>
          </w:p>
          <w:p w14:paraId="485E167F" w14:textId="1AD4A60D" w:rsidR="002615F1" w:rsidRPr="002615F1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2615F1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interface Eth</w:t>
            </w:r>
            <w:r w:rsidR="002615F1" w:rsidRPr="002615F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="002615F1" w:rsidRPr="002615F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="002615F1" w:rsidRPr="002615F1">
              <w:rPr>
                <w:rFonts w:ascii="Consolas" w:hAnsi="Consolas" w:cs="宋体"/>
                <w:color w:val="986801"/>
                <w:kern w:val="0"/>
                <w:szCs w:val="21"/>
              </w:rPr>
              <w:t>5</w:t>
            </w:r>
          </w:p>
          <w:p w14:paraId="5C91E8E4" w14:textId="0A0CE679" w:rsidR="002615F1" w:rsidRPr="002615F1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2615F1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</w:t>
            </w:r>
            <w:r w:rsidR="002615F1">
              <w:rPr>
                <w:rFonts w:ascii="Consolas" w:hAnsi="Consolas" w:cs="宋体"/>
                <w:color w:val="4078F2"/>
                <w:kern w:val="0"/>
                <w:szCs w:val="21"/>
              </w:rPr>
              <w:t>5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port link-type access</w:t>
            </w:r>
          </w:p>
          <w:p w14:paraId="64A05C1A" w14:textId="0CFFE973" w:rsidR="002615F1" w:rsidRPr="002615F1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2615F1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</w:t>
            </w:r>
            <w:r w:rsidR="002615F1">
              <w:rPr>
                <w:rFonts w:ascii="Consolas" w:hAnsi="Consolas" w:cs="宋体"/>
                <w:color w:val="4078F2"/>
                <w:kern w:val="0"/>
                <w:szCs w:val="21"/>
              </w:rPr>
              <w:t>5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port default </w:t>
            </w:r>
            <w:proofErr w:type="spellStart"/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="002615F1" w:rsidRPr="002615F1">
              <w:rPr>
                <w:rFonts w:ascii="Consolas" w:hAnsi="Consolas" w:cs="宋体"/>
                <w:color w:val="986801"/>
                <w:kern w:val="0"/>
                <w:szCs w:val="21"/>
              </w:rPr>
              <w:t>20</w:t>
            </w:r>
          </w:p>
          <w:p w14:paraId="76FA3326" w14:textId="5FA8A733" w:rsidR="002615F1" w:rsidRPr="002615F1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2615F1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</w:t>
            </w:r>
            <w:r w:rsidR="002615F1">
              <w:rPr>
                <w:rFonts w:ascii="Consolas" w:hAnsi="Consolas" w:cs="宋体"/>
                <w:color w:val="4078F2"/>
                <w:kern w:val="0"/>
                <w:szCs w:val="21"/>
              </w:rPr>
              <w:t>5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7789339C" w14:textId="3704A9A5" w:rsidR="002615F1" w:rsidRPr="002615F1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2615F1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interface Eth0/0/6</w:t>
            </w:r>
          </w:p>
          <w:p w14:paraId="658DDCC8" w14:textId="44BDB197" w:rsidR="002615F1" w:rsidRPr="002615F1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2615F1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</w:t>
            </w:r>
            <w:r w:rsidR="002615F1">
              <w:rPr>
                <w:rFonts w:ascii="Consolas" w:hAnsi="Consolas" w:cs="宋体"/>
                <w:color w:val="4078F2"/>
                <w:kern w:val="0"/>
                <w:szCs w:val="21"/>
              </w:rPr>
              <w:t>6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port link-type access</w:t>
            </w:r>
          </w:p>
          <w:p w14:paraId="0E5BE144" w14:textId="4CD55F94" w:rsidR="002615F1" w:rsidRPr="002615F1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2615F1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</w:t>
            </w:r>
            <w:r w:rsidR="002615F1">
              <w:rPr>
                <w:rFonts w:ascii="Consolas" w:hAnsi="Consolas" w:cs="宋体"/>
                <w:color w:val="4078F2"/>
                <w:kern w:val="0"/>
                <w:szCs w:val="21"/>
              </w:rPr>
              <w:t>6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port default </w:t>
            </w:r>
            <w:proofErr w:type="spellStart"/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="002615F1" w:rsidRPr="002615F1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="002615F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</w:p>
          <w:p w14:paraId="75DDA3CC" w14:textId="5D836B22" w:rsidR="002615F1" w:rsidRPr="002615F1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986801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2615F1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SW-1-Ethernet0/0/</w:t>
            </w:r>
            <w:r w:rsidR="002615F1">
              <w:rPr>
                <w:rFonts w:ascii="Consolas" w:hAnsi="Consolas" w:cs="宋体"/>
                <w:color w:val="4078F2"/>
                <w:kern w:val="0"/>
                <w:szCs w:val="21"/>
              </w:rPr>
              <w:t>6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2615F1" w:rsidRPr="002615F1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1C622EE0" w14:textId="77777777" w:rsidR="00EC5E5E" w:rsidRPr="00EC5E5E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lastRenderedPageBreak/>
              <w:t>//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GE0/0/1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接口设置成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Trunk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类型，允许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VLAN10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VLAN20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通过；</w:t>
            </w:r>
          </w:p>
          <w:p w14:paraId="7DAD0FD4" w14:textId="683E4F33" w:rsidR="00EC5E5E" w:rsidRPr="00EC5E5E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interface GigabitEthernet</w:t>
            </w:r>
            <w:r w:rsidRPr="00EC5E5E">
              <w:rPr>
                <w:rFonts w:ascii="Consolas" w:hAnsi="Consolas" w:cs="宋体"/>
                <w:color w:val="986801"/>
                <w:kern w:val="0"/>
                <w:szCs w:val="21"/>
              </w:rPr>
              <w:t>0/0/1 </w:t>
            </w:r>
          </w:p>
          <w:p w14:paraId="73452AA7" w14:textId="48EC98E3" w:rsidR="00EC5E5E" w:rsidRPr="00EC5E5E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SW-1-GigabitEthernet0/0/1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port link-type trunk</w:t>
            </w:r>
          </w:p>
          <w:p w14:paraId="3F824593" w14:textId="44D24E3C" w:rsidR="00EC5E5E" w:rsidRPr="00EC5E5E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SW-1-GigabitEthernet0/0/1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port trunk allow-pass </w:t>
            </w:r>
            <w:proofErr w:type="spellStart"/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C5E5E">
              <w:rPr>
                <w:rFonts w:ascii="Consolas" w:hAnsi="Consolas" w:cs="宋体"/>
                <w:color w:val="986801"/>
                <w:kern w:val="0"/>
                <w:szCs w:val="21"/>
              </w:rPr>
              <w:t>10 20</w:t>
            </w:r>
          </w:p>
          <w:p w14:paraId="03B3EA74" w14:textId="2D9424D2" w:rsidR="00EC5E5E" w:rsidRPr="00EC5E5E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SW-1-GigabitEthernet0/0/1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10B2CEBD" w14:textId="03EBD949" w:rsidR="00927F01" w:rsidRPr="00927F01" w:rsidRDefault="00EC5E5E" w:rsidP="00B02AD8">
            <w:pPr>
              <w:widowControl/>
              <w:numPr>
                <w:ilvl w:val="0"/>
                <w:numId w:val="32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0E0A6F93" w14:textId="416700FE" w:rsidR="00927F01" w:rsidRDefault="00927F01" w:rsidP="003C20BB">
            <w:pPr>
              <w:ind w:firstLineChars="100" w:firstLine="240"/>
              <w:jc w:val="left"/>
              <w:rPr>
                <w:sz w:val="24"/>
              </w:rPr>
            </w:pPr>
          </w:p>
          <w:p w14:paraId="279DD8A8" w14:textId="52054A80" w:rsidR="00927F01" w:rsidRDefault="00927F01" w:rsidP="00AF1959">
            <w:pPr>
              <w:ind w:firstLineChars="400" w:firstLine="960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②</w:t>
            </w:r>
            <w:r>
              <w:rPr>
                <w:rFonts w:hint="eastAsia"/>
                <w:sz w:val="24"/>
              </w:rPr>
              <w:t xml:space="preserve"> </w:t>
            </w:r>
            <w:r w:rsidRPr="00927F01">
              <w:rPr>
                <w:rFonts w:hint="eastAsia"/>
                <w:sz w:val="24"/>
              </w:rPr>
              <w:t>配置完成后，显示当前交换机所有接口所属</w:t>
            </w:r>
            <w:r w:rsidRPr="00927F01">
              <w:rPr>
                <w:rFonts w:hint="eastAsia"/>
                <w:sz w:val="24"/>
              </w:rPr>
              <w:t xml:space="preserve"> VLAN </w:t>
            </w:r>
            <w:r w:rsidRPr="00927F01">
              <w:rPr>
                <w:rFonts w:hint="eastAsia"/>
                <w:sz w:val="24"/>
              </w:rPr>
              <w:t>信息</w:t>
            </w:r>
          </w:p>
          <w:p w14:paraId="3007E818" w14:textId="77777777" w:rsidR="00247399" w:rsidRDefault="00247399" w:rsidP="003C20BB">
            <w:pPr>
              <w:ind w:firstLineChars="100" w:firstLine="240"/>
              <w:jc w:val="left"/>
              <w:rPr>
                <w:sz w:val="24"/>
              </w:rPr>
            </w:pPr>
          </w:p>
          <w:p w14:paraId="7BF859CB" w14:textId="25A2F535" w:rsidR="00927F01" w:rsidRDefault="00927F01" w:rsidP="00927F01">
            <w:pPr>
              <w:ind w:firstLineChars="100" w:firstLine="240"/>
              <w:jc w:val="center"/>
              <w:rPr>
                <w:sz w:val="24"/>
              </w:rPr>
            </w:pPr>
            <w:r w:rsidRPr="00927F01">
              <w:rPr>
                <w:noProof/>
                <w:sz w:val="24"/>
              </w:rPr>
              <w:drawing>
                <wp:inline distT="0" distB="0" distL="0" distR="0" wp14:anchorId="6B64AE6C" wp14:editId="685872C1">
                  <wp:extent cx="2675190" cy="22479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3839" cy="226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5A98C" w14:textId="79298405" w:rsidR="00927F01" w:rsidRPr="00927F01" w:rsidRDefault="00927F01" w:rsidP="00927F01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A70955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A70955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2</w:t>
            </w:r>
            <w:r w:rsidRPr="00A70955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2 </w:t>
            </w:r>
            <w:r w:rsidRPr="00927F01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配置</w:t>
            </w:r>
            <w:r w:rsidR="009D4A23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S</w:t>
            </w:r>
            <w:r w:rsidR="009D4A23">
              <w:rPr>
                <w:rFonts w:ascii="黑体" w:eastAsia="黑体" w:hAnsi="黑体"/>
                <w:b/>
                <w:bCs/>
                <w:sz w:val="20"/>
                <w:szCs w:val="20"/>
              </w:rPr>
              <w:t>W-1</w:t>
            </w:r>
            <w:r w:rsidRPr="00927F01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完成后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V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LAN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信息</w:t>
            </w:r>
          </w:p>
          <w:p w14:paraId="653B0E5D" w14:textId="77777777" w:rsidR="00927F01" w:rsidRDefault="00927F01" w:rsidP="003C20BB">
            <w:pPr>
              <w:ind w:firstLineChars="100" w:firstLine="240"/>
              <w:jc w:val="left"/>
              <w:rPr>
                <w:sz w:val="24"/>
              </w:rPr>
            </w:pPr>
          </w:p>
          <w:p w14:paraId="09048881" w14:textId="2CB5335C" w:rsidR="003C20BB" w:rsidRDefault="00C46FF6" w:rsidP="00933863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7604C916">
                <v:shape id="_x0000_i1253" type="#_x0000_t75" style="width:40.5pt;height:18pt" o:ole="">
                  <v:imagedata r:id="rId19" o:title=""/>
                </v:shape>
                <o:OLEObject Type="Embed" ProgID="Equation.AxMath" ShapeID="_x0000_i1253" DrawAspect="Content" ObjectID="_1725456324" r:id="rId35"/>
              </w:object>
            </w:r>
            <w:r w:rsidR="00927F01" w:rsidRPr="00927F01">
              <w:rPr>
                <w:rFonts w:ascii="宋体" w:hAnsi="宋体" w:hint="eastAsia"/>
                <w:sz w:val="24"/>
              </w:rPr>
              <w:t>配置交换机 SW-2</w:t>
            </w:r>
          </w:p>
          <w:p w14:paraId="3E80107C" w14:textId="77777777" w:rsidR="00247399" w:rsidRDefault="00247399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</w:p>
          <w:p w14:paraId="533C971D" w14:textId="07869D69" w:rsidR="009D4A23" w:rsidRDefault="009D4A23" w:rsidP="009D4A23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参考S</w:t>
            </w:r>
            <w:r>
              <w:rPr>
                <w:rFonts w:ascii="宋体" w:hAnsi="宋体"/>
                <w:sz w:val="24"/>
              </w:rPr>
              <w:t>W-1</w:t>
            </w:r>
            <w:r>
              <w:rPr>
                <w:rFonts w:ascii="宋体" w:hAnsi="宋体" w:hint="eastAsia"/>
                <w:sz w:val="24"/>
              </w:rPr>
              <w:t>的方式配置S</w:t>
            </w:r>
            <w:r>
              <w:rPr>
                <w:rFonts w:ascii="宋体" w:hAnsi="宋体"/>
                <w:sz w:val="24"/>
              </w:rPr>
              <w:t>W-2</w:t>
            </w:r>
            <w:r>
              <w:rPr>
                <w:rFonts w:ascii="宋体" w:hAnsi="宋体" w:hint="eastAsia"/>
                <w:sz w:val="24"/>
              </w:rPr>
              <w:t>，接口信息如下：</w:t>
            </w:r>
          </w:p>
          <w:p w14:paraId="52518415" w14:textId="046550D2" w:rsidR="009D4A23" w:rsidRDefault="009D4A23" w:rsidP="009D4A23">
            <w:pPr>
              <w:ind w:firstLineChars="200" w:firstLine="480"/>
              <w:jc w:val="center"/>
              <w:rPr>
                <w:rFonts w:ascii="宋体" w:hAnsi="宋体"/>
                <w:sz w:val="24"/>
              </w:rPr>
            </w:pPr>
            <w:r w:rsidRPr="009D4A23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3AF6D70D" wp14:editId="1DEE6E50">
                  <wp:extent cx="2841006" cy="2124075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917" cy="2136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B362C" w14:textId="3C8DA1AA" w:rsidR="009D4A23" w:rsidRPr="00927F01" w:rsidRDefault="009D4A23" w:rsidP="009D4A23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A70955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A70955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2</w:t>
            </w:r>
            <w:r w:rsidRPr="00A70955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3 </w:t>
            </w:r>
            <w:r w:rsidRPr="00927F01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配置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S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W-2</w:t>
            </w:r>
            <w:r w:rsidRPr="00927F01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完成后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V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LAN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信息</w:t>
            </w:r>
          </w:p>
          <w:p w14:paraId="3DDA4163" w14:textId="77777777" w:rsidR="009D4A23" w:rsidRDefault="009D4A23" w:rsidP="009D4A23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</w:p>
          <w:p w14:paraId="20FDC8D9" w14:textId="43FA7565" w:rsidR="003C20BB" w:rsidRDefault="00C46FF6" w:rsidP="00933863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70D109B6">
                <v:shape id="_x0000_i1254" type="#_x0000_t75" style="width:40.5pt;height:18pt" o:ole="">
                  <v:imagedata r:id="rId29" o:title=""/>
                </v:shape>
                <o:OLEObject Type="Embed" ProgID="Equation.AxMath" ShapeID="_x0000_i1254" DrawAspect="Content" ObjectID="_1725456325" r:id="rId37"/>
              </w:object>
            </w:r>
            <w:r w:rsidR="009D4A23" w:rsidRPr="009D4A23">
              <w:rPr>
                <w:rFonts w:ascii="宋体" w:hAnsi="宋体" w:hint="eastAsia"/>
                <w:sz w:val="24"/>
              </w:rPr>
              <w:t>通信测试</w:t>
            </w:r>
          </w:p>
          <w:p w14:paraId="7A76700A" w14:textId="77777777" w:rsidR="00247399" w:rsidRDefault="00247399" w:rsidP="00FC39E1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</w:p>
          <w:p w14:paraId="73502267" w14:textId="1D9B042E" w:rsidR="009D4A23" w:rsidRDefault="009D4A23" w:rsidP="009D4A23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 w:rsidRPr="009D4A23">
              <w:rPr>
                <w:rFonts w:ascii="宋体" w:hAnsi="宋体" w:hint="eastAsia"/>
                <w:sz w:val="24"/>
              </w:rPr>
              <w:t>通信测试结果如表 2-</w:t>
            </w:r>
            <w:r>
              <w:rPr>
                <w:rFonts w:ascii="宋体" w:hAnsi="宋体"/>
                <w:sz w:val="24"/>
              </w:rPr>
              <w:t>1</w:t>
            </w:r>
            <w:r w:rsidRPr="009D4A23">
              <w:rPr>
                <w:rFonts w:ascii="宋体" w:hAnsi="宋体" w:hint="eastAsia"/>
                <w:sz w:val="24"/>
              </w:rPr>
              <w:t>所示</w:t>
            </w:r>
            <w:r>
              <w:rPr>
                <w:rFonts w:ascii="宋体" w:hAnsi="宋体" w:hint="eastAsia"/>
                <w:sz w:val="24"/>
              </w:rPr>
              <w:t>:</w:t>
            </w:r>
          </w:p>
          <w:p w14:paraId="07B13080" w14:textId="6469589F" w:rsidR="009D4A23" w:rsidRPr="002D6E78" w:rsidRDefault="009D4A23" w:rsidP="009D4A23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lastRenderedPageBreak/>
              <w:t>表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2</w:t>
            </w:r>
            <w:r w:rsidRPr="002D6E78">
              <w:rPr>
                <w:rFonts w:ascii="黑体" w:eastAsia="黑体" w:hAnsi="黑体"/>
                <w:b/>
                <w:bCs/>
                <w:sz w:val="20"/>
                <w:szCs w:val="20"/>
              </w:rPr>
              <w:t>-1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9D4A23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通信测试结果</w:t>
            </w:r>
          </w:p>
          <w:tbl>
            <w:tblPr>
              <w:tblStyle w:val="a8"/>
              <w:tblW w:w="7514" w:type="dxa"/>
              <w:jc w:val="left"/>
              <w:tblInd w:w="1088" w:type="dxa"/>
              <w:tblLayout w:type="fixed"/>
              <w:tblLook w:val="04A0" w:firstRow="1" w:lastRow="0" w:firstColumn="1" w:lastColumn="0" w:noHBand="0" w:noVBand="1"/>
            </w:tblPr>
            <w:tblGrid>
              <w:gridCol w:w="877"/>
              <w:gridCol w:w="1054"/>
              <w:gridCol w:w="1482"/>
              <w:gridCol w:w="1227"/>
              <w:gridCol w:w="2874"/>
            </w:tblGrid>
            <w:tr w:rsidR="009D4A23" w:rsidRPr="002D6E78" w14:paraId="25700A63" w14:textId="14858183" w:rsidTr="0094631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68"/>
                <w:jc w:val="left"/>
              </w:trPr>
              <w:tc>
                <w:tcPr>
                  <w:tcW w:w="877" w:type="dxa"/>
                  <w:hideMark/>
                </w:tcPr>
                <w:p w14:paraId="339E4C35" w14:textId="77777777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054" w:type="dxa"/>
                  <w:hideMark/>
                </w:tcPr>
                <w:p w14:paraId="5ADE5F73" w14:textId="77777777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482" w:type="dxa"/>
                  <w:hideMark/>
                </w:tcPr>
                <w:p w14:paraId="2000A296" w14:textId="77777777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227" w:type="dxa"/>
                  <w:hideMark/>
                </w:tcPr>
                <w:p w14:paraId="536A05DE" w14:textId="77777777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  <w:tc>
                <w:tcPr>
                  <w:tcW w:w="2874" w:type="dxa"/>
                </w:tcPr>
                <w:p w14:paraId="60C64D90" w14:textId="66205B17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备注</w:t>
                  </w:r>
                </w:p>
              </w:tc>
            </w:tr>
            <w:tr w:rsidR="009D4A23" w:rsidRPr="002D6E78" w14:paraId="453A4B24" w14:textId="329A7863" w:rsidTr="00946313">
              <w:trPr>
                <w:trHeight w:val="268"/>
                <w:jc w:val="left"/>
              </w:trPr>
              <w:tc>
                <w:tcPr>
                  <w:tcW w:w="877" w:type="dxa"/>
                  <w:hideMark/>
                </w:tcPr>
                <w:p w14:paraId="564B51A7" w14:textId="77777777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54" w:type="dxa"/>
                  <w:hideMark/>
                </w:tcPr>
                <w:p w14:paraId="22885DC5" w14:textId="77777777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482" w:type="dxa"/>
                  <w:hideMark/>
                </w:tcPr>
                <w:p w14:paraId="648209D5" w14:textId="017A56D4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227" w:type="dxa"/>
                </w:tcPr>
                <w:p w14:paraId="6BC02437" w14:textId="77777777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2874" w:type="dxa"/>
                </w:tcPr>
                <w:p w14:paraId="6B093718" w14:textId="2C37EE0F" w:rsidR="009D4A23" w:rsidRPr="002D6E78" w:rsidRDefault="0094631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 xml:space="preserve">同交换机，同一 VLAN </w:t>
                  </w:r>
                </w:p>
              </w:tc>
            </w:tr>
            <w:tr w:rsidR="009D4A23" w:rsidRPr="002D6E78" w14:paraId="04BDB48E" w14:textId="5B937859" w:rsidTr="00946313">
              <w:trPr>
                <w:trHeight w:val="268"/>
                <w:jc w:val="left"/>
              </w:trPr>
              <w:tc>
                <w:tcPr>
                  <w:tcW w:w="877" w:type="dxa"/>
                  <w:hideMark/>
                </w:tcPr>
                <w:p w14:paraId="686172FA" w14:textId="77777777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054" w:type="dxa"/>
                  <w:hideMark/>
                </w:tcPr>
                <w:p w14:paraId="7D84C4EC" w14:textId="77777777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482" w:type="dxa"/>
                  <w:hideMark/>
                </w:tcPr>
                <w:p w14:paraId="69838559" w14:textId="3A913B34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227" w:type="dxa"/>
                </w:tcPr>
                <w:p w14:paraId="759F8BA8" w14:textId="364F4E2A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2874" w:type="dxa"/>
                </w:tcPr>
                <w:p w14:paraId="437CC613" w14:textId="2F96DBD1" w:rsidR="009D4A23" w:rsidRDefault="0094631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同交换机，</w:t>
                  </w: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同</w:t>
                  </w:r>
                  <w:r>
                    <w:rPr>
                      <w:rFonts w:ascii="宋体" w:hAnsi="宋体" w:hint="eastAsia"/>
                      <w:sz w:val="24"/>
                      <w:szCs w:val="24"/>
                    </w:rPr>
                    <w:t xml:space="preserve"> </w:t>
                  </w: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VLAN</w:t>
                  </w:r>
                </w:p>
              </w:tc>
            </w:tr>
            <w:tr w:rsidR="009D4A23" w:rsidRPr="002D6E78" w14:paraId="265DFDB0" w14:textId="24C79548" w:rsidTr="00946313">
              <w:trPr>
                <w:trHeight w:val="268"/>
                <w:jc w:val="left"/>
              </w:trPr>
              <w:tc>
                <w:tcPr>
                  <w:tcW w:w="877" w:type="dxa"/>
                  <w:hideMark/>
                </w:tcPr>
                <w:p w14:paraId="7CC45D43" w14:textId="77777777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054" w:type="dxa"/>
                  <w:hideMark/>
                </w:tcPr>
                <w:p w14:paraId="143ABD97" w14:textId="6D5B821B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82" w:type="dxa"/>
                  <w:hideMark/>
                </w:tcPr>
                <w:p w14:paraId="2C881336" w14:textId="3A7FEB27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227" w:type="dxa"/>
                </w:tcPr>
                <w:p w14:paraId="7B55D1C9" w14:textId="1FA4113A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2874" w:type="dxa"/>
                </w:tcPr>
                <w:p w14:paraId="17B69E7C" w14:textId="3837A501" w:rsidR="009D4A23" w:rsidRDefault="0094631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同交换机，</w:t>
                  </w: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同 VLAN</w:t>
                  </w:r>
                </w:p>
              </w:tc>
            </w:tr>
            <w:tr w:rsidR="009D4A23" w:rsidRPr="002D6E78" w14:paraId="6447454B" w14:textId="53EABEC8" w:rsidTr="00946313">
              <w:trPr>
                <w:trHeight w:val="268"/>
                <w:jc w:val="left"/>
              </w:trPr>
              <w:tc>
                <w:tcPr>
                  <w:tcW w:w="877" w:type="dxa"/>
                  <w:hideMark/>
                </w:tcPr>
                <w:p w14:paraId="7EDA118A" w14:textId="77777777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054" w:type="dxa"/>
                  <w:hideMark/>
                </w:tcPr>
                <w:p w14:paraId="0EDFDBB7" w14:textId="583F80BB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82" w:type="dxa"/>
                  <w:hideMark/>
                </w:tcPr>
                <w:p w14:paraId="3CFCA345" w14:textId="67CE3274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227" w:type="dxa"/>
                </w:tcPr>
                <w:p w14:paraId="431052DA" w14:textId="77777777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2874" w:type="dxa"/>
                </w:tcPr>
                <w:p w14:paraId="6FA5E049" w14:textId="0B9DF3F8" w:rsidR="009D4A23" w:rsidRPr="002D6E78" w:rsidRDefault="0094631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跨</w:t>
                  </w: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交换机，同一 VLAN</w:t>
                  </w:r>
                </w:p>
              </w:tc>
            </w:tr>
            <w:tr w:rsidR="009D4A23" w:rsidRPr="002D6E78" w14:paraId="5B628091" w14:textId="499A445C" w:rsidTr="00946313">
              <w:trPr>
                <w:trHeight w:val="268"/>
                <w:jc w:val="left"/>
              </w:trPr>
              <w:tc>
                <w:tcPr>
                  <w:tcW w:w="877" w:type="dxa"/>
                </w:tcPr>
                <w:p w14:paraId="5B2F59B5" w14:textId="6CEB2FF0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054" w:type="dxa"/>
                </w:tcPr>
                <w:p w14:paraId="42915EDA" w14:textId="2CEEBFA1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5DF0B2D3" w14:textId="7E378366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227" w:type="dxa"/>
                </w:tcPr>
                <w:p w14:paraId="76093C7D" w14:textId="370C6ABB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2874" w:type="dxa"/>
                </w:tcPr>
                <w:p w14:paraId="3E3D505E" w14:textId="537CFBE1" w:rsidR="009D4A23" w:rsidRDefault="0094631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跨</w:t>
                  </w: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交换机，同一 VLAN</w:t>
                  </w:r>
                </w:p>
              </w:tc>
            </w:tr>
            <w:tr w:rsidR="009D4A23" w:rsidRPr="002D6E78" w14:paraId="75704C41" w14:textId="514102E9" w:rsidTr="00946313">
              <w:trPr>
                <w:trHeight w:val="268"/>
                <w:jc w:val="left"/>
              </w:trPr>
              <w:tc>
                <w:tcPr>
                  <w:tcW w:w="877" w:type="dxa"/>
                </w:tcPr>
                <w:p w14:paraId="4E004AC8" w14:textId="702A4E33" w:rsidR="009D4A23" w:rsidRDefault="009D4A23" w:rsidP="00F41A80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054" w:type="dxa"/>
                </w:tcPr>
                <w:p w14:paraId="7C41B551" w14:textId="5E3A565C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7FD5DC62" w14:textId="7B90FDED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227" w:type="dxa"/>
                </w:tcPr>
                <w:p w14:paraId="4A749476" w14:textId="4A51F6DB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不通</w:t>
                  </w:r>
                </w:p>
              </w:tc>
              <w:tc>
                <w:tcPr>
                  <w:tcW w:w="2874" w:type="dxa"/>
                </w:tcPr>
                <w:p w14:paraId="4619798A" w14:textId="7579B065" w:rsidR="009D4A23" w:rsidRDefault="0094631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跨</w:t>
                  </w: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交换机，</w:t>
                  </w: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同 VLAN</w:t>
                  </w:r>
                </w:p>
              </w:tc>
            </w:tr>
            <w:tr w:rsidR="009D4A23" w:rsidRPr="002D6E78" w14:paraId="06438426" w14:textId="5A587541" w:rsidTr="00946313">
              <w:trPr>
                <w:trHeight w:val="268"/>
                <w:jc w:val="left"/>
              </w:trPr>
              <w:tc>
                <w:tcPr>
                  <w:tcW w:w="877" w:type="dxa"/>
                </w:tcPr>
                <w:p w14:paraId="18FC2504" w14:textId="6731499E" w:rsidR="009D4A23" w:rsidRDefault="009D4A23" w:rsidP="00F41A80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054" w:type="dxa"/>
                </w:tcPr>
                <w:p w14:paraId="1C24D0BD" w14:textId="7F0FDD36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482" w:type="dxa"/>
                </w:tcPr>
                <w:p w14:paraId="4B68A4AC" w14:textId="7E833C3C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1227" w:type="dxa"/>
                </w:tcPr>
                <w:p w14:paraId="0882354D" w14:textId="3E57025F" w:rsidR="009D4A23" w:rsidRPr="002D6E78" w:rsidRDefault="009D4A2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不通</w:t>
                  </w:r>
                </w:p>
              </w:tc>
              <w:tc>
                <w:tcPr>
                  <w:tcW w:w="2874" w:type="dxa"/>
                </w:tcPr>
                <w:p w14:paraId="0E971B74" w14:textId="5A305F06" w:rsidR="009D4A23" w:rsidRDefault="00946313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跨</w:t>
                  </w: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交换机，</w:t>
                  </w: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946313">
                    <w:rPr>
                      <w:rFonts w:ascii="宋体" w:hAnsi="宋体" w:hint="eastAsia"/>
                      <w:sz w:val="24"/>
                      <w:szCs w:val="24"/>
                    </w:rPr>
                    <w:t>同 VLAN</w:t>
                  </w:r>
                </w:p>
              </w:tc>
            </w:tr>
          </w:tbl>
          <w:p w14:paraId="7A80A61F" w14:textId="77777777" w:rsidR="00946313" w:rsidRDefault="00946313" w:rsidP="00946313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</w:p>
          <w:p w14:paraId="5EFC14A7" w14:textId="355AE143" w:rsidR="009D4A23" w:rsidRPr="00FC39E1" w:rsidRDefault="00946313" w:rsidP="00946313">
            <w:pPr>
              <w:ind w:firstLineChars="200" w:firstLine="480"/>
              <w:jc w:val="left"/>
              <w:rPr>
                <w:rFonts w:ascii="宋体" w:hAnsi="宋体"/>
                <w:sz w:val="24"/>
              </w:rPr>
            </w:pPr>
            <w:r w:rsidRPr="00946313">
              <w:rPr>
                <w:rFonts w:ascii="宋体" w:hAnsi="宋体" w:hint="eastAsia"/>
                <w:sz w:val="24"/>
              </w:rPr>
              <w:t>基于端口划分 VLAN 后，同一部门内（同一 VLAN）分布在不同交换机的主机之间可以通信，不同部门主机之间不可通信，满足任务要求。</w:t>
            </w:r>
          </w:p>
          <w:p w14:paraId="430F0240" w14:textId="6001581E" w:rsidR="003C20BB" w:rsidRPr="001F54BF" w:rsidRDefault="003C20BB" w:rsidP="003C20BB">
            <w:pPr>
              <w:pStyle w:val="1"/>
              <w:ind w:firstLine="48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三</w:t>
            </w:r>
            <w:r w:rsidRPr="002653A7"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ascii="宋体" w:hAnsi="宋体" w:hint="eastAsia"/>
                <w:sz w:val="24"/>
                <w:szCs w:val="24"/>
              </w:rPr>
              <w:t>任务</w:t>
            </w:r>
            <w:r>
              <w:rPr>
                <w:rFonts w:ascii="宋体" w:hAnsi="宋体"/>
                <w:sz w:val="24"/>
                <w:szCs w:val="24"/>
              </w:rPr>
              <w:t>3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="00946313">
              <w:rPr>
                <w:rFonts w:ascii="宋体" w:hAnsi="宋体" w:hint="eastAsia"/>
                <w:sz w:val="24"/>
                <w:szCs w:val="24"/>
              </w:rPr>
              <w:t>基于M</w:t>
            </w:r>
            <w:r w:rsidR="00946313">
              <w:rPr>
                <w:rFonts w:ascii="宋体" w:hAnsi="宋体"/>
                <w:sz w:val="24"/>
                <w:szCs w:val="24"/>
              </w:rPr>
              <w:t>AC</w:t>
            </w:r>
            <w:r w:rsidR="00946313">
              <w:rPr>
                <w:rFonts w:ascii="宋体" w:hAnsi="宋体" w:hint="eastAsia"/>
                <w:sz w:val="24"/>
                <w:szCs w:val="24"/>
              </w:rPr>
              <w:t>地址的V</w:t>
            </w:r>
            <w:r w:rsidR="00946313">
              <w:rPr>
                <w:rFonts w:ascii="宋体" w:hAnsi="宋体"/>
                <w:sz w:val="24"/>
                <w:szCs w:val="24"/>
              </w:rPr>
              <w:t>LAN</w:t>
            </w:r>
            <w:r w:rsidR="00946313">
              <w:rPr>
                <w:rFonts w:ascii="宋体" w:hAnsi="宋体" w:hint="eastAsia"/>
                <w:sz w:val="24"/>
                <w:szCs w:val="24"/>
              </w:rPr>
              <w:t>应用</w:t>
            </w:r>
          </w:p>
          <w:p w14:paraId="4BDBA29E" w14:textId="6812167C" w:rsidR="00247399" w:rsidRDefault="00C46FF6" w:rsidP="00AF1959">
            <w:pPr>
              <w:ind w:firstLineChars="400" w:firstLine="96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7E886668">
                <v:shape id="_x0000_i1255" type="#_x0000_t75" style="width:40.5pt;height:18pt" o:ole="">
                  <v:imagedata r:id="rId8" o:title=""/>
                </v:shape>
                <o:OLEObject Type="Embed" ProgID="Equation.AxMath" ShapeID="_x0000_i1255" DrawAspect="Content" ObjectID="_1725456326" r:id="rId38"/>
              </w:object>
            </w:r>
            <w:r w:rsidR="003C20BB">
              <w:rPr>
                <w:rFonts w:ascii="宋体" w:hAnsi="宋体" w:hint="eastAsia"/>
                <w:sz w:val="24"/>
              </w:rPr>
              <w:t>配置网络拓扑并规划I</w:t>
            </w:r>
            <w:r w:rsidR="003C20BB">
              <w:rPr>
                <w:rFonts w:ascii="宋体" w:hAnsi="宋体"/>
                <w:sz w:val="24"/>
              </w:rPr>
              <w:t>P</w:t>
            </w:r>
            <w:r w:rsidR="003C20BB">
              <w:rPr>
                <w:rFonts w:ascii="宋体" w:hAnsi="宋体" w:hint="eastAsia"/>
                <w:sz w:val="24"/>
              </w:rPr>
              <w:t>地址</w:t>
            </w:r>
          </w:p>
          <w:p w14:paraId="00A75E60" w14:textId="050ABE42" w:rsidR="003C20BB" w:rsidRDefault="0038716C" w:rsidP="003C20BB">
            <w:pPr>
              <w:ind w:firstLineChars="100" w:firstLine="240"/>
              <w:jc w:val="center"/>
              <w:rPr>
                <w:rFonts w:ascii="宋体" w:hAnsi="宋体"/>
                <w:sz w:val="24"/>
              </w:rPr>
            </w:pPr>
            <w:r w:rsidRPr="0038716C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08318B79" wp14:editId="158C093C">
                  <wp:extent cx="3766642" cy="2677886"/>
                  <wp:effectExtent l="0" t="0" r="5715" b="8255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205" cy="268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C40FF" w14:textId="2EE9AA13" w:rsidR="003C20BB" w:rsidRPr="0038716C" w:rsidRDefault="003C20BB" w:rsidP="003C20BB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38716C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38716C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Pr="0038716C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-1 </w:t>
            </w:r>
            <w:r w:rsidRPr="0038716C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拓扑配置</w:t>
            </w:r>
          </w:p>
          <w:p w14:paraId="2FB6525A" w14:textId="77777777" w:rsidR="003C20BB" w:rsidRPr="00B1013A" w:rsidRDefault="003C20BB" w:rsidP="003C20BB">
            <w:pPr>
              <w:ind w:firstLineChars="100" w:firstLine="200"/>
              <w:jc w:val="center"/>
              <w:rPr>
                <w:rFonts w:ascii="黑体" w:eastAsia="黑体" w:hAnsi="黑体"/>
                <w:sz w:val="20"/>
                <w:szCs w:val="20"/>
              </w:rPr>
            </w:pPr>
          </w:p>
          <w:p w14:paraId="00821244" w14:textId="6CCD47D4" w:rsidR="003C20BB" w:rsidRDefault="00C46FF6" w:rsidP="00AF1959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03A554BA">
                <v:shape id="_x0000_i1256" type="#_x0000_t75" style="width:40.5pt;height:18pt" o:ole="">
                  <v:imagedata r:id="rId11" o:title=""/>
                </v:shape>
                <o:OLEObject Type="Embed" ProgID="Equation.AxMath" ShapeID="_x0000_i1256" DrawAspect="Content" ObjectID="_1725456327" r:id="rId40"/>
              </w:object>
            </w:r>
            <w:r w:rsidR="0038716C">
              <w:rPr>
                <w:rFonts w:ascii="宋体" w:hAnsi="宋体" w:hint="eastAsia"/>
                <w:sz w:val="24"/>
              </w:rPr>
              <w:t>配置用户主机信息</w:t>
            </w:r>
            <w:r w:rsidR="003C20BB">
              <w:rPr>
                <w:rFonts w:ascii="宋体" w:hAnsi="宋体" w:hint="eastAsia"/>
                <w:sz w:val="24"/>
              </w:rPr>
              <w:t>：</w:t>
            </w:r>
          </w:p>
          <w:p w14:paraId="1A498462" w14:textId="77777777" w:rsidR="006D17FD" w:rsidRDefault="006D17FD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</w:p>
          <w:p w14:paraId="18927DEE" w14:textId="26953D69" w:rsidR="0038716C" w:rsidRPr="001B6E69" w:rsidRDefault="0038716C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38716C">
              <w:rPr>
                <w:rFonts w:ascii="宋体" w:hAnsi="宋体" w:hint="eastAsia"/>
                <w:sz w:val="24"/>
              </w:rPr>
              <w:t>为了配置基于MAC地址的VLAN时，输入主机 MAC地址更方便，此处将Host-A1 的 MAC地址改为00-00-00-00-00-A1，将Host-B1的MAC地址改为00-00-00-00-00-B1。</w:t>
            </w:r>
          </w:p>
          <w:p w14:paraId="19036215" w14:textId="61BE9614" w:rsidR="003C20BB" w:rsidRDefault="0038716C" w:rsidP="003C20BB">
            <w:pPr>
              <w:ind w:firstLineChars="100" w:firstLine="240"/>
              <w:jc w:val="center"/>
              <w:rPr>
                <w:rFonts w:ascii="黑体" w:eastAsia="黑体" w:hAnsi="黑体"/>
                <w:sz w:val="24"/>
              </w:rPr>
            </w:pPr>
            <w:r w:rsidRPr="0038716C">
              <w:rPr>
                <w:rFonts w:ascii="黑体" w:eastAsia="黑体" w:hAnsi="黑体"/>
                <w:noProof/>
                <w:sz w:val="24"/>
              </w:rPr>
              <w:lastRenderedPageBreak/>
              <w:drawing>
                <wp:inline distT="0" distB="0" distL="0" distR="0" wp14:anchorId="7A90BA64" wp14:editId="3828035E">
                  <wp:extent cx="2338247" cy="1699491"/>
                  <wp:effectExtent l="0" t="0" r="5080" b="0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t="6237"/>
                          <a:stretch/>
                        </pic:blipFill>
                        <pic:spPr bwMode="auto">
                          <a:xfrm>
                            <a:off x="0" y="0"/>
                            <a:ext cx="2365768" cy="17194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38716C">
              <w:rPr>
                <w:rFonts w:ascii="黑体" w:eastAsia="黑体" w:hAnsi="黑体"/>
                <w:noProof/>
                <w:sz w:val="24"/>
              </w:rPr>
              <w:drawing>
                <wp:inline distT="0" distB="0" distL="0" distR="0" wp14:anchorId="2C3733B4" wp14:editId="5D0D1AC3">
                  <wp:extent cx="2232678" cy="1683043"/>
                  <wp:effectExtent l="0" t="0" r="0" b="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/>
                          <a:srcRect t="10843" b="4195"/>
                          <a:stretch/>
                        </pic:blipFill>
                        <pic:spPr bwMode="auto">
                          <a:xfrm>
                            <a:off x="0" y="0"/>
                            <a:ext cx="2243899" cy="16915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D67145" w14:textId="6FC62B46" w:rsidR="003C20BB" w:rsidRPr="006D17FD" w:rsidRDefault="003C20BB" w:rsidP="003C20BB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6D17F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6D17F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Pr="006D17F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-2 </w:t>
            </w:r>
            <w:r w:rsidR="006D17FD" w:rsidRPr="006D17F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修改</w:t>
            </w:r>
            <w:r w:rsidR="006D17FD" w:rsidRPr="006D17FD">
              <w:rPr>
                <w:b/>
                <w:bCs/>
              </w:rPr>
              <w:t xml:space="preserve"> </w:t>
            </w:r>
            <w:r w:rsidR="006D17FD" w:rsidRPr="006D17FD">
              <w:rPr>
                <w:rFonts w:ascii="黑体" w:eastAsia="黑体" w:hAnsi="黑体"/>
                <w:b/>
                <w:bCs/>
                <w:sz w:val="20"/>
                <w:szCs w:val="20"/>
              </w:rPr>
              <w:t>Host-A1</w:t>
            </w:r>
            <w:r w:rsidR="006D17FD" w:rsidRPr="006D17F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和</w:t>
            </w:r>
            <w:r w:rsidR="006D17FD" w:rsidRPr="006D17FD">
              <w:rPr>
                <w:b/>
                <w:bCs/>
              </w:rPr>
              <w:t xml:space="preserve"> </w:t>
            </w:r>
            <w:r w:rsidR="006D17FD" w:rsidRPr="006D17FD">
              <w:rPr>
                <w:rFonts w:ascii="黑体" w:eastAsia="黑体" w:hAnsi="黑体"/>
                <w:b/>
                <w:bCs/>
                <w:sz w:val="20"/>
                <w:szCs w:val="20"/>
              </w:rPr>
              <w:t>Host-B1</w:t>
            </w:r>
            <w:r w:rsidR="006D17FD" w:rsidRPr="006D17F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的M</w:t>
            </w:r>
            <w:r w:rsidR="006D17FD" w:rsidRPr="006D17FD">
              <w:rPr>
                <w:rFonts w:ascii="黑体" w:eastAsia="黑体" w:hAnsi="黑体"/>
                <w:b/>
                <w:bCs/>
                <w:sz w:val="20"/>
                <w:szCs w:val="20"/>
              </w:rPr>
              <w:t>AC</w:t>
            </w:r>
            <w:r w:rsidR="006D17FD" w:rsidRPr="006D17F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地址</w:t>
            </w:r>
          </w:p>
          <w:p w14:paraId="0AC44327" w14:textId="77777777" w:rsidR="003C20BB" w:rsidRPr="001B6E69" w:rsidRDefault="003C20BB" w:rsidP="003C20BB">
            <w:pPr>
              <w:ind w:firstLineChars="100" w:firstLine="200"/>
              <w:jc w:val="center"/>
              <w:rPr>
                <w:rFonts w:ascii="黑体" w:eastAsia="黑体" w:hAnsi="黑体"/>
                <w:sz w:val="20"/>
                <w:szCs w:val="20"/>
              </w:rPr>
            </w:pPr>
          </w:p>
          <w:p w14:paraId="7A68C9B2" w14:textId="7B3E626B" w:rsidR="00247399" w:rsidRDefault="00C46FF6" w:rsidP="00AF1959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544CA044">
                <v:shape id="_x0000_i1257" type="#_x0000_t75" style="width:40.5pt;height:18pt" o:ole="">
                  <v:imagedata r:id="rId19" o:title=""/>
                </v:shape>
                <o:OLEObject Type="Embed" ProgID="Equation.AxMath" ShapeID="_x0000_i1257" DrawAspect="Content" ObjectID="_1725456328" r:id="rId43"/>
              </w:object>
            </w:r>
            <w:r w:rsidR="003C20BB" w:rsidRPr="00F23D73">
              <w:rPr>
                <w:rFonts w:ascii="宋体" w:hAnsi="宋体" w:hint="eastAsia"/>
                <w:sz w:val="24"/>
              </w:rPr>
              <w:t>配置交换机</w:t>
            </w:r>
            <w:r w:rsidR="006D17FD">
              <w:rPr>
                <w:rFonts w:ascii="宋体" w:hAnsi="宋体" w:hint="eastAsia"/>
                <w:sz w:val="24"/>
              </w:rPr>
              <w:t>S</w:t>
            </w:r>
            <w:r w:rsidR="006D17FD">
              <w:rPr>
                <w:rFonts w:ascii="宋体" w:hAnsi="宋体"/>
                <w:sz w:val="24"/>
              </w:rPr>
              <w:t>W-1/</w:t>
            </w:r>
            <w:r w:rsidR="003C20BB" w:rsidRPr="00F23D73">
              <w:rPr>
                <w:rFonts w:ascii="宋体" w:hAnsi="宋体"/>
                <w:sz w:val="24"/>
              </w:rPr>
              <w:t>SW-</w:t>
            </w:r>
            <w:r w:rsidR="006D17FD">
              <w:rPr>
                <w:rFonts w:ascii="宋体" w:hAnsi="宋体"/>
                <w:sz w:val="24"/>
              </w:rPr>
              <w:t>2/SW-3</w:t>
            </w:r>
            <w:r w:rsidR="003C20BB" w:rsidRPr="00F23D73">
              <w:rPr>
                <w:rFonts w:ascii="宋体" w:hAnsi="宋体"/>
                <w:sz w:val="24"/>
              </w:rPr>
              <w:t xml:space="preserve"> </w:t>
            </w:r>
          </w:p>
          <w:p w14:paraId="605398F2" w14:textId="77777777" w:rsidR="006D17FD" w:rsidRPr="00F23D73" w:rsidRDefault="006D17FD" w:rsidP="003C20BB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</w:p>
          <w:p w14:paraId="5D972733" w14:textId="20248FAA" w:rsidR="006D17FD" w:rsidRDefault="003C20BB" w:rsidP="00AF1959">
            <w:pPr>
              <w:ind w:firstLineChars="400" w:firstLine="96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 w:hint="eastAsia"/>
                <w:sz w:val="24"/>
              </w:rPr>
              <w:instrText>= 1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ascii="宋体" w:hAnsi="宋体" w:hint="eastAsia"/>
                <w:noProof/>
                <w:sz w:val="24"/>
              </w:rPr>
              <w:t>①</w:t>
            </w:r>
            <w:r>
              <w:rPr>
                <w:rFonts w:ascii="宋体" w:hAnsi="宋体"/>
                <w:sz w:val="24"/>
              </w:rPr>
              <w:fldChar w:fldCharType="end"/>
            </w:r>
            <w:r>
              <w:rPr>
                <w:rFonts w:ascii="宋体" w:hAnsi="宋体"/>
                <w:sz w:val="24"/>
              </w:rPr>
              <w:t xml:space="preserve"> </w:t>
            </w:r>
            <w:r w:rsidR="006D17FD">
              <w:rPr>
                <w:rFonts w:ascii="宋体" w:hAnsi="宋体" w:hint="eastAsia"/>
                <w:sz w:val="24"/>
              </w:rPr>
              <w:t>配置</w:t>
            </w:r>
            <w:r w:rsidRPr="00F23D73">
              <w:rPr>
                <w:rFonts w:ascii="宋体" w:hAnsi="宋体"/>
                <w:sz w:val="24"/>
              </w:rPr>
              <w:t xml:space="preserve">SW-1 </w:t>
            </w:r>
          </w:p>
          <w:p w14:paraId="35A83DE8" w14:textId="77777777" w:rsidR="006D17FD" w:rsidRDefault="006D17FD" w:rsidP="003C20BB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014FB0CD" w14:textId="77777777" w:rsidR="006D17FD" w:rsidRDefault="006D17FD" w:rsidP="003C20BB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6D17FD">
              <w:rPr>
                <w:rFonts w:ascii="宋体" w:hAnsi="宋体" w:hint="eastAsia"/>
                <w:sz w:val="24"/>
              </w:rPr>
              <w:t>启动SW-1。该交换机用于接入部门A和部门B的计算机，由于接入位置不固定，因此此处不对SW-1做配置,保持缺省配置。</w:t>
            </w:r>
            <w:r w:rsidRPr="006D17FD">
              <w:rPr>
                <w:rFonts w:ascii="宋体" w:hAnsi="宋体" w:hint="eastAsia"/>
                <w:sz w:val="24"/>
              </w:rPr>
              <w:cr/>
            </w:r>
          </w:p>
          <w:p w14:paraId="4D0A461F" w14:textId="125BBC42" w:rsidR="006D17FD" w:rsidRDefault="006D17FD" w:rsidP="00AF1959">
            <w:pPr>
              <w:ind w:firstLineChars="400" w:firstLine="96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② 配置</w:t>
            </w:r>
            <w:r>
              <w:rPr>
                <w:rFonts w:ascii="宋体" w:hAnsi="宋体"/>
                <w:sz w:val="24"/>
              </w:rPr>
              <w:t xml:space="preserve">SW-2 </w:t>
            </w:r>
          </w:p>
          <w:p w14:paraId="6451F4AF" w14:textId="77777777" w:rsidR="006D17FD" w:rsidRDefault="006D17FD" w:rsidP="003C20BB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62C9ADA0" w14:textId="071E51F3" w:rsidR="00247399" w:rsidRDefault="006D17FD" w:rsidP="003C20BB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6D17FD">
              <w:rPr>
                <w:rFonts w:ascii="宋体" w:hAnsi="宋体" w:hint="eastAsia"/>
                <w:sz w:val="24"/>
              </w:rPr>
              <w:t>启动SW-2。由于接入Printer-A和 Printer-B的位置是固定的,因此此处使用基于接口的VLAN。</w:t>
            </w:r>
            <w:r>
              <w:rPr>
                <w:rFonts w:ascii="宋体" w:hAnsi="宋体" w:hint="eastAsia"/>
                <w:sz w:val="24"/>
              </w:rPr>
              <w:t>具</w:t>
            </w:r>
            <w:r w:rsidRPr="006D17FD">
              <w:rPr>
                <w:rFonts w:ascii="宋体" w:hAnsi="宋体" w:hint="eastAsia"/>
                <w:sz w:val="24"/>
              </w:rPr>
              <w:t>体配置过程如下:</w:t>
            </w:r>
          </w:p>
          <w:p w14:paraId="313A9399" w14:textId="77777777" w:rsidR="00767FA7" w:rsidRDefault="00767FA7" w:rsidP="003C20BB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75756FF3" w14:textId="77777777" w:rsidR="006D17FD" w:rsidRPr="002C651D" w:rsidRDefault="006D17FD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&lt;Huawei&gt;system-view</w:t>
            </w:r>
          </w:p>
          <w:p w14:paraId="3554B1B8" w14:textId="77777777" w:rsidR="006D17FD" w:rsidRDefault="006D17FD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Enter system view, </w:t>
            </w:r>
            <w:r w:rsidRPr="002C651D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 user view with </w:t>
            </w:r>
            <w:proofErr w:type="spellStart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Ctrl+Z</w:t>
            </w:r>
            <w:proofErr w:type="spellEnd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.</w:t>
            </w:r>
          </w:p>
          <w:p w14:paraId="0D329DD0" w14:textId="77777777" w:rsidR="006D17FD" w:rsidRDefault="006D17FD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792C43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]undo info-center enable</w:t>
            </w:r>
          </w:p>
          <w:p w14:paraId="69DCF05A" w14:textId="77777777" w:rsidR="006D17FD" w:rsidRPr="00601056" w:rsidRDefault="006D17FD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Info: Information center </w:t>
            </w:r>
            <w:r w:rsidRPr="00792C43">
              <w:rPr>
                <w:rFonts w:ascii="Consolas" w:hAnsi="Consolas" w:cs="宋体"/>
                <w:color w:val="A626A4"/>
                <w:kern w:val="0"/>
                <w:szCs w:val="21"/>
              </w:rPr>
              <w:t>is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 disabled.</w:t>
            </w:r>
          </w:p>
          <w:p w14:paraId="5BFDAAF3" w14:textId="63E30F73" w:rsidR="006D17FD" w:rsidRPr="00CC0253" w:rsidRDefault="006D17FD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C651D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sysname</w:t>
            </w:r>
            <w:proofErr w:type="spellEnd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 SW</w:t>
            </w:r>
            <w:r w:rsidRPr="002C651D">
              <w:rPr>
                <w:rFonts w:ascii="Consolas" w:hAnsi="Consolas" w:cs="宋体"/>
                <w:color w:val="986801"/>
                <w:kern w:val="0"/>
                <w:szCs w:val="21"/>
              </w:rPr>
              <w:t>-</w:t>
            </w:r>
            <w:r w:rsidR="00767FA7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</w:p>
          <w:p w14:paraId="2D940897" w14:textId="77777777" w:rsidR="006D17FD" w:rsidRPr="002C651D" w:rsidRDefault="006D17FD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 xml:space="preserve">// 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创建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 xml:space="preserve"> VLAN10 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和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 xml:space="preserve"> VLAN20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；</w:t>
            </w:r>
          </w:p>
          <w:p w14:paraId="231A5A4E" w14:textId="62E8936C" w:rsidR="006D17FD" w:rsidRPr="00EA7C09" w:rsidRDefault="006D17FD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C651D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767FA7"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batch </w:t>
            </w: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</w:p>
          <w:p w14:paraId="450726D2" w14:textId="77777777" w:rsidR="006D17FD" w:rsidRPr="002615F1" w:rsidRDefault="006D17FD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Info: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This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operation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may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take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few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seconds.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Please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wait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for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moment...done.</w:t>
            </w:r>
          </w:p>
          <w:p w14:paraId="3E6920E1" w14:textId="77777777" w:rsidR="006D17FD" w:rsidRDefault="006D17FD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Ethernet0/0/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1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Ethernet0/0/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2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接口设置成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Access 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类型，划入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1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0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；</w:t>
            </w:r>
          </w:p>
          <w:p w14:paraId="621F225D" w14:textId="1FD366C4" w:rsidR="006D17FD" w:rsidRPr="00CC0253" w:rsidRDefault="006D17FD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767FA7"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interface Eth</w:t>
            </w:r>
            <w:r w:rsidR="00767FA7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</w:t>
            </w:r>
            <w:r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</w:p>
          <w:p w14:paraId="5F7646B0" w14:textId="7DFC8F4B" w:rsidR="006D17FD" w:rsidRPr="00CC0253" w:rsidRDefault="006D17FD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767FA7"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-Ethernet0/0/1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port link-type access</w:t>
            </w:r>
          </w:p>
          <w:p w14:paraId="5782C645" w14:textId="50E01A5F" w:rsidR="006D17FD" w:rsidRPr="00CC0253" w:rsidRDefault="006D17FD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767FA7"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-Ethernet0/0/1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port default </w:t>
            </w:r>
            <w:proofErr w:type="spellStart"/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</w:p>
          <w:p w14:paraId="4EFD3A54" w14:textId="53BD4676" w:rsidR="006D17FD" w:rsidRPr="00CC0253" w:rsidRDefault="006D17FD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767FA7"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-Ethernet0/0/1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63B38C9E" w14:textId="5D87508F" w:rsidR="006D17FD" w:rsidRPr="00CC0253" w:rsidRDefault="006D17FD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767FA7"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interface Eth</w:t>
            </w:r>
            <w:r w:rsidR="00767FA7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</w:t>
            </w:r>
            <w:r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0253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</w:p>
          <w:p w14:paraId="7A267D02" w14:textId="3593A108" w:rsidR="006D17FD" w:rsidRPr="00CC0253" w:rsidRDefault="006D17FD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767FA7"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-Ethernet0/0/2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port link-type access</w:t>
            </w:r>
          </w:p>
          <w:p w14:paraId="3196C058" w14:textId="0C40F040" w:rsidR="006D17FD" w:rsidRPr="00CC0253" w:rsidRDefault="006D17FD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767FA7"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-Ethernet0/0/2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port default </w:t>
            </w:r>
            <w:proofErr w:type="spellStart"/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="00767FA7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</w:p>
          <w:p w14:paraId="7F5DCB4E" w14:textId="4D41389E" w:rsidR="006D17FD" w:rsidRPr="00CC0253" w:rsidRDefault="006D17FD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767FA7"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-Ethernet0/0/2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180205F3" w14:textId="1A72637B" w:rsidR="00767FA7" w:rsidRPr="00EC5E5E" w:rsidRDefault="00767FA7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GE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 xml:space="preserve"> 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0/0/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2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接口设置成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Trunk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类型，允许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VLAN10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VLAN20 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通过；</w:t>
            </w:r>
          </w:p>
          <w:p w14:paraId="20AB08D5" w14:textId="2C83F3A3" w:rsidR="00767FA7" w:rsidRPr="00EC5E5E" w:rsidRDefault="00767FA7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interface </w:t>
            </w:r>
            <w:proofErr w:type="spellStart"/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GigabitEthernet</w:t>
            </w:r>
            <w:proofErr w:type="spellEnd"/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</w:t>
            </w:r>
            <w:r w:rsidRPr="00EC5E5E">
              <w:rPr>
                <w:rFonts w:ascii="Consolas" w:hAnsi="Consolas" w:cs="宋体"/>
                <w:color w:val="986801"/>
                <w:kern w:val="0"/>
                <w:szCs w:val="21"/>
              </w:rPr>
              <w:t>0/0/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EC5E5E">
              <w:rPr>
                <w:rFonts w:ascii="Consolas" w:hAnsi="Consolas" w:cs="宋体"/>
                <w:color w:val="986801"/>
                <w:kern w:val="0"/>
                <w:szCs w:val="21"/>
              </w:rPr>
              <w:t> </w:t>
            </w:r>
          </w:p>
          <w:p w14:paraId="5C7E86C7" w14:textId="2B0AA1EC" w:rsidR="00767FA7" w:rsidRPr="00EC5E5E" w:rsidRDefault="00767FA7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port link-type trunk</w:t>
            </w:r>
          </w:p>
          <w:p w14:paraId="7D05715B" w14:textId="66C4200C" w:rsidR="00767FA7" w:rsidRPr="00EC5E5E" w:rsidRDefault="00767FA7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lastRenderedPageBreak/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port trunk allow-pass </w:t>
            </w:r>
            <w:proofErr w:type="spellStart"/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C5E5E">
              <w:rPr>
                <w:rFonts w:ascii="Consolas" w:hAnsi="Consolas" w:cs="宋体"/>
                <w:color w:val="986801"/>
                <w:kern w:val="0"/>
                <w:szCs w:val="21"/>
              </w:rPr>
              <w:t>10 20</w:t>
            </w:r>
          </w:p>
          <w:p w14:paraId="54DAB3EE" w14:textId="7A4B65CE" w:rsidR="00767FA7" w:rsidRPr="00EC5E5E" w:rsidRDefault="00767FA7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6535A5AC" w14:textId="2F3D1EE7" w:rsidR="00767FA7" w:rsidRDefault="00767FA7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29759F54" w14:textId="7951AE1B" w:rsidR="003C20BB" w:rsidRPr="00767FA7" w:rsidRDefault="00767FA7" w:rsidP="00B02AD8">
            <w:pPr>
              <w:widowControl/>
              <w:numPr>
                <w:ilvl w:val="0"/>
                <w:numId w:val="31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 w:hint="eastAsia"/>
                <w:color w:val="5C5C5C"/>
                <w:kern w:val="0"/>
                <w:szCs w:val="21"/>
              </w:rPr>
              <w:t>&lt;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2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&gt;save</w:t>
            </w:r>
          </w:p>
          <w:p w14:paraId="6D6D220D" w14:textId="77777777" w:rsidR="003C20BB" w:rsidRPr="00F23D73" w:rsidRDefault="003C20BB" w:rsidP="003C20BB">
            <w:pPr>
              <w:ind w:firstLineChars="100" w:firstLine="200"/>
              <w:rPr>
                <w:rFonts w:ascii="黑体" w:eastAsia="黑体" w:hAnsi="黑体"/>
                <w:sz w:val="20"/>
                <w:szCs w:val="20"/>
              </w:rPr>
            </w:pPr>
          </w:p>
          <w:p w14:paraId="6AE2E442" w14:textId="045E0191" w:rsidR="00247399" w:rsidRDefault="003C20BB" w:rsidP="00AF1959">
            <w:pPr>
              <w:ind w:firstLineChars="400" w:firstLine="960"/>
              <w:rPr>
                <w:rFonts w:ascii="宋体" w:hAnsi="宋体"/>
                <w:sz w:val="24"/>
              </w:rPr>
            </w:pPr>
            <w:r w:rsidRPr="00CD01D4">
              <w:rPr>
                <w:rFonts w:ascii="宋体" w:hAnsi="宋体"/>
                <w:sz w:val="24"/>
              </w:rPr>
              <w:fldChar w:fldCharType="begin"/>
            </w:r>
            <w:r w:rsidRPr="00CD01D4">
              <w:rPr>
                <w:rFonts w:ascii="宋体" w:hAnsi="宋体"/>
                <w:sz w:val="24"/>
              </w:rPr>
              <w:instrText xml:space="preserve"> </w:instrText>
            </w:r>
            <w:r w:rsidRPr="00CD01D4">
              <w:rPr>
                <w:rFonts w:ascii="宋体" w:hAnsi="宋体" w:hint="eastAsia"/>
                <w:sz w:val="24"/>
              </w:rPr>
              <w:instrText>= 2 \* GB3</w:instrText>
            </w:r>
            <w:r w:rsidRPr="00CD01D4">
              <w:rPr>
                <w:rFonts w:ascii="宋体" w:hAnsi="宋体"/>
                <w:sz w:val="24"/>
              </w:rPr>
              <w:instrText xml:space="preserve"> </w:instrText>
            </w:r>
            <w:r w:rsidRPr="00CD01D4">
              <w:rPr>
                <w:rFonts w:ascii="宋体" w:hAnsi="宋体"/>
                <w:sz w:val="24"/>
              </w:rPr>
              <w:fldChar w:fldCharType="separate"/>
            </w:r>
            <w:r w:rsidRPr="00CD01D4">
              <w:rPr>
                <w:rFonts w:ascii="宋体" w:hAnsi="宋体" w:hint="eastAsia"/>
                <w:noProof/>
                <w:sz w:val="24"/>
              </w:rPr>
              <w:t>②</w:t>
            </w:r>
            <w:r w:rsidRPr="00CD01D4">
              <w:rPr>
                <w:rFonts w:ascii="宋体" w:hAnsi="宋体"/>
                <w:sz w:val="24"/>
              </w:rPr>
              <w:fldChar w:fldCharType="end"/>
            </w:r>
            <w:r w:rsidR="00767FA7">
              <w:rPr>
                <w:rFonts w:ascii="宋体" w:hAnsi="宋体"/>
                <w:sz w:val="24"/>
              </w:rPr>
              <w:t xml:space="preserve"> </w:t>
            </w:r>
            <w:r w:rsidR="00767FA7">
              <w:rPr>
                <w:rFonts w:ascii="宋体" w:hAnsi="宋体" w:hint="eastAsia"/>
                <w:sz w:val="24"/>
              </w:rPr>
              <w:t>配置</w:t>
            </w:r>
            <w:r w:rsidR="00767FA7">
              <w:rPr>
                <w:rFonts w:ascii="宋体" w:hAnsi="宋体"/>
                <w:sz w:val="24"/>
              </w:rPr>
              <w:t>SW-3</w:t>
            </w:r>
          </w:p>
          <w:p w14:paraId="256ECBFA" w14:textId="20DC10B9" w:rsidR="00767FA7" w:rsidRDefault="00AF1959" w:rsidP="003C20BB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 xml:space="preserve"> </w:t>
            </w:r>
            <w:r w:rsidR="00767FA7">
              <w:rPr>
                <w:rFonts w:ascii="宋体" w:hAnsi="宋体" w:hint="eastAsia"/>
                <w:sz w:val="24"/>
              </w:rPr>
              <w:t xml:space="preserve"> </w:t>
            </w:r>
          </w:p>
          <w:p w14:paraId="2CCE1B99" w14:textId="77777777" w:rsidR="00767FA7" w:rsidRPr="002C651D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&lt;Huawei&gt;system-view</w:t>
            </w:r>
          </w:p>
          <w:p w14:paraId="7A058C14" w14:textId="77777777" w:rsidR="00767FA7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Enter system view, </w:t>
            </w:r>
            <w:r w:rsidRPr="002C651D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 user view with </w:t>
            </w:r>
            <w:proofErr w:type="spellStart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Ctrl+Z</w:t>
            </w:r>
            <w:proofErr w:type="spellEnd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.</w:t>
            </w:r>
          </w:p>
          <w:p w14:paraId="41DBD0C1" w14:textId="77777777" w:rsidR="00767FA7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792C43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]undo info-center enable</w:t>
            </w:r>
          </w:p>
          <w:p w14:paraId="28E44EC3" w14:textId="77777777" w:rsidR="00767FA7" w:rsidRPr="00601056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Info: Information center </w:t>
            </w:r>
            <w:r w:rsidRPr="00792C43">
              <w:rPr>
                <w:rFonts w:ascii="Consolas" w:hAnsi="Consolas" w:cs="宋体"/>
                <w:color w:val="A626A4"/>
                <w:kern w:val="0"/>
                <w:szCs w:val="21"/>
              </w:rPr>
              <w:t>is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 disabled.</w:t>
            </w:r>
          </w:p>
          <w:p w14:paraId="59AE4FBA" w14:textId="2DC0F43A" w:rsidR="00767FA7" w:rsidRPr="00CC0253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C651D">
              <w:rPr>
                <w:rFonts w:ascii="Consolas" w:hAnsi="Consolas" w:cs="宋体"/>
                <w:color w:val="4078F2"/>
                <w:kern w:val="0"/>
                <w:szCs w:val="21"/>
              </w:rPr>
              <w:t>Huawei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sysname</w:t>
            </w:r>
            <w:proofErr w:type="spellEnd"/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 SW</w:t>
            </w:r>
            <w:r w:rsidRPr="002C651D">
              <w:rPr>
                <w:rFonts w:ascii="Consolas" w:hAnsi="Consolas" w:cs="宋体"/>
                <w:color w:val="986801"/>
                <w:kern w:val="0"/>
                <w:szCs w:val="21"/>
              </w:rPr>
              <w:t>-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</w:p>
          <w:p w14:paraId="0F3577F4" w14:textId="77777777" w:rsidR="00767FA7" w:rsidRPr="002C651D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 xml:space="preserve">// 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创建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 xml:space="preserve"> VLAN10 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和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 xml:space="preserve"> VLAN20</w:t>
            </w:r>
            <w:r w:rsidRPr="00CC0253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；</w:t>
            </w:r>
          </w:p>
          <w:p w14:paraId="114775E7" w14:textId="0DF7D6CA" w:rsidR="00767FA7" w:rsidRPr="00EA7C09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2C651D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2C651D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Pr="002072C8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batch </w:t>
            </w: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</w:p>
          <w:p w14:paraId="7D82E379" w14:textId="77777777" w:rsidR="00767FA7" w:rsidRPr="002615F1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Info: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This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operation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may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take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few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seconds.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Please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wait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for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moment...done.</w:t>
            </w:r>
          </w:p>
          <w:p w14:paraId="215DA0E1" w14:textId="7ACD98CE" w:rsidR="00767FA7" w:rsidRPr="00AB2BE6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 </w:t>
            </w:r>
            <w:r w:rsidR="00AB2BE6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配置</w:t>
            </w:r>
            <w:r w:rsidR="00AB2BE6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M</w:t>
            </w:r>
            <w:r w:rsidR="00AB2BE6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AC</w:t>
            </w:r>
            <w:r w:rsidR="00AB2BE6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地址与</w:t>
            </w:r>
            <w:r w:rsidR="00AB2BE6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V</w:t>
            </w:r>
            <w:r w:rsidR="00AB2BE6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LAN</w:t>
            </w:r>
            <w:r w:rsidR="00AB2BE6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之间的映射关系</w:t>
            </w: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；</w:t>
            </w:r>
          </w:p>
          <w:p w14:paraId="3C6C10F8" w14:textId="4A362C33" w:rsidR="00AB2BE6" w:rsidRPr="00AB2BE6" w:rsidRDefault="00AB2BE6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615F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 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进入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V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LAN10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，并绑定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M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AC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地址</w:t>
            </w:r>
            <w:r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0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0-00-00-00-00-A1</w:t>
            </w:r>
            <w:r w:rsidRPr="00AB2BE6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</w:t>
            </w:r>
          </w:p>
          <w:p w14:paraId="1FF19E66" w14:textId="634787E4" w:rsidR="00767FA7" w:rsidRPr="00CC0253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10</w:t>
            </w:r>
          </w:p>
          <w:p w14:paraId="13566D8C" w14:textId="46B09251" w:rsidR="00767FA7" w:rsidRPr="00CC0253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-</w:t>
            </w:r>
            <w:r w:rsidR="00AB2BE6">
              <w:rPr>
                <w:rFonts w:ascii="Consolas" w:hAnsi="Consolas" w:cs="宋体" w:hint="eastAsia"/>
                <w:color w:val="4078F2"/>
                <w:kern w:val="0"/>
                <w:szCs w:val="21"/>
              </w:rPr>
              <w:t>vlan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10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>mac-</w:t>
            </w:r>
            <w:proofErr w:type="spellStart"/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mac-address 0000-0000-00A1</w:t>
            </w:r>
          </w:p>
          <w:p w14:paraId="75B55A10" w14:textId="72901419" w:rsidR="00767FA7" w:rsidRPr="00CC0253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AB2BE6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="00AB2BE6"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-</w:t>
            </w:r>
            <w:r w:rsidR="00AB2BE6">
              <w:rPr>
                <w:rFonts w:ascii="Consolas" w:hAnsi="Consolas" w:cs="宋体" w:hint="eastAsia"/>
                <w:color w:val="4078F2"/>
                <w:kern w:val="0"/>
                <w:szCs w:val="21"/>
              </w:rPr>
              <w:t>vlan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10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AB2BE6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quit</w:t>
            </w:r>
          </w:p>
          <w:p w14:paraId="494D1F95" w14:textId="1C5FF31A" w:rsidR="00767FA7" w:rsidRPr="00CC0253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20</w:t>
            </w:r>
          </w:p>
          <w:p w14:paraId="2EC17610" w14:textId="404F4863" w:rsidR="00767FA7" w:rsidRPr="00CC0253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3-vlan20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mac-</w:t>
            </w:r>
            <w:proofErr w:type="spellStart"/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AB2BE6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mac-address 0000-0000-00B1</w:t>
            </w:r>
          </w:p>
          <w:p w14:paraId="4EDB22F9" w14:textId="5A973A7F" w:rsidR="00767FA7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CC0253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3-vlan20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AB2BE6"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76ABF4DF" w14:textId="77777777" w:rsidR="00AB2BE6" w:rsidRPr="00CC0253" w:rsidRDefault="00AB2BE6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</w:p>
          <w:p w14:paraId="3E6E8642" w14:textId="34C1DDDB" w:rsidR="00767FA7" w:rsidRPr="00EC5E5E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  GE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 xml:space="preserve"> 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0/0/</w:t>
            </w:r>
            <w:r w:rsidR="00AB2BE6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1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</w:t>
            </w:r>
          </w:p>
          <w:p w14:paraId="31217050" w14:textId="31693F3F" w:rsidR="00767FA7" w:rsidRPr="00EC5E5E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interface </w:t>
            </w:r>
            <w:proofErr w:type="spellStart"/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GigabitEthernet</w:t>
            </w:r>
            <w:proofErr w:type="spellEnd"/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</w:t>
            </w:r>
            <w:r w:rsidRPr="00EC5E5E">
              <w:rPr>
                <w:rFonts w:ascii="Consolas" w:hAnsi="Consolas" w:cs="宋体"/>
                <w:color w:val="986801"/>
                <w:kern w:val="0"/>
                <w:szCs w:val="21"/>
              </w:rPr>
              <w:t>0/0/</w:t>
            </w:r>
            <w:r w:rsidR="00AB2BE6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EC5E5E">
              <w:rPr>
                <w:rFonts w:ascii="Consolas" w:hAnsi="Consolas" w:cs="宋体"/>
                <w:color w:val="986801"/>
                <w:kern w:val="0"/>
                <w:szCs w:val="21"/>
              </w:rPr>
              <w:t> </w:t>
            </w:r>
          </w:p>
          <w:p w14:paraId="6ADE7AD6" w14:textId="0301E6A3" w:rsidR="00767FA7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 w:rsidR="00AB2BE6">
              <w:rPr>
                <w:rFonts w:ascii="Consolas" w:hAnsi="Consolas" w:cs="宋体"/>
                <w:color w:val="4078F2"/>
                <w:kern w:val="0"/>
                <w:szCs w:val="21"/>
              </w:rPr>
              <w:t>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F80254">
              <w:rPr>
                <w:rFonts w:ascii="Consolas" w:hAnsi="Consolas" w:cs="宋体"/>
                <w:color w:val="5C5C5C"/>
                <w:kern w:val="0"/>
                <w:szCs w:val="21"/>
              </w:rPr>
              <w:t>mac-</w:t>
            </w:r>
            <w:proofErr w:type="spellStart"/>
            <w:r w:rsidR="00F80254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F80254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enable</w:t>
            </w:r>
          </w:p>
          <w:p w14:paraId="7AF99AF6" w14:textId="43B15BEC" w:rsidR="00F80254" w:rsidRPr="00EC5E5E" w:rsidRDefault="00F80254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EA7C09">
              <w:rPr>
                <w:rFonts w:ascii="Consolas" w:hAnsi="Consolas" w:cs="宋体"/>
                <w:color w:val="986801"/>
                <w:kern w:val="0"/>
                <w:szCs w:val="21"/>
              </w:rPr>
              <w:t>Info: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This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operation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may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take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few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seconds.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Please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wait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for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a</w:t>
            </w:r>
            <w:r w:rsidRPr="00EA7C09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EA7C09">
              <w:rPr>
                <w:rFonts w:ascii="Consolas" w:hAnsi="Consolas" w:cs="宋体"/>
                <w:color w:val="50A14F"/>
                <w:kern w:val="0"/>
                <w:szCs w:val="21"/>
              </w:rPr>
              <w:t>moment...done.</w:t>
            </w:r>
          </w:p>
          <w:p w14:paraId="741B5269" w14:textId="3FA1F62B" w:rsidR="00767FA7" w:rsidRPr="00EC5E5E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F80254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 w:rsidR="00F80254">
              <w:rPr>
                <w:rFonts w:ascii="Consolas" w:hAnsi="Consolas" w:cs="宋体"/>
                <w:color w:val="4078F2"/>
                <w:kern w:val="0"/>
                <w:szCs w:val="21"/>
              </w:rPr>
              <w:t>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port </w:t>
            </w:r>
            <w:r w:rsidR="00F80254">
              <w:rPr>
                <w:rFonts w:ascii="Consolas" w:hAnsi="Consolas" w:cs="宋体"/>
                <w:color w:val="5C5C5C"/>
                <w:kern w:val="0"/>
                <w:szCs w:val="21"/>
              </w:rPr>
              <w:t>link-type hybrid</w:t>
            </w:r>
          </w:p>
          <w:p w14:paraId="57356AEC" w14:textId="3BDAE389" w:rsidR="00767FA7" w:rsidRPr="00EC5E5E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F80254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 w:rsidR="00F80254">
              <w:rPr>
                <w:rFonts w:ascii="Consolas" w:hAnsi="Consolas" w:cs="宋体"/>
                <w:color w:val="4078F2"/>
                <w:kern w:val="0"/>
                <w:szCs w:val="21"/>
              </w:rPr>
              <w:t>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="00F80254"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port</w:t>
            </w:r>
            <w:r w:rsidR="00F80254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hybrid </w:t>
            </w:r>
            <w:r w:rsidR="00F80254">
              <w:rPr>
                <w:rFonts w:ascii="Consolas" w:hAnsi="Consolas" w:cs="宋体" w:hint="eastAsia"/>
                <w:color w:val="5C5C5C"/>
                <w:kern w:val="0"/>
                <w:szCs w:val="21"/>
              </w:rPr>
              <w:t>unt</w:t>
            </w:r>
            <w:r w:rsidR="00F80254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agged </w:t>
            </w:r>
            <w:proofErr w:type="spellStart"/>
            <w:r w:rsidR="00F80254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="00F80254"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10 20</w:t>
            </w:r>
          </w:p>
          <w:p w14:paraId="3753C56A" w14:textId="071E99B9" w:rsidR="00767FA7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="00F80254"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F80254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="00F80254"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 w:rsidR="00F80254">
              <w:rPr>
                <w:rFonts w:ascii="Consolas" w:hAnsi="Consolas" w:cs="宋体"/>
                <w:color w:val="4078F2"/>
                <w:kern w:val="0"/>
                <w:szCs w:val="21"/>
              </w:rPr>
              <w:t>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4D77ACA5" w14:textId="600B4D8B" w:rsidR="00F80254" w:rsidRPr="00EC5E5E" w:rsidRDefault="00F80254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  GE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 xml:space="preserve"> </w:t>
            </w:r>
            <w:r w:rsidRPr="00EC5E5E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0/0/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2</w:t>
            </w:r>
          </w:p>
          <w:p w14:paraId="032701FF" w14:textId="197C0DF0" w:rsidR="00F80254" w:rsidRPr="00EC5E5E" w:rsidRDefault="00F80254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interface </w:t>
            </w:r>
            <w:proofErr w:type="spellStart"/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GigabitEthernet</w:t>
            </w:r>
            <w:proofErr w:type="spellEnd"/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</w:t>
            </w:r>
            <w:r w:rsidRPr="00EC5E5E">
              <w:rPr>
                <w:rFonts w:ascii="Consolas" w:hAnsi="Consolas" w:cs="宋体"/>
                <w:color w:val="986801"/>
                <w:kern w:val="0"/>
                <w:szCs w:val="21"/>
              </w:rPr>
              <w:t>0/0/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</w:p>
          <w:p w14:paraId="6D433C30" w14:textId="0D7ED1D3" w:rsidR="00F80254" w:rsidRPr="00EC5E5E" w:rsidRDefault="00F80254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port 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link-type trunk</w:t>
            </w:r>
          </w:p>
          <w:p w14:paraId="4768F968" w14:textId="758CD94B" w:rsidR="00F80254" w:rsidRPr="00EC5E5E" w:rsidRDefault="00F80254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port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trunk allow-pass </w:t>
            </w:r>
            <w:proofErr w:type="spellStart"/>
            <w:r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>
              <w:rPr>
                <w:rFonts w:ascii="Consolas" w:hAnsi="Consolas" w:cs="宋体"/>
                <w:color w:val="5C5C5C"/>
                <w:kern w:val="0"/>
                <w:szCs w:val="21"/>
              </w:rPr>
              <w:t xml:space="preserve"> 10 20</w:t>
            </w:r>
          </w:p>
          <w:p w14:paraId="2134E5AC" w14:textId="77777777" w:rsidR="00F80254" w:rsidRDefault="00F80254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-GigabitEthernet0/0/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1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EC5E5E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3BFBFF23" w14:textId="503CC3A2" w:rsidR="00F80254" w:rsidRDefault="00F80254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0253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 w:rsidRPr="00792C43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23C939A5" w14:textId="53636F39" w:rsidR="00767FA7" w:rsidRPr="00767FA7" w:rsidRDefault="00767FA7" w:rsidP="00B02AD8">
            <w:pPr>
              <w:widowControl/>
              <w:numPr>
                <w:ilvl w:val="0"/>
                <w:numId w:val="30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 w:hint="eastAsia"/>
                <w:color w:val="5C5C5C"/>
                <w:kern w:val="0"/>
                <w:szCs w:val="21"/>
              </w:rPr>
              <w:t>&lt;</w:t>
            </w:r>
            <w:r w:rsidRPr="00EC5E5E">
              <w:rPr>
                <w:rFonts w:ascii="Consolas" w:hAnsi="Consolas" w:cs="宋体"/>
                <w:color w:val="4078F2"/>
                <w:kern w:val="0"/>
                <w:szCs w:val="21"/>
              </w:rPr>
              <w:t>SW-</w:t>
            </w:r>
            <w:r w:rsidR="00F80254">
              <w:rPr>
                <w:rFonts w:ascii="Consolas" w:hAnsi="Consolas" w:cs="宋体"/>
                <w:color w:val="4078F2"/>
                <w:kern w:val="0"/>
                <w:szCs w:val="21"/>
              </w:rPr>
              <w:t>3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&gt;save</w:t>
            </w:r>
          </w:p>
          <w:p w14:paraId="79B52303" w14:textId="77777777" w:rsidR="00767FA7" w:rsidRPr="00F23D73" w:rsidRDefault="00767FA7" w:rsidP="00767FA7">
            <w:pPr>
              <w:ind w:firstLineChars="100" w:firstLine="200"/>
              <w:rPr>
                <w:rFonts w:ascii="黑体" w:eastAsia="黑体" w:hAnsi="黑体"/>
                <w:sz w:val="20"/>
                <w:szCs w:val="20"/>
              </w:rPr>
            </w:pPr>
          </w:p>
          <w:p w14:paraId="7FEB6626" w14:textId="15B7ADB2" w:rsidR="00F80254" w:rsidRDefault="00F80254" w:rsidP="00AF1959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22FFD428">
                <v:shape id="_x0000_i1258" type="#_x0000_t75" style="width:40.5pt;height:18pt" o:ole="">
                  <v:imagedata r:id="rId29" o:title=""/>
                </v:shape>
                <o:OLEObject Type="Embed" ProgID="Equation.AxMath" ShapeID="_x0000_i1258" DrawAspect="Content" ObjectID="_1725456329" r:id="rId44"/>
              </w:object>
            </w:r>
            <w:r>
              <w:rPr>
                <w:rFonts w:ascii="宋体" w:hAnsi="宋体" w:hint="eastAsia"/>
                <w:sz w:val="24"/>
              </w:rPr>
              <w:t>测试通信</w:t>
            </w:r>
          </w:p>
          <w:p w14:paraId="428F4BB9" w14:textId="77777777" w:rsidR="008C4876" w:rsidRDefault="008C4876" w:rsidP="00F80254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</w:p>
          <w:p w14:paraId="4B7ACD16" w14:textId="77AB62F2" w:rsidR="00F80254" w:rsidRDefault="00F80254" w:rsidP="00F80254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F23D73"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使用p</w:t>
            </w:r>
            <w:r>
              <w:rPr>
                <w:rFonts w:ascii="宋体" w:hAnsi="宋体"/>
                <w:sz w:val="24"/>
              </w:rPr>
              <w:t>ing</w:t>
            </w:r>
            <w:r>
              <w:rPr>
                <w:rFonts w:ascii="宋体" w:hAnsi="宋体" w:hint="eastAsia"/>
                <w:sz w:val="24"/>
              </w:rPr>
              <w:t>命令测试Host</w:t>
            </w:r>
            <w:r>
              <w:rPr>
                <w:rFonts w:ascii="宋体" w:hAnsi="宋体"/>
                <w:sz w:val="24"/>
              </w:rPr>
              <w:t>-A1</w:t>
            </w:r>
            <w:r>
              <w:rPr>
                <w:rFonts w:ascii="宋体" w:hAnsi="宋体" w:hint="eastAsia"/>
                <w:sz w:val="24"/>
              </w:rPr>
              <w:t>和Host</w:t>
            </w:r>
            <w:r>
              <w:rPr>
                <w:rFonts w:ascii="宋体" w:hAnsi="宋体"/>
                <w:sz w:val="24"/>
              </w:rPr>
              <w:t>-B1</w:t>
            </w:r>
            <w:r>
              <w:rPr>
                <w:rFonts w:ascii="宋体" w:hAnsi="宋体" w:hint="eastAsia"/>
                <w:sz w:val="24"/>
              </w:rPr>
              <w:t>分别访问Printer</w:t>
            </w:r>
            <w:r>
              <w:rPr>
                <w:rFonts w:ascii="宋体" w:hAnsi="宋体"/>
                <w:sz w:val="24"/>
              </w:rPr>
              <w:t>-A</w:t>
            </w:r>
            <w:r>
              <w:rPr>
                <w:rFonts w:ascii="宋体" w:hAnsi="宋体" w:hint="eastAsia"/>
                <w:sz w:val="24"/>
              </w:rPr>
              <w:t>和Printer</w:t>
            </w:r>
            <w:r>
              <w:rPr>
                <w:rFonts w:ascii="宋体" w:hAnsi="宋体"/>
                <w:sz w:val="24"/>
              </w:rPr>
              <w:t>-B</w:t>
            </w:r>
            <w:r>
              <w:rPr>
                <w:rFonts w:ascii="宋体" w:hAnsi="宋体" w:hint="eastAsia"/>
                <w:sz w:val="24"/>
              </w:rPr>
              <w:t>情况，结果如下表：</w:t>
            </w:r>
          </w:p>
          <w:p w14:paraId="6EBADFFC" w14:textId="1302B681" w:rsidR="00F80254" w:rsidRPr="002D6E78" w:rsidRDefault="00F80254" w:rsidP="00F80254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lastRenderedPageBreak/>
              <w:t>表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3-1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创建V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LAN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后各主机</w:t>
            </w:r>
            <w:r w:rsidRPr="002D6E78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通信测试结果</w:t>
            </w:r>
          </w:p>
          <w:tbl>
            <w:tblPr>
              <w:tblStyle w:val="a8"/>
              <w:tblW w:w="6695" w:type="dxa"/>
              <w:tblLayout w:type="fixed"/>
              <w:tblLook w:val="04A0" w:firstRow="1" w:lastRow="0" w:firstColumn="1" w:lastColumn="0" w:noHBand="0" w:noVBand="1"/>
            </w:tblPr>
            <w:tblGrid>
              <w:gridCol w:w="981"/>
              <w:gridCol w:w="1194"/>
              <w:gridCol w:w="1714"/>
              <w:gridCol w:w="1403"/>
              <w:gridCol w:w="1403"/>
            </w:tblGrid>
            <w:tr w:rsidR="00F80254" w:rsidRPr="002D6E78" w14:paraId="23596C72" w14:textId="77777777" w:rsidTr="000454C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64"/>
              </w:trPr>
              <w:tc>
                <w:tcPr>
                  <w:tcW w:w="981" w:type="dxa"/>
                  <w:hideMark/>
                </w:tcPr>
                <w:p w14:paraId="122FC062" w14:textId="77777777" w:rsidR="00F80254" w:rsidRPr="002D6E78" w:rsidRDefault="00F8025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194" w:type="dxa"/>
                  <w:hideMark/>
                </w:tcPr>
                <w:p w14:paraId="4CF43090" w14:textId="77777777" w:rsidR="00F80254" w:rsidRPr="002D6E78" w:rsidRDefault="00F8025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714" w:type="dxa"/>
                  <w:hideMark/>
                </w:tcPr>
                <w:p w14:paraId="4EF7F0A9" w14:textId="77777777" w:rsidR="00F80254" w:rsidRPr="002D6E78" w:rsidRDefault="00F8025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403" w:type="dxa"/>
                  <w:hideMark/>
                </w:tcPr>
                <w:p w14:paraId="18D84FE6" w14:textId="77777777" w:rsidR="00F80254" w:rsidRPr="002D6E78" w:rsidRDefault="00F8025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  <w:tc>
                <w:tcPr>
                  <w:tcW w:w="1403" w:type="dxa"/>
                </w:tcPr>
                <w:p w14:paraId="3D7DEF7D" w14:textId="77777777" w:rsidR="00F80254" w:rsidRPr="002D6E78" w:rsidRDefault="00F8025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备注</w:t>
                  </w:r>
                </w:p>
              </w:tc>
            </w:tr>
            <w:tr w:rsidR="00F80254" w:rsidRPr="002D6E78" w14:paraId="5A0C3F25" w14:textId="77777777" w:rsidTr="000454CF">
              <w:trPr>
                <w:trHeight w:val="264"/>
              </w:trPr>
              <w:tc>
                <w:tcPr>
                  <w:tcW w:w="981" w:type="dxa"/>
                  <w:hideMark/>
                </w:tcPr>
                <w:p w14:paraId="38A229AE" w14:textId="77777777" w:rsidR="00F80254" w:rsidRPr="002D6E78" w:rsidRDefault="00F8025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194" w:type="dxa"/>
                  <w:hideMark/>
                </w:tcPr>
                <w:p w14:paraId="4025D100" w14:textId="36A01A06" w:rsidR="00F80254" w:rsidRPr="002D6E78" w:rsidRDefault="00F8025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 w:rsidR="00933ACE">
                    <w:rPr>
                      <w:rFonts w:ascii="宋体" w:hAnsi="宋体"/>
                      <w:sz w:val="24"/>
                      <w:szCs w:val="24"/>
                    </w:rPr>
                    <w:t>A</w:t>
                  </w: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4" w:type="dxa"/>
                  <w:hideMark/>
                </w:tcPr>
                <w:p w14:paraId="05CFD035" w14:textId="64E94C9E" w:rsidR="00F80254" w:rsidRPr="002D6E78" w:rsidRDefault="00933ACE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</w:rPr>
                    <w:t>Printer</w:t>
                  </w:r>
                  <w:r>
                    <w:rPr>
                      <w:rFonts w:ascii="宋体" w:hAnsi="宋体"/>
                      <w:sz w:val="24"/>
                    </w:rPr>
                    <w:t>-A</w:t>
                  </w:r>
                </w:p>
              </w:tc>
              <w:tc>
                <w:tcPr>
                  <w:tcW w:w="1403" w:type="dxa"/>
                </w:tcPr>
                <w:p w14:paraId="1073479D" w14:textId="77777777" w:rsidR="00F80254" w:rsidRPr="002D6E78" w:rsidRDefault="00F8025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1403" w:type="dxa"/>
                </w:tcPr>
                <w:p w14:paraId="318F1B04" w14:textId="77777777" w:rsidR="00F80254" w:rsidRPr="002D6E78" w:rsidRDefault="00F8025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同一V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LAN</w:t>
                  </w:r>
                </w:p>
              </w:tc>
            </w:tr>
            <w:tr w:rsidR="00F80254" w:rsidRPr="002D6E78" w14:paraId="4CFEBF03" w14:textId="77777777" w:rsidTr="000454CF">
              <w:trPr>
                <w:trHeight w:val="264"/>
              </w:trPr>
              <w:tc>
                <w:tcPr>
                  <w:tcW w:w="981" w:type="dxa"/>
                  <w:hideMark/>
                </w:tcPr>
                <w:p w14:paraId="22DF4E5A" w14:textId="77777777" w:rsidR="00F80254" w:rsidRPr="002D6E78" w:rsidRDefault="00F8025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194" w:type="dxa"/>
                  <w:hideMark/>
                </w:tcPr>
                <w:p w14:paraId="6BCD995A" w14:textId="4049C29A" w:rsidR="00F80254" w:rsidRPr="002D6E78" w:rsidRDefault="00F8025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 w:rsidR="00933ACE">
                    <w:rPr>
                      <w:rFonts w:ascii="宋体" w:hAnsi="宋体"/>
                      <w:sz w:val="24"/>
                      <w:szCs w:val="24"/>
                    </w:rPr>
                    <w:t>A1</w:t>
                  </w:r>
                </w:p>
              </w:tc>
              <w:tc>
                <w:tcPr>
                  <w:tcW w:w="1714" w:type="dxa"/>
                  <w:hideMark/>
                </w:tcPr>
                <w:p w14:paraId="4980F68C" w14:textId="61A6D344" w:rsidR="00F80254" w:rsidRPr="002D6E78" w:rsidRDefault="00933ACE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</w:rPr>
                    <w:t>Printer</w:t>
                  </w:r>
                  <w:r>
                    <w:rPr>
                      <w:rFonts w:ascii="宋体" w:hAnsi="宋体"/>
                      <w:sz w:val="24"/>
                    </w:rPr>
                    <w:t>-B</w:t>
                  </w:r>
                </w:p>
              </w:tc>
              <w:tc>
                <w:tcPr>
                  <w:tcW w:w="1403" w:type="dxa"/>
                </w:tcPr>
                <w:p w14:paraId="737F4594" w14:textId="2DB3E25E" w:rsidR="00F80254" w:rsidRPr="002D6E78" w:rsidRDefault="00933ACE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="00F80254"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1403" w:type="dxa"/>
                </w:tcPr>
                <w:p w14:paraId="749D2E1B" w14:textId="307D3C68" w:rsidR="00F80254" w:rsidRPr="002D6E78" w:rsidRDefault="00933ACE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="00F80254">
                    <w:rPr>
                      <w:rFonts w:ascii="宋体" w:hAnsi="宋体" w:hint="eastAsia"/>
                      <w:sz w:val="24"/>
                      <w:szCs w:val="24"/>
                    </w:rPr>
                    <w:t>同V</w:t>
                  </w:r>
                  <w:r w:rsidR="00F80254">
                    <w:rPr>
                      <w:rFonts w:ascii="宋体" w:hAnsi="宋体"/>
                      <w:sz w:val="24"/>
                      <w:szCs w:val="24"/>
                    </w:rPr>
                    <w:t>LAN</w:t>
                  </w:r>
                </w:p>
              </w:tc>
            </w:tr>
            <w:tr w:rsidR="00F80254" w:rsidRPr="002D6E78" w14:paraId="59541128" w14:textId="77777777" w:rsidTr="000454CF">
              <w:trPr>
                <w:trHeight w:val="264"/>
              </w:trPr>
              <w:tc>
                <w:tcPr>
                  <w:tcW w:w="981" w:type="dxa"/>
                  <w:hideMark/>
                </w:tcPr>
                <w:p w14:paraId="63F2C402" w14:textId="77777777" w:rsidR="00F80254" w:rsidRPr="002D6E78" w:rsidRDefault="00F8025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194" w:type="dxa"/>
                  <w:hideMark/>
                </w:tcPr>
                <w:p w14:paraId="73566C78" w14:textId="7689BA73" w:rsidR="00F80254" w:rsidRPr="002D6E78" w:rsidRDefault="00F8025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 w:rsidR="00933ACE">
                    <w:rPr>
                      <w:rFonts w:ascii="宋体" w:hAnsi="宋体"/>
                      <w:sz w:val="24"/>
                      <w:szCs w:val="24"/>
                    </w:rPr>
                    <w:t>B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714" w:type="dxa"/>
                  <w:hideMark/>
                </w:tcPr>
                <w:p w14:paraId="558C3F70" w14:textId="372535EE" w:rsidR="00F80254" w:rsidRPr="002D6E78" w:rsidRDefault="00933ACE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</w:rPr>
                    <w:t>Printer</w:t>
                  </w:r>
                  <w:r>
                    <w:rPr>
                      <w:rFonts w:ascii="宋体" w:hAnsi="宋体"/>
                      <w:sz w:val="24"/>
                    </w:rPr>
                    <w:t>-A</w:t>
                  </w:r>
                </w:p>
              </w:tc>
              <w:tc>
                <w:tcPr>
                  <w:tcW w:w="1403" w:type="dxa"/>
                </w:tcPr>
                <w:p w14:paraId="006A91AB" w14:textId="7052A5EA" w:rsidR="00F80254" w:rsidRPr="002D6E78" w:rsidRDefault="00F8025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1403" w:type="dxa"/>
                </w:tcPr>
                <w:p w14:paraId="136308C4" w14:textId="73E3F391" w:rsidR="00F80254" w:rsidRPr="002D6E78" w:rsidRDefault="00F8025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同V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LAN</w:t>
                  </w:r>
                </w:p>
              </w:tc>
            </w:tr>
            <w:tr w:rsidR="00F80254" w:rsidRPr="002D6E78" w14:paraId="277183C6" w14:textId="77777777" w:rsidTr="000454CF">
              <w:trPr>
                <w:trHeight w:val="264"/>
              </w:trPr>
              <w:tc>
                <w:tcPr>
                  <w:tcW w:w="981" w:type="dxa"/>
                  <w:hideMark/>
                </w:tcPr>
                <w:p w14:paraId="09231B97" w14:textId="77777777" w:rsidR="00F80254" w:rsidRPr="002D6E78" w:rsidRDefault="00F80254" w:rsidP="00F41A80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194" w:type="dxa"/>
                  <w:hideMark/>
                </w:tcPr>
                <w:p w14:paraId="22E628CE" w14:textId="79E24C2B" w:rsidR="00F80254" w:rsidRPr="002D6E78" w:rsidRDefault="00F8025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2D6E78">
                    <w:rPr>
                      <w:rFonts w:ascii="宋体" w:hAnsi="宋体"/>
                      <w:sz w:val="24"/>
                      <w:szCs w:val="24"/>
                    </w:rPr>
                    <w:t>Host-</w:t>
                  </w:r>
                  <w:r w:rsidR="00933ACE">
                    <w:rPr>
                      <w:rFonts w:ascii="宋体" w:hAnsi="宋体"/>
                      <w:sz w:val="24"/>
                      <w:szCs w:val="24"/>
                    </w:rPr>
                    <w:t>B1</w:t>
                  </w:r>
                </w:p>
              </w:tc>
              <w:tc>
                <w:tcPr>
                  <w:tcW w:w="1714" w:type="dxa"/>
                  <w:hideMark/>
                </w:tcPr>
                <w:p w14:paraId="72B81C1B" w14:textId="2248C174" w:rsidR="00F80254" w:rsidRPr="002D6E78" w:rsidRDefault="00933ACE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</w:rPr>
                    <w:t>Printer</w:t>
                  </w:r>
                  <w:r>
                    <w:rPr>
                      <w:rFonts w:ascii="宋体" w:hAnsi="宋体"/>
                      <w:sz w:val="24"/>
                    </w:rPr>
                    <w:t>-B</w:t>
                  </w:r>
                </w:p>
              </w:tc>
              <w:tc>
                <w:tcPr>
                  <w:tcW w:w="1403" w:type="dxa"/>
                </w:tcPr>
                <w:p w14:paraId="1C1B3DA2" w14:textId="77777777" w:rsidR="00F80254" w:rsidRPr="002D6E78" w:rsidRDefault="00F8025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2D6E78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1403" w:type="dxa"/>
                </w:tcPr>
                <w:p w14:paraId="5C183336" w14:textId="77777777" w:rsidR="00F80254" w:rsidRPr="002D6E78" w:rsidRDefault="00F8025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不同V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>LAN</w:t>
                  </w:r>
                </w:p>
              </w:tc>
            </w:tr>
          </w:tbl>
          <w:p w14:paraId="3D5CFDD0" w14:textId="77777777" w:rsidR="00933ACE" w:rsidRDefault="00933ACE" w:rsidP="003C20BB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097A1D99" w14:textId="69C46A8C" w:rsidR="00767FA7" w:rsidRDefault="00933ACE" w:rsidP="003C20BB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更改 Host</w:t>
            </w:r>
            <w:r>
              <w:rPr>
                <w:rFonts w:ascii="宋体" w:hAnsi="宋体"/>
                <w:sz w:val="24"/>
              </w:rPr>
              <w:t>-A1</w:t>
            </w:r>
            <w:r>
              <w:rPr>
                <w:rFonts w:ascii="宋体" w:hAnsi="宋体" w:hint="eastAsia"/>
                <w:sz w:val="24"/>
              </w:rPr>
              <w:t>和Host</w:t>
            </w:r>
            <w:r>
              <w:rPr>
                <w:rFonts w:ascii="宋体" w:hAnsi="宋体"/>
                <w:sz w:val="24"/>
              </w:rPr>
              <w:t>-B1</w:t>
            </w:r>
            <w:r>
              <w:rPr>
                <w:rFonts w:ascii="宋体" w:hAnsi="宋体" w:hint="eastAsia"/>
                <w:sz w:val="24"/>
              </w:rPr>
              <w:t>接入S</w:t>
            </w:r>
            <w:r>
              <w:rPr>
                <w:rFonts w:ascii="宋体" w:hAnsi="宋体"/>
                <w:sz w:val="24"/>
              </w:rPr>
              <w:t>W-1</w:t>
            </w:r>
            <w:r>
              <w:rPr>
                <w:rFonts w:ascii="宋体" w:hAnsi="宋体" w:hint="eastAsia"/>
                <w:sz w:val="24"/>
              </w:rPr>
              <w:t>的位置，结果相同。</w:t>
            </w:r>
          </w:p>
          <w:p w14:paraId="1A1176C3" w14:textId="6C71CAB3" w:rsidR="003C20BB" w:rsidRPr="001F54BF" w:rsidRDefault="003C20BB" w:rsidP="003C20BB">
            <w:pPr>
              <w:pStyle w:val="1"/>
              <w:ind w:firstLine="482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四</w:t>
            </w:r>
            <w:r w:rsidRPr="002653A7"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ascii="宋体" w:hAnsi="宋体" w:hint="eastAsia"/>
                <w:sz w:val="24"/>
                <w:szCs w:val="24"/>
              </w:rPr>
              <w:t>任务</w:t>
            </w:r>
            <w:r>
              <w:rPr>
                <w:rFonts w:ascii="宋体" w:hAnsi="宋体"/>
                <w:sz w:val="24"/>
                <w:szCs w:val="24"/>
              </w:rPr>
              <w:t>4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="00946313">
              <w:rPr>
                <w:rFonts w:hint="eastAsia"/>
              </w:rPr>
              <w:t xml:space="preserve"> </w:t>
            </w:r>
            <w:r w:rsidR="00946313" w:rsidRPr="00946313">
              <w:rPr>
                <w:rFonts w:ascii="宋体" w:hAnsi="宋体" w:hint="eastAsia"/>
                <w:sz w:val="24"/>
                <w:szCs w:val="24"/>
              </w:rPr>
              <w:t>VLAN 通信的报文分析</w:t>
            </w:r>
          </w:p>
          <w:p w14:paraId="34641A73" w14:textId="25E57FC9" w:rsidR="00F62709" w:rsidRDefault="00C76C2C" w:rsidP="00AF1959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27CFAC31">
                <v:shape id="_x0000_i1259" type="#_x0000_t75" style="width:40.5pt;height:18pt" o:ole="">
                  <v:imagedata r:id="rId8" o:title=""/>
                </v:shape>
                <o:OLEObject Type="Embed" ProgID="Equation.AxMath" ShapeID="_x0000_i1259" DrawAspect="Content" ObjectID="_1725456330" r:id="rId45"/>
              </w:object>
            </w:r>
            <w:r w:rsidR="00946313" w:rsidRPr="00946313">
              <w:rPr>
                <w:rFonts w:ascii="宋体" w:hAnsi="宋体" w:hint="eastAsia"/>
                <w:sz w:val="24"/>
              </w:rPr>
              <w:t>确定网络拓扑与抓包位置</w:t>
            </w:r>
          </w:p>
          <w:p w14:paraId="7064169C" w14:textId="77777777" w:rsidR="00247399" w:rsidRDefault="00247399" w:rsidP="00F62709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</w:p>
          <w:p w14:paraId="7C27B44B" w14:textId="2D3E1AFD" w:rsidR="00F62709" w:rsidRPr="00F62709" w:rsidRDefault="00F62709" w:rsidP="00F62709">
            <w:pPr>
              <w:ind w:firstLineChars="100" w:firstLine="240"/>
              <w:jc w:val="left"/>
              <w:rPr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  <w:r w:rsidRPr="00F62709">
              <w:rPr>
                <w:rFonts w:hint="eastAsia"/>
                <w:sz w:val="24"/>
              </w:rPr>
              <w:t>网络拓扑结构和抓包位置如图</w:t>
            </w:r>
            <w:r w:rsidRPr="00F62709">
              <w:rPr>
                <w:rFonts w:hint="eastAsia"/>
                <w:sz w:val="24"/>
              </w:rPr>
              <w:t xml:space="preserve"> </w:t>
            </w:r>
            <w:r w:rsidR="00ED34FE">
              <w:rPr>
                <w:sz w:val="24"/>
              </w:rPr>
              <w:t>3-</w:t>
            </w:r>
            <w:r>
              <w:rPr>
                <w:sz w:val="24"/>
              </w:rPr>
              <w:t>4-1</w:t>
            </w:r>
            <w:r w:rsidRPr="00F62709">
              <w:rPr>
                <w:rFonts w:hint="eastAsia"/>
                <w:sz w:val="24"/>
              </w:rPr>
              <w:t xml:space="preserve"> </w:t>
            </w:r>
            <w:r w:rsidRPr="00F62709">
              <w:rPr>
                <w:rFonts w:hint="eastAsia"/>
                <w:sz w:val="24"/>
              </w:rPr>
              <w:t>所示，其中①～⑨为抓包地点。</w:t>
            </w:r>
          </w:p>
          <w:p w14:paraId="03EB7ACE" w14:textId="40F96B1B" w:rsidR="003C20BB" w:rsidRPr="00F62709" w:rsidRDefault="00F62709" w:rsidP="00F62709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24"/>
              </w:rPr>
            </w:pPr>
            <w:r w:rsidRPr="00F62709">
              <w:rPr>
                <w:rFonts w:ascii="宋体" w:hAnsi="宋体" w:cs="宋体"/>
                <w:b/>
                <w:bCs/>
                <w:noProof/>
                <w:kern w:val="0"/>
                <w:sz w:val="24"/>
              </w:rPr>
              <w:drawing>
                <wp:inline distT="0" distB="0" distL="0" distR="0" wp14:anchorId="724018C7" wp14:editId="6C6679C3">
                  <wp:extent cx="5412740" cy="2577388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6645" cy="2593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8B9EB5" w14:textId="6DF5CE94" w:rsidR="00F62709" w:rsidRDefault="00142BC7" w:rsidP="00483ECA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F6270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F6270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</w:t>
            </w:r>
            <w:r w:rsidRPr="00F62709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-1 </w:t>
            </w:r>
            <w:r w:rsidR="00F62709" w:rsidRPr="00F62709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不同类型接口抓包分析</w:t>
            </w:r>
          </w:p>
          <w:p w14:paraId="44A2C7EC" w14:textId="77777777" w:rsidR="00483ECA" w:rsidRPr="00483ECA" w:rsidRDefault="00483ECA" w:rsidP="00483ECA">
            <w:pPr>
              <w:ind w:firstLineChars="100" w:firstLine="201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7CCFF6FE" w14:textId="7566452C" w:rsidR="00142BC7" w:rsidRDefault="00C76C2C" w:rsidP="00AF1959">
            <w:pPr>
              <w:ind w:firstLineChars="300" w:firstLine="720"/>
              <w:jc w:val="left"/>
              <w:rPr>
                <w:rFonts w:ascii="宋体" w:hAnsi="宋体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6E6C1A7E">
                <v:shape id="_x0000_i1260" type="#_x0000_t75" style="width:40.5pt;height:18pt" o:ole="">
                  <v:imagedata r:id="rId11" o:title=""/>
                </v:shape>
                <o:OLEObject Type="Embed" ProgID="Equation.AxMath" ShapeID="_x0000_i1260" DrawAspect="Content" ObjectID="_1725456331" r:id="rId47"/>
              </w:object>
            </w:r>
            <w:r w:rsidR="00F62709" w:rsidRPr="00F62709">
              <w:rPr>
                <w:rFonts w:ascii="宋体" w:hAnsi="宋体" w:hint="eastAsia"/>
                <w:sz w:val="24"/>
              </w:rPr>
              <w:t>设计抓包方法，验证 VLAN 隔离广播报文的效果</w:t>
            </w:r>
          </w:p>
          <w:p w14:paraId="6F789866" w14:textId="77777777" w:rsidR="00247399" w:rsidRDefault="00247399" w:rsidP="00F62709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</w:p>
          <w:p w14:paraId="31EFAEDE" w14:textId="434606ED" w:rsidR="00F62709" w:rsidRDefault="00142BC7" w:rsidP="00AF1959">
            <w:pPr>
              <w:ind w:firstLineChars="400" w:firstLine="96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fldChar w:fldCharType="begin"/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 w:hint="eastAsia"/>
                <w:sz w:val="24"/>
              </w:rPr>
              <w:instrText>= 1 \* GB3</w:instrText>
            </w:r>
            <w:r>
              <w:rPr>
                <w:rFonts w:ascii="宋体" w:hAnsi="宋体"/>
                <w:sz w:val="24"/>
              </w:rPr>
              <w:instrText xml:space="preserve"> </w:instrText>
            </w:r>
            <w:r>
              <w:rPr>
                <w:rFonts w:ascii="宋体" w:hAnsi="宋体"/>
                <w:sz w:val="24"/>
              </w:rPr>
              <w:fldChar w:fldCharType="separate"/>
            </w:r>
            <w:r>
              <w:rPr>
                <w:rFonts w:ascii="宋体" w:hAnsi="宋体" w:hint="eastAsia"/>
                <w:noProof/>
                <w:sz w:val="24"/>
              </w:rPr>
              <w:t>①</w:t>
            </w:r>
            <w:r>
              <w:rPr>
                <w:rFonts w:ascii="宋体" w:hAnsi="宋体"/>
                <w:sz w:val="24"/>
              </w:rPr>
              <w:fldChar w:fldCharType="end"/>
            </w:r>
            <w:r w:rsidR="00523A9C">
              <w:rPr>
                <w:rFonts w:ascii="宋体" w:hAnsi="宋体"/>
                <w:sz w:val="24"/>
              </w:rPr>
              <w:t xml:space="preserve"> </w:t>
            </w:r>
            <w:r w:rsidR="00F62709" w:rsidRPr="00F62709">
              <w:rPr>
                <w:rFonts w:ascii="宋体" w:hAnsi="宋体" w:hint="eastAsia"/>
                <w:sz w:val="24"/>
              </w:rPr>
              <w:t>执行通信操作</w:t>
            </w:r>
          </w:p>
          <w:p w14:paraId="70847E13" w14:textId="77777777" w:rsidR="00247399" w:rsidRPr="00F62709" w:rsidRDefault="00247399" w:rsidP="00F62709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3F96FCAD" w14:textId="77777777" w:rsidR="00F62709" w:rsidRDefault="00F62709" w:rsidP="00F62709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F62709">
              <w:rPr>
                <w:rFonts w:ascii="宋体" w:hAnsi="宋体" w:hint="eastAsia"/>
                <w:sz w:val="24"/>
              </w:rPr>
              <w:t>在 Host-1 中执行命令“ping 192.168.64.24 -t”，</w:t>
            </w:r>
          </w:p>
          <w:p w14:paraId="72B00FD6" w14:textId="0CCA1512" w:rsidR="00142BC7" w:rsidRDefault="00F62709" w:rsidP="00F62709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F62709">
              <w:rPr>
                <w:rFonts w:ascii="宋体" w:hAnsi="宋体" w:hint="eastAsia"/>
                <w:sz w:val="24"/>
              </w:rPr>
              <w:t>即 Host-1（属于 VLAN10）与 Host-8（属于VLAN20）通信。</w:t>
            </w:r>
          </w:p>
          <w:p w14:paraId="0286D52B" w14:textId="119A9199" w:rsidR="007C701D" w:rsidRPr="007C701D" w:rsidRDefault="00523A9C" w:rsidP="007C701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523A9C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lastRenderedPageBreak/>
              <w:drawing>
                <wp:inline distT="0" distB="0" distL="0" distR="0" wp14:anchorId="71D062F6" wp14:editId="6B87EE12">
                  <wp:extent cx="3719229" cy="1552575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2032" cy="1562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1C5151" w14:textId="4708A062" w:rsidR="007C701D" w:rsidRDefault="007C701D" w:rsidP="007C701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-2 </w:t>
            </w:r>
            <w:r w:rsidR="00523A9C" w:rsidRPr="00523A9C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Host-1与 Host-8通信</w:t>
            </w:r>
          </w:p>
          <w:p w14:paraId="7608529E" w14:textId="77777777" w:rsidR="00523A9C" w:rsidRDefault="00523A9C" w:rsidP="007C701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372DFFE5" w14:textId="77777777" w:rsidR="00483ECA" w:rsidRDefault="00523A9C" w:rsidP="00483ECA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523A9C">
              <w:rPr>
                <w:rFonts w:ascii="宋体" w:hAnsi="宋体" w:hint="eastAsia"/>
                <w:sz w:val="24"/>
              </w:rPr>
              <w:t>让 Host-1 PING Host-8，是因为通信双方属于不同 VLAN，</w:t>
            </w:r>
            <w:r w:rsidR="00483ECA">
              <w:rPr>
                <w:rFonts w:ascii="宋体" w:hAnsi="宋体" w:hint="eastAsia"/>
                <w:sz w:val="24"/>
              </w:rPr>
              <w:t>通信不成功。</w:t>
            </w:r>
          </w:p>
          <w:p w14:paraId="5FE174DF" w14:textId="7ABEBF7E" w:rsidR="00523A9C" w:rsidRDefault="00523A9C" w:rsidP="00483ECA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523A9C">
              <w:rPr>
                <w:rFonts w:ascii="宋体" w:hAnsi="宋体" w:hint="eastAsia"/>
                <w:sz w:val="24"/>
              </w:rPr>
              <w:t>Host-1 会一直发送 ARP 报文，便于抓取。</w:t>
            </w:r>
          </w:p>
          <w:p w14:paraId="02C533AC" w14:textId="77777777" w:rsidR="00483ECA" w:rsidRPr="00523A9C" w:rsidRDefault="00483ECA" w:rsidP="00483ECA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2F91CD9B" w14:textId="7BCE1849" w:rsidR="00523A9C" w:rsidRDefault="00523A9C" w:rsidP="00AF1959">
            <w:pPr>
              <w:ind w:firstLineChars="400" w:firstLine="96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②</w:t>
            </w:r>
            <w:r>
              <w:rPr>
                <w:rFonts w:ascii="宋体" w:hAnsi="宋体"/>
                <w:sz w:val="24"/>
              </w:rPr>
              <w:t xml:space="preserve"> </w:t>
            </w:r>
            <w:r w:rsidRPr="00523A9C">
              <w:rPr>
                <w:rFonts w:ascii="宋体" w:hAnsi="宋体" w:hint="eastAsia"/>
                <w:sz w:val="24"/>
              </w:rPr>
              <w:t>在 Wireshark 中设置报文过滤</w:t>
            </w:r>
          </w:p>
          <w:p w14:paraId="2C869D1C" w14:textId="77777777" w:rsidR="00247399" w:rsidRPr="00F62709" w:rsidRDefault="00247399" w:rsidP="00523A9C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49E9F611" w14:textId="0F6579B3" w:rsidR="00523A9C" w:rsidRPr="00483ECA" w:rsidRDefault="00483ECA" w:rsidP="00483ECA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483ECA">
              <w:rPr>
                <w:rFonts w:ascii="宋体" w:hAnsi="宋体" w:hint="eastAsia"/>
                <w:sz w:val="24"/>
              </w:rPr>
              <w:t>在每个抓包地点处的Wireshark过滤栏中设置过滤条件，此处输入“</w:t>
            </w:r>
            <w:proofErr w:type="spellStart"/>
            <w:r w:rsidRPr="00483ECA">
              <w:rPr>
                <w:rFonts w:ascii="宋体" w:hAnsi="宋体" w:hint="eastAsia"/>
                <w:sz w:val="24"/>
              </w:rPr>
              <w:t>arp</w:t>
            </w:r>
            <w:proofErr w:type="spellEnd"/>
            <w:r w:rsidRPr="00483ECA">
              <w:rPr>
                <w:rFonts w:ascii="宋体" w:hAnsi="宋体" w:hint="eastAsia"/>
                <w:sz w:val="24"/>
              </w:rPr>
              <w:t xml:space="preserve">”，表示只显示抓取到的 ARP 报文，如图 </w:t>
            </w:r>
            <w:r w:rsidR="00ED34FE">
              <w:rPr>
                <w:rFonts w:ascii="宋体" w:hAnsi="宋体"/>
                <w:sz w:val="24"/>
              </w:rPr>
              <w:t>3-</w:t>
            </w:r>
            <w:r>
              <w:rPr>
                <w:rFonts w:ascii="宋体" w:hAnsi="宋体"/>
                <w:sz w:val="24"/>
              </w:rPr>
              <w:t>4</w:t>
            </w:r>
            <w:r w:rsidRPr="00483ECA">
              <w:rPr>
                <w:rFonts w:ascii="宋体" w:hAnsi="宋体" w:hint="eastAsia"/>
                <w:sz w:val="24"/>
              </w:rPr>
              <w:t>-3所示。</w:t>
            </w:r>
          </w:p>
          <w:p w14:paraId="3196525A" w14:textId="628C81A0" w:rsidR="007C701D" w:rsidRPr="007C701D" w:rsidRDefault="00483ECA" w:rsidP="007C701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483ECA">
              <w:rPr>
                <w:rFonts w:ascii="黑体" w:eastAsia="黑体" w:hAnsi="黑体"/>
                <w:b/>
                <w:bCs/>
                <w:noProof/>
                <w:sz w:val="20"/>
                <w:szCs w:val="20"/>
              </w:rPr>
              <w:drawing>
                <wp:inline distT="0" distB="0" distL="0" distR="0" wp14:anchorId="4355B5AF" wp14:editId="0A1BC7E6">
                  <wp:extent cx="5836130" cy="102870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262" cy="1036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E21E82" w14:textId="1E5DF5AB" w:rsidR="007C701D" w:rsidRDefault="007C701D" w:rsidP="007C701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3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="00483ECA" w:rsidRPr="00483EC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只显示抓取到的 ARP 报文</w:t>
            </w:r>
          </w:p>
          <w:p w14:paraId="11C61186" w14:textId="77777777" w:rsidR="002D6E78" w:rsidRDefault="002D6E78" w:rsidP="007C701D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66390EA6" w14:textId="3B3A7F8D" w:rsidR="004359DB" w:rsidRDefault="00483ECA" w:rsidP="00AF1959">
            <w:pPr>
              <w:ind w:firstLineChars="400" w:firstLine="96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③ </w:t>
            </w:r>
            <w:r w:rsidRPr="00483ECA">
              <w:rPr>
                <w:rFonts w:ascii="宋体" w:hAnsi="宋体" w:hint="eastAsia"/>
                <w:sz w:val="24"/>
              </w:rPr>
              <w:t xml:space="preserve">查看并分析① </w:t>
            </w:r>
            <w:r>
              <w:rPr>
                <w:rFonts w:ascii="宋体" w:hAnsi="宋体"/>
                <w:sz w:val="24"/>
              </w:rPr>
              <w:t xml:space="preserve">- </w:t>
            </w:r>
            <w:r w:rsidRPr="00483ECA">
              <w:rPr>
                <w:rFonts w:ascii="宋体" w:hAnsi="宋体" w:hint="eastAsia"/>
                <w:sz w:val="24"/>
              </w:rPr>
              <w:t>⑨处的报文</w:t>
            </w:r>
            <w:r w:rsidR="007C701D" w:rsidRPr="002D6E78">
              <w:rPr>
                <w:rFonts w:ascii="宋体" w:hAnsi="宋体" w:hint="eastAsia"/>
                <w:sz w:val="24"/>
              </w:rPr>
              <w:t>：</w:t>
            </w:r>
          </w:p>
          <w:p w14:paraId="4E3C070F" w14:textId="77777777" w:rsidR="00434F20" w:rsidRDefault="00434F20" w:rsidP="004359DB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221B3968" w14:textId="35F3DA43" w:rsidR="004359DB" w:rsidRDefault="004359DB" w:rsidP="004359DB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就和</w:t>
            </w:r>
            <w:r>
              <w:rPr>
                <w:rFonts w:hint="eastAsia"/>
              </w:rPr>
              <w:t xml:space="preserve"> </w:t>
            </w:r>
            <w:r w:rsidRPr="004359DB">
              <w:rPr>
                <w:rFonts w:ascii="宋体" w:hAnsi="宋体" w:hint="eastAsia"/>
                <w:sz w:val="24"/>
              </w:rPr>
              <w:t xml:space="preserve">Host-1 访问 Host-8 </w:t>
            </w:r>
            <w:r>
              <w:rPr>
                <w:rFonts w:ascii="宋体" w:hAnsi="宋体" w:hint="eastAsia"/>
                <w:sz w:val="24"/>
              </w:rPr>
              <w:t>的时候一样</w:t>
            </w:r>
            <w:r w:rsidRPr="004359DB">
              <w:rPr>
                <w:rFonts w:ascii="宋体" w:hAnsi="宋体" w:hint="eastAsia"/>
                <w:sz w:val="24"/>
              </w:rPr>
              <w:t>，因为一开始 Host-1 并不知道 Host-8 的 MAC 地址，所以 Host-1 会首先通过ARP协议去获取Host-8的MAC地址，即发出ARP报文，询问“谁的IP地址是192.168.64.24？请告诉 192.168.64.11（即 Host-1）”。因为 ARP 报文是以广播的方式发送的</w:t>
            </w:r>
            <w:r>
              <w:rPr>
                <w:rFonts w:ascii="宋体" w:hAnsi="宋体" w:hint="eastAsia"/>
                <w:sz w:val="24"/>
              </w:rPr>
              <w:t>，</w:t>
            </w:r>
            <w:r w:rsidRPr="004359DB">
              <w:rPr>
                <w:rFonts w:ascii="宋体" w:hAnsi="宋体" w:hint="eastAsia"/>
                <w:sz w:val="24"/>
              </w:rPr>
              <w:t>所以我们可以查看①～⑨处是否有从 Host-1 发出的 APR 广播包，以此来验证VLAN 对广播包的隔离作用</w:t>
            </w:r>
            <w:r>
              <w:rPr>
                <w:rFonts w:ascii="宋体" w:hAnsi="宋体" w:hint="eastAsia"/>
                <w:sz w:val="24"/>
              </w:rPr>
              <w:t>。</w:t>
            </w:r>
          </w:p>
          <w:p w14:paraId="7D29556D" w14:textId="7C362885" w:rsidR="002D6E78" w:rsidRDefault="004359DB" w:rsidP="00ED34FE">
            <w:pPr>
              <w:ind w:firstLineChars="300" w:firstLine="720"/>
              <w:jc w:val="center"/>
              <w:rPr>
                <w:rFonts w:ascii="宋体" w:hAnsi="宋体"/>
                <w:sz w:val="24"/>
              </w:rPr>
            </w:pPr>
            <w:r w:rsidRPr="004359DB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72A994BE" wp14:editId="24FF267F">
                  <wp:extent cx="5542190" cy="1407176"/>
                  <wp:effectExtent l="0" t="0" r="1905" b="254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66" cy="1426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65797" w14:textId="29951CEB" w:rsidR="004359DB" w:rsidRDefault="004359DB" w:rsidP="004359DB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抓取到的A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RP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报文</w:t>
            </w:r>
          </w:p>
          <w:p w14:paraId="4728EF22" w14:textId="77777777" w:rsidR="004359DB" w:rsidRDefault="004359DB" w:rsidP="004359DB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2276D42F" w14:textId="1BF50DF8" w:rsidR="004359DB" w:rsidRDefault="00DE3227" w:rsidP="004359DB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综上，在</w:t>
            </w:r>
            <w:r w:rsidR="004359DB" w:rsidRPr="004359DB">
              <w:rPr>
                <w:rFonts w:ascii="宋体" w:hAnsi="宋体" w:hint="eastAsia"/>
                <w:sz w:val="24"/>
              </w:rPr>
              <w:t>①～⑨处</w:t>
            </w:r>
            <w:r w:rsidR="004359DB">
              <w:rPr>
                <w:rFonts w:ascii="宋体" w:hAnsi="宋体" w:hint="eastAsia"/>
                <w:sz w:val="24"/>
              </w:rPr>
              <w:t>抓取A</w:t>
            </w:r>
            <w:r w:rsidR="004359DB">
              <w:rPr>
                <w:rFonts w:ascii="宋体" w:hAnsi="宋体"/>
                <w:sz w:val="24"/>
              </w:rPr>
              <w:t>RP</w:t>
            </w:r>
            <w:r w:rsidR="004359DB">
              <w:rPr>
                <w:rFonts w:ascii="宋体" w:hAnsi="宋体" w:hint="eastAsia"/>
                <w:sz w:val="24"/>
              </w:rPr>
              <w:t>保温的情况如下表所示：</w:t>
            </w:r>
          </w:p>
          <w:p w14:paraId="505D465F" w14:textId="77777777" w:rsidR="004359DB" w:rsidRPr="004359DB" w:rsidRDefault="004359DB" w:rsidP="00DE3227">
            <w:pPr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318253CA" w14:textId="75ACC5B5" w:rsidR="002D6E78" w:rsidRPr="006E6D04" w:rsidRDefault="006E6D04" w:rsidP="006E6D04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6E6D04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lastRenderedPageBreak/>
              <w:t>表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6E6D04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4-1</w:t>
            </w:r>
            <w:r w:rsidR="004359DB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="004359DB" w:rsidRPr="004359DB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①～⑨</w:t>
            </w:r>
            <w:r w:rsidRPr="006E6D04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处的报文抓取情况</w:t>
            </w:r>
          </w:p>
          <w:tbl>
            <w:tblPr>
              <w:tblStyle w:val="a8"/>
              <w:tblW w:w="6317" w:type="dxa"/>
              <w:jc w:val="left"/>
              <w:tblInd w:w="1669" w:type="dxa"/>
              <w:tblLayout w:type="fixed"/>
              <w:tblLook w:val="04A0" w:firstRow="1" w:lastRow="0" w:firstColumn="1" w:lastColumn="0" w:noHBand="0" w:noVBand="1"/>
            </w:tblPr>
            <w:tblGrid>
              <w:gridCol w:w="1568"/>
              <w:gridCol w:w="4749"/>
            </w:tblGrid>
            <w:tr w:rsidR="006E6D04" w:rsidRPr="002D6E78" w14:paraId="5B1048FE" w14:textId="77777777" w:rsidTr="006E6D0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38"/>
                <w:jc w:val="left"/>
              </w:trPr>
              <w:tc>
                <w:tcPr>
                  <w:tcW w:w="1568" w:type="dxa"/>
                  <w:hideMark/>
                </w:tcPr>
                <w:p w14:paraId="0142098E" w14:textId="4D4AC7D5" w:rsidR="006E6D04" w:rsidRPr="002D6E78" w:rsidRDefault="006E6D0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抓包位置</w:t>
                  </w:r>
                </w:p>
              </w:tc>
              <w:tc>
                <w:tcPr>
                  <w:tcW w:w="4749" w:type="dxa"/>
                  <w:hideMark/>
                </w:tcPr>
                <w:p w14:paraId="5D753A71" w14:textId="148943F2" w:rsidR="006E6D04" w:rsidRPr="002D6E78" w:rsidRDefault="006E6D0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6E6D04">
                    <w:rPr>
                      <w:rFonts w:ascii="宋体" w:hAnsi="宋体" w:hint="eastAsia"/>
                      <w:sz w:val="24"/>
                      <w:szCs w:val="24"/>
                    </w:rPr>
                    <w:t>是否抓到从Host-1发出的ARP广播包</w:t>
                  </w:r>
                </w:p>
              </w:tc>
            </w:tr>
            <w:tr w:rsidR="006E6D04" w:rsidRPr="002D6E78" w14:paraId="0CFB5632" w14:textId="77777777" w:rsidTr="006E6D04">
              <w:trPr>
                <w:trHeight w:val="238"/>
                <w:jc w:val="left"/>
              </w:trPr>
              <w:tc>
                <w:tcPr>
                  <w:tcW w:w="1568" w:type="dxa"/>
                  <w:hideMark/>
                </w:tcPr>
                <w:p w14:paraId="1ACD1C3B" w14:textId="02B22184" w:rsidR="006E6D04" w:rsidRPr="002D6E78" w:rsidRDefault="006E6D0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①</w:t>
                  </w:r>
                </w:p>
              </w:tc>
              <w:tc>
                <w:tcPr>
                  <w:tcW w:w="4749" w:type="dxa"/>
                  <w:hideMark/>
                </w:tcPr>
                <w:p w14:paraId="49C0C2BF" w14:textId="200B42FC" w:rsidR="006E6D04" w:rsidRPr="002D6E78" w:rsidRDefault="006E6D0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是</w:t>
                  </w:r>
                </w:p>
              </w:tc>
            </w:tr>
            <w:tr w:rsidR="006E6D04" w:rsidRPr="002D6E78" w14:paraId="34CB7F4D" w14:textId="77777777" w:rsidTr="006E6D04">
              <w:trPr>
                <w:trHeight w:val="238"/>
                <w:jc w:val="left"/>
              </w:trPr>
              <w:tc>
                <w:tcPr>
                  <w:tcW w:w="1568" w:type="dxa"/>
                  <w:hideMark/>
                </w:tcPr>
                <w:p w14:paraId="2126653A" w14:textId="7A944DCA" w:rsidR="006E6D04" w:rsidRPr="002D6E78" w:rsidRDefault="006E6D0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②</w:t>
                  </w:r>
                </w:p>
              </w:tc>
              <w:tc>
                <w:tcPr>
                  <w:tcW w:w="4749" w:type="dxa"/>
                  <w:hideMark/>
                </w:tcPr>
                <w:p w14:paraId="59062A3A" w14:textId="497FA9B4" w:rsidR="006E6D04" w:rsidRPr="002D6E78" w:rsidRDefault="006E6D0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是</w:t>
                  </w:r>
                </w:p>
              </w:tc>
            </w:tr>
            <w:tr w:rsidR="006E6D04" w:rsidRPr="002D6E78" w14:paraId="1F6FE554" w14:textId="77777777" w:rsidTr="006E6D04">
              <w:trPr>
                <w:trHeight w:val="238"/>
                <w:jc w:val="left"/>
              </w:trPr>
              <w:tc>
                <w:tcPr>
                  <w:tcW w:w="1568" w:type="dxa"/>
                  <w:hideMark/>
                </w:tcPr>
                <w:p w14:paraId="7DDF6BD6" w14:textId="614A8FB7" w:rsidR="006E6D04" w:rsidRPr="002D6E78" w:rsidRDefault="006E6D0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③</w:t>
                  </w:r>
                </w:p>
              </w:tc>
              <w:tc>
                <w:tcPr>
                  <w:tcW w:w="4749" w:type="dxa"/>
                  <w:hideMark/>
                </w:tcPr>
                <w:p w14:paraId="7F38D9CA" w14:textId="1EA62D6D" w:rsidR="006E6D04" w:rsidRPr="002D6E78" w:rsidRDefault="006E6D0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否</w:t>
                  </w:r>
                </w:p>
              </w:tc>
            </w:tr>
            <w:tr w:rsidR="006E6D04" w:rsidRPr="002D6E78" w14:paraId="375B3718" w14:textId="77777777" w:rsidTr="006E6D04">
              <w:trPr>
                <w:trHeight w:val="238"/>
                <w:jc w:val="left"/>
              </w:trPr>
              <w:tc>
                <w:tcPr>
                  <w:tcW w:w="1568" w:type="dxa"/>
                  <w:hideMark/>
                </w:tcPr>
                <w:p w14:paraId="22BD778C" w14:textId="58CB3D73" w:rsidR="006E6D04" w:rsidRPr="002D6E78" w:rsidRDefault="006E6D04" w:rsidP="00F41A80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④</w:t>
                  </w:r>
                </w:p>
              </w:tc>
              <w:tc>
                <w:tcPr>
                  <w:tcW w:w="4749" w:type="dxa"/>
                  <w:hideMark/>
                </w:tcPr>
                <w:p w14:paraId="599FF9E5" w14:textId="48370C7E" w:rsidR="006E6D04" w:rsidRPr="002D6E78" w:rsidRDefault="006E6D0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否</w:t>
                  </w:r>
                </w:p>
              </w:tc>
            </w:tr>
            <w:tr w:rsidR="006E6D04" w:rsidRPr="002D6E78" w14:paraId="6A58D48C" w14:textId="77777777" w:rsidTr="006E6D04">
              <w:trPr>
                <w:trHeight w:val="238"/>
                <w:jc w:val="left"/>
              </w:trPr>
              <w:tc>
                <w:tcPr>
                  <w:tcW w:w="1568" w:type="dxa"/>
                </w:tcPr>
                <w:p w14:paraId="4963FD6A" w14:textId="573006ED" w:rsidR="006E6D04" w:rsidRDefault="006E6D04" w:rsidP="00F41A80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⑤</w:t>
                  </w:r>
                </w:p>
              </w:tc>
              <w:tc>
                <w:tcPr>
                  <w:tcW w:w="4749" w:type="dxa"/>
                </w:tcPr>
                <w:p w14:paraId="1BFD9564" w14:textId="5E392C84" w:rsidR="006E6D04" w:rsidRPr="002D6E78" w:rsidRDefault="006E6D0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是</w:t>
                  </w:r>
                </w:p>
              </w:tc>
            </w:tr>
            <w:tr w:rsidR="006E6D04" w:rsidRPr="002D6E78" w14:paraId="78AB888E" w14:textId="77777777" w:rsidTr="006E6D04">
              <w:trPr>
                <w:trHeight w:val="238"/>
                <w:jc w:val="left"/>
              </w:trPr>
              <w:tc>
                <w:tcPr>
                  <w:tcW w:w="1568" w:type="dxa"/>
                </w:tcPr>
                <w:p w14:paraId="543D0AC7" w14:textId="49209C0E" w:rsidR="006E6D04" w:rsidRDefault="006E6D04" w:rsidP="00F41A80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⑥</w:t>
                  </w:r>
                </w:p>
              </w:tc>
              <w:tc>
                <w:tcPr>
                  <w:tcW w:w="4749" w:type="dxa"/>
                </w:tcPr>
                <w:p w14:paraId="44D34930" w14:textId="298D37F7" w:rsidR="006E6D04" w:rsidRPr="002D6E78" w:rsidRDefault="006E6D0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是</w:t>
                  </w:r>
                </w:p>
              </w:tc>
            </w:tr>
            <w:tr w:rsidR="006E6D04" w:rsidRPr="002D6E78" w14:paraId="45C5C39A" w14:textId="77777777" w:rsidTr="006E6D04">
              <w:trPr>
                <w:trHeight w:val="238"/>
                <w:jc w:val="left"/>
              </w:trPr>
              <w:tc>
                <w:tcPr>
                  <w:tcW w:w="1568" w:type="dxa"/>
                </w:tcPr>
                <w:p w14:paraId="72D0F31F" w14:textId="55E9A5AE" w:rsidR="006E6D04" w:rsidRDefault="006E6D04" w:rsidP="00F41A80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⑦</w:t>
                  </w:r>
                </w:p>
              </w:tc>
              <w:tc>
                <w:tcPr>
                  <w:tcW w:w="4749" w:type="dxa"/>
                </w:tcPr>
                <w:p w14:paraId="550BEE67" w14:textId="45E9C7F0" w:rsidR="006E6D04" w:rsidRPr="002D6E78" w:rsidRDefault="006E6D0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是</w:t>
                  </w:r>
                </w:p>
              </w:tc>
            </w:tr>
            <w:tr w:rsidR="006E6D04" w:rsidRPr="002D6E78" w14:paraId="2AA9610C" w14:textId="77777777" w:rsidTr="006E6D04">
              <w:trPr>
                <w:trHeight w:val="238"/>
                <w:jc w:val="left"/>
              </w:trPr>
              <w:tc>
                <w:tcPr>
                  <w:tcW w:w="1568" w:type="dxa"/>
                </w:tcPr>
                <w:p w14:paraId="29C5CD5C" w14:textId="1CA04DAE" w:rsidR="006E6D04" w:rsidRDefault="006E6D04" w:rsidP="00F41A80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⑧</w:t>
                  </w:r>
                </w:p>
              </w:tc>
              <w:tc>
                <w:tcPr>
                  <w:tcW w:w="4749" w:type="dxa"/>
                </w:tcPr>
                <w:p w14:paraId="2463FB38" w14:textId="459029A2" w:rsidR="006E6D04" w:rsidRPr="002D6E78" w:rsidRDefault="006E6D0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否</w:t>
                  </w:r>
                </w:p>
              </w:tc>
            </w:tr>
            <w:tr w:rsidR="006E6D04" w:rsidRPr="002D6E78" w14:paraId="1FD09966" w14:textId="77777777" w:rsidTr="006E6D04">
              <w:trPr>
                <w:trHeight w:val="238"/>
                <w:jc w:val="left"/>
              </w:trPr>
              <w:tc>
                <w:tcPr>
                  <w:tcW w:w="1568" w:type="dxa"/>
                </w:tcPr>
                <w:p w14:paraId="66C9D9FB" w14:textId="58B760D1" w:rsidR="006E6D04" w:rsidRDefault="006E6D04" w:rsidP="00F41A80">
                  <w:pPr>
                    <w:pStyle w:val="SG"/>
                    <w:framePr w:hSpace="180" w:wrap="around" w:vAnchor="text" w:hAnchor="page" w:xAlign="center" w:y="94"/>
                    <w:spacing w:afterLines="50" w:after="156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⑨</w:t>
                  </w:r>
                </w:p>
              </w:tc>
              <w:tc>
                <w:tcPr>
                  <w:tcW w:w="4749" w:type="dxa"/>
                </w:tcPr>
                <w:p w14:paraId="68BC6DE3" w14:textId="63AF4948" w:rsidR="006E6D04" w:rsidRPr="002D6E78" w:rsidRDefault="006E6D04" w:rsidP="00F41A80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否</w:t>
                  </w:r>
                </w:p>
              </w:tc>
            </w:tr>
          </w:tbl>
          <w:p w14:paraId="26A5DB20" w14:textId="4AFC4C15" w:rsidR="0096538D" w:rsidRDefault="0096538D" w:rsidP="00FE243A">
            <w:pPr>
              <w:ind w:firstLineChars="100" w:firstLine="240"/>
              <w:jc w:val="center"/>
              <w:rPr>
                <w:rFonts w:ascii="宋体" w:hAnsi="宋体"/>
                <w:sz w:val="24"/>
              </w:rPr>
            </w:pPr>
          </w:p>
          <w:p w14:paraId="73A65CD0" w14:textId="6C80A783" w:rsidR="0096538D" w:rsidRDefault="00DE3227" w:rsidP="00A27DAA">
            <w:pPr>
              <w:ind w:firstLineChars="200" w:firstLine="480"/>
              <w:rPr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21F08394">
                <v:shape id="_x0000_i1261" type="#_x0000_t75" style="width:40.5pt;height:18pt" o:ole="">
                  <v:imagedata r:id="rId19" o:title=""/>
                </v:shape>
                <o:OLEObject Type="Embed" ProgID="Equation.AxMath" ShapeID="_x0000_i1261" DrawAspect="Content" ObjectID="_1725456332" r:id="rId51"/>
              </w:object>
            </w:r>
            <w:r w:rsidR="00434F20">
              <w:rPr>
                <w:rFonts w:hint="eastAsia"/>
                <w:sz w:val="24"/>
              </w:rPr>
              <w:t>分析研究</w:t>
            </w:r>
            <w:r>
              <w:rPr>
                <w:rFonts w:hint="eastAsia"/>
                <w:sz w:val="24"/>
              </w:rPr>
              <w:t>不同类型接口</w:t>
            </w:r>
            <w:r w:rsidR="00434F20">
              <w:rPr>
                <w:rFonts w:hint="eastAsia"/>
                <w:sz w:val="24"/>
              </w:rPr>
              <w:t>对数据帧中</w:t>
            </w:r>
            <w:r w:rsidR="00434F20">
              <w:rPr>
                <w:rFonts w:hint="eastAsia"/>
                <w:sz w:val="24"/>
              </w:rPr>
              <w:t>V</w:t>
            </w:r>
            <w:r w:rsidR="00434F20">
              <w:rPr>
                <w:sz w:val="24"/>
              </w:rPr>
              <w:t>LAN</w:t>
            </w:r>
            <w:r w:rsidR="00434F20">
              <w:rPr>
                <w:rFonts w:hint="eastAsia"/>
                <w:sz w:val="24"/>
              </w:rPr>
              <w:t>标记的处理</w:t>
            </w:r>
          </w:p>
          <w:p w14:paraId="1EA72C5A" w14:textId="77777777" w:rsidR="00434F20" w:rsidRDefault="00434F20" w:rsidP="00142BC7">
            <w:pPr>
              <w:ind w:firstLineChars="100" w:firstLine="240"/>
              <w:rPr>
                <w:sz w:val="24"/>
              </w:rPr>
            </w:pPr>
          </w:p>
          <w:p w14:paraId="5E5DD3B5" w14:textId="0E5D3192" w:rsidR="00434F20" w:rsidRDefault="00434F20" w:rsidP="00A27DAA">
            <w:pPr>
              <w:ind w:firstLineChars="200" w:firstLine="48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①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执行通信操作。</w:t>
            </w:r>
          </w:p>
          <w:p w14:paraId="28435C59" w14:textId="77777777" w:rsidR="00434F20" w:rsidRDefault="00434F20" w:rsidP="00434F20">
            <w:pPr>
              <w:ind w:firstLineChars="100" w:firstLine="240"/>
              <w:rPr>
                <w:sz w:val="24"/>
              </w:rPr>
            </w:pPr>
          </w:p>
          <w:p w14:paraId="1C64AF1B" w14:textId="77777777" w:rsidR="00434F20" w:rsidRDefault="00434F20" w:rsidP="00434F20">
            <w:pPr>
              <w:ind w:firstLineChars="200" w:firstLine="480"/>
              <w:rPr>
                <w:sz w:val="24"/>
              </w:rPr>
            </w:pPr>
            <w:r w:rsidRPr="00434F20">
              <w:rPr>
                <w:rFonts w:ascii="宋体" w:hAnsi="宋体" w:hint="eastAsia"/>
                <w:sz w:val="24"/>
              </w:rPr>
              <w:t>在 Host-1 中执行命令“ping 192.168.64.</w:t>
            </w:r>
            <w:r>
              <w:rPr>
                <w:rFonts w:ascii="宋体" w:hAnsi="宋体"/>
                <w:sz w:val="24"/>
              </w:rPr>
              <w:t>13</w:t>
            </w:r>
            <w:r w:rsidRPr="00434F20">
              <w:rPr>
                <w:rFonts w:ascii="宋体" w:hAnsi="宋体" w:hint="eastAsia"/>
                <w:sz w:val="24"/>
              </w:rPr>
              <w:t xml:space="preserve"> -t”，</w:t>
            </w:r>
          </w:p>
          <w:p w14:paraId="17A25DCC" w14:textId="2B5FFC74" w:rsidR="00434F20" w:rsidRPr="00434F20" w:rsidRDefault="00434F20" w:rsidP="00434F20">
            <w:pPr>
              <w:ind w:firstLineChars="200" w:firstLine="480"/>
              <w:rPr>
                <w:sz w:val="24"/>
              </w:rPr>
            </w:pPr>
            <w:r w:rsidRPr="00434F20">
              <w:rPr>
                <w:rFonts w:ascii="宋体" w:hAnsi="宋体" w:hint="eastAsia"/>
                <w:sz w:val="24"/>
              </w:rPr>
              <w:t>即 Host-1（属于 VLAN10）与 Host-</w:t>
            </w:r>
            <w:r>
              <w:rPr>
                <w:rFonts w:ascii="宋体" w:hAnsi="宋体"/>
                <w:sz w:val="24"/>
              </w:rPr>
              <w:t>5</w:t>
            </w:r>
            <w:r w:rsidRPr="00434F20">
              <w:rPr>
                <w:rFonts w:ascii="宋体" w:hAnsi="宋体" w:hint="eastAsia"/>
                <w:sz w:val="24"/>
              </w:rPr>
              <w:t>（属于VLAN</w:t>
            </w:r>
            <w:r>
              <w:rPr>
                <w:rFonts w:ascii="宋体" w:hAnsi="宋体"/>
                <w:sz w:val="24"/>
              </w:rPr>
              <w:t>1</w:t>
            </w:r>
            <w:r w:rsidRPr="00434F20">
              <w:rPr>
                <w:rFonts w:ascii="宋体" w:hAnsi="宋体" w:hint="eastAsia"/>
                <w:sz w:val="24"/>
              </w:rPr>
              <w:t>0）通信。</w:t>
            </w:r>
          </w:p>
          <w:p w14:paraId="541FFC20" w14:textId="54C7829B" w:rsidR="00434F20" w:rsidRDefault="00434F20" w:rsidP="00434F20">
            <w:pPr>
              <w:ind w:firstLineChars="200" w:firstLine="480"/>
              <w:jc w:val="center"/>
              <w:rPr>
                <w:rFonts w:ascii="宋体" w:hAnsi="宋体"/>
                <w:sz w:val="24"/>
              </w:rPr>
            </w:pPr>
            <w:r w:rsidRPr="00434F20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04EA5FAF" wp14:editId="2D6E15EF">
                  <wp:extent cx="3094353" cy="1155783"/>
                  <wp:effectExtent l="0" t="0" r="0" b="635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2423" cy="1166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0F7ED" w14:textId="398E9A52" w:rsidR="00434F20" w:rsidRDefault="00434F20" w:rsidP="00434F20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5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523A9C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Host-1与 Host-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5 </w:t>
            </w:r>
            <w:r w:rsidRPr="00523A9C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通信</w:t>
            </w:r>
          </w:p>
          <w:p w14:paraId="6593D0BD" w14:textId="77777777" w:rsidR="00434F20" w:rsidRPr="00434F20" w:rsidRDefault="00434F20" w:rsidP="00434F20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77CAF0D0" w14:textId="77777777" w:rsidR="00434F20" w:rsidRPr="00434F20" w:rsidRDefault="00434F20" w:rsidP="00434F20">
            <w:pPr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双方属于同一V</w:t>
            </w:r>
            <w:r>
              <w:rPr>
                <w:rFonts w:ascii="宋体" w:hAnsi="宋体"/>
                <w:sz w:val="24"/>
              </w:rPr>
              <w:t>LAN</w:t>
            </w:r>
            <w:r>
              <w:rPr>
                <w:rFonts w:ascii="宋体" w:hAnsi="宋体" w:hint="eastAsia"/>
                <w:sz w:val="24"/>
              </w:rPr>
              <w:t>因此能正常通信。</w:t>
            </w:r>
          </w:p>
          <w:p w14:paraId="211683CC" w14:textId="208D8C40" w:rsidR="00434F20" w:rsidRDefault="00434F20" w:rsidP="00434F20">
            <w:pPr>
              <w:ind w:firstLineChars="200" w:firstLine="480"/>
              <w:rPr>
                <w:rFonts w:ascii="宋体" w:hAnsi="宋体"/>
                <w:sz w:val="24"/>
              </w:rPr>
            </w:pPr>
          </w:p>
          <w:p w14:paraId="475A411C" w14:textId="5DB0ECB6" w:rsidR="00434F20" w:rsidRDefault="00434F20" w:rsidP="00434F20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②</w:t>
            </w:r>
            <w:r>
              <w:rPr>
                <w:rFonts w:ascii="宋体" w:hAnsi="宋体"/>
                <w:sz w:val="24"/>
              </w:rPr>
              <w:t xml:space="preserve"> </w:t>
            </w:r>
            <w:r w:rsidRPr="00523A9C">
              <w:rPr>
                <w:rFonts w:ascii="宋体" w:hAnsi="宋体" w:hint="eastAsia"/>
                <w:sz w:val="24"/>
              </w:rPr>
              <w:t>在 Wireshark 中设置报文过滤</w:t>
            </w:r>
          </w:p>
          <w:p w14:paraId="6775FC19" w14:textId="458C9455" w:rsidR="00247399" w:rsidRDefault="00247399" w:rsidP="00434F20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</w:t>
            </w:r>
          </w:p>
          <w:p w14:paraId="0FB55E05" w14:textId="57741B69" w:rsidR="00247399" w:rsidRPr="00483ECA" w:rsidRDefault="00247399" w:rsidP="00247399">
            <w:pPr>
              <w:ind w:firstLineChars="300" w:firstLine="720"/>
              <w:rPr>
                <w:rFonts w:ascii="宋体" w:hAnsi="宋体"/>
                <w:sz w:val="24"/>
              </w:rPr>
            </w:pPr>
            <w:r w:rsidRPr="00483ECA">
              <w:rPr>
                <w:rFonts w:ascii="宋体" w:hAnsi="宋体" w:hint="eastAsia"/>
                <w:sz w:val="24"/>
              </w:rPr>
              <w:t>在每个抓包地点处的Wireshark过滤栏中设置过滤条件，此处输入“</w:t>
            </w:r>
            <w:r>
              <w:rPr>
                <w:rFonts w:ascii="宋体" w:hAnsi="宋体"/>
                <w:sz w:val="24"/>
              </w:rPr>
              <w:t>ICMP</w:t>
            </w:r>
            <w:r w:rsidRPr="00483ECA">
              <w:rPr>
                <w:rFonts w:ascii="宋体" w:hAnsi="宋体" w:hint="eastAsia"/>
                <w:sz w:val="24"/>
              </w:rPr>
              <w:t xml:space="preserve">”，表示只显示抓取到的 </w:t>
            </w:r>
            <w:r>
              <w:rPr>
                <w:rFonts w:ascii="宋体" w:hAnsi="宋体"/>
                <w:sz w:val="24"/>
              </w:rPr>
              <w:t>ICMP</w:t>
            </w:r>
            <w:r w:rsidRPr="00483ECA">
              <w:rPr>
                <w:rFonts w:ascii="宋体" w:hAnsi="宋体" w:hint="eastAsia"/>
                <w:sz w:val="24"/>
              </w:rPr>
              <w:t xml:space="preserve"> 报文，如图 </w:t>
            </w:r>
            <w:r w:rsidR="00ED34FE">
              <w:rPr>
                <w:rFonts w:ascii="宋体" w:hAnsi="宋体"/>
                <w:sz w:val="24"/>
              </w:rPr>
              <w:t>3-</w:t>
            </w:r>
            <w:r>
              <w:rPr>
                <w:rFonts w:ascii="宋体" w:hAnsi="宋体"/>
                <w:sz w:val="24"/>
              </w:rPr>
              <w:t>4</w:t>
            </w:r>
            <w:r w:rsidRPr="00483ECA">
              <w:rPr>
                <w:rFonts w:ascii="宋体" w:hAnsi="宋体" w:hint="eastAsia"/>
                <w:sz w:val="24"/>
              </w:rPr>
              <w:t>-</w:t>
            </w:r>
            <w:r>
              <w:rPr>
                <w:rFonts w:ascii="宋体" w:hAnsi="宋体"/>
                <w:sz w:val="24"/>
              </w:rPr>
              <w:t>6</w:t>
            </w:r>
            <w:r w:rsidRPr="00483ECA">
              <w:rPr>
                <w:rFonts w:ascii="宋体" w:hAnsi="宋体" w:hint="eastAsia"/>
                <w:sz w:val="24"/>
              </w:rPr>
              <w:t>所示。</w:t>
            </w:r>
          </w:p>
          <w:p w14:paraId="3D23565F" w14:textId="77777777" w:rsidR="00247399" w:rsidRPr="00247399" w:rsidRDefault="00247399" w:rsidP="00434F20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714A382E" w14:textId="3E206976" w:rsidR="00434F20" w:rsidRDefault="00247399" w:rsidP="00247399">
            <w:pPr>
              <w:ind w:firstLineChars="200" w:firstLine="480"/>
              <w:jc w:val="center"/>
              <w:rPr>
                <w:rFonts w:ascii="宋体" w:hAnsi="宋体"/>
                <w:sz w:val="24"/>
              </w:rPr>
            </w:pPr>
            <w:r w:rsidRPr="00247399">
              <w:rPr>
                <w:rFonts w:ascii="宋体" w:hAnsi="宋体"/>
                <w:noProof/>
                <w:sz w:val="24"/>
              </w:rPr>
              <w:drawing>
                <wp:inline distT="0" distB="0" distL="0" distR="0" wp14:anchorId="32CD447C" wp14:editId="08F75BE4">
                  <wp:extent cx="4653524" cy="841897"/>
                  <wp:effectExtent l="0" t="0" r="0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499" cy="846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9A3115" w14:textId="0DD0EB46" w:rsidR="00247399" w:rsidRDefault="00247399" w:rsidP="00247399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6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483EC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只显示抓取到的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ICMP</w:t>
            </w:r>
            <w:r w:rsidRPr="00483ECA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报文</w:t>
            </w:r>
          </w:p>
          <w:p w14:paraId="010F7003" w14:textId="77777777" w:rsidR="00996706" w:rsidRDefault="00996706" w:rsidP="00247399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</w:p>
          <w:p w14:paraId="7C7ABC64" w14:textId="533E1979" w:rsidR="00247399" w:rsidRDefault="00996706" w:rsidP="00A27DAA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③ </w:t>
            </w:r>
            <w:r w:rsidRPr="00483ECA">
              <w:rPr>
                <w:rFonts w:ascii="宋体" w:hAnsi="宋体" w:hint="eastAsia"/>
                <w:sz w:val="24"/>
              </w:rPr>
              <w:t xml:space="preserve">查看并分析① </w:t>
            </w:r>
            <w:r>
              <w:rPr>
                <w:rFonts w:ascii="宋体" w:hAnsi="宋体" w:hint="eastAsia"/>
                <w:sz w:val="24"/>
              </w:rPr>
              <w:t>、⑤、</w:t>
            </w:r>
            <w:r>
              <w:rPr>
                <w:rFonts w:ascii="宋体" w:hAnsi="宋体"/>
                <w:sz w:val="24"/>
              </w:rPr>
              <w:t xml:space="preserve"> </w:t>
            </w:r>
            <w:r>
              <w:rPr>
                <w:rFonts w:ascii="宋体" w:hAnsi="宋体" w:hint="eastAsia"/>
                <w:sz w:val="24"/>
              </w:rPr>
              <w:t>⑥</w:t>
            </w:r>
            <w:r w:rsidRPr="00483ECA">
              <w:rPr>
                <w:rFonts w:ascii="宋体" w:hAnsi="宋体" w:hint="eastAsia"/>
                <w:sz w:val="24"/>
              </w:rPr>
              <w:t>处的报文</w:t>
            </w:r>
            <w:r w:rsidRPr="002D6E78">
              <w:rPr>
                <w:rFonts w:ascii="宋体" w:hAnsi="宋体" w:hint="eastAsia"/>
                <w:sz w:val="24"/>
              </w:rPr>
              <w:t>：</w:t>
            </w:r>
          </w:p>
          <w:p w14:paraId="099D9F5A" w14:textId="77777777" w:rsidR="00996706" w:rsidRDefault="00996706" w:rsidP="00996706">
            <w:pPr>
              <w:ind w:firstLineChars="300" w:firstLine="720"/>
              <w:rPr>
                <w:rFonts w:ascii="宋体" w:hAnsi="宋体"/>
                <w:sz w:val="24"/>
              </w:rPr>
            </w:pPr>
          </w:p>
          <w:p w14:paraId="10642328" w14:textId="531AE174" w:rsidR="00996706" w:rsidRDefault="00996706" w:rsidP="00996706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在①处的报文：</w:t>
            </w:r>
          </w:p>
          <w:p w14:paraId="2263B043" w14:textId="7CA8F271" w:rsidR="00996706" w:rsidRDefault="00996706" w:rsidP="00996706">
            <w:pPr>
              <w:ind w:firstLineChars="200" w:firstLine="480"/>
              <w:jc w:val="center"/>
              <w:rPr>
                <w:rFonts w:ascii="宋体" w:hAnsi="宋体"/>
                <w:sz w:val="24"/>
              </w:rPr>
            </w:pPr>
            <w:r w:rsidRPr="00996706">
              <w:rPr>
                <w:rFonts w:ascii="宋体" w:hAnsi="宋体"/>
                <w:noProof/>
                <w:sz w:val="24"/>
              </w:rPr>
              <w:lastRenderedPageBreak/>
              <w:drawing>
                <wp:inline distT="0" distB="0" distL="0" distR="0" wp14:anchorId="6AD1A29E" wp14:editId="478B9EE8">
                  <wp:extent cx="5008716" cy="1611923"/>
                  <wp:effectExtent l="0" t="0" r="1905" b="762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7180" cy="161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8A39D" w14:textId="191C9469" w:rsidR="00996706" w:rsidRDefault="00996706" w:rsidP="00996706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7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在①处抓取到的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ICMP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报文</w:t>
            </w:r>
          </w:p>
          <w:p w14:paraId="787630D8" w14:textId="77777777" w:rsidR="00AF1959" w:rsidRDefault="00AF1959" w:rsidP="00996706">
            <w:pPr>
              <w:ind w:firstLineChars="300" w:firstLine="602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</w:p>
          <w:p w14:paraId="7869CDCA" w14:textId="6FAF05B1" w:rsidR="00996706" w:rsidRDefault="00996706" w:rsidP="00996706">
            <w:pPr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从Host</w:t>
            </w:r>
            <w:r>
              <w:rPr>
                <w:rFonts w:ascii="宋体" w:hAnsi="宋体"/>
                <w:sz w:val="24"/>
              </w:rPr>
              <w:t>-1</w:t>
            </w:r>
            <w:r>
              <w:rPr>
                <w:rFonts w:ascii="宋体" w:hAnsi="宋体" w:hint="eastAsia"/>
                <w:sz w:val="24"/>
              </w:rPr>
              <w:t>发出的报文，为普通帧，没有V</w:t>
            </w:r>
            <w:r>
              <w:rPr>
                <w:rFonts w:ascii="宋体" w:hAnsi="宋体"/>
                <w:sz w:val="24"/>
              </w:rPr>
              <w:t>LAN</w:t>
            </w:r>
            <w:r>
              <w:rPr>
                <w:rFonts w:ascii="宋体" w:hAnsi="宋体" w:hint="eastAsia"/>
                <w:sz w:val="24"/>
              </w:rPr>
              <w:t>标记。</w:t>
            </w:r>
          </w:p>
          <w:p w14:paraId="287A5A94" w14:textId="77777777" w:rsidR="00996706" w:rsidRDefault="00996706" w:rsidP="00996706">
            <w:pPr>
              <w:ind w:firstLineChars="200" w:firstLine="480"/>
              <w:rPr>
                <w:rFonts w:ascii="宋体" w:hAnsi="宋体"/>
                <w:sz w:val="24"/>
              </w:rPr>
            </w:pPr>
          </w:p>
          <w:p w14:paraId="680373AD" w14:textId="22F3EDF4" w:rsidR="00996706" w:rsidRDefault="00996706" w:rsidP="00996706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在⑤处的报文：</w:t>
            </w:r>
          </w:p>
          <w:p w14:paraId="135B338F" w14:textId="4127F24A" w:rsidR="00996706" w:rsidRDefault="00996706" w:rsidP="00BB1290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996706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493F1025" wp14:editId="284AA6D2">
                  <wp:extent cx="5036829" cy="1506415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6448" cy="15122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2610EE" w14:textId="693CD137" w:rsidR="00BB1290" w:rsidRDefault="00BB1290" w:rsidP="00BB1290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8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在⑤处抓取到的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ICMP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报文</w:t>
            </w:r>
          </w:p>
          <w:p w14:paraId="5D3329D5" w14:textId="77777777" w:rsidR="00AF1959" w:rsidRPr="00996706" w:rsidRDefault="00AF1959" w:rsidP="00BB1290">
            <w:pPr>
              <w:ind w:firstLineChars="300" w:firstLine="602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</w:p>
          <w:p w14:paraId="02FC5E8B" w14:textId="100A4B24" w:rsidR="00996706" w:rsidRDefault="00BB1290" w:rsidP="00996706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G</w:t>
            </w:r>
            <w:r>
              <w:rPr>
                <w:rFonts w:ascii="宋体" w:hAnsi="宋体"/>
                <w:sz w:val="24"/>
              </w:rPr>
              <w:t>E 0/1/1</w:t>
            </w:r>
            <w:r>
              <w:rPr>
                <w:rFonts w:ascii="宋体" w:hAnsi="宋体" w:hint="eastAsia"/>
                <w:sz w:val="24"/>
              </w:rPr>
              <w:t>是Trunk接口，该帧的VI</w:t>
            </w:r>
            <w:r>
              <w:rPr>
                <w:rFonts w:ascii="宋体" w:hAnsi="宋体"/>
                <w:sz w:val="24"/>
              </w:rPr>
              <w:t>D</w:t>
            </w:r>
            <w:r>
              <w:rPr>
                <w:rFonts w:ascii="宋体" w:hAnsi="宋体" w:hint="eastAsia"/>
                <w:sz w:val="24"/>
              </w:rPr>
              <w:t>是1</w:t>
            </w:r>
            <w:r>
              <w:rPr>
                <w:rFonts w:ascii="宋体" w:hAnsi="宋体"/>
                <w:sz w:val="24"/>
              </w:rPr>
              <w:t>0</w:t>
            </w:r>
            <w:r>
              <w:rPr>
                <w:rFonts w:ascii="宋体" w:hAnsi="宋体" w:hint="eastAsia"/>
                <w:sz w:val="24"/>
              </w:rPr>
              <w:t>，不等于G</w:t>
            </w:r>
            <w:r>
              <w:rPr>
                <w:rFonts w:ascii="宋体" w:hAnsi="宋体"/>
                <w:sz w:val="24"/>
              </w:rPr>
              <w:t>E 1</w:t>
            </w:r>
            <w:r>
              <w:rPr>
                <w:rFonts w:ascii="宋体" w:hAnsi="宋体" w:hint="eastAsia"/>
                <w:sz w:val="24"/>
              </w:rPr>
              <w:t>/</w:t>
            </w:r>
            <w:r>
              <w:rPr>
                <w:rFonts w:ascii="宋体" w:hAnsi="宋体"/>
                <w:sz w:val="24"/>
              </w:rPr>
              <w:t>0/0</w:t>
            </w:r>
            <w:r>
              <w:rPr>
                <w:rFonts w:ascii="宋体" w:hAnsi="宋体" w:hint="eastAsia"/>
                <w:sz w:val="24"/>
              </w:rPr>
              <w:t>接口的P</w:t>
            </w:r>
            <w:r>
              <w:rPr>
                <w:rFonts w:ascii="宋体" w:hAnsi="宋体"/>
                <w:sz w:val="24"/>
              </w:rPr>
              <w:t>VID</w:t>
            </w:r>
            <w:r>
              <w:rPr>
                <w:rFonts w:ascii="宋体" w:hAnsi="宋体" w:hint="eastAsia"/>
                <w:sz w:val="24"/>
              </w:rPr>
              <w:t>值（默认为1），所以不去掉V</w:t>
            </w:r>
            <w:r>
              <w:rPr>
                <w:rFonts w:ascii="宋体" w:hAnsi="宋体"/>
                <w:sz w:val="24"/>
              </w:rPr>
              <w:t>LAN</w:t>
            </w:r>
            <w:r>
              <w:rPr>
                <w:rFonts w:ascii="宋体" w:hAnsi="宋体" w:hint="eastAsia"/>
                <w:sz w:val="24"/>
              </w:rPr>
              <w:t>标记。所提该报文是一个Ta</w:t>
            </w:r>
            <w:r>
              <w:rPr>
                <w:rFonts w:ascii="宋体" w:hAnsi="宋体"/>
                <w:sz w:val="24"/>
              </w:rPr>
              <w:t>gged</w:t>
            </w:r>
            <w:r>
              <w:rPr>
                <w:rFonts w:ascii="宋体" w:hAnsi="宋体" w:hint="eastAsia"/>
                <w:sz w:val="24"/>
              </w:rPr>
              <w:t>帧，其V</w:t>
            </w:r>
            <w:r>
              <w:rPr>
                <w:rFonts w:ascii="宋体" w:hAnsi="宋体"/>
                <w:sz w:val="24"/>
              </w:rPr>
              <w:t>ID</w:t>
            </w:r>
            <w:r>
              <w:rPr>
                <w:rFonts w:ascii="宋体" w:hAnsi="宋体" w:hint="eastAsia"/>
                <w:sz w:val="24"/>
              </w:rPr>
              <w:t>值是1</w:t>
            </w:r>
            <w:r>
              <w:rPr>
                <w:rFonts w:ascii="宋体" w:hAnsi="宋体"/>
                <w:sz w:val="24"/>
              </w:rPr>
              <w:t>0.</w:t>
            </w:r>
          </w:p>
          <w:p w14:paraId="6BB414F6" w14:textId="143B8ADB" w:rsidR="00996706" w:rsidRDefault="00996706" w:rsidP="00996706">
            <w:pPr>
              <w:ind w:firstLineChars="200" w:firstLine="480"/>
              <w:rPr>
                <w:rFonts w:ascii="宋体" w:hAnsi="宋体"/>
                <w:sz w:val="24"/>
              </w:rPr>
            </w:pPr>
          </w:p>
          <w:p w14:paraId="0B8663F8" w14:textId="3A0863F5" w:rsidR="00BB1290" w:rsidRDefault="00BB1290" w:rsidP="00BB1290">
            <w:pPr>
              <w:ind w:firstLineChars="300" w:firstLine="720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在⑥处的报文：</w:t>
            </w:r>
          </w:p>
          <w:p w14:paraId="1C9B634D" w14:textId="7944FA38" w:rsidR="009F64B2" w:rsidRDefault="009F64B2" w:rsidP="009F64B2">
            <w:pPr>
              <w:widowControl/>
              <w:jc w:val="center"/>
              <w:rPr>
                <w:rFonts w:ascii="宋体" w:hAnsi="宋体" w:cs="宋体"/>
                <w:kern w:val="0"/>
                <w:sz w:val="24"/>
              </w:rPr>
            </w:pPr>
            <w:r w:rsidRPr="009F64B2">
              <w:rPr>
                <w:rFonts w:ascii="宋体" w:hAnsi="宋体" w:cs="宋体"/>
                <w:noProof/>
                <w:kern w:val="0"/>
                <w:sz w:val="24"/>
              </w:rPr>
              <w:drawing>
                <wp:inline distT="0" distB="0" distL="0" distR="0" wp14:anchorId="7F3B2F88" wp14:editId="3C8146A3">
                  <wp:extent cx="4633814" cy="1242646"/>
                  <wp:effectExtent l="0" t="0" r="0" b="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4698" cy="1256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402A1B" w14:textId="0ED8BE14" w:rsidR="009F64B2" w:rsidRDefault="009F64B2" w:rsidP="009F64B2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 w:rsidR="00ED34FE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3</w:t>
            </w:r>
            <w:r w:rsidR="00ED34FE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4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9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在⑥处抓取到的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ICMP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报文</w:t>
            </w:r>
          </w:p>
          <w:p w14:paraId="2C00B5BF" w14:textId="77777777" w:rsidR="00AF1959" w:rsidRPr="009F64B2" w:rsidRDefault="00AF1959" w:rsidP="009F64B2">
            <w:pPr>
              <w:ind w:firstLineChars="300" w:firstLine="602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</w:p>
          <w:p w14:paraId="4B4AB173" w14:textId="7B376911" w:rsidR="00BB1290" w:rsidRDefault="009F64B2" w:rsidP="00996706">
            <w:pPr>
              <w:ind w:firstLineChars="200" w:firstLine="480"/>
              <w:rPr>
                <w:rFonts w:ascii="宋体" w:hAnsi="宋体"/>
                <w:sz w:val="24"/>
              </w:rPr>
            </w:pPr>
            <w:r>
              <w:rPr>
                <w:rFonts w:ascii="宋体" w:hAnsi="宋体"/>
                <w:sz w:val="24"/>
              </w:rPr>
              <w:t>SW-2</w:t>
            </w:r>
            <w:r>
              <w:rPr>
                <w:rFonts w:ascii="宋体" w:hAnsi="宋体" w:hint="eastAsia"/>
                <w:sz w:val="24"/>
              </w:rPr>
              <w:t>的</w:t>
            </w:r>
            <w:r w:rsidRPr="009F64B2">
              <w:rPr>
                <w:rFonts w:ascii="宋体" w:hAnsi="宋体"/>
                <w:sz w:val="24"/>
              </w:rPr>
              <w:t xml:space="preserve"> Ethernet0/0/1</w:t>
            </w:r>
            <w:r>
              <w:rPr>
                <w:rFonts w:ascii="宋体" w:hAnsi="宋体" w:hint="eastAsia"/>
                <w:sz w:val="24"/>
              </w:rPr>
              <w:t>接口属于V</w:t>
            </w:r>
            <w:r>
              <w:rPr>
                <w:rFonts w:ascii="宋体" w:hAnsi="宋体"/>
                <w:sz w:val="24"/>
              </w:rPr>
              <w:t>LAN10</w:t>
            </w:r>
            <w:r>
              <w:rPr>
                <w:rFonts w:ascii="宋体" w:hAnsi="宋体" w:hint="eastAsia"/>
                <w:sz w:val="24"/>
              </w:rPr>
              <w:t>，是A</w:t>
            </w:r>
            <w:r>
              <w:rPr>
                <w:rFonts w:ascii="宋体" w:hAnsi="宋体"/>
                <w:sz w:val="24"/>
              </w:rPr>
              <w:t>ccess</w:t>
            </w:r>
            <w:r>
              <w:rPr>
                <w:rFonts w:ascii="宋体" w:hAnsi="宋体" w:hint="eastAsia"/>
                <w:sz w:val="24"/>
              </w:rPr>
              <w:t>接口，因此从该接口发出时会去掉</w:t>
            </w:r>
            <w:r>
              <w:rPr>
                <w:rFonts w:ascii="宋体" w:hAnsi="宋体"/>
                <w:sz w:val="24"/>
              </w:rPr>
              <w:t>VLAN</w:t>
            </w:r>
            <w:r>
              <w:rPr>
                <w:rFonts w:ascii="宋体" w:hAnsi="宋体" w:hint="eastAsia"/>
                <w:sz w:val="24"/>
              </w:rPr>
              <w:t>标记，变成普通帧，发往Host</w:t>
            </w:r>
            <w:r>
              <w:rPr>
                <w:rFonts w:ascii="宋体" w:hAnsi="宋体"/>
                <w:sz w:val="24"/>
              </w:rPr>
              <w:t>-5</w:t>
            </w:r>
            <w:r>
              <w:rPr>
                <w:rFonts w:ascii="宋体" w:hAnsi="宋体" w:hint="eastAsia"/>
                <w:sz w:val="24"/>
              </w:rPr>
              <w:t>。</w:t>
            </w:r>
          </w:p>
          <w:p w14:paraId="30AE17E5" w14:textId="77777777" w:rsidR="00EA5BCA" w:rsidRDefault="00EA5BCA" w:rsidP="009F64B2">
            <w:pPr>
              <w:rPr>
                <w:rFonts w:ascii="宋体" w:hAnsi="宋体"/>
                <w:sz w:val="24"/>
              </w:rPr>
            </w:pPr>
          </w:p>
          <w:p w14:paraId="60A01C38" w14:textId="77777777" w:rsidR="00005891" w:rsidRDefault="00005891" w:rsidP="009F64B2">
            <w:pPr>
              <w:rPr>
                <w:rFonts w:ascii="宋体" w:hAnsi="宋体"/>
                <w:sz w:val="24"/>
              </w:rPr>
            </w:pPr>
          </w:p>
          <w:p w14:paraId="12B43878" w14:textId="77777777" w:rsidR="00005891" w:rsidRDefault="00005891" w:rsidP="009F64B2">
            <w:pPr>
              <w:rPr>
                <w:rFonts w:ascii="宋体" w:hAnsi="宋体"/>
                <w:sz w:val="24"/>
              </w:rPr>
            </w:pPr>
          </w:p>
          <w:p w14:paraId="09268248" w14:textId="77777777" w:rsidR="00005891" w:rsidRDefault="00005891" w:rsidP="009F64B2">
            <w:pPr>
              <w:rPr>
                <w:rFonts w:ascii="宋体" w:hAnsi="宋体"/>
                <w:sz w:val="24"/>
              </w:rPr>
            </w:pPr>
          </w:p>
          <w:p w14:paraId="78415801" w14:textId="77777777" w:rsidR="00005891" w:rsidRDefault="00005891" w:rsidP="009F64B2">
            <w:pPr>
              <w:rPr>
                <w:rFonts w:ascii="宋体" w:hAnsi="宋体" w:hint="eastAsia"/>
                <w:sz w:val="24"/>
              </w:rPr>
            </w:pPr>
          </w:p>
          <w:p w14:paraId="1F31DD8F" w14:textId="77777777" w:rsidR="00005891" w:rsidRDefault="00005891" w:rsidP="00005891">
            <w:pPr>
              <w:pStyle w:val="2"/>
            </w:pPr>
            <w:r>
              <w:rPr>
                <w:rFonts w:hint="eastAsia"/>
              </w:rPr>
              <w:lastRenderedPageBreak/>
              <w:t>项目四：</w:t>
            </w:r>
            <w:r w:rsidRPr="00005891">
              <w:rPr>
                <w:rFonts w:hint="eastAsia"/>
              </w:rPr>
              <w:t>使用路由交换机构建园区网</w:t>
            </w:r>
          </w:p>
          <w:p w14:paraId="37C33DC6" w14:textId="792389A5" w:rsidR="00005891" w:rsidRDefault="00005891" w:rsidP="00005891">
            <w:pPr>
              <w:pStyle w:val="1"/>
              <w:ind w:firstLine="482"/>
              <w:rPr>
                <w:rFonts w:ascii="宋体" w:hAnsi="宋体"/>
                <w:sz w:val="24"/>
                <w:szCs w:val="24"/>
              </w:rPr>
            </w:pPr>
            <w:r w:rsidRPr="002653A7">
              <w:rPr>
                <w:rFonts w:hint="eastAsia"/>
                <w:sz w:val="24"/>
                <w:szCs w:val="24"/>
              </w:rPr>
              <w:t>一、</w:t>
            </w:r>
            <w:r>
              <w:rPr>
                <w:rFonts w:ascii="宋体" w:hAnsi="宋体" w:hint="eastAsia"/>
                <w:sz w:val="24"/>
                <w:szCs w:val="24"/>
              </w:rPr>
              <w:t>任务1：在</w:t>
            </w:r>
            <w:proofErr w:type="spellStart"/>
            <w:r>
              <w:rPr>
                <w:rFonts w:ascii="宋体" w:hAnsi="宋体" w:hint="eastAsia"/>
                <w:sz w:val="24"/>
                <w:szCs w:val="24"/>
              </w:rPr>
              <w:t>e</w:t>
            </w:r>
            <w:r>
              <w:rPr>
                <w:rFonts w:ascii="宋体" w:hAnsi="宋体"/>
                <w:sz w:val="24"/>
                <w:szCs w:val="24"/>
              </w:rPr>
              <w:t>NSP</w:t>
            </w:r>
            <w:proofErr w:type="spellEnd"/>
            <w:r>
              <w:rPr>
                <w:rFonts w:ascii="宋体" w:hAnsi="宋体" w:hint="eastAsia"/>
                <w:sz w:val="24"/>
                <w:szCs w:val="24"/>
              </w:rPr>
              <w:t>中部署园区网</w:t>
            </w:r>
          </w:p>
          <w:p w14:paraId="4E0DE21C" w14:textId="69433561" w:rsidR="00005891" w:rsidRDefault="00005891" w:rsidP="00AF1959">
            <w:pPr>
              <w:pStyle w:val="1"/>
              <w:ind w:firstLineChars="300" w:firstLine="723"/>
              <w:rPr>
                <w:rFonts w:ascii="宋体" w:hAnsi="宋体"/>
                <w:b w:val="0"/>
                <w:bCs w:val="0"/>
                <w:kern w:val="2"/>
                <w:sz w:val="24"/>
                <w:szCs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374075F0">
                <v:shape id="_x0000_i1262" type="#_x0000_t75" style="width:40.5pt;height:18pt" o:ole="">
                  <v:imagedata r:id="rId57" o:title=""/>
                </v:shape>
                <o:OLEObject Type="Embed" ProgID="Equation.AxMath" ShapeID="_x0000_i1262" DrawAspect="Content" ObjectID="_1725456333" r:id="rId58"/>
              </w:object>
            </w:r>
            <w:r w:rsidRPr="00005891">
              <w:rPr>
                <w:rFonts w:ascii="宋体" w:hAnsi="宋体" w:hint="eastAsia"/>
                <w:b w:val="0"/>
                <w:bCs w:val="0"/>
                <w:sz w:val="24"/>
                <w:szCs w:val="24"/>
              </w:rPr>
              <w:t>新建拓扑</w:t>
            </w:r>
            <w:r w:rsidRPr="00005891">
              <w:rPr>
                <w:rFonts w:ascii="宋体" w:hAnsi="宋体" w:hint="eastAsia"/>
                <w:sz w:val="24"/>
                <w:szCs w:val="24"/>
              </w:rPr>
              <w:t>，</w:t>
            </w:r>
            <w:r w:rsidRPr="00005891">
              <w:rPr>
                <w:rFonts w:ascii="宋体" w:hAnsi="宋体" w:hint="eastAsia"/>
                <w:b w:val="0"/>
                <w:bCs w:val="0"/>
                <w:kern w:val="2"/>
                <w:sz w:val="24"/>
                <w:szCs w:val="24"/>
              </w:rPr>
              <w:t xml:space="preserve">根据实验规划，在 </w:t>
            </w:r>
            <w:proofErr w:type="spellStart"/>
            <w:r w:rsidRPr="00005891">
              <w:rPr>
                <w:rFonts w:ascii="宋体" w:hAnsi="宋体" w:hint="eastAsia"/>
                <w:b w:val="0"/>
                <w:bCs w:val="0"/>
                <w:kern w:val="2"/>
                <w:sz w:val="24"/>
                <w:szCs w:val="24"/>
              </w:rPr>
              <w:t>eNSP</w:t>
            </w:r>
            <w:proofErr w:type="spellEnd"/>
            <w:r w:rsidRPr="00005891">
              <w:rPr>
                <w:rFonts w:ascii="宋体" w:hAnsi="宋体" w:hint="eastAsia"/>
                <w:b w:val="0"/>
                <w:bCs w:val="0"/>
                <w:kern w:val="2"/>
                <w:sz w:val="24"/>
                <w:szCs w:val="24"/>
              </w:rPr>
              <w:t xml:space="preserve"> 中部署硬件设备，图 </w:t>
            </w:r>
            <w:r>
              <w:rPr>
                <w:rFonts w:ascii="宋体" w:hAnsi="宋体"/>
                <w:b w:val="0"/>
                <w:bCs w:val="0"/>
                <w:kern w:val="2"/>
                <w:sz w:val="24"/>
                <w:szCs w:val="24"/>
              </w:rPr>
              <w:t>4-1-1</w:t>
            </w:r>
            <w:r w:rsidRPr="00005891">
              <w:rPr>
                <w:rFonts w:ascii="宋体" w:hAnsi="宋体" w:hint="eastAsia"/>
                <w:b w:val="0"/>
                <w:bCs w:val="0"/>
                <w:kern w:val="2"/>
                <w:sz w:val="24"/>
                <w:szCs w:val="24"/>
              </w:rPr>
              <w:t xml:space="preserve"> 所示</w:t>
            </w:r>
          </w:p>
          <w:p w14:paraId="2D00E624" w14:textId="5754C56E" w:rsidR="00F41A80" w:rsidRDefault="00E970C3" w:rsidP="00F41A80">
            <w:pPr>
              <w:jc w:val="center"/>
            </w:pPr>
            <w:r w:rsidRPr="00E970C3">
              <w:drawing>
                <wp:inline distT="0" distB="0" distL="0" distR="0" wp14:anchorId="6A26FFF9" wp14:editId="756B5F85">
                  <wp:extent cx="3644394" cy="2548401"/>
                  <wp:effectExtent l="0" t="0" r="0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1160" cy="2553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634E4" w14:textId="77777777" w:rsidR="00F41A80" w:rsidRDefault="00F41A80" w:rsidP="00F41A80">
            <w:pPr>
              <w:ind w:firstLineChars="300" w:firstLine="602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4-1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1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网络拓扑图</w:t>
            </w:r>
          </w:p>
          <w:p w14:paraId="3D72E33A" w14:textId="77777777" w:rsidR="00F41A80" w:rsidRDefault="00F41A80" w:rsidP="00AF1959">
            <w:pPr>
              <w:ind w:firstLineChars="300" w:firstLine="720"/>
              <w:rPr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6CF7DAE1">
                <v:shape id="_x0000_i1263" type="#_x0000_t75" style="width:40.5pt;height:18pt" o:ole="">
                  <v:imagedata r:id="rId60" o:title=""/>
                </v:shape>
                <o:OLEObject Type="Embed" ProgID="Equation.AxMath" ShapeID="_x0000_i1263" DrawAspect="Content" ObjectID="_1725456334" r:id="rId61"/>
              </w:object>
            </w:r>
            <w:r>
              <w:rPr>
                <w:rFonts w:hint="eastAsia"/>
                <w:sz w:val="24"/>
              </w:rPr>
              <w:t>保存拓扑</w:t>
            </w:r>
          </w:p>
          <w:p w14:paraId="5BC06A61" w14:textId="0A79D41D" w:rsidR="00CC10B1" w:rsidRDefault="00CC10B1" w:rsidP="00F41A80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  </w:t>
            </w:r>
            <w:r w:rsidRPr="00CC10B1">
              <w:rPr>
                <w:rFonts w:hint="eastAsia"/>
                <w:sz w:val="24"/>
              </w:rPr>
              <w:t>点击【保存】按钮，保存刚刚建立好的网络拓扑</w:t>
            </w:r>
            <w:r>
              <w:rPr>
                <w:rFonts w:hint="eastAsia"/>
                <w:sz w:val="24"/>
              </w:rPr>
              <w:t>。</w:t>
            </w:r>
          </w:p>
          <w:p w14:paraId="7ECB012C" w14:textId="77777777" w:rsidR="00CC10B1" w:rsidRDefault="00CC10B1" w:rsidP="00F41A80">
            <w:pPr>
              <w:ind w:firstLineChars="100" w:firstLine="240"/>
              <w:rPr>
                <w:rFonts w:hint="eastAsia"/>
                <w:sz w:val="24"/>
              </w:rPr>
            </w:pPr>
          </w:p>
          <w:p w14:paraId="5871426F" w14:textId="4C234E8C" w:rsidR="00CC10B1" w:rsidRDefault="00CC10B1" w:rsidP="00CC10B1">
            <w:pPr>
              <w:pStyle w:val="1"/>
              <w:ind w:firstLine="482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二</w:t>
            </w:r>
            <w:r w:rsidRPr="002653A7"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ascii="宋体" w:hAnsi="宋体" w:hint="eastAsia"/>
                <w:sz w:val="24"/>
                <w:szCs w:val="24"/>
              </w:rPr>
              <w:t>任务</w:t>
            </w:r>
            <w:r>
              <w:rPr>
                <w:rFonts w:ascii="宋体" w:hAnsi="宋体"/>
                <w:sz w:val="24"/>
                <w:szCs w:val="24"/>
              </w:rPr>
              <w:t>2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Pr="00CC10B1">
              <w:rPr>
                <w:rFonts w:ascii="宋体" w:hAnsi="宋体" w:hint="eastAsia"/>
                <w:sz w:val="24"/>
                <w:szCs w:val="24"/>
              </w:rPr>
              <w:t>配置交换机与主机</w:t>
            </w: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</w:p>
          <w:p w14:paraId="58E9B760" w14:textId="381ED642" w:rsidR="00CC10B1" w:rsidRPr="00CC10B1" w:rsidRDefault="00CC10B1" w:rsidP="00AF1959">
            <w:pPr>
              <w:ind w:firstLineChars="300" w:firstLine="720"/>
              <w:rPr>
                <w:rFonts w:hint="eastAsia"/>
              </w:rPr>
            </w:pPr>
            <w:r w:rsidRPr="00C46FF6">
              <w:rPr>
                <w:position w:val="-11"/>
                <w:sz w:val="24"/>
              </w:rPr>
              <w:object w:dxaOrig="805" w:dyaOrig="357" w14:anchorId="192CB081">
                <v:shape id="_x0000_i1264" type="#_x0000_t75" style="width:40.5pt;height:18pt" o:ole="">
                  <v:imagedata r:id="rId62" o:title=""/>
                </v:shape>
                <o:OLEObject Type="Embed" ProgID="Equation.AxMath" ShapeID="_x0000_i1264" DrawAspect="Content" ObjectID="_1725456335" r:id="rId63"/>
              </w:object>
            </w:r>
            <w:r w:rsidRPr="00CC10B1">
              <w:rPr>
                <w:rFonts w:hint="eastAsia"/>
                <w:sz w:val="24"/>
              </w:rPr>
              <w:t>配置主机网络参数</w:t>
            </w:r>
          </w:p>
          <w:p w14:paraId="18E0C489" w14:textId="44125488" w:rsidR="00CC10B1" w:rsidRDefault="00CC10B1" w:rsidP="00F41A80">
            <w:pPr>
              <w:ind w:firstLineChars="100" w:firstLine="201"/>
              <w:rPr>
                <w:rFonts w:ascii="宋体" w:hAnsi="宋体"/>
                <w:sz w:val="24"/>
              </w:rPr>
            </w:pP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 w:rsidRPr="00CC10B1">
              <w:rPr>
                <w:rFonts w:ascii="宋体" w:hAnsi="宋体" w:hint="eastAsia"/>
                <w:sz w:val="24"/>
              </w:rPr>
              <w:t>根据实验规划，给 Host-1～Host-6 配置 IP 地址等信息，并启动每台主机。</w:t>
            </w:r>
          </w:p>
          <w:p w14:paraId="0E41AE64" w14:textId="77777777" w:rsidR="00CC10B1" w:rsidRDefault="00CC10B1" w:rsidP="00F41A80">
            <w:pPr>
              <w:ind w:firstLineChars="100" w:firstLine="240"/>
              <w:rPr>
                <w:rFonts w:ascii="宋体" w:hAnsi="宋体" w:hint="eastAsia"/>
                <w:sz w:val="24"/>
              </w:rPr>
            </w:pPr>
          </w:p>
          <w:p w14:paraId="21CA0E21" w14:textId="333C5E90" w:rsidR="00CC10B1" w:rsidRDefault="00CC10B1" w:rsidP="00AF1959">
            <w:pPr>
              <w:ind w:firstLineChars="300" w:firstLine="720"/>
              <w:rPr>
                <w:rFonts w:hint="eastAsia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7D886E7F">
                <v:shape id="_x0000_i1265" type="#_x0000_t75" style="width:40.5pt;height:18pt" o:ole="">
                  <v:imagedata r:id="rId60" o:title=""/>
                </v:shape>
                <o:OLEObject Type="Embed" ProgID="Equation.AxMath" ShapeID="_x0000_i1265" DrawAspect="Content" ObjectID="_1725456336" r:id="rId64"/>
              </w:object>
            </w:r>
            <w:r>
              <w:rPr>
                <w:rFonts w:hint="eastAsia"/>
                <w:sz w:val="24"/>
              </w:rPr>
              <w:t>配置交换机</w:t>
            </w:r>
            <w:r>
              <w:rPr>
                <w:rFonts w:hint="eastAsia"/>
                <w:sz w:val="24"/>
              </w:rPr>
              <w:t>S</w:t>
            </w:r>
            <w:r>
              <w:rPr>
                <w:sz w:val="24"/>
              </w:rPr>
              <w:t>W-1</w:t>
            </w:r>
          </w:p>
          <w:p w14:paraId="4F908B75" w14:textId="3B8B546D" w:rsidR="00CC10B1" w:rsidRDefault="00CC10B1" w:rsidP="00CC10B1">
            <w:pPr>
              <w:ind w:firstLineChars="100" w:firstLine="24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  <w:r w:rsidR="00AF1959">
              <w:rPr>
                <w:sz w:val="24"/>
              </w:rPr>
              <w:t xml:space="preserve"> </w:t>
            </w:r>
            <w:r w:rsidR="00FE0765">
              <w:rPr>
                <w:sz w:val="24"/>
              </w:rPr>
              <w:t xml:space="preserve"> </w:t>
            </w:r>
            <w:r w:rsidR="00AF1959">
              <w:rPr>
                <w:sz w:val="24"/>
              </w:rPr>
              <w:t xml:space="preserve"> </w:t>
            </w:r>
            <w:r w:rsidR="00FE0765">
              <w:rPr>
                <w:rFonts w:hint="eastAsia"/>
                <w:sz w:val="24"/>
              </w:rPr>
              <w:t>①</w:t>
            </w:r>
            <w:r w:rsidR="00FE0765">
              <w:rPr>
                <w:sz w:val="24"/>
              </w:rPr>
              <w:t xml:space="preserve"> </w:t>
            </w:r>
            <w:r w:rsidRPr="00CC10B1">
              <w:rPr>
                <w:rFonts w:hint="eastAsia"/>
                <w:sz w:val="24"/>
              </w:rPr>
              <w:t>启动交换机</w:t>
            </w:r>
            <w:r w:rsidRPr="00CC10B1">
              <w:rPr>
                <w:rFonts w:hint="eastAsia"/>
                <w:sz w:val="24"/>
              </w:rPr>
              <w:t xml:space="preserve"> SW-1</w:t>
            </w:r>
            <w:r w:rsidRPr="00CC10B1">
              <w:rPr>
                <w:rFonts w:hint="eastAsia"/>
                <w:sz w:val="24"/>
              </w:rPr>
              <w:t>，然后右击</w:t>
            </w:r>
            <w:r w:rsidRPr="00CC10B1">
              <w:rPr>
                <w:rFonts w:hint="eastAsia"/>
                <w:sz w:val="24"/>
              </w:rPr>
              <w:t xml:space="preserve"> SW-1</w:t>
            </w:r>
            <w:r w:rsidRPr="00CC10B1">
              <w:rPr>
                <w:rFonts w:hint="eastAsia"/>
                <w:sz w:val="24"/>
              </w:rPr>
              <w:t>，点击【</w:t>
            </w:r>
            <w:r w:rsidRPr="00CC10B1">
              <w:rPr>
                <w:rFonts w:hint="eastAsia"/>
                <w:sz w:val="24"/>
              </w:rPr>
              <w:t>CLI</w:t>
            </w:r>
            <w:r w:rsidRPr="00CC10B1">
              <w:rPr>
                <w:rFonts w:hint="eastAsia"/>
                <w:sz w:val="24"/>
              </w:rPr>
              <w:t>】，进入</w:t>
            </w:r>
            <w:r w:rsidRPr="00CC10B1">
              <w:rPr>
                <w:rFonts w:hint="eastAsia"/>
                <w:sz w:val="24"/>
              </w:rPr>
              <w:t xml:space="preserve"> CLI </w:t>
            </w:r>
            <w:r w:rsidRPr="00CC10B1">
              <w:rPr>
                <w:rFonts w:hint="eastAsia"/>
                <w:sz w:val="24"/>
              </w:rPr>
              <w:t>界面。根据前面实验规划中关于交换机</w:t>
            </w:r>
            <w:r w:rsidRPr="00CC10B1">
              <w:rPr>
                <w:rFonts w:hint="eastAsia"/>
                <w:sz w:val="24"/>
              </w:rPr>
              <w:t xml:space="preserve"> SW-1 </w:t>
            </w:r>
            <w:r w:rsidRPr="00CC10B1">
              <w:rPr>
                <w:rFonts w:hint="eastAsia"/>
                <w:sz w:val="24"/>
              </w:rPr>
              <w:t>的规划进行配置。</w:t>
            </w:r>
          </w:p>
          <w:p w14:paraId="02E45DF4" w14:textId="3E00DDBA" w:rsidR="00CC10B1" w:rsidRDefault="00CC10B1" w:rsidP="00FE0765">
            <w:pPr>
              <w:ind w:firstLineChars="100" w:firstLine="24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</w:p>
          <w:p w14:paraId="7F880F7B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&lt;Huawei&gt;system-view</w:t>
            </w:r>
          </w:p>
          <w:p w14:paraId="21C6D6CC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Enter system view, 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user view with </w:t>
            </w:r>
            <w:proofErr w:type="spellStart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Ctrl+Z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.</w:t>
            </w:r>
          </w:p>
          <w:p w14:paraId="642B265A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关闭信息中心</w:t>
            </w:r>
          </w:p>
          <w:p w14:paraId="666B2728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lastRenderedPageBreak/>
              <w:t>[Huawei]undo info-center enable</w:t>
            </w:r>
          </w:p>
          <w:p w14:paraId="37CA08EA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Info: Information center 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is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disabled</w:t>
            </w:r>
          </w:p>
          <w:p w14:paraId="5CC4DB9D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将设备名改为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SW-1</w:t>
            </w:r>
          </w:p>
          <w:p w14:paraId="6F1DB375" w14:textId="372E65A4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[Huawei]</w:t>
            </w:r>
            <w:proofErr w:type="spellStart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sysname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SW-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</w:p>
          <w:p w14:paraId="617A898F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创建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 10 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 20</w:t>
            </w:r>
          </w:p>
          <w:p w14:paraId="34FC2F1B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batch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20</w:t>
            </w:r>
          </w:p>
          <w:p w14:paraId="4BDB2B66" w14:textId="0FA5B97E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Info: This operation may take a few seconds. Please wait 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a moment...done.</w:t>
            </w:r>
          </w:p>
          <w:p w14:paraId="321CC86A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进入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Ethernet 0/0/1 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接口，将其设置为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Access 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模式，并划分入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VLAN10</w:t>
            </w:r>
          </w:p>
          <w:p w14:paraId="1541549D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C18401"/>
                <w:kern w:val="0"/>
                <w:szCs w:val="21"/>
              </w:rPr>
              <w:t>Ethernet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0/0/1</w:t>
            </w:r>
          </w:p>
          <w:p w14:paraId="0657D72B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access</w:t>
            </w:r>
          </w:p>
          <w:p w14:paraId="72E62EB6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default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10</w:t>
            </w:r>
          </w:p>
          <w:p w14:paraId="69C65F04" w14:textId="67496139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7A3814C9" w14:textId="6FEEFA2F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 w:val="20"/>
                <w:szCs w:val="20"/>
              </w:rPr>
            </w:pP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 w:val="20"/>
                <w:szCs w:val="20"/>
              </w:rPr>
              <w:t>//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 w:val="20"/>
                <w:szCs w:val="20"/>
              </w:rPr>
              <w:t>将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 w:val="20"/>
                <w:szCs w:val="20"/>
              </w:rPr>
              <w:t> Ethernet 0/0/2 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 w:val="20"/>
                <w:szCs w:val="20"/>
              </w:rPr>
              <w:t>和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 w:val="20"/>
                <w:szCs w:val="20"/>
              </w:rPr>
              <w:t> Ethernet 0/0/3 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 w:val="20"/>
                <w:szCs w:val="20"/>
              </w:rPr>
              <w:t>接口设置为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 w:val="20"/>
                <w:szCs w:val="20"/>
              </w:rPr>
              <w:t> Access 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 w:val="20"/>
                <w:szCs w:val="20"/>
              </w:rPr>
              <w:t>模式，分别划入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 w:val="20"/>
                <w:szCs w:val="20"/>
              </w:rPr>
              <w:t> VLAN10 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 w:val="20"/>
                <w:szCs w:val="20"/>
              </w:rPr>
              <w:t>和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 w:val="20"/>
                <w:szCs w:val="20"/>
              </w:rPr>
              <w:t> VLAN20</w:t>
            </w:r>
          </w:p>
          <w:p w14:paraId="54825848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C18401"/>
                <w:kern w:val="0"/>
                <w:szCs w:val="21"/>
              </w:rPr>
              <w:t>Ethernet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0/0/2</w:t>
            </w:r>
          </w:p>
          <w:p w14:paraId="2781A656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access</w:t>
            </w:r>
          </w:p>
          <w:p w14:paraId="33D70576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default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10</w:t>
            </w:r>
          </w:p>
          <w:p w14:paraId="5AF96000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2BE4BB90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C18401"/>
                <w:kern w:val="0"/>
                <w:szCs w:val="21"/>
              </w:rPr>
              <w:t>Ethernet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0/0/3</w:t>
            </w:r>
          </w:p>
          <w:p w14:paraId="00FC5BCF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access</w:t>
            </w:r>
          </w:p>
          <w:p w14:paraId="6C5AB52A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default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20</w:t>
            </w:r>
          </w:p>
          <w:p w14:paraId="63A8ED53" w14:textId="5F08FBE9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62A573EC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以下命令将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GE0/0/1 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接口设为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trunk 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模式，并允许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VLAN10 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和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 VLAN20 </w:t>
            </w: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的数据帧通过</w:t>
            </w:r>
          </w:p>
          <w:p w14:paraId="005D1EB9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CC10B1">
              <w:rPr>
                <w:rFonts w:ascii="Consolas" w:hAnsi="Consolas" w:cs="宋体"/>
                <w:color w:val="C18401"/>
                <w:kern w:val="0"/>
                <w:szCs w:val="21"/>
              </w:rPr>
              <w:t>GigabitEthernet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0/0/1</w:t>
            </w:r>
          </w:p>
          <w:p w14:paraId="0F704799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trunk</w:t>
            </w:r>
          </w:p>
          <w:p w14:paraId="61776863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trunk allow-pass </w:t>
            </w:r>
            <w:proofErr w:type="spellStart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20</w:t>
            </w:r>
          </w:p>
          <w:p w14:paraId="3CEC81D3" w14:textId="77777777" w:rsidR="00CC10B1" w:rsidRPr="00CC10B1" w:rsidRDefault="00CC10B1" w:rsidP="00B02AD8">
            <w:pPr>
              <w:widowControl/>
              <w:numPr>
                <w:ilvl w:val="0"/>
                <w:numId w:val="29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51612FF1" w14:textId="77777777" w:rsidR="00CC10B1" w:rsidRDefault="00CC10B1" w:rsidP="00CC10B1">
            <w:pPr>
              <w:ind w:firstLineChars="100" w:firstLine="240"/>
              <w:rPr>
                <w:sz w:val="24"/>
              </w:rPr>
            </w:pPr>
          </w:p>
          <w:p w14:paraId="05A0ECF9" w14:textId="77777777" w:rsidR="00FE0765" w:rsidRDefault="00FE0765" w:rsidP="00AF1959">
            <w:pPr>
              <w:ind w:firstLineChars="400" w:firstLine="960"/>
              <w:rPr>
                <w:sz w:val="24"/>
              </w:rPr>
            </w:pPr>
            <w:r>
              <w:rPr>
                <w:rFonts w:hint="eastAsia"/>
                <w:sz w:val="24"/>
              </w:rPr>
              <w:t>②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显示当前</w:t>
            </w:r>
            <w:r>
              <w:rPr>
                <w:rFonts w:hint="eastAsia"/>
                <w:sz w:val="24"/>
              </w:rPr>
              <w:t>V</w:t>
            </w:r>
            <w:r>
              <w:rPr>
                <w:sz w:val="24"/>
              </w:rPr>
              <w:t>LAN</w:t>
            </w:r>
            <w:r>
              <w:rPr>
                <w:rFonts w:hint="eastAsia"/>
                <w:sz w:val="24"/>
              </w:rPr>
              <w:t>信息</w:t>
            </w:r>
          </w:p>
          <w:p w14:paraId="07CEB03F" w14:textId="77777777" w:rsidR="00FE0765" w:rsidRDefault="00FE0765" w:rsidP="00FE0765">
            <w:pPr>
              <w:ind w:firstLineChars="200" w:firstLine="480"/>
              <w:jc w:val="center"/>
              <w:rPr>
                <w:sz w:val="24"/>
              </w:rPr>
            </w:pPr>
            <w:r w:rsidRPr="00FE0765">
              <w:rPr>
                <w:sz w:val="24"/>
              </w:rPr>
              <w:drawing>
                <wp:inline distT="0" distB="0" distL="0" distR="0" wp14:anchorId="36FB9DA1" wp14:editId="372DAD66">
                  <wp:extent cx="2987040" cy="2458371"/>
                  <wp:effectExtent l="0" t="0" r="381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100" cy="249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749FD2" w14:textId="2E048DDC" w:rsidR="00FE0765" w:rsidRDefault="00FE0765" w:rsidP="00E970C3">
            <w:pPr>
              <w:ind w:firstLineChars="300" w:firstLine="602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  <w:r w:rsidRPr="007C701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4-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2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>-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1</w:t>
            </w:r>
            <w:r w:rsidRPr="007C701D"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S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>W-1</w:t>
            </w:r>
            <w:r w:rsidRPr="00FE0765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当前VLAN信息</w:t>
            </w:r>
          </w:p>
          <w:p w14:paraId="4B6C2D91" w14:textId="77777777" w:rsidR="00FE0765" w:rsidRDefault="00FE0765" w:rsidP="00A27DAA">
            <w:pPr>
              <w:ind w:firstLineChars="300" w:firstLine="720"/>
              <w:rPr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06B9AB24">
                <v:shape id="_x0000_i1266" type="#_x0000_t75" style="width:40.5pt;height:18pt" o:ole="">
                  <v:imagedata r:id="rId66" o:title=""/>
                </v:shape>
                <o:OLEObject Type="Embed" ProgID="Equation.AxMath" ShapeID="_x0000_i1266" DrawAspect="Content" ObjectID="_1725456337" r:id="rId67"/>
              </w:object>
            </w:r>
            <w:r w:rsidRPr="00FE0765">
              <w:rPr>
                <w:rFonts w:hint="eastAsia"/>
                <w:sz w:val="24"/>
              </w:rPr>
              <w:t>配置交换机</w:t>
            </w:r>
            <w:r w:rsidRPr="00FE0765">
              <w:rPr>
                <w:rFonts w:hint="eastAsia"/>
                <w:sz w:val="24"/>
              </w:rPr>
              <w:t xml:space="preserve"> SW-2</w:t>
            </w:r>
          </w:p>
          <w:p w14:paraId="3C3D982F" w14:textId="79844C6A" w:rsidR="00FE0765" w:rsidRDefault="00FE0765" w:rsidP="00FE0765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  <w:r w:rsidRPr="00FE0765">
              <w:rPr>
                <w:rFonts w:hint="eastAsia"/>
                <w:sz w:val="24"/>
              </w:rPr>
              <w:t>参照对</w:t>
            </w:r>
            <w:r w:rsidRPr="00FE0765">
              <w:rPr>
                <w:rFonts w:hint="eastAsia"/>
                <w:sz w:val="24"/>
              </w:rPr>
              <w:t xml:space="preserve"> SW-1 </w:t>
            </w:r>
            <w:r w:rsidRPr="00FE0765">
              <w:rPr>
                <w:rFonts w:hint="eastAsia"/>
                <w:sz w:val="24"/>
              </w:rPr>
              <w:t>的配置，根据前面实验规划中关于交换机</w:t>
            </w:r>
            <w:r w:rsidRPr="00FE0765">
              <w:rPr>
                <w:rFonts w:hint="eastAsia"/>
                <w:sz w:val="24"/>
              </w:rPr>
              <w:t xml:space="preserve"> SW-2 </w:t>
            </w:r>
            <w:r w:rsidRPr="00FE0765">
              <w:rPr>
                <w:rFonts w:hint="eastAsia"/>
                <w:sz w:val="24"/>
              </w:rPr>
              <w:t>的规划进行配置。</w:t>
            </w:r>
          </w:p>
          <w:p w14:paraId="637468D4" w14:textId="77777777" w:rsidR="00B302D5" w:rsidRDefault="00B302D5" w:rsidP="00FE0765">
            <w:pPr>
              <w:ind w:firstLineChars="200" w:firstLine="480"/>
              <w:rPr>
                <w:rFonts w:hint="eastAsia"/>
                <w:sz w:val="24"/>
              </w:rPr>
            </w:pPr>
          </w:p>
          <w:p w14:paraId="220429E1" w14:textId="77777777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&lt;Huawei&gt;system-view</w:t>
            </w:r>
          </w:p>
          <w:p w14:paraId="14C7584F" w14:textId="77777777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Enter system view, 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user view with </w:t>
            </w:r>
            <w:proofErr w:type="spellStart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Ctrl+Z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.</w:t>
            </w:r>
          </w:p>
          <w:p w14:paraId="3E48CF40" w14:textId="77777777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[Huawei]undo info-center enable</w:t>
            </w:r>
          </w:p>
          <w:p w14:paraId="6569F1A4" w14:textId="77777777" w:rsidR="00B302D5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Info: Information center 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is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disabled</w:t>
            </w:r>
          </w:p>
          <w:p w14:paraId="004FD5D3" w14:textId="49FF6246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[Huawei]</w:t>
            </w:r>
            <w:proofErr w:type="spellStart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sysname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SW-</w:t>
            </w:r>
            <w:r w:rsidR="00E970C3" w:rsidRPr="00B302D5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</w:p>
          <w:p w14:paraId="2527AE9E" w14:textId="69538BBC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="00E970C3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batch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20</w:t>
            </w:r>
          </w:p>
          <w:p w14:paraId="7E629F8B" w14:textId="77777777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Info: This operation may take a few seconds. Please wait 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a moment...done.</w:t>
            </w:r>
          </w:p>
          <w:p w14:paraId="28177BA3" w14:textId="716CDAAA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="00E970C3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C18401"/>
                <w:kern w:val="0"/>
                <w:szCs w:val="21"/>
              </w:rPr>
              <w:t>Ethernet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0/0/1</w:t>
            </w:r>
          </w:p>
          <w:p w14:paraId="27EEEBCA" w14:textId="3D182A4F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="00E970C3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access</w:t>
            </w:r>
          </w:p>
          <w:p w14:paraId="13D87A7A" w14:textId="3FD8C4F7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="00E970C3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default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10</w:t>
            </w:r>
          </w:p>
          <w:p w14:paraId="72DF68D8" w14:textId="4658FDB7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="00E970C3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6C1790A6" w14:textId="2447B427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="00E970C3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C18401"/>
                <w:kern w:val="0"/>
                <w:szCs w:val="21"/>
              </w:rPr>
              <w:t>Ethernet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0/0/2</w:t>
            </w:r>
          </w:p>
          <w:p w14:paraId="5F1519BA" w14:textId="6DD06F47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="00E970C3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access</w:t>
            </w:r>
          </w:p>
          <w:p w14:paraId="4788E44A" w14:textId="5EB27C1C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="00E970C3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default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10</w:t>
            </w:r>
          </w:p>
          <w:p w14:paraId="69AABE0D" w14:textId="1CF7EE48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="00E970C3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5649EA63" w14:textId="4A5C30C1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="00E970C3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C18401"/>
                <w:kern w:val="0"/>
                <w:szCs w:val="21"/>
              </w:rPr>
              <w:t>Ethernet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0/0/3</w:t>
            </w:r>
          </w:p>
          <w:p w14:paraId="6CB1C6DB" w14:textId="6FBB144F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="00E970C3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access</w:t>
            </w:r>
          </w:p>
          <w:p w14:paraId="7B26B92A" w14:textId="63E840F6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="00E970C3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default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20</w:t>
            </w:r>
          </w:p>
          <w:p w14:paraId="179A78F8" w14:textId="06DFB2CF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="00E970C3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3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01860A55" w14:textId="0FFC3707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="00E970C3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CC10B1">
              <w:rPr>
                <w:rFonts w:ascii="Consolas" w:hAnsi="Consolas" w:cs="宋体"/>
                <w:color w:val="C18401"/>
                <w:kern w:val="0"/>
                <w:szCs w:val="21"/>
              </w:rPr>
              <w:t>GigabitEthernet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0/0/1</w:t>
            </w:r>
          </w:p>
          <w:p w14:paraId="0E470386" w14:textId="4661E724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="00E970C3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trunk</w:t>
            </w:r>
          </w:p>
          <w:p w14:paraId="555ED856" w14:textId="090C3272" w:rsidR="00FE0765" w:rsidRPr="00CC10B1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="00E970C3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trunk allow-pass </w:t>
            </w:r>
            <w:proofErr w:type="spellStart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20</w:t>
            </w:r>
          </w:p>
          <w:p w14:paraId="329E4A79" w14:textId="12D974BF" w:rsidR="00FE0765" w:rsidRDefault="00FE0765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 w:rsidR="00E970C3"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3B608AF2" w14:textId="1A4BCF2E" w:rsidR="00E970C3" w:rsidRDefault="00E970C3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[SW-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0F442902" w14:textId="4A463E15" w:rsidR="00FE0765" w:rsidRPr="00A27DAA" w:rsidRDefault="00E970C3" w:rsidP="00B02AD8">
            <w:pPr>
              <w:widowControl/>
              <w:numPr>
                <w:ilvl w:val="0"/>
                <w:numId w:val="28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 w:hint="eastAsia"/>
                <w:color w:val="5C5C5C"/>
                <w:kern w:val="0"/>
                <w:szCs w:val="21"/>
              </w:rPr>
              <w:t>&lt;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SW-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&gt;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17E69637" w14:textId="6CD40E6C" w:rsidR="00A27DAA" w:rsidRDefault="00A27DAA" w:rsidP="00A27DAA"/>
          <w:p w14:paraId="6AD959A2" w14:textId="1F8BB525" w:rsidR="00A27DAA" w:rsidRDefault="00A27DAA" w:rsidP="00A27DAA">
            <w:pPr>
              <w:ind w:firstLineChars="300" w:firstLine="720"/>
              <w:rPr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38031F6D">
                <v:shape id="_x0000_i1268" type="#_x0000_t75" style="width:40.5pt;height:18pt" o:ole="">
                  <v:imagedata r:id="rId68" o:title=""/>
                </v:shape>
                <o:OLEObject Type="Embed" ProgID="Equation.AxMath" ShapeID="_x0000_i1268" DrawAspect="Content" ObjectID="_1725456338" r:id="rId69"/>
              </w:object>
            </w:r>
            <w:r w:rsidRPr="00A27DAA">
              <w:rPr>
                <w:rFonts w:hint="eastAsia"/>
                <w:sz w:val="24"/>
              </w:rPr>
              <w:t>配置</w:t>
            </w:r>
            <w:r w:rsidRPr="00A27DAA">
              <w:rPr>
                <w:rFonts w:hint="eastAsia"/>
                <w:sz w:val="24"/>
              </w:rPr>
              <w:t xml:space="preserve"> </w:t>
            </w:r>
            <w:r w:rsidR="002A2752">
              <w:rPr>
                <w:sz w:val="24"/>
              </w:rPr>
              <w:t>RS-1</w:t>
            </w:r>
            <w:r w:rsidRPr="00A27DAA">
              <w:rPr>
                <w:rFonts w:hint="eastAsia"/>
                <w:sz w:val="24"/>
              </w:rPr>
              <w:t>之前通信测试结果</w:t>
            </w:r>
          </w:p>
          <w:p w14:paraId="37EAD979" w14:textId="0230DA9C" w:rsidR="00A27DAA" w:rsidRPr="00B302D5" w:rsidRDefault="00A27DAA" w:rsidP="00A27DAA">
            <w:pPr>
              <w:pStyle w:val="a7"/>
              <w:spacing w:before="156"/>
              <w:ind w:firstLine="402"/>
              <w:jc w:val="center"/>
              <w:rPr>
                <w:rFonts w:ascii="黑体" w:hAnsi="黑体"/>
                <w:b/>
                <w:bCs/>
                <w:sz w:val="20"/>
                <w:szCs w:val="22"/>
              </w:rPr>
            </w:pPr>
            <w:r w:rsidRPr="00B302D5">
              <w:rPr>
                <w:rFonts w:ascii="黑体" w:hAnsi="黑体" w:hint="eastAsia"/>
                <w:b/>
                <w:bCs/>
                <w:sz w:val="20"/>
                <w:szCs w:val="22"/>
              </w:rPr>
              <w:t>表</w:t>
            </w:r>
            <w:r w:rsidR="00B302D5" w:rsidRPr="00B302D5">
              <w:rPr>
                <w:rFonts w:ascii="黑体" w:hAnsi="黑体"/>
                <w:b/>
                <w:bCs/>
                <w:sz w:val="20"/>
                <w:szCs w:val="22"/>
                <w:lang w:eastAsia="zh-CN"/>
              </w:rPr>
              <w:t>4</w:t>
            </w:r>
            <w:r w:rsidRPr="00B302D5">
              <w:rPr>
                <w:rFonts w:ascii="黑体" w:hAnsi="黑体"/>
                <w:b/>
                <w:bCs/>
                <w:sz w:val="20"/>
                <w:szCs w:val="22"/>
              </w:rPr>
              <w:t xml:space="preserve">-2-1 </w:t>
            </w:r>
            <w:r w:rsidRPr="00B302D5">
              <w:rPr>
                <w:rFonts w:ascii="黑体" w:hAnsi="黑体" w:hint="eastAsia"/>
                <w:b/>
                <w:bCs/>
                <w:sz w:val="20"/>
                <w:szCs w:val="22"/>
              </w:rPr>
              <w:t>配置</w:t>
            </w:r>
            <w:r w:rsidR="002A2752">
              <w:rPr>
                <w:rFonts w:ascii="黑体" w:hAnsi="黑体"/>
                <w:b/>
                <w:bCs/>
                <w:sz w:val="20"/>
                <w:szCs w:val="22"/>
              </w:rPr>
              <w:t>RS-1</w:t>
            </w:r>
            <w:r w:rsidRPr="00B302D5">
              <w:rPr>
                <w:rFonts w:ascii="黑体" w:hAnsi="黑体" w:hint="eastAsia"/>
                <w:b/>
                <w:bCs/>
                <w:sz w:val="20"/>
                <w:szCs w:val="22"/>
              </w:rPr>
              <w:t>之前通信测试结果</w:t>
            </w:r>
          </w:p>
          <w:tbl>
            <w:tblPr>
              <w:tblStyle w:val="a8"/>
              <w:tblW w:w="8656" w:type="dxa"/>
              <w:tblLayout w:type="fixed"/>
              <w:tblLook w:val="04A0" w:firstRow="1" w:lastRow="0" w:firstColumn="1" w:lastColumn="0" w:noHBand="0" w:noVBand="1"/>
            </w:tblPr>
            <w:tblGrid>
              <w:gridCol w:w="890"/>
              <w:gridCol w:w="1071"/>
              <w:gridCol w:w="1220"/>
              <w:gridCol w:w="1493"/>
              <w:gridCol w:w="3982"/>
            </w:tblGrid>
            <w:tr w:rsidR="00F473D3" w14:paraId="39004BC3" w14:textId="77777777" w:rsidTr="00F473D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92"/>
              </w:trPr>
              <w:tc>
                <w:tcPr>
                  <w:tcW w:w="890" w:type="dxa"/>
                  <w:hideMark/>
                </w:tcPr>
                <w:p w14:paraId="47A5D8E3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071" w:type="dxa"/>
                  <w:hideMark/>
                </w:tcPr>
                <w:p w14:paraId="407E65D0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220" w:type="dxa"/>
                  <w:hideMark/>
                </w:tcPr>
                <w:p w14:paraId="4C14C53D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493" w:type="dxa"/>
                  <w:hideMark/>
                </w:tcPr>
                <w:p w14:paraId="53DF857B" w14:textId="046E0D6F" w:rsidR="00A27DAA" w:rsidRPr="00F473D3" w:rsidRDefault="00F473D3" w:rsidP="00F473D3">
                  <w:pPr>
                    <w:pStyle w:val="SG"/>
                    <w:framePr w:hSpace="180" w:wrap="around" w:vAnchor="text" w:hAnchor="page" w:xAlign="center" w:y="94"/>
                    <w:suppressOverlap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 xml:space="preserve"> </w:t>
                  </w:r>
                  <w:r w:rsidR="00A27DAA" w:rsidRPr="00F473D3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  <w:tc>
                <w:tcPr>
                  <w:tcW w:w="3982" w:type="dxa"/>
                  <w:hideMark/>
                </w:tcPr>
                <w:p w14:paraId="4110B519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备注</w:t>
                  </w:r>
                </w:p>
              </w:tc>
            </w:tr>
            <w:tr w:rsidR="00F473D3" w14:paraId="6F3B72D7" w14:textId="77777777" w:rsidTr="00F473D3">
              <w:trPr>
                <w:trHeight w:val="292"/>
              </w:trPr>
              <w:tc>
                <w:tcPr>
                  <w:tcW w:w="890" w:type="dxa"/>
                  <w:hideMark/>
                </w:tcPr>
                <w:p w14:paraId="5B673CD9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71" w:type="dxa"/>
                  <w:hideMark/>
                </w:tcPr>
                <w:p w14:paraId="229635D6" w14:textId="640AB2BC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220" w:type="dxa"/>
                  <w:hideMark/>
                </w:tcPr>
                <w:p w14:paraId="779C26E2" w14:textId="59DF64CD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Host-2</w:t>
                  </w:r>
                </w:p>
              </w:tc>
              <w:tc>
                <w:tcPr>
                  <w:tcW w:w="1493" w:type="dxa"/>
                </w:tcPr>
                <w:p w14:paraId="3C8CABA1" w14:textId="731F16E0" w:rsidR="00A27DAA" w:rsidRPr="00F473D3" w:rsidRDefault="00F473D3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color w:val="FF0000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3982" w:type="dxa"/>
                  <w:hideMark/>
                </w:tcPr>
                <w:p w14:paraId="7BA11F51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同交换机、同</w:t>
                  </w: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VLAN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内部通信</w:t>
                  </w:r>
                </w:p>
              </w:tc>
            </w:tr>
            <w:tr w:rsidR="00F473D3" w14:paraId="3BD8681C" w14:textId="77777777" w:rsidTr="00F473D3">
              <w:trPr>
                <w:trHeight w:val="292"/>
              </w:trPr>
              <w:tc>
                <w:tcPr>
                  <w:tcW w:w="890" w:type="dxa"/>
                  <w:hideMark/>
                </w:tcPr>
                <w:p w14:paraId="56B18B3B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071" w:type="dxa"/>
                  <w:hideMark/>
                </w:tcPr>
                <w:p w14:paraId="74372A47" w14:textId="0977C7D1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220" w:type="dxa"/>
                  <w:hideMark/>
                </w:tcPr>
                <w:p w14:paraId="035DC974" w14:textId="6A2B045B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Host-3</w:t>
                  </w:r>
                </w:p>
              </w:tc>
              <w:tc>
                <w:tcPr>
                  <w:tcW w:w="1493" w:type="dxa"/>
                </w:tcPr>
                <w:p w14:paraId="40060ABB" w14:textId="4B2739FA" w:rsidR="00A27DAA" w:rsidRPr="00F473D3" w:rsidRDefault="00F473D3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3982" w:type="dxa"/>
                  <w:hideMark/>
                </w:tcPr>
                <w:p w14:paraId="42D68C7D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同交换机、不同</w:t>
                  </w: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VLAN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之间通信</w:t>
                  </w:r>
                </w:p>
              </w:tc>
            </w:tr>
            <w:tr w:rsidR="00F473D3" w14:paraId="11A2D4DC" w14:textId="77777777" w:rsidTr="00F473D3">
              <w:trPr>
                <w:trHeight w:val="292"/>
              </w:trPr>
              <w:tc>
                <w:tcPr>
                  <w:tcW w:w="890" w:type="dxa"/>
                  <w:hideMark/>
                </w:tcPr>
                <w:p w14:paraId="781EC5B2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071" w:type="dxa"/>
                  <w:hideMark/>
                </w:tcPr>
                <w:p w14:paraId="4F934176" w14:textId="401440E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220" w:type="dxa"/>
                  <w:hideMark/>
                </w:tcPr>
                <w:p w14:paraId="5F433930" w14:textId="0F5308E1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Host-4</w:t>
                  </w:r>
                </w:p>
              </w:tc>
              <w:tc>
                <w:tcPr>
                  <w:tcW w:w="1493" w:type="dxa"/>
                </w:tcPr>
                <w:p w14:paraId="30F5C0CD" w14:textId="3D7CC471" w:rsidR="00A27DAA" w:rsidRPr="00F473D3" w:rsidRDefault="007257C6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="00F473D3" w:rsidRPr="00F473D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3982" w:type="dxa"/>
                  <w:hideMark/>
                </w:tcPr>
                <w:p w14:paraId="5EF2548F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跨交换机、同</w:t>
                  </w: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VLAN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内部通信</w:t>
                  </w:r>
                </w:p>
              </w:tc>
            </w:tr>
            <w:tr w:rsidR="00F473D3" w14:paraId="1D544B8E" w14:textId="77777777" w:rsidTr="00F473D3">
              <w:trPr>
                <w:trHeight w:val="292"/>
              </w:trPr>
              <w:tc>
                <w:tcPr>
                  <w:tcW w:w="890" w:type="dxa"/>
                  <w:hideMark/>
                </w:tcPr>
                <w:p w14:paraId="2ECCA668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071" w:type="dxa"/>
                  <w:hideMark/>
                </w:tcPr>
                <w:p w14:paraId="7C18BD3E" w14:textId="5DFFF985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220" w:type="dxa"/>
                  <w:hideMark/>
                </w:tcPr>
                <w:p w14:paraId="5C20EF14" w14:textId="7F884FD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Host-5</w:t>
                  </w:r>
                </w:p>
              </w:tc>
              <w:tc>
                <w:tcPr>
                  <w:tcW w:w="1493" w:type="dxa"/>
                </w:tcPr>
                <w:p w14:paraId="7680C055" w14:textId="5C08DD58" w:rsidR="00A27DAA" w:rsidRPr="00F473D3" w:rsidRDefault="007257C6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="00F473D3" w:rsidRPr="00F473D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3982" w:type="dxa"/>
                  <w:hideMark/>
                </w:tcPr>
                <w:p w14:paraId="445F7690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跨交换机、同</w:t>
                  </w: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VLAN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内部通信</w:t>
                  </w:r>
                </w:p>
              </w:tc>
            </w:tr>
            <w:tr w:rsidR="00F473D3" w14:paraId="528B26D1" w14:textId="77777777" w:rsidTr="00F473D3">
              <w:trPr>
                <w:trHeight w:val="292"/>
              </w:trPr>
              <w:tc>
                <w:tcPr>
                  <w:tcW w:w="890" w:type="dxa"/>
                  <w:hideMark/>
                </w:tcPr>
                <w:p w14:paraId="45E346E0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071" w:type="dxa"/>
                  <w:hideMark/>
                </w:tcPr>
                <w:p w14:paraId="3B22D35F" w14:textId="0E012BF4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220" w:type="dxa"/>
                  <w:hideMark/>
                </w:tcPr>
                <w:p w14:paraId="4213AEBD" w14:textId="2B6BDC79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Host-6</w:t>
                  </w:r>
                </w:p>
              </w:tc>
              <w:tc>
                <w:tcPr>
                  <w:tcW w:w="1493" w:type="dxa"/>
                </w:tcPr>
                <w:p w14:paraId="08237097" w14:textId="062360B4" w:rsidR="00A27DAA" w:rsidRPr="00F473D3" w:rsidRDefault="00F473D3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3982" w:type="dxa"/>
                  <w:hideMark/>
                </w:tcPr>
                <w:p w14:paraId="52A301DC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跨交换机、不同</w:t>
                  </w: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VLAN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之间通信</w:t>
                  </w:r>
                </w:p>
              </w:tc>
            </w:tr>
            <w:tr w:rsidR="00F473D3" w14:paraId="66AD5829" w14:textId="77777777" w:rsidTr="00F473D3">
              <w:trPr>
                <w:trHeight w:val="292"/>
              </w:trPr>
              <w:tc>
                <w:tcPr>
                  <w:tcW w:w="890" w:type="dxa"/>
                  <w:hideMark/>
                </w:tcPr>
                <w:p w14:paraId="3F5D0E38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071" w:type="dxa"/>
                  <w:hideMark/>
                </w:tcPr>
                <w:p w14:paraId="6FF76291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Host-4</w:t>
                  </w:r>
                </w:p>
              </w:tc>
              <w:tc>
                <w:tcPr>
                  <w:tcW w:w="1220" w:type="dxa"/>
                  <w:hideMark/>
                </w:tcPr>
                <w:p w14:paraId="008D47EB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Host-5</w:t>
                  </w:r>
                </w:p>
              </w:tc>
              <w:tc>
                <w:tcPr>
                  <w:tcW w:w="1493" w:type="dxa"/>
                </w:tcPr>
                <w:p w14:paraId="470CC3EF" w14:textId="6AD4659D" w:rsidR="00A27DAA" w:rsidRPr="00F473D3" w:rsidRDefault="00F473D3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3982" w:type="dxa"/>
                  <w:hideMark/>
                </w:tcPr>
                <w:p w14:paraId="4FC57F31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同交换机、同</w:t>
                  </w: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VLAN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内部通信</w:t>
                  </w:r>
                </w:p>
              </w:tc>
            </w:tr>
            <w:tr w:rsidR="00F473D3" w14:paraId="4988D385" w14:textId="77777777" w:rsidTr="00F473D3">
              <w:trPr>
                <w:trHeight w:val="292"/>
              </w:trPr>
              <w:tc>
                <w:tcPr>
                  <w:tcW w:w="890" w:type="dxa"/>
                  <w:hideMark/>
                </w:tcPr>
                <w:p w14:paraId="231C032C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1071" w:type="dxa"/>
                  <w:hideMark/>
                </w:tcPr>
                <w:p w14:paraId="04B28681" w14:textId="53395785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Host-3</w:t>
                  </w:r>
                </w:p>
              </w:tc>
              <w:tc>
                <w:tcPr>
                  <w:tcW w:w="1220" w:type="dxa"/>
                  <w:hideMark/>
                </w:tcPr>
                <w:p w14:paraId="4FDEBC55" w14:textId="63F5E10D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Host-6</w:t>
                  </w:r>
                </w:p>
              </w:tc>
              <w:tc>
                <w:tcPr>
                  <w:tcW w:w="1493" w:type="dxa"/>
                </w:tcPr>
                <w:p w14:paraId="2EEBEEEF" w14:textId="5EE7F49A" w:rsidR="00A27DAA" w:rsidRPr="00F473D3" w:rsidRDefault="007257C6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="00F473D3" w:rsidRPr="00F473D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3982" w:type="dxa"/>
                  <w:hideMark/>
                </w:tcPr>
                <w:p w14:paraId="2C3A0970" w14:textId="77777777" w:rsidR="00A27DAA" w:rsidRPr="00F473D3" w:rsidRDefault="00A27DAA" w:rsidP="00A27DAA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跨交换机、同</w:t>
                  </w: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VLAN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内部通信</w:t>
                  </w:r>
                </w:p>
              </w:tc>
            </w:tr>
          </w:tbl>
          <w:p w14:paraId="1E3A2751" w14:textId="77777777" w:rsidR="00A27DAA" w:rsidRPr="00A27DAA" w:rsidRDefault="00A27DAA" w:rsidP="00A27DAA">
            <w:pPr>
              <w:rPr>
                <w:rFonts w:hint="eastAsia"/>
              </w:rPr>
            </w:pPr>
          </w:p>
          <w:p w14:paraId="44E5EFD8" w14:textId="1EDCCE64" w:rsidR="00E970C3" w:rsidRDefault="00E970C3" w:rsidP="00E970C3">
            <w:pPr>
              <w:pStyle w:val="1"/>
              <w:ind w:firstLine="482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三</w:t>
            </w:r>
            <w:r w:rsidRPr="002653A7">
              <w:rPr>
                <w:rFonts w:hint="eastAsia"/>
                <w:sz w:val="24"/>
                <w:szCs w:val="24"/>
              </w:rPr>
              <w:t>、</w:t>
            </w:r>
            <w:r>
              <w:rPr>
                <w:rFonts w:ascii="宋体" w:hAnsi="宋体" w:hint="eastAsia"/>
                <w:sz w:val="24"/>
                <w:szCs w:val="24"/>
              </w:rPr>
              <w:t>任务</w:t>
            </w:r>
            <w:r>
              <w:rPr>
                <w:rFonts w:ascii="宋体" w:hAnsi="宋体"/>
                <w:sz w:val="24"/>
                <w:szCs w:val="24"/>
              </w:rPr>
              <w:t>3</w:t>
            </w:r>
            <w:r>
              <w:rPr>
                <w:rFonts w:ascii="宋体" w:hAnsi="宋体" w:hint="eastAsia"/>
                <w:sz w:val="24"/>
                <w:szCs w:val="24"/>
              </w:rPr>
              <w:t>：</w:t>
            </w:r>
            <w:r w:rsidRPr="00CC10B1">
              <w:rPr>
                <w:rFonts w:ascii="宋体" w:hAnsi="宋体" w:hint="eastAsia"/>
                <w:sz w:val="24"/>
                <w:szCs w:val="24"/>
              </w:rPr>
              <w:t>配置交换机与主机</w:t>
            </w:r>
            <w:r>
              <w:rPr>
                <w:rFonts w:ascii="宋体" w:hAnsi="宋体" w:hint="eastAsia"/>
                <w:sz w:val="24"/>
                <w:szCs w:val="24"/>
              </w:rPr>
              <w:t xml:space="preserve"> </w:t>
            </w:r>
          </w:p>
          <w:p w14:paraId="2311C364" w14:textId="77777777" w:rsidR="00E970C3" w:rsidRDefault="00A27DAA" w:rsidP="00AF1959">
            <w:pPr>
              <w:ind w:firstLineChars="300" w:firstLine="720"/>
              <w:rPr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4575EFFC">
                <v:shape id="_x0000_i1267" type="#_x0000_t75" style="width:40.5pt;height:18pt" o:ole="">
                  <v:imagedata r:id="rId62" o:title=""/>
                </v:shape>
                <o:OLEObject Type="Embed" ProgID="Equation.AxMath" ShapeID="_x0000_i1267" DrawAspect="Content" ObjectID="_1725456339" r:id="rId70"/>
              </w:object>
            </w:r>
            <w:r w:rsidR="007257C6" w:rsidRPr="007257C6">
              <w:rPr>
                <w:rFonts w:hint="eastAsia"/>
                <w:sz w:val="24"/>
              </w:rPr>
              <w:t>在</w:t>
            </w:r>
            <w:r w:rsidR="007257C6" w:rsidRPr="007257C6">
              <w:rPr>
                <w:rFonts w:hint="eastAsia"/>
                <w:sz w:val="24"/>
              </w:rPr>
              <w:t xml:space="preserve"> RS-1 </w:t>
            </w:r>
            <w:r w:rsidR="007257C6" w:rsidRPr="007257C6">
              <w:rPr>
                <w:rFonts w:hint="eastAsia"/>
                <w:sz w:val="24"/>
              </w:rPr>
              <w:t>上创建</w:t>
            </w:r>
            <w:r w:rsidR="007257C6" w:rsidRPr="007257C6">
              <w:rPr>
                <w:rFonts w:hint="eastAsia"/>
                <w:sz w:val="24"/>
              </w:rPr>
              <w:t xml:space="preserve"> VLAN </w:t>
            </w:r>
            <w:r w:rsidR="007257C6" w:rsidRPr="007257C6">
              <w:rPr>
                <w:rFonts w:hint="eastAsia"/>
                <w:sz w:val="24"/>
              </w:rPr>
              <w:t>并配置</w:t>
            </w:r>
            <w:r w:rsidR="007257C6" w:rsidRPr="007257C6">
              <w:rPr>
                <w:rFonts w:hint="eastAsia"/>
                <w:sz w:val="24"/>
              </w:rPr>
              <w:t xml:space="preserve"> Trunk </w:t>
            </w:r>
            <w:r w:rsidR="007257C6" w:rsidRPr="007257C6">
              <w:rPr>
                <w:rFonts w:hint="eastAsia"/>
                <w:sz w:val="24"/>
              </w:rPr>
              <w:t>接口</w:t>
            </w:r>
          </w:p>
          <w:p w14:paraId="4E197AAF" w14:textId="77777777" w:rsidR="007257C6" w:rsidRPr="007257C6" w:rsidRDefault="007257C6" w:rsidP="007257C6">
            <w:pPr>
              <w:ind w:firstLineChars="300" w:firstLine="720"/>
              <w:rPr>
                <w:rFonts w:hint="eastAsia"/>
                <w:sz w:val="24"/>
              </w:rPr>
            </w:pPr>
            <w:r w:rsidRPr="007257C6">
              <w:rPr>
                <w:rFonts w:hint="eastAsia"/>
                <w:sz w:val="24"/>
              </w:rPr>
              <w:t>启动</w:t>
            </w:r>
            <w:r w:rsidRPr="007257C6">
              <w:rPr>
                <w:rFonts w:hint="eastAsia"/>
                <w:sz w:val="24"/>
              </w:rPr>
              <w:t xml:space="preserve"> RS-1 </w:t>
            </w:r>
            <w:r w:rsidRPr="007257C6">
              <w:rPr>
                <w:rFonts w:hint="eastAsia"/>
                <w:sz w:val="24"/>
              </w:rPr>
              <w:t>并进入</w:t>
            </w:r>
            <w:r w:rsidRPr="007257C6">
              <w:rPr>
                <w:rFonts w:hint="eastAsia"/>
                <w:sz w:val="24"/>
              </w:rPr>
              <w:t xml:space="preserve"> CLI </w:t>
            </w:r>
            <w:r w:rsidRPr="007257C6">
              <w:rPr>
                <w:rFonts w:hint="eastAsia"/>
                <w:sz w:val="24"/>
              </w:rPr>
              <w:t>界面，根据实验规划进行配置。主要包括</w:t>
            </w:r>
          </w:p>
          <w:p w14:paraId="42847500" w14:textId="75E4B175" w:rsidR="007257C6" w:rsidRPr="007257C6" w:rsidRDefault="007257C6" w:rsidP="007257C6">
            <w:pPr>
              <w:ind w:firstLineChars="400" w:firstLine="96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①</w:t>
            </w:r>
            <w:r>
              <w:rPr>
                <w:rFonts w:hint="eastAsia"/>
                <w:sz w:val="24"/>
              </w:rPr>
              <w:t xml:space="preserve"> </w:t>
            </w:r>
            <w:r w:rsidRPr="007257C6">
              <w:rPr>
                <w:rFonts w:hint="eastAsia"/>
                <w:sz w:val="24"/>
              </w:rPr>
              <w:t>创建</w:t>
            </w:r>
            <w:r w:rsidRPr="007257C6">
              <w:rPr>
                <w:rFonts w:hint="eastAsia"/>
                <w:sz w:val="24"/>
              </w:rPr>
              <w:t xml:space="preserve"> VLAN10 </w:t>
            </w:r>
            <w:r w:rsidRPr="007257C6">
              <w:rPr>
                <w:rFonts w:hint="eastAsia"/>
                <w:sz w:val="24"/>
              </w:rPr>
              <w:t>和</w:t>
            </w:r>
            <w:r w:rsidRPr="007257C6">
              <w:rPr>
                <w:rFonts w:hint="eastAsia"/>
                <w:sz w:val="24"/>
              </w:rPr>
              <w:t xml:space="preserve"> VLAN20</w:t>
            </w:r>
            <w:r w:rsidRPr="007257C6">
              <w:rPr>
                <w:rFonts w:hint="eastAsia"/>
                <w:sz w:val="24"/>
              </w:rPr>
              <w:t>；</w:t>
            </w:r>
          </w:p>
          <w:p w14:paraId="1D1B6D03" w14:textId="77777777" w:rsidR="007257C6" w:rsidRDefault="007257C6" w:rsidP="007257C6">
            <w:pPr>
              <w:ind w:firstLineChars="400" w:firstLine="960"/>
              <w:rPr>
                <w:sz w:val="24"/>
              </w:rPr>
            </w:pPr>
            <w:r>
              <w:rPr>
                <w:rFonts w:hint="eastAsia"/>
                <w:sz w:val="24"/>
              </w:rPr>
              <w:t>②</w:t>
            </w:r>
            <w:r>
              <w:rPr>
                <w:rFonts w:hint="eastAsia"/>
                <w:sz w:val="24"/>
              </w:rPr>
              <w:t xml:space="preserve"> </w:t>
            </w:r>
            <w:r w:rsidRPr="007257C6">
              <w:rPr>
                <w:rFonts w:hint="eastAsia"/>
                <w:sz w:val="24"/>
              </w:rPr>
              <w:t>并且将</w:t>
            </w:r>
            <w:r w:rsidRPr="007257C6">
              <w:rPr>
                <w:rFonts w:hint="eastAsia"/>
                <w:sz w:val="24"/>
              </w:rPr>
              <w:t xml:space="preserve"> GE 0/0/1</w:t>
            </w:r>
            <w:r w:rsidRPr="007257C6">
              <w:rPr>
                <w:rFonts w:hint="eastAsia"/>
                <w:sz w:val="24"/>
              </w:rPr>
              <w:t>和</w:t>
            </w:r>
            <w:r w:rsidRPr="007257C6">
              <w:rPr>
                <w:rFonts w:hint="eastAsia"/>
                <w:sz w:val="24"/>
              </w:rPr>
              <w:t xml:space="preserve"> GE 0/0/2</w:t>
            </w:r>
            <w:r w:rsidRPr="007257C6">
              <w:rPr>
                <w:rFonts w:hint="eastAsia"/>
                <w:sz w:val="24"/>
              </w:rPr>
              <w:t>配置成</w:t>
            </w:r>
            <w:r w:rsidRPr="007257C6">
              <w:rPr>
                <w:rFonts w:hint="eastAsia"/>
                <w:sz w:val="24"/>
              </w:rPr>
              <w:t xml:space="preserve"> Trunk </w:t>
            </w:r>
            <w:r w:rsidRPr="007257C6">
              <w:rPr>
                <w:rFonts w:hint="eastAsia"/>
                <w:sz w:val="24"/>
              </w:rPr>
              <w:t>接口，从而实现同一</w:t>
            </w:r>
            <w:r w:rsidRPr="007257C6">
              <w:rPr>
                <w:rFonts w:hint="eastAsia"/>
                <w:sz w:val="24"/>
              </w:rPr>
              <w:t xml:space="preserve"> VLAN </w:t>
            </w:r>
            <w:r w:rsidRPr="007257C6">
              <w:rPr>
                <w:rFonts w:hint="eastAsia"/>
                <w:sz w:val="24"/>
              </w:rPr>
              <w:t>内部的通信。具体配置如下：</w:t>
            </w:r>
          </w:p>
          <w:p w14:paraId="57F2E30C" w14:textId="77777777" w:rsidR="00BD4C69" w:rsidRPr="00CC10B1" w:rsidRDefault="00BD4C69" w:rsidP="00B02AD8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&lt;Huawei&gt;system-view</w:t>
            </w:r>
          </w:p>
          <w:p w14:paraId="1BFD30FB" w14:textId="77777777" w:rsidR="00BD4C69" w:rsidRPr="00CC10B1" w:rsidRDefault="00BD4C69" w:rsidP="00B02AD8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Enter system view, 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return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user view with </w:t>
            </w:r>
            <w:proofErr w:type="spellStart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Ctrl+Z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.</w:t>
            </w:r>
          </w:p>
          <w:p w14:paraId="5B4CDD0E" w14:textId="77777777" w:rsidR="00BD4C69" w:rsidRPr="00CC10B1" w:rsidRDefault="00BD4C69" w:rsidP="00B02AD8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[Huawei]undo info-center enable</w:t>
            </w:r>
          </w:p>
          <w:p w14:paraId="2EC9540E" w14:textId="77777777" w:rsidR="00BD4C69" w:rsidRDefault="00BD4C69" w:rsidP="00B02AD8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Info: Information center 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is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disabled</w:t>
            </w:r>
          </w:p>
          <w:p w14:paraId="7CAA5B20" w14:textId="3B370727" w:rsidR="00BD4C69" w:rsidRPr="00CC10B1" w:rsidRDefault="00BD4C69" w:rsidP="00B02AD8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[Huawei]</w:t>
            </w:r>
            <w:proofErr w:type="spellStart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sysname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R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S-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</w:p>
          <w:p w14:paraId="2E76C3C0" w14:textId="07AAC1CC" w:rsidR="00BD4C69" w:rsidRPr="00CC10B1" w:rsidRDefault="00BD4C69" w:rsidP="00B02AD8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R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S-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proofErr w:type="spellStart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batch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20</w:t>
            </w:r>
          </w:p>
          <w:p w14:paraId="1D407099" w14:textId="77777777" w:rsidR="00BD4C69" w:rsidRPr="00CC10B1" w:rsidRDefault="00BD4C69" w:rsidP="00B02AD8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Info: This operation may take a few seconds. Please wait 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for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a moment...done.</w:t>
            </w:r>
          </w:p>
          <w:p w14:paraId="72003767" w14:textId="067C9F88" w:rsidR="00BD4C69" w:rsidRPr="00CC10B1" w:rsidRDefault="00BD4C69" w:rsidP="00B02AD8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R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S-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CC10B1">
              <w:rPr>
                <w:rFonts w:ascii="Consolas" w:hAnsi="Consolas" w:cs="宋体"/>
                <w:color w:val="C18401"/>
                <w:kern w:val="0"/>
                <w:szCs w:val="21"/>
              </w:rPr>
              <w:t>GigabitEthernet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0/0/1</w:t>
            </w:r>
          </w:p>
          <w:p w14:paraId="0D5A5917" w14:textId="1869ED27" w:rsidR="00BD4C69" w:rsidRPr="00CC10B1" w:rsidRDefault="00BD4C69" w:rsidP="00B02AD8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R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S-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trunk</w:t>
            </w:r>
          </w:p>
          <w:p w14:paraId="5E1885C5" w14:textId="628E6C49" w:rsidR="00BD4C69" w:rsidRPr="00CC10B1" w:rsidRDefault="00BD4C69" w:rsidP="00B02AD8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R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S-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trunk allow-pass </w:t>
            </w:r>
            <w:proofErr w:type="spellStart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20</w:t>
            </w:r>
          </w:p>
          <w:p w14:paraId="6DD0BC2B" w14:textId="5A00BC75" w:rsidR="00BD4C69" w:rsidRDefault="00BD4C69" w:rsidP="00B02AD8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R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S-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70124305" w14:textId="70749758" w:rsidR="00BD4C69" w:rsidRPr="00CC10B1" w:rsidRDefault="00BD4C69" w:rsidP="00B02AD8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R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S-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</w:t>
            </w:r>
            <w:r w:rsidRPr="00CC10B1">
              <w:rPr>
                <w:rFonts w:ascii="Consolas" w:hAnsi="Consolas" w:cs="宋体"/>
                <w:color w:val="A626A4"/>
                <w:kern w:val="0"/>
                <w:szCs w:val="21"/>
              </w:rPr>
              <w:t>interface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CC10B1">
              <w:rPr>
                <w:rFonts w:ascii="Consolas" w:hAnsi="Consolas" w:cs="宋体"/>
                <w:color w:val="C18401"/>
                <w:kern w:val="0"/>
                <w:szCs w:val="21"/>
              </w:rPr>
              <w:t>GigabitEthernet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0/0/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2</w:t>
            </w:r>
          </w:p>
          <w:p w14:paraId="07A20198" w14:textId="5E942A8A" w:rsidR="00BD4C69" w:rsidRPr="00CC10B1" w:rsidRDefault="00BD4C69" w:rsidP="00B02AD8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R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S-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link-type trunk</w:t>
            </w:r>
          </w:p>
          <w:p w14:paraId="6D23D18C" w14:textId="6FA0DA82" w:rsidR="00BD4C69" w:rsidRPr="00CC10B1" w:rsidRDefault="00BD4C69" w:rsidP="00B02AD8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R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S-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]port trunk allow-pass </w:t>
            </w:r>
            <w:proofErr w:type="spellStart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vlan</w:t>
            </w:r>
            <w:proofErr w:type="spellEnd"/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10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20</w:t>
            </w:r>
          </w:p>
          <w:p w14:paraId="694AA7BF" w14:textId="5401AB5D" w:rsidR="00BD4C69" w:rsidRPr="00BD4C69" w:rsidRDefault="00BD4C69" w:rsidP="00B02AD8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R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S-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-GigabitEthernet0/</w:t>
            </w:r>
            <w:r w:rsidRPr="00CC10B1">
              <w:rPr>
                <w:rFonts w:ascii="Consolas" w:hAnsi="Consolas" w:cs="宋体"/>
                <w:color w:val="986801"/>
                <w:kern w:val="0"/>
                <w:szCs w:val="21"/>
              </w:rPr>
              <w:t>0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/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7BCFA325" w14:textId="37FCF0EE" w:rsidR="00BD4C69" w:rsidRDefault="00BD4C69" w:rsidP="00B02AD8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[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R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S-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]quit</w:t>
            </w:r>
          </w:p>
          <w:p w14:paraId="67B2C770" w14:textId="6F382A77" w:rsidR="00BD4C69" w:rsidRPr="00A27DAA" w:rsidRDefault="00BD4C69" w:rsidP="00B02AD8">
            <w:pPr>
              <w:widowControl/>
              <w:numPr>
                <w:ilvl w:val="0"/>
                <w:numId w:val="27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 w:hint="eastAsia"/>
                <w:color w:val="5C5C5C"/>
                <w:kern w:val="0"/>
                <w:szCs w:val="21"/>
              </w:rPr>
            </w:pPr>
            <w:r>
              <w:rPr>
                <w:rFonts w:ascii="Consolas" w:hAnsi="Consolas" w:cs="宋体" w:hint="eastAsia"/>
                <w:color w:val="5C5C5C"/>
                <w:kern w:val="0"/>
                <w:szCs w:val="21"/>
              </w:rPr>
              <w:t>&lt;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R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S-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1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&gt;</w:t>
            </w:r>
            <w:r w:rsidRPr="00CC10B1">
              <w:rPr>
                <w:rFonts w:ascii="Consolas" w:hAnsi="Consolas" w:cs="宋体"/>
                <w:color w:val="5C5C5C"/>
                <w:kern w:val="0"/>
                <w:szCs w:val="21"/>
              </w:rPr>
              <w:t>quit</w:t>
            </w:r>
          </w:p>
          <w:p w14:paraId="11AAC85B" w14:textId="77777777" w:rsidR="007257C6" w:rsidRDefault="007257C6" w:rsidP="007257C6">
            <w:pPr>
              <w:ind w:firstLineChars="400" w:firstLine="960"/>
              <w:rPr>
                <w:sz w:val="24"/>
              </w:rPr>
            </w:pPr>
          </w:p>
          <w:p w14:paraId="670116FD" w14:textId="77777777" w:rsidR="002A2752" w:rsidRPr="002A2752" w:rsidRDefault="00BD4C69" w:rsidP="00AF1959">
            <w:pPr>
              <w:ind w:firstLineChars="300" w:firstLine="720"/>
              <w:rPr>
                <w:rFonts w:hint="eastAsia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5FD502CE">
                <v:shape id="_x0000_i1271" type="#_x0000_t75" style="width:40.5pt;height:18pt" o:ole="">
                  <v:imagedata r:id="rId60" o:title=""/>
                </v:shape>
                <o:OLEObject Type="Embed" ProgID="Equation.AxMath" ShapeID="_x0000_i1271" DrawAspect="Content" ObjectID="_1725456340" r:id="rId71"/>
              </w:object>
            </w:r>
            <w:r w:rsidR="002A2752" w:rsidRPr="002A2752">
              <w:rPr>
                <w:rFonts w:hint="eastAsia"/>
                <w:sz w:val="24"/>
              </w:rPr>
              <w:t>测试通信结果</w:t>
            </w:r>
          </w:p>
          <w:p w14:paraId="1C199AEB" w14:textId="6F5A2EE5" w:rsidR="00BD4C69" w:rsidRDefault="002A2752" w:rsidP="002A2752">
            <w:pPr>
              <w:ind w:firstLineChars="400" w:firstLine="960"/>
              <w:rPr>
                <w:sz w:val="24"/>
              </w:rPr>
            </w:pPr>
            <w:r w:rsidRPr="002A2752">
              <w:rPr>
                <w:rFonts w:hint="eastAsia"/>
                <w:sz w:val="24"/>
              </w:rPr>
              <w:t>使用</w:t>
            </w:r>
            <w:r w:rsidRPr="002A2752">
              <w:rPr>
                <w:rFonts w:hint="eastAsia"/>
                <w:sz w:val="24"/>
              </w:rPr>
              <w:t xml:space="preserve"> Ping </w:t>
            </w:r>
            <w:r w:rsidRPr="002A2752">
              <w:rPr>
                <w:rFonts w:hint="eastAsia"/>
                <w:sz w:val="24"/>
              </w:rPr>
              <w:t>命令测试当前的通信情况</w:t>
            </w:r>
            <w:r>
              <w:rPr>
                <w:rFonts w:hint="eastAsia"/>
                <w:sz w:val="24"/>
              </w:rPr>
              <w:t>:</w:t>
            </w:r>
          </w:p>
          <w:p w14:paraId="1D58E8FD" w14:textId="28E9C1EF" w:rsidR="00BD4C69" w:rsidRPr="00B302D5" w:rsidRDefault="00BD4C69" w:rsidP="00BD4C69">
            <w:pPr>
              <w:pStyle w:val="a7"/>
              <w:spacing w:before="156"/>
              <w:ind w:firstLine="402"/>
              <w:jc w:val="center"/>
              <w:rPr>
                <w:rFonts w:ascii="黑体" w:hAnsi="黑体"/>
                <w:b/>
                <w:bCs/>
                <w:sz w:val="20"/>
                <w:szCs w:val="22"/>
              </w:rPr>
            </w:pPr>
            <w:r w:rsidRPr="00B302D5">
              <w:rPr>
                <w:rFonts w:ascii="黑体" w:hAnsi="黑体" w:hint="eastAsia"/>
                <w:b/>
                <w:bCs/>
                <w:sz w:val="20"/>
                <w:szCs w:val="22"/>
              </w:rPr>
              <w:t>表</w:t>
            </w:r>
            <w:r w:rsidRPr="00B302D5">
              <w:rPr>
                <w:rFonts w:ascii="黑体" w:hAnsi="黑体"/>
                <w:b/>
                <w:bCs/>
                <w:sz w:val="20"/>
                <w:szCs w:val="22"/>
                <w:lang w:eastAsia="zh-CN"/>
              </w:rPr>
              <w:t>4</w:t>
            </w:r>
            <w:r w:rsidRPr="00B302D5">
              <w:rPr>
                <w:rFonts w:ascii="黑体" w:hAnsi="黑体"/>
                <w:b/>
                <w:bCs/>
                <w:sz w:val="20"/>
                <w:szCs w:val="22"/>
              </w:rPr>
              <w:t>-</w:t>
            </w:r>
            <w:r>
              <w:rPr>
                <w:rFonts w:ascii="黑体" w:hAnsi="黑体"/>
                <w:b/>
                <w:bCs/>
                <w:sz w:val="20"/>
                <w:szCs w:val="22"/>
              </w:rPr>
              <w:t>3</w:t>
            </w:r>
            <w:r w:rsidRPr="00B302D5">
              <w:rPr>
                <w:rFonts w:ascii="黑体" w:hAnsi="黑体"/>
                <w:b/>
                <w:bCs/>
                <w:sz w:val="20"/>
                <w:szCs w:val="22"/>
              </w:rPr>
              <w:t>-1</w:t>
            </w:r>
            <w:r w:rsidRPr="00BD4C69">
              <w:rPr>
                <w:rFonts w:ascii="黑体" w:hAnsi="黑体" w:hint="eastAsia"/>
                <w:b/>
                <w:bCs/>
                <w:sz w:val="20"/>
                <w:szCs w:val="22"/>
              </w:rPr>
              <w:t xml:space="preserve">配置 SVI </w:t>
            </w:r>
            <w:proofErr w:type="spellStart"/>
            <w:r w:rsidRPr="00BD4C69">
              <w:rPr>
                <w:rFonts w:ascii="黑体" w:hAnsi="黑体" w:hint="eastAsia"/>
                <w:b/>
                <w:bCs/>
                <w:sz w:val="20"/>
                <w:szCs w:val="22"/>
              </w:rPr>
              <w:t>接口之前通信测试结果</w:t>
            </w:r>
            <w:proofErr w:type="spellEnd"/>
          </w:p>
          <w:tbl>
            <w:tblPr>
              <w:tblStyle w:val="a8"/>
              <w:tblW w:w="8656" w:type="dxa"/>
              <w:tblLayout w:type="fixed"/>
              <w:tblLook w:val="04A0" w:firstRow="1" w:lastRow="0" w:firstColumn="1" w:lastColumn="0" w:noHBand="0" w:noVBand="1"/>
            </w:tblPr>
            <w:tblGrid>
              <w:gridCol w:w="890"/>
              <w:gridCol w:w="1071"/>
              <w:gridCol w:w="1220"/>
              <w:gridCol w:w="1493"/>
              <w:gridCol w:w="3982"/>
            </w:tblGrid>
            <w:tr w:rsidR="00BD4C69" w14:paraId="4C1BD2A9" w14:textId="77777777" w:rsidTr="000454C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92"/>
              </w:trPr>
              <w:tc>
                <w:tcPr>
                  <w:tcW w:w="890" w:type="dxa"/>
                  <w:hideMark/>
                </w:tcPr>
                <w:p w14:paraId="76EEED8D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071" w:type="dxa"/>
                  <w:hideMark/>
                </w:tcPr>
                <w:p w14:paraId="471C2A8A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220" w:type="dxa"/>
                  <w:hideMark/>
                </w:tcPr>
                <w:p w14:paraId="1E98D4C4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493" w:type="dxa"/>
                  <w:hideMark/>
                </w:tcPr>
                <w:p w14:paraId="68271481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 xml:space="preserve"> 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  <w:tc>
                <w:tcPr>
                  <w:tcW w:w="3982" w:type="dxa"/>
                  <w:hideMark/>
                </w:tcPr>
                <w:p w14:paraId="3E4A86A2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备注</w:t>
                  </w:r>
                </w:p>
              </w:tc>
            </w:tr>
            <w:tr w:rsidR="00BD4C69" w14:paraId="1BBACFB8" w14:textId="77777777" w:rsidTr="000454CF">
              <w:trPr>
                <w:trHeight w:val="292"/>
              </w:trPr>
              <w:tc>
                <w:tcPr>
                  <w:tcW w:w="890" w:type="dxa"/>
                  <w:hideMark/>
                </w:tcPr>
                <w:p w14:paraId="626D871E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71" w:type="dxa"/>
                  <w:hideMark/>
                </w:tcPr>
                <w:p w14:paraId="1EE56F0E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220" w:type="dxa"/>
                  <w:hideMark/>
                </w:tcPr>
                <w:p w14:paraId="62E227CD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Host-2</w:t>
                  </w:r>
                </w:p>
              </w:tc>
              <w:tc>
                <w:tcPr>
                  <w:tcW w:w="1493" w:type="dxa"/>
                </w:tcPr>
                <w:p w14:paraId="191DDAC3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color w:val="FF0000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3982" w:type="dxa"/>
                  <w:hideMark/>
                </w:tcPr>
                <w:p w14:paraId="295E24E9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同交换机、同</w:t>
                  </w: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VLAN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内部通信</w:t>
                  </w:r>
                </w:p>
              </w:tc>
            </w:tr>
            <w:tr w:rsidR="00BD4C69" w14:paraId="38E71A49" w14:textId="77777777" w:rsidTr="000454CF">
              <w:trPr>
                <w:trHeight w:val="292"/>
              </w:trPr>
              <w:tc>
                <w:tcPr>
                  <w:tcW w:w="890" w:type="dxa"/>
                  <w:hideMark/>
                </w:tcPr>
                <w:p w14:paraId="68BF8DD9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071" w:type="dxa"/>
                  <w:hideMark/>
                </w:tcPr>
                <w:p w14:paraId="17B1AD07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220" w:type="dxa"/>
                  <w:hideMark/>
                </w:tcPr>
                <w:p w14:paraId="1647AE4D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Host-3</w:t>
                  </w:r>
                </w:p>
              </w:tc>
              <w:tc>
                <w:tcPr>
                  <w:tcW w:w="1493" w:type="dxa"/>
                </w:tcPr>
                <w:p w14:paraId="56F681C2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3982" w:type="dxa"/>
                  <w:hideMark/>
                </w:tcPr>
                <w:p w14:paraId="49DCDBBF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同交换机、不同</w:t>
                  </w: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VLAN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之间通信</w:t>
                  </w:r>
                </w:p>
              </w:tc>
            </w:tr>
            <w:tr w:rsidR="00BD4C69" w14:paraId="4DBCDB22" w14:textId="77777777" w:rsidTr="000454CF">
              <w:trPr>
                <w:trHeight w:val="292"/>
              </w:trPr>
              <w:tc>
                <w:tcPr>
                  <w:tcW w:w="890" w:type="dxa"/>
                  <w:hideMark/>
                </w:tcPr>
                <w:p w14:paraId="14E82B94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071" w:type="dxa"/>
                  <w:hideMark/>
                </w:tcPr>
                <w:p w14:paraId="29DC8410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220" w:type="dxa"/>
                  <w:hideMark/>
                </w:tcPr>
                <w:p w14:paraId="0BC3359A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Host-4</w:t>
                  </w:r>
                </w:p>
              </w:tc>
              <w:tc>
                <w:tcPr>
                  <w:tcW w:w="1493" w:type="dxa"/>
                </w:tcPr>
                <w:p w14:paraId="5AEC1BFA" w14:textId="20749181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color w:val="FF0000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3982" w:type="dxa"/>
                  <w:hideMark/>
                </w:tcPr>
                <w:p w14:paraId="2EFA2727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跨交换机、同</w:t>
                  </w: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VLAN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内部通信</w:t>
                  </w:r>
                </w:p>
              </w:tc>
            </w:tr>
            <w:tr w:rsidR="00BD4C69" w14:paraId="0A1FE379" w14:textId="77777777" w:rsidTr="000454CF">
              <w:trPr>
                <w:trHeight w:val="292"/>
              </w:trPr>
              <w:tc>
                <w:tcPr>
                  <w:tcW w:w="890" w:type="dxa"/>
                  <w:hideMark/>
                </w:tcPr>
                <w:p w14:paraId="612F8AA1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071" w:type="dxa"/>
                  <w:hideMark/>
                </w:tcPr>
                <w:p w14:paraId="77E6362D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220" w:type="dxa"/>
                  <w:hideMark/>
                </w:tcPr>
                <w:p w14:paraId="55B94792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Host-5</w:t>
                  </w:r>
                </w:p>
              </w:tc>
              <w:tc>
                <w:tcPr>
                  <w:tcW w:w="1493" w:type="dxa"/>
                </w:tcPr>
                <w:p w14:paraId="3FFB832E" w14:textId="32FEB73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color w:val="FF0000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3982" w:type="dxa"/>
                  <w:hideMark/>
                </w:tcPr>
                <w:p w14:paraId="2EE45F11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跨交换机、同</w:t>
                  </w: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VLAN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内部通信</w:t>
                  </w:r>
                </w:p>
              </w:tc>
            </w:tr>
            <w:tr w:rsidR="00BD4C69" w14:paraId="41587E35" w14:textId="77777777" w:rsidTr="000454CF">
              <w:trPr>
                <w:trHeight w:val="292"/>
              </w:trPr>
              <w:tc>
                <w:tcPr>
                  <w:tcW w:w="890" w:type="dxa"/>
                  <w:hideMark/>
                </w:tcPr>
                <w:p w14:paraId="046659B3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071" w:type="dxa"/>
                  <w:hideMark/>
                </w:tcPr>
                <w:p w14:paraId="658BD91A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220" w:type="dxa"/>
                  <w:hideMark/>
                </w:tcPr>
                <w:p w14:paraId="4114B9AC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Host-6</w:t>
                  </w:r>
                </w:p>
              </w:tc>
              <w:tc>
                <w:tcPr>
                  <w:tcW w:w="1493" w:type="dxa"/>
                </w:tcPr>
                <w:p w14:paraId="5323E5A8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color w:val="FF0000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>不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3982" w:type="dxa"/>
                  <w:hideMark/>
                </w:tcPr>
                <w:p w14:paraId="232E46A2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跨交换机、不同</w:t>
                  </w: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VLAN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之间通信</w:t>
                  </w:r>
                </w:p>
              </w:tc>
            </w:tr>
            <w:tr w:rsidR="00BD4C69" w14:paraId="63CE326D" w14:textId="77777777" w:rsidTr="000454CF">
              <w:trPr>
                <w:trHeight w:val="292"/>
              </w:trPr>
              <w:tc>
                <w:tcPr>
                  <w:tcW w:w="890" w:type="dxa"/>
                  <w:hideMark/>
                </w:tcPr>
                <w:p w14:paraId="40E4BD36" w14:textId="42B7CE5D" w:rsidR="00BD4C69" w:rsidRPr="00F473D3" w:rsidRDefault="002A2752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071" w:type="dxa"/>
                  <w:hideMark/>
                </w:tcPr>
                <w:p w14:paraId="223BA134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Host-3</w:t>
                  </w:r>
                </w:p>
              </w:tc>
              <w:tc>
                <w:tcPr>
                  <w:tcW w:w="1220" w:type="dxa"/>
                  <w:hideMark/>
                </w:tcPr>
                <w:p w14:paraId="64A40089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Host-6</w:t>
                  </w:r>
                </w:p>
              </w:tc>
              <w:tc>
                <w:tcPr>
                  <w:tcW w:w="1493" w:type="dxa"/>
                </w:tcPr>
                <w:p w14:paraId="02B56DE7" w14:textId="70C7790B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color w:val="FF0000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3982" w:type="dxa"/>
                  <w:hideMark/>
                </w:tcPr>
                <w:p w14:paraId="0545DA23" w14:textId="77777777" w:rsidR="00BD4C69" w:rsidRPr="00F473D3" w:rsidRDefault="00BD4C69" w:rsidP="00BD4C69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跨交换机、同</w:t>
                  </w: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VLAN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内部通信</w:t>
                  </w:r>
                </w:p>
              </w:tc>
            </w:tr>
          </w:tbl>
          <w:p w14:paraId="78717BE4" w14:textId="77777777" w:rsidR="00BD4C69" w:rsidRPr="00A27DAA" w:rsidRDefault="00BD4C69" w:rsidP="00BD4C69">
            <w:pPr>
              <w:rPr>
                <w:rFonts w:hint="eastAsia"/>
              </w:rPr>
            </w:pPr>
          </w:p>
          <w:p w14:paraId="1A148F05" w14:textId="77777777" w:rsidR="00BD4C69" w:rsidRDefault="002A2752" w:rsidP="007257C6">
            <w:pPr>
              <w:ind w:firstLineChars="400" w:firstLine="960"/>
              <w:rPr>
                <w:sz w:val="24"/>
              </w:rPr>
            </w:pPr>
            <w:r>
              <w:rPr>
                <w:rFonts w:hint="eastAsia"/>
                <w:sz w:val="24"/>
              </w:rPr>
              <w:t>可以看出由于此时未在</w:t>
            </w:r>
            <w:r>
              <w:rPr>
                <w:rFonts w:hint="eastAsia"/>
                <w:sz w:val="24"/>
              </w:rPr>
              <w:t>R</w:t>
            </w:r>
            <w:r>
              <w:rPr>
                <w:sz w:val="24"/>
              </w:rPr>
              <w:t>S-1</w:t>
            </w:r>
            <w:r>
              <w:rPr>
                <w:rFonts w:hint="eastAsia"/>
                <w:sz w:val="24"/>
              </w:rPr>
              <w:t>上创建</w:t>
            </w:r>
            <w:r>
              <w:rPr>
                <w:rFonts w:hint="eastAsia"/>
                <w:sz w:val="24"/>
              </w:rPr>
              <w:t>V</w:t>
            </w:r>
            <w:r>
              <w:rPr>
                <w:sz w:val="24"/>
              </w:rPr>
              <w:t>LAN10</w:t>
            </w:r>
            <w:r>
              <w:rPr>
                <w:rFonts w:hint="eastAsia"/>
                <w:sz w:val="24"/>
              </w:rPr>
              <w:t>和</w:t>
            </w:r>
            <w:r>
              <w:rPr>
                <w:rFonts w:hint="eastAsia"/>
                <w:sz w:val="24"/>
              </w:rPr>
              <w:t>V</w:t>
            </w:r>
            <w:r>
              <w:rPr>
                <w:sz w:val="24"/>
              </w:rPr>
              <w:t>LAN20</w:t>
            </w:r>
            <w:r>
              <w:rPr>
                <w:rFonts w:hint="eastAsia"/>
                <w:sz w:val="24"/>
              </w:rPr>
              <w:t>的</w:t>
            </w:r>
            <w:r>
              <w:rPr>
                <w:rFonts w:hint="eastAsia"/>
                <w:sz w:val="24"/>
              </w:rPr>
              <w:t>S</w:t>
            </w:r>
            <w:r>
              <w:rPr>
                <w:sz w:val="24"/>
              </w:rPr>
              <w:t>VI</w:t>
            </w:r>
            <w:r>
              <w:rPr>
                <w:rFonts w:hint="eastAsia"/>
                <w:sz w:val="24"/>
              </w:rPr>
              <w:t>，因此只能实现同一</w:t>
            </w:r>
            <w:r>
              <w:rPr>
                <w:rFonts w:hint="eastAsia"/>
                <w:sz w:val="24"/>
              </w:rPr>
              <w:t>V</w:t>
            </w:r>
            <w:r>
              <w:rPr>
                <w:sz w:val="24"/>
              </w:rPr>
              <w:t>LAN</w:t>
            </w:r>
            <w:r>
              <w:rPr>
                <w:rFonts w:hint="eastAsia"/>
                <w:sz w:val="24"/>
              </w:rPr>
              <w:t>内部的通信，不能实现不同</w:t>
            </w:r>
            <w:r>
              <w:rPr>
                <w:rFonts w:hint="eastAsia"/>
                <w:sz w:val="24"/>
              </w:rPr>
              <w:t>V</w:t>
            </w:r>
            <w:r>
              <w:rPr>
                <w:sz w:val="24"/>
              </w:rPr>
              <w:t>LAN</w:t>
            </w:r>
            <w:r>
              <w:rPr>
                <w:rFonts w:hint="eastAsia"/>
                <w:sz w:val="24"/>
              </w:rPr>
              <w:t>之间的通信。</w:t>
            </w:r>
          </w:p>
          <w:p w14:paraId="49679E87" w14:textId="77777777" w:rsidR="002A2752" w:rsidRDefault="002A2752" w:rsidP="007257C6">
            <w:pPr>
              <w:ind w:firstLineChars="400" w:firstLine="960"/>
              <w:rPr>
                <w:sz w:val="24"/>
              </w:rPr>
            </w:pPr>
          </w:p>
          <w:p w14:paraId="66EB4BEC" w14:textId="77777777" w:rsidR="002A2752" w:rsidRDefault="002A2752" w:rsidP="00AF1959">
            <w:pPr>
              <w:ind w:firstLineChars="300" w:firstLine="720"/>
              <w:rPr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3F18737D">
                <v:shape id="_x0000_i1275" type="#_x0000_t75" style="width:40.5pt;height:18pt" o:ole="">
                  <v:imagedata r:id="rId66" o:title=""/>
                </v:shape>
                <o:OLEObject Type="Embed" ProgID="Equation.AxMath" ShapeID="_x0000_i1275" DrawAspect="Content" ObjectID="_1725456341" r:id="rId72"/>
              </w:object>
            </w:r>
            <w:r w:rsidRPr="002A2752">
              <w:rPr>
                <w:rFonts w:hint="eastAsia"/>
                <w:sz w:val="24"/>
              </w:rPr>
              <w:t>配置</w:t>
            </w:r>
            <w:r w:rsidRPr="002A2752">
              <w:rPr>
                <w:rFonts w:hint="eastAsia"/>
                <w:sz w:val="24"/>
              </w:rPr>
              <w:t xml:space="preserve"> RS-1 </w:t>
            </w:r>
            <w:r w:rsidRPr="002A2752">
              <w:rPr>
                <w:rFonts w:hint="eastAsia"/>
                <w:sz w:val="24"/>
              </w:rPr>
              <w:t>的三层路由接口（</w:t>
            </w:r>
            <w:r w:rsidRPr="002A2752">
              <w:rPr>
                <w:rFonts w:hint="eastAsia"/>
                <w:sz w:val="24"/>
              </w:rPr>
              <w:t>SVI</w:t>
            </w:r>
            <w:r w:rsidRPr="002A2752">
              <w:rPr>
                <w:rFonts w:hint="eastAsia"/>
                <w:sz w:val="24"/>
              </w:rPr>
              <w:t>）</w:t>
            </w:r>
          </w:p>
          <w:p w14:paraId="1F9A9423" w14:textId="53E8C246" w:rsidR="002A2752" w:rsidRDefault="002A2752" w:rsidP="002A2752">
            <w:pPr>
              <w:ind w:firstLineChars="400" w:firstLine="960"/>
              <w:rPr>
                <w:sz w:val="24"/>
              </w:rPr>
            </w:pPr>
            <w:r w:rsidRPr="002A2752">
              <w:rPr>
                <w:rFonts w:hint="eastAsia"/>
                <w:sz w:val="24"/>
              </w:rPr>
              <w:t>在</w:t>
            </w:r>
            <w:r w:rsidRPr="002A2752">
              <w:rPr>
                <w:rFonts w:hint="eastAsia"/>
                <w:sz w:val="24"/>
              </w:rPr>
              <w:t xml:space="preserve"> RS-1 </w:t>
            </w:r>
            <w:r w:rsidRPr="002A2752">
              <w:rPr>
                <w:rFonts w:hint="eastAsia"/>
                <w:sz w:val="24"/>
              </w:rPr>
              <w:t>上创建</w:t>
            </w:r>
            <w:r w:rsidRPr="002A2752">
              <w:rPr>
                <w:rFonts w:hint="eastAsia"/>
                <w:sz w:val="24"/>
              </w:rPr>
              <w:t xml:space="preserve"> VLAN10 </w:t>
            </w:r>
            <w:r w:rsidRPr="002A2752">
              <w:rPr>
                <w:rFonts w:hint="eastAsia"/>
                <w:sz w:val="24"/>
              </w:rPr>
              <w:t>和</w:t>
            </w:r>
            <w:r w:rsidRPr="002A2752">
              <w:rPr>
                <w:rFonts w:hint="eastAsia"/>
                <w:sz w:val="24"/>
              </w:rPr>
              <w:t xml:space="preserve"> VLAN20 </w:t>
            </w:r>
            <w:r w:rsidRPr="002A2752">
              <w:rPr>
                <w:rFonts w:hint="eastAsia"/>
                <w:sz w:val="24"/>
              </w:rPr>
              <w:t>的</w:t>
            </w:r>
            <w:r w:rsidRPr="002A2752">
              <w:rPr>
                <w:rFonts w:hint="eastAsia"/>
                <w:sz w:val="24"/>
              </w:rPr>
              <w:t xml:space="preserve"> SVI</w:t>
            </w:r>
            <w:r w:rsidRPr="002A2752">
              <w:rPr>
                <w:rFonts w:hint="eastAsia"/>
                <w:sz w:val="24"/>
              </w:rPr>
              <w:t>，根据前面的实验规划分别给其配置</w:t>
            </w:r>
            <w:r w:rsidRPr="002A2752">
              <w:rPr>
                <w:rFonts w:hint="eastAsia"/>
                <w:sz w:val="24"/>
              </w:rPr>
              <w:t xml:space="preserve"> IP </w:t>
            </w:r>
            <w:r w:rsidRPr="002A2752">
              <w:rPr>
                <w:rFonts w:hint="eastAsia"/>
                <w:sz w:val="24"/>
              </w:rPr>
              <w:t>地址，从而实现不同</w:t>
            </w:r>
            <w:r w:rsidRPr="002A2752">
              <w:rPr>
                <w:rFonts w:hint="eastAsia"/>
                <w:sz w:val="24"/>
              </w:rPr>
              <w:t xml:space="preserve"> VLAN </w:t>
            </w:r>
            <w:r w:rsidRPr="002A2752">
              <w:rPr>
                <w:rFonts w:hint="eastAsia"/>
                <w:sz w:val="24"/>
              </w:rPr>
              <w:t>之间的通信。</w:t>
            </w:r>
          </w:p>
          <w:p w14:paraId="2371DBB0" w14:textId="77777777" w:rsidR="004033BF" w:rsidRDefault="004033BF" w:rsidP="002A2752">
            <w:pPr>
              <w:ind w:firstLineChars="400" w:firstLine="960"/>
              <w:rPr>
                <w:rFonts w:hint="eastAsia"/>
                <w:sz w:val="24"/>
              </w:rPr>
            </w:pPr>
          </w:p>
          <w:p w14:paraId="37E39C8C" w14:textId="7177BAFF" w:rsidR="002A2752" w:rsidRDefault="002A2752" w:rsidP="00AF1959">
            <w:pPr>
              <w:ind w:firstLineChars="400" w:firstLine="960"/>
              <w:rPr>
                <w:sz w:val="24"/>
              </w:rPr>
            </w:pPr>
            <w:r>
              <w:rPr>
                <w:rFonts w:hint="eastAsia"/>
                <w:sz w:val="24"/>
              </w:rPr>
              <w:t>①</w:t>
            </w:r>
            <w:r>
              <w:rPr>
                <w:rFonts w:hint="eastAsia"/>
                <w:sz w:val="24"/>
              </w:rPr>
              <w:t xml:space="preserve"> </w:t>
            </w:r>
            <w:r w:rsidRPr="002A2752">
              <w:rPr>
                <w:rFonts w:hint="eastAsia"/>
                <w:sz w:val="24"/>
              </w:rPr>
              <w:t>配置</w:t>
            </w:r>
            <w:r w:rsidRPr="002A2752">
              <w:rPr>
                <w:rFonts w:hint="eastAsia"/>
                <w:sz w:val="24"/>
              </w:rPr>
              <w:t xml:space="preserve"> VLAN10 </w:t>
            </w:r>
            <w:r w:rsidRPr="002A2752">
              <w:rPr>
                <w:rFonts w:hint="eastAsia"/>
                <w:sz w:val="24"/>
              </w:rPr>
              <w:t>的</w:t>
            </w:r>
            <w:r w:rsidRPr="002A2752">
              <w:rPr>
                <w:rFonts w:hint="eastAsia"/>
                <w:sz w:val="24"/>
              </w:rPr>
              <w:t xml:space="preserve"> SVI</w:t>
            </w:r>
          </w:p>
          <w:p w14:paraId="194DACBE" w14:textId="77777777" w:rsidR="004033BF" w:rsidRDefault="004033BF" w:rsidP="002A2752">
            <w:pPr>
              <w:ind w:firstLineChars="500" w:firstLine="1200"/>
              <w:rPr>
                <w:sz w:val="24"/>
              </w:rPr>
            </w:pPr>
          </w:p>
          <w:p w14:paraId="1B1B0B9B" w14:textId="3426D57B" w:rsidR="002A2752" w:rsidRPr="002A2752" w:rsidRDefault="002A2752" w:rsidP="002A2752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2A2752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创建</w:t>
            </w:r>
            <w:r w:rsidRPr="002A2752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 xml:space="preserve"> VLAN10 </w:t>
            </w:r>
            <w:r w:rsidRPr="002A2752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的</w:t>
            </w:r>
            <w:r w:rsidRPr="002A2752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 xml:space="preserve"> SVI</w:t>
            </w:r>
            <w:r w:rsidRPr="002A2752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，并给其配置</w:t>
            </w:r>
            <w:r w:rsidRPr="002A2752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 xml:space="preserve"> IP </w:t>
            </w:r>
            <w:r w:rsidRPr="002A2752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地址</w:t>
            </w:r>
          </w:p>
          <w:p w14:paraId="6DF05225" w14:textId="5601B8CA" w:rsidR="002A2752" w:rsidRPr="002A2752" w:rsidRDefault="002A2752" w:rsidP="002A2752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A2752">
              <w:rPr>
                <w:rFonts w:ascii="Consolas" w:hAnsi="Consolas" w:cs="宋体"/>
                <w:color w:val="986801"/>
                <w:kern w:val="0"/>
                <w:szCs w:val="21"/>
              </w:rPr>
              <w:t>[RS-1]</w:t>
            </w:r>
            <w:r w:rsidRPr="002A2752">
              <w:rPr>
                <w:rFonts w:ascii="Consolas" w:hAnsi="Consolas" w:cs="宋体"/>
                <w:color w:val="E45649"/>
                <w:kern w:val="0"/>
                <w:szCs w:val="21"/>
              </w:rPr>
              <w:t>interface</w:t>
            </w:r>
            <w:r w:rsidRPr="002A2752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2A2752">
              <w:rPr>
                <w:rFonts w:ascii="Consolas" w:hAnsi="Consolas" w:cs="宋体"/>
                <w:color w:val="E45649"/>
                <w:kern w:val="0"/>
                <w:szCs w:val="21"/>
              </w:rPr>
              <w:t>vlanif</w:t>
            </w:r>
            <w:proofErr w:type="spellEnd"/>
            <w:r w:rsidRPr="002A2752">
              <w:rPr>
                <w:rFonts w:ascii="Consolas" w:hAnsi="Consolas" w:cs="宋体"/>
                <w:color w:val="5C5C5C"/>
                <w:kern w:val="0"/>
                <w:szCs w:val="21"/>
              </w:rPr>
              <w:t> 10</w:t>
            </w:r>
          </w:p>
          <w:p w14:paraId="378C3C65" w14:textId="77777777" w:rsidR="002A2752" w:rsidRPr="002A2752" w:rsidRDefault="002A2752" w:rsidP="002A2752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A2752">
              <w:rPr>
                <w:rFonts w:ascii="Consolas" w:hAnsi="Consolas" w:cs="宋体"/>
                <w:color w:val="986801"/>
                <w:kern w:val="0"/>
                <w:szCs w:val="21"/>
              </w:rPr>
              <w:t>[RS-1-Vlanif10]</w:t>
            </w:r>
            <w:proofErr w:type="spellStart"/>
            <w:r w:rsidRPr="002A2752">
              <w:rPr>
                <w:rFonts w:ascii="Consolas" w:hAnsi="Consolas" w:cs="宋体"/>
                <w:color w:val="E45649"/>
                <w:kern w:val="0"/>
                <w:szCs w:val="21"/>
              </w:rPr>
              <w:t>ip</w:t>
            </w:r>
            <w:proofErr w:type="spellEnd"/>
            <w:r w:rsidRPr="002A2752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2A2752">
              <w:rPr>
                <w:rFonts w:ascii="Consolas" w:hAnsi="Consolas" w:cs="宋体"/>
                <w:color w:val="E45649"/>
                <w:kern w:val="0"/>
                <w:szCs w:val="21"/>
              </w:rPr>
              <w:t>address</w:t>
            </w:r>
            <w:r w:rsidRPr="002A2752">
              <w:rPr>
                <w:rFonts w:ascii="Consolas" w:hAnsi="Consolas" w:cs="宋体"/>
                <w:color w:val="5C5C5C"/>
                <w:kern w:val="0"/>
                <w:szCs w:val="21"/>
              </w:rPr>
              <w:t> 192</w:t>
            </w:r>
            <w:r w:rsidRPr="002A2752">
              <w:rPr>
                <w:rFonts w:ascii="Consolas" w:hAnsi="Consolas" w:cs="宋体"/>
                <w:color w:val="986801"/>
                <w:kern w:val="0"/>
                <w:szCs w:val="21"/>
              </w:rPr>
              <w:t>.168.64.254</w:t>
            </w:r>
            <w:r w:rsidRPr="002A2752">
              <w:rPr>
                <w:rFonts w:ascii="Consolas" w:hAnsi="Consolas" w:cs="宋体"/>
                <w:color w:val="5C5C5C"/>
                <w:kern w:val="0"/>
                <w:szCs w:val="21"/>
              </w:rPr>
              <w:t> 255</w:t>
            </w:r>
            <w:r w:rsidRPr="002A2752">
              <w:rPr>
                <w:rFonts w:ascii="Consolas" w:hAnsi="Consolas" w:cs="宋体"/>
                <w:color w:val="986801"/>
                <w:kern w:val="0"/>
                <w:szCs w:val="21"/>
              </w:rPr>
              <w:t>.255.255.0</w:t>
            </w:r>
          </w:p>
          <w:p w14:paraId="19F5B859" w14:textId="77777777" w:rsidR="002A2752" w:rsidRPr="002A2752" w:rsidRDefault="002A2752" w:rsidP="002A2752">
            <w:pPr>
              <w:widowControl/>
              <w:numPr>
                <w:ilvl w:val="0"/>
                <w:numId w:val="25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A2752">
              <w:rPr>
                <w:rFonts w:ascii="Consolas" w:hAnsi="Consolas" w:cs="宋体"/>
                <w:color w:val="986801"/>
                <w:kern w:val="0"/>
                <w:szCs w:val="21"/>
              </w:rPr>
              <w:t>[RS-1-Vlanif10]</w:t>
            </w:r>
            <w:r w:rsidRPr="002A2752">
              <w:rPr>
                <w:rFonts w:ascii="Consolas" w:hAnsi="Consolas" w:cs="宋体"/>
                <w:color w:val="E45649"/>
                <w:kern w:val="0"/>
                <w:szCs w:val="21"/>
              </w:rPr>
              <w:t>quit</w:t>
            </w:r>
          </w:p>
          <w:p w14:paraId="1F58AAF6" w14:textId="77777777" w:rsidR="002A2752" w:rsidRDefault="002A2752" w:rsidP="002A2752">
            <w:pPr>
              <w:ind w:firstLineChars="500" w:firstLine="1200"/>
              <w:rPr>
                <w:sz w:val="24"/>
              </w:rPr>
            </w:pPr>
          </w:p>
          <w:p w14:paraId="27A36547" w14:textId="6205A3C3" w:rsidR="002A2752" w:rsidRDefault="002A2752" w:rsidP="002A2752">
            <w:pPr>
              <w:ind w:firstLineChars="500" w:firstLine="1200"/>
              <w:rPr>
                <w:sz w:val="24"/>
              </w:rPr>
            </w:pPr>
            <w:r>
              <w:rPr>
                <w:rFonts w:hint="eastAsia"/>
                <w:sz w:val="24"/>
              </w:rPr>
              <w:t>②</w:t>
            </w:r>
            <w:r>
              <w:rPr>
                <w:rFonts w:hint="eastAsia"/>
                <w:sz w:val="24"/>
              </w:rPr>
              <w:t xml:space="preserve"> </w:t>
            </w:r>
            <w:r w:rsidRPr="002A2752">
              <w:rPr>
                <w:rFonts w:hint="eastAsia"/>
                <w:sz w:val="24"/>
              </w:rPr>
              <w:t>配置</w:t>
            </w:r>
            <w:r w:rsidRPr="002A2752">
              <w:rPr>
                <w:rFonts w:hint="eastAsia"/>
                <w:sz w:val="24"/>
              </w:rPr>
              <w:t xml:space="preserve"> VLAN</w:t>
            </w:r>
            <w:r>
              <w:rPr>
                <w:sz w:val="24"/>
              </w:rPr>
              <w:t>2</w:t>
            </w:r>
            <w:r w:rsidRPr="002A2752">
              <w:rPr>
                <w:rFonts w:hint="eastAsia"/>
                <w:sz w:val="24"/>
              </w:rPr>
              <w:t xml:space="preserve">0 </w:t>
            </w:r>
            <w:r w:rsidRPr="002A2752">
              <w:rPr>
                <w:rFonts w:hint="eastAsia"/>
                <w:sz w:val="24"/>
              </w:rPr>
              <w:t>的</w:t>
            </w:r>
            <w:r w:rsidRPr="002A2752">
              <w:rPr>
                <w:rFonts w:hint="eastAsia"/>
                <w:sz w:val="24"/>
              </w:rPr>
              <w:t xml:space="preserve"> SVI</w:t>
            </w:r>
          </w:p>
          <w:p w14:paraId="0D684BDB" w14:textId="77777777" w:rsidR="004033BF" w:rsidRDefault="004033BF" w:rsidP="002A2752">
            <w:pPr>
              <w:ind w:firstLineChars="500" w:firstLine="1200"/>
              <w:rPr>
                <w:sz w:val="24"/>
              </w:rPr>
            </w:pPr>
          </w:p>
          <w:p w14:paraId="2AA307CC" w14:textId="0D48DEA3" w:rsidR="004033BF" w:rsidRPr="002A2752" w:rsidRDefault="004033BF" w:rsidP="004033BF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CC10B1"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//</w:t>
            </w:r>
            <w:r w:rsidRPr="002A2752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创建</w:t>
            </w:r>
            <w:r w:rsidRPr="002A2752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 xml:space="preserve"> VLAN</w:t>
            </w:r>
            <w:r>
              <w:rPr>
                <w:rFonts w:ascii="Consolas" w:hAnsi="Consolas" w:cs="宋体"/>
                <w:i/>
                <w:iCs/>
                <w:color w:val="A0A1A7"/>
                <w:kern w:val="0"/>
                <w:szCs w:val="21"/>
              </w:rPr>
              <w:t>20</w:t>
            </w:r>
            <w:r w:rsidRPr="002A2752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 xml:space="preserve"> </w:t>
            </w:r>
            <w:r w:rsidRPr="002A2752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的</w:t>
            </w:r>
            <w:r w:rsidRPr="002A2752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 xml:space="preserve"> SVI</w:t>
            </w:r>
            <w:r w:rsidRPr="002A2752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，并给其配置</w:t>
            </w:r>
            <w:r w:rsidRPr="002A2752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 xml:space="preserve"> IP </w:t>
            </w:r>
            <w:r w:rsidRPr="002A2752">
              <w:rPr>
                <w:rFonts w:ascii="Consolas" w:hAnsi="Consolas" w:cs="宋体" w:hint="eastAsia"/>
                <w:i/>
                <w:iCs/>
                <w:color w:val="A0A1A7"/>
                <w:kern w:val="0"/>
                <w:szCs w:val="21"/>
              </w:rPr>
              <w:t>地址</w:t>
            </w:r>
          </w:p>
          <w:p w14:paraId="4B6EE710" w14:textId="56358956" w:rsidR="004033BF" w:rsidRPr="002A2752" w:rsidRDefault="004033BF" w:rsidP="004033BF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A2752">
              <w:rPr>
                <w:rFonts w:ascii="Consolas" w:hAnsi="Consolas" w:cs="宋体"/>
                <w:color w:val="986801"/>
                <w:kern w:val="0"/>
                <w:szCs w:val="21"/>
              </w:rPr>
              <w:t>[RS-1]</w:t>
            </w:r>
            <w:r w:rsidRPr="002A2752">
              <w:rPr>
                <w:rFonts w:ascii="Consolas" w:hAnsi="Consolas" w:cs="宋体"/>
                <w:color w:val="E45649"/>
                <w:kern w:val="0"/>
                <w:szCs w:val="21"/>
              </w:rPr>
              <w:t>interface</w:t>
            </w:r>
            <w:r w:rsidRPr="002A2752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proofErr w:type="spellStart"/>
            <w:r w:rsidRPr="002A2752">
              <w:rPr>
                <w:rFonts w:ascii="Consolas" w:hAnsi="Consolas" w:cs="宋体"/>
                <w:color w:val="E45649"/>
                <w:kern w:val="0"/>
                <w:szCs w:val="21"/>
              </w:rPr>
              <w:t>vlanif</w:t>
            </w:r>
            <w:proofErr w:type="spellEnd"/>
            <w:r w:rsidRPr="002A2752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>
              <w:rPr>
                <w:rFonts w:ascii="Consolas" w:hAnsi="Consolas" w:cs="宋体"/>
                <w:color w:val="5C5C5C"/>
                <w:kern w:val="0"/>
                <w:szCs w:val="21"/>
              </w:rPr>
              <w:t>2</w:t>
            </w:r>
            <w:r w:rsidRPr="002A2752">
              <w:rPr>
                <w:rFonts w:ascii="Consolas" w:hAnsi="Consolas" w:cs="宋体"/>
                <w:color w:val="5C5C5C"/>
                <w:kern w:val="0"/>
                <w:szCs w:val="21"/>
              </w:rPr>
              <w:t>0</w:t>
            </w:r>
          </w:p>
          <w:p w14:paraId="78A3355D" w14:textId="1F1E88ED" w:rsidR="004033BF" w:rsidRPr="002A2752" w:rsidRDefault="004033BF" w:rsidP="004033BF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8F8F8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A2752">
              <w:rPr>
                <w:rFonts w:ascii="Consolas" w:hAnsi="Consolas" w:cs="宋体"/>
                <w:color w:val="986801"/>
                <w:kern w:val="0"/>
                <w:szCs w:val="21"/>
              </w:rPr>
              <w:t>[RS-1-Vlanif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2A2752">
              <w:rPr>
                <w:rFonts w:ascii="Consolas" w:hAnsi="Consolas" w:cs="宋体"/>
                <w:color w:val="986801"/>
                <w:kern w:val="0"/>
                <w:szCs w:val="21"/>
              </w:rPr>
              <w:t>0]</w:t>
            </w:r>
            <w:proofErr w:type="spellStart"/>
            <w:r w:rsidRPr="002A2752">
              <w:rPr>
                <w:rFonts w:ascii="Consolas" w:hAnsi="Consolas" w:cs="宋体"/>
                <w:color w:val="E45649"/>
                <w:kern w:val="0"/>
                <w:szCs w:val="21"/>
              </w:rPr>
              <w:t>ip</w:t>
            </w:r>
            <w:proofErr w:type="spellEnd"/>
            <w:r w:rsidRPr="002A2752">
              <w:rPr>
                <w:rFonts w:ascii="Consolas" w:hAnsi="Consolas" w:cs="宋体"/>
                <w:color w:val="5C5C5C"/>
                <w:kern w:val="0"/>
                <w:szCs w:val="21"/>
              </w:rPr>
              <w:t> </w:t>
            </w:r>
            <w:r w:rsidRPr="002A2752">
              <w:rPr>
                <w:rFonts w:ascii="Consolas" w:hAnsi="Consolas" w:cs="宋体"/>
                <w:color w:val="E45649"/>
                <w:kern w:val="0"/>
                <w:szCs w:val="21"/>
              </w:rPr>
              <w:t>address</w:t>
            </w:r>
            <w:r w:rsidRPr="002A2752">
              <w:rPr>
                <w:rFonts w:ascii="Consolas" w:hAnsi="Consolas" w:cs="宋体"/>
                <w:color w:val="5C5C5C"/>
                <w:kern w:val="0"/>
                <w:szCs w:val="21"/>
              </w:rPr>
              <w:t> 192</w:t>
            </w:r>
            <w:r w:rsidRPr="002A2752">
              <w:rPr>
                <w:rFonts w:ascii="Consolas" w:hAnsi="Consolas" w:cs="宋体"/>
                <w:color w:val="986801"/>
                <w:kern w:val="0"/>
                <w:szCs w:val="21"/>
              </w:rPr>
              <w:t>.168.6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5</w:t>
            </w:r>
            <w:r w:rsidRPr="002A2752">
              <w:rPr>
                <w:rFonts w:ascii="Consolas" w:hAnsi="Consolas" w:cs="宋体"/>
                <w:color w:val="986801"/>
                <w:kern w:val="0"/>
                <w:szCs w:val="21"/>
              </w:rPr>
              <w:t>.254</w:t>
            </w:r>
            <w:r w:rsidRPr="002A2752">
              <w:rPr>
                <w:rFonts w:ascii="Consolas" w:hAnsi="Consolas" w:cs="宋体"/>
                <w:color w:val="5C5C5C"/>
                <w:kern w:val="0"/>
                <w:szCs w:val="21"/>
              </w:rPr>
              <w:t> 255</w:t>
            </w:r>
            <w:r w:rsidRPr="002A2752">
              <w:rPr>
                <w:rFonts w:ascii="Consolas" w:hAnsi="Consolas" w:cs="宋体"/>
                <w:color w:val="986801"/>
                <w:kern w:val="0"/>
                <w:szCs w:val="21"/>
              </w:rPr>
              <w:t>.255.255.0</w:t>
            </w:r>
          </w:p>
          <w:p w14:paraId="284327D9" w14:textId="6826174C" w:rsidR="004033BF" w:rsidRPr="002A2752" w:rsidRDefault="004033BF" w:rsidP="004033BF">
            <w:pPr>
              <w:widowControl/>
              <w:numPr>
                <w:ilvl w:val="0"/>
                <w:numId w:val="26"/>
              </w:numPr>
              <w:pBdr>
                <w:left w:val="single" w:sz="18" w:space="0" w:color="6CE26C"/>
              </w:pBdr>
              <w:shd w:val="clear" w:color="auto" w:fill="FFFFFF"/>
              <w:spacing w:line="270" w:lineRule="atLeast"/>
              <w:jc w:val="left"/>
              <w:rPr>
                <w:rFonts w:ascii="Consolas" w:hAnsi="Consolas" w:cs="宋体"/>
                <w:color w:val="5C5C5C"/>
                <w:kern w:val="0"/>
                <w:szCs w:val="21"/>
              </w:rPr>
            </w:pPr>
            <w:r w:rsidRPr="002A2752">
              <w:rPr>
                <w:rFonts w:ascii="Consolas" w:hAnsi="Consolas" w:cs="宋体"/>
                <w:color w:val="986801"/>
                <w:kern w:val="0"/>
                <w:szCs w:val="21"/>
              </w:rPr>
              <w:t>[RS-1-Vlanif</w:t>
            </w:r>
            <w:r>
              <w:rPr>
                <w:rFonts w:ascii="Consolas" w:hAnsi="Consolas" w:cs="宋体"/>
                <w:color w:val="986801"/>
                <w:kern w:val="0"/>
                <w:szCs w:val="21"/>
              </w:rPr>
              <w:t>2</w:t>
            </w:r>
            <w:r w:rsidRPr="002A2752">
              <w:rPr>
                <w:rFonts w:ascii="Consolas" w:hAnsi="Consolas" w:cs="宋体"/>
                <w:color w:val="986801"/>
                <w:kern w:val="0"/>
                <w:szCs w:val="21"/>
              </w:rPr>
              <w:t>0]</w:t>
            </w:r>
            <w:r w:rsidRPr="002A2752">
              <w:rPr>
                <w:rFonts w:ascii="Consolas" w:hAnsi="Consolas" w:cs="宋体"/>
                <w:color w:val="E45649"/>
                <w:kern w:val="0"/>
                <w:szCs w:val="21"/>
              </w:rPr>
              <w:t>quit</w:t>
            </w:r>
          </w:p>
          <w:p w14:paraId="37E7DB52" w14:textId="77777777" w:rsidR="002A2752" w:rsidRDefault="002A2752" w:rsidP="002A2752">
            <w:pPr>
              <w:ind w:firstLineChars="500" w:firstLine="1200"/>
              <w:rPr>
                <w:sz w:val="24"/>
              </w:rPr>
            </w:pPr>
          </w:p>
          <w:p w14:paraId="68DD819E" w14:textId="77777777" w:rsidR="004033BF" w:rsidRDefault="004033BF" w:rsidP="002A2752">
            <w:pPr>
              <w:ind w:firstLineChars="500" w:firstLine="1200"/>
              <w:rPr>
                <w:sz w:val="24"/>
              </w:rPr>
            </w:pPr>
            <w:r>
              <w:rPr>
                <w:rFonts w:hint="eastAsia"/>
                <w:sz w:val="24"/>
              </w:rPr>
              <w:t>③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显示当前路由信息表</w:t>
            </w:r>
          </w:p>
          <w:p w14:paraId="07E04DFC" w14:textId="77777777" w:rsidR="004033BF" w:rsidRDefault="004033BF" w:rsidP="004033BF">
            <w:pPr>
              <w:ind w:firstLineChars="500" w:firstLine="1200"/>
              <w:jc w:val="center"/>
              <w:rPr>
                <w:sz w:val="24"/>
              </w:rPr>
            </w:pPr>
            <w:r w:rsidRPr="004033BF">
              <w:rPr>
                <w:sz w:val="24"/>
              </w:rPr>
              <w:drawing>
                <wp:inline distT="0" distB="0" distL="0" distR="0" wp14:anchorId="64C522EB" wp14:editId="6877B83B">
                  <wp:extent cx="3561523" cy="1312236"/>
                  <wp:effectExtent l="0" t="0" r="1270" b="254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867" cy="131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C3509F" w14:textId="5BCDB33E" w:rsidR="004033BF" w:rsidRDefault="004033BF" w:rsidP="004033BF">
            <w:pPr>
              <w:ind w:firstLineChars="500" w:firstLine="1004"/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图4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-3-1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当前路由信息表</w:t>
            </w:r>
          </w:p>
          <w:p w14:paraId="7D623267" w14:textId="77777777" w:rsidR="00A4773D" w:rsidRDefault="00A4773D" w:rsidP="004033BF">
            <w:pPr>
              <w:ind w:firstLineChars="500" w:firstLine="1004"/>
              <w:jc w:val="center"/>
              <w:rPr>
                <w:rFonts w:ascii="黑体" w:eastAsia="黑体" w:hAnsi="黑体" w:hint="eastAsia"/>
                <w:b/>
                <w:bCs/>
                <w:sz w:val="20"/>
                <w:szCs w:val="20"/>
              </w:rPr>
            </w:pPr>
          </w:p>
          <w:p w14:paraId="74BF3B18" w14:textId="3E1B3576" w:rsidR="004033BF" w:rsidRDefault="00A4773D" w:rsidP="00A4773D">
            <w:pPr>
              <w:ind w:firstLineChars="200" w:firstLine="480"/>
              <w:rPr>
                <w:rFonts w:ascii="宋体" w:hAnsi="宋体"/>
                <w:sz w:val="24"/>
              </w:rPr>
            </w:pPr>
            <w:r w:rsidRPr="00A4773D">
              <w:rPr>
                <w:rFonts w:ascii="宋体" w:hAnsi="宋体" w:hint="eastAsia"/>
                <w:sz w:val="24"/>
              </w:rPr>
              <w:t>总结：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>
              <w:rPr>
                <w:rFonts w:ascii="宋体" w:hAnsi="宋体"/>
                <w:sz w:val="24"/>
              </w:rPr>
              <w:t xml:space="preserve">  </w:t>
            </w:r>
          </w:p>
          <w:p w14:paraId="70C05ECA" w14:textId="660D97B8" w:rsidR="00A4773D" w:rsidRPr="00A4773D" w:rsidRDefault="00A4773D" w:rsidP="00A4773D">
            <w:pPr>
              <w:jc w:val="center"/>
              <w:rPr>
                <w:rFonts w:ascii="黑体" w:eastAsia="黑体" w:hAnsi="黑体"/>
                <w:b/>
                <w:bCs/>
                <w:sz w:val="20"/>
                <w:szCs w:val="20"/>
              </w:rPr>
            </w:pPr>
            <w:r w:rsidRPr="00A4773D"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表4</w:t>
            </w:r>
            <w:r w:rsidRPr="00A4773D">
              <w:rPr>
                <w:rFonts w:ascii="黑体" w:eastAsia="黑体" w:hAnsi="黑体"/>
                <w:b/>
                <w:bCs/>
                <w:sz w:val="20"/>
                <w:szCs w:val="20"/>
              </w:rPr>
              <w:t>-3-2</w:t>
            </w:r>
            <w:r>
              <w:rPr>
                <w:rFonts w:ascii="黑体" w:eastAsia="黑体" w:hAnsi="黑体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黑体" w:eastAsia="黑体" w:hAnsi="黑体" w:hint="eastAsia"/>
                <w:b/>
                <w:bCs/>
                <w:sz w:val="20"/>
                <w:szCs w:val="20"/>
              </w:rPr>
              <w:t>任务三总结</w:t>
            </w:r>
          </w:p>
          <w:tbl>
            <w:tblPr>
              <w:tblStyle w:val="a8"/>
              <w:tblW w:w="8656" w:type="dxa"/>
              <w:tblLayout w:type="fixed"/>
              <w:tblLook w:val="04A0" w:firstRow="1" w:lastRow="0" w:firstColumn="1" w:lastColumn="0" w:noHBand="0" w:noVBand="1"/>
            </w:tblPr>
            <w:tblGrid>
              <w:gridCol w:w="8656"/>
            </w:tblGrid>
            <w:tr w:rsidR="00A4773D" w:rsidRPr="00A4773D" w14:paraId="41D838CC" w14:textId="77777777" w:rsidTr="00A4773D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92"/>
              </w:trPr>
              <w:tc>
                <w:tcPr>
                  <w:tcW w:w="8656" w:type="dxa"/>
                  <w:hideMark/>
                </w:tcPr>
                <w:p w14:paraId="674AF650" w14:textId="1970BBDC" w:rsidR="00A4773D" w:rsidRPr="00A4773D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15"/>
                    </w:rPr>
                  </w:pPr>
                  <w:r w:rsidRPr="00A4773D">
                    <w:rPr>
                      <w:rFonts w:ascii="宋体" w:hAnsi="宋体"/>
                      <w:position w:val="-12"/>
                      <w:sz w:val="21"/>
                      <w:szCs w:val="15"/>
                    </w:rPr>
                    <w:object w:dxaOrig="642" w:dyaOrig="371" w14:anchorId="35D3CD1E">
                      <v:shape id="_x0000_i1363" type="#_x0000_t75" style="width:32pt;height:18.5pt" o:ole="">
                        <v:imagedata r:id="rId74" o:title=""/>
                      </v:shape>
                      <o:OLEObject Type="Embed" ProgID="Equation.AxMath" ShapeID="_x0000_i1363" DrawAspect="Content" ObjectID="_1725456342" r:id="rId75"/>
                    </w:object>
                  </w:r>
                </w:p>
              </w:tc>
            </w:tr>
            <w:tr w:rsidR="00A4773D" w:rsidRPr="00A4773D" w14:paraId="094B2390" w14:textId="77777777" w:rsidTr="00A4773D">
              <w:trPr>
                <w:trHeight w:val="510"/>
              </w:trPr>
              <w:tc>
                <w:tcPr>
                  <w:tcW w:w="8656" w:type="dxa"/>
                  <w:hideMark/>
                </w:tcPr>
                <w:p w14:paraId="1F07CCDE" w14:textId="3BA69C5F" w:rsidR="00A4773D" w:rsidRPr="00A4773D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15"/>
                    </w:rPr>
                  </w:pPr>
                  <w:r w:rsidRPr="00A4773D">
                    <w:rPr>
                      <w:rFonts w:ascii="宋体" w:hAnsi="宋体" w:hint="eastAsia"/>
                      <w:sz w:val="21"/>
                      <w:szCs w:val="15"/>
                    </w:rPr>
                    <w:t>VLAN10 的 SVI 的 IP 地址，就是 VLAN10 中各主机配置的默认网关地址；</w:t>
                  </w:r>
                </w:p>
              </w:tc>
            </w:tr>
            <w:tr w:rsidR="00A4773D" w:rsidRPr="00A4773D" w14:paraId="702C2F79" w14:textId="77777777" w:rsidTr="00A4773D">
              <w:trPr>
                <w:trHeight w:val="510"/>
              </w:trPr>
              <w:tc>
                <w:tcPr>
                  <w:tcW w:w="8656" w:type="dxa"/>
                  <w:hideMark/>
                </w:tcPr>
                <w:p w14:paraId="1C87A984" w14:textId="77777777" w:rsidR="00A4773D" w:rsidRPr="00A4773D" w:rsidRDefault="00A4773D" w:rsidP="00A4773D">
                  <w:pPr>
                    <w:framePr w:hSpace="180" w:wrap="around" w:vAnchor="text" w:hAnchor="page" w:xAlign="center" w:y="94"/>
                    <w:ind w:firstLineChars="300" w:firstLine="630"/>
                    <w:suppressOverlap/>
                    <w:rPr>
                      <w:rFonts w:ascii="宋体" w:hAnsi="宋体" w:hint="eastAsia"/>
                      <w:sz w:val="21"/>
                      <w:szCs w:val="15"/>
                    </w:rPr>
                  </w:pPr>
                  <w:r w:rsidRPr="00A4773D">
                    <w:rPr>
                      <w:rFonts w:ascii="宋体" w:hAnsi="宋体" w:hint="eastAsia"/>
                      <w:sz w:val="21"/>
                      <w:szCs w:val="15"/>
                    </w:rPr>
                    <w:t>VLAN20 的 SVI 的 IP 地址，就是 VLAN20 中各主机配置的默认网关地址；</w:t>
                  </w:r>
                </w:p>
                <w:p w14:paraId="22A006A8" w14:textId="26015787" w:rsidR="00A4773D" w:rsidRPr="00A4773D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15"/>
                    </w:rPr>
                  </w:pPr>
                </w:p>
              </w:tc>
            </w:tr>
            <w:tr w:rsidR="00A4773D" w:rsidRPr="00A4773D" w14:paraId="5525EAFC" w14:textId="77777777" w:rsidTr="00A4773D">
              <w:trPr>
                <w:trHeight w:val="510"/>
              </w:trPr>
              <w:tc>
                <w:tcPr>
                  <w:tcW w:w="8656" w:type="dxa"/>
                  <w:hideMark/>
                </w:tcPr>
                <w:p w14:paraId="5D2B99C7" w14:textId="77777777" w:rsidR="00A4773D" w:rsidRPr="00A4773D" w:rsidRDefault="00A4773D" w:rsidP="00A4773D">
                  <w:pPr>
                    <w:framePr w:hSpace="180" w:wrap="around" w:vAnchor="text" w:hAnchor="page" w:xAlign="center" w:y="94"/>
                    <w:suppressOverlap/>
                    <w:rPr>
                      <w:rFonts w:ascii="宋体" w:hAnsi="宋体"/>
                      <w:sz w:val="21"/>
                      <w:szCs w:val="15"/>
                    </w:rPr>
                  </w:pPr>
                  <w:r w:rsidRPr="00A4773D">
                    <w:rPr>
                      <w:rFonts w:ascii="宋体" w:hAnsi="宋体" w:hint="eastAsia"/>
                      <w:sz w:val="21"/>
                      <w:szCs w:val="15"/>
                    </w:rPr>
                    <w:t>RS-1 的路由表中已经有了到达 192.168.64.0 /24 和 192.168.65.0/24 网络的直连路由。</w:t>
                  </w:r>
                </w:p>
                <w:p w14:paraId="6A2629FE" w14:textId="6F74569C" w:rsidR="00A4773D" w:rsidRPr="00A4773D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1"/>
                      <w:szCs w:val="15"/>
                    </w:rPr>
                  </w:pPr>
                </w:p>
              </w:tc>
            </w:tr>
          </w:tbl>
          <w:p w14:paraId="4F070813" w14:textId="1102B022" w:rsidR="00A4773D" w:rsidRDefault="00A4773D" w:rsidP="004033BF">
            <w:pPr>
              <w:rPr>
                <w:rFonts w:ascii="宋体" w:hAnsi="宋体"/>
                <w:sz w:val="24"/>
              </w:rPr>
            </w:pPr>
          </w:p>
          <w:p w14:paraId="2F2BB95B" w14:textId="3B72A9F5" w:rsidR="00B21E42" w:rsidRDefault="00B21E42" w:rsidP="004033BF">
            <w:pPr>
              <w:rPr>
                <w:rFonts w:ascii="宋体" w:hAnsi="宋体"/>
                <w:sz w:val="24"/>
              </w:rPr>
            </w:pPr>
          </w:p>
          <w:p w14:paraId="38EEE3F0" w14:textId="3FAB300D" w:rsidR="00B21E42" w:rsidRDefault="00B21E42" w:rsidP="004033BF">
            <w:pPr>
              <w:rPr>
                <w:rFonts w:ascii="宋体" w:hAnsi="宋体"/>
                <w:sz w:val="24"/>
              </w:rPr>
            </w:pPr>
          </w:p>
          <w:p w14:paraId="255F2F9A" w14:textId="4FB1E85B" w:rsidR="00B21E42" w:rsidRDefault="00B21E42" w:rsidP="004033BF">
            <w:pPr>
              <w:rPr>
                <w:rFonts w:ascii="宋体" w:hAnsi="宋体"/>
                <w:sz w:val="24"/>
              </w:rPr>
            </w:pPr>
          </w:p>
          <w:p w14:paraId="772BDAD9" w14:textId="6877B755" w:rsidR="00B21E42" w:rsidRDefault="00B21E42" w:rsidP="004033BF">
            <w:pPr>
              <w:rPr>
                <w:rFonts w:ascii="宋体" w:hAnsi="宋体"/>
                <w:sz w:val="24"/>
              </w:rPr>
            </w:pPr>
          </w:p>
          <w:p w14:paraId="702509B9" w14:textId="16FB9480" w:rsidR="00B21E42" w:rsidRPr="00A4773D" w:rsidRDefault="00B21E42" w:rsidP="00B02AD8">
            <w:pPr>
              <w:ind w:firstLineChars="300" w:firstLine="720"/>
              <w:rPr>
                <w:rFonts w:hint="eastAsia"/>
                <w:sz w:val="24"/>
              </w:rPr>
            </w:pPr>
            <w:r w:rsidRPr="00C46FF6">
              <w:rPr>
                <w:position w:val="-11"/>
                <w:sz w:val="24"/>
              </w:rPr>
              <w:object w:dxaOrig="805" w:dyaOrig="357" w14:anchorId="33C86F60">
                <v:shape id="_x0000_i1378" type="#_x0000_t75" style="width:40.5pt;height:18pt" o:ole="">
                  <v:imagedata r:id="rId68" o:title=""/>
                </v:shape>
                <o:OLEObject Type="Embed" ProgID="Equation.AxMath" ShapeID="_x0000_i1378" DrawAspect="Content" ObjectID="_1725456343" r:id="rId76"/>
              </w:object>
            </w:r>
            <w:r w:rsidRPr="00A4773D">
              <w:rPr>
                <w:rFonts w:hint="eastAsia"/>
                <w:sz w:val="24"/>
              </w:rPr>
              <w:t>测试通信结果</w:t>
            </w:r>
          </w:p>
          <w:p w14:paraId="57F2E755" w14:textId="77777777" w:rsidR="00B21E42" w:rsidRDefault="00B21E42" w:rsidP="00B21E42">
            <w:pPr>
              <w:ind w:firstLineChars="300" w:firstLine="720"/>
              <w:rPr>
                <w:rFonts w:hint="eastAsia"/>
                <w:sz w:val="24"/>
              </w:rPr>
            </w:pPr>
            <w:r w:rsidRPr="00A4773D">
              <w:rPr>
                <w:rFonts w:hint="eastAsia"/>
                <w:sz w:val="24"/>
              </w:rPr>
              <w:t>使用</w:t>
            </w:r>
            <w:r w:rsidRPr="00A4773D">
              <w:rPr>
                <w:rFonts w:hint="eastAsia"/>
                <w:sz w:val="24"/>
              </w:rPr>
              <w:t xml:space="preserve"> Ping </w:t>
            </w:r>
            <w:r w:rsidRPr="00A4773D">
              <w:rPr>
                <w:rFonts w:hint="eastAsia"/>
                <w:sz w:val="24"/>
              </w:rPr>
              <w:t>命令测试当前的通信情况</w:t>
            </w:r>
            <w:r>
              <w:rPr>
                <w:rFonts w:hint="eastAsia"/>
                <w:sz w:val="24"/>
              </w:rPr>
              <w:t>：</w:t>
            </w:r>
          </w:p>
          <w:p w14:paraId="53C12580" w14:textId="77777777" w:rsidR="00B21E42" w:rsidRPr="00B21E42" w:rsidRDefault="00B21E42" w:rsidP="004033BF">
            <w:pPr>
              <w:rPr>
                <w:rFonts w:ascii="宋体" w:hAnsi="宋体" w:hint="eastAsia"/>
                <w:sz w:val="24"/>
              </w:rPr>
            </w:pPr>
          </w:p>
          <w:p w14:paraId="23FCDBD0" w14:textId="78F49EA9" w:rsidR="00A4773D" w:rsidRPr="00B302D5" w:rsidRDefault="00A4773D" w:rsidP="00A4773D">
            <w:pPr>
              <w:pStyle w:val="a7"/>
              <w:spacing w:before="156"/>
              <w:ind w:firstLine="402"/>
              <w:jc w:val="center"/>
              <w:rPr>
                <w:rFonts w:ascii="黑体" w:hAnsi="黑体"/>
                <w:b/>
                <w:bCs/>
                <w:sz w:val="20"/>
                <w:szCs w:val="22"/>
              </w:rPr>
            </w:pPr>
            <w:r w:rsidRPr="00B302D5">
              <w:rPr>
                <w:rFonts w:ascii="黑体" w:hAnsi="黑体" w:hint="eastAsia"/>
                <w:b/>
                <w:bCs/>
                <w:sz w:val="20"/>
                <w:szCs w:val="22"/>
              </w:rPr>
              <w:t>表</w:t>
            </w:r>
            <w:r w:rsidRPr="00B302D5">
              <w:rPr>
                <w:rFonts w:ascii="黑体" w:hAnsi="黑体"/>
                <w:b/>
                <w:bCs/>
                <w:sz w:val="20"/>
                <w:szCs w:val="22"/>
                <w:lang w:eastAsia="zh-CN"/>
              </w:rPr>
              <w:t>4</w:t>
            </w:r>
            <w:r w:rsidRPr="00B302D5">
              <w:rPr>
                <w:rFonts w:ascii="黑体" w:hAnsi="黑体"/>
                <w:b/>
                <w:bCs/>
                <w:sz w:val="20"/>
                <w:szCs w:val="22"/>
              </w:rPr>
              <w:t>-</w:t>
            </w:r>
            <w:r>
              <w:rPr>
                <w:rFonts w:ascii="黑体" w:hAnsi="黑体"/>
                <w:b/>
                <w:bCs/>
                <w:sz w:val="20"/>
                <w:szCs w:val="22"/>
              </w:rPr>
              <w:t>3</w:t>
            </w:r>
            <w:r w:rsidRPr="00B302D5">
              <w:rPr>
                <w:rFonts w:ascii="黑体" w:hAnsi="黑体"/>
                <w:b/>
                <w:bCs/>
                <w:sz w:val="20"/>
                <w:szCs w:val="22"/>
              </w:rPr>
              <w:t>-</w:t>
            </w:r>
            <w:r>
              <w:rPr>
                <w:rFonts w:ascii="黑体" w:hAnsi="黑体"/>
                <w:b/>
                <w:bCs/>
                <w:sz w:val="20"/>
                <w:szCs w:val="22"/>
              </w:rPr>
              <w:t xml:space="preserve">3 </w:t>
            </w:r>
            <w:proofErr w:type="spellStart"/>
            <w:r w:rsidRPr="00BD4C69">
              <w:rPr>
                <w:rFonts w:ascii="黑体" w:hAnsi="黑体" w:hint="eastAsia"/>
                <w:b/>
                <w:bCs/>
                <w:sz w:val="20"/>
                <w:szCs w:val="22"/>
              </w:rPr>
              <w:t>配置</w:t>
            </w:r>
            <w:proofErr w:type="spellEnd"/>
            <w:r w:rsidRPr="00BD4C69">
              <w:rPr>
                <w:rFonts w:ascii="黑体" w:hAnsi="黑体" w:hint="eastAsia"/>
                <w:b/>
                <w:bCs/>
                <w:sz w:val="20"/>
                <w:szCs w:val="22"/>
              </w:rPr>
              <w:t xml:space="preserve"> SVI </w:t>
            </w:r>
            <w:proofErr w:type="spellStart"/>
            <w:r w:rsidRPr="00BD4C69">
              <w:rPr>
                <w:rFonts w:ascii="黑体" w:hAnsi="黑体" w:hint="eastAsia"/>
                <w:b/>
                <w:bCs/>
                <w:sz w:val="20"/>
                <w:szCs w:val="22"/>
              </w:rPr>
              <w:t>接口之</w:t>
            </w:r>
            <w:r>
              <w:rPr>
                <w:rFonts w:ascii="黑体" w:hAnsi="黑体" w:hint="eastAsia"/>
                <w:b/>
                <w:bCs/>
                <w:sz w:val="20"/>
                <w:szCs w:val="22"/>
                <w:lang w:eastAsia="zh-CN"/>
              </w:rPr>
              <w:t>后</w:t>
            </w:r>
            <w:r w:rsidRPr="00BD4C69">
              <w:rPr>
                <w:rFonts w:ascii="黑体" w:hAnsi="黑体" w:hint="eastAsia"/>
                <w:b/>
                <w:bCs/>
                <w:sz w:val="20"/>
                <w:szCs w:val="22"/>
              </w:rPr>
              <w:t>通信测试结果</w:t>
            </w:r>
            <w:proofErr w:type="spellEnd"/>
          </w:p>
          <w:tbl>
            <w:tblPr>
              <w:tblStyle w:val="a8"/>
              <w:tblW w:w="8656" w:type="dxa"/>
              <w:tblLayout w:type="fixed"/>
              <w:tblLook w:val="04A0" w:firstRow="1" w:lastRow="0" w:firstColumn="1" w:lastColumn="0" w:noHBand="0" w:noVBand="1"/>
            </w:tblPr>
            <w:tblGrid>
              <w:gridCol w:w="890"/>
              <w:gridCol w:w="1071"/>
              <w:gridCol w:w="1220"/>
              <w:gridCol w:w="1493"/>
              <w:gridCol w:w="3982"/>
            </w:tblGrid>
            <w:tr w:rsidR="00A4773D" w14:paraId="367EC8DD" w14:textId="77777777" w:rsidTr="000454C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92"/>
              </w:trPr>
              <w:tc>
                <w:tcPr>
                  <w:tcW w:w="890" w:type="dxa"/>
                  <w:hideMark/>
                </w:tcPr>
                <w:p w14:paraId="36897BFA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1071" w:type="dxa"/>
                  <w:hideMark/>
                </w:tcPr>
                <w:p w14:paraId="5365EF40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源主机</w:t>
                  </w:r>
                </w:p>
              </w:tc>
              <w:tc>
                <w:tcPr>
                  <w:tcW w:w="1220" w:type="dxa"/>
                  <w:hideMark/>
                </w:tcPr>
                <w:p w14:paraId="08984464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目的主机</w:t>
                  </w:r>
                </w:p>
              </w:tc>
              <w:tc>
                <w:tcPr>
                  <w:tcW w:w="1493" w:type="dxa"/>
                  <w:hideMark/>
                </w:tcPr>
                <w:p w14:paraId="54847782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 w:hint="eastAsia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宋体" w:hAnsi="宋体"/>
                      <w:sz w:val="24"/>
                      <w:szCs w:val="24"/>
                    </w:rPr>
                    <w:t xml:space="preserve"> 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通信结果</w:t>
                  </w:r>
                </w:p>
              </w:tc>
              <w:tc>
                <w:tcPr>
                  <w:tcW w:w="3982" w:type="dxa"/>
                  <w:hideMark/>
                </w:tcPr>
                <w:p w14:paraId="78E9A57E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备注</w:t>
                  </w:r>
                </w:p>
              </w:tc>
            </w:tr>
            <w:tr w:rsidR="00A4773D" w14:paraId="75916DE1" w14:textId="77777777" w:rsidTr="000454CF">
              <w:trPr>
                <w:trHeight w:val="292"/>
              </w:trPr>
              <w:tc>
                <w:tcPr>
                  <w:tcW w:w="890" w:type="dxa"/>
                  <w:hideMark/>
                </w:tcPr>
                <w:p w14:paraId="38EC83F4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071" w:type="dxa"/>
                  <w:hideMark/>
                </w:tcPr>
                <w:p w14:paraId="648EEDEC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220" w:type="dxa"/>
                  <w:hideMark/>
                </w:tcPr>
                <w:p w14:paraId="5A4A5F1C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Host-2</w:t>
                  </w:r>
                </w:p>
              </w:tc>
              <w:tc>
                <w:tcPr>
                  <w:tcW w:w="1493" w:type="dxa"/>
                </w:tcPr>
                <w:p w14:paraId="722F8FFB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color w:val="FF0000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3982" w:type="dxa"/>
                  <w:hideMark/>
                </w:tcPr>
                <w:p w14:paraId="25B39615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同交换机、同</w:t>
                  </w: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VLAN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内部通信</w:t>
                  </w:r>
                </w:p>
              </w:tc>
            </w:tr>
            <w:tr w:rsidR="00A4773D" w14:paraId="38B75793" w14:textId="77777777" w:rsidTr="000454CF">
              <w:trPr>
                <w:trHeight w:val="292"/>
              </w:trPr>
              <w:tc>
                <w:tcPr>
                  <w:tcW w:w="890" w:type="dxa"/>
                  <w:hideMark/>
                </w:tcPr>
                <w:p w14:paraId="6731512A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071" w:type="dxa"/>
                  <w:hideMark/>
                </w:tcPr>
                <w:p w14:paraId="6A039EFB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220" w:type="dxa"/>
                  <w:hideMark/>
                </w:tcPr>
                <w:p w14:paraId="27F70483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Host-3</w:t>
                  </w:r>
                </w:p>
              </w:tc>
              <w:tc>
                <w:tcPr>
                  <w:tcW w:w="1493" w:type="dxa"/>
                </w:tcPr>
                <w:p w14:paraId="4A74DCB2" w14:textId="5B77B819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color w:val="FF0000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3982" w:type="dxa"/>
                  <w:hideMark/>
                </w:tcPr>
                <w:p w14:paraId="004380F8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同交换机、不同</w:t>
                  </w: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VLAN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之间通信</w:t>
                  </w:r>
                </w:p>
              </w:tc>
            </w:tr>
            <w:tr w:rsidR="00A4773D" w14:paraId="1A540018" w14:textId="77777777" w:rsidTr="000454CF">
              <w:trPr>
                <w:trHeight w:val="292"/>
              </w:trPr>
              <w:tc>
                <w:tcPr>
                  <w:tcW w:w="890" w:type="dxa"/>
                  <w:hideMark/>
                </w:tcPr>
                <w:p w14:paraId="6CA7860E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071" w:type="dxa"/>
                  <w:hideMark/>
                </w:tcPr>
                <w:p w14:paraId="71CEC5A3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220" w:type="dxa"/>
                  <w:hideMark/>
                </w:tcPr>
                <w:p w14:paraId="2480F67A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Host-4</w:t>
                  </w:r>
                </w:p>
              </w:tc>
              <w:tc>
                <w:tcPr>
                  <w:tcW w:w="1493" w:type="dxa"/>
                </w:tcPr>
                <w:p w14:paraId="027C6E55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color w:val="FF0000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3982" w:type="dxa"/>
                  <w:hideMark/>
                </w:tcPr>
                <w:p w14:paraId="7AA15558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跨交换机、同</w:t>
                  </w: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VLAN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内部通信</w:t>
                  </w:r>
                </w:p>
              </w:tc>
            </w:tr>
            <w:tr w:rsidR="00A4773D" w14:paraId="3BFF8E9B" w14:textId="77777777" w:rsidTr="000454CF">
              <w:trPr>
                <w:trHeight w:val="292"/>
              </w:trPr>
              <w:tc>
                <w:tcPr>
                  <w:tcW w:w="890" w:type="dxa"/>
                  <w:hideMark/>
                </w:tcPr>
                <w:p w14:paraId="23944B26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071" w:type="dxa"/>
                  <w:hideMark/>
                </w:tcPr>
                <w:p w14:paraId="0B13ADA6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220" w:type="dxa"/>
                  <w:hideMark/>
                </w:tcPr>
                <w:p w14:paraId="0CF97FAA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Host-5</w:t>
                  </w:r>
                </w:p>
              </w:tc>
              <w:tc>
                <w:tcPr>
                  <w:tcW w:w="1493" w:type="dxa"/>
                </w:tcPr>
                <w:p w14:paraId="5AA365BD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color w:val="FF0000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3982" w:type="dxa"/>
                  <w:hideMark/>
                </w:tcPr>
                <w:p w14:paraId="4982DA5A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跨交换机、同</w:t>
                  </w: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VLAN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内部通信</w:t>
                  </w:r>
                </w:p>
              </w:tc>
            </w:tr>
            <w:tr w:rsidR="00A4773D" w14:paraId="33747A23" w14:textId="77777777" w:rsidTr="000454CF">
              <w:trPr>
                <w:trHeight w:val="292"/>
              </w:trPr>
              <w:tc>
                <w:tcPr>
                  <w:tcW w:w="890" w:type="dxa"/>
                  <w:hideMark/>
                </w:tcPr>
                <w:p w14:paraId="560E96F7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071" w:type="dxa"/>
                  <w:hideMark/>
                </w:tcPr>
                <w:p w14:paraId="08C26696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Host-1</w:t>
                  </w:r>
                </w:p>
              </w:tc>
              <w:tc>
                <w:tcPr>
                  <w:tcW w:w="1220" w:type="dxa"/>
                  <w:hideMark/>
                </w:tcPr>
                <w:p w14:paraId="24E64EB4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Host-6</w:t>
                  </w:r>
                </w:p>
              </w:tc>
              <w:tc>
                <w:tcPr>
                  <w:tcW w:w="1493" w:type="dxa"/>
                </w:tcPr>
                <w:p w14:paraId="32660A6F" w14:textId="1ADE76EB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color w:val="FF0000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3982" w:type="dxa"/>
                  <w:hideMark/>
                </w:tcPr>
                <w:p w14:paraId="0FAB2343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跨交换机、不同</w:t>
                  </w: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VLAN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之间通信</w:t>
                  </w:r>
                </w:p>
              </w:tc>
            </w:tr>
            <w:tr w:rsidR="00A4773D" w14:paraId="30728BB3" w14:textId="77777777" w:rsidTr="000454CF">
              <w:trPr>
                <w:trHeight w:val="292"/>
              </w:trPr>
              <w:tc>
                <w:tcPr>
                  <w:tcW w:w="890" w:type="dxa"/>
                  <w:hideMark/>
                </w:tcPr>
                <w:p w14:paraId="167E5E6B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>
                    <w:rPr>
                      <w:rFonts w:ascii="宋体" w:hAnsi="宋体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071" w:type="dxa"/>
                  <w:hideMark/>
                </w:tcPr>
                <w:p w14:paraId="08F8F036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Host-3</w:t>
                  </w:r>
                </w:p>
              </w:tc>
              <w:tc>
                <w:tcPr>
                  <w:tcW w:w="1220" w:type="dxa"/>
                  <w:hideMark/>
                </w:tcPr>
                <w:p w14:paraId="51240A14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Host-6</w:t>
                  </w:r>
                </w:p>
              </w:tc>
              <w:tc>
                <w:tcPr>
                  <w:tcW w:w="1493" w:type="dxa"/>
                </w:tcPr>
                <w:p w14:paraId="6EA37F86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color w:val="FF0000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通</w:t>
                  </w:r>
                </w:p>
              </w:tc>
              <w:tc>
                <w:tcPr>
                  <w:tcW w:w="3982" w:type="dxa"/>
                  <w:hideMark/>
                </w:tcPr>
                <w:p w14:paraId="116024DA" w14:textId="77777777" w:rsidR="00A4773D" w:rsidRPr="00F473D3" w:rsidRDefault="00A4773D" w:rsidP="00A4773D">
                  <w:pPr>
                    <w:pStyle w:val="SG"/>
                    <w:framePr w:hSpace="180" w:wrap="around" w:vAnchor="text" w:hAnchor="page" w:xAlign="center" w:y="94"/>
                    <w:suppressOverlap/>
                    <w:jc w:val="center"/>
                    <w:rPr>
                      <w:rFonts w:ascii="宋体" w:hAnsi="宋体"/>
                      <w:sz w:val="24"/>
                      <w:szCs w:val="24"/>
                    </w:rPr>
                  </w:pP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跨交换机、同</w:t>
                  </w:r>
                  <w:r w:rsidRPr="00F473D3">
                    <w:rPr>
                      <w:rFonts w:ascii="宋体" w:hAnsi="宋体"/>
                      <w:sz w:val="24"/>
                      <w:szCs w:val="24"/>
                    </w:rPr>
                    <w:t>VLAN</w:t>
                  </w:r>
                  <w:r w:rsidRPr="00F473D3">
                    <w:rPr>
                      <w:rFonts w:ascii="宋体" w:hAnsi="宋体" w:hint="eastAsia"/>
                      <w:sz w:val="24"/>
                      <w:szCs w:val="24"/>
                    </w:rPr>
                    <w:t>内部通信</w:t>
                  </w:r>
                </w:p>
              </w:tc>
            </w:tr>
          </w:tbl>
          <w:p w14:paraId="59514DDF" w14:textId="764AB8AB" w:rsidR="00933863" w:rsidRPr="00933863" w:rsidRDefault="00933863" w:rsidP="00B02AD8">
            <w:pPr>
              <w:rPr>
                <w:rFonts w:hint="eastAsia"/>
                <w:sz w:val="24"/>
              </w:rPr>
            </w:pPr>
          </w:p>
        </w:tc>
      </w:tr>
      <w:tr w:rsidR="003C20BB" w14:paraId="48DD6B62" w14:textId="77777777" w:rsidTr="003C20BB">
        <w:trPr>
          <w:trHeight w:val="4884"/>
        </w:trPr>
        <w:tc>
          <w:tcPr>
            <w:tcW w:w="9889" w:type="dxa"/>
            <w:gridSpan w:val="6"/>
          </w:tcPr>
          <w:p w14:paraId="742715D4" w14:textId="6581FA9A" w:rsidR="003C20BB" w:rsidRDefault="003C20BB" w:rsidP="003C20BB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lastRenderedPageBreak/>
              <w:t>实验总结与体会</w:t>
            </w:r>
          </w:p>
          <w:p w14:paraId="682B3601" w14:textId="53F72A9D" w:rsidR="00D17C20" w:rsidRDefault="00D17C20" w:rsidP="003C20BB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一、</w:t>
            </w:r>
          </w:p>
          <w:p w14:paraId="6B520A97" w14:textId="065F417F" w:rsidR="00B02AD8" w:rsidRPr="00B02AD8" w:rsidRDefault="00B02AD8" w:rsidP="00B02AD8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  <w:r w:rsidRPr="00B02AD8">
              <w:rPr>
                <w:rFonts w:ascii="宋体" w:hAnsi="宋体" w:hint="eastAsia"/>
                <w:sz w:val="24"/>
              </w:rPr>
              <w:t xml:space="preserve">① </w:t>
            </w:r>
            <w:r w:rsidRPr="00B02AD8">
              <w:rPr>
                <w:rFonts w:ascii="宋体" w:hAnsi="宋体" w:hint="eastAsia"/>
                <w:sz w:val="24"/>
              </w:rPr>
              <w:t>有标记帧（tagged frame）：加入了 4 字节 802.1Q 标记的帧；</w:t>
            </w:r>
          </w:p>
          <w:p w14:paraId="4C2AAC04" w14:textId="52E1586E" w:rsidR="00B02AD8" w:rsidRDefault="00B02AD8" w:rsidP="00B02AD8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B02AD8">
              <w:rPr>
                <w:rFonts w:ascii="宋体" w:hAnsi="宋体" w:hint="eastAsia"/>
                <w:sz w:val="24"/>
              </w:rPr>
              <w:t xml:space="preserve">② </w:t>
            </w:r>
            <w:r w:rsidRPr="00B02AD8">
              <w:rPr>
                <w:rFonts w:ascii="宋体" w:hAnsi="宋体" w:hint="eastAsia"/>
                <w:sz w:val="24"/>
              </w:rPr>
              <w:t>无标记帧（untagged frame）：原始的、未加入 4 字节 802.1Q 标记的帧。</w:t>
            </w:r>
          </w:p>
          <w:p w14:paraId="2A0A663A" w14:textId="6100704C" w:rsidR="00B02AD8" w:rsidRDefault="00B02AD8" w:rsidP="00B02AD8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B02AD8">
              <w:rPr>
                <w:rFonts w:ascii="宋体" w:hAnsi="宋体" w:hint="eastAsia"/>
                <w:sz w:val="24"/>
              </w:rPr>
              <w:t>对于主机来说，它不需要知道 VLAN 的存在。主机发出的是 untagged 报文。</w:t>
            </w:r>
          </w:p>
          <w:p w14:paraId="4E86A1A6" w14:textId="77777777" w:rsidR="00B02AD8" w:rsidRDefault="00B02AD8" w:rsidP="00B02AD8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B02AD8">
              <w:rPr>
                <w:rFonts w:ascii="宋体" w:hAnsi="宋体" w:hint="eastAsia"/>
                <w:sz w:val="24"/>
              </w:rPr>
              <w:t>交换机接收到报文后，根据 VLAN 配置规则（如接口信息）判断出报文所属的 VLAN后，再进行处理。</w:t>
            </w:r>
          </w:p>
          <w:p w14:paraId="68E1050C" w14:textId="30DDF82D" w:rsidR="00B02AD8" w:rsidRDefault="00B02AD8" w:rsidP="00B02AD8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B02AD8">
              <w:rPr>
                <w:rFonts w:ascii="宋体" w:hAnsi="宋体" w:hint="eastAsia"/>
                <w:sz w:val="24"/>
              </w:rPr>
              <w:t>如果报文需要通过另一台交换机转发，则该报文必须通过干道链路（即 Trunk</w:t>
            </w:r>
            <w:r>
              <w:rPr>
                <w:rFonts w:ascii="宋体" w:hAnsi="宋体" w:hint="eastAsia"/>
                <w:sz w:val="24"/>
              </w:rPr>
              <w:t xml:space="preserve"> </w:t>
            </w:r>
            <w:r w:rsidRPr="00B02AD8">
              <w:rPr>
                <w:rFonts w:ascii="宋体" w:hAnsi="宋体" w:hint="eastAsia"/>
                <w:sz w:val="24"/>
              </w:rPr>
              <w:t>Link）传输透传到对端交换机上。为了保证其它交换机能够正确处理报文中的VLAN 信息，在干道链路上传输的报文必须都打上了 VLAN 标记。</w:t>
            </w:r>
          </w:p>
          <w:p w14:paraId="2022E411" w14:textId="047B7B0E" w:rsidR="00B02AD8" w:rsidRPr="00B02AD8" w:rsidRDefault="00B02AD8" w:rsidP="00B02AD8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  <w:r w:rsidRPr="00B02AD8">
              <w:rPr>
                <w:rFonts w:ascii="宋体" w:hAnsi="宋体" w:hint="eastAsia"/>
                <w:sz w:val="24"/>
              </w:rPr>
              <w:t>当交换机最终确定报文出接口后，将报文发送给主机前，需要将 VLAN 标记从帧中删除，这样主机接收到的报文都是不带 VLAN 标记的以太网帧。</w:t>
            </w:r>
          </w:p>
          <w:p w14:paraId="4677CDDF" w14:textId="5D7838E3" w:rsidR="00B21E42" w:rsidRDefault="00D17C20" w:rsidP="003C20BB">
            <w:pPr>
              <w:ind w:firstLineChars="100" w:firstLine="240"/>
              <w:jc w:val="left"/>
              <w:rPr>
                <w:rFonts w:ascii="黑体" w:eastAsia="黑体" w:hAnsi="黑体" w:hint="eastAsia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二、</w:t>
            </w:r>
          </w:p>
          <w:p w14:paraId="462F4D4C" w14:textId="77777777" w:rsidR="00D17C20" w:rsidRDefault="000D0F4E" w:rsidP="00D17C20">
            <w:pPr>
              <w:ind w:firstLineChars="100" w:firstLine="240"/>
              <w:jc w:val="left"/>
            </w:pPr>
            <w:r w:rsidRPr="000D0F4E">
              <w:rPr>
                <w:rFonts w:ascii="宋体" w:hAnsi="宋体" w:hint="eastAsia"/>
                <w:sz w:val="24"/>
              </w:rPr>
              <w:t>处在不同</w:t>
            </w:r>
            <w:r w:rsidRPr="000D0F4E">
              <w:rPr>
                <w:rFonts w:ascii="宋体" w:hAnsi="宋体"/>
                <w:sz w:val="24"/>
              </w:rPr>
              <w:t>VLAN</w:t>
            </w:r>
            <w:r>
              <w:rPr>
                <w:rFonts w:ascii="宋体" w:hAnsi="宋体" w:hint="eastAsia"/>
                <w:sz w:val="24"/>
              </w:rPr>
              <w:t>的</w:t>
            </w:r>
            <w:r w:rsidRPr="000D0F4E">
              <w:rPr>
                <w:rFonts w:ascii="宋体" w:hAnsi="宋体" w:hint="eastAsia"/>
                <w:sz w:val="24"/>
              </w:rPr>
              <w:t>主机通过三层交换机进行通信</w:t>
            </w:r>
            <w:r>
              <w:rPr>
                <w:rFonts w:ascii="宋体" w:hAnsi="宋体" w:hint="eastAsia"/>
                <w:sz w:val="24"/>
              </w:rPr>
              <w:t>。</w:t>
            </w:r>
            <w:r w:rsidR="00D17C20">
              <w:rPr>
                <w:rFonts w:hint="eastAsia"/>
              </w:rPr>
              <w:t xml:space="preserve"> </w:t>
            </w:r>
          </w:p>
          <w:p w14:paraId="1D6EBF02" w14:textId="77777777" w:rsidR="00D17C20" w:rsidRPr="00D17C20" w:rsidRDefault="00D17C20" w:rsidP="00D17C20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 w:rsidRPr="00D17C20">
              <w:rPr>
                <w:rFonts w:hint="eastAsia"/>
                <w:sz w:val="24"/>
              </w:rPr>
              <w:t>①</w:t>
            </w:r>
            <w:r w:rsidRPr="00D17C20">
              <w:rPr>
                <w:rFonts w:hint="eastAsia"/>
                <w:sz w:val="24"/>
              </w:rPr>
              <w:t xml:space="preserve"> </w:t>
            </w:r>
            <w:r w:rsidRPr="00D17C20">
              <w:rPr>
                <w:rFonts w:ascii="宋体" w:hAnsi="宋体" w:hint="eastAsia"/>
                <w:sz w:val="24"/>
              </w:rPr>
              <w:t>三层交换=2层交换+3层转发</w:t>
            </w:r>
          </w:p>
          <w:p w14:paraId="3DFB0599" w14:textId="76C2BA67" w:rsidR="00D17C20" w:rsidRDefault="00D17C20" w:rsidP="00D17C20">
            <w:pPr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② </w:t>
            </w:r>
            <w:r w:rsidRPr="00D17C20">
              <w:rPr>
                <w:rFonts w:ascii="宋体" w:hAnsi="宋体" w:hint="eastAsia"/>
                <w:sz w:val="24"/>
              </w:rPr>
              <w:t>三层交换机通过硬件来交换和路由选择数据包</w:t>
            </w:r>
          </w:p>
          <w:p w14:paraId="4C0076E1" w14:textId="102C851E" w:rsidR="003C20BB" w:rsidRPr="00B02AD8" w:rsidRDefault="000D0F4E" w:rsidP="00B02AD8">
            <w:pPr>
              <w:ind w:firstLineChars="100" w:firstLine="240"/>
              <w:jc w:val="left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其中</w:t>
            </w:r>
            <w:r w:rsidR="00B21E42" w:rsidRPr="00B21E42">
              <w:rPr>
                <w:rFonts w:ascii="宋体" w:hAnsi="宋体" w:hint="eastAsia"/>
                <w:sz w:val="24"/>
              </w:rPr>
              <w:t>“一次路由，多次转发”</w:t>
            </w:r>
            <w:r>
              <w:rPr>
                <w:rFonts w:ascii="宋体" w:hAnsi="宋体" w:hint="eastAsia"/>
                <w:sz w:val="24"/>
              </w:rPr>
              <w:t>：</w:t>
            </w:r>
            <w:r w:rsidR="00D17C20" w:rsidRPr="00D17C20">
              <w:rPr>
                <w:rFonts w:ascii="宋体" w:hAnsi="宋体" w:hint="eastAsia"/>
                <w:sz w:val="24"/>
              </w:rPr>
              <w:t>当</w:t>
            </w:r>
            <w:r w:rsidR="00D17C20">
              <w:rPr>
                <w:rFonts w:ascii="宋体" w:hAnsi="宋体" w:hint="eastAsia"/>
                <w:sz w:val="24"/>
              </w:rPr>
              <w:t>=</w:t>
            </w:r>
            <w:r w:rsidR="00D17C20" w:rsidRPr="00D17C20">
              <w:rPr>
                <w:rFonts w:ascii="宋体" w:hAnsi="宋体" w:hint="eastAsia"/>
                <w:sz w:val="24"/>
              </w:rPr>
              <w:t>知道了，目的IP是xx的帧，就应该从哪个端口出去，MAC是多少，会把这些信息写入到一个表里，这个表就相当于是构建了一条捷径。下一次交换机收到一个帧的时候，如果目标MAC是自己，就会再直接根据目的IP查表，如果查到，就会直接根据该条目的信息封装然后转发，不会经过第三层了。</w:t>
            </w:r>
          </w:p>
        </w:tc>
      </w:tr>
      <w:tr w:rsidR="003C20BB" w14:paraId="6FF67E35" w14:textId="77777777" w:rsidTr="003C20BB">
        <w:trPr>
          <w:trHeight w:val="2072"/>
        </w:trPr>
        <w:tc>
          <w:tcPr>
            <w:tcW w:w="2091" w:type="dxa"/>
            <w:vAlign w:val="center"/>
          </w:tcPr>
          <w:p w14:paraId="716D59AD" w14:textId="77777777" w:rsidR="003C20BB" w:rsidRDefault="003C20BB" w:rsidP="003C20BB">
            <w:pPr>
              <w:ind w:firstLineChars="100" w:firstLine="240"/>
              <w:jc w:val="left"/>
              <w:rPr>
                <w:rFonts w:ascii="宋体" w:hAnsi="宋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4"/>
              </w:rPr>
              <w:t>教师评语</w:t>
            </w:r>
          </w:p>
        </w:tc>
        <w:tc>
          <w:tcPr>
            <w:tcW w:w="7798" w:type="dxa"/>
            <w:gridSpan w:val="5"/>
            <w:vAlign w:val="center"/>
          </w:tcPr>
          <w:p w14:paraId="0B164234" w14:textId="77777777" w:rsidR="003C20BB" w:rsidRDefault="003C20BB" w:rsidP="003C20BB">
            <w:pPr>
              <w:snapToGrid w:val="0"/>
              <w:jc w:val="left"/>
              <w:rPr>
                <w:rFonts w:ascii="楷体" w:eastAsia="楷体" w:hAnsi="楷体" w:cs="楷体"/>
                <w:b/>
                <w:color w:val="FF0000"/>
                <w:sz w:val="32"/>
                <w:szCs w:val="28"/>
              </w:rPr>
            </w:pPr>
          </w:p>
        </w:tc>
      </w:tr>
      <w:tr w:rsidR="003C20BB" w14:paraId="32C17541" w14:textId="77777777" w:rsidTr="003C20BB">
        <w:trPr>
          <w:trHeight w:val="852"/>
        </w:trPr>
        <w:tc>
          <w:tcPr>
            <w:tcW w:w="2091" w:type="dxa"/>
            <w:vAlign w:val="center"/>
          </w:tcPr>
          <w:p w14:paraId="5E54B5BB" w14:textId="77777777" w:rsidR="003C20BB" w:rsidRDefault="003C20BB" w:rsidP="003C20BB">
            <w:pPr>
              <w:ind w:firstLineChars="100" w:firstLine="24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实验成绩</w:t>
            </w:r>
          </w:p>
        </w:tc>
        <w:tc>
          <w:tcPr>
            <w:tcW w:w="7798" w:type="dxa"/>
            <w:gridSpan w:val="5"/>
            <w:vAlign w:val="center"/>
          </w:tcPr>
          <w:p w14:paraId="72CCB826" w14:textId="77777777" w:rsidR="003C20BB" w:rsidRDefault="003C20BB" w:rsidP="003C20BB">
            <w:pPr>
              <w:ind w:firstLineChars="150" w:firstLine="360"/>
              <w:jc w:val="left"/>
              <w:rPr>
                <w:rFonts w:ascii="黑体" w:eastAsia="黑体" w:hAnsi="黑体"/>
                <w:sz w:val="24"/>
              </w:rPr>
            </w:pPr>
            <w:r>
              <w:rPr>
                <w:rFonts w:ascii="黑体" w:eastAsia="黑体" w:hAnsi="黑体" w:hint="eastAsia"/>
                <w:sz w:val="24"/>
              </w:rPr>
              <w:t>□优   □良   □中   □及格   □不及格      得分：</w:t>
            </w:r>
            <w:r>
              <w:rPr>
                <w:rFonts w:ascii="黑体" w:eastAsia="黑体" w:hAnsi="黑体" w:hint="eastAsia"/>
                <w:sz w:val="24"/>
                <w:u w:val="single"/>
              </w:rPr>
              <w:t xml:space="preserve">       </w:t>
            </w:r>
            <w:r>
              <w:rPr>
                <w:rFonts w:ascii="黑体" w:eastAsia="黑体" w:hAnsi="黑体" w:hint="eastAsia"/>
                <w:sz w:val="24"/>
              </w:rPr>
              <w:t xml:space="preserve"> </w:t>
            </w:r>
          </w:p>
        </w:tc>
      </w:tr>
    </w:tbl>
    <w:p w14:paraId="42BC045F" w14:textId="77777777" w:rsidR="009E0653" w:rsidRDefault="009E0653" w:rsidP="009E0653">
      <w:pPr>
        <w:rPr>
          <w:rFonts w:ascii="宋体" w:hAnsi="宋体"/>
          <w:sz w:val="28"/>
          <w:szCs w:val="28"/>
        </w:rPr>
      </w:pPr>
    </w:p>
    <w:p w14:paraId="123D0A12" w14:textId="77777777" w:rsidR="008A6E76" w:rsidRPr="009E0653" w:rsidRDefault="008A6E76"/>
    <w:sectPr w:rsidR="008A6E76" w:rsidRPr="009E0653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0E9294" w14:textId="77777777" w:rsidR="00FD0EB0" w:rsidRDefault="00FD0EB0" w:rsidP="009E0653">
      <w:r>
        <w:separator/>
      </w:r>
    </w:p>
  </w:endnote>
  <w:endnote w:type="continuationSeparator" w:id="0">
    <w:p w14:paraId="24F771F1" w14:textId="77777777" w:rsidR="00FD0EB0" w:rsidRDefault="00FD0EB0" w:rsidP="009E06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89692" w14:textId="77777777" w:rsidR="00933863" w:rsidRDefault="0093386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3D2C1" w14:textId="77777777" w:rsidR="00933863" w:rsidRDefault="0093386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627527" w14:textId="77777777" w:rsidR="00933863" w:rsidRDefault="0093386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C021CD" w14:textId="77777777" w:rsidR="00FD0EB0" w:rsidRDefault="00FD0EB0" w:rsidP="009E0653">
      <w:r>
        <w:separator/>
      </w:r>
    </w:p>
  </w:footnote>
  <w:footnote w:type="continuationSeparator" w:id="0">
    <w:p w14:paraId="762FA286" w14:textId="77777777" w:rsidR="00FD0EB0" w:rsidRDefault="00FD0EB0" w:rsidP="009E06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8C037" w14:textId="77777777" w:rsidR="00933863" w:rsidRDefault="00933863" w:rsidP="00933863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08E79" w14:textId="77777777" w:rsidR="00B56263" w:rsidRDefault="00000000" w:rsidP="00933863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91074" w14:textId="77777777" w:rsidR="00933863" w:rsidRDefault="0093386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64FCF"/>
    <w:multiLevelType w:val="multilevel"/>
    <w:tmpl w:val="12F6E8A4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447A3"/>
    <w:multiLevelType w:val="multilevel"/>
    <w:tmpl w:val="5822824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2447CB"/>
    <w:multiLevelType w:val="multilevel"/>
    <w:tmpl w:val="09763CA0"/>
    <w:lvl w:ilvl="0">
      <w:start w:val="1"/>
      <w:numFmt w:val="decimal"/>
      <w:lvlText w:val="%1."/>
      <w:lvlJc w:val="right"/>
      <w:pPr>
        <w:tabs>
          <w:tab w:val="num" w:pos="753"/>
        </w:tabs>
        <w:ind w:left="753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73"/>
        </w:tabs>
        <w:ind w:left="1473" w:hanging="360"/>
      </w:pPr>
    </w:lvl>
    <w:lvl w:ilvl="2" w:tentative="1">
      <w:start w:val="1"/>
      <w:numFmt w:val="decimal"/>
      <w:lvlText w:val="%3."/>
      <w:lvlJc w:val="left"/>
      <w:pPr>
        <w:tabs>
          <w:tab w:val="num" w:pos="2193"/>
        </w:tabs>
        <w:ind w:left="2193" w:hanging="360"/>
      </w:pPr>
    </w:lvl>
    <w:lvl w:ilvl="3" w:tentative="1">
      <w:start w:val="1"/>
      <w:numFmt w:val="decimal"/>
      <w:lvlText w:val="%4."/>
      <w:lvlJc w:val="left"/>
      <w:pPr>
        <w:tabs>
          <w:tab w:val="num" w:pos="2913"/>
        </w:tabs>
        <w:ind w:left="2913" w:hanging="360"/>
      </w:pPr>
    </w:lvl>
    <w:lvl w:ilvl="4" w:tentative="1">
      <w:start w:val="1"/>
      <w:numFmt w:val="decimal"/>
      <w:lvlText w:val="%5."/>
      <w:lvlJc w:val="left"/>
      <w:pPr>
        <w:tabs>
          <w:tab w:val="num" w:pos="3633"/>
        </w:tabs>
        <w:ind w:left="3633" w:hanging="360"/>
      </w:pPr>
    </w:lvl>
    <w:lvl w:ilvl="5" w:tentative="1">
      <w:start w:val="1"/>
      <w:numFmt w:val="decimal"/>
      <w:lvlText w:val="%6."/>
      <w:lvlJc w:val="left"/>
      <w:pPr>
        <w:tabs>
          <w:tab w:val="num" w:pos="4353"/>
        </w:tabs>
        <w:ind w:left="4353" w:hanging="360"/>
      </w:pPr>
    </w:lvl>
    <w:lvl w:ilvl="6" w:tentative="1">
      <w:start w:val="1"/>
      <w:numFmt w:val="decimal"/>
      <w:lvlText w:val="%7."/>
      <w:lvlJc w:val="left"/>
      <w:pPr>
        <w:tabs>
          <w:tab w:val="num" w:pos="5073"/>
        </w:tabs>
        <w:ind w:left="5073" w:hanging="360"/>
      </w:pPr>
    </w:lvl>
    <w:lvl w:ilvl="7" w:tentative="1">
      <w:start w:val="1"/>
      <w:numFmt w:val="decimal"/>
      <w:lvlText w:val="%8."/>
      <w:lvlJc w:val="left"/>
      <w:pPr>
        <w:tabs>
          <w:tab w:val="num" w:pos="5793"/>
        </w:tabs>
        <w:ind w:left="5793" w:hanging="360"/>
      </w:pPr>
    </w:lvl>
    <w:lvl w:ilvl="8" w:tentative="1">
      <w:start w:val="1"/>
      <w:numFmt w:val="decimal"/>
      <w:lvlText w:val="%9."/>
      <w:lvlJc w:val="left"/>
      <w:pPr>
        <w:tabs>
          <w:tab w:val="num" w:pos="6513"/>
        </w:tabs>
        <w:ind w:left="6513" w:hanging="360"/>
      </w:pPr>
    </w:lvl>
  </w:abstractNum>
  <w:abstractNum w:abstractNumId="3" w15:restartNumberingAfterBreak="0">
    <w:nsid w:val="0B125DAA"/>
    <w:multiLevelType w:val="multilevel"/>
    <w:tmpl w:val="0DB2D426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1509FE"/>
    <w:multiLevelType w:val="multilevel"/>
    <w:tmpl w:val="0AC81E42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B7545E"/>
    <w:multiLevelType w:val="multilevel"/>
    <w:tmpl w:val="0AC81E42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5C414C"/>
    <w:multiLevelType w:val="multilevel"/>
    <w:tmpl w:val="19D0929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873B2D"/>
    <w:multiLevelType w:val="multilevel"/>
    <w:tmpl w:val="19D0929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754335"/>
    <w:multiLevelType w:val="multilevel"/>
    <w:tmpl w:val="0AC81E42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0D8359F"/>
    <w:multiLevelType w:val="multilevel"/>
    <w:tmpl w:val="204A07CC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1875FD"/>
    <w:multiLevelType w:val="multilevel"/>
    <w:tmpl w:val="0AC81E42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42475FA"/>
    <w:multiLevelType w:val="multilevel"/>
    <w:tmpl w:val="19D0929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15265A"/>
    <w:multiLevelType w:val="hybridMultilevel"/>
    <w:tmpl w:val="E09EA8D2"/>
    <w:lvl w:ilvl="0" w:tplc="244E0CB6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3" w15:restartNumberingAfterBreak="0">
    <w:nsid w:val="38BD6576"/>
    <w:multiLevelType w:val="multilevel"/>
    <w:tmpl w:val="D3E45A5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926132"/>
    <w:multiLevelType w:val="multilevel"/>
    <w:tmpl w:val="9DF6691A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80A7CB6"/>
    <w:multiLevelType w:val="multilevel"/>
    <w:tmpl w:val="58647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9126910"/>
    <w:multiLevelType w:val="multilevel"/>
    <w:tmpl w:val="19D0929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FE0538"/>
    <w:multiLevelType w:val="multilevel"/>
    <w:tmpl w:val="12F6E8A4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0D71239"/>
    <w:multiLevelType w:val="multilevel"/>
    <w:tmpl w:val="19D0929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6673F4"/>
    <w:multiLevelType w:val="multilevel"/>
    <w:tmpl w:val="0AC81E42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1D52EC9"/>
    <w:multiLevelType w:val="multilevel"/>
    <w:tmpl w:val="0AC81E42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3CB4842"/>
    <w:multiLevelType w:val="multilevel"/>
    <w:tmpl w:val="0AC81E42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2B0868"/>
    <w:multiLevelType w:val="multilevel"/>
    <w:tmpl w:val="376CB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C532725"/>
    <w:multiLevelType w:val="multilevel"/>
    <w:tmpl w:val="19D0929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C625279"/>
    <w:multiLevelType w:val="multilevel"/>
    <w:tmpl w:val="FEC8CC9E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F57583F"/>
    <w:multiLevelType w:val="multilevel"/>
    <w:tmpl w:val="5E7C4326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E2C4D0E"/>
    <w:multiLevelType w:val="multilevel"/>
    <w:tmpl w:val="19D0929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40A7D05"/>
    <w:multiLevelType w:val="multilevel"/>
    <w:tmpl w:val="ECB8F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55D2FEB"/>
    <w:multiLevelType w:val="multilevel"/>
    <w:tmpl w:val="0AC81E42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80779EB"/>
    <w:multiLevelType w:val="multilevel"/>
    <w:tmpl w:val="19D09298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91A228E"/>
    <w:multiLevelType w:val="multilevel"/>
    <w:tmpl w:val="0AC81E42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DB615D5"/>
    <w:multiLevelType w:val="multilevel"/>
    <w:tmpl w:val="0AC81E42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EE4525F"/>
    <w:multiLevelType w:val="multilevel"/>
    <w:tmpl w:val="0AC81E42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FFD5817"/>
    <w:multiLevelType w:val="multilevel"/>
    <w:tmpl w:val="12F6E8A4"/>
    <w:lvl w:ilvl="0">
      <w:start w:val="1"/>
      <w:numFmt w:val="decimal"/>
      <w:lvlText w:val="%1."/>
      <w:lvlJc w:val="right"/>
      <w:pPr>
        <w:tabs>
          <w:tab w:val="num" w:pos="720"/>
        </w:tabs>
        <w:ind w:left="720" w:hanging="360"/>
      </w:pPr>
      <w:rPr>
        <w:rFonts w:hint="eastAsia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2233430">
    <w:abstractNumId w:val="2"/>
  </w:num>
  <w:num w:numId="2" w16cid:durableId="1326740007">
    <w:abstractNumId w:val="24"/>
  </w:num>
  <w:num w:numId="3" w16cid:durableId="392509879">
    <w:abstractNumId w:val="25"/>
  </w:num>
  <w:num w:numId="4" w16cid:durableId="1341619311">
    <w:abstractNumId w:val="18"/>
  </w:num>
  <w:num w:numId="5" w16cid:durableId="1869484203">
    <w:abstractNumId w:val="9"/>
  </w:num>
  <w:num w:numId="6" w16cid:durableId="2051151077">
    <w:abstractNumId w:val="13"/>
  </w:num>
  <w:num w:numId="7" w16cid:durableId="278344689">
    <w:abstractNumId w:val="12"/>
  </w:num>
  <w:num w:numId="8" w16cid:durableId="491869066">
    <w:abstractNumId w:val="3"/>
  </w:num>
  <w:num w:numId="9" w16cid:durableId="1399398557">
    <w:abstractNumId w:val="1"/>
  </w:num>
  <w:num w:numId="10" w16cid:durableId="1114517550">
    <w:abstractNumId w:val="14"/>
  </w:num>
  <w:num w:numId="11" w16cid:durableId="821891128">
    <w:abstractNumId w:val="6"/>
  </w:num>
  <w:num w:numId="12" w16cid:durableId="2142964878">
    <w:abstractNumId w:val="23"/>
  </w:num>
  <w:num w:numId="13" w16cid:durableId="1465734450">
    <w:abstractNumId w:val="16"/>
  </w:num>
  <w:num w:numId="14" w16cid:durableId="1537231453">
    <w:abstractNumId w:val="15"/>
  </w:num>
  <w:num w:numId="15" w16cid:durableId="329261246">
    <w:abstractNumId w:val="22"/>
  </w:num>
  <w:num w:numId="16" w16cid:durableId="796603954">
    <w:abstractNumId w:val="27"/>
  </w:num>
  <w:num w:numId="17" w16cid:durableId="174267342">
    <w:abstractNumId w:val="29"/>
  </w:num>
  <w:num w:numId="18" w16cid:durableId="2080205763">
    <w:abstractNumId w:val="7"/>
  </w:num>
  <w:num w:numId="19" w16cid:durableId="1367801938">
    <w:abstractNumId w:val="11"/>
  </w:num>
  <w:num w:numId="20" w16cid:durableId="1574197699">
    <w:abstractNumId w:val="26"/>
  </w:num>
  <w:num w:numId="21" w16cid:durableId="1631206697">
    <w:abstractNumId w:val="0"/>
  </w:num>
  <w:num w:numId="22" w16cid:durableId="583228187">
    <w:abstractNumId w:val="33"/>
  </w:num>
  <w:num w:numId="23" w16cid:durableId="1659453045">
    <w:abstractNumId w:val="17"/>
  </w:num>
  <w:num w:numId="24" w16cid:durableId="428159461">
    <w:abstractNumId w:val="30"/>
  </w:num>
  <w:num w:numId="25" w16cid:durableId="1630286432">
    <w:abstractNumId w:val="21"/>
  </w:num>
  <w:num w:numId="26" w16cid:durableId="77479671">
    <w:abstractNumId w:val="28"/>
  </w:num>
  <w:num w:numId="27" w16cid:durableId="170069270">
    <w:abstractNumId w:val="8"/>
  </w:num>
  <w:num w:numId="28" w16cid:durableId="1193306800">
    <w:abstractNumId w:val="32"/>
  </w:num>
  <w:num w:numId="29" w16cid:durableId="838351482">
    <w:abstractNumId w:val="10"/>
  </w:num>
  <w:num w:numId="30" w16cid:durableId="2132280407">
    <w:abstractNumId w:val="20"/>
  </w:num>
  <w:num w:numId="31" w16cid:durableId="324892615">
    <w:abstractNumId w:val="4"/>
  </w:num>
  <w:num w:numId="32" w16cid:durableId="1384207458">
    <w:abstractNumId w:val="5"/>
  </w:num>
  <w:num w:numId="33" w16cid:durableId="776020703">
    <w:abstractNumId w:val="31"/>
  </w:num>
  <w:num w:numId="34" w16cid:durableId="44488716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20"/>
  <w:drawingGridHorizontalSpacing w:val="181"/>
  <w:drawingGridVerticalSpacing w:val="156"/>
  <w:displayHorizontalDrawingGridEvery w:val="0"/>
  <w:displayVerticalDrawingGridEvery w:val="2"/>
  <w:doNotUseMarginsForDrawingGridOrigin/>
  <w:drawingGridHorizontalOrigin w:val="1797"/>
  <w:drawingGridVerticalOrigin w:val="144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FED"/>
    <w:rsid w:val="00005354"/>
    <w:rsid w:val="00005891"/>
    <w:rsid w:val="00035384"/>
    <w:rsid w:val="00037EE7"/>
    <w:rsid w:val="000D0F4E"/>
    <w:rsid w:val="00142BC7"/>
    <w:rsid w:val="001A0137"/>
    <w:rsid w:val="002072C8"/>
    <w:rsid w:val="00247399"/>
    <w:rsid w:val="002615F1"/>
    <w:rsid w:val="002A2752"/>
    <w:rsid w:val="002D6E78"/>
    <w:rsid w:val="00346D4B"/>
    <w:rsid w:val="0036210B"/>
    <w:rsid w:val="0038716C"/>
    <w:rsid w:val="003C0962"/>
    <w:rsid w:val="003C20BB"/>
    <w:rsid w:val="004033BF"/>
    <w:rsid w:val="00434F20"/>
    <w:rsid w:val="004359DB"/>
    <w:rsid w:val="00472BC5"/>
    <w:rsid w:val="00483ECA"/>
    <w:rsid w:val="004C72DF"/>
    <w:rsid w:val="00511B67"/>
    <w:rsid w:val="00520D9B"/>
    <w:rsid w:val="00523A9C"/>
    <w:rsid w:val="00537061"/>
    <w:rsid w:val="00601056"/>
    <w:rsid w:val="0067242E"/>
    <w:rsid w:val="006A7E1A"/>
    <w:rsid w:val="006B345F"/>
    <w:rsid w:val="006C66CC"/>
    <w:rsid w:val="006D17FD"/>
    <w:rsid w:val="006D77EB"/>
    <w:rsid w:val="006E6D04"/>
    <w:rsid w:val="0070342C"/>
    <w:rsid w:val="00716BBF"/>
    <w:rsid w:val="007257C6"/>
    <w:rsid w:val="00731814"/>
    <w:rsid w:val="00767FA7"/>
    <w:rsid w:val="007C701D"/>
    <w:rsid w:val="007D39E4"/>
    <w:rsid w:val="00867CDC"/>
    <w:rsid w:val="008A6E76"/>
    <w:rsid w:val="008C4876"/>
    <w:rsid w:val="00927F01"/>
    <w:rsid w:val="00933863"/>
    <w:rsid w:val="00933ACE"/>
    <w:rsid w:val="00940B4F"/>
    <w:rsid w:val="00946313"/>
    <w:rsid w:val="009621CC"/>
    <w:rsid w:val="0096538D"/>
    <w:rsid w:val="00996706"/>
    <w:rsid w:val="009D4A23"/>
    <w:rsid w:val="009E0653"/>
    <w:rsid w:val="009F64B2"/>
    <w:rsid w:val="00A15E19"/>
    <w:rsid w:val="00A27DAA"/>
    <w:rsid w:val="00A4773D"/>
    <w:rsid w:val="00AB2BE6"/>
    <w:rsid w:val="00AF1959"/>
    <w:rsid w:val="00B02AD8"/>
    <w:rsid w:val="00B21E42"/>
    <w:rsid w:val="00B302D5"/>
    <w:rsid w:val="00B70FED"/>
    <w:rsid w:val="00B93916"/>
    <w:rsid w:val="00BB1290"/>
    <w:rsid w:val="00BD4C69"/>
    <w:rsid w:val="00C21868"/>
    <w:rsid w:val="00C46FF6"/>
    <w:rsid w:val="00C71F0D"/>
    <w:rsid w:val="00C76C2C"/>
    <w:rsid w:val="00CC0253"/>
    <w:rsid w:val="00CC10B1"/>
    <w:rsid w:val="00D17C20"/>
    <w:rsid w:val="00D610FD"/>
    <w:rsid w:val="00DE3227"/>
    <w:rsid w:val="00DF19B1"/>
    <w:rsid w:val="00E6428F"/>
    <w:rsid w:val="00E72D0D"/>
    <w:rsid w:val="00E817D7"/>
    <w:rsid w:val="00E970C3"/>
    <w:rsid w:val="00EA5BCA"/>
    <w:rsid w:val="00EA7C09"/>
    <w:rsid w:val="00EC5E5E"/>
    <w:rsid w:val="00ED34FE"/>
    <w:rsid w:val="00EF1570"/>
    <w:rsid w:val="00EF1AB4"/>
    <w:rsid w:val="00F41A80"/>
    <w:rsid w:val="00F473D3"/>
    <w:rsid w:val="00F62709"/>
    <w:rsid w:val="00F80254"/>
    <w:rsid w:val="00FA5131"/>
    <w:rsid w:val="00FC39E1"/>
    <w:rsid w:val="00FD0EB0"/>
    <w:rsid w:val="00FE0765"/>
    <w:rsid w:val="00FE2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F8331A"/>
  <w15:chartTrackingRefBased/>
  <w15:docId w15:val="{65A68965-9DC1-46F7-BD8B-B1E7AD174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065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3C20B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83ECA"/>
    <w:pPr>
      <w:keepNext/>
      <w:keepLines/>
      <w:jc w:val="center"/>
      <w:outlineLvl w:val="1"/>
    </w:pPr>
    <w:rPr>
      <w:rFonts w:asciiTheme="majorHAnsi" w:eastAsia="微软雅黑" w:hAnsiTheme="majorHAnsi" w:cstheme="majorBidi"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3EC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9E065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E065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E0653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E0653"/>
    <w:rPr>
      <w:sz w:val="18"/>
      <w:szCs w:val="18"/>
    </w:rPr>
  </w:style>
  <w:style w:type="character" w:customStyle="1" w:styleId="Char">
    <w:name w:val="页眉 Char"/>
    <w:rsid w:val="009E0653"/>
    <w:rPr>
      <w:rFonts w:ascii="Times New Roman" w:hAnsi="Times New Roman"/>
      <w:kern w:val="2"/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C20BB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Char0">
    <w:name w:val="具体内容 Char"/>
    <w:link w:val="a7"/>
    <w:locked/>
    <w:rsid w:val="003C20BB"/>
    <w:rPr>
      <w:rFonts w:ascii="Times New Roman" w:eastAsia="黑体" w:hAnsi="Times New Roman" w:cs="Times New Roman"/>
      <w:szCs w:val="24"/>
      <w:lang w:val="x-none" w:eastAsia="x-none"/>
    </w:rPr>
  </w:style>
  <w:style w:type="paragraph" w:customStyle="1" w:styleId="a7">
    <w:name w:val="具体内容"/>
    <w:basedOn w:val="a"/>
    <w:link w:val="Char0"/>
    <w:qFormat/>
    <w:rsid w:val="003C20BB"/>
    <w:pPr>
      <w:spacing w:beforeLines="50"/>
      <w:ind w:firstLineChars="200" w:firstLine="200"/>
      <w:contextualSpacing/>
      <w:mirrorIndents/>
      <w:jc w:val="left"/>
    </w:pPr>
    <w:rPr>
      <w:rFonts w:eastAsia="黑体"/>
      <w:lang w:val="x-none" w:eastAsia="x-none"/>
    </w:rPr>
  </w:style>
  <w:style w:type="table" w:customStyle="1" w:styleId="a8">
    <w:name w:val="三线表"/>
    <w:basedOn w:val="a1"/>
    <w:uiPriority w:val="99"/>
    <w:rsid w:val="003C20BB"/>
    <w:pPr>
      <w:jc w:val="center"/>
    </w:pPr>
    <w:rPr>
      <w:rFonts w:ascii="Times New Roman" w:eastAsia="宋体" w:hAnsi="Times New Roman"/>
      <w:sz w:val="24"/>
      <w:szCs w:val="21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cPr>
      <w:vAlign w:val="center"/>
    </w:tcPr>
    <w:tblStylePr w:type="firstRow">
      <w:pPr>
        <w:jc w:val="center"/>
      </w:pPr>
      <w:rPr>
        <w:b/>
      </w:rPr>
      <w:tblPr/>
      <w:tcPr>
        <w:tcBorders>
          <w:bottom w:val="single" w:sz="6" w:space="0" w:color="auto"/>
        </w:tcBorders>
      </w:tcPr>
    </w:tblStylePr>
  </w:style>
  <w:style w:type="character" w:customStyle="1" w:styleId="SGChar">
    <w:name w:val="SG_表内容 Char"/>
    <w:basedOn w:val="a0"/>
    <w:link w:val="SG"/>
    <w:locked/>
    <w:rsid w:val="003C20BB"/>
    <w:rPr>
      <w:rFonts w:ascii="Arial" w:eastAsia="宋体" w:hAnsi="Arial" w:cs="Times New Roman"/>
      <w:sz w:val="18"/>
      <w:szCs w:val="18"/>
    </w:rPr>
  </w:style>
  <w:style w:type="paragraph" w:customStyle="1" w:styleId="SG">
    <w:name w:val="SG_表内容"/>
    <w:basedOn w:val="a"/>
    <w:link w:val="SGChar"/>
    <w:rsid w:val="003C20BB"/>
    <w:pPr>
      <w:contextualSpacing/>
      <w:mirrorIndents/>
      <w:jc w:val="left"/>
    </w:pPr>
    <w:rPr>
      <w:rFonts w:ascii="Arial" w:hAnsi="Arial"/>
      <w:sz w:val="18"/>
      <w:szCs w:val="18"/>
    </w:rPr>
  </w:style>
  <w:style w:type="table" w:styleId="a9">
    <w:name w:val="Table Grid"/>
    <w:basedOn w:val="a1"/>
    <w:uiPriority w:val="59"/>
    <w:rsid w:val="007C701D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"/>
    <w:rsid w:val="0070342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hljs-selector-attr">
    <w:name w:val="hljs-selector-attr"/>
    <w:basedOn w:val="a0"/>
    <w:rsid w:val="0070342C"/>
  </w:style>
  <w:style w:type="character" w:customStyle="1" w:styleId="hljs-selector-tag">
    <w:name w:val="hljs-selector-tag"/>
    <w:basedOn w:val="a0"/>
    <w:rsid w:val="0070342C"/>
  </w:style>
  <w:style w:type="character" w:customStyle="1" w:styleId="hljs-string">
    <w:name w:val="hljs-string"/>
    <w:basedOn w:val="a0"/>
    <w:rsid w:val="00FC39E1"/>
  </w:style>
  <w:style w:type="character" w:customStyle="1" w:styleId="hljs-number">
    <w:name w:val="hljs-number"/>
    <w:basedOn w:val="a0"/>
    <w:rsid w:val="00FC39E1"/>
  </w:style>
  <w:style w:type="character" w:customStyle="1" w:styleId="hljs-comment">
    <w:name w:val="hljs-comment"/>
    <w:basedOn w:val="a0"/>
    <w:rsid w:val="002072C8"/>
  </w:style>
  <w:style w:type="character" w:customStyle="1" w:styleId="hljs-meta">
    <w:name w:val="hljs-meta"/>
    <w:basedOn w:val="a0"/>
    <w:rsid w:val="002072C8"/>
  </w:style>
  <w:style w:type="character" w:customStyle="1" w:styleId="hljs-attr">
    <w:name w:val="hljs-attr"/>
    <w:basedOn w:val="a0"/>
    <w:rsid w:val="00EA7C09"/>
  </w:style>
  <w:style w:type="paragraph" w:customStyle="1" w:styleId="SG0">
    <w:name w:val="SG_正文"/>
    <w:basedOn w:val="a"/>
    <w:link w:val="SGChar0"/>
    <w:rsid w:val="00483ECA"/>
    <w:pPr>
      <w:spacing w:line="340" w:lineRule="exact"/>
      <w:ind w:firstLineChars="200" w:firstLine="200"/>
      <w:contextualSpacing/>
      <w:mirrorIndents/>
    </w:pPr>
    <w:rPr>
      <w:rFonts w:ascii="Arial" w:hAnsi="Arial"/>
    </w:rPr>
  </w:style>
  <w:style w:type="character" w:customStyle="1" w:styleId="SGChar0">
    <w:name w:val="SG_正文 Char"/>
    <w:basedOn w:val="a0"/>
    <w:link w:val="SG0"/>
    <w:rsid w:val="00483ECA"/>
    <w:rPr>
      <w:rFonts w:ascii="Arial" w:eastAsia="宋体" w:hAnsi="Arial" w:cs="Times New Roman"/>
      <w:szCs w:val="24"/>
    </w:rPr>
  </w:style>
  <w:style w:type="paragraph" w:styleId="aa">
    <w:name w:val="Date"/>
    <w:basedOn w:val="a"/>
    <w:next w:val="a"/>
    <w:link w:val="ab"/>
    <w:uiPriority w:val="99"/>
    <w:semiHidden/>
    <w:unhideWhenUsed/>
    <w:rsid w:val="00483ECA"/>
    <w:pPr>
      <w:ind w:leftChars="2500" w:left="100"/>
    </w:pPr>
    <w:rPr>
      <w:rFonts w:asciiTheme="minorHAnsi" w:eastAsiaTheme="minorEastAsia" w:hAnsiTheme="minorHAnsi" w:cstheme="minorBidi"/>
      <w:szCs w:val="22"/>
    </w:rPr>
  </w:style>
  <w:style w:type="character" w:customStyle="1" w:styleId="ab">
    <w:name w:val="日期 字符"/>
    <w:basedOn w:val="a0"/>
    <w:link w:val="aa"/>
    <w:uiPriority w:val="99"/>
    <w:semiHidden/>
    <w:rsid w:val="00483ECA"/>
  </w:style>
  <w:style w:type="character" w:customStyle="1" w:styleId="20">
    <w:name w:val="标题 2 字符"/>
    <w:basedOn w:val="a0"/>
    <w:link w:val="2"/>
    <w:uiPriority w:val="9"/>
    <w:rsid w:val="00483ECA"/>
    <w:rPr>
      <w:rFonts w:asciiTheme="majorHAnsi" w:eastAsia="微软雅黑" w:hAnsiTheme="majorHAnsi" w:cstheme="majorBidi"/>
      <w:bCs/>
      <w:sz w:val="30"/>
      <w:szCs w:val="32"/>
    </w:rPr>
  </w:style>
  <w:style w:type="paragraph" w:customStyle="1" w:styleId="01">
    <w:name w:val="01二级标题"/>
    <w:basedOn w:val="a"/>
    <w:link w:val="01Char"/>
    <w:rsid w:val="00483ECA"/>
    <w:pPr>
      <w:spacing w:beforeLines="50" w:line="400" w:lineRule="exact"/>
      <w:ind w:firstLine="403"/>
      <w:contextualSpacing/>
      <w:mirrorIndents/>
      <w:jc w:val="left"/>
    </w:pPr>
    <w:rPr>
      <w:rFonts w:ascii="微软雅黑" w:eastAsia="黑体" w:hAnsi="微软雅黑"/>
      <w:sz w:val="24"/>
      <w:lang w:val="x-none" w:eastAsia="x-none"/>
    </w:rPr>
  </w:style>
  <w:style w:type="character" w:customStyle="1" w:styleId="01Char">
    <w:name w:val="01二级标题 Char"/>
    <w:link w:val="01"/>
    <w:rsid w:val="00483ECA"/>
    <w:rPr>
      <w:rFonts w:ascii="微软雅黑" w:eastAsia="黑体" w:hAnsi="微软雅黑" w:cs="Times New Roman"/>
      <w:sz w:val="24"/>
      <w:szCs w:val="24"/>
      <w:lang w:val="x-none" w:eastAsia="x-none"/>
    </w:rPr>
  </w:style>
  <w:style w:type="paragraph" w:styleId="ac">
    <w:name w:val="Balloon Text"/>
    <w:basedOn w:val="a"/>
    <w:link w:val="ad"/>
    <w:uiPriority w:val="99"/>
    <w:semiHidden/>
    <w:unhideWhenUsed/>
    <w:rsid w:val="00483ECA"/>
    <w:rPr>
      <w:kern w:val="0"/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483ECA"/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ae">
    <w:name w:val="表格第一行"/>
    <w:basedOn w:val="a"/>
    <w:link w:val="Char1"/>
    <w:rsid w:val="00483ECA"/>
    <w:pPr>
      <w:spacing w:line="240" w:lineRule="exact"/>
      <w:contextualSpacing/>
      <w:mirrorIndents/>
      <w:jc w:val="center"/>
    </w:pPr>
    <w:rPr>
      <w:rFonts w:ascii="宋体"/>
      <w:b/>
      <w:sz w:val="18"/>
      <w:szCs w:val="18"/>
    </w:rPr>
  </w:style>
  <w:style w:type="character" w:customStyle="1" w:styleId="Char1">
    <w:name w:val="表格第一行 Char"/>
    <w:basedOn w:val="a0"/>
    <w:link w:val="ae"/>
    <w:rsid w:val="00483ECA"/>
    <w:rPr>
      <w:rFonts w:ascii="宋体" w:eastAsia="宋体" w:hAnsi="Times New Roman" w:cs="Times New Roman"/>
      <w:b/>
      <w:sz w:val="18"/>
      <w:szCs w:val="18"/>
    </w:rPr>
  </w:style>
  <w:style w:type="paragraph" w:customStyle="1" w:styleId="21">
    <w:name w:val="标题2"/>
    <w:basedOn w:val="2"/>
    <w:next w:val="2"/>
    <w:link w:val="2Char"/>
    <w:qFormat/>
    <w:rsid w:val="00483ECA"/>
    <w:pPr>
      <w:spacing w:before="120" w:after="120"/>
      <w:jc w:val="both"/>
    </w:pPr>
    <w:rPr>
      <w:rFonts w:eastAsia="幼圆"/>
      <w:kern w:val="0"/>
      <w:sz w:val="28"/>
    </w:rPr>
  </w:style>
  <w:style w:type="character" w:customStyle="1" w:styleId="2Char">
    <w:name w:val="标题2 Char"/>
    <w:basedOn w:val="20"/>
    <w:link w:val="21"/>
    <w:rsid w:val="00483ECA"/>
    <w:rPr>
      <w:rFonts w:asciiTheme="majorHAnsi" w:eastAsia="幼圆" w:hAnsiTheme="majorHAnsi" w:cstheme="majorBidi"/>
      <w:bCs/>
      <w:kern w:val="0"/>
      <w:sz w:val="28"/>
      <w:szCs w:val="32"/>
    </w:rPr>
  </w:style>
  <w:style w:type="paragraph" w:customStyle="1" w:styleId="31">
    <w:name w:val="标题3"/>
    <w:basedOn w:val="3"/>
    <w:next w:val="3"/>
    <w:link w:val="3Char"/>
    <w:rsid w:val="00483ECA"/>
    <w:pPr>
      <w:spacing w:before="240" w:after="120" w:line="240" w:lineRule="auto"/>
    </w:pPr>
    <w:rPr>
      <w:rFonts w:eastAsia="黑体"/>
      <w:b w:val="0"/>
      <w:kern w:val="0"/>
    </w:rPr>
  </w:style>
  <w:style w:type="character" w:customStyle="1" w:styleId="3Char">
    <w:name w:val="标题3 Char"/>
    <w:basedOn w:val="30"/>
    <w:link w:val="31"/>
    <w:rsid w:val="00483ECA"/>
    <w:rPr>
      <w:rFonts w:ascii="Times New Roman" w:eastAsia="黑体" w:hAnsi="Times New Roman" w:cs="Times New Roman"/>
      <w:b w:val="0"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483ECA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hljs-keyword">
    <w:name w:val="hljs-keyword"/>
    <w:basedOn w:val="a0"/>
    <w:rsid w:val="00CC10B1"/>
  </w:style>
  <w:style w:type="character" w:customStyle="1" w:styleId="hljs-class">
    <w:name w:val="hljs-class"/>
    <w:basedOn w:val="a0"/>
    <w:rsid w:val="00CC10B1"/>
  </w:style>
  <w:style w:type="character" w:customStyle="1" w:styleId="hljs-title">
    <w:name w:val="hljs-title"/>
    <w:basedOn w:val="a0"/>
    <w:rsid w:val="00CC10B1"/>
  </w:style>
  <w:style w:type="character" w:customStyle="1" w:styleId="hljs-selector-class">
    <w:name w:val="hljs-selector-class"/>
    <w:basedOn w:val="a0"/>
    <w:rsid w:val="002A2752"/>
  </w:style>
  <w:style w:type="character" w:customStyle="1" w:styleId="content-right8zs40">
    <w:name w:val="content-right_8zs40"/>
    <w:basedOn w:val="a0"/>
    <w:rsid w:val="000D0F4E"/>
  </w:style>
  <w:style w:type="character" w:styleId="af">
    <w:name w:val="Emphasis"/>
    <w:basedOn w:val="a0"/>
    <w:uiPriority w:val="20"/>
    <w:qFormat/>
    <w:rsid w:val="000D0F4E"/>
    <w:rPr>
      <w:i/>
      <w:iCs/>
    </w:rPr>
  </w:style>
  <w:style w:type="character" w:customStyle="1" w:styleId="c-color-gray">
    <w:name w:val="c-color-gray"/>
    <w:basedOn w:val="a0"/>
    <w:rsid w:val="000D0F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14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11747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038456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2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9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51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03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3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2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74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83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0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2401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096521">
              <w:marLeft w:val="1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5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7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4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7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6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95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image" Target="media/image10.wmf"/><Relationship Id="rId42" Type="http://schemas.openxmlformats.org/officeDocument/2006/relationships/image" Target="media/image22.png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2.bin"/><Relationship Id="rId68" Type="http://schemas.openxmlformats.org/officeDocument/2006/relationships/image" Target="media/image38.wmf"/><Relationship Id="rId84" Type="http://schemas.openxmlformats.org/officeDocument/2006/relationships/theme" Target="theme/theme1.xml"/><Relationship Id="rId16" Type="http://schemas.openxmlformats.org/officeDocument/2006/relationships/image" Target="media/image7.wmf"/><Relationship Id="rId11" Type="http://schemas.openxmlformats.org/officeDocument/2006/relationships/image" Target="media/image4.wmf"/><Relationship Id="rId32" Type="http://schemas.openxmlformats.org/officeDocument/2006/relationships/image" Target="media/image17.png"/><Relationship Id="rId37" Type="http://schemas.openxmlformats.org/officeDocument/2006/relationships/oleObject" Target="embeddings/oleObject12.bin"/><Relationship Id="rId53" Type="http://schemas.openxmlformats.org/officeDocument/2006/relationships/image" Target="media/image28.png"/><Relationship Id="rId58" Type="http://schemas.openxmlformats.org/officeDocument/2006/relationships/oleObject" Target="embeddings/oleObject20.bin"/><Relationship Id="rId74" Type="http://schemas.openxmlformats.org/officeDocument/2006/relationships/image" Target="media/image40.wmf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oleObject" Target="embeddings/oleObject21.bin"/><Relationship Id="rId82" Type="http://schemas.openxmlformats.org/officeDocument/2006/relationships/footer" Target="footer3.xml"/><Relationship Id="rId19" Type="http://schemas.openxmlformats.org/officeDocument/2006/relationships/image" Target="media/image9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image" Target="media/image14.png"/><Relationship Id="rId30" Type="http://schemas.openxmlformats.org/officeDocument/2006/relationships/oleObject" Target="embeddings/oleObject8.bin"/><Relationship Id="rId35" Type="http://schemas.openxmlformats.org/officeDocument/2006/relationships/oleObject" Target="embeddings/oleObject11.bin"/><Relationship Id="rId43" Type="http://schemas.openxmlformats.org/officeDocument/2006/relationships/oleObject" Target="embeddings/oleObject15.bin"/><Relationship Id="rId48" Type="http://schemas.openxmlformats.org/officeDocument/2006/relationships/image" Target="media/image24.png"/><Relationship Id="rId56" Type="http://schemas.openxmlformats.org/officeDocument/2006/relationships/image" Target="media/image31.png"/><Relationship Id="rId64" Type="http://schemas.openxmlformats.org/officeDocument/2006/relationships/oleObject" Target="embeddings/oleObject23.bin"/><Relationship Id="rId69" Type="http://schemas.openxmlformats.org/officeDocument/2006/relationships/oleObject" Target="embeddings/oleObject25.bin"/><Relationship Id="rId77" Type="http://schemas.openxmlformats.org/officeDocument/2006/relationships/header" Target="header1.xml"/><Relationship Id="rId8" Type="http://schemas.openxmlformats.org/officeDocument/2006/relationships/image" Target="media/image2.wmf"/><Relationship Id="rId51" Type="http://schemas.openxmlformats.org/officeDocument/2006/relationships/oleObject" Target="embeddings/oleObject19.bin"/><Relationship Id="rId72" Type="http://schemas.openxmlformats.org/officeDocument/2006/relationships/oleObject" Target="embeddings/oleObject28.bin"/><Relationship Id="rId80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3.png"/><Relationship Id="rId33" Type="http://schemas.openxmlformats.org/officeDocument/2006/relationships/oleObject" Target="embeddings/oleObject10.bin"/><Relationship Id="rId38" Type="http://schemas.openxmlformats.org/officeDocument/2006/relationships/oleObject" Target="embeddings/oleObject13.bin"/><Relationship Id="rId46" Type="http://schemas.openxmlformats.org/officeDocument/2006/relationships/image" Target="media/image23.png"/><Relationship Id="rId59" Type="http://schemas.openxmlformats.org/officeDocument/2006/relationships/image" Target="media/image33.png"/><Relationship Id="rId67" Type="http://schemas.openxmlformats.org/officeDocument/2006/relationships/oleObject" Target="embeddings/oleObject24.bin"/><Relationship Id="rId20" Type="http://schemas.openxmlformats.org/officeDocument/2006/relationships/oleObject" Target="embeddings/oleObject5.bin"/><Relationship Id="rId41" Type="http://schemas.openxmlformats.org/officeDocument/2006/relationships/image" Target="media/image21.png"/><Relationship Id="rId54" Type="http://schemas.openxmlformats.org/officeDocument/2006/relationships/image" Target="media/image29.png"/><Relationship Id="rId62" Type="http://schemas.openxmlformats.org/officeDocument/2006/relationships/image" Target="media/image35.wmf"/><Relationship Id="rId70" Type="http://schemas.openxmlformats.org/officeDocument/2006/relationships/oleObject" Target="embeddings/oleObject26.bin"/><Relationship Id="rId75" Type="http://schemas.openxmlformats.org/officeDocument/2006/relationships/oleObject" Target="embeddings/oleObject29.bin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19.png"/><Relationship Id="rId49" Type="http://schemas.openxmlformats.org/officeDocument/2006/relationships/image" Target="media/image25.png"/><Relationship Id="rId57" Type="http://schemas.openxmlformats.org/officeDocument/2006/relationships/image" Target="media/image32.wmf"/><Relationship Id="rId10" Type="http://schemas.openxmlformats.org/officeDocument/2006/relationships/image" Target="media/image3.png"/><Relationship Id="rId31" Type="http://schemas.openxmlformats.org/officeDocument/2006/relationships/oleObject" Target="embeddings/oleObject9.bin"/><Relationship Id="rId44" Type="http://schemas.openxmlformats.org/officeDocument/2006/relationships/oleObject" Target="embeddings/oleObject16.bin"/><Relationship Id="rId52" Type="http://schemas.openxmlformats.org/officeDocument/2006/relationships/image" Target="media/image27.png"/><Relationship Id="rId60" Type="http://schemas.openxmlformats.org/officeDocument/2006/relationships/image" Target="media/image34.wmf"/><Relationship Id="rId65" Type="http://schemas.openxmlformats.org/officeDocument/2006/relationships/image" Target="media/image36.png"/><Relationship Id="rId73" Type="http://schemas.openxmlformats.org/officeDocument/2006/relationships/image" Target="media/image39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39" Type="http://schemas.openxmlformats.org/officeDocument/2006/relationships/image" Target="media/image20.png"/><Relationship Id="rId34" Type="http://schemas.openxmlformats.org/officeDocument/2006/relationships/image" Target="media/image18.png"/><Relationship Id="rId50" Type="http://schemas.openxmlformats.org/officeDocument/2006/relationships/image" Target="media/image26.png"/><Relationship Id="rId55" Type="http://schemas.openxmlformats.org/officeDocument/2006/relationships/image" Target="media/image30.png"/><Relationship Id="rId76" Type="http://schemas.openxmlformats.org/officeDocument/2006/relationships/oleObject" Target="embeddings/oleObject30.bin"/><Relationship Id="rId7" Type="http://schemas.openxmlformats.org/officeDocument/2006/relationships/image" Target="media/image1.jpeg"/><Relationship Id="rId71" Type="http://schemas.openxmlformats.org/officeDocument/2006/relationships/oleObject" Target="embeddings/oleObject27.bin"/><Relationship Id="rId2" Type="http://schemas.openxmlformats.org/officeDocument/2006/relationships/styles" Target="styles.xml"/><Relationship Id="rId29" Type="http://schemas.openxmlformats.org/officeDocument/2006/relationships/image" Target="media/image16.wmf"/><Relationship Id="rId24" Type="http://schemas.openxmlformats.org/officeDocument/2006/relationships/image" Target="media/image12.png"/><Relationship Id="rId40" Type="http://schemas.openxmlformats.org/officeDocument/2006/relationships/oleObject" Target="embeddings/oleObject14.bin"/><Relationship Id="rId45" Type="http://schemas.openxmlformats.org/officeDocument/2006/relationships/oleObject" Target="embeddings/oleObject17.bin"/><Relationship Id="rId66" Type="http://schemas.openxmlformats.org/officeDocument/2006/relationships/image" Target="media/image37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23</Pages>
  <Words>2136</Words>
  <Characters>12180</Characters>
  <Application>Microsoft Office Word</Application>
  <DocSecurity>0</DocSecurity>
  <Lines>101</Lines>
  <Paragraphs>28</Paragraphs>
  <ScaleCrop>false</ScaleCrop>
  <Company/>
  <LinksUpToDate>false</LinksUpToDate>
  <CharactersWithSpaces>14288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 yue</dc:creator>
  <cp:keywords/>
  <dc:description/>
  <cp:lastModifiedBy>pan yue</cp:lastModifiedBy>
  <cp:revision>16</cp:revision>
  <cp:lastPrinted>2022-09-19T07:23:00Z</cp:lastPrinted>
  <dcterms:created xsi:type="dcterms:W3CDTF">2022-09-11T11:18:00Z</dcterms:created>
  <dcterms:modified xsi:type="dcterms:W3CDTF">2022-09-23T08:30:00Z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