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9F" w:rsidRDefault="00DE299F" w:rsidP="005B2B86">
      <w:pPr>
        <w:spacing w:line="220" w:lineRule="atLeast"/>
        <w:rPr>
          <w:rFonts w:ascii="宋体" w:eastAsia="宋体" w:hAnsi="宋体" w:cs="宋体" w:hint="eastAsia"/>
          <w:sz w:val="24"/>
          <w:szCs w:val="24"/>
        </w:rPr>
      </w:pPr>
    </w:p>
    <w:p w:rsidR="00BA11AE" w:rsidRDefault="007E4D52" w:rsidP="005B2B86">
      <w:pPr>
        <w:spacing w:line="220" w:lineRule="atLeast"/>
        <w:rPr>
          <w:rFonts w:hint="eastAsia"/>
        </w:rPr>
      </w:pPr>
      <w:r>
        <w:rPr>
          <w:rFonts w:ascii="宋体" w:eastAsia="宋体" w:hAnsi="宋体" w:cs="宋体" w:hint="eastAsia"/>
          <w:sz w:val="24"/>
          <w:szCs w:val="24"/>
        </w:rPr>
        <w:t>常规布局都是基于盒模型，通过display, position, float</w:t>
      </w:r>
      <w:r>
        <w:rPr>
          <w:rFonts w:hint="eastAsia"/>
        </w:rPr>
        <w:t>来进行</w:t>
      </w:r>
      <w:r w:rsidR="00F92F25">
        <w:rPr>
          <w:rFonts w:hint="eastAsia"/>
        </w:rPr>
        <w:t>各种定位布局，然而这种布局流是非常单一死板的，</w:t>
      </w:r>
      <w:r w:rsidR="00BA11AE">
        <w:rPr>
          <w:rFonts w:hint="eastAsia"/>
        </w:rPr>
        <w:t>当然日常大部分的常规布局还是能够搞定的，然而一旦遇到一些复杂，动态性的布局就不得不说非常麻烦了。然而</w:t>
      </w:r>
      <w:r w:rsidR="00BA11AE">
        <w:rPr>
          <w:rFonts w:hint="eastAsia"/>
        </w:rPr>
        <w:t>flex</w:t>
      </w:r>
      <w:r w:rsidR="00BA11AE">
        <w:rPr>
          <w:rFonts w:hint="eastAsia"/>
        </w:rPr>
        <w:t>出现了，它最核心的就是布局流的掌控权完全开放了。页面可以任自己期望的方式“流动”</w:t>
      </w:r>
      <w:r w:rsidR="004A11E2">
        <w:rPr>
          <w:rFonts w:hint="eastAsia"/>
        </w:rPr>
        <w:t>。</w:t>
      </w:r>
    </w:p>
    <w:p w:rsidR="00DE299F" w:rsidRDefault="00DE299F" w:rsidP="005B2B86">
      <w:pPr>
        <w:spacing w:line="220" w:lineRule="atLeast"/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布局是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w3c</w:t>
      </w:r>
      <w:r>
        <w:rPr>
          <w:rFonts w:hint="eastAsia"/>
        </w:rPr>
        <w:t>提供的一种新方案，它相对于传统布局而言是革命性的</w:t>
      </w:r>
      <w:r>
        <w:rPr>
          <w:rFonts w:hint="eastAsia"/>
        </w:rPr>
        <w:t xml:space="preserve"> </w:t>
      </w:r>
      <w:r>
        <w:rPr>
          <w:rFonts w:hint="eastAsia"/>
        </w:rPr>
        <w:t>。在此单独列出一节讲解。</w:t>
      </w:r>
    </w:p>
    <w:p w:rsidR="003D54D8" w:rsidRDefault="003D54D8" w:rsidP="005B2B86">
      <w:pPr>
        <w:spacing w:line="220" w:lineRule="atLeast"/>
      </w:pPr>
    </w:p>
    <w:p w:rsidR="003D54D8" w:rsidRPr="00BA11AE" w:rsidRDefault="001A2902" w:rsidP="005B2B86">
      <w:pPr>
        <w:spacing w:line="220" w:lineRule="atLeast"/>
      </w:pPr>
      <w:r>
        <w:rPr>
          <w:rFonts w:hint="eastAsia"/>
        </w:rPr>
        <w:t>对于具体的</w:t>
      </w:r>
      <w:r>
        <w:rPr>
          <w:rFonts w:hint="eastAsia"/>
        </w:rPr>
        <w:t>flex</w:t>
      </w:r>
      <w:r>
        <w:rPr>
          <w:rFonts w:hint="eastAsia"/>
        </w:rPr>
        <w:t>布局可以参考</w:t>
      </w:r>
      <w:hyperlink r:id="rId6" w:history="1">
        <w:r w:rsidRPr="001542DB">
          <w:rPr>
            <w:rStyle w:val="a6"/>
          </w:rPr>
          <w:t>http://www.ruanyifeng.com/blog/2015/07/flex-grammar.html?utm_source=tuicool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5858FA">
        <w:rPr>
          <w:rFonts w:hint="eastAsia"/>
        </w:rPr>
        <w:t>浅显易懂，我自己也学到了不少，在此</w:t>
      </w:r>
      <w:r>
        <w:rPr>
          <w:rFonts w:hint="eastAsia"/>
        </w:rPr>
        <w:t>也不狗尾续貂</w:t>
      </w:r>
      <w:r w:rsidR="005858FA">
        <w:rPr>
          <w:rFonts w:hint="eastAsia"/>
        </w:rPr>
        <w:t>进行介绍了。稍微附上一纸在工作中</w:t>
      </w:r>
      <w:r w:rsidR="00A827F8">
        <w:rPr>
          <w:rFonts w:hint="eastAsia"/>
        </w:rPr>
        <w:t>采</w:t>
      </w:r>
      <w:r w:rsidR="005858FA">
        <w:rPr>
          <w:rFonts w:hint="eastAsia"/>
        </w:rPr>
        <w:t>用</w:t>
      </w:r>
      <w:r w:rsidR="005858FA">
        <w:rPr>
          <w:rFonts w:hint="eastAsia"/>
        </w:rPr>
        <w:t>flex</w:t>
      </w:r>
      <w:r w:rsidR="00DA2E24">
        <w:rPr>
          <w:rFonts w:hint="eastAsia"/>
        </w:rPr>
        <w:t>布局</w:t>
      </w:r>
      <w:r w:rsidR="005858FA">
        <w:rPr>
          <w:rFonts w:hint="eastAsia"/>
        </w:rPr>
        <w:t>的一个应用例子。</w:t>
      </w:r>
    </w:p>
    <w:sectPr w:rsidR="003D54D8" w:rsidRPr="00BA11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29C" w:rsidRDefault="0061429C" w:rsidP="005B2B86">
      <w:pPr>
        <w:spacing w:after="0"/>
      </w:pPr>
      <w:r>
        <w:separator/>
      </w:r>
    </w:p>
  </w:endnote>
  <w:endnote w:type="continuationSeparator" w:id="0">
    <w:p w:rsidR="0061429C" w:rsidRDefault="0061429C" w:rsidP="005B2B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29C" w:rsidRDefault="0061429C" w:rsidP="005B2B86">
      <w:pPr>
        <w:spacing w:after="0"/>
      </w:pPr>
      <w:r>
        <w:separator/>
      </w:r>
    </w:p>
  </w:footnote>
  <w:footnote w:type="continuationSeparator" w:id="0">
    <w:p w:rsidR="0061429C" w:rsidRDefault="0061429C" w:rsidP="005B2B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FB"/>
    <w:rsid w:val="000341B6"/>
    <w:rsid w:val="000443FC"/>
    <w:rsid w:val="00105FAB"/>
    <w:rsid w:val="0012783E"/>
    <w:rsid w:val="001925F7"/>
    <w:rsid w:val="001A2902"/>
    <w:rsid w:val="001B09AC"/>
    <w:rsid w:val="001D426E"/>
    <w:rsid w:val="001E2E4E"/>
    <w:rsid w:val="00230399"/>
    <w:rsid w:val="00250C8D"/>
    <w:rsid w:val="00323B43"/>
    <w:rsid w:val="003D37D8"/>
    <w:rsid w:val="003D54D8"/>
    <w:rsid w:val="00426133"/>
    <w:rsid w:val="004358AB"/>
    <w:rsid w:val="00475792"/>
    <w:rsid w:val="004A0708"/>
    <w:rsid w:val="004A11E2"/>
    <w:rsid w:val="004C2B0D"/>
    <w:rsid w:val="004D70C8"/>
    <w:rsid w:val="00564379"/>
    <w:rsid w:val="005858FA"/>
    <w:rsid w:val="005B2B86"/>
    <w:rsid w:val="005C540F"/>
    <w:rsid w:val="0061429C"/>
    <w:rsid w:val="00626908"/>
    <w:rsid w:val="00693A42"/>
    <w:rsid w:val="0074095E"/>
    <w:rsid w:val="00742B62"/>
    <w:rsid w:val="00767678"/>
    <w:rsid w:val="007E4D52"/>
    <w:rsid w:val="008307F7"/>
    <w:rsid w:val="008B7726"/>
    <w:rsid w:val="008B7C4D"/>
    <w:rsid w:val="00925945"/>
    <w:rsid w:val="0095144B"/>
    <w:rsid w:val="0099361D"/>
    <w:rsid w:val="009C0EF8"/>
    <w:rsid w:val="009E1D4D"/>
    <w:rsid w:val="00A827F8"/>
    <w:rsid w:val="00BA11AE"/>
    <w:rsid w:val="00C2311D"/>
    <w:rsid w:val="00C573BB"/>
    <w:rsid w:val="00D031ED"/>
    <w:rsid w:val="00D040A0"/>
    <w:rsid w:val="00D31D50"/>
    <w:rsid w:val="00DA2E24"/>
    <w:rsid w:val="00DE299F"/>
    <w:rsid w:val="00DE4CC5"/>
    <w:rsid w:val="00E144A7"/>
    <w:rsid w:val="00E5210A"/>
    <w:rsid w:val="00EE26C8"/>
    <w:rsid w:val="00F92F25"/>
    <w:rsid w:val="00FC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B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B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B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B8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C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C4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2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E4E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4D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4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5/07/flex-grammar.html?utm_source=tuicoo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103</cp:revision>
  <dcterms:created xsi:type="dcterms:W3CDTF">2008-09-11T17:20:00Z</dcterms:created>
  <dcterms:modified xsi:type="dcterms:W3CDTF">2016-12-22T06:58:00Z</dcterms:modified>
</cp:coreProperties>
</file>