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A1" w:rsidRPr="00A854F3" w:rsidRDefault="004724A1" w:rsidP="004724A1">
      <w:pPr>
        <w:pStyle w:val="Heading1"/>
        <w:rPr>
          <w:color w:val="000000" w:themeColor="text1"/>
        </w:rPr>
      </w:pPr>
      <w:r w:rsidRPr="00A854F3">
        <w:rPr>
          <w:color w:val="000000" w:themeColor="text1"/>
        </w:rPr>
        <w:t>SB</w:t>
      </w:r>
      <w:r w:rsidRPr="00A854F3">
        <w:rPr>
          <w:color w:val="000000" w:themeColor="text1"/>
          <w:cs/>
        </w:rPr>
        <w:t>-4-8</w:t>
      </w:r>
      <w:r w:rsidRPr="00A854F3">
        <w:rPr>
          <w:rFonts w:hint="cs"/>
          <w:color w:val="000000" w:themeColor="text1"/>
          <w:cs/>
        </w:rPr>
        <w:t xml:space="preserve"> </w:t>
      </w:r>
      <w:r w:rsidRPr="00A854F3">
        <w:rPr>
          <w:color w:val="000000" w:themeColor="text1"/>
          <w:cs/>
        </w:rPr>
        <w:t>การย้ายข้าราชการ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A854F3" w:rsidRPr="00A854F3" w:rsidTr="00020882"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020882" w:rsidRDefault="00020882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</w:p>
          <w:p w:rsidR="004724A1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  <w:p w:rsidR="00020882" w:rsidRPr="00A854F3" w:rsidRDefault="00020882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4724A1" w:rsidRPr="00A854F3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4724A1" w:rsidRPr="00A854F3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A854F3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A854F3" w:rsidRPr="00A854F3" w:rsidTr="00020882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ส่งบันทึก</w:t>
            </w:r>
            <w:r w:rsidR="008A0AB2"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การย้ายมาให้กองการเจ้าหน้าที่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20882" w:rsidRPr="00020882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bookmarkStart w:id="0" w:name="_GoBack"/>
            <w:r w:rsidRPr="00A854F3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8561666" wp14:editId="59A629CF">
                      <wp:simplePos x="0" y="0"/>
                      <wp:positionH relativeFrom="column">
                        <wp:posOffset>-51181</wp:posOffset>
                      </wp:positionH>
                      <wp:positionV relativeFrom="paragraph">
                        <wp:posOffset>-306019</wp:posOffset>
                      </wp:positionV>
                      <wp:extent cx="2155723" cy="4770755"/>
                      <wp:effectExtent l="0" t="0" r="0" b="0"/>
                      <wp:wrapNone/>
                      <wp:docPr id="883" name="Canvas 8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61" name="Rounded Rectangle 1214"/>
                              <wps:cNvSpPr/>
                              <wps:spPr>
                                <a:xfrm>
                                  <a:off x="365858" y="30225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2" name="Straight Arrow Connector 1216"/>
                              <wps:cNvCnPr>
                                <a:stCxn id="867" idx="4"/>
                                <a:endCxn id="871" idx="0"/>
                              </wps:cNvCnPr>
                              <wps:spPr>
                                <a:xfrm>
                                  <a:off x="1192098" y="45402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3" name="Straight Arrow Connector 1218"/>
                              <wps:cNvCnPr>
                                <a:stCxn id="871" idx="2"/>
                                <a:endCxn id="878" idx="0"/>
                              </wps:cNvCnPr>
                              <wps:spPr>
                                <a:xfrm>
                                  <a:off x="1195347" y="774124"/>
                                  <a:ext cx="434" cy="3565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4" name="Rounded Rectangle 1219"/>
                              <wps:cNvSpPr/>
                              <wps:spPr>
                                <a:xfrm>
                                  <a:off x="368305" y="198818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5" name="Rounded Rectangle 18"/>
                              <wps:cNvSpPr/>
                              <wps:spPr>
                                <a:xfrm>
                                  <a:off x="1586817" y="151894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7" name="วงรี 34"/>
                              <wps:cNvSpPr/>
                              <wps:spPr>
                                <a:xfrm>
                                  <a:off x="1133043" y="33528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68" name="กลุ่ม 46"/>
                              <wpg:cNvGrpSpPr/>
                              <wpg:grpSpPr>
                                <a:xfrm>
                                  <a:off x="1124117" y="4468721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69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0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71" name="Rounded Rectangle 36"/>
                              <wps:cNvSpPr/>
                              <wps:spPr>
                                <a:xfrm>
                                  <a:off x="969604" y="56838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3" name="Straight Arrow Connector 45"/>
                              <wps:cNvCnPr>
                                <a:stCxn id="864" idx="2"/>
                                <a:endCxn id="26" idx="0"/>
                              </wps:cNvCnPr>
                              <wps:spPr>
                                <a:xfrm>
                                  <a:off x="593997" y="2194273"/>
                                  <a:ext cx="1937" cy="3652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5" name="Straight Arrow Connector 47"/>
                              <wps:cNvCnPr>
                                <a:stCxn id="26" idx="2"/>
                                <a:endCxn id="861" idx="0"/>
                              </wps:cNvCnPr>
                              <wps:spPr>
                                <a:xfrm flipH="1">
                                  <a:off x="591550" y="2716342"/>
                                  <a:ext cx="4384" cy="3062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6" name="Rounded Rectangle 48"/>
                              <wps:cNvSpPr/>
                              <wps:spPr>
                                <a:xfrm>
                                  <a:off x="365426" y="351055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Straight Arrow Connector 49"/>
                              <wps:cNvCnPr>
                                <a:stCxn id="861" idx="2"/>
                                <a:endCxn id="876" idx="0"/>
                              </wps:cNvCnPr>
                              <wps:spPr>
                                <a:xfrm flipH="1">
                                  <a:off x="590851" y="3228655"/>
                                  <a:ext cx="699" cy="2818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8" name="Flowchart: Decision 63"/>
                              <wps:cNvSpPr/>
                              <wps:spPr>
                                <a:xfrm>
                                  <a:off x="1074178" y="1130681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9" name="Elbow Connector 64"/>
                              <wps:cNvCnPr>
                                <a:stCxn id="878" idx="3"/>
                                <a:endCxn id="865" idx="0"/>
                              </wps:cNvCnPr>
                              <wps:spPr>
                                <a:xfrm>
                                  <a:off x="1317383" y="1209104"/>
                                  <a:ext cx="495126" cy="30984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0" name="Elbow Connector 66"/>
                              <wps:cNvCnPr>
                                <a:stCxn id="878" idx="1"/>
                                <a:endCxn id="864" idx="0"/>
                              </wps:cNvCnPr>
                              <wps:spPr>
                                <a:xfrm rot="10800000" flipV="1">
                                  <a:off x="593998" y="1209103"/>
                                  <a:ext cx="480181" cy="77907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1" name="Elbow Connector 67"/>
                              <wps:cNvCnPr>
                                <a:stCxn id="865" idx="2"/>
                                <a:endCxn id="869" idx="6"/>
                              </wps:cNvCnPr>
                              <wps:spPr>
                                <a:xfrm rot="5400000">
                                  <a:off x="125840" y="2841424"/>
                                  <a:ext cx="2803057" cy="57028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2" name="Elbow Connector 68"/>
                              <wps:cNvCnPr>
                                <a:stCxn id="30" idx="2"/>
                                <a:endCxn id="869" idx="2"/>
                              </wps:cNvCnPr>
                              <wps:spPr>
                                <a:xfrm rot="16200000" flipH="1">
                                  <a:off x="705039" y="4109016"/>
                                  <a:ext cx="299020" cy="53913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4" name="Text Box 70"/>
                              <wps:cNvSpPr txBox="1"/>
                              <wps:spPr>
                                <a:xfrm>
                                  <a:off x="1317383" y="1005651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24A1" w:rsidRPr="00442F02" w:rsidRDefault="00020882" w:rsidP="004724A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ตำแหน่งไม่ว่าง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5" name="Text Box 70"/>
                              <wps:cNvSpPr txBox="1"/>
                              <wps:spPr>
                                <a:xfrm>
                                  <a:off x="529342" y="1006400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24A1" w:rsidRPr="00442F02" w:rsidRDefault="004724A1" w:rsidP="004724A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ตำแหน่ง</w:t>
                                    </w:r>
                                    <w:r w:rsidR="00020882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ว่าง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Flowchart: Decision 63"/>
                              <wps:cNvSpPr/>
                              <wps:spPr>
                                <a:xfrm>
                                  <a:off x="474331" y="2559497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70"/>
                              <wps:cNvSpPr txBox="1"/>
                              <wps:spPr>
                                <a:xfrm>
                                  <a:off x="572641" y="2658104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766B" w:rsidRPr="00442F02" w:rsidRDefault="0029766B" w:rsidP="004724A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ไม่ขัดข้อง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66"/>
                              <wps:cNvCnPr>
                                <a:stCxn id="26" idx="1"/>
                                <a:endCxn id="871" idx="1"/>
                              </wps:cNvCnPr>
                              <wps:spPr>
                                <a:xfrm rot="10800000" flipH="1">
                                  <a:off x="474330" y="671254"/>
                                  <a:ext cx="495273" cy="1966666"/>
                                </a:xfrm>
                                <a:prstGeom prst="bentConnector3">
                                  <a:avLst>
                                    <a:gd name="adj1" fmla="val -4615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Text Box 70"/>
                              <wps:cNvSpPr txBox="1"/>
                              <wps:spPr>
                                <a:xfrm>
                                  <a:off x="139924" y="2637920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766B" w:rsidRPr="00442F02" w:rsidRDefault="0029766B" w:rsidP="004724A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ขัดข้อง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359873" y="4023334"/>
                                  <a:ext cx="45021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>
                                <a:stCxn id="876" idx="2"/>
                                <a:endCxn id="30" idx="0"/>
                              </wps:cNvCnPr>
                              <wps:spPr>
                                <a:xfrm flipH="1">
                                  <a:off x="584981" y="3716292"/>
                                  <a:ext cx="5870" cy="30704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561666" id="Canvas 883" o:spid="_x0000_s1026" editas="canvas" style="position:absolute;margin-left:-4.05pt;margin-top:-24.1pt;width:169.75pt;height:375.65pt;z-index:251659264;mso-width-relative:margin;mso-height-relative:margin" coordsize="21551,4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1551;height:47707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3658;top:3022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x3B8QA&#10;AADcAAAADwAAAGRycy9kb3ducmV2LnhtbESPwWrDMBBE74X+g9hCbo3sHmzjRAlOS0vpoVAnH7BY&#10;G8tEWhlLTZy/rwqBHIeZecOst7Oz4kxTGDwryJcZCOLO64F7BYf9+3MFIkRkjdYzKbhSgO3m8WGN&#10;tfYX/qFzG3uRIBxqVGBiHGspQ2fIYVj6kTh5Rz85jElOvdQTXhLcWfmSZYV0OHBaMDjSq6Hu1P46&#10;BW+VHSR/jN/N0TaHr53My760Si2e5mYFItIc7+Fb+1MrqIoc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dwf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20;top:4540;width:33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w2MQAAADcAAAADwAAAGRycy9kb3ducmV2LnhtbESPQWvCQBSE74L/YXlCb7pRqobUVWKh&#10;VLzV2vb6yD6zwezbkN0m8d+7QqHHYWa+YTa7wdaio9ZXjhXMZwkI4sLpiksF58+3aQrCB2SNtWNS&#10;cCMPu+14tMFMu54/qDuFUkQI+wwVmBCaTEpfGLLoZ64hjt7FtRZDlG0pdYt9hNtaLpJkJS1WHBcM&#10;NvRqqLiefq2CPM+b7274+eqf+yO/S2fW6XKv1NNkyF9ABBrCf/ivfdAK0tUCHmfi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p/DY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1218" o:spid="_x0000_s1030" type="#_x0000_t32" style="position:absolute;left:11953;top:7741;width:4;height:3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tVQ8QAAADcAAAADwAAAGRycy9kb3ducmV2LnhtbESPQWvCQBSE7wX/w/IEb3VTW22IrhIL&#10;YvFW2+r1kX1mQ7NvQ3ZN0n/fFYQeh5n5hlltBluLjlpfOVbwNE1AEBdOV1wq+PrcPaYgfEDWWDsm&#10;Bb/kYbMePaww067nD+qOoRQRwj5DBSaEJpPSF4Ys+qlriKN3ca3FEGVbSt1iH+G2lrMkWUiLFccF&#10;gw29GSp+jlerIM/z5tQN5+/+pT/wXjrzms63Sk3GQ74EEWgI/+F7+10rSBfPcDs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61V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1" style="position:absolute;left:3683;top:19881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Un8QA&#10;AADcAAAADwAAAGRycy9kb3ducmV2LnhtbESP0WrCQBRE3wv+w3KFvjWbFNEQXSW2KKUPBTUfcMle&#10;k+Du3ZDdxvTv3UKhj8PMnGE2u8kaMdLgO8cKsiQFQVw73XGjoLocXnIQPiBrNI5JwQ952G1nTxss&#10;tLvzicZzaESEsC9QQRtCX0jp65Ys+sT1xNG7usFiiHJopB7wHuHWyNc0XUqLHceFFnt6a6m+nb+t&#10;gvfcdJKP/Vd5NWX1uZfZqlkZpZ7nU7kGEWgK/+G/9odWkC8X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71J/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8" o:spid="_x0000_s1032" style="position:absolute;left:15868;top:1518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xBMQA&#10;AADcAAAADwAAAGRycy9kb3ducmV2LnhtbESP0WrCQBRE3wv+w3KFvjWbFNQQXSW2KKUPBTUfcMle&#10;k+Du3ZDdxvTv3UKhj8PMnGE2u8kaMdLgO8cKsiQFQVw73XGjoLocXnIQPiBrNI5JwQ952G1nTxss&#10;tLvzicZzaESEsC9QQRtCX0jp65Ys+sT1xNG7usFiiHJopB7wHuHWyNc0XUqLHceFFnt6a6m+nb+t&#10;gvfcdJKP/Vd5NWX1uZfZqlkZpZ7nU7kGEWgK/+G/9odWkC8X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3cQ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3" style="position:absolute;left:11330;top:3352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Th8UA&#10;AADcAAAADwAAAGRycy9kb3ducmV2LnhtbESPQWvCQBSE7wX/w/IKvemmxUZJXSUKFk+KthR6e2Sf&#10;2dDs2zS7jcm/dwWhx2FmvmEWq97WoqPWV44VPE8SEMSF0xWXCj4/tuM5CB+QNdaOScFAHlbL0cMC&#10;M+0ufKTuFEoRIewzVGBCaDIpfWHIop+4hjh6Z9daDFG2pdQtXiLc1vIlSVJpseK4YLChjaHi5/Rn&#10;FexC/mvSw/r9eyi+9jR97fJhc1bq6bHP30AE6sN/+N7eaQXzdAa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NOHxQAAANw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34" style="position:absolute;left:11241;top:44687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      <v:oval id="วงรี 740" o:spid="_x0000_s1035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1IMUA&#10;AADcAAAADwAAAGRycy9kb3ducmV2LnhtbESPT2vCQBTE7wW/w/KE3nSjFNHoKkUa6En8h3p8zT6T&#10;tNm3Ibsm8du7gtDjMDO/YRarzpSiodoVlhWMhhEI4tTqgjMFx0MymIJwHlljaZkU3MnBatl7W2Cs&#10;bcs7avY+EwHCLkYFufdVLKVLczLohrYiDt7V1gZ9kHUmdY1tgJtSjqNoIg0WHBZyrGidU/q3vxkF&#10;ya+7jjfJsTlVPzddfrWX8zb7UOq9333OQXjq/H/41f7WCqaTG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/Ug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36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dLsIA&#10;AADcAAAADwAAAGRycy9kb3ducmV2LnhtbERPy2rCQBTdF/yH4Qru6kSxKtFRotDiqsUHgrtL5poJ&#10;Zu6kmWlM/r6zKHR5OO/1trOVaKnxpWMFk3ECgjh3uuRCweX8/roE4QOyxsoxKejJw3YzeFljqt2T&#10;j9SeQiFiCPsUFZgQ6lRKnxuy6MeuJo7c3TUWQ4RNIXWDzxhuKzlNkrm0WHJsMFjT3lD+OP1YBYeQ&#10;fZv51+7j1ufXT5q9tVm/vys1GnbZCkSgLvyL/9wHrWC5i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N0uwgAAANwAAAAPAAAAAAAAAAAAAAAAAJgCAABkcnMvZG93&#10;bnJldi54bWxQSwUGAAAAAAQABAD1AAAAhwMAAAAA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7" style="position:absolute;left:9696;top:5683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h2sMA&#10;AADcAAAADwAAAGRycy9kb3ducmV2LnhtbESP3YrCMBSE7wXfIRzBO027F9vSNUp1cVm8EPx5gENz&#10;bMsmJ6WJWt9+IwheDjPzDbNYDdaIG/W+dawgnScgiCunW64VnE/bWQ7CB2SNxjEpeJCH1XI8WmCh&#10;3Z0PdDuGWkQI+wIVNCF0hZS+asiin7uOOHoX11sMUfa11D3eI9wa+ZEkn9Jiy3GhwY42DVV/x6tV&#10;8J2bVvJPty8vpjzv1jLN6swoNZ0M5ReIQEN4h1/tX60gz1J4no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Xh2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" o:spid="_x0000_s1038" type="#_x0000_t32" style="position:absolute;left:5939;top:21942;width:20;height:36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LDnsQAAADcAAAADwAAAGRycy9kb3ducmV2LnhtbESPS2vDMBCE74H+B7GF3hq5jzTGiRLc&#10;QmnIrXleF2tjmVgrY6m28++jQCHHYWa+YebLwdaio9ZXjhW8jBMQxIXTFZcKdtvv5xSED8gaa8ek&#10;4EIelouH0Rwz7Xr+pW4TShEh7DNUYEJoMil9YciiH7uGOHon11oMUbal1C32EW5r+ZokH9JixXHB&#10;YENfhorz5s8qyPO8OXTDcd+/92v+kc5M08mnUk+PQz4DEWgI9/B/e6UVpNM3uJ2JR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MsOe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9" type="#_x0000_t32" style="position:absolute;left:5915;top:27163;width:44;height:30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kL1sQAAADcAAAADwAAAGRycy9kb3ducmV2LnhtbESPQWvCQBSE7wX/w/KE3urGgqlGN0GF&#10;Ui8eavwBj+xzE8y+Dbtbjf313UKhx2FmvmE21Wh7cSMfOscK5rMMBHHjdMdGwbl+f1mCCBFZY++Y&#10;FDwoQFVOnjZYaHfnT7qdohEJwqFABW2MQyFlaFqyGGZuIE7exXmLMUlvpPZ4T3Dby9csy6XFjtNC&#10;iwPtW2qupy+rID+6D7n7XtX7uTdx8cjNsT4YpZ6n43YNItIY/8N/7YNWsHxbwO+ZdAR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aQvW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48" o:spid="_x0000_s1040" style="position:absolute;left:3654;top:35105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x5rsQA&#10;AADcAAAADwAAAGRycy9kb3ducmV2LnhtbESPwWrDMBBE74X8g9hAbrXsHmLjRglOQkLpodDUH7BY&#10;G9tEWhlLdZy/rwqFHoeZecNsdrM1YqLR944VZEkKgrhxuudWQf11ei5A+ICs0TgmBQ/ysNsunjZY&#10;anfnT5ouoRURwr5EBV0IQymlbzqy6BM3EEfv6kaLIcqxlXrEe4RbI1/SdC0t9hwXOhzo0FFzu3xb&#10;BcfC9JLPw0d1NVX9vpdZ3uZGqdVyrl5BBJrDf/iv/aYVFPka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8ea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" o:spid="_x0000_s1041" type="#_x0000_t32" style="position:absolute;left:5908;top:32286;width:7;height:28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wOsQAAADcAAAADwAAAGRycy9kb3ducmV2LnhtbESPQWsCMRSE70L/Q3gFb5q10FW3RmmF&#10;ohcP3fUHPDbP7NLNy5KkuvrrjSD0OMzMN8xqM9hOnMmH1rGC2TQDQVw73bJRcKy+JwsQISJr7ByT&#10;gisF2KxfRisstLvwD53LaESCcChQQRNjX0gZ6oYshqnriZN3ct5iTNIbqT1eEtx28i3Lcmmx5bTQ&#10;YE/bhurf8s8qyA9uJ79uy2o78ya+X3NzqPZGqfHr8PkBItIQ/8PP9l4rWMzn8Di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9zA6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3" o:spid="_x0000_s1042" type="#_x0000_t110" style="position:absolute;left:10741;top:11306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3U18IA&#10;AADcAAAADwAAAGRycy9kb3ducmV2LnhtbERPz2vCMBS+D/wfwhO8zVQPTqtRVsGxwwStg10fzWtT&#10;17yUJqvdf28OgseP7/dmN9hG9NT52rGC2TQBQVw4XXOl4PtyeF2C8AFZY+OYFPyTh9129LLBVLsb&#10;n6nPQyViCPsUFZgQ2lRKXxiy6KeuJY5c6TqLIcKukrrDWwy3jZwnyUJarDk2GGxpb6j4zf+sglVZ&#10;fuj5aSaz/Gou2c+xyr76k1KT8fC+BhFoCE/xw/2pFSzf4tp4Jh4B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3dTXwgAAANwAAAAPAAAAAAAAAAAAAAAAAJgCAABkcnMvZG93&#10;bnJldi54bWxQSwUGAAAAAAQABAD1AAAAhwMAAAAA&#10;" fillcolor="white [3201]" strokecolor="black [3213]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4" o:spid="_x0000_s1043" type="#_x0000_t33" style="position:absolute;left:13173;top:12091;width:4952;height:3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8IMQAAADcAAAADwAAAGRycy9kb3ducmV2LnhtbESPQYvCMBSE7wv+h/AEL7Km6uK61SiL&#10;aPXiQdcf8GiebbV56TZR6783guBxmJlvmOm8MaW4Uu0Kywr6vQgEcWp1wZmCw9/qcwzCeWSNpWVS&#10;cCcH81nrY4qxtjfe0XXvMxEg7GJUkHtfxVK6NCeDrmcr4uAdbW3QB1lnUtd4C3BTykEUjaTBgsNC&#10;jhUtckrP+4tRsHTdpd760zr5P3wl1D2b4XaTKNVpN78TEJ4a/w6/2hutYPz9A8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bwg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6" o:spid="_x0000_s1044" type="#_x0000_t33" style="position:absolute;left:5939;top:12091;width:4802;height:779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GxVcAAAADcAAAADwAAAGRycy9kb3ducmV2LnhtbERP3WrCMBS+H+wdwhl4N9N5IW01iggD&#10;BcdY6wMckmNbbE5KEtv69svFYJcf3/92P9tejORD51jBxzIDQayd6bhRcK0/33MQISIb7B2TgicF&#10;2O9eX7ZYGjfxD41VbEQK4VCigjbGoZQy6JYshqUbiBN3c95iTNA30nicUrjt5SrL1tJix6mhxYGO&#10;Lel79bAKfF0dp8vXudDd96OoixH12qJSi7f5sAERaY7/4j/3ySjI8zQ/nUlH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xsVX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7" o:spid="_x0000_s1045" type="#_x0000_t33" style="position:absolute;left:1259;top:28413;width:28030;height:570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gNwMcAAADcAAAADwAAAGRycy9kb3ducmV2LnhtbESPQWvCQBSE74X+h+UJvTUbrZQ0dRUp&#10;CLYH0VjE42v2mQSzb0N2Y6K/vlsoeBxm5htmthhMLS7UusqygnEUgyDOra64UPC9Xz0nIJxH1lhb&#10;JgVXcrCYPz7MMNW25x1dMl+IAGGXooLS+yaV0uUlGXSRbYiDd7KtQR9kW0jdYh/gppaTOH6VBisO&#10;CyU29FFSfs46o+BlOfTy57B5S7662zZbf0633emo1NNoWL6D8DT4e/i/vdYKkmQMf2fC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uA3AxwAAANwAAAAPAAAAAAAA&#10;AAAAAAAAAKECAABkcnMvZG93bnJldi54bWxQSwUGAAAAAAQABAD5AAAAlQ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8" o:spid="_x0000_s1046" type="#_x0000_t33" style="position:absolute;left:7050;top:41089;width:2990;height:539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JDgsUAAADcAAAADwAAAGRycy9kb3ducmV2LnhtbESP0WrCQBRE3wX/YbmFvohuGqiEmFVq&#10;aUspPmj0A26zt0lI9m7Irkn6992C4OMwM2eYbDeZVgzUu9qygqdVBIK4sLrmUsHl/L5MQDiPrLG1&#10;TAp+ycFuO59lmGo78omG3JciQNilqKDyvkuldEVFBt3KdsTB+7G9QR9kX0rd4xjgppVxFK2lwZrD&#10;QoUdvVZUNPnVKPhyH3R83utGx66+TuUi+W7eDko9PkwvGxCeJn8P39qfWkGSxPB/JhwBu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JDg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13173;top:10056;width:7304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NZ9MYA&#10;AADcAAAADwAAAGRycy9kb3ducmV2LnhtbESPQWvCQBSE74X+h+UVvNWNoiWkrhICoaXowdRLb6/Z&#10;ZxLMvk2zW5P6612h4HGYmW+Y1WY0rThT7xrLCmbTCARxaXXDlYLDZ/4cg3AeWWNrmRT8kYPN+vFh&#10;hYm2A+/pXPhKBAi7BBXU3neJlK6syaCb2o44eEfbG/RB9pXUPQ4Bblo5j6IXabDhsFBjR1lN5an4&#10;NQo+snyH+++5iS9t9rY9pt3P4Wup1ORpTF9BeBr9PfzfftcK4ngB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NZ9MYAAADcAAAADwAAAAAAAAAAAAAAAACYAgAAZHJz&#10;L2Rvd25yZXYueG1sUEsFBgAAAAAEAAQA9QAAAIsDAAAAAA==&#10;" filled="f" stroked="f" strokeweight=".5pt">
                        <v:textbox>
                          <w:txbxContent>
                            <w:p w:rsidR="004724A1" w:rsidRPr="00442F02" w:rsidRDefault="00020882" w:rsidP="004724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ตำแหน่งไม่ว่าง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5293;top:10064;width:7303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8b8YA&#10;AADcAAAADwAAAGRycy9kb3ducmV2LnhtbESPQWvCQBSE70L/w/IKvZmNQkpIs4oEpKXUgzaX3l6z&#10;zySYfZtmtzH113cFweMwM98w+XoynRhpcK1lBYsoBkFcWd1yraD83M5TEM4ja+wsk4I/crBePcxy&#10;zLQ9857Gg69FgLDLUEHjfZ9J6aqGDLrI9sTBO9rBoA9yqKUe8BzgppPLOH6WBlsOCw32VDRUnQ6/&#10;RsF7sd3h/ntp0ktXvH4cN/1P+ZUo9fQ4bV5AeJr8PXxrv2kFaZrA9Uw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/8b8YAAADcAAAADwAAAAAAAAAAAAAAAACYAgAAZHJz&#10;L2Rvd25yZXYueG1sUEsFBgAAAAAEAAQA9QAAAIsDAAAAAA==&#10;" filled="f" stroked="f" strokeweight=".5pt">
                        <v:textbox>
                          <w:txbxContent>
                            <w:p w:rsidR="004724A1" w:rsidRPr="00442F02" w:rsidRDefault="004724A1" w:rsidP="004724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ตำแหน่ง</w:t>
                              </w:r>
                              <w:r w:rsidR="0002088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ว่าง</w:t>
                              </w:r>
                            </w:p>
                          </w:txbxContent>
                        </v:textbox>
                      </v:shape>
                      <v:shape id="Flowchart: Decision 63" o:spid="_x0000_s1049" type="#_x0000_t110" style="position:absolute;left:4743;top:25594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Ra8cQA&#10;AADbAAAADwAAAGRycy9kb3ducmV2LnhtbESPQWvCQBSE74L/YXlCb7oxB2lTV2kESw8VbCJ4fWRf&#10;smmzb0N2G9N/7xYKPQ4z8w2z3U+2EyMNvnWsYL1KQBBXTrfcKLiUx+UjCB+QNXaOScEPedjv5rMt&#10;Ztrd+IPGIjQiQthnqMCE0GdS+sqQRb9yPXH0ajdYDFEOjdQD3iLcdjJNko202HJcMNjTwVD1VXxb&#10;BU91/arT81rmxacp8+upyd/Hs1IPi+nlGUSgKfyH/9pvWkG6gd8v8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UWvH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 id="Text Box 70" o:spid="_x0000_s1050" type="#_x0000_t202" style="position:absolute;left:5726;top:26581;width:7303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29766B" w:rsidRPr="00442F02" w:rsidRDefault="0029766B" w:rsidP="004724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ไม่ขัดข้อง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" o:spid="_x0000_s1051" type="#_x0000_t34" style="position:absolute;left:4743;top:6712;width:4953;height:19667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BwmsEAAADbAAAADwAAAGRycy9kb3ducmV2LnhtbERP3WrCMBS+H/gO4Qi7GTaxF2OrjSLC&#10;YDBhU/cAx+bYFpuTkqTavr25GOzy4/svN6PtxI18aB1rWGYKBHHlTMu1ht/Tx+INRIjIBjvHpGGi&#10;AJv17KnEwrg7H+h2jLVIIRwK1NDE2BdShqohiyFzPXHiLs5bjAn6WhqP9xRuO5kr9SottpwaGuxp&#10;11B1PQ5WQ3vedxP9qK9DLdXSv38PVxpetH6ej9sViEhj/Bf/uT+NhjyNTV/SD5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HCawQAAANsAAAAPAAAAAAAAAAAAAAAA&#10;AKECAABkcnMvZG93bnJldi54bWxQSwUGAAAAAAQABAD5AAAAjwMAAAAA&#10;" adj="-997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2" type="#_x0000_t202" style="position:absolute;left:1399;top:26379;width:7303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:rsidR="0029766B" w:rsidRPr="00442F02" w:rsidRDefault="0029766B" w:rsidP="004724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ขัดข้อง</w:t>
                              </w:r>
                            </w:p>
                          </w:txbxContent>
                        </v:textbox>
                      </v:shape>
                      <v:roundrect id="Rounded Rectangle 30" o:spid="_x0000_s1053" style="position:absolute;left:3598;top:40233;width:4502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6e4MAA&#10;AADbAAAADwAAAGRycy9kb3ducmV2LnhtbERP3WrCMBS+H/gO4QjezVQH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6e4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" o:spid="_x0000_s1054" type="#_x0000_t32" style="position:absolute;left:5849;top:37162;width:59;height:3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+lcYAAADaAAAADwAAAGRycy9kb3ducmV2LnhtbESPQWvCQBSE74L/YXmFXkQ3piASXaUK&#10;hUotRSuCt0f2NUnNvg272xj99V2h0OMwM98w82VnatGS85VlBeNRAoI4t7riQsHh82U4BeEDssba&#10;Mim4koflot+bY6bthXfU7kMhIoR9hgrKEJpMSp+XZNCPbEMcvS/rDIYoXSG1w0uEm1qmSTKRBiuO&#10;CyU2tC4pP+9/jIKPp3Tyvtndpm5wOm1Wb6vjtv1OlXp86J5nIAJ14T/8137VClK4X4k3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TPpXGAAAA2gAAAA8AAAAAAAAA&#10;AAAAAAAAoQIAAGRycy9kb3ducmV2LnhtbFBLBQYAAAAABAAEAPkAAACUAwAA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bookmarkEnd w:id="0"/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="00BC228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การย้าย</w:t>
            </w:r>
            <w:r w:rsidR="00BC228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A854F3" w:rsidRPr="00A854F3" w:rsidTr="00020882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ตรวจสอบตำแหน่งว่างและคุณสมบัติของผู้ขอย้าย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คุณสมบัติของผู้ขอย้าย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4724A1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20882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 วัน</w:t>
            </w:r>
          </w:p>
        </w:tc>
      </w:tr>
      <w:tr w:rsidR="00A854F3" w:rsidRPr="00A854F3" w:rsidTr="00020882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ตำแหน่งไม่ว่างหรือคุณสมบัติไม่ครบเก็บไว้ 1 ปี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คุณสมบัติของผู้ขอย้าย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2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8A0AB2"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="008A0AB2"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เสนอหน่วยงาน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เจ้าสังกัดตำแหน่งว่าง</w:t>
            </w:r>
            <w:r w:rsidR="008A0AB2"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พิจารณา</w:t>
            </w:r>
          </w:p>
          <w:p w:rsidR="004724A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20882" w:rsidRPr="00A854F3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BC228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การย้าย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020882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1-2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5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หน่วยงานเจ้าสังกัดตำแหน่งว่าง พิจารณาว่าขัดข้อง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หรือไม่ แล้วส่งคืน กจ.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BC228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การย้าย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020882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1-</w:t>
            </w:r>
            <w:r w:rsidR="00256595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6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จัดทำคำสั่งย้าย ใน</w:t>
            </w:r>
            <w:r w:rsidR="00BC2283" w:rsidRPr="00BC228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ระบบสารสนเทศทรัพยากรบุคคลระดับกรม</w:t>
            </w:r>
            <w:r w:rsidR="00BC228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เพื่อเสนอผู้มีอำนาจพิจารณาและลงนาม</w:t>
            </w:r>
          </w:p>
          <w:p w:rsidR="00020882" w:rsidRPr="00A854F3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6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จัดส่งสำเนาคำสั่งให้หน่วยงานที่เกี่ยวข้อง และจัดเก็บ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 w:rsidR="00BC228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  <w:r w:rsidR="00BC228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ยืนยันคำสั่งใน</w:t>
            </w:r>
            <w:r w:rsidR="00BC2283" w:rsidRPr="00BC228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ระบบสารสนเทศทรัพยากรบุคคลระดับกรม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20882" w:rsidRPr="00A854F3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337CC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4724A1"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="004724A1"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BC2283"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 w:rsidR="00BC228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="00BC228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  <w:r w:rsidR="00BC228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 วัน</w:t>
            </w:r>
          </w:p>
        </w:tc>
      </w:tr>
    </w:tbl>
    <w:p w:rsidR="002A5DDB" w:rsidRPr="00A854F3" w:rsidRDefault="002A5DDB">
      <w:pPr>
        <w:rPr>
          <w:color w:val="000000" w:themeColor="text1"/>
        </w:rPr>
      </w:pPr>
    </w:p>
    <w:sectPr w:rsidR="002A5DDB" w:rsidRPr="00A854F3" w:rsidSect="00472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A1"/>
    <w:rsid w:val="00020882"/>
    <w:rsid w:val="001337CC"/>
    <w:rsid w:val="00256595"/>
    <w:rsid w:val="0029766B"/>
    <w:rsid w:val="002A5DDB"/>
    <w:rsid w:val="004724A1"/>
    <w:rsid w:val="008A0AB2"/>
    <w:rsid w:val="00A854F3"/>
    <w:rsid w:val="00BC2283"/>
    <w:rsid w:val="00D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8743E-A55F-488C-A450-3AF6DAE8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A1"/>
  </w:style>
  <w:style w:type="paragraph" w:styleId="Heading1">
    <w:name w:val="heading 1"/>
    <w:basedOn w:val="Normal"/>
    <w:next w:val="Normal"/>
    <w:link w:val="Heading1Char"/>
    <w:uiPriority w:val="9"/>
    <w:qFormat/>
    <w:rsid w:val="004724A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4A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72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2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thippaya</cp:lastModifiedBy>
  <cp:revision>13</cp:revision>
  <cp:lastPrinted>2017-11-10T17:44:00Z</cp:lastPrinted>
  <dcterms:created xsi:type="dcterms:W3CDTF">2017-06-22T17:24:00Z</dcterms:created>
  <dcterms:modified xsi:type="dcterms:W3CDTF">2017-11-14T03:35:00Z</dcterms:modified>
</cp:coreProperties>
</file>