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C39" w:rsidRDefault="00A10C39" w:rsidP="00A10C39">
      <w:pPr>
        <w:pStyle w:val="Heading1"/>
      </w:pPr>
      <w:r w:rsidRPr="00B65D82">
        <w:t>SB</w:t>
      </w:r>
      <w:r w:rsidRPr="00B65D82">
        <w:rPr>
          <w:cs/>
        </w:rPr>
        <w:t>-</w:t>
      </w:r>
      <w:r w:rsidRPr="00B65D82">
        <w:t>1</w:t>
      </w:r>
      <w:r w:rsidRPr="00B65D82">
        <w:rPr>
          <w:cs/>
        </w:rPr>
        <w:t>-</w:t>
      </w:r>
      <w:r w:rsidRPr="00B65D82">
        <w:t>7</w:t>
      </w:r>
      <w:r>
        <w:rPr>
          <w:rFonts w:hint="cs"/>
          <w:cs/>
        </w:rPr>
        <w:t xml:space="preserve"> </w:t>
      </w:r>
      <w:r w:rsidRPr="00B65D82">
        <w:rPr>
          <w:cs/>
        </w:rPr>
        <w:t>การปฏิบัติงานจัดซื้อ/จ้างโดยวิธีกรณีพิเศษ</w:t>
      </w:r>
    </w:p>
    <w:tbl>
      <w:tblPr>
        <w:tblStyle w:val="26"/>
        <w:tblW w:w="10435" w:type="dxa"/>
        <w:tblLayout w:type="fixed"/>
        <w:tblLook w:val="04A0" w:firstRow="1" w:lastRow="0" w:firstColumn="1" w:lastColumn="0" w:noHBand="0" w:noVBand="1"/>
      </w:tblPr>
      <w:tblGrid>
        <w:gridCol w:w="392"/>
        <w:gridCol w:w="3743"/>
        <w:gridCol w:w="1140"/>
        <w:gridCol w:w="1140"/>
        <w:gridCol w:w="1140"/>
        <w:gridCol w:w="2070"/>
        <w:gridCol w:w="810"/>
      </w:tblGrid>
      <w:tr w:rsidR="00A10C39" w:rsidRPr="00E16A6D" w:rsidTr="000B165F">
        <w:tc>
          <w:tcPr>
            <w:tcW w:w="392" w:type="dxa"/>
            <w:shd w:val="clear" w:color="auto" w:fill="auto"/>
          </w:tcPr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43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เจ้าหน้าที่พัสดุ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หัวหน้าเจ้าหน้าที่พัสดุ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ผู้มีอำนาจ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E16A6D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E16A6D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10C39" w:rsidRPr="00E16A6D" w:rsidRDefault="00A10C39" w:rsidP="000B165F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A10C39" w:rsidRPr="00E16A6D" w:rsidTr="000B165F">
        <w:trPr>
          <w:cantSplit/>
          <w:trHeight w:val="152"/>
        </w:trPr>
        <w:tc>
          <w:tcPr>
            <w:tcW w:w="392" w:type="dxa"/>
            <w:shd w:val="clear" w:color="auto" w:fill="auto"/>
          </w:tcPr>
          <w:p w:rsidR="00A10C39" w:rsidRPr="00E16A6D" w:rsidRDefault="00160062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6006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</w:t>
            </w:r>
          </w:p>
        </w:tc>
        <w:tc>
          <w:tcPr>
            <w:tcW w:w="3743" w:type="dxa"/>
            <w:shd w:val="clear" w:color="auto" w:fill="auto"/>
          </w:tcPr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จัดทำรายงานขอซื้อ/จ้าง (พ.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 ดังนี้ เหตุผลและความจำเป็น รายละเอียดพัสดุ ราคามาตรฐาน วงเงินที่จะซื้อ/จ้าง และกำหนดเวลาส่งมอบพัสดุพร้อมเสนอขออนุมัติแต่งตั้งคณะกรรมการตรวจรับพัสดุ พร้อมแนบบัญชีเปรียบเทียบราคา (พ.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22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)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231182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403EBECA" wp14:editId="422A2E5D">
                      <wp:simplePos x="0" y="0"/>
                      <wp:positionH relativeFrom="column">
                        <wp:posOffset>-80010</wp:posOffset>
                      </wp:positionH>
                      <wp:positionV relativeFrom="paragraph">
                        <wp:posOffset>24765</wp:posOffset>
                      </wp:positionV>
                      <wp:extent cx="2251075" cy="6429375"/>
                      <wp:effectExtent l="0" t="0" r="0" b="0"/>
                      <wp:wrapNone/>
                      <wp:docPr id="262" name="Canvas 2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24" name="Elbow Connector 306"/>
                              <wps:cNvCnPr>
                                <a:cxnSpLocks noChangeShapeType="1"/>
                                <a:stCxn id="225" idx="2"/>
                                <a:endCxn id="233" idx="0"/>
                              </wps:cNvCnPr>
                              <wps:spPr bwMode="auto">
                                <a:xfrm rot="16200000" flipH="1">
                                  <a:off x="573407" y="240343"/>
                                  <a:ext cx="256539" cy="73279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5" name="Rectangle 3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220" y="272095"/>
                                  <a:ext cx="452120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226" name="Flowchart: Decision 3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59561" y="1274440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227" name="Flowchart: Decision 3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40511" y="3776973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229" name="Elbow Connector 313"/>
                              <wps:cNvCnPr>
                                <a:cxnSpLocks noChangeShapeType="1"/>
                                <a:stCxn id="248" idx="2"/>
                                <a:endCxn id="232" idx="0"/>
                              </wps:cNvCnPr>
                              <wps:spPr bwMode="auto">
                                <a:xfrm rot="16200000" flipH="1">
                                  <a:off x="452439" y="2411723"/>
                                  <a:ext cx="578804" cy="74009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0" name="Rectangle 3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7336" y="1730014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231" name="Rectangle 3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2172" y="4754237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232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6145" y="3071172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233" name="Flowchart: Decision 3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45517" y="735009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234" name="Rectangle 3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8911" y="4133211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236" name="Rectangle 3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8438" y="5421616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237" name="Elbow Connector 324"/>
                              <wps:cNvCnPr>
                                <a:cxnSpLocks noChangeShapeType="1"/>
                                <a:stCxn id="234" idx="2"/>
                                <a:endCxn id="231" idx="0"/>
                              </wps:cNvCnPr>
                              <wps:spPr bwMode="auto">
                                <a:xfrm rot="16200000" flipH="1">
                                  <a:off x="528641" y="4184963"/>
                                  <a:ext cx="415286" cy="72326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Straight Arrow Connector 326"/>
                              <wps:cNvCnPr>
                                <a:cxnSpLocks noChangeShapeType="1"/>
                                <a:stCxn id="236" idx="2"/>
                                <a:endCxn id="240" idx="0"/>
                              </wps:cNvCnPr>
                              <wps:spPr bwMode="auto">
                                <a:xfrm flipH="1">
                                  <a:off x="384176" y="5627356"/>
                                  <a:ext cx="5" cy="23939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0" name="Rectangle 3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8433" y="5866752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241" name="Elbow Connector 328"/>
                              <wps:cNvCnPr>
                                <a:cxnSpLocks noChangeShapeType="1"/>
                                <a:stCxn id="231" idx="2"/>
                                <a:endCxn id="236" idx="0"/>
                              </wps:cNvCnPr>
                              <wps:spPr bwMode="auto">
                                <a:xfrm rot="5400000">
                                  <a:off x="510546" y="4834247"/>
                                  <a:ext cx="461004" cy="713734"/>
                                </a:xfrm>
                                <a:prstGeom prst="bentConnector3">
                                  <a:avLst>
                                    <a:gd name="adj1" fmla="val 38893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2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6478" y="893123"/>
                                  <a:ext cx="457878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10C39" w:rsidRPr="00433763" w:rsidRDefault="00160062" w:rsidP="00A10C39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A10C39" w:rsidRPr="001A4E8A" w:rsidRDefault="00A10C39" w:rsidP="00A10C39"/>
                                  <w:p w:rsidR="00A10C39" w:rsidRPr="00355DCA" w:rsidRDefault="00A10C39" w:rsidP="00A10C39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</w:p>
                                  <w:p w:rsidR="00A10C39" w:rsidRPr="0084713E" w:rsidRDefault="00A10C39" w:rsidP="00A10C39"/>
                                  <w:p w:rsidR="00A10C39" w:rsidRPr="0084713E" w:rsidRDefault="00A10C39" w:rsidP="00A10C39"/>
                                  <w:p w:rsidR="00A10C39" w:rsidRPr="004F7C97" w:rsidRDefault="00A10C39" w:rsidP="00A10C39"/>
                                  <w:p w:rsidR="00A10C39" w:rsidRPr="00B03359" w:rsidRDefault="00A10C39" w:rsidP="00A10C39"/>
                                  <w:p w:rsidR="00A10C39" w:rsidRPr="00400F57" w:rsidRDefault="00A10C39" w:rsidP="00A10C39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3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8916" y="775332"/>
                                  <a:ext cx="715645" cy="2216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10C39" w:rsidRPr="00433763" w:rsidRDefault="00160062" w:rsidP="00A10C39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  <w:p w:rsidR="00A10C39" w:rsidRPr="001A4E8A" w:rsidRDefault="00A10C39" w:rsidP="00A10C39"/>
                                  <w:p w:rsidR="00A10C39" w:rsidRPr="00355DCA" w:rsidRDefault="00A10C39" w:rsidP="00A10C39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</w:p>
                                  <w:p w:rsidR="00A10C39" w:rsidRPr="0084713E" w:rsidRDefault="00A10C39" w:rsidP="00A10C39"/>
                                  <w:p w:rsidR="00A10C39" w:rsidRPr="0084713E" w:rsidRDefault="00A10C39" w:rsidP="00A10C39"/>
                                  <w:p w:rsidR="00A10C39" w:rsidRPr="004F7C97" w:rsidRDefault="00A10C39" w:rsidP="00A10C39"/>
                                  <w:p w:rsidR="00A10C39" w:rsidRPr="00B03359" w:rsidRDefault="00A10C39" w:rsidP="00A10C39"/>
                                  <w:p w:rsidR="00A10C39" w:rsidRPr="00400F57" w:rsidRDefault="00A10C39" w:rsidP="00A10C39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4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21538" y="1385570"/>
                                  <a:ext cx="477701" cy="2335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10C39" w:rsidRPr="00433763" w:rsidRDefault="00A10C39" w:rsidP="00A10C39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  <w:p w:rsidR="00A10C39" w:rsidRPr="005C07C0" w:rsidRDefault="00A10C39" w:rsidP="00A10C39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  <w:p w:rsidR="00A10C39" w:rsidRPr="001A4E8A" w:rsidRDefault="00A10C39" w:rsidP="00A10C39"/>
                                  <w:p w:rsidR="00A10C39" w:rsidRPr="00355DCA" w:rsidRDefault="00A10C39" w:rsidP="00A10C39"/>
                                  <w:p w:rsidR="00A10C39" w:rsidRPr="0084713E" w:rsidRDefault="00A10C39" w:rsidP="00A10C39"/>
                                  <w:p w:rsidR="00A10C39" w:rsidRPr="0084713E" w:rsidRDefault="00A10C39" w:rsidP="00A10C39"/>
                                  <w:p w:rsidR="00A10C39" w:rsidRPr="004F7C97" w:rsidRDefault="00A10C39" w:rsidP="00A10C39"/>
                                  <w:p w:rsidR="00A10C39" w:rsidRPr="00B03359" w:rsidRDefault="00A10C39" w:rsidP="00A10C39"/>
                                  <w:p w:rsidR="00A10C39" w:rsidRPr="00400F57" w:rsidRDefault="00A10C39" w:rsidP="00A10C39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5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35430" y="178318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10C39" w:rsidRPr="00433763" w:rsidRDefault="00160062" w:rsidP="00A10C39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  <w:p w:rsidR="00A10C39" w:rsidRPr="005C07C0" w:rsidRDefault="00A10C39" w:rsidP="00A10C39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  <w:p w:rsidR="00A10C39" w:rsidRPr="001A4E8A" w:rsidRDefault="00A10C39" w:rsidP="00A10C39"/>
                                  <w:p w:rsidR="00A10C39" w:rsidRPr="00355DCA" w:rsidRDefault="00A10C39" w:rsidP="00A10C39"/>
                                  <w:p w:rsidR="00A10C39" w:rsidRPr="0084713E" w:rsidRDefault="00A10C39" w:rsidP="00A10C39"/>
                                  <w:p w:rsidR="00A10C39" w:rsidRPr="0084713E" w:rsidRDefault="00A10C39" w:rsidP="00A10C39"/>
                                  <w:p w:rsidR="00A10C39" w:rsidRPr="004F7C97" w:rsidRDefault="00A10C39" w:rsidP="00A10C39"/>
                                  <w:p w:rsidR="00A10C39" w:rsidRPr="00B03359" w:rsidRDefault="00A10C39" w:rsidP="00A10C39"/>
                                  <w:p w:rsidR="00A10C39" w:rsidRPr="00400F57" w:rsidRDefault="00A10C39" w:rsidP="00A10C39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6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21538" y="3856031"/>
                                  <a:ext cx="52514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10C39" w:rsidRPr="00433763" w:rsidRDefault="00A10C39" w:rsidP="00A10C39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  <w:p w:rsidR="00A10C39" w:rsidRPr="005C07C0" w:rsidRDefault="00A10C39" w:rsidP="00A10C39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  <w:p w:rsidR="00A10C39" w:rsidRPr="001A4E8A" w:rsidRDefault="00A10C39" w:rsidP="00A10C39"/>
                                  <w:p w:rsidR="00A10C39" w:rsidRPr="00355DCA" w:rsidRDefault="00A10C39" w:rsidP="00A10C39"/>
                                  <w:p w:rsidR="00A10C39" w:rsidRPr="0084713E" w:rsidRDefault="00A10C39" w:rsidP="00A10C39"/>
                                  <w:p w:rsidR="00A10C39" w:rsidRPr="0084713E" w:rsidRDefault="00A10C39" w:rsidP="00A10C39"/>
                                  <w:p w:rsidR="00A10C39" w:rsidRPr="004F7C97" w:rsidRDefault="00A10C39" w:rsidP="00A10C39"/>
                                  <w:p w:rsidR="00A10C39" w:rsidRPr="00B03359" w:rsidRDefault="00A10C39" w:rsidP="00A10C39"/>
                                  <w:p w:rsidR="00A10C39" w:rsidRPr="00400F57" w:rsidRDefault="00A10C39" w:rsidP="00A10C39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7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45575" y="2947670"/>
                                  <a:ext cx="671830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10C39" w:rsidRPr="00433763" w:rsidRDefault="00A10C39" w:rsidP="00A10C39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  <w:p w:rsidR="00A10C39" w:rsidRPr="005C07C0" w:rsidRDefault="00A10C39" w:rsidP="00A10C39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  <w:p w:rsidR="00A10C39" w:rsidRPr="001A4E8A" w:rsidRDefault="00A10C39" w:rsidP="00A10C39"/>
                                  <w:p w:rsidR="00A10C39" w:rsidRPr="00355DCA" w:rsidRDefault="00A10C39" w:rsidP="00A10C39"/>
                                  <w:p w:rsidR="00A10C39" w:rsidRPr="0084713E" w:rsidRDefault="00A10C39" w:rsidP="00A10C39"/>
                                  <w:p w:rsidR="00A10C39" w:rsidRPr="0084713E" w:rsidRDefault="00A10C39" w:rsidP="00A10C39"/>
                                  <w:p w:rsidR="00A10C39" w:rsidRPr="004F7C97" w:rsidRDefault="00A10C39" w:rsidP="00A10C39"/>
                                  <w:p w:rsidR="00A10C39" w:rsidRPr="00B03359" w:rsidRDefault="00A10C39" w:rsidP="00A10C39"/>
                                  <w:p w:rsidR="00A10C39" w:rsidRPr="00400F57" w:rsidRDefault="00A10C39" w:rsidP="00A10C39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8" name="Rectangle 3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6052" y="2285993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249" name="Straight Arrow Connector 408"/>
                              <wps:cNvCnPr>
                                <a:cxnSpLocks noChangeShapeType="1"/>
                                <a:stCxn id="251" idx="4"/>
                                <a:endCxn id="225" idx="0"/>
                              </wps:cNvCnPr>
                              <wps:spPr bwMode="auto">
                                <a:xfrm>
                                  <a:off x="334010" y="159380"/>
                                  <a:ext cx="1270" cy="1127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0" name="Straight Arrow Connector 410"/>
                              <wps:cNvCnPr>
                                <a:cxnSpLocks noChangeShapeType="1"/>
                                <a:stCxn id="240" idx="2"/>
                                <a:endCxn id="254" idx="0"/>
                              </wps:cNvCnPr>
                              <wps:spPr bwMode="auto">
                                <a:xfrm>
                                  <a:off x="384176" y="6073127"/>
                                  <a:ext cx="317" cy="1435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1" name="วงรี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40635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g:wgp>
                              <wpg:cNvPr id="252" name="กลุ่ม 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5438" y="6190068"/>
                                  <a:ext cx="118110" cy="118745"/>
                                  <a:chOff x="14241" y="52759"/>
                                  <a:chExt cx="1181" cy="1187"/>
                                </a:xfrm>
                              </wpg:grpSpPr>
                              <wps:wsp>
                                <wps:cNvPr id="253" name="วงรี 7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241" y="52759"/>
                                    <a:ext cx="1181" cy="118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54" name="วงรี 7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492" y="53025"/>
                                    <a:ext cx="679" cy="68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255" name="AutoShape 264"/>
                              <wps:cNvCnPr>
                                <a:cxnSpLocks noChangeShapeType="1"/>
                                <a:stCxn id="233" idx="1"/>
                                <a:endCxn id="225" idx="1"/>
                              </wps:cNvCnPr>
                              <wps:spPr bwMode="auto">
                                <a:xfrm rot="10800000">
                                  <a:off x="109221" y="375283"/>
                                  <a:ext cx="836297" cy="438784"/>
                                </a:xfrm>
                                <a:prstGeom prst="bentConnector3">
                                  <a:avLst>
                                    <a:gd name="adj1" fmla="val 108966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AutoShape 265"/>
                              <wps:cNvCnPr>
                                <a:cxnSpLocks noChangeShapeType="1"/>
                                <a:stCxn id="226" idx="3"/>
                                <a:endCxn id="225" idx="3"/>
                              </wps:cNvCnPr>
                              <wps:spPr bwMode="auto">
                                <a:xfrm flipH="1" flipV="1">
                                  <a:off x="561340" y="375283"/>
                                  <a:ext cx="1343331" cy="978215"/>
                                </a:xfrm>
                                <a:prstGeom prst="bentConnector3">
                                  <a:avLst>
                                    <a:gd name="adj1" fmla="val -17017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7" name="AutoShape 266"/>
                              <wps:cNvCnPr>
                                <a:cxnSpLocks noChangeShapeType="1"/>
                                <a:stCxn id="226" idx="2"/>
                                <a:endCxn id="230" idx="0"/>
                              </wps:cNvCnPr>
                              <wps:spPr bwMode="auto">
                                <a:xfrm rot="5400000">
                                  <a:off x="928869" y="876766"/>
                                  <a:ext cx="297459" cy="1409037"/>
                                </a:xfrm>
                                <a:prstGeom prst="bentConnector3">
                                  <a:avLst>
                                    <a:gd name="adj1" fmla="val 30326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8" name="AutoShape 267"/>
                              <wps:cNvCnPr>
                                <a:cxnSpLocks noChangeShapeType="1"/>
                                <a:stCxn id="227" idx="3"/>
                                <a:endCxn id="232" idx="3"/>
                              </wps:cNvCnPr>
                              <wps:spPr bwMode="auto">
                                <a:xfrm flipH="1" flipV="1">
                                  <a:off x="1337630" y="3174360"/>
                                  <a:ext cx="547991" cy="681671"/>
                                </a:xfrm>
                                <a:prstGeom prst="bentConnector3">
                                  <a:avLst>
                                    <a:gd name="adj1" fmla="val -41716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9" name="AutoShape 268"/>
                              <wps:cNvCnPr>
                                <a:cxnSpLocks noChangeShapeType="1"/>
                                <a:stCxn id="227" idx="2"/>
                                <a:endCxn id="234" idx="0"/>
                              </wps:cNvCnPr>
                              <wps:spPr bwMode="auto">
                                <a:xfrm rot="5400000">
                                  <a:off x="969799" y="3339943"/>
                                  <a:ext cx="198123" cy="1388412"/>
                                </a:xfrm>
                                <a:prstGeom prst="bentConnector3">
                                  <a:avLst>
                                    <a:gd name="adj1" fmla="val 31539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0" name="AutoShape 269"/>
                              <wps:cNvCnPr>
                                <a:cxnSpLocks noChangeShapeType="1"/>
                                <a:stCxn id="233" idx="2"/>
                                <a:endCxn id="226" idx="0"/>
                              </wps:cNvCnPr>
                              <wps:spPr bwMode="auto">
                                <a:xfrm rot="16200000" flipH="1">
                                  <a:off x="1234436" y="726760"/>
                                  <a:ext cx="381316" cy="71404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1" name="AutoShape 270"/>
                              <wps:cNvCnPr>
                                <a:cxnSpLocks noChangeShapeType="1"/>
                                <a:stCxn id="232" idx="2"/>
                                <a:endCxn id="227" idx="0"/>
                              </wps:cNvCnPr>
                              <wps:spPr bwMode="auto">
                                <a:xfrm rot="16200000" flipH="1">
                                  <a:off x="1187764" y="3201671"/>
                                  <a:ext cx="499426" cy="65117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" name="Straight Arrow Connector 1"/>
                              <wps:cNvCnPr>
                                <a:stCxn id="230" idx="2"/>
                                <a:endCxn id="248" idx="0"/>
                              </wps:cNvCnPr>
                              <wps:spPr>
                                <a:xfrm flipH="1">
                                  <a:off x="371795" y="1936389"/>
                                  <a:ext cx="1284" cy="349604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3EBECA" id="Canvas 262" o:spid="_x0000_s1026" editas="canvas" style="position:absolute;left:0;text-align:left;margin-left:-6.3pt;margin-top:1.95pt;width:177.25pt;height:506.25pt;z-index:251659264;mso-width-relative:margin;mso-height-relative:margin" coordsize="22510,64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2510;height:64293;visibility:visible;mso-wrap-style:square">
                        <v:fill o:detectmouseclick="t"/>
                        <v:path o:connecttype="none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306" o:spid="_x0000_s1028" type="#_x0000_t34" style="position:absolute;left:5733;top:2403;width:2566;height:732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1cjcIAAADcAAAADwAAAGRycy9kb3ducmV2LnhtbESPQYvCMBSE78L+h/AWvGm6RWWpTUVW&#10;REEv6oLXR/Nsq81LaWKt/94IC3scZuYbJl30phYdta6yrOBrHIEgzq2uuFDwe1qPvkE4j6yxtkwK&#10;nuRgkX0MUky0ffCBuqMvRICwS1BB6X2TSOnykgy6sW2Ig3exrUEfZFtI3eIjwE0t4yiaSYMVh4US&#10;G/opKb8d70bB1G5W133EZoe3DS+rRtozdkoNP/vlHISn3v+H/9pbrSCOJ/A+E46Az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M1cjcIAAADcAAAADwAAAAAAAAAAAAAA&#10;AAChAgAAZHJzL2Rvd25yZXYueG1sUEsFBgAAAAAEAAQA+QAAAJADAAAAAA==&#10;" strokecolor="black [3213]" strokeweight="1pt">
                        <v:stroke startarrowwidth="narrow" startarrowlength="short" endarrow="block" endarrowwidth="narrow" endarrowlength="short"/>
                      </v:shape>
                      <v:roundrect id="Rectangle 307" o:spid="_x0000_s1029" style="position:absolute;left:1092;top:2720;width:4521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AFdMUA&#10;AADcAAAADwAAAGRycy9kb3ducmV2LnhtbESPwWrDMBBE74X+g9hCb41sQ9LGiRJCTaGXHOKanhdr&#10;a4tYK9dSbPfvo0Cgx2Fm3jDb/Ww7MdLgjWMF6SIBQVw7bbhRUH19vLyB8AFZY+eYFPyRh/3u8WGL&#10;uXYTn2gsQyMihH2OCtoQ+lxKX7dk0S9cTxy9HzdYDFEOjdQDThFuO5klyUpaNBwXWuzpvaX6XF6s&#10;gtdlUZjLekqLovw2x8MYfqt0rdTz03zYgAg0h//wvf2pFWTZEm5n4hGQu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MAV0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308" o:spid="_x0000_s1030" type="#_x0000_t110" style="position:absolute;left:16595;top:12744;width:2451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98cUA&#10;AADcAAAADwAAAGRycy9kb3ducmV2LnhtbESPQWvCQBSE7wX/w/IEb3VjDtJGVzGCxYMFGwu9PrIv&#10;2Wj2bchuY/z33UKhx2FmvmHW29G2YqDeN44VLOYJCOLS6YZrBZ+Xw/MLCB+QNbaOScGDPGw3k6c1&#10;Ztrd+YOGItQiQthnqMCE0GVS+tKQRT93HXH0KtdbDFH2tdQ93iPctjJNkqW02HBcMNjR3lB5K76t&#10;gteqetPpeSHz4mou+dd7nZ+Gs1Kz6bhbgQg0hv/wX/uoFaTpEn7PxCM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Z/3xxQAAANwAAAAPAAAAAAAAAAAAAAAAAJgCAABkcnMv&#10;ZG93bnJldi54bWxQSwUGAAAAAAQABAD1AAAAigMAAAAA&#10;" fillcolor="white [3201]" strokecolor="black [3213]" strokeweight="1pt">
                        <v:textbox inset="3.33033mm,1.66528mm,3.33033mm,1.66528mm"/>
                      </v:shape>
                      <v:shape id="Flowchart: Decision 310" o:spid="_x0000_s1031" type="#_x0000_t110" style="position:absolute;left:16405;top:37769;width:2451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tYasUA&#10;AADcAAAADwAAAGRycy9kb3ducmV2LnhtbESPT2vCQBTE70K/w/IKvdWNOfRPdBUjKD20YKPg9ZF9&#10;yUazb0N2jem37xYKHoeZ+Q2zWI22FQP1vnGsYDZNQBCXTjdcKzgets9vIHxA1tg6JgU/5GG1fJgs&#10;MNPuxt80FKEWEcI+QwUmhC6T0peGLPqp64ijV7neYoiyr6Xu8RbhtpVpkrxIiw3HBYMdbQyVl+Jq&#10;FbxX1U6n+5nMi7M55KevOv8c9ko9PY7rOYhAY7iH/9sfWkGavsLfmXg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K1hqxQAAANwAAAAPAAAAAAAAAAAAAAAAAJgCAABkcnMv&#10;ZG93bnJldi54bWxQSwUGAAAAAAQABAD1AAAAigMAAAAA&#10;" fillcolor="white [3201]" strokecolor="black [3213]" strokeweight="1pt">
                        <v:textbox inset="3.33033mm,1.66528mm,3.33033mm,1.66528mm"/>
                      </v:shape>
                      <v:shape id="Elbow Connector 313" o:spid="_x0000_s1032" type="#_x0000_t34" style="position:absolute;left:4524;top:24116;width:5788;height:740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zzE8IAAADcAAAADwAAAGRycy9kb3ducmV2LnhtbESPQYvCMBSE78L+h/AWvGm6BcWtTUVW&#10;REEv6oLXR/Nsq81LaWKt/94IC3scZuYbJl30phYdta6yrOBrHIEgzq2uuFDwe1qPZiCcR9ZYWyYF&#10;T3KwyD4GKSbaPvhA3dEXIkDYJaig9L5JpHR5SQbd2DbEwbvY1qAPsi2kbvER4KaWcRRNpcGKw0KJ&#10;Df2UlN+Od6NgYjer6z5is8PbhpdVI+0ZO6WGn/1yDsJT7//Df+2tVhDH3/A+E46Az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szzE8IAAADcAAAADwAAAAAAAAAAAAAA&#10;AAChAgAAZHJzL2Rvd25yZXYueG1sUEsFBgAAAAAEAAQA+QAAAJADAAAAAA==&#10;" strokecolor="black [3213]" strokeweight="1pt">
                        <v:stroke startarrowwidth="narrow" startarrowlength="short" endarrow="block" endarrowwidth="narrow" endarrowlength="short"/>
                      </v:shape>
                      <v:roundrect id="Rectangle 316" o:spid="_x0000_s1033" style="position:absolute;left:1473;top:17300;width:4515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4wMcEA&#10;AADcAAAADwAAAGRycy9kb3ducmV2LnhtbERPz2vCMBS+C/4P4QneNK3inJ1RZGWwi4dV8fxo3tqw&#10;5qVrYtv998tB8Pjx/d4fR9uInjpvHCtIlwkI4tJpw5WC6+Vj8QrCB2SNjWNS8EcejofpZI+ZdgN/&#10;UV+ESsQQ9hkqqENoMyl9WZNFv3QtceS+XWcxRNhVUnc4xHDbyFWSvEiLhmNDjS2911T+FHerYLvJ&#10;c3PfDWmeFzdzPvXh95rulJrPxtMbiEBjeIof7k+tYLWO8+OZeATk4R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eMDHBAAAA3AAAAA8AAAAAAAAAAAAAAAAAmAIAAGRycy9kb3du&#10;cmV2LnhtbFBLBQYAAAAABAAEAPUAAACGAwAAAAA=&#10;" fillcolor="white [3201]" strokecolor="black [3213]" strokeweight="1pt">
                        <v:textbox inset="3.33033mm,1.66528mm,3.33033mm,1.66528mm"/>
                      </v:roundrect>
                      <v:roundrect id="Rectangle 318" o:spid="_x0000_s1034" style="position:absolute;left:8721;top:47542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KVqsQA&#10;AADcAAAADwAAAGRycy9kb3ducmV2LnhtbESPQWvCQBSE7wX/w/KE3uomSmtNXUUMhV48NErPj+xr&#10;sph9G7Nrkv77riB4HGbmG2a9HW0jeuq8cawgnSUgiEunDVcKTsfPl3cQPiBrbByTgj/ysN1MntaY&#10;aTfwN/VFqESEsM9QQR1Cm0npy5os+plriaP36zqLIcqukrrDIcJtI+dJ8iYtGo4LNba0r6k8F1er&#10;YPma5+a6GtI8L37MYdeHyyldKfU8HXcfIAKN4RG+t7+0gvkihduZeATk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SlarEAAAA3AAAAA8AAAAAAAAAAAAAAAAAmAIAAGRycy9k&#10;b3ducmV2LnhtbFBLBQYAAAAABAAEAPUAAACJAwAAAAA=&#10;" fillcolor="white [3201]" strokecolor="black [3213]" strokeweight="1pt">
                        <v:textbox inset="3.33033mm,1.66528mm,3.33033mm,1.66528mm"/>
                      </v:roundrect>
                      <v:roundrect id="Rectangle 319" o:spid="_x0000_s1035" style="position:absolute;left:8861;top:30711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AL3cUA&#10;AADcAAAADwAAAGRycy9kb3ducmV2LnhtbESPQWvCQBSE74X+h+UVequbpNjW6CrSUPDioan0/Mg+&#10;k6XZt2l2TeK/dwXB4zAz3zCrzWRbMVDvjWMF6SwBQVw5bbhWcPj5evkA4QOyxtYxKTiTh8368WGF&#10;uXYjf9NQhlpECPscFTQhdLmUvmrIop+5jjh6R9dbDFH2tdQ9jhFuW5klyZu0aDguNNjRZ0PVX3my&#10;Ct7nRWFOizEtivLX7LdD+D+kC6Wen6btEkSgKdzDt/ZOK8heM7ieiUdAr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AAvd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shape id="Flowchart: Decision 320" o:spid="_x0000_s1036" type="#_x0000_t110" style="position:absolute;left:9455;top:7350;width:2451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nItMUA&#10;AADcAAAADwAAAGRycy9kb3ducmV2LnhtbESPQWvCQBSE70L/w/IK3urGCKVNXaUpVDxU0Fjo9ZF9&#10;yUazb0N2G+O/dwsFj8PMfMMs16NtxUC9bxwrmM8SEMSl0w3XCr6Pn08vIHxA1tg6JgVX8rBePUyW&#10;mGl34QMNRahFhLDPUIEJocuk9KUhi37mOuLoVa63GKLsa6l7vES4bWWaJM/SYsNxwWBHH4bKc/Fr&#10;FbxW1Uan+7nMi5M55j+7Ov8a9kpNH8f3NxCBxnAP/7e3WkG6WMDfmXgE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ci0xQAAANwAAAAPAAAAAAAAAAAAAAAAAJgCAABkcnMv&#10;ZG93bnJldi54bWxQSwUGAAAAAAQABAD1AAAAigMAAAAA&#10;" fillcolor="white [3201]" strokecolor="black [3213]" strokeweight="1pt">
                        <v:textbox inset="3.33033mm,1.66528mm,3.33033mm,1.66528mm"/>
                      </v:shape>
                      <v:roundrect id="Rectangle 321" o:spid="_x0000_s1037" style="position:absolute;left:1489;top:41332;width:4514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U2MsUA&#10;AADcAAAADwAAAGRycy9kb3ducmV2LnhtbESPQWvCQBSE74X+h+UVequbWNtq6irSIHjxYCo9P7LP&#10;ZGn2bZpdk/jvXUHocZiZb5jlerSN6KnzxrGCdJKAIC6dNlwpOH5vX+YgfEDW2DgmBRfysF49Piwx&#10;027gA/VFqESEsM9QQR1Cm0npy5os+olriaN3cp3FEGVXSd3hEOG2kdMkeZcWDceFGlv6qqn8Lc5W&#10;wcdbnpvzYkjzvPgx+00f/o7pQqnnp3HzCSLQGP7D9/ZOK5i+zuB2Jh4B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pTYy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roundrect id="Rectangle 323" o:spid="_x0000_s1038" style="position:absolute;left:1584;top:54216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sN3sUA&#10;AADcAAAADwAAAGRycy9kb3ducmV2LnhtbESPQWvCQBSE70L/w/IKvekmltoaXUUaCl56MIaeH9nX&#10;ZDH7Ns2uSfrv3ULB4zAz3zDb/WRbMVDvjWMF6SIBQVw5bbhWUJ4/5m8gfEDW2DomBb/kYb97mG0x&#10;027kEw1FqEWEsM9QQRNCl0npq4Ys+oXriKP37XqLIcq+lrrHMcJtK5dJspIWDceFBjt6b6i6FFer&#10;4PUlz811PaZ5XnyZz8MQfsp0rdTT43TYgAg0hXv4v33UCpbPK/g7E4+A3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w3e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shape id="Elbow Connector 324" o:spid="_x0000_s1039" type="#_x0000_t34" style="position:absolute;left:5286;top:41849;width:4153;height:723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ZUJ8QAAADcAAAADwAAAGRycy9kb3ducmV2LnhtbESPQWvCQBSE74X+h+UVvDWbRmwlZiOh&#10;pSjYS6Pg9ZF9JqnZtyG7jfHfu0Khx2FmvmGy9WQ6MdLgWssKXqIYBHFldcu1gsP+83kJwnlkjZ1l&#10;UnAlB+v88SHDVNsLf9NY+loECLsUFTTe96mUrmrIoItsTxy8kx0M+iCHWuoBLwFuOpnE8as02HJY&#10;aLCn94aqc/lrFCzs5uPnK2azw/OGi7aX9oijUrOnqViB8DT5//Bfe6sVJPM3uJ8JR0D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xlQnxAAAANwAAAAPAAAAAAAAAAAA&#10;AAAAAKECAABkcnMvZG93bnJldi54bWxQSwUGAAAAAAQABAD5AAAAkgMAAAAA&#10;" strokecolor="black [3213]" strokeweight="1pt">
                        <v:stroke startarrowwidth="narrow" startarrowlength="short" endarrow="block" endarrowwidth="narrow" endarrowlength="short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26" o:spid="_x0000_s1040" type="#_x0000_t32" style="position:absolute;left:3841;top:56273;width:0;height:23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V4JcQAAADcAAAADwAAAGRycy9kb3ducmV2LnhtbESPT2sCMRTE70K/Q3gFL1KzKvbP1igi&#10;CEJRqe2hx8fmdbM0eQmbqOu3bwTB4zAzv2Fmi85ZcaI2Np4VjIYFCOLK64ZrBd9f66dXEDEha7Se&#10;ScGFIizmD70Zltqf+ZNOh1SLDOFYogKTUiiljJUhh3HoA3H2fn3rMGXZ1lK3eM5wZ+W4KJ6lw4bz&#10;gsFAK0PV3+HoFAz07oO2u6ndh81LYc0PdSGRUv3HbvkOIlGX7uFbe6MVjCdvcD2Tj4C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dXglxAAAANwAAAAPAAAAAAAAAAAA&#10;AAAAAKECAABkcnMvZG93bnJldi54bWxQSwUGAAAAAAQABAD5AAAAkgMAAAAA&#10;" strokecolor="black [3213]" strokeweight="1pt">
                        <v:stroke endarrow="block" endarrowwidth="narrow" endarrowlength="short" joinstyle="miter"/>
                      </v:shape>
                      <v:roundrect id="Rectangle 327" o:spid="_x0000_s1041" style="position:absolute;left:1584;top:58667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DTMEA&#10;AADcAAAADwAAAGRycy9kb3ducmV2LnhtbERPz2vCMBS+C/4P4QneNK3onJ1RZGWwi4dV8fxo3tqw&#10;5qVrYtv998tB8Pjx/d4fR9uInjpvHCtIlwkI4tJpw5WC6+Vj8QrCB2SNjWNS8EcejofpZI+ZdgN/&#10;UV+ESsQQ9hkqqENoMyl9WZNFv3QtceS+XWcxRNhVUnc4xHDbyFWSvEiLhmNDjS2911T+FHerYLvJ&#10;c3PfDWmeFzdzPvXh95rulJrPxtMbiEBjeIof7k+tYLWO8+OZeATk4R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YQ0zBAAAA3AAAAA8AAAAAAAAAAAAAAAAAmAIAAGRycy9kb3du&#10;cmV2LnhtbFBLBQYAAAAABAAEAPUAAACGAwAAAAA=&#10;" fillcolor="white [3201]" strokecolor="black [3213]" strokeweight="1pt">
                        <v:textbox inset="3.33033mm,1.66528mm,3.33033mm,1.66528mm"/>
                      </v:roundrect>
                      <v:shape id="Elbow Connector 328" o:spid="_x0000_s1042" type="#_x0000_t34" style="position:absolute;left:5105;top:48342;width:4610;height:713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3vq8YAAADcAAAADwAAAGRycy9kb3ducmV2LnhtbESPQWsCMRSE7wX/Q3iCt5pVSrWrUVQo&#10;1tJLtT309ti83SxuXtZN1PjvTaHQ4zAz3zDzZbSNuFDna8cKRsMMBHHhdM2Vgq/D6+MUhA/IGhvH&#10;pOBGHpaL3sMcc+2u/EmXfahEgrDPUYEJoc2l9IUhi37oWuLkla6zGJLsKqk7vCa4beQ4y56lxZrT&#10;gsGWNoaK4/5sFbzvPtblarKl79N2EuPPrnzZmFKpQT+uZiACxfAf/mu/aQXjpxH8nklHQC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c976vGAAAA3AAAAA8AAAAAAAAA&#10;AAAAAAAAoQIAAGRycy9kb3ducmV2LnhtbFBLBQYAAAAABAAEAPkAAACUAwAAAAA=&#10;" adj="8401" strokecolor="black [3213]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53" o:spid="_x0000_s1043" type="#_x0000_t202" style="position:absolute;left:10264;top:8931;width:4579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XpU8UA&#10;AADc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P4b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RelTxQAAANwAAAAPAAAAAAAAAAAAAAAAAJgCAABkcnMv&#10;ZG93bnJldi54bWxQSwUGAAAAAAQABAD1AAAAigMAAAAA&#10;" filled="f" stroked="f" strokeweight=".5pt">
                        <v:textbox>
                          <w:txbxContent>
                            <w:p w:rsidR="00A10C39" w:rsidRPr="00433763" w:rsidRDefault="00160062" w:rsidP="00A10C39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A10C39" w:rsidRPr="001A4E8A" w:rsidRDefault="00A10C39" w:rsidP="00A10C39"/>
                            <w:p w:rsidR="00A10C39" w:rsidRPr="00355DCA" w:rsidRDefault="00A10C39" w:rsidP="00A10C39">
                              <w:pPr>
                                <w:rPr>
                                  <w:szCs w:val="20"/>
                                </w:rPr>
                              </w:pPr>
                            </w:p>
                            <w:p w:rsidR="00A10C39" w:rsidRPr="0084713E" w:rsidRDefault="00A10C39" w:rsidP="00A10C39"/>
                            <w:p w:rsidR="00A10C39" w:rsidRPr="0084713E" w:rsidRDefault="00A10C39" w:rsidP="00A10C39"/>
                            <w:p w:rsidR="00A10C39" w:rsidRPr="004F7C97" w:rsidRDefault="00A10C39" w:rsidP="00A10C39"/>
                            <w:p w:rsidR="00A10C39" w:rsidRPr="00B03359" w:rsidRDefault="00A10C39" w:rsidP="00A10C39"/>
                            <w:p w:rsidR="00A10C39" w:rsidRPr="00400F57" w:rsidRDefault="00A10C39" w:rsidP="00A10C39"/>
                          </w:txbxContent>
                        </v:textbox>
                      </v:shape>
                      <v:shape id="Text Box 153" o:spid="_x0000_s1044" type="#_x0000_t202" style="position:absolute;left:2189;top:7753;width:715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lMyMcA&#10;AADcAAAADwAAAGRycy9kb3ducmV2LnhtbESPzWvCQBTE70L/h+UVetNN01YkZhUJSEXagx8Xb8/s&#10;ywdm36bZrab9611B8DjMzG+YdN6bRpypc7VlBa+jCARxbnXNpYL9bjmcgHAeWWNjmRT8kYP57GmQ&#10;YqLthTd03vpSBAi7BBVU3reJlC6vyKAb2ZY4eIXtDPogu1LqDi8BbhoZR9FYGqw5LFTYUlZRftr+&#10;GgXrbPmNm2NsJv9N9vlVLNqf/eFDqZfnfjEF4an3j/C9vdIK4vc3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QJTMjHAAAA3AAAAA8AAAAAAAAAAAAAAAAAmAIAAGRy&#10;cy9kb3ducmV2LnhtbFBLBQYAAAAABAAEAPUAAACMAwAAAAA=&#10;" filled="f" stroked="f" strokeweight=".5pt">
                        <v:textbox>
                          <w:txbxContent>
                            <w:p w:rsidR="00A10C39" w:rsidRPr="00433763" w:rsidRDefault="00160062" w:rsidP="00A10C39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  <w:p w:rsidR="00A10C39" w:rsidRPr="001A4E8A" w:rsidRDefault="00A10C39" w:rsidP="00A10C39"/>
                            <w:p w:rsidR="00A10C39" w:rsidRPr="00355DCA" w:rsidRDefault="00A10C39" w:rsidP="00A10C39">
                              <w:pPr>
                                <w:rPr>
                                  <w:szCs w:val="20"/>
                                </w:rPr>
                              </w:pPr>
                            </w:p>
                            <w:p w:rsidR="00A10C39" w:rsidRPr="0084713E" w:rsidRDefault="00A10C39" w:rsidP="00A10C39"/>
                            <w:p w:rsidR="00A10C39" w:rsidRPr="0084713E" w:rsidRDefault="00A10C39" w:rsidP="00A10C39"/>
                            <w:p w:rsidR="00A10C39" w:rsidRPr="004F7C97" w:rsidRDefault="00A10C39" w:rsidP="00A10C39"/>
                            <w:p w:rsidR="00A10C39" w:rsidRPr="00B03359" w:rsidRDefault="00A10C39" w:rsidP="00A10C39"/>
                            <w:p w:rsidR="00A10C39" w:rsidRPr="00400F57" w:rsidRDefault="00A10C39" w:rsidP="00A10C39"/>
                          </w:txbxContent>
                        </v:textbox>
                      </v:shape>
                      <v:shape id="Text Box 153" o:spid="_x0000_s1045" type="#_x0000_t202" style="position:absolute;left:17215;top:13855;width:4777;height:2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DUvMcA&#10;AADcAAAADwAAAGRycy9kb3ducmV2LnhtbESPzWrDMBCE74W+g9hCb41c45TgRAnBYFJKcsjPpbet&#10;tbFNrJVrKbbbp68ChRyHmfmGWaxG04ieOldbVvA6iUAQF1bXXCo4HfOXGQjnkTU2lknBDzlYLR8f&#10;FphqO/Ce+oMvRYCwS1FB5X2bSumKigy6iW2Jg3e2nUEfZFdK3eEQ4KaRcRS9SYM1h4UKW8oqKi6H&#10;q1HwkeU73H/FZvbbZJvted1+nz6nSj0/jes5CE+jv4f/2+9aQZwk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g1LzHAAAA3AAAAA8AAAAAAAAAAAAAAAAAmAIAAGRy&#10;cy9kb3ducmV2LnhtbFBLBQYAAAAABAAEAPUAAACMAwAAAAA=&#10;" filled="f" stroked="f" strokeweight=".5pt">
                        <v:textbox>
                          <w:txbxContent>
                            <w:p w:rsidR="00A10C39" w:rsidRPr="00433763" w:rsidRDefault="00A10C39" w:rsidP="00A10C39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  <w:p w:rsidR="00A10C39" w:rsidRPr="005C07C0" w:rsidRDefault="00A10C39" w:rsidP="00A10C39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A10C39" w:rsidRPr="001A4E8A" w:rsidRDefault="00A10C39" w:rsidP="00A10C39"/>
                            <w:p w:rsidR="00A10C39" w:rsidRPr="00355DCA" w:rsidRDefault="00A10C39" w:rsidP="00A10C39"/>
                            <w:p w:rsidR="00A10C39" w:rsidRPr="0084713E" w:rsidRDefault="00A10C39" w:rsidP="00A10C39"/>
                            <w:p w:rsidR="00A10C39" w:rsidRPr="0084713E" w:rsidRDefault="00A10C39" w:rsidP="00A10C39"/>
                            <w:p w:rsidR="00A10C39" w:rsidRPr="004F7C97" w:rsidRDefault="00A10C39" w:rsidP="00A10C39"/>
                            <w:p w:rsidR="00A10C39" w:rsidRPr="00B03359" w:rsidRDefault="00A10C39" w:rsidP="00A10C39"/>
                            <w:p w:rsidR="00A10C39" w:rsidRPr="00400F57" w:rsidRDefault="00A10C39" w:rsidP="00A10C39"/>
                          </w:txbxContent>
                        </v:textbox>
                      </v:shape>
                      <v:shape id="Text Box 153" o:spid="_x0000_s1046" type="#_x0000_t202" style="position:absolute;left:15354;top:1783;width:7156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xxJ8cA&#10;AADcAAAADwAAAGRycy9kb3ducmV2LnhtbESPQWvCQBSE7wX/w/IK3uqmQYukriEEQkXsQevF2zP7&#10;TEKzb2N2G2N/fbdQ6HGYmW+YVTqaVgzUu8aygudZBIK4tLrhSsHxo3hagnAeWWNrmRTcyUG6njys&#10;MNH2xnsaDr4SAcIuQQW1910ipStrMuhmtiMO3sX2Bn2QfSV1j7cAN62Mo+hFGmw4LNTYUV5T+Xn4&#10;Mgq2efGO+3Nslt9t/ra7ZN31eFooNX0cs1cQnkb/H/5rb7SCeL6A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scSfHAAAA3AAAAA8AAAAAAAAAAAAAAAAAmAIAAGRy&#10;cy9kb3ducmV2LnhtbFBLBQYAAAAABAAEAPUAAACMAwAAAAA=&#10;" filled="f" stroked="f" strokeweight=".5pt">
                        <v:textbox>
                          <w:txbxContent>
                            <w:p w:rsidR="00A10C39" w:rsidRPr="00433763" w:rsidRDefault="00160062" w:rsidP="00A10C39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  <w:p w:rsidR="00A10C39" w:rsidRPr="005C07C0" w:rsidRDefault="00A10C39" w:rsidP="00A10C39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A10C39" w:rsidRPr="001A4E8A" w:rsidRDefault="00A10C39" w:rsidP="00A10C39"/>
                            <w:p w:rsidR="00A10C39" w:rsidRPr="00355DCA" w:rsidRDefault="00A10C39" w:rsidP="00A10C39"/>
                            <w:p w:rsidR="00A10C39" w:rsidRPr="0084713E" w:rsidRDefault="00A10C39" w:rsidP="00A10C39"/>
                            <w:p w:rsidR="00A10C39" w:rsidRPr="0084713E" w:rsidRDefault="00A10C39" w:rsidP="00A10C39"/>
                            <w:p w:rsidR="00A10C39" w:rsidRPr="004F7C97" w:rsidRDefault="00A10C39" w:rsidP="00A10C39"/>
                            <w:p w:rsidR="00A10C39" w:rsidRPr="00B03359" w:rsidRDefault="00A10C39" w:rsidP="00A10C39"/>
                            <w:p w:rsidR="00A10C39" w:rsidRPr="00400F57" w:rsidRDefault="00A10C39" w:rsidP="00A10C39"/>
                          </w:txbxContent>
                        </v:textbox>
                      </v:shape>
                      <v:shape id="Text Box 153" o:spid="_x0000_s1047" type="#_x0000_t202" style="position:absolute;left:17215;top:38560;width:5251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7vUMcA&#10;AADcAAAADwAAAGRycy9kb3ducmV2LnhtbESPzWrDMBCE74G+g9hCbolc04bgRjHGYFJCesjPpbet&#10;tbFNrZVrKY7Tp68KhRyHmfmGWaWjacVAvWssK3iaRyCIS6sbrhScjsVsCcJ5ZI2tZVJwIwfp+mGy&#10;wkTbK+9pOPhKBAi7BBXU3neJlK6syaCb2444eGfbG/RB9pXUPV4D3LQyjqKFNNhwWKixo7ym8utw&#10;MQq2efGO+8/YLH/afLM7Z9336eNFqenjmL2C8DT6e/i//aYVxM8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R+71DHAAAA3AAAAA8AAAAAAAAAAAAAAAAAmAIAAGRy&#10;cy9kb3ducmV2LnhtbFBLBQYAAAAABAAEAPUAAACMAwAAAAA=&#10;" filled="f" stroked="f" strokeweight=".5pt">
                        <v:textbox>
                          <w:txbxContent>
                            <w:p w:rsidR="00A10C39" w:rsidRPr="00433763" w:rsidRDefault="00A10C39" w:rsidP="00A10C39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  <w:p w:rsidR="00A10C39" w:rsidRPr="005C07C0" w:rsidRDefault="00A10C39" w:rsidP="00A10C39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A10C39" w:rsidRPr="001A4E8A" w:rsidRDefault="00A10C39" w:rsidP="00A10C39"/>
                            <w:p w:rsidR="00A10C39" w:rsidRPr="00355DCA" w:rsidRDefault="00A10C39" w:rsidP="00A10C39"/>
                            <w:p w:rsidR="00A10C39" w:rsidRPr="0084713E" w:rsidRDefault="00A10C39" w:rsidP="00A10C39"/>
                            <w:p w:rsidR="00A10C39" w:rsidRPr="0084713E" w:rsidRDefault="00A10C39" w:rsidP="00A10C39"/>
                            <w:p w:rsidR="00A10C39" w:rsidRPr="004F7C97" w:rsidRDefault="00A10C39" w:rsidP="00A10C39"/>
                            <w:p w:rsidR="00A10C39" w:rsidRPr="00B03359" w:rsidRDefault="00A10C39" w:rsidP="00A10C39"/>
                            <w:p w:rsidR="00A10C39" w:rsidRPr="00400F57" w:rsidRDefault="00A10C39" w:rsidP="00A10C39"/>
                          </w:txbxContent>
                        </v:textbox>
                      </v:shape>
                      <v:shape id="Text Box 153" o:spid="_x0000_s1048" type="#_x0000_t202" style="position:absolute;left:15455;top:29476;width:6719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JKy8cA&#10;AADcAAAADwAAAGRycy9kb3ducmV2LnhtbESPzWvCQBTE70L/h+UVetNNQ1slZhUJSEXagx8Xb8/s&#10;ywdm36bZrab9611B8DjMzG+YdN6bRpypc7VlBa+jCARxbnXNpYL9bjmcgHAeWWNjmRT8kYP57GmQ&#10;YqLthTd03vpSBAi7BBVU3reJlC6vyKAb2ZY4eIXtDPogu1LqDi8BbhoZR9GHNFhzWKiwpayi/LT9&#10;NQrW2fIbN8fYTP6b7POrWLQ/+8O7Ui/P/WIKwlPvH+F7e6UVxG9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ySsvHAAAA3AAAAA8AAAAAAAAAAAAAAAAAmAIAAGRy&#10;cy9kb3ducmV2LnhtbFBLBQYAAAAABAAEAPUAAACMAwAAAAA=&#10;" filled="f" stroked="f" strokeweight=".5pt">
                        <v:textbox>
                          <w:txbxContent>
                            <w:p w:rsidR="00A10C39" w:rsidRPr="00433763" w:rsidRDefault="00A10C39" w:rsidP="00A10C39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  <w:p w:rsidR="00A10C39" w:rsidRPr="005C07C0" w:rsidRDefault="00A10C39" w:rsidP="00A10C39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A10C39" w:rsidRPr="001A4E8A" w:rsidRDefault="00A10C39" w:rsidP="00A10C39"/>
                            <w:p w:rsidR="00A10C39" w:rsidRPr="00355DCA" w:rsidRDefault="00A10C39" w:rsidP="00A10C39"/>
                            <w:p w:rsidR="00A10C39" w:rsidRPr="0084713E" w:rsidRDefault="00A10C39" w:rsidP="00A10C39"/>
                            <w:p w:rsidR="00A10C39" w:rsidRPr="0084713E" w:rsidRDefault="00A10C39" w:rsidP="00A10C39"/>
                            <w:p w:rsidR="00A10C39" w:rsidRPr="004F7C97" w:rsidRDefault="00A10C39" w:rsidP="00A10C39"/>
                            <w:p w:rsidR="00A10C39" w:rsidRPr="00B03359" w:rsidRDefault="00A10C39" w:rsidP="00A10C39"/>
                            <w:p w:rsidR="00A10C39" w:rsidRPr="00400F57" w:rsidRDefault="00A10C39" w:rsidP="00A10C39"/>
                          </w:txbxContent>
                        </v:textbox>
                      </v:shape>
                      <v:roundrect id="Rectangle 338" o:spid="_x0000_s1049" style="position:absolute;left:1460;top:22859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5PSsEA&#10;AADcAAAADwAAAGRycy9kb3ducmV2LnhtbERPz2vCMBS+C/4P4QneNK3onJ1RZGWwi4dV8fxo3tqw&#10;5qVrYtv998tB8Pjx/d4fR9uInjpvHCtIlwkI4tJpw5WC6+Vj8QrCB2SNjWNS8EcejofpZI+ZdgN/&#10;UV+ESsQQ9hkqqENoMyl9WZNFv3QtceS+XWcxRNhVUnc4xHDbyFWSvEiLhmNDjS2911T+FHerYLvJ&#10;c3PfDWmeFzdzPvXh95rulJrPxtMbiEBjeIof7k+tYLWOa+OZeATk4R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uT0rBAAAA3AAAAA8AAAAAAAAAAAAAAAAAmAIAAGRycy9kb3du&#10;cmV2LnhtbFBLBQYAAAAABAAEAPUAAACGAwAAAAA=&#10;" fillcolor="white [3201]" strokecolor="black [3213]" strokeweight="1pt">
                        <v:textbox inset="3.33033mm,1.66528mm,3.33033mm,1.66528mm"/>
                      </v:roundrect>
                      <v:shape id="Straight Arrow Connector 408" o:spid="_x0000_s1050" type="#_x0000_t32" style="position:absolute;left:3340;top:1593;width:12;height:11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91dMIAAADcAAAADwAAAGRycy9kb3ducmV2LnhtbESPQWsCMRSE7wX/Q3iCl6JZQ2nr1iii&#10;tvSqrffH5rlZunlZkuhu/31TEDwOM/MNs1wPrhVXCrHxrGE+K0AQV940XGv4/nqfvoKICdlg65k0&#10;/FKE9Wr0sMTS+J4PdD2mWmQIxxI12JS6UspYWXIYZ74jzt7ZB4cpy1BLE7DPcNdKVRTP0mHDecFi&#10;R1tL1c/x4jT0HIrL4y7upTUvJ3WoP9R+q7SejIfNG4hEQ7qHb+1Po0E9LeD/TD4C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91dMIAAADcAAAADwAAAAAAAAAAAAAA&#10;AAChAgAAZHJzL2Rvd25yZXYueG1sUEsFBgAAAAAEAAQA+QAAAJADAAAAAA==&#10;" strokecolor="black [3213]" strokeweight="1pt">
                        <v:stroke endarrow="block" endarrowwidth="narrow" endarrowlength="short" joinstyle="miter"/>
                      </v:shape>
                      <v:shape id="Straight Arrow Connector 410" o:spid="_x0000_s1051" type="#_x0000_t32" style="position:absolute;left:3841;top:60731;width:3;height:1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xKNL8AAADcAAAADwAAAGRycy9kb3ducmV2LnhtbERPy2oCMRTdF/oP4RbcFM004IOpUYpV&#10;cau2+8vkdjJ0cjMk0Rn/3iwEl4fzXq4H14orhdh41vAxKUAQV940XGv4Oe/GCxAxIRtsPZOGG0VY&#10;r15fllga3/ORrqdUixzCsUQNNqWulDJWlhzGie+IM/fng8OUYailCdjncNdKVRQz6bDh3GCxo42l&#10;6v90cRp6DsXl/TtupTXzX3Ws92q7UVqP3oavTxCJhvQUP9wHo0FN8/x8Jh8Bub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BxKNL8AAADcAAAADwAAAAAAAAAAAAAAAACh&#10;AgAAZHJzL2Rvd25yZXYueG1sUEsFBgAAAAAEAAQA+QAAAI0DAAAAAA==&#10;" strokecolor="black [3213]" strokeweight="1pt">
                        <v:stroke endarrow="block" endarrowwidth="narrow" endarrowlength="short" joinstyle="miter"/>
                      </v:shape>
                      <v:oval id="วงรี 34" o:spid="_x0000_s1052" style="position:absolute;left:2749;top:406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sTB8UA&#10;AADcAAAADwAAAGRycy9kb3ducmV2LnhtbESPQWvCQBSE70L/w/IKvelGqSKpG0mFiidLtRR6e2Rf&#10;sqHZt2l2jcm/dwsFj8PMfMNstoNtRE+drx0rmM8SEMSF0zVXCj7Pb9M1CB+QNTaOScFIHrbZw2SD&#10;qXZX/qD+FCoRIexTVGBCaFMpfWHIop+5ljh6pesshii7SuoOrxFuG7lIkpW0WHNcMNjSzlDxc7pY&#10;BYeQ/5rV++v+eyy+jvS87PNxVyr19DjkLyACDeEe/m8ftILFcg5/Z+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qxMHxQAAANwAAAAPAAAAAAAAAAAAAAAAAJgCAABkcnMv&#10;ZG93bnJldi54bWxQSwUGAAAAAAQABAD1AAAAigMAAAAA&#10;" fillcolor="black [3213]" strokecolor="black [3213]" strokeweight="1pt">
                        <v:stroke joinstyle="miter"/>
                      </v:oval>
                      <v:group id="กลุ่ม 46" o:spid="_x0000_s1053" style="position:absolute;left:3254;top:61900;width:1181;height:1188" coordorigin="14241,52759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v0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zv0cQAAADcAAAA&#10;DwAAAAAAAAAAAAAAAACqAgAAZHJzL2Rvd25yZXYueG1sUEsFBgAAAAAEAAQA+gAAAJsDAAAAAA==&#10;">
                        <v:oval id="วงรี 740" o:spid="_x0000_s1054" style="position:absolute;left:14241;top:52759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0/pcYA&#10;AADcAAAADwAAAGRycy9kb3ducmV2LnhtbESPQWvCQBSE74X+h+UVvNVNoxVJXaWIgZ6K1aAeX7PP&#10;JG32bciuSfz3bkHocZiZb5jFajC16Kh1lWUFL+MIBHFudcWFgmyfPs9BOI+ssbZMCq7kYLV8fFhg&#10;om3PX9TtfCEChF2CCkrvm0RKl5dk0I1tQxy8s20N+iDbQuoW+wA3tYyjaCYNVhwWSmxoXVL+u7sY&#10;BemPO8efadYdmu+Lrjf96bgtpkqNnob3NxCeBv8fvrc/tIL4dQJ/Z8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0/pcYAAADcAAAADwAAAAAAAAAAAAAAAACYAgAAZHJz&#10;L2Rvd25yZXYueG1sUEsFBgAAAAAEAAQA9QAAAIsDAAAAAA==&#10;" fillcolor="white [3212]" strokecolor="black [3213]" strokeweight="1pt">
                          <v:stroke joinstyle="miter"/>
                        </v:oval>
                        <v:oval id="วงรี 741" o:spid="_x0000_s1055" style="position:absolute;left:14492;top:53025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ywn8UA&#10;AADcAAAADwAAAGRycy9kb3ducmV2LnhtbESPQWvCQBSE7wX/w/IEb3VTUZHUVaJQ8WSpitDbI/vM&#10;hmbfxuw2Jv/eLRQ8DjPzDbNcd7YSLTW+dKzgbZyAIM6dLrlQcD59vC5A+ICssXJMCnrysF4NXpaY&#10;anfnL2qPoRARwj5FBSaEOpXS54Ys+rGriaN3dY3FEGVTSN3gPcJtJSdJMpcWS44LBmvaGsp/jr9W&#10;wT5kNzP/3Oy++/xyoOmszfrtVanRsMveQQTqwjP8395rBZPZFP7OxCM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3LCfxQAAANwAAAAPAAAAAAAAAAAAAAAAAJgCAABkcnMv&#10;ZG93bnJldi54bWxQSwUGAAAAAAQABAD1AAAAigMAAAAA&#10;" fillcolor="black [3213]" strokecolor="black [3213]" strokeweight="1pt">
                          <v:stroke joinstyle="miter"/>
                        </v:oval>
                      </v:group>
                      <v:shape id="AutoShape 264" o:spid="_x0000_s1056" type="#_x0000_t34" style="position:absolute;left:1092;top:3752;width:8363;height:4388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dUb8QAAADcAAAADwAAAGRycy9kb3ducmV2LnhtbESP3YrCMBSE7xd8h3AWvFvTVRTpGmUR&#10;lvXCG38e4NicNsXmpDTR/jy9EQQvh5n5hlltOluJOzW+dKzge5KAIM6cLrlQcD79fS1B+ICssXJM&#10;CnrysFmPPlaYatfyge7HUIgIYZ+iAhNCnUrpM0MW/cTVxNHLXWMxRNkUUjfYRrit5DRJFtJiyXHB&#10;YE1bQ9n1eLMKBnPxl32e91c9nIfZf3vaZv2g1Piz+/0BEagL7/CrvdMKpvM5PM/EI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h1RvxAAAANwAAAAPAAAAAAAAAAAA&#10;AAAAAKECAABkcnMvZG93bnJldi54bWxQSwUGAAAAAAQABAD5AAAAkgMAAAAA&#10;" adj="23537" strokeweight="1pt">
                        <v:stroke endarrow="block" endarrowwidth="narrow" endarrowlength="short"/>
                      </v:shape>
                      <v:shape id="AutoShape 265" o:spid="_x0000_s1057" type="#_x0000_t34" style="position:absolute;left:5613;top:3752;width:13433;height:9782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Ly/cYAAADcAAAADwAAAGRycy9kb3ducmV2LnhtbESPS2vDMBCE74X8B7GBXEojx5BQ3Cih&#10;FAo5JNC4z+PWWj+otRKSarv/vgoUehxm5htmu59MLwbyobOsYLXMQBBXVnfcKHh5fry5BREissbe&#10;Min4oQD73exqi4W2I59pKGMjEoRDgQraGF0hZahaMhiW1hEnr7beYEzSN1J7HBPc9DLPso002HFa&#10;aNHRQ0vVV/ltFGTuuPb5qX59r08fw5v7HOV1+aTUYj7d34GINMX/8F/7oBXk6w1czqQjIH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gy8v3GAAAA3AAAAA8AAAAAAAAA&#10;AAAAAAAAoQIAAGRycy9kb3ducmV2LnhtbFBLBQYAAAAABAAEAPkAAACUAwAAAAA=&#10;" adj="-3676" strokeweight="1pt">
                        <v:stroke endarrow="block" endarrowwidth="narrow" endarrowlength="short"/>
                      </v:shape>
                      <v:shape id="AutoShape 266" o:spid="_x0000_s1058" type="#_x0000_t34" style="position:absolute;left:9288;top:8767;width:2975;height:1409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Ln2cYAAADcAAAADwAAAGRycy9kb3ducmV2LnhtbESPT2vCQBTE74V+h+UVeim6ibRRoquI&#10;UFrwUP/eH9lnEt19G7Nbjd/eFQo9DjPzG2Yy66wRF2p97VhB2k9AEBdO11wq2G0/eyMQPiBrNI5J&#10;wY08zKbPTxPMtbvymi6bUIoIYZ+jgiqEJpfSFxVZ9H3XEEfv4FqLIcq2lLrFa4RbIwdJkkmLNceF&#10;ChtaVFScNr9WQXZcLU7Z23n4/rM/psv0qzTSrJR6fenmYxCBuvAf/mt/awWDjyE8zsQjIK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S59nGAAAA3AAAAA8AAAAAAAAA&#10;AAAAAAAAoQIAAGRycy9kb3ducmV2LnhtbFBLBQYAAAAABAAEAPkAAACUAwAAAAA=&#10;" adj="6550" strokeweight="1pt">
                        <v:stroke endarrow="block" endarrowwidth="narrow" endarrowlength="short"/>
                      </v:shape>
                      <v:shape id="AutoShape 267" o:spid="_x0000_s1059" type="#_x0000_t34" style="position:absolute;left:13376;top:31743;width:5480;height:6817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hyx8MAAADcAAAADwAAAGRycy9kb3ducmV2LnhtbERPyWrDMBC9F/oPYgq9NXJtkrSulRBK&#10;C7kE4qS018EaL8QaGUv18vfRIZDj4+3ZdjKtGKh3jWUFr4sIBHFhdcOVgp/z98sbCOeRNbaWScFM&#10;Drabx4cMU21Hzmk4+UqEEHYpKqi971IpXVGTQbewHXHgStsb9AH2ldQ9jiHctDKOopU02HBoqLGj&#10;z5qKy+nfKFgeknmddO/Hy27dfuW/59GWf0elnp+m3QcIT5O/i2/uvVYQL8PacCYcAbm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YcsfDAAAA3AAAAA8AAAAAAAAAAAAA&#10;AAAAoQIAAGRycy9kb3ducmV2LnhtbFBLBQYAAAAABAAEAPkAAACRAwAAAAA=&#10;" adj="-9011" strokeweight="1pt">
                        <v:stroke endarrow="block" endarrowwidth="narrow" endarrowlength="short"/>
                      </v:shape>
                      <v:shape id="AutoShape 268" o:spid="_x0000_s1060" type="#_x0000_t34" style="position:absolute;left:9697;top:33399;width:1982;height:1388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xPiMQAAADcAAAADwAAAGRycy9kb3ducmV2LnhtbESPT4vCMBTE78J+h/AW9iKabtFFu0YR&#10;QfTqH1aPj+bZVpuX0qS2++2NIHgcZuY3zGzRmVLcqXaFZQXfwwgEcWp1wZmC42E9mIBwHlljaZkU&#10;/JODxfyjN8NE25Z3dN/7TAQIuwQV5N5XiZQuzcmgG9qKOHgXWxv0QdaZ1DW2AW5KGUfRjzRYcFjI&#10;saJVTult3xgFabMb2b9Tsxm11+sGz31zWxaxUl+f3fIXhKfOv8Ov9lYriMdTeJ4JR0D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bE+IxAAAANwAAAAPAAAAAAAAAAAA&#10;AAAAAKECAABkcnMvZG93bnJldi54bWxQSwUGAAAAAAQABAD5AAAAkgMAAAAA&#10;" adj="6812" strokeweight="1pt">
                        <v:stroke endarrow="block" endarrowwidth="narrow" endarrowlength="short"/>
                      </v:shape>
                      <v:shape id="AutoShape 269" o:spid="_x0000_s1061" type="#_x0000_t34" style="position:absolute;left:12344;top:7267;width:3813;height:714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rXPMQAAADcAAAADwAAAGRycy9kb3ducmV2LnhtbERPy2rCQBTdC/2H4RbcSJ0YJbWpo4ig&#10;dKEL03Z/m7l5YOZOyIwa/frOQnB5OO/FqjeNuFDnassKJuMIBHFudc2lgp/v7dschPPIGhvLpOBG&#10;DlbLl8ECU22vfKRL5ksRQtilqKDyvk2ldHlFBt3YtsSBK2xn0AfYlVJ3eA3hppFxFCXSYM2hocKW&#10;NhXlp+xsFBTFYTp6v8+Sye/m7+N0u8f1fL9Tavjarz9BeOr9U/xwf2kFcRLmhzPhCM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6tc8xAAAANwAAAAPAAAAAAAAAAAA&#10;AAAAAKECAABkcnMvZG93bnJldi54bWxQSwUGAAAAAAQABAD5AAAAkgMAAAAA&#10;" strokeweight="1pt">
                        <v:stroke endarrow="block" endarrowwidth="narrow" endarrowlength="short"/>
                      </v:shape>
                      <v:shape id="AutoShape 270" o:spid="_x0000_s1062" type="#_x0000_t34" style="position:absolute;left:11877;top:32016;width:4994;height:651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Zyp8cAAADcAAAADwAAAGRycy9kb3ducmV2LnhtbESPT2vCQBTE7wW/w/KEXkrdJJao0VWK&#10;UPGgh2p7f82+/MHs25DdavTTu0Khx2FmfsMsVr1pxJk6V1tWEI8iEMS51TWXCr6OH69TEM4ja2ws&#10;k4IrOVgtB08LzLS98CedD74UAcIuQwWV920mpcsrMuhGtiUOXmE7gz7IrpS6w0uAm0YmUZRKgzWH&#10;hQpbWleUnw6/RkFR7Mcvk9tbGn+vf2an6y2pp7uNUs/D/n0OwlPv/8N/7a1WkKQxPM6EIyC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pnKnxwAAANwAAAAPAAAAAAAA&#10;AAAAAAAAAKECAABkcnMvZG93bnJldi54bWxQSwUGAAAAAAQABAD5AAAAlQMAAAAA&#10;" strokeweight="1pt">
                        <v:stroke endarrow="block" endarrowwidth="narrow" endarrowlength="short"/>
                      </v:shape>
                      <v:shape id="Straight Arrow Connector 1" o:spid="_x0000_s1063" type="#_x0000_t32" style="position:absolute;left:3717;top:19363;width:13;height:34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9SXsAAAADaAAAADwAAAGRycy9kb3ducmV2LnhtbERPTWsCMRC9F/ofwhR6KZpVqMq6WSkF&#10;QShVtD14HDbjZjGZhE3U7b9vhEJPw+N9TrUanBVX6mPnWcFkXIAgbrzuuFXw/bUeLUDEhKzReiYF&#10;PxRhVT8+VFhqf+M9XQ+pFTmEY4kKTEqhlDI2hhzGsQ/EmTv53mHKsG+l7vGWw52V06KYSYcd5waD&#10;gd4NNefDxSl40dsP+ty+2l3YzAtrjjSEREo9Pw1vSxCJhvQv/nNvdJ4P91fuV9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6vUl7AAAAA2gAAAA8AAAAAAAAAAAAAAAAA&#10;oQIAAGRycy9kb3ducmV2LnhtbFBLBQYAAAAABAAEAPkAAACOAwAAAAA=&#10;" strokecolor="black [3213]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A10C39" w:rsidRDefault="0016006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="00A10C39"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="00A10C39" w:rsidRPr="00E16A6D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="00A10C39"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="00A10C39" w:rsidRPr="00E16A6D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160062" w:rsidRPr="00E16A6D" w:rsidRDefault="00160062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-พ.1-22</w:t>
            </w:r>
          </w:p>
        </w:tc>
        <w:tc>
          <w:tcPr>
            <w:tcW w:w="810" w:type="dxa"/>
            <w:shd w:val="clear" w:color="auto" w:fill="auto"/>
          </w:tcPr>
          <w:p w:rsidR="00A10C39" w:rsidRPr="00E16A6D" w:rsidRDefault="00A10C39" w:rsidP="000B165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A10C39" w:rsidRPr="00E16A6D" w:rsidTr="000B165F">
        <w:trPr>
          <w:cantSplit/>
          <w:trHeight w:val="665"/>
        </w:trPr>
        <w:tc>
          <w:tcPr>
            <w:tcW w:w="392" w:type="dxa"/>
            <w:shd w:val="clear" w:color="auto" w:fill="auto"/>
          </w:tcPr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43" w:type="dxa"/>
            <w:shd w:val="clear" w:color="auto" w:fill="auto"/>
          </w:tcPr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</w:t>
            </w:r>
          </w:p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กรณีไม่ถูกต้อง ส่งให้เจ้าหน้าที่พัสดุแก้ไข</w:t>
            </w:r>
          </w:p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กรณีถูกต้องดำเนินการเสนอผู้มีอำนาจเห็นชอบ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</w:tc>
        <w:tc>
          <w:tcPr>
            <w:tcW w:w="810" w:type="dxa"/>
            <w:shd w:val="clear" w:color="auto" w:fill="auto"/>
          </w:tcPr>
          <w:p w:rsidR="00A10C39" w:rsidRPr="00E16A6D" w:rsidRDefault="00A10C39" w:rsidP="000B165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A10C39" w:rsidRPr="00E16A6D" w:rsidTr="000B165F">
        <w:trPr>
          <w:cantSplit/>
          <w:trHeight w:val="413"/>
        </w:trPr>
        <w:tc>
          <w:tcPr>
            <w:tcW w:w="392" w:type="dxa"/>
            <w:shd w:val="clear" w:color="auto" w:fill="auto"/>
          </w:tcPr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43" w:type="dxa"/>
            <w:shd w:val="clear" w:color="auto" w:fill="auto"/>
          </w:tcPr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</w:t>
            </w:r>
          </w:p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กรณีไม่เห็นชอบ ส่งให้หัวหน้าเจ้าหน้าที่พัสดุแก้ไข</w:t>
            </w:r>
          </w:p>
          <w:p w:rsidR="00A10C39" w:rsidRPr="00E16A6D" w:rsidRDefault="00A10C39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กรณีเห็นชอบการขอซื้อ/จ้าง อนุมัติลงนามในรายงานขอซื้อ/จ้าง (พ.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)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</w:tc>
        <w:tc>
          <w:tcPr>
            <w:tcW w:w="810" w:type="dxa"/>
            <w:shd w:val="clear" w:color="auto" w:fill="auto"/>
          </w:tcPr>
          <w:p w:rsidR="00A10C39" w:rsidRPr="00E16A6D" w:rsidRDefault="00A10C39" w:rsidP="000B165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A10C39" w:rsidRPr="00E16A6D" w:rsidTr="000B165F">
        <w:trPr>
          <w:cantSplit/>
          <w:trHeight w:val="134"/>
        </w:trPr>
        <w:tc>
          <w:tcPr>
            <w:tcW w:w="392" w:type="dxa"/>
            <w:shd w:val="clear" w:color="auto" w:fill="auto"/>
          </w:tcPr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43" w:type="dxa"/>
            <w:shd w:val="clear" w:color="auto" w:fill="auto"/>
          </w:tcPr>
          <w:p w:rsidR="00A10C39" w:rsidRDefault="0016006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ทำบันทึกข้อความ</w:t>
            </w:r>
            <w:r w:rsidR="00A10C39"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แจ้งผู้มีอาชีพขาย/รับจ้าง ให้หัวหน้าเจ้าหน้าที่พัสดุลงนาม และส่งหนังสือให้ผู้ขาย/ผู้รับจ้าง เสนอราคา </w:t>
            </w:r>
          </w:p>
          <w:p w:rsidR="00231182" w:rsidRPr="00E16A6D" w:rsidRDefault="0023118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A10C39" w:rsidRPr="00E16A6D" w:rsidRDefault="0016006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</w:t>
            </w:r>
            <w:r w:rsidR="00902AD5"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 w:rsidR="00902AD5">
              <w:rPr>
                <w:rFonts w:ascii="TH SarabunPSK" w:eastAsia="Calibri" w:hAnsi="TH SarabunPSK" w:cs="TH SarabunPSK"/>
                <w:sz w:val="20"/>
                <w:szCs w:val="20"/>
              </w:rPr>
              <w:br/>
              <w:t>(</w:t>
            </w:r>
            <w:r w:rsidR="00A10C39"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แจ้งผู้มีอาชีพขาย/รับจ้าง</w:t>
            </w:r>
            <w:r w:rsidR="00902AD5">
              <w:rPr>
                <w:rFonts w:ascii="TH SarabunPSK" w:eastAsia="Calibri" w:hAnsi="TH SarabunPSK" w:cs="TH SarabunPSK"/>
                <w:sz w:val="20"/>
                <w:szCs w:val="20"/>
              </w:rPr>
              <w:t>)</w:t>
            </w:r>
          </w:p>
        </w:tc>
        <w:tc>
          <w:tcPr>
            <w:tcW w:w="810" w:type="dxa"/>
            <w:shd w:val="clear" w:color="auto" w:fill="auto"/>
          </w:tcPr>
          <w:p w:rsidR="00A10C39" w:rsidRPr="00E16A6D" w:rsidRDefault="00A10C39" w:rsidP="000B165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 xml:space="preserve">5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A10C39" w:rsidRPr="00E16A6D" w:rsidTr="000B165F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43" w:type="dxa"/>
            <w:shd w:val="clear" w:color="auto" w:fill="auto"/>
          </w:tcPr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รับใบเสนอราคาโดยนำรายละเอียดในใบเสนอราคาลงบันทึกในบัญชีเปรียบเทียบราคาแบบ พ.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 xml:space="preserve">22 </w:t>
            </w: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โดยตรวจสอบว่าอยู่ในวงเงินงบประมาณหรือไม่ รายละเอียดคุณลักษณะเฉพาะถูกต้องหรือไม่ และเปรียบเทียบกับราคาซื้อ/จ้างครั้งสุดท้ายภายในระยะเวลา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 xml:space="preserve">2 </w:t>
            </w: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ปีงบประมาณ (ถ้ามี) และราคามาตรฐาน (ถ้ามี)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A10C39" w:rsidRDefault="00902AD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="00A10C39"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="00A10C39" w:rsidRPr="00E16A6D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="00A10C39"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="00A10C39" w:rsidRPr="00E16A6D">
              <w:rPr>
                <w:rFonts w:ascii="TH SarabunPSK" w:eastAsia="Calibri" w:hAnsi="TH SarabunPSK" w:cs="TH SarabunPSK"/>
                <w:sz w:val="20"/>
                <w:szCs w:val="20"/>
              </w:rPr>
              <w:t>22</w:t>
            </w:r>
          </w:p>
          <w:p w:rsidR="00902AD5" w:rsidRPr="00E16A6D" w:rsidRDefault="00902AD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คุณลักษณะเฉพาะของโครงการ 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(TOR)</w:t>
            </w:r>
          </w:p>
        </w:tc>
        <w:tc>
          <w:tcPr>
            <w:tcW w:w="810" w:type="dxa"/>
            <w:shd w:val="clear" w:color="auto" w:fill="auto"/>
          </w:tcPr>
          <w:p w:rsidR="00A10C39" w:rsidRPr="00E16A6D" w:rsidRDefault="00A10C39" w:rsidP="000B165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A10C39" w:rsidRPr="00E16A6D" w:rsidTr="000B165F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43" w:type="dxa"/>
            <w:shd w:val="clear" w:color="auto" w:fill="auto"/>
          </w:tcPr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สรุปความเห็นพร้อมเหตุผลในการขอรับราคา</w:t>
            </w:r>
          </w:p>
          <w:p w:rsidR="00A10C39" w:rsidRPr="00E16A6D" w:rsidRDefault="00A10C39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เจ้าหน้าที่พัสดุจัดทำบันทึกสรุปความเห็นพร้อมเหตุผลในการขอรับราคาเสนอผ่านหัวหน้าเจ้าหน้าที่พัสดุเพื่อพิจารณาและเสนอผู้มีอำนาจขออนุมัติซื้อ/จ้าง</w:t>
            </w:r>
          </w:p>
          <w:p w:rsidR="00A10C39" w:rsidRPr="00E16A6D" w:rsidRDefault="00A10C39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หัวหน้าเจ้าหน้าที่พัสดุ ตรวจสอบรายงานของเจ้าหน้าที่พัสดุ และสรุปความเห็นพร้อมเหต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ุ</w:t>
            </w: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ผล และขออนุมัติรับราคา เสนอผู้มีอำนาจ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A10C39" w:rsidRPr="00E16A6D" w:rsidRDefault="0016006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6006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พ.1-01</w:t>
            </w:r>
          </w:p>
        </w:tc>
        <w:tc>
          <w:tcPr>
            <w:tcW w:w="810" w:type="dxa"/>
            <w:shd w:val="clear" w:color="auto" w:fill="auto"/>
          </w:tcPr>
          <w:p w:rsidR="00A10C39" w:rsidRPr="00E16A6D" w:rsidRDefault="00A10C39" w:rsidP="000B165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 xml:space="preserve">3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A10C39" w:rsidRPr="00E16A6D" w:rsidTr="000B165F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3743" w:type="dxa"/>
            <w:shd w:val="clear" w:color="auto" w:fill="auto"/>
          </w:tcPr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พิจารณาให้ความเห็นชอบ กรณีไม่เห็นชอบ ส่งคืนให้หัวหน้าเจ้าหน้าที่พัสดุทบทวน ยกเลิก หรือดำเนินการใหม่ หากเห็นชอบ อนุมัติรับราคา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A10C39" w:rsidRPr="00E16A6D" w:rsidRDefault="00A10C39" w:rsidP="000B165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A10C39" w:rsidRPr="00E16A6D" w:rsidTr="000B165F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3743" w:type="dxa"/>
            <w:shd w:val="clear" w:color="auto" w:fill="auto"/>
          </w:tcPr>
          <w:p w:rsidR="00A10C39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แจ้งหน่วยงานผู้เบิกพัสดุทราบและยืนยันเงินประจำงวด</w:t>
            </w:r>
          </w:p>
          <w:p w:rsidR="00231182" w:rsidRPr="00E16A6D" w:rsidRDefault="0023118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A10C39" w:rsidRPr="00E16A6D" w:rsidRDefault="00A10C39" w:rsidP="000B165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A10C39" w:rsidRPr="00E16A6D" w:rsidTr="000B165F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9</w:t>
            </w:r>
          </w:p>
        </w:tc>
        <w:tc>
          <w:tcPr>
            <w:tcW w:w="3743" w:type="dxa"/>
            <w:shd w:val="clear" w:color="auto" w:fill="auto"/>
          </w:tcPr>
          <w:p w:rsidR="00A10C39" w:rsidRPr="00E16A6D" w:rsidRDefault="00A10C39" w:rsidP="0023118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เมื่อเจ้าหน้าที่พัสดุได้รับแจ้งเงินประจำงวดแล้วจัดทำใบสั่งซื้อ/จ้าง พร้อมแนบเอกสารที่เกี่ยวข้อง เสนอผ่านหัวหน้าพัสดุเพื่อเสนอผู้มีอำนาจลงนาม จากนั้นหัวหน้าพัสดุตรวจสอบเสนอผู้มีอำนาจลงนามในใบสั่งซื้อ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902AD5" w:rsidRDefault="00902AD5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คุณลักษณะเฉพาะของโครงการ 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(TOR)</w:t>
            </w:r>
          </w:p>
          <w:p w:rsidR="00A10C39" w:rsidRPr="00E16A6D" w:rsidRDefault="00A10C39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รูปแบบ/</w:t>
            </w:r>
            <w:proofErr w:type="spellStart"/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แคต</w:t>
            </w:r>
            <w:proofErr w:type="spellEnd"/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ตา</w:t>
            </w:r>
            <w:proofErr w:type="spellStart"/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ล็อค</w:t>
            </w:r>
            <w:proofErr w:type="spellEnd"/>
          </w:p>
          <w:p w:rsidR="00A10C39" w:rsidRPr="00E16A6D" w:rsidRDefault="00A10C39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ตัวอย่างพัสดุที่เสนอราคา (ถ้ามี)</w:t>
            </w:r>
          </w:p>
          <w:p w:rsidR="00A10C39" w:rsidRDefault="00902AD5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เงื่อนไข</w:t>
            </w:r>
          </w:p>
          <w:p w:rsidR="00902AD5" w:rsidRPr="00E16A6D" w:rsidRDefault="00902AD5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e-GP</w:t>
            </w:r>
            <w:bookmarkStart w:id="0" w:name="_GoBack"/>
            <w:bookmarkEnd w:id="0"/>
          </w:p>
        </w:tc>
        <w:tc>
          <w:tcPr>
            <w:tcW w:w="810" w:type="dxa"/>
            <w:shd w:val="clear" w:color="auto" w:fill="auto"/>
          </w:tcPr>
          <w:p w:rsidR="00A10C39" w:rsidRPr="00E16A6D" w:rsidRDefault="00A10C39" w:rsidP="000B165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 xml:space="preserve">3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A10C39" w:rsidRPr="00E16A6D" w:rsidTr="000B165F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A10C39" w:rsidRPr="00E16A6D" w:rsidRDefault="00231182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10</w:t>
            </w:r>
          </w:p>
        </w:tc>
        <w:tc>
          <w:tcPr>
            <w:tcW w:w="3743" w:type="dxa"/>
            <w:shd w:val="clear" w:color="auto" w:fill="auto"/>
          </w:tcPr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บริหารสัญญา </w:t>
            </w:r>
          </w:p>
          <w:p w:rsidR="00A10C39" w:rsidRPr="00E16A6D" w:rsidRDefault="00A10C39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เมื่อผู</w:t>
            </w:r>
            <w:r w:rsidR="0016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้ขายนำพัสดุมาส่งมอบ จัดทำบันทึกข้อความ</w:t>
            </w: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แจ้งให้คณะกรรมการมาทำการตรวจรับพัสดุ</w:t>
            </w:r>
          </w:p>
          <w:p w:rsidR="00A10C39" w:rsidRPr="00E16A6D" w:rsidRDefault="00A10C39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รับและตรวจสอบเอกสารส่งเบิก-จ่ายเงิน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A10C39" w:rsidRDefault="00160062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902AD5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</w:t>
            </w:r>
            <w:r w:rsidR="00902AD5">
              <w:rPr>
                <w:rFonts w:ascii="TH SarabunPSK" w:eastAsia="Calibri" w:hAnsi="TH SarabunPSK" w:cs="TH SarabunPSK"/>
                <w:sz w:val="20"/>
                <w:szCs w:val="20"/>
              </w:rPr>
              <w:t>.1-19</w:t>
            </w:r>
          </w:p>
          <w:p w:rsidR="00160062" w:rsidRPr="00E16A6D" w:rsidRDefault="00902AD5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พ.1-28/1</w:t>
            </w:r>
          </w:p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เอกสารส่งเบิก-จ่ายเงิน</w:t>
            </w:r>
          </w:p>
        </w:tc>
        <w:tc>
          <w:tcPr>
            <w:tcW w:w="810" w:type="dxa"/>
            <w:shd w:val="clear" w:color="auto" w:fill="auto"/>
          </w:tcPr>
          <w:p w:rsidR="00A10C39" w:rsidRPr="00E16A6D" w:rsidRDefault="00A10C39" w:rsidP="000B165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ภายในระยะเวลาตามข้อตกลง</w:t>
            </w:r>
          </w:p>
        </w:tc>
      </w:tr>
      <w:tr w:rsidR="00A10C39" w:rsidRPr="00E16A6D" w:rsidTr="000B165F">
        <w:trPr>
          <w:cantSplit/>
          <w:trHeight w:val="903"/>
        </w:trPr>
        <w:tc>
          <w:tcPr>
            <w:tcW w:w="392" w:type="dxa"/>
            <w:shd w:val="clear" w:color="auto" w:fill="auto"/>
          </w:tcPr>
          <w:p w:rsidR="00A10C39" w:rsidRPr="00E16A6D" w:rsidRDefault="00231182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11</w:t>
            </w:r>
          </w:p>
        </w:tc>
        <w:tc>
          <w:tcPr>
            <w:tcW w:w="3743" w:type="dxa"/>
            <w:shd w:val="clear" w:color="auto" w:fill="auto"/>
          </w:tcPr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ติดตามผู้ขายปฏิบัติตามสัญญา/ข้อตกลง (ใบสั่งซื้อ/จ้าง)</w:t>
            </w:r>
          </w:p>
          <w:p w:rsidR="00A10C39" w:rsidRPr="006D56C0" w:rsidRDefault="00A10C39" w:rsidP="00385FBE">
            <w:pPr>
              <w:rPr>
                <w:rFonts w:ascii="TH SarabunPSK" w:eastAsia="Calibri" w:hAnsi="TH SarabunPSK" w:cs="TH SarabunPSK"/>
                <w:sz w:val="34"/>
                <w:szCs w:val="34"/>
              </w:rPr>
            </w:pPr>
          </w:p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902AD5" w:rsidRDefault="00902AD5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="00A10C39"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สัญญา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จ้าง</w:t>
            </w:r>
          </w:p>
          <w:p w:rsidR="00902AD5" w:rsidRDefault="00902AD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ข้</w:t>
            </w:r>
            <w:r w:rsidR="00A10C39"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อตกลง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="00A10C39"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หรือ</w:t>
            </w:r>
          </w:p>
          <w:p w:rsidR="00A10C39" w:rsidRPr="00E16A6D" w:rsidRDefault="00902AD5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1-28</w:t>
            </w:r>
          </w:p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A10C39" w:rsidRPr="00E16A6D" w:rsidRDefault="00A10C39" w:rsidP="000B165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</w:p>
        </w:tc>
      </w:tr>
    </w:tbl>
    <w:p w:rsidR="002A5DDB" w:rsidRDefault="002A5DDB"/>
    <w:sectPr w:rsidR="002A5DDB" w:rsidSect="00A10C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C39"/>
    <w:rsid w:val="000B165F"/>
    <w:rsid w:val="000C4861"/>
    <w:rsid w:val="00160062"/>
    <w:rsid w:val="00231182"/>
    <w:rsid w:val="002A5DDB"/>
    <w:rsid w:val="00902AD5"/>
    <w:rsid w:val="00A10C39"/>
    <w:rsid w:val="00A30D9D"/>
    <w:rsid w:val="00B7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68B0D-AFAF-4178-9A5F-BDFD067CA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C39"/>
  </w:style>
  <w:style w:type="paragraph" w:styleId="Heading1">
    <w:name w:val="heading 1"/>
    <w:basedOn w:val="Normal"/>
    <w:next w:val="Normal"/>
    <w:link w:val="Heading1Char"/>
    <w:uiPriority w:val="9"/>
    <w:qFormat/>
    <w:rsid w:val="00A10C39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C39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customStyle="1" w:styleId="26">
    <w:name w:val="เส้นตาราง26"/>
    <w:basedOn w:val="TableNormal"/>
    <w:next w:val="TableGrid"/>
    <w:uiPriority w:val="39"/>
    <w:rsid w:val="00A10C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10C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488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88B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902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3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thippaya</cp:lastModifiedBy>
  <cp:revision>6</cp:revision>
  <cp:lastPrinted>2017-07-02T04:08:00Z</cp:lastPrinted>
  <dcterms:created xsi:type="dcterms:W3CDTF">2017-07-29T02:42:00Z</dcterms:created>
  <dcterms:modified xsi:type="dcterms:W3CDTF">2017-11-14T18:06:00Z</dcterms:modified>
</cp:coreProperties>
</file>