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2652" w14:textId="77777777" w:rsidR="00D75E1B" w:rsidRDefault="00D75E1B" w:rsidP="00D75E1B">
      <w:pPr>
        <w:pStyle w:val="Text"/>
      </w:pPr>
      <w:r>
        <w:t>21BDS0340</w:t>
      </w:r>
    </w:p>
    <w:p w14:paraId="6144C39F" w14:textId="77777777" w:rsidR="00D75E1B" w:rsidRDefault="00D75E1B" w:rsidP="00D75E1B">
      <w:pPr>
        <w:pStyle w:val="Text"/>
      </w:pPr>
      <w:r>
        <w:t>Abhinav Dinesh Srivatsa</w:t>
      </w:r>
    </w:p>
    <w:p w14:paraId="26118E91" w14:textId="77777777" w:rsidR="00D75E1B" w:rsidRDefault="00D75E1B" w:rsidP="00D75E1B">
      <w:pPr>
        <w:pStyle w:val="Text"/>
      </w:pPr>
      <w:r>
        <w:t>Structured and Object-Oriented Programming</w:t>
      </w:r>
    </w:p>
    <w:p w14:paraId="0A97286C" w14:textId="77777777" w:rsidR="00D75E1B" w:rsidRDefault="00D75E1B" w:rsidP="00D75E1B">
      <w:pPr>
        <w:pStyle w:val="Text"/>
      </w:pPr>
      <w:r>
        <w:t>BCSE102</w:t>
      </w:r>
    </w:p>
    <w:p w14:paraId="63F65F3F" w14:textId="103DAF51" w:rsidR="00D75E1B" w:rsidRPr="00EC219B" w:rsidRDefault="00C81B20" w:rsidP="00D75E1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</w:t>
      </w:r>
      <w:r w:rsidR="00D75E1B">
        <w:rPr>
          <w:sz w:val="28"/>
          <w:szCs w:val="28"/>
          <w:u w:val="single"/>
        </w:rPr>
        <w:t xml:space="preserve"> Set</w:t>
      </w:r>
      <w:r w:rsidR="00D75E1B" w:rsidRPr="00EC219B">
        <w:rPr>
          <w:sz w:val="28"/>
          <w:szCs w:val="28"/>
          <w:u w:val="single"/>
        </w:rPr>
        <w:t xml:space="preserve"> 1</w:t>
      </w:r>
    </w:p>
    <w:p w14:paraId="7DB0CD93" w14:textId="65AD0976" w:rsidR="00D75E1B" w:rsidRDefault="00D75E1B" w:rsidP="00D75E1B">
      <w:pPr>
        <w:pStyle w:val="Heading3"/>
      </w:pPr>
      <w:r>
        <w:t xml:space="preserve">Question </w:t>
      </w:r>
      <w:r w:rsidRPr="004546D0">
        <w:t>1</w:t>
      </w:r>
    </w:p>
    <w:p w14:paraId="33D1B26D" w14:textId="5ED45C87" w:rsidR="000510FC" w:rsidRDefault="00D75E1B" w:rsidP="00D75E1B">
      <w:pPr>
        <w:pStyle w:val="Heading3"/>
      </w:pPr>
      <w:r w:rsidRPr="00EC219B">
        <w:t>AIM</w:t>
      </w:r>
    </w:p>
    <w:p w14:paraId="13EE7D4A" w14:textId="7BDD46FA" w:rsidR="00D75E1B" w:rsidRPr="00F95280" w:rsidRDefault="00F95280" w:rsidP="00F95280">
      <w:pPr>
        <w:pStyle w:val="Text"/>
      </w:pPr>
      <w:r w:rsidRPr="00F95280">
        <w:t>Given a number n, print the sum of even digit places. If n=1234, then 2+4=6 should be the output. If n=5312, then 3+2=5 should be output.</w:t>
      </w:r>
    </w:p>
    <w:p w14:paraId="603EB2B8" w14:textId="77777777" w:rsidR="00D75E1B" w:rsidRDefault="00D75E1B" w:rsidP="00D75E1B">
      <w:pPr>
        <w:pStyle w:val="Heading3"/>
        <w:rPr>
          <w:lang w:val="en-IN"/>
        </w:rPr>
      </w:pPr>
      <w:r w:rsidRPr="0026240C">
        <w:rPr>
          <w:lang w:val="en-IN"/>
        </w:rPr>
        <w:t>Algorithm / Pseudocode</w:t>
      </w:r>
    </w:p>
    <w:p w14:paraId="6D8AA859" w14:textId="77777777" w:rsidR="002938FC" w:rsidRDefault="002938FC" w:rsidP="002938FC">
      <w:pPr>
        <w:pStyle w:val="Text"/>
      </w:pPr>
      <w:r>
        <w:t>Declare integers Sum as 0 and N</w:t>
      </w:r>
    </w:p>
    <w:p w14:paraId="7B695A8F" w14:textId="77777777" w:rsidR="002938FC" w:rsidRDefault="002938FC" w:rsidP="002938FC">
      <w:pPr>
        <w:pStyle w:val="Text"/>
      </w:pPr>
      <w:r>
        <w:t>Read input and assign to N</w:t>
      </w:r>
    </w:p>
    <w:p w14:paraId="13C42673" w14:textId="77777777" w:rsidR="002938FC" w:rsidRDefault="002938FC" w:rsidP="002938FC">
      <w:pPr>
        <w:pStyle w:val="Text"/>
      </w:pPr>
      <w:r>
        <w:t>Calculate Sum as the sum of the second and fourth digit</w:t>
      </w:r>
    </w:p>
    <w:p w14:paraId="5AFE137E" w14:textId="6703BF0D" w:rsidR="00D75E1B" w:rsidRDefault="002938FC" w:rsidP="002938FC">
      <w:pPr>
        <w:pStyle w:val="Text"/>
      </w:pPr>
      <w:r>
        <w:t>Display Sum</w:t>
      </w:r>
    </w:p>
    <w:p w14:paraId="52191C35" w14:textId="77777777" w:rsidR="00D75E1B" w:rsidRDefault="00D75E1B" w:rsidP="00D75E1B">
      <w:pPr>
        <w:pStyle w:val="Heading3"/>
        <w:rPr>
          <w:lang w:val="en-IN"/>
        </w:rPr>
      </w:pPr>
      <w:r w:rsidRPr="0026240C">
        <w:rPr>
          <w:lang w:val="en-IN"/>
        </w:rPr>
        <w:t>Program Cod</w:t>
      </w:r>
      <w:r>
        <w:rPr>
          <w:lang w:val="en-IN"/>
        </w:rPr>
        <w:t>e</w:t>
      </w:r>
    </w:p>
    <w:p w14:paraId="3BF6CC2E" w14:textId="0029C764" w:rsidR="002938FC" w:rsidRPr="002938FC" w:rsidRDefault="002938FC" w:rsidP="00293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8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21BDS0340 Abhinav Dinesh Srivatsa</w:t>
      </w:r>
    </w:p>
    <w:p w14:paraId="0603D71B" w14:textId="77777777" w:rsidR="002938FC" w:rsidRPr="002938FC" w:rsidRDefault="002938FC" w:rsidP="00293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5FEAD8" w14:textId="77777777" w:rsidR="002938FC" w:rsidRPr="002938FC" w:rsidRDefault="002938FC" w:rsidP="00293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8F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93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293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93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293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6C1379C" w14:textId="77777777" w:rsidR="002938FC" w:rsidRPr="002938FC" w:rsidRDefault="002938FC" w:rsidP="00293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7F3F07" w14:textId="77777777" w:rsidR="002938FC" w:rsidRPr="002938FC" w:rsidRDefault="002938FC" w:rsidP="00293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5A1C3D7" w14:textId="77777777" w:rsidR="002938FC" w:rsidRPr="002938FC" w:rsidRDefault="002938FC" w:rsidP="00293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9E2CFD9" w14:textId="77777777" w:rsidR="002938FC" w:rsidRPr="002938FC" w:rsidRDefault="002938FC" w:rsidP="00293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93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2938F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D4C68E9" w14:textId="77777777" w:rsidR="002938FC" w:rsidRPr="002938FC" w:rsidRDefault="002938FC" w:rsidP="00293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3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3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93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93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Start"/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7618B82" w14:textId="77777777" w:rsidR="002938FC" w:rsidRPr="002938FC" w:rsidRDefault="002938FC" w:rsidP="00293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93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2938F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% </w:t>
      </w:r>
      <w:r w:rsidRPr="002938F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93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</w:t>
      </w:r>
      <w:proofErr w:type="gramStart"/>
      <w:r w:rsidRPr="002938F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431E467" w14:textId="77777777" w:rsidR="002938FC" w:rsidRPr="002938FC" w:rsidRDefault="002938FC" w:rsidP="00293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3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3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93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93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proofErr w:type="gramStart"/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91405A8" w14:textId="77777777" w:rsidR="002938FC" w:rsidRPr="002938FC" w:rsidRDefault="002938FC" w:rsidP="00293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5611A3" w14:textId="285BFD3D" w:rsidR="00D75E1B" w:rsidRDefault="00D75E1B" w:rsidP="00D75E1B">
      <w:pPr>
        <w:pStyle w:val="Text"/>
      </w:pPr>
    </w:p>
    <w:p w14:paraId="00ECAE06" w14:textId="77777777" w:rsidR="002938FC" w:rsidRDefault="002938FC" w:rsidP="00D75E1B">
      <w:pPr>
        <w:pStyle w:val="Heading3"/>
        <w:rPr>
          <w:lang w:val="en-IN"/>
        </w:rPr>
      </w:pPr>
    </w:p>
    <w:p w14:paraId="3BA716C0" w14:textId="77777777" w:rsidR="002938FC" w:rsidRDefault="002938FC" w:rsidP="00D75E1B">
      <w:pPr>
        <w:pStyle w:val="Heading3"/>
        <w:rPr>
          <w:lang w:val="en-IN"/>
        </w:rPr>
      </w:pPr>
    </w:p>
    <w:p w14:paraId="3F498E16" w14:textId="77777777" w:rsidR="002938FC" w:rsidRDefault="002938FC" w:rsidP="00D75E1B">
      <w:pPr>
        <w:pStyle w:val="Heading3"/>
        <w:rPr>
          <w:lang w:val="en-IN"/>
        </w:rPr>
      </w:pPr>
    </w:p>
    <w:p w14:paraId="4402445D" w14:textId="77777777" w:rsidR="002938FC" w:rsidRDefault="002938FC" w:rsidP="00D75E1B">
      <w:pPr>
        <w:pStyle w:val="Heading3"/>
        <w:rPr>
          <w:lang w:val="en-IN"/>
        </w:rPr>
      </w:pPr>
    </w:p>
    <w:p w14:paraId="3CBF68A4" w14:textId="77777777" w:rsidR="002938FC" w:rsidRDefault="002938FC" w:rsidP="00D75E1B">
      <w:pPr>
        <w:pStyle w:val="Heading3"/>
        <w:rPr>
          <w:lang w:val="en-IN"/>
        </w:rPr>
      </w:pPr>
    </w:p>
    <w:p w14:paraId="625B8D6B" w14:textId="06F3B59A" w:rsidR="00D75E1B" w:rsidRPr="0026240C" w:rsidRDefault="002938FC" w:rsidP="00D75E1B">
      <w:pPr>
        <w:pStyle w:val="Heading3"/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6A5302" wp14:editId="4E8A99E1">
            <wp:simplePos x="0" y="0"/>
            <wp:positionH relativeFrom="margin">
              <wp:align>right</wp:align>
            </wp:positionH>
            <wp:positionV relativeFrom="page">
              <wp:posOffset>1197898</wp:posOffset>
            </wp:positionV>
            <wp:extent cx="5731510" cy="4702175"/>
            <wp:effectExtent l="0" t="0" r="2540" b="3175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E1B" w:rsidRPr="0026240C">
        <w:rPr>
          <w:lang w:val="en-IN"/>
        </w:rPr>
        <w:t>Output</w:t>
      </w:r>
    </w:p>
    <w:p w14:paraId="6C0EDAC9" w14:textId="1530A9ED" w:rsidR="00D75E1B" w:rsidRDefault="00D75E1B" w:rsidP="00D75E1B">
      <w:pPr>
        <w:pStyle w:val="Text"/>
      </w:pPr>
    </w:p>
    <w:p w14:paraId="44FB8675" w14:textId="00621571" w:rsidR="00D75E1B" w:rsidRDefault="00D75E1B">
      <w:pPr>
        <w:rPr>
          <w:rFonts w:ascii="Nirmala UI" w:hAnsi="Nirmala UI" w:cs="Nirmala UI"/>
          <w:color w:val="000000" w:themeColor="text1"/>
          <w:sz w:val="24"/>
          <w:szCs w:val="24"/>
          <w:lang w:val="en-US"/>
        </w:rPr>
      </w:pPr>
      <w:r>
        <w:br w:type="page"/>
      </w:r>
    </w:p>
    <w:p w14:paraId="34B1CF8A" w14:textId="7F46C293" w:rsidR="00D75E1B" w:rsidRDefault="00D75E1B" w:rsidP="00D75E1B">
      <w:pPr>
        <w:pStyle w:val="Heading3"/>
      </w:pPr>
      <w:r>
        <w:lastRenderedPageBreak/>
        <w:t xml:space="preserve">Question </w:t>
      </w:r>
      <w:r>
        <w:t>2</w:t>
      </w:r>
    </w:p>
    <w:p w14:paraId="2473A7F1" w14:textId="77777777" w:rsidR="00D75E1B" w:rsidRDefault="00D75E1B" w:rsidP="00D75E1B">
      <w:pPr>
        <w:pStyle w:val="Heading3"/>
      </w:pPr>
      <w:r w:rsidRPr="00EC219B">
        <w:t>AIM</w:t>
      </w:r>
    </w:p>
    <w:p w14:paraId="03FE94FB" w14:textId="18B3C9E6" w:rsidR="00D75E1B" w:rsidRPr="00F96FDE" w:rsidRDefault="00F96FDE" w:rsidP="00F96FDE">
      <w:pPr>
        <w:pStyle w:val="Text"/>
      </w:pPr>
      <w:r w:rsidRPr="00F96FDE">
        <w:t>Scan three values and a symbol, based on the symbol (+ or -) using switch statement, do addition, subtraction operation respectively</w:t>
      </w:r>
    </w:p>
    <w:p w14:paraId="58A61F26" w14:textId="77777777" w:rsidR="00D75E1B" w:rsidRDefault="00D75E1B" w:rsidP="00D75E1B">
      <w:pPr>
        <w:pStyle w:val="Heading3"/>
        <w:rPr>
          <w:lang w:val="en-IN"/>
        </w:rPr>
      </w:pPr>
      <w:r w:rsidRPr="0026240C">
        <w:rPr>
          <w:lang w:val="en-IN"/>
        </w:rPr>
        <w:t>Algorithm / Pseudocode</w:t>
      </w:r>
    </w:p>
    <w:p w14:paraId="3F50DFBC" w14:textId="77777777" w:rsidR="00F95280" w:rsidRPr="00F95280" w:rsidRDefault="00F95280" w:rsidP="00F95280">
      <w:pPr>
        <w:pStyle w:val="Heading3"/>
        <w:rPr>
          <w:b w:val="0"/>
          <w:bCs w:val="0"/>
          <w:sz w:val="24"/>
          <w:szCs w:val="24"/>
        </w:rPr>
      </w:pPr>
      <w:r w:rsidRPr="00F95280">
        <w:rPr>
          <w:b w:val="0"/>
          <w:bCs w:val="0"/>
          <w:sz w:val="24"/>
          <w:szCs w:val="24"/>
        </w:rPr>
        <w:t>Declare integers A, B, C</w:t>
      </w:r>
    </w:p>
    <w:p w14:paraId="1CA40B89" w14:textId="77777777" w:rsidR="00F95280" w:rsidRPr="00F95280" w:rsidRDefault="00F95280" w:rsidP="00F95280">
      <w:pPr>
        <w:pStyle w:val="Heading3"/>
        <w:rPr>
          <w:b w:val="0"/>
          <w:bCs w:val="0"/>
          <w:sz w:val="24"/>
          <w:szCs w:val="24"/>
        </w:rPr>
      </w:pPr>
      <w:r w:rsidRPr="00F95280">
        <w:rPr>
          <w:b w:val="0"/>
          <w:bCs w:val="0"/>
          <w:sz w:val="24"/>
          <w:szCs w:val="24"/>
        </w:rPr>
        <w:t>Declare character Op</w:t>
      </w:r>
    </w:p>
    <w:p w14:paraId="5C5B513F" w14:textId="77777777" w:rsidR="00F95280" w:rsidRPr="00F95280" w:rsidRDefault="00F95280" w:rsidP="00F95280">
      <w:pPr>
        <w:pStyle w:val="Heading3"/>
        <w:rPr>
          <w:b w:val="0"/>
          <w:bCs w:val="0"/>
          <w:sz w:val="24"/>
          <w:szCs w:val="24"/>
        </w:rPr>
      </w:pPr>
      <w:r w:rsidRPr="00F95280">
        <w:rPr>
          <w:b w:val="0"/>
          <w:bCs w:val="0"/>
          <w:sz w:val="24"/>
          <w:szCs w:val="24"/>
        </w:rPr>
        <w:t>Read all the above from input</w:t>
      </w:r>
    </w:p>
    <w:p w14:paraId="3648CCDB" w14:textId="77777777" w:rsidR="00F95280" w:rsidRPr="00F95280" w:rsidRDefault="00F95280" w:rsidP="00F95280">
      <w:pPr>
        <w:pStyle w:val="Heading3"/>
        <w:rPr>
          <w:b w:val="0"/>
          <w:bCs w:val="0"/>
          <w:sz w:val="24"/>
          <w:szCs w:val="24"/>
        </w:rPr>
      </w:pPr>
      <w:r w:rsidRPr="00F95280">
        <w:rPr>
          <w:b w:val="0"/>
          <w:bCs w:val="0"/>
          <w:sz w:val="24"/>
          <w:szCs w:val="24"/>
        </w:rPr>
        <w:t>Switch Op</w:t>
      </w:r>
    </w:p>
    <w:p w14:paraId="21E7C7C6" w14:textId="77777777" w:rsidR="00F95280" w:rsidRPr="00F95280" w:rsidRDefault="00F95280" w:rsidP="00F95280">
      <w:pPr>
        <w:pStyle w:val="Heading3"/>
        <w:rPr>
          <w:b w:val="0"/>
          <w:bCs w:val="0"/>
          <w:sz w:val="24"/>
          <w:szCs w:val="24"/>
        </w:rPr>
      </w:pPr>
      <w:r w:rsidRPr="00F95280">
        <w:rPr>
          <w:b w:val="0"/>
          <w:bCs w:val="0"/>
          <w:sz w:val="24"/>
          <w:szCs w:val="24"/>
        </w:rPr>
        <w:t xml:space="preserve">    If Op is '+', then display A + B + C</w:t>
      </w:r>
    </w:p>
    <w:p w14:paraId="450B619B" w14:textId="4EB4A4D6" w:rsidR="00F95280" w:rsidRDefault="00F95280" w:rsidP="00F95280">
      <w:pPr>
        <w:pStyle w:val="Heading3"/>
        <w:rPr>
          <w:b w:val="0"/>
          <w:bCs w:val="0"/>
          <w:sz w:val="24"/>
          <w:szCs w:val="24"/>
        </w:rPr>
      </w:pPr>
      <w:r w:rsidRPr="00F95280">
        <w:rPr>
          <w:b w:val="0"/>
          <w:bCs w:val="0"/>
          <w:sz w:val="24"/>
          <w:szCs w:val="24"/>
        </w:rPr>
        <w:t xml:space="preserve">    If Op is '-', then display absolute value of A - B </w:t>
      </w:r>
      <w:r>
        <w:rPr>
          <w:b w:val="0"/>
          <w:bCs w:val="0"/>
          <w:sz w:val="24"/>
          <w:szCs w:val="24"/>
        </w:rPr>
        <w:t>–</w:t>
      </w:r>
      <w:r w:rsidRPr="00F95280">
        <w:rPr>
          <w:b w:val="0"/>
          <w:bCs w:val="0"/>
          <w:sz w:val="24"/>
          <w:szCs w:val="24"/>
        </w:rPr>
        <w:t xml:space="preserve"> C</w:t>
      </w:r>
    </w:p>
    <w:p w14:paraId="13147343" w14:textId="7D807B69" w:rsidR="00D75E1B" w:rsidRDefault="00D75E1B" w:rsidP="00F95280">
      <w:pPr>
        <w:pStyle w:val="Heading3"/>
        <w:rPr>
          <w:lang w:val="en-IN"/>
        </w:rPr>
      </w:pPr>
      <w:r w:rsidRPr="0026240C">
        <w:rPr>
          <w:lang w:val="en-IN"/>
        </w:rPr>
        <w:t>Program Cod</w:t>
      </w:r>
      <w:r>
        <w:rPr>
          <w:lang w:val="en-IN"/>
        </w:rPr>
        <w:t>e</w:t>
      </w:r>
    </w:p>
    <w:p w14:paraId="1DB9BA7C" w14:textId="10C5EFD9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21BDS0340 Abhinav Dinesh Srivatsa</w:t>
      </w:r>
    </w:p>
    <w:p w14:paraId="7933DD24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B7B3D3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467A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37A8856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467A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ECD0730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997BE6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7A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D3320FD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D855C1B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67A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02B5B9E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67A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A666DC6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67A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</w:t>
      </w:r>
      <w:proofErr w:type="spellStart"/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d%d%d</w:t>
      </w:r>
      <w:proofErr w:type="spellEnd"/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%c</w:t>
      </w:r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proofErr w:type="gramStart"/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68E39AA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67A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472ECF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ADBA55F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67A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764161C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67A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proofErr w:type="gramStart"/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5B11FE5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67A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72140FF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67A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1C7684D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67A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467A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67A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abs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467A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gramStart"/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9F940F0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67A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A3D37C4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991285B" w14:textId="77777777" w:rsidR="00467A45" w:rsidRPr="00467A45" w:rsidRDefault="00467A45" w:rsidP="00467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A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96875E" w14:textId="77777777" w:rsidR="00D75E1B" w:rsidRDefault="00D75E1B" w:rsidP="00D75E1B">
      <w:pPr>
        <w:pStyle w:val="Text"/>
      </w:pPr>
    </w:p>
    <w:p w14:paraId="4D3BF82F" w14:textId="77777777" w:rsidR="00467A45" w:rsidRDefault="00467A45" w:rsidP="00D75E1B">
      <w:pPr>
        <w:pStyle w:val="Heading3"/>
        <w:rPr>
          <w:lang w:val="en-IN"/>
        </w:rPr>
      </w:pPr>
    </w:p>
    <w:p w14:paraId="572A71C8" w14:textId="77777777" w:rsidR="00467A45" w:rsidRDefault="00467A45" w:rsidP="00D75E1B">
      <w:pPr>
        <w:pStyle w:val="Heading3"/>
        <w:rPr>
          <w:lang w:val="en-IN"/>
        </w:rPr>
      </w:pPr>
    </w:p>
    <w:p w14:paraId="6CDB774D" w14:textId="77777777" w:rsidR="00467A45" w:rsidRDefault="00467A45" w:rsidP="00D75E1B">
      <w:pPr>
        <w:pStyle w:val="Heading3"/>
        <w:rPr>
          <w:lang w:val="en-IN"/>
        </w:rPr>
      </w:pPr>
    </w:p>
    <w:p w14:paraId="33D3D334" w14:textId="1DD6A483" w:rsidR="00D75E1B" w:rsidRPr="0026240C" w:rsidRDefault="00467A45" w:rsidP="00D75E1B">
      <w:pPr>
        <w:pStyle w:val="Heading3"/>
        <w:rPr>
          <w:lang w:val="en-IN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DD8B743" wp14:editId="4E71F282">
            <wp:simplePos x="0" y="0"/>
            <wp:positionH relativeFrom="margin">
              <wp:align>left</wp:align>
            </wp:positionH>
            <wp:positionV relativeFrom="page">
              <wp:posOffset>1191491</wp:posOffset>
            </wp:positionV>
            <wp:extent cx="5731510" cy="5694045"/>
            <wp:effectExtent l="0" t="0" r="2540" b="1905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E1B" w:rsidRPr="0026240C">
        <w:rPr>
          <w:lang w:val="en-IN"/>
        </w:rPr>
        <w:t>Output</w:t>
      </w:r>
    </w:p>
    <w:p w14:paraId="4DDD48D9" w14:textId="628F1858" w:rsidR="00D75E1B" w:rsidRDefault="00D75E1B" w:rsidP="00D75E1B">
      <w:pPr>
        <w:pStyle w:val="Text"/>
      </w:pPr>
    </w:p>
    <w:p w14:paraId="2E920C92" w14:textId="37DFC007" w:rsidR="000F1741" w:rsidRDefault="000F1741">
      <w:pPr>
        <w:rPr>
          <w:rFonts w:ascii="Nirmala UI" w:hAnsi="Nirmala UI" w:cs="Nirmala UI"/>
          <w:color w:val="000000" w:themeColor="text1"/>
          <w:sz w:val="24"/>
          <w:szCs w:val="24"/>
          <w:lang w:val="en-US"/>
        </w:rPr>
      </w:pPr>
      <w:r>
        <w:br w:type="page"/>
      </w:r>
    </w:p>
    <w:p w14:paraId="0574DD18" w14:textId="65244339" w:rsidR="000F1741" w:rsidRDefault="000F1741" w:rsidP="000F1741">
      <w:pPr>
        <w:pStyle w:val="Heading3"/>
      </w:pPr>
      <w:r>
        <w:lastRenderedPageBreak/>
        <w:t xml:space="preserve">Question </w:t>
      </w:r>
      <w:r>
        <w:t>3</w:t>
      </w:r>
    </w:p>
    <w:p w14:paraId="6F528FF2" w14:textId="77777777" w:rsidR="000F1741" w:rsidRDefault="000F1741" w:rsidP="000F1741">
      <w:pPr>
        <w:pStyle w:val="Heading3"/>
      </w:pPr>
      <w:r w:rsidRPr="00EC219B">
        <w:t>AIM</w:t>
      </w:r>
    </w:p>
    <w:p w14:paraId="4F470E97" w14:textId="77777777" w:rsidR="00E300DC" w:rsidRDefault="00E300DC" w:rsidP="00E300DC">
      <w:pPr>
        <w:pStyle w:val="Text"/>
      </w:pPr>
      <w:r>
        <w:t>Develop C program with following functions</w:t>
      </w:r>
    </w:p>
    <w:p w14:paraId="74078680" w14:textId="77777777" w:rsidR="00E300DC" w:rsidRDefault="00E300DC" w:rsidP="00E300DC">
      <w:pPr>
        <w:pStyle w:val="Text"/>
      </w:pPr>
      <w:r>
        <w:t xml:space="preserve">void </w:t>
      </w:r>
      <w:proofErr w:type="spellStart"/>
      <w:r>
        <w:t>readName_</w:t>
      </w:r>
      <w:proofErr w:type="gramStart"/>
      <w:r>
        <w:t>RegNo</w:t>
      </w:r>
      <w:proofErr w:type="spellEnd"/>
      <w:r>
        <w:t>(</w:t>
      </w:r>
      <w:proofErr w:type="gramEnd"/>
      <w:r>
        <w:t>char *name);</w:t>
      </w:r>
    </w:p>
    <w:p w14:paraId="5FBFDFEC" w14:textId="77777777" w:rsidR="00E300DC" w:rsidRDefault="00E300DC" w:rsidP="00E300DC">
      <w:pPr>
        <w:pStyle w:val="Text"/>
      </w:pPr>
      <w:r>
        <w:t xml:space="preserve">void </w:t>
      </w:r>
      <w:proofErr w:type="spellStart"/>
      <w:r>
        <w:t>readMarks_</w:t>
      </w:r>
      <w:proofErr w:type="gramStart"/>
      <w:r>
        <w:t>RegNo</w:t>
      </w:r>
      <w:proofErr w:type="spellEnd"/>
      <w:r>
        <w:t>(</w:t>
      </w:r>
      <w:proofErr w:type="gramEnd"/>
      <w:r>
        <w:t>int marks[3]);</w:t>
      </w:r>
    </w:p>
    <w:p w14:paraId="5EFE51A6" w14:textId="77777777" w:rsidR="00E300DC" w:rsidRDefault="00E300DC" w:rsidP="00E300DC">
      <w:pPr>
        <w:pStyle w:val="Text"/>
      </w:pPr>
      <w:r>
        <w:t xml:space="preserve">void </w:t>
      </w:r>
      <w:proofErr w:type="spellStart"/>
      <w:r>
        <w:t>readClassAverage_</w:t>
      </w:r>
      <w:proofErr w:type="gramStart"/>
      <w:r>
        <w:t>RegNo</w:t>
      </w:r>
      <w:proofErr w:type="spellEnd"/>
      <w:r>
        <w:t>(</w:t>
      </w:r>
      <w:proofErr w:type="gramEnd"/>
      <w:r>
        <w:t>int *avg);</w:t>
      </w:r>
    </w:p>
    <w:p w14:paraId="5D8F433E" w14:textId="77777777" w:rsidR="00E300DC" w:rsidRDefault="00E300DC" w:rsidP="00E300DC">
      <w:pPr>
        <w:pStyle w:val="Text"/>
      </w:pPr>
      <w:r>
        <w:t xml:space="preserve">int </w:t>
      </w:r>
      <w:proofErr w:type="spellStart"/>
      <w:r>
        <w:t>AboveOrBelowAverage_</w:t>
      </w:r>
      <w:proofErr w:type="gramStart"/>
      <w:r>
        <w:t>RegNo</w:t>
      </w:r>
      <w:proofErr w:type="spellEnd"/>
      <w:r>
        <w:t>(</w:t>
      </w:r>
      <w:proofErr w:type="gramEnd"/>
      <w:r>
        <w:t>int *marks);</w:t>
      </w:r>
    </w:p>
    <w:p w14:paraId="4D6939E3" w14:textId="5BAC103F" w:rsidR="000F1741" w:rsidRDefault="00E300DC" w:rsidP="00E300DC">
      <w:pPr>
        <w:pStyle w:val="Text"/>
      </w:pPr>
      <w:r>
        <w:t>to read a name, three marks of a student. Also get class average value from user, using above function signature. Calculate average of the three marks of the student and compare with class average and display whether “</w:t>
      </w:r>
      <w:proofErr w:type="spellStart"/>
      <w:r>
        <w:t>StudentName</w:t>
      </w:r>
      <w:proofErr w:type="spellEnd"/>
      <w:r>
        <w:t xml:space="preserve"> has above Class Average score” or “</w:t>
      </w:r>
      <w:proofErr w:type="spellStart"/>
      <w:r>
        <w:t>StudentName</w:t>
      </w:r>
      <w:proofErr w:type="spellEnd"/>
      <w:r>
        <w:t xml:space="preserve"> has below Class Average score” or “</w:t>
      </w:r>
      <w:proofErr w:type="spellStart"/>
      <w:r>
        <w:t>StudentName</w:t>
      </w:r>
      <w:proofErr w:type="spellEnd"/>
      <w:r>
        <w:t xml:space="preserve"> has average score same as Class Average”. Make sure all marks are entered in the range 0 to 100, otherwise specify “Not in Range” message to the user.</w:t>
      </w:r>
    </w:p>
    <w:p w14:paraId="58DEA6C9" w14:textId="77777777" w:rsidR="000F1741" w:rsidRDefault="000F1741" w:rsidP="000F1741">
      <w:pPr>
        <w:pStyle w:val="Heading3"/>
        <w:rPr>
          <w:lang w:val="en-IN"/>
        </w:rPr>
      </w:pPr>
      <w:r w:rsidRPr="0026240C">
        <w:rPr>
          <w:lang w:val="en-IN"/>
        </w:rPr>
        <w:t>Algorithm / Pseudocode</w:t>
      </w:r>
    </w:p>
    <w:p w14:paraId="0F63B4EE" w14:textId="77777777" w:rsidR="00F95280" w:rsidRDefault="00F95280" w:rsidP="00F95280">
      <w:pPr>
        <w:pStyle w:val="Text"/>
      </w:pPr>
      <w:r>
        <w:t>readName_21BDS0340(char *Name)</w:t>
      </w:r>
    </w:p>
    <w:p w14:paraId="7F20CD79" w14:textId="77777777" w:rsidR="00F95280" w:rsidRDefault="00F95280" w:rsidP="00F95280">
      <w:pPr>
        <w:pStyle w:val="Text"/>
      </w:pPr>
      <w:r>
        <w:t xml:space="preserve">    Read input and assign to Name</w:t>
      </w:r>
    </w:p>
    <w:p w14:paraId="287791F2" w14:textId="77777777" w:rsidR="00F95280" w:rsidRDefault="00F95280" w:rsidP="00F95280">
      <w:pPr>
        <w:pStyle w:val="Text"/>
      </w:pPr>
      <w:r>
        <w:t xml:space="preserve">readMarks_21BDS0340(int </w:t>
      </w:r>
      <w:proofErr w:type="gramStart"/>
      <w:r>
        <w:t>Marks[</w:t>
      </w:r>
      <w:proofErr w:type="gramEnd"/>
      <w:r>
        <w:t>3])</w:t>
      </w:r>
    </w:p>
    <w:p w14:paraId="0E26B57A" w14:textId="77777777" w:rsidR="00F95280" w:rsidRDefault="00F95280" w:rsidP="00F95280">
      <w:pPr>
        <w:pStyle w:val="Text"/>
      </w:pPr>
      <w:r>
        <w:t xml:space="preserve">    Loop from 0 to 3 as X</w:t>
      </w:r>
    </w:p>
    <w:p w14:paraId="7E0CC483" w14:textId="77777777" w:rsidR="00F95280" w:rsidRDefault="00F95280" w:rsidP="00F95280">
      <w:pPr>
        <w:pStyle w:val="Text"/>
      </w:pPr>
      <w:r>
        <w:t xml:space="preserve">        Read input and assign to Marks[X]</w:t>
      </w:r>
    </w:p>
    <w:p w14:paraId="4ADBC276" w14:textId="77777777" w:rsidR="00F95280" w:rsidRDefault="00F95280" w:rsidP="00F95280">
      <w:pPr>
        <w:pStyle w:val="Text"/>
      </w:pPr>
      <w:r>
        <w:t>readClassAverage_21BDS0340(int *Avg)</w:t>
      </w:r>
    </w:p>
    <w:p w14:paraId="6BBFFFDB" w14:textId="77777777" w:rsidR="00F95280" w:rsidRDefault="00F95280" w:rsidP="00F95280">
      <w:pPr>
        <w:pStyle w:val="Text"/>
      </w:pPr>
      <w:r>
        <w:t xml:space="preserve">    Read input and assign to Avg</w:t>
      </w:r>
    </w:p>
    <w:p w14:paraId="3FC77057" w14:textId="77777777" w:rsidR="00F95280" w:rsidRDefault="00F95280" w:rsidP="00F95280">
      <w:pPr>
        <w:pStyle w:val="Text"/>
      </w:pPr>
      <w:r>
        <w:t>AboveOrBelowAverage_21BDS0340(int *Marks)</w:t>
      </w:r>
    </w:p>
    <w:p w14:paraId="612D9624" w14:textId="77777777" w:rsidR="00F95280" w:rsidRDefault="00F95280" w:rsidP="00F95280">
      <w:pPr>
        <w:pStyle w:val="Text"/>
      </w:pPr>
      <w:r>
        <w:t xml:space="preserve">    Declare integer Sum as 0</w:t>
      </w:r>
    </w:p>
    <w:p w14:paraId="2CE5C96F" w14:textId="77777777" w:rsidR="00F95280" w:rsidRDefault="00F95280" w:rsidP="00F95280">
      <w:pPr>
        <w:pStyle w:val="Text"/>
      </w:pPr>
      <w:r>
        <w:t xml:space="preserve">    Loop from 0 to 3 as X</w:t>
      </w:r>
    </w:p>
    <w:p w14:paraId="066D5F73" w14:textId="77777777" w:rsidR="00F95280" w:rsidRDefault="00F95280" w:rsidP="00F95280">
      <w:pPr>
        <w:pStyle w:val="Text"/>
      </w:pPr>
      <w:r>
        <w:t xml:space="preserve">        Calculate Sum as Sum + Marks[X]</w:t>
      </w:r>
    </w:p>
    <w:p w14:paraId="2CF37421" w14:textId="77777777" w:rsidR="00F95280" w:rsidRDefault="00F95280" w:rsidP="00F95280">
      <w:pPr>
        <w:pStyle w:val="Text"/>
      </w:pPr>
      <w:r>
        <w:t xml:space="preserve">    Return Sum / 3</w:t>
      </w:r>
    </w:p>
    <w:p w14:paraId="12BAD60E" w14:textId="77777777" w:rsidR="00F95280" w:rsidRDefault="00F95280" w:rsidP="00F95280">
      <w:pPr>
        <w:pStyle w:val="Text"/>
      </w:pPr>
      <w:r>
        <w:t>Declare character array Name with 20 spaces</w:t>
      </w:r>
    </w:p>
    <w:p w14:paraId="24B2962D" w14:textId="77777777" w:rsidR="00F95280" w:rsidRDefault="00F95280" w:rsidP="00F95280">
      <w:pPr>
        <w:pStyle w:val="Text"/>
      </w:pPr>
      <w:r>
        <w:t>Declare integer array Marks with 3 spaces</w:t>
      </w:r>
    </w:p>
    <w:p w14:paraId="723813F0" w14:textId="77777777" w:rsidR="00F95280" w:rsidRDefault="00F95280" w:rsidP="00F95280">
      <w:pPr>
        <w:pStyle w:val="Text"/>
      </w:pPr>
      <w:r>
        <w:lastRenderedPageBreak/>
        <w:t>Declare integer Avg</w:t>
      </w:r>
    </w:p>
    <w:p w14:paraId="6C61C4FD" w14:textId="77777777" w:rsidR="00F95280" w:rsidRDefault="00F95280" w:rsidP="00F95280">
      <w:pPr>
        <w:pStyle w:val="Text"/>
      </w:pPr>
      <w:r>
        <w:t>Declare integer Flag</w:t>
      </w:r>
    </w:p>
    <w:p w14:paraId="7DCEFFD7" w14:textId="77777777" w:rsidR="00F95280" w:rsidRDefault="00F95280" w:rsidP="00F95280">
      <w:pPr>
        <w:pStyle w:val="Text"/>
      </w:pPr>
      <w:r>
        <w:t>Call readName_21BDS0340(Name)</w:t>
      </w:r>
    </w:p>
    <w:p w14:paraId="0939C489" w14:textId="77777777" w:rsidR="00F95280" w:rsidRDefault="00F95280" w:rsidP="00F95280">
      <w:pPr>
        <w:pStyle w:val="Text"/>
      </w:pPr>
      <w:r>
        <w:t>Call readMarks_21BDS0340(Marks)</w:t>
      </w:r>
    </w:p>
    <w:p w14:paraId="08355EC4" w14:textId="77777777" w:rsidR="00F95280" w:rsidRDefault="00F95280" w:rsidP="00F95280">
      <w:pPr>
        <w:pStyle w:val="Text"/>
      </w:pPr>
      <w:r>
        <w:t>Check if all Marks are between 0 and 100</w:t>
      </w:r>
    </w:p>
    <w:p w14:paraId="02813204" w14:textId="77777777" w:rsidR="00F95280" w:rsidRDefault="00F95280" w:rsidP="00F95280">
      <w:pPr>
        <w:pStyle w:val="Text"/>
      </w:pPr>
      <w:r>
        <w:t xml:space="preserve">    If not, then display "Not in Range" and set Flag as 1</w:t>
      </w:r>
    </w:p>
    <w:p w14:paraId="31686865" w14:textId="77777777" w:rsidR="00F95280" w:rsidRDefault="00F95280" w:rsidP="00F95280">
      <w:pPr>
        <w:pStyle w:val="Text"/>
      </w:pPr>
      <w:r>
        <w:t>If Flag = 0, then</w:t>
      </w:r>
    </w:p>
    <w:p w14:paraId="0D79B33A" w14:textId="77777777" w:rsidR="00F95280" w:rsidRDefault="00F95280" w:rsidP="00F95280">
      <w:pPr>
        <w:pStyle w:val="Text"/>
      </w:pPr>
      <w:r>
        <w:t xml:space="preserve">    Call readClassAverage_21BDS0340(Avg)</w:t>
      </w:r>
    </w:p>
    <w:p w14:paraId="10DD7BF5" w14:textId="77777777" w:rsidR="00F95280" w:rsidRDefault="00F95280" w:rsidP="00F95280">
      <w:pPr>
        <w:pStyle w:val="Text"/>
      </w:pPr>
      <w:r>
        <w:t xml:space="preserve">    Declare integer Mean by calling AboveOrBelowAverage_21BDS0340(Marks)</w:t>
      </w:r>
    </w:p>
    <w:p w14:paraId="1BE92F36" w14:textId="77777777" w:rsidR="00F95280" w:rsidRDefault="00F95280" w:rsidP="00F95280">
      <w:pPr>
        <w:pStyle w:val="Text"/>
      </w:pPr>
      <w:r>
        <w:t xml:space="preserve">    If Mean &gt; Avg, then display "</w:t>
      </w:r>
      <w:proofErr w:type="spellStart"/>
      <w:r>
        <w:t>StudentName</w:t>
      </w:r>
      <w:proofErr w:type="spellEnd"/>
      <w:r>
        <w:t xml:space="preserve"> has above Class Average score"</w:t>
      </w:r>
    </w:p>
    <w:p w14:paraId="5BC4EFD9" w14:textId="77777777" w:rsidR="00F95280" w:rsidRDefault="00F95280" w:rsidP="00F95280">
      <w:pPr>
        <w:pStyle w:val="Text"/>
      </w:pPr>
      <w:r>
        <w:t xml:space="preserve">    If Mean = Avg, then display "</w:t>
      </w:r>
      <w:proofErr w:type="spellStart"/>
      <w:r>
        <w:t>StudentName</w:t>
      </w:r>
      <w:proofErr w:type="spellEnd"/>
      <w:r>
        <w:t xml:space="preserve"> has average score same as Class Average"</w:t>
      </w:r>
    </w:p>
    <w:p w14:paraId="70B14761" w14:textId="2D3251BE" w:rsidR="000F1741" w:rsidRDefault="00F95280" w:rsidP="00F95280">
      <w:pPr>
        <w:pStyle w:val="Text"/>
      </w:pPr>
      <w:r>
        <w:t xml:space="preserve">    If Mean &lt; Avg, then display "</w:t>
      </w:r>
      <w:proofErr w:type="spellStart"/>
      <w:r>
        <w:t>StudentName</w:t>
      </w:r>
      <w:proofErr w:type="spellEnd"/>
      <w:r>
        <w:t xml:space="preserve"> has below Class Average score"</w:t>
      </w:r>
    </w:p>
    <w:p w14:paraId="5C0C56B0" w14:textId="77777777" w:rsidR="000F1741" w:rsidRDefault="000F1741" w:rsidP="000F1741">
      <w:pPr>
        <w:pStyle w:val="Heading3"/>
        <w:rPr>
          <w:lang w:val="en-IN"/>
        </w:rPr>
      </w:pPr>
      <w:r w:rsidRPr="0026240C">
        <w:rPr>
          <w:lang w:val="en-IN"/>
        </w:rPr>
        <w:t>Program Cod</w:t>
      </w:r>
      <w:r>
        <w:rPr>
          <w:lang w:val="en-IN"/>
        </w:rPr>
        <w:t>e</w:t>
      </w:r>
    </w:p>
    <w:p w14:paraId="3123B134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21BDS0340 Abhinav Dinesh Srivatsa</w:t>
      </w:r>
    </w:p>
    <w:p w14:paraId="61AD7116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D85167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6B7B249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3F7A81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readName_21BDS0340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4B747E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FC0C024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Start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0981207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F84E38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DD6C3F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readMarks_21BDS0340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D8E85AC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FAB210D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31FDC72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858CA65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proofErr w:type="gramStart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1595B62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C139E83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B4CE40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592BBE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readClassAverage_21BDS0340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avg</w:t>
      </w:r>
      <w:proofErr w:type="spellEnd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EFDE3C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62D5ED7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avg</w:t>
      </w:r>
      <w:proofErr w:type="spellEnd"/>
      <w:proofErr w:type="gramStart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59C3D09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5DE87CC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0C4499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AboveOrBelowAverage_21BDS0340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2B070DC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5E66224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24FDE17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F95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D07EF1F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46D5F23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proofErr w:type="gramStart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22E7AA9E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892E44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proofErr w:type="gramStart"/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5C0A964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2F2E21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0988CD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4D1C7A9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EE57828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proofErr w:type="gramStart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243F879A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proofErr w:type="gramStart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3441D618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avg</w:t>
      </w:r>
      <w:proofErr w:type="spellEnd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CBF2491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BEAC451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readName_21BDS0340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Start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87A11A5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readMarks_21BDS0340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proofErr w:type="gramStart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E03C5F4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1CDE167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24D1C5D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5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 </w:t>
      </w:r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 </w:t>
      </w:r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45DD7F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A4F3671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in Range"</w:t>
      </w:r>
      <w:proofErr w:type="gramStart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BE856B5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B53266F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95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FF65181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7A1B254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433314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F952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A0B7C0E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5A2ED3D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readClassAverage_21BDS0340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proofErr w:type="spellStart"/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avg</w:t>
      </w:r>
      <w:proofErr w:type="spellEnd"/>
      <w:proofErr w:type="gramStart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36743A4B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5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mean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AboveOrBelowAverage_21BDS0340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proofErr w:type="gramStart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3ED0FC3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5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mean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proofErr w:type="spellStart"/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avg</w:t>
      </w:r>
      <w:proofErr w:type="spellEnd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826E60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ED13E1B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has above Class Average score"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Start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5C48547E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DDE58F0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5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mean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avg</w:t>
      </w:r>
      <w:proofErr w:type="spellEnd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06CFFF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E663730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has average score same as Class Average"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Start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2600633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8DAC398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5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mean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avg</w:t>
      </w:r>
      <w:proofErr w:type="spellEnd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B8E7BCE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43062A8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95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95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has below Class Average score"</w:t>
      </w: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5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Start"/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F459230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B05F608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BC6C65" w14:textId="77777777" w:rsidR="00F95280" w:rsidRPr="00F95280" w:rsidRDefault="00F95280" w:rsidP="00F95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6680EB" w14:textId="77777777" w:rsidR="000F1741" w:rsidRDefault="000F1741" w:rsidP="000F1741">
      <w:pPr>
        <w:pStyle w:val="Text"/>
      </w:pPr>
    </w:p>
    <w:p w14:paraId="0C217970" w14:textId="77777777" w:rsidR="00F95280" w:rsidRDefault="00F95280" w:rsidP="000F1741">
      <w:pPr>
        <w:pStyle w:val="Heading3"/>
        <w:rPr>
          <w:lang w:val="en-IN"/>
        </w:rPr>
      </w:pPr>
    </w:p>
    <w:p w14:paraId="584CCFC0" w14:textId="77777777" w:rsidR="00F95280" w:rsidRDefault="00F95280" w:rsidP="000F1741">
      <w:pPr>
        <w:pStyle w:val="Heading3"/>
        <w:rPr>
          <w:lang w:val="en-IN"/>
        </w:rPr>
      </w:pPr>
    </w:p>
    <w:p w14:paraId="1FFB082B" w14:textId="77777777" w:rsidR="00F95280" w:rsidRDefault="00F95280" w:rsidP="000F1741">
      <w:pPr>
        <w:pStyle w:val="Heading3"/>
        <w:rPr>
          <w:lang w:val="en-IN"/>
        </w:rPr>
      </w:pPr>
    </w:p>
    <w:p w14:paraId="576C8F30" w14:textId="75A50752" w:rsidR="000F1741" w:rsidRPr="0026240C" w:rsidRDefault="002938FC" w:rsidP="000F1741">
      <w:pPr>
        <w:pStyle w:val="Heading3"/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7945EA" wp14:editId="5716DA63">
            <wp:simplePos x="0" y="0"/>
            <wp:positionH relativeFrom="margin">
              <wp:align>left</wp:align>
            </wp:positionH>
            <wp:positionV relativeFrom="page">
              <wp:posOffset>1204826</wp:posOffset>
            </wp:positionV>
            <wp:extent cx="5731510" cy="7620000"/>
            <wp:effectExtent l="0" t="0" r="254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1741" w:rsidRPr="0026240C">
        <w:rPr>
          <w:lang w:val="en-IN"/>
        </w:rPr>
        <w:t>Output</w:t>
      </w:r>
    </w:p>
    <w:p w14:paraId="73D31FB8" w14:textId="1D8AECA4" w:rsidR="000F1741" w:rsidRPr="00D75E1B" w:rsidRDefault="000F1741" w:rsidP="00D75E1B">
      <w:pPr>
        <w:pStyle w:val="Text"/>
      </w:pPr>
    </w:p>
    <w:sectPr w:rsidR="000F1741" w:rsidRPr="00D7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C3"/>
    <w:rsid w:val="000510FC"/>
    <w:rsid w:val="000F1741"/>
    <w:rsid w:val="002938FC"/>
    <w:rsid w:val="00467A45"/>
    <w:rsid w:val="00B613C3"/>
    <w:rsid w:val="00C81B20"/>
    <w:rsid w:val="00D75E1B"/>
    <w:rsid w:val="00E300DC"/>
    <w:rsid w:val="00F95280"/>
    <w:rsid w:val="00F9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D604"/>
  <w15:chartTrackingRefBased/>
  <w15:docId w15:val="{96CFAF0E-BC7E-4194-99AC-F684EDC6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E1B"/>
  </w:style>
  <w:style w:type="paragraph" w:styleId="Heading3">
    <w:name w:val="heading 3"/>
    <w:basedOn w:val="Normal"/>
    <w:next w:val="Normal"/>
    <w:link w:val="Heading3Char"/>
    <w:uiPriority w:val="9"/>
    <w:qFormat/>
    <w:rsid w:val="00D75E1B"/>
    <w:pPr>
      <w:spacing w:line="276" w:lineRule="auto"/>
      <w:ind w:left="-709"/>
      <w:jc w:val="both"/>
      <w:outlineLvl w:val="2"/>
    </w:pPr>
    <w:rPr>
      <w:rFonts w:ascii="Nirmala UI" w:hAnsi="Nirmala UI" w:cs="Nirmala UI"/>
      <w:b/>
      <w:bCs/>
      <w:color w:val="000000" w:themeColor="text1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5E1B"/>
    <w:rPr>
      <w:rFonts w:ascii="Nirmala UI" w:hAnsi="Nirmala UI" w:cs="Nirmala UI"/>
      <w:b/>
      <w:bCs/>
      <w:color w:val="000000" w:themeColor="text1"/>
      <w:szCs w:val="20"/>
      <w:lang w:val="en-US"/>
    </w:rPr>
  </w:style>
  <w:style w:type="paragraph" w:customStyle="1" w:styleId="Text">
    <w:name w:val="Text"/>
    <w:basedOn w:val="Normal"/>
    <w:link w:val="TextChar"/>
    <w:qFormat/>
    <w:rsid w:val="00D75E1B"/>
    <w:pPr>
      <w:spacing w:line="276" w:lineRule="auto"/>
      <w:ind w:left="-709"/>
      <w:jc w:val="both"/>
    </w:pPr>
    <w:rPr>
      <w:rFonts w:ascii="Nirmala UI" w:hAnsi="Nirmala UI" w:cs="Nirmala UI"/>
      <w:color w:val="000000" w:themeColor="text1"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D75E1B"/>
    <w:rPr>
      <w:rFonts w:ascii="Nirmala UI" w:hAnsi="Nirmala UI" w:cs="Nirmala UI"/>
      <w:color w:val="000000" w:themeColor="text1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3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7</cp:revision>
  <dcterms:created xsi:type="dcterms:W3CDTF">2022-03-10T02:45:00Z</dcterms:created>
  <dcterms:modified xsi:type="dcterms:W3CDTF">2022-03-10T04:00:00Z</dcterms:modified>
</cp:coreProperties>
</file>