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E1" w:rsidRDefault="00093AE1" w:rsidP="00281F3D">
      <w:pPr>
        <w:spacing w:before="100" w:beforeAutospacing="1" w:after="100" w:afterAutospacing="1" w:line="240" w:lineRule="auto"/>
      </w:pPr>
      <w:r>
        <w:t xml:space="preserve">FREE DOWNLOAD HERE: </w:t>
      </w:r>
      <w:hyperlink r:id="rId5" w:history="1">
        <w:r w:rsidRPr="006052E3">
          <w:rPr>
            <w:rStyle w:val="Hyperlink"/>
          </w:rPr>
          <w:t xml:space="preserve">Aerolite </w:t>
        </w:r>
        <w:proofErr w:type="spellStart"/>
        <w:r w:rsidRPr="006052E3">
          <w:rPr>
            <w:rStyle w:val="Hyperlink"/>
          </w:rPr>
          <w:t>Defense</w:t>
        </w:r>
        <w:proofErr w:type="spellEnd"/>
      </w:hyperlink>
      <w:bookmarkStart w:id="0" w:name="_GoBack"/>
      <w:bookmarkEnd w:id="0"/>
    </w:p>
    <w:p w:rsidR="00281F3D" w:rsidRPr="00281F3D" w:rsidRDefault="00093AE1" w:rsidP="00281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t>Aerolite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is a project that I have completed in a weak as an exercise to practice quick development and apply ideas in shortest time possible.</w:t>
      </w:r>
    </w:p>
    <w:p w:rsidR="00CC11D0" w:rsidRDefault="00CC11D0" w:rsidP="007D3819">
      <w:pPr>
        <w:spacing w:after="0"/>
      </w:pPr>
    </w:p>
    <w:sectPr w:rsidR="00C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62"/>
    <w:rsid w:val="00093AE1"/>
    <w:rsid w:val="00281F3D"/>
    <w:rsid w:val="0037161B"/>
    <w:rsid w:val="00413F62"/>
    <w:rsid w:val="00497F36"/>
    <w:rsid w:val="006052E3"/>
    <w:rsid w:val="0064335A"/>
    <w:rsid w:val="007D3819"/>
    <w:rsid w:val="008A5F09"/>
    <w:rsid w:val="00CC11D0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amejolt.com/games/aerolite-defense/86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11</cp:revision>
  <dcterms:created xsi:type="dcterms:W3CDTF">2015-12-06T22:56:00Z</dcterms:created>
  <dcterms:modified xsi:type="dcterms:W3CDTF">2015-12-06T23:06:00Z</dcterms:modified>
</cp:coreProperties>
</file>