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D736" w14:textId="2BD3F429" w:rsidR="002C0CE5" w:rsidRDefault="002C0CE5">
      <w:r>
        <w:rPr>
          <w:noProof/>
        </w:rPr>
        <w:drawing>
          <wp:anchor distT="0" distB="0" distL="114300" distR="114300" simplePos="0" relativeHeight="251657216" behindDoc="1" locked="0" layoutInCell="1" allowOverlap="1" wp14:anchorId="0A3052B7" wp14:editId="67B10CF4">
            <wp:simplePos x="0" y="0"/>
            <wp:positionH relativeFrom="column">
              <wp:posOffset>0</wp:posOffset>
            </wp:positionH>
            <wp:positionV relativeFrom="paragraph">
              <wp:posOffset>-619760</wp:posOffset>
            </wp:positionV>
            <wp:extent cx="8639175" cy="6008611"/>
            <wp:effectExtent l="0" t="0" r="0" b="0"/>
            <wp:wrapTight wrapText="bothSides">
              <wp:wrapPolygon edited="0">
                <wp:start x="17099" y="68"/>
                <wp:lineTo x="16575" y="1301"/>
                <wp:lineTo x="12955" y="1712"/>
                <wp:lineTo x="12288" y="1849"/>
                <wp:lineTo x="12146" y="2602"/>
                <wp:lineTo x="11907" y="3356"/>
                <wp:lineTo x="11479" y="7876"/>
                <wp:lineTo x="11193" y="10067"/>
                <wp:lineTo x="7811" y="10067"/>
                <wp:lineTo x="7144" y="10273"/>
                <wp:lineTo x="7144" y="11163"/>
                <wp:lineTo x="6763" y="13354"/>
                <wp:lineTo x="429" y="13423"/>
                <wp:lineTo x="143" y="13491"/>
                <wp:lineTo x="143" y="14724"/>
                <wp:lineTo x="5382" y="15546"/>
                <wp:lineTo x="6906" y="15546"/>
                <wp:lineTo x="7049" y="16642"/>
                <wp:lineTo x="7430" y="17737"/>
                <wp:lineTo x="7478" y="18011"/>
                <wp:lineTo x="11050" y="18833"/>
                <wp:lineTo x="12098" y="18833"/>
                <wp:lineTo x="12098" y="19587"/>
                <wp:lineTo x="13479" y="19929"/>
                <wp:lineTo x="16432" y="19929"/>
                <wp:lineTo x="16956" y="21025"/>
                <wp:lineTo x="17099" y="21436"/>
                <wp:lineTo x="20100" y="21436"/>
                <wp:lineTo x="20290" y="20134"/>
                <wp:lineTo x="19385" y="19929"/>
                <wp:lineTo x="20338" y="19655"/>
                <wp:lineTo x="20338" y="18765"/>
                <wp:lineTo x="20147" y="18422"/>
                <wp:lineTo x="19719" y="17737"/>
                <wp:lineTo x="19814" y="16779"/>
                <wp:lineTo x="19147" y="16710"/>
                <wp:lineTo x="12003" y="16642"/>
                <wp:lineTo x="11907" y="15546"/>
                <wp:lineTo x="13717" y="15546"/>
                <wp:lineTo x="19957" y="14724"/>
                <wp:lineTo x="20052" y="13560"/>
                <wp:lineTo x="19671" y="13423"/>
                <wp:lineTo x="18099" y="13354"/>
                <wp:lineTo x="18957" y="12944"/>
                <wp:lineTo x="19052" y="10273"/>
                <wp:lineTo x="18766" y="10136"/>
                <wp:lineTo x="17909" y="10067"/>
                <wp:lineTo x="18814" y="9656"/>
                <wp:lineTo x="18623" y="6848"/>
                <wp:lineTo x="18052" y="6780"/>
                <wp:lineTo x="11812" y="6780"/>
                <wp:lineTo x="11907" y="5684"/>
                <wp:lineTo x="13336" y="5684"/>
                <wp:lineTo x="20909" y="4794"/>
                <wp:lineTo x="21005" y="3561"/>
                <wp:lineTo x="20624" y="3493"/>
                <wp:lineTo x="18528" y="3493"/>
                <wp:lineTo x="20004" y="3013"/>
                <wp:lineTo x="20004" y="2397"/>
                <wp:lineTo x="20576" y="1164"/>
                <wp:lineTo x="20528" y="342"/>
                <wp:lineTo x="20481" y="68"/>
                <wp:lineTo x="17099" y="68"/>
              </wp:wrapPolygon>
            </wp:wrapTight>
            <wp:docPr id="15263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600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13A6">
        <w:t>CORE FUNCTIONALITIES</w:t>
      </w:r>
    </w:p>
    <w:p w14:paraId="51C50760" w14:textId="77777777" w:rsidR="002C0CE5" w:rsidRDefault="002C0CE5"/>
    <w:p w14:paraId="652E027B" w14:textId="041417CC" w:rsidR="002C0CE5" w:rsidRDefault="00F513A6">
      <w:r>
        <w:t>FINANCIAL MANAGEMENT</w:t>
      </w:r>
    </w:p>
    <w:p w14:paraId="05C6C6CE" w14:textId="6DD461A8" w:rsidR="002C0CE5" w:rsidRDefault="002C0CE5">
      <w:r>
        <w:rPr>
          <w:noProof/>
        </w:rPr>
        <w:drawing>
          <wp:anchor distT="0" distB="0" distL="114300" distR="114300" simplePos="0" relativeHeight="251659264" behindDoc="1" locked="0" layoutInCell="1" allowOverlap="1" wp14:anchorId="22A3E50D" wp14:editId="4475BD5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128125" cy="4943475"/>
            <wp:effectExtent l="0" t="0" r="0" b="0"/>
            <wp:wrapTight wrapText="bothSides">
              <wp:wrapPolygon edited="0">
                <wp:start x="16318" y="333"/>
                <wp:lineTo x="15958" y="1831"/>
                <wp:lineTo x="12442" y="2164"/>
                <wp:lineTo x="12081" y="2247"/>
                <wp:lineTo x="12081" y="3163"/>
                <wp:lineTo x="11765" y="4412"/>
                <wp:lineTo x="7753" y="4745"/>
                <wp:lineTo x="7483" y="4828"/>
                <wp:lineTo x="7348" y="6160"/>
                <wp:lineTo x="7122" y="7075"/>
                <wp:lineTo x="6807" y="11154"/>
                <wp:lineTo x="766" y="11653"/>
                <wp:lineTo x="451" y="11653"/>
                <wp:lineTo x="451" y="14234"/>
                <wp:lineTo x="5049" y="15149"/>
                <wp:lineTo x="6852" y="15149"/>
                <wp:lineTo x="7032" y="17813"/>
                <wp:lineTo x="7213" y="19145"/>
                <wp:lineTo x="7483" y="20476"/>
                <wp:lineTo x="7528" y="21225"/>
                <wp:lineTo x="10413" y="21225"/>
                <wp:lineTo x="10458" y="20476"/>
                <wp:lineTo x="17175" y="20476"/>
                <wp:lineTo x="18753" y="20227"/>
                <wp:lineTo x="18617" y="17813"/>
                <wp:lineTo x="18978" y="17813"/>
                <wp:lineTo x="20646" y="16731"/>
                <wp:lineTo x="20736" y="14317"/>
                <wp:lineTo x="20015" y="14150"/>
                <wp:lineTo x="15372" y="13817"/>
                <wp:lineTo x="17626" y="13817"/>
                <wp:lineTo x="19068" y="13318"/>
                <wp:lineTo x="19113" y="10904"/>
                <wp:lineTo x="17220" y="10571"/>
                <wp:lineTo x="11495" y="9822"/>
                <wp:lineTo x="11765" y="7158"/>
                <wp:lineTo x="14425" y="7158"/>
                <wp:lineTo x="18888" y="6326"/>
                <wp:lineTo x="18933" y="3995"/>
                <wp:lineTo x="18482" y="3829"/>
                <wp:lineTo x="15732" y="3163"/>
                <wp:lineTo x="18482" y="3163"/>
                <wp:lineTo x="19248" y="2913"/>
                <wp:lineTo x="19068" y="333"/>
                <wp:lineTo x="16318" y="333"/>
              </wp:wrapPolygon>
            </wp:wrapTight>
            <wp:docPr id="946515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96272" w14:textId="6BC538A5" w:rsidR="002C0CE5" w:rsidRDefault="002C0CE5"/>
    <w:p w14:paraId="6A89006C" w14:textId="77777777" w:rsidR="002C0CE5" w:rsidRDefault="002C0CE5"/>
    <w:p w14:paraId="13C1532F" w14:textId="03C33D9E" w:rsidR="002C0CE5" w:rsidRDefault="002C0CE5"/>
    <w:p w14:paraId="2DE419F6" w14:textId="77777777" w:rsidR="002C0CE5" w:rsidRDefault="002C0CE5"/>
    <w:p w14:paraId="5DB14E02" w14:textId="77777777" w:rsidR="002C0CE5" w:rsidRDefault="002C0CE5"/>
    <w:p w14:paraId="0EBDB14B" w14:textId="77777777" w:rsidR="002C0CE5" w:rsidRDefault="002C0CE5"/>
    <w:p w14:paraId="313C8FAB" w14:textId="77777777" w:rsidR="002C0CE5" w:rsidRDefault="002C0CE5"/>
    <w:p w14:paraId="3CBCB0FD" w14:textId="77777777" w:rsidR="002C0CE5" w:rsidRDefault="002C0CE5"/>
    <w:p w14:paraId="533B2314" w14:textId="77777777" w:rsidR="002C0CE5" w:rsidRDefault="002C0CE5"/>
    <w:p w14:paraId="6879770C" w14:textId="77777777" w:rsidR="002C0CE5" w:rsidRDefault="002C0CE5"/>
    <w:p w14:paraId="088D8FAB" w14:textId="2CC29608" w:rsidR="002C0CE5" w:rsidRDefault="002C0CE5"/>
    <w:p w14:paraId="11C13CC7" w14:textId="3FBC9232" w:rsidR="002C0CE5" w:rsidRDefault="002C0CE5"/>
    <w:p w14:paraId="26AC8C42" w14:textId="734768D0" w:rsidR="002C0CE5" w:rsidRDefault="002C0CE5"/>
    <w:p w14:paraId="054D4FE1" w14:textId="0FA4AD92" w:rsidR="002C0CE5" w:rsidRDefault="002C0CE5"/>
    <w:p w14:paraId="03C0880A" w14:textId="6425C7CB" w:rsidR="00DA07A8" w:rsidRDefault="00F513A6">
      <w:r>
        <w:lastRenderedPageBreak/>
        <w:t xml:space="preserve">CLIENT </w:t>
      </w:r>
      <w:r w:rsidR="00580C79">
        <w:t>INTERACTION</w:t>
      </w:r>
    </w:p>
    <w:p w14:paraId="0867E4A7" w14:textId="75A6B3CB" w:rsidR="002C0CE5" w:rsidRDefault="002C0CE5"/>
    <w:p w14:paraId="7CC156A8" w14:textId="2FB43696" w:rsidR="002C0CE5" w:rsidRDefault="002C0CE5"/>
    <w:p w14:paraId="7EF7D701" w14:textId="78523E96" w:rsidR="002C0CE5" w:rsidRDefault="002C0CE5">
      <w:r>
        <w:rPr>
          <w:noProof/>
        </w:rPr>
        <w:drawing>
          <wp:anchor distT="0" distB="0" distL="114300" distR="114300" simplePos="0" relativeHeight="251659264" behindDoc="1" locked="0" layoutInCell="1" allowOverlap="1" wp14:anchorId="5FB6F7F2" wp14:editId="4655E14C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8848725" cy="4667250"/>
            <wp:effectExtent l="0" t="0" r="0" b="0"/>
            <wp:wrapTight wrapText="bothSides">
              <wp:wrapPolygon edited="0">
                <wp:start x="16694" y="353"/>
                <wp:lineTo x="16183" y="1940"/>
                <wp:lineTo x="7580" y="3086"/>
                <wp:lineTo x="7580" y="3438"/>
                <wp:lineTo x="7161" y="6171"/>
                <wp:lineTo x="6975" y="8993"/>
                <wp:lineTo x="512" y="10315"/>
                <wp:lineTo x="465" y="12960"/>
                <wp:lineTo x="1814" y="13224"/>
                <wp:lineTo x="6882" y="13224"/>
                <wp:lineTo x="7115" y="16046"/>
                <wp:lineTo x="7208" y="17456"/>
                <wp:lineTo x="7487" y="18867"/>
                <wp:lineTo x="7487" y="20101"/>
                <wp:lineTo x="8370" y="20278"/>
                <wp:lineTo x="16601" y="20278"/>
                <wp:lineTo x="16694" y="21159"/>
                <wp:lineTo x="20600" y="21159"/>
                <wp:lineTo x="20740" y="18514"/>
                <wp:lineTo x="16229" y="17456"/>
                <wp:lineTo x="19903" y="17456"/>
                <wp:lineTo x="20275" y="17368"/>
                <wp:lineTo x="20275" y="14900"/>
                <wp:lineTo x="19717" y="14811"/>
                <wp:lineTo x="11579" y="14635"/>
                <wp:lineTo x="11393" y="13224"/>
                <wp:lineTo x="11067" y="11814"/>
                <wp:lineTo x="11346" y="10403"/>
                <wp:lineTo x="18601" y="10403"/>
                <wp:lineTo x="19670" y="10227"/>
                <wp:lineTo x="19670" y="7758"/>
                <wp:lineTo x="19298" y="7582"/>
                <wp:lineTo x="16927" y="7582"/>
                <wp:lineTo x="19252" y="6612"/>
                <wp:lineTo x="19298" y="4232"/>
                <wp:lineTo x="19019" y="4056"/>
                <wp:lineTo x="15904" y="3350"/>
                <wp:lineTo x="18647" y="3350"/>
                <wp:lineTo x="19624" y="2998"/>
                <wp:lineTo x="19577" y="1940"/>
                <wp:lineTo x="19484" y="353"/>
                <wp:lineTo x="16694" y="353"/>
              </wp:wrapPolygon>
            </wp:wrapTight>
            <wp:docPr id="482610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AFA290" w14:textId="77777777" w:rsidR="002C0CE5" w:rsidRDefault="002C0CE5"/>
    <w:p w14:paraId="75C9B40A" w14:textId="75304E81" w:rsidR="002C0CE5" w:rsidRDefault="002C0CE5"/>
    <w:p w14:paraId="46F5016B" w14:textId="3FBAB22D" w:rsidR="002C0CE5" w:rsidRDefault="002C0CE5"/>
    <w:p w14:paraId="158F17D1" w14:textId="77777777" w:rsidR="002C0CE5" w:rsidRDefault="002C0CE5"/>
    <w:p w14:paraId="4025DED2" w14:textId="77777777" w:rsidR="002C0CE5" w:rsidRDefault="002C0CE5"/>
    <w:p w14:paraId="1EA7F520" w14:textId="77777777" w:rsidR="002C0CE5" w:rsidRDefault="002C0CE5"/>
    <w:p w14:paraId="6878DAEC" w14:textId="77777777" w:rsidR="002C0CE5" w:rsidRDefault="002C0CE5"/>
    <w:p w14:paraId="0CED5851" w14:textId="77777777" w:rsidR="002C0CE5" w:rsidRDefault="002C0CE5"/>
    <w:p w14:paraId="29235E6C" w14:textId="77777777" w:rsidR="002C0CE5" w:rsidRDefault="002C0CE5"/>
    <w:p w14:paraId="4CE3972E" w14:textId="77777777" w:rsidR="002C0CE5" w:rsidRDefault="002C0CE5"/>
    <w:p w14:paraId="6F29F6D2" w14:textId="77777777" w:rsidR="002C0CE5" w:rsidRDefault="002C0CE5"/>
    <w:p w14:paraId="5F8DBE31" w14:textId="77777777" w:rsidR="002C0CE5" w:rsidRDefault="002C0CE5"/>
    <w:p w14:paraId="62539214" w14:textId="77777777" w:rsidR="002C0CE5" w:rsidRDefault="002C0CE5"/>
    <w:p w14:paraId="221C4A31" w14:textId="77777777" w:rsidR="002C0CE5" w:rsidRDefault="002C0CE5"/>
    <w:p w14:paraId="50CD356E" w14:textId="57466F9E" w:rsidR="002C0CE5" w:rsidRDefault="00580C79">
      <w:r>
        <w:lastRenderedPageBreak/>
        <w:t>LOGISTICS SECURITY</w:t>
      </w:r>
    </w:p>
    <w:p w14:paraId="4F3A7F68" w14:textId="77777777" w:rsidR="002C0CE5" w:rsidRDefault="002C0CE5"/>
    <w:p w14:paraId="5383E558" w14:textId="1B6F4666" w:rsidR="002C0CE5" w:rsidRDefault="002C0CE5">
      <w:r>
        <w:rPr>
          <w:noProof/>
        </w:rPr>
        <w:drawing>
          <wp:inline distT="0" distB="0" distL="0" distR="0" wp14:anchorId="11DFA166" wp14:editId="351E7748">
            <wp:extent cx="8915400" cy="4781550"/>
            <wp:effectExtent l="0" t="0" r="0" b="0"/>
            <wp:docPr id="1580858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D2F8" w14:textId="295356D4" w:rsidR="002C0CE5" w:rsidRDefault="00715D14">
      <w:r>
        <w:lastRenderedPageBreak/>
        <w:t>TECHNICAL PLATFORM</w:t>
      </w:r>
    </w:p>
    <w:p w14:paraId="1B777F82" w14:textId="7897AF8A" w:rsidR="002C0CE5" w:rsidRDefault="002C0CE5">
      <w:r>
        <w:rPr>
          <w:noProof/>
        </w:rPr>
        <w:drawing>
          <wp:inline distT="0" distB="0" distL="0" distR="0" wp14:anchorId="17D4726D" wp14:editId="5B7C304D">
            <wp:extent cx="8858250" cy="5181600"/>
            <wp:effectExtent l="0" t="0" r="0" b="0"/>
            <wp:docPr id="1861529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CE5" w:rsidSect="002C0C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E5"/>
    <w:rsid w:val="002C0CE5"/>
    <w:rsid w:val="00580C79"/>
    <w:rsid w:val="00715D14"/>
    <w:rsid w:val="00AC230D"/>
    <w:rsid w:val="00DA07A8"/>
    <w:rsid w:val="00E71AB5"/>
    <w:rsid w:val="00F5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0606"/>
  <w15:chartTrackingRefBased/>
  <w15:docId w15:val="{CC5D968E-3D4F-4B84-9B4B-D5CB316B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34BD1F2361B44FB42771A6A21E63D1" ma:contentTypeVersion="13" ma:contentTypeDescription="Create a new document." ma:contentTypeScope="" ma:versionID="ddc91f74cbb1fb99739def591214ff2a">
  <xsd:schema xmlns:xsd="http://www.w3.org/2001/XMLSchema" xmlns:xs="http://www.w3.org/2001/XMLSchema" xmlns:p="http://schemas.microsoft.com/office/2006/metadata/properties" xmlns:ns2="0e0f83f6-9567-400e-a805-c75701f77920" xmlns:ns3="b81b4106-d1d8-4e8f-87d1-1bb86a8c8e5d" targetNamespace="http://schemas.microsoft.com/office/2006/metadata/properties" ma:root="true" ma:fieldsID="182e5fe0f0232b1312b1e690315bbde7" ns2:_="" ns3:_="">
    <xsd:import namespace="0e0f83f6-9567-400e-a805-c75701f77920"/>
    <xsd:import namespace="b81b4106-d1d8-4e8f-87d1-1bb86a8c8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f83f6-9567-400e-a805-c75701f779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792c036-0fa8-4484-a3af-df22df241c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b4106-d1d8-4e8f-87d1-1bb86a8c8e5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636693d-dd48-4caf-9b1e-d37c32e8aed6}" ma:internalName="TaxCatchAll" ma:showField="CatchAllData" ma:web="b81b4106-d1d8-4e8f-87d1-1bb86a8c8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0f83f6-9567-400e-a805-c75701f77920">
      <Terms xmlns="http://schemas.microsoft.com/office/infopath/2007/PartnerControls"/>
    </lcf76f155ced4ddcb4097134ff3c332f>
    <TaxCatchAll xmlns="b81b4106-d1d8-4e8f-87d1-1bb86a8c8e5d" xsi:nil="true"/>
  </documentManagement>
</p:properties>
</file>

<file path=customXml/itemProps1.xml><?xml version="1.0" encoding="utf-8"?>
<ds:datastoreItem xmlns:ds="http://schemas.openxmlformats.org/officeDocument/2006/customXml" ds:itemID="{77647CFB-1CD2-4675-B510-59F503BBE98B}"/>
</file>

<file path=customXml/itemProps2.xml><?xml version="1.0" encoding="utf-8"?>
<ds:datastoreItem xmlns:ds="http://schemas.openxmlformats.org/officeDocument/2006/customXml" ds:itemID="{6EFE9ED6-F3A7-4AF6-9F04-4F0E7EE135F3}"/>
</file>

<file path=customXml/itemProps3.xml><?xml version="1.0" encoding="utf-8"?>
<ds:datastoreItem xmlns:ds="http://schemas.openxmlformats.org/officeDocument/2006/customXml" ds:itemID="{EC50EE7F-9DBA-4749-9FA1-E6C0FC285F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Delport</dc:creator>
  <cp:keywords/>
  <dc:description/>
  <cp:lastModifiedBy>Casper Delport</cp:lastModifiedBy>
  <cp:revision>4</cp:revision>
  <dcterms:created xsi:type="dcterms:W3CDTF">2026-03-31T12:25:00Z</dcterms:created>
  <dcterms:modified xsi:type="dcterms:W3CDTF">2026-03-31T12:35:00Z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0x010100DD34BD1F2361B44FB42771A6A21E63D1</vt:lpwstr>
  </property>
</Properties>
</file>