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E6CE2" w14:textId="77777777" w:rsidR="000A7337" w:rsidRDefault="00864562">
      <w:pPr>
        <w:jc w:val="center"/>
        <w:rPr>
          <w:sz w:val="28"/>
          <w:szCs w:val="28"/>
        </w:rPr>
      </w:pPr>
      <w:bookmarkStart w:id="0" w:name="_Hlk54724688"/>
      <w:bookmarkEnd w:id="0"/>
      <w:r>
        <w:rPr>
          <w:sz w:val="28"/>
          <w:szCs w:val="28"/>
        </w:rPr>
        <w:t>Game Design Document</w:t>
      </w:r>
    </w:p>
    <w:p w14:paraId="6903F955" w14:textId="77777777" w:rsidR="000A7337" w:rsidRDefault="008645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58812CE9" w14:textId="77777777" w:rsidR="000A7337" w:rsidRDefault="000A7337">
      <w:pPr>
        <w:jc w:val="center"/>
        <w:rPr>
          <w:sz w:val="28"/>
          <w:szCs w:val="28"/>
        </w:rPr>
      </w:pPr>
    </w:p>
    <w:p w14:paraId="6EA4CA39" w14:textId="77777777" w:rsidR="000A7337" w:rsidRDefault="00864562">
      <w:pPr>
        <w:jc w:val="center"/>
        <w:rPr>
          <w:sz w:val="28"/>
          <w:szCs w:val="28"/>
        </w:rPr>
      </w:pPr>
      <w:r>
        <w:pict w14:anchorId="28F181A2">
          <v:rect id="_x0000_i1067" style="width:0;height:1.5pt" o:hralign="center" o:hrstd="t" o:hr="t" fillcolor="#a0a0a0" stroked="f"/>
        </w:pict>
      </w:r>
    </w:p>
    <w:p w14:paraId="42EED5E8" w14:textId="77777777" w:rsidR="000A7337" w:rsidRDefault="000A7337">
      <w:pPr>
        <w:jc w:val="center"/>
        <w:rPr>
          <w:sz w:val="28"/>
          <w:szCs w:val="28"/>
        </w:rPr>
      </w:pPr>
    </w:p>
    <w:p w14:paraId="5F910005" w14:textId="77777777" w:rsidR="000A7337" w:rsidRDefault="000A7337">
      <w:pPr>
        <w:jc w:val="center"/>
        <w:rPr>
          <w:sz w:val="28"/>
          <w:szCs w:val="28"/>
        </w:rPr>
      </w:pPr>
    </w:p>
    <w:p w14:paraId="58BA9861" w14:textId="77777777" w:rsidR="000A7337" w:rsidRDefault="000A7337">
      <w:pPr>
        <w:jc w:val="center"/>
        <w:rPr>
          <w:sz w:val="28"/>
          <w:szCs w:val="28"/>
        </w:rPr>
      </w:pPr>
    </w:p>
    <w:p w14:paraId="0974B5E8" w14:textId="77777777" w:rsidR="000A7337" w:rsidRDefault="0086456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F562CD0" w14:textId="3F98E9F2" w:rsidR="00EA58A0" w:rsidRDefault="00EA58A0">
      <w:pPr>
        <w:rPr>
          <w:sz w:val="28"/>
          <w:szCs w:val="28"/>
        </w:rPr>
      </w:pPr>
      <w:r>
        <w:rPr>
          <w:sz w:val="28"/>
          <w:szCs w:val="28"/>
        </w:rPr>
        <w:t>G</w:t>
      </w:r>
      <w:r w:rsidRPr="00EA58A0">
        <w:rPr>
          <w:sz w:val="28"/>
          <w:szCs w:val="28"/>
        </w:rPr>
        <w:t xml:space="preserve">alactic </w:t>
      </w:r>
      <w:r>
        <w:rPr>
          <w:sz w:val="28"/>
          <w:szCs w:val="28"/>
        </w:rPr>
        <w:t>A</w:t>
      </w:r>
      <w:r w:rsidRPr="00EA58A0">
        <w:rPr>
          <w:sz w:val="28"/>
          <w:szCs w:val="28"/>
        </w:rPr>
        <w:t>stronauts</w:t>
      </w:r>
      <w:r>
        <w:rPr>
          <w:sz w:val="28"/>
          <w:szCs w:val="28"/>
        </w:rPr>
        <w:t>.</w:t>
      </w:r>
    </w:p>
    <w:p w14:paraId="27442870" w14:textId="77777777" w:rsidR="000A7337" w:rsidRDefault="00864562">
      <w:pPr>
        <w:rPr>
          <w:sz w:val="28"/>
          <w:szCs w:val="28"/>
        </w:rPr>
      </w:pPr>
      <w:r>
        <w:pict w14:anchorId="5406FDFE">
          <v:rect id="_x0000_i1068" style="width:0;height:1.5pt" o:hralign="center" o:hrstd="t" o:hr="t" fillcolor="#a0a0a0" stroked="f"/>
        </w:pict>
      </w:r>
    </w:p>
    <w:p w14:paraId="7CD00B94" w14:textId="77777777" w:rsidR="000A7337" w:rsidRDefault="000A7337">
      <w:pPr>
        <w:rPr>
          <w:sz w:val="28"/>
          <w:szCs w:val="28"/>
        </w:rPr>
      </w:pPr>
    </w:p>
    <w:p w14:paraId="54592420" w14:textId="77777777" w:rsidR="000A7337" w:rsidRDefault="000A7337">
      <w:pPr>
        <w:rPr>
          <w:sz w:val="28"/>
          <w:szCs w:val="28"/>
        </w:rPr>
      </w:pPr>
    </w:p>
    <w:p w14:paraId="7ACBC719" w14:textId="77777777" w:rsidR="000A7337" w:rsidRDefault="0086456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76A2045D" w14:textId="1ED77127" w:rsidR="000A7337" w:rsidRDefault="00EA58A0">
      <w:pPr>
        <w:ind w:left="720"/>
        <w:rPr>
          <w:sz w:val="28"/>
          <w:szCs w:val="28"/>
        </w:rPr>
      </w:pPr>
      <w:r>
        <w:rPr>
          <w:sz w:val="28"/>
          <w:szCs w:val="28"/>
        </w:rPr>
        <w:t>To conquer the space by destroying the aliens.</w:t>
      </w:r>
      <w:r w:rsidR="005E5E07">
        <w:rPr>
          <w:sz w:val="28"/>
          <w:szCs w:val="28"/>
        </w:rPr>
        <w:t xml:space="preserve"> The astronauts can also collect the coins to easily defeat the aliens.</w:t>
      </w:r>
    </w:p>
    <w:p w14:paraId="408E4E69" w14:textId="77777777" w:rsidR="000A7337" w:rsidRDefault="00864562">
      <w:pPr>
        <w:rPr>
          <w:sz w:val="28"/>
          <w:szCs w:val="28"/>
        </w:rPr>
      </w:pPr>
      <w:r>
        <w:pict w14:anchorId="2B4ACBF5">
          <v:rect id="_x0000_i1069" style="width:0;height:1.5pt" o:hralign="center" o:hrstd="t" o:hr="t" fillcolor="#a0a0a0" stroked="f"/>
        </w:pict>
      </w:r>
    </w:p>
    <w:p w14:paraId="2E62D7E7" w14:textId="77777777" w:rsidR="000A7337" w:rsidRDefault="000A7337">
      <w:pPr>
        <w:rPr>
          <w:sz w:val="28"/>
          <w:szCs w:val="28"/>
        </w:rPr>
      </w:pPr>
    </w:p>
    <w:p w14:paraId="210196E1" w14:textId="77777777" w:rsidR="000A7337" w:rsidRDefault="000A7337">
      <w:pPr>
        <w:rPr>
          <w:sz w:val="28"/>
          <w:szCs w:val="28"/>
        </w:rPr>
      </w:pPr>
    </w:p>
    <w:p w14:paraId="55060709" w14:textId="77777777" w:rsidR="000A7337" w:rsidRDefault="0086456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6348C12E" w14:textId="4162838D" w:rsidR="000A7337" w:rsidRDefault="00EA58A0" w:rsidP="00EA58A0">
      <w:pPr>
        <w:rPr>
          <w:sz w:val="28"/>
          <w:szCs w:val="28"/>
        </w:rPr>
      </w:pPr>
      <w:r>
        <w:rPr>
          <w:sz w:val="28"/>
          <w:szCs w:val="28"/>
        </w:rPr>
        <w:t xml:space="preserve"> Aliens wanted to conquer the galaxy, so they must destroy the astronauts first to own the space to themselves. The astronauts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fight with the aliens to live on the space and save their lives or it will lead to their death. </w:t>
      </w:r>
    </w:p>
    <w:p w14:paraId="7927E48A" w14:textId="77777777" w:rsidR="000A7337" w:rsidRDefault="00864562">
      <w:pPr>
        <w:rPr>
          <w:sz w:val="28"/>
          <w:szCs w:val="28"/>
        </w:rPr>
      </w:pPr>
      <w:r>
        <w:pict w14:anchorId="6F7F4D85">
          <v:rect id="_x0000_i1070" style="width:0;height:1.5pt" o:hralign="center" o:hrstd="t" o:hr="t" fillcolor="#a0a0a0" stroked="f"/>
        </w:pict>
      </w:r>
    </w:p>
    <w:p w14:paraId="0A777261" w14:textId="77777777" w:rsidR="000A7337" w:rsidRDefault="000A7337">
      <w:pPr>
        <w:ind w:left="720"/>
        <w:rPr>
          <w:sz w:val="28"/>
          <w:szCs w:val="28"/>
        </w:rPr>
      </w:pPr>
    </w:p>
    <w:p w14:paraId="236BAA9D" w14:textId="77777777" w:rsidR="000A7337" w:rsidRDefault="00864562">
      <w:pPr>
        <w:rPr>
          <w:sz w:val="28"/>
          <w:szCs w:val="28"/>
        </w:rPr>
      </w:pPr>
      <w:r>
        <w:pict w14:anchorId="01CDC727">
          <v:rect id="_x0000_i1071" style="width:0;height:1.5pt" o:hralign="center" o:hrstd="t" o:hr="t" fillcolor="#a0a0a0" stroked="f"/>
        </w:pict>
      </w:r>
    </w:p>
    <w:p w14:paraId="747D056D" w14:textId="77777777" w:rsidR="000A7337" w:rsidRDefault="000A7337">
      <w:pPr>
        <w:ind w:left="720"/>
        <w:rPr>
          <w:sz w:val="28"/>
          <w:szCs w:val="28"/>
        </w:rPr>
      </w:pPr>
    </w:p>
    <w:p w14:paraId="7B460FDE" w14:textId="77777777" w:rsidR="000A7337" w:rsidRDefault="00864562">
      <w:pPr>
        <w:rPr>
          <w:sz w:val="28"/>
          <w:szCs w:val="28"/>
        </w:rPr>
      </w:pPr>
      <w:r>
        <w:pict w14:anchorId="4E5DE2EE">
          <v:rect id="_x0000_i1072" style="width:0;height:1.5pt" o:hralign="center" o:hrstd="t" o:hr="t" fillcolor="#a0a0a0" stroked="f"/>
        </w:pict>
      </w:r>
    </w:p>
    <w:p w14:paraId="49DBBFCB" w14:textId="77777777" w:rsidR="000A7337" w:rsidRDefault="000A7337">
      <w:pPr>
        <w:ind w:left="720"/>
        <w:rPr>
          <w:sz w:val="28"/>
          <w:szCs w:val="28"/>
        </w:rPr>
      </w:pPr>
    </w:p>
    <w:p w14:paraId="0E59AA3D" w14:textId="77777777" w:rsidR="000A7337" w:rsidRDefault="00864562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20E49152" w14:textId="77777777" w:rsidR="000A7337" w:rsidRDefault="0086456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7BA7C23D" w14:textId="77777777" w:rsidR="000A7337" w:rsidRDefault="0086456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6DD39AFD" w14:textId="77777777" w:rsidR="000A7337" w:rsidRDefault="0086456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A7337" w14:paraId="6B89325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DCD6D" w14:textId="77777777" w:rsidR="000A7337" w:rsidRDefault="00864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EAFA1" w14:textId="77777777" w:rsidR="000A7337" w:rsidRDefault="00864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495F1" w14:textId="77777777" w:rsidR="000A7337" w:rsidRDefault="00864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A7337" w14:paraId="1987441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C1955" w14:textId="77777777" w:rsidR="000A7337" w:rsidRDefault="00864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48582" w14:textId="781697AB" w:rsidR="000A7337" w:rsidRDefault="00EA5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28579" w14:textId="096F5453" w:rsidR="000A7337" w:rsidRDefault="005E5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down the aliens.</w:t>
            </w:r>
          </w:p>
        </w:tc>
      </w:tr>
      <w:tr w:rsidR="000A7337" w14:paraId="06515E5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8EC8" w14:textId="77777777" w:rsidR="000A7337" w:rsidRDefault="00864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E79BB" w14:textId="6C346732" w:rsidR="000A7337" w:rsidRDefault="000A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C423" w14:textId="1091D5F9" w:rsidR="000A7337" w:rsidRDefault="000A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A7337" w14:paraId="4A2E12D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F69B" w14:textId="77777777" w:rsidR="000A7337" w:rsidRDefault="00864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8674" w14:textId="2C8101F2" w:rsidR="000A7337" w:rsidRDefault="000A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2EA94" w14:textId="5F4FB9A5" w:rsidR="000A7337" w:rsidRDefault="000A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A7337" w14:paraId="6DEEFDA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E112" w14:textId="77777777" w:rsidR="000A7337" w:rsidRDefault="00864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6720" w14:textId="1A9DA2F3" w:rsidR="000A7337" w:rsidRDefault="000A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0C92" w14:textId="64F2C2AC" w:rsidR="000A7337" w:rsidRDefault="000A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A7337" w14:paraId="2BE569E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4D2FF" w14:textId="77777777" w:rsidR="000A7337" w:rsidRDefault="00864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F3B74" w14:textId="76DE7605" w:rsidR="000A7337" w:rsidRDefault="000A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8C188" w14:textId="38A411D5" w:rsidR="000A7337" w:rsidRDefault="000A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A7337" w14:paraId="68B93E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D9C0A" w14:textId="77777777" w:rsidR="000A7337" w:rsidRDefault="00864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F789" w14:textId="731646B9" w:rsidR="000A7337" w:rsidRDefault="000A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01CB0" w14:textId="094CDE24" w:rsidR="000A7337" w:rsidRDefault="000A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A7337" w14:paraId="5047445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49940" w14:textId="77777777" w:rsidR="000A7337" w:rsidRDefault="00864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FAD9" w14:textId="246C942F" w:rsidR="000A7337" w:rsidRDefault="000A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F456E" w14:textId="77777777" w:rsidR="000A7337" w:rsidRDefault="000A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A7337" w14:paraId="7418B95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53A2" w14:textId="77777777" w:rsidR="000A7337" w:rsidRDefault="00864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5721" w14:textId="77777777" w:rsidR="000A7337" w:rsidRDefault="000A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94856" w14:textId="77777777" w:rsidR="000A7337" w:rsidRDefault="000A7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38A73D3" w14:textId="77777777" w:rsidR="000A7337" w:rsidRDefault="00864562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18A5B5E" w14:textId="77777777" w:rsidR="000A7337" w:rsidRDefault="0086456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53DFE669" w14:textId="77777777" w:rsidR="000A7337" w:rsidRDefault="00864562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4F972C00" w14:textId="77777777" w:rsidR="000A7337" w:rsidRDefault="00864562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proofErr w:type="gramStart"/>
      <w:r>
        <w:rPr>
          <w:sz w:val="24"/>
          <w:szCs w:val="24"/>
        </w:rPr>
        <w:t>non playing</w:t>
      </w:r>
      <w:proofErr w:type="spellEnd"/>
      <w:proofErr w:type="gram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A7337" w14:paraId="4CED17E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DE61" w14:textId="77777777" w:rsidR="000A7337" w:rsidRDefault="0086456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31C09" w14:textId="77777777" w:rsidR="000A7337" w:rsidRDefault="0086456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5538" w14:textId="77777777" w:rsidR="000A7337" w:rsidRDefault="0086456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A7337" w14:paraId="37E5124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B4C4B" w14:textId="77777777" w:rsidR="000A7337" w:rsidRDefault="0086456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A9C62" w14:textId="192E75C0" w:rsidR="000A7337" w:rsidRDefault="005E5E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Soldiers Aliens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E2BDA" w14:textId="41043C32" w:rsidR="000A7337" w:rsidRDefault="005E5E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Defend from the astronauts, they can also shoot back.</w:t>
            </w:r>
          </w:p>
        </w:tc>
      </w:tr>
      <w:tr w:rsidR="000A7337" w14:paraId="2E9EF69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AFD97" w14:textId="77777777" w:rsidR="000A7337" w:rsidRDefault="0086456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74DA" w14:textId="23D11408" w:rsidR="000A7337" w:rsidRDefault="005E5E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Guardian Aliens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2B7B9" w14:textId="684C104F" w:rsidR="000A7337" w:rsidRDefault="005E5E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Defend from the astronauts, they can also shoot back.</w:t>
            </w:r>
          </w:p>
        </w:tc>
      </w:tr>
      <w:tr w:rsidR="000A7337" w14:paraId="7BAE47F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FC83" w14:textId="77777777" w:rsidR="000A7337" w:rsidRDefault="0086456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F885" w14:textId="75B778AE" w:rsidR="000A7337" w:rsidRDefault="005E5E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Boss Alien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7D25F" w14:textId="59B139C2" w:rsidR="000A7337" w:rsidRDefault="005E5E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Defend from the astronauts, Boss alien can damage more from the other aliens.</w:t>
            </w:r>
          </w:p>
        </w:tc>
      </w:tr>
      <w:tr w:rsidR="000A7337" w14:paraId="6ECA2D2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CF865" w14:textId="77777777" w:rsidR="000A7337" w:rsidRDefault="0086456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23725" w14:textId="5A670D2F" w:rsidR="000A7337" w:rsidRDefault="005E5E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A7B54" w14:textId="67B648DC" w:rsidR="000A7337" w:rsidRDefault="005E5E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Moving element</w:t>
            </w:r>
          </w:p>
        </w:tc>
      </w:tr>
      <w:tr w:rsidR="000A7337" w14:paraId="3C030B2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A002" w14:textId="77777777" w:rsidR="000A7337" w:rsidRDefault="0086456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15626" w14:textId="19B4AD47" w:rsidR="000A7337" w:rsidRDefault="005E5E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DF72" w14:textId="78FB66FF" w:rsidR="000A7337" w:rsidRDefault="005E5E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Moving element</w:t>
            </w:r>
          </w:p>
        </w:tc>
      </w:tr>
      <w:tr w:rsidR="000A7337" w14:paraId="676B8B4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ECE59" w14:textId="77777777" w:rsidR="000A7337" w:rsidRDefault="0086456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F129C" w14:textId="6BF634FB" w:rsidR="000A7337" w:rsidRDefault="005E5E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9C230" w14:textId="3668A250" w:rsidR="000A7337" w:rsidRDefault="005E5E0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Moving element</w:t>
            </w:r>
          </w:p>
        </w:tc>
      </w:tr>
      <w:tr w:rsidR="000A7337" w14:paraId="585EFC2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BC1F" w14:textId="77777777" w:rsidR="000A7337" w:rsidRDefault="0086456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FB3E0" w14:textId="77777777" w:rsidR="000A7337" w:rsidRDefault="000A73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45E36" w14:textId="77777777" w:rsidR="000A7337" w:rsidRDefault="000A73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A7337" w14:paraId="3CD44D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6440" w14:textId="77777777" w:rsidR="000A7337" w:rsidRDefault="0086456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C889" w14:textId="77777777" w:rsidR="000A7337" w:rsidRDefault="000A73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0F13" w14:textId="77777777" w:rsidR="000A7337" w:rsidRDefault="000A733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7BD7674" w14:textId="77777777" w:rsidR="000A7337" w:rsidRDefault="000A7337">
      <w:pPr>
        <w:rPr>
          <w:sz w:val="28"/>
          <w:szCs w:val="28"/>
        </w:rPr>
      </w:pPr>
    </w:p>
    <w:p w14:paraId="7A760A51" w14:textId="77777777" w:rsidR="000A7337" w:rsidRDefault="000A7337">
      <w:pPr>
        <w:ind w:left="720"/>
        <w:rPr>
          <w:sz w:val="28"/>
          <w:szCs w:val="28"/>
        </w:rPr>
      </w:pPr>
    </w:p>
    <w:p w14:paraId="1D76BEE3" w14:textId="77777777" w:rsidR="000A7337" w:rsidRDefault="000A7337">
      <w:pPr>
        <w:ind w:left="720"/>
        <w:rPr>
          <w:sz w:val="28"/>
          <w:szCs w:val="28"/>
        </w:rPr>
      </w:pPr>
    </w:p>
    <w:p w14:paraId="6F85CEDF" w14:textId="77777777" w:rsidR="000A7337" w:rsidRDefault="00864562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7B5E3AFE" w14:textId="77777777" w:rsidR="000A7337" w:rsidRDefault="0086456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690A1762" w14:textId="77777777" w:rsidR="000A7337" w:rsidRDefault="00864562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3300735" w14:textId="77777777" w:rsidR="000A7337" w:rsidRDefault="000A7337">
      <w:pPr>
        <w:rPr>
          <w:sz w:val="28"/>
          <w:szCs w:val="28"/>
        </w:rPr>
      </w:pPr>
    </w:p>
    <w:p w14:paraId="249158B8" w14:textId="77777777" w:rsidR="000A7337" w:rsidRDefault="000A7337">
      <w:pPr>
        <w:rPr>
          <w:sz w:val="28"/>
          <w:szCs w:val="28"/>
        </w:rPr>
      </w:pPr>
    </w:p>
    <w:p w14:paraId="770543DC" w14:textId="77777777" w:rsidR="000A7337" w:rsidRDefault="00864562">
      <w:pPr>
        <w:rPr>
          <w:sz w:val="28"/>
          <w:szCs w:val="28"/>
        </w:rPr>
      </w:pPr>
      <w:r>
        <w:pict w14:anchorId="02D7B469">
          <v:rect id="_x0000_i1073" style="width:0;height:1.5pt" o:hralign="center" o:hrstd="t" o:hr="t" fillcolor="#a0a0a0" stroked="f"/>
        </w:pict>
      </w:r>
    </w:p>
    <w:p w14:paraId="200957E5" w14:textId="77777777" w:rsidR="000A7337" w:rsidRDefault="00864562">
      <w:pPr>
        <w:rPr>
          <w:sz w:val="28"/>
          <w:szCs w:val="28"/>
        </w:rPr>
      </w:pPr>
      <w:r>
        <w:lastRenderedPageBreak/>
        <w:pict w14:anchorId="2830D280">
          <v:rect id="_x0000_i1074" style="width:0;height:1.5pt" o:hralign="center" o:hrstd="t" o:hr="t" fillcolor="#a0a0a0" stroked="f"/>
        </w:pict>
      </w:r>
    </w:p>
    <w:p w14:paraId="217DA12B" w14:textId="77777777" w:rsidR="000A7337" w:rsidRDefault="00864562">
      <w:pPr>
        <w:rPr>
          <w:sz w:val="28"/>
          <w:szCs w:val="28"/>
        </w:rPr>
      </w:pPr>
      <w:r>
        <w:pict w14:anchorId="74082E5F">
          <v:rect id="_x0000_i1075" style="width:0;height:1.5pt" o:hralign="center" o:hrstd="t" o:hr="t" fillcolor="#a0a0a0" stroked="f"/>
        </w:pict>
      </w:r>
    </w:p>
    <w:p w14:paraId="6B9CB234" w14:textId="77777777" w:rsidR="000A7337" w:rsidRDefault="00864562">
      <w:pPr>
        <w:rPr>
          <w:sz w:val="28"/>
          <w:szCs w:val="28"/>
        </w:rPr>
      </w:pPr>
      <w:r>
        <w:pict w14:anchorId="78E7FA5B">
          <v:rect id="_x0000_i1076" style="width:0;height:1.5pt" o:hralign="center" o:hrstd="t" o:hr="t" fillcolor="#a0a0a0" stroked="f"/>
        </w:pict>
      </w:r>
    </w:p>
    <w:p w14:paraId="756D6EF2" w14:textId="77777777" w:rsidR="000A7337" w:rsidRDefault="000A7337">
      <w:pPr>
        <w:rPr>
          <w:sz w:val="28"/>
          <w:szCs w:val="28"/>
        </w:rPr>
      </w:pPr>
    </w:p>
    <w:p w14:paraId="02463613" w14:textId="77777777" w:rsidR="000A7337" w:rsidRDefault="00864562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A9529A1" w14:textId="3626B85C" w:rsidR="000A7337" w:rsidRDefault="005E5E07">
      <w:pPr>
        <w:rPr>
          <w:sz w:val="28"/>
          <w:szCs w:val="28"/>
        </w:rPr>
      </w:pPr>
      <w:r>
        <w:t>When the score of the player gets higher the game will get harder.</w:t>
      </w:r>
      <w:r>
        <w:rPr>
          <w:noProof/>
        </w:rPr>
        <w:drawing>
          <wp:inline distT="0" distB="0" distL="0" distR="0" wp14:anchorId="16D9E8CD" wp14:editId="06DCAC0C">
            <wp:extent cx="5934075" cy="606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This will be the </w:t>
      </w:r>
      <w:r w:rsidR="00864562">
        <w:t>boss of all aliens</w:t>
      </w:r>
      <w:r w:rsidR="00864562">
        <w:pict w14:anchorId="1BBD4A5A">
          <v:rect id="_x0000_i1078" style="width:0;height:1.5pt" o:hralign="center" o:hrstd="t" o:hr="t" fillcolor="#a0a0a0" stroked="f"/>
        </w:pict>
      </w:r>
      <w:r w:rsidR="00864562">
        <w:pict w14:anchorId="47DA2FB1">
          <v:rect id="_x0000_i1079" style="width:0;height:1.5pt" o:hralign="center" o:hrstd="t" o:hr="t" fillcolor="#a0a0a0" stroked="f"/>
        </w:pict>
      </w:r>
      <w:r w:rsidR="00864562">
        <w:pict w14:anchorId="186480B4">
          <v:rect id="_x0000_i1080" style="width:0;height:1.5pt" o:hralign="center" o:hrstd="t" o:hr="t" fillcolor="#a0a0a0" stroked="f"/>
        </w:pict>
      </w:r>
    </w:p>
    <w:p w14:paraId="276ADE35" w14:textId="71F5714E" w:rsidR="000A7337" w:rsidRDefault="0086456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08C3C1" wp14:editId="1B4ABE39">
            <wp:extent cx="2914650" cy="157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B6421" w14:textId="77777777" w:rsidR="000A7337" w:rsidRDefault="000A7337">
      <w:pPr>
        <w:rPr>
          <w:sz w:val="28"/>
          <w:szCs w:val="28"/>
        </w:rPr>
      </w:pPr>
    </w:p>
    <w:p w14:paraId="009D2DC5" w14:textId="0BA697EC" w:rsidR="000A7337" w:rsidRDefault="00864562">
      <w:pPr>
        <w:ind w:left="720"/>
        <w:rPr>
          <w:sz w:val="28"/>
          <w:szCs w:val="28"/>
        </w:rPr>
      </w:pPr>
      <w:r>
        <w:rPr>
          <w:sz w:val="28"/>
          <w:szCs w:val="28"/>
        </w:rPr>
        <w:t>This will be the guardian of the boss alien</w:t>
      </w:r>
      <w:r>
        <w:rPr>
          <w:noProof/>
          <w:sz w:val="28"/>
          <w:szCs w:val="28"/>
        </w:rPr>
        <w:drawing>
          <wp:inline distT="0" distB="0" distL="0" distR="0" wp14:anchorId="26AC01C6" wp14:editId="7C8F4616">
            <wp:extent cx="226695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This will be the solider of the boss alien</w:t>
      </w:r>
      <w:r>
        <w:rPr>
          <w:noProof/>
          <w:sz w:val="28"/>
          <w:szCs w:val="28"/>
        </w:rPr>
        <w:drawing>
          <wp:inline distT="0" distB="0" distL="0" distR="0" wp14:anchorId="17FF69A2" wp14:editId="3C841B82">
            <wp:extent cx="1866900" cy="1647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This is the background </w:t>
      </w:r>
      <w:r>
        <w:rPr>
          <w:noProof/>
          <w:sz w:val="28"/>
          <w:szCs w:val="28"/>
        </w:rPr>
        <w:lastRenderedPageBreak/>
        <w:drawing>
          <wp:inline distT="0" distB="0" distL="0" distR="0" wp14:anchorId="4D2ADA4E" wp14:editId="055FB66E">
            <wp:extent cx="302895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This will be the comets which will spawn during the game.</w:t>
      </w:r>
      <w:r>
        <w:rPr>
          <w:noProof/>
          <w:sz w:val="28"/>
          <w:szCs w:val="28"/>
        </w:rPr>
        <w:drawing>
          <wp:inline distT="0" distB="0" distL="0" distR="0" wp14:anchorId="597725D0" wp14:editId="2B5CA343">
            <wp:extent cx="3810000" cy="3600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This is the playing character. (space ship)</w:t>
      </w:r>
    </w:p>
    <w:p w14:paraId="1AE71228" w14:textId="77777777" w:rsidR="00864562" w:rsidRDefault="00864562">
      <w:pPr>
        <w:ind w:left="720"/>
        <w:rPr>
          <w:sz w:val="28"/>
          <w:szCs w:val="28"/>
        </w:rPr>
      </w:pPr>
    </w:p>
    <w:sectPr w:rsidR="008645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85647"/>
    <w:multiLevelType w:val="multilevel"/>
    <w:tmpl w:val="69741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1421B5"/>
    <w:multiLevelType w:val="multilevel"/>
    <w:tmpl w:val="B1E062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E65149"/>
    <w:multiLevelType w:val="multilevel"/>
    <w:tmpl w:val="622CB0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FCF227A"/>
    <w:multiLevelType w:val="multilevel"/>
    <w:tmpl w:val="99C807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337"/>
    <w:rsid w:val="000A7337"/>
    <w:rsid w:val="005E5E07"/>
    <w:rsid w:val="00864562"/>
    <w:rsid w:val="00EA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665A"/>
  <w15:docId w15:val="{8FB892E4-EA03-407E-9752-DA8634EE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A. J.</cp:lastModifiedBy>
  <cp:revision>2</cp:revision>
  <dcterms:created xsi:type="dcterms:W3CDTF">2020-10-27T14:41:00Z</dcterms:created>
  <dcterms:modified xsi:type="dcterms:W3CDTF">2020-10-27T15:30:00Z</dcterms:modified>
</cp:coreProperties>
</file>