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555" w:rsidRDefault="0074090C">
      <w:r>
        <w:t>Graph 1 – attacks all over the globe</w:t>
      </w:r>
    </w:p>
    <w:p w:rsidR="0074090C" w:rsidRDefault="0074090C"/>
    <w:p w:rsidR="0074090C" w:rsidRDefault="0074090C"/>
    <w:p w:rsidR="0074090C" w:rsidRDefault="0074090C">
      <w:r>
        <w:t xml:space="preserve">Graph – </w:t>
      </w:r>
      <w:proofErr w:type="spellStart"/>
      <w:r>
        <w:t>dateTime</w:t>
      </w:r>
      <w:proofErr w:type="spellEnd"/>
      <w:r>
        <w:t xml:space="preserve"> vs </w:t>
      </w:r>
      <w:proofErr w:type="spellStart"/>
      <w:r>
        <w:t>timedifference</w:t>
      </w:r>
      <w:proofErr w:type="spellEnd"/>
      <w:r>
        <w:t xml:space="preserve"> </w:t>
      </w:r>
    </w:p>
    <w:p w:rsidR="0074090C" w:rsidRDefault="0074090C">
      <w:proofErr w:type="gramStart"/>
      <w:r w:rsidRPr="0074090C">
        <w:t>timeline</w:t>
      </w:r>
      <w:proofErr w:type="gramEnd"/>
      <w:r w:rsidRPr="0074090C">
        <w:t xml:space="preserve"> of attacks vs the time </w:t>
      </w:r>
      <w:proofErr w:type="spellStart"/>
      <w:r w:rsidRPr="0074090C">
        <w:t>diferrence</w:t>
      </w:r>
      <w:proofErr w:type="spellEnd"/>
      <w:r w:rsidRPr="0074090C">
        <w:t xml:space="preserve"> i.e. the difference </w:t>
      </w:r>
      <w:proofErr w:type="spellStart"/>
      <w:r w:rsidRPr="0074090C">
        <w:t>pretween</w:t>
      </w:r>
      <w:proofErr w:type="spellEnd"/>
      <w:r w:rsidRPr="0074090C">
        <w:t xml:space="preserve"> the former and later attack</w:t>
      </w:r>
    </w:p>
    <w:p w:rsidR="0074090C" w:rsidRDefault="0074090C">
      <w:proofErr w:type="gramStart"/>
      <w:r>
        <w:t>colour</w:t>
      </w:r>
      <w:proofErr w:type="gramEnd"/>
      <w:r>
        <w:t xml:space="preserve"> by Month</w:t>
      </w:r>
    </w:p>
    <w:p w:rsidR="0074090C" w:rsidRDefault="0074090C"/>
    <w:p w:rsidR="0074090C" w:rsidRDefault="0074090C">
      <w:r w:rsidRPr="0074090C">
        <w:drawing>
          <wp:inline distT="0" distB="0" distL="0" distR="0" wp14:anchorId="0E91F6F1" wp14:editId="2ED051C8">
            <wp:extent cx="5731510" cy="29876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90C" w:rsidRDefault="0074090C"/>
    <w:p w:rsidR="0074090C" w:rsidRDefault="0074090C">
      <w:r>
        <w:t>Colour by – country</w:t>
      </w:r>
    </w:p>
    <w:p w:rsidR="001B19FE" w:rsidRDefault="001B19FE">
      <w:r w:rsidRPr="0074090C">
        <w:drawing>
          <wp:inline distT="0" distB="0" distL="0" distR="0" wp14:anchorId="7EAFA1D5" wp14:editId="32E06536">
            <wp:extent cx="5731510" cy="3074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FE" w:rsidRDefault="001B19FE" w:rsidP="001B19FE">
      <w:r w:rsidRPr="001B19FE">
        <w:lastRenderedPageBreak/>
        <w:drawing>
          <wp:inline distT="0" distB="0" distL="0" distR="0" wp14:anchorId="5B40E5CE" wp14:editId="7408D1F3">
            <wp:extent cx="5731510" cy="3074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90C" w:rsidRDefault="0074090C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ttp://127.0.0.1:25574/graphics/plot_zoom_png?width=1920&amp;height=10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E0EB7" id="Rectangle 2" o:spid="_x0000_s1026" alt="http://127.0.0.1:25574/graphics/plot_zoom_png?width=1920&amp;height=103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KTkLwztAgAACA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:rsidR="001B19FE" w:rsidRDefault="001B19FE">
      <w:r w:rsidRPr="001B19FE">
        <w:drawing>
          <wp:inline distT="0" distB="0" distL="0" distR="0" wp14:anchorId="36A4AA13" wp14:editId="1045CF08">
            <wp:extent cx="6134100" cy="385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637" cy="38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008" w:rsidRDefault="00234008"/>
    <w:p w:rsidR="00234008" w:rsidRDefault="00234008">
      <w:r>
        <w:t>Attacks per day Month wise</w:t>
      </w:r>
      <w:r w:rsidR="00147F78">
        <w:t xml:space="preserve"> for top 10 countries</w:t>
      </w:r>
    </w:p>
    <w:p w:rsidR="00234008" w:rsidRDefault="00234008"/>
    <w:p w:rsidR="00234008" w:rsidRDefault="00234008">
      <w:r w:rsidRPr="00234008">
        <w:lastRenderedPageBreak/>
        <w:drawing>
          <wp:inline distT="0" distB="0" distL="0" distR="0" wp14:anchorId="27B503D2" wp14:editId="71307C15">
            <wp:extent cx="5731510" cy="30746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F78" w:rsidRDefault="00147F78"/>
    <w:p w:rsidR="00147F78" w:rsidRDefault="00147F78">
      <w:r w:rsidRPr="00147F78">
        <w:drawing>
          <wp:inline distT="0" distB="0" distL="0" distR="0" wp14:anchorId="780666FE" wp14:editId="2A77E8D5">
            <wp:extent cx="5731510" cy="30746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42F" w:rsidRDefault="002B142F"/>
    <w:p w:rsidR="002B142F" w:rsidRDefault="002B142F">
      <w:r>
        <w:t>Attacks Each day</w:t>
      </w:r>
    </w:p>
    <w:p w:rsidR="002B142F" w:rsidRDefault="002B142F"/>
    <w:p w:rsidR="006C7B5B" w:rsidRDefault="006C7B5B" w:rsidP="002B142F">
      <w:r w:rsidRPr="006C7B5B">
        <w:lastRenderedPageBreak/>
        <w:drawing>
          <wp:inline distT="0" distB="0" distL="0" distR="0" wp14:anchorId="2B855F44" wp14:editId="6A37D40D">
            <wp:extent cx="5731510" cy="3074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5B" w:rsidRDefault="006C7B5B" w:rsidP="002B142F"/>
    <w:p w:rsidR="006C7B5B" w:rsidRDefault="006C7B5B" w:rsidP="002B142F">
      <w:r>
        <w:t xml:space="preserve">Top 10 bad </w:t>
      </w:r>
      <w:proofErr w:type="spellStart"/>
      <w:r>
        <w:t>Ips</w:t>
      </w:r>
      <w:proofErr w:type="spellEnd"/>
      <w:r>
        <w:t xml:space="preserve"> with top 10 countries each month</w:t>
      </w:r>
    </w:p>
    <w:p w:rsidR="006C7B5B" w:rsidRDefault="006C7B5B" w:rsidP="006C7B5B">
      <w:bookmarkStart w:id="0" w:name="_GoBack"/>
      <w:r w:rsidRPr="006C7B5B">
        <w:drawing>
          <wp:inline distT="0" distB="0" distL="0" distR="0" wp14:anchorId="6405CF16" wp14:editId="6FE1D54E">
            <wp:extent cx="5731510" cy="3074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C7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F3"/>
    <w:rsid w:val="00147F78"/>
    <w:rsid w:val="001B19FE"/>
    <w:rsid w:val="00234008"/>
    <w:rsid w:val="002B142F"/>
    <w:rsid w:val="005A5DF3"/>
    <w:rsid w:val="006C7B5B"/>
    <w:rsid w:val="0074090C"/>
    <w:rsid w:val="00A9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60DBC9-DAD4-43E3-B396-79BC96CF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1B33A24-F63F-4A5B-86CB-260EE4009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soni</dc:creator>
  <cp:keywords/>
  <dc:description/>
  <cp:lastModifiedBy>parag soni</cp:lastModifiedBy>
  <cp:revision>2</cp:revision>
  <dcterms:created xsi:type="dcterms:W3CDTF">2022-02-27T21:20:00Z</dcterms:created>
  <dcterms:modified xsi:type="dcterms:W3CDTF">2022-02-28T00:24:00Z</dcterms:modified>
</cp:coreProperties>
</file>