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649E" w14:textId="77777777" w:rsidR="00A77818" w:rsidRDefault="00000000">
      <w:pPr>
        <w:tabs>
          <w:tab w:val="center" w:pos="4072"/>
          <w:tab w:val="center" w:pos="7038"/>
        </w:tabs>
        <w:spacing w:after="0"/>
      </w:pPr>
      <w:r>
        <w:rPr>
          <w:sz w:val="18"/>
        </w:rPr>
        <w:tab/>
      </w:r>
      <w:r>
        <w:rPr>
          <w:sz w:val="18"/>
          <w:u w:val="single" w:color="000000"/>
        </w:rPr>
        <w:t>PAYMENT TYPES BV SALES</w:t>
      </w:r>
      <w:r>
        <w:rPr>
          <w:sz w:val="18"/>
          <w:u w:val="single" w:color="000000"/>
        </w:rPr>
        <w:tab/>
      </w:r>
      <w:r>
        <w:rPr>
          <w:sz w:val="18"/>
        </w:rPr>
        <w:t>Donut chart</w:t>
      </w:r>
    </w:p>
    <w:p w14:paraId="0120C9EF" w14:textId="77777777" w:rsidR="00A77818" w:rsidRDefault="00000000">
      <w:pPr>
        <w:spacing w:after="127"/>
        <w:ind w:left="1590" w:right="-130"/>
      </w:pPr>
      <w:r>
        <w:rPr>
          <w:noProof/>
        </w:rPr>
        <w:drawing>
          <wp:inline distT="0" distB="0" distL="0" distR="0" wp14:anchorId="7439E67C" wp14:editId="6C4C1815">
            <wp:extent cx="5519787" cy="1369889"/>
            <wp:effectExtent l="0" t="0" r="0" b="0"/>
            <wp:docPr id="39245" name="Picture 39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5" name="Picture 392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787" cy="13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82B4" w14:textId="77777777" w:rsidR="00A77818" w:rsidRDefault="00000000">
      <w:pPr>
        <w:pStyle w:val="Heading1"/>
        <w:tabs>
          <w:tab w:val="center" w:pos="4058"/>
          <w:tab w:val="center" w:pos="8418"/>
        </w:tabs>
        <w:ind w:right="0"/>
        <w:jc w:val="left"/>
      </w:pPr>
      <w:r>
        <w:rPr>
          <w:rFonts w:ascii="Calibri" w:eastAsia="Calibri" w:hAnsi="Calibri" w:cs="Calibri"/>
          <w:u w:val="none"/>
        </w:rPr>
        <w:tab/>
      </w:r>
      <w:r>
        <w:rPr>
          <w:rFonts w:ascii="Calibri" w:eastAsia="Calibri" w:hAnsi="Calibri" w:cs="Calibri"/>
        </w:rPr>
        <w:t>Bubble chart</w:t>
      </w:r>
      <w:r>
        <w:rPr>
          <w:rFonts w:ascii="Calibri" w:eastAsia="Calibri" w:hAnsi="Calibri" w:cs="Calibri"/>
        </w:rPr>
        <w:tab/>
      </w:r>
      <w:r>
        <w:t>WEEKDAY WISE BY SALES</w:t>
      </w:r>
    </w:p>
    <w:tbl>
      <w:tblPr>
        <w:tblStyle w:val="TableGrid"/>
        <w:tblW w:w="8661" w:type="dxa"/>
        <w:tblInd w:w="157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59"/>
        <w:gridCol w:w="3702"/>
      </w:tblGrid>
      <w:tr w:rsidR="00A77818" w14:paraId="0DCD70F3" w14:textId="77777777">
        <w:trPr>
          <w:trHeight w:val="2399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3C762C07" w14:textId="77777777" w:rsidR="00A77818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E44D357" wp14:editId="716C983B">
                  <wp:extent cx="3128863" cy="1523411"/>
                  <wp:effectExtent l="0" t="0" r="0" b="0"/>
                  <wp:docPr id="39247" name="Picture 392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47" name="Picture 392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863" cy="1523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1C83D86B" w14:textId="77777777" w:rsidR="00A77818" w:rsidRDefault="00A77818">
            <w:pPr>
              <w:spacing w:after="0"/>
              <w:ind w:left="-6573" w:right="229"/>
            </w:pPr>
          </w:p>
          <w:tbl>
            <w:tblPr>
              <w:tblStyle w:val="TableGrid"/>
              <w:tblW w:w="3659" w:type="dxa"/>
              <w:tblInd w:w="37" w:type="dxa"/>
              <w:tblCellMar>
                <w:top w:w="52" w:type="dxa"/>
                <w:left w:w="74" w:type="dxa"/>
                <w:bottom w:w="49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3228"/>
            </w:tblGrid>
            <w:tr w:rsidR="00A77818" w14:paraId="65BD8C8B" w14:textId="77777777">
              <w:trPr>
                <w:trHeight w:val="1983"/>
              </w:trPr>
              <w:tc>
                <w:tcPr>
                  <w:tcW w:w="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9124C7A" w14:textId="77777777" w:rsidR="00A77818" w:rsidRDefault="00000000">
                  <w:pPr>
                    <w:spacing w:after="0"/>
                  </w:pPr>
                  <w:r>
                    <w:rPr>
                      <w:noProof/>
                    </w:rPr>
                    <w:drawing>
                      <wp:inline distT="0" distB="0" distL="0" distR="0" wp14:anchorId="6E18F14A" wp14:editId="4DED866A">
                        <wp:extent cx="194816" cy="885704"/>
                        <wp:effectExtent l="0" t="0" r="0" b="0"/>
                        <wp:docPr id="5913" name="Picture 59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13" name="Picture 591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816" cy="88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E0CA25D" w14:textId="77777777" w:rsidR="00A77818" w:rsidRDefault="00000000">
                  <w:pPr>
                    <w:spacing w:after="0"/>
                    <w:ind w:left="145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C4A64F4" wp14:editId="3D0FB351">
                            <wp:extent cx="1765151" cy="419233"/>
                            <wp:effectExtent l="0" t="0" r="0" b="0"/>
                            <wp:docPr id="37592" name="Group 3759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65151" cy="419233"/>
                                      <a:chOff x="0" y="0"/>
                                      <a:chExt cx="1765151" cy="419233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9249" name="Picture 39249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82649" y="0"/>
                                        <a:ext cx="1682502" cy="4192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55" name="Rectangle 55"/>
                                    <wps:cNvSpPr/>
                                    <wps:spPr>
                                      <a:xfrm>
                                        <a:off x="0" y="188950"/>
                                        <a:ext cx="298364" cy="8638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B8D751D" w14:textId="77777777" w:rsidR="00A77818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14"/>
                                            </w:rPr>
                                            <w:t>42,341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37592" style="width:138.988pt;height:33.0105pt;mso-position-horizontal-relative:char;mso-position-vertical-relative:line" coordsize="17651,4192">
                            <v:shape id="Picture 39249" style="position:absolute;width:16825;height:4192;left:826;top:0;" filled="f">
                              <v:imagedata r:id="rId10"/>
                            </v:shape>
                            <v:rect id="Rectangle 55" style="position:absolute;width:2983;height:863;left:0;top:1889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Times New Roman" w:hAnsi="Times New Roman" w:eastAsia="Times New Roman" w:ascii="Times New Roman"/>
                                        <w:sz w:val="14"/>
                                      </w:rPr>
                                      <w:t xml:space="preserve">42,341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</w:tr>
            <w:tr w:rsidR="00A77818" w14:paraId="5FC5EF45" w14:textId="77777777">
              <w:trPr>
                <w:trHeight w:val="394"/>
              </w:trPr>
              <w:tc>
                <w:tcPr>
                  <w:tcW w:w="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3C5AAA1" w14:textId="77777777" w:rsidR="00A77818" w:rsidRDefault="00A77818"/>
              </w:tc>
              <w:tc>
                <w:tcPr>
                  <w:tcW w:w="3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14:paraId="412FBF2D" w14:textId="77777777" w:rsidR="00A77818" w:rsidRDefault="00000000">
                  <w:pPr>
                    <w:spacing w:after="0"/>
                    <w:ind w:right="24"/>
                    <w:jc w:val="center"/>
                  </w:pPr>
                  <w:r>
                    <w:rPr>
                      <w:sz w:val="10"/>
                    </w:rPr>
                    <w:t xml:space="preserve">Weekday </w:t>
                  </w:r>
                  <w:proofErr w:type="spellStart"/>
                  <w:r>
                    <w:rPr>
                      <w:sz w:val="10"/>
                    </w:rPr>
                    <w:t>ot</w:t>
                  </w:r>
                  <w:proofErr w:type="spellEnd"/>
                  <w:r>
                    <w:rPr>
                      <w:sz w:val="10"/>
                    </w:rPr>
                    <w:t xml:space="preserve"> Date</w:t>
                  </w:r>
                </w:p>
              </w:tc>
            </w:tr>
          </w:tbl>
          <w:p w14:paraId="477926AC" w14:textId="77777777" w:rsidR="00A77818" w:rsidRDefault="00A77818"/>
        </w:tc>
      </w:tr>
    </w:tbl>
    <w:p w14:paraId="1D72D34D" w14:textId="77777777" w:rsidR="00A77818" w:rsidRDefault="00000000">
      <w:pPr>
        <w:tabs>
          <w:tab w:val="right" w:pos="11528"/>
        </w:tabs>
        <w:spacing w:after="0"/>
        <w:ind w:right="-1376"/>
      </w:pPr>
      <w:r>
        <w:rPr>
          <w:sz w:val="10"/>
        </w:rPr>
        <w:t>sheen Bar</w:t>
      </w:r>
      <w:r>
        <w:rPr>
          <w:noProof/>
        </w:rPr>
        <w:drawing>
          <wp:inline distT="0" distB="0" distL="0" distR="0" wp14:anchorId="1E5EF9A1" wp14:editId="3C9B48BD">
            <wp:extent cx="295176" cy="47237"/>
            <wp:effectExtent l="0" t="0" r="0" b="0"/>
            <wp:docPr id="39250" name="Picture 39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0" name="Picture 392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76" cy="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</w:rPr>
        <w:t xml:space="preserve">Chart </w:t>
      </w:r>
      <w:proofErr w:type="spellStart"/>
      <w:r>
        <w:rPr>
          <w:sz w:val="10"/>
        </w:rPr>
        <w:t>S%cked</w:t>
      </w:r>
      <w:proofErr w:type="spellEnd"/>
      <w:r>
        <w:rPr>
          <w:noProof/>
        </w:rPr>
        <w:drawing>
          <wp:inline distT="0" distB="0" distL="0" distR="0" wp14:anchorId="2C425DCB" wp14:editId="0914F424">
            <wp:extent cx="306983" cy="47237"/>
            <wp:effectExtent l="0" t="0" r="0" b="0"/>
            <wp:docPr id="6247" name="Picture 6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" name="Picture 62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983" cy="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</w:rPr>
        <w:t xml:space="preserve"> sheet' Bubble chart Line Chaet </w:t>
      </w:r>
      <w:proofErr w:type="spellStart"/>
      <w:r>
        <w:rPr>
          <w:sz w:val="10"/>
        </w:rPr>
        <w:t>Donutchart</w:t>
      </w:r>
      <w:proofErr w:type="spellEnd"/>
      <w:r>
        <w:rPr>
          <w:sz w:val="10"/>
        </w:rPr>
        <w:t xml:space="preserve"> Area Chart text %S51echart</w:t>
      </w:r>
      <w:r>
        <w:rPr>
          <w:sz w:val="10"/>
        </w:rPr>
        <w:tab/>
      </w:r>
      <w:proofErr w:type="spellStart"/>
      <w:r>
        <w:rPr>
          <w:sz w:val="10"/>
        </w:rPr>
        <w:t>highI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ighted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chaet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WoedCloud</w:t>
      </w:r>
      <w:proofErr w:type="spellEnd"/>
      <w:r>
        <w:rPr>
          <w:sz w:val="10"/>
        </w:rPr>
        <w:t xml:space="preserve"> 'hart Funnel Chart </w:t>
      </w:r>
      <w:r>
        <w:rPr>
          <w:noProof/>
        </w:rPr>
        <w:drawing>
          <wp:inline distT="0" distB="0" distL="0" distR="0" wp14:anchorId="03E6AFD2" wp14:editId="43F3BB3E">
            <wp:extent cx="2261047" cy="141713"/>
            <wp:effectExtent l="0" t="0" r="0" b="0"/>
            <wp:docPr id="39252" name="Picture 39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2" name="Picture 3925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047" cy="1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ED37" w14:textId="77777777" w:rsidR="00A77818" w:rsidRDefault="00000000">
      <w:pPr>
        <w:spacing w:after="0"/>
        <w:ind w:left="270" w:right="-137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631CF3" wp14:editId="0D5A97E8">
                <wp:extent cx="7149158" cy="4064555"/>
                <wp:effectExtent l="0" t="0" r="0" b="0"/>
                <wp:docPr id="39060" name="Group 39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9158" cy="4064555"/>
                          <a:chOff x="0" y="0"/>
                          <a:chExt cx="7149158" cy="4064555"/>
                        </a:xfrm>
                      </wpg:grpSpPr>
                      <pic:pic xmlns:pic="http://schemas.openxmlformats.org/drawingml/2006/picture">
                        <pic:nvPicPr>
                          <pic:cNvPr id="39254" name="Picture 392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31316" y="159427"/>
                            <a:ext cx="6617841" cy="3897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33" name="Rectangle 6433"/>
                        <wps:cNvSpPr/>
                        <wps:spPr>
                          <a:xfrm>
                            <a:off x="501799" y="5905"/>
                            <a:ext cx="321919" cy="10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77EDA" w14:textId="77777777" w:rsidR="00A7781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Area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" name="Rectangle 6434"/>
                        <wps:cNvSpPr/>
                        <wps:spPr>
                          <a:xfrm>
                            <a:off x="743843" y="5905"/>
                            <a:ext cx="337622" cy="10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C351E" w14:textId="77777777" w:rsidR="00A7781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3707408" y="0"/>
                            <a:ext cx="600584" cy="117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92B6B" w14:textId="77777777" w:rsidR="00A7781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waterfall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4161979" y="0"/>
                            <a:ext cx="321919" cy="117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EFC25" w14:textId="77777777" w:rsidR="00A7781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0" name="Rectangle 6470"/>
                        <wps:cNvSpPr/>
                        <wps:spPr>
                          <a:xfrm>
                            <a:off x="0" y="3962050"/>
                            <a:ext cx="255111" cy="102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82CF8" w14:textId="77777777" w:rsidR="00A7781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sheer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60" style="width:562.926pt;height:320.044pt;mso-position-horizontal-relative:char;mso-position-vertical-relative:line" coordsize="71491,40645">
                <v:shape id="Picture 39254" style="position:absolute;width:66178;height:38970;left:5313;top:1594;" filled="f">
                  <v:imagedata r:id="rId15"/>
                </v:shape>
                <v:rect id="Rectangle 6433" style="position:absolute;width:3219;height:1099;left:5017;top: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Area </w:t>
                        </w:r>
                      </w:p>
                    </w:txbxContent>
                  </v:textbox>
                </v:rect>
                <v:rect id="Rectangle 6434" style="position:absolute;width:3376;height:1099;left:7438;top: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Chart</w:t>
                        </w:r>
                      </w:p>
                    </w:txbxContent>
                  </v:textbox>
                </v:rect>
                <v:rect id="Rectangle 6489" style="position:absolute;width:6005;height:1177;left:370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waterfall </w:t>
                        </w:r>
                      </w:p>
                    </w:txbxContent>
                  </v:textbox>
                </v:rect>
                <v:rect id="Rectangle 6490" style="position:absolute;width:3219;height:1177;left:4161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chart</w:t>
                        </w:r>
                      </w:p>
                    </w:txbxContent>
                  </v:textbox>
                </v:rect>
                <v:rect id="Rectangle 6470" style="position:absolute;width:2551;height:1020;left:0;top:39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2"/>
                          </w:rPr>
                          <w:t xml:space="preserve">sheer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F393251" w14:textId="77777777" w:rsidR="00A77818" w:rsidRDefault="00000000">
      <w:pPr>
        <w:spacing w:after="276"/>
        <w:ind w:left="2291" w:hanging="10"/>
      </w:pPr>
      <w:proofErr w:type="spellStart"/>
      <w:r>
        <w:rPr>
          <w:sz w:val="18"/>
        </w:rPr>
        <w:lastRenderedPageBreak/>
        <w:t>WordCloud</w:t>
      </w:r>
      <w:proofErr w:type="spellEnd"/>
      <w:r>
        <w:rPr>
          <w:sz w:val="18"/>
        </w:rPr>
        <w:t xml:space="preserve"> chart</w:t>
      </w:r>
    </w:p>
    <w:p w14:paraId="304C3760" w14:textId="77777777" w:rsidR="00A77818" w:rsidRDefault="00000000">
      <w:pPr>
        <w:spacing w:after="0"/>
        <w:ind w:left="2426"/>
      </w:pPr>
      <w:r>
        <w:rPr>
          <w:sz w:val="50"/>
        </w:rPr>
        <w:t>Sports and travel</w:t>
      </w:r>
    </w:p>
    <w:p w14:paraId="76F53191" w14:textId="77777777" w:rsidR="00A77818" w:rsidRDefault="00000000">
      <w:pPr>
        <w:spacing w:after="0"/>
        <w:ind w:left="4741"/>
      </w:pPr>
      <w:r>
        <w:rPr>
          <w:sz w:val="52"/>
        </w:rPr>
        <w:t>Fashion accessories</w:t>
      </w:r>
    </w:p>
    <w:p w14:paraId="377B83C2" w14:textId="77777777" w:rsidR="00A77818" w:rsidRDefault="00000000">
      <w:pPr>
        <w:pStyle w:val="Heading1"/>
        <w:ind w:left="1199" w:right="0"/>
        <w:jc w:val="center"/>
      </w:pPr>
      <w:r>
        <w:rPr>
          <w:rFonts w:ascii="Calibri" w:eastAsia="Calibri" w:hAnsi="Calibri" w:cs="Calibri"/>
          <w:sz w:val="48"/>
          <w:u w:val="none"/>
        </w:rPr>
        <w:t>Electronic accessories</w:t>
      </w:r>
    </w:p>
    <w:p w14:paraId="187A7B87" w14:textId="77777777" w:rsidR="00A77818" w:rsidRDefault="00000000">
      <w:pPr>
        <w:pStyle w:val="Heading2"/>
      </w:pPr>
      <w:r>
        <w:t xml:space="preserve">Food and beverages Health and </w:t>
      </w:r>
      <w:proofErr w:type="spellStart"/>
      <w:r>
        <w:t>beautyHome</w:t>
      </w:r>
      <w:proofErr w:type="spellEnd"/>
      <w:r>
        <w:t xml:space="preserve"> and lifestyle</w:t>
      </w:r>
    </w:p>
    <w:p w14:paraId="2DE1998D" w14:textId="77777777" w:rsidR="00A77818" w:rsidRDefault="00000000">
      <w:pPr>
        <w:spacing w:after="0"/>
        <w:ind w:left="229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7825C0C" wp14:editId="0F121E1E">
            <wp:simplePos x="0" y="0"/>
            <wp:positionH relativeFrom="page">
              <wp:posOffset>6517481</wp:posOffset>
            </wp:positionH>
            <wp:positionV relativeFrom="page">
              <wp:posOffset>7374962</wp:posOffset>
            </wp:positionV>
            <wp:extent cx="425053" cy="53142"/>
            <wp:effectExtent l="0" t="0" r="0" b="0"/>
            <wp:wrapTopAndBottom/>
            <wp:docPr id="39259" name="Picture 39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9" name="Picture 3925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053" cy="5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1A0BA3" wp14:editId="133D4289">
            <wp:extent cx="11807" cy="17714"/>
            <wp:effectExtent l="0" t="0" r="0" b="0"/>
            <wp:docPr id="39257" name="Picture 39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" name="Picture 392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07" cy="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Funnel Chart</w:t>
      </w:r>
    </w:p>
    <w:tbl>
      <w:tblPr>
        <w:tblStyle w:val="TableGrid"/>
        <w:tblW w:w="7009" w:type="dxa"/>
        <w:tblInd w:w="2535" w:type="dxa"/>
        <w:tblCellMar>
          <w:top w:w="34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09"/>
      </w:tblGrid>
      <w:tr w:rsidR="00A77818" w14:paraId="09F82922" w14:textId="77777777">
        <w:trPr>
          <w:trHeight w:val="2738"/>
        </w:trPr>
        <w:tc>
          <w:tcPr>
            <w:tcW w:w="7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Style w:val="TableGrid"/>
              <w:tblW w:w="5253" w:type="dxa"/>
              <w:tblInd w:w="762" w:type="dxa"/>
              <w:tblCellMar>
                <w:top w:w="31" w:type="dxa"/>
                <w:left w:w="37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5253"/>
            </w:tblGrid>
            <w:tr w:rsidR="00A77818" w14:paraId="37EB7F18" w14:textId="77777777">
              <w:trPr>
                <w:trHeight w:val="391"/>
              </w:trPr>
              <w:tc>
                <w:tcPr>
                  <w:tcW w:w="52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2CC6FD8" w14:textId="77777777" w:rsidR="00A77818" w:rsidRDefault="00000000">
                  <w:pPr>
                    <w:spacing w:after="0"/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02E3ED6" wp14:editId="792D7300">
                        <wp:extent cx="1080343" cy="200759"/>
                        <wp:effectExtent l="0" t="0" r="0" b="0"/>
                        <wp:docPr id="25768" name="Picture 2576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768" name="Picture 25768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343" cy="2007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Food and beverages</w:t>
                  </w:r>
                  <w:r>
                    <w:rPr>
                      <w:noProof/>
                    </w:rPr>
                    <w:drawing>
                      <wp:inline distT="0" distB="0" distL="0" distR="0" wp14:anchorId="5FA1D058" wp14:editId="5DC297DC">
                        <wp:extent cx="1269256" cy="200759"/>
                        <wp:effectExtent l="0" t="0" r="0" b="0"/>
                        <wp:docPr id="25767" name="Picture 2576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767" name="Picture 25767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9256" cy="2007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0779C73" w14:textId="77777777" w:rsidR="00A77818" w:rsidRDefault="00000000">
            <w:pPr>
              <w:spacing w:after="0"/>
              <w:ind w:right="20"/>
              <w:jc w:val="center"/>
            </w:pPr>
            <w:r>
              <w:rPr>
                <w:sz w:val="24"/>
              </w:rPr>
              <w:t>Sports and travel</w:t>
            </w:r>
          </w:p>
          <w:tbl>
            <w:tblPr>
              <w:tblStyle w:val="TableGrid"/>
              <w:tblW w:w="5048" w:type="dxa"/>
              <w:tblInd w:w="859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23"/>
            </w:tblGrid>
            <w:tr w:rsidR="00A77818" w14:paraId="5F229B17" w14:textId="77777777">
              <w:trPr>
                <w:trHeight w:val="401"/>
              </w:trPr>
              <w:tc>
                <w:tcPr>
                  <w:tcW w:w="50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7B9D4B9" w14:textId="77777777" w:rsidR="00A77818" w:rsidRDefault="00000000">
                  <w:pPr>
                    <w:spacing w:after="0"/>
                    <w:ind w:left="-69" w:right="-71"/>
                  </w:pPr>
                  <w:r>
                    <w:rPr>
                      <w:noProof/>
                    </w:rPr>
                    <w:drawing>
                      <wp:inline distT="0" distB="0" distL="0" distR="0" wp14:anchorId="0D48AF3D" wp14:editId="3877623F">
                        <wp:extent cx="3294162" cy="1458459"/>
                        <wp:effectExtent l="0" t="0" r="0" b="0"/>
                        <wp:docPr id="39261" name="Picture 3926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261" name="Picture 39261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94162" cy="1458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77818" w14:paraId="78D879C8" w14:textId="77777777">
              <w:trPr>
                <w:trHeight w:val="373"/>
              </w:trPr>
              <w:tc>
                <w:tcPr>
                  <w:tcW w:w="50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DA4B20C" w14:textId="77777777" w:rsidR="00A77818" w:rsidRDefault="00000000">
                  <w:pPr>
                    <w:spacing w:after="0"/>
                    <w:ind w:left="21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0" wp14:anchorId="5700CF5F" wp14:editId="55204A19">
                        <wp:simplePos x="0" y="0"/>
                        <wp:positionH relativeFrom="column">
                          <wp:posOffset>2140762</wp:posOffset>
                        </wp:positionH>
                        <wp:positionV relativeFrom="paragraph">
                          <wp:posOffset>47237</wp:posOffset>
                        </wp:positionV>
                        <wp:extent cx="1033115" cy="129904"/>
                        <wp:effectExtent l="0" t="0" r="0" b="0"/>
                        <wp:wrapSquare wrapText="bothSides"/>
                        <wp:docPr id="25731" name="Picture 2573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731" name="Picture 25731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3115" cy="1299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Fashion accessories</w:t>
                  </w:r>
                </w:p>
                <w:p w14:paraId="424F5764" w14:textId="77777777" w:rsidR="00A77818" w:rsidRDefault="00000000">
                  <w:pPr>
                    <w:spacing w:after="0"/>
                    <w:ind w:left="2" w:right="50"/>
                    <w:jc w:val="center"/>
                  </w:pPr>
                  <w:r>
                    <w:rPr>
                      <w:sz w:val="12"/>
                    </w:rPr>
                    <w:t>51.720</w:t>
                  </w:r>
                </w:p>
              </w:tc>
            </w:tr>
            <w:tr w:rsidR="00A77818" w14:paraId="5308B823" w14:textId="77777777">
              <w:trPr>
                <w:trHeight w:val="413"/>
              </w:trPr>
              <w:tc>
                <w:tcPr>
                  <w:tcW w:w="50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3C4E16C" w14:textId="77777777" w:rsidR="00A77818" w:rsidRDefault="00000000">
                  <w:pPr>
                    <w:spacing w:after="0"/>
                    <w:ind w:left="12"/>
                    <w:jc w:val="center"/>
                  </w:pPr>
                  <w:r>
                    <w:t xml:space="preserve">Home and </w:t>
                  </w:r>
                  <w:proofErr w:type="spellStart"/>
                  <w:r>
                    <w:t>lifestylé</w:t>
                  </w:r>
                  <w:proofErr w:type="spellEnd"/>
                </w:p>
              </w:tc>
            </w:tr>
          </w:tbl>
          <w:p w14:paraId="108CF0A2" w14:textId="77777777" w:rsidR="00A77818" w:rsidRDefault="00A77818"/>
        </w:tc>
      </w:tr>
    </w:tbl>
    <w:p w14:paraId="104EAC43" w14:textId="77777777" w:rsidR="00A77818" w:rsidRDefault="00000000">
      <w:pPr>
        <w:spacing w:after="0"/>
        <w:ind w:left="1804"/>
      </w:pPr>
      <w:r>
        <w:rPr>
          <w:noProof/>
        </w:rPr>
        <mc:AlternateContent>
          <mc:Choice Requires="wpg">
            <w:drawing>
              <wp:inline distT="0" distB="0" distL="0" distR="0" wp14:anchorId="52C79213" wp14:editId="4D3BB972">
                <wp:extent cx="1806476" cy="11809"/>
                <wp:effectExtent l="0" t="0" r="0" b="0"/>
                <wp:docPr id="39266" name="Group 39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6476" cy="11809"/>
                          <a:chOff x="0" y="0"/>
                          <a:chExt cx="1806476" cy="11809"/>
                        </a:xfrm>
                      </wpg:grpSpPr>
                      <wps:wsp>
                        <wps:cNvPr id="39265" name="Shape 39265"/>
                        <wps:cNvSpPr/>
                        <wps:spPr>
                          <a:xfrm>
                            <a:off x="0" y="0"/>
                            <a:ext cx="1806476" cy="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476" h="11809">
                                <a:moveTo>
                                  <a:pt x="0" y="5904"/>
                                </a:moveTo>
                                <a:lnTo>
                                  <a:pt x="1806476" y="5904"/>
                                </a:lnTo>
                              </a:path>
                            </a:pathLst>
                          </a:custGeom>
                          <a:ln w="1180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66" style="width:142.242pt;height:0.929871pt;mso-position-horizontal-relative:char;mso-position-vertical-relative:line" coordsize="18064,118">
                <v:shape id="Shape 39265" style="position:absolute;width:18064;height:118;left:0;top:0;" coordsize="1806476,11809" path="m0,5904l1806476,5904">
                  <v:stroke weight="0.92987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5332E94" w14:textId="77777777" w:rsidR="00A77818" w:rsidRDefault="00000000">
      <w:pPr>
        <w:tabs>
          <w:tab w:val="center" w:pos="395"/>
          <w:tab w:val="center" w:pos="2055"/>
          <w:tab w:val="center" w:pos="4495"/>
          <w:tab w:val="center" w:pos="6336"/>
          <w:tab w:val="right" w:pos="10152"/>
        </w:tabs>
        <w:spacing w:after="0"/>
      </w:pPr>
      <w:r>
        <w:rPr>
          <w:sz w:val="10"/>
        </w:rPr>
        <w:tab/>
        <w:t xml:space="preserve">sheer </w:t>
      </w:r>
      <w:r>
        <w:rPr>
          <w:sz w:val="10"/>
        </w:rPr>
        <w:tab/>
        <w:t xml:space="preserve">Line Chart </w:t>
      </w:r>
      <w:r>
        <w:rPr>
          <w:noProof/>
        </w:rPr>
        <w:drawing>
          <wp:inline distT="0" distB="0" distL="0" distR="0" wp14:anchorId="07461C64" wp14:editId="27BBD0DE">
            <wp:extent cx="312886" cy="47237"/>
            <wp:effectExtent l="0" t="0" r="0" b="0"/>
            <wp:docPr id="39263" name="Picture 39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3" name="Picture 3926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886" cy="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10"/>
        </w:rPr>
        <w:t>ArsaCharr</w:t>
      </w:r>
      <w:proofErr w:type="spellEnd"/>
      <w:r>
        <w:rPr>
          <w:sz w:val="10"/>
        </w:rPr>
        <w:t xml:space="preserve"> </w:t>
      </w:r>
      <w:r>
        <w:rPr>
          <w:sz w:val="10"/>
        </w:rPr>
        <w:tab/>
        <w:t xml:space="preserve">highlighted chart </w:t>
      </w:r>
      <w:proofErr w:type="spellStart"/>
      <w:r>
        <w:rPr>
          <w:sz w:val="10"/>
        </w:rPr>
        <w:t>INordCItJ</w:t>
      </w:r>
      <w:proofErr w:type="spellEnd"/>
      <w:r>
        <w:rPr>
          <w:sz w:val="10"/>
        </w:rPr>
        <w:t xml:space="preserve">„'d </w:t>
      </w:r>
      <w:proofErr w:type="gramStart"/>
      <w:r>
        <w:rPr>
          <w:sz w:val="10"/>
        </w:rPr>
        <w:t>v:hart</w:t>
      </w:r>
      <w:proofErr w:type="gramEnd"/>
      <w:r>
        <w:rPr>
          <w:sz w:val="10"/>
        </w:rPr>
        <w:tab/>
      </w:r>
      <w:proofErr w:type="spellStart"/>
      <w:r>
        <w:rPr>
          <w:sz w:val="10"/>
        </w:rPr>
        <w:t>watertSI</w:t>
      </w:r>
      <w:proofErr w:type="spellEnd"/>
      <w:r>
        <w:rPr>
          <w:sz w:val="10"/>
        </w:rPr>
        <w:t xml:space="preserve"> chart</w:t>
      </w:r>
      <w:r>
        <w:rPr>
          <w:sz w:val="10"/>
        </w:rPr>
        <w:tab/>
        <w:t>Dashboard 5</w:t>
      </w:r>
    </w:p>
    <w:p w14:paraId="078EAC00" w14:textId="77777777" w:rsidR="00A77818" w:rsidRDefault="00000000">
      <w:pPr>
        <w:spacing w:after="1"/>
        <w:ind w:left="6350"/>
      </w:pPr>
      <w:r>
        <w:rPr>
          <w:noProof/>
        </w:rPr>
        <w:drawing>
          <wp:inline distT="0" distB="0" distL="0" distR="0" wp14:anchorId="6B489263" wp14:editId="5A24D394">
            <wp:extent cx="419150" cy="70857"/>
            <wp:effectExtent l="0" t="0" r="0" b="0"/>
            <wp:docPr id="30340" name="Picture 30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0" name="Picture 303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50" cy="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3360" w14:textId="77777777" w:rsidR="00A77818" w:rsidRDefault="00000000">
      <w:pPr>
        <w:spacing w:after="0"/>
        <w:ind w:left="2538"/>
      </w:pPr>
      <w:r>
        <w:rPr>
          <w:sz w:val="28"/>
          <w:u w:val="single" w:color="000000"/>
        </w:rPr>
        <w:t>Product line by revenue</w:t>
      </w:r>
    </w:p>
    <w:p w14:paraId="69E4A644" w14:textId="77777777" w:rsidR="00A77818" w:rsidRDefault="00000000">
      <w:pPr>
        <w:spacing w:after="0"/>
        <w:ind w:right="-40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1D5B918" wp14:editId="0F2AAFE1">
                <wp:extent cx="5879902" cy="1487983"/>
                <wp:effectExtent l="0" t="0" r="0" b="0"/>
                <wp:docPr id="38233" name="Group 38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902" cy="1487983"/>
                          <a:chOff x="0" y="0"/>
                          <a:chExt cx="5879902" cy="1487983"/>
                        </a:xfrm>
                      </wpg:grpSpPr>
                      <pic:pic xmlns:pic="http://schemas.openxmlformats.org/drawingml/2006/picture">
                        <pic:nvPicPr>
                          <pic:cNvPr id="39268" name="Picture 3926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41333"/>
                            <a:ext cx="5879902" cy="12695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08" name="Rectangle 26108"/>
                        <wps:cNvSpPr/>
                        <wps:spPr>
                          <a:xfrm>
                            <a:off x="3235127" y="5905"/>
                            <a:ext cx="722354" cy="133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72B84" w14:textId="77777777" w:rsidR="00A77818" w:rsidRDefault="00000000">
                              <w:r>
                                <w:rPr>
                                  <w:sz w:val="18"/>
                                </w:rPr>
                                <w:t xml:space="preserve">highlighted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9" name="Rectangle 26109"/>
                        <wps:cNvSpPr/>
                        <wps:spPr>
                          <a:xfrm>
                            <a:off x="3778250" y="0"/>
                            <a:ext cx="337622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2D7A7" w14:textId="77777777" w:rsidR="00A77818" w:rsidRDefault="00000000">
                              <w:r>
                                <w:rPr>
                                  <w:sz w:val="20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36" name="Rectangle 37736"/>
                        <wps:cNvSpPr/>
                        <wps:spPr>
                          <a:xfrm>
                            <a:off x="743843" y="1387603"/>
                            <a:ext cx="384732" cy="117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05298" w14:textId="77777777" w:rsidR="00A77818" w:rsidRDefault="00000000">
                              <w:r>
                                <w:rPr>
                                  <w:u w:val="single" w:color="000000"/>
                                </w:rPr>
                                <w:t xml:space="preserve">Sales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37" name="Rectangle 37737"/>
                        <wps:cNvSpPr/>
                        <wps:spPr>
                          <a:xfrm>
                            <a:off x="1033115" y="1381698"/>
                            <a:ext cx="447546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36B6C" w14:textId="77777777" w:rsidR="00A77818" w:rsidRDefault="00000000">
                              <w:r>
                                <w:rPr>
                                  <w:sz w:val="20"/>
                                  <w:u w:val="single" w:color="000000"/>
                                </w:rPr>
                                <w:t xml:space="preserve">across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38" name="Rectangle 37738"/>
                        <wps:cNvSpPr/>
                        <wps:spPr>
                          <a:xfrm>
                            <a:off x="1369616" y="1381698"/>
                            <a:ext cx="470652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C3C02" w14:textId="77777777" w:rsidR="00A77818" w:rsidRDefault="00000000">
                              <w:r>
                                <w:rPr>
                                  <w:sz w:val="20"/>
                                  <w:u w:val="single" w:color="000000"/>
                                </w:rPr>
                                <w:t xml:space="preserve">branch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39" name="Rectangle 37739"/>
                        <wps:cNvSpPr/>
                        <wps:spPr>
                          <a:xfrm>
                            <a:off x="1723827" y="1381698"/>
                            <a:ext cx="180589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467B1" w14:textId="77777777" w:rsidR="00A77818" w:rsidRDefault="00000000">
                              <w:r>
                                <w:rPr>
                                  <w:sz w:val="20"/>
                                  <w:u w:val="single" w:color="000000"/>
                                </w:rPr>
                                <w:t xml:space="preserve">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40" name="Rectangle 37740"/>
                        <wps:cNvSpPr/>
                        <wps:spPr>
                          <a:xfrm>
                            <a:off x="1859607" y="1387603"/>
                            <a:ext cx="510359" cy="133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330E5" w14:textId="77777777" w:rsidR="00A77818" w:rsidRDefault="00000000">
                              <w:r>
                                <w:rPr>
                                  <w:sz w:val="18"/>
                                  <w:u w:val="single" w:color="000000"/>
                                </w:rPr>
                                <w:t xml:space="preserve">product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41" name="Rectangle 37741"/>
                        <wps:cNvSpPr/>
                        <wps:spPr>
                          <a:xfrm>
                            <a:off x="2243336" y="1381698"/>
                            <a:ext cx="227699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89D18" w14:textId="77777777" w:rsidR="00A77818" w:rsidRDefault="00000000">
                              <w:r>
                                <w:rPr>
                                  <w:sz w:val="20"/>
                                  <w:u w:val="single" w:color="000000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33" style="width:462.984pt;height:117.164pt;mso-position-horizontal-relative:char;mso-position-vertical-relative:line" coordsize="58799,14879">
                <v:shape id="Picture 39268" style="position:absolute;width:58799;height:12695;left:0;top:413;" filled="f">
                  <v:imagedata r:id="rId25"/>
                </v:shape>
                <v:rect id="Rectangle 26108" style="position:absolute;width:7223;height:1335;left:32351;top: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highlighted </w:t>
                        </w:r>
                      </w:p>
                    </w:txbxContent>
                  </v:textbox>
                </v:rect>
                <v:rect id="Rectangle 26109" style="position:absolute;width:3376;height:1413;left:377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chart</w:t>
                        </w:r>
                      </w:p>
                    </w:txbxContent>
                  </v:textbox>
                </v:rect>
                <v:rect id="Rectangle 37736" style="position:absolute;width:3847;height:1177;left:7438;top:13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u w:val="single" w:color="000000"/>
                          </w:rPr>
                          <w:t xml:space="preserve">Sales </w:t>
                        </w:r>
                      </w:p>
                    </w:txbxContent>
                  </v:textbox>
                </v:rect>
                <v:rect id="Rectangle 37737" style="position:absolute;width:4475;height:1413;left:10331;top:13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  <w:u w:val="single" w:color="000000"/>
                          </w:rPr>
                          <w:t xml:space="preserve">across </w:t>
                        </w:r>
                      </w:p>
                    </w:txbxContent>
                  </v:textbox>
                </v:rect>
                <v:rect id="Rectangle 37738" style="position:absolute;width:4706;height:1413;left:13696;top:13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  <w:u w:val="single" w:color="000000"/>
                          </w:rPr>
                          <w:t xml:space="preserve">branch </w:t>
                        </w:r>
                      </w:p>
                    </w:txbxContent>
                  </v:textbox>
                </v:rect>
                <v:rect id="Rectangle 37739" style="position:absolute;width:1805;height:1413;left:17238;top:13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  <w:u w:val="single" w:color="000000"/>
                          </w:rPr>
                          <w:t xml:space="preserve">by </w:t>
                        </w:r>
                      </w:p>
                    </w:txbxContent>
                  </v:textbox>
                </v:rect>
                <v:rect id="Rectangle 37740" style="position:absolute;width:5103;height:1335;left:18596;top:13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  <w:u w:val="single" w:color="000000"/>
                          </w:rPr>
                          <w:t xml:space="preserve">product </w:t>
                        </w:r>
                      </w:p>
                    </w:txbxContent>
                  </v:textbox>
                </v:rect>
                <v:rect id="Rectangle 37741" style="position:absolute;width:2276;height:1413;left:22433;top:13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  <w:u w:val="single" w:color="000000"/>
                          </w:rPr>
                          <w:t xml:space="preserve">line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12"/>
        </w:rPr>
        <w:t>City</w:t>
      </w:r>
    </w:p>
    <w:p w14:paraId="03CB67FB" w14:textId="77777777" w:rsidR="00A77818" w:rsidRDefault="00000000">
      <w:pPr>
        <w:spacing w:after="623"/>
        <w:ind w:left="1264" w:right="-409"/>
      </w:pPr>
      <w:r>
        <w:rPr>
          <w:noProof/>
        </w:rPr>
        <mc:AlternateContent>
          <mc:Choice Requires="wpg">
            <w:drawing>
              <wp:inline distT="0" distB="0" distL="0" distR="0" wp14:anchorId="73A9FC43" wp14:editId="5B3F9903">
                <wp:extent cx="5903516" cy="1606077"/>
                <wp:effectExtent l="0" t="0" r="0" b="0"/>
                <wp:docPr id="38234" name="Group 38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3516" cy="1606077"/>
                          <a:chOff x="0" y="0"/>
                          <a:chExt cx="5903516" cy="1606077"/>
                        </a:xfrm>
                      </wpg:grpSpPr>
                      <pic:pic xmlns:pic="http://schemas.openxmlformats.org/drawingml/2006/picture">
                        <pic:nvPicPr>
                          <pic:cNvPr id="39269" name="Picture 3926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28"/>
                            <a:ext cx="5903516" cy="1570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25" name="Rectangle 26125"/>
                        <wps:cNvSpPr/>
                        <wps:spPr>
                          <a:xfrm>
                            <a:off x="3241030" y="0"/>
                            <a:ext cx="282660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8F1AB" w14:textId="77777777" w:rsidR="00A77818" w:rsidRDefault="00000000">
                              <w:r>
                                <w:rPr>
                                  <w:sz w:val="20"/>
                                </w:rPr>
                                <w:t xml:space="preserve">text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6" name="Rectangle 26126"/>
                        <wps:cNvSpPr/>
                        <wps:spPr>
                          <a:xfrm>
                            <a:off x="3453557" y="0"/>
                            <a:ext cx="361177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67672" w14:textId="77777777" w:rsidR="00A77818" w:rsidRDefault="00000000">
                              <w:r>
                                <w:rPr>
                                  <w:sz w:val="20"/>
                                </w:rPr>
                                <w:t xml:space="preserve">table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7" name="Rectangle 26127"/>
                        <wps:cNvSpPr/>
                        <wps:spPr>
                          <a:xfrm>
                            <a:off x="3725118" y="0"/>
                            <a:ext cx="321919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2689D" w14:textId="77777777" w:rsidR="00A77818" w:rsidRDefault="00000000">
                              <w:r>
                                <w:rPr>
                                  <w:sz w:val="20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34" style="width:464.844pt;height:126.463pt;mso-position-horizontal-relative:char;mso-position-vertical-relative:line" coordsize="59035,16060">
                <v:shape id="Picture 39269" style="position:absolute;width:59035;height:15706;left:0;top:354;" filled="f">
                  <v:imagedata r:id="rId27"/>
                </v:shape>
                <v:rect id="Rectangle 26125" style="position:absolute;width:2826;height:1413;left:3241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text </w:t>
                        </w:r>
                      </w:p>
                    </w:txbxContent>
                  </v:textbox>
                </v:rect>
                <v:rect id="Rectangle 26126" style="position:absolute;width:3611;height:1413;left:345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table </w:t>
                        </w:r>
                      </w:p>
                    </w:txbxContent>
                  </v:textbox>
                </v:rect>
                <v:rect id="Rectangle 26127" style="position:absolute;width:3219;height:1413;left:3725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D60C387" w14:textId="77777777" w:rsidR="00A77818" w:rsidRDefault="00000000">
      <w:pPr>
        <w:tabs>
          <w:tab w:val="center" w:pos="3296"/>
          <w:tab w:val="center" w:pos="3830"/>
          <w:tab w:val="center" w:pos="5666"/>
          <w:tab w:val="right" w:pos="11528"/>
        </w:tabs>
        <w:spacing w:after="0"/>
        <w:ind w:right="-1376"/>
      </w:pPr>
      <w:r>
        <w:rPr>
          <w:sz w:val="10"/>
        </w:rPr>
        <w:t xml:space="preserve">sheen </w:t>
      </w:r>
      <w:proofErr w:type="spellStart"/>
      <w:r>
        <w:rPr>
          <w:sz w:val="10"/>
        </w:rPr>
        <w:t>BarChSn</w:t>
      </w:r>
      <w:proofErr w:type="spellEnd"/>
      <w:r>
        <w:rPr>
          <w:sz w:val="10"/>
        </w:rPr>
        <w:t xml:space="preserve"> </w:t>
      </w:r>
      <w:r>
        <w:rPr>
          <w:noProof/>
        </w:rPr>
        <w:drawing>
          <wp:inline distT="0" distB="0" distL="0" distR="0" wp14:anchorId="31DDFFE7" wp14:editId="2CAF0567">
            <wp:extent cx="856010" cy="47237"/>
            <wp:effectExtent l="0" t="0" r="0" b="0"/>
            <wp:docPr id="30349" name="Picture 30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9" name="Picture 3034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6010" cy="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</w:rPr>
        <w:t xml:space="preserve"> sheet</w:t>
      </w:r>
      <w:r>
        <w:rPr>
          <w:sz w:val="10"/>
          <w:vertAlign w:val="superscript"/>
        </w:rPr>
        <w:t xml:space="preserve">s </w:t>
      </w:r>
      <w:r>
        <w:rPr>
          <w:sz w:val="10"/>
          <w:vertAlign w:val="superscript"/>
        </w:rPr>
        <w:tab/>
      </w:r>
      <w:r>
        <w:rPr>
          <w:sz w:val="10"/>
        </w:rPr>
        <w:t>Lins</w:t>
      </w:r>
      <w:r>
        <w:rPr>
          <w:sz w:val="10"/>
        </w:rPr>
        <w:tab/>
        <w:t>Don</w:t>
      </w:r>
      <w:r>
        <w:rPr>
          <w:sz w:val="10"/>
        </w:rPr>
        <w:tab/>
      </w:r>
      <w:proofErr w:type="spellStart"/>
      <w:r>
        <w:rPr>
          <w:sz w:val="10"/>
        </w:rPr>
        <w:t>AremChatt</w:t>
      </w:r>
      <w:proofErr w:type="spellEnd"/>
      <w:r>
        <w:rPr>
          <w:noProof/>
        </w:rPr>
        <w:drawing>
          <wp:inline distT="0" distB="0" distL="0" distR="0" wp14:anchorId="516F1B01" wp14:editId="2E6BE65B">
            <wp:extent cx="956370" cy="94475"/>
            <wp:effectExtent l="0" t="0" r="0" b="0"/>
            <wp:docPr id="39270" name="Picture 39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0" name="Picture 3927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6370" cy="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</w:rPr>
        <w:t>Woe d Cloud</w:t>
      </w:r>
      <w:r>
        <w:rPr>
          <w:sz w:val="10"/>
        </w:rPr>
        <w:tab/>
      </w:r>
      <w:r>
        <w:rPr>
          <w:noProof/>
        </w:rPr>
        <w:drawing>
          <wp:inline distT="0" distB="0" distL="0" distR="0" wp14:anchorId="7C710799" wp14:editId="173D70EB">
            <wp:extent cx="2261047" cy="141713"/>
            <wp:effectExtent l="0" t="0" r="0" b="0"/>
            <wp:docPr id="39272" name="Picture 39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" name="Picture 3927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61047" cy="1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818">
      <w:footerReference w:type="even" r:id="rId31"/>
      <w:footerReference w:type="default" r:id="rId32"/>
      <w:footerReference w:type="first" r:id="rId33"/>
      <w:pgSz w:w="11900" w:h="16840"/>
      <w:pgMar w:top="5347" w:right="1711" w:bottom="5068" w:left="3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96909" w14:textId="77777777" w:rsidR="00DB05A8" w:rsidRDefault="00DB05A8">
      <w:pPr>
        <w:spacing w:after="0" w:line="240" w:lineRule="auto"/>
      </w:pPr>
      <w:r>
        <w:separator/>
      </w:r>
    </w:p>
  </w:endnote>
  <w:endnote w:type="continuationSeparator" w:id="0">
    <w:p w14:paraId="5878C8FA" w14:textId="77777777" w:rsidR="00DB05A8" w:rsidRDefault="00DB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28B64" w14:textId="77777777" w:rsidR="00A77818" w:rsidRDefault="00000000">
    <w:pPr>
      <w:tabs>
        <w:tab w:val="center" w:pos="879"/>
        <w:tab w:val="center" w:pos="5648"/>
      </w:tabs>
      <w:spacing w:after="0"/>
    </w:pPr>
    <w:r>
      <w:tab/>
    </w:r>
    <w:r>
      <w:rPr>
        <w:rFonts w:ascii="Times New Roman" w:eastAsia="Times New Roman" w:hAnsi="Times New Roman" w:cs="Times New Roman"/>
        <w:sz w:val="12"/>
      </w:rPr>
      <w:t xml:space="preserve">Babble </w:t>
    </w:r>
    <w:r>
      <w:rPr>
        <w:rFonts w:ascii="Times New Roman" w:eastAsia="Times New Roman" w:hAnsi="Times New Roman" w:cs="Times New Roman"/>
        <w:sz w:val="10"/>
      </w:rPr>
      <w:t>chart</w:t>
    </w:r>
    <w:r>
      <w:rPr>
        <w:rFonts w:ascii="Times New Roman" w:eastAsia="Times New Roman" w:hAnsi="Times New Roman" w:cs="Times New Roman"/>
        <w:sz w:val="10"/>
      </w:rPr>
      <w:tab/>
      <w:t>Funnel Chart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0AAE8" w14:textId="77777777" w:rsidR="00A77818" w:rsidRDefault="00000000">
    <w:pPr>
      <w:tabs>
        <w:tab w:val="center" w:pos="879"/>
        <w:tab w:val="center" w:pos="5648"/>
      </w:tabs>
      <w:spacing w:after="0"/>
    </w:pPr>
    <w:r>
      <w:tab/>
    </w:r>
    <w:r>
      <w:rPr>
        <w:rFonts w:ascii="Times New Roman" w:eastAsia="Times New Roman" w:hAnsi="Times New Roman" w:cs="Times New Roman"/>
        <w:sz w:val="12"/>
      </w:rPr>
      <w:t xml:space="preserve">Babble </w:t>
    </w:r>
    <w:r>
      <w:rPr>
        <w:rFonts w:ascii="Times New Roman" w:eastAsia="Times New Roman" w:hAnsi="Times New Roman" w:cs="Times New Roman"/>
        <w:sz w:val="10"/>
      </w:rPr>
      <w:t>chart</w:t>
    </w:r>
    <w:r>
      <w:rPr>
        <w:rFonts w:ascii="Times New Roman" w:eastAsia="Times New Roman" w:hAnsi="Times New Roman" w:cs="Times New Roman"/>
        <w:sz w:val="10"/>
      </w:rPr>
      <w:tab/>
      <w:t>Funnel Chart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86EBB" w14:textId="77777777" w:rsidR="00A77818" w:rsidRDefault="00A778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1EEB0" w14:textId="77777777" w:rsidR="00DB05A8" w:rsidRDefault="00DB05A8">
      <w:pPr>
        <w:spacing w:after="0" w:line="240" w:lineRule="auto"/>
      </w:pPr>
      <w:r>
        <w:separator/>
      </w:r>
    </w:p>
  </w:footnote>
  <w:footnote w:type="continuationSeparator" w:id="0">
    <w:p w14:paraId="7906C5E8" w14:textId="77777777" w:rsidR="00DB05A8" w:rsidRDefault="00DB0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818"/>
    <w:rsid w:val="00340383"/>
    <w:rsid w:val="00A77818"/>
    <w:rsid w:val="00DB05A8"/>
    <w:rsid w:val="00F2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5C01"/>
  <w15:docId w15:val="{83528683-3394-4240-BA90-E59C3CED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363"/>
      <w:jc w:val="right"/>
      <w:outlineLvl w:val="0"/>
    </w:pPr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16" w:lineRule="auto"/>
      <w:ind w:left="2361" w:firstLine="3142"/>
      <w:outlineLvl w:val="1"/>
    </w:pPr>
    <w:rPr>
      <w:rFonts w:ascii="Calibri" w:eastAsia="Calibri" w:hAnsi="Calibri" w:cs="Calibri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19.jpg"/><Relationship Id="rId3" Type="http://schemas.openxmlformats.org/officeDocument/2006/relationships/webSettings" Target="webSettings.xml"/><Relationship Id="rId21" Type="http://schemas.openxmlformats.org/officeDocument/2006/relationships/image" Target="media/image15.jpg"/><Relationship Id="rId34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34.jp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4.jpg"/><Relationship Id="rId29" Type="http://schemas.openxmlformats.org/officeDocument/2006/relationships/image" Target="media/image2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30.jpg"/><Relationship Id="rId23" Type="http://schemas.openxmlformats.org/officeDocument/2006/relationships/image" Target="media/image17.jpg"/><Relationship Id="rId28" Type="http://schemas.openxmlformats.org/officeDocument/2006/relationships/image" Target="media/image20.jpg"/><Relationship Id="rId10" Type="http://schemas.openxmlformats.org/officeDocument/2006/relationships/image" Target="media/image10.jpg"/><Relationship Id="rId19" Type="http://schemas.openxmlformats.org/officeDocument/2006/relationships/image" Target="media/image13.jp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121.jpg"/><Relationship Id="rId30" Type="http://schemas.openxmlformats.org/officeDocument/2006/relationships/image" Target="media/image22.jpg"/><Relationship Id="rId35" Type="http://schemas.openxmlformats.org/officeDocument/2006/relationships/theme" Target="theme/theme1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PARANJI BHAVANA</dc:creator>
  <cp:keywords/>
  <cp:lastModifiedBy>PARANJI BHAVANA</cp:lastModifiedBy>
  <cp:revision>2</cp:revision>
  <dcterms:created xsi:type="dcterms:W3CDTF">2025-06-30T13:13:00Z</dcterms:created>
  <dcterms:modified xsi:type="dcterms:W3CDTF">2025-06-30T13:13:00Z</dcterms:modified>
</cp:coreProperties>
</file>