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Honors Humanities Notes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Unit 1: Art as a perspective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8/26/2022 Notes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 doesn’t have an actual definition as people can view it from their perspective and the emotions they feel expressed at the moment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 used to be seen as more from an aesthetics side, but is now seen more for its importance and emotions it can reveal from one’s body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 can also be seen as a great way of communicating through feelings and life stories of each individual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