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B3C92" w14:textId="76DDD63F" w:rsidR="003A18C0" w:rsidRDefault="003A18C0" w:rsidP="006B1DEE"/>
    <w:p w14:paraId="1031D865" w14:textId="2DC33C32" w:rsidR="0077222E" w:rsidRPr="004E33FD" w:rsidRDefault="008B3731" w:rsidP="006B1DEE">
      <w:pPr>
        <w:spacing w:after="160" w:line="259" w:lineRule="auto"/>
      </w:pPr>
      <w:r w:rsidRPr="00A77954">
        <w:rPr>
          <w:b/>
          <w:bCs/>
          <w:sz w:val="24"/>
          <w:szCs w:val="24"/>
        </w:rPr>
        <w:t>PART 2 – STATING/WRITING THE “MESSY” COMPANY BUSINESS RULES, BASED ON THE ANALYSIS YOU HAVE CONDUCTED IN THE PART 1</w:t>
      </w:r>
    </w:p>
    <w:p w14:paraId="41CAF694" w14:textId="77777777" w:rsidR="0077222E" w:rsidRDefault="0077222E" w:rsidP="006B1DEE">
      <w:pPr>
        <w:spacing w:after="160" w:line="259" w:lineRule="auto"/>
        <w:rPr>
          <w:b/>
          <w:bCs/>
          <w:sz w:val="24"/>
          <w:szCs w:val="24"/>
        </w:rPr>
      </w:pPr>
    </w:p>
    <w:p w14:paraId="3256EEB3" w14:textId="77777777" w:rsidR="0077222E" w:rsidRDefault="0077222E" w:rsidP="006B1DEE">
      <w:pPr>
        <w:spacing w:after="160" w:line="259" w:lineRule="auto"/>
        <w:rPr>
          <w:b/>
          <w:bCs/>
          <w:sz w:val="24"/>
          <w:szCs w:val="24"/>
        </w:rPr>
      </w:pPr>
    </w:p>
    <w:p w14:paraId="788A4AF1" w14:textId="75270270" w:rsidR="00332313" w:rsidRPr="00D43B19" w:rsidRDefault="0077222E" w:rsidP="00D43B19">
      <w:pPr>
        <w:pStyle w:val="ListParagraph"/>
        <w:numPr>
          <w:ilvl w:val="0"/>
          <w:numId w:val="24"/>
        </w:numPr>
        <w:spacing w:after="160" w:line="256" w:lineRule="auto"/>
        <w:rPr>
          <w:rFonts w:eastAsiaTheme="minorHAnsi"/>
          <w:lang w:val="en-US"/>
        </w:rPr>
      </w:pPr>
      <w:r w:rsidRPr="00332313">
        <w:t>ProductID must be unique for every product and require having six digits.</w:t>
      </w:r>
    </w:p>
    <w:p w14:paraId="5DD17B7A" w14:textId="2BD22DA0" w:rsidR="00332313" w:rsidRPr="00332313" w:rsidRDefault="0077222E" w:rsidP="00D43B19">
      <w:pPr>
        <w:pStyle w:val="ListParagraph"/>
        <w:numPr>
          <w:ilvl w:val="0"/>
          <w:numId w:val="24"/>
        </w:numPr>
        <w:spacing w:after="160" w:line="256" w:lineRule="auto"/>
      </w:pPr>
      <w:r w:rsidRPr="00332313">
        <w:t>Phone number must have 11 digits, no more than or less than it.</w:t>
      </w:r>
    </w:p>
    <w:p w14:paraId="12BF3516" w14:textId="77777777" w:rsidR="0077222E" w:rsidRPr="00332313" w:rsidRDefault="0077222E" w:rsidP="0077222E">
      <w:pPr>
        <w:pStyle w:val="ListParagraph"/>
        <w:numPr>
          <w:ilvl w:val="0"/>
          <w:numId w:val="24"/>
        </w:numPr>
        <w:spacing w:after="160" w:line="256" w:lineRule="auto"/>
      </w:pPr>
      <w:r w:rsidRPr="00332313">
        <w:t>Email addresses are required to follow the format of @domain_name.</w:t>
      </w:r>
    </w:p>
    <w:p w14:paraId="4C643B4C" w14:textId="77777777" w:rsidR="0077222E" w:rsidRPr="00332313" w:rsidRDefault="0077222E" w:rsidP="0077222E">
      <w:pPr>
        <w:pStyle w:val="ListParagraph"/>
        <w:numPr>
          <w:ilvl w:val="0"/>
          <w:numId w:val="24"/>
        </w:numPr>
        <w:spacing w:after="160" w:line="256" w:lineRule="auto"/>
      </w:pPr>
      <w:r w:rsidRPr="00332313">
        <w:t>Customers can be eligible for only five promo codes based on the promo code’s criteria.</w:t>
      </w:r>
    </w:p>
    <w:p w14:paraId="3C43B631" w14:textId="77777777" w:rsidR="0077222E" w:rsidRPr="00332313" w:rsidRDefault="0077222E" w:rsidP="0077222E">
      <w:pPr>
        <w:pStyle w:val="ListParagraph"/>
        <w:numPr>
          <w:ilvl w:val="0"/>
          <w:numId w:val="24"/>
        </w:numPr>
        <w:spacing w:after="160" w:line="256" w:lineRule="auto"/>
      </w:pPr>
      <w:r w:rsidRPr="00332313">
        <w:t>Customers can get 10% discounts on products using PROMO10 and DISCOUNT10, not for other promo codes.</w:t>
      </w:r>
    </w:p>
    <w:p w14:paraId="0CB138A4" w14:textId="77777777" w:rsidR="0077222E" w:rsidRPr="00332313" w:rsidRDefault="0077222E" w:rsidP="0077222E">
      <w:pPr>
        <w:pStyle w:val="ListParagraph"/>
        <w:numPr>
          <w:ilvl w:val="0"/>
          <w:numId w:val="24"/>
        </w:numPr>
        <w:spacing w:after="160" w:line="256" w:lineRule="auto"/>
      </w:pPr>
      <w:r w:rsidRPr="00332313">
        <w:t>Product tags must be three or less than three.</w:t>
      </w:r>
    </w:p>
    <w:p w14:paraId="05D69FF5" w14:textId="77777777" w:rsidR="0077222E" w:rsidRPr="00332313" w:rsidRDefault="0077222E" w:rsidP="0077222E">
      <w:pPr>
        <w:pStyle w:val="ListParagraph"/>
        <w:numPr>
          <w:ilvl w:val="0"/>
          <w:numId w:val="24"/>
        </w:numPr>
        <w:spacing w:after="160" w:line="256" w:lineRule="auto"/>
      </w:pPr>
      <w:r w:rsidRPr="00332313">
        <w:t>Customers can get 5% discounts on products using the FIVEOFF and STAFFDISC promo.</w:t>
      </w:r>
    </w:p>
    <w:p w14:paraId="15C32C35" w14:textId="77777777" w:rsidR="0077222E" w:rsidRPr="00332313" w:rsidRDefault="0077222E" w:rsidP="0077222E">
      <w:pPr>
        <w:pStyle w:val="ListParagraph"/>
        <w:numPr>
          <w:ilvl w:val="0"/>
          <w:numId w:val="24"/>
        </w:numPr>
        <w:spacing w:after="160" w:line="256" w:lineRule="auto"/>
      </w:pPr>
      <w:r w:rsidRPr="00332313">
        <w:t>Customers can get 15% discounts on products using the SPRING promo.</w:t>
      </w:r>
    </w:p>
    <w:p w14:paraId="7B83BB8D" w14:textId="77777777" w:rsidR="0077222E" w:rsidRPr="00332313" w:rsidRDefault="0077222E" w:rsidP="0077222E">
      <w:pPr>
        <w:pStyle w:val="ListParagraph"/>
        <w:numPr>
          <w:ilvl w:val="0"/>
          <w:numId w:val="24"/>
        </w:numPr>
        <w:spacing w:after="160" w:line="256" w:lineRule="auto"/>
      </w:pPr>
      <w:r w:rsidRPr="00332313">
        <w:t>STAFFDISC, SPRING15, DISCOUNT10 must come under the DiscountAppliedPC category which means the discount of 5,15,10 percentage respectively should be applied on the TotalSalePrice and updated on NewTotalSalePrice.</w:t>
      </w:r>
    </w:p>
    <w:p w14:paraId="07BF094F" w14:textId="5AC64379" w:rsidR="0077222E" w:rsidRPr="00332313" w:rsidRDefault="0077222E" w:rsidP="0077222E">
      <w:pPr>
        <w:pStyle w:val="ListParagraph"/>
        <w:numPr>
          <w:ilvl w:val="0"/>
          <w:numId w:val="24"/>
        </w:numPr>
        <w:spacing w:after="160" w:line="256" w:lineRule="auto"/>
      </w:pPr>
      <w:r w:rsidRPr="00332313">
        <w:t xml:space="preserve">PROMO10, FIVEOFF must come underDiscountAppliedabs category which means the diduction of 10 and 5 respectively on TotalSalePrice and updated on </w:t>
      </w:r>
      <w:r w:rsidR="00A02648" w:rsidRPr="00332313">
        <w:t>NewTotalSalePrice.</w:t>
      </w:r>
    </w:p>
    <w:p w14:paraId="46D4E38E" w14:textId="77777777" w:rsidR="0077222E" w:rsidRPr="00332313" w:rsidRDefault="0077222E" w:rsidP="0077222E">
      <w:pPr>
        <w:pStyle w:val="ListParagraph"/>
        <w:numPr>
          <w:ilvl w:val="0"/>
          <w:numId w:val="24"/>
        </w:numPr>
        <w:spacing w:after="160" w:line="256" w:lineRule="auto"/>
      </w:pPr>
      <w:r w:rsidRPr="00332313">
        <w:t>After applying the promo code, it must require that the NewTotalSales price is less than compared to TotalSalePrice.</w:t>
      </w:r>
    </w:p>
    <w:p w14:paraId="702A9FD7" w14:textId="77777777" w:rsidR="0077222E" w:rsidRPr="00332313" w:rsidRDefault="0077222E" w:rsidP="0077222E">
      <w:pPr>
        <w:pStyle w:val="ListParagraph"/>
        <w:numPr>
          <w:ilvl w:val="0"/>
          <w:numId w:val="24"/>
        </w:numPr>
        <w:spacing w:after="160" w:line="256" w:lineRule="auto"/>
      </w:pPr>
      <w:r w:rsidRPr="00332313">
        <w:t>The description must have only words for the product.</w:t>
      </w:r>
    </w:p>
    <w:p w14:paraId="2E42F278" w14:textId="77777777" w:rsidR="0077222E" w:rsidRPr="00332313" w:rsidRDefault="0077222E" w:rsidP="0077222E">
      <w:pPr>
        <w:pStyle w:val="ListParagraph"/>
        <w:numPr>
          <w:ilvl w:val="0"/>
          <w:numId w:val="24"/>
        </w:numPr>
        <w:spacing w:after="160" w:line="256" w:lineRule="auto"/>
      </w:pPr>
      <w:r w:rsidRPr="00332313">
        <w:t>SaleDate contains the date and time of order of customers, and it must be 12 digits.</w:t>
      </w:r>
    </w:p>
    <w:p w14:paraId="595CA6B5" w14:textId="77777777" w:rsidR="0077222E" w:rsidRPr="00332313" w:rsidRDefault="0077222E" w:rsidP="0077222E">
      <w:pPr>
        <w:pStyle w:val="ListParagraph"/>
        <w:numPr>
          <w:ilvl w:val="0"/>
          <w:numId w:val="24"/>
        </w:numPr>
        <w:spacing w:after="160" w:line="256" w:lineRule="auto"/>
      </w:pPr>
      <w:r w:rsidRPr="00332313">
        <w:t>Attribute customerAddress5 only has the postal code of the customer’s address which is not greater than 7 letters and not less than 6 letters.</w:t>
      </w:r>
    </w:p>
    <w:p w14:paraId="527441AC" w14:textId="77777777" w:rsidR="0077222E" w:rsidRPr="00332313" w:rsidRDefault="0077222E" w:rsidP="0077222E">
      <w:pPr>
        <w:pStyle w:val="ListParagraph"/>
        <w:numPr>
          <w:ilvl w:val="0"/>
          <w:numId w:val="24"/>
        </w:numPr>
        <w:spacing w:after="160" w:line="256" w:lineRule="auto"/>
      </w:pPr>
      <w:r w:rsidRPr="00332313">
        <w:t>Customer name attributes are built by combining customer first name and customer’s last name, and other things are not accepted.</w:t>
      </w:r>
    </w:p>
    <w:p w14:paraId="51084E1B" w14:textId="77777777" w:rsidR="0077222E" w:rsidRPr="00332313" w:rsidRDefault="0077222E" w:rsidP="0077222E">
      <w:pPr>
        <w:pStyle w:val="ListParagraph"/>
        <w:numPr>
          <w:ilvl w:val="0"/>
          <w:numId w:val="24"/>
        </w:numPr>
        <w:spacing w:after="160" w:line="256" w:lineRule="auto"/>
      </w:pPr>
      <w:r w:rsidRPr="00332313">
        <w:t>A repeat customer has only two values, No and Yes; when one particular customer is repeated, then it must show Yes otherwise, it is needed to guide No.</w:t>
      </w:r>
    </w:p>
    <w:p w14:paraId="46A94DDB" w14:textId="77777777" w:rsidR="0077222E" w:rsidRPr="00332313" w:rsidRDefault="0077222E" w:rsidP="0077222E">
      <w:pPr>
        <w:pStyle w:val="ListParagraph"/>
        <w:numPr>
          <w:ilvl w:val="0"/>
          <w:numId w:val="24"/>
        </w:numPr>
        <w:spacing w:after="160" w:line="256" w:lineRule="auto"/>
      </w:pPr>
      <w:r w:rsidRPr="00332313">
        <w:t>Product Id must range between 4-6 digits.</w:t>
      </w:r>
    </w:p>
    <w:p w14:paraId="681CA18C" w14:textId="77777777" w:rsidR="0077222E" w:rsidRPr="00332313" w:rsidRDefault="0077222E" w:rsidP="0077222E">
      <w:pPr>
        <w:pStyle w:val="ListParagraph"/>
        <w:numPr>
          <w:ilvl w:val="0"/>
          <w:numId w:val="24"/>
        </w:numPr>
        <w:spacing w:after="160" w:line="256" w:lineRule="auto"/>
      </w:pPr>
      <w:r w:rsidRPr="00332313">
        <w:t>Customer Address1 should have an Apartment or street Number and its Name.</w:t>
      </w:r>
    </w:p>
    <w:p w14:paraId="2D6E73A4" w14:textId="77777777" w:rsidR="0077222E" w:rsidRPr="00332313" w:rsidRDefault="0077222E" w:rsidP="0077222E">
      <w:pPr>
        <w:pStyle w:val="ListParagraph"/>
        <w:numPr>
          <w:ilvl w:val="0"/>
          <w:numId w:val="24"/>
        </w:numPr>
        <w:spacing w:after="160" w:line="256" w:lineRule="auto"/>
      </w:pPr>
      <w:r w:rsidRPr="00332313">
        <w:t>Except @ not any special characters should be used in email.</w:t>
      </w:r>
    </w:p>
    <w:p w14:paraId="0157371E" w14:textId="2289C784" w:rsidR="0077222E" w:rsidRPr="00332313" w:rsidRDefault="0077222E" w:rsidP="0077222E">
      <w:pPr>
        <w:pStyle w:val="ListParagraph"/>
        <w:numPr>
          <w:ilvl w:val="0"/>
          <w:numId w:val="24"/>
        </w:numPr>
        <w:spacing w:after="160" w:line="256" w:lineRule="auto"/>
      </w:pPr>
      <w:r w:rsidRPr="00332313">
        <w:t xml:space="preserve">Products </w:t>
      </w:r>
      <w:r w:rsidR="00D43B19" w:rsidRPr="00332313">
        <w:t>whose TotalSalePrice</w:t>
      </w:r>
      <w:r w:rsidRPr="00332313">
        <w:t xml:space="preserve"> is NULL should not be eligible for any sort of DISCOUTN or PROMOCDE.</w:t>
      </w:r>
    </w:p>
    <w:p w14:paraId="09EA39E4" w14:textId="77777777" w:rsidR="0077222E" w:rsidRPr="00332313" w:rsidRDefault="0077222E" w:rsidP="0077222E">
      <w:pPr>
        <w:pStyle w:val="ListParagraph"/>
        <w:numPr>
          <w:ilvl w:val="0"/>
          <w:numId w:val="24"/>
        </w:numPr>
        <w:spacing w:after="160" w:line="256" w:lineRule="auto"/>
      </w:pPr>
      <w:r w:rsidRPr="00332313">
        <w:t>Customer’s whose CustomerEmail Field is NULL is not eligible for DISCOUNT PromoCode.</w:t>
      </w:r>
    </w:p>
    <w:p w14:paraId="79BB97F3" w14:textId="77777777" w:rsidR="0077222E" w:rsidRPr="00332313" w:rsidRDefault="0077222E" w:rsidP="0077222E">
      <w:pPr>
        <w:pStyle w:val="ListParagraph"/>
        <w:numPr>
          <w:ilvl w:val="0"/>
          <w:numId w:val="24"/>
        </w:numPr>
        <w:spacing w:after="160" w:line="256" w:lineRule="auto"/>
      </w:pPr>
      <w:r w:rsidRPr="00332313">
        <w:t>Customer address one must be combined with street number and street address, nothing else.</w:t>
      </w:r>
    </w:p>
    <w:p w14:paraId="2CC12C7E" w14:textId="77777777" w:rsidR="0077222E" w:rsidRPr="00332313" w:rsidRDefault="0077222E" w:rsidP="0077222E">
      <w:pPr>
        <w:pStyle w:val="ListParagraph"/>
        <w:numPr>
          <w:ilvl w:val="0"/>
          <w:numId w:val="24"/>
        </w:numPr>
        <w:spacing w:after="160" w:line="256" w:lineRule="auto"/>
      </w:pPr>
      <w:r w:rsidRPr="00332313">
        <w:t>Customer addresses three contain the only area of their address, and it must be in one word</w:t>
      </w:r>
    </w:p>
    <w:p w14:paraId="09D4AC87" w14:textId="77777777" w:rsidR="0077222E" w:rsidRPr="00332313" w:rsidRDefault="0077222E" w:rsidP="0077222E">
      <w:pPr>
        <w:pStyle w:val="ListParagraph"/>
        <w:numPr>
          <w:ilvl w:val="0"/>
          <w:numId w:val="24"/>
        </w:numPr>
        <w:spacing w:after="160" w:line="256" w:lineRule="auto"/>
      </w:pPr>
      <w:r w:rsidRPr="00332313">
        <w:t>Postal code is seperated by space from total character’s median</w:t>
      </w:r>
    </w:p>
    <w:p w14:paraId="3EEB66D9" w14:textId="77777777" w:rsidR="0077222E" w:rsidRDefault="0077222E" w:rsidP="0077222E"/>
    <w:p w14:paraId="67D56853" w14:textId="77777777" w:rsidR="0077222E" w:rsidRDefault="0077222E" w:rsidP="0077222E"/>
    <w:p w14:paraId="5E575323" w14:textId="22625B57" w:rsidR="006908F5" w:rsidRPr="00A77954" w:rsidRDefault="00C7411B" w:rsidP="006B1DEE">
      <w:pPr>
        <w:spacing w:after="160" w:line="259" w:lineRule="auto"/>
        <w:rPr>
          <w:b/>
          <w:bCs/>
          <w:sz w:val="24"/>
          <w:szCs w:val="24"/>
        </w:rPr>
      </w:pPr>
      <w:r w:rsidRPr="00A77954">
        <w:rPr>
          <w:b/>
          <w:bCs/>
          <w:sz w:val="24"/>
          <w:szCs w:val="24"/>
        </w:rPr>
        <w:br w:type="page"/>
      </w:r>
    </w:p>
    <w:p w14:paraId="3C5A79C5" w14:textId="6C30F773" w:rsidR="006908F5" w:rsidRDefault="00CC1449" w:rsidP="004651B3">
      <w:pPr>
        <w:jc w:val="both"/>
        <w:rPr>
          <w:b/>
          <w:bCs/>
          <w:sz w:val="24"/>
          <w:szCs w:val="24"/>
        </w:rPr>
      </w:pPr>
      <w:r w:rsidRPr="003F4E0F">
        <w:rPr>
          <w:b/>
          <w:bCs/>
          <w:sz w:val="24"/>
          <w:szCs w:val="24"/>
        </w:rPr>
        <w:lastRenderedPageBreak/>
        <w:t>PART: 3</w:t>
      </w:r>
      <w:r w:rsidR="003F4E0F" w:rsidRPr="003F4E0F">
        <w:rPr>
          <w:b/>
          <w:bCs/>
          <w:sz w:val="24"/>
          <w:szCs w:val="24"/>
        </w:rPr>
        <w:t xml:space="preserve"> DESIGNING, IMPLEMENTING AND POPULATING THE NORMALIZED TO THE 3RD NORMAL FORM “MESSY”</w:t>
      </w:r>
    </w:p>
    <w:p w14:paraId="2D91F542" w14:textId="537AAFD4" w:rsidR="003C33D7" w:rsidRDefault="003C33D7" w:rsidP="004651B3">
      <w:pPr>
        <w:jc w:val="both"/>
        <w:rPr>
          <w:b/>
          <w:bCs/>
          <w:sz w:val="24"/>
          <w:szCs w:val="24"/>
        </w:rPr>
      </w:pPr>
    </w:p>
    <w:p w14:paraId="24B84377" w14:textId="4C00F1D7" w:rsidR="003C33D7" w:rsidRDefault="003C33D7" w:rsidP="004651B3">
      <w:pPr>
        <w:jc w:val="both"/>
        <w:rPr>
          <w:b/>
          <w:bCs/>
          <w:sz w:val="24"/>
          <w:szCs w:val="24"/>
        </w:rPr>
      </w:pPr>
    </w:p>
    <w:p w14:paraId="166E9A40" w14:textId="5AC31E3F" w:rsidR="005B3BB3" w:rsidRDefault="000E1A27" w:rsidP="004651B3">
      <w:pPr>
        <w:jc w:val="both"/>
      </w:pPr>
      <w:r>
        <w:t xml:space="preserve">The table </w:t>
      </w:r>
      <w:r w:rsidRPr="000E1A27">
        <w:rPr>
          <w:b/>
          <w:bCs/>
        </w:rPr>
        <w:t>Messy</w:t>
      </w:r>
      <w:r>
        <w:t xml:space="preserve"> is not in 1NF</w:t>
      </w:r>
      <w:r w:rsidR="005B3BB3">
        <w:t xml:space="preserve"> How do we know that? </w:t>
      </w:r>
      <w:r w:rsidR="00103612">
        <w:t>Let’s</w:t>
      </w:r>
      <w:r w:rsidR="005B3BB3">
        <w:t xml:space="preserve"> discuss the </w:t>
      </w:r>
      <w:r w:rsidR="00103612">
        <w:t>rules of 1NF, 2NF, 3NF</w:t>
      </w:r>
      <w:r w:rsidR="00076823">
        <w:t>.</w:t>
      </w:r>
    </w:p>
    <w:p w14:paraId="0A6C3DEB" w14:textId="75900A7A" w:rsidR="00076823" w:rsidRDefault="00076823" w:rsidP="004651B3">
      <w:pPr>
        <w:jc w:val="both"/>
      </w:pPr>
    </w:p>
    <w:p w14:paraId="44D64E2B" w14:textId="76D42753" w:rsidR="00357423" w:rsidRDefault="00C7214B" w:rsidP="004651B3">
      <w:pPr>
        <w:pStyle w:val="ListParagraph"/>
        <w:numPr>
          <w:ilvl w:val="0"/>
          <w:numId w:val="3"/>
        </w:numPr>
        <w:jc w:val="both"/>
      </w:pPr>
      <w:r>
        <w:t xml:space="preserve">1NF: </w:t>
      </w:r>
      <w:r w:rsidR="00E85AD6">
        <w:t>Given b</w:t>
      </w:r>
      <w:r w:rsidR="0076773B">
        <w:t xml:space="preserve">elow are the </w:t>
      </w:r>
      <w:r w:rsidR="00326934">
        <w:t>established rules to achieve the 1NF.</w:t>
      </w:r>
    </w:p>
    <w:p w14:paraId="43F5A313" w14:textId="77777777" w:rsidR="001C3003" w:rsidRDefault="001C3003" w:rsidP="004651B3">
      <w:pPr>
        <w:pStyle w:val="ListParagraph"/>
        <w:jc w:val="both"/>
      </w:pPr>
    </w:p>
    <w:p w14:paraId="222F3016" w14:textId="7CF887F5" w:rsidR="00A36C30" w:rsidRDefault="004F144C" w:rsidP="004651B3">
      <w:pPr>
        <w:pStyle w:val="ListParagraph"/>
        <w:numPr>
          <w:ilvl w:val="0"/>
          <w:numId w:val="7"/>
        </w:numPr>
        <w:jc w:val="both"/>
      </w:pPr>
      <w:r>
        <w:t xml:space="preserve">Each cell to be single </w:t>
      </w:r>
      <w:r w:rsidR="00861349">
        <w:t>valued (</w:t>
      </w:r>
      <w:r w:rsidR="00C86F03">
        <w:t>Atomic Values)</w:t>
      </w:r>
      <w:r>
        <w:t>.</w:t>
      </w:r>
    </w:p>
    <w:p w14:paraId="29B7FCAC" w14:textId="14352D10" w:rsidR="004F144C" w:rsidRDefault="004F144C" w:rsidP="004651B3">
      <w:pPr>
        <w:pStyle w:val="ListParagraph"/>
        <w:numPr>
          <w:ilvl w:val="0"/>
          <w:numId w:val="7"/>
        </w:numPr>
        <w:jc w:val="both"/>
      </w:pPr>
      <w:r>
        <w:t>Entries in a column are same type.</w:t>
      </w:r>
    </w:p>
    <w:p w14:paraId="570E695F" w14:textId="4491DF13" w:rsidR="001C3003" w:rsidRDefault="001C3003" w:rsidP="004651B3">
      <w:pPr>
        <w:pStyle w:val="ListParagraph"/>
        <w:numPr>
          <w:ilvl w:val="0"/>
          <w:numId w:val="7"/>
        </w:numPr>
        <w:jc w:val="both"/>
      </w:pPr>
      <w:r>
        <w:t>Rows uniquely identified- Add unique ID or Add more columns to make unique ID.</w:t>
      </w:r>
    </w:p>
    <w:p w14:paraId="2B27ADA7" w14:textId="7938FD3C" w:rsidR="00923D8F" w:rsidRDefault="005870C3" w:rsidP="004651B3">
      <w:pPr>
        <w:pStyle w:val="ListParagraph"/>
        <w:numPr>
          <w:ilvl w:val="0"/>
          <w:numId w:val="7"/>
        </w:numPr>
        <w:jc w:val="both"/>
      </w:pPr>
      <w:r>
        <w:t>Table stores data be in rows and columns.</w:t>
      </w:r>
    </w:p>
    <w:p w14:paraId="60315D06" w14:textId="01EC7930" w:rsidR="00A36C30" w:rsidRDefault="00A36C30" w:rsidP="004651B3">
      <w:pPr>
        <w:ind w:left="720"/>
        <w:jc w:val="both"/>
      </w:pPr>
    </w:p>
    <w:p w14:paraId="67F1E23A" w14:textId="752B70D4" w:rsidR="009A3F88" w:rsidRDefault="009A3F88" w:rsidP="004651B3">
      <w:pPr>
        <w:pStyle w:val="ListParagraph"/>
        <w:numPr>
          <w:ilvl w:val="0"/>
          <w:numId w:val="8"/>
        </w:numPr>
        <w:ind w:left="1080"/>
        <w:jc w:val="both"/>
      </w:pPr>
      <w:r>
        <w:t xml:space="preserve">In Messy table </w:t>
      </w:r>
      <w:r w:rsidR="008A118C">
        <w:t xml:space="preserve">there were repeated values in </w:t>
      </w:r>
      <w:r w:rsidR="008A118C" w:rsidRPr="008A04F2">
        <w:rPr>
          <w:b/>
          <w:bCs/>
        </w:rPr>
        <w:t>ProductTags</w:t>
      </w:r>
      <w:r w:rsidR="008A04F2">
        <w:rPr>
          <w:b/>
          <w:bCs/>
        </w:rPr>
        <w:t xml:space="preserve"> </w:t>
      </w:r>
      <w:r w:rsidR="002211B2">
        <w:t>column</w:t>
      </w:r>
      <w:r w:rsidR="007B4A05">
        <w:t xml:space="preserve">. It was showing three tags in one column. </w:t>
      </w:r>
      <w:r w:rsidR="00F55011">
        <w:t>T</w:t>
      </w:r>
      <w:r w:rsidR="007B4A05">
        <w:t xml:space="preserve">o </w:t>
      </w:r>
      <w:r w:rsidR="00070F36">
        <w:t>achieve the</w:t>
      </w:r>
      <w:r w:rsidR="007B4A05">
        <w:t xml:space="preserve"> first rule of 1</w:t>
      </w:r>
      <w:r w:rsidR="00070F36">
        <w:t>NF,</w:t>
      </w:r>
      <w:r w:rsidR="00113605">
        <w:t xml:space="preserve"> </w:t>
      </w:r>
      <w:r w:rsidR="00070F36">
        <w:t>we added</w:t>
      </w:r>
      <w:r w:rsidR="00F55011">
        <w:t xml:space="preserve"> two </w:t>
      </w:r>
      <w:r w:rsidR="00491ED8">
        <w:t>more column</w:t>
      </w:r>
      <w:r w:rsidR="003C6FED">
        <w:t xml:space="preserve"> </w:t>
      </w:r>
      <w:r w:rsidR="004434F0">
        <w:t>to table.</w:t>
      </w:r>
    </w:p>
    <w:p w14:paraId="3901D3AA" w14:textId="465DAC05" w:rsidR="00491ED8" w:rsidRDefault="00491ED8" w:rsidP="004651B3">
      <w:pPr>
        <w:pStyle w:val="ListParagraph"/>
        <w:numPr>
          <w:ilvl w:val="0"/>
          <w:numId w:val="8"/>
        </w:numPr>
        <w:ind w:left="1080"/>
        <w:jc w:val="both"/>
      </w:pPr>
      <w:r>
        <w:t>There was no Primary Key in table</w:t>
      </w:r>
      <w:r w:rsidR="00100A52">
        <w:t xml:space="preserve">. </w:t>
      </w:r>
      <w:r w:rsidR="009A6BC4">
        <w:t>According</w:t>
      </w:r>
      <w:r w:rsidR="00EB47E6">
        <w:t xml:space="preserve"> to </w:t>
      </w:r>
      <w:r w:rsidR="00A34856">
        <w:t>the</w:t>
      </w:r>
      <w:r w:rsidR="00100A52">
        <w:t xml:space="preserve"> 3</w:t>
      </w:r>
      <w:r w:rsidR="00100A52" w:rsidRPr="00100A52">
        <w:rPr>
          <w:vertAlign w:val="superscript"/>
        </w:rPr>
        <w:t>rd</w:t>
      </w:r>
      <w:r w:rsidR="00100A52">
        <w:t xml:space="preserve"> rule of 1NF there should be on</w:t>
      </w:r>
      <w:r w:rsidR="00194E10">
        <w:t xml:space="preserve">e or more </w:t>
      </w:r>
      <w:r w:rsidR="00100A52">
        <w:t xml:space="preserve">unique ID </w:t>
      </w:r>
      <w:r w:rsidR="00194E10">
        <w:t xml:space="preserve">to </w:t>
      </w:r>
      <w:r w:rsidR="009A6BC4">
        <w:t xml:space="preserve">identify the rows uniquely. So, we </w:t>
      </w:r>
      <w:r w:rsidR="003E03D1">
        <w:t xml:space="preserve">altered </w:t>
      </w:r>
      <w:r w:rsidR="00A34856">
        <w:t xml:space="preserve">the Messy table </w:t>
      </w:r>
      <w:r w:rsidR="003E03D1">
        <w:t xml:space="preserve">and make the </w:t>
      </w:r>
      <w:r w:rsidR="00A34856">
        <w:t>OrderNo</w:t>
      </w:r>
      <w:r w:rsidR="00841530">
        <w:t xml:space="preserve">, ProductID as Primary key and we added one more column CustomerID </w:t>
      </w:r>
      <w:r w:rsidR="00522AB8">
        <w:t>as primary key for customer data.</w:t>
      </w:r>
    </w:p>
    <w:p w14:paraId="129D2086" w14:textId="56CC46F8" w:rsidR="00534D6A" w:rsidRDefault="00534D6A" w:rsidP="004651B3">
      <w:pPr>
        <w:pStyle w:val="ListParagraph"/>
        <w:ind w:left="1080"/>
        <w:jc w:val="both"/>
      </w:pPr>
    </w:p>
    <w:p w14:paraId="42E86B61" w14:textId="7C64DD7C" w:rsidR="00357423" w:rsidRPr="00923D8F" w:rsidRDefault="00DB1063" w:rsidP="004651B3">
      <w:pPr>
        <w:pStyle w:val="ListParagraph"/>
        <w:ind w:left="1080"/>
        <w:jc w:val="both"/>
        <w:rPr>
          <w:b/>
          <w:bCs/>
        </w:rPr>
      </w:pPr>
      <w:r w:rsidRPr="00DB1063">
        <w:rPr>
          <w:b/>
          <w:bCs/>
        </w:rPr>
        <w:t xml:space="preserve">Note: </w:t>
      </w:r>
      <w:r w:rsidRPr="00477B8B">
        <w:t xml:space="preserve">Check below diagram for </w:t>
      </w:r>
      <w:r w:rsidR="00BA4C40" w:rsidRPr="00477B8B">
        <w:t>detail</w:t>
      </w:r>
      <w:r w:rsidRPr="00477B8B">
        <w:t xml:space="preserve"> understanding</w:t>
      </w:r>
      <w:r w:rsidRPr="00DB1063">
        <w:rPr>
          <w:b/>
          <w:bCs/>
        </w:rPr>
        <w:t>.</w:t>
      </w:r>
    </w:p>
    <w:p w14:paraId="6B5B88DD" w14:textId="333A610A" w:rsidR="00B43E46" w:rsidRDefault="00424F5E" w:rsidP="006B1DEE">
      <w:pPr>
        <w:pStyle w:val="ListParagraph"/>
      </w:pPr>
      <w:r>
        <w:rPr>
          <w:noProof/>
        </w:rPr>
        <w:drawing>
          <wp:inline distT="0" distB="0" distL="0" distR="0" wp14:anchorId="3A1C1529" wp14:editId="626485CE">
            <wp:extent cx="1119505" cy="3789524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376" cy="3833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5EFACF" wp14:editId="7DC8BFDF">
            <wp:extent cx="1216888" cy="40767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918" cy="416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384C8" w14:textId="3D007E18" w:rsidR="00B43E46" w:rsidRPr="009F29C4" w:rsidRDefault="009F29C4" w:rsidP="00452AAD">
      <w:pPr>
        <w:pStyle w:val="ListParagraph"/>
        <w:ind w:left="1440" w:firstLine="720"/>
        <w:jc w:val="both"/>
        <w:rPr>
          <w:b/>
          <w:bCs/>
          <w:u w:val="single"/>
        </w:rPr>
      </w:pPr>
      <w:r w:rsidRPr="009F29C4">
        <w:rPr>
          <w:b/>
          <w:bCs/>
          <w:u w:val="single"/>
        </w:rPr>
        <w:t>1NF</w:t>
      </w:r>
    </w:p>
    <w:p w14:paraId="4EE74958" w14:textId="14D0B792" w:rsidR="00C7214B" w:rsidRDefault="00C7214B" w:rsidP="00EB6722">
      <w:pPr>
        <w:pStyle w:val="ListParagraph"/>
        <w:numPr>
          <w:ilvl w:val="0"/>
          <w:numId w:val="3"/>
        </w:numPr>
        <w:ind w:left="360"/>
        <w:jc w:val="both"/>
      </w:pPr>
      <w:r>
        <w:lastRenderedPageBreak/>
        <w:t>2NF:</w:t>
      </w:r>
      <w:r w:rsidR="00286AE5">
        <w:t xml:space="preserve"> Given below are the established rules to achieve the 1NF</w:t>
      </w:r>
    </w:p>
    <w:p w14:paraId="261F0C72" w14:textId="102D31EE" w:rsidR="00286AE5" w:rsidRDefault="00286AE5" w:rsidP="00EB6722">
      <w:pPr>
        <w:pStyle w:val="ListParagraph"/>
        <w:ind w:left="360"/>
        <w:jc w:val="both"/>
      </w:pPr>
    </w:p>
    <w:p w14:paraId="6D880E9D" w14:textId="031E4519" w:rsidR="003D1F6A" w:rsidRDefault="00286AE5" w:rsidP="00EB6722">
      <w:pPr>
        <w:pStyle w:val="ListParagraph"/>
        <w:numPr>
          <w:ilvl w:val="0"/>
          <w:numId w:val="11"/>
        </w:numPr>
        <w:ind w:left="1080"/>
        <w:jc w:val="both"/>
      </w:pPr>
      <w:r>
        <w:t>The table must be in 1NF</w:t>
      </w:r>
      <w:r w:rsidR="003D1F6A">
        <w:t>.</w:t>
      </w:r>
    </w:p>
    <w:p w14:paraId="13FA43AE" w14:textId="24338D0B" w:rsidR="00DF6F01" w:rsidRDefault="003D1F6A" w:rsidP="00EB6722">
      <w:pPr>
        <w:pStyle w:val="ListParagraph"/>
        <w:numPr>
          <w:ilvl w:val="0"/>
          <w:numId w:val="11"/>
        </w:numPr>
        <w:ind w:left="1080"/>
        <w:jc w:val="both"/>
      </w:pPr>
      <w:r>
        <w:t xml:space="preserve">All </w:t>
      </w:r>
      <w:r w:rsidR="005E144E">
        <w:t>attributes (</w:t>
      </w:r>
      <w:r>
        <w:t xml:space="preserve">Non key columns) depend on </w:t>
      </w:r>
      <w:r w:rsidR="00FB7A70">
        <w:t xml:space="preserve">primary </w:t>
      </w:r>
      <w:r>
        <w:t>key</w:t>
      </w:r>
      <w:r w:rsidR="00AD41EA">
        <w:t>.</w:t>
      </w:r>
    </w:p>
    <w:p w14:paraId="67B3C526" w14:textId="3F0F1363" w:rsidR="00CF3BEA" w:rsidRDefault="00CF3BEA" w:rsidP="00EB6722">
      <w:pPr>
        <w:ind w:left="360"/>
        <w:jc w:val="both"/>
      </w:pPr>
    </w:p>
    <w:p w14:paraId="406799CD" w14:textId="6CD7E7E8" w:rsidR="00CF3BEA" w:rsidRDefault="000A7190" w:rsidP="00EB6722">
      <w:pPr>
        <w:pStyle w:val="ListParagraph"/>
        <w:numPr>
          <w:ilvl w:val="0"/>
          <w:numId w:val="17"/>
        </w:numPr>
        <w:ind w:left="0"/>
        <w:jc w:val="both"/>
      </w:pPr>
      <w:r>
        <w:t>In simple word</w:t>
      </w:r>
      <w:r w:rsidR="00515647">
        <w:t xml:space="preserve">, we </w:t>
      </w:r>
      <w:r w:rsidR="00AB17F6">
        <w:t>must</w:t>
      </w:r>
      <w:r w:rsidR="00515647">
        <w:t xml:space="preserve"> check each column </w:t>
      </w:r>
      <w:r w:rsidR="00AB17F6">
        <w:t xml:space="preserve">of table </w:t>
      </w:r>
      <w:r w:rsidR="00515647">
        <w:t xml:space="preserve">is dependent on </w:t>
      </w:r>
      <w:r w:rsidR="00AB17F6">
        <w:t xml:space="preserve">any primary key or not. If </w:t>
      </w:r>
      <w:r w:rsidR="005A7E90">
        <w:t>column is</w:t>
      </w:r>
      <w:r w:rsidR="00AB17F6">
        <w:t xml:space="preserve"> dependent on any </w:t>
      </w:r>
      <w:r w:rsidR="005A7E90">
        <w:t xml:space="preserve">of </w:t>
      </w:r>
      <w:r w:rsidR="00AB17F6">
        <w:t xml:space="preserve">one primary </w:t>
      </w:r>
      <w:r w:rsidR="003A59DE">
        <w:t>key,</w:t>
      </w:r>
      <w:r w:rsidR="00AB17F6">
        <w:t xml:space="preserve"> the</w:t>
      </w:r>
      <w:r w:rsidR="005A7E90">
        <w:t>n</w:t>
      </w:r>
      <w:r w:rsidR="00AB17F6">
        <w:t xml:space="preserve"> keep that column in table as it is but what if </w:t>
      </w:r>
      <w:r w:rsidR="005A7E90">
        <w:t>not?</w:t>
      </w:r>
      <w:r w:rsidR="00BE799E">
        <w:t xml:space="preserve"> Then create another table and move that column into that table.</w:t>
      </w:r>
      <w:r w:rsidR="00141659">
        <w:t xml:space="preserve"> </w:t>
      </w:r>
      <w:r w:rsidR="001048F8">
        <w:t>Messy table is already in 1NF</w:t>
      </w:r>
      <w:r w:rsidR="001A4181">
        <w:t xml:space="preserve">. So, </w:t>
      </w:r>
      <w:r w:rsidR="00141659">
        <w:t>Let’s check this condition on Messy table.</w:t>
      </w:r>
    </w:p>
    <w:p w14:paraId="11DDBC34" w14:textId="77777777" w:rsidR="00670B68" w:rsidRDefault="00670B68" w:rsidP="00EB6722">
      <w:pPr>
        <w:pStyle w:val="ListParagraph"/>
        <w:ind w:left="0"/>
        <w:jc w:val="both"/>
      </w:pPr>
    </w:p>
    <w:p w14:paraId="7E83B103" w14:textId="234CFCA4" w:rsidR="008A6D72" w:rsidRPr="008A6D72" w:rsidRDefault="00124E6C" w:rsidP="00EB6722">
      <w:pPr>
        <w:pStyle w:val="ListParagraph"/>
        <w:numPr>
          <w:ilvl w:val="0"/>
          <w:numId w:val="17"/>
        </w:numPr>
        <w:ind w:left="0"/>
        <w:jc w:val="both"/>
      </w:pPr>
      <w:r>
        <w:t>In Messy</w:t>
      </w:r>
      <w:r w:rsidR="00C23BFD">
        <w:t xml:space="preserve"> table </w:t>
      </w:r>
      <w:r w:rsidR="00D67743">
        <w:t>the</w:t>
      </w:r>
      <w:r w:rsidR="00F220B5">
        <w:t xml:space="preserve"> below</w:t>
      </w:r>
      <w:r w:rsidR="00D67743">
        <w:t xml:space="preserve"> columns</w:t>
      </w:r>
      <w:r>
        <w:t xml:space="preserve"> are</w:t>
      </w:r>
      <w:r w:rsidR="008A6D72">
        <w:t xml:space="preserve"> </w:t>
      </w:r>
      <w:r>
        <w:t>not dependent on any primary key. Thus, we created</w:t>
      </w:r>
      <w:r w:rsidR="00D67743" w:rsidRPr="00706BB7">
        <w:rPr>
          <w:b/>
          <w:bCs/>
        </w:rPr>
        <w:t xml:space="preserve"> </w:t>
      </w:r>
      <w:r>
        <w:t xml:space="preserve">separate table name as </w:t>
      </w:r>
      <w:r w:rsidRPr="003B35C0">
        <w:rPr>
          <w:b/>
          <w:bCs/>
        </w:rPr>
        <w:t xml:space="preserve">Product details </w:t>
      </w:r>
      <w:r>
        <w:t xml:space="preserve">and added </w:t>
      </w:r>
      <w:r w:rsidR="00D16924">
        <w:t>these below columns</w:t>
      </w:r>
      <w:r>
        <w:t xml:space="preserve"> to this </w:t>
      </w:r>
      <w:r w:rsidR="002A69CE">
        <w:t xml:space="preserve">new </w:t>
      </w:r>
      <w:r>
        <w:t xml:space="preserve">table </w:t>
      </w:r>
      <w:r w:rsidR="005D46AE">
        <w:t xml:space="preserve">with </w:t>
      </w:r>
      <w:r w:rsidR="005D46AE" w:rsidRPr="003B35C0">
        <w:rPr>
          <w:b/>
          <w:bCs/>
        </w:rPr>
        <w:t>ProductID</w:t>
      </w:r>
      <w:r w:rsidR="005D46AE">
        <w:t xml:space="preserve"> as </w:t>
      </w:r>
      <w:r w:rsidR="005D46AE" w:rsidRPr="003B35C0">
        <w:rPr>
          <w:b/>
          <w:bCs/>
        </w:rPr>
        <w:t>primary key</w:t>
      </w:r>
      <w:r w:rsidR="005D46AE">
        <w:t>.</w:t>
      </w:r>
    </w:p>
    <w:p w14:paraId="1C196C55" w14:textId="77777777" w:rsidR="008A6D72" w:rsidRPr="001F6578" w:rsidRDefault="00C23BFD" w:rsidP="00EB6722">
      <w:pPr>
        <w:pStyle w:val="ListParagraph"/>
        <w:numPr>
          <w:ilvl w:val="0"/>
          <w:numId w:val="18"/>
        </w:numPr>
        <w:ind w:left="1440"/>
        <w:jc w:val="both"/>
      </w:pPr>
      <w:r w:rsidRPr="001F6578">
        <w:t>ProductID</w:t>
      </w:r>
    </w:p>
    <w:p w14:paraId="404A67BA" w14:textId="4F7E52D8" w:rsidR="00F220B5" w:rsidRPr="001F6578" w:rsidRDefault="00706BB7" w:rsidP="00EB6722">
      <w:pPr>
        <w:pStyle w:val="ListParagraph"/>
        <w:numPr>
          <w:ilvl w:val="0"/>
          <w:numId w:val="18"/>
        </w:numPr>
        <w:ind w:left="1440"/>
        <w:jc w:val="both"/>
      </w:pPr>
      <w:r w:rsidRPr="001F6578">
        <w:t>ProductDescription</w:t>
      </w:r>
    </w:p>
    <w:p w14:paraId="42F6A2CB" w14:textId="0E06C5EC" w:rsidR="00F220B5" w:rsidRPr="001F6578" w:rsidRDefault="00706BB7" w:rsidP="00EB6722">
      <w:pPr>
        <w:pStyle w:val="ListParagraph"/>
        <w:numPr>
          <w:ilvl w:val="0"/>
          <w:numId w:val="18"/>
        </w:numPr>
        <w:ind w:left="1440"/>
        <w:jc w:val="both"/>
      </w:pPr>
      <w:r w:rsidRPr="001F6578">
        <w:t>ProductTag1</w:t>
      </w:r>
    </w:p>
    <w:p w14:paraId="6F892168" w14:textId="34E3AFD9" w:rsidR="00F220B5" w:rsidRPr="001F6578" w:rsidRDefault="00706BB7" w:rsidP="00EB6722">
      <w:pPr>
        <w:pStyle w:val="ListParagraph"/>
        <w:numPr>
          <w:ilvl w:val="0"/>
          <w:numId w:val="18"/>
        </w:numPr>
        <w:ind w:left="1440"/>
        <w:jc w:val="both"/>
      </w:pPr>
      <w:r w:rsidRPr="001F6578">
        <w:t>ProductTag1</w:t>
      </w:r>
    </w:p>
    <w:p w14:paraId="20C36A6B" w14:textId="65AA0F5F" w:rsidR="00F220B5" w:rsidRPr="001F6578" w:rsidRDefault="00706BB7" w:rsidP="00EB6722">
      <w:pPr>
        <w:pStyle w:val="ListParagraph"/>
        <w:numPr>
          <w:ilvl w:val="0"/>
          <w:numId w:val="18"/>
        </w:numPr>
        <w:ind w:left="1440"/>
        <w:jc w:val="both"/>
      </w:pPr>
      <w:r w:rsidRPr="001F6578">
        <w:t>ProductTag3</w:t>
      </w:r>
    </w:p>
    <w:p w14:paraId="447EB371" w14:textId="275782A0" w:rsidR="00D62FC0" w:rsidRDefault="00D67743" w:rsidP="00EB6722">
      <w:pPr>
        <w:pStyle w:val="ListParagraph"/>
        <w:numPr>
          <w:ilvl w:val="0"/>
          <w:numId w:val="18"/>
        </w:numPr>
        <w:ind w:left="1440"/>
        <w:jc w:val="both"/>
      </w:pPr>
      <w:r w:rsidRPr="001F6578">
        <w:t>LineItemPrice</w:t>
      </w:r>
    </w:p>
    <w:p w14:paraId="633B0C17" w14:textId="77777777" w:rsidR="002402C9" w:rsidRDefault="002402C9" w:rsidP="00EB6722">
      <w:pPr>
        <w:pStyle w:val="ListParagraph"/>
        <w:ind w:left="1440"/>
        <w:jc w:val="both"/>
      </w:pPr>
    </w:p>
    <w:p w14:paraId="7628E305" w14:textId="5F7C751F" w:rsidR="004F24A8" w:rsidRPr="0096650A" w:rsidRDefault="00261CBF" w:rsidP="00EB6722">
      <w:pPr>
        <w:pStyle w:val="ListParagraph"/>
        <w:numPr>
          <w:ilvl w:val="0"/>
          <w:numId w:val="20"/>
        </w:numPr>
        <w:ind w:left="0"/>
        <w:jc w:val="both"/>
        <w:rPr>
          <w:b/>
          <w:bCs/>
        </w:rPr>
      </w:pPr>
      <w:r>
        <w:t>Similarly,</w:t>
      </w:r>
      <w:r w:rsidR="002402C9">
        <w:t xml:space="preserve"> </w:t>
      </w:r>
      <w:r>
        <w:t xml:space="preserve">below columns are not dependent on any primary key. So, we created a new table </w:t>
      </w:r>
      <w:r w:rsidR="004B60ED">
        <w:t xml:space="preserve">name as </w:t>
      </w:r>
      <w:r w:rsidR="004B60ED" w:rsidRPr="004B60ED">
        <w:rPr>
          <w:b/>
          <w:bCs/>
        </w:rPr>
        <w:t>Customer Details</w:t>
      </w:r>
      <w:r w:rsidR="004B60ED">
        <w:t xml:space="preserve"> and added </w:t>
      </w:r>
      <w:r w:rsidR="00D16924">
        <w:t>these below</w:t>
      </w:r>
      <w:r w:rsidR="004B60ED">
        <w:t xml:space="preserve"> column</w:t>
      </w:r>
      <w:r w:rsidR="00D16924">
        <w:t>s</w:t>
      </w:r>
      <w:r w:rsidR="004B60ED">
        <w:t xml:space="preserve"> to th</w:t>
      </w:r>
      <w:r w:rsidR="002A69CE">
        <w:t xml:space="preserve">is new </w:t>
      </w:r>
      <w:r w:rsidR="004B60ED">
        <w:t xml:space="preserve">table with </w:t>
      </w:r>
      <w:r w:rsidR="002A69CE">
        <w:rPr>
          <w:b/>
          <w:bCs/>
        </w:rPr>
        <w:t>Customer</w:t>
      </w:r>
      <w:r w:rsidR="004B60ED" w:rsidRPr="003B35C0">
        <w:rPr>
          <w:b/>
          <w:bCs/>
        </w:rPr>
        <w:t>ID</w:t>
      </w:r>
      <w:r w:rsidR="004B60ED">
        <w:t xml:space="preserve"> as </w:t>
      </w:r>
      <w:r w:rsidR="004B60ED" w:rsidRPr="003B35C0">
        <w:rPr>
          <w:b/>
          <w:bCs/>
        </w:rPr>
        <w:t>primary key</w:t>
      </w:r>
      <w:r w:rsidR="004B60ED">
        <w:t>.</w:t>
      </w:r>
    </w:p>
    <w:p w14:paraId="44A61FCC" w14:textId="63E2077D" w:rsidR="0096650A" w:rsidRDefault="00102CD7" w:rsidP="00EB6722">
      <w:pPr>
        <w:pStyle w:val="ListParagraph"/>
        <w:numPr>
          <w:ilvl w:val="0"/>
          <w:numId w:val="22"/>
        </w:numPr>
        <w:ind w:left="1080"/>
        <w:jc w:val="both"/>
      </w:pPr>
      <w:r>
        <w:t>CustomerID</w:t>
      </w:r>
    </w:p>
    <w:p w14:paraId="71462A70" w14:textId="646DA614" w:rsidR="00102CD7" w:rsidRDefault="00102CD7" w:rsidP="00EB6722">
      <w:pPr>
        <w:pStyle w:val="ListParagraph"/>
        <w:numPr>
          <w:ilvl w:val="0"/>
          <w:numId w:val="22"/>
        </w:numPr>
        <w:ind w:left="1080"/>
        <w:jc w:val="both"/>
      </w:pPr>
      <w:r>
        <w:t>CustomerName</w:t>
      </w:r>
    </w:p>
    <w:p w14:paraId="5D893809" w14:textId="37A4B360" w:rsidR="00102CD7" w:rsidRDefault="00102CD7" w:rsidP="00EB6722">
      <w:pPr>
        <w:pStyle w:val="ListParagraph"/>
        <w:numPr>
          <w:ilvl w:val="0"/>
          <w:numId w:val="22"/>
        </w:numPr>
        <w:ind w:left="1080"/>
        <w:jc w:val="both"/>
      </w:pPr>
      <w:r>
        <w:t>CustomerAddress1</w:t>
      </w:r>
    </w:p>
    <w:p w14:paraId="52308EE3" w14:textId="499B864E" w:rsidR="00102CD7" w:rsidRPr="0096650A" w:rsidRDefault="00102CD7" w:rsidP="00EB6722">
      <w:pPr>
        <w:pStyle w:val="ListParagraph"/>
        <w:numPr>
          <w:ilvl w:val="0"/>
          <w:numId w:val="22"/>
        </w:numPr>
        <w:ind w:left="1080"/>
        <w:jc w:val="both"/>
      </w:pPr>
      <w:r>
        <w:t>CustomerAddress2</w:t>
      </w:r>
    </w:p>
    <w:p w14:paraId="0B2F1A6E" w14:textId="2E5E89B4" w:rsidR="00102CD7" w:rsidRDefault="00102CD7" w:rsidP="00EB6722">
      <w:pPr>
        <w:pStyle w:val="ListParagraph"/>
        <w:numPr>
          <w:ilvl w:val="0"/>
          <w:numId w:val="22"/>
        </w:numPr>
        <w:ind w:left="1080"/>
        <w:jc w:val="both"/>
      </w:pPr>
      <w:r>
        <w:t>CustomerAddress3</w:t>
      </w:r>
    </w:p>
    <w:p w14:paraId="15286B1A" w14:textId="48B749B7" w:rsidR="00102CD7" w:rsidRDefault="00102CD7" w:rsidP="00EB6722">
      <w:pPr>
        <w:pStyle w:val="ListParagraph"/>
        <w:numPr>
          <w:ilvl w:val="0"/>
          <w:numId w:val="22"/>
        </w:numPr>
        <w:ind w:left="1080"/>
        <w:jc w:val="both"/>
      </w:pPr>
      <w:r>
        <w:t>CustomerAddress4</w:t>
      </w:r>
    </w:p>
    <w:p w14:paraId="0561C494" w14:textId="514DED15" w:rsidR="00102CD7" w:rsidRPr="0096650A" w:rsidRDefault="00102CD7" w:rsidP="00EB6722">
      <w:pPr>
        <w:pStyle w:val="ListParagraph"/>
        <w:numPr>
          <w:ilvl w:val="0"/>
          <w:numId w:val="22"/>
        </w:numPr>
        <w:ind w:left="1080"/>
        <w:jc w:val="both"/>
      </w:pPr>
      <w:r>
        <w:t>CustomerAddress5</w:t>
      </w:r>
    </w:p>
    <w:p w14:paraId="37626D2A" w14:textId="75E2A850" w:rsidR="00916BB4" w:rsidRPr="0096650A" w:rsidRDefault="00916BB4" w:rsidP="00EB6722">
      <w:pPr>
        <w:pStyle w:val="ListParagraph"/>
        <w:numPr>
          <w:ilvl w:val="0"/>
          <w:numId w:val="22"/>
        </w:numPr>
        <w:ind w:left="1080"/>
        <w:jc w:val="both"/>
      </w:pPr>
      <w:r>
        <w:t>CustomerEmail</w:t>
      </w:r>
    </w:p>
    <w:p w14:paraId="1E001CE8" w14:textId="29A78C81" w:rsidR="00102CD7" w:rsidRDefault="00916BB4" w:rsidP="00EB6722">
      <w:pPr>
        <w:pStyle w:val="ListParagraph"/>
        <w:numPr>
          <w:ilvl w:val="0"/>
          <w:numId w:val="22"/>
        </w:numPr>
        <w:ind w:left="1080"/>
        <w:jc w:val="both"/>
      </w:pPr>
      <w:r>
        <w:t>CustomerPhoneNo</w:t>
      </w:r>
    </w:p>
    <w:p w14:paraId="1BC60935" w14:textId="77777777" w:rsidR="00477D8D" w:rsidRDefault="00477D8D" w:rsidP="00EB6722">
      <w:pPr>
        <w:pStyle w:val="ListParagraph"/>
        <w:ind w:left="1080"/>
        <w:jc w:val="both"/>
      </w:pPr>
    </w:p>
    <w:p w14:paraId="5C5AAA37" w14:textId="03CAA574" w:rsidR="00B6676F" w:rsidRPr="000F069F" w:rsidRDefault="00477D8D" w:rsidP="00EB6722">
      <w:pPr>
        <w:pStyle w:val="ListParagraph"/>
        <w:numPr>
          <w:ilvl w:val="0"/>
          <w:numId w:val="20"/>
        </w:numPr>
        <w:ind w:left="360"/>
        <w:jc w:val="both"/>
      </w:pPr>
      <w:r>
        <w:t>However, other</w:t>
      </w:r>
      <w:r w:rsidR="00BA5624">
        <w:t xml:space="preserve"> remaining</w:t>
      </w:r>
      <w:r>
        <w:t xml:space="preserve"> columns are dependent on </w:t>
      </w:r>
      <w:r w:rsidRPr="000F069F">
        <w:rPr>
          <w:b/>
          <w:bCs/>
        </w:rPr>
        <w:t>OrderNo</w:t>
      </w:r>
      <w:r>
        <w:t xml:space="preserve"> primary </w:t>
      </w:r>
      <w:r w:rsidR="007B4928">
        <w:t>key,</w:t>
      </w:r>
      <w:r>
        <w:t xml:space="preserve"> so we </w:t>
      </w:r>
      <w:r w:rsidR="00D83915">
        <w:t>kept</w:t>
      </w:r>
      <w:r>
        <w:t xml:space="preserve"> that column</w:t>
      </w:r>
      <w:r w:rsidR="007B4928">
        <w:t xml:space="preserve"> as it </w:t>
      </w:r>
      <w:r w:rsidR="00DC00DA">
        <w:t>is</w:t>
      </w:r>
      <w:r>
        <w:t xml:space="preserve"> in </w:t>
      </w:r>
      <w:r w:rsidR="007B4928" w:rsidRPr="000F069F">
        <w:rPr>
          <w:b/>
          <w:bCs/>
        </w:rPr>
        <w:t>New_Messy_1NF</w:t>
      </w:r>
      <w:r w:rsidR="007B4928">
        <w:t xml:space="preserve"> table.</w:t>
      </w:r>
      <w:r w:rsidR="00DC00DA">
        <w:t xml:space="preserve"> There are two foreign </w:t>
      </w:r>
      <w:r w:rsidR="00A769A4">
        <w:t>key columns</w:t>
      </w:r>
      <w:r w:rsidR="00DC00DA">
        <w:t xml:space="preserve"> </w:t>
      </w:r>
      <w:r w:rsidR="00A24D81">
        <w:t xml:space="preserve">also </w:t>
      </w:r>
      <w:r w:rsidR="00DC00DA" w:rsidRPr="000F069F">
        <w:rPr>
          <w:b/>
          <w:bCs/>
        </w:rPr>
        <w:t>ProductID</w:t>
      </w:r>
      <w:r w:rsidR="00DC00DA">
        <w:t xml:space="preserve"> and </w:t>
      </w:r>
      <w:r w:rsidR="00DC00DA" w:rsidRPr="000F069F">
        <w:rPr>
          <w:b/>
          <w:bCs/>
        </w:rPr>
        <w:t>CustomerID</w:t>
      </w:r>
      <w:r w:rsidR="00A24D81">
        <w:rPr>
          <w:b/>
          <w:bCs/>
        </w:rPr>
        <w:t xml:space="preserve"> </w:t>
      </w:r>
      <w:r w:rsidR="008F44A3">
        <w:t>in that table</w:t>
      </w:r>
      <w:r w:rsidR="000F069F">
        <w:rPr>
          <w:b/>
          <w:bCs/>
        </w:rPr>
        <w:t>.</w:t>
      </w:r>
    </w:p>
    <w:p w14:paraId="6692E3E1" w14:textId="3DD5C02C" w:rsidR="000F069F" w:rsidRDefault="000F069F" w:rsidP="00EB6722">
      <w:pPr>
        <w:pStyle w:val="ListParagraph"/>
        <w:ind w:left="360"/>
        <w:jc w:val="both"/>
        <w:rPr>
          <w:b/>
          <w:bCs/>
        </w:rPr>
      </w:pPr>
    </w:p>
    <w:p w14:paraId="4C3A26A9" w14:textId="77777777" w:rsidR="00BD3A42" w:rsidRDefault="00BD3A42" w:rsidP="00EB6722">
      <w:pPr>
        <w:pStyle w:val="ListParagraph"/>
        <w:ind w:left="360"/>
        <w:jc w:val="both"/>
      </w:pPr>
    </w:p>
    <w:p w14:paraId="5B72A4A6" w14:textId="56F22C7E" w:rsidR="00B6676F" w:rsidRDefault="00B6676F" w:rsidP="00EB6722">
      <w:pPr>
        <w:pStyle w:val="ListParagraph"/>
        <w:ind w:left="360"/>
        <w:jc w:val="both"/>
      </w:pPr>
      <w:r>
        <w:t>Now we can say th</w:t>
      </w:r>
      <w:r w:rsidR="00C116AE">
        <w:t>at</w:t>
      </w:r>
      <w:r>
        <w:t xml:space="preserve"> tables are in 2NF</w:t>
      </w:r>
    </w:p>
    <w:p w14:paraId="2B69D4EC" w14:textId="77777777" w:rsidR="00447597" w:rsidRDefault="00447597" w:rsidP="00EB6722">
      <w:pPr>
        <w:pStyle w:val="ListParagraph"/>
        <w:ind w:left="360"/>
        <w:jc w:val="both"/>
      </w:pPr>
    </w:p>
    <w:p w14:paraId="7D079774" w14:textId="7A5B9CC4" w:rsidR="00477B8B" w:rsidRPr="00477B8B" w:rsidRDefault="00477B8B" w:rsidP="00EB6722">
      <w:pPr>
        <w:ind w:left="-360" w:firstLine="720"/>
        <w:jc w:val="both"/>
        <w:rPr>
          <w:b/>
          <w:bCs/>
        </w:rPr>
      </w:pPr>
      <w:r w:rsidRPr="00477B8B">
        <w:rPr>
          <w:b/>
          <w:bCs/>
        </w:rPr>
        <w:t xml:space="preserve">Note: </w:t>
      </w:r>
      <w:r w:rsidRPr="00477B8B">
        <w:t xml:space="preserve">Check </w:t>
      </w:r>
      <w:r w:rsidR="00603ABE">
        <w:t xml:space="preserve">the </w:t>
      </w:r>
      <w:r w:rsidR="00603ABE" w:rsidRPr="00477B8B">
        <w:t>diagram</w:t>
      </w:r>
      <w:r w:rsidRPr="00477B8B">
        <w:t xml:space="preserve"> </w:t>
      </w:r>
      <w:r>
        <w:t xml:space="preserve">on next </w:t>
      </w:r>
      <w:r w:rsidR="00603ABE">
        <w:t xml:space="preserve">page </w:t>
      </w:r>
      <w:r>
        <w:t>for</w:t>
      </w:r>
      <w:r w:rsidRPr="00477B8B">
        <w:t xml:space="preserve"> detail understanding</w:t>
      </w:r>
      <w:r>
        <w:t xml:space="preserve"> of 2NF</w:t>
      </w:r>
      <w:r w:rsidRPr="00477B8B">
        <w:t>.</w:t>
      </w:r>
    </w:p>
    <w:p w14:paraId="6CCC8497" w14:textId="77777777" w:rsidR="00477B8B" w:rsidRPr="00372AC6" w:rsidRDefault="00477B8B" w:rsidP="00EB6722">
      <w:pPr>
        <w:pStyle w:val="ListParagraph"/>
        <w:jc w:val="both"/>
      </w:pPr>
    </w:p>
    <w:p w14:paraId="26610E3A" w14:textId="746B9D9C" w:rsidR="00FA1A66" w:rsidRDefault="00FA1A66" w:rsidP="006B1DEE"/>
    <w:p w14:paraId="5F8A6201" w14:textId="5ADEB5C6" w:rsidR="00FA1A66" w:rsidRDefault="00FA1A66" w:rsidP="006B1DEE"/>
    <w:p w14:paraId="2CF05EF9" w14:textId="1C783B78" w:rsidR="00FA1A66" w:rsidRDefault="00FA1A66" w:rsidP="006B1DEE"/>
    <w:p w14:paraId="4B8E293C" w14:textId="27D0B6F1" w:rsidR="00FA1A66" w:rsidRDefault="00FA1A66" w:rsidP="006B1DEE"/>
    <w:p w14:paraId="0D0714B8" w14:textId="63B29029" w:rsidR="00FA1A66" w:rsidRDefault="00FA1A66" w:rsidP="006B1DEE"/>
    <w:p w14:paraId="5451735F" w14:textId="53C3F4BA" w:rsidR="00FA1A66" w:rsidRDefault="00FA1A66" w:rsidP="006B1DEE"/>
    <w:p w14:paraId="1F906F05" w14:textId="02FFD86E" w:rsidR="00FA1A66" w:rsidRDefault="00FA1A66" w:rsidP="006B1DEE"/>
    <w:p w14:paraId="4A0B9B23" w14:textId="6DA33912" w:rsidR="00FA1A66" w:rsidRDefault="00901AA8" w:rsidP="006B1DEE">
      <w:r>
        <w:rPr>
          <w:noProof/>
        </w:rPr>
        <w:drawing>
          <wp:inline distT="0" distB="0" distL="0" distR="0" wp14:anchorId="4AFE1845" wp14:editId="68750DE7">
            <wp:extent cx="4924425" cy="5734050"/>
            <wp:effectExtent l="0" t="0" r="0" b="0"/>
            <wp:docPr id="3" name="Picture 3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BD83A" w14:textId="5F032932" w:rsidR="00FA1A66" w:rsidRDefault="00FA1A66" w:rsidP="006B1DEE"/>
    <w:p w14:paraId="17505462" w14:textId="7FC1F8AF" w:rsidR="00FA1A66" w:rsidRDefault="00FA1A66" w:rsidP="006B1DEE"/>
    <w:p w14:paraId="4F6E3D8C" w14:textId="533BF3F5" w:rsidR="00FA1A66" w:rsidRDefault="00FA1A66" w:rsidP="006B1DEE"/>
    <w:p w14:paraId="3E0ADE83" w14:textId="23A1CC72" w:rsidR="00FA1A66" w:rsidRPr="00452AAD" w:rsidRDefault="009F29C4" w:rsidP="00452AAD">
      <w:pPr>
        <w:jc w:val="center"/>
        <w:rPr>
          <w:b/>
          <w:bCs/>
          <w:u w:val="single"/>
        </w:rPr>
      </w:pPr>
      <w:r w:rsidRPr="00452AAD">
        <w:rPr>
          <w:b/>
          <w:bCs/>
          <w:u w:val="single"/>
        </w:rPr>
        <w:t>2NF</w:t>
      </w:r>
    </w:p>
    <w:p w14:paraId="26554DBD" w14:textId="319414DE" w:rsidR="00FA1A66" w:rsidRDefault="00FA1A66" w:rsidP="006B1DEE"/>
    <w:p w14:paraId="18F14DE3" w14:textId="7C45AAA5" w:rsidR="00FA1A66" w:rsidRDefault="00FA1A66" w:rsidP="006B1DEE"/>
    <w:p w14:paraId="17B06A17" w14:textId="65E2A86E" w:rsidR="00FA1A66" w:rsidRDefault="00FA1A66" w:rsidP="006B1DEE"/>
    <w:p w14:paraId="43646704" w14:textId="7DD0E33C" w:rsidR="00FA1A66" w:rsidRDefault="00FA1A66" w:rsidP="006B1DEE"/>
    <w:p w14:paraId="51AA6C62" w14:textId="120CC18C" w:rsidR="00FA1A66" w:rsidRDefault="00FA1A66" w:rsidP="006B1DEE"/>
    <w:p w14:paraId="0E69D873" w14:textId="0DA17D49" w:rsidR="00FA1A66" w:rsidRDefault="00FA1A66" w:rsidP="006B1DEE"/>
    <w:p w14:paraId="07501444" w14:textId="262637C4" w:rsidR="00FA1A66" w:rsidRDefault="00FA1A66" w:rsidP="006B1DEE"/>
    <w:p w14:paraId="2336237C" w14:textId="6EFC183F" w:rsidR="00FA1A66" w:rsidRDefault="00FA1A66" w:rsidP="006B1DEE"/>
    <w:p w14:paraId="583B1EAC" w14:textId="6F149B00" w:rsidR="00FA1A66" w:rsidRDefault="00FA1A66" w:rsidP="006B1DEE"/>
    <w:p w14:paraId="048B4C22" w14:textId="6EF47503" w:rsidR="00FA1A66" w:rsidRDefault="00FA1A66" w:rsidP="006B1DEE"/>
    <w:p w14:paraId="14AC9C40" w14:textId="77777777" w:rsidR="009A434D" w:rsidRDefault="009A434D" w:rsidP="006B1DEE"/>
    <w:p w14:paraId="6EE58F6B" w14:textId="52E4CA2A" w:rsidR="00C7214B" w:rsidRDefault="00C7214B" w:rsidP="00EB6722">
      <w:pPr>
        <w:pStyle w:val="ListParagraph"/>
        <w:numPr>
          <w:ilvl w:val="0"/>
          <w:numId w:val="3"/>
        </w:numPr>
        <w:jc w:val="both"/>
      </w:pPr>
      <w:r>
        <w:lastRenderedPageBreak/>
        <w:t>3NF:</w:t>
      </w:r>
      <w:r w:rsidR="009A434D">
        <w:t xml:space="preserve"> </w:t>
      </w:r>
      <w:r w:rsidR="00083505">
        <w:t>Given below are the established rules to achieve the 1NF</w:t>
      </w:r>
      <w:r w:rsidR="00525BBA">
        <w:t>.</w:t>
      </w:r>
    </w:p>
    <w:p w14:paraId="2E2C9BA1" w14:textId="005B3853" w:rsidR="00525BBA" w:rsidRDefault="00525BBA" w:rsidP="00EB6722">
      <w:pPr>
        <w:pStyle w:val="ListParagraph"/>
        <w:jc w:val="both"/>
      </w:pPr>
    </w:p>
    <w:p w14:paraId="468C6A8B" w14:textId="558DC150" w:rsidR="00525BBA" w:rsidRDefault="0060031D" w:rsidP="00EB6722">
      <w:pPr>
        <w:pStyle w:val="ListParagraph"/>
        <w:numPr>
          <w:ilvl w:val="0"/>
          <w:numId w:val="23"/>
        </w:numPr>
        <w:jc w:val="both"/>
      </w:pPr>
      <w:r>
        <w:t xml:space="preserve">All the columns in table can be determined by the primary key in the table and no other </w:t>
      </w:r>
      <w:r w:rsidR="00D51BBD">
        <w:t>column (</w:t>
      </w:r>
      <w:r w:rsidR="00F15B6C">
        <w:t>non-Transitive</w:t>
      </w:r>
      <w:r w:rsidR="00FC3792">
        <w:t xml:space="preserve"> dependency)</w:t>
      </w:r>
      <w:r>
        <w:t>.</w:t>
      </w:r>
    </w:p>
    <w:p w14:paraId="14611FF8" w14:textId="2B6C0A1D" w:rsidR="00B4294C" w:rsidRDefault="00B4294C" w:rsidP="00EB6722">
      <w:pPr>
        <w:pStyle w:val="ListParagraph"/>
        <w:numPr>
          <w:ilvl w:val="0"/>
          <w:numId w:val="23"/>
        </w:numPr>
        <w:jc w:val="both"/>
      </w:pPr>
      <w:r>
        <w:t>Table must be in 2NF</w:t>
      </w:r>
    </w:p>
    <w:p w14:paraId="6ACCC024" w14:textId="77777777" w:rsidR="005A1498" w:rsidRDefault="005A1498" w:rsidP="00EB6722">
      <w:pPr>
        <w:pStyle w:val="ListParagraph"/>
        <w:ind w:left="1440"/>
        <w:jc w:val="both"/>
      </w:pPr>
    </w:p>
    <w:p w14:paraId="78CADB5C" w14:textId="112CEFC2" w:rsidR="00717677" w:rsidRDefault="005A1498" w:rsidP="00EB6722">
      <w:pPr>
        <w:pStyle w:val="ListParagraph"/>
        <w:numPr>
          <w:ilvl w:val="0"/>
          <w:numId w:val="20"/>
        </w:numPr>
        <w:jc w:val="both"/>
      </w:pPr>
      <w:r>
        <w:t xml:space="preserve">First check the </w:t>
      </w:r>
      <w:r w:rsidR="00BB795C" w:rsidRPr="007F0FA1">
        <w:rPr>
          <w:b/>
          <w:bCs/>
        </w:rPr>
        <w:t>Product Details</w:t>
      </w:r>
      <w:r w:rsidR="007F0FA1">
        <w:rPr>
          <w:b/>
          <w:bCs/>
        </w:rPr>
        <w:t xml:space="preserve"> </w:t>
      </w:r>
      <w:r w:rsidR="007F0FA1">
        <w:t>table</w:t>
      </w:r>
      <w:r w:rsidR="004F2567">
        <w:t>,</w:t>
      </w:r>
      <w:r w:rsidR="007F0FA1">
        <w:t xml:space="preserve"> </w:t>
      </w:r>
      <w:r w:rsidR="004F2567">
        <w:t xml:space="preserve">is </w:t>
      </w:r>
      <w:r w:rsidR="007F0FA1">
        <w:t xml:space="preserve">every </w:t>
      </w:r>
      <w:r w:rsidR="007A755F">
        <w:t>column dependent</w:t>
      </w:r>
      <w:r w:rsidR="007F0FA1">
        <w:t xml:space="preserve"> on the primary key or not with non-Transitive </w:t>
      </w:r>
      <w:r w:rsidR="005E3A6E">
        <w:t>dependency?</w:t>
      </w:r>
    </w:p>
    <w:p w14:paraId="26313596" w14:textId="77777777" w:rsidR="00C94E23" w:rsidRDefault="00C94E23" w:rsidP="00EB6722">
      <w:pPr>
        <w:pStyle w:val="ListParagraph"/>
        <w:jc w:val="both"/>
      </w:pPr>
    </w:p>
    <w:p w14:paraId="3AF3E011" w14:textId="77777777" w:rsidR="00126AB1" w:rsidRDefault="005E3A6E" w:rsidP="00EB6722">
      <w:pPr>
        <w:pStyle w:val="ListParagraph"/>
        <w:jc w:val="both"/>
      </w:pPr>
      <w:r>
        <w:t>O</w:t>
      </w:r>
      <w:r w:rsidR="007A755F" w:rsidRPr="005E3A6E">
        <w:t xml:space="preserve">bserve </w:t>
      </w:r>
      <w:r w:rsidR="007A755F" w:rsidRPr="005E3A6E">
        <w:rPr>
          <w:b/>
          <w:bCs/>
        </w:rPr>
        <w:t>ProductTag1</w:t>
      </w:r>
      <w:r w:rsidRPr="005E3A6E">
        <w:rPr>
          <w:b/>
          <w:bCs/>
        </w:rPr>
        <w:t>, ProductTag2, ProductTag3</w:t>
      </w:r>
      <w:r>
        <w:rPr>
          <w:b/>
          <w:bCs/>
        </w:rPr>
        <w:t xml:space="preserve"> </w:t>
      </w:r>
      <w:r w:rsidR="003D7FCF" w:rsidRPr="003D7FCF">
        <w:t xml:space="preserve">column </w:t>
      </w:r>
      <w:r w:rsidR="009C72C9">
        <w:t xml:space="preserve">is not uniquely </w:t>
      </w:r>
      <w:r w:rsidR="002D0601">
        <w:t>dependent</w:t>
      </w:r>
      <w:r w:rsidR="009C72C9">
        <w:t xml:space="preserve"> on </w:t>
      </w:r>
      <w:r w:rsidR="009C72C9" w:rsidRPr="009C72C9">
        <w:rPr>
          <w:b/>
          <w:bCs/>
        </w:rPr>
        <w:t>ProductID</w:t>
      </w:r>
      <w:r w:rsidR="009C72C9">
        <w:rPr>
          <w:b/>
          <w:bCs/>
        </w:rPr>
        <w:t xml:space="preserve"> </w:t>
      </w:r>
      <w:r w:rsidR="009C72C9">
        <w:t xml:space="preserve">primary key. </w:t>
      </w:r>
      <w:r w:rsidR="002D0601">
        <w:t>Thus,</w:t>
      </w:r>
      <w:r w:rsidR="009C72C9">
        <w:t xml:space="preserve"> again we</w:t>
      </w:r>
      <w:r w:rsidR="002D0601">
        <w:t xml:space="preserve"> must create new </w:t>
      </w:r>
      <w:r w:rsidR="00CD751F">
        <w:t xml:space="preserve">table </w:t>
      </w:r>
      <w:r w:rsidR="00CD751F" w:rsidRPr="00CD751F">
        <w:rPr>
          <w:b/>
          <w:bCs/>
        </w:rPr>
        <w:t>Tag</w:t>
      </w:r>
      <w:r w:rsidR="004321E4">
        <w:rPr>
          <w:b/>
          <w:bCs/>
        </w:rPr>
        <w:t xml:space="preserve">_Details </w:t>
      </w:r>
      <w:r w:rsidR="00E3239D">
        <w:t>a</w:t>
      </w:r>
      <w:r w:rsidR="00A2770B">
        <w:t xml:space="preserve">nd move this above three columns into </w:t>
      </w:r>
      <w:r w:rsidR="00A2770B" w:rsidRPr="00126AB1">
        <w:rPr>
          <w:b/>
          <w:bCs/>
        </w:rPr>
        <w:t>Tag_Details</w:t>
      </w:r>
      <w:r w:rsidR="00A2770B">
        <w:t xml:space="preserve"> table</w:t>
      </w:r>
      <w:r w:rsidR="00126AB1">
        <w:t>.</w:t>
      </w:r>
    </w:p>
    <w:p w14:paraId="2CE9AD0B" w14:textId="77777777" w:rsidR="00126AB1" w:rsidRDefault="00126AB1" w:rsidP="00EB6722">
      <w:pPr>
        <w:pStyle w:val="ListParagraph"/>
        <w:jc w:val="both"/>
      </w:pPr>
    </w:p>
    <w:p w14:paraId="457BA937" w14:textId="03F69DC0" w:rsidR="00CD6B0F" w:rsidRPr="002401E6" w:rsidRDefault="00126AB1" w:rsidP="00EB6722">
      <w:pPr>
        <w:pStyle w:val="ListParagraph"/>
        <w:jc w:val="both"/>
      </w:pPr>
      <w:r>
        <w:t>A</w:t>
      </w:r>
      <w:r w:rsidR="00A2770B">
        <w:t>dd one more column</w:t>
      </w:r>
      <w:r w:rsidR="00E3239D">
        <w:t xml:space="preserve"> in </w:t>
      </w:r>
      <w:r w:rsidR="00217B7E">
        <w:t>same (</w:t>
      </w:r>
      <w:r w:rsidR="00F377E8" w:rsidRPr="00126AB1">
        <w:rPr>
          <w:b/>
          <w:bCs/>
        </w:rPr>
        <w:t>Tag_Details</w:t>
      </w:r>
      <w:r w:rsidR="00F377E8">
        <w:t>)</w:t>
      </w:r>
      <w:r w:rsidR="00E3239D">
        <w:t xml:space="preserve"> </w:t>
      </w:r>
      <w:r w:rsidR="004E67AE">
        <w:t xml:space="preserve">table </w:t>
      </w:r>
      <w:r w:rsidR="004E67AE" w:rsidRPr="00126AB1">
        <w:rPr>
          <w:b/>
          <w:bCs/>
        </w:rPr>
        <w:t>TagID</w:t>
      </w:r>
      <w:r w:rsidR="00B14AD9">
        <w:t xml:space="preserve"> as primary key to all</w:t>
      </w:r>
      <w:r w:rsidR="0052238E">
        <w:t xml:space="preserve"> the</w:t>
      </w:r>
      <w:r w:rsidR="00B14AD9">
        <w:t xml:space="preserve"> three columns </w:t>
      </w:r>
      <w:r w:rsidR="00B14AD9" w:rsidRPr="00126AB1">
        <w:rPr>
          <w:b/>
          <w:bCs/>
        </w:rPr>
        <w:t>ProductTag</w:t>
      </w:r>
      <w:r w:rsidR="00CD6B0F" w:rsidRPr="00126AB1">
        <w:rPr>
          <w:b/>
          <w:bCs/>
        </w:rPr>
        <w:t>1, ProductTag</w:t>
      </w:r>
      <w:r w:rsidR="00B14AD9" w:rsidRPr="00126AB1">
        <w:rPr>
          <w:b/>
          <w:bCs/>
        </w:rPr>
        <w:t>2, ProductTag3</w:t>
      </w:r>
      <w:r w:rsidR="00CD751F">
        <w:t xml:space="preserve"> </w:t>
      </w:r>
      <w:r w:rsidR="00B6129E">
        <w:t xml:space="preserve">and keep </w:t>
      </w:r>
      <w:r w:rsidR="00B6129E" w:rsidRPr="00126AB1">
        <w:rPr>
          <w:b/>
          <w:bCs/>
        </w:rPr>
        <w:t>Product_details</w:t>
      </w:r>
      <w:r w:rsidR="00B6129E">
        <w:t xml:space="preserve"> table with three </w:t>
      </w:r>
      <w:r w:rsidR="004C59A9">
        <w:t>columns</w:t>
      </w:r>
      <w:r w:rsidR="00B6129E">
        <w:t xml:space="preserve"> </w:t>
      </w:r>
      <w:r w:rsidR="00AF648F" w:rsidRPr="002401E6">
        <w:rPr>
          <w:b/>
          <w:bCs/>
        </w:rPr>
        <w:t xml:space="preserve">ProductID, ProductDescription, </w:t>
      </w:r>
      <w:r w:rsidR="002401E6">
        <w:rPr>
          <w:b/>
          <w:bCs/>
        </w:rPr>
        <w:t xml:space="preserve">and </w:t>
      </w:r>
      <w:r w:rsidR="00CD751F" w:rsidRPr="002401E6">
        <w:rPr>
          <w:b/>
          <w:bCs/>
        </w:rPr>
        <w:t>LineItemPrice</w:t>
      </w:r>
      <w:r w:rsidR="00B32E6D" w:rsidRPr="002401E6">
        <w:rPr>
          <w:b/>
          <w:bCs/>
        </w:rPr>
        <w:t xml:space="preserve"> </w:t>
      </w:r>
      <w:r w:rsidR="00B32E6D">
        <w:t>only</w:t>
      </w:r>
      <w:r w:rsidR="00CD751F" w:rsidRPr="002401E6">
        <w:rPr>
          <w:b/>
          <w:bCs/>
        </w:rPr>
        <w:t>.</w:t>
      </w:r>
    </w:p>
    <w:p w14:paraId="01BB346E" w14:textId="77777777" w:rsidR="00245B70" w:rsidRPr="00AF648F" w:rsidRDefault="00245B70" w:rsidP="00EB6722">
      <w:pPr>
        <w:pStyle w:val="ListParagraph"/>
        <w:jc w:val="both"/>
        <w:rPr>
          <w:b/>
          <w:bCs/>
        </w:rPr>
      </w:pPr>
    </w:p>
    <w:p w14:paraId="27A15CE9" w14:textId="34601154" w:rsidR="00CD6B0F" w:rsidRDefault="00270175" w:rsidP="00EB6722">
      <w:pPr>
        <w:pStyle w:val="ListParagraph"/>
        <w:numPr>
          <w:ilvl w:val="0"/>
          <w:numId w:val="20"/>
        </w:numPr>
        <w:jc w:val="both"/>
      </w:pPr>
      <w:r>
        <w:t xml:space="preserve">Create new table </w:t>
      </w:r>
      <w:r w:rsidRPr="00855B54">
        <w:rPr>
          <w:b/>
          <w:bCs/>
        </w:rPr>
        <w:t>Product_tag_join</w:t>
      </w:r>
      <w:r w:rsidR="00621E9D">
        <w:t xml:space="preserve"> as intersection table</w:t>
      </w:r>
      <w:r w:rsidR="00052B71">
        <w:t xml:space="preserve"> for </w:t>
      </w:r>
      <w:r w:rsidR="00052B71" w:rsidRPr="007F0FA1">
        <w:rPr>
          <w:b/>
          <w:bCs/>
        </w:rPr>
        <w:t>Product Details</w:t>
      </w:r>
      <w:r w:rsidR="00052B71">
        <w:rPr>
          <w:b/>
          <w:bCs/>
        </w:rPr>
        <w:t xml:space="preserve"> </w:t>
      </w:r>
      <w:r w:rsidR="00052B71">
        <w:t xml:space="preserve">and </w:t>
      </w:r>
      <w:r w:rsidR="00052B71" w:rsidRPr="00B14AD9">
        <w:rPr>
          <w:b/>
          <w:bCs/>
        </w:rPr>
        <w:t>Tag_Details</w:t>
      </w:r>
      <w:r w:rsidR="00841E92">
        <w:rPr>
          <w:b/>
          <w:bCs/>
        </w:rPr>
        <w:t xml:space="preserve"> </w:t>
      </w:r>
      <w:r w:rsidR="00841E92" w:rsidRPr="00841E92">
        <w:t>table</w:t>
      </w:r>
      <w:r w:rsidR="00621E9D">
        <w:t xml:space="preserve"> with two </w:t>
      </w:r>
      <w:r w:rsidR="00855B54">
        <w:t xml:space="preserve">foreign key columns in that </w:t>
      </w:r>
      <w:r w:rsidR="00855B54" w:rsidRPr="00855B54">
        <w:rPr>
          <w:b/>
          <w:bCs/>
        </w:rPr>
        <w:t>ProductID</w:t>
      </w:r>
      <w:r w:rsidR="00855B54">
        <w:t xml:space="preserve"> and </w:t>
      </w:r>
      <w:r w:rsidR="00855B54" w:rsidRPr="00855B54">
        <w:rPr>
          <w:b/>
          <w:bCs/>
        </w:rPr>
        <w:t>TagID</w:t>
      </w:r>
      <w:r w:rsidR="00855B54">
        <w:t>.</w:t>
      </w:r>
    </w:p>
    <w:p w14:paraId="12FD156C" w14:textId="77777777" w:rsidR="00A3594F" w:rsidRDefault="00A3594F" w:rsidP="00EB6722">
      <w:pPr>
        <w:pStyle w:val="ListParagraph"/>
        <w:jc w:val="both"/>
      </w:pPr>
    </w:p>
    <w:p w14:paraId="5A8E0DDC" w14:textId="5EF24A39" w:rsidR="00F70F06" w:rsidRDefault="004E67AE" w:rsidP="00EB6722">
      <w:pPr>
        <w:pStyle w:val="ListParagraph"/>
        <w:numPr>
          <w:ilvl w:val="0"/>
          <w:numId w:val="20"/>
        </w:numPr>
        <w:jc w:val="both"/>
      </w:pPr>
      <w:r>
        <w:t xml:space="preserve">Now </w:t>
      </w:r>
      <w:r w:rsidR="00317607">
        <w:t>rename</w:t>
      </w:r>
      <w:r>
        <w:t xml:space="preserve"> the </w:t>
      </w:r>
      <w:r w:rsidR="00EB2E7C" w:rsidRPr="00F70F06">
        <w:rPr>
          <w:b/>
          <w:bCs/>
        </w:rPr>
        <w:t>new_Messy_1NF</w:t>
      </w:r>
      <w:r w:rsidR="00EB2E7C">
        <w:t xml:space="preserve"> table </w:t>
      </w:r>
      <w:r w:rsidR="00315FE7">
        <w:t>by</w:t>
      </w:r>
      <w:r w:rsidR="00EB2E7C">
        <w:t xml:space="preserve"> </w:t>
      </w:r>
      <w:r w:rsidR="00EB2E7C" w:rsidRPr="00F70F06">
        <w:rPr>
          <w:b/>
          <w:bCs/>
        </w:rPr>
        <w:t>Order</w:t>
      </w:r>
      <w:r w:rsidR="00F70F06" w:rsidRPr="00F70F06">
        <w:rPr>
          <w:b/>
          <w:bCs/>
        </w:rPr>
        <w:t>_Details</w:t>
      </w:r>
      <w:r w:rsidR="00F70F06">
        <w:t>.</w:t>
      </w:r>
    </w:p>
    <w:p w14:paraId="766F65B6" w14:textId="77777777" w:rsidR="00F70F06" w:rsidRDefault="00F70F06" w:rsidP="00EB6722">
      <w:pPr>
        <w:pStyle w:val="ListParagraph"/>
        <w:jc w:val="both"/>
      </w:pPr>
    </w:p>
    <w:p w14:paraId="79B9834D" w14:textId="270E920A" w:rsidR="002E3358" w:rsidRPr="00AB7B00" w:rsidRDefault="008976D0" w:rsidP="00EB6722">
      <w:pPr>
        <w:pStyle w:val="ListParagraph"/>
        <w:numPr>
          <w:ilvl w:val="0"/>
          <w:numId w:val="20"/>
        </w:numPr>
        <w:jc w:val="both"/>
        <w:rPr>
          <w:b/>
          <w:bCs/>
          <w:sz w:val="24"/>
          <w:szCs w:val="24"/>
        </w:rPr>
      </w:pPr>
      <w:r>
        <w:t xml:space="preserve">Check every </w:t>
      </w:r>
      <w:r w:rsidR="00C27974">
        <w:t>column</w:t>
      </w:r>
      <w:r>
        <w:t xml:space="preserve"> of </w:t>
      </w:r>
      <w:r w:rsidR="00C27974" w:rsidRPr="00144E88">
        <w:rPr>
          <w:b/>
          <w:bCs/>
        </w:rPr>
        <w:t>Order_Details</w:t>
      </w:r>
      <w:r w:rsidR="004E1CFF" w:rsidRPr="00144E88">
        <w:rPr>
          <w:b/>
          <w:bCs/>
        </w:rPr>
        <w:t xml:space="preserve"> </w:t>
      </w:r>
      <w:r w:rsidR="000A7F87" w:rsidRPr="002F071E">
        <w:t xml:space="preserve">are </w:t>
      </w:r>
      <w:r w:rsidR="00144E88">
        <w:t xml:space="preserve">uniquely </w:t>
      </w:r>
      <w:r w:rsidR="000A7F87" w:rsidRPr="002F071E">
        <w:t xml:space="preserve">dependent </w:t>
      </w:r>
      <w:r w:rsidR="00374695">
        <w:t xml:space="preserve">on primary key </w:t>
      </w:r>
      <w:r w:rsidR="00374695" w:rsidRPr="00144E88">
        <w:rPr>
          <w:b/>
          <w:bCs/>
        </w:rPr>
        <w:t>OrderNo</w:t>
      </w:r>
      <w:r w:rsidR="00374695">
        <w:t xml:space="preserve"> or not</w:t>
      </w:r>
      <w:r w:rsidR="00807640">
        <w:t>.</w:t>
      </w:r>
    </w:p>
    <w:p w14:paraId="3FA9E5C2" w14:textId="77777777" w:rsidR="00AB7B00" w:rsidRPr="00AB7B00" w:rsidRDefault="00AB7B00" w:rsidP="00EB6722">
      <w:pPr>
        <w:pStyle w:val="ListParagraph"/>
        <w:jc w:val="both"/>
        <w:rPr>
          <w:b/>
          <w:bCs/>
          <w:sz w:val="24"/>
          <w:szCs w:val="24"/>
        </w:rPr>
      </w:pPr>
    </w:p>
    <w:p w14:paraId="12862799" w14:textId="5A4FF56A" w:rsidR="00AB7B00" w:rsidRDefault="00F07824" w:rsidP="00EB6722">
      <w:pPr>
        <w:pStyle w:val="ListParagraph"/>
        <w:jc w:val="both"/>
        <w:rPr>
          <w:b/>
          <w:bCs/>
        </w:rPr>
      </w:pPr>
      <w:r>
        <w:t>Here</w:t>
      </w:r>
      <w:r w:rsidR="009D7BA3">
        <w:t xml:space="preserve"> the</w:t>
      </w:r>
      <w:r>
        <w:t xml:space="preserve"> </w:t>
      </w:r>
      <w:r w:rsidRPr="00F07824">
        <w:rPr>
          <w:b/>
          <w:bCs/>
        </w:rPr>
        <w:t>Promocode</w:t>
      </w:r>
      <w:r>
        <w:t xml:space="preserve"> column</w:t>
      </w:r>
      <w:r w:rsidR="00043724">
        <w:t xml:space="preserve"> is </w:t>
      </w:r>
      <w:r w:rsidR="00800C0E">
        <w:t xml:space="preserve">dependent on </w:t>
      </w:r>
      <w:r w:rsidR="00800C0E" w:rsidRPr="00F07824">
        <w:rPr>
          <w:b/>
          <w:bCs/>
        </w:rPr>
        <w:t>OrderNo</w:t>
      </w:r>
      <w:r w:rsidR="00800C0E">
        <w:t xml:space="preserve"> but other </w:t>
      </w:r>
      <w:r w:rsidR="00FE6116">
        <w:t>two</w:t>
      </w:r>
      <w:r w:rsidR="00800C0E">
        <w:t xml:space="preserve"> column</w:t>
      </w:r>
      <w:r w:rsidR="005D580E">
        <w:t>s</w:t>
      </w:r>
      <w:r>
        <w:t xml:space="preserve"> </w:t>
      </w:r>
      <w:r w:rsidR="00800C0E" w:rsidRPr="00D56F48">
        <w:rPr>
          <w:b/>
          <w:bCs/>
        </w:rPr>
        <w:t>Discoun</w:t>
      </w:r>
      <w:r w:rsidR="00FE6116" w:rsidRPr="00D56F48">
        <w:rPr>
          <w:b/>
          <w:bCs/>
        </w:rPr>
        <w:t>tAppliedA</w:t>
      </w:r>
      <w:r w:rsidR="00D56F48">
        <w:rPr>
          <w:b/>
          <w:bCs/>
        </w:rPr>
        <w:t>bs</w:t>
      </w:r>
      <w:r w:rsidR="00FE6116" w:rsidRPr="00D56F48">
        <w:rPr>
          <w:b/>
          <w:bCs/>
        </w:rPr>
        <w:t>, DiscountAppl</w:t>
      </w:r>
      <w:r w:rsidR="00A801BF" w:rsidRPr="00D56F48">
        <w:rPr>
          <w:b/>
          <w:bCs/>
        </w:rPr>
        <w:t>ied</w:t>
      </w:r>
      <w:r w:rsidRPr="00D56F48">
        <w:rPr>
          <w:b/>
          <w:bCs/>
        </w:rPr>
        <w:t>Pc</w:t>
      </w:r>
      <w:r>
        <w:t xml:space="preserve"> </w:t>
      </w:r>
      <w:r w:rsidR="00547BD8">
        <w:t>are</w:t>
      </w:r>
      <w:r>
        <w:t xml:space="preserve"> transitive</w:t>
      </w:r>
      <w:r w:rsidR="005D580E">
        <w:t>ly</w:t>
      </w:r>
      <w:r>
        <w:t xml:space="preserve"> dependent</w:t>
      </w:r>
      <w:r w:rsidR="00217B7E">
        <w:t xml:space="preserve"> on </w:t>
      </w:r>
      <w:r w:rsidR="00217B7E" w:rsidRPr="00217B7E">
        <w:rPr>
          <w:b/>
          <w:bCs/>
        </w:rPr>
        <w:t>Promocode</w:t>
      </w:r>
      <w:r w:rsidR="00217B7E">
        <w:rPr>
          <w:b/>
          <w:bCs/>
        </w:rPr>
        <w:t>.</w:t>
      </w:r>
    </w:p>
    <w:p w14:paraId="44ED5BA7" w14:textId="77777777" w:rsidR="005D580E" w:rsidRDefault="005D580E" w:rsidP="00EB6722">
      <w:pPr>
        <w:pStyle w:val="ListParagraph"/>
        <w:jc w:val="both"/>
        <w:rPr>
          <w:b/>
          <w:bCs/>
        </w:rPr>
      </w:pPr>
    </w:p>
    <w:p w14:paraId="053134B6" w14:textId="77777777" w:rsidR="00DE6A2E" w:rsidRDefault="00AF635A" w:rsidP="00EB6722">
      <w:pPr>
        <w:pStyle w:val="ListParagraph"/>
        <w:jc w:val="both"/>
        <w:rPr>
          <w:b/>
          <w:bCs/>
        </w:rPr>
      </w:pPr>
      <w:r>
        <w:t>Thus,</w:t>
      </w:r>
      <w:r w:rsidR="00217B7E">
        <w:t xml:space="preserve"> we </w:t>
      </w:r>
      <w:r w:rsidR="00547BD8">
        <w:t>must</w:t>
      </w:r>
      <w:r w:rsidR="00217B7E">
        <w:t xml:space="preserve"> create a new table </w:t>
      </w:r>
      <w:r w:rsidRPr="00AF635A">
        <w:rPr>
          <w:b/>
          <w:bCs/>
        </w:rPr>
        <w:t>Promo_code</w:t>
      </w:r>
      <w:r w:rsidR="00547BD8">
        <w:rPr>
          <w:b/>
          <w:bCs/>
        </w:rPr>
        <w:t xml:space="preserve"> </w:t>
      </w:r>
      <w:r w:rsidR="00547BD8">
        <w:t>in w</w:t>
      </w:r>
      <w:r w:rsidR="005D580E">
        <w:t>h</w:t>
      </w:r>
      <w:r w:rsidR="00547BD8">
        <w:t>ich move</w:t>
      </w:r>
      <w:r w:rsidR="00F0461E">
        <w:t xml:space="preserve"> columns</w:t>
      </w:r>
      <w:r w:rsidR="00547BD8">
        <w:t xml:space="preserve"> </w:t>
      </w:r>
      <w:r w:rsidR="005D580E" w:rsidRPr="00F07824">
        <w:rPr>
          <w:b/>
          <w:bCs/>
        </w:rPr>
        <w:t>Promocode</w:t>
      </w:r>
      <w:r w:rsidR="005D580E" w:rsidRPr="00D56F48">
        <w:rPr>
          <w:b/>
          <w:bCs/>
        </w:rPr>
        <w:t xml:space="preserve"> DiscountAppliedA</w:t>
      </w:r>
      <w:r w:rsidR="005D580E">
        <w:rPr>
          <w:b/>
          <w:bCs/>
        </w:rPr>
        <w:t>bs</w:t>
      </w:r>
      <w:r w:rsidR="005D580E" w:rsidRPr="00D56F48">
        <w:rPr>
          <w:b/>
          <w:bCs/>
        </w:rPr>
        <w:t>, DiscountAppliedPc</w:t>
      </w:r>
      <w:r w:rsidR="00F76286">
        <w:rPr>
          <w:b/>
          <w:bCs/>
        </w:rPr>
        <w:t>.</w:t>
      </w:r>
    </w:p>
    <w:p w14:paraId="189F792C" w14:textId="77777777" w:rsidR="00DE6A2E" w:rsidRDefault="00DE6A2E" w:rsidP="00EB6722">
      <w:pPr>
        <w:pStyle w:val="ListParagraph"/>
        <w:jc w:val="both"/>
        <w:rPr>
          <w:b/>
          <w:bCs/>
        </w:rPr>
      </w:pPr>
    </w:p>
    <w:p w14:paraId="316CAA8D" w14:textId="6F3D14EE" w:rsidR="00217B7E" w:rsidRDefault="00F76286" w:rsidP="00EB6722">
      <w:pPr>
        <w:pStyle w:val="ListParagraph"/>
        <w:jc w:val="both"/>
      </w:pPr>
      <w:r w:rsidRPr="00F76286">
        <w:t xml:space="preserve">Next </w:t>
      </w:r>
      <w:r>
        <w:t>a</w:t>
      </w:r>
      <w:r w:rsidR="00F0461E">
        <w:t xml:space="preserve">dd new column </w:t>
      </w:r>
      <w:r w:rsidR="00C5380D" w:rsidRPr="00C5380D">
        <w:rPr>
          <w:b/>
          <w:bCs/>
        </w:rPr>
        <w:t>PromoNo</w:t>
      </w:r>
      <w:r w:rsidR="00C5380D">
        <w:t xml:space="preserve"> as primary key </w:t>
      </w:r>
      <w:r w:rsidR="00FA2387">
        <w:t xml:space="preserve">in </w:t>
      </w:r>
      <w:r w:rsidR="00FA2387" w:rsidRPr="00AF635A">
        <w:rPr>
          <w:b/>
          <w:bCs/>
        </w:rPr>
        <w:t>Promo_</w:t>
      </w:r>
      <w:r w:rsidR="00D33505" w:rsidRPr="00AF635A">
        <w:rPr>
          <w:b/>
          <w:bCs/>
        </w:rPr>
        <w:t>code</w:t>
      </w:r>
      <w:r w:rsidR="00D33505">
        <w:rPr>
          <w:b/>
          <w:bCs/>
        </w:rPr>
        <w:t xml:space="preserve"> </w:t>
      </w:r>
      <w:r w:rsidR="00D33505" w:rsidRPr="00D33505">
        <w:t>table</w:t>
      </w:r>
      <w:r w:rsidR="00FA2387">
        <w:t xml:space="preserve"> and</w:t>
      </w:r>
      <w:r w:rsidR="001A132E">
        <w:t xml:space="preserve"> as </w:t>
      </w:r>
      <w:r w:rsidR="008E2B78">
        <w:t>foreign</w:t>
      </w:r>
      <w:r w:rsidR="001A132E">
        <w:t xml:space="preserve"> key in</w:t>
      </w:r>
      <w:r w:rsidR="00FA2387">
        <w:t xml:space="preserve"> </w:t>
      </w:r>
      <w:r w:rsidR="001A132E" w:rsidRPr="00F70F06">
        <w:rPr>
          <w:b/>
          <w:bCs/>
        </w:rPr>
        <w:t>Order_</w:t>
      </w:r>
      <w:r w:rsidR="00D33505" w:rsidRPr="00F70F06">
        <w:rPr>
          <w:b/>
          <w:bCs/>
        </w:rPr>
        <w:t>Details</w:t>
      </w:r>
      <w:r w:rsidR="00D33505">
        <w:t xml:space="preserve"> because</w:t>
      </w:r>
      <w:r w:rsidR="00C5380D">
        <w:t xml:space="preserve"> </w:t>
      </w:r>
      <w:r w:rsidR="00C5380D" w:rsidRPr="00AF635A">
        <w:rPr>
          <w:b/>
          <w:bCs/>
        </w:rPr>
        <w:t>Promo_code</w:t>
      </w:r>
      <w:r w:rsidR="00C5380D">
        <w:rPr>
          <w:b/>
          <w:bCs/>
        </w:rPr>
        <w:t xml:space="preserve"> </w:t>
      </w:r>
      <w:r w:rsidR="001762DB">
        <w:t xml:space="preserve">has </w:t>
      </w:r>
      <w:r w:rsidR="006A6613">
        <w:t xml:space="preserve">some </w:t>
      </w:r>
      <w:r w:rsidR="001762DB">
        <w:t>Null values</w:t>
      </w:r>
      <w:r w:rsidR="006A6613">
        <w:t xml:space="preserve"> also,</w:t>
      </w:r>
      <w:r w:rsidR="001762DB">
        <w:t xml:space="preserve"> </w:t>
      </w:r>
      <w:r w:rsidR="006A6613">
        <w:t>so,</w:t>
      </w:r>
      <w:r w:rsidR="001762DB">
        <w:t xml:space="preserve"> it can’t be a primary key</w:t>
      </w:r>
      <w:r w:rsidR="008104E1">
        <w:t xml:space="preserve"> and foreign key too</w:t>
      </w:r>
      <w:r w:rsidR="001762DB">
        <w:t>.</w:t>
      </w:r>
    </w:p>
    <w:p w14:paraId="159E3F6D" w14:textId="77777777" w:rsidR="008A6973" w:rsidRDefault="008A6973" w:rsidP="00EB6722">
      <w:pPr>
        <w:pStyle w:val="ListParagraph"/>
        <w:jc w:val="both"/>
      </w:pPr>
    </w:p>
    <w:p w14:paraId="7F0805C0" w14:textId="324ED832" w:rsidR="008A6973" w:rsidRDefault="004A4292" w:rsidP="00EB6722">
      <w:pPr>
        <w:pStyle w:val="ListParagraph"/>
        <w:numPr>
          <w:ilvl w:val="0"/>
          <w:numId w:val="20"/>
        </w:numPr>
        <w:jc w:val="both"/>
      </w:pPr>
      <w:r>
        <w:t xml:space="preserve">Create a new table </w:t>
      </w:r>
      <w:r w:rsidRPr="00225BAA">
        <w:rPr>
          <w:b/>
          <w:bCs/>
        </w:rPr>
        <w:t>Order_prod_join</w:t>
      </w:r>
      <w:r w:rsidR="00CE05E2">
        <w:t xml:space="preserve"> as intersection table for </w:t>
      </w:r>
      <w:r w:rsidR="00CE05E2" w:rsidRPr="00225BAA">
        <w:rPr>
          <w:b/>
          <w:bCs/>
        </w:rPr>
        <w:t>Order_details</w:t>
      </w:r>
      <w:r w:rsidR="00E263CA">
        <w:t xml:space="preserve"> and </w:t>
      </w:r>
      <w:r w:rsidR="00E263CA" w:rsidRPr="00225BAA">
        <w:rPr>
          <w:b/>
          <w:bCs/>
        </w:rPr>
        <w:t>Product_details</w:t>
      </w:r>
      <w:r w:rsidR="0086122A">
        <w:t xml:space="preserve">. Add </w:t>
      </w:r>
      <w:r w:rsidR="0086122A" w:rsidRPr="00225BAA">
        <w:rPr>
          <w:b/>
          <w:bCs/>
        </w:rPr>
        <w:t>ProductID</w:t>
      </w:r>
      <w:r w:rsidR="0086122A">
        <w:t xml:space="preserve"> and </w:t>
      </w:r>
      <w:r w:rsidR="0086122A" w:rsidRPr="00225BAA">
        <w:rPr>
          <w:b/>
          <w:bCs/>
        </w:rPr>
        <w:t>OrderNo</w:t>
      </w:r>
      <w:r w:rsidR="00225BAA">
        <w:t xml:space="preserve"> as foreign key in that table.</w:t>
      </w:r>
    </w:p>
    <w:p w14:paraId="15C8BE2C" w14:textId="513466D0" w:rsidR="002B54D0" w:rsidRDefault="002B54D0" w:rsidP="00EB6722">
      <w:pPr>
        <w:pStyle w:val="ListParagraph"/>
        <w:jc w:val="both"/>
      </w:pPr>
    </w:p>
    <w:p w14:paraId="625928AE" w14:textId="117A835D" w:rsidR="002B54D0" w:rsidRDefault="002B54D0" w:rsidP="00EB6722">
      <w:pPr>
        <w:pStyle w:val="ListParagraph"/>
        <w:jc w:val="both"/>
      </w:pPr>
    </w:p>
    <w:p w14:paraId="240E4CB2" w14:textId="53A10E32" w:rsidR="002B54D0" w:rsidRDefault="002B54D0" w:rsidP="00EB6722">
      <w:pPr>
        <w:pStyle w:val="ListParagraph"/>
        <w:jc w:val="both"/>
      </w:pPr>
    </w:p>
    <w:p w14:paraId="64AA8395" w14:textId="7C86C8C9" w:rsidR="002B54D0" w:rsidRDefault="002B54D0" w:rsidP="00EB6722">
      <w:pPr>
        <w:pStyle w:val="ListParagraph"/>
        <w:jc w:val="both"/>
      </w:pPr>
    </w:p>
    <w:p w14:paraId="601F6417" w14:textId="75054174" w:rsidR="002B54D0" w:rsidRDefault="002B54D0" w:rsidP="00EB6722">
      <w:pPr>
        <w:pStyle w:val="ListParagraph"/>
        <w:ind w:left="360"/>
        <w:jc w:val="both"/>
      </w:pPr>
      <w:r>
        <w:t>Now we can say th</w:t>
      </w:r>
      <w:r w:rsidR="00C116AE">
        <w:t>at</w:t>
      </w:r>
      <w:r>
        <w:t xml:space="preserve"> tables are in 3NF</w:t>
      </w:r>
    </w:p>
    <w:p w14:paraId="2F4FAEA8" w14:textId="77777777" w:rsidR="002B54D0" w:rsidRDefault="002B54D0" w:rsidP="00EB6722">
      <w:pPr>
        <w:pStyle w:val="ListParagraph"/>
        <w:ind w:left="360"/>
        <w:jc w:val="both"/>
      </w:pPr>
    </w:p>
    <w:p w14:paraId="1EEC36E1" w14:textId="7FB91DAA" w:rsidR="002B54D0" w:rsidRPr="00477B8B" w:rsidRDefault="002B54D0" w:rsidP="00EB6722">
      <w:pPr>
        <w:ind w:left="-360" w:firstLine="720"/>
        <w:jc w:val="both"/>
        <w:rPr>
          <w:b/>
          <w:bCs/>
        </w:rPr>
      </w:pPr>
      <w:r w:rsidRPr="00477B8B">
        <w:rPr>
          <w:b/>
          <w:bCs/>
        </w:rPr>
        <w:t xml:space="preserve">Note: </w:t>
      </w:r>
      <w:r w:rsidRPr="00477B8B">
        <w:t xml:space="preserve">Check </w:t>
      </w:r>
      <w:r>
        <w:t xml:space="preserve">the </w:t>
      </w:r>
      <w:r w:rsidRPr="00477B8B">
        <w:t xml:space="preserve">diagram </w:t>
      </w:r>
      <w:r>
        <w:t>on next page for</w:t>
      </w:r>
      <w:r w:rsidRPr="00477B8B">
        <w:t xml:space="preserve"> detail understanding</w:t>
      </w:r>
      <w:r>
        <w:t xml:space="preserve"> of 3NF</w:t>
      </w:r>
      <w:r w:rsidRPr="00477B8B">
        <w:t>.</w:t>
      </w:r>
    </w:p>
    <w:p w14:paraId="59D1C92B" w14:textId="77777777" w:rsidR="002B54D0" w:rsidRPr="00C5380D" w:rsidRDefault="002B54D0" w:rsidP="00EB6722">
      <w:pPr>
        <w:pStyle w:val="ListParagraph"/>
        <w:jc w:val="both"/>
      </w:pPr>
    </w:p>
    <w:p w14:paraId="4D3C48F0" w14:textId="77777777" w:rsidR="00631722" w:rsidRDefault="00631722" w:rsidP="006B1DEE">
      <w:pPr>
        <w:pStyle w:val="ListParagraph"/>
        <w:rPr>
          <w:b/>
          <w:bCs/>
          <w:sz w:val="24"/>
          <w:szCs w:val="24"/>
        </w:rPr>
      </w:pPr>
    </w:p>
    <w:p w14:paraId="19ADE34F" w14:textId="77777777" w:rsidR="00631722" w:rsidRDefault="00631722" w:rsidP="006B1DEE">
      <w:pPr>
        <w:pStyle w:val="ListParagraph"/>
        <w:rPr>
          <w:b/>
          <w:bCs/>
          <w:sz w:val="24"/>
          <w:szCs w:val="24"/>
        </w:rPr>
      </w:pPr>
    </w:p>
    <w:p w14:paraId="02060269" w14:textId="1CC7023F" w:rsidR="00AB7B00" w:rsidRPr="00AB7B00" w:rsidRDefault="006B1DEE" w:rsidP="006B1DE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7A3066C7" wp14:editId="404C9914">
            <wp:extent cx="5924550" cy="49530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98" cy="496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C5858" w14:textId="59E5648F" w:rsidR="00AB7B00" w:rsidRPr="00AB7B00" w:rsidRDefault="00AB7B00" w:rsidP="006B1DEE">
      <w:pPr>
        <w:pStyle w:val="ListParagraph"/>
        <w:rPr>
          <w:sz w:val="24"/>
          <w:szCs w:val="24"/>
        </w:rPr>
      </w:pPr>
    </w:p>
    <w:p w14:paraId="5CF26BDB" w14:textId="31A36DF3" w:rsidR="002E3358" w:rsidRPr="00631722" w:rsidRDefault="00631722" w:rsidP="006B1DE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631722">
        <w:rPr>
          <w:b/>
          <w:bCs/>
          <w:sz w:val="24"/>
          <w:szCs w:val="24"/>
          <w:u w:val="single"/>
        </w:rPr>
        <w:t>3NF</w:t>
      </w:r>
    </w:p>
    <w:p w14:paraId="0A89DB4F" w14:textId="77777777" w:rsidR="002E3358" w:rsidRPr="003F4E0F" w:rsidRDefault="002E3358" w:rsidP="006B1DEE">
      <w:pPr>
        <w:rPr>
          <w:b/>
          <w:bCs/>
          <w:sz w:val="24"/>
          <w:szCs w:val="24"/>
        </w:rPr>
      </w:pPr>
    </w:p>
    <w:p w14:paraId="7F87F38D" w14:textId="1D9752A0" w:rsidR="00CC1449" w:rsidRDefault="00CC1449" w:rsidP="006B1DEE"/>
    <w:p w14:paraId="514974E7" w14:textId="77777777" w:rsidR="00CC1449" w:rsidRDefault="00CC1449" w:rsidP="006B1DEE"/>
    <w:p w14:paraId="0FCF8849" w14:textId="23D5EB7B" w:rsidR="003B1C3A" w:rsidRDefault="003B1C3A" w:rsidP="003B1C3A">
      <w:r>
        <w:t>On next page</w:t>
      </w:r>
    </w:p>
    <w:p w14:paraId="27AC0315" w14:textId="77777777" w:rsidR="003B1C3A" w:rsidRDefault="003B1C3A" w:rsidP="003B1C3A">
      <w:r>
        <w:t>Paste Table creation code and insertion code.</w:t>
      </w:r>
    </w:p>
    <w:p w14:paraId="0CFEF6B4" w14:textId="77777777" w:rsidR="003B1C3A" w:rsidRDefault="003B1C3A" w:rsidP="003B1C3A">
      <w:r>
        <w:t>Cross check the table name and attributes once</w:t>
      </w:r>
    </w:p>
    <w:p w14:paraId="2C4B021A" w14:textId="77777777" w:rsidR="003B1C3A" w:rsidRDefault="003B1C3A" w:rsidP="003B1C3A">
      <w:r>
        <w:t>Read the document once and compare the logic written by me(correct it if its wrong)</w:t>
      </w:r>
    </w:p>
    <w:p w14:paraId="549C6773" w14:textId="77777777" w:rsidR="003B1C3A" w:rsidRDefault="003B1C3A" w:rsidP="003B1C3A">
      <w:r>
        <w:t>Add some business rule if you want</w:t>
      </w:r>
    </w:p>
    <w:p w14:paraId="0F3995F9" w14:textId="6C557E99" w:rsidR="003B1C3A" w:rsidRDefault="003B1C3A" w:rsidP="003B1C3A">
      <w:r>
        <w:t xml:space="preserve">If all good then </w:t>
      </w:r>
      <w:r w:rsidR="009E33E8">
        <w:t xml:space="preserve">add </w:t>
      </w:r>
      <w:r>
        <w:t>above thing</w:t>
      </w:r>
      <w:r w:rsidR="009E33E8">
        <w:t xml:space="preserve">s to this doc </w:t>
      </w:r>
      <w:r>
        <w:t>and submit the assignment.</w:t>
      </w:r>
    </w:p>
    <w:p w14:paraId="2F3B3A37" w14:textId="77777777" w:rsidR="003B1C3A" w:rsidRDefault="003B1C3A" w:rsidP="003B1C3A"/>
    <w:p w14:paraId="0E3511C5" w14:textId="77777777" w:rsidR="003B1C3A" w:rsidRDefault="003B1C3A" w:rsidP="003B1C3A">
      <w:r>
        <w:t>Thank you</w:t>
      </w:r>
    </w:p>
    <w:p w14:paraId="24F7787A" w14:textId="77777777" w:rsidR="003B1C3A" w:rsidRPr="002642BF" w:rsidRDefault="003B1C3A" w:rsidP="003B1C3A">
      <w:r>
        <w:t>Paresh</w:t>
      </w:r>
    </w:p>
    <w:p w14:paraId="57F30A6A" w14:textId="21E35D86" w:rsidR="00CC1449" w:rsidRPr="00144E88" w:rsidRDefault="00CC1449" w:rsidP="006B1DEE"/>
    <w:p w14:paraId="2A87AF6E" w14:textId="4F83A81B" w:rsidR="00CC1449" w:rsidRDefault="00CC1449" w:rsidP="006B1DEE"/>
    <w:p w14:paraId="08D4E58F" w14:textId="6A7758F1" w:rsidR="00455212" w:rsidRDefault="00455212" w:rsidP="006B1DEE"/>
    <w:p w14:paraId="7F9C0604" w14:textId="1F9FB9F2" w:rsidR="00455212" w:rsidRDefault="00455212" w:rsidP="006B1DEE"/>
    <w:p w14:paraId="4DAD415F" w14:textId="0AB1A5CB" w:rsidR="00455212" w:rsidRDefault="00455212" w:rsidP="006B1DEE"/>
    <w:p w14:paraId="5C320CC6" w14:textId="0720F255" w:rsidR="00455212" w:rsidRDefault="00455212" w:rsidP="006B1DEE"/>
    <w:p w14:paraId="15FD57A9" w14:textId="3318AB63" w:rsidR="00455212" w:rsidRDefault="00455212" w:rsidP="006B1DEE"/>
    <w:p w14:paraId="5473C942" w14:textId="78FCD013" w:rsidR="00455212" w:rsidRDefault="00455212" w:rsidP="006B1DEE"/>
    <w:p w14:paraId="15C766B6" w14:textId="1DBC06B2" w:rsidR="00455212" w:rsidRDefault="00455212" w:rsidP="006B1DEE"/>
    <w:p w14:paraId="5159A571" w14:textId="772CC487" w:rsidR="00455212" w:rsidRDefault="00455212" w:rsidP="006B1DEE"/>
    <w:p w14:paraId="0B7C5F24" w14:textId="3D5A915D" w:rsidR="00455212" w:rsidRDefault="00455212" w:rsidP="006B1DEE"/>
    <w:p w14:paraId="568779D8" w14:textId="265A443D" w:rsidR="00455212" w:rsidRDefault="00455212" w:rsidP="006B1DEE"/>
    <w:p w14:paraId="6FF899CB" w14:textId="2F310572" w:rsidR="00455212" w:rsidRDefault="00455212" w:rsidP="006B1DEE"/>
    <w:sectPr w:rsidR="00455212" w:rsidSect="00C45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4D3"/>
    <w:multiLevelType w:val="hybridMultilevel"/>
    <w:tmpl w:val="24DECC3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3D35C6"/>
    <w:multiLevelType w:val="hybridMultilevel"/>
    <w:tmpl w:val="530E9AA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4E422C"/>
    <w:multiLevelType w:val="hybridMultilevel"/>
    <w:tmpl w:val="C08088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55DF1"/>
    <w:multiLevelType w:val="hybridMultilevel"/>
    <w:tmpl w:val="51A80560"/>
    <w:lvl w:ilvl="0" w:tplc="40090011">
      <w:start w:val="1"/>
      <w:numFmt w:val="decimal"/>
      <w:lvlText w:val="%1)"/>
      <w:lvlJc w:val="left"/>
      <w:pPr>
        <w:ind w:left="1920" w:hanging="360"/>
      </w:p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 w:tentative="1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DC84866"/>
    <w:multiLevelType w:val="hybridMultilevel"/>
    <w:tmpl w:val="6B5630C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0A1701"/>
    <w:multiLevelType w:val="hybridMultilevel"/>
    <w:tmpl w:val="6332068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F91925"/>
    <w:multiLevelType w:val="hybridMultilevel"/>
    <w:tmpl w:val="A75CF5B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C05483"/>
    <w:multiLevelType w:val="hybridMultilevel"/>
    <w:tmpl w:val="EF16A27E"/>
    <w:lvl w:ilvl="0" w:tplc="400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8" w15:restartNumberingAfterBreak="0">
    <w:nsid w:val="282F4EB7"/>
    <w:multiLevelType w:val="multilevel"/>
    <w:tmpl w:val="EF041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D758AC"/>
    <w:multiLevelType w:val="hybridMultilevel"/>
    <w:tmpl w:val="0284F8D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E702B5"/>
    <w:multiLevelType w:val="hybridMultilevel"/>
    <w:tmpl w:val="0E4E3A9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782110"/>
    <w:multiLevelType w:val="hybridMultilevel"/>
    <w:tmpl w:val="14823B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B4375"/>
    <w:multiLevelType w:val="hybridMultilevel"/>
    <w:tmpl w:val="5AA27F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80F7F"/>
    <w:multiLevelType w:val="hybridMultilevel"/>
    <w:tmpl w:val="50646AC2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A3518BF"/>
    <w:multiLevelType w:val="hybridMultilevel"/>
    <w:tmpl w:val="23B40D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A41AB"/>
    <w:multiLevelType w:val="hybridMultilevel"/>
    <w:tmpl w:val="DDB0556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5F72BC"/>
    <w:multiLevelType w:val="hybridMultilevel"/>
    <w:tmpl w:val="C88C3E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320A0A"/>
    <w:multiLevelType w:val="hybridMultilevel"/>
    <w:tmpl w:val="BA76E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AA7C4D"/>
    <w:multiLevelType w:val="hybridMultilevel"/>
    <w:tmpl w:val="D3504A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44A92"/>
    <w:multiLevelType w:val="hybridMultilevel"/>
    <w:tmpl w:val="338CECE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8778FA"/>
    <w:multiLevelType w:val="hybridMultilevel"/>
    <w:tmpl w:val="BBC6382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B2C3FF8"/>
    <w:multiLevelType w:val="hybridMultilevel"/>
    <w:tmpl w:val="BA5E5AB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0AE1A6C"/>
    <w:multiLevelType w:val="hybridMultilevel"/>
    <w:tmpl w:val="900C97F2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739C6BB7"/>
    <w:multiLevelType w:val="hybridMultilevel"/>
    <w:tmpl w:val="829ACC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912201">
    <w:abstractNumId w:val="2"/>
  </w:num>
  <w:num w:numId="2" w16cid:durableId="295726097">
    <w:abstractNumId w:val="14"/>
  </w:num>
  <w:num w:numId="3" w16cid:durableId="1713576064">
    <w:abstractNumId w:val="23"/>
  </w:num>
  <w:num w:numId="4" w16cid:durableId="867061444">
    <w:abstractNumId w:val="8"/>
  </w:num>
  <w:num w:numId="5" w16cid:durableId="596910098">
    <w:abstractNumId w:val="3"/>
  </w:num>
  <w:num w:numId="6" w16cid:durableId="952328257">
    <w:abstractNumId w:val="7"/>
  </w:num>
  <w:num w:numId="7" w16cid:durableId="832599289">
    <w:abstractNumId w:val="9"/>
  </w:num>
  <w:num w:numId="8" w16cid:durableId="1929849543">
    <w:abstractNumId w:val="11"/>
  </w:num>
  <w:num w:numId="9" w16cid:durableId="1574584723">
    <w:abstractNumId w:val="15"/>
  </w:num>
  <w:num w:numId="10" w16cid:durableId="1919168901">
    <w:abstractNumId w:val="0"/>
  </w:num>
  <w:num w:numId="11" w16cid:durableId="1960791744">
    <w:abstractNumId w:val="6"/>
  </w:num>
  <w:num w:numId="12" w16cid:durableId="1719817916">
    <w:abstractNumId w:val="16"/>
  </w:num>
  <w:num w:numId="13" w16cid:durableId="1099838941">
    <w:abstractNumId w:val="20"/>
  </w:num>
  <w:num w:numId="14" w16cid:durableId="2011835070">
    <w:abstractNumId w:val="10"/>
  </w:num>
  <w:num w:numId="15" w16cid:durableId="1492869190">
    <w:abstractNumId w:val="1"/>
  </w:num>
  <w:num w:numId="16" w16cid:durableId="470942972">
    <w:abstractNumId w:val="21"/>
  </w:num>
  <w:num w:numId="17" w16cid:durableId="410740185">
    <w:abstractNumId w:val="12"/>
  </w:num>
  <w:num w:numId="18" w16cid:durableId="1191527500">
    <w:abstractNumId w:val="13"/>
  </w:num>
  <w:num w:numId="19" w16cid:durableId="2021277675">
    <w:abstractNumId w:val="19"/>
  </w:num>
  <w:num w:numId="20" w16cid:durableId="471020149">
    <w:abstractNumId w:val="18"/>
  </w:num>
  <w:num w:numId="21" w16cid:durableId="831606136">
    <w:abstractNumId w:val="22"/>
  </w:num>
  <w:num w:numId="22" w16cid:durableId="1215893173">
    <w:abstractNumId w:val="5"/>
  </w:num>
  <w:num w:numId="23" w16cid:durableId="982854949">
    <w:abstractNumId w:val="4"/>
  </w:num>
  <w:num w:numId="24" w16cid:durableId="2580248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642BF"/>
    <w:rsid w:val="00033E85"/>
    <w:rsid w:val="00043724"/>
    <w:rsid w:val="00052B71"/>
    <w:rsid w:val="000540B2"/>
    <w:rsid w:val="00070F36"/>
    <w:rsid w:val="00076823"/>
    <w:rsid w:val="00083505"/>
    <w:rsid w:val="000A654B"/>
    <w:rsid w:val="000A69BB"/>
    <w:rsid w:val="000A7190"/>
    <w:rsid w:val="000A7F87"/>
    <w:rsid w:val="000C6E02"/>
    <w:rsid w:val="000E043B"/>
    <w:rsid w:val="000E1A27"/>
    <w:rsid w:val="000E64B1"/>
    <w:rsid w:val="000F069F"/>
    <w:rsid w:val="000F0BC9"/>
    <w:rsid w:val="00100A52"/>
    <w:rsid w:val="00102CD7"/>
    <w:rsid w:val="00103612"/>
    <w:rsid w:val="001048F8"/>
    <w:rsid w:val="00113605"/>
    <w:rsid w:val="00124E6C"/>
    <w:rsid w:val="00126AB1"/>
    <w:rsid w:val="00135F78"/>
    <w:rsid w:val="00141659"/>
    <w:rsid w:val="00144E88"/>
    <w:rsid w:val="001762DB"/>
    <w:rsid w:val="00194E10"/>
    <w:rsid w:val="001A132E"/>
    <w:rsid w:val="001A4181"/>
    <w:rsid w:val="001C3003"/>
    <w:rsid w:val="001E2626"/>
    <w:rsid w:val="001F6578"/>
    <w:rsid w:val="00217B7E"/>
    <w:rsid w:val="002211B2"/>
    <w:rsid w:val="00225BAA"/>
    <w:rsid w:val="002401E6"/>
    <w:rsid w:val="002402C9"/>
    <w:rsid w:val="002419D5"/>
    <w:rsid w:val="00245B70"/>
    <w:rsid w:val="00261CBF"/>
    <w:rsid w:val="002642BF"/>
    <w:rsid w:val="00270175"/>
    <w:rsid w:val="00286AE5"/>
    <w:rsid w:val="002A1444"/>
    <w:rsid w:val="002A69CE"/>
    <w:rsid w:val="002B54D0"/>
    <w:rsid w:val="002D0601"/>
    <w:rsid w:val="002E3358"/>
    <w:rsid w:val="002F071E"/>
    <w:rsid w:val="002F1DDD"/>
    <w:rsid w:val="003026B5"/>
    <w:rsid w:val="00302CB8"/>
    <w:rsid w:val="00315FE7"/>
    <w:rsid w:val="00317607"/>
    <w:rsid w:val="00326934"/>
    <w:rsid w:val="00332313"/>
    <w:rsid w:val="00333DAD"/>
    <w:rsid w:val="00357423"/>
    <w:rsid w:val="00372AC6"/>
    <w:rsid w:val="00374695"/>
    <w:rsid w:val="003761FF"/>
    <w:rsid w:val="00385124"/>
    <w:rsid w:val="003A18C0"/>
    <w:rsid w:val="003A59DE"/>
    <w:rsid w:val="003B1C3A"/>
    <w:rsid w:val="003B35C0"/>
    <w:rsid w:val="003B5C6A"/>
    <w:rsid w:val="003C33D7"/>
    <w:rsid w:val="003C6FED"/>
    <w:rsid w:val="003D1F6A"/>
    <w:rsid w:val="003D228C"/>
    <w:rsid w:val="003D7FCF"/>
    <w:rsid w:val="003E03D1"/>
    <w:rsid w:val="003E4A85"/>
    <w:rsid w:val="003F14C3"/>
    <w:rsid w:val="003F2B81"/>
    <w:rsid w:val="003F4E0F"/>
    <w:rsid w:val="00401757"/>
    <w:rsid w:val="004168F8"/>
    <w:rsid w:val="00424F5E"/>
    <w:rsid w:val="004321E4"/>
    <w:rsid w:val="004434F0"/>
    <w:rsid w:val="00447597"/>
    <w:rsid w:val="00452AAD"/>
    <w:rsid w:val="00455212"/>
    <w:rsid w:val="004651B3"/>
    <w:rsid w:val="00477B8B"/>
    <w:rsid w:val="00477D8D"/>
    <w:rsid w:val="00491ED8"/>
    <w:rsid w:val="004A41CE"/>
    <w:rsid w:val="004A4292"/>
    <w:rsid w:val="004B2CC1"/>
    <w:rsid w:val="004B60ED"/>
    <w:rsid w:val="004C59A9"/>
    <w:rsid w:val="004E1CFF"/>
    <w:rsid w:val="004E33FD"/>
    <w:rsid w:val="004E67AE"/>
    <w:rsid w:val="004F144C"/>
    <w:rsid w:val="004F24A8"/>
    <w:rsid w:val="004F2567"/>
    <w:rsid w:val="00515647"/>
    <w:rsid w:val="0052238E"/>
    <w:rsid w:val="00522AB8"/>
    <w:rsid w:val="00525BBA"/>
    <w:rsid w:val="005314B0"/>
    <w:rsid w:val="00534D6A"/>
    <w:rsid w:val="00547BD8"/>
    <w:rsid w:val="00556346"/>
    <w:rsid w:val="005870C3"/>
    <w:rsid w:val="005A1498"/>
    <w:rsid w:val="005A7E90"/>
    <w:rsid w:val="005B3BB3"/>
    <w:rsid w:val="005C5233"/>
    <w:rsid w:val="005D46AE"/>
    <w:rsid w:val="005D580E"/>
    <w:rsid w:val="005E144E"/>
    <w:rsid w:val="005E3A6E"/>
    <w:rsid w:val="005E4F88"/>
    <w:rsid w:val="0060031D"/>
    <w:rsid w:val="00603ABE"/>
    <w:rsid w:val="00621E9D"/>
    <w:rsid w:val="00631722"/>
    <w:rsid w:val="00670B68"/>
    <w:rsid w:val="006908F5"/>
    <w:rsid w:val="006A6613"/>
    <w:rsid w:val="006A7DCF"/>
    <w:rsid w:val="006B1DEE"/>
    <w:rsid w:val="00706BB7"/>
    <w:rsid w:val="00717677"/>
    <w:rsid w:val="00744270"/>
    <w:rsid w:val="0076773B"/>
    <w:rsid w:val="0077222E"/>
    <w:rsid w:val="00782A0C"/>
    <w:rsid w:val="007A265F"/>
    <w:rsid w:val="007A755F"/>
    <w:rsid w:val="007B4928"/>
    <w:rsid w:val="007B4A05"/>
    <w:rsid w:val="007F0FA1"/>
    <w:rsid w:val="007F5BFB"/>
    <w:rsid w:val="007F7873"/>
    <w:rsid w:val="00800C0E"/>
    <w:rsid w:val="00807640"/>
    <w:rsid w:val="008104E1"/>
    <w:rsid w:val="00831412"/>
    <w:rsid w:val="00841530"/>
    <w:rsid w:val="00841E92"/>
    <w:rsid w:val="00855B54"/>
    <w:rsid w:val="0086122A"/>
    <w:rsid w:val="00861349"/>
    <w:rsid w:val="008976D0"/>
    <w:rsid w:val="008A04F2"/>
    <w:rsid w:val="008A118C"/>
    <w:rsid w:val="008A601A"/>
    <w:rsid w:val="008A6973"/>
    <w:rsid w:val="008A6D72"/>
    <w:rsid w:val="008B3731"/>
    <w:rsid w:val="008E02C4"/>
    <w:rsid w:val="008E2B78"/>
    <w:rsid w:val="008E726E"/>
    <w:rsid w:val="008F44A3"/>
    <w:rsid w:val="00901AA8"/>
    <w:rsid w:val="00907972"/>
    <w:rsid w:val="009106FD"/>
    <w:rsid w:val="0091255F"/>
    <w:rsid w:val="00916BB4"/>
    <w:rsid w:val="00923D8F"/>
    <w:rsid w:val="0093180D"/>
    <w:rsid w:val="0096650A"/>
    <w:rsid w:val="00970B38"/>
    <w:rsid w:val="00995AB8"/>
    <w:rsid w:val="009A3F88"/>
    <w:rsid w:val="009A434D"/>
    <w:rsid w:val="009A6BC4"/>
    <w:rsid w:val="009A6E0A"/>
    <w:rsid w:val="009C72C9"/>
    <w:rsid w:val="009D7BA3"/>
    <w:rsid w:val="009E33E8"/>
    <w:rsid w:val="009E38B5"/>
    <w:rsid w:val="009F29C4"/>
    <w:rsid w:val="00A02648"/>
    <w:rsid w:val="00A112AF"/>
    <w:rsid w:val="00A24D81"/>
    <w:rsid w:val="00A2770B"/>
    <w:rsid w:val="00A34856"/>
    <w:rsid w:val="00A3594F"/>
    <w:rsid w:val="00A36C30"/>
    <w:rsid w:val="00A769A4"/>
    <w:rsid w:val="00A77954"/>
    <w:rsid w:val="00A801BF"/>
    <w:rsid w:val="00A91EDF"/>
    <w:rsid w:val="00AB17F6"/>
    <w:rsid w:val="00AB7B00"/>
    <w:rsid w:val="00AC470D"/>
    <w:rsid w:val="00AD41EA"/>
    <w:rsid w:val="00AE55EF"/>
    <w:rsid w:val="00AF2749"/>
    <w:rsid w:val="00AF635A"/>
    <w:rsid w:val="00AF648F"/>
    <w:rsid w:val="00B14AD9"/>
    <w:rsid w:val="00B32E6D"/>
    <w:rsid w:val="00B369B4"/>
    <w:rsid w:val="00B4294C"/>
    <w:rsid w:val="00B43E46"/>
    <w:rsid w:val="00B446C4"/>
    <w:rsid w:val="00B6129E"/>
    <w:rsid w:val="00B6676F"/>
    <w:rsid w:val="00B7473F"/>
    <w:rsid w:val="00B800E4"/>
    <w:rsid w:val="00B96518"/>
    <w:rsid w:val="00BA4C40"/>
    <w:rsid w:val="00BA5624"/>
    <w:rsid w:val="00BB5F7D"/>
    <w:rsid w:val="00BB795C"/>
    <w:rsid w:val="00BD3A42"/>
    <w:rsid w:val="00BD3DDE"/>
    <w:rsid w:val="00BE799E"/>
    <w:rsid w:val="00BF3C99"/>
    <w:rsid w:val="00BF7967"/>
    <w:rsid w:val="00C116AE"/>
    <w:rsid w:val="00C21C7C"/>
    <w:rsid w:val="00C23BFD"/>
    <w:rsid w:val="00C27974"/>
    <w:rsid w:val="00C45327"/>
    <w:rsid w:val="00C5380D"/>
    <w:rsid w:val="00C7214B"/>
    <w:rsid w:val="00C7411B"/>
    <w:rsid w:val="00C86F03"/>
    <w:rsid w:val="00C94E23"/>
    <w:rsid w:val="00CC1449"/>
    <w:rsid w:val="00CC38D3"/>
    <w:rsid w:val="00CD6B0F"/>
    <w:rsid w:val="00CD751F"/>
    <w:rsid w:val="00CE04D0"/>
    <w:rsid w:val="00CE05E2"/>
    <w:rsid w:val="00CF3BEA"/>
    <w:rsid w:val="00D15F63"/>
    <w:rsid w:val="00D16924"/>
    <w:rsid w:val="00D27DC1"/>
    <w:rsid w:val="00D33505"/>
    <w:rsid w:val="00D43B19"/>
    <w:rsid w:val="00D51BBD"/>
    <w:rsid w:val="00D56F48"/>
    <w:rsid w:val="00D62F1F"/>
    <w:rsid w:val="00D62FC0"/>
    <w:rsid w:val="00D67743"/>
    <w:rsid w:val="00D73216"/>
    <w:rsid w:val="00D83915"/>
    <w:rsid w:val="00DB1063"/>
    <w:rsid w:val="00DC00DA"/>
    <w:rsid w:val="00DE6A2E"/>
    <w:rsid w:val="00DF6F01"/>
    <w:rsid w:val="00E2215F"/>
    <w:rsid w:val="00E263CA"/>
    <w:rsid w:val="00E3239D"/>
    <w:rsid w:val="00E518EA"/>
    <w:rsid w:val="00E560BB"/>
    <w:rsid w:val="00E85AD6"/>
    <w:rsid w:val="00EB2E7C"/>
    <w:rsid w:val="00EB47E6"/>
    <w:rsid w:val="00EB6722"/>
    <w:rsid w:val="00ED4D95"/>
    <w:rsid w:val="00F0461E"/>
    <w:rsid w:val="00F07824"/>
    <w:rsid w:val="00F15B6C"/>
    <w:rsid w:val="00F220B5"/>
    <w:rsid w:val="00F260B2"/>
    <w:rsid w:val="00F377E8"/>
    <w:rsid w:val="00F55011"/>
    <w:rsid w:val="00F61277"/>
    <w:rsid w:val="00F70F06"/>
    <w:rsid w:val="00F76286"/>
    <w:rsid w:val="00F82C54"/>
    <w:rsid w:val="00F96923"/>
    <w:rsid w:val="00FA1A66"/>
    <w:rsid w:val="00FA2387"/>
    <w:rsid w:val="00FB2309"/>
    <w:rsid w:val="00FB7A70"/>
    <w:rsid w:val="00FC3792"/>
    <w:rsid w:val="00FE61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71976"/>
  <w15:chartTrackingRefBased/>
  <w15:docId w15:val="{A58B49F3-3198-4978-83FF-5F10E82A3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2BF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1041</Words>
  <Characters>5936</Characters>
  <Application>Microsoft Office Word</Application>
  <DocSecurity>0</DocSecurity>
  <Lines>49</Lines>
  <Paragraphs>13</Paragraphs>
  <ScaleCrop>false</ScaleCrop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Paresh Patil</cp:lastModifiedBy>
  <cp:revision>4</cp:revision>
  <dcterms:created xsi:type="dcterms:W3CDTF">2021-10-02T03:55:00Z</dcterms:created>
  <dcterms:modified xsi:type="dcterms:W3CDTF">2024-03-03T21:05:00Z</dcterms:modified>
</cp:coreProperties>
</file>