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8D45" w14:textId="75F6DF76" w:rsidR="002575B1" w:rsidRDefault="002575B1"/>
    <w:p w14:paraId="1AE79C31" w14:textId="425FD40D" w:rsidR="004037F4" w:rsidRDefault="004037F4"/>
    <w:p w14:paraId="7156BECD" w14:textId="32C57F69" w:rsidR="004037F4" w:rsidRDefault="004037F4">
      <w:r>
        <w:t>Hello DevOps</w:t>
      </w:r>
    </w:p>
    <w:sectPr w:rsidR="0040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50"/>
    <w:rsid w:val="002575B1"/>
    <w:rsid w:val="00311B50"/>
    <w:rsid w:val="0040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EC5C"/>
  <w15:chartTrackingRefBased/>
  <w15:docId w15:val="{62328333-A5B3-4110-816B-B52EC43F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 Parkar</dc:creator>
  <cp:keywords/>
  <dc:description/>
  <cp:lastModifiedBy>Mudassir Parkar</cp:lastModifiedBy>
  <cp:revision>2</cp:revision>
  <dcterms:created xsi:type="dcterms:W3CDTF">2026-06-27T13:38:00Z</dcterms:created>
  <dcterms:modified xsi:type="dcterms:W3CDTF">2026-06-27T13:38:00Z</dcterms:modified>
</cp:coreProperties>
</file>