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045AD" w14:textId="064E64E7" w:rsidR="007257E9" w:rsidRDefault="00DE15E8">
      <w:pPr>
        <w:rPr>
          <w:b/>
          <w:bCs/>
          <w:sz w:val="26"/>
          <w:szCs w:val="26"/>
          <w:u w:val="single"/>
        </w:rPr>
      </w:pPr>
      <w:r w:rsidRPr="00DE15E8">
        <w:rPr>
          <w:b/>
          <w:bCs/>
          <w:sz w:val="26"/>
          <w:szCs w:val="26"/>
          <w:u w:val="single"/>
        </w:rPr>
        <w:t>Report on neighborhood project</w:t>
      </w:r>
    </w:p>
    <w:p w14:paraId="0881AF5D" w14:textId="70547985" w:rsidR="00DE15E8" w:rsidRPr="00DE15E8" w:rsidRDefault="00DE15E8">
      <w:r>
        <w:t>This is to suggest that</w:t>
      </w:r>
      <w:bookmarkStart w:id="0" w:name="_GoBack"/>
      <w:bookmarkEnd w:id="0"/>
    </w:p>
    <w:sectPr w:rsidR="00DE15E8" w:rsidRPr="00DE15E8" w:rsidSect="0072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58DA"/>
    <w:rsid w:val="004344E2"/>
    <w:rsid w:val="006D58DA"/>
    <w:rsid w:val="007257E9"/>
    <w:rsid w:val="00BB1CDC"/>
    <w:rsid w:val="00D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9EDF"/>
  <w15:chartTrackingRefBased/>
  <w15:docId w15:val="{29003599-33D6-4F8F-A5A9-9358D367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Vaishnavi</dc:creator>
  <cp:keywords/>
  <dc:description/>
  <cp:lastModifiedBy>Agrawal, Vaishnavi</cp:lastModifiedBy>
  <cp:revision>2</cp:revision>
  <dcterms:created xsi:type="dcterms:W3CDTF">2019-09-06T18:12:00Z</dcterms:created>
  <dcterms:modified xsi:type="dcterms:W3CDTF">2019-09-06T18:12:00Z</dcterms:modified>
</cp:coreProperties>
</file>