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8E02" w14:textId="77777777" w:rsidR="005330AB" w:rsidRDefault="005330AB">
      <w:pPr>
        <w:spacing w:before="140" w:after="140"/>
      </w:pPr>
    </w:p>
    <w:p w14:paraId="33879B00" w14:textId="77777777" w:rsidR="005330AB" w:rsidRDefault="00000000">
      <w:pPr>
        <w:shd w:val="clear" w:color="auto" w:fill="0D47A1"/>
        <w:spacing w:before="300"/>
        <w:jc w:val="center"/>
      </w:pPr>
      <w:r>
        <w:rPr>
          <w:b/>
          <w:bCs/>
          <w:color w:val="FFFFFF"/>
          <w:sz w:val="80"/>
          <w:szCs w:val="80"/>
        </w:rPr>
        <w:t>GUIDA COMPLETA A PHP</w:t>
      </w:r>
    </w:p>
    <w:p w14:paraId="74521248" w14:textId="77777777" w:rsidR="005330AB" w:rsidRDefault="00000000">
      <w:pPr>
        <w:shd w:val="clear" w:color="auto" w:fill="1565C0"/>
        <w:spacing w:after="200"/>
        <w:jc w:val="center"/>
      </w:pPr>
      <w:r>
        <w:rPr>
          <w:color w:val="FFFFFF"/>
          <w:sz w:val="32"/>
          <w:szCs w:val="32"/>
        </w:rPr>
        <w:t>MODULO 7 — OOP: Programmazione Orientata agli Oggetti</w:t>
      </w:r>
    </w:p>
    <w:p w14:paraId="0B9458B5" w14:textId="77777777" w:rsidR="005330AB" w:rsidRDefault="005330AB">
      <w:pPr>
        <w:spacing w:before="140" w:after="140"/>
      </w:pPr>
    </w:p>
    <w:p w14:paraId="551BD7AB" w14:textId="77777777" w:rsidR="005330AB" w:rsidRDefault="00000000">
      <w:pPr>
        <w:spacing w:before="120" w:after="120"/>
        <w:jc w:val="center"/>
      </w:pPr>
      <w:r>
        <w:rPr>
          <w:color w:val="37474F"/>
          <w:sz w:val="23"/>
          <w:szCs w:val="23"/>
        </w:rPr>
        <w:t>Classi, Oggetti, Proprietà, Metodi, Costruttore, Visibilità, Ereditarietà, Interfacce, Trait, Metodi Magici, Classi Astratte</w:t>
      </w:r>
    </w:p>
    <w:p w14:paraId="282D92A4" w14:textId="77777777" w:rsidR="005330AB" w:rsidRDefault="00000000">
      <w:pPr>
        <w:spacing w:before="80" w:after="80"/>
        <w:jc w:val="center"/>
      </w:pPr>
      <w:r>
        <w:rPr>
          <w:color w:val="37474F"/>
          <w:sz w:val="24"/>
          <w:szCs w:val="24"/>
        </w:rPr>
        <w:t>Il paradigma OOP spiegato dall'inizio, con analogie reali, esempi pratici progressivi ed esercizi applicativi</w:t>
      </w:r>
    </w:p>
    <w:p w14:paraId="775F570C" w14:textId="77777777" w:rsidR="005330AB" w:rsidRDefault="005330AB">
      <w:pPr>
        <w:spacing w:before="210" w:after="210"/>
      </w:pPr>
    </w:p>
    <w:p w14:paraId="1F9B4D6A" w14:textId="77777777" w:rsidR="005330AB" w:rsidRDefault="00000000">
      <w:r>
        <w:br w:type="page"/>
      </w:r>
    </w:p>
    <w:p w14:paraId="23F59E45" w14:textId="77777777" w:rsidR="005330AB" w:rsidRDefault="00000000">
      <w:pPr>
        <w:pStyle w:val="Titolo1"/>
        <w:pBdr>
          <w:bottom w:val="single" w:sz="12" w:space="0" w:color="1565C0"/>
        </w:pBdr>
      </w:pPr>
      <w:r>
        <w:lastRenderedPageBreak/>
        <w:t>CAPITOLO 11 — Introduzione alla Programmazione Orientata agli Oggetti</w:t>
      </w:r>
    </w:p>
    <w:p w14:paraId="20C590D7" w14:textId="77777777" w:rsidR="005330AB" w:rsidRDefault="00000000">
      <w:pPr>
        <w:spacing w:before="80" w:after="100"/>
        <w:jc w:val="both"/>
      </w:pPr>
      <w:r>
        <w:t xml:space="preserve">La Programmazione Orientata agli Oggetti (OOP, Object-Oriented Programming) è un paradigma di programmazione che organizza il codice attorno a "oggetti" che combinano dati e comportamenti. PHP supporta l'OOP completa dalla versione </w:t>
      </w:r>
      <w:proofErr w:type="gramStart"/>
      <w:r>
        <w:t>5</w:t>
      </w:r>
      <w:proofErr w:type="gramEnd"/>
      <w:r>
        <w:t xml:space="preserve"> e il suo utilizzo è diventato lo standard de facto nello sviluppo PHP professionale.</w:t>
      </w:r>
    </w:p>
    <w:p w14:paraId="56523E6D" w14:textId="77777777" w:rsidR="005330AB" w:rsidRDefault="005330AB">
      <w:pPr>
        <w:spacing w:before="70" w:after="70"/>
      </w:pPr>
    </w:p>
    <w:p w14:paraId="2C31CFE3" w14:textId="77777777" w:rsidR="005330AB" w:rsidRDefault="00000000">
      <w:pPr>
        <w:pStyle w:val="Titolo2"/>
      </w:pPr>
      <w:r>
        <w:t>11.1 — Cos'è la OOP e Perché Esiste</w:t>
      </w:r>
    </w:p>
    <w:p w14:paraId="0E010DB6" w14:textId="77777777" w:rsidR="005330AB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Paradigma</w:t>
      </w:r>
      <w:proofErr w:type="gramEnd"/>
      <w:r>
        <w:rPr>
          <w:b/>
          <w:bCs/>
          <w:color w:val="B71C1C"/>
        </w:rPr>
        <w:t xml:space="preserve">:  </w:t>
      </w:r>
      <w:r>
        <w:t>Un modo di pensare e organizzare il codice. La programmazione procedurale organizza il codice in funzioni che operano su dati separati. L'OOP organizza il codice in oggetti che combinano dati (proprietà) e comportamenti (metodi) in una singola unità coerente.</w:t>
      </w:r>
    </w:p>
    <w:p w14:paraId="5977B537" w14:textId="77777777" w:rsidR="005330AB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proofErr w:type="gramStart"/>
      <w:r>
        <w:rPr>
          <w:b/>
          <w:bCs/>
          <w:color w:val="BF360C"/>
          <w:sz w:val="21"/>
          <w:szCs w:val="21"/>
        </w:rPr>
        <w:t>❓  PERCHE</w:t>
      </w:r>
      <w:proofErr w:type="gramEnd"/>
      <w:r>
        <w:rPr>
          <w:b/>
          <w:bCs/>
          <w:color w:val="BF360C"/>
          <w:sz w:val="21"/>
          <w:szCs w:val="21"/>
        </w:rPr>
        <w:t xml:space="preserve"> </w:t>
      </w:r>
      <w:proofErr w:type="gramStart"/>
      <w:r>
        <w:rPr>
          <w:b/>
          <w:bCs/>
          <w:color w:val="BF360C"/>
          <w:sz w:val="21"/>
          <w:szCs w:val="21"/>
        </w:rPr>
        <w:t xml:space="preserve">ESISTE:  </w:t>
      </w:r>
      <w:r>
        <w:rPr>
          <w:color w:val="BF360C"/>
          <w:sz w:val="21"/>
          <w:szCs w:val="21"/>
        </w:rPr>
        <w:t>Man</w:t>
      </w:r>
      <w:proofErr w:type="gramEnd"/>
      <w:r>
        <w:rPr>
          <w:color w:val="BF360C"/>
          <w:sz w:val="21"/>
          <w:szCs w:val="21"/>
        </w:rPr>
        <w:t xml:space="preserve"> mano che i programmi crescono di complessità, la programmazione procedurale diventa difficile da gestire: funzioni ovunque, variabili globali, dipendenze nascoste. L'OOP risolve questi problemi attraverso: incapsulamento (nasconde i dettagli interni), ereditarietà (riusa </w:t>
      </w:r>
      <w:proofErr w:type="gramStart"/>
      <w:r>
        <w:rPr>
          <w:color w:val="BF360C"/>
          <w:sz w:val="21"/>
          <w:szCs w:val="21"/>
        </w:rPr>
        <w:t>e</w:t>
      </w:r>
      <w:proofErr w:type="gramEnd"/>
      <w:r>
        <w:rPr>
          <w:color w:val="BF360C"/>
          <w:sz w:val="21"/>
          <w:szCs w:val="21"/>
        </w:rPr>
        <w:t xml:space="preserve"> estende il codice), polimorfismo (tratta oggetti diversi in modo uniforme). Il risultato è codice più organizzato, riutilizzabile e manutenibile.</w:t>
      </w:r>
    </w:p>
    <w:p w14:paraId="606FDE5D" w14:textId="77777777" w:rsidR="005330AB" w:rsidRDefault="00000000">
      <w:pPr>
        <w:pBdr>
          <w:left w:val="single" w:sz="14" w:space="0" w:color="37474F"/>
        </w:pBdr>
        <w:shd w:val="clear" w:color="auto" w:fill="F5F7FA"/>
        <w:spacing w:before="130" w:after="130"/>
        <w:ind w:left="300"/>
      </w:pPr>
      <w:proofErr w:type="gramStart"/>
      <w:r>
        <w:rPr>
          <w:b/>
          <w:bCs/>
          <w:color w:val="37474F"/>
          <w:sz w:val="21"/>
          <w:szCs w:val="21"/>
        </w:rPr>
        <w:t>🔍  ANALOGIA</w:t>
      </w:r>
      <w:proofErr w:type="gramEnd"/>
      <w:r>
        <w:rPr>
          <w:b/>
          <w:bCs/>
          <w:color w:val="37474F"/>
          <w:sz w:val="21"/>
          <w:szCs w:val="21"/>
        </w:rPr>
        <w:t xml:space="preserve">:  </w:t>
      </w:r>
      <w:r>
        <w:rPr>
          <w:color w:val="37474F"/>
          <w:sz w:val="21"/>
          <w:szCs w:val="21"/>
        </w:rPr>
        <w:t>Pensa al mondo reale. Un'auto ha proprietà (colore, marca, velocità massima, carburante) e comportamenti (accelera, frena, sterza, rifornisci). Nella vita reale non pensi a funzioni separate "</w:t>
      </w:r>
      <w:proofErr w:type="gramStart"/>
      <w:r>
        <w:rPr>
          <w:color w:val="37474F"/>
          <w:sz w:val="21"/>
          <w:szCs w:val="21"/>
        </w:rPr>
        <w:t>accelera(</w:t>
      </w:r>
      <w:proofErr w:type="gramEnd"/>
      <w:r>
        <w:rPr>
          <w:color w:val="37474F"/>
          <w:sz w:val="21"/>
          <w:szCs w:val="21"/>
        </w:rPr>
        <w:t>auto, velocita)" — pensi all'auto come un oggetto che SA accelerare. L'OOP modella il software esattamente come pensiamo al mondo reale.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5330AB" w14:paraId="1AE5B6B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27864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Programmazione Procedurale</w:t>
            </w:r>
          </w:p>
        </w:tc>
        <w:tc>
          <w:tcPr>
            <w:tcW w:w="4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16FAA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Programmazione OOP</w:t>
            </w:r>
          </w:p>
        </w:tc>
      </w:tr>
      <w:tr w:rsidR="005330AB" w14:paraId="0803603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F117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Codice organizzato in funzioni</w:t>
            </w:r>
          </w:p>
        </w:tc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D3E7E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Codice organizzato in classi e oggetti</w:t>
            </w:r>
          </w:p>
        </w:tc>
      </w:tr>
      <w:tr w:rsidR="005330AB" w14:paraId="3B86FE6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DC0F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Dati e comportamenti separati</w:t>
            </w:r>
          </w:p>
        </w:tc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FBD89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Dati e comportamenti uniti nell'oggetto</w:t>
            </w:r>
          </w:p>
        </w:tc>
      </w:tr>
      <w:tr w:rsidR="005330AB" w14:paraId="75173F9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A496D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Difficile da riutilizzare senza copia-incolla</w:t>
            </w:r>
          </w:p>
        </w:tc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FA12F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Riutilizzo tramite ereditarietà e composizione</w:t>
            </w:r>
          </w:p>
        </w:tc>
      </w:tr>
      <w:tr w:rsidR="005330AB" w14:paraId="2977784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F9AEA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Difficile da estendere senza rompere il codice esistente</w:t>
            </w:r>
          </w:p>
        </w:tc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6BDAD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Estensione tramite classi derivate</w:t>
            </w:r>
          </w:p>
        </w:tc>
      </w:tr>
      <w:tr w:rsidR="005330AB" w14:paraId="3E1BF15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F15BC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Stato globale difficile da gestire</w:t>
            </w:r>
          </w:p>
        </w:tc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1BF7C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Stato incapsulato nell'oggetto</w:t>
            </w:r>
          </w:p>
        </w:tc>
      </w:tr>
      <w:tr w:rsidR="005330AB" w14:paraId="53FE423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70CD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OK per script semplici</w:t>
            </w:r>
          </w:p>
        </w:tc>
        <w:tc>
          <w:tcPr>
            <w:tcW w:w="4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3A930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Necessario per applicazioni complesse</w:t>
            </w:r>
          </w:p>
        </w:tc>
      </w:tr>
    </w:tbl>
    <w:p w14:paraId="5C3E5500" w14:textId="77777777" w:rsidR="005330AB" w:rsidRDefault="005330AB">
      <w:pPr>
        <w:spacing w:before="70" w:after="70"/>
      </w:pPr>
    </w:p>
    <w:p w14:paraId="5E4FBCDC" w14:textId="77777777" w:rsidR="005330AB" w:rsidRDefault="00000000">
      <w:pPr>
        <w:pStyle w:val="Titolo2"/>
      </w:pPr>
      <w:r>
        <w:t>11.2 — I Concetti Fondamentali dell'OOP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5330AB" w14:paraId="54EF10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D3849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Termine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525BA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Definizione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54F46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Analogia nel mondo reale</w:t>
            </w:r>
          </w:p>
        </w:tc>
      </w:tr>
      <w:tr w:rsidR="005330AB" w14:paraId="1A03A1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FC064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Classe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4A54D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Il "progetto" o "stampo" che descrive la struttura e il comportamento di un tipo di oggetto. Non è un oggetto concreto: è la definizione.</w:t>
            </w:r>
          </w:p>
        </w:tc>
        <w:tc>
          <w:tcPr>
            <w:tcW w:w="4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6673E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Il progetto architettonico di una casa. Dal progetto puoi costruire molte case identiche, ma il progetto stesso non è una casa.</w:t>
            </w:r>
          </w:p>
        </w:tc>
      </w:tr>
      <w:tr w:rsidR="005330AB" w14:paraId="6562A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7553D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Oggetto (Istanza)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DBF4D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Una specifica realizzazione concreta di una classe. Ogni oggetto ha i propri dati </w:t>
            </w:r>
            <w:r>
              <w:rPr>
                <w:sz w:val="20"/>
                <w:szCs w:val="20"/>
              </w:rPr>
              <w:lastRenderedPageBreak/>
              <w:t>(proprietà) ma condivide i comportamenti (metodi) della classe.</w:t>
            </w:r>
          </w:p>
        </w:tc>
        <w:tc>
          <w:tcPr>
            <w:tcW w:w="4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0EB61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 xml:space="preserve">La casa vera e propria costruita seguendo il progetto. Puoi avere </w:t>
            </w:r>
            <w:proofErr w:type="gramStart"/>
            <w:r>
              <w:rPr>
                <w:sz w:val="20"/>
                <w:szCs w:val="20"/>
              </w:rPr>
              <w:t>100</w:t>
            </w:r>
            <w:proofErr w:type="gramEnd"/>
            <w:r>
              <w:rPr>
                <w:sz w:val="20"/>
                <w:szCs w:val="20"/>
              </w:rPr>
              <w:t xml:space="preserve"> case tutte costruite con </w:t>
            </w:r>
            <w:r>
              <w:rPr>
                <w:sz w:val="20"/>
                <w:szCs w:val="20"/>
              </w:rPr>
              <w:lastRenderedPageBreak/>
              <w:t>lo stesso progetto, ma ognuna è una casa diversa con i propri inquilini.</w:t>
            </w:r>
          </w:p>
        </w:tc>
      </w:tr>
      <w:tr w:rsidR="005330AB" w14:paraId="38744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210D5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Proprietà (Attributo)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C809D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Una variabile appartenente a un oggetto. Ogni istanza ha le proprie copie delle proprietà (a meno che non siano static).</w:t>
            </w:r>
          </w:p>
        </w:tc>
        <w:tc>
          <w:tcPr>
            <w:tcW w:w="4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EDA95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Le caratteristiche specifiche di quella casa: colore delle pareti, numero di abitanti, indirizzo.</w:t>
            </w:r>
          </w:p>
        </w:tc>
      </w:tr>
      <w:tr w:rsidR="005330AB" w14:paraId="0788B0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DBDEE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Metodo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C4EF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Una funzione appartenente a una classe. Definisce il comportamento degli oggetti. Accede e modifica le proprietà tramite $this.</w:t>
            </w:r>
          </w:p>
        </w:tc>
        <w:tc>
          <w:tcPr>
            <w:tcW w:w="4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D5A93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Le azioni che la casa può "fare": apri la porta, accendi il riscaldamento, chiama il tecnico.</w:t>
            </w:r>
          </w:p>
        </w:tc>
      </w:tr>
      <w:tr w:rsidR="005330AB" w14:paraId="1C90A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DF14C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Costruttore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EC1FB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Il metodo speciale __</w:t>
            </w:r>
            <w:proofErr w:type="spellStart"/>
            <w:proofErr w:type="gramStart"/>
            <w:r>
              <w:rPr>
                <w:sz w:val="20"/>
                <w:szCs w:val="20"/>
              </w:rPr>
              <w:t>construct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eseguito automaticamente quando si crea un nuovo oggetto con new. Inizializza le proprietà.</w:t>
            </w:r>
          </w:p>
        </w:tc>
        <w:tc>
          <w:tcPr>
            <w:tcW w:w="4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49E10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Il processo di costruzione della casa: posa le fondamenta, mura, tetto, impianti. Solo eseguito alla creazione, mai dopo.</w:t>
            </w:r>
          </w:p>
        </w:tc>
      </w:tr>
      <w:tr w:rsidR="005330AB" w14:paraId="044E2B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AA0EE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$this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CCAE3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Variabile speciale disponibile dentro i metodi. Si riferisce all'oggetto su cui il metodo è stato chiamato (l'istanza corrente).</w:t>
            </w:r>
          </w:p>
        </w:tc>
        <w:tc>
          <w:tcPr>
            <w:tcW w:w="4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04D3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Quando dici "io" stai parlando di te stesso. Quando un metodo dice $this sta parlando dell'oggetto su cui è stato chiamato.</w:t>
            </w:r>
          </w:p>
        </w:tc>
      </w:tr>
      <w:tr w:rsidR="005330AB" w14:paraId="0139B9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1C54F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Incapsulamento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B4FFF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Nascondere i dettagli interni dell'oggetto </w:t>
            </w:r>
            <w:proofErr w:type="gramStart"/>
            <w:r>
              <w:rPr>
                <w:sz w:val="20"/>
                <w:szCs w:val="20"/>
              </w:rPr>
              <w:t>e</w:t>
            </w:r>
            <w:proofErr w:type="gramEnd"/>
            <w:r>
              <w:rPr>
                <w:sz w:val="20"/>
                <w:szCs w:val="20"/>
              </w:rPr>
              <w:t xml:space="preserve"> esporre solo un'interfaccia pubblica. I dati sono protetti dall'accesso diretto esterno.</w:t>
            </w:r>
          </w:p>
        </w:tc>
        <w:tc>
          <w:tcPr>
            <w:tcW w:w="4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8E3D9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Un'automobile ha migliaia di componenti interni complessi. Ma l'utente interagisce solo con: volante, pedali, leva del cambio. I dettagli interni sono "nascosti" sotto il cofano.</w:t>
            </w:r>
          </w:p>
        </w:tc>
      </w:tr>
      <w:tr w:rsidR="005330AB" w14:paraId="355CA8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FCA6F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Ereditarietà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5B495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Una classe (figlia) può estendere un'altra classe (padre), ereditando tutte le sue proprietà e metodi pubblici/protetti e aggiungendone di nuovi o modificandone.</w:t>
            </w:r>
          </w:p>
        </w:tc>
        <w:tc>
          <w:tcPr>
            <w:tcW w:w="4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D7635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ElettroAuto</w:t>
            </w:r>
            <w:proofErr w:type="spellEnd"/>
            <w:r>
              <w:rPr>
                <w:sz w:val="20"/>
                <w:szCs w:val="20"/>
              </w:rPr>
              <w:t xml:space="preserve"> è un'Auto con tutte le caratteristiche delle auto normali, PIÙ la batteria e il caricatore.</w:t>
            </w:r>
          </w:p>
        </w:tc>
      </w:tr>
      <w:tr w:rsidR="005330AB" w14:paraId="01E83A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00011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Polimorfismo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F526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Oggetti di classi diverse possono rispondere allo stesso messaggio (chiamata di metodo) in modi diversi. Il codice che chiama il metodo non sa e non si preoccupa del tipo esatto dell'oggetto.</w:t>
            </w:r>
          </w:p>
        </w:tc>
        <w:tc>
          <w:tcPr>
            <w:tcW w:w="4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85B0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Sia un Cane che un Gatto sanno "</w:t>
            </w:r>
            <w:proofErr w:type="spellStart"/>
            <w:proofErr w:type="gramStart"/>
            <w:r>
              <w:rPr>
                <w:sz w:val="20"/>
                <w:szCs w:val="20"/>
              </w:rPr>
              <w:t>faiVerso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)", ma il risultato è diverso. Chi chiama </w:t>
            </w:r>
            <w:proofErr w:type="spellStart"/>
            <w:proofErr w:type="gramStart"/>
            <w:r>
              <w:rPr>
                <w:sz w:val="20"/>
                <w:szCs w:val="20"/>
              </w:rPr>
              <w:t>faiVerso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non ha bisogno di sapere se è un Cane o un Gatto.</w:t>
            </w:r>
          </w:p>
        </w:tc>
      </w:tr>
      <w:tr w:rsidR="005330AB" w14:paraId="75410E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F448E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Astrazione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5C94A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Modellare solo gli aspetti rilevanti di un oggetto, ignorando i dettagli non necessari per il contesto.</w:t>
            </w:r>
          </w:p>
        </w:tc>
        <w:tc>
          <w:tcPr>
            <w:tcW w:w="4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7F43A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Quando modelliamo un Utente per un sito web, teniamo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, nome, password. Ignoriamo altezza, colore degli occhi: non sono rilevanti.</w:t>
            </w:r>
          </w:p>
        </w:tc>
      </w:tr>
    </w:tbl>
    <w:p w14:paraId="5BD4CA50" w14:textId="77777777" w:rsidR="005330AB" w:rsidRDefault="005330AB">
      <w:pPr>
        <w:spacing w:before="70" w:after="70"/>
      </w:pPr>
    </w:p>
    <w:p w14:paraId="0D624C3D" w14:textId="77777777" w:rsidR="005330AB" w:rsidRDefault="00000000">
      <w:pPr>
        <w:pStyle w:val="Titolo2"/>
      </w:pPr>
      <w:r>
        <w:t>11.3 — La Prima Classe PHP: Struttura Completa</w:t>
      </w:r>
    </w:p>
    <w:p w14:paraId="0F13663A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76457D0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2DAA46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// ─── DEFINIZIONE DELLA CLASSE ─────────────────────────────────────</w:t>
      </w:r>
    </w:p>
    <w:p w14:paraId="78E2C1A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La keyword "class" seguita dal nome 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PascalCase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per convenzione)</w:t>
      </w:r>
    </w:p>
    <w:p w14:paraId="2E2B747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Il nome della classe segue la stessa struttura del file: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Utente.php</w:t>
      </w:r>
      <w:proofErr w:type="spellEnd"/>
    </w:p>
    <w:p w14:paraId="541FC29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178C7A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Utente {</w:t>
      </w:r>
    </w:p>
    <w:p w14:paraId="7190900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── PROPRIETÀ: le variabili dell'oggetto ────────────────────</w:t>
      </w:r>
    </w:p>
    <w:p w14:paraId="51F37E5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Ogni proprietà ha un modificatore di visibilità (public/protected/private)</w:t>
      </w:r>
    </w:p>
    <w:p w14:paraId="0542C93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e opzionalmente un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type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hint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e un valore di default</w:t>
      </w:r>
    </w:p>
    <w:p w14:paraId="6E2E154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8F2230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string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nome;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// deve essere impostata nel costruttore</w:t>
      </w:r>
    </w:p>
    <w:p w14:paraId="7C3670D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cognome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4F95172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string $email;</w:t>
      </w:r>
    </w:p>
    <w:p w14:paraId="25A6A5B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private string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password;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privata: accessibile solo da questa classe</w:t>
      </w:r>
    </w:p>
    <w:p w14:paraId="05300FD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protected int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eta;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// protetta: accessibile anche dalle sottoclassi</w:t>
      </w:r>
    </w:p>
    <w:p w14:paraId="1FDC3A9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$attivo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true;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con valore di default</w:t>
      </w:r>
    </w:p>
    <w:p w14:paraId="5EC189E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DateTime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creato_il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 // oggetto come proprietà</w:t>
      </w:r>
    </w:p>
    <w:p w14:paraId="41D3455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1181B2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── COSTRUTTORE: eseguito automaticamente con new Utente(...)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─</w:t>
      </w:r>
    </w:p>
    <w:p w14:paraId="74D7A83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</w:p>
    <w:p w14:paraId="105D7DD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6DB20AC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cognome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62556F4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string $email,</w:t>
      </w:r>
    </w:p>
    <w:p w14:paraId="029AED1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string $password,</w:t>
      </w:r>
    </w:p>
    <w:p w14:paraId="0C86F76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int $eta = 18</w:t>
      </w:r>
    </w:p>
    <w:p w14:paraId="30CD248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) {</w:t>
      </w:r>
    </w:p>
    <w:p w14:paraId="48FF02C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$this si riferisce all'oggetto che stiamo costruendo</w:t>
      </w:r>
    </w:p>
    <w:p w14:paraId="7A1B9D7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=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1075EEA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cognome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=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cognome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1751242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$this-&gt;email    = $email;</w:t>
      </w:r>
    </w:p>
    <w:p w14:paraId="1EE4E1C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$this-&gt;eta      = $eta;</w:t>
      </w:r>
    </w:p>
    <w:p w14:paraId="4DB77C6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creato_il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DateTime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132CF3E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E94E4D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La password deve essere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hasata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prima di memorizzarla!</w:t>
      </w:r>
    </w:p>
    <w:p w14:paraId="711CE23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setPassword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($password);</w:t>
      </w:r>
    </w:p>
    <w:p w14:paraId="7C1FB32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672877D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68983F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── METODI PUBBLICI: l'interfaccia verso l'esterno ────────────</w:t>
      </w:r>
    </w:p>
    <w:p w14:paraId="34994C7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816421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Getter: restituisce il nome completo</w:t>
      </w:r>
    </w:p>
    <w:p w14:paraId="08F38C8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getNomeCompleto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string {</w:t>
      </w:r>
    </w:p>
    <w:p w14:paraId="02622AC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return "{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 {$this-&gt;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cognome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}"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0B0FB5B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74BAE16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0663EE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Getter per la email</w:t>
      </w:r>
    </w:p>
    <w:p w14:paraId="2D87A5F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getEmail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47F5E4B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$this-&gt;email;</w:t>
      </w:r>
    </w:p>
    <w:p w14:paraId="3F543C5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1D9B92C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4598B9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Setter con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validazione</w:t>
      </w:r>
      <w:proofErr w:type="spellEnd"/>
    </w:p>
    <w:p w14:paraId="2A4E0B4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setEmail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nuova_email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0F12BB5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(!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nuova_email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FILTER_VALIDATE_EMAIL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5CA8F22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throw new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InvalidArgumentException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"Email non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valida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nuova_email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");</w:t>
      </w:r>
    </w:p>
    <w:p w14:paraId="585FD42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}</w:t>
      </w:r>
    </w:p>
    <w:p w14:paraId="6F5AEFA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$this-&gt;email =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nuova_email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0EA7B8F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536F047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50A256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Getter per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l'età</w:t>
      </w:r>
      <w:proofErr w:type="spellEnd"/>
    </w:p>
    <w:p w14:paraId="514B10F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getEta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int {</w:t>
      </w:r>
    </w:p>
    <w:p w14:paraId="47D7381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$this-&gt;eta;</w:t>
      </w:r>
    </w:p>
    <w:p w14:paraId="26907C9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0086E5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E7DF65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Setter con validazione per l'età</w:t>
      </w:r>
    </w:p>
    <w:p w14:paraId="31614A2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public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setEta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int $eta): void {</w:t>
      </w:r>
    </w:p>
    <w:p w14:paraId="7C671B2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if ($eta &lt; 0 || $eta &gt;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150) {</w:t>
      </w:r>
      <w:proofErr w:type="gramEnd"/>
    </w:p>
    <w:p w14:paraId="1A8A791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throw new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InvalidArgumentException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Età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non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valida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 $eta");</w:t>
      </w:r>
    </w:p>
    <w:p w14:paraId="4D546F5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B409D2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$this-&gt;eta = $eta;</w:t>
      </w:r>
    </w:p>
    <w:p w14:paraId="38DA73C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2F988E7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A9EE1D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Setter per la password: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haxa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prima di salvare</w:t>
      </w:r>
    </w:p>
    <w:p w14:paraId="0C4A06A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setPassword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nuova_password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0EEE654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(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strlen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nuova_password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&lt; 8) {</w:t>
      </w:r>
    </w:p>
    <w:p w14:paraId="6AB00D2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throw new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InvalidArgumentException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"Password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troppo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corta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(min 8 char)");</w:t>
      </w:r>
    </w:p>
    <w:p w14:paraId="7EF4E85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}</w:t>
      </w:r>
    </w:p>
    <w:p w14:paraId="1481DEF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$this-&gt;password =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password_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hash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nuova_password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PASSWORD_DEFAULT);</w:t>
      </w:r>
    </w:p>
    <w:p w14:paraId="5552AA4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5F5B40C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AD0199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Verifica la password</w:t>
      </w:r>
    </w:p>
    <w:p w14:paraId="2C72516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verificaPassword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string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password_da_verificare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{</w:t>
      </w:r>
    </w:p>
    <w:p w14:paraId="38AABCC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password_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verify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password_da_verificare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$this-&gt;password);</w:t>
      </w:r>
    </w:p>
    <w:p w14:paraId="091A0E7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47AAC19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CD1216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Metodo che usa più proprietà</w:t>
      </w:r>
    </w:p>
    <w:p w14:paraId="7DFA858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isMaggiorenne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bool {</w:t>
      </w:r>
    </w:p>
    <w:p w14:paraId="0EE1F05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$this-&gt;eta &gt;= 18;</w:t>
      </w:r>
    </w:p>
    <w:p w14:paraId="0CCE71D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66F2AB2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69C299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getDataCreazione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2FF56C5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creato_il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format(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"d/m/Y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H:i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:s");</w:t>
      </w:r>
    </w:p>
    <w:p w14:paraId="754911B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F38FBA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81B512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Metodo per disattivare l'utente</w:t>
      </w:r>
    </w:p>
    <w:p w14:paraId="6B04CE9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disattiva(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void {</w:t>
      </w:r>
    </w:p>
    <w:p w14:paraId="32770C2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$this-&gt;attivo = false;</w:t>
      </w:r>
    </w:p>
    <w:p w14:paraId="1C1A8AD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414D1CF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65C244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Restituisce un array con i dati pubblici (senza password)</w:t>
      </w:r>
    </w:p>
    <w:p w14:paraId="57E9037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toArray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array {</w:t>
      </w:r>
    </w:p>
    <w:p w14:paraId="2136211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[</w:t>
      </w:r>
    </w:p>
    <w:p w14:paraId="349FCEF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_completo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=&gt; 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getNomeCompleto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),</w:t>
      </w:r>
    </w:p>
    <w:p w14:paraId="71D487C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"email"         =&gt; $this-&gt;email,</w:t>
      </w:r>
    </w:p>
    <w:p w14:paraId="01694B7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"eta"           =&gt; $this-&gt;eta,</w:t>
      </w:r>
    </w:p>
    <w:p w14:paraId="3F80BF0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"attivo"        =&gt; $this-&gt;attivo,</w:t>
      </w:r>
    </w:p>
    <w:p w14:paraId="492CCB6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creato_il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    =&gt; $this-&gt;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getDataCreazione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),</w:t>
      </w:r>
    </w:p>
    <w:p w14:paraId="56850B2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];</w:t>
      </w:r>
    </w:p>
    <w:p w14:paraId="4908FED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7924DEE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689617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── METODO MAGICO __toString: usato quando l'oggetto è convertito in stringa</w:t>
      </w:r>
    </w:p>
    <w:p w14:paraId="2F6C3E8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toString(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66A7EBB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attivo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?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attivo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disattivo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";</w:t>
      </w:r>
    </w:p>
    <w:p w14:paraId="530B363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return "{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getNomeCompleto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)} &lt;{$this-&gt;email}&gt; [$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]";</w:t>
      </w:r>
    </w:p>
    <w:p w14:paraId="702C525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6F5FDCC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4BA66E6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AE7303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══════════════════════════════════════════════════════════════════</w:t>
      </w:r>
    </w:p>
    <w:p w14:paraId="2231F8B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ISTANZIAZIONE: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creare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oggetti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dalla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classe</w:t>
      </w:r>
      <w:proofErr w:type="spellEnd"/>
    </w:p>
    <w:p w14:paraId="7220321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══════════════════════════════════════════════════════════════════</w:t>
      </w:r>
    </w:p>
    <w:p w14:paraId="582D93F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793144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"new NomeClasse(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argomenti_del_costruttore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)"</w:t>
      </w:r>
    </w:p>
    <w:p w14:paraId="107D803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Utente(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"Mario", "Rossi", "mario@test.it", "password123", 30);</w:t>
      </w:r>
    </w:p>
    <w:p w14:paraId="39ACC66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$lucia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Utente(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"Lucia", "Bianchi", "lucia@test.it", "securePass456", 25);</w:t>
      </w:r>
    </w:p>
    <w:p w14:paraId="3445148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93112B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ACCESSO a proprietà e metodi: operatore -&gt; ───────────────────</w:t>
      </w:r>
    </w:p>
    <w:p w14:paraId="4AA920D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nome;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// "Mario" (proprietà pubblica)</w:t>
      </w:r>
    </w:p>
    <w:p w14:paraId="555D06A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getNomeCompleto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// "Mario Rossi" (metodo)</w:t>
      </w:r>
    </w:p>
    <w:p w14:paraId="6CD54A3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>echo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mario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getEmail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();   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// "mario@test.it"</w:t>
      </w:r>
    </w:p>
    <w:p w14:paraId="4D8D5BD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var_dump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mario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isMaggiorenne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);   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bool(true)</w:t>
      </w:r>
    </w:p>
    <w:p w14:paraId="430895E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B6AA59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MODIFICA tramite setter ──────────────────────────────────────</w:t>
      </w:r>
    </w:p>
    <w:p w14:paraId="05605FD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setEmail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("mario.rossi@gmail.com");</w:t>
      </w:r>
    </w:p>
    <w:p w14:paraId="5D4877F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setEta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31);</w:t>
      </w:r>
    </w:p>
    <w:p w14:paraId="4030256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2181AB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Ogni oggetto ha il proprio stato ────────────────────────────</w:t>
      </w:r>
    </w:p>
    <w:p w14:paraId="41C4C13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nome;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"Mario"</w:t>
      </w:r>
    </w:p>
    <w:p w14:paraId="3434DDF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$lucia-&gt;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nome;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"Lucia"</w:t>
      </w:r>
    </w:p>
    <w:p w14:paraId="6B34A3D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e $lucia sono oggetti INDIPENDENTI dello stesso tipo</w:t>
      </w:r>
    </w:p>
    <w:p w14:paraId="5D7EA87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F1238D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Metodo __toString ────────────────────────────────────────────</w:t>
      </w:r>
    </w:p>
    <w:p w14:paraId="591B9F3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// "Mario Rossi &lt;mario.rossi@gmail.com&gt; [attivo]"</w:t>
      </w:r>
    </w:p>
    <w:p w14:paraId="13B7FEA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(string)$lucia; // "Lucia Bianchi &lt;lucia@test.it&gt; [attivo]"</w:t>
      </w:r>
    </w:p>
    <w:p w14:paraId="14B07E2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1E41D7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Verificare password ──────────────────────────────────────────</w:t>
      </w:r>
    </w:p>
    <w:p w14:paraId="374C52A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verificaPassword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("password123")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true</w:t>
      </w:r>
    </w:p>
    <w:p w14:paraId="060A948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verificaPassword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("sbagliata")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// false</w:t>
      </w:r>
    </w:p>
    <w:p w14:paraId="5EF0AEB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26AD09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Tentativo di accesso a proprietà privata ─────────────────────</w:t>
      </w:r>
    </w:p>
    <w:p w14:paraId="66D0CFE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echo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mario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password;   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Fatal Error: Cannot access private property</w:t>
      </w:r>
    </w:p>
    <w:p w14:paraId="73C3A5D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3BEA87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───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toArray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per API o logging ─────────────────────────────────</w:t>
      </w:r>
    </w:p>
    <w:p w14:paraId="345191E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print_r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toArray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));</w:t>
      </w:r>
    </w:p>
    <w:p w14:paraId="38573F5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06266A3E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AC67A62" w14:textId="77777777" w:rsidR="005330AB" w:rsidRDefault="005330AB">
      <w:pPr>
        <w:spacing w:before="70" w:after="70"/>
      </w:pPr>
    </w:p>
    <w:p w14:paraId="7B51BB5E" w14:textId="77777777" w:rsidR="005330AB" w:rsidRDefault="00000000">
      <w:pPr>
        <w:pStyle w:val="Titolo2"/>
      </w:pPr>
      <w:r>
        <w:t>11.4 — Modificatori di Visibilità: public, protected, private</w:t>
      </w:r>
    </w:p>
    <w:p w14:paraId="098E0714" w14:textId="77777777" w:rsidR="005330AB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Visibilità</w:t>
      </w:r>
      <w:proofErr w:type="gramEnd"/>
      <w:r>
        <w:rPr>
          <w:b/>
          <w:bCs/>
          <w:color w:val="B71C1C"/>
        </w:rPr>
        <w:t xml:space="preserve"> (</w:t>
      </w:r>
      <w:proofErr w:type="spellStart"/>
      <w:r>
        <w:rPr>
          <w:b/>
          <w:bCs/>
          <w:color w:val="B71C1C"/>
        </w:rPr>
        <w:t>Visibility</w:t>
      </w:r>
      <w:proofErr w:type="spellEnd"/>
      <w:proofErr w:type="gramStart"/>
      <w:r>
        <w:rPr>
          <w:b/>
          <w:bCs/>
          <w:color w:val="B71C1C"/>
        </w:rPr>
        <w:t xml:space="preserve">):  </w:t>
      </w:r>
      <w:r>
        <w:t>Controlla</w:t>
      </w:r>
      <w:proofErr w:type="gramEnd"/>
      <w:r>
        <w:t xml:space="preserve"> da dove è possibile accedere a una proprietà o a un metodo. È il meccanismo principale dell'incapsulamento in OOP: nasconde i dettagli interni e protegge lo stato dell'oggetto da modifiche non autorizzate.</w:t>
      </w:r>
    </w:p>
    <w:p w14:paraId="28B23C8B" w14:textId="77777777" w:rsidR="005330AB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proofErr w:type="gramStart"/>
      <w:r>
        <w:rPr>
          <w:b/>
          <w:bCs/>
          <w:color w:val="BF360C"/>
          <w:sz w:val="21"/>
          <w:szCs w:val="21"/>
        </w:rPr>
        <w:t>❓  PERCHE</w:t>
      </w:r>
      <w:proofErr w:type="gramEnd"/>
      <w:r>
        <w:rPr>
          <w:b/>
          <w:bCs/>
          <w:color w:val="BF360C"/>
          <w:sz w:val="21"/>
          <w:szCs w:val="21"/>
        </w:rPr>
        <w:t xml:space="preserve"> </w:t>
      </w:r>
      <w:proofErr w:type="gramStart"/>
      <w:r>
        <w:rPr>
          <w:b/>
          <w:bCs/>
          <w:color w:val="BF360C"/>
          <w:sz w:val="21"/>
          <w:szCs w:val="21"/>
        </w:rPr>
        <w:t xml:space="preserve">ESISTE:  </w:t>
      </w:r>
      <w:r>
        <w:rPr>
          <w:color w:val="BF360C"/>
          <w:sz w:val="21"/>
          <w:szCs w:val="21"/>
        </w:rPr>
        <w:t>Senza</w:t>
      </w:r>
      <w:proofErr w:type="gramEnd"/>
      <w:r>
        <w:rPr>
          <w:color w:val="BF360C"/>
          <w:sz w:val="21"/>
          <w:szCs w:val="21"/>
        </w:rPr>
        <w:t xml:space="preserve"> visibilità chiunque potrebbe modificare direttamente qualsiasi proprietà di qualsiasi oggetto, bypassando la logica di validazione. Con private $password, nessuno può leggere o modificare la password senza passare per i metodi </w:t>
      </w:r>
      <w:proofErr w:type="spellStart"/>
      <w:proofErr w:type="gramStart"/>
      <w:r>
        <w:rPr>
          <w:color w:val="BF360C"/>
          <w:sz w:val="21"/>
          <w:szCs w:val="21"/>
        </w:rPr>
        <w:t>setPassword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 xml:space="preserve">) e </w:t>
      </w:r>
      <w:proofErr w:type="spellStart"/>
      <w:proofErr w:type="gramStart"/>
      <w:r>
        <w:rPr>
          <w:color w:val="BF360C"/>
          <w:sz w:val="21"/>
          <w:szCs w:val="21"/>
        </w:rPr>
        <w:t>verificaPassword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>) che gestiscono l'</w:t>
      </w:r>
      <w:proofErr w:type="spellStart"/>
      <w:r>
        <w:rPr>
          <w:color w:val="BF360C"/>
          <w:sz w:val="21"/>
          <w:szCs w:val="21"/>
        </w:rPr>
        <w:t>hashing</w:t>
      </w:r>
      <w:proofErr w:type="spellEnd"/>
      <w:r>
        <w:rPr>
          <w:color w:val="BF360C"/>
          <w:sz w:val="21"/>
          <w:szCs w:val="21"/>
        </w:rPr>
        <w:t xml:space="preserve"> correttamente.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400"/>
      </w:tblGrid>
      <w:tr w:rsidR="005330AB" w14:paraId="0D62B2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975C3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Modificatore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7AECE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Accessibile da</w:t>
            </w:r>
          </w:p>
        </w:tc>
        <w:tc>
          <w:tcPr>
            <w:tcW w:w="4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9DD10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Usare quando...</w:t>
            </w:r>
          </w:p>
        </w:tc>
      </w:tr>
      <w:tr w:rsidR="005330AB" w14:paraId="60C7DC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6777A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24D33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Ovunque: dalla classe stessa, da classi esterne, da codice fuori dalle classi, dalle sottoclassi.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87B1D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Il metodo o la proprietà fa parte dell'interfaccia pubblica: tutti devono poterla usare. Es: </w:t>
            </w:r>
            <w:proofErr w:type="spellStart"/>
            <w:proofErr w:type="gramStart"/>
            <w:r>
              <w:rPr>
                <w:sz w:val="20"/>
                <w:szCs w:val="20"/>
              </w:rPr>
              <w:t>getNome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getId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5330AB" w14:paraId="2F1E50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D5A36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protected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AAA94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Dalla classe stessa e da tutte le sottoclassi (classi che estendono). NON dall'esterno.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EA50A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Proprietà/metodi che servono internamente e alle sottoclassi ma non devono essere accessibili dall'esterno. Comuni in classi base astratte.</w:t>
            </w:r>
          </w:p>
        </w:tc>
      </w:tr>
      <w:tr w:rsidR="005330AB" w14:paraId="1CC4E3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36BEE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private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060AD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SOLO dalla classe in cui è definita. Nemmeno le sottoclassi vedono i private del padre.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9B72B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Implementazione interna che non deve mai essere toccata dall'esterno né dalle sottoclassi. Es: $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>, buffer interni, logica di caching.</w:t>
            </w:r>
          </w:p>
        </w:tc>
      </w:tr>
      <w:tr w:rsidR="005330AB" w14:paraId="57232D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E3CF4" w14:textId="77777777" w:rsidR="005330AB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readonly</w:t>
            </w:r>
            <w:proofErr w:type="spellEnd"/>
            <w:r>
              <w:rPr>
                <w:sz w:val="20"/>
                <w:szCs w:val="20"/>
              </w:rPr>
              <w:t xml:space="preserve"> (PHP 8.1+)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53367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Come public per la lettura, ma può essere scritto SOLO nel costruttore.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203A9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Proprietà che devono essere immutabili dopo l'inizializzazione. Es: $id, $</w:t>
            </w:r>
            <w:proofErr w:type="spellStart"/>
            <w:r>
              <w:rPr>
                <w:sz w:val="20"/>
                <w:szCs w:val="20"/>
              </w:rPr>
              <w:t>creato_il</w:t>
            </w:r>
            <w:proofErr w:type="spellEnd"/>
            <w:r>
              <w:rPr>
                <w:sz w:val="20"/>
                <w:szCs w:val="20"/>
              </w:rPr>
              <w:t>, $</w:t>
            </w:r>
            <w:proofErr w:type="spellStart"/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_verificata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B826B8E" w14:textId="77777777" w:rsidR="005330AB" w:rsidRDefault="005330AB">
      <w:pPr>
        <w:spacing w:before="70" w:after="70"/>
      </w:pPr>
    </w:p>
    <w:p w14:paraId="556531E0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263751F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33513B2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ContoBancario {</w:t>
      </w:r>
    </w:p>
    <w:p w14:paraId="4E57957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private: solo questa classe può toccare il saldo direttamente</w:t>
      </w:r>
    </w:p>
    <w:p w14:paraId="110D126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float $saldo;</w:t>
      </w:r>
    </w:p>
    <w:p w14:paraId="3D88BB8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string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numero_conto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</w:t>
      </w:r>
    </w:p>
    <w:p w14:paraId="418F4BB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array $movimenti = [];</w:t>
      </w:r>
    </w:p>
    <w:p w14:paraId="31596AC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E61207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protected: le sottoclassi (es: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ContoCorrente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ContoRisparmio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possono vederlo</w:t>
      </w:r>
    </w:p>
    <w:p w14:paraId="7F27517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protected string $intestatario;</w:t>
      </w:r>
    </w:p>
    <w:p w14:paraId="226D331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protected string $valuta = "EUR";</w:t>
      </w:r>
    </w:p>
    <w:p w14:paraId="524D28A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51D9D2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public: tutti possono vedere l'ID del conto</w:t>
      </w:r>
    </w:p>
    <w:p w14:paraId="0C23D9F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readonly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string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iban;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readonly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impostato solo nel costruttore</w:t>
      </w:r>
    </w:p>
    <w:p w14:paraId="566E5E2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31EF48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</w:p>
    <w:p w14:paraId="3598C52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numero_conto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40CF38C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string $intestatario,</w:t>
      </w:r>
    </w:p>
    <w:p w14:paraId="68C260E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float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saldo_iniziale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0.0</w:t>
      </w:r>
    </w:p>
    <w:p w14:paraId="040BFDE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) {</w:t>
      </w:r>
    </w:p>
    <w:p w14:paraId="5B18FA3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numero_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numero_conto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</w:t>
      </w:r>
    </w:p>
    <w:p w14:paraId="6843BB4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intestatario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$intestatario;</w:t>
      </w:r>
    </w:p>
    <w:p w14:paraId="0974DF4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$this-&gt;saldo        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saldo_iniziale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</w:t>
      </w:r>
    </w:p>
    <w:p w14:paraId="63A64EA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iban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= "IT60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.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strtoupper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numero_conto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7E244EC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$this-&gt;iban è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readonly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NON posso riscriverlo dopo questo punto</w:t>
      </w:r>
    </w:p>
    <w:p w14:paraId="51EF40F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629D57A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9391D9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Getter pubblico: LEGGE il saldo senza esporre la variabile diretta</w:t>
      </w:r>
    </w:p>
    <w:p w14:paraId="2F30842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getSaldo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float {</w:t>
      </w:r>
    </w:p>
    <w:p w14:paraId="734B317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saldo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26B4DBB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35E250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DBFF2D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Metodo pubblico per depositare (con validazione)</w:t>
      </w:r>
    </w:p>
    <w:p w14:paraId="57D4AFE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deposita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importo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156DCDF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if ($importo &lt;= 0) {</w:t>
      </w:r>
    </w:p>
    <w:p w14:paraId="3082954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throw new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InvalidArgumentException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"L'importo deve essere positivo.");</w:t>
      </w:r>
    </w:p>
    <w:p w14:paraId="1CA4BE6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}</w:t>
      </w:r>
    </w:p>
    <w:p w14:paraId="7728219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$this-&gt;saldo += $importo;</w:t>
      </w:r>
    </w:p>
    <w:p w14:paraId="599DB15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registraMovimento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"credito", $importo);</w:t>
      </w:r>
    </w:p>
    <w:p w14:paraId="11A835E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7D28078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3B68E0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Metodo pubblico per prelevare (con validazione)</w:t>
      </w:r>
    </w:p>
    <w:p w14:paraId="0D7297D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preleva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importo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003857B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($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importo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&lt;=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0) {</w:t>
      </w:r>
      <w:proofErr w:type="gramEnd"/>
    </w:p>
    <w:p w14:paraId="0C89F94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throw new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InvalidArgumentException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L'importo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deve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essere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positivo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.");</w:t>
      </w:r>
    </w:p>
    <w:p w14:paraId="242DAF1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}</w:t>
      </w:r>
    </w:p>
    <w:p w14:paraId="07A26BA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($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importo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&gt; 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saldo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  <w:proofErr w:type="gramEnd"/>
    </w:p>
    <w:p w14:paraId="7D087E4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throw new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RuntimeException(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"Saldo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insufficiente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.");</w:t>
      </w:r>
    </w:p>
    <w:p w14:paraId="49E1707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8A4D22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$this-&gt;saldo -= $importo;</w:t>
      </w:r>
    </w:p>
    <w:p w14:paraId="161F409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registraMovimento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"debito", $importo);</w:t>
      </w:r>
    </w:p>
    <w:p w14:paraId="47FCD41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49605E6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112612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Metodo PRIVATO: usato internamente, non esposto all'esterno</w:t>
      </w:r>
    </w:p>
    <w:p w14:paraId="0926A0F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registraMovimento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string $tipo, float $importo): void {</w:t>
      </w:r>
    </w:p>
    <w:p w14:paraId="29F9DE4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movimenti[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[</w:t>
      </w:r>
    </w:p>
    <w:p w14:paraId="71D011C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"tipo"      =&gt; $tipo,</w:t>
      </w:r>
    </w:p>
    <w:p w14:paraId="5646883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"importo"   =&gt; $importo,</w:t>
      </w:r>
    </w:p>
    <w:p w14:paraId="6AE44AC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"data"      =&gt;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date(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"Y-m-d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H:i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:s"),</w:t>
      </w:r>
    </w:p>
    <w:p w14:paraId="5315488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saldo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_dopo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=&gt;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saldo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728C185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];</w:t>
      </w:r>
    </w:p>
    <w:p w14:paraId="038DBAE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}</w:t>
      </w:r>
    </w:p>
    <w:p w14:paraId="6F4759D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F4DD8C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getMovimenti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array {</w:t>
      </w:r>
    </w:p>
    <w:p w14:paraId="0883391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movimenti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2D31200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50A6D17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ABE6DB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toString(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6682E04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"Conto {$this-&gt;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iban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 ({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intestatario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})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 €{$this-&gt;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saldo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}"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45E256B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7246A7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B1435F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167E29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$conto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ContoBancario(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"1234567890", "Mario Rossi", 1000.00);</w:t>
      </w:r>
    </w:p>
    <w:p w14:paraId="096C467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9D8495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$conto-&gt;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deposita(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500);</w:t>
      </w:r>
    </w:p>
    <w:p w14:paraId="1982EC4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$conto-&gt;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preleva(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200);</w:t>
      </w:r>
    </w:p>
    <w:p w14:paraId="4EAF5B8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$conto-&gt;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getSaldo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1300.00</w:t>
      </w:r>
    </w:p>
    <w:p w14:paraId="3857830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$conto-&gt;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iban;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// "IT601234567890"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readonly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leggo ma non scrivo)</w:t>
      </w:r>
    </w:p>
    <w:p w14:paraId="104992A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conto;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// usa __toString</w:t>
      </w:r>
    </w:p>
    <w:p w14:paraId="718B1F7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1426D6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$conto-&gt;saldo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99999;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 Fatal Error: private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property</w:t>
      </w:r>
      <w:proofErr w:type="spellEnd"/>
    </w:p>
    <w:p w14:paraId="6C6AB33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iban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altro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"; // Fatal Error: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readonly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property</w:t>
      </w:r>
    </w:p>
    <w:p w14:paraId="546B5AA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5813A64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9A9EEFD" w14:textId="77777777" w:rsidR="005330AB" w:rsidRDefault="005330AB">
      <w:pPr>
        <w:spacing w:before="70" w:after="70"/>
      </w:pPr>
    </w:p>
    <w:p w14:paraId="47421F86" w14:textId="77777777" w:rsidR="005330AB" w:rsidRDefault="00000000">
      <w:pPr>
        <w:pStyle w:val="Titolo2"/>
      </w:pPr>
      <w:r>
        <w:t>11.5 — Il Costruttore e la Constructor Promotion (PHP 8.0+)</w:t>
      </w:r>
    </w:p>
    <w:p w14:paraId="4EC039AF" w14:textId="77777777" w:rsidR="005330AB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Constructor</w:t>
      </w:r>
      <w:proofErr w:type="gramEnd"/>
      <w:r>
        <w:rPr>
          <w:b/>
          <w:bCs/>
          <w:color w:val="B71C1C"/>
        </w:rPr>
        <w:t xml:space="preserve"> </w:t>
      </w:r>
      <w:proofErr w:type="gramStart"/>
      <w:r>
        <w:rPr>
          <w:b/>
          <w:bCs/>
          <w:color w:val="B71C1C"/>
        </w:rPr>
        <w:t xml:space="preserve">Promotion:  </w:t>
      </w:r>
      <w:r>
        <w:t>Una</w:t>
      </w:r>
      <w:proofErr w:type="gramEnd"/>
      <w:r>
        <w:t xml:space="preserve"> sintassi PHP 8.0+ che permette di dichiarare E inizializzare le proprietà direttamente nei parametri del costruttore. Elimina la ripetizione di dichiarare la proprietà sopra e poi $this-&gt;</w:t>
      </w:r>
      <w:proofErr w:type="spellStart"/>
      <w:r>
        <w:t>prop</w:t>
      </w:r>
      <w:proofErr w:type="spellEnd"/>
      <w:r>
        <w:t xml:space="preserve"> = $</w:t>
      </w:r>
      <w:proofErr w:type="spellStart"/>
      <w:r>
        <w:t>prop</w:t>
      </w:r>
      <w:proofErr w:type="spellEnd"/>
      <w:r>
        <w:t xml:space="preserve"> nel corpo.</w:t>
      </w:r>
    </w:p>
    <w:p w14:paraId="3F71DEE4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E80B56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7ABB414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STILE CLASSICO (verboso) ─────────────────────────────────────</w:t>
      </w:r>
    </w:p>
    <w:p w14:paraId="7CC4F27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ProdottoClassico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{</w:t>
      </w:r>
    </w:p>
    <w:p w14:paraId="2A97F5F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int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id;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1. dichiara</w:t>
      </w:r>
    </w:p>
    <w:p w14:paraId="22C2BF2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string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nome;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// 1. dichiara</w:t>
      </w:r>
    </w:p>
    <w:p w14:paraId="242BC8C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float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prezzo;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// 1. dichiara</w:t>
      </w:r>
    </w:p>
    <w:p w14:paraId="3EC362E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string $categoria; // 1. dichiara</w:t>
      </w:r>
    </w:p>
    <w:p w14:paraId="68B6DAA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bool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disponibile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; // 1.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dichiara</w:t>
      </w:r>
      <w:proofErr w:type="spellEnd"/>
    </w:p>
    <w:p w14:paraId="49EE966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10DAD0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</w:p>
    <w:p w14:paraId="64B5140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int $id,</w:t>
      </w:r>
    </w:p>
    <w:p w14:paraId="11CD585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string $nome,</w:t>
      </w:r>
    </w:p>
    <w:p w14:paraId="0DC38DC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float $prezzo,</w:t>
      </w:r>
    </w:p>
    <w:p w14:paraId="2222C24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string $categoria,</w:t>
      </w:r>
    </w:p>
    <w:p w14:paraId="2A84772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$disponibile = true</w:t>
      </w:r>
    </w:p>
    <w:p w14:paraId="36DC376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) {</w:t>
      </w:r>
    </w:p>
    <w:p w14:paraId="394696F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$this-&gt;id          =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id;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2. inizializza</w:t>
      </w:r>
    </w:p>
    <w:p w14:paraId="641ADAD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$this-&gt;nome        =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nome;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// 2. inizializza</w:t>
      </w:r>
    </w:p>
    <w:p w14:paraId="754B85F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$this-&gt;prezzo      =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prezzo;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2. inizializza</w:t>
      </w:r>
    </w:p>
    <w:p w14:paraId="6D6000B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$this-&gt;categoria   =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categoria;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2. inizializza</w:t>
      </w:r>
    </w:p>
    <w:p w14:paraId="17095DF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$this-&gt;disponibile =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disponibile;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2. inizializza</w:t>
      </w:r>
    </w:p>
    <w:p w14:paraId="5D6626E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32EEDD1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0A449D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9B0B2F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STILE MODERNO con Constructor Promotion (PHP 8.0+) ───────────</w:t>
      </w:r>
    </w:p>
    <w:p w14:paraId="5ACD7D2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Il modificatore di visibilità nel parametro = dichiarazione + inizializzazione</w:t>
      </w:r>
    </w:p>
    <w:p w14:paraId="1846099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class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Prodotto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51EAE54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</w:p>
    <w:p w14:paraId="3B6BE06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    public int $id,</w:t>
      </w:r>
    </w:p>
    <w:p w14:paraId="348D1EB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public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24E14FD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public 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72C1C04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public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categoria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0DF957D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public bool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disponibile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true,</w:t>
      </w:r>
    </w:p>
    <w:p w14:paraId="31AB2E2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private ?string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$note =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null,   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// private con default null</w:t>
      </w:r>
    </w:p>
    <w:p w14:paraId="0F16EC6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public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readonly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sku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",   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//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readonly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: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immutabile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dopo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costruzione</w:t>
      </w:r>
      <w:proofErr w:type="spellEnd"/>
    </w:p>
    <w:p w14:paraId="7D7821E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) {</w:t>
      </w:r>
    </w:p>
    <w:p w14:paraId="04B8954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Il corpo del costruttore può essere vuoto o contenere logica extra</w:t>
      </w:r>
    </w:p>
    <w:p w14:paraId="384269E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($this-&gt;prezzo &lt; 0) {</w:t>
      </w:r>
    </w:p>
    <w:p w14:paraId="66E6935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throw new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InvalidArgumentException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"Il prezzo non può essere negativo");</w:t>
      </w:r>
    </w:p>
    <w:p w14:paraId="36AF868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}</w:t>
      </w:r>
    </w:p>
    <w:p w14:paraId="06C9215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empty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($this-&gt;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sku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)) {</w:t>
      </w:r>
    </w:p>
    <w:p w14:paraId="6D11E6B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// Genera SKU automatico se non fornito</w:t>
      </w:r>
    </w:p>
    <w:p w14:paraId="62CC027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// Nota: non puoi modificare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readonly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ma qui siamo ancora nel costruttore</w:t>
      </w:r>
    </w:p>
    <w:p w14:paraId="4786A9D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sku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strtoupper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substr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categoria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0, 3)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.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"-" . $id;</w:t>
      </w:r>
    </w:p>
    <w:p w14:paraId="142EF34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}</w:t>
      </w:r>
    </w:p>
    <w:p w14:paraId="6836BD0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16FED37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9045EB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getPrezzo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bool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con_iva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false): float {</w:t>
      </w:r>
    </w:p>
    <w:p w14:paraId="47B2796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return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iva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$this-&gt;prezzo *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1.22 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$this-&gt;prezzo;</w:t>
      </w:r>
    </w:p>
    <w:p w14:paraId="24E960D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2834862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20A3CB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sconta(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float $percentuale): self {</w:t>
      </w:r>
    </w:p>
    <w:p w14:paraId="5DC6F53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Restituisce $this per il method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chaining</w:t>
      </w:r>
      <w:proofErr w:type="spellEnd"/>
    </w:p>
    <w:p w14:paraId="34BA318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Attenzione: prezzo è public, quindi possiamo modificarlo qui</w:t>
      </w:r>
    </w:p>
    <w:p w14:paraId="660BAE4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round($this-&gt;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* (1 -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percentuale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/ 100), 2);</w:t>
      </w:r>
    </w:p>
    <w:p w14:paraId="692A0BF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$this;</w:t>
      </w:r>
    </w:p>
    <w:p w14:paraId="0D1A270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3F58DE2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F4FACD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toString(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3EA6040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disponibile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?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disponibile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esaurito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";</w:t>
      </w:r>
    </w:p>
    <w:p w14:paraId="01F45CA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"[{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sku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}]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 - €{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 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)";</w:t>
      </w:r>
    </w:p>
    <w:p w14:paraId="1694292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4CFC4C0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5FDD7F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652679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$libro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Prodotto(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1, "Libro PHP 8", 29.99, "Informatica");</w:t>
      </w:r>
    </w:p>
    <w:p w14:paraId="525CA4F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$libro-&gt;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nome;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// "Libro PHP 8"</w:t>
      </w:r>
    </w:p>
    <w:p w14:paraId="47311F2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$libro-&gt;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prezzo;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// 29.99</w:t>
      </w:r>
    </w:p>
    <w:p w14:paraId="4284CDF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$libro-&gt;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sku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"INF-1"</w:t>
      </w:r>
    </w:p>
    <w:p w14:paraId="7BDE82C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$libro-&gt;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getPrezzo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(true); // 36.59 (con IVA)</w:t>
      </w:r>
    </w:p>
    <w:p w14:paraId="224BE46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4865AF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Method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chaining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ogni metodo restituisce $this</w:t>
      </w:r>
    </w:p>
    <w:p w14:paraId="415DD41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$libro-&gt;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sconta(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20);</w:t>
      </w:r>
    </w:p>
    <w:p w14:paraId="479E159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$libro-&gt;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prezzo;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23.99</w:t>
      </w:r>
    </w:p>
    <w:p w14:paraId="16AF84F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libro;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// "[INF-1] Libro PHP 8 - €23.99 (disponibile)"</w:t>
      </w:r>
    </w:p>
    <w:p w14:paraId="668CF7A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4904DE03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AC602F6" w14:textId="77777777" w:rsidR="005330AB" w:rsidRDefault="005330AB">
      <w:pPr>
        <w:spacing w:before="70" w:after="70"/>
      </w:pPr>
    </w:p>
    <w:p w14:paraId="796C8A74" w14:textId="77777777" w:rsidR="005330AB" w:rsidRDefault="00000000">
      <w:pPr>
        <w:pStyle w:val="Titolo2"/>
      </w:pPr>
      <w:r>
        <w:t>11.6 — Proprietà e Metodi Statici</w:t>
      </w:r>
    </w:p>
    <w:p w14:paraId="54088458" w14:textId="77777777" w:rsidR="005330AB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Statico</w:t>
      </w:r>
      <w:proofErr w:type="gramEnd"/>
      <w:r>
        <w:rPr>
          <w:b/>
          <w:bCs/>
          <w:color w:val="B71C1C"/>
        </w:rPr>
        <w:t xml:space="preserve"> (static</w:t>
      </w:r>
      <w:proofErr w:type="gramStart"/>
      <w:r>
        <w:rPr>
          <w:b/>
          <w:bCs/>
          <w:color w:val="B71C1C"/>
        </w:rPr>
        <w:t xml:space="preserve">):  </w:t>
      </w:r>
      <w:r>
        <w:t>Appartenente</w:t>
      </w:r>
      <w:proofErr w:type="gramEnd"/>
      <w:r>
        <w:t xml:space="preserve"> alla CLASSE, non a un'istanza specifica. Una proprietà statica è condivisa tra tutti gli oggetti della classe. Un metodo statico può essere chiamato senza creare un oggetto. Si accede con </w:t>
      </w:r>
      <w:proofErr w:type="gramStart"/>
      <w:r>
        <w:t>NomeClasse::</w:t>
      </w:r>
      <w:proofErr w:type="gramEnd"/>
      <w:r>
        <w:t xml:space="preserve"> invece di $oggetto-&gt;</w:t>
      </w:r>
    </w:p>
    <w:p w14:paraId="65C9F5B7" w14:textId="77777777" w:rsidR="005330AB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il static per: contatori condivisi tra tutte le istanze, </w:t>
      </w:r>
      <w:proofErr w:type="spellStart"/>
      <w:r>
        <w:rPr>
          <w:color w:val="4527A0"/>
          <w:sz w:val="21"/>
          <w:szCs w:val="21"/>
        </w:rPr>
        <w:t>factory</w:t>
      </w:r>
      <w:proofErr w:type="spellEnd"/>
      <w:r>
        <w:rPr>
          <w:color w:val="4527A0"/>
          <w:sz w:val="21"/>
          <w:szCs w:val="21"/>
        </w:rPr>
        <w:t xml:space="preserve"> methods (metodi che creano oggetti), configurazioni della classe, pattern Singleton, funzioni di utilità legate concettualmente a una classe ma che non necessitano di un'istanza.</w:t>
      </w:r>
    </w:p>
    <w:p w14:paraId="0FE44DD7" w14:textId="77777777" w:rsidR="005330AB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proofErr w:type="gramStart"/>
      <w:r>
        <w:rPr>
          <w:b/>
          <w:bCs/>
          <w:color w:val="BF360C"/>
          <w:sz w:val="21"/>
          <w:szCs w:val="21"/>
        </w:rPr>
        <w:lastRenderedPageBreak/>
        <w:t>❓  PERCHE</w:t>
      </w:r>
      <w:proofErr w:type="gramEnd"/>
      <w:r>
        <w:rPr>
          <w:b/>
          <w:bCs/>
          <w:color w:val="BF360C"/>
          <w:sz w:val="21"/>
          <w:szCs w:val="21"/>
        </w:rPr>
        <w:t xml:space="preserve"> </w:t>
      </w:r>
      <w:proofErr w:type="gramStart"/>
      <w:r>
        <w:rPr>
          <w:b/>
          <w:bCs/>
          <w:color w:val="BF360C"/>
          <w:sz w:val="21"/>
          <w:szCs w:val="21"/>
        </w:rPr>
        <w:t xml:space="preserve">ESISTE:  </w:t>
      </w:r>
      <w:r>
        <w:rPr>
          <w:color w:val="BF360C"/>
          <w:sz w:val="21"/>
          <w:szCs w:val="21"/>
        </w:rPr>
        <w:t>A</w:t>
      </w:r>
      <w:proofErr w:type="gramEnd"/>
      <w:r>
        <w:rPr>
          <w:color w:val="BF360C"/>
          <w:sz w:val="21"/>
          <w:szCs w:val="21"/>
        </w:rPr>
        <w:t xml:space="preserve"> volte hai bisogno di funzionalità legate a una classe ma che non dipendono da un oggetto specifico. </w:t>
      </w:r>
      <w:proofErr w:type="spellStart"/>
      <w:r>
        <w:rPr>
          <w:color w:val="BF360C"/>
          <w:sz w:val="21"/>
          <w:szCs w:val="21"/>
        </w:rPr>
        <w:t>Es</w:t>
      </w:r>
      <w:proofErr w:type="spellEnd"/>
      <w:r>
        <w:rPr>
          <w:color w:val="BF360C"/>
          <w:sz w:val="21"/>
          <w:szCs w:val="21"/>
        </w:rPr>
        <w:t xml:space="preserve">: un metodo </w:t>
      </w:r>
      <w:proofErr w:type="gramStart"/>
      <w:r>
        <w:rPr>
          <w:color w:val="BF360C"/>
          <w:sz w:val="21"/>
          <w:szCs w:val="21"/>
        </w:rPr>
        <w:t>Utente::</w:t>
      </w:r>
      <w:proofErr w:type="spellStart"/>
      <w:r>
        <w:rPr>
          <w:color w:val="BF360C"/>
          <w:sz w:val="21"/>
          <w:szCs w:val="21"/>
        </w:rPr>
        <w:t>creaGuest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 xml:space="preserve">) che crea un utente ospite non ha bisogno di un oggetto Utente </w:t>
      </w:r>
      <w:proofErr w:type="spellStart"/>
      <w:proofErr w:type="gramStart"/>
      <w:r>
        <w:rPr>
          <w:color w:val="BF360C"/>
          <w:sz w:val="21"/>
          <w:szCs w:val="21"/>
        </w:rPr>
        <w:t>pre</w:t>
      </w:r>
      <w:proofErr w:type="spellEnd"/>
      <w:r>
        <w:rPr>
          <w:color w:val="BF360C"/>
          <w:sz w:val="21"/>
          <w:szCs w:val="21"/>
        </w:rPr>
        <w:t>-esistente</w:t>
      </w:r>
      <w:proofErr w:type="gramEnd"/>
      <w:r>
        <w:rPr>
          <w:color w:val="BF360C"/>
          <w:sz w:val="21"/>
          <w:szCs w:val="21"/>
        </w:rPr>
        <w:t xml:space="preserve"> per funzionare.</w:t>
      </w:r>
    </w:p>
    <w:p w14:paraId="448AFB36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22D412B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3CDFF1D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Contatore {</w:t>
      </w:r>
    </w:p>
    <w:p w14:paraId="764DB7B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Proprietà STATICA: condivisa tra TUTTE le istanze</w:t>
      </w:r>
    </w:p>
    <w:p w14:paraId="1E8EF0C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static int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totale_istanze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0;</w:t>
      </w:r>
    </w:p>
    <w:p w14:paraId="6CB7ECC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private static int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prossimo_id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= 1;</w:t>
      </w:r>
    </w:p>
    <w:p w14:paraId="6702F95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823514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int $id;</w:t>
      </w:r>
    </w:p>
    <w:p w14:paraId="7DF2A54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60BB788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30B7D8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  <w:proofErr w:type="gramEnd"/>
    </w:p>
    <w:p w14:paraId="3ADB7D8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Accesso alla proprietà statica dentro la classe: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</w:p>
    <w:p w14:paraId="116AB96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totale_istanze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++;</w:t>
      </w:r>
    </w:p>
    <w:p w14:paraId="46582BD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$this-&gt;id   =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prossimo_id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++;</w:t>
      </w:r>
    </w:p>
    <w:p w14:paraId="3F97B00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$this-&gt;nome = $nome;</w:t>
      </w:r>
    </w:p>
    <w:p w14:paraId="3947CD5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129E28B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88C328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Metodo STATICO: chiamato sulla classe, non sull'oggetto</w:t>
      </w:r>
    </w:p>
    <w:p w14:paraId="157BDE5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getTotale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int {</w:t>
      </w:r>
    </w:p>
    <w:p w14:paraId="4C0D229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totale_istanze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2EF3FDA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6156B58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67DD46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getProssimoId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int {</w:t>
      </w:r>
    </w:p>
    <w:p w14:paraId="344B4D2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prossimo_id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47DB150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3AC1804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C64325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reset(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1AEBECB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totale_istanze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0;</w:t>
      </w:r>
    </w:p>
    <w:p w14:paraId="67E4789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prossimo_id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= 1;</w:t>
      </w:r>
    </w:p>
    <w:p w14:paraId="42F3832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12FBA63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5B24828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2AFE96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$a = new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Contatore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("Alpha");</w:t>
      </w:r>
    </w:p>
    <w:p w14:paraId="519AF4E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$b = new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Contatore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("Beta");</w:t>
      </w:r>
    </w:p>
    <w:p w14:paraId="40B1465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$c = new Contatore("Gamma");</w:t>
      </w:r>
    </w:p>
    <w:p w14:paraId="6BE5237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08E899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Chiamata al metodo statico: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NomeClasse::metodo(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074114F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Contatore::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getTotale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3</w:t>
      </w:r>
    </w:p>
    <w:p w14:paraId="66CEEB0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Contatore::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getProssimoId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4</w:t>
      </w:r>
    </w:p>
    <w:p w14:paraId="2B1C33F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401F67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echo $a-&gt;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id;  /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1</w:t>
      </w:r>
    </w:p>
    <w:p w14:paraId="0A5A64B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echo $b-&gt;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id;  /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2</w:t>
      </w:r>
    </w:p>
    <w:p w14:paraId="48D5AC3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$c-&gt;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id;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3</w:t>
      </w:r>
    </w:p>
    <w:p w14:paraId="483BE87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D51B8B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FACTORY METHOD: metodo statico che crea oggetti ────────────</w:t>
      </w:r>
    </w:p>
    <w:p w14:paraId="0328AAD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class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4A2DAEF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construct(  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private: non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può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usare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new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</w:t>
      </w:r>
    </w:p>
    <w:p w14:paraId="559E764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public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readonly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int $r,</w:t>
      </w:r>
    </w:p>
    <w:p w14:paraId="3B2B666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public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readonly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int $g,</w:t>
      </w:r>
    </w:p>
    <w:p w14:paraId="0B03EEC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public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readonly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int $b</w:t>
      </w:r>
    </w:p>
    <w:p w14:paraId="30ED44E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) {}</w:t>
      </w:r>
    </w:p>
    <w:p w14:paraId="197A2E1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F47C53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Factory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methods: modi diversi di creare un Colore</w:t>
      </w:r>
    </w:p>
    <w:p w14:paraId="7F66593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fromRGB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int $r, int $g, int $b): self {</w:t>
      </w:r>
    </w:p>
    <w:p w14:paraId="1478E19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new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$r, $g, $b);</w:t>
      </w:r>
    </w:p>
    <w:p w14:paraId="7C73B65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7E265EC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10EBCD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fromHex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$hex): self {</w:t>
      </w:r>
    </w:p>
    <w:p w14:paraId="4D6FD8D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$hex =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ltrim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$hex, "#");</w:t>
      </w:r>
    </w:p>
    <w:p w14:paraId="56DE0A7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new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self(</w:t>
      </w:r>
      <w:proofErr w:type="gramEnd"/>
    </w:p>
    <w:p w14:paraId="1F45569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hexdec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substr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$hex, 0, 2)),</w:t>
      </w:r>
    </w:p>
    <w:p w14:paraId="4216EDD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hexdec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substr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$hex, 2, 2)),</w:t>
      </w:r>
    </w:p>
    <w:p w14:paraId="04B0146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hexdec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substr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$hex, 4, 2))</w:t>
      </w:r>
    </w:p>
    <w:p w14:paraId="720C449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);</w:t>
      </w:r>
    </w:p>
    <w:p w14:paraId="5BB0D23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297C5A3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29E0DE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rosso(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self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new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255, 0, 0)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2489396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verde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self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new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0, 255, 0)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3F6C0B5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blu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self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new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0, 0, 255)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2EFD050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bianco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self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new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255, 255, 255)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3BB64B9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nero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self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new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0, 0, 0)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5B7D965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BFEAA2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toHex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73D28CB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sprintf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"#%02x%02x%02x", $this-&gt;r, $this-&gt;g, $this-&gt;b);</w:t>
      </w:r>
    </w:p>
    <w:p w14:paraId="6F6DD7C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63FC7C4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839BC6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toString(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09FD0C1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"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rgb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r},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g},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b})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";</w:t>
      </w:r>
    </w:p>
    <w:p w14:paraId="4BC4A37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51BF19E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2B5112A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04452F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$rosso  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Colore::rosso(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382F116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custom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Colore::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fromRGB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128, 64, 200);</w:t>
      </w:r>
    </w:p>
    <w:p w14:paraId="00BBE0E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dalHex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Colore::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fromHex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("#ff8800");</w:t>
      </w:r>
    </w:p>
    <w:p w14:paraId="42AEFB9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DF7BB1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rosso;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"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rgb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255, 0, 0)"</w:t>
      </w:r>
    </w:p>
    <w:p w14:paraId="33D1F6E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$custom-&gt;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toHex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 // "#4040c8"</w:t>
      </w:r>
    </w:p>
    <w:p w14:paraId="18F95AE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120193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PATTERN SINGLETON ────────────────────────────────────────────</w:t>
      </w:r>
    </w:p>
    <w:p w14:paraId="37753F8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Garantisce che esista UNA SOLA istanza della classe</w:t>
      </w:r>
    </w:p>
    <w:p w14:paraId="28122BD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class Config {</w:t>
      </w:r>
    </w:p>
    <w:p w14:paraId="5C292AE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static ?Config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$instance = null;</w:t>
      </w:r>
    </w:p>
    <w:p w14:paraId="3260B30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private array $dati = [];</w:t>
      </w:r>
    </w:p>
    <w:p w14:paraId="42C18AE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5F9CA6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function __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construct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{</w:t>
      </w:r>
    </w:p>
    <w:p w14:paraId="2AD7BEF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Carica configurazione da file, DB, ecc.</w:t>
      </w:r>
    </w:p>
    <w:p w14:paraId="31C6F8B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["debug" =&gt; false,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versione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=&gt; "2.0"];</w:t>
      </w:r>
    </w:p>
    <w:p w14:paraId="3940EB5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0A910E1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9D59B7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getInstance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self {</w:t>
      </w:r>
    </w:p>
    <w:p w14:paraId="12BAC0D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(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$instance ===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null) {</w:t>
      </w:r>
      <w:proofErr w:type="gramEnd"/>
    </w:p>
    <w:p w14:paraId="21839A3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$instance = new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50C11C9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}</w:t>
      </w:r>
    </w:p>
    <w:p w14:paraId="1B7254B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$instance;</w:t>
      </w:r>
    </w:p>
    <w:p w14:paraId="0C2919D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1FD0544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63CCF4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mixed $default = null): mixed {</w:t>
      </w:r>
    </w:p>
    <w:p w14:paraId="35E7A65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??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$default;</w:t>
      </w:r>
    </w:p>
    <w:p w14:paraId="12E5142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7942C6A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11CBCE2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2AFC3B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$config1 =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Config::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getInstance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3BF3593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$config2 =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Config::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getInstance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01B316E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$config1 === $config2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true: è lo stesso oggetto!</w:t>
      </w:r>
    </w:p>
    <w:p w14:paraId="4E82A06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044FFB91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B72AEFD" w14:textId="77777777" w:rsidR="005330AB" w:rsidRDefault="005330AB">
      <w:pPr>
        <w:spacing w:before="70" w:after="70"/>
      </w:pPr>
    </w:p>
    <w:p w14:paraId="49AFD40F" w14:textId="77777777" w:rsidR="005330AB" w:rsidRDefault="00000000">
      <w:pPr>
        <w:pStyle w:val="Titolo2"/>
      </w:pPr>
      <w:r>
        <w:t>11.7 — Costanti di Classe</w:t>
      </w:r>
    </w:p>
    <w:p w14:paraId="79672D78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64855A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2009868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Ordine {</w:t>
      </w:r>
    </w:p>
    <w:p w14:paraId="287A099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// COSTANTI di classe: accessibili tramite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NomeClasse::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COSTANTE</w:t>
      </w:r>
    </w:p>
    <w:p w14:paraId="6CCE899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Non cambiano mai. Sono sempre statiche.</w:t>
      </w:r>
    </w:p>
    <w:p w14:paraId="4A817EB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STATO_BOZZA       = "bozza";</w:t>
      </w:r>
    </w:p>
    <w:p w14:paraId="64E6D49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STATO_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CONFERMATO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"confermato";</w:t>
      </w:r>
    </w:p>
    <w:p w14:paraId="0675D7A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STATO_SPEDITO     = "spedito";</w:t>
      </w:r>
    </w:p>
    <w:p w14:paraId="71E0049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STATO_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CONSEGNATO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"consegnato";</w:t>
      </w:r>
    </w:p>
    <w:p w14:paraId="3A1D725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STATO_ANNULLATO   = "annullato";</w:t>
      </w:r>
    </w:p>
    <w:p w14:paraId="16B8711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CD8228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STATI_VALIDI = [</w:t>
      </w:r>
    </w:p>
    <w:p w14:paraId="4AB1695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STATO_BOZZA,</w:t>
      </w:r>
    </w:p>
    <w:p w14:paraId="1322EF5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STATO_CONFERMATO,</w:t>
      </w:r>
    </w:p>
    <w:p w14:paraId="3E44DA6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STATO_SPEDITO,</w:t>
      </w:r>
    </w:p>
    <w:p w14:paraId="727BC70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STATO_CONSEGNATO,</w:t>
      </w:r>
    </w:p>
    <w:p w14:paraId="118E81E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STATO_ANNULLATO,</w:t>
      </w:r>
    </w:p>
    <w:p w14:paraId="231A3D3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];</w:t>
      </w:r>
    </w:p>
    <w:p w14:paraId="40ABD0C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A74718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IVA = 22.0;</w:t>
      </w:r>
    </w:p>
    <w:p w14:paraId="003413B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SPESE_SPEDIZIONE_GRATIS_SOPRA = 50.0;</w:t>
      </w:r>
    </w:p>
    <w:p w14:paraId="68E5653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368D3F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private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27994D1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totale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3F2ECCA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16D50E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totale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</w:p>
    <w:p w14:paraId="59C6410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stato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STATO_BOZZA;</w:t>
      </w:r>
    </w:p>
    <w:p w14:paraId="25BA8F5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$this-&gt;totale = $totale;</w:t>
      </w:r>
    </w:p>
    <w:p w14:paraId="0119554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43E9040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D4CFAE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cambiaStato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string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nuovo_stato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 void {</w:t>
      </w:r>
    </w:p>
    <w:p w14:paraId="6D4169B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nuovo_stato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STATI_VALIDI, true)) {</w:t>
      </w:r>
    </w:p>
    <w:p w14:paraId="0181ABD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throw new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InvalidArgumentException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"Stato non valido: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nuovo_stato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");</w:t>
      </w:r>
    </w:p>
    <w:p w14:paraId="66A9EB1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}</w:t>
      </w:r>
    </w:p>
    <w:p w14:paraId="1FAD7E1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$this-&gt;stato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nuovo_stato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</w:t>
      </w:r>
    </w:p>
    <w:p w14:paraId="5DCC2E3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7D170F8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8BCD7A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calcolaSpedizione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float {</w:t>
      </w:r>
    </w:p>
    <w:p w14:paraId="7FA9574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$this-&gt;totale &gt;=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SPESE_SPEDIZIONE_GRATIS_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SOPRA 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0.0 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5.99;</w:t>
      </w:r>
    </w:p>
    <w:p w14:paraId="1E85977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06102F8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5FD427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calcolaTotaleConIva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float {</w:t>
      </w:r>
    </w:p>
    <w:p w14:paraId="4FEA931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round($this-&gt;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totale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* (1 +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IVA / 100), 2);</w:t>
      </w:r>
    </w:p>
    <w:p w14:paraId="7519890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6FA9FFA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7C148C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getStato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string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stato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7D11495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B385D8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C69283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$ordine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Ordine(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75.00);</w:t>
      </w:r>
    </w:p>
    <w:p w14:paraId="4938787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$ordine-&gt;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cambiaStato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(Ordine::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STATO_CONFERMATO);</w:t>
      </w:r>
    </w:p>
    <w:p w14:paraId="1672F0D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28EEA2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$ordine-&gt;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getStato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// "confermato"</w:t>
      </w:r>
    </w:p>
    <w:p w14:paraId="4FB9F04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$ordine-&gt;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calcolaSpedizione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0.0 (gratis sopra 50€)</w:t>
      </w:r>
    </w:p>
    <w:p w14:paraId="2B429A6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$ordine-&gt;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calcolaTotaleConIva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91.50</w:t>
      </w:r>
    </w:p>
    <w:p w14:paraId="352AEC8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AC132A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Accesso alle costanti dall'esterno:</w:t>
      </w:r>
    </w:p>
    <w:p w14:paraId="70C1770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Ordine::IVA;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 // 22.0</w:t>
      </w:r>
    </w:p>
    <w:p w14:paraId="48FF33A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Ordine::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STATO_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CONSEGNATO;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// "consegnato"</w:t>
      </w:r>
    </w:p>
    <w:p w14:paraId="016CB8C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2F9657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Anche dall'interno con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this::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COSTANTE o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self::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COSTANTE</w:t>
      </w:r>
    </w:p>
    <w:p w14:paraId="74B732E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32943C1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119099F" w14:textId="77777777" w:rsidR="005330AB" w:rsidRDefault="005330AB">
      <w:pPr>
        <w:spacing w:before="70" w:after="70"/>
      </w:pPr>
    </w:p>
    <w:p w14:paraId="4892EFAE" w14:textId="77777777" w:rsidR="005330AB" w:rsidRDefault="00000000">
      <w:r>
        <w:br w:type="page"/>
      </w:r>
    </w:p>
    <w:p w14:paraId="4801B4A9" w14:textId="77777777" w:rsidR="005330AB" w:rsidRDefault="00000000">
      <w:pPr>
        <w:pStyle w:val="Titolo1"/>
        <w:pBdr>
          <w:bottom w:val="single" w:sz="12" w:space="0" w:color="1565C0"/>
        </w:pBdr>
      </w:pPr>
      <w:r>
        <w:lastRenderedPageBreak/>
        <w:t>CAPITOLO 12 — Ereditarietà</w:t>
      </w:r>
    </w:p>
    <w:p w14:paraId="047C980E" w14:textId="77777777" w:rsidR="005330AB" w:rsidRDefault="00000000">
      <w:pPr>
        <w:spacing w:before="80" w:after="100"/>
        <w:jc w:val="both"/>
      </w:pPr>
      <w:r>
        <w:t>L'ereditarietà è uno dei pilastri dell'OOP. Permette di creare nuove classi basate su classi esistenti, riutilizzando e specializzando il codice senza riscriverlo da zero.</w:t>
      </w:r>
    </w:p>
    <w:p w14:paraId="3AE210B3" w14:textId="77777777" w:rsidR="005330AB" w:rsidRDefault="005330AB">
      <w:pPr>
        <w:spacing w:before="70" w:after="70"/>
      </w:pPr>
    </w:p>
    <w:p w14:paraId="0DA78509" w14:textId="77777777" w:rsidR="005330AB" w:rsidRDefault="00000000">
      <w:pPr>
        <w:pStyle w:val="Titolo2"/>
      </w:pPr>
      <w:r>
        <w:t>12.1 — extends: Estendere una Classe</w:t>
      </w:r>
    </w:p>
    <w:p w14:paraId="6EA77439" w14:textId="77777777" w:rsidR="005330AB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extends</w:t>
      </w:r>
      <w:proofErr w:type="gramEnd"/>
      <w:r>
        <w:rPr>
          <w:b/>
          <w:bCs/>
          <w:color w:val="B71C1C"/>
        </w:rPr>
        <w:t xml:space="preserve">:  </w:t>
      </w:r>
      <w:r>
        <w:t>Parola chiave per creare una classe figlia (sottoclasse) che eredita tutte le proprietà e i metodi pubblici e protected della classe padre (superclasse). La figlia può aggiungere nuove proprietà/metodi e modificare (</w:t>
      </w:r>
      <w:proofErr w:type="spellStart"/>
      <w:r>
        <w:t>override</w:t>
      </w:r>
      <w:proofErr w:type="spellEnd"/>
      <w:r>
        <w:t>) quelli ereditati.</w:t>
      </w:r>
    </w:p>
    <w:p w14:paraId="29229343" w14:textId="77777777" w:rsidR="005330AB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l'ereditarietà quando hai una relazione "è-un": un Cane È un Animale, un Amministratore È un Utente, un Cerchio È una Forma geometrica. NON usare per relazioni "ha-un": una Auto HA un Motore → usa la composizione (tieni un oggetto Motore come proprietà).</w:t>
      </w:r>
    </w:p>
    <w:p w14:paraId="2E784230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69004E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E18E71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CLASSE BASE (Padre) ──────────────────────────────────────────</w:t>
      </w:r>
    </w:p>
    <w:p w14:paraId="4C670B2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Animale {</w:t>
      </w:r>
    </w:p>
    <w:p w14:paraId="28243CF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protected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1143F9D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protected int $eta;</w:t>
      </w:r>
    </w:p>
    <w:p w14:paraId="77D3AD3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protected string $verso = "";</w:t>
      </w:r>
    </w:p>
    <w:p w14:paraId="0EA87B6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093249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int $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eta) {</w:t>
      </w:r>
      <w:proofErr w:type="gramEnd"/>
    </w:p>
    <w:p w14:paraId="57F0811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4095121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eta  =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$eta;</w:t>
      </w:r>
    </w:p>
    <w:p w14:paraId="31E4DCA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33F268C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5AB9B1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string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536AF0D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getEta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int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$this-&gt;eta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48A7512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5E25E6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faiVerso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684D5A1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(empty($this-&gt;verso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7A85B35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return "{$this-&gt;nome} non fa nessun verso.";</w:t>
      </w:r>
    </w:p>
    <w:p w14:paraId="763DF70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423AD36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return "{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 fa: {$this-&gt;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verso}"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65CE27F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30DFCBA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494A3D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descrivi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255EC86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return "{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 ha {$this-&gt;eta} anni.";</w:t>
      </w:r>
    </w:p>
    <w:p w14:paraId="403AC19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292214E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1B88A13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39E40E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─── CLASSE FIGLIA: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eredita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Animale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──────────────────────────────</w:t>
      </w:r>
    </w:p>
    <w:p w14:paraId="492DC4E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class Cane extends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Animale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7BE78E9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private string $razza;</w:t>
      </w:r>
    </w:p>
    <w:p w14:paraId="7D56D57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$addestrato = false;</w:t>
      </w:r>
    </w:p>
    <w:p w14:paraId="0747BAC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5D6277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Il costruttore della figlia DEVE chiamare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parent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__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construct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63B49D4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per inizializzare le proprietà del padre</w:t>
      </w:r>
    </w:p>
    <w:p w14:paraId="23037F1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int $eta, string $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razza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  <w:proofErr w:type="gramEnd"/>
    </w:p>
    <w:p w14:paraId="582F99A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parent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__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construct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$nome, $eta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chiama il costruttore di Animale</w:t>
      </w:r>
    </w:p>
    <w:p w14:paraId="3527798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razza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$razza;</w:t>
      </w:r>
    </w:p>
    <w:p w14:paraId="466D4D2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verso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"Bau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imposta la proprietà protetta del padre</w:t>
      </w:r>
    </w:p>
    <w:p w14:paraId="6A351A8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124836B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768CE3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Metodo AGGIUNTIVO (non esiste in Animale)</w:t>
      </w:r>
    </w:p>
    <w:p w14:paraId="0ABD1BB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getRazza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string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razza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13DCB9E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5D4DA3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addestra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21C531A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addestrato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true;</w:t>
      </w:r>
    </w:p>
    <w:p w14:paraId="250E7ED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"{$this-&gt;nome} è stato addestrato!";</w:t>
      </w:r>
    </w:p>
    <w:p w14:paraId="3824567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6516100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A7300D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OVERRIDE: ridefinisce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faiVerso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del padre</w:t>
      </w:r>
    </w:p>
    <w:p w14:paraId="48F324F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faiVerso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string {</w:t>
      </w:r>
    </w:p>
    <w:p w14:paraId="32DD3BA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$base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parent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::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faiVerso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chiama il metodo del padre</w:t>
      </w:r>
    </w:p>
    <w:p w14:paraId="6C45F9B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base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 Bau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Bau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!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aggiunge qualcosa</w:t>
      </w:r>
    </w:p>
    <w:p w14:paraId="5389B3F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64CA573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18080D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Override completo di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descrivi(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79DBAA3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descrivi(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string {</w:t>
      </w:r>
    </w:p>
    <w:p w14:paraId="7B1E18A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add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addestrato 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"addestrato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"non addestrato";</w:t>
      </w:r>
    </w:p>
    <w:p w14:paraId="4CA5D29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parent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::descrivi()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 È un {$this-&gt;razza},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add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.";</w:t>
      </w:r>
    </w:p>
    <w:p w14:paraId="108D66D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1BAF1A7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2797820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A6419D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class Gatto extends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Animale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6D410C8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bool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addomesticato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738A576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D480BD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int $eta, bool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addomesticato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true) {</w:t>
      </w:r>
    </w:p>
    <w:p w14:paraId="6FFA457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parent::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$eta);</w:t>
      </w:r>
    </w:p>
    <w:p w14:paraId="6F46C4D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$this-&gt;verso         = "Miao";</w:t>
      </w:r>
    </w:p>
    <w:p w14:paraId="08FA15F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addomesticato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addomesticato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7D2A796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618147B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7A9919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isAddomesticato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bool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addomesticato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7F436B0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586ED51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EF0FD6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class Uccello extends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Animale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6E36983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bool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sa_volare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3F7B0FA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F13B1F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int $eta, string $verso, bool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sa_volare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true) {</w:t>
      </w:r>
      <w:proofErr w:type="gramEnd"/>
    </w:p>
    <w:p w14:paraId="619F0AB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parent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__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construct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$nome, $eta);</w:t>
      </w:r>
    </w:p>
    <w:p w14:paraId="2D6B4BD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$this-&gt;verso      = $verso;</w:t>
      </w:r>
    </w:p>
    <w:p w14:paraId="0848B7B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volare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sa_volare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</w:t>
      </w:r>
    </w:p>
    <w:p w14:paraId="68BCCE0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2E39E27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DB231A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vola(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382854A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sa_volare</w:t>
      </w:r>
      <w:proofErr w:type="spellEnd"/>
    </w:p>
    <w:p w14:paraId="7E45258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? "{$this-&gt;nome} vola in cielo!"</w:t>
      </w:r>
    </w:p>
    <w:p w14:paraId="3DBD53C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: "{$this-&gt;nome} non sa volare.";</w:t>
      </w:r>
    </w:p>
    <w:p w14:paraId="2342F77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5B1B8C3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4ADEA52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A7258C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UTILIZZO ────────────────────────────────────────────────────</w:t>
      </w:r>
    </w:p>
    <w:p w14:paraId="6FC3B58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$fido  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Cane(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"Fido", 3, "Labrador");</w:t>
      </w:r>
    </w:p>
    <w:p w14:paraId="421919C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felix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Gatto(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"Felix", 5);</w:t>
      </w:r>
    </w:p>
    <w:p w14:paraId="57FF81D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$titi  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Uccello(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"Titi", 2, "Cip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");</w:t>
      </w:r>
    </w:p>
    <w:p w14:paraId="00253A6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pingo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Uccello(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"Pingo", 4, "...", false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pinguino!</w:t>
      </w:r>
    </w:p>
    <w:p w14:paraId="2F3E295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EC55AC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$fido-&gt;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faiVerso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"Fido fa: Bau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Bau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Bau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!"</w:t>
      </w:r>
    </w:p>
    <w:p w14:paraId="743880E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felix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faiVerso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"Felix fa: Miao"</w:t>
      </w:r>
    </w:p>
    <w:p w14:paraId="36B5D41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$titi-&gt;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faiVerso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"Titi fa: Cip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</w:p>
    <w:p w14:paraId="78965CC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B724A1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$fido-&gt;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addestra(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2A91EBE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$fido-&gt;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descrivi();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"Fido ha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3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anni. È un Labrador, addestrato."</w:t>
      </w:r>
    </w:p>
    <w:p w14:paraId="3B143E6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2AA0F4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$titi-&gt;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vola();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"Titi vola in cielo!"</w:t>
      </w:r>
    </w:p>
    <w:p w14:paraId="211973F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$pingo-&gt;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vola();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// "Pingo non sa volare."</w:t>
      </w:r>
    </w:p>
    <w:p w14:paraId="688345D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F1A306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instanceof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verifica il tipo ────────────────────────────────</w:t>
      </w:r>
    </w:p>
    <w:p w14:paraId="7ABFB23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var_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$fido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instanceof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Cane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true</w:t>
      </w:r>
    </w:p>
    <w:p w14:paraId="2724B6C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dump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$fido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instanceof</w:t>
      </w:r>
      <w:proofErr w:type="spellEnd"/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Animale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); // true!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(eredita da Animale)</w:t>
      </w:r>
    </w:p>
    <w:p w14:paraId="4685D9F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$fido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instanceof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Gatto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false</w:t>
      </w:r>
    </w:p>
    <w:p w14:paraId="1807F6D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49506E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POLIMORFISMO: tratta oggetti diversi in modo uniforme ────────</w:t>
      </w:r>
    </w:p>
    <w:p w14:paraId="64365DE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$animali = [$fido,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felix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$titi, $pingo];</w:t>
      </w:r>
    </w:p>
    <w:p w14:paraId="14BD312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9143F0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foreach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($animali as $animale) {</w:t>
      </w:r>
    </w:p>
    <w:p w14:paraId="58C395E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Non importa se è un Cane, Gatto o Uccello:</w:t>
      </w:r>
    </w:p>
    <w:p w14:paraId="625BE53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tutti hanno il metodo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faiVerso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e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descrivi(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7A753E5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$animale-&gt;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faiVerso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"&lt;br&gt;";</w:t>
      </w:r>
    </w:p>
    <w:p w14:paraId="7EE5041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$animale-&gt;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descrivi()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"&lt;br&gt;";</w:t>
      </w:r>
    </w:p>
    <w:p w14:paraId="32D9DB3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"---&lt;br&gt;";</w:t>
      </w:r>
    </w:p>
    <w:p w14:paraId="6ABB9B2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A3B2C2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0B190AD1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AC0AE12" w14:textId="77777777" w:rsidR="005330AB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 xml:space="preserve">CONCETTO  </w:t>
      </w:r>
      <w:proofErr w:type="spellStart"/>
      <w:r>
        <w:rPr>
          <w:b/>
          <w:bCs/>
          <w:color w:val="B71C1C"/>
        </w:rPr>
        <w:t>parent</w:t>
      </w:r>
      <w:proofErr w:type="spellEnd"/>
      <w:r>
        <w:rPr>
          <w:b/>
          <w:bCs/>
          <w:color w:val="B71C1C"/>
        </w:rPr>
        <w:t>:::</w:t>
      </w:r>
      <w:proofErr w:type="gramEnd"/>
      <w:r>
        <w:rPr>
          <w:b/>
          <w:bCs/>
          <w:color w:val="B71C1C"/>
        </w:rPr>
        <w:t xml:space="preserve">  </w:t>
      </w:r>
      <w:r>
        <w:t xml:space="preserve">Accede ai metodi e al costruttore della classe padre. Usato quando si fa </w:t>
      </w:r>
      <w:proofErr w:type="spellStart"/>
      <w:r>
        <w:t>override</w:t>
      </w:r>
      <w:proofErr w:type="spellEnd"/>
      <w:r>
        <w:t xml:space="preserve"> di un metodo ma si vuole anche includere il comportamento originale del padre. </w:t>
      </w:r>
      <w:proofErr w:type="spellStart"/>
      <w:proofErr w:type="gramStart"/>
      <w:r>
        <w:t>parent</w:t>
      </w:r>
      <w:proofErr w:type="spellEnd"/>
      <w:r>
        <w:t>::</w:t>
      </w:r>
      <w:proofErr w:type="gramEnd"/>
      <w:r>
        <w:t>__</w:t>
      </w:r>
      <w:proofErr w:type="spellStart"/>
      <w:proofErr w:type="gramStart"/>
      <w:r>
        <w:t>construct</w:t>
      </w:r>
      <w:proofErr w:type="spellEnd"/>
      <w:r>
        <w:t>(</w:t>
      </w:r>
      <w:proofErr w:type="gramEnd"/>
      <w:r>
        <w:t>) inizializza le proprietà del padre.</w:t>
      </w:r>
    </w:p>
    <w:p w14:paraId="2CE2C095" w14:textId="77777777" w:rsidR="005330AB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Override</w:t>
      </w:r>
      <w:proofErr w:type="gramEnd"/>
      <w:r>
        <w:rPr>
          <w:b/>
          <w:bCs/>
          <w:color w:val="B71C1C"/>
        </w:rPr>
        <w:t xml:space="preserve">:  </w:t>
      </w:r>
      <w:r>
        <w:t xml:space="preserve">Ridefinire nella classe figlia un metodo già definito nella classe padre. La versione della figlia ha la priorità. Con </w:t>
      </w:r>
      <w:proofErr w:type="spellStart"/>
      <w:proofErr w:type="gramStart"/>
      <w:r>
        <w:t>parent</w:t>
      </w:r>
      <w:proofErr w:type="spellEnd"/>
      <w:r>
        <w:t>::</w:t>
      </w:r>
      <w:proofErr w:type="spellStart"/>
      <w:r>
        <w:t>nomeMetodo</w:t>
      </w:r>
      <w:proofErr w:type="spellEnd"/>
      <w:r>
        <w:t>(</w:t>
      </w:r>
      <w:proofErr w:type="gramEnd"/>
      <w:r>
        <w:t>) puoi ancora chiamare la versione originale.</w:t>
      </w:r>
    </w:p>
    <w:p w14:paraId="1202D804" w14:textId="77777777" w:rsidR="005330AB" w:rsidRDefault="005330AB">
      <w:pPr>
        <w:spacing w:before="70" w:after="70"/>
      </w:pPr>
    </w:p>
    <w:p w14:paraId="1225DAA9" w14:textId="77777777" w:rsidR="005330AB" w:rsidRDefault="00000000">
      <w:pPr>
        <w:pStyle w:val="Titolo2"/>
      </w:pPr>
      <w:r>
        <w:t xml:space="preserve">12.2 — </w:t>
      </w:r>
      <w:proofErr w:type="spellStart"/>
      <w:r>
        <w:t>final</w:t>
      </w:r>
      <w:proofErr w:type="spellEnd"/>
      <w:r>
        <w:t>: Bloccare Estensione e Override</w:t>
      </w:r>
    </w:p>
    <w:p w14:paraId="51424AA1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7735D60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760DF0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final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su una CLASSE: impedisce che venga estesa</w:t>
      </w:r>
    </w:p>
    <w:p w14:paraId="0A59D02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final class Singleton {</w:t>
      </w:r>
    </w:p>
    <w:p w14:paraId="329397F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static ?self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$instance = null;</w:t>
      </w:r>
    </w:p>
    <w:p w14:paraId="6339240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{}</w:t>
      </w:r>
    </w:p>
    <w:p w14:paraId="22294B0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getInstance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self {</w:t>
      </w:r>
    </w:p>
    <w:p w14:paraId="25306E3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$instance ??= new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self(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4E00F49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15B34E8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1AD90B9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class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EstendeSingleton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extends Singleton {} // Fatal Error!</w:t>
      </w:r>
    </w:p>
    <w:p w14:paraId="139EFC5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54491C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final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 su un METODO: la sottoclasse NON può fare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override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di quel metodo</w:t>
      </w:r>
    </w:p>
    <w:p w14:paraId="4299E4F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Template {</w:t>
      </w:r>
    </w:p>
    <w:p w14:paraId="24F10DB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templateMethod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definisce l'algoritmo, non può essere modificato</w:t>
      </w:r>
    </w:p>
    <w:p w14:paraId="4EA77A8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final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esegui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0A1523A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inizializza(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6804980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elabora(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134820E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finalizza(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5122FCC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46486DB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3A5858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Questi possono essere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overridati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</w:t>
      </w:r>
    </w:p>
    <w:p w14:paraId="6001796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protected function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inizializza(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void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"Inizializzazione default&lt;br&gt;"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; }</w:t>
      </w:r>
      <w:proofErr w:type="gramEnd"/>
    </w:p>
    <w:p w14:paraId="339AE53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protected function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elabora(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void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"Elaborazione default&lt;br&gt;"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; }</w:t>
      </w:r>
      <w:proofErr w:type="gramEnd"/>
    </w:p>
    <w:p w14:paraId="5859554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protected function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finalizza(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void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"Finalizzazione default&lt;br&gt;"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; }</w:t>
      </w:r>
      <w:proofErr w:type="gramEnd"/>
    </w:p>
    <w:p w14:paraId="7629C29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B1AD20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EF73E3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MiaElaborazione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extends Template {</w:t>
      </w:r>
    </w:p>
    <w:p w14:paraId="3E1A934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protected function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elabora(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void {</w:t>
      </w:r>
    </w:p>
    <w:p w14:paraId="1C90053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"La MIA elaborazione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personalizzata!&lt;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br&gt;";</w:t>
      </w:r>
    </w:p>
    <w:p w14:paraId="5C242E2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730C341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Non posso fare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override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di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esegui(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è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final</w:t>
      </w:r>
      <w:proofErr w:type="spellEnd"/>
    </w:p>
    <w:p w14:paraId="3638061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E4F6EC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</w:t>
      </w:r>
    </w:p>
    <w:p w14:paraId="6858FBB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$obj = new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MiaElaborazione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38BD834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$obj-&gt;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esegui(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5961446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Inizializzazione default</w:t>
      </w:r>
    </w:p>
    <w:p w14:paraId="038A23E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La MIA elaborazione personalizzata!</w:t>
      </w:r>
    </w:p>
    <w:p w14:paraId="6590DBE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Finalizzazione default</w:t>
      </w:r>
    </w:p>
    <w:p w14:paraId="01518F4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0F26685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E53B9FB" w14:textId="77777777" w:rsidR="005330AB" w:rsidRDefault="005330AB">
      <w:pPr>
        <w:spacing w:before="70" w:after="70"/>
      </w:pPr>
    </w:p>
    <w:p w14:paraId="4D12CA55" w14:textId="77777777" w:rsidR="005330AB" w:rsidRDefault="00000000">
      <w:r>
        <w:br w:type="page"/>
      </w:r>
    </w:p>
    <w:p w14:paraId="64E8EF80" w14:textId="77777777" w:rsidR="005330AB" w:rsidRDefault="00000000">
      <w:pPr>
        <w:pStyle w:val="Titolo1"/>
        <w:pBdr>
          <w:bottom w:val="single" w:sz="12" w:space="0" w:color="1565C0"/>
        </w:pBdr>
      </w:pPr>
      <w:r>
        <w:lastRenderedPageBreak/>
        <w:t>CAPITOLO 13 — Classi Astratte e Interfacce</w:t>
      </w:r>
    </w:p>
    <w:p w14:paraId="5738EC6C" w14:textId="77777777" w:rsidR="005330AB" w:rsidRDefault="00000000">
      <w:pPr>
        <w:spacing w:before="80" w:after="100"/>
        <w:jc w:val="both"/>
      </w:pPr>
      <w:r>
        <w:t>Classi astratte e interfacce sono i meccanismi per definire "contratti" che le classi devono rispettare. Sono fondamentali per scrivere codice flessibile, sostituibile e testabile.</w:t>
      </w:r>
    </w:p>
    <w:p w14:paraId="3DD2CCCB" w14:textId="77777777" w:rsidR="005330AB" w:rsidRDefault="005330AB">
      <w:pPr>
        <w:spacing w:before="70" w:after="70"/>
      </w:pPr>
    </w:p>
    <w:p w14:paraId="5B074E41" w14:textId="77777777" w:rsidR="005330AB" w:rsidRDefault="00000000">
      <w:pPr>
        <w:pStyle w:val="Titolo2"/>
      </w:pPr>
      <w:r>
        <w:t>13.1 — Classi Astratte</w:t>
      </w:r>
    </w:p>
    <w:p w14:paraId="4251EA88" w14:textId="77777777" w:rsidR="005330AB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Classe</w:t>
      </w:r>
      <w:proofErr w:type="gramEnd"/>
      <w:r>
        <w:rPr>
          <w:b/>
          <w:bCs/>
          <w:color w:val="B71C1C"/>
        </w:rPr>
        <w:t xml:space="preserve"> </w:t>
      </w:r>
      <w:proofErr w:type="gramStart"/>
      <w:r>
        <w:rPr>
          <w:b/>
          <w:bCs/>
          <w:color w:val="B71C1C"/>
        </w:rPr>
        <w:t xml:space="preserve">astratta:  </w:t>
      </w:r>
      <w:r>
        <w:t>Una</w:t>
      </w:r>
      <w:proofErr w:type="gramEnd"/>
      <w:r>
        <w:t xml:space="preserve"> classe che NON può essere istanziata direttamente. Serve come classe base che fornisce implementazione parziale: può avere metodi implementati (concreti) e metodi astratti (solo la firma, senza implementazione). Le sottoclassi DEVONO implementare tutti i metodi astratti.</w:t>
      </w:r>
    </w:p>
    <w:p w14:paraId="5B9F31DB" w14:textId="77777777" w:rsidR="005330AB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le classi astratte quando hai un concetto che esiste solo come generalizzazione di cose più specifiche: Forma geometrica (non esiste una forma generica, esistono Cerchio, Rettangolo, Triangolo), Veicolo, Utente generico. La classe astratta fornisce la struttura comune e i metodi condivisi.</w:t>
      </w:r>
    </w:p>
    <w:p w14:paraId="05487F38" w14:textId="77777777" w:rsidR="005330AB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proofErr w:type="gramStart"/>
      <w:r>
        <w:rPr>
          <w:b/>
          <w:bCs/>
          <w:color w:val="BF360C"/>
          <w:sz w:val="21"/>
          <w:szCs w:val="21"/>
        </w:rPr>
        <w:t>❓  PERCHE</w:t>
      </w:r>
      <w:proofErr w:type="gramEnd"/>
      <w:r>
        <w:rPr>
          <w:b/>
          <w:bCs/>
          <w:color w:val="BF360C"/>
          <w:sz w:val="21"/>
          <w:szCs w:val="21"/>
        </w:rPr>
        <w:t xml:space="preserve"> </w:t>
      </w:r>
      <w:proofErr w:type="gramStart"/>
      <w:r>
        <w:rPr>
          <w:b/>
          <w:bCs/>
          <w:color w:val="BF360C"/>
          <w:sz w:val="21"/>
          <w:szCs w:val="21"/>
        </w:rPr>
        <w:t xml:space="preserve">ESISTE:  </w:t>
      </w:r>
      <w:r>
        <w:rPr>
          <w:color w:val="BF360C"/>
          <w:sz w:val="21"/>
          <w:szCs w:val="21"/>
        </w:rPr>
        <w:t>Senza</w:t>
      </w:r>
      <w:proofErr w:type="gramEnd"/>
      <w:r>
        <w:rPr>
          <w:color w:val="BF360C"/>
          <w:sz w:val="21"/>
          <w:szCs w:val="21"/>
        </w:rPr>
        <w:t xml:space="preserve"> classi astratte dovresti o (a) copiare il codice comune in ogni classe concreta, o (b) usare una classe base normale che però potrebbe essere istanziata accidentalmente. La classe astratta risolve entrambi: condivide il codice E impedisce l'istanziazione diretta.</w:t>
      </w:r>
    </w:p>
    <w:p w14:paraId="494546F5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1C0070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3ED9C80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CLASSE ASTRATTA: non può essere istanziata con new ──────────</w:t>
      </w:r>
    </w:p>
    <w:p w14:paraId="43DC328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abstract class Forma {</w:t>
      </w:r>
    </w:p>
    <w:p w14:paraId="718C32E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protected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2A8A709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protected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unita_misura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1C0CFC4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9374A4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nero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unita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"cm") {</w:t>
      </w:r>
    </w:p>
    <w:p w14:paraId="192A0DE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$this-&gt;colore        = $colore;</w:t>
      </w:r>
    </w:p>
    <w:p w14:paraId="7D64AEB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unita_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misura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$unita;</w:t>
      </w:r>
    </w:p>
    <w:p w14:paraId="1A8F5AC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0899617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F3D441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METODI ASTRATTI: solo la firma, nessuna implementazione</w:t>
      </w:r>
    </w:p>
    <w:p w14:paraId="6C6AC84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Le sottoclassi DEVONO implementarli o essere a loro volta astratte</w:t>
      </w:r>
    </w:p>
    <w:p w14:paraId="5791369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abstract public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area(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float;</w:t>
      </w:r>
    </w:p>
    <w:p w14:paraId="78E8E62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abstract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perimetro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float;</w:t>
      </w:r>
    </w:p>
    <w:p w14:paraId="19D213B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abstract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string;</w:t>
      </w:r>
    </w:p>
    <w:p w14:paraId="2B4B8AD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C19D31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METODI CONCRETI: implementati, condivisi da tutte le sottoclassi</w:t>
      </w:r>
    </w:p>
    <w:p w14:paraId="55C2E3C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30AA2B4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0B4A392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97F4D2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3BFD60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Questo metodo usa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area(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e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perimetro(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che saranno implementati dalle figlie</w:t>
      </w:r>
    </w:p>
    <w:p w14:paraId="5182332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descrivi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0AF1B8B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sprintf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</w:p>
    <w:p w14:paraId="7646F70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"%s %s: area=%.2f %s²,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perimetro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=%.2f %s",</w:t>
      </w:r>
    </w:p>
    <w:p w14:paraId="1B7F9F2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0A08C23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),</w:t>
      </w:r>
    </w:p>
    <w:p w14:paraId="0D1013F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$this-&gt;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area(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),</w:t>
      </w:r>
    </w:p>
    <w:p w14:paraId="3CDAF65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$this-&gt;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unita_misura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372890D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perimetro(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),</w:t>
      </w:r>
    </w:p>
    <w:p w14:paraId="2A4954E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$this-&gt;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unita_misura</w:t>
      </w:r>
      <w:proofErr w:type="spellEnd"/>
    </w:p>
    <w:p w14:paraId="5A4B291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);</w:t>
      </w:r>
    </w:p>
    <w:p w14:paraId="107424E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52B8B20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293411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Metodo concreto che usa metodi astratti (Template Method Pattern)</w:t>
      </w:r>
    </w:p>
    <w:p w14:paraId="3633E05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public function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confronta(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Forma $altra): string {</w:t>
      </w:r>
    </w:p>
    <w:p w14:paraId="7F319E0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$diff = $this-&gt;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area(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-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altra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area(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2D875BA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if ($diff &gt; 0) return "{$this-&gt;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)} è più grande di {$altra-&gt;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)}";</w:t>
      </w:r>
    </w:p>
    <w:p w14:paraId="3CD35CF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($diff &lt; 0) return "{$this-&gt;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)} è più piccola di {$altra-&gt;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)}";</w:t>
      </w:r>
    </w:p>
    <w:p w14:paraId="13A19CD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"{$this-&gt;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)} e {$altra-&gt;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)} hanno la stessa area";</w:t>
      </w:r>
    </w:p>
    <w:p w14:paraId="3A0B81C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667FAC8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4B0A981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078F35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CLASSI CONCRETE: implementano i metodi astratti ─────────────</w:t>
      </w:r>
    </w:p>
    <w:p w14:paraId="6B1CDDD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class Cerchio extends Forma {</w:t>
      </w:r>
    </w:p>
    <w:p w14:paraId="4D76B38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</w:p>
    <w:p w14:paraId="5DD3289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private float $raggio,</w:t>
      </w:r>
    </w:p>
    <w:p w14:paraId="08C86F0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string $colore = "rosso"</w:t>
      </w:r>
    </w:p>
    <w:p w14:paraId="0C57973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</w:p>
    <w:p w14:paraId="1751CE2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parent::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__construct($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385DD96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036AF3B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9150B3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area(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float {</w:t>
      </w:r>
    </w:p>
    <w:p w14:paraId="775B7B3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M_PI *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raggio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** 2;</w:t>
      </w:r>
    </w:p>
    <w:p w14:paraId="0B91F49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796062E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1BFE86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perimetro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float {</w:t>
      </w:r>
    </w:p>
    <w:p w14:paraId="3A447EA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2 * M_PI *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raggio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70BAC8F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48BBD05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8339C8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string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"Cerchio"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1F09A0F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getRaggio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float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raggio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4F720CF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6568074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2EC9E7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class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Rettangolo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extends Forma {</w:t>
      </w:r>
    </w:p>
    <w:p w14:paraId="2A88FDE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</w:p>
    <w:p w14:paraId="6480336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private float $base,</w:t>
      </w:r>
    </w:p>
    <w:p w14:paraId="25408C4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private 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altezza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38531AF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blu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</w:p>
    <w:p w14:paraId="673D9FD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) {</w:t>
      </w:r>
    </w:p>
    <w:p w14:paraId="422AB4F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parent::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__construct($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7B6DD6E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3FDA2DF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02232A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area(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float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$this-&gt;base *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altezza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2AFED77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perimetro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float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2 * ($this-&gt;base +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altezza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0D9BAD3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Rettangolo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285011E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22CBDAB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1921B0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class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Triangolo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extends Forma {</w:t>
      </w:r>
    </w:p>
    <w:p w14:paraId="5D23F47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</w:p>
    <w:p w14:paraId="4766956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private float $base,</w:t>
      </w:r>
    </w:p>
    <w:p w14:paraId="457DA43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private 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altezza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0011ED7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private 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lato_a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4ACF77A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private 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lato_b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142ED6F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private 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lato_c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63FA25F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verde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</w:p>
    <w:p w14:paraId="0E8F32D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) {</w:t>
      </w:r>
    </w:p>
    <w:p w14:paraId="269E789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parent::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__construct($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2883FBF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6A65E96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2B8EB5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area(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float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($this-&gt;base *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altezza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/ 2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6B2A36C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perimetro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float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lato_a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+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lato_b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+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lato_c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4D849B5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Triangolo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7348BFE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48F71CE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B1D441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new Forma("rosso"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  /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Fatal Error: Cannot instantiate abstract class</w:t>
      </w:r>
    </w:p>
    <w:p w14:paraId="3CCA866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</w:t>
      </w:r>
    </w:p>
    <w:p w14:paraId="4092883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$cerchio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Cerchio(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5, "rosso");</w:t>
      </w:r>
    </w:p>
    <w:p w14:paraId="5080704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rett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Rettangolo(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4, 6, "blu");</w:t>
      </w:r>
    </w:p>
    <w:p w14:paraId="6A6167B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triang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Triangolo(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3, 4, 3, 4, 5, "verde");</w:t>
      </w:r>
    </w:p>
    <w:p w14:paraId="35D5536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3ECF0B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$cerchio-&gt;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descrivi(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43DC01C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"rosso Cerchio: area=78.54 cm², perimetro=31.42 cm"</w:t>
      </w:r>
    </w:p>
    <w:p w14:paraId="6A3C68C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A8CC3C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$cerchio-&gt;confronta($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rett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753FA48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"Cerchio è più grande di Rettangolo"</w:t>
      </w:r>
    </w:p>
    <w:p w14:paraId="2598875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78D17C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POLIMORFISMO: tratta tutte le forme uniformemente</w:t>
      </w:r>
    </w:p>
    <w:p w14:paraId="2AD715B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[$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cerchio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triang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];</w:t>
      </w:r>
    </w:p>
    <w:p w14:paraId="1868420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area_totale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0;</w:t>
      </w:r>
    </w:p>
    <w:p w14:paraId="72B9E3C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foreach ($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as $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forma) {</w:t>
      </w:r>
      <w:proofErr w:type="gramEnd"/>
    </w:p>
    <w:p w14:paraId="60633B7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$forma-&gt;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descrivi()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"&lt;br&gt;";</w:t>
      </w:r>
    </w:p>
    <w:p w14:paraId="59ECB0F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area_totale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+= $forma-&gt;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area(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684E268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1928323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echo "Area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totale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: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.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round(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area_totale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2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.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 cm²";</w:t>
      </w:r>
    </w:p>
    <w:p w14:paraId="361ABAB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A7A3023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7C957BE3" w14:textId="77777777" w:rsidR="005330AB" w:rsidRDefault="005330AB">
      <w:pPr>
        <w:spacing w:before="70" w:after="70"/>
      </w:pPr>
    </w:p>
    <w:p w14:paraId="0DBEB71E" w14:textId="77777777" w:rsidR="005330AB" w:rsidRDefault="00000000">
      <w:pPr>
        <w:pStyle w:val="Titolo2"/>
      </w:pPr>
      <w:r>
        <w:t>13.2 — Interfacce: Contratti Puri</w:t>
      </w:r>
    </w:p>
    <w:p w14:paraId="6883B2EB" w14:textId="77777777" w:rsidR="005330AB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Interfaccia</w:t>
      </w:r>
      <w:proofErr w:type="gramEnd"/>
      <w:r>
        <w:rPr>
          <w:b/>
          <w:bCs/>
          <w:color w:val="B71C1C"/>
        </w:rPr>
        <w:t xml:space="preserve"> (interface</w:t>
      </w:r>
      <w:proofErr w:type="gramStart"/>
      <w:r>
        <w:rPr>
          <w:b/>
          <w:bCs/>
          <w:color w:val="B71C1C"/>
        </w:rPr>
        <w:t xml:space="preserve">):  </w:t>
      </w:r>
      <w:r>
        <w:t>Un</w:t>
      </w:r>
      <w:proofErr w:type="gramEnd"/>
      <w:r>
        <w:t xml:space="preserve"> contratto puro: definisce SOLO le firme dei metodi (nome, parametri, tipo di ritorno) senza alcuna implementazione. Una classe che implementa un'interfaccia (implements) DEVE fornire l'implementazione di TUTTI i metodi dichiarati. Una classe può implementare MULTIPLE interfacce.</w:t>
      </w:r>
    </w:p>
    <w:p w14:paraId="1F73C3FB" w14:textId="77777777" w:rsidR="005330AB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le interfacce per: definire capacità trasversali che classi di tipi diversi possono avere (Serializzabile, Loggabile, Comparabile, Esportabile), creare API stabili, rendere il codice testabile tramite </w:t>
      </w:r>
      <w:proofErr w:type="spellStart"/>
      <w:r>
        <w:rPr>
          <w:color w:val="4527A0"/>
          <w:sz w:val="21"/>
          <w:szCs w:val="21"/>
        </w:rPr>
        <w:t>mock</w:t>
      </w:r>
      <w:proofErr w:type="spellEnd"/>
      <w:r>
        <w:rPr>
          <w:color w:val="4527A0"/>
          <w:sz w:val="21"/>
          <w:szCs w:val="21"/>
        </w:rPr>
        <w:t>/stub.</w:t>
      </w:r>
    </w:p>
    <w:p w14:paraId="37322929" w14:textId="77777777" w:rsidR="005330AB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proofErr w:type="gramStart"/>
      <w:r>
        <w:rPr>
          <w:b/>
          <w:bCs/>
          <w:color w:val="BF360C"/>
          <w:sz w:val="21"/>
          <w:szCs w:val="21"/>
        </w:rPr>
        <w:t>❓  PERCHE</w:t>
      </w:r>
      <w:proofErr w:type="gramEnd"/>
      <w:r>
        <w:rPr>
          <w:b/>
          <w:bCs/>
          <w:color w:val="BF360C"/>
          <w:sz w:val="21"/>
          <w:szCs w:val="21"/>
        </w:rPr>
        <w:t xml:space="preserve"> </w:t>
      </w:r>
      <w:proofErr w:type="gramStart"/>
      <w:r>
        <w:rPr>
          <w:b/>
          <w:bCs/>
          <w:color w:val="BF360C"/>
          <w:sz w:val="21"/>
          <w:szCs w:val="21"/>
        </w:rPr>
        <w:t xml:space="preserve">ESISTE:  </w:t>
      </w:r>
      <w:r>
        <w:rPr>
          <w:color w:val="BF360C"/>
          <w:sz w:val="21"/>
          <w:szCs w:val="21"/>
        </w:rPr>
        <w:t>PHP</w:t>
      </w:r>
      <w:proofErr w:type="gramEnd"/>
      <w:r>
        <w:rPr>
          <w:color w:val="BF360C"/>
          <w:sz w:val="21"/>
          <w:szCs w:val="21"/>
        </w:rPr>
        <w:t xml:space="preserve"> non supporta l'ereditarietà multipla (una classe non può estendere due classi). Ma può implementare quante interfacce vuole. Questo permette di combinare "capacità" diverse: una classe Utente può implementare Serializzabile, Loggabile e Comparabile allo stesso tempo.</w:t>
      </w:r>
    </w:p>
    <w:p w14:paraId="1A61CD7C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514BB6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77654DF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DEFINIZIONE DI INTERFACCE ────────────────────────────────────</w:t>
      </w:r>
    </w:p>
    <w:p w14:paraId="046C820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1C602A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Ogni metodo in un'interfaccia è implicitamente public e abstract</w:t>
      </w:r>
    </w:p>
    <w:p w14:paraId="34611AB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interface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Serializzabile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0C4A81A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toArray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array;</w:t>
      </w:r>
    </w:p>
    <w:p w14:paraId="215B91D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toJSON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string;</w:t>
      </w:r>
    </w:p>
    <w:p w14:paraId="50F7DB1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fromArray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array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static;</w:t>
      </w:r>
    </w:p>
    <w:p w14:paraId="4F9C312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3617A44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406073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interface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Validabile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364FB78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isValid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bool;</w:t>
      </w:r>
    </w:p>
    <w:p w14:paraId="2B3F804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getErrori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array;</w:t>
      </w:r>
    </w:p>
    <w:p w14:paraId="3E28979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364BF1A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A82EBF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interface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Loggabile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2BA40B9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toLog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string;</w:t>
      </w:r>
    </w:p>
    <w:p w14:paraId="4F5DB96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599DC56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4AB1AB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interface Comparabile {</w:t>
      </w:r>
    </w:p>
    <w:p w14:paraId="032BF86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comparaA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mixed $altro):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int;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-1, 0, +1</w:t>
      </w:r>
    </w:p>
    <w:p w14:paraId="48E65EA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48CA7D4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</w:t>
      </w:r>
    </w:p>
    <w:p w14:paraId="1B34A4E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CLASSE CHE IMPLEMENTA PIÙ INTERFACCE ─────────────────────────</w:t>
      </w:r>
    </w:p>
    <w:p w14:paraId="4DA7B7F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Utente implements Serializzabile, Validabile, Loggabile, Comparabile {</w:t>
      </w:r>
    </w:p>
    <w:p w14:paraId="364879F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</w:p>
    <w:p w14:paraId="157B8AF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private int $id,</w:t>
      </w:r>
    </w:p>
    <w:p w14:paraId="3F8DF85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private string $nome,</w:t>
      </w:r>
    </w:p>
    <w:p w14:paraId="447D3C0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private string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1374E69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private int $eta</w:t>
      </w:r>
    </w:p>
    <w:p w14:paraId="06BFB12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) {}</w:t>
      </w:r>
    </w:p>
    <w:p w14:paraId="02FB439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C5DA4D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── Implementazione di Serializzabile ──</w:t>
      </w:r>
    </w:p>
    <w:p w14:paraId="2F89BEE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toArray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array {</w:t>
      </w:r>
    </w:p>
    <w:p w14:paraId="526D529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[</w:t>
      </w:r>
    </w:p>
    <w:p w14:paraId="470697A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"id"    =&gt; $this-&gt;id,</w:t>
      </w:r>
    </w:p>
    <w:p w14:paraId="62F4432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 =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4FC1CB9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"email" =&gt; $this-&gt;email,</w:t>
      </w:r>
    </w:p>
    <w:p w14:paraId="58AC738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"eta"   =&gt; $this-&gt;eta,</w:t>
      </w:r>
    </w:p>
    <w:p w14:paraId="6AD94F7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];</w:t>
      </w:r>
    </w:p>
    <w:p w14:paraId="2DCB973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767548A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C725FC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toJSON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1AD0447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json_encode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toArray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), JSON_UNESCAPED_UNICODE);</w:t>
      </w:r>
    </w:p>
    <w:p w14:paraId="42DF121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02C5270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0767C3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static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fromArray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array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static {</w:t>
      </w:r>
    </w:p>
    <w:p w14:paraId="3C878FC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return new static($dati["id"], $dati["nome"], $dati["email"], $dati["eta"]);</w:t>
      </w:r>
    </w:p>
    <w:p w14:paraId="37A3178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06C9D71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84DEA7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──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Implementazione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di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Validabile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──</w:t>
      </w:r>
    </w:p>
    <w:p w14:paraId="3028D84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isValid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bool {</w:t>
      </w:r>
    </w:p>
    <w:p w14:paraId="29FD2D9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empty($this-&gt;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getErrori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));</w:t>
      </w:r>
    </w:p>
    <w:p w14:paraId="70CA32D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180C9B0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6A31A7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getErrori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array {</w:t>
      </w:r>
    </w:p>
    <w:p w14:paraId="2A3AAA9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errori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[];</w:t>
      </w:r>
    </w:p>
    <w:p w14:paraId="27AFEDA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if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empty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($this-&gt;nome))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errori[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"Nome obbligatorio";</w:t>
      </w:r>
    </w:p>
    <w:p w14:paraId="233DD8D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if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(!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_var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($this-&gt;email, FILTER_VALIDATE_EMAIL))</w:t>
      </w:r>
    </w:p>
    <w:p w14:paraId="16B5A06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errori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] = "Email non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valida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";</w:t>
      </w:r>
    </w:p>
    <w:p w14:paraId="50D67A0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($this-&gt;eta &lt; 0 || $this-&gt;eta &gt; 150)</w:t>
      </w:r>
    </w:p>
    <w:p w14:paraId="4F13979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errori[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"Età non valida";</w:t>
      </w:r>
    </w:p>
    <w:p w14:paraId="3DAB2EC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$errori;</w:t>
      </w:r>
    </w:p>
    <w:p w14:paraId="6B2F827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18AC926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F785EF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── Implementazione di Loggabile ──</w:t>
      </w:r>
    </w:p>
    <w:p w14:paraId="37E1024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toLog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string {</w:t>
      </w:r>
    </w:p>
    <w:p w14:paraId="4E20322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return "[UTENTE]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ID:{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$this-&gt;id} | {$this-&gt;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 | {$this-&gt;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email}"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443016D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3EA3EA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C727E1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── Implementazione di Comparabile ──</w:t>
      </w:r>
    </w:p>
    <w:p w14:paraId="5F5CD22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comparaA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mixed $altro): int {</w:t>
      </w:r>
    </w:p>
    <w:p w14:paraId="06F74E8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(!$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altro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instanceof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Utente)</w:t>
      </w:r>
    </w:p>
    <w:p w14:paraId="588B7C0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throw new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InvalidArgumentException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"Confronto con tipo non valido");</w:t>
      </w:r>
    </w:p>
    <w:p w14:paraId="7A214E1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$this-&gt;nome &lt;=&gt; $altro-&gt;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nome;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ordina per nome</w:t>
      </w:r>
    </w:p>
    <w:p w14:paraId="6ABCA6E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625B1BA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C415AB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5242186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getId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int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return $this-&gt;id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4CAE7C1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5CDC187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2A33BF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─── UTILIZZO ────────────────────────────────────────────────────</w:t>
      </w:r>
    </w:p>
    <w:p w14:paraId="4B41199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$u1 = new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1, "Mario Rossi", "mario@test.it", 30);</w:t>
      </w:r>
    </w:p>
    <w:p w14:paraId="1B7EECE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$u2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Utente(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2, "Anna Bianchi", "anna@test.it", 25);</w:t>
      </w:r>
    </w:p>
    <w:p w14:paraId="6F52415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1A26D8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Usa tramite interfaccia: il codice non dipende dalla classe concreta</w:t>
      </w:r>
    </w:p>
    <w:p w14:paraId="0F504DF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function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salva_su_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Serializzabile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entita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 void {</w:t>
      </w:r>
    </w:p>
    <w:p w14:paraId="16CC2E5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$dati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entita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toArray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3219794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INSERT INTO tabella (...) VALUES (...)</w:t>
      </w:r>
    </w:p>
    <w:p w14:paraId="164E2D7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"Salvato: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json_encode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($dati);</w:t>
      </w:r>
    </w:p>
    <w:p w14:paraId="503359E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5D0C5EF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EA4DD9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valida_e_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logga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Validabile&amp;Loggabile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entita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{</w:t>
      </w:r>
    </w:p>
    <w:p w14:paraId="55D6915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(!$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entita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isValid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)) {</w:t>
      </w:r>
    </w:p>
    <w:p w14:paraId="2393D25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foreach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entita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getErrori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as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err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{</w:t>
      </w:r>
    </w:p>
    <w:p w14:paraId="78F90B8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"ERRORE: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err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&lt;br&gt;";</w:t>
      </w:r>
    </w:p>
    <w:p w14:paraId="053B1AA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}</w:t>
      </w:r>
    </w:p>
    <w:p w14:paraId="477B04F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false;</w:t>
      </w:r>
    </w:p>
    <w:p w14:paraId="557B22D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6FF4968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"LOG: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entita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toLog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"&lt;br&gt;";</w:t>
      </w:r>
    </w:p>
    <w:p w14:paraId="153EAB2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true;</w:t>
      </w:r>
    </w:p>
    <w:p w14:paraId="2037E9E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C161A3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6F97AA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salva_su_db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($u1);</w:t>
      </w:r>
    </w:p>
    <w:p w14:paraId="7BE2AF4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valida_e_logga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($u1);</w:t>
      </w:r>
    </w:p>
    <w:p w14:paraId="426C395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CE0E87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Ordinamento con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usando l'interfaccia Comparabile</w:t>
      </w:r>
    </w:p>
    <w:p w14:paraId="6B4314F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$utenti = [$u1, $u2,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Utente(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3, "Carlo Verdi", "carlo@test.it", 40)];</w:t>
      </w:r>
    </w:p>
    <w:p w14:paraId="07882B9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$utenti,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$a, $b) =&gt; $a-&gt;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comparaA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($b));</w:t>
      </w:r>
    </w:p>
    <w:p w14:paraId="0DFDDE7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foreach ($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as $u) echo $u-&gt;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() .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"&lt;br&gt;";</w:t>
      </w:r>
    </w:p>
    <w:p w14:paraId="5F4BFFB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Anna Bianchi, Carlo Verdi, Mario Rossi</w:t>
      </w:r>
    </w:p>
    <w:p w14:paraId="019E588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2B6808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instanceof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funziona anche con le interfacce:</w:t>
      </w:r>
    </w:p>
    <w:p w14:paraId="1E6E1E0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dump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$u1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instanceof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Serializzabile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  /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true</w:t>
      </w:r>
    </w:p>
    <w:p w14:paraId="0181D29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dump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$u1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instanceof</w:t>
      </w:r>
      <w:proofErr w:type="spellEnd"/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Loggabile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);   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true</w:t>
      </w:r>
    </w:p>
    <w:p w14:paraId="6C797C6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0BA5854C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400"/>
      </w:tblGrid>
      <w:tr w:rsidR="005330AB" w14:paraId="696CE2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7792B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Caratteristica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0482E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Classe Astratta</w:t>
            </w:r>
          </w:p>
        </w:tc>
        <w:tc>
          <w:tcPr>
            <w:tcW w:w="3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DD337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Interfaccia</w:t>
            </w:r>
          </w:p>
        </w:tc>
      </w:tr>
      <w:tr w:rsidR="005330AB" w14:paraId="255083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0F2CB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Istanziazione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F100B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NO: non si può fare new </w:t>
            </w:r>
            <w:proofErr w:type="spellStart"/>
            <w:proofErr w:type="gramStart"/>
            <w:r>
              <w:rPr>
                <w:sz w:val="20"/>
                <w:szCs w:val="20"/>
              </w:rPr>
              <w:t>ClasseAstratta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7359D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NO: non si può fare new </w:t>
            </w:r>
            <w:proofErr w:type="gramStart"/>
            <w:r>
              <w:rPr>
                <w:sz w:val="20"/>
                <w:szCs w:val="20"/>
              </w:rPr>
              <w:t>Interfaccia(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5330AB" w14:paraId="45168C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8742B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Metodi con implementazione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D53D0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SÌ: può avere metodi concreti</w:t>
            </w:r>
          </w:p>
        </w:tc>
        <w:tc>
          <w:tcPr>
            <w:tcW w:w="3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52343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NO: solo firme (PHP 8.0+ ammette metodi di default senza corpo, ma raramente usati)</w:t>
            </w:r>
          </w:p>
        </w:tc>
      </w:tr>
      <w:tr w:rsidR="005330AB" w14:paraId="7AF7D1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6FE16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Proprietà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E58E0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SÌ: può avere proprietà</w:t>
            </w:r>
          </w:p>
        </w:tc>
        <w:tc>
          <w:tcPr>
            <w:tcW w:w="3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45CC4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NO: solo costanti, no proprietà</w:t>
            </w:r>
          </w:p>
        </w:tc>
      </w:tr>
      <w:tr w:rsidR="005330AB" w14:paraId="3A2622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77B77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Costruttore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83250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3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EF5BC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NO</w:t>
            </w:r>
          </w:p>
        </w:tc>
      </w:tr>
      <w:tr w:rsidR="005330AB" w14:paraId="3BE2CE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42B9C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Ereditarietà multipla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9E9C4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NO: una classe può estendere UNA sola classe astratta</w:t>
            </w:r>
          </w:p>
        </w:tc>
        <w:tc>
          <w:tcPr>
            <w:tcW w:w="3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A0C3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SÌ: una classe può implementare TANTE interfacce</w:t>
            </w:r>
          </w:p>
        </w:tc>
      </w:tr>
      <w:tr w:rsidR="005330AB" w14:paraId="561A6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8AF09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Costanti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F909B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  <w:tc>
          <w:tcPr>
            <w:tcW w:w="3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B8E30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SÌ</w:t>
            </w:r>
          </w:p>
        </w:tc>
      </w:tr>
      <w:tr w:rsidR="005330AB" w14:paraId="6F912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E4960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Visibilità dei metodi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1B919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public, protected, private</w:t>
            </w:r>
          </w:p>
        </w:tc>
        <w:tc>
          <w:tcPr>
            <w:tcW w:w="3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6CA06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Solo public (implicitamente)</w:t>
            </w:r>
          </w:p>
        </w:tc>
      </w:tr>
      <w:tr w:rsidR="005330AB" w14:paraId="52735B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9F50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Usare quando...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9167B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Hai codice comune da condividere + metodi da "forzare"</w:t>
            </w:r>
          </w:p>
        </w:tc>
        <w:tc>
          <w:tcPr>
            <w:tcW w:w="3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054D5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Vuoi definire un contratto/capacità senza alcuna implementazione</w:t>
            </w:r>
          </w:p>
        </w:tc>
      </w:tr>
    </w:tbl>
    <w:p w14:paraId="2E959AF2" w14:textId="77777777" w:rsidR="005330AB" w:rsidRDefault="005330AB">
      <w:pPr>
        <w:spacing w:before="70" w:after="70"/>
      </w:pPr>
    </w:p>
    <w:p w14:paraId="3C65F6BA" w14:textId="77777777" w:rsidR="005330AB" w:rsidRDefault="00000000">
      <w:r>
        <w:br w:type="page"/>
      </w:r>
    </w:p>
    <w:p w14:paraId="2EB71BFB" w14:textId="77777777" w:rsidR="005330AB" w:rsidRDefault="00000000">
      <w:pPr>
        <w:pStyle w:val="Titolo1"/>
        <w:pBdr>
          <w:bottom w:val="single" w:sz="12" w:space="0" w:color="1565C0"/>
        </w:pBdr>
      </w:pPr>
      <w:r>
        <w:lastRenderedPageBreak/>
        <w:t>CAPITOLO 14 — Trait: Riutilizzo del Codice Orizzontale</w:t>
      </w:r>
    </w:p>
    <w:p w14:paraId="41B940ED" w14:textId="77777777" w:rsidR="005330AB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Trait</w:t>
      </w:r>
      <w:proofErr w:type="gramEnd"/>
      <w:r>
        <w:rPr>
          <w:b/>
          <w:bCs/>
          <w:color w:val="B71C1C"/>
        </w:rPr>
        <w:t xml:space="preserve">:  </w:t>
      </w:r>
      <w:r>
        <w:t xml:space="preserve">Un meccanismo per riutilizzare codice in classi che non hanno relazioni di ereditarietà. Un Trait è come un "blocco di codice" che puoi "iniettare" in qualsiasi classe con use </w:t>
      </w:r>
      <w:proofErr w:type="spellStart"/>
      <w:proofErr w:type="gramStart"/>
      <w:r>
        <w:t>NomeTrait</w:t>
      </w:r>
      <w:proofErr w:type="spellEnd"/>
      <w:r>
        <w:t>;.</w:t>
      </w:r>
      <w:proofErr w:type="gramEnd"/>
      <w:r>
        <w:t xml:space="preserve"> Non è una classe (non può essere istanziato), ma una raccolta di metodi riutilizzabili.</w:t>
      </w:r>
    </w:p>
    <w:p w14:paraId="7AFCAEA4" w14:textId="77777777" w:rsidR="005330AB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i Trait per comportamenti trasversali che molte classi diverse devono avere, indipendentemente dalla loro gerarchia: </w:t>
      </w:r>
      <w:proofErr w:type="spellStart"/>
      <w:r>
        <w:rPr>
          <w:color w:val="4527A0"/>
          <w:sz w:val="21"/>
          <w:szCs w:val="21"/>
        </w:rPr>
        <w:t>logging</w:t>
      </w:r>
      <w:proofErr w:type="spellEnd"/>
      <w:r>
        <w:rPr>
          <w:color w:val="4527A0"/>
          <w:sz w:val="21"/>
          <w:szCs w:val="21"/>
        </w:rPr>
        <w:t xml:space="preserve">, </w:t>
      </w:r>
      <w:proofErr w:type="spellStart"/>
      <w:r>
        <w:rPr>
          <w:color w:val="4527A0"/>
          <w:sz w:val="21"/>
          <w:szCs w:val="21"/>
        </w:rPr>
        <w:t>timestamp</w:t>
      </w:r>
      <w:proofErr w:type="spellEnd"/>
      <w:r>
        <w:rPr>
          <w:color w:val="4527A0"/>
          <w:sz w:val="21"/>
          <w:szCs w:val="21"/>
        </w:rPr>
        <w:t xml:space="preserve"> (</w:t>
      </w:r>
      <w:proofErr w:type="spellStart"/>
      <w:r>
        <w:rPr>
          <w:color w:val="4527A0"/>
          <w:sz w:val="21"/>
          <w:szCs w:val="21"/>
        </w:rPr>
        <w:t>created_at</w:t>
      </w:r>
      <w:proofErr w:type="spellEnd"/>
      <w:r>
        <w:rPr>
          <w:color w:val="4527A0"/>
          <w:sz w:val="21"/>
          <w:szCs w:val="21"/>
        </w:rPr>
        <w:t xml:space="preserve">, </w:t>
      </w:r>
      <w:proofErr w:type="spellStart"/>
      <w:r>
        <w:rPr>
          <w:color w:val="4527A0"/>
          <w:sz w:val="21"/>
          <w:szCs w:val="21"/>
        </w:rPr>
        <w:t>updated_at</w:t>
      </w:r>
      <w:proofErr w:type="spellEnd"/>
      <w:r>
        <w:rPr>
          <w:color w:val="4527A0"/>
          <w:sz w:val="21"/>
          <w:szCs w:val="21"/>
        </w:rPr>
        <w:t>), soft delete, serializzazione, cache.</w:t>
      </w:r>
    </w:p>
    <w:p w14:paraId="4AC4D505" w14:textId="77777777" w:rsidR="005330AB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proofErr w:type="gramStart"/>
      <w:r>
        <w:rPr>
          <w:b/>
          <w:bCs/>
          <w:color w:val="BF360C"/>
          <w:sz w:val="21"/>
          <w:szCs w:val="21"/>
        </w:rPr>
        <w:t>❓  PERCHE</w:t>
      </w:r>
      <w:proofErr w:type="gramEnd"/>
      <w:r>
        <w:rPr>
          <w:b/>
          <w:bCs/>
          <w:color w:val="BF360C"/>
          <w:sz w:val="21"/>
          <w:szCs w:val="21"/>
        </w:rPr>
        <w:t xml:space="preserve"> </w:t>
      </w:r>
      <w:proofErr w:type="gramStart"/>
      <w:r>
        <w:rPr>
          <w:b/>
          <w:bCs/>
          <w:color w:val="BF360C"/>
          <w:sz w:val="21"/>
          <w:szCs w:val="21"/>
        </w:rPr>
        <w:t xml:space="preserve">ESISTE:  </w:t>
      </w:r>
      <w:r>
        <w:rPr>
          <w:color w:val="BF360C"/>
          <w:sz w:val="21"/>
          <w:szCs w:val="21"/>
        </w:rPr>
        <w:t>PHP</w:t>
      </w:r>
      <w:proofErr w:type="gramEnd"/>
      <w:r>
        <w:rPr>
          <w:color w:val="BF360C"/>
          <w:sz w:val="21"/>
          <w:szCs w:val="21"/>
        </w:rPr>
        <w:t xml:space="preserve"> non ha ereditarietà multipla. I Trait risolvono il problema del "</w:t>
      </w:r>
      <w:proofErr w:type="spellStart"/>
      <w:r>
        <w:rPr>
          <w:color w:val="BF360C"/>
          <w:sz w:val="21"/>
          <w:szCs w:val="21"/>
        </w:rPr>
        <w:t>mixin</w:t>
      </w:r>
      <w:proofErr w:type="spellEnd"/>
      <w:r>
        <w:rPr>
          <w:color w:val="BF360C"/>
          <w:sz w:val="21"/>
          <w:szCs w:val="21"/>
        </w:rPr>
        <w:t xml:space="preserve">": vuoi che Articolo, Prodotto e Utente abbiano tutti i </w:t>
      </w:r>
      <w:proofErr w:type="spellStart"/>
      <w:r>
        <w:rPr>
          <w:color w:val="BF360C"/>
          <w:sz w:val="21"/>
          <w:szCs w:val="21"/>
        </w:rPr>
        <w:t>timestamp</w:t>
      </w:r>
      <w:proofErr w:type="spellEnd"/>
      <w:r>
        <w:rPr>
          <w:color w:val="BF360C"/>
          <w:sz w:val="21"/>
          <w:szCs w:val="21"/>
        </w:rPr>
        <w:t xml:space="preserve"> e il soft-delete, ma non condividono una classe base comune (Articolo estende Post, Prodotto estende Catalogo, Utente estende </w:t>
      </w:r>
      <w:proofErr w:type="spellStart"/>
      <w:r>
        <w:rPr>
          <w:color w:val="BF360C"/>
          <w:sz w:val="21"/>
          <w:szCs w:val="21"/>
        </w:rPr>
        <w:t>BaseModel</w:t>
      </w:r>
      <w:proofErr w:type="spellEnd"/>
      <w:r>
        <w:rPr>
          <w:color w:val="BF360C"/>
          <w:sz w:val="21"/>
          <w:szCs w:val="21"/>
        </w:rPr>
        <w:t>). Con i Trait usi quel codice in tutte e tre senza duplicarlo.</w:t>
      </w:r>
    </w:p>
    <w:p w14:paraId="7C2CFC00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64CC8E6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167ED4D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DEFINIZIONE DEI TRAIT ───────────────────────────────────────</w:t>
      </w:r>
    </w:p>
    <w:p w14:paraId="1AB7048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A35AE7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Trait per i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timestamp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automatici</w:t>
      </w:r>
    </w:p>
    <w:p w14:paraId="787416D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trait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HasTimestamps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189D856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private ?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created_at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null;</w:t>
      </w:r>
    </w:p>
    <w:p w14:paraId="6E14BDE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private ?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updated_at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null;</w:t>
      </w:r>
    </w:p>
    <w:p w14:paraId="2CC5305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3DB434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setCreatedAt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?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$dt = null): void {</w:t>
      </w:r>
    </w:p>
    <w:p w14:paraId="2DB1E3C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created_at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$dt ?? new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1C7CE87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7EF00C6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A17C09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setUpdatedAt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?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$dt = null): void {</w:t>
      </w:r>
    </w:p>
    <w:p w14:paraId="5C43B16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updated_at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$dt ?? new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2BFA7D4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43A444F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FF57D9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getCreatedAt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 ?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created_at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57E09C0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getUpdatedAt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 ?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updated_at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5ECE373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82848A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getCreatedAtStr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2C7870E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created_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?-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format(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"Y-m-d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H:i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:s"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??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"Mai";</w:t>
      </w:r>
    </w:p>
    <w:p w14:paraId="238F60C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4E7F66A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891609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C3377D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Trait per il soft delete (cancellazione logica)</w:t>
      </w:r>
    </w:p>
    <w:p w14:paraId="6D895E0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trait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HasSoftDelete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49E9141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private ?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deleted_at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null;</w:t>
      </w:r>
    </w:p>
    <w:p w14:paraId="0DB4F01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16BFA4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softDelete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566E222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deleted_at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5A22203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6A39DDB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8FB1D6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restore(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64A4D30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deleted_at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null;</w:t>
      </w:r>
    </w:p>
    <w:p w14:paraId="2240E47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2E88E40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49F8DC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isDeleted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bool {</w:t>
      </w:r>
    </w:p>
    <w:p w14:paraId="080E9A2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deleted_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!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== null;</w:t>
      </w:r>
    </w:p>
    <w:p w14:paraId="333BBC7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15BA820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F1AAA4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getDeletedAt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 ?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DateTime</w:t>
      </w:r>
      <w:proofErr w:type="spellEnd"/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2D03ED1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deleted_at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0AAB702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DF9ADF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}</w:t>
      </w:r>
    </w:p>
    <w:p w14:paraId="1E934F2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451034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Trait per la serializzazione</w:t>
      </w:r>
    </w:p>
    <w:p w14:paraId="02F6BE4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trait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HasSerialization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{</w:t>
      </w:r>
    </w:p>
    <w:p w14:paraId="4EEDEE8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toJSON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18E470E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json_encode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toArray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), JSON_UNESCAPED_UNICODE | JSON_PRETTY_PRINT);</w:t>
      </w:r>
    </w:p>
    <w:p w14:paraId="0ECB75A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2E6D628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56AC81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Richiede che la classe abbia il metodo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toArray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5C8AE06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abstract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toArray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array;  /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potresti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dichiararlo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abstract</w:t>
      </w:r>
    </w:p>
    <w:p w14:paraId="56D015F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7E7FF0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A2E5B0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Trait per il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logging</w:t>
      </w:r>
      <w:proofErr w:type="spellEnd"/>
    </w:p>
    <w:p w14:paraId="0F67B01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trait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HasLogging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{</w:t>
      </w:r>
    </w:p>
    <w:p w14:paraId="17DBBFF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array $log = [];</w:t>
      </w:r>
    </w:p>
    <w:p w14:paraId="6461585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5874FD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logga(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string $messaggio, string $livello = "INFO"): void {</w:t>
      </w:r>
    </w:p>
    <w:p w14:paraId="330D8D3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log[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[</w:t>
      </w:r>
    </w:p>
    <w:p w14:paraId="29F0639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"tempo"    =&gt; date("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H:i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:s"),</w:t>
      </w:r>
    </w:p>
    <w:p w14:paraId="06291FB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"livello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$livello,</w:t>
      </w:r>
    </w:p>
    <w:p w14:paraId="72B2D8D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"testo"    =&gt;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messaggio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5234B73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];</w:t>
      </w:r>
    </w:p>
    <w:p w14:paraId="4B66C65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40D3413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3796D0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getLog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array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$this-&gt;log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</w:p>
    <w:p w14:paraId="6458E9D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2104C8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stampaLog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0653B17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foreach ($this-&gt;log as $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entry) {</w:t>
      </w:r>
      <w:proofErr w:type="gramEnd"/>
    </w:p>
    <w:p w14:paraId="53CB78A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echo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"[{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$entry["tempo"]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}][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{$entry["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livello</w:t>
      </w:r>
      <w:proofErr w:type="spellEnd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"]}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{$entry["testo"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]}&lt;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br&gt;";</w:t>
      </w:r>
    </w:p>
    <w:p w14:paraId="3FE0330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}</w:t>
      </w:r>
    </w:p>
    <w:p w14:paraId="17133CC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580FB44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6D84BA2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7E71FC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─── USO DEI TRAIT NELLE CLASSI ──────────────────────────────────</w:t>
      </w:r>
    </w:p>
    <w:p w14:paraId="18BAB71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E0E9DC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Articolo {</w:t>
      </w:r>
    </w:p>
    <w:p w14:paraId="21C7025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Usa più trait con una singola istruzione</w:t>
      </w:r>
    </w:p>
    <w:p w14:paraId="6AB21F9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use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HasTimestamps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,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HasSoftDelete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,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HasSerialization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,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HasLogging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4E72EF7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A58D17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</w:p>
    <w:p w14:paraId="2C688F0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private int $id,</w:t>
      </w:r>
    </w:p>
    <w:p w14:paraId="424406B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private string $titolo,</w:t>
      </w:r>
    </w:p>
    <w:p w14:paraId="46C2680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private string $contenuto</w:t>
      </w:r>
    </w:p>
    <w:p w14:paraId="2B1DD4A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</w:p>
    <w:p w14:paraId="3274953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setCreatedAt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3D8C2FF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logga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Articolo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#{$id}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creato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");</w:t>
      </w:r>
    </w:p>
    <w:p w14:paraId="46184B2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2D07004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0A1EAE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setTitolo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string $titolo): void {</w:t>
      </w:r>
    </w:p>
    <w:p w14:paraId="5EBE3EB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$this-&gt;titolo = $titolo;</w:t>
      </w:r>
    </w:p>
    <w:p w14:paraId="4379E52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setUpdatedAt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3658DE3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logga(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"Titolo modificato in: $titolo");</w:t>
      </w:r>
    </w:p>
    <w:p w14:paraId="0A519DA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781ACA7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6D52DA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toArray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array {</w:t>
      </w:r>
    </w:p>
    <w:p w14:paraId="2B4599B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[</w:t>
      </w:r>
    </w:p>
    <w:p w14:paraId="2826DBD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"id"         =&gt; $this-&gt;id,</w:t>
      </w:r>
    </w:p>
    <w:p w14:paraId="75CCC98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titolo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    =&gt;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titolo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4C5D2F7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"contenuto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$this-&gt;contenuto,</w:t>
      </w:r>
    </w:p>
    <w:p w14:paraId="2DF3C59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creato_il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$this-&gt;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getCreatedAtStr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),</w:t>
      </w:r>
    </w:p>
    <w:p w14:paraId="7BF13E3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"eliminato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$this-&gt;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isDeleted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),</w:t>
      </w:r>
    </w:p>
    <w:p w14:paraId="70ED0C4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];</w:t>
      </w:r>
    </w:p>
    <w:p w14:paraId="50FC546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}</w:t>
      </w:r>
    </w:p>
    <w:p w14:paraId="7B3F138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DDD755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3EB6D2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$articolo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Articolo(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1, "PHP 8", "Guida completa a PHP 8...");</w:t>
      </w:r>
    </w:p>
    <w:p w14:paraId="29C6AC1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$articolo-&gt;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setTitolo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"PHP 8.3 — La guida definitiva");</w:t>
      </w:r>
    </w:p>
    <w:p w14:paraId="45C48FD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$articolo-&gt;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logga(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"Articolo pubblicato", "SUCCESS");</w:t>
      </w:r>
    </w:p>
    <w:p w14:paraId="20CF591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D99985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$articolo-&gt;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toJSON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18769C1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94F380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$articolo-&gt;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softDelete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0F2579A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($articolo-&gt;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isDeleted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true</w:t>
      </w:r>
    </w:p>
    <w:p w14:paraId="2BB8C0F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9D0115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$articolo-&gt;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stampaLog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6E35D3E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[HH: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MM:SS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][INFO] Articolo #1 creato</w:t>
      </w:r>
    </w:p>
    <w:p w14:paraId="220F1F9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[HH: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MM:SS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][INFO] Titolo modificato in: PHP 8.3...</w:t>
      </w:r>
    </w:p>
    <w:p w14:paraId="393B68E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[HH: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MM:SS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][SUCCESS] Articolo pubblicato</w:t>
      </w:r>
    </w:p>
    <w:p w14:paraId="373339B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33AAB6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CONFLITTI TRA TRAIT ──────────────────────────────────────────</w:t>
      </w:r>
    </w:p>
    <w:p w14:paraId="3CCE5A8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Se due trait hanno lo stesso metodo, PHP lancia un errore.</w:t>
      </w:r>
    </w:p>
    <w:p w14:paraId="5374755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Si risolve con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insteadof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e as:</w:t>
      </w:r>
    </w:p>
    <w:p w14:paraId="35C570B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trait A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public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ciao(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string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"Ciao da A"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}</w:t>
      </w:r>
    </w:p>
    <w:p w14:paraId="72817FC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trait B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public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function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ciao(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string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return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"Ciao da B"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}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}</w:t>
      </w:r>
    </w:p>
    <w:p w14:paraId="6D10060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AC51E3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class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Esempio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17257A8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use A, B {</w:t>
      </w:r>
    </w:p>
    <w:p w14:paraId="13D95BC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ciao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insteadof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B;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 usa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ciao, ignora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B::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ciao</w:t>
      </w:r>
    </w:p>
    <w:p w14:paraId="14A22AD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B::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ciao as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ciaoB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// rinomina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B::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ciao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ciaoB</w:t>
      </w:r>
      <w:proofErr w:type="spellEnd"/>
    </w:p>
    <w:p w14:paraId="2C51921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505EEB2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4700CB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9A572C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$e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Esempio(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1B30CDA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$e-&gt;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ciao();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"Ciao da A"</w:t>
      </w:r>
    </w:p>
    <w:p w14:paraId="3A4F451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$e-&gt;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ciaoB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"Ciao da B"</w:t>
      </w:r>
    </w:p>
    <w:p w14:paraId="0E1A0B4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18304631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F0188A4" w14:textId="77777777" w:rsidR="005330AB" w:rsidRDefault="005330AB">
      <w:pPr>
        <w:spacing w:before="70" w:after="70"/>
      </w:pPr>
    </w:p>
    <w:p w14:paraId="48E3AFF4" w14:textId="77777777" w:rsidR="005330AB" w:rsidRDefault="00000000">
      <w:r>
        <w:br w:type="page"/>
      </w:r>
    </w:p>
    <w:p w14:paraId="61E1FC34" w14:textId="77777777" w:rsidR="005330AB" w:rsidRDefault="00000000">
      <w:pPr>
        <w:pStyle w:val="Titolo1"/>
        <w:pBdr>
          <w:bottom w:val="single" w:sz="12" w:space="0" w:color="1565C0"/>
        </w:pBdr>
      </w:pPr>
      <w:r>
        <w:lastRenderedPageBreak/>
        <w:t>CAPITOLO 15 — Metodi Magici</w:t>
      </w:r>
    </w:p>
    <w:p w14:paraId="35954B8E" w14:textId="77777777" w:rsidR="005330AB" w:rsidRDefault="00000000">
      <w:pPr>
        <w:spacing w:before="80" w:after="100"/>
        <w:jc w:val="both"/>
      </w:pPr>
      <w:r>
        <w:t>I metodi magici sono metodi speciali che iniziano con __ (doppio underscore). PHP li chiama automaticamente in certi contesti, senza che tu li chiami esplicitamente. Permettono di personalizzare il comportamento degli oggetti in situazioni speciali.</w:t>
      </w:r>
    </w:p>
    <w:p w14:paraId="3B80594F" w14:textId="77777777" w:rsidR="005330AB" w:rsidRDefault="005330AB">
      <w:pPr>
        <w:spacing w:before="70" w:after="7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600"/>
      </w:tblGrid>
      <w:tr w:rsidR="005330AB" w14:paraId="615EF6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EF38E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Metodo Magico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26FD7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viene chiamato automaticamente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98278" w14:textId="77777777" w:rsidR="005330AB" w:rsidRDefault="00000000">
            <w:r>
              <w:rPr>
                <w:b/>
                <w:bCs/>
                <w:color w:val="FFFFFF"/>
                <w:sz w:val="20"/>
                <w:szCs w:val="20"/>
              </w:rPr>
              <w:t>Uso tipico</w:t>
            </w:r>
          </w:p>
        </w:tc>
      </w:tr>
      <w:tr w:rsidR="005330AB" w14:paraId="602FF1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B51AD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spellStart"/>
            <w:proofErr w:type="gramStart"/>
            <w:r>
              <w:rPr>
                <w:sz w:val="20"/>
                <w:szCs w:val="20"/>
              </w:rPr>
              <w:t>construct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91E1B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Quando crei un oggetto con new.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4DDDB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Inizializzare le proprietà dell'oggetto.</w:t>
            </w:r>
          </w:p>
        </w:tc>
      </w:tr>
      <w:tr w:rsidR="005330AB" w14:paraId="53F196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8436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spellStart"/>
            <w:proofErr w:type="gramStart"/>
            <w:r>
              <w:rPr>
                <w:sz w:val="20"/>
                <w:szCs w:val="20"/>
              </w:rPr>
              <w:t>destruct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DDAE6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Quando l'oggetto viene distrutto (fine script, </w:t>
            </w:r>
            <w:proofErr w:type="spellStart"/>
            <w:proofErr w:type="gramStart"/>
            <w:r>
              <w:rPr>
                <w:sz w:val="20"/>
                <w:szCs w:val="20"/>
              </w:rPr>
              <w:t>unset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), fine scope).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36A4A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Chiudere risorse (file, connessioni DB), liberare memoria.</w:t>
            </w:r>
          </w:p>
        </w:tc>
      </w:tr>
      <w:tr w:rsidR="005330AB" w14:paraId="4A2147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EB6E0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gramStart"/>
            <w:r>
              <w:rPr>
                <w:sz w:val="20"/>
                <w:szCs w:val="20"/>
              </w:rPr>
              <w:t>toString(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AA083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Quando l'oggetto viene usato in un contesto stringa (</w:t>
            </w:r>
            <w:proofErr w:type="spellStart"/>
            <w:r>
              <w:rPr>
                <w:sz w:val="20"/>
                <w:szCs w:val="20"/>
              </w:rPr>
              <w:t>echo</w:t>
            </w:r>
            <w:proofErr w:type="spellEnd"/>
            <w:r>
              <w:rPr>
                <w:sz w:val="20"/>
                <w:szCs w:val="20"/>
              </w:rPr>
              <w:t xml:space="preserve"> $obj, (string)$obj).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CCC94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Rappresentazione testuale dell'oggetto.</w:t>
            </w:r>
          </w:p>
        </w:tc>
      </w:tr>
      <w:tr w:rsidR="005330AB" w14:paraId="4EFEFB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F0475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>($nome)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B0387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Quando si tenta di leggere una proprietà NON accessibile (privata/protetta) o non definita.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311CE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Proprietà virtuali, </w:t>
            </w: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  <w:r>
              <w:rPr>
                <w:sz w:val="20"/>
                <w:szCs w:val="20"/>
              </w:rPr>
              <w:t xml:space="preserve"> loading, accesso a dati dinamici.</w:t>
            </w:r>
          </w:p>
        </w:tc>
      </w:tr>
      <w:tr w:rsidR="005330AB" w14:paraId="1AE73A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DE985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gramStart"/>
            <w:r>
              <w:rPr>
                <w:sz w:val="20"/>
                <w:szCs w:val="20"/>
              </w:rPr>
              <w:t>set(</w:t>
            </w:r>
            <w:proofErr w:type="gramEnd"/>
            <w:r>
              <w:rPr>
                <w:sz w:val="20"/>
                <w:szCs w:val="20"/>
              </w:rPr>
              <w:t>$nome, $val)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46031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Quando si tenta di scrivere in una proprietà NON accessibile o non definita.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B1F94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Validazione al volo, proprietà virtuali.</w:t>
            </w:r>
          </w:p>
        </w:tc>
      </w:tr>
      <w:tr w:rsidR="005330AB" w14:paraId="237456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06A4E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spellStart"/>
            <w:r>
              <w:rPr>
                <w:sz w:val="20"/>
                <w:szCs w:val="20"/>
              </w:rPr>
              <w:t>isset</w:t>
            </w:r>
            <w:proofErr w:type="spellEnd"/>
            <w:r>
              <w:rPr>
                <w:sz w:val="20"/>
                <w:szCs w:val="20"/>
              </w:rPr>
              <w:t>($nome)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AF985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Quando si chiama </w:t>
            </w:r>
            <w:proofErr w:type="spellStart"/>
            <w:proofErr w:type="gramStart"/>
            <w:r>
              <w:rPr>
                <w:sz w:val="20"/>
                <w:szCs w:val="20"/>
              </w:rPr>
              <w:t>isset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o </w:t>
            </w:r>
            <w:proofErr w:type="spellStart"/>
            <w:proofErr w:type="gramStart"/>
            <w:r>
              <w:rPr>
                <w:sz w:val="20"/>
                <w:szCs w:val="20"/>
              </w:rPr>
              <w:t>empty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su proprietà NON accessibile.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32C38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Far funzionare </w:t>
            </w:r>
            <w:proofErr w:type="spellStart"/>
            <w:proofErr w:type="gramStart"/>
            <w:r>
              <w:rPr>
                <w:sz w:val="20"/>
                <w:szCs w:val="20"/>
              </w:rPr>
              <w:t>isset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con proprietà virtuali.</w:t>
            </w:r>
          </w:p>
        </w:tc>
      </w:tr>
      <w:tr w:rsidR="005330AB" w14:paraId="5DDDE2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49DFE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spellStart"/>
            <w:r>
              <w:rPr>
                <w:sz w:val="20"/>
                <w:szCs w:val="20"/>
              </w:rPr>
              <w:t>unset</w:t>
            </w:r>
            <w:proofErr w:type="spellEnd"/>
            <w:r>
              <w:rPr>
                <w:sz w:val="20"/>
                <w:szCs w:val="20"/>
              </w:rPr>
              <w:t>($nome)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DDF8F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Quando si chiama </w:t>
            </w:r>
            <w:proofErr w:type="spellStart"/>
            <w:proofErr w:type="gramStart"/>
            <w:r>
              <w:rPr>
                <w:sz w:val="20"/>
                <w:szCs w:val="20"/>
              </w:rPr>
              <w:t>unset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su proprietà NON accessibile.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632F6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Gestire la cancellazione di proprietà virtuali.</w:t>
            </w:r>
          </w:p>
        </w:tc>
      </w:tr>
      <w:tr w:rsidR="005330AB" w14:paraId="17606D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ADE3F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gramStart"/>
            <w:r>
              <w:rPr>
                <w:sz w:val="20"/>
                <w:szCs w:val="20"/>
              </w:rPr>
              <w:t>call(</w:t>
            </w:r>
            <w:proofErr w:type="gramEnd"/>
            <w:r>
              <w:rPr>
                <w:sz w:val="20"/>
                <w:szCs w:val="20"/>
              </w:rPr>
              <w:t>$nome, $args)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CE11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Quando si chiama un metodo NON esistente (o NON accessibile) su un oggetto.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31C45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Metodi dinamici, proxy, delegazione.</w:t>
            </w:r>
          </w:p>
        </w:tc>
      </w:tr>
      <w:tr w:rsidR="005330AB" w14:paraId="185AB9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FD051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spellStart"/>
            <w:proofErr w:type="gramStart"/>
            <w:r>
              <w:rPr>
                <w:sz w:val="20"/>
                <w:szCs w:val="20"/>
              </w:rPr>
              <w:t>callStatic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$nome, $args)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7A4A5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Come __</w:t>
            </w:r>
            <w:proofErr w:type="gramStart"/>
            <w:r>
              <w:rPr>
                <w:sz w:val="20"/>
                <w:szCs w:val="20"/>
              </w:rPr>
              <w:t>call(</w:t>
            </w:r>
            <w:proofErr w:type="gramEnd"/>
            <w:r>
              <w:rPr>
                <w:sz w:val="20"/>
                <w:szCs w:val="20"/>
              </w:rPr>
              <w:t>) ma per metodi statici non esistenti.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41306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Proxy statico, </w:t>
            </w:r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  <w:r>
              <w:rPr>
                <w:sz w:val="20"/>
                <w:szCs w:val="20"/>
              </w:rPr>
              <w:t xml:space="preserve"> dinamiche.</w:t>
            </w:r>
          </w:p>
        </w:tc>
      </w:tr>
      <w:tr w:rsidR="005330AB" w14:paraId="1AB823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DDD30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gramStart"/>
            <w:r>
              <w:rPr>
                <w:sz w:val="20"/>
                <w:szCs w:val="20"/>
              </w:rPr>
              <w:t>clone(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B7A57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Quando si clona un oggetto con clone $obj.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137D8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Deep copy di proprietà che sono oggetti.</w:t>
            </w:r>
          </w:p>
        </w:tc>
      </w:tr>
      <w:tr w:rsidR="005330AB" w14:paraId="37EE84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7E9E3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spellStart"/>
            <w:proofErr w:type="gramStart"/>
            <w:r>
              <w:rPr>
                <w:sz w:val="20"/>
                <w:szCs w:val="20"/>
              </w:rPr>
              <w:t>invoke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45D50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Quando l'oggetto viene chiamato come una funzione: $</w:t>
            </w:r>
            <w:proofErr w:type="gramStart"/>
            <w:r>
              <w:rPr>
                <w:sz w:val="20"/>
                <w:szCs w:val="20"/>
              </w:rPr>
              <w:t>obj(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CBA94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Oggetti </w:t>
            </w:r>
            <w:proofErr w:type="spellStart"/>
            <w:r>
              <w:rPr>
                <w:sz w:val="20"/>
                <w:szCs w:val="20"/>
              </w:rPr>
              <w:t>callable</w:t>
            </w:r>
            <w:proofErr w:type="spellEnd"/>
            <w:r>
              <w:rPr>
                <w:sz w:val="20"/>
                <w:szCs w:val="20"/>
              </w:rPr>
              <w:t>, decoratori, funzioni con stato.</w:t>
            </w:r>
          </w:p>
        </w:tc>
      </w:tr>
      <w:tr w:rsidR="005330AB" w14:paraId="0C40AC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FE552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spellStart"/>
            <w:proofErr w:type="gramStart"/>
            <w:r>
              <w:rPr>
                <w:sz w:val="20"/>
                <w:szCs w:val="20"/>
              </w:rPr>
              <w:t>debugInfo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D5B4B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Quando si chiama </w:t>
            </w:r>
            <w:proofErr w:type="spellStart"/>
            <w:r>
              <w:rPr>
                <w:sz w:val="20"/>
                <w:szCs w:val="20"/>
              </w:rPr>
              <w:t>var_</w:t>
            </w:r>
            <w:proofErr w:type="gramStart"/>
            <w:r>
              <w:rPr>
                <w:sz w:val="20"/>
                <w:szCs w:val="20"/>
              </w:rPr>
              <w:t>dump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sull'oggetto.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44AA7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Personalizzare cosa mostra </w:t>
            </w:r>
            <w:proofErr w:type="spellStart"/>
            <w:r>
              <w:rPr>
                <w:sz w:val="20"/>
                <w:szCs w:val="20"/>
              </w:rPr>
              <w:t>var_dump</w:t>
            </w:r>
            <w:proofErr w:type="spellEnd"/>
            <w:r>
              <w:rPr>
                <w:sz w:val="20"/>
                <w:szCs w:val="20"/>
              </w:rPr>
              <w:t xml:space="preserve"> (nascondere password, ecc.).</w:t>
            </w:r>
          </w:p>
        </w:tc>
      </w:tr>
      <w:tr w:rsidR="005330AB" w14:paraId="613FC1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B6CAA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__</w:t>
            </w:r>
            <w:proofErr w:type="spellStart"/>
            <w:proofErr w:type="gramStart"/>
            <w:r>
              <w:rPr>
                <w:sz w:val="20"/>
                <w:szCs w:val="20"/>
              </w:rPr>
              <w:t>serialize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/ __</w:t>
            </w:r>
            <w:proofErr w:type="spellStart"/>
            <w:proofErr w:type="gramStart"/>
            <w:r>
              <w:rPr>
                <w:sz w:val="20"/>
                <w:szCs w:val="20"/>
              </w:rPr>
              <w:t>unserialize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476DF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Quando si chiama </w:t>
            </w:r>
            <w:proofErr w:type="spellStart"/>
            <w:proofErr w:type="gramStart"/>
            <w:r>
              <w:rPr>
                <w:sz w:val="20"/>
                <w:szCs w:val="20"/>
              </w:rPr>
              <w:t>serialize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unserialize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11CEE" w14:textId="77777777" w:rsidR="005330AB" w:rsidRDefault="00000000">
            <w:pPr>
              <w:jc w:val="both"/>
            </w:pPr>
            <w:r>
              <w:rPr>
                <w:sz w:val="20"/>
                <w:szCs w:val="20"/>
              </w:rPr>
              <w:t>Personalizzare la serializzazione (PHP 7.4+).</w:t>
            </w:r>
          </w:p>
        </w:tc>
      </w:tr>
    </w:tbl>
    <w:p w14:paraId="65DF2EAC" w14:textId="77777777" w:rsidR="005330AB" w:rsidRDefault="005330AB">
      <w:pPr>
        <w:spacing w:before="70" w:after="70"/>
      </w:pPr>
    </w:p>
    <w:p w14:paraId="3E0E79D7" w14:textId="77777777" w:rsidR="005330AB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4C65028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5A1EAB3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__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toString(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─────────────────────────────────────────────────</w:t>
      </w:r>
    </w:p>
    <w:p w14:paraId="659B435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class Punto {</w:t>
      </w:r>
    </w:p>
    <w:p w14:paraId="1072F25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float $x, public float $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y) {}</w:t>
      </w:r>
      <w:proofErr w:type="gramEnd"/>
    </w:p>
    <w:p w14:paraId="24C8B58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2E7AF9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toString(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4D470CC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Punto({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x}, {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y})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";</w:t>
      </w:r>
    </w:p>
    <w:p w14:paraId="39C192C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52295C8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7D048C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$p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Punto(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3, 4);</w:t>
      </w:r>
    </w:p>
    <w:p w14:paraId="2C8556B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// 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Punto(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3, 4)"</w:t>
      </w:r>
    </w:p>
    <w:p w14:paraId="125D2C9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"Il punto è: $p"; // interpolazione funziona grazie a __toString!</w:t>
      </w:r>
    </w:p>
    <w:p w14:paraId="1B852CF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F1C01A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__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e __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proprietà dinamiche ────────────────────────</w:t>
      </w:r>
    </w:p>
    <w:p w14:paraId="5079889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DatiDinamici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{</w:t>
      </w:r>
    </w:p>
    <w:p w14:paraId="617ADA6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array $dati = [];</w:t>
      </w:r>
    </w:p>
    <w:p w14:paraId="4119ACC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1066F2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Chiamato quando leggi $obj-&gt;chiave e la proprietà non esiste</w:t>
      </w:r>
    </w:p>
    <w:p w14:paraId="3EE3776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mixed {</w:t>
      </w:r>
    </w:p>
    <w:p w14:paraId="376949E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"(__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chiamato per: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nome)&lt;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br&gt;";</w:t>
      </w:r>
    </w:p>
    <w:p w14:paraId="5D45947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$this-&gt;dati[$nome] ?? null;</w:t>
      </w:r>
    </w:p>
    <w:p w14:paraId="515E4A4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2953D7C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08A25F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Chiamato quando scrivi $obj-&gt;chiave = valore e la proprietà non esiste</w:t>
      </w:r>
    </w:p>
    <w:p w14:paraId="1EE0514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mixed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1E9BAA2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"(__set chiamato per: $nome =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valore)&lt;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br&gt;";</w:t>
      </w:r>
    </w:p>
    <w:p w14:paraId="54DB4FF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$this-&gt;dati[$nome] = $valore;</w:t>
      </w:r>
    </w:p>
    <w:p w14:paraId="7C97A09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5FF9270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45B5E1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Chiamato quando usi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($obj-&gt;chiave)</w:t>
      </w:r>
    </w:p>
    <w:p w14:paraId="703629D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bool {</w:t>
      </w:r>
    </w:p>
    <w:p w14:paraId="68F01D0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]);</w:t>
      </w:r>
    </w:p>
    <w:p w14:paraId="5E95B1F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2FD91B3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6F5AF3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Chiamato quando usi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($obj-&gt;chiave)</w:t>
      </w:r>
    </w:p>
    <w:p w14:paraId="0A4FF7E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unset(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38E6E6E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($this-&gt;dati[$nome]);</w:t>
      </w:r>
    </w:p>
    <w:p w14:paraId="0D34574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2C04025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0DAF0D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A56402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$d = new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DatiDinamici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39E7B5B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$d-&gt;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nome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"Mario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chiama __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"nome", "Mario")</w:t>
      </w:r>
    </w:p>
    <w:p w14:paraId="0932108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$d-&gt;email = "m@t.it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";   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chiama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"email", "m@t.it")</w:t>
      </w:r>
    </w:p>
    <w:p w14:paraId="60B0107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$d-&gt;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nome;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// chiama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("nome") → "Mario"</w:t>
      </w:r>
    </w:p>
    <w:p w14:paraId="5D74526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($d-&gt;nome)); // chiama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("nome") → true</w:t>
      </w:r>
    </w:p>
    <w:p w14:paraId="528A744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49C152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__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call(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metodi dinamici ────────────────────────────────────</w:t>
      </w:r>
    </w:p>
    <w:p w14:paraId="12E50E1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QueryBuilder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{</w:t>
      </w:r>
    </w:p>
    <w:p w14:paraId="785AE27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array $condizioni = [];</w:t>
      </w:r>
    </w:p>
    <w:p w14:paraId="51AF0C6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private string $tabella;</w:t>
      </w:r>
    </w:p>
    <w:p w14:paraId="437CB51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23C5175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tabella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  <w:proofErr w:type="gramEnd"/>
    </w:p>
    <w:p w14:paraId="7F0DB30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$this-&gt;tabella = $tabella;</w:t>
      </w:r>
    </w:p>
    <w:p w14:paraId="4B99A58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606FF64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2489BA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Cattura chiamate come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where(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"campo", "op", "valore")</w:t>
      </w:r>
    </w:p>
    <w:p w14:paraId="7688FC0F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call(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metodo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array $args): static {</w:t>
      </w:r>
    </w:p>
    <w:p w14:paraId="003ABED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(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str_starts_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with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metodo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"where"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68B80D7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$campo =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strtolower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substr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metodo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5)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  /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es: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whereEmail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→ "email"</w:t>
      </w:r>
    </w:p>
    <w:p w14:paraId="77E902B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condizioni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] = "`$campo`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 ?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";</w:t>
      </w:r>
    </w:p>
    <w:p w14:paraId="4119299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}</w:t>
      </w:r>
    </w:p>
    <w:p w14:paraId="7D5CCE2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this;  /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per il method chaining</w:t>
      </w:r>
    </w:p>
    <w:p w14:paraId="6C5EBC7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0971D1F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E90C060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buildSql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4231264D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$where = empty($this-&gt;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condizioni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</w:t>
      </w:r>
    </w:p>
    <w:p w14:paraId="7297228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        ? ""</w:t>
      </w:r>
    </w:p>
    <w:p w14:paraId="2B14649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: "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WHERE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.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implode(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AND ",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condizioni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4864D7A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"SELECT * FROM `{$this-&gt;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tabella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}`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$where";</w:t>
      </w:r>
    </w:p>
    <w:p w14:paraId="5FB18B0A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392FDE04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7C65220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ED874C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qb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new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QueryBuilder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");</w:t>
      </w:r>
    </w:p>
    <w:p w14:paraId="61052D0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sql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qb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whereEmail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()-&gt;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whereNome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()-&gt;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buildSql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1E9DD9A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echo $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sql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 /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SELECT * FROM `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utenti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` WHERE `email`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 ?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AND `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` 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 ?</w:t>
      </w:r>
      <w:proofErr w:type="gramEnd"/>
    </w:p>
    <w:p w14:paraId="28B3F9F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B8A57B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───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invoke(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):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oggetto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come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funzione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────────────────────────────</w:t>
      </w:r>
    </w:p>
    <w:p w14:paraId="25531A0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class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Moltiplicatore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0019B07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private float $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fattore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{}</w:t>
      </w:r>
      <w:proofErr w:type="gramEnd"/>
    </w:p>
    <w:p w14:paraId="7493BB1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27D56D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Chiamato quando fai $obj(valore)</w:t>
      </w:r>
    </w:p>
    <w:p w14:paraId="7D797CE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invoke(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float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numero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float {</w:t>
      </w:r>
    </w:p>
    <w:p w14:paraId="38B97AF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return $numero * $this-&gt;fattore;</w:t>
      </w:r>
    </w:p>
    <w:p w14:paraId="3EB02A6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075894B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C4E8A7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C22205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doppio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Moltiplicatore(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2);</w:t>
      </w:r>
    </w:p>
    <w:p w14:paraId="643E824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triplo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Moltiplicatore(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3);</w:t>
      </w:r>
    </w:p>
    <w:p w14:paraId="4D1939E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BD052A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doppio(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5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10  —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chiamato come funzione!</w:t>
      </w:r>
    </w:p>
    <w:p w14:paraId="61FEA4EE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triplo(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5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15</w:t>
      </w:r>
    </w:p>
    <w:p w14:paraId="010A326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F3B66A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Funziona come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callable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</w:t>
      </w:r>
    </w:p>
    <w:p w14:paraId="24DD6C4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numeri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[1, 2, 3, 4, 5];</w:t>
      </w:r>
    </w:p>
    <w:p w14:paraId="5D8FEF47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$raddoppiati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array_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$doppio, $numeri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[2,4,6,8,10]</w:t>
      </w:r>
    </w:p>
    <w:p w14:paraId="75DB70E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E8810C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__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clone(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deep copy ─────────────────────────────────────────</w:t>
      </w:r>
    </w:p>
    <w:p w14:paraId="44F8BD0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Indirizzo {</w:t>
      </w:r>
    </w:p>
    <w:p w14:paraId="1578461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string $via, public string $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citta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{}</w:t>
      </w:r>
      <w:proofErr w:type="gramEnd"/>
    </w:p>
    <w:p w14:paraId="422632C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4E75F1C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DC8323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Persona {</w:t>
      </w:r>
    </w:p>
    <w:p w14:paraId="243B04D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public Indirizzo $indirizzo;</w:t>
      </w:r>
    </w:p>
    <w:p w14:paraId="0735103C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9BC91C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public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,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Indirizzo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indirizzo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</w:p>
    <w:p w14:paraId="72308FA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indirizzo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indirizzo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4C03BAC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46215EA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938F7E6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clone(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</w:p>
    <w:p w14:paraId="698AF41D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Senza __clone: $clone-&gt;indirizzo è lo STESSO OGGETTO di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orig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-&gt;indirizzo!</w:t>
      </w:r>
    </w:p>
    <w:p w14:paraId="12C3FA4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Con __clone: facciamo una copia dell'oggetto Indirizzo</w:t>
      </w:r>
    </w:p>
    <w:p w14:paraId="0364D49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indirizzo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clone $this-&gt;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indirizzo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 /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deep clone</w:t>
      </w:r>
    </w:p>
    <w:p w14:paraId="4E3CDFE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0657C9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2069ECD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AAF1C11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=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Persona(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"Mario", new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Indirizzo(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"Via Roma 1", "Milano"));</w:t>
      </w:r>
    </w:p>
    <w:p w14:paraId="4AD4819B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$luigi     = clone $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chiama __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clone(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557CF17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$luigi-&gt;nome                 = "Luigi";</w:t>
      </w:r>
    </w:p>
    <w:p w14:paraId="35478FF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$luigi-&gt;indirizzo-&gt;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citta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= "Roma";</w:t>
      </w:r>
    </w:p>
    <w:p w14:paraId="156A994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586E228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nome;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// "Mario" (invariato)</w:t>
      </w:r>
    </w:p>
    <w:p w14:paraId="129ED633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-&gt;indirizzo-&gt;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citta;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"Milano" (invariato grazie a __clone!)</w:t>
      </w:r>
    </w:p>
    <w:p w14:paraId="728C28C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$luigi-&gt;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nome;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// "Luigi"</w:t>
      </w:r>
    </w:p>
    <w:p w14:paraId="06067594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$luigi-&gt;indirizzo-&gt;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citta;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"Roma"</w:t>
      </w:r>
    </w:p>
    <w:p w14:paraId="40D9634A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EC2F46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__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debugInfo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): personalizza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────────────────────────</w:t>
      </w:r>
    </w:p>
    <w:p w14:paraId="4826400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UtenteSecuro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{</w:t>
      </w:r>
    </w:p>
    <w:p w14:paraId="7E72F9B9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private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password_hash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1BE31C5B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</w:p>
    <w:p w14:paraId="72C38322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public string $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518A9268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    public string $email,</w:t>
      </w:r>
    </w:p>
    <w:p w14:paraId="4C1F7EB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string $password</w:t>
      </w:r>
    </w:p>
    <w:p w14:paraId="6F4D11A3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) {</w:t>
      </w:r>
    </w:p>
    <w:p w14:paraId="7AAA8E4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password_hash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password_</w:t>
      </w:r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hash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$password, PASSWORD_DEFAULT);</w:t>
      </w:r>
    </w:p>
    <w:p w14:paraId="7C212191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1E11A78C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65560A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spellStart"/>
      <w:proofErr w:type="gram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debugInfo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array {</w:t>
      </w:r>
    </w:p>
    <w:p w14:paraId="346ABD3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[</w:t>
      </w:r>
    </w:p>
    <w:p w14:paraId="7DEAB8AE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         =&gt; $this-&gt;</w:t>
      </w:r>
      <w:proofErr w:type="spellStart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30BBDE27" w14:textId="77777777" w:rsidR="005330AB" w:rsidRPr="008F718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"email"         =&gt; $this-&gt;email,</w:t>
      </w:r>
    </w:p>
    <w:p w14:paraId="32464A3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8F718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password_hash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"***NASCOSTO***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sicurezza!</w:t>
      </w:r>
    </w:p>
    <w:p w14:paraId="4D9A2E3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];</w:t>
      </w:r>
    </w:p>
    <w:p w14:paraId="2EEB0490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091ADE55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6D02A6F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AF8D012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$u = new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UtenteSecuro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"Mario", "mario@test.it", "secret123");</w:t>
      </w:r>
    </w:p>
    <w:p w14:paraId="16532406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var_dump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($u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 mostra "***NASCOSTO***" invece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dell'hash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reale</w:t>
      </w:r>
    </w:p>
    <w:p w14:paraId="0E99B9B9" w14:textId="77777777" w:rsidR="005330AB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A76A2E2" w14:textId="77777777" w:rsidR="005330AB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7453862D" w14:textId="77777777" w:rsidR="005330AB" w:rsidRDefault="005330AB">
      <w:pPr>
        <w:spacing w:before="70" w:after="70"/>
      </w:pPr>
    </w:p>
    <w:p w14:paraId="434F5087" w14:textId="77777777" w:rsidR="005330AB" w:rsidRDefault="00000000">
      <w:pPr>
        <w:pBdr>
          <w:top w:val="single" w:sz="4" w:space="0" w:color="4527A0"/>
          <w:left w:val="single" w:sz="18" w:space="0" w:color="4527A0"/>
        </w:pBdr>
        <w:shd w:val="clear" w:color="auto" w:fill="EDE7F6"/>
        <w:spacing w:before="240" w:after="90"/>
        <w:ind w:left="200"/>
      </w:pPr>
      <w:r>
        <w:rPr>
          <w:b/>
          <w:bCs/>
          <w:color w:val="4527A0"/>
          <w:sz w:val="24"/>
          <w:szCs w:val="24"/>
        </w:rPr>
        <w:t>✏</w:t>
      </w:r>
      <w:proofErr w:type="gramStart"/>
      <w:r>
        <w:rPr>
          <w:b/>
          <w:bCs/>
          <w:color w:val="4527A0"/>
          <w:sz w:val="24"/>
          <w:szCs w:val="24"/>
        </w:rPr>
        <w:t>️  ESERCIZIO</w:t>
      </w:r>
      <w:proofErr w:type="gramEnd"/>
      <w:r>
        <w:rPr>
          <w:b/>
          <w:bCs/>
          <w:color w:val="4527A0"/>
          <w:sz w:val="24"/>
          <w:szCs w:val="24"/>
        </w:rPr>
        <w:t xml:space="preserve"> PRATICO: OOP Completa — Sistema Biblioteca</w:t>
      </w:r>
    </w:p>
    <w:p w14:paraId="54D11F56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>Implementa un sistema completo di gestione biblioteca con OOP:</w:t>
      </w:r>
    </w:p>
    <w:p w14:paraId="75AC0D57" w14:textId="77777777" w:rsidR="005330AB" w:rsidRDefault="005330AB">
      <w:pPr>
        <w:spacing w:before="60" w:after="60"/>
        <w:ind w:left="440"/>
      </w:pPr>
    </w:p>
    <w:p w14:paraId="6488C068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>--- PARTE 1: Classi Base ---</w:t>
      </w:r>
    </w:p>
    <w:p w14:paraId="6D4A5515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1) Crea la classe Libro con: </w:t>
      </w:r>
      <w:proofErr w:type="spellStart"/>
      <w:r>
        <w:rPr>
          <w:sz w:val="21"/>
          <w:szCs w:val="21"/>
        </w:rPr>
        <w:t>isbn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readonly</w:t>
      </w:r>
      <w:proofErr w:type="spellEnd"/>
      <w:r>
        <w:rPr>
          <w:sz w:val="21"/>
          <w:szCs w:val="21"/>
        </w:rPr>
        <w:t>), titolo, autore, anno,</w:t>
      </w:r>
    </w:p>
    <w:p w14:paraId="57AEF7C5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genere, disponibile (</w:t>
      </w:r>
      <w:proofErr w:type="spellStart"/>
      <w:r>
        <w:rPr>
          <w:sz w:val="21"/>
          <w:szCs w:val="21"/>
        </w:rPr>
        <w:t>bool</w:t>
      </w:r>
      <w:proofErr w:type="spellEnd"/>
      <w:r>
        <w:rPr>
          <w:sz w:val="21"/>
          <w:szCs w:val="21"/>
        </w:rPr>
        <w:t>). Usa constructor promotion.</w:t>
      </w:r>
    </w:p>
    <w:p w14:paraId="6E642531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Metodi: </w:t>
      </w:r>
      <w:proofErr w:type="gramStart"/>
      <w:r>
        <w:rPr>
          <w:sz w:val="21"/>
          <w:szCs w:val="21"/>
        </w:rPr>
        <w:t>prestito(</w:t>
      </w:r>
      <w:proofErr w:type="gramEnd"/>
      <w:r>
        <w:rPr>
          <w:sz w:val="21"/>
          <w:szCs w:val="21"/>
        </w:rPr>
        <w:t xml:space="preserve">) imposta disponibile=false, </w:t>
      </w:r>
      <w:proofErr w:type="gramStart"/>
      <w:r>
        <w:rPr>
          <w:sz w:val="21"/>
          <w:szCs w:val="21"/>
        </w:rPr>
        <w:t>restituzione(</w:t>
      </w:r>
      <w:proofErr w:type="gramEnd"/>
      <w:r>
        <w:rPr>
          <w:sz w:val="21"/>
          <w:szCs w:val="21"/>
        </w:rPr>
        <w:t>) lo riattiva,</w:t>
      </w:r>
    </w:p>
    <w:p w14:paraId="12F3C6D5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__</w:t>
      </w:r>
      <w:proofErr w:type="gramStart"/>
      <w:r>
        <w:rPr>
          <w:sz w:val="21"/>
          <w:szCs w:val="21"/>
        </w:rPr>
        <w:t>toString(</w:t>
      </w:r>
      <w:proofErr w:type="gramEnd"/>
      <w:r>
        <w:rPr>
          <w:sz w:val="21"/>
          <w:szCs w:val="21"/>
        </w:rPr>
        <w:t>) restituisce "Titolo by Autore (Anno) [ISBN]".</w:t>
      </w:r>
    </w:p>
    <w:p w14:paraId="2D1FA0F0" w14:textId="77777777" w:rsidR="005330AB" w:rsidRDefault="005330AB">
      <w:pPr>
        <w:spacing w:before="60" w:after="60"/>
        <w:ind w:left="440"/>
      </w:pPr>
    </w:p>
    <w:p w14:paraId="316DDC93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2) Crea la classe Utente con: id, nome, cognome, </w:t>
      </w:r>
      <w:proofErr w:type="gramStart"/>
      <w:r>
        <w:rPr>
          <w:sz w:val="21"/>
          <w:szCs w:val="21"/>
        </w:rPr>
        <w:t>email</w:t>
      </w:r>
      <w:proofErr w:type="gram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tessera_numero</w:t>
      </w:r>
      <w:proofErr w:type="spellEnd"/>
      <w:r>
        <w:rPr>
          <w:sz w:val="21"/>
          <w:szCs w:val="21"/>
        </w:rPr>
        <w:t>.</w:t>
      </w:r>
    </w:p>
    <w:p w14:paraId="5EB3AE85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Metodi: </w:t>
      </w:r>
      <w:proofErr w:type="spellStart"/>
      <w:proofErr w:type="gramStart"/>
      <w:r>
        <w:rPr>
          <w:sz w:val="21"/>
          <w:szCs w:val="21"/>
        </w:rPr>
        <w:t>getNomeCompleto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), </w:t>
      </w:r>
      <w:proofErr w:type="spellStart"/>
      <w:proofErr w:type="gramStart"/>
      <w:r>
        <w:rPr>
          <w:sz w:val="21"/>
          <w:szCs w:val="21"/>
        </w:rPr>
        <w:t>toArray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), __</w:t>
      </w:r>
      <w:proofErr w:type="gramStart"/>
      <w:r>
        <w:rPr>
          <w:sz w:val="21"/>
          <w:szCs w:val="21"/>
        </w:rPr>
        <w:t>toString(</w:t>
      </w:r>
      <w:proofErr w:type="gramEnd"/>
      <w:r>
        <w:rPr>
          <w:sz w:val="21"/>
          <w:szCs w:val="21"/>
        </w:rPr>
        <w:t>).</w:t>
      </w:r>
    </w:p>
    <w:p w14:paraId="2E3B0A38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Usa il Trait </w:t>
      </w:r>
      <w:proofErr w:type="spellStart"/>
      <w:r>
        <w:rPr>
          <w:sz w:val="21"/>
          <w:szCs w:val="21"/>
        </w:rPr>
        <w:t>HasTimestamps</w:t>
      </w:r>
      <w:proofErr w:type="spellEnd"/>
      <w:r>
        <w:rPr>
          <w:sz w:val="21"/>
          <w:szCs w:val="21"/>
        </w:rPr>
        <w:t xml:space="preserve"> per </w:t>
      </w:r>
      <w:proofErr w:type="spellStart"/>
      <w:r>
        <w:rPr>
          <w:sz w:val="21"/>
          <w:szCs w:val="21"/>
        </w:rPr>
        <w:t>created_at</w:t>
      </w:r>
      <w:proofErr w:type="spellEnd"/>
      <w:r>
        <w:rPr>
          <w:sz w:val="21"/>
          <w:szCs w:val="21"/>
        </w:rPr>
        <w:t>.</w:t>
      </w:r>
    </w:p>
    <w:p w14:paraId="2A03E162" w14:textId="77777777" w:rsidR="005330AB" w:rsidRDefault="005330AB">
      <w:pPr>
        <w:spacing w:before="60" w:after="60"/>
        <w:ind w:left="440"/>
      </w:pPr>
    </w:p>
    <w:p w14:paraId="71EA3AAD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>--- PARTE 2: Interfaccia e Classi Astratte ---</w:t>
      </w:r>
    </w:p>
    <w:p w14:paraId="41D9E307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>3) Crea l'interfaccia Catalogo con:</w:t>
      </w:r>
    </w:p>
    <w:p w14:paraId="5EE757D6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</w:t>
      </w:r>
      <w:proofErr w:type="gramStart"/>
      <w:r>
        <w:rPr>
          <w:sz w:val="21"/>
          <w:szCs w:val="21"/>
        </w:rPr>
        <w:t>aggiungi(</w:t>
      </w:r>
      <w:proofErr w:type="gramEnd"/>
      <w:r>
        <w:rPr>
          <w:sz w:val="21"/>
          <w:szCs w:val="21"/>
        </w:rPr>
        <w:t>Libro $l</w:t>
      </w:r>
      <w:proofErr w:type="gramStart"/>
      <w:r>
        <w:rPr>
          <w:sz w:val="21"/>
          <w:szCs w:val="21"/>
        </w:rPr>
        <w:t>):void</w:t>
      </w:r>
      <w:proofErr w:type="gramEnd"/>
      <w:r>
        <w:rPr>
          <w:sz w:val="21"/>
          <w:szCs w:val="21"/>
        </w:rPr>
        <w:t xml:space="preserve">, </w:t>
      </w:r>
      <w:proofErr w:type="gramStart"/>
      <w:r>
        <w:rPr>
          <w:sz w:val="21"/>
          <w:szCs w:val="21"/>
        </w:rPr>
        <w:t>rimuovi(</w:t>
      </w:r>
      <w:proofErr w:type="gramEnd"/>
      <w:r>
        <w:rPr>
          <w:sz w:val="21"/>
          <w:szCs w:val="21"/>
        </w:rPr>
        <w:t>string $</w:t>
      </w:r>
      <w:proofErr w:type="spellStart"/>
      <w:r>
        <w:rPr>
          <w:sz w:val="21"/>
          <w:szCs w:val="21"/>
        </w:rPr>
        <w:t>isbn</w:t>
      </w:r>
      <w:proofErr w:type="spellEnd"/>
      <w:proofErr w:type="gramStart"/>
      <w:r>
        <w:rPr>
          <w:sz w:val="21"/>
          <w:szCs w:val="21"/>
        </w:rPr>
        <w:t>):</w:t>
      </w:r>
      <w:proofErr w:type="spellStart"/>
      <w:r>
        <w:rPr>
          <w:sz w:val="21"/>
          <w:szCs w:val="21"/>
        </w:rPr>
        <w:t>bool</w:t>
      </w:r>
      <w:proofErr w:type="spellEnd"/>
      <w:proofErr w:type="gramEnd"/>
      <w:r>
        <w:rPr>
          <w:sz w:val="21"/>
          <w:szCs w:val="21"/>
        </w:rPr>
        <w:t>,</w:t>
      </w:r>
    </w:p>
    <w:p w14:paraId="6C2193D7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</w:t>
      </w:r>
      <w:proofErr w:type="gramStart"/>
      <w:r>
        <w:rPr>
          <w:sz w:val="21"/>
          <w:szCs w:val="21"/>
        </w:rPr>
        <w:t>cerca(</w:t>
      </w:r>
      <w:proofErr w:type="gramEnd"/>
      <w:r>
        <w:rPr>
          <w:sz w:val="21"/>
          <w:szCs w:val="21"/>
        </w:rPr>
        <w:t>string $query</w:t>
      </w:r>
      <w:proofErr w:type="gramStart"/>
      <w:r>
        <w:rPr>
          <w:sz w:val="21"/>
          <w:szCs w:val="21"/>
        </w:rPr>
        <w:t>):array</w:t>
      </w:r>
      <w:proofErr w:type="gramEnd"/>
      <w:r>
        <w:rPr>
          <w:sz w:val="21"/>
          <w:szCs w:val="21"/>
        </w:rPr>
        <w:t xml:space="preserve">, </w:t>
      </w:r>
      <w:proofErr w:type="gramStart"/>
      <w:r>
        <w:rPr>
          <w:sz w:val="21"/>
          <w:szCs w:val="21"/>
        </w:rPr>
        <w:t>elenca():array</w:t>
      </w:r>
      <w:proofErr w:type="gramEnd"/>
      <w:r>
        <w:rPr>
          <w:sz w:val="21"/>
          <w:szCs w:val="21"/>
        </w:rPr>
        <w:t>.</w:t>
      </w:r>
    </w:p>
    <w:p w14:paraId="5F319CE9" w14:textId="77777777" w:rsidR="005330AB" w:rsidRDefault="005330AB">
      <w:pPr>
        <w:spacing w:before="60" w:after="60"/>
        <w:ind w:left="440"/>
      </w:pPr>
    </w:p>
    <w:p w14:paraId="0D5D6F96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4) Crea la classe astratta </w:t>
      </w:r>
      <w:proofErr w:type="spellStart"/>
      <w:proofErr w:type="gramStart"/>
      <w:r>
        <w:rPr>
          <w:sz w:val="21"/>
          <w:szCs w:val="21"/>
        </w:rPr>
        <w:t>CatalogoBase</w:t>
      </w:r>
      <w:proofErr w:type="spellEnd"/>
      <w:proofErr w:type="gramEnd"/>
      <w:r>
        <w:rPr>
          <w:sz w:val="21"/>
          <w:szCs w:val="21"/>
        </w:rPr>
        <w:t xml:space="preserve"> che implementa Catalogo e fornisce:</w:t>
      </w:r>
    </w:p>
    <w:p w14:paraId="548E9845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- $libri come array protetto</w:t>
      </w:r>
    </w:p>
    <w:p w14:paraId="7D74738B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- implementazione concreta di </w:t>
      </w:r>
      <w:proofErr w:type="gramStart"/>
      <w:r>
        <w:rPr>
          <w:sz w:val="21"/>
          <w:szCs w:val="21"/>
        </w:rPr>
        <w:t>aggiungi(</w:t>
      </w:r>
      <w:proofErr w:type="gramEnd"/>
      <w:r>
        <w:rPr>
          <w:sz w:val="21"/>
          <w:szCs w:val="21"/>
        </w:rPr>
        <w:t xml:space="preserve">) </w:t>
      </w:r>
      <w:proofErr w:type="gramStart"/>
      <w:r>
        <w:rPr>
          <w:sz w:val="21"/>
          <w:szCs w:val="21"/>
        </w:rPr>
        <w:t>e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elenca(</w:t>
      </w:r>
      <w:proofErr w:type="gramEnd"/>
      <w:r>
        <w:rPr>
          <w:sz w:val="21"/>
          <w:szCs w:val="21"/>
        </w:rPr>
        <w:t>)</w:t>
      </w:r>
    </w:p>
    <w:p w14:paraId="77818B96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- </w:t>
      </w:r>
      <w:proofErr w:type="gramStart"/>
      <w:r>
        <w:rPr>
          <w:sz w:val="21"/>
          <w:szCs w:val="21"/>
        </w:rPr>
        <w:t>cerca(</w:t>
      </w:r>
      <w:proofErr w:type="gramEnd"/>
      <w:r>
        <w:rPr>
          <w:sz w:val="21"/>
          <w:szCs w:val="21"/>
        </w:rPr>
        <w:t>) rimane astratto</w:t>
      </w:r>
    </w:p>
    <w:p w14:paraId="3FD4EF81" w14:textId="77777777" w:rsidR="005330AB" w:rsidRDefault="005330AB">
      <w:pPr>
        <w:spacing w:before="60" w:after="60"/>
        <w:ind w:left="440"/>
      </w:pPr>
    </w:p>
    <w:p w14:paraId="66F504FF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5) Crea </w:t>
      </w:r>
      <w:proofErr w:type="spellStart"/>
      <w:r>
        <w:rPr>
          <w:sz w:val="21"/>
          <w:szCs w:val="21"/>
        </w:rPr>
        <w:t>CatalogoPHP</w:t>
      </w:r>
      <w:proofErr w:type="spellEnd"/>
      <w:r>
        <w:rPr>
          <w:sz w:val="21"/>
          <w:szCs w:val="21"/>
        </w:rPr>
        <w:t xml:space="preserve"> che estende </w:t>
      </w:r>
      <w:proofErr w:type="spellStart"/>
      <w:proofErr w:type="gramStart"/>
      <w:r>
        <w:rPr>
          <w:sz w:val="21"/>
          <w:szCs w:val="21"/>
        </w:rPr>
        <w:t>CatalogoBase</w:t>
      </w:r>
      <w:proofErr w:type="spellEnd"/>
      <w:proofErr w:type="gramEnd"/>
      <w:r>
        <w:rPr>
          <w:sz w:val="21"/>
          <w:szCs w:val="21"/>
        </w:rPr>
        <w:t xml:space="preserve"> e implementa </w:t>
      </w:r>
      <w:proofErr w:type="gramStart"/>
      <w:r>
        <w:rPr>
          <w:sz w:val="21"/>
          <w:szCs w:val="21"/>
        </w:rPr>
        <w:t>cerca(</w:t>
      </w:r>
      <w:proofErr w:type="gramEnd"/>
      <w:r>
        <w:rPr>
          <w:sz w:val="21"/>
          <w:szCs w:val="21"/>
        </w:rPr>
        <w:t>):</w:t>
      </w:r>
    </w:p>
    <w:p w14:paraId="60CDA25F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cerca per titolo o autore (case-insensitive con </w:t>
      </w:r>
      <w:proofErr w:type="spellStart"/>
      <w:r>
        <w:rPr>
          <w:sz w:val="21"/>
          <w:szCs w:val="21"/>
        </w:rPr>
        <w:t>stripos</w:t>
      </w:r>
      <w:proofErr w:type="spellEnd"/>
      <w:r>
        <w:rPr>
          <w:sz w:val="21"/>
          <w:szCs w:val="21"/>
        </w:rPr>
        <w:t>).</w:t>
      </w:r>
    </w:p>
    <w:p w14:paraId="4BDAFA64" w14:textId="77777777" w:rsidR="005330AB" w:rsidRDefault="005330AB">
      <w:pPr>
        <w:spacing w:before="60" w:after="60"/>
        <w:ind w:left="440"/>
      </w:pPr>
    </w:p>
    <w:p w14:paraId="2AC4AD0A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>--- PARTE 3: Trait ---</w:t>
      </w:r>
    </w:p>
    <w:p w14:paraId="562F22E3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6) Crea il Trait </w:t>
      </w:r>
      <w:proofErr w:type="spellStart"/>
      <w:r>
        <w:rPr>
          <w:sz w:val="21"/>
          <w:szCs w:val="21"/>
        </w:rPr>
        <w:t>HasLog</w:t>
      </w:r>
      <w:proofErr w:type="spellEnd"/>
      <w:r>
        <w:rPr>
          <w:sz w:val="21"/>
          <w:szCs w:val="21"/>
        </w:rPr>
        <w:t xml:space="preserve"> con: </w:t>
      </w:r>
      <w:proofErr w:type="gramStart"/>
      <w:r>
        <w:rPr>
          <w:sz w:val="21"/>
          <w:szCs w:val="21"/>
        </w:rPr>
        <w:t>logga(</w:t>
      </w:r>
      <w:proofErr w:type="gramEnd"/>
      <w:r>
        <w:rPr>
          <w:sz w:val="21"/>
          <w:szCs w:val="21"/>
        </w:rPr>
        <w:t>string $msg</w:t>
      </w:r>
      <w:proofErr w:type="gramStart"/>
      <w:r>
        <w:rPr>
          <w:sz w:val="21"/>
          <w:szCs w:val="21"/>
        </w:rPr>
        <w:t>):void</w:t>
      </w:r>
      <w:proofErr w:type="gramEnd"/>
      <w:r>
        <w:rPr>
          <w:sz w:val="21"/>
          <w:szCs w:val="21"/>
        </w:rPr>
        <w:t>,</w:t>
      </w:r>
    </w:p>
    <w:p w14:paraId="695A3887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</w:t>
      </w:r>
      <w:proofErr w:type="spellStart"/>
      <w:proofErr w:type="gramStart"/>
      <w:r>
        <w:rPr>
          <w:sz w:val="21"/>
          <w:szCs w:val="21"/>
        </w:rPr>
        <w:t>getLog</w:t>
      </w:r>
      <w:proofErr w:type="spellEnd"/>
      <w:r>
        <w:rPr>
          <w:sz w:val="21"/>
          <w:szCs w:val="21"/>
        </w:rPr>
        <w:t>():array</w:t>
      </w:r>
      <w:proofErr w:type="gramEnd"/>
      <w:r>
        <w:rPr>
          <w:sz w:val="21"/>
          <w:szCs w:val="21"/>
        </w:rPr>
        <w:t xml:space="preserve">, </w:t>
      </w:r>
      <w:proofErr w:type="spellStart"/>
      <w:proofErr w:type="gramStart"/>
      <w:r>
        <w:rPr>
          <w:sz w:val="21"/>
          <w:szCs w:val="21"/>
        </w:rPr>
        <w:t>stampaLog</w:t>
      </w:r>
      <w:proofErr w:type="spellEnd"/>
      <w:r>
        <w:rPr>
          <w:sz w:val="21"/>
          <w:szCs w:val="21"/>
        </w:rPr>
        <w:t>():void</w:t>
      </w:r>
      <w:proofErr w:type="gramEnd"/>
      <w:r>
        <w:rPr>
          <w:sz w:val="21"/>
          <w:szCs w:val="21"/>
        </w:rPr>
        <w:t>.</w:t>
      </w:r>
    </w:p>
    <w:p w14:paraId="4537799F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7) Usa </w:t>
      </w:r>
      <w:proofErr w:type="spellStart"/>
      <w:r>
        <w:rPr>
          <w:sz w:val="21"/>
          <w:szCs w:val="21"/>
        </w:rPr>
        <w:t>HasLog</w:t>
      </w:r>
      <w:proofErr w:type="spellEnd"/>
      <w:r>
        <w:rPr>
          <w:sz w:val="21"/>
          <w:szCs w:val="21"/>
        </w:rPr>
        <w:t xml:space="preserve"> in </w:t>
      </w:r>
      <w:proofErr w:type="spellStart"/>
      <w:r>
        <w:rPr>
          <w:sz w:val="21"/>
          <w:szCs w:val="21"/>
        </w:rPr>
        <w:t>CatalogoPHP</w:t>
      </w:r>
      <w:proofErr w:type="spellEnd"/>
      <w:r>
        <w:rPr>
          <w:sz w:val="21"/>
          <w:szCs w:val="21"/>
        </w:rPr>
        <w:t xml:space="preserve"> per loggare ogni aggiungi, rimuovi e cerca.</w:t>
      </w:r>
    </w:p>
    <w:p w14:paraId="7C4195C9" w14:textId="77777777" w:rsidR="005330AB" w:rsidRDefault="005330AB">
      <w:pPr>
        <w:spacing w:before="60" w:after="60"/>
        <w:ind w:left="440"/>
      </w:pPr>
    </w:p>
    <w:p w14:paraId="7B1C35BB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lastRenderedPageBreak/>
        <w:t>--- PARTE 4: Gestione Prestiti ---</w:t>
      </w:r>
    </w:p>
    <w:p w14:paraId="04462E90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8) Crea la classe </w:t>
      </w:r>
      <w:proofErr w:type="spellStart"/>
      <w:proofErr w:type="gramStart"/>
      <w:r>
        <w:rPr>
          <w:sz w:val="21"/>
          <w:szCs w:val="21"/>
        </w:rPr>
        <w:t>GestorePrestiti</w:t>
      </w:r>
      <w:proofErr w:type="spellEnd"/>
      <w:proofErr w:type="gramEnd"/>
      <w:r>
        <w:rPr>
          <w:sz w:val="21"/>
          <w:szCs w:val="21"/>
        </w:rPr>
        <w:t xml:space="preserve"> con:</w:t>
      </w:r>
    </w:p>
    <w:p w14:paraId="137505E2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- $</w:t>
      </w:r>
      <w:proofErr w:type="spellStart"/>
      <w:r>
        <w:rPr>
          <w:sz w:val="21"/>
          <w:szCs w:val="21"/>
        </w:rPr>
        <w:t>prestiti_attivi</w:t>
      </w:r>
      <w:proofErr w:type="spellEnd"/>
      <w:r>
        <w:rPr>
          <w:sz w:val="21"/>
          <w:szCs w:val="21"/>
        </w:rPr>
        <w:t xml:space="preserve"> come array associativo [</w:t>
      </w:r>
      <w:proofErr w:type="spellStart"/>
      <w:r>
        <w:rPr>
          <w:sz w:val="21"/>
          <w:szCs w:val="21"/>
        </w:rPr>
        <w:t>isbn</w:t>
      </w:r>
      <w:proofErr w:type="spellEnd"/>
      <w:r>
        <w:rPr>
          <w:sz w:val="21"/>
          <w:szCs w:val="21"/>
        </w:rPr>
        <w:t xml:space="preserve"> =&gt; Utente]</w:t>
      </w:r>
    </w:p>
    <w:p w14:paraId="0B6F7217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- </w:t>
      </w:r>
      <w:proofErr w:type="gramStart"/>
      <w:r>
        <w:rPr>
          <w:sz w:val="21"/>
          <w:szCs w:val="21"/>
        </w:rPr>
        <w:t>prestito(</w:t>
      </w:r>
      <w:proofErr w:type="gramEnd"/>
      <w:r>
        <w:rPr>
          <w:sz w:val="21"/>
          <w:szCs w:val="21"/>
        </w:rPr>
        <w:t>Libro $l, Utente $u</w:t>
      </w:r>
      <w:proofErr w:type="gramStart"/>
      <w:r>
        <w:rPr>
          <w:sz w:val="21"/>
          <w:szCs w:val="21"/>
        </w:rPr>
        <w:t>):</w:t>
      </w:r>
      <w:proofErr w:type="spellStart"/>
      <w:r>
        <w:rPr>
          <w:sz w:val="21"/>
          <w:szCs w:val="21"/>
        </w:rPr>
        <w:t>bool</w:t>
      </w:r>
      <w:proofErr w:type="spellEnd"/>
      <w:proofErr w:type="gramEnd"/>
      <w:r>
        <w:rPr>
          <w:sz w:val="21"/>
          <w:szCs w:val="21"/>
        </w:rPr>
        <w:t xml:space="preserve"> — verifica disponibilità, imposta prestito</w:t>
      </w:r>
    </w:p>
    <w:p w14:paraId="4D789EAB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- </w:t>
      </w:r>
      <w:proofErr w:type="gramStart"/>
      <w:r>
        <w:rPr>
          <w:sz w:val="21"/>
          <w:szCs w:val="21"/>
        </w:rPr>
        <w:t>restituzione(</w:t>
      </w:r>
      <w:proofErr w:type="gramEnd"/>
      <w:r>
        <w:rPr>
          <w:sz w:val="21"/>
          <w:szCs w:val="21"/>
        </w:rPr>
        <w:t>string $</w:t>
      </w:r>
      <w:proofErr w:type="spellStart"/>
      <w:r>
        <w:rPr>
          <w:sz w:val="21"/>
          <w:szCs w:val="21"/>
        </w:rPr>
        <w:t>isbn</w:t>
      </w:r>
      <w:proofErr w:type="spellEnd"/>
      <w:proofErr w:type="gramStart"/>
      <w:r>
        <w:rPr>
          <w:sz w:val="21"/>
          <w:szCs w:val="21"/>
        </w:rPr>
        <w:t>):</w:t>
      </w:r>
      <w:proofErr w:type="spellStart"/>
      <w:r>
        <w:rPr>
          <w:sz w:val="21"/>
          <w:szCs w:val="21"/>
        </w:rPr>
        <w:t>bool</w:t>
      </w:r>
      <w:proofErr w:type="spellEnd"/>
      <w:proofErr w:type="gramEnd"/>
      <w:r>
        <w:rPr>
          <w:sz w:val="21"/>
          <w:szCs w:val="21"/>
        </w:rPr>
        <w:t xml:space="preserve"> — segna come restituito, rimuove da prestiti</w:t>
      </w:r>
    </w:p>
    <w:p w14:paraId="276BD672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- </w:t>
      </w:r>
      <w:proofErr w:type="spellStart"/>
      <w:proofErr w:type="gramStart"/>
      <w:r>
        <w:rPr>
          <w:sz w:val="21"/>
          <w:szCs w:val="21"/>
        </w:rPr>
        <w:t>getPrestatiDa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Utente $u</w:t>
      </w:r>
      <w:proofErr w:type="gramStart"/>
      <w:r>
        <w:rPr>
          <w:sz w:val="21"/>
          <w:szCs w:val="21"/>
        </w:rPr>
        <w:t>):array</w:t>
      </w:r>
      <w:proofErr w:type="gramEnd"/>
      <w:r>
        <w:rPr>
          <w:sz w:val="21"/>
          <w:szCs w:val="21"/>
        </w:rPr>
        <w:t xml:space="preserve"> — libri prestati a quell'utente</w:t>
      </w:r>
    </w:p>
    <w:p w14:paraId="6F0EA276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- </w:t>
      </w:r>
      <w:proofErr w:type="spellStart"/>
      <w:proofErr w:type="gramStart"/>
      <w:r>
        <w:rPr>
          <w:sz w:val="21"/>
          <w:szCs w:val="21"/>
        </w:rPr>
        <w:t>getLibriDisponibili</w:t>
      </w:r>
      <w:proofErr w:type="spellEnd"/>
      <w:r>
        <w:rPr>
          <w:sz w:val="21"/>
          <w:szCs w:val="21"/>
        </w:rPr>
        <w:t>(</w:t>
      </w:r>
      <w:proofErr w:type="spellStart"/>
      <w:proofErr w:type="gramEnd"/>
      <w:r>
        <w:rPr>
          <w:sz w:val="21"/>
          <w:szCs w:val="21"/>
        </w:rPr>
        <w:t>CatalogoBase</w:t>
      </w:r>
      <w:proofErr w:type="spellEnd"/>
      <w:r>
        <w:rPr>
          <w:sz w:val="21"/>
          <w:szCs w:val="21"/>
        </w:rPr>
        <w:t xml:space="preserve"> $</w:t>
      </w:r>
      <w:proofErr w:type="spellStart"/>
      <w:r>
        <w:rPr>
          <w:sz w:val="21"/>
          <w:szCs w:val="21"/>
        </w:rPr>
        <w:t>cat</w:t>
      </w:r>
      <w:proofErr w:type="spellEnd"/>
      <w:proofErr w:type="gramStart"/>
      <w:r>
        <w:rPr>
          <w:sz w:val="21"/>
          <w:szCs w:val="21"/>
        </w:rPr>
        <w:t>):array</w:t>
      </w:r>
      <w:proofErr w:type="gramEnd"/>
    </w:p>
    <w:p w14:paraId="1F7B7AE9" w14:textId="77777777" w:rsidR="005330AB" w:rsidRDefault="005330AB">
      <w:pPr>
        <w:spacing w:before="60" w:after="60"/>
        <w:ind w:left="440"/>
      </w:pPr>
    </w:p>
    <w:p w14:paraId="5F2701CD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>--- PARTE 5: Metodi Magici ---</w:t>
      </w:r>
    </w:p>
    <w:p w14:paraId="767D0869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>9) Aggiungi __</w:t>
      </w:r>
      <w:proofErr w:type="gramStart"/>
      <w:r>
        <w:rPr>
          <w:sz w:val="21"/>
          <w:szCs w:val="21"/>
        </w:rPr>
        <w:t>toString(</w:t>
      </w:r>
      <w:proofErr w:type="gramEnd"/>
      <w:r>
        <w:rPr>
          <w:sz w:val="21"/>
          <w:szCs w:val="21"/>
        </w:rPr>
        <w:t xml:space="preserve">) alla classe </w:t>
      </w:r>
      <w:proofErr w:type="spellStart"/>
      <w:proofErr w:type="gramStart"/>
      <w:r>
        <w:rPr>
          <w:sz w:val="21"/>
          <w:szCs w:val="21"/>
        </w:rPr>
        <w:t>GestorePrestiti</w:t>
      </w:r>
      <w:proofErr w:type="spellEnd"/>
      <w:proofErr w:type="gramEnd"/>
      <w:r>
        <w:rPr>
          <w:sz w:val="21"/>
          <w:szCs w:val="21"/>
        </w:rPr>
        <w:t xml:space="preserve"> che stampa</w:t>
      </w:r>
    </w:p>
    <w:p w14:paraId="35B89669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"Prestiti attivi: N" dove N è il numero di prestiti correnti.</w:t>
      </w:r>
    </w:p>
    <w:p w14:paraId="056F1423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>10) Aggiungi __</w:t>
      </w:r>
      <w:proofErr w:type="spellStart"/>
      <w:proofErr w:type="gramStart"/>
      <w:r>
        <w:rPr>
          <w:sz w:val="21"/>
          <w:szCs w:val="21"/>
        </w:rPr>
        <w:t>invoke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a </w:t>
      </w:r>
      <w:proofErr w:type="spellStart"/>
      <w:r>
        <w:rPr>
          <w:sz w:val="21"/>
          <w:szCs w:val="21"/>
        </w:rPr>
        <w:t>CatalogoPHP</w:t>
      </w:r>
      <w:proofErr w:type="spellEnd"/>
      <w:r>
        <w:rPr>
          <w:sz w:val="21"/>
          <w:szCs w:val="21"/>
        </w:rPr>
        <w:t>: quando chiamato come funzione</w:t>
      </w:r>
    </w:p>
    <w:p w14:paraId="11643BF7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 $catalogo("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>") è equivalente a $catalogo-&gt;cerca("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>").</w:t>
      </w:r>
    </w:p>
    <w:p w14:paraId="4D5D1D84" w14:textId="77777777" w:rsidR="005330AB" w:rsidRDefault="005330AB">
      <w:pPr>
        <w:spacing w:before="60" w:after="60"/>
        <w:ind w:left="440"/>
      </w:pPr>
    </w:p>
    <w:p w14:paraId="08421FEE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>--- PARTE 6: Script finale ---</w:t>
      </w:r>
    </w:p>
    <w:p w14:paraId="6BCFB22B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11) Crea </w:t>
      </w:r>
      <w:proofErr w:type="spellStart"/>
      <w:r>
        <w:rPr>
          <w:sz w:val="21"/>
          <w:szCs w:val="21"/>
        </w:rPr>
        <w:t>index.php</w:t>
      </w:r>
      <w:proofErr w:type="spellEnd"/>
      <w:r>
        <w:rPr>
          <w:sz w:val="21"/>
          <w:szCs w:val="21"/>
        </w:rPr>
        <w:t xml:space="preserve"> che:</w:t>
      </w:r>
    </w:p>
    <w:p w14:paraId="19F30B1E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 - Istanzia il catalogo, aggiunge </w:t>
      </w:r>
      <w:proofErr w:type="gramStart"/>
      <w:r>
        <w:rPr>
          <w:sz w:val="21"/>
          <w:szCs w:val="21"/>
        </w:rPr>
        <w:t>5</w:t>
      </w:r>
      <w:proofErr w:type="gramEnd"/>
      <w:r>
        <w:rPr>
          <w:sz w:val="21"/>
          <w:szCs w:val="21"/>
        </w:rPr>
        <w:t xml:space="preserve"> libri</w:t>
      </w:r>
    </w:p>
    <w:p w14:paraId="1BFE3C2B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 - Crea 3 utenti</w:t>
      </w:r>
    </w:p>
    <w:p w14:paraId="0356EEEE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 - Esegue 3 prestiti (uno fallisce: libro non disponibile)</w:t>
      </w:r>
    </w:p>
    <w:p w14:paraId="3918C181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 - Mostra tutti i libri in tabella HTML</w:t>
      </w:r>
    </w:p>
    <w:p w14:paraId="05C44FAD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 - Mostra i prestiti attivi</w:t>
      </w:r>
    </w:p>
    <w:p w14:paraId="57316335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 - Esegue una restituzione</w:t>
      </w:r>
    </w:p>
    <w:p w14:paraId="1CB7CD69" w14:textId="77777777" w:rsidR="005330AB" w:rsidRDefault="00000000">
      <w:pPr>
        <w:spacing w:before="60" w:after="60"/>
        <w:ind w:left="440"/>
      </w:pPr>
      <w:r>
        <w:rPr>
          <w:sz w:val="21"/>
          <w:szCs w:val="21"/>
        </w:rPr>
        <w:t xml:space="preserve">    - Stampa il log del catalogo</w:t>
      </w:r>
    </w:p>
    <w:p w14:paraId="524FF0DD" w14:textId="77777777" w:rsidR="005330AB" w:rsidRDefault="005330AB">
      <w:pPr>
        <w:pBdr>
          <w:left w:val="single" w:sz="18" w:space="0" w:color="4527A0"/>
          <w:bottom w:val="single" w:sz="4" w:space="0" w:color="4527A0"/>
        </w:pBdr>
        <w:shd w:val="clear" w:color="auto" w:fill="EDE7F6"/>
        <w:spacing w:before="60" w:after="180"/>
        <w:ind w:left="200"/>
      </w:pPr>
    </w:p>
    <w:sectPr w:rsidR="005330A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01042" w14:textId="77777777" w:rsidR="005014C6" w:rsidRDefault="005014C6">
      <w:r>
        <w:separator/>
      </w:r>
    </w:p>
  </w:endnote>
  <w:endnote w:type="continuationSeparator" w:id="0">
    <w:p w14:paraId="01720884" w14:textId="77777777" w:rsidR="005014C6" w:rsidRDefault="00501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02660" w14:textId="77777777" w:rsidR="005330AB" w:rsidRDefault="00000000">
    <w:pPr>
      <w:pBdr>
        <w:top w:val="single" w:sz="4" w:space="0" w:color="BBDEFB"/>
      </w:pBdr>
      <w:jc w:val="right"/>
    </w:pPr>
    <w:r>
      <w:rPr>
        <w:color w:val="455A64"/>
        <w:sz w:val="16"/>
        <w:szCs w:val="16"/>
      </w:rPr>
      <w:t xml:space="preserve">Pagina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PAGE</w:instrText>
    </w:r>
    <w:r>
      <w:rPr>
        <w:color w:val="455A64"/>
        <w:sz w:val="16"/>
        <w:szCs w:val="16"/>
      </w:rPr>
      <w:fldChar w:fldCharType="separate"/>
    </w:r>
    <w:r w:rsidR="008F7180">
      <w:rPr>
        <w:noProof/>
        <w:color w:val="455A64"/>
        <w:sz w:val="16"/>
        <w:szCs w:val="16"/>
      </w:rPr>
      <w:t>1</w:t>
    </w:r>
    <w:r>
      <w:rPr>
        <w:color w:val="455A64"/>
        <w:sz w:val="16"/>
        <w:szCs w:val="16"/>
      </w:rPr>
      <w:fldChar w:fldCharType="end"/>
    </w:r>
    <w:r>
      <w:rPr>
        <w:color w:val="455A64"/>
        <w:sz w:val="16"/>
        <w:szCs w:val="16"/>
      </w:rPr>
      <w:t xml:space="preserve"> di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NUMPAGES</w:instrText>
    </w:r>
    <w:r>
      <w:rPr>
        <w:color w:val="455A64"/>
        <w:sz w:val="16"/>
        <w:szCs w:val="16"/>
      </w:rPr>
      <w:fldChar w:fldCharType="separate"/>
    </w:r>
    <w:r w:rsidR="008F7180">
      <w:rPr>
        <w:noProof/>
        <w:color w:val="455A64"/>
        <w:sz w:val="16"/>
        <w:szCs w:val="16"/>
      </w:rPr>
      <w:t>2</w:t>
    </w:r>
    <w:r>
      <w:rPr>
        <w:color w:val="455A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FB0A0" w14:textId="77777777" w:rsidR="005014C6" w:rsidRDefault="005014C6">
      <w:r>
        <w:separator/>
      </w:r>
    </w:p>
  </w:footnote>
  <w:footnote w:type="continuationSeparator" w:id="0">
    <w:p w14:paraId="2454B9CC" w14:textId="77777777" w:rsidR="005014C6" w:rsidRDefault="00501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B6239" w14:textId="23CE36D7" w:rsidR="005330AB" w:rsidRDefault="00000000">
    <w:pPr>
      <w:pBdr>
        <w:bottom w:val="single" w:sz="6" w:space="0" w:color="1565C0"/>
      </w:pBdr>
      <w:spacing w:after="100"/>
    </w:pPr>
    <w:r>
      <w:rPr>
        <w:b/>
        <w:bCs/>
        <w:color w:val="0D47A1"/>
        <w:sz w:val="18"/>
        <w:szCs w:val="18"/>
      </w:rPr>
      <w:t>GUIDA PHP — MODULO 7: OOP — Programmazione Orientata agli Oggetti</w:t>
    </w:r>
    <w:r w:rsidR="008F7180">
      <w:rPr>
        <w:b/>
        <w:bCs/>
        <w:color w:val="0D47A1"/>
        <w:sz w:val="18"/>
        <w:szCs w:val="18"/>
      </w:rPr>
      <w:t xml:space="preserve">    DOCENTE STEFANO DEPACE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5524B"/>
    <w:multiLevelType w:val="hybridMultilevel"/>
    <w:tmpl w:val="F17A7E18"/>
    <w:lvl w:ilvl="0" w:tplc="D86C4B46">
      <w:start w:val="1"/>
      <w:numFmt w:val="bullet"/>
      <w:lvlText w:val="●"/>
      <w:lvlJc w:val="left"/>
      <w:pPr>
        <w:ind w:left="720" w:hanging="360"/>
      </w:pPr>
    </w:lvl>
    <w:lvl w:ilvl="1" w:tplc="4716A3CC">
      <w:start w:val="1"/>
      <w:numFmt w:val="bullet"/>
      <w:lvlText w:val="○"/>
      <w:lvlJc w:val="left"/>
      <w:pPr>
        <w:ind w:left="1440" w:hanging="360"/>
      </w:pPr>
    </w:lvl>
    <w:lvl w:ilvl="2" w:tplc="3612A5EA">
      <w:start w:val="1"/>
      <w:numFmt w:val="bullet"/>
      <w:lvlText w:val="■"/>
      <w:lvlJc w:val="left"/>
      <w:pPr>
        <w:ind w:left="2160" w:hanging="360"/>
      </w:pPr>
    </w:lvl>
    <w:lvl w:ilvl="3" w:tplc="95B6FB08">
      <w:start w:val="1"/>
      <w:numFmt w:val="bullet"/>
      <w:lvlText w:val="●"/>
      <w:lvlJc w:val="left"/>
      <w:pPr>
        <w:ind w:left="2880" w:hanging="360"/>
      </w:pPr>
    </w:lvl>
    <w:lvl w:ilvl="4" w:tplc="FFC490AC">
      <w:start w:val="1"/>
      <w:numFmt w:val="bullet"/>
      <w:lvlText w:val="○"/>
      <w:lvlJc w:val="left"/>
      <w:pPr>
        <w:ind w:left="3600" w:hanging="360"/>
      </w:pPr>
    </w:lvl>
    <w:lvl w:ilvl="5" w:tplc="BA6443C6">
      <w:start w:val="1"/>
      <w:numFmt w:val="bullet"/>
      <w:lvlText w:val="■"/>
      <w:lvlJc w:val="left"/>
      <w:pPr>
        <w:ind w:left="4320" w:hanging="360"/>
      </w:pPr>
    </w:lvl>
    <w:lvl w:ilvl="6" w:tplc="69AA2EA0">
      <w:start w:val="1"/>
      <w:numFmt w:val="bullet"/>
      <w:lvlText w:val="●"/>
      <w:lvlJc w:val="left"/>
      <w:pPr>
        <w:ind w:left="5040" w:hanging="360"/>
      </w:pPr>
    </w:lvl>
    <w:lvl w:ilvl="7" w:tplc="218098B2">
      <w:start w:val="1"/>
      <w:numFmt w:val="bullet"/>
      <w:lvlText w:val="●"/>
      <w:lvlJc w:val="left"/>
      <w:pPr>
        <w:ind w:left="5760" w:hanging="360"/>
      </w:pPr>
    </w:lvl>
    <w:lvl w:ilvl="8" w:tplc="8D9ADD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A63474"/>
    <w:multiLevelType w:val="hybridMultilevel"/>
    <w:tmpl w:val="F5FE9A62"/>
    <w:lvl w:ilvl="0" w:tplc="3D00995C">
      <w:start w:val="1"/>
      <w:numFmt w:val="decimal"/>
      <w:lvlText w:val="%1."/>
      <w:lvlJc w:val="left"/>
      <w:pPr>
        <w:ind w:left="720" w:hanging="360"/>
      </w:pPr>
    </w:lvl>
    <w:lvl w:ilvl="1" w:tplc="E4D69D08">
      <w:numFmt w:val="decimal"/>
      <w:lvlText w:val=""/>
      <w:lvlJc w:val="left"/>
    </w:lvl>
    <w:lvl w:ilvl="2" w:tplc="CFF8D1C2">
      <w:numFmt w:val="decimal"/>
      <w:lvlText w:val=""/>
      <w:lvlJc w:val="left"/>
    </w:lvl>
    <w:lvl w:ilvl="3" w:tplc="8E8C1110">
      <w:numFmt w:val="decimal"/>
      <w:lvlText w:val=""/>
      <w:lvlJc w:val="left"/>
    </w:lvl>
    <w:lvl w:ilvl="4" w:tplc="F3F6CA00">
      <w:numFmt w:val="decimal"/>
      <w:lvlText w:val=""/>
      <w:lvlJc w:val="left"/>
    </w:lvl>
    <w:lvl w:ilvl="5" w:tplc="DAD00142">
      <w:numFmt w:val="decimal"/>
      <w:lvlText w:val=""/>
      <w:lvlJc w:val="left"/>
    </w:lvl>
    <w:lvl w:ilvl="6" w:tplc="93BABC78">
      <w:numFmt w:val="decimal"/>
      <w:lvlText w:val=""/>
      <w:lvlJc w:val="left"/>
    </w:lvl>
    <w:lvl w:ilvl="7" w:tplc="C6CAC284">
      <w:numFmt w:val="decimal"/>
      <w:lvlText w:val=""/>
      <w:lvlJc w:val="left"/>
    </w:lvl>
    <w:lvl w:ilvl="8" w:tplc="B72CBC2E">
      <w:numFmt w:val="decimal"/>
      <w:lvlText w:val=""/>
      <w:lvlJc w:val="left"/>
    </w:lvl>
  </w:abstractNum>
  <w:abstractNum w:abstractNumId="2" w15:restartNumberingAfterBreak="0">
    <w:nsid w:val="61B64427"/>
    <w:multiLevelType w:val="hybridMultilevel"/>
    <w:tmpl w:val="BAA6E99E"/>
    <w:lvl w:ilvl="0" w:tplc="E9226AD4">
      <w:start w:val="1"/>
      <w:numFmt w:val="bullet"/>
      <w:lvlText w:val="•"/>
      <w:lvlJc w:val="left"/>
      <w:pPr>
        <w:ind w:left="720" w:hanging="360"/>
      </w:pPr>
    </w:lvl>
    <w:lvl w:ilvl="1" w:tplc="B41C4C34">
      <w:start w:val="1"/>
      <w:numFmt w:val="bullet"/>
      <w:lvlText w:val="◦"/>
      <w:lvlJc w:val="left"/>
      <w:pPr>
        <w:ind w:left="1080" w:hanging="360"/>
      </w:pPr>
    </w:lvl>
    <w:lvl w:ilvl="2" w:tplc="BFD026F4">
      <w:numFmt w:val="decimal"/>
      <w:lvlText w:val=""/>
      <w:lvlJc w:val="left"/>
    </w:lvl>
    <w:lvl w:ilvl="3" w:tplc="B2B451AE">
      <w:numFmt w:val="decimal"/>
      <w:lvlText w:val=""/>
      <w:lvlJc w:val="left"/>
    </w:lvl>
    <w:lvl w:ilvl="4" w:tplc="13AE7750">
      <w:numFmt w:val="decimal"/>
      <w:lvlText w:val=""/>
      <w:lvlJc w:val="left"/>
    </w:lvl>
    <w:lvl w:ilvl="5" w:tplc="B2DE78E4">
      <w:numFmt w:val="decimal"/>
      <w:lvlText w:val=""/>
      <w:lvlJc w:val="left"/>
    </w:lvl>
    <w:lvl w:ilvl="6" w:tplc="5DFAC242">
      <w:numFmt w:val="decimal"/>
      <w:lvlText w:val=""/>
      <w:lvlJc w:val="left"/>
    </w:lvl>
    <w:lvl w:ilvl="7" w:tplc="1086403A">
      <w:numFmt w:val="decimal"/>
      <w:lvlText w:val=""/>
      <w:lvlJc w:val="left"/>
    </w:lvl>
    <w:lvl w:ilvl="8" w:tplc="6B889D34">
      <w:numFmt w:val="decimal"/>
      <w:lvlText w:val=""/>
      <w:lvlJc w:val="left"/>
    </w:lvl>
  </w:abstractNum>
  <w:num w:numId="1" w16cid:durableId="2056153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ocumentProtection w:formatting="1" w:enforcement="1" w:cryptProviderType="rsaAES" w:cryptAlgorithmClass="hash" w:cryptAlgorithmType="typeAny" w:cryptAlgorithmSid="14" w:cryptSpinCount="100000" w:hash="HkG3oj5ZUJXNdRdXUosr8ZpT0SqKc9dcP6uF13jMae3J9BwZWVRYMdKYuT2JU2GwwJphjKjy905pp88q+fCxuA==" w:salt="EPav1JWxVCcDic/0m1W/sg==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0AB"/>
    <w:rsid w:val="005014C6"/>
    <w:rsid w:val="005330AB"/>
    <w:rsid w:val="00703AA1"/>
    <w:rsid w:val="008F7180"/>
    <w:rsid w:val="00EA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3A623"/>
  <w15:docId w15:val="{EE54DC9D-9B45-4F57-9421-B4DA0C15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520" w:after="220"/>
      <w:outlineLvl w:val="0"/>
    </w:pPr>
    <w:rPr>
      <w:b/>
      <w:bCs/>
      <w:color w:val="0D47A1"/>
      <w:sz w:val="46"/>
      <w:szCs w:val="46"/>
    </w:rPr>
  </w:style>
  <w:style w:type="paragraph" w:styleId="Titolo2">
    <w:name w:val="heading 2"/>
    <w:uiPriority w:val="9"/>
    <w:unhideWhenUsed/>
    <w:qFormat/>
    <w:pPr>
      <w:spacing w:before="400" w:after="180"/>
      <w:outlineLvl w:val="1"/>
    </w:pPr>
    <w:rPr>
      <w:b/>
      <w:bCs/>
      <w:color w:val="1565C0"/>
      <w:sz w:val="36"/>
      <w:szCs w:val="36"/>
    </w:rPr>
  </w:style>
  <w:style w:type="paragraph" w:styleId="Titolo3">
    <w:name w:val="heading 3"/>
    <w:uiPriority w:val="9"/>
    <w:semiHidden/>
    <w:unhideWhenUsed/>
    <w:qFormat/>
    <w:pPr>
      <w:spacing w:before="300" w:after="130"/>
      <w:outlineLvl w:val="2"/>
    </w:pPr>
    <w:rPr>
      <w:b/>
      <w:bCs/>
      <w:color w:val="1E88E5"/>
      <w:sz w:val="28"/>
      <w:szCs w:val="2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8F718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7180"/>
  </w:style>
  <w:style w:type="paragraph" w:styleId="Pidipagina">
    <w:name w:val="footer"/>
    <w:basedOn w:val="Normale"/>
    <w:link w:val="PidipaginaCarattere"/>
    <w:uiPriority w:val="99"/>
    <w:unhideWhenUsed/>
    <w:rsid w:val="008F718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7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29</Pages>
  <Words>8265</Words>
  <Characters>47112</Characters>
  <Application>Microsoft Office Word</Application>
  <DocSecurity>0</DocSecurity>
  <Lines>392</Lines>
  <Paragraphs>110</Paragraphs>
  <ScaleCrop>false</ScaleCrop>
  <Company/>
  <LinksUpToDate>false</LinksUpToDate>
  <CharactersWithSpaces>55267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stefano depace</cp:lastModifiedBy>
  <cp:revision>2</cp:revision>
  <dcterms:created xsi:type="dcterms:W3CDTF">2026-05-05T21:30:00Z</dcterms:created>
  <dcterms:modified xsi:type="dcterms:W3CDTF">2026-05-15T07:22:00Z</dcterms:modified>
</cp:coreProperties>
</file>