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A4227" w14:textId="6A04F874" w:rsidR="0082369E" w:rsidRDefault="0082369E" w:rsidP="0082369E">
      <w:pPr>
        <w:pStyle w:val="Heading2"/>
      </w:pPr>
      <w:r>
        <w:t>L</w:t>
      </w:r>
      <w:r w:rsidR="00377022">
        <w:t>10</w:t>
      </w:r>
      <w:r>
        <w:t xml:space="preserve"> </w:t>
      </w:r>
      <w:r w:rsidR="00326F4D">
        <w:t xml:space="preserve">HW </w:t>
      </w:r>
      <w:r w:rsidR="00EB447A">
        <w:t xml:space="preserve">- </w:t>
      </w:r>
      <w:r w:rsidR="00326F4D">
        <w:t xml:space="preserve">Web page </w:t>
      </w:r>
      <w:r w:rsidR="00377022">
        <w:t>Responsive Design</w:t>
      </w:r>
    </w:p>
    <w:p w14:paraId="27B88738" w14:textId="77777777" w:rsidR="0082369E" w:rsidRDefault="0082369E" w:rsidP="0082369E">
      <w:pPr>
        <w:pStyle w:val="Heading2"/>
      </w:pPr>
      <w:r>
        <w:t>Professor Navarro</w:t>
      </w:r>
    </w:p>
    <w:p w14:paraId="6D2839E5" w14:textId="3BAD3F41" w:rsidR="0082369E" w:rsidRDefault="0082369E" w:rsidP="0082369E">
      <w:pPr>
        <w:pStyle w:val="Heading2"/>
      </w:pPr>
      <w:r>
        <w:t>COP3834 – Web Application Development</w:t>
      </w:r>
    </w:p>
    <w:p w14:paraId="3B41FC21" w14:textId="77777777" w:rsidR="0082369E" w:rsidRDefault="0082369E" w:rsidP="0082369E">
      <w:pPr>
        <w:pStyle w:val="Heading3"/>
      </w:pPr>
    </w:p>
    <w:p w14:paraId="6D72543A" w14:textId="77777777" w:rsidR="0082369E" w:rsidRPr="00C6216A" w:rsidRDefault="0082369E" w:rsidP="0082369E">
      <w:pPr>
        <w:pStyle w:val="Heading3"/>
        <w:rPr>
          <w:b/>
        </w:rPr>
      </w:pPr>
      <w:r w:rsidRPr="00C6216A">
        <w:rPr>
          <w:b/>
        </w:rPr>
        <w:t>Background</w:t>
      </w:r>
    </w:p>
    <w:p w14:paraId="1141B673" w14:textId="75820131" w:rsidR="000D0120" w:rsidRDefault="006A3BAB" w:rsidP="0082369E">
      <w:r>
        <w:t xml:space="preserve">Responsive web design </w:t>
      </w:r>
      <w:r w:rsidR="002D559E">
        <w:t>allows your website to look its best on cell phones, tablets, laptops, and desktop screens.</w:t>
      </w:r>
      <w:r w:rsidR="00933541">
        <w:t xml:space="preserve"> By having a “mobile first” </w:t>
      </w:r>
      <w:r w:rsidR="00522D0D">
        <w:t>investment, the design improvements in user experience will likely result in higher conversions and business growth.</w:t>
      </w:r>
      <w:r w:rsidR="00530AAB">
        <w:t xml:space="preserve"> </w:t>
      </w:r>
      <w:r w:rsidR="002D5223">
        <w:t>Statistics indicate mobile web traffic has overtaken desktop traffic</w:t>
      </w:r>
      <w:r w:rsidR="00AF1203">
        <w:t xml:space="preserve"> accounting for more than 51%.</w:t>
      </w:r>
      <w:r w:rsidR="002D5223">
        <w:t xml:space="preserve"> </w:t>
      </w:r>
    </w:p>
    <w:p w14:paraId="1774ABDD" w14:textId="71F208E3" w:rsidR="001403F1" w:rsidRDefault="001403F1" w:rsidP="0082369E"/>
    <w:p w14:paraId="0AF19D11" w14:textId="3316330A" w:rsidR="00FF6E56" w:rsidRDefault="001403F1" w:rsidP="00FF6E56">
      <w:r>
        <w:t xml:space="preserve">In this assignment, </w:t>
      </w:r>
      <w:r w:rsidR="00FF6E56">
        <w:t xml:space="preserve">you will take the role of a web designer at a fictitious digital marketing company. A SMB client has asked for an example of a webpage before they settle on a design. You will </w:t>
      </w:r>
      <w:proofErr w:type="gramStart"/>
      <w:r w:rsidR="00FF6E56">
        <w:t>create</w:t>
      </w:r>
      <w:r w:rsidR="00FF6E56">
        <w:t>d</w:t>
      </w:r>
      <w:proofErr w:type="gramEnd"/>
      <w:r w:rsidR="00FF6E56">
        <w:t xml:space="preserve"> a mock-up of a website landing page for the client to review</w:t>
      </w:r>
      <w:r w:rsidR="00FF6E56">
        <w:t xml:space="preserve"> in your L03 HW assignment</w:t>
      </w:r>
      <w:r w:rsidR="000671FB">
        <w:t xml:space="preserve">. The client was happy with the direction and wants a more detailed page to test that is </w:t>
      </w:r>
      <w:r w:rsidR="008A41EE">
        <w:t>mobile, tablet, and desktop friendly.</w:t>
      </w:r>
    </w:p>
    <w:p w14:paraId="72235696" w14:textId="15D08E45" w:rsidR="00FF6E56" w:rsidRDefault="00FF6E56" w:rsidP="00FF6E56">
      <w:r>
        <w:t>You may choose any actual SMB in Lakeland, Tampa, or Orlando that sells a product or provides a service as your inspiration. Do not use the business’s actual name or phone number, it is simply for inspiration.</w:t>
      </w:r>
      <w:r w:rsidR="003300E4">
        <w:t xml:space="preserve"> This can be based on the original L03HW assignment</w:t>
      </w:r>
      <w:r w:rsidR="0072273A">
        <w:t xml:space="preserve"> (if there are obvious updates)</w:t>
      </w:r>
      <w:r w:rsidR="003300E4">
        <w:t xml:space="preserve"> or you can pick a new business. It is up to you.</w:t>
      </w:r>
    </w:p>
    <w:p w14:paraId="6D4BD0DE" w14:textId="50BDA849" w:rsidR="001403F1" w:rsidRDefault="001403F1" w:rsidP="0082369E"/>
    <w:p w14:paraId="5EE8C0D8" w14:textId="77777777" w:rsidR="0082369E" w:rsidRDefault="0082369E" w:rsidP="0082369E"/>
    <w:p w14:paraId="223B092B" w14:textId="77777777" w:rsidR="0082369E" w:rsidRPr="004E67D0" w:rsidRDefault="0082369E" w:rsidP="0082369E">
      <w:pPr>
        <w:pStyle w:val="Heading3"/>
        <w:rPr>
          <w:b/>
        </w:rPr>
      </w:pPr>
      <w:r>
        <w:rPr>
          <w:b/>
        </w:rPr>
        <w:t>Procedure</w:t>
      </w:r>
    </w:p>
    <w:p w14:paraId="391E1A4B" w14:textId="11CDBD49" w:rsidR="0082369E" w:rsidRDefault="00877E15" w:rsidP="000D76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Using HTML, c</w:t>
      </w:r>
      <w:r w:rsidR="00B0264D">
        <w:rPr>
          <w:rFonts w:ascii="Minion-Regular" w:hAnsi="Minion-Regular" w:cs="Minion-Regular"/>
          <w:sz w:val="21"/>
          <w:szCs w:val="21"/>
        </w:rPr>
        <w:t>reate a single page webpage</w:t>
      </w:r>
      <w:r w:rsidR="000D760D">
        <w:rPr>
          <w:rFonts w:ascii="Minion-Regular" w:hAnsi="Minion-Regular" w:cs="Minion-Regular"/>
          <w:sz w:val="21"/>
          <w:szCs w:val="21"/>
        </w:rPr>
        <w:t xml:space="preserve"> with the title </w:t>
      </w:r>
      <w:r w:rsidR="00C96A5A">
        <w:rPr>
          <w:rFonts w:ascii="Minion-Regular" w:hAnsi="Minion-Regular" w:cs="Minion-Regular"/>
          <w:sz w:val="21"/>
          <w:szCs w:val="21"/>
        </w:rPr>
        <w:t>“</w:t>
      </w:r>
      <w:proofErr w:type="gramStart"/>
      <w:r w:rsidR="000D760D">
        <w:rPr>
          <w:rFonts w:ascii="Minion-Regular" w:hAnsi="Minion-Regular" w:cs="Minion-Regular"/>
          <w:sz w:val="21"/>
          <w:szCs w:val="21"/>
        </w:rPr>
        <w:t>index.html</w:t>
      </w:r>
      <w:r w:rsidR="00C96A5A">
        <w:rPr>
          <w:rFonts w:ascii="Minion-Regular" w:hAnsi="Minion-Regular" w:cs="Minion-Regular"/>
          <w:sz w:val="21"/>
          <w:szCs w:val="21"/>
        </w:rPr>
        <w:t>”</w:t>
      </w:r>
      <w:r w:rsidR="000D760D">
        <w:rPr>
          <w:rFonts w:ascii="Minion-Regular" w:hAnsi="Minion-Regular" w:cs="Minion-Regular"/>
          <w:sz w:val="21"/>
          <w:szCs w:val="21"/>
        </w:rPr>
        <w:t xml:space="preserve">  </w:t>
      </w:r>
      <w:r>
        <w:rPr>
          <w:rFonts w:ascii="Minion-Regular" w:hAnsi="Minion-Regular" w:cs="Minion-Regular"/>
          <w:sz w:val="21"/>
          <w:szCs w:val="21"/>
        </w:rPr>
        <w:t>Using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CSS, c</w:t>
      </w:r>
      <w:r w:rsidR="000D760D">
        <w:rPr>
          <w:rFonts w:ascii="Minion-Regular" w:hAnsi="Minion-Regular" w:cs="Minion-Regular"/>
          <w:sz w:val="21"/>
          <w:szCs w:val="21"/>
        </w:rPr>
        <w:t xml:space="preserve">reate </w:t>
      </w:r>
      <w:r w:rsidR="00C96A5A">
        <w:rPr>
          <w:rFonts w:ascii="Minion-Regular" w:hAnsi="Minion-Regular" w:cs="Minion-Regular"/>
          <w:sz w:val="21"/>
          <w:szCs w:val="21"/>
        </w:rPr>
        <w:t>a “style.css” style sheet, a directory titled “</w:t>
      </w:r>
      <w:proofErr w:type="spellStart"/>
      <w:r w:rsidR="00C96A5A">
        <w:rPr>
          <w:rFonts w:ascii="Minion-Regular" w:hAnsi="Minion-Regular" w:cs="Minion-Regular"/>
          <w:sz w:val="21"/>
          <w:szCs w:val="21"/>
        </w:rPr>
        <w:t>img</w:t>
      </w:r>
      <w:proofErr w:type="spellEnd"/>
      <w:r w:rsidR="00C96A5A">
        <w:rPr>
          <w:rFonts w:ascii="Minion-Regular" w:hAnsi="Minion-Regular" w:cs="Minion-Regular"/>
          <w:sz w:val="21"/>
          <w:szCs w:val="21"/>
        </w:rPr>
        <w:t>”, and any image files in the directory.</w:t>
      </w:r>
      <w:r w:rsidR="00E33173">
        <w:rPr>
          <w:rFonts w:ascii="Minion-Regular" w:hAnsi="Minion-Regular" w:cs="Minion-Regular"/>
          <w:sz w:val="21"/>
          <w:szCs w:val="21"/>
        </w:rPr>
        <w:t xml:space="preserve"> Do not use a CMS or web builder wizard. </w:t>
      </w:r>
      <w:r w:rsidR="009448E9">
        <w:rPr>
          <w:rFonts w:ascii="Minion-Regular" w:hAnsi="Minion-Regular" w:cs="Minion-Regular"/>
          <w:sz w:val="21"/>
          <w:szCs w:val="21"/>
        </w:rPr>
        <w:t xml:space="preserve">You may use bootstrap or SCSS CSS </w:t>
      </w:r>
      <w:proofErr w:type="gramStart"/>
      <w:r w:rsidR="009448E9">
        <w:rPr>
          <w:rFonts w:ascii="Minion-Regular" w:hAnsi="Minion-Regular" w:cs="Minion-Regular"/>
          <w:sz w:val="21"/>
          <w:szCs w:val="21"/>
        </w:rPr>
        <w:t>preprocessor</w:t>
      </w:r>
      <w:proofErr w:type="gramEnd"/>
      <w:r w:rsidR="009448E9">
        <w:rPr>
          <w:rFonts w:ascii="Minion-Regular" w:hAnsi="Minion-Regular" w:cs="Minion-Regular"/>
          <w:sz w:val="21"/>
          <w:szCs w:val="21"/>
        </w:rPr>
        <w:t xml:space="preserve"> however.</w:t>
      </w:r>
      <w:r w:rsidR="00431286">
        <w:rPr>
          <w:rFonts w:ascii="Minion-Regular" w:hAnsi="Minion-Regular" w:cs="Minion-Regular"/>
          <w:sz w:val="21"/>
          <w:szCs w:val="21"/>
        </w:rPr>
        <w:t xml:space="preserve"> </w:t>
      </w:r>
      <w:r w:rsidR="00C96A5A">
        <w:rPr>
          <w:rFonts w:ascii="Minion-Regular" w:hAnsi="Minion-Regular" w:cs="Minion-Regular"/>
          <w:sz w:val="21"/>
          <w:szCs w:val="21"/>
        </w:rPr>
        <w:t xml:space="preserve">These </w:t>
      </w:r>
      <w:r w:rsidR="00431286">
        <w:rPr>
          <w:rFonts w:ascii="Minion-Regular" w:hAnsi="Minion-Regular" w:cs="Minion-Regular"/>
          <w:sz w:val="21"/>
          <w:szCs w:val="21"/>
        </w:rPr>
        <w:t xml:space="preserve">files </w:t>
      </w:r>
      <w:r w:rsidR="00C96A5A">
        <w:rPr>
          <w:rFonts w:ascii="Minion-Regular" w:hAnsi="Minion-Regular" w:cs="Minion-Regular"/>
          <w:sz w:val="21"/>
          <w:szCs w:val="21"/>
        </w:rPr>
        <w:t>will need to be zipped together prior to Canvas submission.</w:t>
      </w:r>
    </w:p>
    <w:p w14:paraId="1743987E" w14:textId="547BEEAB" w:rsidR="00C96A5A" w:rsidRDefault="00E736CF" w:rsidP="000D76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 xml:space="preserve">This assignment </w:t>
      </w:r>
      <w:r w:rsidR="004022D0">
        <w:rPr>
          <w:rFonts w:ascii="Minion-Regular" w:hAnsi="Minion-Regular" w:cs="Minion-Regular"/>
          <w:b/>
          <w:bCs/>
          <w:sz w:val="21"/>
          <w:szCs w:val="21"/>
        </w:rPr>
        <w:t>requires</w:t>
      </w:r>
      <w:r w:rsidR="00C96A5A">
        <w:rPr>
          <w:rFonts w:ascii="Minion-Regular" w:hAnsi="Minion-Regular" w:cs="Minion-Regular"/>
          <w:sz w:val="21"/>
          <w:szCs w:val="21"/>
        </w:rPr>
        <w:t xml:space="preserve"> responsive design.</w:t>
      </w:r>
      <w:r w:rsidR="001105EC">
        <w:rPr>
          <w:rFonts w:ascii="Minion-Regular" w:hAnsi="Minion-Regular" w:cs="Minion-Regular"/>
          <w:sz w:val="21"/>
          <w:szCs w:val="21"/>
        </w:rPr>
        <w:t xml:space="preserve"> </w:t>
      </w:r>
      <w:r w:rsidR="004022D0">
        <w:rPr>
          <w:rFonts w:ascii="Minion-Regular" w:hAnsi="Minion-Regular" w:cs="Minion-Regular"/>
          <w:sz w:val="21"/>
          <w:szCs w:val="21"/>
        </w:rPr>
        <w:t>Web page will need to be responsive and look good while providing necessary Information to users and search engines for mobile, tablet and desktop.</w:t>
      </w:r>
      <w:r w:rsidR="00F93E34">
        <w:rPr>
          <w:rFonts w:ascii="Minion-Regular" w:hAnsi="Minion-Regular" w:cs="Minion-Regular"/>
          <w:sz w:val="21"/>
          <w:szCs w:val="21"/>
        </w:rPr>
        <w:t xml:space="preserve"> At least one Image, or html element with text should </w:t>
      </w:r>
      <w:r w:rsidR="00F93E34">
        <w:rPr>
          <w:rFonts w:ascii="Minion-Regular" w:hAnsi="Minion-Regular" w:cs="Minion-Regular"/>
          <w:b/>
          <w:bCs/>
          <w:sz w:val="21"/>
          <w:szCs w:val="21"/>
          <w:u w:val="single"/>
        </w:rPr>
        <w:t>not</w:t>
      </w:r>
      <w:r w:rsidR="00F93E34">
        <w:rPr>
          <w:rFonts w:ascii="Minion-Regular" w:hAnsi="Minion-Regular" w:cs="Minion-Regular"/>
          <w:sz w:val="21"/>
          <w:szCs w:val="21"/>
        </w:rPr>
        <w:t xml:space="preserve"> display on mobile.</w:t>
      </w:r>
      <w:r w:rsidR="00721372">
        <w:rPr>
          <w:rFonts w:ascii="Minion-Regular" w:hAnsi="Minion-Regular" w:cs="Minion-Regular"/>
          <w:sz w:val="21"/>
          <w:szCs w:val="21"/>
        </w:rPr>
        <w:t xml:space="preserve"> This will result </w:t>
      </w:r>
      <w:proofErr w:type="gramStart"/>
      <w:r w:rsidR="00721372">
        <w:rPr>
          <w:rFonts w:ascii="Minion-Regular" w:hAnsi="Minion-Regular" w:cs="Minion-Regular"/>
          <w:sz w:val="21"/>
          <w:szCs w:val="21"/>
        </w:rPr>
        <w:t>In</w:t>
      </w:r>
      <w:proofErr w:type="gramEnd"/>
      <w:r w:rsidR="00721372">
        <w:rPr>
          <w:rFonts w:ascii="Minion-Regular" w:hAnsi="Minion-Regular" w:cs="Minion-Regular"/>
          <w:sz w:val="21"/>
          <w:szCs w:val="21"/>
        </w:rPr>
        <w:t xml:space="preserve"> a simpler landing page for mobile. Use portrait </w:t>
      </w:r>
      <w:r w:rsidR="00147A5A">
        <w:rPr>
          <w:rFonts w:ascii="Minion-Regular" w:hAnsi="Minion-Regular" w:cs="Minion-Regular"/>
          <w:sz w:val="21"/>
          <w:szCs w:val="21"/>
        </w:rPr>
        <w:t>perspective for mobile. Tablet view Is landscape.</w:t>
      </w:r>
    </w:p>
    <w:p w14:paraId="11DE7687" w14:textId="6D1F4ACB" w:rsidR="00085730" w:rsidRDefault="00F02810" w:rsidP="000D76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 xml:space="preserve">The web page’s main purpose to market a </w:t>
      </w:r>
      <w:r w:rsidR="00956430">
        <w:rPr>
          <w:rFonts w:ascii="Minion-Regular" w:hAnsi="Minion-Regular" w:cs="Minion-Regular"/>
          <w:sz w:val="21"/>
          <w:szCs w:val="21"/>
        </w:rPr>
        <w:t xml:space="preserve">SMB business, </w:t>
      </w:r>
      <w:r w:rsidR="00D27495">
        <w:rPr>
          <w:rFonts w:ascii="Minion-Regular" w:hAnsi="Minion-Regular" w:cs="Minion-Regular"/>
          <w:sz w:val="21"/>
          <w:szCs w:val="21"/>
        </w:rPr>
        <w:t>this means you should include:</w:t>
      </w:r>
    </w:p>
    <w:p w14:paraId="648547CD" w14:textId="317FF73B" w:rsidR="00D27495" w:rsidRDefault="00833CBA" w:rsidP="00833C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lastRenderedPageBreak/>
        <w:t>N</w:t>
      </w:r>
      <w:r w:rsidR="00D27495">
        <w:rPr>
          <w:rFonts w:ascii="Minion-Regular" w:hAnsi="Minion-Regular" w:cs="Minion-Regular"/>
          <w:sz w:val="21"/>
          <w:szCs w:val="21"/>
        </w:rPr>
        <w:t>ame of business in a h1 tag</w:t>
      </w:r>
      <w:r w:rsidR="00355AEC">
        <w:rPr>
          <w:rFonts w:ascii="Minion-Regular" w:hAnsi="Minion-Regular" w:cs="Minion-Regular"/>
          <w:sz w:val="21"/>
          <w:szCs w:val="21"/>
        </w:rPr>
        <w:t xml:space="preserve"> (fictitious)</w:t>
      </w:r>
    </w:p>
    <w:p w14:paraId="153C557F" w14:textId="1168D07F" w:rsidR="00147A5A" w:rsidRDefault="000422F8" w:rsidP="00833C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H2 tag with a tag line or text that supports the H1.</w:t>
      </w:r>
    </w:p>
    <w:p w14:paraId="17B0860A" w14:textId="3AA710FA" w:rsidR="00D27495" w:rsidRDefault="00355AEC" w:rsidP="00833C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Phone number (fictitious)</w:t>
      </w:r>
    </w:p>
    <w:p w14:paraId="36431340" w14:textId="19A70FC3" w:rsidR="00355AEC" w:rsidRDefault="006F61D9" w:rsidP="00833C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 xml:space="preserve">Call to Action (CTA) buttons (2 minimum) </w:t>
      </w:r>
      <w:r w:rsidR="00174AA1">
        <w:rPr>
          <w:rFonts w:ascii="Minion-Regular" w:hAnsi="Minion-Regular" w:cs="Minion-Regular"/>
          <w:sz w:val="21"/>
          <w:szCs w:val="21"/>
        </w:rPr>
        <w:t>that are clearly labeled</w:t>
      </w:r>
    </w:p>
    <w:p w14:paraId="5C46064C" w14:textId="2C3AD71F" w:rsidR="00EA4A63" w:rsidRDefault="00174AA1" w:rsidP="00833C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 xml:space="preserve">A navigation section </w:t>
      </w:r>
      <w:r w:rsidR="00441CFC">
        <w:rPr>
          <w:rFonts w:ascii="Minion-Regular" w:hAnsi="Minion-Regular" w:cs="Minion-Regular"/>
          <w:sz w:val="21"/>
          <w:szCs w:val="21"/>
        </w:rPr>
        <w:t xml:space="preserve">at top of page that includes links for home, about, contact, </w:t>
      </w:r>
      <w:r w:rsidR="0041175A">
        <w:rPr>
          <w:rFonts w:ascii="Minion-Regular" w:hAnsi="Minion-Regular" w:cs="Minion-Regular"/>
          <w:sz w:val="21"/>
          <w:szCs w:val="21"/>
        </w:rPr>
        <w:t xml:space="preserve">(you pick </w:t>
      </w:r>
      <w:r w:rsidR="0029726B">
        <w:rPr>
          <w:rFonts w:ascii="Minion-Regular" w:hAnsi="Minion-Regular" w:cs="Minion-Regular"/>
          <w:sz w:val="21"/>
          <w:szCs w:val="21"/>
        </w:rPr>
        <w:t>4</w:t>
      </w:r>
      <w:r w:rsidR="0029726B" w:rsidRPr="0029726B">
        <w:rPr>
          <w:rFonts w:ascii="Minion-Regular" w:hAnsi="Minion-Regular" w:cs="Minion-Regular"/>
          <w:sz w:val="21"/>
          <w:szCs w:val="21"/>
          <w:vertAlign w:val="superscript"/>
        </w:rPr>
        <w:t>th</w:t>
      </w:r>
      <w:r w:rsidR="0029726B">
        <w:rPr>
          <w:rFonts w:ascii="Minion-Regular" w:hAnsi="Minion-Regular" w:cs="Minion-Regular"/>
          <w:sz w:val="21"/>
          <w:szCs w:val="21"/>
        </w:rPr>
        <w:t xml:space="preserve"> category). The links do not have to be</w:t>
      </w:r>
      <w:r w:rsidR="00EA4A63">
        <w:rPr>
          <w:rFonts w:ascii="Minion-Regular" w:hAnsi="Minion-Regular" w:cs="Minion-Regular"/>
          <w:sz w:val="21"/>
          <w:szCs w:val="21"/>
        </w:rPr>
        <w:t xml:space="preserve"> real links but should at least include #home, </w:t>
      </w:r>
      <w:proofErr w:type="spellStart"/>
      <w:r w:rsidR="00EA4A63">
        <w:rPr>
          <w:rFonts w:ascii="Minion-Regular" w:hAnsi="Minion-Regular" w:cs="Minion-Regular"/>
          <w:sz w:val="21"/>
          <w:szCs w:val="21"/>
        </w:rPr>
        <w:t>etc</w:t>
      </w:r>
      <w:proofErr w:type="spellEnd"/>
      <w:r w:rsidR="00EA4A63">
        <w:rPr>
          <w:rFonts w:ascii="Minion-Regular" w:hAnsi="Minion-Regular" w:cs="Minion-Regular"/>
          <w:sz w:val="21"/>
          <w:szCs w:val="21"/>
        </w:rPr>
        <w:t xml:space="preserve"> as a placeholder</w:t>
      </w:r>
    </w:p>
    <w:p w14:paraId="685B8605" w14:textId="29056FB8" w:rsidR="00EA4A63" w:rsidRDefault="00FB4BF2" w:rsidP="00833C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Images (minimum 3)</w:t>
      </w:r>
      <w:r w:rsidR="000422F8">
        <w:rPr>
          <w:rFonts w:ascii="Minion-Regular" w:hAnsi="Minion-Regular" w:cs="Minion-Regular"/>
          <w:sz w:val="21"/>
          <w:szCs w:val="21"/>
        </w:rPr>
        <w:t xml:space="preserve"> 2 of these Images need to use &lt;picture&gt; element </w:t>
      </w:r>
      <w:r w:rsidR="00466681">
        <w:rPr>
          <w:rFonts w:ascii="Minion-Regular" w:hAnsi="Minion-Regular" w:cs="Minion-Regular"/>
          <w:sz w:val="21"/>
          <w:szCs w:val="21"/>
        </w:rPr>
        <w:t>and server alternate Images depending on viewport size.</w:t>
      </w:r>
      <w:r w:rsidR="00E221F7">
        <w:rPr>
          <w:rFonts w:ascii="Minion-Regular" w:hAnsi="Minion-Regular" w:cs="Minion-Regular"/>
          <w:sz w:val="21"/>
          <w:szCs w:val="21"/>
        </w:rPr>
        <w:t xml:space="preserve"> Each Image must be under 200kb.</w:t>
      </w:r>
    </w:p>
    <w:p w14:paraId="20BE5F88" w14:textId="3D0748DA" w:rsidR="00FB4BF2" w:rsidRDefault="009D5EC1" w:rsidP="00D437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Use a minimal color palette</w:t>
      </w:r>
      <w:r w:rsidR="003E5CAD">
        <w:rPr>
          <w:rFonts w:ascii="Minion-Regular" w:hAnsi="Minion-Regular" w:cs="Minion-Regular"/>
          <w:sz w:val="21"/>
          <w:szCs w:val="21"/>
        </w:rPr>
        <w:t xml:space="preserve"> (see discussion page for color scheme ideas)</w:t>
      </w:r>
      <w:r w:rsidR="000917D7">
        <w:rPr>
          <w:rFonts w:ascii="Minion-Regular" w:hAnsi="Minion-Regular" w:cs="Minion-Regular"/>
          <w:sz w:val="21"/>
          <w:szCs w:val="21"/>
        </w:rPr>
        <w:t xml:space="preserve"> Ensure your colors are complimentary and match the tone of the business</w:t>
      </w:r>
      <w:r w:rsidR="003E5CAD">
        <w:rPr>
          <w:rFonts w:ascii="Minion-Regular" w:hAnsi="Minion-Regular" w:cs="Minion-Regular"/>
          <w:sz w:val="21"/>
          <w:szCs w:val="21"/>
        </w:rPr>
        <w:t xml:space="preserve"> you are designing for</w:t>
      </w:r>
      <w:r w:rsidR="00A06846">
        <w:rPr>
          <w:rFonts w:ascii="Minion-Regular" w:hAnsi="Minion-Regular" w:cs="Minion-Regular"/>
          <w:sz w:val="21"/>
          <w:szCs w:val="21"/>
        </w:rPr>
        <w:t>. Use at least 2 accent colors and 2 variations of the base color</w:t>
      </w:r>
      <w:r w:rsidR="003E5CAD">
        <w:rPr>
          <w:rFonts w:ascii="Minion-Regular" w:hAnsi="Minion-Regular" w:cs="Minion-Regular"/>
          <w:sz w:val="21"/>
          <w:szCs w:val="21"/>
        </w:rPr>
        <w:t>.</w:t>
      </w:r>
      <w:r w:rsidR="00E54EA4">
        <w:rPr>
          <w:rFonts w:ascii="Minion-Regular" w:hAnsi="Minion-Regular" w:cs="Minion-Regular"/>
          <w:sz w:val="21"/>
          <w:szCs w:val="21"/>
        </w:rPr>
        <w:t xml:space="preserve">  Be consistent.</w:t>
      </w:r>
    </w:p>
    <w:p w14:paraId="36BDC482" w14:textId="70596300" w:rsidR="003E5CAD" w:rsidRDefault="003E5CAD" w:rsidP="00D437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 xml:space="preserve">Use a </w:t>
      </w:r>
      <w:r w:rsidR="00177253">
        <w:rPr>
          <w:rFonts w:ascii="Minion-Regular" w:hAnsi="Minion-Regular" w:cs="Minion-Regular"/>
          <w:sz w:val="21"/>
          <w:szCs w:val="21"/>
        </w:rPr>
        <w:t>minimal set of font types with no more than 3 font types used.</w:t>
      </w:r>
      <w:r w:rsidR="00E54EA4">
        <w:rPr>
          <w:rFonts w:ascii="Minion-Regular" w:hAnsi="Minion-Regular" w:cs="Minion-Regular"/>
          <w:sz w:val="21"/>
          <w:szCs w:val="21"/>
        </w:rPr>
        <w:t xml:space="preserve"> Be consistent. </w:t>
      </w:r>
    </w:p>
    <w:p w14:paraId="3037FA5A" w14:textId="5E354B21" w:rsidR="00251E4F" w:rsidRDefault="00251E4F" w:rsidP="00D437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 xml:space="preserve">HTML needs </w:t>
      </w:r>
      <w:r w:rsidR="005A5713">
        <w:rPr>
          <w:rFonts w:ascii="Minion-Regular" w:hAnsi="Minion-Regular" w:cs="Minion-Regular"/>
          <w:sz w:val="21"/>
          <w:szCs w:val="21"/>
        </w:rPr>
        <w:t>to have a</w:t>
      </w:r>
      <w:r w:rsidR="0096193B">
        <w:rPr>
          <w:rFonts w:ascii="Minion-Regular" w:hAnsi="Minion-Regular" w:cs="Minion-Regular"/>
          <w:sz w:val="21"/>
          <w:szCs w:val="21"/>
        </w:rPr>
        <w:t xml:space="preserve"> </w:t>
      </w:r>
      <w:r w:rsidR="00C15EEF">
        <w:rPr>
          <w:rFonts w:ascii="Minion-Regular" w:hAnsi="Minion-Regular" w:cs="Minion-Regular"/>
          <w:sz w:val="21"/>
          <w:szCs w:val="21"/>
        </w:rPr>
        <w:t xml:space="preserve">head, body, </w:t>
      </w:r>
      <w:proofErr w:type="gramStart"/>
      <w:r w:rsidR="0096193B">
        <w:rPr>
          <w:rFonts w:ascii="Minion-Regular" w:hAnsi="Minion-Regular" w:cs="Minion-Regular"/>
          <w:sz w:val="21"/>
          <w:szCs w:val="21"/>
        </w:rPr>
        <w:t xml:space="preserve">title, </w:t>
      </w:r>
      <w:r w:rsidR="005A5713">
        <w:rPr>
          <w:rFonts w:ascii="Minion-Regular" w:hAnsi="Minion-Regular" w:cs="Minion-Regular"/>
          <w:sz w:val="21"/>
          <w:szCs w:val="21"/>
        </w:rPr>
        <w:t xml:space="preserve"> </w:t>
      </w:r>
      <w:r>
        <w:rPr>
          <w:rFonts w:ascii="Minion-Regular" w:hAnsi="Minion-Regular" w:cs="Minion-Regular"/>
          <w:sz w:val="21"/>
          <w:szCs w:val="21"/>
        </w:rPr>
        <w:t>header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, </w:t>
      </w:r>
      <w:r w:rsidR="0096193B">
        <w:rPr>
          <w:rFonts w:ascii="Minion-Regular" w:hAnsi="Minion-Regular" w:cs="Minion-Regular"/>
          <w:sz w:val="21"/>
          <w:szCs w:val="21"/>
        </w:rPr>
        <w:t>nav</w:t>
      </w:r>
      <w:r w:rsidR="0023369D">
        <w:rPr>
          <w:rFonts w:ascii="Minion-Regular" w:hAnsi="Minion-Regular" w:cs="Minion-Regular"/>
          <w:sz w:val="21"/>
          <w:szCs w:val="21"/>
        </w:rPr>
        <w:t xml:space="preserve">, </w:t>
      </w:r>
      <w:r w:rsidR="005A5713">
        <w:rPr>
          <w:rFonts w:ascii="Minion-Regular" w:hAnsi="Minion-Regular" w:cs="Minion-Regular"/>
          <w:sz w:val="21"/>
          <w:szCs w:val="21"/>
        </w:rPr>
        <w:t>footer and additional sections or div</w:t>
      </w:r>
      <w:r w:rsidR="0023369D">
        <w:rPr>
          <w:rFonts w:ascii="Minion-Regular" w:hAnsi="Minion-Regular" w:cs="Minion-Regular"/>
          <w:sz w:val="21"/>
          <w:szCs w:val="21"/>
        </w:rPr>
        <w:t xml:space="preserve"> </w:t>
      </w:r>
      <w:r w:rsidR="00C15EEF">
        <w:rPr>
          <w:rFonts w:ascii="Minion-Regular" w:hAnsi="Minion-Regular" w:cs="Minion-Regular"/>
          <w:sz w:val="21"/>
          <w:szCs w:val="21"/>
        </w:rPr>
        <w:t>elements</w:t>
      </w:r>
      <w:r w:rsidR="0023369D">
        <w:rPr>
          <w:rFonts w:ascii="Minion-Regular" w:hAnsi="Minion-Regular" w:cs="Minion-Regular"/>
          <w:sz w:val="21"/>
          <w:szCs w:val="21"/>
        </w:rPr>
        <w:t xml:space="preserve"> </w:t>
      </w:r>
      <w:r w:rsidR="005A5713">
        <w:rPr>
          <w:rFonts w:ascii="Minion-Regular" w:hAnsi="Minion-Regular" w:cs="Minion-Regular"/>
          <w:sz w:val="21"/>
          <w:szCs w:val="21"/>
        </w:rPr>
        <w:t>at minimum.</w:t>
      </w:r>
    </w:p>
    <w:p w14:paraId="6C33F0D5" w14:textId="3D61BAC2" w:rsidR="00511480" w:rsidRDefault="0096193B" w:rsidP="00D437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 xml:space="preserve">HTML needs to </w:t>
      </w:r>
      <w:proofErr w:type="gramStart"/>
      <w:r>
        <w:rPr>
          <w:rFonts w:ascii="Minion-Regular" w:hAnsi="Minion-Regular" w:cs="Minion-Regular"/>
          <w:sz w:val="21"/>
          <w:szCs w:val="21"/>
        </w:rPr>
        <w:t>formatted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so that it is easy to read</w:t>
      </w:r>
      <w:r w:rsidR="0023369D">
        <w:rPr>
          <w:rFonts w:ascii="Minion-Regular" w:hAnsi="Minion-Regular" w:cs="Minion-Regular"/>
          <w:sz w:val="21"/>
          <w:szCs w:val="21"/>
        </w:rPr>
        <w:t>. Use comments as appropriate.</w:t>
      </w:r>
    </w:p>
    <w:p w14:paraId="694683DC" w14:textId="12DD4268" w:rsidR="000823EC" w:rsidRDefault="000823EC" w:rsidP="00D437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Styling needs to be on a separate style sheet.</w:t>
      </w:r>
    </w:p>
    <w:p w14:paraId="4D494F18" w14:textId="76A7E7CA" w:rsidR="000823EC" w:rsidRDefault="004B5C9F" w:rsidP="00D437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 xml:space="preserve">Include a screen shot in .jpg format of your rendered web page. This will be compared to the code in case there is an issue </w:t>
      </w:r>
      <w:r w:rsidR="00DD6A5C">
        <w:rPr>
          <w:rFonts w:ascii="Minion-Regular" w:hAnsi="Minion-Regular" w:cs="Minion-Regular"/>
          <w:sz w:val="21"/>
          <w:szCs w:val="21"/>
        </w:rPr>
        <w:t>with the code displaying in browsers.</w:t>
      </w:r>
    </w:p>
    <w:p w14:paraId="22743190" w14:textId="40F547A3" w:rsidR="00DD6A5C" w:rsidRDefault="00DD6A5C" w:rsidP="00D437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lastRenderedPageBreak/>
        <w:t>All files that are required</w:t>
      </w:r>
      <w:r w:rsidR="007A0FC6">
        <w:rPr>
          <w:rFonts w:ascii="Minion-Regular" w:hAnsi="Minion-Regular" w:cs="Minion-Regular"/>
          <w:sz w:val="21"/>
          <w:szCs w:val="21"/>
        </w:rPr>
        <w:t xml:space="preserve"> (zipped)</w:t>
      </w:r>
      <w:r>
        <w:rPr>
          <w:rFonts w:ascii="Minion-Regular" w:hAnsi="Minion-Regular" w:cs="Minion-Regular"/>
          <w:sz w:val="21"/>
          <w:szCs w:val="21"/>
        </w:rPr>
        <w:t>:</w:t>
      </w:r>
    </w:p>
    <w:p w14:paraId="44755B2F" w14:textId="0F8E1536" w:rsidR="008E5D42" w:rsidRDefault="00B35FF1" w:rsidP="008E5D4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i</w:t>
      </w:r>
      <w:r w:rsidR="008E5D42">
        <w:rPr>
          <w:rFonts w:ascii="Minion-Regular" w:hAnsi="Minion-Regular" w:cs="Minion-Regular"/>
          <w:sz w:val="21"/>
          <w:szCs w:val="21"/>
        </w:rPr>
        <w:t>ndex.html</w:t>
      </w:r>
    </w:p>
    <w:p w14:paraId="0FA5507B" w14:textId="771F6E3E" w:rsidR="008E5D42" w:rsidRDefault="00222768" w:rsidP="008E5D4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proofErr w:type="spellStart"/>
      <w:r>
        <w:rPr>
          <w:rFonts w:ascii="Minion-Regular" w:hAnsi="Minion-Regular" w:cs="Minion-Regular"/>
          <w:sz w:val="21"/>
          <w:szCs w:val="21"/>
        </w:rPr>
        <w:t>css</w:t>
      </w:r>
      <w:proofErr w:type="spellEnd"/>
      <w:r>
        <w:rPr>
          <w:rFonts w:ascii="Minion-Regular" w:hAnsi="Minion-Regular" w:cs="Minion-Regular"/>
          <w:sz w:val="21"/>
          <w:szCs w:val="21"/>
        </w:rPr>
        <w:t>/style.css</w:t>
      </w:r>
    </w:p>
    <w:p w14:paraId="0BD5472C" w14:textId="0BC48E6A" w:rsidR="00222768" w:rsidRDefault="00222768" w:rsidP="008E5D4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proofErr w:type="spellStart"/>
      <w:r>
        <w:rPr>
          <w:rFonts w:ascii="Minion-Regular" w:hAnsi="Minion-Regular" w:cs="Minion-Regular"/>
          <w:sz w:val="21"/>
          <w:szCs w:val="21"/>
        </w:rPr>
        <w:t>img</w:t>
      </w:r>
      <w:proofErr w:type="spellEnd"/>
      <w:r>
        <w:rPr>
          <w:rFonts w:ascii="Minion-Regular" w:hAnsi="Minion-Regular" w:cs="Minion-Regular"/>
          <w:sz w:val="21"/>
          <w:szCs w:val="21"/>
        </w:rPr>
        <w:t>/someImage.jpg (</w:t>
      </w:r>
      <w:r w:rsidR="00A04F09">
        <w:rPr>
          <w:rFonts w:ascii="Minion-Regular" w:hAnsi="Minion-Regular" w:cs="Minion-Regular"/>
          <w:sz w:val="21"/>
          <w:szCs w:val="21"/>
        </w:rPr>
        <w:t>3 minimum)</w:t>
      </w:r>
    </w:p>
    <w:p w14:paraId="0E9824CB" w14:textId="7F05442C" w:rsidR="00A04F09" w:rsidRDefault="00A04F09" w:rsidP="008E5D4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renderedWebPage.jpg</w:t>
      </w:r>
    </w:p>
    <w:tbl>
      <w:tblPr>
        <w:tblW w:w="8100" w:type="dxa"/>
        <w:tblLook w:val="04A0" w:firstRow="1" w:lastRow="0" w:firstColumn="1" w:lastColumn="0" w:noHBand="0" w:noVBand="1"/>
      </w:tblPr>
      <w:tblGrid>
        <w:gridCol w:w="7240"/>
        <w:gridCol w:w="860"/>
      </w:tblGrid>
      <w:tr w:rsidR="00581B37" w14:paraId="40B85D31" w14:textId="77777777" w:rsidTr="00581B37">
        <w:trPr>
          <w:trHeight w:val="400"/>
        </w:trPr>
        <w:tc>
          <w:tcPr>
            <w:tcW w:w="7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787E41" w14:textId="581C203E" w:rsidR="00581B37" w:rsidRDefault="00581B37">
            <w:pPr>
              <w:rPr>
                <w:rFonts w:ascii="Calibri Light" w:hAnsi="Calibri Light" w:cs="Calibri Ligh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28"/>
                <w:szCs w:val="28"/>
              </w:rPr>
              <w:t>L</w:t>
            </w:r>
            <w:r w:rsidR="00B93BEB">
              <w:rPr>
                <w:rFonts w:ascii="Calibri Light" w:hAnsi="Calibri Light" w:cs="Calibri Light"/>
                <w:b/>
                <w:bCs/>
                <w:color w:val="000000"/>
                <w:sz w:val="28"/>
                <w:szCs w:val="28"/>
              </w:rPr>
              <w:t>10</w:t>
            </w:r>
            <w:r>
              <w:rPr>
                <w:rFonts w:ascii="Calibri Light" w:hAnsi="Calibri Light" w:cs="Calibri Light"/>
                <w:b/>
                <w:bCs/>
                <w:color w:val="000000"/>
                <w:sz w:val="28"/>
                <w:szCs w:val="28"/>
              </w:rPr>
              <w:t xml:space="preserve"> HW - Web Page </w:t>
            </w:r>
            <w:r w:rsidR="00B93BEB">
              <w:rPr>
                <w:rFonts w:ascii="Calibri Light" w:hAnsi="Calibri Light" w:cs="Calibri Light"/>
                <w:b/>
                <w:bCs/>
                <w:color w:val="000000"/>
                <w:sz w:val="28"/>
                <w:szCs w:val="28"/>
              </w:rPr>
              <w:t xml:space="preserve">Responsive Design </w:t>
            </w:r>
            <w:r>
              <w:rPr>
                <w:rFonts w:ascii="Calibri Light" w:hAnsi="Calibri Light" w:cs="Calibri Light"/>
                <w:b/>
                <w:bCs/>
                <w:color w:val="000000"/>
                <w:sz w:val="28"/>
                <w:szCs w:val="28"/>
              </w:rPr>
              <w:t>Rubric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0667B" w14:textId="77777777" w:rsidR="00581B37" w:rsidRDefault="00581B37">
            <w:pPr>
              <w:rPr>
                <w:rFonts w:ascii="Calibri Light" w:hAnsi="Calibri Light" w:cs="Calibri Light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581B37" w14:paraId="5B597E69" w14:textId="77777777" w:rsidTr="00581B37">
        <w:trPr>
          <w:trHeight w:val="320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BF8D7" w14:textId="77777777" w:rsidR="00581B37" w:rsidRDefault="00581B3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Assessment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63A5B" w14:textId="77777777" w:rsidR="00581B37" w:rsidRDefault="00581B3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Points</w:t>
            </w:r>
          </w:p>
        </w:tc>
      </w:tr>
      <w:tr w:rsidR="00242D5B" w14:paraId="508DC97C" w14:textId="77777777" w:rsidTr="009F5567">
        <w:trPr>
          <w:trHeight w:val="340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37BAE" w14:textId="3FAD1E50" w:rsidR="00242D5B" w:rsidRDefault="00242D5B" w:rsidP="00242D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Submit index.html, </w:t>
            </w:r>
            <w:proofErr w:type="spellStart"/>
            <w:r>
              <w:rPr>
                <w:rFonts w:ascii="Calibri" w:hAnsi="Calibri" w:cs="Calibri"/>
                <w:color w:val="000000"/>
              </w:rPr>
              <w:t>css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/style.css, </w:t>
            </w:r>
            <w:proofErr w:type="spellStart"/>
            <w:r>
              <w:rPr>
                <w:rFonts w:ascii="Calibri" w:hAnsi="Calibri" w:cs="Calibri"/>
                <w:color w:val="000000"/>
              </w:rPr>
              <w:t>img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/someImages.jpg (3 min) in a win zipped directory.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C8D85" w14:textId="2AC4D342" w:rsidR="00242D5B" w:rsidRDefault="00242D5B" w:rsidP="00242D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242D5B" w14:paraId="1B55BABA" w14:textId="77777777" w:rsidTr="009F5567">
        <w:trPr>
          <w:trHeight w:val="340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76D4A" w14:textId="2E4A20E2" w:rsidR="00242D5B" w:rsidRDefault="00242D5B" w:rsidP="00242D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Screen shot included of rendered web page as jpg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8A885" w14:textId="2174B2A1" w:rsidR="00242D5B" w:rsidRDefault="00242D5B" w:rsidP="00242D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242D5B" w14:paraId="2EA26AB0" w14:textId="77777777" w:rsidTr="009F5567">
        <w:trPr>
          <w:trHeight w:val="340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E94531" w14:textId="2E45B6F5" w:rsidR="00242D5B" w:rsidRDefault="00242D5B" w:rsidP="00242D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Html and CSS is easy to read, structured well with appropriate comments. Needs to include media queries in CSS and two image sizes using &lt;picture&gt; html element for two separate images. Must have a mix of columns utilizing grid or flexbox </w:t>
            </w:r>
            <w:proofErr w:type="spellStart"/>
            <w:r>
              <w:rPr>
                <w:rFonts w:ascii="Calibri" w:hAnsi="Calibri" w:cs="Calibri"/>
                <w:color w:val="000000"/>
              </w:rPr>
              <w:t>css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</w:rPr>
              <w:t>ie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1 col, 3 </w:t>
            </w:r>
            <w:proofErr w:type="gramStart"/>
            <w:r>
              <w:rPr>
                <w:rFonts w:ascii="Calibri" w:hAnsi="Calibri" w:cs="Calibri"/>
                <w:color w:val="000000"/>
              </w:rPr>
              <w:t>col</w:t>
            </w:r>
            <w:proofErr w:type="gramEnd"/>
            <w:r>
              <w:rPr>
                <w:rFonts w:ascii="Calibri" w:hAnsi="Calibri" w:cs="Calibri"/>
                <w:color w:val="000000"/>
              </w:rPr>
              <w:t>, 2 col) Bootstrap, Foundation or SCSS is acceptable to use.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4E8F" w14:textId="2B75014E" w:rsidR="00242D5B" w:rsidRDefault="00242D5B" w:rsidP="00242D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242D5B" w14:paraId="06D07643" w14:textId="77777777" w:rsidTr="009F5567">
        <w:trPr>
          <w:trHeight w:val="340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3B842" w14:textId="1401D95D" w:rsidR="00242D5B" w:rsidRDefault="00242D5B" w:rsidP="00242D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Web page is responsive, provides important information, looks professional, </w:t>
            </w:r>
            <w:proofErr w:type="gramStart"/>
            <w:r>
              <w:rPr>
                <w:rFonts w:ascii="Calibri" w:hAnsi="Calibri" w:cs="Calibri"/>
                <w:color w:val="000000"/>
              </w:rPr>
              <w:t>attractive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and engaging for mobile iPhone 6s (portrait), iPad, and chrome desktop at 1024x768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0790B" w14:textId="5609270C" w:rsidR="00242D5B" w:rsidRDefault="00242D5B" w:rsidP="00242D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242D5B" w14:paraId="6692A7A1" w14:textId="77777777" w:rsidTr="00242D5B">
        <w:trPr>
          <w:trHeight w:val="305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5A4F6" w14:textId="68748A71" w:rsidR="00242D5B" w:rsidRDefault="00242D5B" w:rsidP="00242D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 image sizes are shall be under 2</w:t>
            </w:r>
            <w:r w:rsidR="002039D1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0kb each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622D2" w14:textId="03E5C4A0" w:rsidR="00242D5B" w:rsidRDefault="00242D5B" w:rsidP="00242D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242D5B" w14:paraId="12D49415" w14:textId="77777777" w:rsidTr="009F5567">
        <w:trPr>
          <w:trHeight w:val="680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5C76C" w14:textId="43AC9EE4" w:rsidR="00242D5B" w:rsidRDefault="00242D5B" w:rsidP="00242D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Appearance: Fonts have good contrast and are easy to read and look professional. No more than 3 font types used. </w:t>
            </w:r>
            <w:r w:rsidRPr="0062179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Minimal color palette used that is complimentary and match tone of business.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 Use at least 2 accent colors in addition to base color and 2 additional shades of base color (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ie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. use same hue, but reduce saturation or luminosity)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03E58" w14:textId="5739B75D" w:rsidR="00242D5B" w:rsidRDefault="00242D5B" w:rsidP="00242D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242D5B" w14:paraId="3C489E34" w14:textId="77777777" w:rsidTr="009F5567">
        <w:trPr>
          <w:trHeight w:val="640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1A281" w14:textId="62B4AA60" w:rsidR="00242D5B" w:rsidRPr="0062179D" w:rsidRDefault="00242D5B" w:rsidP="00242D5B">
            <w:pPr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Have at least one image, div, or section that does not display on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mobile</w:t>
            </w:r>
            <w:proofErr w:type="gramEnd"/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 but web site is still effective. This must be done with CSS, do not create a 2</w:t>
            </w:r>
            <w:r w:rsidRPr="003B20D3">
              <w:rPr>
                <w:rFonts w:asciiTheme="minorHAnsi" w:hAnsiTheme="minorHAnsi" w:cstheme="minorHAnsi"/>
                <w:color w:val="000000"/>
                <w:sz w:val="21"/>
                <w:szCs w:val="21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 html page.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3DD2B" w14:textId="12D33540" w:rsidR="00242D5B" w:rsidRDefault="00242D5B" w:rsidP="00242D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242D5B" w14:paraId="6CACE129" w14:textId="77777777" w:rsidTr="009F5567">
        <w:trPr>
          <w:trHeight w:val="680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EA0230" w14:textId="733DC4FD" w:rsidR="00242D5B" w:rsidRDefault="00242D5B" w:rsidP="00242D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Web page supports the business by </w:t>
            </w:r>
            <w:proofErr w:type="gramStart"/>
            <w:r>
              <w:rPr>
                <w:rFonts w:ascii="Calibri" w:hAnsi="Calibri" w:cs="Calibri"/>
                <w:color w:val="000000"/>
              </w:rPr>
              <w:t>including: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name of business in h1 tag, phone number, two CTA, navigation bar at top, 3 images.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2C859" w14:textId="05EAA570" w:rsidR="00242D5B" w:rsidRDefault="00242D5B" w:rsidP="00242D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242D5B" w14:paraId="467F2C88" w14:textId="77777777" w:rsidTr="00242D5B">
        <w:trPr>
          <w:trHeight w:val="332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6D223" w14:textId="3CD4F06D" w:rsidR="00242D5B" w:rsidRDefault="00242D5B" w:rsidP="00242D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Web page is unique and creative.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86674" w14:textId="5293778A" w:rsidR="00242D5B" w:rsidRDefault="00242D5B" w:rsidP="00242D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242D5B" w14:paraId="562FA5D0" w14:textId="77777777" w:rsidTr="00242D5B">
        <w:trPr>
          <w:trHeight w:val="340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DC46AF" w14:textId="1B115586" w:rsidR="00242D5B" w:rsidRDefault="00242D5B" w:rsidP="00242D5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062EA" w14:textId="0AC0A1F1" w:rsidR="00242D5B" w:rsidRDefault="00242D5B" w:rsidP="00242D5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42D5B" w14:paraId="692F9F18" w14:textId="77777777" w:rsidTr="00581B37">
        <w:trPr>
          <w:trHeight w:val="340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911AC" w14:textId="77777777" w:rsidR="00242D5B" w:rsidRDefault="00242D5B" w:rsidP="00242D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 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7F003" w14:textId="77777777" w:rsidR="00242D5B" w:rsidRDefault="00242D5B" w:rsidP="00242D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242D5B" w14:paraId="6C13E299" w14:textId="77777777" w:rsidTr="00581B37">
        <w:trPr>
          <w:trHeight w:val="1700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74D3C" w14:textId="7C55604C" w:rsidR="00242D5B" w:rsidRDefault="00242D5B" w:rsidP="00242D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Extra Credit </w:t>
            </w:r>
            <w:r w:rsidR="0066509E">
              <w:rPr>
                <w:rFonts w:ascii="Calibri" w:hAnsi="Calibri" w:cs="Calibri"/>
                <w:color w:val="000000"/>
              </w:rPr>
              <w:t>–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66509E">
              <w:rPr>
                <w:rFonts w:ascii="Calibri" w:hAnsi="Calibri" w:cs="Calibri"/>
                <w:color w:val="000000"/>
              </w:rPr>
              <w:t xml:space="preserve">Create an </w:t>
            </w:r>
            <w:r w:rsidR="000D41BB">
              <w:rPr>
                <w:rFonts w:ascii="Calibri" w:hAnsi="Calibri" w:cs="Calibri"/>
                <w:color w:val="000000"/>
              </w:rPr>
              <w:t xml:space="preserve">About-Us.html page that that </w:t>
            </w:r>
            <w:r w:rsidR="002D1AD4">
              <w:rPr>
                <w:rFonts w:ascii="Calibri" w:hAnsi="Calibri" w:cs="Calibri"/>
                <w:color w:val="000000"/>
              </w:rPr>
              <w:t>is themed after the landing page.</w:t>
            </w:r>
            <w:r w:rsidR="00A128DC">
              <w:rPr>
                <w:rFonts w:ascii="Calibri" w:hAnsi="Calibri" w:cs="Calibri"/>
                <w:color w:val="000000"/>
              </w:rPr>
              <w:t xml:space="preserve"> Should have at least 1 image.</w:t>
            </w:r>
            <w:r w:rsidR="002753B5">
              <w:rPr>
                <w:rFonts w:ascii="Calibri" w:hAnsi="Calibri" w:cs="Calibri"/>
                <w:color w:val="000000"/>
              </w:rPr>
              <w:t xml:space="preserve"> Navigation needs to link to about-us page as well as navigation to return to </w:t>
            </w:r>
            <w:r w:rsidR="003F5B8B">
              <w:rPr>
                <w:rFonts w:ascii="Calibri" w:hAnsi="Calibri" w:cs="Calibri"/>
                <w:color w:val="000000"/>
              </w:rPr>
              <w:t>“home” landing page.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AD7C1" w14:textId="77777777" w:rsidR="00242D5B" w:rsidRDefault="00242D5B" w:rsidP="00242D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</w:tbl>
    <w:p w14:paraId="081544EC" w14:textId="77777777" w:rsidR="00246087" w:rsidRPr="00246087" w:rsidRDefault="00246087" w:rsidP="00246087">
      <w:p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</w:p>
    <w:p w14:paraId="52E387F6" w14:textId="45A31F88" w:rsidR="0082369E" w:rsidRDefault="0082369E" w:rsidP="00474522">
      <w:pPr>
        <w:pStyle w:val="ListParagraph"/>
        <w:autoSpaceDE w:val="0"/>
        <w:autoSpaceDN w:val="0"/>
        <w:adjustRightInd w:val="0"/>
        <w:spacing w:line="600" w:lineRule="auto"/>
        <w:ind w:left="9360"/>
        <w:rPr>
          <w:rFonts w:ascii="Minion-Regular" w:hAnsi="Minion-Regular" w:cs="Minion-Regular"/>
          <w:sz w:val="21"/>
          <w:szCs w:val="21"/>
        </w:rPr>
      </w:pPr>
    </w:p>
    <w:p w14:paraId="1DFD763B" w14:textId="1FAD7666" w:rsidR="00CB5F52" w:rsidRDefault="00CB5F52" w:rsidP="00474522">
      <w:pPr>
        <w:pStyle w:val="ListParagraph"/>
        <w:autoSpaceDE w:val="0"/>
        <w:autoSpaceDN w:val="0"/>
        <w:adjustRightInd w:val="0"/>
        <w:spacing w:line="600" w:lineRule="auto"/>
        <w:ind w:left="9360"/>
        <w:rPr>
          <w:rFonts w:ascii="Minion-Regular" w:hAnsi="Minion-Regular" w:cs="Minion-Regular"/>
          <w:sz w:val="21"/>
          <w:szCs w:val="21"/>
        </w:rPr>
      </w:pPr>
    </w:p>
    <w:p w14:paraId="5CA3ED09" w14:textId="33073D4E" w:rsidR="00CB5F52" w:rsidRPr="00CB5F52" w:rsidRDefault="00CB5F52" w:rsidP="00CB5F52">
      <w:p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</w:p>
    <w:p w14:paraId="7DE3C49A" w14:textId="77777777" w:rsidR="0082369E" w:rsidRPr="00B30649" w:rsidRDefault="0082369E" w:rsidP="0082369E">
      <w:pPr>
        <w:pStyle w:val="ListParagraph"/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</w:p>
    <w:p w14:paraId="25FA38CA" w14:textId="77777777" w:rsidR="0082369E" w:rsidRDefault="0082369E" w:rsidP="0082369E">
      <w:p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</w:p>
    <w:p w14:paraId="0B616624" w14:textId="00848DF4" w:rsidR="0082369E" w:rsidRDefault="00CB5F52" w:rsidP="0082369E">
      <w:p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Example of web page</w:t>
      </w:r>
      <w:r w:rsidR="00D04E65">
        <w:rPr>
          <w:rFonts w:ascii="Minion-Regular" w:hAnsi="Minion-Regular" w:cs="Minion-Regular"/>
          <w:sz w:val="21"/>
          <w:szCs w:val="21"/>
        </w:rPr>
        <w:t xml:space="preserve"> design</w:t>
      </w:r>
      <w:r>
        <w:rPr>
          <w:rFonts w:ascii="Minion-Regular" w:hAnsi="Minion-Regular" w:cs="Minion-Regular"/>
          <w:sz w:val="21"/>
          <w:szCs w:val="21"/>
        </w:rPr>
        <w:t>:</w:t>
      </w:r>
    </w:p>
    <w:p w14:paraId="491BCDF1" w14:textId="5BF6CA31" w:rsidR="00CB5F52" w:rsidRDefault="00CB5F52" w:rsidP="0082369E">
      <w:p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3071AAA" wp14:editId="47092E72">
            <wp:extent cx="5943600" cy="4109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B0B7" w14:textId="046E1C0F" w:rsidR="00517F92" w:rsidRDefault="00517F92" w:rsidP="0082369E">
      <w:p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371470" wp14:editId="0BC12B37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15811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9834DE" w14:textId="77777777" w:rsidR="0082369E" w:rsidRDefault="0082369E" w:rsidP="0082369E">
      <w:pPr>
        <w:autoSpaceDE w:val="0"/>
        <w:autoSpaceDN w:val="0"/>
        <w:adjustRightInd w:val="0"/>
        <w:rPr>
          <w:rFonts w:ascii="Minion-Regular" w:hAnsi="Minion-Regular" w:cs="Minion-Regular"/>
          <w:sz w:val="21"/>
          <w:szCs w:val="21"/>
        </w:rPr>
      </w:pPr>
    </w:p>
    <w:p w14:paraId="1430EE8F" w14:textId="77777777" w:rsidR="0082369E" w:rsidRDefault="0082369E" w:rsidP="0082369E">
      <w:pPr>
        <w:autoSpaceDE w:val="0"/>
        <w:autoSpaceDN w:val="0"/>
        <w:adjustRightInd w:val="0"/>
        <w:rPr>
          <w:rFonts w:ascii="Minion-Regular" w:hAnsi="Minion-Regular" w:cs="Minion-Regular"/>
          <w:sz w:val="21"/>
          <w:szCs w:val="21"/>
        </w:rPr>
      </w:pPr>
    </w:p>
    <w:p w14:paraId="343CA97C" w14:textId="77777777" w:rsidR="0082369E" w:rsidRDefault="0082369E" w:rsidP="0082369E">
      <w:pPr>
        <w:autoSpaceDE w:val="0"/>
        <w:autoSpaceDN w:val="0"/>
        <w:adjustRightInd w:val="0"/>
        <w:rPr>
          <w:rFonts w:ascii="Minion-Regular" w:hAnsi="Minion-Regular" w:cs="Minion-Regular"/>
          <w:sz w:val="21"/>
          <w:szCs w:val="21"/>
        </w:rPr>
      </w:pPr>
    </w:p>
    <w:p w14:paraId="02AEF4CB" w14:textId="77777777" w:rsidR="001F1CD1" w:rsidRDefault="001F1CD1"/>
    <w:sectPr w:rsidR="001F1CD1" w:rsidSect="00B30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-Regular">
    <w:altName w:val="Calibri"/>
    <w:charset w:val="4D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7450A"/>
    <w:multiLevelType w:val="hybridMultilevel"/>
    <w:tmpl w:val="0E74C030"/>
    <w:lvl w:ilvl="0" w:tplc="FCA2878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7B776F"/>
    <w:multiLevelType w:val="hybridMultilevel"/>
    <w:tmpl w:val="52F4BE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9E"/>
    <w:rsid w:val="000270F6"/>
    <w:rsid w:val="000422F8"/>
    <w:rsid w:val="000671FB"/>
    <w:rsid w:val="00074327"/>
    <w:rsid w:val="000823EC"/>
    <w:rsid w:val="00085730"/>
    <w:rsid w:val="00090C7D"/>
    <w:rsid w:val="000917D7"/>
    <w:rsid w:val="000925D8"/>
    <w:rsid w:val="000B1678"/>
    <w:rsid w:val="000D0120"/>
    <w:rsid w:val="000D41BB"/>
    <w:rsid w:val="000D760D"/>
    <w:rsid w:val="001105EC"/>
    <w:rsid w:val="00116194"/>
    <w:rsid w:val="00123363"/>
    <w:rsid w:val="001403F1"/>
    <w:rsid w:val="00147A5A"/>
    <w:rsid w:val="0017005A"/>
    <w:rsid w:val="00174AA1"/>
    <w:rsid w:val="00177253"/>
    <w:rsid w:val="001B32BC"/>
    <w:rsid w:val="001D6B16"/>
    <w:rsid w:val="001F1CD1"/>
    <w:rsid w:val="002039D1"/>
    <w:rsid w:val="00207383"/>
    <w:rsid w:val="00217E82"/>
    <w:rsid w:val="00222768"/>
    <w:rsid w:val="0023369D"/>
    <w:rsid w:val="00242D5B"/>
    <w:rsid w:val="00245993"/>
    <w:rsid w:val="00246087"/>
    <w:rsid w:val="00251E4F"/>
    <w:rsid w:val="00264AA9"/>
    <w:rsid w:val="002753B5"/>
    <w:rsid w:val="0029726B"/>
    <w:rsid w:val="00297F61"/>
    <w:rsid w:val="002D1AD4"/>
    <w:rsid w:val="002D5223"/>
    <w:rsid w:val="002D559E"/>
    <w:rsid w:val="00326F4D"/>
    <w:rsid w:val="003300E4"/>
    <w:rsid w:val="00355AEC"/>
    <w:rsid w:val="00377022"/>
    <w:rsid w:val="003B20D3"/>
    <w:rsid w:val="003E5CAD"/>
    <w:rsid w:val="003E5FB2"/>
    <w:rsid w:val="003F5B8B"/>
    <w:rsid w:val="004022D0"/>
    <w:rsid w:val="0041175A"/>
    <w:rsid w:val="00411B31"/>
    <w:rsid w:val="00431286"/>
    <w:rsid w:val="00436A23"/>
    <w:rsid w:val="00441CFC"/>
    <w:rsid w:val="00460332"/>
    <w:rsid w:val="00466681"/>
    <w:rsid w:val="00474522"/>
    <w:rsid w:val="00493667"/>
    <w:rsid w:val="004B5C9F"/>
    <w:rsid w:val="004E5718"/>
    <w:rsid w:val="00507C3C"/>
    <w:rsid w:val="00511480"/>
    <w:rsid w:val="00517F92"/>
    <w:rsid w:val="00522D0D"/>
    <w:rsid w:val="00527596"/>
    <w:rsid w:val="00530AAB"/>
    <w:rsid w:val="00581B37"/>
    <w:rsid w:val="005940AE"/>
    <w:rsid w:val="005A5713"/>
    <w:rsid w:val="0062179D"/>
    <w:rsid w:val="006454D4"/>
    <w:rsid w:val="006539A6"/>
    <w:rsid w:val="0066509E"/>
    <w:rsid w:val="006A3BAB"/>
    <w:rsid w:val="006D07AE"/>
    <w:rsid w:val="006F61D9"/>
    <w:rsid w:val="00721372"/>
    <w:rsid w:val="0072273A"/>
    <w:rsid w:val="007545F4"/>
    <w:rsid w:val="0078014B"/>
    <w:rsid w:val="007A0FC6"/>
    <w:rsid w:val="007C3D6F"/>
    <w:rsid w:val="0082369E"/>
    <w:rsid w:val="00833CBA"/>
    <w:rsid w:val="008763A2"/>
    <w:rsid w:val="00877E15"/>
    <w:rsid w:val="008A41EE"/>
    <w:rsid w:val="008E21CC"/>
    <w:rsid w:val="008E5D42"/>
    <w:rsid w:val="008E6118"/>
    <w:rsid w:val="008F60C4"/>
    <w:rsid w:val="00933541"/>
    <w:rsid w:val="009341DC"/>
    <w:rsid w:val="009448E9"/>
    <w:rsid w:val="00956430"/>
    <w:rsid w:val="0096193B"/>
    <w:rsid w:val="009B348F"/>
    <w:rsid w:val="009D5EC1"/>
    <w:rsid w:val="00A04CD1"/>
    <w:rsid w:val="00A04F09"/>
    <w:rsid w:val="00A06846"/>
    <w:rsid w:val="00A128DC"/>
    <w:rsid w:val="00A676C9"/>
    <w:rsid w:val="00AA6821"/>
    <w:rsid w:val="00AE4F45"/>
    <w:rsid w:val="00AF1203"/>
    <w:rsid w:val="00B0264D"/>
    <w:rsid w:val="00B22F54"/>
    <w:rsid w:val="00B35FF1"/>
    <w:rsid w:val="00B50FED"/>
    <w:rsid w:val="00B85F8C"/>
    <w:rsid w:val="00B93BEB"/>
    <w:rsid w:val="00BB4800"/>
    <w:rsid w:val="00BE0B6D"/>
    <w:rsid w:val="00BF5750"/>
    <w:rsid w:val="00C15EEF"/>
    <w:rsid w:val="00C173DA"/>
    <w:rsid w:val="00C842C4"/>
    <w:rsid w:val="00C96A5A"/>
    <w:rsid w:val="00C97ED8"/>
    <w:rsid w:val="00C97F36"/>
    <w:rsid w:val="00CB5F52"/>
    <w:rsid w:val="00CD7ECC"/>
    <w:rsid w:val="00D04E65"/>
    <w:rsid w:val="00D205AB"/>
    <w:rsid w:val="00D27495"/>
    <w:rsid w:val="00D4373D"/>
    <w:rsid w:val="00D54E08"/>
    <w:rsid w:val="00D56637"/>
    <w:rsid w:val="00D63462"/>
    <w:rsid w:val="00DC4580"/>
    <w:rsid w:val="00DD6A5C"/>
    <w:rsid w:val="00E221F7"/>
    <w:rsid w:val="00E33173"/>
    <w:rsid w:val="00E54EA4"/>
    <w:rsid w:val="00E71087"/>
    <w:rsid w:val="00E736CF"/>
    <w:rsid w:val="00E85FF2"/>
    <w:rsid w:val="00E917BF"/>
    <w:rsid w:val="00EA4A63"/>
    <w:rsid w:val="00EB447A"/>
    <w:rsid w:val="00F02810"/>
    <w:rsid w:val="00F13A04"/>
    <w:rsid w:val="00F801C6"/>
    <w:rsid w:val="00F93E34"/>
    <w:rsid w:val="00FB4BF2"/>
    <w:rsid w:val="00FB66CF"/>
    <w:rsid w:val="00FB6E57"/>
    <w:rsid w:val="00FC50FF"/>
    <w:rsid w:val="00FF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8DA4B"/>
  <w15:chartTrackingRefBased/>
  <w15:docId w15:val="{34BF71D1-0408-5E49-A637-0C5FE269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B37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69E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69E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36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369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8236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369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085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6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Navarro</dc:creator>
  <cp:keywords/>
  <dc:description/>
  <cp:lastModifiedBy>Christian Navarro</cp:lastModifiedBy>
  <cp:revision>148</cp:revision>
  <dcterms:created xsi:type="dcterms:W3CDTF">2021-08-29T01:55:00Z</dcterms:created>
  <dcterms:modified xsi:type="dcterms:W3CDTF">2021-09-27T00:35:00Z</dcterms:modified>
</cp:coreProperties>
</file>