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sys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Import the sys module to access system-specific parameters and functions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from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PyQt5.QtWidgets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QApplication, QMainWindow, QWidget, QLabel, QPushButton, QGridLayout, QLineEdit, QMessageBox, QDialog, QFormLayout, QLineEdit, QSpinBox, QComboBox, QDialogButtonBox, QVBoxLayout, QGroupBox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Import various PyQt5 widgets and layouts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from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PyQt5.QtGui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QPixmap, QPalette, QBrush, QFont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Import PyQt5 GUI classes for handling images, palettes, brushes, and fonts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json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Import the json module for parsing JSON data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from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PyQt5.QtCore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pyqtSignal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Import pyqtSignal for creating custom signals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from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PyQt5.QtWidgets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QApplication, QMainWindow, QTreeWidget, QTreeWidgetItem, QVBoxLayout, QWidget, QLabel, QPushButton, QGridLayout, QLineEdit, QMessageBox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Duplicate import of QApplication, QMainWindow, and other widgets; these should be removed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from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PyQt5.QtGui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QPixmap, QPalette, QBrush, QFont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Duplicate import of QPixmap, QPalette, QBrush, and QFont; these should be removed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from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PyQt5.QtWidgets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QApplication, QWidget, QVBoxLayout, QPushButton, QFileDialog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Duplicate import of QApplication, QWidget, QVBoxLayout, QPushButton, and QFileDialog; these should be removed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from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PyQt5.QtMultimedia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QMediaPlayer, QMediaContent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Import PyQt5 multimedia classes for playing media content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from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PyQt5.QtMultimediaWidgets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QVideoWidget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Import QVideoWidget for displaying video content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from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PyQt5.QtCore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Qt, QUrl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Import Qt and QUrl for handling URLs and other core functionalities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os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Import the os module for interacting with the operating system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re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Import the re module for regular expression operations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from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imageai.Detection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import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VideoObjectDetection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class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8BE9FD"/>
          <w:sz w:val="23"/>
          <w:szCs w:val="23"/>
        </w:rPr>
        <w:t>VideoPlayer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QWidget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):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Define a custom QWidget for playing videos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__init__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super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().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__init__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.initUI()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Initialize the user interface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initUI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.setWindowTitle(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Video Player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window title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.setGeometry(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300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300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300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200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window geometry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.layout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QVBoxLayout()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vertical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.setLayout(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.layout)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layout for the widget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.videoWidget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QVideoWidget()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QVideoWidget for displaying video content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.layout.addWidget(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.videoWidget)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the QVideoWidget to the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.playButton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QPushButton(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Choose Video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QPushButton for selecting a video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.playButton.clicked.connect(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.playVideo)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Connect the button's clicked signal to the playVideo method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.layout.addWidget(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.playButton)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the QPushButton to the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.pauseButton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QPushButton(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Play/Pause Video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QPushButton for playing/pausing the video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.pauseButton.clicked.connect(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.pauseVideo)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Connect the button's clicked signal to the pauseVideo method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.layout.addWidget(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.pauseButton)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the QPushButton to the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.playSpecificVideoButton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QPushButton(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Convert Video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QPushButton for converting a video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.playSpecificVideoButton.clicked.connect(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.playSpecificVideo)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Connect the button's clicked signal to the playSpecificVideo method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.layout.addWidget(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.playSpecificVideoButton)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the QPushButton to the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.player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QMediaPlayer(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None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QMediaPlayer.VideoSurface)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QMediaPlayer for playing media content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.player.setVideoOutput(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.videoWidget)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video output for the QMediaPlayer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playVideo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options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QFileDialog.Options()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options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|=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QFileDialog.ReadOnly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fileName, _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QFileDialog.getOpenFileName(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Choose Video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Videos (*.mp4 *.avi *.mkv);;All Files (*)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FFB86C"/>
          <w:sz w:val="23"/>
          <w:szCs w:val="23"/>
        </w:rPr>
        <w:t>options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options)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Open a file dialog to select a video file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fileName: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.player.setMedia(QMediaContent(QUrl.fromLocalFile(fileName)))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media content for the QMediaPlayer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.player.play()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Play the video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pauseVideo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.player.state()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QMediaPlayer.PlayingState: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.player.pause()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Pause the video if it's currently playing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else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.player.play()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Play the video if it's currently paused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Assuming you have a VideoObjectDetection class defined elsewhere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detector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VideoObjectDetection()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an instance of the VideoObjectDetection class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detector.setModelTypeAsYOLOv3()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model type to YOLOv3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detector.setModelPath(os.path.join(execution_path,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yolov3.pt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path to the YOLOv3 model file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detector.loadModel()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Load the model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Specify the input and output file paths for video detection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input_file_path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os.path.join(execution_path, fileName)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Path to the input video file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output_file_path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os.path.join(execution_path,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video_detected.avi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Path to the output video file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Detect objects in the video and save the result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detector.detectObjectsFromVideo(</w:t>
      </w:r>
      <w:r w:rsidRPr="00EB4CCF">
        <w:rPr>
          <w:rFonts w:ascii="Consolas" w:eastAsia="Times New Roman" w:hAnsi="Consolas" w:cs="Consolas"/>
          <w:i/>
          <w:iCs/>
          <w:color w:val="FFB86C"/>
          <w:sz w:val="23"/>
          <w:szCs w:val="23"/>
        </w:rPr>
        <w:t>input_file_path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input_file_path,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                        </w:t>
      </w:r>
      <w:r w:rsidRPr="00EB4CCF">
        <w:rPr>
          <w:rFonts w:ascii="Consolas" w:eastAsia="Times New Roman" w:hAnsi="Consolas" w:cs="Consolas"/>
          <w:i/>
          <w:iCs/>
          <w:color w:val="FFB86C"/>
          <w:sz w:val="23"/>
          <w:szCs w:val="23"/>
        </w:rPr>
        <w:t>output_file_path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output_file_path,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                        </w:t>
      </w:r>
      <w:r w:rsidRPr="00EB4CCF">
        <w:rPr>
          <w:rFonts w:ascii="Consolas" w:eastAsia="Times New Roman" w:hAnsi="Consolas" w:cs="Consolas"/>
          <w:i/>
          <w:iCs/>
          <w:color w:val="FFB86C"/>
          <w:sz w:val="23"/>
          <w:szCs w:val="23"/>
        </w:rPr>
        <w:t>frames_per_second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20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FFB86C"/>
          <w:sz w:val="23"/>
          <w:szCs w:val="23"/>
        </w:rPr>
        <w:t>log_progress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True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Detect objects in the video and save the result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playSpecificVideo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.player.setMedia(QMediaContent(QUrl.fromLocalFile(output_file_path)))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media content for the QMediaPlayer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.player.play()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Play the video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class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8BE9FD"/>
          <w:sz w:val="23"/>
          <w:szCs w:val="23"/>
        </w:rPr>
        <w:t>SignUpWindow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QWidget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):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Define a custom QWidget for the sign-up process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windowClosed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pyqtSignal()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Define a custom signal for when the window is closed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__init__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super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().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__init__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.setWindowTitle(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Sign Up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window title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.resize(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350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200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window size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layout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QGridLayout()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grid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 xml:space="preserve">        label_email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Email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QLabel for the email input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.email_input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QLineEdit()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QLineEdit for the email input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layout.addWidget(label_email,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the QLabel to the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layout.addWidget(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.email_input,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1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the QLineEdit to the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label_password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Password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QLabel for the password input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.password_input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QLineEdit()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QLineEdit for the password input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layout.addWidget(label_password,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1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the QLabel to the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layout.addWidget(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.password_input,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1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1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the QLineEdit to the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button_signup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QPushButton(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Sign Up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QPushButton for the sign-up action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layout.addWidget(button_signup,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2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2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2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the QPushButton to the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.setStyleSheet(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background-color: #f0f0f0;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window's background color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label_email.setStyleSheet(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font-size: 14px;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font size for the email QLabel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label_password.setStyleSheet(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font-size: 14px;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font size for the password QLabel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.setLayout(layout)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layout for the widget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button_signup.clicked.connect(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.handleSignUp)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Connect the button's clicked signal to the handleSignUp method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handleSignUp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email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.email_input.text()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Get the text from the email QLineEdit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password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.password_input.text()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Get the text from the password QLineEdit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email_regex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r</w:t>
      </w:r>
      <w:r w:rsidRPr="00EB4CCF">
        <w:rPr>
          <w:rFonts w:ascii="Consolas" w:eastAsia="Times New Roman" w:hAnsi="Consolas" w:cs="Consolas"/>
          <w:color w:val="FF5555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\b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[A-Za-z0-9._%+-]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+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@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[A-Za-z0-9.-]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+\.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[A-Z|a-z]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{2,}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\b</w:t>
      </w:r>
      <w:r w:rsidRPr="00EB4CCF">
        <w:rPr>
          <w:rFonts w:ascii="Consolas" w:eastAsia="Times New Roman" w:hAnsi="Consolas" w:cs="Consolas"/>
          <w:color w:val="FF5555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Define a regular expression for validating email addresses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not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re.match(email_regex, email):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           QMessageBox.warning(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Invalid Email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Please enter a valid email address.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Show a warning message if the email is invalid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return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not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password: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    QMessageBox.warning(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Empty Password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Please enter a password.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Show a warning message if the password is empty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return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.user_info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{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email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email,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password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password}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Store the user's email and password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QMessageBox.information(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Sign Up Successful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Your account has been created successfully.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Show an information message indicating successful sign-up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.close()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Close the sign-up window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closeEvent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FFB86C"/>
          <w:sz w:val="23"/>
          <w:szCs w:val="23"/>
        </w:rPr>
        <w:t>event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.windowClosed.emit()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Emit the windowClosed signal when the window is closed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super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().closeEvent(event)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Call the superclass's closeEvent method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Define a custom QDialog for the user profile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class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8BE9FD"/>
          <w:sz w:val="23"/>
          <w:szCs w:val="23"/>
        </w:rPr>
        <w:t>ProfileWindow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QDialog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Initialize the ProfileWindow with optional user_info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__init__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FFB86C"/>
          <w:sz w:val="23"/>
          <w:szCs w:val="23"/>
        </w:rPr>
        <w:t>user_info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None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super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().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__init__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window title to "User Profile"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.setWindowTitle(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User Profile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window geometry (position and size)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.setGeometry(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100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100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300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400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QGroupBox for user information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.formGroupBox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QGroupBox(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User Information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QLineEdit for the user's name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.nameLineEdit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QLineEdit()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QSpinBox for the user's age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.ageSpinBar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QSpinBox()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QComboBox for the user's degree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.degreeComboBox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QComboBox()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degree options to the QComboBox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.degreeComboBox.addItems([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BTech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MTech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PhD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])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QLineEdit for the user's email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.emailLineEdit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QLineEdit()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QLineEdit for the user's phone number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.phoneLineEdit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QLineEdit()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QLineEdit for the user's address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.addressLineEdit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QLineEdit()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Call the createForm method to set up the form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.createForm()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QDialogButtonBox with OK and Cancel buttons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.buttonBox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QDialogButtonBox(QDialogButtonBox.Ok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|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QDialogButtonBox.Cancel)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Connect the OK button to the updateProfile method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.buttonBox.accepted.connect(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.updateProfile)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Connect the Cancel button to the reject method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.buttonBox.rejected.connect(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.reject)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a QVBoxLayout for the main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mainLayout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QVBoxLayout()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the form group box to the main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mainLayout.addWidget(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.formGroupBox)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the button box to the main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mainLayout.addWidget(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.buttonBox)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main layout for the window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.setLayout(mainLayout)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If user_info is provided, load it; otherwise, load from file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user_info: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.loadUserInfo(user_info)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else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.loadUserInfoFromFile()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Method to create the form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createForm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layout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QFormLayout()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Add form fields to the layout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Name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.nameLineEdit)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Email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.emailLineEdit)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Phone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.phoneLineEdit)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Address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.addressLineEdit)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Degree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.degreeComboBox)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Age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.ageSpinBar)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layout for the form group box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.formGroupBox.setLayout(layout)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Method to update the user profile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updateProfile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Collect user information from the form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.user_info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{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name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.nameLineEdit.text(),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email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.emailLineEdit.text(),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phone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.phoneLineEdit.text(),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address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.addressLineEdit.text(),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degree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.degreeComboBox.currentText(),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age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.ageSpinBar.value()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}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Save the user information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.saveUserInfo()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Close the dialog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.close()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saveUserInfo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Attempt to save user information to a JSON file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try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with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8BE9FD"/>
          <w:sz w:val="23"/>
          <w:szCs w:val="23"/>
        </w:rPr>
        <w:t>open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user_info.json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w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as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file: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        json.dump(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.user_info, file)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Display a success message if the save is successful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    QMessageBox.information(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Success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Profile information saved successfully.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except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IOError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as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e: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Display an error message if the save fails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    QMessageBox.critical(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Error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f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 xml:space="preserve">"Failed to save profile information: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{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e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}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loadUserInfo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FFB86C"/>
          <w:sz w:val="23"/>
          <w:szCs w:val="23"/>
        </w:rPr>
        <w:t>user_info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Populate the form fields with the provided user information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.nameLineEdit.setText(user_info.get(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name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.emailLineEdit.setText(user_info.get(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email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.phoneLineEdit.setText(user_info.get(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phone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.addressLineEdit.setText(user_info.get(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address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.degreeComboBox.setCurrentText(user_info.get(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degree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.ageSpinBar.setValue(user_info.get(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age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loadUserInfoFromFile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Attempt to load user information from a JSON file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try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with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8BE9FD"/>
          <w:sz w:val="23"/>
          <w:szCs w:val="23"/>
        </w:rPr>
        <w:t>open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user_info.json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r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as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file: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    user_info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json.load(file)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Load the user information into the form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.loadUserInfo(user_info)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except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(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IOError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, json.JSONDecodeError):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Display a warning if the file does not exist or is not valid JSON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    QMessageBox.warning(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Warning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No saved profile information found.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__init__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FFB86C"/>
          <w:sz w:val="23"/>
          <w:szCs w:val="23"/>
        </w:rPr>
        <w:t>user_info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None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Initialize the ProfileWindow with optional user information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super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().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__init__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.setWindowTitle(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User Profile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.setGeometry(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100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100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300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400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.formGroupBox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QGroupBox(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User Information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.nameLineEdit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QLineEdit()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.ageSpinBar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QSpinBox()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.degreeComboBox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QComboBox()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.degreeComboBox.addItems([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BTech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MTech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PhD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])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.emailLineEdit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QLineEdit()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.phoneLineEdit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QLineEdit()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.addressLineEdit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QLineEdit()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.createForm()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.buttonBox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QDialogButtonBox(QDialogButtonBox.Ok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|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QDialogButtonBox.Cancel)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.buttonBox.accepted.connect(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.updateProfile)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.buttonBox.rejected.connect(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.reject)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mainLayout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QVBoxLayout()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mainLayout.addWidget(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.formGroupBox)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mainLayout.addWidget(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.buttonBox)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.setLayout(mainLayout)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user_info: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.loadUserInfo(user_info)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createForm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Create the form layout with labels and input fields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layout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QFormLayout()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Name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.nameLineEdit)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Email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.emailLineEdit)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Phone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.phoneLineEdit)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Address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.addressLineEdit)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Degree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.degreeComboBox)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layout.addRow(QLabel(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Age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.ageSpinBar)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.formGroupBox.setLayout(layout)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updateProfile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Update the user information based on the form inputs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.user_info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{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name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.nameLineEdit.text(),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email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.emailLineEdit.text(),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phone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.phoneLineEdit.text(),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address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.addressLineEdit.text(),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degree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.degreeComboBox.currentText(),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age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: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.ageSpinBar.value()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}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.saveUserInfo()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.close()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saveUserInfo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Save the user information to a JSON file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with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8BE9FD"/>
          <w:sz w:val="23"/>
          <w:szCs w:val="23"/>
        </w:rPr>
        <w:t>open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user_info.json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w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as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file: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    json.dump(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.user_info, file)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loadUserInfo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FFB86C"/>
          <w:sz w:val="23"/>
          <w:szCs w:val="23"/>
        </w:rPr>
        <w:t>user_info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Populate the form fields with the provided user information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.nameLineEdit.setText(user_info.get(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name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.emailLineEdit.setText(user_info.get(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email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.phoneLineEdit.setText(user_info.get(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phone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.addressLineEdit.setText(user_info.get(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address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.degreeComboBox.setCurrentText(user_info.get(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degree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.ageSpinBar.setValue(user_info.get(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age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class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8BE9FD"/>
          <w:sz w:val="23"/>
          <w:szCs w:val="23"/>
        </w:rPr>
        <w:t>HomePage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QMainWindow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__init__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Initialize the HomePage window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super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().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__init__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.setWindowTitle(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Home Page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.setGeometry(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100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100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800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600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.background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QPixmap(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r</w:t>
      </w:r>
      <w:r w:rsidRPr="00EB4CCF">
        <w:rPr>
          <w:rFonts w:ascii="Consolas" w:eastAsia="Times New Roman" w:hAnsi="Consolas" w:cs="Consolas"/>
          <w:color w:val="FF5555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C: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\U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sers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\u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ser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\D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esktop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\11</w:t>
      </w:r>
      <w:r w:rsidRPr="00EB4CCF">
        <w:rPr>
          <w:rFonts w:ascii="Consolas" w:eastAsia="Times New Roman" w:hAnsi="Consolas" w:cs="Consolas"/>
          <w:color w:val="FF5555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.setBackgroundImage()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.welcomeLabel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QLabel(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Welcome to Where is Ai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.welcomeLabel.setGeometry(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300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200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200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50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font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QFont()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font.setBold(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True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font.setPointSize(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20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.welcomeLabel.setFont(font)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.signUpButton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QPushButton(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Sign Up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.signUpButton.move(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400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500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.signUpButton.clicked.connect(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.openSignUpWindow)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.quitButton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QPushButton(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Quit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.quitButton.move(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500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500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.quitButton.clicked.connect(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.close)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.videoButton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QPushButton(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video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.videoButton.move(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300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500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.videoButton.clicked.connect(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.openvideoWindow)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.profileButton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QPushButton(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Profile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.profileButton.move(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200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500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.profileButton.clicked.connect(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.openProfileWindow)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Initialize signUpWindow attribute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.signUpWindow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None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openProfileWindow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Check if user_info.json exists and is not empty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try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with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8BE9FD"/>
          <w:sz w:val="23"/>
          <w:szCs w:val="23"/>
        </w:rPr>
        <w:t>open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user_info.json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r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)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as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file: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    user_info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json.load(file)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.profileWindow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ProfileWindow(user_info)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.profileWindow.show()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except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(</w:t>
      </w:r>
      <w:r w:rsidRPr="00EB4CCF">
        <w:rPr>
          <w:rFonts w:ascii="Consolas" w:eastAsia="Times New Roman" w:hAnsi="Consolas" w:cs="Consolas"/>
          <w:i/>
          <w:iCs/>
          <w:color w:val="8BE9FD"/>
          <w:sz w:val="23"/>
          <w:szCs w:val="23"/>
        </w:rPr>
        <w:t>IOError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, json.JSONDecodeError):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If user_info.json does not exist or is empty, prompt to sign up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    QMessageBox.warning(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Warning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Please sign up first.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lastRenderedPageBreak/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.openSignUpWindow()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Initialize signUpWindow attribute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.signUpWindow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None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setBackgroundImage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Set the background image for the HomePage window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palette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QPalette()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palette.setBrush(QPalette.Background, QBrush(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.background))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.setPalette(palette)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openSignUpWindow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Open the SignUpWindow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.signUpWindow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SignUpWindow()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.signUpWindow.show()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.signUpWindow.windowClosed.connect(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.openProfileWindow)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openvideoWindow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Open the VideoPlayer window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.openvideoWindow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VideoPlayer()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.openvideoWindow.show()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def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50FA7B"/>
          <w:sz w:val="23"/>
          <w:szCs w:val="23"/>
        </w:rPr>
        <w:t>openProfileWindow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Check if signUpWindow is not None and has user_info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.signUpWindow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and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8BE9FD"/>
          <w:sz w:val="23"/>
          <w:szCs w:val="23"/>
        </w:rPr>
        <w:t>hasattr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.signUpWindow,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user_info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.profileWindow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ProfileWindow(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.signUpWindow.user_info)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.profileWindow.show()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else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    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Handle case where signUpWindow is None or user_info is not set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        QMessageBox.warning(</w:t>
      </w:r>
      <w:r w:rsidRPr="00EB4CCF">
        <w:rPr>
          <w:rFonts w:ascii="Consolas" w:eastAsia="Times New Roman" w:hAnsi="Consolas" w:cs="Consolas"/>
          <w:i/>
          <w:iCs/>
          <w:color w:val="BD93F9"/>
          <w:sz w:val="23"/>
          <w:szCs w:val="23"/>
        </w:rPr>
        <w:t>self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Error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,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User information not available.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"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if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BD93F9"/>
          <w:sz w:val="23"/>
          <w:szCs w:val="23"/>
        </w:rPr>
        <w:t>__name__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1FA8C"/>
          <w:sz w:val="23"/>
          <w:szCs w:val="23"/>
        </w:rPr>
        <w:t>__main__</w:t>
      </w:r>
      <w:r w:rsidRPr="00EB4CCF">
        <w:rPr>
          <w:rFonts w:ascii="Consolas" w:eastAsia="Times New Roman" w:hAnsi="Consolas" w:cs="Consolas"/>
          <w:color w:val="E9F284"/>
          <w:sz w:val="23"/>
          <w:szCs w:val="23"/>
        </w:rPr>
        <w:t>'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: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</w:t>
      </w:r>
      <w:r w:rsidRPr="00EB4CCF">
        <w:rPr>
          <w:rFonts w:ascii="Consolas" w:eastAsia="Times New Roman" w:hAnsi="Consolas" w:cs="Consolas"/>
          <w:color w:val="6272A4"/>
          <w:sz w:val="23"/>
          <w:szCs w:val="23"/>
        </w:rPr>
        <w:t># Initialize the QApplication and the HomePage window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app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QApplication(sys.argv)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    homePage </w:t>
      </w:r>
      <w:r w:rsidRPr="00EB4CCF">
        <w:rPr>
          <w:rFonts w:ascii="Consolas" w:eastAsia="Times New Roman" w:hAnsi="Consolas" w:cs="Consolas"/>
          <w:color w:val="FF79C6"/>
          <w:sz w:val="23"/>
          <w:szCs w:val="23"/>
        </w:rPr>
        <w:t>=</w:t>
      </w: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 xml:space="preserve"> HomePage()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homePage.show()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  <w:r w:rsidRPr="00EB4CCF">
        <w:rPr>
          <w:rFonts w:ascii="Consolas" w:eastAsia="Times New Roman" w:hAnsi="Consolas" w:cs="Consolas"/>
          <w:color w:val="F8F8F2"/>
          <w:sz w:val="23"/>
          <w:szCs w:val="23"/>
        </w:rPr>
        <w:t>    sys.exit(app.exec_())</w:t>
      </w:r>
    </w:p>
    <w:p w:rsidR="00EB4CCF" w:rsidRPr="00EB4CCF" w:rsidRDefault="00EB4CCF" w:rsidP="00EB4CCF">
      <w:pPr>
        <w:shd w:val="clear" w:color="auto" w:fill="282A36"/>
        <w:spacing w:after="0" w:line="300" w:lineRule="atLeast"/>
        <w:rPr>
          <w:rFonts w:ascii="Consolas" w:eastAsia="Times New Roman" w:hAnsi="Consolas" w:cs="Consolas"/>
          <w:color w:val="F8F8F2"/>
          <w:sz w:val="23"/>
          <w:szCs w:val="23"/>
        </w:rPr>
      </w:pPr>
    </w:p>
    <w:p w:rsidR="000D3E10" w:rsidRDefault="000D3E10">
      <w:bookmarkStart w:id="0" w:name="_GoBack"/>
      <w:bookmarkEnd w:id="0"/>
    </w:p>
    <w:sectPr w:rsidR="000D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CF"/>
    <w:rsid w:val="000D3E10"/>
    <w:rsid w:val="00DA229C"/>
    <w:rsid w:val="00EB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DF8E3-1F19-44A4-8C5D-0D635B70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2859</Words>
  <Characters>16300</Characters>
  <Application>Microsoft Office Word</Application>
  <DocSecurity>0</DocSecurity>
  <Lines>135</Lines>
  <Paragraphs>38</Paragraphs>
  <ScaleCrop>false</ScaleCrop>
  <Company/>
  <LinksUpToDate>false</LinksUpToDate>
  <CharactersWithSpaces>19121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Parisasamadi</dc:creator>
  <cp:keywords/>
  <dc:description/>
  <cp:lastModifiedBy>Parisasamadi</cp:lastModifiedBy>
  <cp:revision>1</cp:revision>
  <dcterms:created xsi:type="dcterms:W3CDTF">2024-04-22T14:46:00Z</dcterms:created>
  <dcterms:modified xsi:type="dcterms:W3CDTF">2024-04-22T14:47:00Z</dcterms:modified>
</cp:coreProperties>
</file>