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8E420B" w14:textId="7AD67B49" w:rsidR="00FA5800" w:rsidRPr="00A322EC" w:rsidRDefault="00FA5800" w:rsidP="00FA5800">
      <w:pPr>
        <w:rPr>
          <w:rFonts w:ascii="Times New Roman" w:hAnsi="Times New Roman" w:cs="Times New Roman"/>
          <w:sz w:val="28"/>
          <w:szCs w:val="28"/>
        </w:rPr>
      </w:pPr>
      <w:r w:rsidRPr="00A322EC">
        <w:rPr>
          <w:rFonts w:ascii="Times New Roman" w:hAnsi="Times New Roman" w:cs="Times New Roman"/>
          <w:sz w:val="28"/>
          <w:szCs w:val="28"/>
        </w:rPr>
        <w:t xml:space="preserve">Name: </w:t>
      </w:r>
    </w:p>
    <w:p w14:paraId="458861EF" w14:textId="3E9525C3" w:rsidR="00FA5800" w:rsidRDefault="00FA5800" w:rsidP="00FA5800">
      <w:pPr>
        <w:rPr>
          <w:rFonts w:ascii="Times New Roman" w:hAnsi="Times New Roman" w:cs="Times New Roman"/>
          <w:sz w:val="28"/>
          <w:szCs w:val="28"/>
        </w:rPr>
      </w:pPr>
      <w:r w:rsidRPr="00A322EC">
        <w:rPr>
          <w:rFonts w:ascii="Times New Roman" w:hAnsi="Times New Roman" w:cs="Times New Roman"/>
          <w:sz w:val="28"/>
          <w:szCs w:val="28"/>
        </w:rPr>
        <w:t xml:space="preserve">PRN No: </w:t>
      </w:r>
    </w:p>
    <w:p w14:paraId="1C21E1AC" w14:textId="7FE9920E" w:rsidR="00FA5800" w:rsidRPr="00A322EC" w:rsidRDefault="00FA5800" w:rsidP="00FA58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Batch: </w:t>
      </w:r>
    </w:p>
    <w:p w14:paraId="5ADB40C6" w14:textId="77777777" w:rsidR="00FA5800" w:rsidRPr="00A322EC" w:rsidRDefault="00FA5800" w:rsidP="00FA5800">
      <w:pPr>
        <w:rPr>
          <w:rFonts w:ascii="Times New Roman" w:hAnsi="Times New Roman" w:cs="Times New Roman"/>
          <w:sz w:val="28"/>
          <w:szCs w:val="28"/>
        </w:rPr>
      </w:pPr>
    </w:p>
    <w:p w14:paraId="2850DC19" w14:textId="77777777" w:rsidR="00FA5800" w:rsidRPr="00A322EC" w:rsidRDefault="00FA5800" w:rsidP="00FA580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322EC">
        <w:rPr>
          <w:rFonts w:ascii="Times New Roman" w:hAnsi="Times New Roman" w:cs="Times New Roman"/>
          <w:b/>
          <w:sz w:val="28"/>
          <w:szCs w:val="28"/>
        </w:rPr>
        <w:t>High Performance Computing Lab</w:t>
      </w:r>
    </w:p>
    <w:p w14:paraId="411881B3" w14:textId="77777777" w:rsidR="00FA5800" w:rsidRPr="00A322EC" w:rsidRDefault="00FA5800" w:rsidP="00FA580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Practical No. 8</w:t>
      </w:r>
    </w:p>
    <w:p w14:paraId="643488F7" w14:textId="77777777" w:rsidR="00FA5800" w:rsidRPr="00A322EC" w:rsidRDefault="00FA5800" w:rsidP="00FA5800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4E775CDF" w14:textId="77777777" w:rsidR="00FA5800" w:rsidRPr="00A322EC" w:rsidRDefault="00FA5800" w:rsidP="00FA580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5432BB7D" w14:textId="77777777" w:rsidR="00FA5800" w:rsidRDefault="00FA5800" w:rsidP="00FA58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322EC">
        <w:rPr>
          <w:rFonts w:ascii="Times New Roman" w:hAnsi="Times New Roman" w:cs="Times New Roman"/>
          <w:b/>
          <w:bCs/>
          <w:sz w:val="28"/>
          <w:szCs w:val="28"/>
        </w:rPr>
        <w:t>Problem Statement 1: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A5800">
        <w:rPr>
          <w:rFonts w:ascii="Times New Roman" w:eastAsia="Times New Roman" w:hAnsi="Times New Roman" w:cs="Times New Roman"/>
          <w:sz w:val="28"/>
          <w:szCs w:val="28"/>
        </w:rPr>
        <w:t xml:space="preserve">Study and implement 2D Convolution using MPI. Use a different number of processes and </w:t>
      </w:r>
      <w:proofErr w:type="spellStart"/>
      <w:r w:rsidRPr="00FA5800">
        <w:rPr>
          <w:rFonts w:ascii="Times New Roman" w:eastAsia="Times New Roman" w:hAnsi="Times New Roman" w:cs="Times New Roman"/>
          <w:sz w:val="28"/>
          <w:szCs w:val="28"/>
        </w:rPr>
        <w:t>analyze</w:t>
      </w:r>
      <w:proofErr w:type="spellEnd"/>
      <w:r w:rsidRPr="00FA5800">
        <w:rPr>
          <w:rFonts w:ascii="Times New Roman" w:eastAsia="Times New Roman" w:hAnsi="Times New Roman" w:cs="Times New Roman"/>
          <w:sz w:val="28"/>
          <w:szCs w:val="28"/>
        </w:rPr>
        <w:t xml:space="preserve"> the performance.</w:t>
      </w:r>
    </w:p>
    <w:p w14:paraId="394F9A81" w14:textId="4D968636" w:rsidR="00FA5800" w:rsidRDefault="00FA5800" w:rsidP="00FA58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Problem Statement 2</w:t>
      </w:r>
      <w:r w:rsidRPr="00A322EC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A5800">
        <w:rPr>
          <w:rFonts w:ascii="Times New Roman" w:eastAsia="Times New Roman" w:hAnsi="Times New Roman" w:cs="Times New Roman"/>
          <w:sz w:val="28"/>
          <w:szCs w:val="28"/>
        </w:rPr>
        <w:t xml:space="preserve">Implement dot product using MPI. Use different number of      processes and </w:t>
      </w:r>
      <w:proofErr w:type="spellStart"/>
      <w:r w:rsidRPr="00FA5800">
        <w:rPr>
          <w:rFonts w:ascii="Times New Roman" w:eastAsia="Times New Roman" w:hAnsi="Times New Roman" w:cs="Times New Roman"/>
          <w:sz w:val="28"/>
          <w:szCs w:val="28"/>
        </w:rPr>
        <w:t>analyze</w:t>
      </w:r>
      <w:proofErr w:type="spellEnd"/>
      <w:r w:rsidRPr="00FA5800">
        <w:rPr>
          <w:rFonts w:ascii="Times New Roman" w:eastAsia="Times New Roman" w:hAnsi="Times New Roman" w:cs="Times New Roman"/>
          <w:sz w:val="28"/>
          <w:szCs w:val="28"/>
        </w:rPr>
        <w:t xml:space="preserve"> the performance.</w:t>
      </w:r>
    </w:p>
    <w:sectPr w:rsidR="00FA58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4C9"/>
    <w:rsid w:val="000C51A2"/>
    <w:rsid w:val="00123798"/>
    <w:rsid w:val="001574DE"/>
    <w:rsid w:val="0060790B"/>
    <w:rsid w:val="008604D1"/>
    <w:rsid w:val="008A7E19"/>
    <w:rsid w:val="00B843D3"/>
    <w:rsid w:val="00D6560B"/>
    <w:rsid w:val="00EB44C9"/>
    <w:rsid w:val="00FA5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B377F"/>
  <w15:chartTrackingRefBased/>
  <w15:docId w15:val="{DA981DFD-DD57-42BC-AB16-08EFA5512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58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280</Characters>
  <Application>Microsoft Office Word</Application>
  <DocSecurity>0</DocSecurity>
  <Lines>2</Lines>
  <Paragraphs>1</Paragraphs>
  <ScaleCrop>false</ScaleCrop>
  <Company>HP</Company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Sadaf Mulla</dc:creator>
  <cp:keywords/>
  <dc:description/>
  <cp:lastModifiedBy>Aprupa Pawar</cp:lastModifiedBy>
  <cp:revision>2</cp:revision>
  <dcterms:created xsi:type="dcterms:W3CDTF">2025-09-28T15:06:00Z</dcterms:created>
  <dcterms:modified xsi:type="dcterms:W3CDTF">2025-09-28T15:06:00Z</dcterms:modified>
</cp:coreProperties>
</file>