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B4" w:rsidRDefault="00BC1CE7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Assignment no.</w:t>
      </w:r>
      <w:r w:rsidRPr="00BC1CE7">
        <w:rPr>
          <w:b/>
          <w:sz w:val="40"/>
          <w:szCs w:val="40"/>
          <w:highlight w:val="cyan"/>
        </w:rPr>
        <w:t>3</w:t>
      </w:r>
    </w:p>
    <w:p w:rsidR="004679B4" w:rsidRDefault="004679B4">
      <w:pPr>
        <w:spacing w:after="0"/>
      </w:pPr>
    </w:p>
    <w:p w:rsidR="004679B4" w:rsidRDefault="00BC1CE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Module–3</w:t>
      </w:r>
      <w:r w:rsidR="00983AE3">
        <w:rPr>
          <w:sz w:val="28"/>
          <w:szCs w:val="28"/>
        </w:rPr>
        <w:t xml:space="preserve"> (</w:t>
      </w:r>
      <w:r w:rsidRPr="00945FF8">
        <w:rPr>
          <w:sz w:val="28"/>
          <w:szCs w:val="28"/>
        </w:rPr>
        <w:t>Context Based Testing</w:t>
      </w:r>
      <w:r w:rsidR="00983AE3">
        <w:rPr>
          <w:sz w:val="28"/>
          <w:szCs w:val="28"/>
        </w:rPr>
        <w:t>)</w:t>
      </w:r>
    </w:p>
    <w:p w:rsidR="004679B4" w:rsidRDefault="004679B4"/>
    <w:p w:rsidR="00BC1CE7" w:rsidRDefault="00BC1CE7" w:rsidP="00BC1CE7">
      <w:pPr>
        <w:pStyle w:val="ListParagraph"/>
        <w:numPr>
          <w:ilvl w:val="0"/>
          <w:numId w:val="10"/>
        </w:numPr>
        <w:spacing w:after="0"/>
        <w:rPr>
          <w:b/>
          <w:bCs/>
          <w:color w:val="000000"/>
        </w:rPr>
      </w:pPr>
      <w:r w:rsidRPr="00BC1CE7">
        <w:rPr>
          <w:b/>
          <w:bCs/>
          <w:color w:val="000000"/>
        </w:rPr>
        <w:t xml:space="preserve">What is load testing?  </w:t>
      </w:r>
    </w:p>
    <w:p w:rsidR="00BC1CE7" w:rsidRPr="00BC1CE7" w:rsidRDefault="00BC1CE7" w:rsidP="00BC1CE7">
      <w:pPr>
        <w:pStyle w:val="ListParagraph"/>
        <w:spacing w:after="0"/>
        <w:rPr>
          <w:color w:val="000000"/>
        </w:rPr>
      </w:pPr>
      <w:r w:rsidRPr="00BC1CE7">
        <w:rPr>
          <w:color w:val="000000"/>
        </w:rPr>
        <w:t>Load testing means testing the application under heavy load.</w:t>
      </w:r>
    </w:p>
    <w:p w:rsidR="00BC1CE7" w:rsidRDefault="00BC1CE7" w:rsidP="00BC1CE7">
      <w:pPr>
        <w:pStyle w:val="ListParagraph"/>
        <w:spacing w:after="0"/>
      </w:pPr>
    </w:p>
    <w:p w:rsidR="00BC1CE7" w:rsidRPr="00BC1CE7" w:rsidRDefault="00BC1CE7" w:rsidP="00BC1CE7">
      <w:pPr>
        <w:pStyle w:val="ListParagraph"/>
        <w:numPr>
          <w:ilvl w:val="0"/>
          <w:numId w:val="10"/>
        </w:numPr>
        <w:spacing w:after="0"/>
        <w:rPr>
          <w:b/>
          <w:bCs/>
          <w:color w:val="000000"/>
        </w:rPr>
      </w:pPr>
      <w:r w:rsidRPr="00BC1CE7">
        <w:rPr>
          <w:b/>
          <w:bCs/>
          <w:color w:val="000000"/>
        </w:rPr>
        <w:t>What is stress Testing?</w:t>
      </w:r>
    </w:p>
    <w:p w:rsidR="00BC1CE7" w:rsidRDefault="00BC1CE7" w:rsidP="00BC1CE7">
      <w:pPr>
        <w:pStyle w:val="ListParagraph"/>
        <w:spacing w:after="0"/>
      </w:pPr>
      <w:r>
        <w:t xml:space="preserve">Stress testing means system is stressed beyond </w:t>
      </w:r>
      <w:proofErr w:type="spellStart"/>
      <w:r>
        <w:t>it’s</w:t>
      </w:r>
      <w:proofErr w:type="spellEnd"/>
      <w:r>
        <w:t xml:space="preserve"> specification to check how and when it’s fail.</w:t>
      </w:r>
    </w:p>
    <w:p w:rsidR="00BC1CE7" w:rsidRDefault="00BC1CE7" w:rsidP="00BC1CE7">
      <w:pPr>
        <w:spacing w:after="0"/>
      </w:pPr>
    </w:p>
    <w:p w:rsidR="00BC1CE7" w:rsidRPr="00C3311A" w:rsidRDefault="00BC1CE7" w:rsidP="00BC1CE7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 </w:t>
      </w:r>
      <w:r w:rsidRPr="00C3311A">
        <w:rPr>
          <w:b/>
          <w:bCs/>
        </w:rPr>
        <w:t xml:space="preserve">When to used </w:t>
      </w:r>
      <w:r w:rsidR="00797670" w:rsidRPr="00C3311A">
        <w:rPr>
          <w:b/>
          <w:bCs/>
        </w:rPr>
        <w:t>Usability</w:t>
      </w:r>
      <w:r w:rsidRPr="00C3311A">
        <w:rPr>
          <w:b/>
          <w:bCs/>
        </w:rPr>
        <w:t xml:space="preserve"> Testing?</w:t>
      </w:r>
    </w:p>
    <w:p w:rsidR="00BC1CE7" w:rsidRDefault="00BE01DE" w:rsidP="00BC1CE7">
      <w:pPr>
        <w:pStyle w:val="ListParagraph"/>
        <w:spacing w:after="0"/>
      </w:pPr>
      <w:r>
        <w:t>Usability testing is a non functional testing technique that is measure how easily the system</w:t>
      </w:r>
      <w:r w:rsidR="00AF634F">
        <w:t xml:space="preserve"> </w:t>
      </w:r>
      <w:r>
        <w:t>can be used by end user.</w:t>
      </w:r>
    </w:p>
    <w:p w:rsidR="00AF634F" w:rsidRDefault="00AF634F" w:rsidP="00BC1CE7">
      <w:pPr>
        <w:pStyle w:val="ListParagraph"/>
        <w:spacing w:after="0"/>
      </w:pPr>
    </w:p>
    <w:p w:rsidR="00AF634F" w:rsidRDefault="00AF634F" w:rsidP="00BC1CE7">
      <w:pPr>
        <w:pStyle w:val="ListParagraph"/>
        <w:spacing w:after="0"/>
      </w:pPr>
      <w:r>
        <w:t>Usability testing identifies usability error in the system early in development cycle.</w:t>
      </w:r>
    </w:p>
    <w:p w:rsidR="00BC1CE7" w:rsidRDefault="00BC1CE7" w:rsidP="00BC1CE7">
      <w:pPr>
        <w:pStyle w:val="ListParagraph"/>
        <w:spacing w:after="0"/>
      </w:pPr>
    </w:p>
    <w:p w:rsidR="00BC1CE7" w:rsidRPr="00C3311A" w:rsidRDefault="00BC1CE7" w:rsidP="00BC1CE7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 </w:t>
      </w:r>
      <w:r w:rsidRPr="00C3311A">
        <w:rPr>
          <w:b/>
          <w:bCs/>
        </w:rPr>
        <w:t>What is the procedure for GUI Testing?</w:t>
      </w:r>
    </w:p>
    <w:p w:rsidR="00AF634F" w:rsidRDefault="00AF634F" w:rsidP="00AF634F">
      <w:pPr>
        <w:pStyle w:val="ListParagraph"/>
        <w:spacing w:after="0"/>
      </w:pPr>
      <w:r>
        <w:t>GUI testing involve checking the screen with the control like menus, icon, button and all type of bars – tools bar, menu bar, dialog boxes etc.</w:t>
      </w:r>
    </w:p>
    <w:p w:rsidR="00AF634F" w:rsidRDefault="00AF634F" w:rsidP="00AF634F">
      <w:pPr>
        <w:pStyle w:val="ListParagraph"/>
        <w:spacing w:after="0"/>
      </w:pPr>
    </w:p>
    <w:p w:rsidR="00AF634F" w:rsidRPr="00AF634F" w:rsidRDefault="00AF634F" w:rsidP="00AF634F">
      <w:pPr>
        <w:pStyle w:val="ListParagraph"/>
        <w:spacing w:after="0"/>
        <w:rPr>
          <w:b/>
          <w:bCs/>
        </w:rPr>
      </w:pPr>
      <w:r w:rsidRPr="00AF634F">
        <w:rPr>
          <w:b/>
          <w:bCs/>
        </w:rPr>
        <w:t>Approach of GUI testing.</w:t>
      </w:r>
    </w:p>
    <w:p w:rsidR="00AF634F" w:rsidRDefault="00AF634F" w:rsidP="00AF634F">
      <w:pPr>
        <w:pStyle w:val="ListParagraph"/>
        <w:numPr>
          <w:ilvl w:val="0"/>
          <w:numId w:val="21"/>
        </w:numPr>
        <w:spacing w:after="0"/>
        <w:ind w:left="1418"/>
      </w:pPr>
      <w:r>
        <w:t>Manual based testing.</w:t>
      </w:r>
    </w:p>
    <w:p w:rsidR="00AF634F" w:rsidRDefault="00AF634F" w:rsidP="00AF634F">
      <w:pPr>
        <w:pStyle w:val="ListParagraph"/>
        <w:numPr>
          <w:ilvl w:val="0"/>
          <w:numId w:val="21"/>
        </w:numPr>
        <w:spacing w:after="0"/>
        <w:ind w:left="1418"/>
      </w:pPr>
      <w:r>
        <w:t>Record and replay.</w:t>
      </w:r>
    </w:p>
    <w:p w:rsidR="00AF634F" w:rsidRDefault="00AF634F" w:rsidP="00AF634F">
      <w:pPr>
        <w:pStyle w:val="ListParagraph"/>
        <w:numPr>
          <w:ilvl w:val="0"/>
          <w:numId w:val="21"/>
        </w:numPr>
        <w:spacing w:after="0"/>
        <w:ind w:left="1418"/>
      </w:pPr>
      <w:r>
        <w:t>Model based testing.</w:t>
      </w:r>
    </w:p>
    <w:p w:rsidR="003308A5" w:rsidRPr="003D4236" w:rsidRDefault="003308A5" w:rsidP="00BC1CE7">
      <w:pPr>
        <w:spacing w:after="0"/>
      </w:pPr>
    </w:p>
    <w:sectPr w:rsidR="003308A5" w:rsidRPr="003D4236" w:rsidSect="00E67032">
      <w:pgSz w:w="12240" w:h="15840"/>
      <w:pgMar w:top="426" w:right="1440" w:bottom="709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CB5"/>
    <w:multiLevelType w:val="multilevel"/>
    <w:tmpl w:val="40F0811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65A4BAF"/>
    <w:multiLevelType w:val="hybridMultilevel"/>
    <w:tmpl w:val="BA32809C"/>
    <w:lvl w:ilvl="0" w:tplc="99FA7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32629"/>
    <w:multiLevelType w:val="multilevel"/>
    <w:tmpl w:val="7B4A352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162F7"/>
    <w:multiLevelType w:val="multilevel"/>
    <w:tmpl w:val="D35862B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3D63E6C"/>
    <w:multiLevelType w:val="hybridMultilevel"/>
    <w:tmpl w:val="308846A0"/>
    <w:lvl w:ilvl="0" w:tplc="3B1AB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671224"/>
    <w:multiLevelType w:val="multilevel"/>
    <w:tmpl w:val="4DB815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AC11074"/>
    <w:multiLevelType w:val="multilevel"/>
    <w:tmpl w:val="B71056D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184972"/>
    <w:multiLevelType w:val="hybridMultilevel"/>
    <w:tmpl w:val="F9247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706B97"/>
    <w:multiLevelType w:val="multilevel"/>
    <w:tmpl w:val="81C25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58D4CCC"/>
    <w:multiLevelType w:val="multilevel"/>
    <w:tmpl w:val="FD6228A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25D33FB5"/>
    <w:multiLevelType w:val="multilevel"/>
    <w:tmpl w:val="78DAE74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71877FE"/>
    <w:multiLevelType w:val="multilevel"/>
    <w:tmpl w:val="18829B8A"/>
    <w:lvl w:ilvl="0">
      <w:start w:val="1"/>
      <w:numFmt w:val="bullet"/>
      <w:lvlText w:val="▪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81F349C"/>
    <w:multiLevelType w:val="multilevel"/>
    <w:tmpl w:val="C2CC86D4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0176578"/>
    <w:multiLevelType w:val="multilevel"/>
    <w:tmpl w:val="F39A1EFA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76E783F"/>
    <w:multiLevelType w:val="multilevel"/>
    <w:tmpl w:val="CF3A63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5256B4"/>
    <w:multiLevelType w:val="multilevel"/>
    <w:tmpl w:val="24CE7D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A6D178E"/>
    <w:multiLevelType w:val="multilevel"/>
    <w:tmpl w:val="8B0CAB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nsid w:val="6E771B8E"/>
    <w:multiLevelType w:val="multilevel"/>
    <w:tmpl w:val="B20047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90A579E"/>
    <w:multiLevelType w:val="multilevel"/>
    <w:tmpl w:val="FD707C0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7D810863"/>
    <w:multiLevelType w:val="multilevel"/>
    <w:tmpl w:val="D9A07E2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7F995DE6"/>
    <w:multiLevelType w:val="multilevel"/>
    <w:tmpl w:val="235E38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1"/>
  </w:num>
  <w:num w:numId="5">
    <w:abstractNumId w:val="14"/>
  </w:num>
  <w:num w:numId="6">
    <w:abstractNumId w:val="6"/>
  </w:num>
  <w:num w:numId="7">
    <w:abstractNumId w:val="15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20"/>
  </w:num>
  <w:num w:numId="13">
    <w:abstractNumId w:val="10"/>
  </w:num>
  <w:num w:numId="14">
    <w:abstractNumId w:val="0"/>
  </w:num>
  <w:num w:numId="15">
    <w:abstractNumId w:val="18"/>
  </w:num>
  <w:num w:numId="16">
    <w:abstractNumId w:val="17"/>
  </w:num>
  <w:num w:numId="17">
    <w:abstractNumId w:val="19"/>
  </w:num>
  <w:num w:numId="18">
    <w:abstractNumId w:val="7"/>
  </w:num>
  <w:num w:numId="19">
    <w:abstractNumId w:val="1"/>
  </w:num>
  <w:num w:numId="20">
    <w:abstractNumId w:val="1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9B4"/>
    <w:rsid w:val="00007CC6"/>
    <w:rsid w:val="000112C0"/>
    <w:rsid w:val="00033709"/>
    <w:rsid w:val="0005327D"/>
    <w:rsid w:val="000809D8"/>
    <w:rsid w:val="000A7B4B"/>
    <w:rsid w:val="000B6DF2"/>
    <w:rsid w:val="000D41E1"/>
    <w:rsid w:val="0016510E"/>
    <w:rsid w:val="001C37A8"/>
    <w:rsid w:val="001E4075"/>
    <w:rsid w:val="0025651C"/>
    <w:rsid w:val="002A2E30"/>
    <w:rsid w:val="002D57BB"/>
    <w:rsid w:val="00303CB2"/>
    <w:rsid w:val="0031049E"/>
    <w:rsid w:val="003308A5"/>
    <w:rsid w:val="003A73B5"/>
    <w:rsid w:val="003D4236"/>
    <w:rsid w:val="00434C3F"/>
    <w:rsid w:val="004679B4"/>
    <w:rsid w:val="004C1F77"/>
    <w:rsid w:val="004D68E7"/>
    <w:rsid w:val="005B3908"/>
    <w:rsid w:val="005E79D0"/>
    <w:rsid w:val="005E7B05"/>
    <w:rsid w:val="00611440"/>
    <w:rsid w:val="0066264E"/>
    <w:rsid w:val="0068211E"/>
    <w:rsid w:val="006C32ED"/>
    <w:rsid w:val="006D150D"/>
    <w:rsid w:val="00755EF8"/>
    <w:rsid w:val="00797670"/>
    <w:rsid w:val="007B0FCC"/>
    <w:rsid w:val="007D2591"/>
    <w:rsid w:val="007F1C8C"/>
    <w:rsid w:val="00842261"/>
    <w:rsid w:val="008A288E"/>
    <w:rsid w:val="008F1276"/>
    <w:rsid w:val="00915BFD"/>
    <w:rsid w:val="00945FF8"/>
    <w:rsid w:val="00983AE3"/>
    <w:rsid w:val="00A75033"/>
    <w:rsid w:val="00AE03A7"/>
    <w:rsid w:val="00AF634F"/>
    <w:rsid w:val="00B0320F"/>
    <w:rsid w:val="00B5074D"/>
    <w:rsid w:val="00BC1CE7"/>
    <w:rsid w:val="00BE01DE"/>
    <w:rsid w:val="00BE2CA3"/>
    <w:rsid w:val="00C3311A"/>
    <w:rsid w:val="00C53445"/>
    <w:rsid w:val="00C64F6F"/>
    <w:rsid w:val="00CC2BDF"/>
    <w:rsid w:val="00D043CD"/>
    <w:rsid w:val="00DC156A"/>
    <w:rsid w:val="00DF782C"/>
    <w:rsid w:val="00E00460"/>
    <w:rsid w:val="00E52150"/>
    <w:rsid w:val="00E67032"/>
    <w:rsid w:val="00E76F60"/>
    <w:rsid w:val="00F37113"/>
    <w:rsid w:val="00F816B1"/>
    <w:rsid w:val="00F84C02"/>
    <w:rsid w:val="00F97C2A"/>
    <w:rsid w:val="00FA6BE1"/>
    <w:rsid w:val="00FB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351"/>
  </w:style>
  <w:style w:type="paragraph" w:styleId="Heading1">
    <w:name w:val="heading 1"/>
    <w:basedOn w:val="normal0"/>
    <w:next w:val="normal0"/>
    <w:rsid w:val="00467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7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67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7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79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7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79B4"/>
  </w:style>
  <w:style w:type="paragraph" w:styleId="Title">
    <w:name w:val="Title"/>
    <w:basedOn w:val="normal0"/>
    <w:next w:val="normal0"/>
    <w:rsid w:val="004679B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5351"/>
    <w:pPr>
      <w:ind w:left="720"/>
      <w:contextualSpacing/>
    </w:pPr>
  </w:style>
  <w:style w:type="table" w:styleId="TableGrid">
    <w:name w:val="Table Grid"/>
    <w:basedOn w:val="TableNormal"/>
    <w:uiPriority w:val="59"/>
    <w:rsid w:val="0086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467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67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YCjYqBhtZLc3CdpKF7ubW2LIA==">AMUW2mUCMJ9wTJk8Kts57OpmkhvRsbwk6UlM6Ol8GN7/9WNzlEuXeeCb23vrzouDNEt+LceTsQ3vGbNb9e1dTBpN4sgvxPiNN1J5osp93ok/C5W7iKXURmM=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91</cp:revision>
  <dcterms:created xsi:type="dcterms:W3CDTF">2022-06-29T12:52:00Z</dcterms:created>
  <dcterms:modified xsi:type="dcterms:W3CDTF">2022-09-22T07:00:00Z</dcterms:modified>
</cp:coreProperties>
</file>