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bookmarkStart w:colFirst="0" w:colLast="0" w:name="_l4lqk26qe7yn" w:id="0"/>
      <w:bookmarkEnd w:id="0"/>
      <w:r w:rsidDel="00000000" w:rsidR="00000000" w:rsidRPr="00000000">
        <w:rPr>
          <w:rFonts w:ascii="Calibri" w:cs="Calibri" w:eastAsia="Calibri" w:hAnsi="Calibri"/>
          <w:rtl w:val="0"/>
        </w:rPr>
        <w:t xml:space="preserve">Episode 3: "The Great Cod Wars"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2"/>
        <w:rPr>
          <w:rFonts w:ascii="Calibri" w:cs="Calibri" w:eastAsia="Calibri" w:hAnsi="Calibri"/>
        </w:rPr>
      </w:pPr>
      <w:bookmarkStart w:colFirst="0" w:colLast="0" w:name="_8vbbgs8i40qw" w:id="1"/>
      <w:bookmarkEnd w:id="1"/>
      <w:r w:rsidDel="00000000" w:rsidR="00000000" w:rsidRPr="00000000">
        <w:rPr>
          <w:rFonts w:ascii="Calibri" w:cs="Calibri" w:eastAsia="Calibri" w:hAnsi="Calibri"/>
          <w:rtl w:val="0"/>
        </w:rPr>
        <w:t xml:space="preserve">Audio Script</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North Atlantic. 1975. Grey water. Cold. Completely indifferent to the situation unfolding on it.</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On one side: British fishing trawlers, guarded by Royal Navy frigates. Destroyers. Actual warships. Britain is a nuclear power and a permanent UN Security Council member.</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On the other side: Iceland. Population 220,000. No army. No air force. No navy. A coast guard.</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And yet — an Icelandic coast guard vessel pulls alongside a Royal Navy frigate and rams it. On purpose. Again. Somewhere in the thirties for ramming incidents this year. Iceland has also been slicing British nets with wire cutters, fouling propellers with trawl wire, and threatening to leave NATO — which would hand the Soviet Union the entire North Atlantic.</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This is the third time Iceland has done this. Round one: Britain sent 53 warships. Iceland won. Round two: Britain deployed net cutters. Iceland won. Round three, and Iceland is still not backing down.</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How does a country with no military beat the Royal Navy? Not once. Not twice. Three times?</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Rewind to 1830.</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A young scholar named Jón Sigurðsson is in a Copenhagen library — because Iceland doesn't have its own university, because Iceland is a Danish administrative district, something Jón finds legally problematic. He's a philologist. He reads old documents. And in those documents, he finds an argument.</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Iceland surrendered to Norway in 1262 under specific conditions, he writes. Those conditions were never honoured. The surrender is void. Denmark disagrees. The debate continues for decades, and Jón runs the independence movement from Copenhagen, through pamphlets and petitions, patient and relentless.</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By 1874, it's working. King Christian IX grants Iceland its first constitution — real legislative power for the Althing. Iceland notices the date: the 1,000th anniversary of Norse settlement. Iceland is not subtle about symbolism.</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By 1918, Denmark recognises Iceland as a sovereign state in personal union with the same king, reviewable after 25 years. Iceland marks the calendar.</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Then the world catches fire.</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April 1940: Germany occupies Denmark. May 1940: Britain occupies Iceland. Operation Fork — around 800 Royal Marines at Reykjavík at dawn. Iceland has declared neutrality. Nobody asked. Prime Minister Hermann Jónasson tells Icelanders to treat the British as guests and has a formal protest letter written before the landing force has finished disembarking.</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The force grows to around 25,000. Then the Americans arrive. By 1941, roughly 40,000 US troops in a country of 120,000. One foreign soldier for every three Icelanders. The Icelandic term: *ástandið* — "the Situation." It involved jazz, American hotdogs, and social anxiety about Icelandic women dating American soldiers. Iceland today has the highest hotdog consumption per capita in Europe. Every story has its legacy.</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The union with Denmark was legally reviewable from 1943. Denmark is under Nazi occupation and in no position to object to anything. Iceland sees its moment.</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17 June 1944. Þingvellir — the same plain where the Althing first met in 930. Referendum: 98% in favour. Iceland declares itself a republic. The date is Jón Sigurðsson's birthday. The philologist from Copenhagen spent his life arguing Iceland was already free. He never lived to see it. Iceland remembered anyway.</w:t>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Independence arrives with immediate complications. Iceland has no military, and it sits directly between the US and the Soviet Union. NATO, 1949, comes knocking. The Althing votes 37 to 13 to join — making Iceland one of the only founding NATO members with no armed forces whatsoever.</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No army. No air force. No navy. NATO founding member. Iceland's contribution was its location. The Americans build an air base at Keflavík — Cold War submarine-tracking hub. The geography that made Iceland remote for a thousand years suddenly makes it indispensable.</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The Cold War battles Iceland actually fights are not against the Soviets. They are against Britain. Over cod.</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Cod was Iceland's economy. Had been for centuries. By the 1950s, British trawlers were overfishing Icelandic waters and stocks were collapsing. In 1958, Iceland extends its exclusive zone to 12 nautical miles. Britain refuses. Sends 53 warships.</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Iceland has no navy. What Iceland has is a coast guard, a legal argument, and a trump card: leave NATO. Lose Iceland, lose the North Atlantic. The US makes clear to Britain that Iceland in the alliance matters more than British trawlers in Icelandic water. Britain backs down. Round One: Iceland.</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1972: Iceland extends to 50 miles. Britain sends net cutters. Both sides cut. Britain accepts the 50-mile limit. Round Two: Iceland.</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1975: Iceland extends to 200 miles. Six months, 35 ramming incidents. Iceland severs diplomatic relations with a NATO ally in the middle of the Cold War. Britain folds in June 1976. Round Three: Iceland. Final score: Iceland 3, Royal Navy 0.</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The 200-mile EEZ becomes the global standard, codified in UNCLOS 1982. Every coastal nation on Earth that controls 200 miles of ocean is living in the world Iceland built — with a coast guard and wire cutters.</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Four years later, on 29 June 1980, Iceland does something no country had ever done. Vigdís Finnbogadóttir — theatre director, French literature teacher, single mother — is elected President. World's first democratically elected female head of state.</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She entered the race to prove women could. Did not expect to win. Won by 1,911 votes in a four-way race. Re-elected in 1984, unopposed. 1988, 92.7%. 1992, unopposed again. 16 years total — the longest-serving elected female head of state in history. Still alive, 95, UNESCO Goodwill Ambassador for Languages.</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Iceland: sets world record. Moves on.</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Then came the 2000s, and Iceland had a new idea: banking. Kaupthing, Landsbanki, Glitnir expanded aggressively through cheap international borrowing until their combined assets were roughly eleven times Iceland's GDP. For context, American bank assets at the peak of the 2008 crisis were roughly equal to US GDP. Iceland had taken a different approach.</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October 2008: all three collapse within a week. The króna loses more than half its value. Inflation hits 18.6%. Unemployment jumps from 1% to 9%. Britain has 300,000 depositors in Landsbanki's Icesave accounts — about £4 billion at risk.</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Iceland lets the banks fail. Capital controls, IMF programme, 39 banking executives prosecuted. Kaupthing's CEO gets five years. The UK and Netherlands demand repayment. Iceland holds two referendums. Both say no. EFTA Court agrees in 2013: Iceland wasn't legally obligated to repay in full anyway.</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By 2011, the economy is growing. By 2012, it's Europe's recovery story. By 2025: first on the Human Development Index, fifth globally for nominal GDP per capita.</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One footnote. The prime minister celebrated for prosecuting bankers — Sigmundur Davíð Gunnlaugsson — had an undisclosed offshore company with claims against Iceland's own collapsed banks. Panama Papers, April 2016. He resigned on the 5th. First world leader brought down by the leak. The irony was not subtle. Iceland appreciated it anyway.</w:t>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In April 2010, Eyjafjallajökull erupted and closed European airspace for six days. Twenty-three countries. Ten million stranded passengers. €1.3 billion in airline losses. By Icelandic standards: a medium-sized event. What it accidentally did was introduce the world to Iceland as a destination. Visitors went from 500,000 in 2008 to 2.3 million by 2018. Best accidental marketing campaign in history.</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Since 2021, the Reykjanes Peninsula — quiet for roughly 800 years — has been erupting again. Repeated evacuations of Grindavík, the Blue Lagoon closed multiple times. As of May 2026, more magma stored beneath the peninsula than at any previous point in the current series. Further eruptions considered likely. The island is still being made.</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Which brings us back to the North Atlantic. 1975. Wire cutters. A coast guard vessel pointed at a Royal Navy frigate.</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Think about the full line of it. Settled by people who sailed to the edge of the world rather than submit to a king. Parliament running since 930. Independence argued from a Copenhagen library by one stubborn philologist. Republic declared the exact moment nobody could object. NATO founding member with no military — the location was the contribution. Three naval wars fought without a navy. World's first elected female head of state. Banks eleven times GDP, collapsed, bankers jailed, two foreign governments told no, recovery complete.</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Iceland doesn't punch above its weight. That framing misses the point. Iceland doesn't know weight classes exist.</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The Cod Wars weren't an anomaly. They were Tuesday — with wire cutters.</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The ground is still erupting. The island is still being made. So, apparently, is Iceland.</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2"/>
        <w:rPr>
          <w:rFonts w:ascii="Calibri" w:cs="Calibri" w:eastAsia="Calibri" w:hAnsi="Calibri"/>
        </w:rPr>
      </w:pPr>
      <w:bookmarkStart w:colFirst="0" w:colLast="0" w:name="_30bd5o37avvz" w:id="2"/>
      <w:bookmarkEnd w:id="2"/>
      <w:r w:rsidDel="00000000" w:rsidR="00000000" w:rsidRPr="00000000">
        <w:rPr>
          <w:rFonts w:ascii="Calibri" w:cs="Calibri" w:eastAsia="Calibri" w:hAnsi="Calibri"/>
          <w:rtl w:val="0"/>
        </w:rPr>
        <w:t xml:space="preserve">Production Script</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 Episode 3: "The Great Cod Wars" — The Modern Hustle (1830–present)</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Iceland | Production Script — Step 3 of 5</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**Runtime target:** 12–15 minutes</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**Narration word count:** ~1,700 words</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**Color era:** Cold-open in Nordic grey-blue → warm amber for independence → clean Nordic white/sky blue for modern</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COLD OPEN</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**(~0:00)**</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**[VISUAL: hold — BLACK SCREEN. Silence. A single sound: the low groan of a ship's hull under pressure. Two seconds. Then the sound of metal on metal — a grinding impact — and a wave crash.]**</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North Atlantic. 1975. Grey water. Cold. Completely indifferent to the situation unfolding on it.</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**[VISUAL: Wide shot — simplified North Atlantic map. Flat grey sea. White-capped waves rendered as small repeating marks. A single animated label appears at sea: "SOMEWHERE NORTH OF ANGRY"]**</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**[VISUAL: joke — Two ships appear on the grey water. One is a large, stiff-backed silhouette labeled "HMS SCYLLA, ROYAL NAVY FRIGATE." The other is a noticeably smaller vessel labeled "ICELANDIC COAST GUARD." Both silhouettes rendered in flat navy and ice-blue. Beat. Then the small ship turns and rams the large one. The large ship rocks. A small British flag on the stern wobbles.]**</w:t>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On one side: British fishing trawlers, guarded by Royal Navy frigates. Destroyers. Actual warships. Britain is a nuclear power and a permanent UN Security Council member.</w:t>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**[VISUAL: The larger ship's label upgrades: "BRITAIN — Nuclear Power / UN Security Council member / One of the largest navies on Earth." Label keeps expanding slightly off-screen, as if there isn't enough room.]**</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On the other side: Iceland.</w:t>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**[VISUAL: joke — The small coast guard vessel gets its own label. It reads: "ICELAND — Population: 220,000. Army: None. Air Force: None. Navy: None. What they have: A Coast Guard." Small pause. Then a fourth line adds itself: "And wire cutters."]**</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Population 220,000. No army. No air force. No navy. A coast guard.</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**[VISUAL: hold — The two ships sit on screen together. The size difference is maximally apparent. The Icelandic vessel bobs slightly. The British one doesn't move. Four seconds of silence.]**</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And yet — an Icelandic coast guard vessel pulls alongside a Royal Navy frigate and rams it. On purpose.</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**[VISUAL: The small ship rams the large one again. The large ship rocks again, slightly more this time. A small counter appears in the corner like a sports scoreboard: "RAMMING INCIDENTS THIS YEAR: 35." The counter is already at 35.]**</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**[VISUAL: joke — A second counter appears beside the first. It reads: "TIMES BRITAIN HAS BACKED DOWN: 0 (For Now)"]**</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Again. Somewhere in the thirties for ramming incidents this year. Iceland has also been slicing British nets with wire cutters, fouling propellers with trawl wire, and threatening to leave NATO — which would hand the Soviet Union the entire North Atlantic.</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**[VISUAL: A small globe rotates into frame. The North Atlantic lights up between NATO countries and the USSR. Iceland glows. A dotted line appears from Moscow to the island. A label: "THE GAP NATO CANNOT AFFORD TO LOSE." Then the dotted line fades out.]**</w:t>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This is the third time Iceland has done this. Round one: Britain sent 53 warships. Iceland won. Round two: Britain deployed net cutters. Iceland won. Round three, and Iceland is still not backing down.</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**[VISUAL: joke — A simple scoreboard slides into frame, formatted like a tennis match or cricket test. Two rows: "ICELAND" and "ROYAL NAVY." Under wins: Iceland has a column of I's — one, two, three, each appearing with a small confident thud. Royal Navy's column is empty. The scoreboard hangs there for two full seconds. Then it slides away.]**</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How does a country with no military beat the Royal Navy? Not once. Not twice. Three times?</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**[VISUAL: hold — Back to the grey North Atlantic. The small Icelandic coast guard vessel, alone on screen now. It bobs. A single wire cutter sits on its deck. End cold open.]**</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**(~1:30)**</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**[VISUAL: A large clock face appears, ticking. Then it begins spinning backward — fast, then faster. The North Atlantic grey drains away. The clock blurs into a sepia-warm tone. A calendar peels: 1976, 1950, 1944, 1918, 1900, 1874, 1845, 1830. It stops. Dust settles.]**</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**[VISUAL: Music shift — from tense minimal open to a quieter, slightly brighter folk-string cue. Warm amber and parchment tones wash in.]**</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Rewind to 1830.</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 PART ONE: THE PHILOLOGIST AND THE ARGUMENT</w:t>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**(~1:45)**</w:t>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**[VISUAL: Copenhagen. A library interior — high shelves, candlelight, stacks of manuscripts. Rain outside a tall window. The city rendered in cool grey-blue; the library interior in warm gold to mark it as Iceland's future, not Denmark's present.]**</w:t>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**[VISUAL: CHARACTER — JÓN SIGURÐSSON appears — seated at a desk, surrounded by stacked documents. Tall, lean, slightly dishevelled in that way that signals "scholar, not diplomat." Wire-framed spectacles. Ink on two fingers. Expression: quietly furious concentration. The kind of face that has been reading the same legal argument for three hours and is convinced it's right.]**</w:t>
      </w:r>
    </w:p>
    <w:p w:rsidR="00000000" w:rsidDel="00000000" w:rsidP="00000000" w:rsidRDefault="00000000" w:rsidRPr="00000000" w14:paraId="000000AD">
      <w:pPr>
        <w:rPr>
          <w:rFonts w:ascii="Calibri" w:cs="Calibri" w:eastAsia="Calibri" w:hAnsi="Calibri"/>
        </w:rPr>
      </w:pPr>
      <w:r w:rsidDel="00000000" w:rsidR="00000000" w:rsidRPr="00000000">
        <w:rPr>
          <w:rtl w:val="0"/>
        </w:rPr>
      </w:r>
    </w:p>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A young scholar named Jón Sigurðsson is in a Copenhagen library — because Iceland doesn't have its own university, because Iceland is a Danish administrative district, something Jón finds legally problematic.</w:t>
      </w:r>
    </w:p>
    <w:p w:rsidR="00000000" w:rsidDel="00000000" w:rsidP="00000000" w:rsidRDefault="00000000" w:rsidRPr="00000000" w14:paraId="000000AF">
      <w:pPr>
        <w:rPr>
          <w:rFonts w:ascii="Calibri" w:cs="Calibri" w:eastAsia="Calibri" w:hAnsi="Calibri"/>
        </w:rPr>
      </w:pP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**[VISUAL: A small label floats up beside Jón: "JÓN SIGURÐSSON — Philologist / Pamphleteer / One-Man Independence Movement."]**</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He's a philologist. He reads old documents. And in those documents, he finds an argument.</w:t>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**[VISUAL: Jón lifts a specific document and holds it up. The camera pushes in on its title — rendered in stylized old-Norse script: "OLD COVENANT, 1262." He sets it down and begins writing notes beside it. The expression doesn't change: still quietly furious. Still convinced.]**</w:t>
      </w:r>
    </w:p>
    <w:p w:rsidR="00000000" w:rsidDel="00000000" w:rsidP="00000000" w:rsidRDefault="00000000" w:rsidRPr="00000000" w14:paraId="000000B5">
      <w:pPr>
        <w:rPr>
          <w:rFonts w:ascii="Calibri" w:cs="Calibri" w:eastAsia="Calibri" w:hAnsi="Calibri"/>
        </w:rPr>
      </w:pPr>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Iceland surrendered to Norway in 1262 under specific conditions, he writes. Those conditions were never honoured. The surrender is void.</w:t>
      </w:r>
    </w:p>
    <w:p w:rsidR="00000000" w:rsidDel="00000000" w:rsidP="00000000" w:rsidRDefault="00000000" w:rsidRPr="00000000" w14:paraId="000000B7">
      <w:pPr>
        <w:rPr>
          <w:rFonts w:ascii="Calibri" w:cs="Calibri" w:eastAsia="Calibri" w:hAnsi="Calibri"/>
        </w:rPr>
      </w:pPr>
      <w:r w:rsidDel="00000000" w:rsidR="00000000" w:rsidRPr="00000000">
        <w:rPr>
          <w:rtl w:val="0"/>
        </w:rPr>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**[VISUAL: A two-column diagram appears over the manuscript. Left: "WHAT ICELAND AGREED TO." Right: "WHAT ACTUALLY HAPPENED." The right column is conspicuously shorter. A bracket labels the gap: "JÓN'S ENTIRE ARGUMENT."]**</w:t>
      </w:r>
    </w:p>
    <w:p w:rsidR="00000000" w:rsidDel="00000000" w:rsidP="00000000" w:rsidRDefault="00000000" w:rsidRPr="00000000" w14:paraId="000000B9">
      <w:pPr>
        <w:rPr>
          <w:rFonts w:ascii="Calibri" w:cs="Calibri" w:eastAsia="Calibri" w:hAnsi="Calibri"/>
        </w:rPr>
      </w:pPr>
      <w:r w:rsidDel="00000000" w:rsidR="00000000" w:rsidRPr="00000000">
        <w:rPr>
          <w:rtl w:val="0"/>
        </w:rPr>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Denmark disagrees. The debate continues for decades, and Jón runs the independence movement from Copenhagen, through pamphlets and petitions, patient and relentless.</w:t>
      </w:r>
    </w:p>
    <w:p w:rsidR="00000000" w:rsidDel="00000000" w:rsidP="00000000" w:rsidRDefault="00000000" w:rsidRPr="00000000" w14:paraId="000000BB">
      <w:pPr>
        <w:rPr>
          <w:rFonts w:ascii="Calibri" w:cs="Calibri" w:eastAsia="Calibri" w:hAnsi="Calibri"/>
        </w:rPr>
      </w:pPr>
      <w:r w:rsidDel="00000000" w:rsidR="00000000" w:rsidRPr="00000000">
        <w:rPr>
          <w:rtl w:val="0"/>
        </w:rPr>
      </w:r>
    </w:p>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**[VISUAL: joke — A small animation: pamphlets appear, stacking up beside Jón's desk. Then more. Then a lot more. He keeps writing. The stack reaches the ceiling. He does not look up.]**</w:t>
      </w:r>
    </w:p>
    <w:p w:rsidR="00000000" w:rsidDel="00000000" w:rsidP="00000000" w:rsidRDefault="00000000" w:rsidRPr="00000000" w14:paraId="000000BD">
      <w:pPr>
        <w:rPr>
          <w:rFonts w:ascii="Calibri" w:cs="Calibri" w:eastAsia="Calibri" w:hAnsi="Calibri"/>
        </w:rPr>
      </w:pPr>
      <w:r w:rsidDel="00000000" w:rsidR="00000000" w:rsidRPr="00000000">
        <w:rPr>
          <w:rtl w:val="0"/>
        </w:rPr>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By 1874, it's working. King Christian IX grants Iceland its first constitution — real legislative power for the Althing.</w:t>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**[VISUAL: A map of Iceland appears. Clean and simplified. The Althing symbol — a small building at Þingvellir — lights up. A label: "ALTHING RESTORED WITH ACTUAL POWER, 1874." The map pulses once, like a heartbeat.]**</w:t>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Iceland notices the date: the 1,000th anniversary of Norse settlement. Iceland is not subtle about symbolism.</w:t>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**[VISUAL: joke — The 1874 label on the map grows a small annotation: "(Year chosen: On purpose.)"]**</w:t>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By 1918, Denmark recognises Iceland as a sovereign state in personal union with the same king, reviewable after 25 years. Iceland marks the calendar.</w:t>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**[VISUAL: A simple calendar page for 1943 appears in the corner. A circle drawn around it. The circle is drawn a little too firmly, as if someone pressed very hard. Label: "MARK THIS DATE." Then it fades.]**</w:t>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Then the world catches fire.</w:t>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**[VISUAL: hold — The warm amber library tone drains. The map of Europe appears. Slowly, region by region, it shifts to the cold grey-blue of the occupation era. No sound except the music, which drops in register.]**</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 PART TWO: THE SITUATION</w:t>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**(~4:00)**</w:t>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**[VISUAL: A calendar shows April 1940. The page turns. May 1940. A fleet of silhouetted ships approaches Iceland from the southeast. Royal Marine red on grey water.]**</w:t>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April 1940: Germany occupies Denmark. May 1940: Britain occupies Iceland.</w:t>
      </w:r>
    </w:p>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**[VISUAL: The ships land at Reykjavík. Small figures in Royal Marine kit wade ashore. Iceland's map labels itself: "DECLARED NEUTRAL." The label glows slightly as if hoping someone will read it.]**</w:t>
      </w:r>
    </w:p>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**[VISUAL: joke — A formal diplomatic envelope appears, labeled "PROTEST LETTER — GOVERNMENT OF ICELAND." The letter is clearly being written while the landing force is still disembarking. A small clock in the corner shows the troops arriving at 6:52 AM. The letter is dated 6:55 AM.]**</w:t>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Operation Fork — around 800 Royal Marines at Reykjavík at dawn. Iceland has declared neutrality. Nobody asked. Prime Minister Hermann Jónasson tells Icelanders to treat the British as guests and has a formal protest letter written before the landing force has finished disembarking.</w:t>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**[VISUAL: CHARACTER — PRIME MINISTER HERMANN JÓNASSON appears — standing at a desk, pen in hand, expression composed, formal, and faintly disgusted. His other hand gestures toward the window, where ships can be seen arriving. The posture says: "We are a nation of laws and I will comply while making my position crystal clear."]**</w:t>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The force grows to around 25,000. Then the Americans arrive.</w:t>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**[VISUAL: A second wave of ships. American flags. They're also substantially larger ships. The map of Iceland starts to look very crowded.]**</w:t>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By 1941, roughly 40,000 US troops in a country of 120,000.</w:t>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**[VISUAL: joke — A simple ratio graphic: three small Icelandic figures standing together, and beside them, one large US soldier figure. The ratio label reads: "1 foreign soldier for every 3 Icelanders." The US soldier figure is holding a hot dog. He looks cheerful. The Icelanders look thoughtful.]**</w:t>
      </w:r>
    </w:p>
    <w:p w:rsidR="00000000" w:rsidDel="00000000" w:rsidP="00000000" w:rsidRDefault="00000000" w:rsidRPr="00000000" w14:paraId="000000E7">
      <w:pPr>
        <w:rPr>
          <w:rFonts w:ascii="Calibri" w:cs="Calibri" w:eastAsia="Calibri" w:hAnsi="Calibri"/>
        </w:rPr>
      </w:pPr>
      <w:r w:rsidDel="00000000" w:rsidR="00000000" w:rsidRPr="00000000">
        <w:rPr>
          <w:rtl w:val="0"/>
        </w:rPr>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One foreign soldier for every three Icelanders.</w:t>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**[VISUAL: hold — The map shows Iceland surrounded by Allied ships. Quiet. The graphic sits.]**</w:t>
      </w:r>
    </w:p>
    <w:p w:rsidR="00000000" w:rsidDel="00000000" w:rsidP="00000000" w:rsidRDefault="00000000" w:rsidRPr="00000000" w14:paraId="000000EB">
      <w:pPr>
        <w:rPr>
          <w:rFonts w:ascii="Calibri" w:cs="Calibri" w:eastAsia="Calibri" w:hAnsi="Calibri"/>
        </w:rPr>
      </w:pPr>
      <w:r w:rsidDel="00000000" w:rsidR="00000000" w:rsidRPr="00000000">
        <w:rPr>
          <w:rtl w:val="0"/>
        </w:rPr>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The Icelandic term: *ástandið* — "the Situation." It involved jazz, American hotdogs, and social anxiety about Icelandic women dating American soldiers.</w:t>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**[VISUAL: joke — Three small pop-up labels appear over Reykjavík, each floating gently: "JAZZ," "HOTDOGS," and "COMPLICATED FEELINGS." They bob for two seconds. Then they fade.]**</w:t>
      </w:r>
    </w:p>
    <w:p w:rsidR="00000000" w:rsidDel="00000000" w:rsidP="00000000" w:rsidRDefault="00000000" w:rsidRPr="00000000" w14:paraId="000000EF">
      <w:pPr>
        <w:rPr>
          <w:rFonts w:ascii="Calibri" w:cs="Calibri" w:eastAsia="Calibri" w:hAnsi="Calibri"/>
        </w:rPr>
      </w:pPr>
      <w:r w:rsidDel="00000000" w:rsidR="00000000" w:rsidRPr="00000000">
        <w:rPr>
          <w:rtl w:val="0"/>
        </w:rPr>
      </w:r>
    </w:p>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Iceland today has the highest hotdog consumption per capita in Europe. Every story has its legacy.</w:t>
      </w:r>
    </w:p>
    <w:p w:rsidR="00000000" w:rsidDel="00000000" w:rsidP="00000000" w:rsidRDefault="00000000" w:rsidRPr="00000000" w14:paraId="000000F1">
      <w:pPr>
        <w:rPr>
          <w:rFonts w:ascii="Calibri" w:cs="Calibri" w:eastAsia="Calibri" w:hAnsi="Calibri"/>
        </w:rPr>
      </w:pPr>
      <w:r w:rsidDel="00000000" w:rsidR="00000000" w:rsidRPr="00000000">
        <w:rPr>
          <w:rtl w:val="0"/>
        </w:rPr>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**[VISUAL: A small illustrated hotdog cart sits on the modern Reykjavík waterfront. A neat label: "STILL HERE." The hotdog cart looks entirely self-satisfied.]**</w:t>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The union with Denmark was legally reviewable from 1943. Denmark is under Nazi occupation and in no position to object to anything. Iceland sees its moment.</w:t>
      </w:r>
    </w:p>
    <w:p w:rsidR="00000000" w:rsidDel="00000000" w:rsidP="00000000" w:rsidRDefault="00000000" w:rsidRPr="00000000" w14:paraId="000000F5">
      <w:pPr>
        <w:rPr>
          <w:rFonts w:ascii="Calibri" w:cs="Calibri" w:eastAsia="Calibri" w:hAnsi="Calibri"/>
        </w:rPr>
      </w:pPr>
      <w:r w:rsidDel="00000000" w:rsidR="00000000" w:rsidRPr="00000000">
        <w:rPr>
          <w:rtl w:val="0"/>
        </w:rPr>
      </w:r>
    </w:p>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**[VISUAL: The 1943 calendar page reappears — the one with the firmly-drawn circle. Now a checkmark appears in the circle. Then the calendar page turns to 1944.]**</w:t>
      </w:r>
    </w:p>
    <w:p w:rsidR="00000000" w:rsidDel="00000000" w:rsidP="00000000" w:rsidRDefault="00000000" w:rsidRPr="00000000" w14:paraId="000000F7">
      <w:pPr>
        <w:rPr>
          <w:rFonts w:ascii="Calibri" w:cs="Calibri" w:eastAsia="Calibri" w:hAnsi="Calibri"/>
        </w:rPr>
      </w:pPr>
      <w:r w:rsidDel="00000000" w:rsidR="00000000" w:rsidRPr="00000000">
        <w:rPr>
          <w:rtl w:val="0"/>
        </w:rPr>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17 June 1944. Þingvellir — the same plain where the Althing first met in 930. Referendum: 98% in favour. Iceland declares itself a republic.</w:t>
      </w:r>
    </w:p>
    <w:p w:rsidR="00000000" w:rsidDel="00000000" w:rsidP="00000000" w:rsidRDefault="00000000" w:rsidRPr="00000000" w14:paraId="000000F9">
      <w:pPr>
        <w:rPr>
          <w:rFonts w:ascii="Calibri" w:cs="Calibri" w:eastAsia="Calibri" w:hAnsi="Calibri"/>
        </w:rPr>
      </w:pPr>
      <w:r w:rsidDel="00000000" w:rsidR="00000000" w:rsidRPr="00000000">
        <w:rPr>
          <w:rtl w:val="0"/>
        </w:rPr>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**[VISUAL: The map of Iceland fills with warm amber light — the independence colour. The Icelandic flag rises slowly. The crowd at Þingvellir rendered as a dense, calm assembly. No fireworks. No fanfare. Just people, standing at a plain between mountains, watching a new flag go up.]**</w:t>
      </w:r>
    </w:p>
    <w:p w:rsidR="00000000" w:rsidDel="00000000" w:rsidP="00000000" w:rsidRDefault="00000000" w:rsidRPr="00000000" w14:paraId="000000FB">
      <w:pPr>
        <w:rPr>
          <w:rFonts w:ascii="Calibri" w:cs="Calibri" w:eastAsia="Calibri" w:hAnsi="Calibri"/>
        </w:rPr>
      </w:pPr>
      <w:r w:rsidDel="00000000" w:rsidR="00000000" w:rsidRPr="00000000">
        <w:rPr>
          <w:rtl w:val="0"/>
        </w:rPr>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**[VISUAL: Music shift — Rising, clear. Not triumphant. Resolved.]**</w:t>
      </w:r>
    </w:p>
    <w:p w:rsidR="00000000" w:rsidDel="00000000" w:rsidP="00000000" w:rsidRDefault="00000000" w:rsidRPr="00000000" w14:paraId="000000FD">
      <w:pPr>
        <w:rPr>
          <w:rFonts w:ascii="Calibri" w:cs="Calibri" w:eastAsia="Calibri" w:hAnsi="Calibri"/>
        </w:rPr>
      </w:pPr>
      <w:r w:rsidDel="00000000" w:rsidR="00000000" w:rsidRPr="00000000">
        <w:rPr>
          <w:rtl w:val="0"/>
        </w:rPr>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The date is Jón Sigurðsson's birthday. The philologist from Copenhagen spent his life arguing Iceland was already free. He never lived to see it. Iceland remembered anyway.</w:t>
      </w:r>
    </w:p>
    <w:p w:rsidR="00000000" w:rsidDel="00000000" w:rsidP="00000000" w:rsidRDefault="00000000" w:rsidRPr="00000000" w14:paraId="000000FF">
      <w:pPr>
        <w:rPr>
          <w:rFonts w:ascii="Calibri" w:cs="Calibri" w:eastAsia="Calibri" w:hAnsi="Calibri"/>
        </w:rPr>
      </w:pPr>
      <w:r w:rsidDel="00000000" w:rsidR="00000000" w:rsidRPr="00000000">
        <w:rPr>
          <w:rtl w:val="0"/>
        </w:rPr>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**[VISUAL: A quiet cut to Jón's desk in Copenhagen — empty now. The stacked pamphlets still there. His spectacles still on the desk. The ink dried. A single label fades in: "1811–1879." Holds for three seconds. Then dissolves.]**</w:t>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03">
      <w:pPr>
        <w:rPr>
          <w:rFonts w:ascii="Calibri" w:cs="Calibri" w:eastAsia="Calibri" w:hAnsi="Calibri"/>
        </w:rPr>
      </w:pP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 PART THREE: NATO AND NO ARMY</w:t>
      </w:r>
    </w:p>
    <w:p w:rsidR="00000000" w:rsidDel="00000000" w:rsidP="00000000" w:rsidRDefault="00000000" w:rsidRPr="00000000" w14:paraId="00000105">
      <w:pPr>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**(~7:00)**</w:t>
      </w:r>
    </w:p>
    <w:p w:rsidR="00000000" w:rsidDel="00000000" w:rsidP="00000000" w:rsidRDefault="00000000" w:rsidRPr="00000000" w14:paraId="00000107">
      <w:pPr>
        <w:rPr>
          <w:rFonts w:ascii="Calibri" w:cs="Calibri" w:eastAsia="Calibri" w:hAnsi="Calibri"/>
        </w:rPr>
      </w:pPr>
      <w:r w:rsidDel="00000000" w:rsidR="00000000" w:rsidRPr="00000000">
        <w:rPr>
          <w:rtl w:val="0"/>
        </w:rPr>
      </w:r>
    </w:p>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**[VISUAL: Music reset — a brief, airy pause. Modern era colours begin to ease in: clean Nordic white and sky blue. A 1949 calendar page appears. Then a map of Europe with NATO highlighted in clear blue.]**</w:t>
      </w:r>
    </w:p>
    <w:p w:rsidR="00000000" w:rsidDel="00000000" w:rsidP="00000000" w:rsidRDefault="00000000" w:rsidRPr="00000000" w14:paraId="00000109">
      <w:pPr>
        <w:rPr>
          <w:rFonts w:ascii="Calibri" w:cs="Calibri" w:eastAsia="Calibri" w:hAnsi="Calibri"/>
        </w:rPr>
      </w:pPr>
      <w:r w:rsidDel="00000000" w:rsidR="00000000" w:rsidRPr="00000000">
        <w:rPr>
          <w:rtl w:val="0"/>
        </w:rPr>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Independence arrives with immediate complications. Iceland has no military, and it sits directly between the US and the Soviet Union.</w:t>
      </w:r>
    </w:p>
    <w:p w:rsidR="00000000" w:rsidDel="00000000" w:rsidP="00000000" w:rsidRDefault="00000000" w:rsidRPr="00000000" w14:paraId="0000010B">
      <w:pPr>
        <w:rPr>
          <w:rFonts w:ascii="Calibri" w:cs="Calibri" w:eastAsia="Calibri" w:hAnsi="Calibri"/>
        </w:rPr>
      </w:pPr>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**[VISUAL: The North Atlantic map again. Two zones light up: American blue on the west, Soviet red on the east. Iceland sits exactly in the gap between them, glowing faintly.]**</w:t>
      </w:r>
    </w:p>
    <w:p w:rsidR="00000000" w:rsidDel="00000000" w:rsidP="00000000" w:rsidRDefault="00000000" w:rsidRPr="00000000" w14:paraId="0000010D">
      <w:pPr>
        <w:rPr>
          <w:rFonts w:ascii="Calibri" w:cs="Calibri" w:eastAsia="Calibri" w:hAnsi="Calibri"/>
        </w:rPr>
      </w:pPr>
      <w:r w:rsidDel="00000000" w:rsidR="00000000" w:rsidRPr="00000000">
        <w:rPr>
          <w:rtl w:val="0"/>
        </w:rPr>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**[VISUAL: joke — A label appears over Iceland: "GEOGRAPHICALLY INCONVENIENT TO EVERYONE." It stays for a beat, then upgrades to: "OR: GEOGRAPHICALLY INDISPENSABLE." The first label is crossed out but still visible.]**</w:t>
      </w:r>
    </w:p>
    <w:p w:rsidR="00000000" w:rsidDel="00000000" w:rsidP="00000000" w:rsidRDefault="00000000" w:rsidRPr="00000000" w14:paraId="0000010F">
      <w:pPr>
        <w:rPr>
          <w:rFonts w:ascii="Calibri" w:cs="Calibri" w:eastAsia="Calibri" w:hAnsi="Calibri"/>
        </w:rPr>
      </w:pP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NATO, 1949, comes knocking. The Althing votes 37 to 13 to join — making Iceland one of the only founding NATO members with no armed forces whatsoever.</w:t>
      </w:r>
    </w:p>
    <w:p w:rsidR="00000000" w:rsidDel="00000000" w:rsidP="00000000" w:rsidRDefault="00000000" w:rsidRPr="00000000" w14:paraId="00000111">
      <w:pPr>
        <w:rPr>
          <w:rFonts w:ascii="Calibri" w:cs="Calibri" w:eastAsia="Calibri" w:hAnsi="Calibri"/>
        </w:rPr>
      </w:pP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**[VISUAL: The NATO vote appears as a simple tally: 37 blue tiles versus 13 grey ones. Clean, graphic, slightly absurd in its lopsidedness. Label beneath: "NO ARMY. NATO FOUNDING MEMBER. THESE THINGS ARE BOTH TRUE."]**</w:t>
      </w:r>
    </w:p>
    <w:p w:rsidR="00000000" w:rsidDel="00000000" w:rsidP="00000000" w:rsidRDefault="00000000" w:rsidRPr="00000000" w14:paraId="00000113">
      <w:pPr>
        <w:rPr>
          <w:rFonts w:ascii="Calibri" w:cs="Calibri" w:eastAsia="Calibri" w:hAnsi="Calibri"/>
        </w:rPr>
      </w:pP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No army. No air force. No navy. NATO founding member. Iceland's contribution was its location.</w:t>
      </w:r>
    </w:p>
    <w:p w:rsidR="00000000" w:rsidDel="00000000" w:rsidP="00000000" w:rsidRDefault="00000000" w:rsidRPr="00000000" w14:paraId="00000115">
      <w:pPr>
        <w:rPr>
          <w:rFonts w:ascii="Calibri" w:cs="Calibri" w:eastAsia="Calibri" w:hAnsi="Calibri"/>
        </w:rPr>
      </w:pPr>
      <w:r w:rsidDel="00000000" w:rsidR="00000000" w:rsidRPr="00000000">
        <w:rPr>
          <w:rtl w:val="0"/>
        </w:rPr>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**[VISUAL: The map zooms slowly into Keflavík. A large air base appears — NAS Keflavík, rendered with Cold War-era aircraft and antenna arrays. A label: "COLD WAR SUBMARINE-TRACKING HUB." Then a second label, quieter: "Iceland's military contribution: the real estate."]**</w:t>
      </w:r>
    </w:p>
    <w:p w:rsidR="00000000" w:rsidDel="00000000" w:rsidP="00000000" w:rsidRDefault="00000000" w:rsidRPr="00000000" w14:paraId="00000117">
      <w:pPr>
        <w:rPr>
          <w:rFonts w:ascii="Calibri" w:cs="Calibri" w:eastAsia="Calibri" w:hAnsi="Calibri"/>
        </w:rPr>
      </w:pPr>
      <w:r w:rsidDel="00000000" w:rsidR="00000000" w:rsidRPr="00000000">
        <w:rPr>
          <w:rtl w:val="0"/>
        </w:rPr>
      </w:r>
    </w:p>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The Americans build an air base at Keflavík — Cold War submarine-tracking hub. The geography that made Iceland remote for a thousand years suddenly makes it indispensable.</w:t>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**[VISUAL: hold — The Keflavík base sits on the western tip of Iceland. The North Atlantic stretches away to both sides. Somewhere in that water, submarines. The base quietly hums. The music is spare. Four seconds.]**</w:t>
      </w:r>
    </w:p>
    <w:p w:rsidR="00000000" w:rsidDel="00000000" w:rsidP="00000000" w:rsidRDefault="00000000" w:rsidRPr="00000000" w14:paraId="0000011B">
      <w:pPr>
        <w:rPr>
          <w:rFonts w:ascii="Calibri" w:cs="Calibri" w:eastAsia="Calibri" w:hAnsi="Calibri"/>
        </w:rPr>
      </w:pP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The Cold War battles Iceland actually fights are not against the Soviets. They are against Britain. Over cod.</w:t>
      </w:r>
    </w:p>
    <w:p w:rsidR="00000000" w:rsidDel="00000000" w:rsidP="00000000" w:rsidRDefault="00000000" w:rsidRPr="00000000" w14:paraId="0000011D">
      <w:pPr>
        <w:rPr>
          <w:rFonts w:ascii="Calibri" w:cs="Calibri" w:eastAsia="Calibri" w:hAnsi="Calibri"/>
        </w:rPr>
      </w:pP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**[VISUAL: A single cod fish swims slowly across the screen from left to right. It is the most dignified fish in the history of fish. It exits. Pause. Then the words "THE COD WARS" appear — formatted like a Hollywood title card, slightly too grand for its subject, which is exactly the point.]**</w:t>
      </w:r>
    </w:p>
    <w:p w:rsidR="00000000" w:rsidDel="00000000" w:rsidP="00000000" w:rsidRDefault="00000000" w:rsidRPr="00000000" w14:paraId="0000011F">
      <w:pPr>
        <w:rPr>
          <w:rFonts w:ascii="Calibri" w:cs="Calibri" w:eastAsia="Calibri" w:hAnsi="Calibri"/>
        </w:rPr>
      </w:pP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1">
      <w:pPr>
        <w:rPr>
          <w:rFonts w:ascii="Calibri" w:cs="Calibri" w:eastAsia="Calibri" w:hAnsi="Calibri"/>
        </w:rPr>
      </w:pPr>
      <w:r w:rsidDel="00000000" w:rsidR="00000000" w:rsidRPr="00000000">
        <w:rPr>
          <w:rtl w:val="0"/>
        </w:rPr>
      </w:r>
    </w:p>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 PART FOUR: THE COD WARS</w:t>
      </w:r>
    </w:p>
    <w:p w:rsidR="00000000" w:rsidDel="00000000" w:rsidP="00000000" w:rsidRDefault="00000000" w:rsidRPr="00000000" w14:paraId="00000123">
      <w:pPr>
        <w:rPr>
          <w:rFonts w:ascii="Calibri" w:cs="Calibri" w:eastAsia="Calibri" w:hAnsi="Calibri"/>
        </w:rPr>
      </w:pPr>
      <w:r w:rsidDel="00000000" w:rsidR="00000000" w:rsidRPr="00000000">
        <w:rPr>
          <w:rtl w:val="0"/>
        </w:rPr>
      </w:r>
    </w:p>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**(~8:30)**</w:t>
      </w:r>
    </w:p>
    <w:p w:rsidR="00000000" w:rsidDel="00000000" w:rsidP="00000000" w:rsidRDefault="00000000" w:rsidRPr="00000000" w14:paraId="00000125">
      <w:pPr>
        <w:rPr>
          <w:rFonts w:ascii="Calibri" w:cs="Calibri" w:eastAsia="Calibri" w:hAnsi="Calibri"/>
        </w:rPr>
      </w:pPr>
      <w:r w:rsidDel="00000000" w:rsidR="00000000" w:rsidRPr="00000000">
        <w:rPr>
          <w:rtl w:val="0"/>
        </w:rPr>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**[VISUAL: The North Atlantic map. 1958. A dotted circle radiates out from Iceland's coast — 12 nautical miles. Clean, clear, assertive. The circle label: "ICELAND'S EXCLUSIVE ZONE — EXTENDED."]**</w:t>
      </w:r>
    </w:p>
    <w:p w:rsidR="00000000" w:rsidDel="00000000" w:rsidP="00000000" w:rsidRDefault="00000000" w:rsidRPr="00000000" w14:paraId="00000127">
      <w:pPr>
        <w:rPr>
          <w:rFonts w:ascii="Calibri" w:cs="Calibri" w:eastAsia="Calibri" w:hAnsi="Calibri"/>
        </w:rPr>
      </w:pPr>
      <w:r w:rsidDel="00000000" w:rsidR="00000000" w:rsidRPr="00000000">
        <w:rPr>
          <w:rtl w:val="0"/>
        </w:rPr>
      </w:r>
    </w:p>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Cod was Iceland's economy. Had been for centuries. By the 1950s, British trawlers were overfishing Icelandic waters and stocks were collapsing.</w:t>
      </w:r>
    </w:p>
    <w:p w:rsidR="00000000" w:rsidDel="00000000" w:rsidP="00000000" w:rsidRDefault="00000000" w:rsidRPr="00000000" w14:paraId="00000129">
      <w:pPr>
        <w:rPr>
          <w:rFonts w:ascii="Calibri" w:cs="Calibri" w:eastAsia="Calibri" w:hAnsi="Calibri"/>
        </w:rPr>
      </w:pPr>
      <w:r w:rsidDel="00000000" w:rsidR="00000000" w:rsidRPr="00000000">
        <w:rPr>
          <w:rtl w:val="0"/>
        </w:rPr>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**[VISUAL: A simple bar chart — "COD STOCKS." The bars are declining, year by year. The bars do not bottom out, but they're heading in a direction that speaks for itself.]**</w:t>
      </w:r>
    </w:p>
    <w:p w:rsidR="00000000" w:rsidDel="00000000" w:rsidP="00000000" w:rsidRDefault="00000000" w:rsidRPr="00000000" w14:paraId="0000012B">
      <w:pPr>
        <w:rPr>
          <w:rFonts w:ascii="Calibri" w:cs="Calibri" w:eastAsia="Calibri" w:hAnsi="Calibri"/>
        </w:rPr>
      </w:pPr>
      <w:r w:rsidDel="00000000" w:rsidR="00000000" w:rsidRPr="00000000">
        <w:rPr>
          <w:rtl w:val="0"/>
        </w:rPr>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In 1958, Iceland extends its exclusive zone to 12 nautical miles. Britain refuses. Sends 53 warships.</w:t>
      </w:r>
    </w:p>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**[VISUAL: joke — 53 small ship silhouettes sail onto the North Atlantic map. They keep coming. More. And more. The map fills up. A label counts them: "...51... 52... 53." The map looks genuinely crowded. Then: a single Icelandic coast guard vessel appears among them. It is very small. It does not look intimidated.]**</w:t>
      </w:r>
    </w:p>
    <w:p w:rsidR="00000000" w:rsidDel="00000000" w:rsidP="00000000" w:rsidRDefault="00000000" w:rsidRPr="00000000" w14:paraId="0000012F">
      <w:pPr>
        <w:rPr>
          <w:rFonts w:ascii="Calibri" w:cs="Calibri" w:eastAsia="Calibri" w:hAnsi="Calibri"/>
        </w:rPr>
      </w:pPr>
      <w:r w:rsidDel="00000000" w:rsidR="00000000" w:rsidRPr="00000000">
        <w:rPr>
          <w:rtl w:val="0"/>
        </w:rPr>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Iceland has no navy. What Iceland has is a coast guard, a legal argument, and a trump card: leave NATO. Lose Iceland, lose the North Atlantic.</w:t>
      </w:r>
    </w:p>
    <w:p w:rsidR="00000000" w:rsidDel="00000000" w:rsidP="00000000" w:rsidRDefault="00000000" w:rsidRPr="00000000" w14:paraId="00000131">
      <w:pPr>
        <w:rPr>
          <w:rFonts w:ascii="Calibri" w:cs="Calibri" w:eastAsia="Calibri" w:hAnsi="Calibri"/>
        </w:rPr>
      </w:pPr>
      <w:r w:rsidDel="00000000" w:rsidR="00000000" w:rsidRPr="00000000">
        <w:rPr>
          <w:rtl w:val="0"/>
        </w:rPr>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**[VISUAL: The NATO map reappears. A dotted arrow runs from Iceland to the Soviet zone. A label: "WHAT HAPPENS IF ICELAND LEAVES NATO." The arrow glows red. Then it disappears — because Iceland didn't leave. The point is made.]**</w:t>
      </w:r>
    </w:p>
    <w:p w:rsidR="00000000" w:rsidDel="00000000" w:rsidP="00000000" w:rsidRDefault="00000000" w:rsidRPr="00000000" w14:paraId="00000133">
      <w:pPr>
        <w:rPr>
          <w:rFonts w:ascii="Calibri" w:cs="Calibri" w:eastAsia="Calibri" w:hAnsi="Calibri"/>
        </w:rPr>
      </w:pPr>
      <w:r w:rsidDel="00000000" w:rsidR="00000000" w:rsidRPr="00000000">
        <w:rPr>
          <w:rtl w:val="0"/>
        </w:rPr>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The US makes clear to Britain that Iceland in the alliance matters more than British trawlers in Icelandic water. Britain backs down.</w:t>
      </w:r>
    </w:p>
    <w:p w:rsidR="00000000" w:rsidDel="00000000" w:rsidP="00000000" w:rsidRDefault="00000000" w:rsidRPr="00000000" w14:paraId="00000135">
      <w:pPr>
        <w:rPr>
          <w:rFonts w:ascii="Calibri" w:cs="Calibri" w:eastAsia="Calibri" w:hAnsi="Calibri"/>
        </w:rPr>
      </w:pPr>
      <w:r w:rsidDel="00000000" w:rsidR="00000000" w:rsidRPr="00000000">
        <w:rPr>
          <w:rtl w:val="0"/>
        </w:rPr>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**[VISUAL: joke — The 53 British ships begin retreating, one by one, in a line. As they exit, a scoreboard updates: "ROUND 1 — ICELAND." A small checkmark beside Iceland's name. Very neat. Very final.]**</w:t>
      </w:r>
    </w:p>
    <w:p w:rsidR="00000000" w:rsidDel="00000000" w:rsidP="00000000" w:rsidRDefault="00000000" w:rsidRPr="00000000" w14:paraId="00000137">
      <w:pPr>
        <w:rPr>
          <w:rFonts w:ascii="Calibri" w:cs="Calibri" w:eastAsia="Calibri" w:hAnsi="Calibri"/>
        </w:rPr>
      </w:pPr>
      <w:r w:rsidDel="00000000" w:rsidR="00000000" w:rsidRPr="00000000">
        <w:rPr>
          <w:rtl w:val="0"/>
        </w:rPr>
      </w:r>
    </w:p>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Round One: Iceland.</w:t>
      </w:r>
    </w:p>
    <w:p w:rsidR="00000000" w:rsidDel="00000000" w:rsidP="00000000" w:rsidRDefault="00000000" w:rsidRPr="00000000" w14:paraId="00000139">
      <w:pPr>
        <w:rPr>
          <w:rFonts w:ascii="Calibri" w:cs="Calibri" w:eastAsia="Calibri" w:hAnsi="Calibri"/>
        </w:rPr>
      </w:pPr>
      <w:r w:rsidDel="00000000" w:rsidR="00000000" w:rsidRPr="00000000">
        <w:rPr>
          <w:rtl w:val="0"/>
        </w:rPr>
      </w:r>
    </w:p>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**[VISUAL: A new dotted circle extends from Iceland — bigger now. 50 nautical miles. Label: "1972." A new set of British ships arrives. These ones are carrying net-cutting equipment. Both sides cut. The sea is briefly full of severed fishing net.]**</w:t>
      </w:r>
    </w:p>
    <w:p w:rsidR="00000000" w:rsidDel="00000000" w:rsidP="00000000" w:rsidRDefault="00000000" w:rsidRPr="00000000" w14:paraId="0000013B">
      <w:pPr>
        <w:rPr>
          <w:rFonts w:ascii="Calibri" w:cs="Calibri" w:eastAsia="Calibri" w:hAnsi="Calibri"/>
        </w:rPr>
      </w:pPr>
      <w:r w:rsidDel="00000000" w:rsidR="00000000" w:rsidRPr="00000000">
        <w:rPr>
          <w:rtl w:val="0"/>
        </w:rPr>
      </w:r>
    </w:p>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**[VISUAL: joke — A close-up on a pair of wire cutters — British. Then a close-up on a pair of wire cutters — Icelandic. They are the same wire cutters. Both sides have the same tool. The absurdity hangs there for a moment.]**</w:t>
      </w:r>
    </w:p>
    <w:p w:rsidR="00000000" w:rsidDel="00000000" w:rsidP="00000000" w:rsidRDefault="00000000" w:rsidRPr="00000000" w14:paraId="0000013D">
      <w:pPr>
        <w:rPr>
          <w:rFonts w:ascii="Calibri" w:cs="Calibri" w:eastAsia="Calibri" w:hAnsi="Calibri"/>
        </w:rPr>
      </w:pPr>
      <w:r w:rsidDel="00000000" w:rsidR="00000000" w:rsidRPr="00000000">
        <w:rPr>
          <w:rtl w:val="0"/>
        </w:rPr>
      </w:r>
    </w:p>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1972: Iceland extends to 50 miles. Britain sends net cutters. Both sides cut. Britain accepts the 50-mile limit.</w:t>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**[VISUAL: The scoreboard again. "ROUND 2 — ICELAND." Second checkmark. The Royal Navy column is still empty.]**</w:t>
      </w:r>
    </w:p>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Round Two: Iceland.</w:t>
      </w:r>
    </w:p>
    <w:p w:rsidR="00000000" w:rsidDel="00000000" w:rsidP="00000000" w:rsidRDefault="00000000" w:rsidRPr="00000000" w14:paraId="00000143">
      <w:pPr>
        <w:rPr>
          <w:rFonts w:ascii="Calibri" w:cs="Calibri" w:eastAsia="Calibri" w:hAnsi="Calibri"/>
        </w:rPr>
      </w:pPr>
      <w:r w:rsidDel="00000000" w:rsidR="00000000" w:rsidRPr="00000000">
        <w:rPr>
          <w:rtl w:val="0"/>
        </w:rPr>
      </w:r>
    </w:p>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**[VISUAL: Music shift — slightly more tense. The biggest circle yet expands from Iceland: 200 nautical miles. The label appears: "1975." It covers a substantial portion of the North Atlantic. It is a very confident circle for a country with no military.]**</w:t>
      </w:r>
    </w:p>
    <w:p w:rsidR="00000000" w:rsidDel="00000000" w:rsidP="00000000" w:rsidRDefault="00000000" w:rsidRPr="00000000" w14:paraId="00000145">
      <w:pPr>
        <w:rPr>
          <w:rFonts w:ascii="Calibri" w:cs="Calibri" w:eastAsia="Calibri" w:hAnsi="Calibri"/>
        </w:rPr>
      </w:pP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1975: Iceland extends to 200 miles. Six months, 35 ramming incidents.</w:t>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**[VISUAL: The ramming counter from the cold open reappears. It ticks up from 1, fast-forwarding through the incidents: 5... 12... 20... 30... 35. Each tick accompanied by a small metallic clang. The sound is slightly comical. The situation is not.]**</w:t>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**[VISUAL: joke — A close-up on an Icelandic coast guard vessel's bridge. The captain at the wheel has the expression of a man doing something extremely deliberate. His coffee is in a cup holder. He is buckled in. This is planned.]**</w:t>
      </w:r>
    </w:p>
    <w:p w:rsidR="00000000" w:rsidDel="00000000" w:rsidP="00000000" w:rsidRDefault="00000000" w:rsidRPr="00000000" w14:paraId="0000014B">
      <w:pPr>
        <w:rPr>
          <w:rFonts w:ascii="Calibri" w:cs="Calibri" w:eastAsia="Calibri" w:hAnsi="Calibri"/>
        </w:rPr>
      </w:pPr>
      <w:r w:rsidDel="00000000" w:rsidR="00000000" w:rsidRPr="00000000">
        <w:rPr>
          <w:rtl w:val="0"/>
        </w:rPr>
      </w:r>
    </w:p>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Iceland severs diplomatic relations with a NATO ally in the middle of the Cold War.</w:t>
      </w:r>
    </w:p>
    <w:p w:rsidR="00000000" w:rsidDel="00000000" w:rsidP="00000000" w:rsidRDefault="00000000" w:rsidRPr="00000000" w14:paraId="0000014D">
      <w:pPr>
        <w:rPr>
          <w:rFonts w:ascii="Calibri" w:cs="Calibri" w:eastAsia="Calibri" w:hAnsi="Calibri"/>
        </w:rPr>
      </w:pPr>
      <w:r w:rsidDel="00000000" w:rsidR="00000000" w:rsidRPr="00000000">
        <w:rPr>
          <w:rtl w:val="0"/>
        </w:rPr>
      </w:r>
    </w:p>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**[VISUAL: A formal diplomatic letter appears — the Icelandic equivalent of a breakup text, rendered as an official government document. Its subject line reads: "RE: DIPLOMATIC RELATIONS." Its tone is impeccably formal. Its content is essentially: "We're done." A seal at the bottom. Very tidy for something that dramatic.]**</w:t>
      </w:r>
    </w:p>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Britain folds in June 1976.</w:t>
      </w:r>
    </w:p>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**[VISUAL: The final scoreboard. Full graphic. Formal. "ICELAND: 3. ROYAL NAVY: 0." The third checkmark appears beside Iceland. The Royal Navy column has a dash. Not even a zero — a dash, as if the category doesn't apply.]**</w:t>
      </w:r>
    </w:p>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**[VISUAL: hold — The scoreboard sits on screen. The North Atlantic is calm. The wire cutters are at rest. Five seconds of quiet. Let it land.]**</w:t>
      </w:r>
    </w:p>
    <w:p w:rsidR="00000000" w:rsidDel="00000000" w:rsidP="00000000" w:rsidRDefault="00000000" w:rsidRPr="00000000" w14:paraId="00000155">
      <w:pPr>
        <w:rPr>
          <w:rFonts w:ascii="Calibri" w:cs="Calibri" w:eastAsia="Calibri" w:hAnsi="Calibri"/>
        </w:rPr>
      </w:pPr>
      <w:r w:rsidDel="00000000" w:rsidR="00000000" w:rsidRPr="00000000">
        <w:rPr>
          <w:rtl w:val="0"/>
        </w:rPr>
      </w:r>
    </w:p>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Round Three: Iceland. Final score: Iceland 3, Royal Navy 0.</w:t>
      </w:r>
    </w:p>
    <w:p w:rsidR="00000000" w:rsidDel="00000000" w:rsidP="00000000" w:rsidRDefault="00000000" w:rsidRPr="00000000" w14:paraId="00000157">
      <w:pPr>
        <w:rPr>
          <w:rFonts w:ascii="Calibri" w:cs="Calibri" w:eastAsia="Calibri" w:hAnsi="Calibri"/>
        </w:rPr>
      </w:pPr>
      <w:r w:rsidDel="00000000" w:rsidR="00000000" w:rsidRPr="00000000">
        <w:rPr>
          <w:rtl w:val="0"/>
        </w:rPr>
      </w:r>
    </w:p>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The 200-mile EEZ becomes the global standard, codified in UNCLOS 1982. Every coastal nation on Earth that controls 200 miles of ocean is living in the world Iceland built — with a coast guard and wire cutters.</w:t>
      </w:r>
    </w:p>
    <w:p w:rsidR="00000000" w:rsidDel="00000000" w:rsidP="00000000" w:rsidRDefault="00000000" w:rsidRPr="00000000" w14:paraId="00000159">
      <w:pPr>
        <w:rPr>
          <w:rFonts w:ascii="Calibri" w:cs="Calibri" w:eastAsia="Calibri" w:hAnsi="Calibri"/>
        </w:rPr>
      </w:pPr>
      <w:r w:rsidDel="00000000" w:rsidR="00000000" w:rsidRPr="00000000">
        <w:rPr>
          <w:rtl w:val="0"/>
        </w:rPr>
      </w:r>
    </w:p>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**[VISUAL: A world map. Country by country, 200-mile zones illuminate around every coastline on Earth — spreading like rings in water, continent by continent, until the entire map glows blue. The last zone to light up: Iceland's, right back where it started. A label: "UNCLOS 1982 — THE WORLD ICELAND BUILT." Holds for three seconds.]**</w:t>
      </w:r>
    </w:p>
    <w:p w:rsidR="00000000" w:rsidDel="00000000" w:rsidP="00000000" w:rsidRDefault="00000000" w:rsidRPr="00000000" w14:paraId="0000015B">
      <w:pPr>
        <w:rPr>
          <w:rFonts w:ascii="Calibri" w:cs="Calibri" w:eastAsia="Calibri" w:hAnsi="Calibri"/>
        </w:rPr>
      </w:pPr>
      <w:r w:rsidDel="00000000" w:rsidR="00000000" w:rsidRPr="00000000">
        <w:rPr>
          <w:rtl w:val="0"/>
        </w:rPr>
      </w:r>
    </w:p>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5D">
      <w:pPr>
        <w:rPr>
          <w:rFonts w:ascii="Calibri" w:cs="Calibri" w:eastAsia="Calibri" w:hAnsi="Calibri"/>
        </w:rPr>
      </w:pPr>
      <w:r w:rsidDel="00000000" w:rsidR="00000000" w:rsidRPr="00000000">
        <w:rPr>
          <w:rtl w:val="0"/>
        </w:rPr>
      </w:r>
    </w:p>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 PART FIVE: THE RECORDS</w:t>
      </w:r>
    </w:p>
    <w:p w:rsidR="00000000" w:rsidDel="00000000" w:rsidP="00000000" w:rsidRDefault="00000000" w:rsidRPr="00000000" w14:paraId="0000015F">
      <w:pPr>
        <w:rPr>
          <w:rFonts w:ascii="Calibri" w:cs="Calibri" w:eastAsia="Calibri" w:hAnsi="Calibri"/>
        </w:rPr>
      </w:pPr>
      <w:r w:rsidDel="00000000" w:rsidR="00000000" w:rsidRPr="00000000">
        <w:rPr>
          <w:rtl w:val="0"/>
        </w:rPr>
      </w:r>
    </w:p>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**(~10:30)**</w:t>
      </w:r>
    </w:p>
    <w:p w:rsidR="00000000" w:rsidDel="00000000" w:rsidP="00000000" w:rsidRDefault="00000000" w:rsidRPr="00000000" w14:paraId="00000161">
      <w:pPr>
        <w:rPr>
          <w:rFonts w:ascii="Calibri" w:cs="Calibri" w:eastAsia="Calibri" w:hAnsi="Calibri"/>
        </w:rPr>
      </w:pPr>
      <w:r w:rsidDel="00000000" w:rsidR="00000000" w:rsidRPr="00000000">
        <w:rPr>
          <w:rtl w:val="0"/>
        </w:rPr>
      </w:r>
    </w:p>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**[VISUAL: Music shift — lighter. The clean Nordic palette brightens. A calendar turns to 1980. Sunlight quality changes — warmer.]**</w:t>
      </w:r>
    </w:p>
    <w:p w:rsidR="00000000" w:rsidDel="00000000" w:rsidP="00000000" w:rsidRDefault="00000000" w:rsidRPr="00000000" w14:paraId="00000163">
      <w:pPr>
        <w:rPr>
          <w:rFonts w:ascii="Calibri" w:cs="Calibri" w:eastAsia="Calibri" w:hAnsi="Calibri"/>
        </w:rPr>
      </w:pPr>
      <w:r w:rsidDel="00000000" w:rsidR="00000000" w:rsidRPr="00000000">
        <w:rPr>
          <w:rtl w:val="0"/>
        </w:rPr>
      </w:r>
    </w:p>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Four years later, on 29 June 1980, Iceland does something no country had ever done.</w:t>
      </w:r>
    </w:p>
    <w:p w:rsidR="00000000" w:rsidDel="00000000" w:rsidP="00000000" w:rsidRDefault="00000000" w:rsidRPr="00000000" w14:paraId="00000165">
      <w:pPr>
        <w:rPr>
          <w:rFonts w:ascii="Calibri" w:cs="Calibri" w:eastAsia="Calibri" w:hAnsi="Calibri"/>
        </w:rPr>
      </w:pPr>
      <w:r w:rsidDel="00000000" w:rsidR="00000000" w:rsidRPr="00000000">
        <w:rPr>
          <w:rtl w:val="0"/>
        </w:rPr>
      </w:r>
    </w:p>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**[VISUAL: An election poster appears — clean, official, 1980s Icelandic design. The candidate's name: VIGDÍS FINNBOGADÓTTIR. No fanfare around it. Just the poster, on a wall, like all the others.]**</w:t>
      </w:r>
    </w:p>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**[VISUAL: CHARACTER — VIGDÍS FINNBOGADÓTTIR appears — standing at a podium, composed, slightly surprised, speaking to a crowd. She wears a practical jacket. Her expression communicates: deeply competent, warmly human, mildly astonished to be here. The crowd around her is real but understated — this is not a stadium moment. It is a civic one.]**</w:t>
      </w:r>
    </w:p>
    <w:p w:rsidR="00000000" w:rsidDel="00000000" w:rsidP="00000000" w:rsidRDefault="00000000" w:rsidRPr="00000000" w14:paraId="00000169">
      <w:pPr>
        <w:rPr>
          <w:rFonts w:ascii="Calibri" w:cs="Calibri" w:eastAsia="Calibri" w:hAnsi="Calibri"/>
        </w:rPr>
      </w:pPr>
      <w:r w:rsidDel="00000000" w:rsidR="00000000" w:rsidRPr="00000000">
        <w:rPr>
          <w:rtl w:val="0"/>
        </w:rPr>
      </w:r>
    </w:p>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Vigdís Finnbogadóttir — theatre director, French literature teacher, single mother — is elected President. World's first democratically elected female head of state.</w:t>
      </w:r>
    </w:p>
    <w:p w:rsidR="00000000" w:rsidDel="00000000" w:rsidP="00000000" w:rsidRDefault="00000000" w:rsidRPr="00000000" w14:paraId="0000016B">
      <w:pPr>
        <w:rPr>
          <w:rFonts w:ascii="Calibri" w:cs="Calibri" w:eastAsia="Calibri" w:hAnsi="Calibri"/>
        </w:rPr>
      </w:pPr>
      <w:r w:rsidDel="00000000" w:rsidR="00000000" w:rsidRPr="00000000">
        <w:rPr>
          <w:rtl w:val="0"/>
        </w:rPr>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**[VISUAL: A label appears beside Vigdís: "VIGDÍS FINNBOGADÓTTIR — Theatre director / French teacher / Single mother / President of Iceland." Below, smaller: "She ran to prove women could. She did not expect to win."]**</w:t>
      </w:r>
    </w:p>
    <w:p w:rsidR="00000000" w:rsidDel="00000000" w:rsidP="00000000" w:rsidRDefault="00000000" w:rsidRPr="00000000" w14:paraId="0000016D">
      <w:pPr>
        <w:rPr>
          <w:rFonts w:ascii="Calibri" w:cs="Calibri" w:eastAsia="Calibri" w:hAnsi="Calibri"/>
        </w:rPr>
      </w:pPr>
      <w:r w:rsidDel="00000000" w:rsidR="00000000" w:rsidRPr="00000000">
        <w:rPr>
          <w:rtl w:val="0"/>
        </w:rPr>
      </w:r>
    </w:p>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She entered the race to prove women could. Did not expect to win. Won by 1,911 votes in a four-way race.</w:t>
      </w:r>
    </w:p>
    <w:p w:rsidR="00000000" w:rsidDel="00000000" w:rsidP="00000000" w:rsidRDefault="00000000" w:rsidRPr="00000000" w14:paraId="0000016F">
      <w:pPr>
        <w:rPr>
          <w:rFonts w:ascii="Calibri" w:cs="Calibri" w:eastAsia="Calibri" w:hAnsi="Calibri"/>
        </w:rPr>
      </w:pPr>
      <w:r w:rsidDel="00000000" w:rsidR="00000000" w:rsidRPr="00000000">
        <w:rPr>
          <w:rtl w:val="0"/>
        </w:rPr>
      </w:r>
    </w:p>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**[VISUAL: A simple vote-share graphic — four slices of a circle. Vigdís's slice is the largest, but not by much. Her margin is visible: slim, but decisive. A label: "1,911 votes." The number sits quietly. The number is enough.]**</w:t>
      </w:r>
    </w:p>
    <w:p w:rsidR="00000000" w:rsidDel="00000000" w:rsidP="00000000" w:rsidRDefault="00000000" w:rsidRPr="00000000" w14:paraId="00000171">
      <w:pPr>
        <w:rPr>
          <w:rFonts w:ascii="Calibri" w:cs="Calibri" w:eastAsia="Calibri" w:hAnsi="Calibri"/>
        </w:rPr>
      </w:pPr>
      <w:r w:rsidDel="00000000" w:rsidR="00000000" w:rsidRPr="00000000">
        <w:rPr>
          <w:rtl w:val="0"/>
        </w:rPr>
      </w:r>
    </w:p>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Re-elected in 1984, unopposed. 1988, 92.7%. 1992, unopposed again. 16 years total — the longest-serving elected female head of state in history.</w:t>
      </w:r>
    </w:p>
    <w:p w:rsidR="00000000" w:rsidDel="00000000" w:rsidP="00000000" w:rsidRDefault="00000000" w:rsidRPr="00000000" w14:paraId="00000173">
      <w:pPr>
        <w:rPr>
          <w:rFonts w:ascii="Calibri" w:cs="Calibri" w:eastAsia="Calibri" w:hAnsi="Calibri"/>
        </w:rPr>
      </w:pPr>
      <w:r w:rsidDel="00000000" w:rsidR="00000000" w:rsidRPr="00000000">
        <w:rPr>
          <w:rtl w:val="0"/>
        </w:rPr>
      </w:r>
    </w:p>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**[VISUAL: joke — Four election results appear as a simple table. 1984: Vigdís — "Yes." Opponents — "N/A." 1988: Vigdís — 92.7%. Opponents — "Tried." 1992: Vigdís — "Unopposed." Opponents — "…" The table is not mean. It is simply honest about how the elections went.]**</w:t>
      </w:r>
    </w:p>
    <w:p w:rsidR="00000000" w:rsidDel="00000000" w:rsidP="00000000" w:rsidRDefault="00000000" w:rsidRPr="00000000" w14:paraId="00000175">
      <w:pPr>
        <w:rPr>
          <w:rFonts w:ascii="Calibri" w:cs="Calibri" w:eastAsia="Calibri" w:hAnsi="Calibri"/>
        </w:rPr>
      </w:pPr>
      <w:r w:rsidDel="00000000" w:rsidR="00000000" w:rsidRPr="00000000">
        <w:rPr>
          <w:rtl w:val="0"/>
        </w:rPr>
      </w:r>
    </w:p>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Still alive, 95, UNESCO Goodwill Ambassador for Languages.</w:t>
      </w:r>
    </w:p>
    <w:p w:rsidR="00000000" w:rsidDel="00000000" w:rsidP="00000000" w:rsidRDefault="00000000" w:rsidRPr="00000000" w14:paraId="00000177">
      <w:pPr>
        <w:rPr>
          <w:rFonts w:ascii="Calibri" w:cs="Calibri" w:eastAsia="Calibri" w:hAnsi="Calibri"/>
        </w:rPr>
      </w:pPr>
      <w:r w:rsidDel="00000000" w:rsidR="00000000" w:rsidRPr="00000000">
        <w:rPr>
          <w:rtl w:val="0"/>
        </w:rPr>
      </w:r>
    </w:p>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**[VISUAL: A quiet portrait hold — Vigdís at the podium, expression now settled and certain. The slight surprise from her first appearance is gone. She looks like someone who has done her job and done it well. Label: "Born 1930. Still at it."]**</w:t>
      </w:r>
    </w:p>
    <w:p w:rsidR="00000000" w:rsidDel="00000000" w:rsidP="00000000" w:rsidRDefault="00000000" w:rsidRPr="00000000" w14:paraId="00000179">
      <w:pPr>
        <w:rPr>
          <w:rFonts w:ascii="Calibri" w:cs="Calibri" w:eastAsia="Calibri" w:hAnsi="Calibri"/>
        </w:rPr>
      </w:pPr>
      <w:r w:rsidDel="00000000" w:rsidR="00000000" w:rsidRPr="00000000">
        <w:rPr>
          <w:rtl w:val="0"/>
        </w:rPr>
      </w:r>
    </w:p>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Iceland: sets world record. Moves on.</w:t>
      </w:r>
    </w:p>
    <w:p w:rsidR="00000000" w:rsidDel="00000000" w:rsidP="00000000" w:rsidRDefault="00000000" w:rsidRPr="00000000" w14:paraId="0000017B">
      <w:pPr>
        <w:rPr>
          <w:rFonts w:ascii="Calibri" w:cs="Calibri" w:eastAsia="Calibri" w:hAnsi="Calibri"/>
        </w:rPr>
      </w:pPr>
      <w:r w:rsidDel="00000000" w:rsidR="00000000" w:rsidRPr="00000000">
        <w:rPr>
          <w:rtl w:val="0"/>
        </w:rPr>
      </w:r>
    </w:p>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**[VISUAL: The scene cuts away from Vigdís mid-composure — she doesn't notice, she's still talking to the crowd. The matter-of-fact cut is the joke: Iceland made history and immediately went back to work.]**</w:t>
      </w:r>
    </w:p>
    <w:p w:rsidR="00000000" w:rsidDel="00000000" w:rsidP="00000000" w:rsidRDefault="00000000" w:rsidRPr="00000000" w14:paraId="0000017D">
      <w:pPr>
        <w:rPr>
          <w:rFonts w:ascii="Calibri" w:cs="Calibri" w:eastAsia="Calibri" w:hAnsi="Calibri"/>
        </w:rPr>
      </w:pPr>
      <w:r w:rsidDel="00000000" w:rsidR="00000000" w:rsidRPr="00000000">
        <w:rPr>
          <w:rtl w:val="0"/>
        </w:rPr>
      </w:r>
    </w:p>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7F">
      <w:pPr>
        <w:rPr>
          <w:rFonts w:ascii="Calibri" w:cs="Calibri" w:eastAsia="Calibri" w:hAnsi="Calibri"/>
        </w:rPr>
      </w:pPr>
      <w:r w:rsidDel="00000000" w:rsidR="00000000" w:rsidRPr="00000000">
        <w:rPr>
          <w:rtl w:val="0"/>
        </w:rPr>
      </w:r>
    </w:p>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 PART SIX: THE CRASH AND THE COMEBACK</w:t>
      </w:r>
    </w:p>
    <w:p w:rsidR="00000000" w:rsidDel="00000000" w:rsidP="00000000" w:rsidRDefault="00000000" w:rsidRPr="00000000" w14:paraId="00000181">
      <w:pPr>
        <w:rPr>
          <w:rFonts w:ascii="Calibri" w:cs="Calibri" w:eastAsia="Calibri" w:hAnsi="Calibri"/>
        </w:rPr>
      </w:pPr>
      <w:r w:rsidDel="00000000" w:rsidR="00000000" w:rsidRPr="00000000">
        <w:rPr>
          <w:rtl w:val="0"/>
        </w:rPr>
      </w:r>
    </w:p>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**(~11:45)**</w:t>
      </w:r>
    </w:p>
    <w:p w:rsidR="00000000" w:rsidDel="00000000" w:rsidP="00000000" w:rsidRDefault="00000000" w:rsidRPr="00000000" w14:paraId="00000183">
      <w:pPr>
        <w:rPr>
          <w:rFonts w:ascii="Calibri" w:cs="Calibri" w:eastAsia="Calibri" w:hAnsi="Calibri"/>
        </w:rPr>
      </w:pPr>
      <w:r w:rsidDel="00000000" w:rsidR="00000000" w:rsidRPr="00000000">
        <w:rPr>
          <w:rtl w:val="0"/>
        </w:rPr>
      </w:r>
    </w:p>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**[VISUAL: Music shift — the clean Nordic palette begins shading toward something tighter. Colder. The calendar accelerates: 1990, 1995, 2000, 2005, 2008. It stops hard on 2008. Everything slightly redder.]**</w:t>
      </w:r>
    </w:p>
    <w:p w:rsidR="00000000" w:rsidDel="00000000" w:rsidP="00000000" w:rsidRDefault="00000000" w:rsidRPr="00000000" w14:paraId="00000185">
      <w:pPr>
        <w:rPr>
          <w:rFonts w:ascii="Calibri" w:cs="Calibri" w:eastAsia="Calibri" w:hAnsi="Calibri"/>
        </w:rPr>
      </w:pPr>
      <w:r w:rsidDel="00000000" w:rsidR="00000000" w:rsidRPr="00000000">
        <w:rPr>
          <w:rtl w:val="0"/>
        </w:rPr>
      </w:r>
    </w:p>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Then came the 2000s, and Iceland had a new idea: banking.</w:t>
      </w:r>
    </w:p>
    <w:p w:rsidR="00000000" w:rsidDel="00000000" w:rsidP="00000000" w:rsidRDefault="00000000" w:rsidRPr="00000000" w14:paraId="00000187">
      <w:pPr>
        <w:rPr>
          <w:rFonts w:ascii="Calibri" w:cs="Calibri" w:eastAsia="Calibri" w:hAnsi="Calibri"/>
        </w:rPr>
      </w:pPr>
      <w:r w:rsidDel="00000000" w:rsidR="00000000" w:rsidRPr="00000000">
        <w:rPr>
          <w:rtl w:val="0"/>
        </w:rPr>
      </w:r>
    </w:p>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**[VISUAL: Three bank logos appear — KAUPTHING, LANDSBANKI, GLITNIR. Clean, modern, early-2000s corporate design. They look confident. Maybe too confident.]**</w:t>
      </w:r>
    </w:p>
    <w:p w:rsidR="00000000" w:rsidDel="00000000" w:rsidP="00000000" w:rsidRDefault="00000000" w:rsidRPr="00000000" w14:paraId="00000189">
      <w:pPr>
        <w:rPr>
          <w:rFonts w:ascii="Calibri" w:cs="Calibri" w:eastAsia="Calibri" w:hAnsi="Calibri"/>
        </w:rPr>
      </w:pPr>
      <w:r w:rsidDel="00000000" w:rsidR="00000000" w:rsidRPr="00000000">
        <w:rPr>
          <w:rtl w:val="0"/>
        </w:rPr>
      </w:r>
    </w:p>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Kaupthing, Landsbanki, Glitnir expanded aggressively through cheap international borrowing until their combined assets were roughly eleven times Iceland's GDP.</w:t>
      </w:r>
    </w:p>
    <w:p w:rsidR="00000000" w:rsidDel="00000000" w:rsidP="00000000" w:rsidRDefault="00000000" w:rsidRPr="00000000" w14:paraId="0000018B">
      <w:pPr>
        <w:rPr>
          <w:rFonts w:ascii="Calibri" w:cs="Calibri" w:eastAsia="Calibri" w:hAnsi="Calibri"/>
        </w:rPr>
      </w:pPr>
      <w:r w:rsidDel="00000000" w:rsidR="00000000" w:rsidRPr="00000000">
        <w:rPr>
          <w:rtl w:val="0"/>
        </w:rPr>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**[VISUAL: joke — A bar chart. One bar: "ICELAND'S GDP." It is a perfectly respectable bar. Then, beside it, a second bar begins to rise for "ICELANDIC BANK ASSETS." It rises past the first bar. Then keeps going. And going. Past the top of the chart. The chart extends upward. The bar keeps going. It goes off screen. A small arrow follows it upward, pointing off the top of the frame. Label at the arrow's tail: "11x GDP."]**</w:t>
      </w:r>
    </w:p>
    <w:p w:rsidR="00000000" w:rsidDel="00000000" w:rsidP="00000000" w:rsidRDefault="00000000" w:rsidRPr="00000000" w14:paraId="0000018D">
      <w:pPr>
        <w:rPr>
          <w:rFonts w:ascii="Calibri" w:cs="Calibri" w:eastAsia="Calibri" w:hAnsi="Calibri"/>
        </w:rPr>
      </w:pPr>
      <w:r w:rsidDel="00000000" w:rsidR="00000000" w:rsidRPr="00000000">
        <w:rPr>
          <w:rtl w:val="0"/>
        </w:rPr>
      </w:r>
    </w:p>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For context, American bank assets at the peak of the 2008 crisis were roughly equal to US GDP. Iceland had taken a different approach.</w:t>
      </w:r>
    </w:p>
    <w:p w:rsidR="00000000" w:rsidDel="00000000" w:rsidP="00000000" w:rsidRDefault="00000000" w:rsidRPr="00000000" w14:paraId="0000018F">
      <w:pPr>
        <w:rPr>
          <w:rFonts w:ascii="Calibri" w:cs="Calibri" w:eastAsia="Calibri" w:hAnsi="Calibri"/>
        </w:rPr>
      </w:pPr>
      <w:r w:rsidDel="00000000" w:rsidR="00000000" w:rsidRPr="00000000">
        <w:rPr>
          <w:rtl w:val="0"/>
        </w:rPr>
      </w:r>
    </w:p>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**[VISUAL: joke — The American bar appears beside the Icelandic one for context. The American bar is very large. The Icelandic bar's arrow is still pointing off the top of the screen. A small equal-sign and the label "~1x GDP" sits next to America's bar. The contrast is doing the work.]**</w:t>
      </w:r>
    </w:p>
    <w:p w:rsidR="00000000" w:rsidDel="00000000" w:rsidP="00000000" w:rsidRDefault="00000000" w:rsidRPr="00000000" w14:paraId="00000191">
      <w:pPr>
        <w:rPr>
          <w:rFonts w:ascii="Calibri" w:cs="Calibri" w:eastAsia="Calibri" w:hAnsi="Calibri"/>
        </w:rPr>
      </w:pPr>
      <w:r w:rsidDel="00000000" w:rsidR="00000000" w:rsidRPr="00000000">
        <w:rPr>
          <w:rtl w:val="0"/>
        </w:rPr>
      </w:r>
    </w:p>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October 2008: all three collapse within a week.</w:t>
      </w:r>
    </w:p>
    <w:p w:rsidR="00000000" w:rsidDel="00000000" w:rsidP="00000000" w:rsidRDefault="00000000" w:rsidRPr="00000000" w14:paraId="00000193">
      <w:pPr>
        <w:rPr>
          <w:rFonts w:ascii="Calibri" w:cs="Calibri" w:eastAsia="Calibri" w:hAnsi="Calibri"/>
        </w:rPr>
      </w:pPr>
      <w:r w:rsidDel="00000000" w:rsidR="00000000" w:rsidRPr="00000000">
        <w:rPr>
          <w:rtl w:val="0"/>
        </w:rPr>
      </w:r>
    </w:p>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**[VISUAL: The three bank logos — KAUPTHING, LANDSBANKI, GLITNIR — each crack, then go dark, in sequence. Three small implosions. One after another. CRASH. CRASH. CRASH. The dates: "6 October. 7 October. 9 October." The color palette goes fully red. The bar chart collapses.]**</w:t>
      </w:r>
    </w:p>
    <w:p w:rsidR="00000000" w:rsidDel="00000000" w:rsidP="00000000" w:rsidRDefault="00000000" w:rsidRPr="00000000" w14:paraId="00000195">
      <w:pPr>
        <w:rPr>
          <w:rFonts w:ascii="Calibri" w:cs="Calibri" w:eastAsia="Calibri" w:hAnsi="Calibri"/>
        </w:rPr>
      </w:pPr>
      <w:r w:rsidDel="00000000" w:rsidR="00000000" w:rsidRPr="00000000">
        <w:rPr>
          <w:rtl w:val="0"/>
        </w:rPr>
      </w:r>
    </w:p>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**[VISUAL: Music — drops. Low, slow, heavy. Let it sit.]**</w:t>
      </w:r>
    </w:p>
    <w:p w:rsidR="00000000" w:rsidDel="00000000" w:rsidP="00000000" w:rsidRDefault="00000000" w:rsidRPr="00000000" w14:paraId="00000197">
      <w:pPr>
        <w:rPr>
          <w:rFonts w:ascii="Calibri" w:cs="Calibri" w:eastAsia="Calibri" w:hAnsi="Calibri"/>
        </w:rPr>
      </w:pPr>
      <w:r w:rsidDel="00000000" w:rsidR="00000000" w:rsidRPr="00000000">
        <w:rPr>
          <w:rtl w:val="0"/>
        </w:rPr>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The króna loses more than half its value. Inflation hits 18.6%. Unemployment jumps from 1% to 9%. Britain has 300,000 depositors in Landsbanki's Icesave accounts — about £4 billion at risk.</w:t>
      </w:r>
    </w:p>
    <w:p w:rsidR="00000000" w:rsidDel="00000000" w:rsidP="00000000" w:rsidRDefault="00000000" w:rsidRPr="00000000" w14:paraId="00000199">
      <w:pPr>
        <w:rPr>
          <w:rFonts w:ascii="Calibri" w:cs="Calibri" w:eastAsia="Calibri" w:hAnsi="Calibri"/>
        </w:rPr>
      </w:pPr>
      <w:r w:rsidDel="00000000" w:rsidR="00000000" w:rsidRPr="00000000">
        <w:rPr>
          <w:rtl w:val="0"/>
        </w:rPr>
      </w:r>
    </w:p>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**[VISUAL: Three economic indicators tick over simultaneously — currency, inflation, unemployment. Each one goes the wrong direction, like a dashboard where every light is red. The numbers are clean and legible. The silence around them is the tone.]**</w:t>
      </w:r>
    </w:p>
    <w:p w:rsidR="00000000" w:rsidDel="00000000" w:rsidP="00000000" w:rsidRDefault="00000000" w:rsidRPr="00000000" w14:paraId="0000019B">
      <w:pPr>
        <w:rPr>
          <w:rFonts w:ascii="Calibri" w:cs="Calibri" w:eastAsia="Calibri" w:hAnsi="Calibri"/>
        </w:rPr>
      </w:pPr>
      <w:r w:rsidDel="00000000" w:rsidR="00000000" w:rsidRPr="00000000">
        <w:rPr>
          <w:rtl w:val="0"/>
        </w:rPr>
      </w:r>
    </w:p>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Iceland lets the banks fail. Capital controls, IMF programme, 39 banking executives prosecuted. Kaupthing's CEO gets five years.</w:t>
      </w:r>
    </w:p>
    <w:p w:rsidR="00000000" w:rsidDel="00000000" w:rsidP="00000000" w:rsidRDefault="00000000" w:rsidRPr="00000000" w14:paraId="0000019D">
      <w:pPr>
        <w:rPr>
          <w:rFonts w:ascii="Calibri" w:cs="Calibri" w:eastAsia="Calibri" w:hAnsi="Calibri"/>
        </w:rPr>
      </w:pPr>
      <w:r w:rsidDel="00000000" w:rsidR="00000000" w:rsidRPr="00000000">
        <w:rPr>
          <w:rtl w:val="0"/>
        </w:rPr>
      </w:r>
    </w:p>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**[VISUAL: A courtroom scene. Clean, minimal. A dock. A banker — suit, short hair, the expression of a man who genuinely did not expect this outcome. A gavel. Behind him, 38 more figures waiting in chairs. A label: "39 convictions. Average sentence: 2.5 years." Quiet. No celebration.]**</w:t>
      </w:r>
    </w:p>
    <w:p w:rsidR="00000000" w:rsidDel="00000000" w:rsidP="00000000" w:rsidRDefault="00000000" w:rsidRPr="00000000" w14:paraId="0000019F">
      <w:pPr>
        <w:rPr>
          <w:rFonts w:ascii="Calibri" w:cs="Calibri" w:eastAsia="Calibri" w:hAnsi="Calibri"/>
        </w:rPr>
      </w:pPr>
      <w:r w:rsidDel="00000000" w:rsidR="00000000" w:rsidRPr="00000000">
        <w:rPr>
          <w:rtl w:val="0"/>
        </w:rPr>
      </w:r>
    </w:p>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**[VISUAL: joke — A newspaper front page appears: "BANKER JAILED." Below the fold, a second headline: "UK DEMANDS REPAYMENT." Below that, smaller: "NETHERLANDS TOO." And then, in a little box in the corner: "ICELAND HOLDS REFERENDUM." The referendum result: "NO." A second referendum. Another box: "STILL NO."]**</w:t>
      </w:r>
    </w:p>
    <w:p w:rsidR="00000000" w:rsidDel="00000000" w:rsidP="00000000" w:rsidRDefault="00000000" w:rsidRPr="00000000" w14:paraId="000001A1">
      <w:pPr>
        <w:rPr>
          <w:rFonts w:ascii="Calibri" w:cs="Calibri" w:eastAsia="Calibri" w:hAnsi="Calibri"/>
        </w:rPr>
      </w:pPr>
      <w:r w:rsidDel="00000000" w:rsidR="00000000" w:rsidRPr="00000000">
        <w:rPr>
          <w:rtl w:val="0"/>
        </w:rPr>
      </w:r>
    </w:p>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The UK and Netherlands demand repayment. Iceland holds two referendums. Both say no. EFTA Court agrees in 2013: Iceland wasn't legally obligated to repay in full anyway.</w:t>
      </w:r>
    </w:p>
    <w:p w:rsidR="00000000" w:rsidDel="00000000" w:rsidP="00000000" w:rsidRDefault="00000000" w:rsidRPr="00000000" w14:paraId="000001A3">
      <w:pPr>
        <w:rPr>
          <w:rFonts w:ascii="Calibri" w:cs="Calibri" w:eastAsia="Calibri" w:hAnsi="Calibri"/>
        </w:rPr>
      </w:pPr>
      <w:r w:rsidDel="00000000" w:rsidR="00000000" w:rsidRPr="00000000">
        <w:rPr>
          <w:rtl w:val="0"/>
        </w:rPr>
      </w:r>
    </w:p>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**[VISUAL: The EFTA Court ruling appears as a formal document, zoomed in on the key phrase: "Iceland was NOT obligated to repay..." The text is underlined — not by us, apparently, but by whoever filed this away. A label: "2013. Vindicated."]**</w:t>
      </w:r>
    </w:p>
    <w:p w:rsidR="00000000" w:rsidDel="00000000" w:rsidP="00000000" w:rsidRDefault="00000000" w:rsidRPr="00000000" w14:paraId="000001A5">
      <w:pPr>
        <w:rPr>
          <w:rFonts w:ascii="Calibri" w:cs="Calibri" w:eastAsia="Calibri" w:hAnsi="Calibri"/>
        </w:rPr>
      </w:pPr>
      <w:r w:rsidDel="00000000" w:rsidR="00000000" w:rsidRPr="00000000">
        <w:rPr>
          <w:rtl w:val="0"/>
        </w:rPr>
      </w:r>
    </w:p>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By 2011, the economy is growing. By 2012, it's Europe's recovery story. By 2025: first on the Human Development Index, fifth globally for nominal GDP per capita.</w:t>
      </w:r>
    </w:p>
    <w:p w:rsidR="00000000" w:rsidDel="00000000" w:rsidP="00000000" w:rsidRDefault="00000000" w:rsidRPr="00000000" w14:paraId="000001A7">
      <w:pPr>
        <w:rPr>
          <w:rFonts w:ascii="Calibri" w:cs="Calibri" w:eastAsia="Calibri" w:hAnsi="Calibri"/>
        </w:rPr>
      </w:pPr>
      <w:r w:rsidDel="00000000" w:rsidR="00000000" w:rsidRPr="00000000">
        <w:rPr>
          <w:rtl w:val="0"/>
        </w:rPr>
      </w:r>
    </w:p>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**[VISUAL: The economic dashboard from the crash reappears — but now ticking in the right direction. Growth. Employment. HDI. Each indicator climbs to green. A final label: "HDI #1 — 2025." Clean white background. Feels earned.]**</w:t>
      </w:r>
    </w:p>
    <w:p w:rsidR="00000000" w:rsidDel="00000000" w:rsidP="00000000" w:rsidRDefault="00000000" w:rsidRPr="00000000" w14:paraId="000001A9">
      <w:pPr>
        <w:rPr>
          <w:rFonts w:ascii="Calibri" w:cs="Calibri" w:eastAsia="Calibri" w:hAnsi="Calibri"/>
        </w:rPr>
      </w:pPr>
      <w:r w:rsidDel="00000000" w:rsidR="00000000" w:rsidRPr="00000000">
        <w:rPr>
          <w:rtl w:val="0"/>
        </w:rPr>
      </w:r>
    </w:p>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One footnote.</w:t>
      </w:r>
    </w:p>
    <w:p w:rsidR="00000000" w:rsidDel="00000000" w:rsidP="00000000" w:rsidRDefault="00000000" w:rsidRPr="00000000" w14:paraId="000001AB">
      <w:pPr>
        <w:rPr>
          <w:rFonts w:ascii="Calibri" w:cs="Calibri" w:eastAsia="Calibri" w:hAnsi="Calibri"/>
        </w:rPr>
      </w:pPr>
      <w:r w:rsidDel="00000000" w:rsidR="00000000" w:rsidRPr="00000000">
        <w:rPr>
          <w:rtl w:val="0"/>
        </w:rPr>
      </w:r>
    </w:p>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**[VISUAL: Music stutters — a brief comedic beat. The clean white background gets a small crinkle in the corner.]**</w:t>
      </w:r>
    </w:p>
    <w:p w:rsidR="00000000" w:rsidDel="00000000" w:rsidP="00000000" w:rsidRDefault="00000000" w:rsidRPr="00000000" w14:paraId="000001AD">
      <w:pPr>
        <w:rPr>
          <w:rFonts w:ascii="Calibri" w:cs="Calibri" w:eastAsia="Calibri" w:hAnsi="Calibri"/>
        </w:rPr>
      </w:pPr>
      <w:r w:rsidDel="00000000" w:rsidR="00000000" w:rsidRPr="00000000">
        <w:rPr>
          <w:rtl w:val="0"/>
        </w:rPr>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**[VISUAL: joke — A formal portrait of a prime minister appears — SIGMUNDUR DAVÍÐ GUNNLAUGSSON. He is shown at a podium, hands raised in the internationally recognised gesture of "I prosecuted the bankers and I'm very proud of it." His expression is certain and satisfied. Hold for two beats. Then a small envelope slides onto the corner of the portrait. It is labeled: "THE PANAMA PAPERS." It is unopened. For now.]**</w:t>
      </w:r>
    </w:p>
    <w:p w:rsidR="00000000" w:rsidDel="00000000" w:rsidP="00000000" w:rsidRDefault="00000000" w:rsidRPr="00000000" w14:paraId="000001AF">
      <w:pPr>
        <w:rPr>
          <w:rFonts w:ascii="Calibri" w:cs="Calibri" w:eastAsia="Calibri" w:hAnsi="Calibri"/>
        </w:rPr>
      </w:pPr>
      <w:r w:rsidDel="00000000" w:rsidR="00000000" w:rsidRPr="00000000">
        <w:rPr>
          <w:rtl w:val="0"/>
        </w:rPr>
      </w:r>
    </w:p>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The prime minister celebrated for prosecuting bankers — Sigmundur Davíð Gunnlaugsson — had an undisclosed offshore company with claims against Iceland's own collapsed banks. Panama Papers, April 2016. He resigned on the 5th. First world leader brought down by the leak.</w:t>
      </w:r>
    </w:p>
    <w:p w:rsidR="00000000" w:rsidDel="00000000" w:rsidP="00000000" w:rsidRDefault="00000000" w:rsidRPr="00000000" w14:paraId="000001B1">
      <w:pPr>
        <w:rPr>
          <w:rFonts w:ascii="Calibri" w:cs="Calibri" w:eastAsia="Calibri" w:hAnsi="Calibri"/>
        </w:rPr>
      </w:pPr>
      <w:r w:rsidDel="00000000" w:rsidR="00000000" w:rsidRPr="00000000">
        <w:rPr>
          <w:rtl w:val="0"/>
        </w:rPr>
      </w:r>
    </w:p>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**[VISUAL: The Panama Papers envelope opens. A small company logo drifts out: "WINTRIS INC." A dotted line connects it back to the crashed Icelandic banks. The dotted line is visible. It should not have been there. The portrait of the PM slowly, gravely, slides off screen to the left. No sound effect. The silence is more devastating.]**</w:t>
      </w:r>
    </w:p>
    <w:p w:rsidR="00000000" w:rsidDel="00000000" w:rsidP="00000000" w:rsidRDefault="00000000" w:rsidRPr="00000000" w14:paraId="000001B3">
      <w:pPr>
        <w:rPr>
          <w:rFonts w:ascii="Calibri" w:cs="Calibri" w:eastAsia="Calibri" w:hAnsi="Calibri"/>
        </w:rPr>
      </w:pPr>
      <w:r w:rsidDel="00000000" w:rsidR="00000000" w:rsidRPr="00000000">
        <w:rPr>
          <w:rtl w:val="0"/>
        </w:rPr>
      </w:r>
    </w:p>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The irony was not subtle. Iceland appreciated it anyway.</w:t>
      </w:r>
    </w:p>
    <w:p w:rsidR="00000000" w:rsidDel="00000000" w:rsidP="00000000" w:rsidRDefault="00000000" w:rsidRPr="00000000" w14:paraId="000001B5">
      <w:pPr>
        <w:rPr>
          <w:rFonts w:ascii="Calibri" w:cs="Calibri" w:eastAsia="Calibri" w:hAnsi="Calibri"/>
        </w:rPr>
      </w:pPr>
      <w:r w:rsidDel="00000000" w:rsidR="00000000" w:rsidRPr="00000000">
        <w:rPr>
          <w:rtl w:val="0"/>
        </w:rPr>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**[VISUAL: hold — The blank space where the PM's portrait was. Just the empty podium. Four seconds. Then the frame brightens.]**</w:t>
      </w:r>
    </w:p>
    <w:p w:rsidR="00000000" w:rsidDel="00000000" w:rsidP="00000000" w:rsidRDefault="00000000" w:rsidRPr="00000000" w14:paraId="000001B7">
      <w:pPr>
        <w:rPr>
          <w:rFonts w:ascii="Calibri" w:cs="Calibri" w:eastAsia="Calibri" w:hAnsi="Calibri"/>
        </w:rPr>
      </w:pPr>
      <w:r w:rsidDel="00000000" w:rsidR="00000000" w:rsidRPr="00000000">
        <w:rPr>
          <w:rtl w:val="0"/>
        </w:rPr>
      </w:r>
    </w:p>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B9">
      <w:pPr>
        <w:rPr>
          <w:rFonts w:ascii="Calibri" w:cs="Calibri" w:eastAsia="Calibri" w:hAnsi="Calibri"/>
        </w:rPr>
      </w:pPr>
      <w:r w:rsidDel="00000000" w:rsidR="00000000" w:rsidRPr="00000000">
        <w:rPr>
          <w:rtl w:val="0"/>
        </w:rPr>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 PART SEVEN: THE ACCIDENTAL TOURIST</w:t>
      </w:r>
    </w:p>
    <w:p w:rsidR="00000000" w:rsidDel="00000000" w:rsidP="00000000" w:rsidRDefault="00000000" w:rsidRPr="00000000" w14:paraId="000001BB">
      <w:pPr>
        <w:rPr>
          <w:rFonts w:ascii="Calibri" w:cs="Calibri" w:eastAsia="Calibri" w:hAnsi="Calibri"/>
        </w:rPr>
      </w:pPr>
      <w:r w:rsidDel="00000000" w:rsidR="00000000" w:rsidRPr="00000000">
        <w:rPr>
          <w:rtl w:val="0"/>
        </w:rPr>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**(~13:30)**</w:t>
      </w:r>
    </w:p>
    <w:p w:rsidR="00000000" w:rsidDel="00000000" w:rsidP="00000000" w:rsidRDefault="00000000" w:rsidRPr="00000000" w14:paraId="000001BD">
      <w:pPr>
        <w:rPr>
          <w:rFonts w:ascii="Calibri" w:cs="Calibri" w:eastAsia="Calibri" w:hAnsi="Calibri"/>
        </w:rPr>
      </w:pPr>
      <w:r w:rsidDel="00000000" w:rsidR="00000000" w:rsidRPr="00000000">
        <w:rPr>
          <w:rtl w:val="0"/>
        </w:rPr>
      </w:r>
    </w:p>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**[VISUAL: Music lifts — not joyfully, but with lightness. Calendar: 2010. The color palette: sky blue and white. Iceland from above.]**</w:t>
      </w:r>
    </w:p>
    <w:p w:rsidR="00000000" w:rsidDel="00000000" w:rsidP="00000000" w:rsidRDefault="00000000" w:rsidRPr="00000000" w14:paraId="000001BF">
      <w:pPr>
        <w:rPr>
          <w:rFonts w:ascii="Calibri" w:cs="Calibri" w:eastAsia="Calibri" w:hAnsi="Calibri"/>
        </w:rPr>
      </w:pPr>
      <w:r w:rsidDel="00000000" w:rsidR="00000000" w:rsidRPr="00000000">
        <w:rPr>
          <w:rtl w:val="0"/>
        </w:rPr>
      </w:r>
    </w:p>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In April 2010, Eyjafjallajökull erupted and closed European airspace for six days.</w:t>
      </w:r>
    </w:p>
    <w:p w:rsidR="00000000" w:rsidDel="00000000" w:rsidP="00000000" w:rsidRDefault="00000000" w:rsidRPr="00000000" w14:paraId="000001C1">
      <w:pPr>
        <w:rPr>
          <w:rFonts w:ascii="Calibri" w:cs="Calibri" w:eastAsia="Calibri" w:hAnsi="Calibri"/>
        </w:rPr>
      </w:pPr>
      <w:r w:rsidDel="00000000" w:rsidR="00000000" w:rsidRPr="00000000">
        <w:rPr>
          <w:rtl w:val="0"/>
        </w:rPr>
      </w:r>
    </w:p>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**[VISUAL: A map of Europe. One by one, aircraft symbols disappear from the airways. Country by country, airspace goes dark: 23 countries. The map is an outline of aviation silence. A label: "~10 MILLION PASSENGERS STRANDED." Another label: "€1.3 BILLION IN AIRLINE LOSSES." The numbers are large. The map looks very quiet.]**</w:t>
      </w:r>
    </w:p>
    <w:p w:rsidR="00000000" w:rsidDel="00000000" w:rsidP="00000000" w:rsidRDefault="00000000" w:rsidRPr="00000000" w14:paraId="000001C3">
      <w:pPr>
        <w:rPr>
          <w:rFonts w:ascii="Calibri" w:cs="Calibri" w:eastAsia="Calibri" w:hAnsi="Calibri"/>
        </w:rPr>
      </w:pPr>
      <w:r w:rsidDel="00000000" w:rsidR="00000000" w:rsidRPr="00000000">
        <w:rPr>
          <w:rtl w:val="0"/>
        </w:rPr>
      </w:r>
    </w:p>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**[VISUAL: joke — In the corner of the map, Iceland sits. The eruption plume is a billowing grey-white column. Beneath it, a small label: "EYJAFJALLAJÖKULL — Medium-Sized Event (By Icelandic Standards)." The parenthetical is doing a great deal of work.]**</w:t>
      </w:r>
    </w:p>
    <w:p w:rsidR="00000000" w:rsidDel="00000000" w:rsidP="00000000" w:rsidRDefault="00000000" w:rsidRPr="00000000" w14:paraId="000001C5">
      <w:pPr>
        <w:rPr>
          <w:rFonts w:ascii="Calibri" w:cs="Calibri" w:eastAsia="Calibri" w:hAnsi="Calibri"/>
        </w:rPr>
      </w:pPr>
      <w:r w:rsidDel="00000000" w:rsidR="00000000" w:rsidRPr="00000000">
        <w:rPr>
          <w:rtl w:val="0"/>
        </w:rPr>
      </w:r>
    </w:p>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Twenty-three countries. Ten million stranded passengers. €1.3 billion in airline losses. By Icelandic standards: a medium-sized event.</w:t>
      </w:r>
    </w:p>
    <w:p w:rsidR="00000000" w:rsidDel="00000000" w:rsidP="00000000" w:rsidRDefault="00000000" w:rsidRPr="00000000" w14:paraId="000001C7">
      <w:pPr>
        <w:rPr>
          <w:rFonts w:ascii="Calibri" w:cs="Calibri" w:eastAsia="Calibri" w:hAnsi="Calibri"/>
        </w:rPr>
      </w:pPr>
      <w:r w:rsidDel="00000000" w:rsidR="00000000" w:rsidRPr="00000000">
        <w:rPr>
          <w:rtl w:val="0"/>
        </w:rPr>
      </w:r>
    </w:p>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What it accidentally did was introduce the world to Iceland as a destination.</w:t>
      </w:r>
    </w:p>
    <w:p w:rsidR="00000000" w:rsidDel="00000000" w:rsidP="00000000" w:rsidRDefault="00000000" w:rsidRPr="00000000" w14:paraId="000001C9">
      <w:pPr>
        <w:rPr>
          <w:rFonts w:ascii="Calibri" w:cs="Calibri" w:eastAsia="Calibri" w:hAnsi="Calibri"/>
        </w:rPr>
      </w:pPr>
      <w:r w:rsidDel="00000000" w:rsidR="00000000" w:rsidRPr="00000000">
        <w:rPr>
          <w:rtl w:val="0"/>
        </w:rPr>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**[VISUAL: A simple tourist arrival graph. 2008: 500,000 visitors — a modest bar. Then the volcano eruption appears as a small red mark on the timeline. The bar for 2018: 2.3 million. The increase is steep and sudden and directly traceable to the red mark. An annotation reads: "Best accidental marketing campaign in history."]**</w:t>
      </w:r>
    </w:p>
    <w:p w:rsidR="00000000" w:rsidDel="00000000" w:rsidP="00000000" w:rsidRDefault="00000000" w:rsidRPr="00000000" w14:paraId="000001CB">
      <w:pPr>
        <w:rPr>
          <w:rFonts w:ascii="Calibri" w:cs="Calibri" w:eastAsia="Calibri" w:hAnsi="Calibri"/>
        </w:rPr>
      </w:pPr>
      <w:r w:rsidDel="00000000" w:rsidR="00000000" w:rsidRPr="00000000">
        <w:rPr>
          <w:rtl w:val="0"/>
        </w:rPr>
      </w:r>
    </w:p>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Visitors went from 500,000 in 2008 to 2.3 million by 2018. Best accidental marketing campaign in history.</w:t>
      </w:r>
    </w:p>
    <w:p w:rsidR="00000000" w:rsidDel="00000000" w:rsidP="00000000" w:rsidRDefault="00000000" w:rsidRPr="00000000" w14:paraId="000001CD">
      <w:pPr>
        <w:rPr>
          <w:rFonts w:ascii="Calibri" w:cs="Calibri" w:eastAsia="Calibri" w:hAnsi="Calibri"/>
        </w:rPr>
      </w:pPr>
      <w:r w:rsidDel="00000000" w:rsidR="00000000" w:rsidRPr="00000000">
        <w:rPr>
          <w:rtl w:val="0"/>
        </w:rPr>
      </w:r>
    </w:p>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**[VISUAL: hold — The volcano plume. Then, emerging from its base: a flood of small tourist icons — cameras, luggage, northern lights selfie sticks. They fan out across the map toward Iceland. The volcano looks entirely unaware of what it has done.]**</w:t>
      </w:r>
    </w:p>
    <w:p w:rsidR="00000000" w:rsidDel="00000000" w:rsidP="00000000" w:rsidRDefault="00000000" w:rsidRPr="00000000" w14:paraId="000001CF">
      <w:pPr>
        <w:rPr>
          <w:rFonts w:ascii="Calibri" w:cs="Calibri" w:eastAsia="Calibri" w:hAnsi="Calibri"/>
        </w:rPr>
      </w:pPr>
      <w:r w:rsidDel="00000000" w:rsidR="00000000" w:rsidRPr="00000000">
        <w:rPr>
          <w:rtl w:val="0"/>
        </w:rPr>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Since 2021, the Reykjanes Peninsula — quiet for roughly 800 years — has been erupting again. Repeated evacuations of Grindavík, the Blue Lagoon closed multiple times.</w:t>
      </w:r>
    </w:p>
    <w:p w:rsidR="00000000" w:rsidDel="00000000" w:rsidP="00000000" w:rsidRDefault="00000000" w:rsidRPr="00000000" w14:paraId="000001D1">
      <w:pPr>
        <w:rPr>
          <w:rFonts w:ascii="Calibri" w:cs="Calibri" w:eastAsia="Calibri" w:hAnsi="Calibri"/>
        </w:rPr>
      </w:pPr>
      <w:r w:rsidDel="00000000" w:rsidR="00000000" w:rsidRPr="00000000">
        <w:rPr>
          <w:rtl w:val="0"/>
        </w:rPr>
      </w:r>
    </w:p>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**[VISUAL: A map of the Reykjanes Peninsula, southwest Iceland. Fissure eruption lines appear — one, then another, then another — spreading near the town of Grindavík. The town is labeled. The fissure lines glow orange. The Blue Lagoon icon appears nearby, and then a little "CLOSED" sign drops over it. The sign has been used before — the string is fraying slightly.]**</w:t>
      </w:r>
    </w:p>
    <w:p w:rsidR="00000000" w:rsidDel="00000000" w:rsidP="00000000" w:rsidRDefault="00000000" w:rsidRPr="00000000" w14:paraId="000001D3">
      <w:pPr>
        <w:rPr>
          <w:rFonts w:ascii="Calibri" w:cs="Calibri" w:eastAsia="Calibri" w:hAnsi="Calibri"/>
        </w:rPr>
      </w:pPr>
      <w:r w:rsidDel="00000000" w:rsidR="00000000" w:rsidRPr="00000000">
        <w:rPr>
          <w:rtl w:val="0"/>
        </w:rPr>
      </w:r>
    </w:p>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**[VISUAL: joke — The Blue Lagoon CLOSED sign swings back up: OPEN. Then drops again: CLOSED. Then opens. Then closes. Then opens again. It's tired. It keeps going anyway.]**</w:t>
      </w:r>
    </w:p>
    <w:p w:rsidR="00000000" w:rsidDel="00000000" w:rsidP="00000000" w:rsidRDefault="00000000" w:rsidRPr="00000000" w14:paraId="000001D5">
      <w:pPr>
        <w:rPr>
          <w:rFonts w:ascii="Calibri" w:cs="Calibri" w:eastAsia="Calibri" w:hAnsi="Calibri"/>
        </w:rPr>
      </w:pPr>
      <w:r w:rsidDel="00000000" w:rsidR="00000000" w:rsidRPr="00000000">
        <w:rPr>
          <w:rtl w:val="0"/>
        </w:rPr>
      </w:r>
    </w:p>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As of May 2026, more magma stored beneath the peninsula than at any previous point in the current series. Further eruptions considered likely. The island is still being made.</w:t>
      </w:r>
    </w:p>
    <w:p w:rsidR="00000000" w:rsidDel="00000000" w:rsidP="00000000" w:rsidRDefault="00000000" w:rsidRPr="00000000" w14:paraId="000001D7">
      <w:pPr>
        <w:rPr>
          <w:rFonts w:ascii="Calibri" w:cs="Calibri" w:eastAsia="Calibri" w:hAnsi="Calibri"/>
        </w:rPr>
      </w:pPr>
      <w:r w:rsidDel="00000000" w:rsidR="00000000" w:rsidRPr="00000000">
        <w:rPr>
          <w:rtl w:val="0"/>
        </w:rPr>
      </w:r>
    </w:p>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**[VISUAL: A cross-section diagram — Iceland from above, and below the surface, a deep amber glow of accumulated magma. The label is calm: "MORE MAGMA THAN EVER RECORDED IN THIS SERIES." The ground above it looks, from above, entirely ordinary. The contrast is the point.]**</w:t>
      </w:r>
    </w:p>
    <w:p w:rsidR="00000000" w:rsidDel="00000000" w:rsidP="00000000" w:rsidRDefault="00000000" w:rsidRPr="00000000" w14:paraId="000001D9">
      <w:pPr>
        <w:rPr>
          <w:rFonts w:ascii="Calibri" w:cs="Calibri" w:eastAsia="Calibri" w:hAnsi="Calibri"/>
        </w:rPr>
      </w:pPr>
      <w:r w:rsidDel="00000000" w:rsidR="00000000" w:rsidRPr="00000000">
        <w:rPr>
          <w:rtl w:val="0"/>
        </w:rPr>
      </w:r>
    </w:p>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DB">
      <w:pPr>
        <w:rPr>
          <w:rFonts w:ascii="Calibri" w:cs="Calibri" w:eastAsia="Calibri" w:hAnsi="Calibri"/>
        </w:rPr>
      </w:pPr>
      <w:r w:rsidDel="00000000" w:rsidR="00000000" w:rsidRPr="00000000">
        <w:rPr>
          <w:rtl w:val="0"/>
        </w:rPr>
      </w:r>
    </w:p>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 CLOSE</w:t>
      </w:r>
    </w:p>
    <w:p w:rsidR="00000000" w:rsidDel="00000000" w:rsidP="00000000" w:rsidRDefault="00000000" w:rsidRPr="00000000" w14:paraId="000001DD">
      <w:pPr>
        <w:rPr>
          <w:rFonts w:ascii="Calibri" w:cs="Calibri" w:eastAsia="Calibri" w:hAnsi="Calibri"/>
        </w:rPr>
      </w:pPr>
      <w:r w:rsidDel="00000000" w:rsidR="00000000" w:rsidRPr="00000000">
        <w:rPr>
          <w:rtl w:val="0"/>
        </w:rPr>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**(~14:30)**</w:t>
      </w:r>
    </w:p>
    <w:p w:rsidR="00000000" w:rsidDel="00000000" w:rsidP="00000000" w:rsidRDefault="00000000" w:rsidRPr="00000000" w14:paraId="000001DF">
      <w:pPr>
        <w:rPr>
          <w:rFonts w:ascii="Calibri" w:cs="Calibri" w:eastAsia="Calibri" w:hAnsi="Calibri"/>
        </w:rPr>
      </w:pPr>
      <w:r w:rsidDel="00000000" w:rsidR="00000000" w:rsidRPr="00000000">
        <w:rPr>
          <w:rtl w:val="0"/>
        </w:rPr>
      </w:r>
    </w:p>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**[VISUAL: Music — wide, quiet. A reprise of the opening theme, resolved. The grey North Atlantic from the cold open returns, but warmer now. The same water. Different light.]**</w:t>
      </w:r>
    </w:p>
    <w:p w:rsidR="00000000" w:rsidDel="00000000" w:rsidP="00000000" w:rsidRDefault="00000000" w:rsidRPr="00000000" w14:paraId="000001E1">
      <w:pPr>
        <w:rPr>
          <w:rFonts w:ascii="Calibri" w:cs="Calibri" w:eastAsia="Calibri" w:hAnsi="Calibri"/>
        </w:rPr>
      </w:pPr>
      <w:r w:rsidDel="00000000" w:rsidR="00000000" w:rsidRPr="00000000">
        <w:rPr>
          <w:rtl w:val="0"/>
        </w:rPr>
      </w:r>
    </w:p>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Which brings us back to the North Atlantic. 1975. Wire cutters. A coast guard vessel pointed at a Royal Navy frigate.</w:t>
      </w:r>
    </w:p>
    <w:p w:rsidR="00000000" w:rsidDel="00000000" w:rsidP="00000000" w:rsidRDefault="00000000" w:rsidRPr="00000000" w14:paraId="000001E3">
      <w:pPr>
        <w:rPr>
          <w:rFonts w:ascii="Calibri" w:cs="Calibri" w:eastAsia="Calibri" w:hAnsi="Calibri"/>
        </w:rPr>
      </w:pPr>
      <w:r w:rsidDel="00000000" w:rsidR="00000000" w:rsidRPr="00000000">
        <w:rPr>
          <w:rtl w:val="0"/>
        </w:rPr>
      </w:r>
    </w:p>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**[VISUAL: The cold open image returns — the small Icelandic coast guard vessel beside the large British frigate. Exactly as it was. Same size difference. Same grey sea. But now we know more than we did.]**</w:t>
      </w:r>
    </w:p>
    <w:p w:rsidR="00000000" w:rsidDel="00000000" w:rsidP="00000000" w:rsidRDefault="00000000" w:rsidRPr="00000000" w14:paraId="000001E5">
      <w:pPr>
        <w:rPr>
          <w:rFonts w:ascii="Calibri" w:cs="Calibri" w:eastAsia="Calibri" w:hAnsi="Calibri"/>
        </w:rPr>
      </w:pPr>
      <w:r w:rsidDel="00000000" w:rsidR="00000000" w:rsidRPr="00000000">
        <w:rPr>
          <w:rtl w:val="0"/>
        </w:rPr>
      </w:r>
    </w:p>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Think about the full line of it.</w:t>
      </w:r>
    </w:p>
    <w:p w:rsidR="00000000" w:rsidDel="00000000" w:rsidP="00000000" w:rsidRDefault="00000000" w:rsidRPr="00000000" w14:paraId="000001E7">
      <w:pPr>
        <w:rPr>
          <w:rFonts w:ascii="Calibri" w:cs="Calibri" w:eastAsia="Calibri" w:hAnsi="Calibri"/>
        </w:rPr>
      </w:pPr>
      <w:r w:rsidDel="00000000" w:rsidR="00000000" w:rsidRPr="00000000">
        <w:rPr>
          <w:rtl w:val="0"/>
        </w:rPr>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**[VISUAL: A long horizontal timeline stretches across the screen — 874 to 2026. As the narration moves through each point, a small animated marker lights up at each moment. The line fills from left to right as each beat is named. Not a list — a spine. One continuous line of events that are all the same story.]**</w:t>
      </w:r>
    </w:p>
    <w:p w:rsidR="00000000" w:rsidDel="00000000" w:rsidP="00000000" w:rsidRDefault="00000000" w:rsidRPr="00000000" w14:paraId="000001E9">
      <w:pPr>
        <w:rPr>
          <w:rFonts w:ascii="Calibri" w:cs="Calibri" w:eastAsia="Calibri" w:hAnsi="Calibri"/>
        </w:rPr>
      </w:pPr>
      <w:r w:rsidDel="00000000" w:rsidR="00000000" w:rsidRPr="00000000">
        <w:rPr>
          <w:rtl w:val="0"/>
        </w:rPr>
      </w:r>
    </w:p>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Settled by people who sailed to the edge of the world rather than submit to a king.</w:t>
      </w:r>
    </w:p>
    <w:p w:rsidR="00000000" w:rsidDel="00000000" w:rsidP="00000000" w:rsidRDefault="00000000" w:rsidRPr="00000000" w14:paraId="000001EB">
      <w:pPr>
        <w:rPr>
          <w:rFonts w:ascii="Calibri" w:cs="Calibri" w:eastAsia="Calibri" w:hAnsi="Calibri"/>
        </w:rPr>
      </w:pPr>
      <w:r w:rsidDel="00000000" w:rsidR="00000000" w:rsidRPr="00000000">
        <w:rPr>
          <w:rtl w:val="0"/>
        </w:rPr>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**[VISUAL: Marker: 874. A small longship.]**</w:t>
      </w:r>
    </w:p>
    <w:p w:rsidR="00000000" w:rsidDel="00000000" w:rsidP="00000000" w:rsidRDefault="00000000" w:rsidRPr="00000000" w14:paraId="000001ED">
      <w:pPr>
        <w:rPr>
          <w:rFonts w:ascii="Calibri" w:cs="Calibri" w:eastAsia="Calibri" w:hAnsi="Calibri"/>
        </w:rPr>
      </w:pPr>
      <w:r w:rsidDel="00000000" w:rsidR="00000000" w:rsidRPr="00000000">
        <w:rPr>
          <w:rtl w:val="0"/>
        </w:rPr>
      </w:r>
    </w:p>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Parliament running since 930.</w:t>
      </w:r>
    </w:p>
    <w:p w:rsidR="00000000" w:rsidDel="00000000" w:rsidP="00000000" w:rsidRDefault="00000000" w:rsidRPr="00000000" w14:paraId="000001EF">
      <w:pPr>
        <w:rPr>
          <w:rFonts w:ascii="Calibri" w:cs="Calibri" w:eastAsia="Calibri" w:hAnsi="Calibri"/>
        </w:rPr>
      </w:pPr>
      <w:r w:rsidDel="00000000" w:rsidR="00000000" w:rsidRPr="00000000">
        <w:rPr>
          <w:rtl w:val="0"/>
        </w:rPr>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**[VISUAL: Marker: 930. A simple Althing symbol — people, circle, open sky.]**</w:t>
      </w:r>
    </w:p>
    <w:p w:rsidR="00000000" w:rsidDel="00000000" w:rsidP="00000000" w:rsidRDefault="00000000" w:rsidRPr="00000000" w14:paraId="000001F1">
      <w:pPr>
        <w:rPr>
          <w:rFonts w:ascii="Calibri" w:cs="Calibri" w:eastAsia="Calibri" w:hAnsi="Calibri"/>
        </w:rPr>
      </w:pPr>
      <w:r w:rsidDel="00000000" w:rsidR="00000000" w:rsidRPr="00000000">
        <w:rPr>
          <w:rtl w:val="0"/>
        </w:rPr>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Independence argued from a Copenhagen library by one stubborn philologist.</w:t>
      </w:r>
    </w:p>
    <w:p w:rsidR="00000000" w:rsidDel="00000000" w:rsidP="00000000" w:rsidRDefault="00000000" w:rsidRPr="00000000" w14:paraId="000001F3">
      <w:pPr>
        <w:rPr>
          <w:rFonts w:ascii="Calibri" w:cs="Calibri" w:eastAsia="Calibri" w:hAnsi="Calibri"/>
        </w:rPr>
      </w:pPr>
      <w:r w:rsidDel="00000000" w:rsidR="00000000" w:rsidRPr="00000000">
        <w:rPr>
          <w:rtl w:val="0"/>
        </w:rPr>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**[VISUAL: Marker: 1830. Jón at his desk. Ink on his fingers.]**</w:t>
      </w:r>
    </w:p>
    <w:p w:rsidR="00000000" w:rsidDel="00000000" w:rsidP="00000000" w:rsidRDefault="00000000" w:rsidRPr="00000000" w14:paraId="000001F5">
      <w:pPr>
        <w:rPr>
          <w:rFonts w:ascii="Calibri" w:cs="Calibri" w:eastAsia="Calibri" w:hAnsi="Calibri"/>
        </w:rPr>
      </w:pPr>
      <w:r w:rsidDel="00000000" w:rsidR="00000000" w:rsidRPr="00000000">
        <w:rPr>
          <w:rtl w:val="0"/>
        </w:rPr>
      </w:r>
    </w:p>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Republic declared the exact moment nobody could object.</w:t>
      </w:r>
    </w:p>
    <w:p w:rsidR="00000000" w:rsidDel="00000000" w:rsidP="00000000" w:rsidRDefault="00000000" w:rsidRPr="00000000" w14:paraId="000001F7">
      <w:pPr>
        <w:rPr>
          <w:rFonts w:ascii="Calibri" w:cs="Calibri" w:eastAsia="Calibri" w:hAnsi="Calibri"/>
        </w:rPr>
      </w:pPr>
      <w:r w:rsidDel="00000000" w:rsidR="00000000" w:rsidRPr="00000000">
        <w:rPr>
          <w:rtl w:val="0"/>
        </w:rPr>
      </w:r>
    </w:p>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**[VISUAL: Marker: 1944. The flag rising at Þingvellir.]**</w:t>
      </w:r>
    </w:p>
    <w:p w:rsidR="00000000" w:rsidDel="00000000" w:rsidP="00000000" w:rsidRDefault="00000000" w:rsidRPr="00000000" w14:paraId="000001F9">
      <w:pPr>
        <w:rPr>
          <w:rFonts w:ascii="Calibri" w:cs="Calibri" w:eastAsia="Calibri" w:hAnsi="Calibri"/>
        </w:rPr>
      </w:pPr>
      <w:r w:rsidDel="00000000" w:rsidR="00000000" w:rsidRPr="00000000">
        <w:rPr>
          <w:rtl w:val="0"/>
        </w:rPr>
      </w:r>
    </w:p>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NATO founding member with no military — the location was the contribution.</w:t>
      </w:r>
    </w:p>
    <w:p w:rsidR="00000000" w:rsidDel="00000000" w:rsidP="00000000" w:rsidRDefault="00000000" w:rsidRPr="00000000" w14:paraId="000001FB">
      <w:pPr>
        <w:rPr>
          <w:rFonts w:ascii="Calibri" w:cs="Calibri" w:eastAsia="Calibri" w:hAnsi="Calibri"/>
        </w:rPr>
      </w:pPr>
      <w:r w:rsidDel="00000000" w:rsidR="00000000" w:rsidRPr="00000000">
        <w:rPr>
          <w:rtl w:val="0"/>
        </w:rPr>
      </w:r>
    </w:p>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**[VISUAL: Marker: 1949. The North Atlantic, glowing with strategic importance.]**</w:t>
      </w:r>
    </w:p>
    <w:p w:rsidR="00000000" w:rsidDel="00000000" w:rsidP="00000000" w:rsidRDefault="00000000" w:rsidRPr="00000000" w14:paraId="000001FD">
      <w:pPr>
        <w:rPr>
          <w:rFonts w:ascii="Calibri" w:cs="Calibri" w:eastAsia="Calibri" w:hAnsi="Calibri"/>
        </w:rPr>
      </w:pPr>
      <w:r w:rsidDel="00000000" w:rsidR="00000000" w:rsidRPr="00000000">
        <w:rPr>
          <w:rtl w:val="0"/>
        </w:rPr>
      </w:r>
    </w:p>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Three naval wars fought without a navy.</w:t>
      </w:r>
    </w:p>
    <w:p w:rsidR="00000000" w:rsidDel="00000000" w:rsidP="00000000" w:rsidRDefault="00000000" w:rsidRPr="00000000" w14:paraId="000001FF">
      <w:pPr>
        <w:rPr>
          <w:rFonts w:ascii="Calibri" w:cs="Calibri" w:eastAsia="Calibri" w:hAnsi="Calibri"/>
        </w:rPr>
      </w:pPr>
      <w:r w:rsidDel="00000000" w:rsidR="00000000" w:rsidRPr="00000000">
        <w:rPr>
          <w:rtl w:val="0"/>
        </w:rPr>
      </w:r>
    </w:p>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**[VISUAL: Marker: 1958–1976. The scoreboard. Iceland: 3. Royal Navy: 0.]**</w:t>
      </w:r>
    </w:p>
    <w:p w:rsidR="00000000" w:rsidDel="00000000" w:rsidP="00000000" w:rsidRDefault="00000000" w:rsidRPr="00000000" w14:paraId="00000201">
      <w:pPr>
        <w:rPr>
          <w:rFonts w:ascii="Calibri" w:cs="Calibri" w:eastAsia="Calibri" w:hAnsi="Calibri"/>
        </w:rPr>
      </w:pPr>
      <w:r w:rsidDel="00000000" w:rsidR="00000000" w:rsidRPr="00000000">
        <w:rPr>
          <w:rtl w:val="0"/>
        </w:rPr>
      </w:r>
    </w:p>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World's first elected female head of state.</w:t>
      </w:r>
    </w:p>
    <w:p w:rsidR="00000000" w:rsidDel="00000000" w:rsidP="00000000" w:rsidRDefault="00000000" w:rsidRPr="00000000" w14:paraId="00000203">
      <w:pPr>
        <w:rPr>
          <w:rFonts w:ascii="Calibri" w:cs="Calibri" w:eastAsia="Calibri" w:hAnsi="Calibri"/>
        </w:rPr>
      </w:pPr>
      <w:r w:rsidDel="00000000" w:rsidR="00000000" w:rsidRPr="00000000">
        <w:rPr>
          <w:rtl w:val="0"/>
        </w:rPr>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**[VISUAL: Marker: 1980. Vigdís at her podium, composed.]**</w:t>
      </w:r>
    </w:p>
    <w:p w:rsidR="00000000" w:rsidDel="00000000" w:rsidP="00000000" w:rsidRDefault="00000000" w:rsidRPr="00000000" w14:paraId="00000205">
      <w:pPr>
        <w:rPr>
          <w:rFonts w:ascii="Calibri" w:cs="Calibri" w:eastAsia="Calibri" w:hAnsi="Calibri"/>
        </w:rPr>
      </w:pPr>
      <w:r w:rsidDel="00000000" w:rsidR="00000000" w:rsidRPr="00000000">
        <w:rPr>
          <w:rtl w:val="0"/>
        </w:rPr>
      </w:r>
    </w:p>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Banks eleven times GDP, collapsed, bankers jailed, two foreign governments told no, recovery complete.</w:t>
      </w:r>
    </w:p>
    <w:p w:rsidR="00000000" w:rsidDel="00000000" w:rsidP="00000000" w:rsidRDefault="00000000" w:rsidRPr="00000000" w14:paraId="00000207">
      <w:pPr>
        <w:rPr>
          <w:rFonts w:ascii="Calibri" w:cs="Calibri" w:eastAsia="Calibri" w:hAnsi="Calibri"/>
        </w:rPr>
      </w:pPr>
      <w:r w:rsidDel="00000000" w:rsidR="00000000" w:rsidRPr="00000000">
        <w:rPr>
          <w:rtl w:val="0"/>
        </w:rPr>
      </w:r>
    </w:p>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**[VISUAL: Marker: 2008–2013. The bank logos going dark. Then the HDI counter climbing to #1.]**</w:t>
      </w:r>
    </w:p>
    <w:p w:rsidR="00000000" w:rsidDel="00000000" w:rsidP="00000000" w:rsidRDefault="00000000" w:rsidRPr="00000000" w14:paraId="00000209">
      <w:pPr>
        <w:rPr>
          <w:rFonts w:ascii="Calibri" w:cs="Calibri" w:eastAsia="Calibri" w:hAnsi="Calibri"/>
        </w:rPr>
      </w:pPr>
      <w:r w:rsidDel="00000000" w:rsidR="00000000" w:rsidRPr="00000000">
        <w:rPr>
          <w:rtl w:val="0"/>
        </w:rPr>
      </w:r>
    </w:p>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**[VISUAL: hold — The full timeline, lit. Every marker glowing. The line is complete — 1,152 years of the same country making the same kind of decisions. Five seconds of quiet music. Let the timeline breathe.]**</w:t>
      </w:r>
    </w:p>
    <w:p w:rsidR="00000000" w:rsidDel="00000000" w:rsidP="00000000" w:rsidRDefault="00000000" w:rsidRPr="00000000" w14:paraId="0000020B">
      <w:pPr>
        <w:rPr>
          <w:rFonts w:ascii="Calibri" w:cs="Calibri" w:eastAsia="Calibri" w:hAnsi="Calibri"/>
        </w:rPr>
      </w:pPr>
      <w:r w:rsidDel="00000000" w:rsidR="00000000" w:rsidRPr="00000000">
        <w:rPr>
          <w:rtl w:val="0"/>
        </w:rPr>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Iceland doesn't punch above its weight. That framing misses the point. Iceland doesn't know weight classes exist.</w:t>
      </w:r>
    </w:p>
    <w:p w:rsidR="00000000" w:rsidDel="00000000" w:rsidP="00000000" w:rsidRDefault="00000000" w:rsidRPr="00000000" w14:paraId="0000020D">
      <w:pPr>
        <w:rPr>
          <w:rFonts w:ascii="Calibri" w:cs="Calibri" w:eastAsia="Calibri" w:hAnsi="Calibri"/>
        </w:rPr>
      </w:pPr>
      <w:r w:rsidDel="00000000" w:rsidR="00000000" w:rsidRPr="00000000">
        <w:rPr>
          <w:rtl w:val="0"/>
        </w:rPr>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**[VISUAL: joke — The cold open scoreboard reappears one final time. "ICELAND: 3. ROYAL NAVY: 0." It sits there, confident and unapologetic. Then it fades — not with drama, but the way a fact fades: because it's been said and everyone agrees.]**</w:t>
      </w:r>
    </w:p>
    <w:p w:rsidR="00000000" w:rsidDel="00000000" w:rsidP="00000000" w:rsidRDefault="00000000" w:rsidRPr="00000000" w14:paraId="0000020F">
      <w:pPr>
        <w:rPr>
          <w:rFonts w:ascii="Calibri" w:cs="Calibri" w:eastAsia="Calibri" w:hAnsi="Calibri"/>
        </w:rPr>
      </w:pPr>
      <w:r w:rsidDel="00000000" w:rsidR="00000000" w:rsidRPr="00000000">
        <w:rPr>
          <w:rtl w:val="0"/>
        </w:rPr>
      </w:r>
    </w:p>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The Cod Wars weren't an anomaly. They were Tuesday — with wire cutters.</w:t>
      </w:r>
    </w:p>
    <w:p w:rsidR="00000000" w:rsidDel="00000000" w:rsidP="00000000" w:rsidRDefault="00000000" w:rsidRPr="00000000" w14:paraId="00000211">
      <w:pPr>
        <w:rPr>
          <w:rFonts w:ascii="Calibri" w:cs="Calibri" w:eastAsia="Calibri" w:hAnsi="Calibri"/>
        </w:rPr>
      </w:pPr>
      <w:r w:rsidDel="00000000" w:rsidR="00000000" w:rsidRPr="00000000">
        <w:rPr>
          <w:rtl w:val="0"/>
        </w:rPr>
      </w:r>
    </w:p>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**[VISUAL: A final close-up on the wire cutters from the coast guard vessel. Resting on deck. Slightly worn. Salt on the handles. The most mundane and most consequential tool in the frame. They don't know they're historically significant. That's why they work.]**</w:t>
      </w:r>
    </w:p>
    <w:p w:rsidR="00000000" w:rsidDel="00000000" w:rsidP="00000000" w:rsidRDefault="00000000" w:rsidRPr="00000000" w14:paraId="00000213">
      <w:pPr>
        <w:rPr>
          <w:rFonts w:ascii="Calibri" w:cs="Calibri" w:eastAsia="Calibri" w:hAnsi="Calibri"/>
        </w:rPr>
      </w:pPr>
      <w:r w:rsidDel="00000000" w:rsidR="00000000" w:rsidRPr="00000000">
        <w:rPr>
          <w:rtl w:val="0"/>
        </w:rPr>
      </w:r>
    </w:p>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The ground is still erupting. The island is still being made. So, apparently, is Iceland.</w:t>
      </w:r>
    </w:p>
    <w:p w:rsidR="00000000" w:rsidDel="00000000" w:rsidP="00000000" w:rsidRDefault="00000000" w:rsidRPr="00000000" w14:paraId="00000215">
      <w:pPr>
        <w:rPr>
          <w:rFonts w:ascii="Calibri" w:cs="Calibri" w:eastAsia="Calibri" w:hAnsi="Calibri"/>
        </w:rPr>
      </w:pPr>
      <w:r w:rsidDel="00000000" w:rsidR="00000000" w:rsidRPr="00000000">
        <w:rPr>
          <w:rtl w:val="0"/>
        </w:rPr>
      </w:r>
    </w:p>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**[VISUAL: Final wide shot — Iceland from altitude. The whole island, simplified. Green coasts. White glacier interior. To the southwest, the faint orange glow of the Reykjanes eruption site. The island sits in the North Atlantic the way it always has: ancient, active, self-possessed. The wire cutters are somewhere down there, on a shelf in a coast guard locker, waiting.]**</w:t>
      </w:r>
    </w:p>
    <w:p w:rsidR="00000000" w:rsidDel="00000000" w:rsidP="00000000" w:rsidRDefault="00000000" w:rsidRPr="00000000" w14:paraId="00000217">
      <w:pPr>
        <w:rPr>
          <w:rFonts w:ascii="Calibri" w:cs="Calibri" w:eastAsia="Calibri" w:hAnsi="Calibri"/>
        </w:rPr>
      </w:pPr>
      <w:r w:rsidDel="00000000" w:rsidR="00000000" w:rsidRPr="00000000">
        <w:rPr>
          <w:rtl w:val="0"/>
        </w:rPr>
      </w:r>
    </w:p>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**[VISUAL: hold — No more text. No more labels. Just the island. Music fades on the wide shot. Silence. End.]**</w:t>
      </w:r>
    </w:p>
    <w:p w:rsidR="00000000" w:rsidDel="00000000" w:rsidP="00000000" w:rsidRDefault="00000000" w:rsidRPr="00000000" w14:paraId="00000219">
      <w:pPr>
        <w:rPr>
          <w:rFonts w:ascii="Calibri" w:cs="Calibri" w:eastAsia="Calibri" w:hAnsi="Calibri"/>
        </w:rPr>
      </w:pPr>
      <w:r w:rsidDel="00000000" w:rsidR="00000000" w:rsidRPr="00000000">
        <w:rPr>
          <w:rtl w:val="0"/>
        </w:rPr>
      </w:r>
    </w:p>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1B">
      <w:pPr>
        <w:rPr>
          <w:rFonts w:ascii="Calibri" w:cs="Calibri" w:eastAsia="Calibri" w:hAnsi="Calibri"/>
        </w:rPr>
      </w:pPr>
      <w:r w:rsidDel="00000000" w:rsidR="00000000" w:rsidRPr="00000000">
        <w:rPr>
          <w:rtl w:val="0"/>
        </w:rPr>
      </w:r>
    </w:p>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**(~15:00)**</w:t>
      </w:r>
    </w:p>
    <w:p w:rsidR="00000000" w:rsidDel="00000000" w:rsidP="00000000" w:rsidRDefault="00000000" w:rsidRPr="00000000" w14:paraId="0000021D">
      <w:pPr>
        <w:rPr>
          <w:rFonts w:ascii="Calibri" w:cs="Calibri" w:eastAsia="Calibri" w:hAnsi="Calibri"/>
        </w:rPr>
      </w:pPr>
      <w:r w:rsidDel="00000000" w:rsidR="00000000" w:rsidRPr="00000000">
        <w:rPr>
          <w:rtl w:val="0"/>
        </w:rPr>
      </w:r>
    </w:p>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1F">
      <w:pPr>
        <w:rPr>
          <w:rFonts w:ascii="Calibri" w:cs="Calibri" w:eastAsia="Calibri" w:hAnsi="Calibri"/>
        </w:rPr>
      </w:pPr>
      <w:r w:rsidDel="00000000" w:rsidR="00000000" w:rsidRPr="00000000">
        <w:rPr>
          <w:rtl w:val="0"/>
        </w:rPr>
      </w:r>
    </w:p>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 Production Notes</w:t>
      </w:r>
    </w:p>
    <w:p w:rsidR="00000000" w:rsidDel="00000000" w:rsidP="00000000" w:rsidRDefault="00000000" w:rsidRPr="00000000" w14:paraId="00000221">
      <w:pPr>
        <w:rPr>
          <w:rFonts w:ascii="Calibri" w:cs="Calibri" w:eastAsia="Calibri" w:hAnsi="Calibri"/>
        </w:rPr>
      </w:pPr>
      <w:r w:rsidDel="00000000" w:rsidR="00000000" w:rsidRPr="00000000">
        <w:rPr>
          <w:rtl w:val="0"/>
        </w:rPr>
      </w:r>
    </w:p>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**Total estimated runtime:** 14–15 minutes at ~140 wpm narration pace with visual holds as marked.</w:t>
      </w:r>
    </w:p>
    <w:p w:rsidR="00000000" w:rsidDel="00000000" w:rsidP="00000000" w:rsidRDefault="00000000" w:rsidRPr="00000000" w14:paraId="00000223">
      <w:pPr>
        <w:rPr>
          <w:rFonts w:ascii="Calibri" w:cs="Calibri" w:eastAsia="Calibri" w:hAnsi="Calibri"/>
        </w:rPr>
      </w:pPr>
      <w:r w:rsidDel="00000000" w:rsidR="00000000" w:rsidRPr="00000000">
        <w:rPr>
          <w:rtl w:val="0"/>
        </w:rPr>
      </w:r>
    </w:p>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**Cold open duration:** ~1:30 — visual-heavy, minimal narration. Establish scale before the rewind.</w:t>
      </w:r>
    </w:p>
    <w:p w:rsidR="00000000" w:rsidDel="00000000" w:rsidP="00000000" w:rsidRDefault="00000000" w:rsidRPr="00000000" w14:paraId="00000225">
      <w:pPr>
        <w:rPr>
          <w:rFonts w:ascii="Calibri" w:cs="Calibri" w:eastAsia="Calibri" w:hAnsi="Calibri"/>
        </w:rPr>
      </w:pPr>
      <w:r w:rsidDel="00000000" w:rsidR="00000000" w:rsidRPr="00000000">
        <w:rPr>
          <w:rtl w:val="0"/>
        </w:rPr>
      </w:r>
    </w:p>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**Key character moments:**</w:t>
      </w:r>
    </w:p>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 Jón Sigurðsson: Copenhagen library, ink-stained, quietly furious. Returns only as a desk/absence at independence.</w:t>
      </w:r>
    </w:p>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 Hermann Jónasson: Protest letter, composed indignation. One scene, strong impression.</w:t>
      </w:r>
    </w:p>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 Vigdís Finnbogadóttir: Two appearances — surprised at the podium (1980), settled and certain (re-election context). Expression arc is her story.</w:t>
      </w:r>
    </w:p>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 Sigmundur Davíð Gunnlaugsson: Proud at podium, then the envelope arrives. No words needed.</w:t>
      </w:r>
    </w:p>
    <w:p w:rsidR="00000000" w:rsidDel="00000000" w:rsidP="00000000" w:rsidRDefault="00000000" w:rsidRPr="00000000" w14:paraId="0000022B">
      <w:pPr>
        <w:rPr>
          <w:rFonts w:ascii="Calibri" w:cs="Calibri" w:eastAsia="Calibri" w:hAnsi="Calibri"/>
        </w:rPr>
      </w:pPr>
      <w:r w:rsidDel="00000000" w:rsidR="00000000" w:rsidRPr="00000000">
        <w:rPr>
          <w:rtl w:val="0"/>
        </w:rPr>
      </w:r>
    </w:p>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**Wire cutters:** Featured in cold open, referenced in narration, return as the final close-up image. They are the physical object that ties the episode together — specific, tactile, slightly absurd, historically accurate.</w:t>
      </w:r>
    </w:p>
    <w:p w:rsidR="00000000" w:rsidDel="00000000" w:rsidP="00000000" w:rsidRDefault="00000000" w:rsidRPr="00000000" w14:paraId="0000022D">
      <w:pPr>
        <w:rPr>
          <w:rFonts w:ascii="Calibri" w:cs="Calibri" w:eastAsia="Calibri" w:hAnsi="Calibri"/>
        </w:rPr>
      </w:pPr>
      <w:r w:rsidDel="00000000" w:rsidR="00000000" w:rsidRPr="00000000">
        <w:rPr>
          <w:rtl w:val="0"/>
        </w:rPr>
      </w:r>
    </w:p>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**Scoreboard gag:** Used in cold open, returned after Round 1, Round 2, Round 3 close, and once more in the close. Each return lands differently because the context has built. Do not use more than five times.</w:t>
      </w:r>
    </w:p>
    <w:p w:rsidR="00000000" w:rsidDel="00000000" w:rsidP="00000000" w:rsidRDefault="00000000" w:rsidRPr="00000000" w14:paraId="0000022F">
      <w:pPr>
        <w:rPr>
          <w:rFonts w:ascii="Calibri" w:cs="Calibri" w:eastAsia="Calibri" w:hAnsi="Calibri"/>
        </w:rPr>
      </w:pPr>
      <w:r w:rsidDel="00000000" w:rsidR="00000000" w:rsidRPr="00000000">
        <w:rPr>
          <w:rtl w:val="0"/>
        </w:rPr>
      </w:r>
    </w:p>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**Visual hold rule:** Every hold marked `[VISUAL: hold]` is a deliberate pause. Narrator breathes. Image carries. Do not rush.</w:t>
      </w:r>
    </w:p>
    <w:p w:rsidR="00000000" w:rsidDel="00000000" w:rsidP="00000000" w:rsidRDefault="00000000" w:rsidRPr="00000000" w14:paraId="00000231">
      <w:pPr>
        <w:rPr>
          <w:rFonts w:ascii="Calibri" w:cs="Calibri" w:eastAsia="Calibri" w:hAnsi="Calibri"/>
        </w:rPr>
      </w:pPr>
      <w:r w:rsidDel="00000000" w:rsidR="00000000" w:rsidRPr="00000000">
        <w:rPr>
          <w:rtl w:val="0"/>
        </w:rPr>
      </w:r>
    </w:p>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**Music brief:** Episode opens with single low instrument or silence. Rewind resets tone. Independence resolves upward without triumph. 2008 section: red, low, heavy. Recovery: clean, earned. Close: wide reprise of opening theme. No comedy stings at any point — the visuals carry the comedy, the music stays straight.</w:t>
      </w:r>
    </w:p>
    <w:p w:rsidR="00000000" w:rsidDel="00000000" w:rsidP="00000000" w:rsidRDefault="00000000" w:rsidRPr="00000000" w14:paraId="00000233">
      <w:pPr>
        <w:rPr>
          <w:rFonts w:ascii="Calibri" w:cs="Calibri" w:eastAsia="Calibri" w:hAnsi="Calibri"/>
        </w:rPr>
      </w:pPr>
      <w:r w:rsidDel="00000000" w:rsidR="00000000" w:rsidRPr="00000000">
        <w:rPr>
          <w:rtl w:val="0"/>
        </w:rPr>
      </w:r>
    </w:p>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35">
      <w:pPr>
        <w:rPr>
          <w:rFonts w:ascii="Calibri" w:cs="Calibri" w:eastAsia="Calibri" w:hAnsi="Calibri"/>
        </w:rPr>
      </w:pPr>
      <w:r w:rsidDel="00000000" w:rsidR="00000000" w:rsidRPr="00000000">
        <w:rPr>
          <w:rtl w:val="0"/>
        </w:rPr>
      </w:r>
    </w:p>
    <w:p w:rsidR="00000000" w:rsidDel="00000000" w:rsidP="00000000" w:rsidRDefault="00000000" w:rsidRPr="00000000" w14:paraId="00000236">
      <w:pPr>
        <w:pStyle w:val="Heading2"/>
        <w:rPr>
          <w:rFonts w:ascii="Calibri" w:cs="Calibri" w:eastAsia="Calibri" w:hAnsi="Calibri"/>
        </w:rPr>
      </w:pPr>
      <w:bookmarkStart w:colFirst="0" w:colLast="0" w:name="_gwz2ikf763o" w:id="3"/>
      <w:bookmarkEnd w:id="3"/>
      <w:r w:rsidDel="00000000" w:rsidR="00000000" w:rsidRPr="00000000">
        <w:rPr>
          <w:rFonts w:ascii="Calibri" w:cs="Calibri" w:eastAsia="Calibri" w:hAnsi="Calibri"/>
          <w:rtl w:val="0"/>
        </w:rPr>
        <w:t xml:space="preserve">Character Design Specs</w:t>
      </w:r>
    </w:p>
    <w:p w:rsidR="00000000" w:rsidDel="00000000" w:rsidP="00000000" w:rsidRDefault="00000000" w:rsidRPr="00000000" w14:paraId="00000237">
      <w:pPr>
        <w:rPr>
          <w:rFonts w:ascii="Calibri" w:cs="Calibri" w:eastAsia="Calibri" w:hAnsi="Calibri"/>
        </w:rPr>
      </w:pPr>
      <w:r w:rsidDel="00000000" w:rsidR="00000000" w:rsidRPr="00000000">
        <w:rPr>
          <w:rtl w:val="0"/>
        </w:rPr>
      </w:r>
    </w:p>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 Episode 3 Character Design Specs</w:t>
      </w:r>
    </w:p>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 Iceland | "The Great Cod Wars" — The Modern Hustle (1830–present)</w:t>
      </w:r>
    </w:p>
    <w:p w:rsidR="00000000" w:rsidDel="00000000" w:rsidP="00000000" w:rsidRDefault="00000000" w:rsidRPr="00000000" w14:paraId="0000023A">
      <w:pPr>
        <w:rPr>
          <w:rFonts w:ascii="Calibri" w:cs="Calibri" w:eastAsia="Calibri" w:hAnsi="Calibri"/>
        </w:rPr>
      </w:pPr>
      <w:r w:rsidDel="00000000" w:rsidR="00000000" w:rsidRPr="00000000">
        <w:rPr>
          <w:rtl w:val="0"/>
        </w:rPr>
      </w:r>
    </w:p>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3C">
      <w:pPr>
        <w:rPr>
          <w:rFonts w:ascii="Calibri" w:cs="Calibri" w:eastAsia="Calibri" w:hAnsi="Calibri"/>
        </w:rPr>
      </w:pPr>
      <w:r w:rsidDel="00000000" w:rsidR="00000000" w:rsidRPr="00000000">
        <w:rPr>
          <w:rtl w:val="0"/>
        </w:rPr>
      </w:r>
    </w:p>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 Named Historical Figures</w:t>
      </w:r>
    </w:p>
    <w:p w:rsidR="00000000" w:rsidDel="00000000" w:rsidP="00000000" w:rsidRDefault="00000000" w:rsidRPr="00000000" w14:paraId="0000023E">
      <w:pPr>
        <w:rPr>
          <w:rFonts w:ascii="Calibri" w:cs="Calibri" w:eastAsia="Calibri" w:hAnsi="Calibri"/>
        </w:rPr>
      </w:pPr>
      <w:r w:rsidDel="00000000" w:rsidR="00000000" w:rsidRPr="00000000">
        <w:rPr>
          <w:rtl w:val="0"/>
        </w:rPr>
      </w:r>
    </w:p>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40">
      <w:pPr>
        <w:rPr>
          <w:rFonts w:ascii="Calibri" w:cs="Calibri" w:eastAsia="Calibri" w:hAnsi="Calibri"/>
        </w:rPr>
      </w:pPr>
      <w:r w:rsidDel="00000000" w:rsidR="00000000" w:rsidRPr="00000000">
        <w:rPr>
          <w:rtl w:val="0"/>
        </w:rPr>
      </w:r>
    </w:p>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 Jón Sigurðsson</w:t>
      </w:r>
    </w:p>
    <w:p w:rsidR="00000000" w:rsidDel="00000000" w:rsidP="00000000" w:rsidRDefault="00000000" w:rsidRPr="00000000" w14:paraId="00000242">
      <w:pPr>
        <w:rPr>
          <w:rFonts w:ascii="Calibri" w:cs="Calibri" w:eastAsia="Calibri" w:hAnsi="Calibri"/>
        </w:rPr>
      </w:pPr>
      <w:r w:rsidDel="00000000" w:rsidR="00000000" w:rsidRPr="00000000">
        <w:rPr>
          <w:rtl w:val="0"/>
        </w:rPr>
      </w:r>
    </w:p>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**Name &amp; Role**</w:t>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Jón Sigurðsson — Philologist, pamphleteer, one-man independence movement. He is the intellectual spine of Episode 3: the man who argued Iceland was already free, spent a lifetime proving it, and never lived to see it happen.</w:t>
      </w:r>
    </w:p>
    <w:p w:rsidR="00000000" w:rsidDel="00000000" w:rsidP="00000000" w:rsidRDefault="00000000" w:rsidRPr="00000000" w14:paraId="00000245">
      <w:pPr>
        <w:rPr>
          <w:rFonts w:ascii="Calibri" w:cs="Calibri" w:eastAsia="Calibri" w:hAnsi="Calibri"/>
        </w:rPr>
      </w:pPr>
      <w:r w:rsidDel="00000000" w:rsidR="00000000" w:rsidRPr="00000000">
        <w:rPr>
          <w:rtl w:val="0"/>
        </w:rPr>
      </w:r>
    </w:p>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**Design**</w:t>
      </w:r>
    </w:p>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 Build: Tall and lean — the kind of thin that comes from spending money on books rather than food. Slightly stooped at the shoulders from years bent over desks.</w:t>
      </w:r>
    </w:p>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 Height: Tallest of the named characters; this reads as physical presence, not dominance.</w:t>
      </w:r>
    </w:p>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 Distinguishing features: Wire-framed spectacles, slightly crooked on the nose. Ink stains on the index finger and middle finger of his right hand — permanent, a character detail. Hair loosely parted, slightly unkempt in a way that says scholar, not vagrant. A short beard that hasn't been trimmed recently.</w:t>
      </w:r>
    </w:p>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 Costume: 1840s–1870s Copenhagen academic dress. Dark wool frock coat, slightly worn at the elbows. White linen shirt with a simple cravat — tied correctly but not fussily. Waistcoat with two buttons undone. Trousers in a medium grey. No cape, no hat in desk scenes; a dark hat appears when he is shown in transit.</w:t>
      </w:r>
    </w:p>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 Props: A quill or dip pen (in hand in all desk scenes). A stack of manuscripts — the Old Covenant is the key document and should have a distinctive dark leather binding. Reading spectacles on his face or in his breast pocket.</w:t>
      </w:r>
    </w:p>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 Color palette: Deep charcoal grey coat, warm ivory shirt, brass spectacle frames. His palette is warm-dark — the library color range. He should feel like candlelight in a cold building.</w:t>
      </w:r>
    </w:p>
    <w:p w:rsidR="00000000" w:rsidDel="00000000" w:rsidP="00000000" w:rsidRDefault="00000000" w:rsidRPr="00000000" w14:paraId="0000024D">
      <w:pPr>
        <w:rPr>
          <w:rFonts w:ascii="Calibri" w:cs="Calibri" w:eastAsia="Calibri" w:hAnsi="Calibri"/>
        </w:rPr>
      </w:pPr>
      <w:r w:rsidDel="00000000" w:rsidR="00000000" w:rsidRPr="00000000">
        <w:rPr>
          <w:rtl w:val="0"/>
        </w:rPr>
      </w:r>
    </w:p>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**Expression &amp; Personality**</w:t>
      </w:r>
    </w:p>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Default expression: quietly furious concentration. Not angry outward — focused inward. The expression of someone who has been reading the same legal argument for three hours and is becoming more convinced, not less. Before a word is spoken, the viewer should feel: this man is right, and he knows it, and he is not going to stop.</w:t>
      </w:r>
    </w:p>
    <w:p w:rsidR="00000000" w:rsidDel="00000000" w:rsidP="00000000" w:rsidRDefault="00000000" w:rsidRPr="00000000" w14:paraId="00000250">
      <w:pPr>
        <w:rPr>
          <w:rFonts w:ascii="Calibri" w:cs="Calibri" w:eastAsia="Calibri" w:hAnsi="Calibri"/>
        </w:rPr>
      </w:pPr>
      <w:r w:rsidDel="00000000" w:rsidR="00000000" w:rsidRPr="00000000">
        <w:rPr>
          <w:rtl w:val="0"/>
        </w:rPr>
      </w:r>
    </w:p>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**Key Scene**</w:t>
      </w:r>
    </w:p>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Jón lifts the Old Covenant manuscript — dark binding, old-Norse script visible on the cover — and holds it toward the viewer. His expression does not change. He sets it down and begins writing. The viewer should feel: this is how revolutions start. Not with a sword. With a man in a library who found the right argument.</w:t>
      </w:r>
    </w:p>
    <w:p w:rsidR="00000000" w:rsidDel="00000000" w:rsidP="00000000" w:rsidRDefault="00000000" w:rsidRPr="00000000" w14:paraId="00000253">
      <w:pPr>
        <w:rPr>
          <w:rFonts w:ascii="Calibri" w:cs="Calibri" w:eastAsia="Calibri" w:hAnsi="Calibri"/>
        </w:rPr>
      </w:pPr>
      <w:r w:rsidDel="00000000" w:rsidR="00000000" w:rsidRPr="00000000">
        <w:rPr>
          <w:rtl w:val="0"/>
        </w:rPr>
      </w:r>
    </w:p>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**Recurring visual**</w:t>
      </w:r>
    </w:p>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The ink-stained fingers. Every appearance, every context: the ink is there. It is the most specific and visible detail on him. In the close scene, when only his empty desk is shown, the spectacles and the stacked pamphlets confirm it is his space — but when he is on screen, the fingers are the anchor.</w:t>
      </w:r>
    </w:p>
    <w:p w:rsidR="00000000" w:rsidDel="00000000" w:rsidP="00000000" w:rsidRDefault="00000000" w:rsidRPr="00000000" w14:paraId="00000256">
      <w:pPr>
        <w:rPr>
          <w:rFonts w:ascii="Calibri" w:cs="Calibri" w:eastAsia="Calibri" w:hAnsi="Calibri"/>
        </w:rPr>
      </w:pPr>
      <w:r w:rsidDel="00000000" w:rsidR="00000000" w:rsidRPr="00000000">
        <w:rPr>
          <w:rtl w:val="0"/>
        </w:rPr>
      </w:r>
    </w:p>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58">
      <w:pPr>
        <w:rPr>
          <w:rFonts w:ascii="Calibri" w:cs="Calibri" w:eastAsia="Calibri" w:hAnsi="Calibri"/>
        </w:rPr>
      </w:pPr>
      <w:r w:rsidDel="00000000" w:rsidR="00000000" w:rsidRPr="00000000">
        <w:rPr>
          <w:rtl w:val="0"/>
        </w:rPr>
      </w:r>
    </w:p>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 Hermann Jónasson</w:t>
      </w:r>
    </w:p>
    <w:p w:rsidR="00000000" w:rsidDel="00000000" w:rsidP="00000000" w:rsidRDefault="00000000" w:rsidRPr="00000000" w14:paraId="0000025A">
      <w:pPr>
        <w:rPr>
          <w:rFonts w:ascii="Calibri" w:cs="Calibri" w:eastAsia="Calibri" w:hAnsi="Calibri"/>
        </w:rPr>
      </w:pPr>
      <w:r w:rsidDel="00000000" w:rsidR="00000000" w:rsidRPr="00000000">
        <w:rPr>
          <w:rtl w:val="0"/>
        </w:rPr>
      </w:r>
    </w:p>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**Name &amp; Role**</w:t>
      </w:r>
    </w:p>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Hermann Jónasson — Prime Minister of Iceland, 1940. He appears in a single scene of composed, formal, faintly disgusted protest. He matters because his response to an illegal occupation is a protest letter written before the landing force has finished arriving: the embodiment of Iceland's instinct to comply while making the record crystal clear.</w:t>
      </w:r>
    </w:p>
    <w:p w:rsidR="00000000" w:rsidDel="00000000" w:rsidP="00000000" w:rsidRDefault="00000000" w:rsidRPr="00000000" w14:paraId="0000025D">
      <w:pPr>
        <w:rPr>
          <w:rFonts w:ascii="Calibri" w:cs="Calibri" w:eastAsia="Calibri" w:hAnsi="Calibri"/>
        </w:rPr>
      </w:pPr>
      <w:r w:rsidDel="00000000" w:rsidR="00000000" w:rsidRPr="00000000">
        <w:rPr>
          <w:rtl w:val="0"/>
        </w:rPr>
      </w:r>
    </w:p>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**Design**</w:t>
      </w:r>
    </w:p>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 Build: Medium height, solidly built. Upright posture — the posture of a man who has been a public official for years and has learned that how you stand tells people what you think.</w:t>
      </w:r>
    </w:p>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 Distinguishing features: Grey at the temples. A clean shave. Strong jaw. Expression carries the scene so the face must be legible at small size — square-jawed, clear-eyed.</w:t>
      </w:r>
    </w:p>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 Costume: 1940s formal Icelandic government dress. Dark grey double-breasted suit, well-made. White shirt, dark tie. No decoration, no uniform — he is a civilian head of government and looks exactly like one. A pocket square in the breast pocket, sharp.</w:t>
      </w:r>
    </w:p>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 Props: A fountain pen in hand. A desk with papers — one page visibly being written. A window behind him, through which ship silhouettes can be seen (the British landing force arriving).</w:t>
      </w:r>
    </w:p>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 Color palette: Dark grey suit against the cool grey-blue of the occupation era palette. The contrast between his formal stillness and the activity in the window is the visual tension.</w:t>
      </w:r>
    </w:p>
    <w:p w:rsidR="00000000" w:rsidDel="00000000" w:rsidP="00000000" w:rsidRDefault="00000000" w:rsidRPr="00000000" w14:paraId="00000264">
      <w:pPr>
        <w:rPr>
          <w:rFonts w:ascii="Calibri" w:cs="Calibri" w:eastAsia="Calibri" w:hAnsi="Calibri"/>
        </w:rPr>
      </w:pPr>
      <w:r w:rsidDel="00000000" w:rsidR="00000000" w:rsidRPr="00000000">
        <w:rPr>
          <w:rtl w:val="0"/>
        </w:rPr>
      </w:r>
    </w:p>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**Expression &amp; Personality**</w:t>
      </w:r>
    </w:p>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Default expression: composed, formal, and faintly disgusted — all three at once. Not angry, not afraid, not defiant in a shouting way. The expression of a man who has decided exactly what the correct response is and is executing it with precision. Before a word is spoken: this man is not going to make a scene, and that is somehow more impressive than if he did.</w:t>
      </w:r>
    </w:p>
    <w:p w:rsidR="00000000" w:rsidDel="00000000" w:rsidP="00000000" w:rsidRDefault="00000000" w:rsidRPr="00000000" w14:paraId="00000267">
      <w:pPr>
        <w:rPr>
          <w:rFonts w:ascii="Calibri" w:cs="Calibri" w:eastAsia="Calibri" w:hAnsi="Calibri"/>
        </w:rPr>
      </w:pPr>
      <w:r w:rsidDel="00000000" w:rsidR="00000000" w:rsidRPr="00000000">
        <w:rPr>
          <w:rtl w:val="0"/>
        </w:rPr>
      </w:r>
    </w:p>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**Key Scene**</w:t>
      </w:r>
    </w:p>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Standing at his desk, pen in hand, window showing ships arriving behind him. The other hand gestures toward the window — the direction of the ships — as if noting an inconvenience he is formally registering. The viewer should feel: Iceland cannot stop what is happening, but Iceland is absolutely going to write it down correctly.</w:t>
      </w:r>
    </w:p>
    <w:p w:rsidR="00000000" w:rsidDel="00000000" w:rsidP="00000000" w:rsidRDefault="00000000" w:rsidRPr="00000000" w14:paraId="0000026A">
      <w:pPr>
        <w:rPr>
          <w:rFonts w:ascii="Calibri" w:cs="Calibri" w:eastAsia="Calibri" w:hAnsi="Calibri"/>
        </w:rPr>
      </w:pPr>
      <w:r w:rsidDel="00000000" w:rsidR="00000000" w:rsidRPr="00000000">
        <w:rPr>
          <w:rtl w:val="0"/>
        </w:rPr>
      </w:r>
    </w:p>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**Recurring visual**</w:t>
      </w:r>
    </w:p>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Hermann appears in a single scene only. His consistent element within that scene is the pen in hand against the background of ships arriving — the contrast between writing and invasion.</w:t>
      </w:r>
    </w:p>
    <w:p w:rsidR="00000000" w:rsidDel="00000000" w:rsidP="00000000" w:rsidRDefault="00000000" w:rsidRPr="00000000" w14:paraId="0000026D">
      <w:pPr>
        <w:rPr>
          <w:rFonts w:ascii="Calibri" w:cs="Calibri" w:eastAsia="Calibri" w:hAnsi="Calibri"/>
        </w:rPr>
      </w:pPr>
      <w:r w:rsidDel="00000000" w:rsidR="00000000" w:rsidRPr="00000000">
        <w:rPr>
          <w:rtl w:val="0"/>
        </w:rPr>
      </w:r>
    </w:p>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6F">
      <w:pPr>
        <w:rPr>
          <w:rFonts w:ascii="Calibri" w:cs="Calibri" w:eastAsia="Calibri" w:hAnsi="Calibri"/>
        </w:rPr>
      </w:pPr>
      <w:r w:rsidDel="00000000" w:rsidR="00000000" w:rsidRPr="00000000">
        <w:rPr>
          <w:rtl w:val="0"/>
        </w:rPr>
      </w:r>
    </w:p>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 Vigdís Finnbogadóttir</w:t>
      </w:r>
    </w:p>
    <w:p w:rsidR="00000000" w:rsidDel="00000000" w:rsidP="00000000" w:rsidRDefault="00000000" w:rsidRPr="00000000" w14:paraId="00000271">
      <w:pPr>
        <w:rPr>
          <w:rFonts w:ascii="Calibri" w:cs="Calibri" w:eastAsia="Calibri" w:hAnsi="Calibri"/>
        </w:rPr>
      </w:pPr>
      <w:r w:rsidDel="00000000" w:rsidR="00000000" w:rsidRPr="00000000">
        <w:rPr>
          <w:rtl w:val="0"/>
        </w:rPr>
      </w:r>
    </w:p>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**Name &amp; Role**</w:t>
      </w:r>
    </w:p>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Vigdís Finnbogadóttir — Theatre director, French teacher, single mother, President of Iceland 1980–1996. World's first democratically elected female head of state. She appears twice, and the shift in her expression between the two appearances is her entire character arc.</w:t>
      </w:r>
    </w:p>
    <w:p w:rsidR="00000000" w:rsidDel="00000000" w:rsidP="00000000" w:rsidRDefault="00000000" w:rsidRPr="00000000" w14:paraId="00000274">
      <w:pPr>
        <w:rPr>
          <w:rFonts w:ascii="Calibri" w:cs="Calibri" w:eastAsia="Calibri" w:hAnsi="Calibri"/>
        </w:rPr>
      </w:pPr>
      <w:r w:rsidDel="00000000" w:rsidR="00000000" w:rsidRPr="00000000">
        <w:rPr>
          <w:rtl w:val="0"/>
        </w:rPr>
      </w:r>
    </w:p>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**Design**</w:t>
      </w:r>
    </w:p>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 Build: Average height, upright and composed bearing. Neither imposing nor slight — the posture of someone who became confident rather than was born to it.</w:t>
      </w:r>
    </w:p>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 Distinguishing features: Short, neatly styled hair — practical rather than formal. Warm, open face. The slight surprise in her first appearance must be physically readable: eyebrows very slightly raised, corners of the mouth not quite settled into a smile. In her second appearance this is gone — replaced by the composed certainty of someone who has done the job.</w:t>
      </w:r>
    </w:p>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 Costume (First appearance, 1980): Practical blazer — the kind a teacher or theatre director would wear rather than a politician. Not a statement, not a uniform. A practical jacket in a medium warm colour (rust or amber-brown fits the era's color palette). Simple blouse beneath. No jewellery beyond small earrings. She should not yet look like a president.</w:t>
      </w:r>
    </w:p>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 Costume (Second/later appearances): Same practical jacket style but more settled, slightly better tailored. The consistency of the jacket signals: she didn't change who she was.</w:t>
      </w:r>
    </w:p>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 Props: A podium — she is always at a podium or near one. In the first appearance she is speaking to a crowd; the crowd is visible but understated. In the settled portrait, the podium is the one fixed element.</w:t>
      </w:r>
    </w:p>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 Color palette: Warm rust-amber for her jacket against the clean Nordic white and sky blue of the modern era. She should stand out warmly in the cold palette.</w:t>
      </w:r>
    </w:p>
    <w:p w:rsidR="00000000" w:rsidDel="00000000" w:rsidP="00000000" w:rsidRDefault="00000000" w:rsidRPr="00000000" w14:paraId="0000027C">
      <w:pPr>
        <w:rPr>
          <w:rFonts w:ascii="Calibri" w:cs="Calibri" w:eastAsia="Calibri" w:hAnsi="Calibri"/>
        </w:rPr>
      </w:pPr>
      <w:r w:rsidDel="00000000" w:rsidR="00000000" w:rsidRPr="00000000">
        <w:rPr>
          <w:rtl w:val="0"/>
        </w:rPr>
      </w:r>
    </w:p>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**Expression &amp; Personality**</w:t>
      </w:r>
    </w:p>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First appearance: deeply competent, warmly human, mildly astonished to be here — all at once. The expression does the work before the label appears: this is not a politician, this is a person who became something surprising. Second appearance: the astonishment is gone. The warmth remains. Before a word is spoken the second time: settled, certain, earned.</w:t>
      </w:r>
    </w:p>
    <w:p w:rsidR="00000000" w:rsidDel="00000000" w:rsidP="00000000" w:rsidRDefault="00000000" w:rsidRPr="00000000" w14:paraId="0000027F">
      <w:pPr>
        <w:rPr>
          <w:rFonts w:ascii="Calibri" w:cs="Calibri" w:eastAsia="Calibri" w:hAnsi="Calibri"/>
        </w:rPr>
      </w:pPr>
      <w:r w:rsidDel="00000000" w:rsidR="00000000" w:rsidRPr="00000000">
        <w:rPr>
          <w:rtl w:val="0"/>
        </w:rPr>
      </w:r>
    </w:p>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**Key Scene**</w:t>
      </w:r>
    </w:p>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The first appearance at the podium — the slight surprise in her expression as she begins speaking. The crowd is real but understated: this is a civic moment, not a stadium one. The viewer should feel: something just changed, and neither she nor the world quite expected it.</w:t>
      </w:r>
    </w:p>
    <w:p w:rsidR="00000000" w:rsidDel="00000000" w:rsidP="00000000" w:rsidRDefault="00000000" w:rsidRPr="00000000" w14:paraId="00000282">
      <w:pPr>
        <w:rPr>
          <w:rFonts w:ascii="Calibri" w:cs="Calibri" w:eastAsia="Calibri" w:hAnsi="Calibri"/>
        </w:rPr>
      </w:pPr>
      <w:r w:rsidDel="00000000" w:rsidR="00000000" w:rsidRPr="00000000">
        <w:rPr>
          <w:rtl w:val="0"/>
        </w:rPr>
      </w:r>
    </w:p>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**Recurring visual**</w:t>
      </w:r>
    </w:p>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The practical jacket. Every appearance. It is the visual thread that says she remained herself across 16 years. The posture shift — from mildly astonished to entirely settled — is the character arc made visible.</w:t>
      </w:r>
    </w:p>
    <w:p w:rsidR="00000000" w:rsidDel="00000000" w:rsidP="00000000" w:rsidRDefault="00000000" w:rsidRPr="00000000" w14:paraId="00000285">
      <w:pPr>
        <w:rPr>
          <w:rFonts w:ascii="Calibri" w:cs="Calibri" w:eastAsia="Calibri" w:hAnsi="Calibri"/>
        </w:rPr>
      </w:pPr>
      <w:r w:rsidDel="00000000" w:rsidR="00000000" w:rsidRPr="00000000">
        <w:rPr>
          <w:rtl w:val="0"/>
        </w:rPr>
      </w:r>
    </w:p>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87">
      <w:pPr>
        <w:rPr>
          <w:rFonts w:ascii="Calibri" w:cs="Calibri" w:eastAsia="Calibri" w:hAnsi="Calibri"/>
        </w:rPr>
      </w:pPr>
      <w:r w:rsidDel="00000000" w:rsidR="00000000" w:rsidRPr="00000000">
        <w:rPr>
          <w:rtl w:val="0"/>
        </w:rPr>
      </w:r>
    </w:p>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 Sigmundur Davíð Gunnlaugsson</w:t>
      </w:r>
    </w:p>
    <w:p w:rsidR="00000000" w:rsidDel="00000000" w:rsidP="00000000" w:rsidRDefault="00000000" w:rsidRPr="00000000" w14:paraId="00000289">
      <w:pPr>
        <w:rPr>
          <w:rFonts w:ascii="Calibri" w:cs="Calibri" w:eastAsia="Calibri" w:hAnsi="Calibri"/>
        </w:rPr>
      </w:pPr>
      <w:r w:rsidDel="00000000" w:rsidR="00000000" w:rsidRPr="00000000">
        <w:rPr>
          <w:rtl w:val="0"/>
        </w:rPr>
      </w:r>
    </w:p>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**Name &amp; Role**</w:t>
      </w:r>
    </w:p>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Sigmundur Davíð Gunnlaugsson — Prime Minister of Iceland. The man who prosecuted the bankers and was caught by the Panama Papers. He appears in a single two-beat scene: proud at the podium, then the envelope arrives.</w:t>
      </w:r>
    </w:p>
    <w:p w:rsidR="00000000" w:rsidDel="00000000" w:rsidP="00000000" w:rsidRDefault="00000000" w:rsidRPr="00000000" w14:paraId="0000028C">
      <w:pPr>
        <w:rPr>
          <w:rFonts w:ascii="Calibri" w:cs="Calibri" w:eastAsia="Calibri" w:hAnsi="Calibri"/>
        </w:rPr>
      </w:pPr>
      <w:r w:rsidDel="00000000" w:rsidR="00000000" w:rsidRPr="00000000">
        <w:rPr>
          <w:rtl w:val="0"/>
        </w:rPr>
      </w:r>
    </w:p>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**Design**</w:t>
      </w:r>
    </w:p>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 Build: Average build, average height. Neat, polished, professional. Nothing about the physical design signals villain — that would break the episode's visual rules. He looks like a successful politician, which is exactly what makes the Panama Papers beat work.</w:t>
      </w:r>
    </w:p>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 Distinguishing features: Short, well-kept hair. Clean-shaven. The expression in Beat 1 — hands raised in the internationally recognised gesture of a man proud of something he did — must read as genuine pride, not smug satisfaction. The design must not pre-signal the reveal.</w:t>
      </w:r>
    </w:p>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 Costume: 2010s Icelandic government dress. Dark suit, well-tailored, similar register to Hermann Jónasson but modern cut — slimmer lapels. White shirt, tie in a medium colour. Perfectly presentable.</w:t>
      </w:r>
    </w:p>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 Props (Beat 1): A podium. Hands raised slightly — not theatrically, but the posture of someone making a point they are proud of.</w:t>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 Props (Beat 2): A small envelope drifts to the corner of the frame. It is labeled "THE PANAMA PAPERS." It sits unopened. The portrait begins to slide off screen. No sound effect.</w:t>
      </w:r>
    </w:p>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 Color palette: Dark suit against the clean Nordic white of the modern era. He blends into the modern palette — indistinguishable from any other official until the envelope arrives.</w:t>
      </w:r>
    </w:p>
    <w:p w:rsidR="00000000" w:rsidDel="00000000" w:rsidP="00000000" w:rsidRDefault="00000000" w:rsidRPr="00000000" w14:paraId="00000294">
      <w:pPr>
        <w:rPr>
          <w:rFonts w:ascii="Calibri" w:cs="Calibri" w:eastAsia="Calibri" w:hAnsi="Calibri"/>
        </w:rPr>
      </w:pPr>
      <w:r w:rsidDel="00000000" w:rsidR="00000000" w:rsidRPr="00000000">
        <w:rPr>
          <w:rtl w:val="0"/>
        </w:rPr>
      </w:r>
    </w:p>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**Expression &amp; Personality**</w:t>
      </w:r>
    </w:p>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Default expression (Beat 1): certain and satisfied. The expression of someone who did something right and knows it. No warning in the design that anything is about to change — this is intentional. Before a word is spoken: this person is confident that the record reflects well on him. The irony arrives from outside the character, not from his face.</w:t>
      </w:r>
    </w:p>
    <w:p w:rsidR="00000000" w:rsidDel="00000000" w:rsidP="00000000" w:rsidRDefault="00000000" w:rsidRPr="00000000" w14:paraId="00000297">
      <w:pPr>
        <w:rPr>
          <w:rFonts w:ascii="Calibri" w:cs="Calibri" w:eastAsia="Calibri" w:hAnsi="Calibri"/>
        </w:rPr>
      </w:pPr>
      <w:r w:rsidDel="00000000" w:rsidR="00000000" w:rsidRPr="00000000">
        <w:rPr>
          <w:rtl w:val="0"/>
        </w:rPr>
      </w:r>
    </w:p>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**Key Scene**</w:t>
      </w:r>
    </w:p>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The two-beat sequence: proud hands at the podium, then the Panama Papers envelope sliding into the corner of the frame. The portrait begins to slide off screen — slowly, gravely — with no sound effect. The viewer should feel: not schadenfraude, but something quieter and more uncomfortable. The irony is the story. His face should not tip it in advance.</w:t>
      </w:r>
    </w:p>
    <w:p w:rsidR="00000000" w:rsidDel="00000000" w:rsidP="00000000" w:rsidRDefault="00000000" w:rsidRPr="00000000" w14:paraId="0000029A">
      <w:pPr>
        <w:rPr>
          <w:rFonts w:ascii="Calibri" w:cs="Calibri" w:eastAsia="Calibri" w:hAnsi="Calibri"/>
        </w:rPr>
      </w:pPr>
      <w:r w:rsidDel="00000000" w:rsidR="00000000" w:rsidRPr="00000000">
        <w:rPr>
          <w:rtl w:val="0"/>
        </w:rPr>
      </w:r>
    </w:p>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**Recurring visual**</w:t>
      </w:r>
    </w:p>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Sigmundur appears only once (in two beats). The recurring visual within that appearance is the contrast: the same posture of pride, unchanged, while the envelope arrives and the world changes around it.</w:t>
      </w:r>
    </w:p>
    <w:p w:rsidR="00000000" w:rsidDel="00000000" w:rsidP="00000000" w:rsidRDefault="00000000" w:rsidRPr="00000000" w14:paraId="0000029D">
      <w:pPr>
        <w:rPr>
          <w:rFonts w:ascii="Calibri" w:cs="Calibri" w:eastAsia="Calibri" w:hAnsi="Calibri"/>
        </w:rPr>
      </w:pPr>
      <w:r w:rsidDel="00000000" w:rsidR="00000000" w:rsidRPr="00000000">
        <w:rPr>
          <w:rtl w:val="0"/>
        </w:rPr>
      </w:r>
    </w:p>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9F">
      <w:pPr>
        <w:rPr>
          <w:rFonts w:ascii="Calibri" w:cs="Calibri" w:eastAsia="Calibri" w:hAnsi="Calibri"/>
        </w:rPr>
      </w:pPr>
      <w:r w:rsidDel="00000000" w:rsidR="00000000" w:rsidRPr="00000000">
        <w:rPr>
          <w:rtl w:val="0"/>
        </w:rPr>
      </w:r>
    </w:p>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 Archetype Characters</w:t>
      </w:r>
    </w:p>
    <w:p w:rsidR="00000000" w:rsidDel="00000000" w:rsidP="00000000" w:rsidRDefault="00000000" w:rsidRPr="00000000" w14:paraId="000002A1">
      <w:pPr>
        <w:rPr>
          <w:rFonts w:ascii="Calibri" w:cs="Calibri" w:eastAsia="Calibri" w:hAnsi="Calibri"/>
        </w:rPr>
      </w:pPr>
      <w:r w:rsidDel="00000000" w:rsidR="00000000" w:rsidRPr="00000000">
        <w:rPr>
          <w:rtl w:val="0"/>
        </w:rPr>
      </w:r>
    </w:p>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A3">
      <w:pPr>
        <w:rPr>
          <w:rFonts w:ascii="Calibri" w:cs="Calibri" w:eastAsia="Calibri" w:hAnsi="Calibri"/>
        </w:rPr>
      </w:pPr>
      <w:r w:rsidDel="00000000" w:rsidR="00000000" w:rsidRPr="00000000">
        <w:rPr>
          <w:rtl w:val="0"/>
        </w:rPr>
      </w:r>
    </w:p>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 The Icelandic Coast Guard Captain</w:t>
      </w:r>
    </w:p>
    <w:p w:rsidR="00000000" w:rsidDel="00000000" w:rsidP="00000000" w:rsidRDefault="00000000" w:rsidRPr="00000000" w14:paraId="000002A5">
      <w:pPr>
        <w:rPr>
          <w:rFonts w:ascii="Calibri" w:cs="Calibri" w:eastAsia="Calibri" w:hAnsi="Calibri"/>
        </w:rPr>
      </w:pPr>
      <w:r w:rsidDel="00000000" w:rsidR="00000000" w:rsidRPr="00000000">
        <w:rPr>
          <w:rtl w:val="0"/>
        </w:rPr>
      </w:r>
    </w:p>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**Note:** Not a specific named person. Represents the Icelandic coast guard crews who conducted the Cod Wars operations — the wire cutters, the ramming incidents, the systematic confrontation of the Royal Navy without a navy.</w:t>
      </w:r>
    </w:p>
    <w:p w:rsidR="00000000" w:rsidDel="00000000" w:rsidP="00000000" w:rsidRDefault="00000000" w:rsidRPr="00000000" w14:paraId="000002A7">
      <w:pPr>
        <w:rPr>
          <w:rFonts w:ascii="Calibri" w:cs="Calibri" w:eastAsia="Calibri" w:hAnsi="Calibri"/>
        </w:rPr>
      </w:pPr>
      <w:r w:rsidDel="00000000" w:rsidR="00000000" w:rsidRPr="00000000">
        <w:rPr>
          <w:rtl w:val="0"/>
        </w:rPr>
      </w:r>
    </w:p>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**What they represent:** Iceland's institutional stubbornness made physical. The ordinary individual executing the extraordinary national strategy. They are not heroic in a theatrical sense — they are professional, deliberate, and entirely calm about what they are doing.</w:t>
      </w:r>
    </w:p>
    <w:p w:rsidR="00000000" w:rsidDel="00000000" w:rsidP="00000000" w:rsidRDefault="00000000" w:rsidRPr="00000000" w14:paraId="000002A9">
      <w:pPr>
        <w:rPr>
          <w:rFonts w:ascii="Calibri" w:cs="Calibri" w:eastAsia="Calibri" w:hAnsi="Calibri"/>
        </w:rPr>
      </w:pPr>
      <w:r w:rsidDel="00000000" w:rsidR="00000000" w:rsidRPr="00000000">
        <w:rPr>
          <w:rtl w:val="0"/>
        </w:rPr>
      </w:r>
    </w:p>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**Design**</w:t>
      </w:r>
    </w:p>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 Build: Compact and solid. Maritime practical. Not a soldier, not a bureaucrat — someone who works on water in the North Atlantic and dresses accordingly.</w:t>
      </w:r>
    </w:p>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 Distinguishing features: A weather-worn face — not old, but North Atlantic weather aged. A practical short beard. Calm eyes. The defining feature is that he is buckled in to the helm chair and has his coffee in a cup holder: this is planned, prepared, and routine. The coffee detail is the comedic and character anchor.</w:t>
      </w:r>
    </w:p>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 Costume: 1970s Icelandic coast guard working uniform. Dark navy blue work jacket with insignia. Practical trousers. Rubber-soled work boots. A small Icelandic flag patch visible on the jacket shoulder.</w:t>
      </w:r>
    </w:p>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 Props: The helm wheel. A cup holder with a mug. Wire cutters visible on the console — not in hand, but present.</w:t>
      </w:r>
    </w:p>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 Color palette: Navy blue and ice-grey, matching the Icelandic coast guard vessel against the grey North Atlantic.</w:t>
      </w:r>
    </w:p>
    <w:p w:rsidR="00000000" w:rsidDel="00000000" w:rsidP="00000000" w:rsidRDefault="00000000" w:rsidRPr="00000000" w14:paraId="000002B0">
      <w:pPr>
        <w:rPr>
          <w:rFonts w:ascii="Calibri" w:cs="Calibri" w:eastAsia="Calibri" w:hAnsi="Calibri"/>
        </w:rPr>
      </w:pPr>
      <w:r w:rsidDel="00000000" w:rsidR="00000000" w:rsidRPr="00000000">
        <w:rPr>
          <w:rtl w:val="0"/>
        </w:rPr>
      </w:r>
    </w:p>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**Expression &amp; Personality**</w:t>
      </w:r>
    </w:p>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The expression of a man doing something extremely deliberate. Not aggressive, not nervous — focused, professional, slightly bored in the way of someone executing a task they have done before. Before a word is spoken: this is not an accident. This is a plan.</w:t>
      </w:r>
    </w:p>
    <w:p w:rsidR="00000000" w:rsidDel="00000000" w:rsidP="00000000" w:rsidRDefault="00000000" w:rsidRPr="00000000" w14:paraId="000002B3">
      <w:pPr>
        <w:rPr>
          <w:rFonts w:ascii="Calibri" w:cs="Calibri" w:eastAsia="Calibri" w:hAnsi="Calibri"/>
        </w:rPr>
      </w:pPr>
      <w:r w:rsidDel="00000000" w:rsidR="00000000" w:rsidRPr="00000000">
        <w:rPr>
          <w:rtl w:val="0"/>
        </w:rPr>
      </w:r>
    </w:p>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**Key Scene**</w:t>
      </w:r>
    </w:p>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Close-up on the bridge: the captain at the wheel, buckled in, coffee secured, the expression of complete intentionality on his face. The viewer should feel: Iceland has thought this through and the Royal Navy has not yet understood that fact.</w:t>
      </w:r>
    </w:p>
    <w:p w:rsidR="00000000" w:rsidDel="00000000" w:rsidP="00000000" w:rsidRDefault="00000000" w:rsidRPr="00000000" w14:paraId="000002B6">
      <w:pPr>
        <w:rPr>
          <w:rFonts w:ascii="Calibri" w:cs="Calibri" w:eastAsia="Calibri" w:hAnsi="Calibri"/>
        </w:rPr>
      </w:pPr>
      <w:r w:rsidDel="00000000" w:rsidR="00000000" w:rsidRPr="00000000">
        <w:rPr>
          <w:rtl w:val="0"/>
        </w:rPr>
      </w:r>
    </w:p>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**Appearances:** Three times — cold open (implied), the Round 3 ramming sequence (explicit close-up), and by implication in the wire cutters close-up at the episode close.</w:t>
      </w:r>
    </w:p>
    <w:p w:rsidR="00000000" w:rsidDel="00000000" w:rsidP="00000000" w:rsidRDefault="00000000" w:rsidRPr="00000000" w14:paraId="000002B8">
      <w:pPr>
        <w:rPr>
          <w:rFonts w:ascii="Calibri" w:cs="Calibri" w:eastAsia="Calibri" w:hAnsi="Calibri"/>
        </w:rPr>
      </w:pPr>
      <w:r w:rsidDel="00000000" w:rsidR="00000000" w:rsidRPr="00000000">
        <w:rPr>
          <w:rtl w:val="0"/>
        </w:rPr>
      </w:r>
    </w:p>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**Silhouette distinction:** Compact, jacket-clad against a helm wheel. Distinct from the suited officials (Jónasson, Vigdís, Sigmundur) and the scholarly figure (Jón Sigurðsson).</w:t>
      </w:r>
    </w:p>
    <w:p w:rsidR="00000000" w:rsidDel="00000000" w:rsidP="00000000" w:rsidRDefault="00000000" w:rsidRPr="00000000" w14:paraId="000002BA">
      <w:pPr>
        <w:rPr>
          <w:rFonts w:ascii="Calibri" w:cs="Calibri" w:eastAsia="Calibri" w:hAnsi="Calibri"/>
        </w:rPr>
      </w:pPr>
      <w:r w:rsidDel="00000000" w:rsidR="00000000" w:rsidRPr="00000000">
        <w:rPr>
          <w:rtl w:val="0"/>
        </w:rPr>
      </w:r>
    </w:p>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BC">
      <w:pPr>
        <w:rPr>
          <w:rFonts w:ascii="Calibri" w:cs="Calibri" w:eastAsia="Calibri" w:hAnsi="Calibri"/>
        </w:rPr>
      </w:pPr>
      <w:r w:rsidDel="00000000" w:rsidR="00000000" w:rsidRPr="00000000">
        <w:rPr>
          <w:rtl w:val="0"/>
        </w:rPr>
      </w:r>
    </w:p>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 The Icelandic Banker (Composite)</w:t>
      </w:r>
    </w:p>
    <w:p w:rsidR="00000000" w:rsidDel="00000000" w:rsidP="00000000" w:rsidRDefault="00000000" w:rsidRPr="00000000" w14:paraId="000002BE">
      <w:pPr>
        <w:rPr>
          <w:rFonts w:ascii="Calibri" w:cs="Calibri" w:eastAsia="Calibri" w:hAnsi="Calibri"/>
        </w:rPr>
      </w:pPr>
      <w:r w:rsidDel="00000000" w:rsidR="00000000" w:rsidRPr="00000000">
        <w:rPr>
          <w:rtl w:val="0"/>
        </w:rPr>
      </w:r>
    </w:p>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**Note:** Not a specific named person, though Hreiðar Már Sigurðsson (Kaupthing CEO) is referenced in narration. Represents the banking executives as a group in the 2008 collapse and courtroom sequences.</w:t>
      </w:r>
    </w:p>
    <w:p w:rsidR="00000000" w:rsidDel="00000000" w:rsidP="00000000" w:rsidRDefault="00000000" w:rsidRPr="00000000" w14:paraId="000002C0">
      <w:pPr>
        <w:rPr>
          <w:rFonts w:ascii="Calibri" w:cs="Calibri" w:eastAsia="Calibri" w:hAnsi="Calibri"/>
        </w:rPr>
      </w:pPr>
      <w:r w:rsidDel="00000000" w:rsidR="00000000" w:rsidRPr="00000000">
        <w:rPr>
          <w:rtl w:val="0"/>
        </w:rPr>
      </w:r>
    </w:p>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**What they represent:** The 2008 banking executive class — ambitious, confident, and genuinely surprised to be in a courtroom. Not a villain design: the episode's visual rules require antagonists to look like people. He looks like a successful man in a good suit in a dock.</w:t>
      </w:r>
    </w:p>
    <w:p w:rsidR="00000000" w:rsidDel="00000000" w:rsidP="00000000" w:rsidRDefault="00000000" w:rsidRPr="00000000" w14:paraId="000002C2">
      <w:pPr>
        <w:rPr>
          <w:rFonts w:ascii="Calibri" w:cs="Calibri" w:eastAsia="Calibri" w:hAnsi="Calibri"/>
        </w:rPr>
      </w:pPr>
      <w:r w:rsidDel="00000000" w:rsidR="00000000" w:rsidRPr="00000000">
        <w:rPr>
          <w:rtl w:val="0"/>
        </w:rPr>
      </w:r>
    </w:p>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**Design**</w:t>
      </w:r>
    </w:p>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 Build: Well-fed, well-dressed, prosperous. Not physically imposing — the prosperity is expressed through clothing, not build.</w:t>
      </w:r>
    </w:p>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 Distinguishing features: Short hair, clean-shaven, modern cut. The expression in the courtroom dock must register genuine surprise — not theatrical shock, but the specific expression of someone who believed that what they were doing was normal and is now learning otherwise.</w:t>
      </w:r>
    </w:p>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 Costume: 2008–2012 era financial executive dress. Dark suit, very well-tailored. White shirt, conservative tie. Expensive watch, visible. Everything about the clothing says: this is a person accustomed to rooms where the rules bend for him.</w:t>
      </w:r>
    </w:p>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 Props: In the dock — nothing in hand. The emptiness of the hands is the visual: he has nothing to hold. Behind him, 38 more figures seated — the other 38 convicted executives, each in similar suits, creating a visual pattern.</w:t>
      </w:r>
    </w:p>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 Color palette: Dark suit against the red-palette of the 2008 crash era. The red backdrop makes the prosperity of the suit read as ironic.</w:t>
      </w:r>
    </w:p>
    <w:p w:rsidR="00000000" w:rsidDel="00000000" w:rsidP="00000000" w:rsidRDefault="00000000" w:rsidRPr="00000000" w14:paraId="000002C9">
      <w:pPr>
        <w:rPr>
          <w:rFonts w:ascii="Calibri" w:cs="Calibri" w:eastAsia="Calibri" w:hAnsi="Calibri"/>
        </w:rPr>
      </w:pPr>
      <w:r w:rsidDel="00000000" w:rsidR="00000000" w:rsidRPr="00000000">
        <w:rPr>
          <w:rtl w:val="0"/>
        </w:rPr>
      </w:r>
    </w:p>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**Expression &amp; Personality**</w:t>
      </w:r>
    </w:p>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The expression of a man who genuinely did not expect this outcome. Not guilt, not defiance — surprise. The kind that comes from operating in a system where this was not supposed to happen. Before a word is spoken: this person thought the rules were different.</w:t>
      </w:r>
    </w:p>
    <w:p w:rsidR="00000000" w:rsidDel="00000000" w:rsidP="00000000" w:rsidRDefault="00000000" w:rsidRPr="00000000" w14:paraId="000002CC">
      <w:pPr>
        <w:rPr>
          <w:rFonts w:ascii="Calibri" w:cs="Calibri" w:eastAsia="Calibri" w:hAnsi="Calibri"/>
        </w:rPr>
      </w:pPr>
      <w:r w:rsidDel="00000000" w:rsidR="00000000" w:rsidRPr="00000000">
        <w:rPr>
          <w:rtl w:val="0"/>
        </w:rPr>
      </w:r>
    </w:p>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**Key Scene**</w:t>
      </w:r>
    </w:p>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The courtroom — the dock, the gavel, the 38 figures behind him. Clean and minimal. No celebration in the visual direction. The viewer should feel: this happened, it was unusual, and it resolved something.</w:t>
      </w:r>
    </w:p>
    <w:p w:rsidR="00000000" w:rsidDel="00000000" w:rsidP="00000000" w:rsidRDefault="00000000" w:rsidRPr="00000000" w14:paraId="000002CF">
      <w:pPr>
        <w:rPr>
          <w:rFonts w:ascii="Calibri" w:cs="Calibri" w:eastAsia="Calibri" w:hAnsi="Calibri"/>
        </w:rPr>
      </w:pPr>
      <w:r w:rsidDel="00000000" w:rsidR="00000000" w:rsidRPr="00000000">
        <w:rPr>
          <w:rtl w:val="0"/>
        </w:rPr>
      </w:r>
    </w:p>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**Appearances:** One scene — the 2008 courtroom sequence. The composite design stands in for the 39 convicted executives.</w:t>
      </w:r>
    </w:p>
    <w:p w:rsidR="00000000" w:rsidDel="00000000" w:rsidP="00000000" w:rsidRDefault="00000000" w:rsidRPr="00000000" w14:paraId="000002D1">
      <w:pPr>
        <w:rPr>
          <w:rFonts w:ascii="Calibri" w:cs="Calibri" w:eastAsia="Calibri" w:hAnsi="Calibri"/>
        </w:rPr>
      </w:pPr>
      <w:r w:rsidDel="00000000" w:rsidR="00000000" w:rsidRPr="00000000">
        <w:rPr>
          <w:rtl w:val="0"/>
        </w:rPr>
      </w:r>
    </w:p>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**Silhouette distinction:** Expensive suit, empty hands in a dock. Distinct from all other characters by the emptiness of his posture — no pen, no wheel, no podium — just a man standing and waiting.</w:t>
      </w:r>
    </w:p>
    <w:p w:rsidR="00000000" w:rsidDel="00000000" w:rsidP="00000000" w:rsidRDefault="00000000" w:rsidRPr="00000000" w14:paraId="000002D3">
      <w:pPr>
        <w:rPr>
          <w:rFonts w:ascii="Calibri" w:cs="Calibri" w:eastAsia="Calibri" w:hAnsi="Calibri"/>
        </w:rPr>
      </w:pPr>
      <w:r w:rsidDel="00000000" w:rsidR="00000000" w:rsidRPr="00000000">
        <w:rPr>
          <w:rtl w:val="0"/>
        </w:rPr>
      </w:r>
    </w:p>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D5">
      <w:pPr>
        <w:rPr>
          <w:rFonts w:ascii="Calibri" w:cs="Calibri" w:eastAsia="Calibri" w:hAnsi="Calibri"/>
        </w:rPr>
      </w:pPr>
      <w:r w:rsidDel="00000000" w:rsidR="00000000" w:rsidRPr="00000000">
        <w:rPr>
          <w:rtl w:val="0"/>
        </w:rPr>
      </w:r>
    </w:p>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 The British Royal Navy Silhouette</w:t>
      </w:r>
    </w:p>
    <w:p w:rsidR="00000000" w:rsidDel="00000000" w:rsidP="00000000" w:rsidRDefault="00000000" w:rsidRPr="00000000" w14:paraId="000002D7">
      <w:pPr>
        <w:rPr>
          <w:rFonts w:ascii="Calibri" w:cs="Calibri" w:eastAsia="Calibri" w:hAnsi="Calibri"/>
        </w:rPr>
      </w:pPr>
      <w:r w:rsidDel="00000000" w:rsidR="00000000" w:rsidRPr="00000000">
        <w:rPr>
          <w:rtl w:val="0"/>
        </w:rPr>
      </w:r>
    </w:p>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**Note:** Not a specific named person. Represents the Royal Navy presence in the Cod Wars — specifically HMS Scylla and the fleet vessels. Appears in the cold open and throughout Part Four. This is an abstracted national-military presence, not an individual character.</w:t>
      </w:r>
    </w:p>
    <w:p w:rsidR="00000000" w:rsidDel="00000000" w:rsidP="00000000" w:rsidRDefault="00000000" w:rsidRPr="00000000" w14:paraId="000002D9">
      <w:pPr>
        <w:rPr>
          <w:rFonts w:ascii="Calibri" w:cs="Calibri" w:eastAsia="Calibri" w:hAnsi="Calibri"/>
        </w:rPr>
      </w:pPr>
      <w:r w:rsidDel="00000000" w:rsidR="00000000" w:rsidRPr="00000000">
        <w:rPr>
          <w:rtl w:val="0"/>
        </w:rPr>
      </w:r>
    </w:p>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**What they represent:** British institutional power in the Cod Wars. The size differential is the entire point of this design. The silhouette must be maximally large — the contrast with the Icelandic coast guard vessel is the visual joke and the historical argument simultaneously.</w:t>
      </w:r>
    </w:p>
    <w:p w:rsidR="00000000" w:rsidDel="00000000" w:rsidP="00000000" w:rsidRDefault="00000000" w:rsidRPr="00000000" w14:paraId="000002DB">
      <w:pPr>
        <w:rPr>
          <w:rFonts w:ascii="Calibri" w:cs="Calibri" w:eastAsia="Calibri" w:hAnsi="Calibri"/>
        </w:rPr>
      </w:pPr>
      <w:r w:rsidDel="00000000" w:rsidR="00000000" w:rsidRPr="00000000">
        <w:rPr>
          <w:rtl w:val="0"/>
        </w:rPr>
      </w:r>
    </w:p>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**Design**</w:t>
      </w:r>
    </w:p>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 Form: A ship silhouette, not a person. Rendered in flat navy blue with clean angular lines — the visual vocabulary of a Royal Navy frigate. Stiff, upright, institutional.</w:t>
      </w:r>
    </w:p>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 Distinguishing features: Slightly formal, slightly stiff silhouette. A small British flag on the stern — this flag wobbles when rammed. That wobble is the recurring comedic beat.</w:t>
      </w:r>
    </w:p>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 The size relationship: The Icelandic coast guard vessel must be measurably smaller — roughly 60-70% the height of the navy frigate silhouette — so the scale difference reads immediately.</w:t>
      </w:r>
    </w:p>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 Color palette: Flat navy blue on grey sea. Matches the cold open palette of grey-blue North Atlantic.</w:t>
      </w:r>
    </w:p>
    <w:p w:rsidR="00000000" w:rsidDel="00000000" w:rsidP="00000000" w:rsidRDefault="00000000" w:rsidRPr="00000000" w14:paraId="000002E1">
      <w:pPr>
        <w:rPr>
          <w:rFonts w:ascii="Calibri" w:cs="Calibri" w:eastAsia="Calibri" w:hAnsi="Calibri"/>
        </w:rPr>
      </w:pPr>
      <w:r w:rsidDel="00000000" w:rsidR="00000000" w:rsidRPr="00000000">
        <w:rPr>
          <w:rtl w:val="0"/>
        </w:rPr>
      </w:r>
    </w:p>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**Expression &amp; Personality**</w:t>
      </w:r>
    </w:p>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Ships do not have expressions, but the stiffness of the silhouette communicates institutional confidence that is about to be punctured. Before it moves: this is the largest thing on screen, and it should feel like it.</w:t>
      </w:r>
    </w:p>
    <w:p w:rsidR="00000000" w:rsidDel="00000000" w:rsidP="00000000" w:rsidRDefault="00000000" w:rsidRPr="00000000" w14:paraId="000002E4">
      <w:pPr>
        <w:rPr>
          <w:rFonts w:ascii="Calibri" w:cs="Calibri" w:eastAsia="Calibri" w:hAnsi="Calibri"/>
        </w:rPr>
      </w:pPr>
      <w:r w:rsidDel="00000000" w:rsidR="00000000" w:rsidRPr="00000000">
        <w:rPr>
          <w:rtl w:val="0"/>
        </w:rPr>
      </w:r>
    </w:p>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**Key Scene**</w:t>
      </w:r>
    </w:p>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The cold open: the two ships side by side, size difference maximally apparent. Then the small ship rams the large one. The large ship rocks. The flag wobbles. The viewer should feel: and that's what happened. Repeatedly.</w:t>
      </w:r>
    </w:p>
    <w:p w:rsidR="00000000" w:rsidDel="00000000" w:rsidP="00000000" w:rsidRDefault="00000000" w:rsidRPr="00000000" w14:paraId="000002E7">
      <w:pPr>
        <w:rPr>
          <w:rFonts w:ascii="Calibri" w:cs="Calibri" w:eastAsia="Calibri" w:hAnsi="Calibri"/>
        </w:rPr>
      </w:pPr>
      <w:r w:rsidDel="00000000" w:rsidR="00000000" w:rsidRPr="00000000">
        <w:rPr>
          <w:rtl w:val="0"/>
        </w:rPr>
      </w:r>
    </w:p>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**Appearances:** Cold open (four instances of the ramming sequence), throughout Part Four (Round 1/2/3 sequences), and the final close in the close section. Total: five or more appearances. The design is consistent across all.</w:t>
      </w:r>
    </w:p>
    <w:p w:rsidR="00000000" w:rsidDel="00000000" w:rsidP="00000000" w:rsidRDefault="00000000" w:rsidRPr="00000000" w14:paraId="000002E9">
      <w:pPr>
        <w:rPr>
          <w:rFonts w:ascii="Calibri" w:cs="Calibri" w:eastAsia="Calibri" w:hAnsi="Calibri"/>
        </w:rPr>
      </w:pPr>
      <w:r w:rsidDel="00000000" w:rsidR="00000000" w:rsidRPr="00000000">
        <w:rPr>
          <w:rtl w:val="0"/>
        </w:rPr>
      </w:r>
    </w:p>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EB">
      <w:pPr>
        <w:rPr>
          <w:rFonts w:ascii="Calibri" w:cs="Calibri" w:eastAsia="Calibri" w:hAnsi="Calibri"/>
        </w:rPr>
      </w:pPr>
      <w:r w:rsidDel="00000000" w:rsidR="00000000" w:rsidRPr="00000000">
        <w:rPr>
          <w:rtl w:val="0"/>
        </w:rPr>
      </w:r>
    </w:p>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 Design Rules Summary</w:t>
      </w:r>
    </w:p>
    <w:p w:rsidR="00000000" w:rsidDel="00000000" w:rsidP="00000000" w:rsidRDefault="00000000" w:rsidRPr="00000000" w14:paraId="000002ED">
      <w:pPr>
        <w:rPr>
          <w:rFonts w:ascii="Calibri" w:cs="Calibri" w:eastAsia="Calibri" w:hAnsi="Calibri"/>
        </w:rPr>
      </w:pPr>
      <w:r w:rsidDel="00000000" w:rsidR="00000000" w:rsidRPr="00000000">
        <w:rPr>
          <w:rtl w:val="0"/>
        </w:rPr>
      </w:r>
    </w:p>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All characters:</w:t>
      </w:r>
    </w:p>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 Silhouettes must be distinguishable at small size — no two share the same outline</w:t>
      </w:r>
    </w:p>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 Jón Sigurðsson (tall, stooped, glasses) / Hermann Jónasson (upright, square, pen) / Vigdís Finnbogadóttir (medium, jacket, podium) / Sigmundur Davíð Gunnlaugsson (neat suit, hands raised) / Coast Guard Captain (compact, helm) / Banker (expensive suit, empty hands in dock) — six distinct silhouettes across six distinct registers</w:t>
      </w:r>
    </w:p>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 No character is designed to look evil. The banking executives look successful. Sigmundur looks proud. The Royal Navy looks large. These are historically accurate registers.</w:t>
      </w:r>
    </w:p>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 Era palettes apply to backgrounds and settings, not to character costume colors — characters should remain visually consistent across their appearances so the viewer always recognises them on reappearance</w:t>
      </w:r>
    </w:p>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 Jón Sigurðsson returns as an empty desk — the spectacles and pamphlets must be accurate to his first appearance so the viewer recognises the absence</w:t>
      </w:r>
    </w:p>
    <w:p w:rsidR="00000000" w:rsidDel="00000000" w:rsidP="00000000" w:rsidRDefault="00000000" w:rsidRPr="00000000" w14:paraId="000002F4">
      <w:pPr>
        <w:rPr>
          <w:rFonts w:ascii="Calibri" w:cs="Calibri" w:eastAsia="Calibri" w:hAnsi="Calibri"/>
        </w:rPr>
      </w:pPr>
      <w:r w:rsidDel="00000000" w:rsidR="00000000" w:rsidRPr="00000000">
        <w:rPr>
          <w:rtl w:val="0"/>
        </w:rPr>
      </w:r>
    </w:p>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F6">
      <w:pPr>
        <w:rPr>
          <w:rFonts w:ascii="Calibri" w:cs="Calibri" w:eastAsia="Calibri" w:hAnsi="Calibri"/>
        </w:rPr>
      </w:pPr>
      <w:r w:rsidDel="00000000" w:rsidR="00000000" w:rsidRPr="00000000">
        <w:rPr>
          <w:rtl w:val="0"/>
        </w:rPr>
      </w:r>
    </w:p>
    <w:p w:rsidR="00000000" w:rsidDel="00000000" w:rsidP="00000000" w:rsidRDefault="00000000" w:rsidRPr="00000000" w14:paraId="000002F7">
      <w:pPr>
        <w:pStyle w:val="Heading2"/>
        <w:rPr>
          <w:rFonts w:ascii="Calibri" w:cs="Calibri" w:eastAsia="Calibri" w:hAnsi="Calibri"/>
        </w:rPr>
      </w:pPr>
      <w:bookmarkStart w:colFirst="0" w:colLast="0" w:name="_f0snj5ttz6w2" w:id="4"/>
      <w:bookmarkEnd w:id="4"/>
      <w:r w:rsidDel="00000000" w:rsidR="00000000" w:rsidRPr="00000000">
        <w:rPr>
          <w:rFonts w:ascii="Calibri" w:cs="Calibri" w:eastAsia="Calibri" w:hAnsi="Calibri"/>
          <w:rtl w:val="0"/>
        </w:rPr>
        <w:t xml:space="preserve">Scene Breakdown, Music Brief &amp; Color Palette</w:t>
      </w:r>
    </w:p>
    <w:p w:rsidR="00000000" w:rsidDel="00000000" w:rsidP="00000000" w:rsidRDefault="00000000" w:rsidRPr="00000000" w14:paraId="000002F8">
      <w:pPr>
        <w:rPr>
          <w:rFonts w:ascii="Calibri" w:cs="Calibri" w:eastAsia="Calibri" w:hAnsi="Calibri"/>
        </w:rPr>
      </w:pPr>
      <w:r w:rsidDel="00000000" w:rsidR="00000000" w:rsidRPr="00000000">
        <w:rPr>
          <w:rtl w:val="0"/>
        </w:rPr>
      </w:r>
    </w:p>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 Episode 3 Scene Breakdown, Music Brief &amp; Color Palette</w:t>
      </w:r>
    </w:p>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 Iceland | "The Great Cod Wars" — The Modern Hustle (1830–present)</w:t>
      </w:r>
    </w:p>
    <w:p w:rsidR="00000000" w:rsidDel="00000000" w:rsidP="00000000" w:rsidRDefault="00000000" w:rsidRPr="00000000" w14:paraId="000002FB">
      <w:pPr>
        <w:rPr>
          <w:rFonts w:ascii="Calibri" w:cs="Calibri" w:eastAsia="Calibri" w:hAnsi="Calibri"/>
        </w:rPr>
      </w:pPr>
      <w:r w:rsidDel="00000000" w:rsidR="00000000" w:rsidRPr="00000000">
        <w:rPr>
          <w:rtl w:val="0"/>
        </w:rPr>
      </w:r>
    </w:p>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FD">
      <w:pPr>
        <w:rPr>
          <w:rFonts w:ascii="Calibri" w:cs="Calibri" w:eastAsia="Calibri" w:hAnsi="Calibri"/>
        </w:rPr>
      </w:pPr>
      <w:r w:rsidDel="00000000" w:rsidR="00000000" w:rsidRPr="00000000">
        <w:rPr>
          <w:rtl w:val="0"/>
        </w:rPr>
      </w:r>
    </w:p>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 Table 1: Scene-by-Scene Breakdown</w:t>
      </w:r>
    </w:p>
    <w:p w:rsidR="00000000" w:rsidDel="00000000" w:rsidP="00000000" w:rsidRDefault="00000000" w:rsidRPr="00000000" w14:paraId="000002FF">
      <w:pPr>
        <w:rPr>
          <w:rFonts w:ascii="Calibri" w:cs="Calibri" w:eastAsia="Calibri" w:hAnsi="Calibri"/>
        </w:rPr>
      </w:pPr>
      <w:r w:rsidDel="00000000" w:rsidR="00000000" w:rsidRPr="00000000">
        <w:rPr>
          <w:rtl w:val="0"/>
        </w:rPr>
      </w:r>
    </w:p>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 # | Scene name | Setting / Era | Key visual | Narration start | Approx. duration |</w:t>
      </w:r>
    </w:p>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 1 | Black screen + hull groan | North Atlantic, 1975 — silence | Black screen, then sound only: hull groan, metal impact, wave crash | *(no narration — sound only)* | 8 sec |</w:t>
      </w:r>
    </w:p>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 2 | Two ships, size gap | North Atlantic, 1975 — grey water | Wide flat map: HMS Scylla (large, labeled) and Icelandic coast guard vessel (small, unlabeled yet) side by side | "North Atlantic. 1975. Grey water. Cold." | 25 sec |</w:t>
      </w:r>
    </w:p>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 3 | The first ram | North Atlantic, 1975 | Small ship turns and rams the large one; British flag wobbles on stern | "On one side: British fishing trawlers, guarded by Royal Navy frigates." | 30 sec |</w:t>
      </w:r>
    </w:p>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 4 | Iceland's label | North Atlantic, 1975 | Iceland's vessel label builds: Population 220,000 / No army / No air force / No navy / A coast guard / And wire cutters | "On the other side: Iceland." | 20 sec |</w:t>
      </w:r>
    </w:p>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 5 | Ramming counter | North Atlantic, 1975 | Counter appears: RAMMING INCIDENTS THIS YEAR: 35 / TIMES BRITAIN HAS BACKED DOWN: 0 (For Now) | "And yet — an Icelandic coast guard vessel pulls alongside…" | 25 sec |</w:t>
      </w:r>
    </w:p>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 6 | NATO gap map | North Atlantic, Cold War | Globe: NATO blue west, Soviet red east, Iceland glowing in gap. Dotted line from Moscow. Label: THE GAP NATO CANNOT AFFORD TO LOSE | "Iceland has also been slicing British nets with wire cutters…" | 20 sec |</w:t>
      </w:r>
    </w:p>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 7 | Scoreboard (cold open) | North Atlantic, 1975 | Tennis-style scoreboard: ICELAND — III, ROYAL NAVY — (blank) | "This is the third time Iceland has done this." | 20 sec |</w:t>
      </w:r>
    </w:p>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 8 | Cold open close | North Atlantic, 1975 | Single Icelandic coast guard vessel alone on screen, wire cutters on deck | "How does a country with no military beat the Royal Navy?" | 12 sec |</w:t>
      </w:r>
    </w:p>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 9 | Clock rewind | Transition, 1975 → 1830 | Clock face spinning backward; sepia wash; calendar peeling: 1976, 1950, 1944, 1918, 1900, 1874, 1845, 1830 | "Rewind to 1830." | 20 sec |</w:t>
      </w:r>
    </w:p>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 10 | Copenhagen library | Copenhagen, 1830s–1870s | Library interior: high shelves, candlelight, rain at tall window; Jón Sigurðsson at desk, ink on fingers, stacked documents | "A young scholar named Jón Sigurðsson is in a Copenhagen library…" | 45 sec |</w:t>
      </w:r>
    </w:p>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 11 | The Old Covenant argument | Copenhagen library, 1830s–1870s | Two-column diagram over the manuscript: WHAT ICELAND AGREED TO vs WHAT ACTUALLY HAPPENED; gap labeled JÓN'S ENTIRE ARGUMENT | "Iceland surrendered to Norway in 1262 under specific conditions, he writes." | 30 sec |</w:t>
      </w:r>
    </w:p>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 12 | The pamphlet stack | Copenhagen library, 1830s–1870s | Pamphlets stacking beside Jón's desk — to the ceiling; he does not look up | "Denmark disagrees. The debate continues for decades…" | 20 sec |</w:t>
      </w:r>
    </w:p>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 13 | Constitution, 1874 | Iceland map, 1874 | Iceland map: Althing symbol lights up at Þingvellir. Label: ALTHING RESTORED WITH ACTUAL POWER, 1874. Map pulses once. | "By 1874, it's working." | 20 sec |</w:t>
      </w:r>
    </w:p>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 14 | 1918 and the calendar | Copenhagen / Iceland, 1918 | Calendar page for 1943 appears in corner, circle drawn firmly. Label: MARK THIS DATE | "By 1918, Denmark recognises Iceland as a sovereign state…" | 20 sec |</w:t>
      </w:r>
    </w:p>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 15 | World catches fire | Europe map, 1939–1940 | Warm amber library tone drains; Europe map; regions shift to cold grey-blue. Music drops in register. | "Then the world catches fire." | 12 sec |</w:t>
      </w:r>
    </w:p>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 16 | Operation Fork | Reykjavík, May 1940 | Ships approaching from southeast; Royal Marine red on grey water; small figures wading ashore; Iceland's map label: DECLARED NEUTRAL | "April 1940: Germany occupies Denmark. May 1940: Britain occupies Iceland." | 30 sec |</w:t>
      </w:r>
    </w:p>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 17 | The protest letter | Reykjavík, May 1940 | Hermann Jónasson at desk, pen in hand, window showing ships arriving. Formal envelope labeled PROTEST LETTER dated 6:55 AM while troops land at 6:52 AM | "Operation Fork — around 800 Royal Marines at Reykjavík at dawn." | 35 sec |</w:t>
      </w:r>
    </w:p>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 18 | The ratio | Iceland, 1941 | Three small Icelandic figures beside one large US soldier with a hot dog. Ratio label: 1 foreign soldier for every 3 Icelanders | "By 1941, roughly 40,000 US troops in a country of 120,000." | 25 sec |</w:t>
      </w:r>
    </w:p>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 19 | Ástandið | Reykjavík, 1941–1944 | Three floating labels over Reykjavík: JAZZ / HOTDOGS / COMPLICATED FEELINGS | "The Icelandic term: ástandið — 'the Situation.'" | 20 sec |</w:t>
      </w:r>
    </w:p>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 20 | The hotdog cart | Reykjavík waterfront, modern | Small illustrated hotdog cart, label: STILL HERE | "Iceland today has the highest hotdog consumption per capita in Europe." | 12 sec |</w:t>
      </w:r>
    </w:p>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 21 | The calendar circle | Iceland, 1943–1944 | 1943 calendar page reappears; checkmark in the circle; page turns to 1944 | "The union with Denmark was legally reviewable from 1943." | 15 sec |</w:t>
      </w:r>
    </w:p>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 22 | Independence declared | Þingvellir, 17 June 1944 | Map fills with warm amber; Icelandic flag rises slowly; dense calm assembly at Þingvellir; no fireworks | "17 June 1944. Þingvellir — the same plain where the Althing first met in 930." | 40 sec |</w:t>
      </w:r>
    </w:p>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 23 | Jón's empty desk | Copenhagen, 1879 | Cut to Jón's desk — empty. Stacked pamphlets still there. Spectacles on desk. Ink dried. Label fades in: 1811–1879 | "The philologist from Copenhagen spent his life arguing Iceland was already free." | 25 sec |</w:t>
      </w:r>
    </w:p>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 24 | NATO complications | North Atlantic / Europe, 1949 | North Atlantic map: American blue west, Soviet red east, Iceland in gap glowing. Label: GEOGRAPHICALLY INCONVENIENT TO EVERYONE → GEOGRAPHICALLY INDISPENSABLE | "Independence arrives with immediate complications." | 30 sec |</w:t>
      </w:r>
    </w:p>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 25 | NATO vote | Althing, 1949 | Tally graphic: 37 blue tiles vs 13 grey. Label: NO ARMY. NATO FOUNDING MEMBER. THESE THINGS ARE BOTH TRUE | "NATO, 1949, comes knocking." | 20 sec |</w:t>
      </w:r>
    </w:p>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 26 | Keflavík air base | Keflavík, 1951 | Air base rendered with Cold War aircraft and antenna arrays; label: COLD WAR SUBMARINE-TRACKING HUB / Iceland's military contribution: the real estate | "The Americans build an air base at Keflavík…" | 25 sec |</w:t>
      </w:r>
    </w:p>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 27 | The cod swims by | North Atlantic, 1958 | A single dignified cod fish crosses the screen left to right and exits. Title card appears: THE COD WARS | "The Cold War battles Iceland actually fights are not against the Soviets." | 20 sec |</w:t>
      </w:r>
    </w:p>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 28 | Round 1 begins | North Atlantic map, 1958 | 12-nautical-mile circle radiates from Iceland's coast. Then 53 ship silhouettes fill the map (counter: ...51... 52... 53). Single Icelandic coast guard vessel appears among them. | "Cod was Iceland's economy. Had been for centuries." | 40 sec |</w:t>
      </w:r>
    </w:p>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 29 | The NATO trump card | North Atlantic, 1958 | NATO map; dotted arrow from Iceland to Soviet zone labeled WHAT HAPPENS IF ICELAND LEAVES NATO. Arrow glows red, then disappears. | "Iceland has no navy. What Iceland has is a coast guard, a legal argument, and a trump card…" | 25 sec |</w:t>
      </w:r>
    </w:p>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 30 | Round 1 scoreboard | North Atlantic, 1961 | 53 ships retreat in a line. Scoreboard: ROUND 1 — ICELAND. First checkmark. | "The US makes clear to Britain that Iceland in the alliance matters more than British trawlers." | 20 sec |</w:t>
      </w:r>
    </w:p>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 31 | Round 2: wire cutters | North Atlantic, 1972 | 50-mile circle appears. British ships arrive with net-cutting equipment. Close-up: British wire cutters, then Icelandic wire cutters. They are identical. | "1972: Iceland extends to 50 miles. Britain sends net cutters." | 30 sec |</w:t>
      </w:r>
    </w:p>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 32 | Round 2 scoreboard | North Atlantic, 1973 | Scoreboard: ROUND 2 — ICELAND. Second checkmark. Royal Navy column still empty. | "Both sides cut. Britain accepts the 50-mile limit." | 12 sec |</w:t>
      </w:r>
    </w:p>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 33 | Round 3: 200 miles | North Atlantic, 1975 | Largest circle yet — 200 nautical miles, labeled 1975, covering substantial portion of North Atlantic. Very confident circle. | "1975: Iceland extends to 200 miles." | 15 sec |</w:t>
      </w:r>
    </w:p>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 34 | Ramming counter returns | North Atlantic, 1975–1976 | Counter ticks from 1 to 35: 5... 12... 20... 30... 35. Each tick with a small metallic clang. Coast guard captain at helm — buckled in, coffee in cup holder, expression of complete deliberateness. | "Six months, 35 ramming incidents." | 30 sec |</w:t>
      </w:r>
    </w:p>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 35 | Diplomatic breakup letter | Iceland, 1975–1976 | Formal Icelandic government document; subject line: RE: DIPLOMATIC RELATIONS; content: we're done; seal at bottom | "Iceland severs diplomatic relations with a NATO ally in the middle of the Cold War." | 20 sec |</w:t>
      </w:r>
    </w:p>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 36 | Final scoreboard | North Atlantic, June 1976 | Full scoreboard: ICELAND: 3. ROYAL NAVY: 0. Third checkmark. Royal Navy column has a dash. Holds for five seconds. | "Britain folds in June 1976." | 25 sec |</w:t>
      </w:r>
    </w:p>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 37 | UNCLOS world map | World map, 1982 | Country by country, 200-mile zones illuminate around every coastline on Earth — spreading continent by continent until entire map glows blue. Iceland's zone last. Label: UNCLOS 1982 — THE WORLD ICELAND BUILT | "The 200-mile EEZ becomes the global standard, codified in UNCLOS 1982." | 35 sec |</w:t>
      </w:r>
    </w:p>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 38 | Vigdís — first appearance | Reykjavík, 29 June 1980 | Election poster on a wall: VIGDÍS FINNBOGADÓTTIR. Then Vigdís at a podium, slightly surprised, speaking to an understated civic crowd. Vote-share graphic: four slices, her slice largest but slim. Label: 1,911 votes | "Four years later, on 29 June 1980, Iceland does something no country had ever done." | 45 sec |</w:t>
      </w:r>
    </w:p>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 39 | Election table joke | Iceland, 1984–1992 | Table: 1984 Vigdís YES / opponents N/A; 1988 Vigdís 92.7% / opponents Tried; 1992 Vigdís Unopposed / opponents … | "Re-elected in 1984, unopposed. 1988, 92.7%. 1992, unopposed again." | 25 sec |</w:t>
      </w:r>
    </w:p>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 40 | Vigdís portrait hold | Iceland, 1980–1996 | Vigdís at podium, expression now settled and certain, slight surprise gone. Label: Born 1930. Still at it. | "Still alive, 95, UNESCO Goodwill Ambassador for Languages." | 20 sec |</w:t>
      </w:r>
    </w:p>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 41 | Iceland moves on | Iceland, 1996 | Cut away from Vigdís mid-composure; she is still talking; the cut itself is the joke | "Iceland: sets world record. Moves on." | 10 sec |</w:t>
      </w:r>
    </w:p>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 42 | Banking boom | Iceland, 2000–2008 | Three bank logos: KAUPTHING, LANDSBANKI, GLITNIR — clean, confident, early-2000s corporate design | "Then came the 2000s, and Iceland had a new idea: banking." | 20 sec |</w:t>
      </w:r>
    </w:p>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 43 | The bar chart goes off-screen | Iceland, 2007–2008 | Bar chart: Iceland's GDP (respectable bar) vs Icelandic bank assets (rises past GDP, past chart top, off screen). Arrow follows it upward: 11x GDP. US bar added for context: ~1x GDP | "Their combined assets were roughly eleven times Iceland's GDP." | 35 sec |</w:t>
      </w:r>
    </w:p>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 44 | The three collapses | Iceland, October 2008 | KAUPTHING, LANDSBANKI, GLITNIR logos crack and go dark in sequence: CRASH. CRASH. CRASH. Dates: 6 Oct / 7 Oct / 9 Oct. Color palette goes fully red. Bar chart collapses. Music drops. | "October 2008: all three collapse within a week." | 30 sec |</w:t>
      </w:r>
    </w:p>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 45 | The dashboard | Iceland, 2008 | Three economic indicators tick simultaneously: currency, inflation, unemployment — all going wrong. Dashboard of red lights. Silence around them. | "The króna loses more than half its value. Inflation hits 18.6%." | 25 sec |</w:t>
      </w:r>
    </w:p>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 46 | The courtroom | Reykjavík, 2010–2012 | Clean minimal courtroom: a dock, a banker (surprised expression, empty hands), a gavel; behind him 38 more figures in suits. Label: 39 convictions. Average sentence: 2.5 years | "Iceland lets the banks fail. Capital controls, IMF programme, 39 banking executives prosecuted." | 30 sec |</w:t>
      </w:r>
    </w:p>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 47 | Referendum newspaper | Iceland / UK / Netherlands, 2010–2013 | Newspaper front page: BANKER JAILED / UK DEMANDS REPAYMENT / NETHERLANDS TOO / ICELAND HOLDS REFERENDUM — NO / Still NO / EFTA Court agrees: Iceland NOT obligated | "The UK and Netherlands demand repayment. Iceland holds two referendums." | 35 sec |</w:t>
      </w:r>
    </w:p>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 48 | Recovery dashboard | Iceland, 2011–2025 | Same dashboard as collapse, now ticking in right direction: growth, employment, HDI. Final: HDI #1 — 2025. Clean white background. | "By 2011, the economy is growing. By 2012, it's Europe's recovery story." | 25 sec |</w:t>
      </w:r>
    </w:p>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 49 | Panama Papers footnote | Iceland, April 2016 | Portrait of Sigmundur Davíð Gunnlaugsson at podium, hands raised, proud. Small envelope slides to corner: THE PANAMA PAPERS. Unopened. | "One footnote." | 35 sec |</w:t>
      </w:r>
    </w:p>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 50 | Portrait slides off | Iceland, 5 April 2016 | Panama Papers envelope opens; WINTRIS INC. logo drifts out; dotted line connects to collapsed banks; PM's portrait slowly slides off screen to the left. Silence. | "Panama Papers, April 2016. He resigned on the 5th." | 30 sec |</w:t>
      </w:r>
    </w:p>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 51 | Empty podium | Iceland, 2016 | Blank space where portrait was. Empty podium. Holds four seconds. Frame brightens. | "The irony was not subtle. Iceland appreciated it anyway." | 18 sec |</w:t>
      </w:r>
    </w:p>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 52 | Eyjafjallajökull — airspace | Europe map, April 2010 | Aircraft symbols disappear from European airways country by country: 23 countries, map goes quiet. Labels: 10 MILLION PASSENGERS STRANDED / €1.3 BILLION IN AIRLINE LOSSES | "In April 2010, Eyjafjallajökull erupted and closed European airspace for six days." | 35 sec |</w:t>
      </w:r>
    </w:p>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 53 | Medium-Sized Event label | Iceland / Europe map, 2010 | Iceland in corner of map with eruption plume; label: EYJAFJALLAJÖKULL — Medium-Sized Event (By Icelandic Standards) | "Twenty-three countries. Ten million stranded passengers." | 20 sec |</w:t>
      </w:r>
    </w:p>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 54 | Tourism graph | Iceland, 2008–2018 | Tourist arrival graph: 500,000 (2008) → small red mark for volcano → 2.3 million (2018). Annotation: Best accidental marketing campaign in history | "What it accidentally did was introduce the world to Iceland as a destination." | 25 sec |</w:t>
      </w:r>
    </w:p>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 55 | Tourists pour from volcano | Iceland / Europe map, 2010–2018 | Volcano plume; from its base, flood of tourist icons — cameras, luggage, northern lights selfie sticks — fanning out toward Iceland | "Visitors went from 500,000 in 2008 to 2.3 million by 2018." | 20 sec |</w:t>
      </w:r>
    </w:p>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 56 | Grindavík eruptions | Reykjanes Peninsula, 2021–present | Peninsula map: fissure lines appear one by one near Grindavík, glowing orange. Blue Lagoon icon with CLOSED sign swinging open / closed / open / closed. The sign looks tired. | "Since 2021, the Reykjanes Peninsula — quiet for roughly 800 years — has been erupting again." | 35 sec |</w:t>
      </w:r>
    </w:p>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 57 | Magma cross-section | Reykjanes Peninsula, 2026 | Cross-section: Iceland above, deep amber glow of accumulated magma below. Label: MORE MAGMA THAN EVER RECORDED IN THIS SERIES. Ground above looks ordinary. | "As of May 2026, more magma stored beneath the peninsula than at any previous point…" | 20 sec |</w:t>
      </w:r>
    </w:p>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 58 | Close: back to the North Atlantic | North Atlantic, 1975 | Cold open image returns: small Icelandic coast guard vessel beside large British frigate. Same size difference. Same grey sea. Now we know more. | "Which brings us back to the North Atlantic. 1975. Wire cutters." | 20 sec |</w:t>
      </w:r>
    </w:p>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 59 | The timeline | 874–2026 | Long horizontal timeline stretches across screen; markers light up one by one as each historical beat is named — longship at 874, Althing at 930, Jón at 1830, flag at 1944, Keflavík at 1949, scoreboard at 1958–1976, Vigdís at 1980, banks at 2008–2013 | "Think about the full line of it." | 55 sec |</w:t>
      </w:r>
    </w:p>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 60 | Final scoreboard reprise | Close, 2026 | ICELAND: 3. ROYAL NAVY: 0. Sits confident and unapologetic. Fades — not dramatically, but the way a fact fades. | "Iceland doesn't punch above its weight." | 20 sec |</w:t>
      </w:r>
    </w:p>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 61 | Wire cutters close-up | Coast guard vessel, any era | Final close-up: wire cutters on deck, slightly worn, salt on handles. Resting. Entirely unremarkable. | "The Cod Wars weren't an anomaly. They were Tuesday — with wire cutters." | 18 sec |</w:t>
      </w:r>
    </w:p>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 62 | Final wide shot — Iceland | Iceland from altitude, 2026 | Whole simplified island: green coasts, white glacier interior, faint orange glow to southwest from Reykjanes eruption site. Island sits in the North Atlantic: ancient, active, self-possessed. Music fades. Silence. | "The ground is still erupting. The island is still being made." | 30 sec |</w:t>
      </w:r>
    </w:p>
    <w:p w:rsidR="00000000" w:rsidDel="00000000" w:rsidP="00000000" w:rsidRDefault="00000000" w:rsidRPr="00000000" w14:paraId="00000340">
      <w:pPr>
        <w:rPr>
          <w:rFonts w:ascii="Calibri" w:cs="Calibri" w:eastAsia="Calibri" w:hAnsi="Calibri"/>
        </w:rPr>
      </w:pPr>
      <w:r w:rsidDel="00000000" w:rsidR="00000000" w:rsidRPr="00000000">
        <w:rPr>
          <w:rtl w:val="0"/>
        </w:rPr>
      </w:r>
    </w:p>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**Estimated total runtime: ~870 seconds (~14.5 minutes)**</w:t>
      </w:r>
    </w:p>
    <w:p w:rsidR="00000000" w:rsidDel="00000000" w:rsidP="00000000" w:rsidRDefault="00000000" w:rsidRPr="00000000" w14:paraId="00000342">
      <w:pPr>
        <w:rPr>
          <w:rFonts w:ascii="Calibri" w:cs="Calibri" w:eastAsia="Calibri" w:hAnsi="Calibri"/>
        </w:rPr>
      </w:pPr>
      <w:r w:rsidDel="00000000" w:rsidR="00000000" w:rsidRPr="00000000">
        <w:rPr>
          <w:rtl w:val="0"/>
        </w:rPr>
      </w:r>
    </w:p>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44">
      <w:pPr>
        <w:rPr>
          <w:rFonts w:ascii="Calibri" w:cs="Calibri" w:eastAsia="Calibri" w:hAnsi="Calibri"/>
        </w:rPr>
      </w:pPr>
      <w:r w:rsidDel="00000000" w:rsidR="00000000" w:rsidRPr="00000000">
        <w:rPr>
          <w:rtl w:val="0"/>
        </w:rPr>
      </w:r>
    </w:p>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 Table 2: Music Brief</w:t>
      </w:r>
    </w:p>
    <w:p w:rsidR="00000000" w:rsidDel="00000000" w:rsidP="00000000" w:rsidRDefault="00000000" w:rsidRPr="00000000" w14:paraId="00000346">
      <w:pPr>
        <w:rPr>
          <w:rFonts w:ascii="Calibri" w:cs="Calibri" w:eastAsia="Calibri" w:hAnsi="Calibri"/>
        </w:rPr>
      </w:pPr>
      <w:r w:rsidDel="00000000" w:rsidR="00000000" w:rsidRPr="00000000">
        <w:rPr>
          <w:rtl w:val="0"/>
        </w:rPr>
      </w:r>
    </w:p>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 Segment | Tone | Instrumentation | Key rule |</w:t>
      </w:r>
    </w:p>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 Cold open (Sc 1–8) | Tense, spare, absurd-serious | Single low string or solo cello; minimal. Near-silence beneath the hull groan and wave crash. | Open on sound design, not music. First musical note should not arrive until the second ship label appears. No comedy stings — the size contrast is funny, the music stays cold. |</w:t>
      </w:r>
    </w:p>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 Rewind &amp; Part One: The Philologist (Sc 9–15) | Quieter, slightly warmer; scholarly patience | Folk strings — Icelandic fiddle character. Fingerpicked acoustic. Occasional low woodwind. Warm but not bright; amber not golden. | Music must feel like work, not triumph. Jón has not won yet. Pamphlet-stack beat: music does not swell, it plods — deliberately. |</w:t>
      </w:r>
    </w:p>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 Part Two: The Situation (Sc 16–23) | Uneasy, occupied, strangely mundane | Brass for the British landing; then drop back to sparse strings for ástandið. Independence sequence: strings rise — but resolved, not triumphant. | Music must NOT feel celebratory at independence — it should feel earned and quiet. "Resolved" not "victorious." The cut to Jón's empty desk needs a breath — music drops or pauses at that moment. |</w:t>
      </w:r>
    </w:p>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 Part Three: NATO &amp; The Cod (Sc 24–27) | Airy pause; light strategic tension | Brief reset — almost nothing. A single sustained note or minimal ostinato. Then the cod-swim cue: something slightly absurd but still straight; a quiet brass nod that is the joke, not a sting. | The cod crossing the screen is the tonal pivot to the Cod Wars. The THE COD WARS title card must land in musical silence or a single low note — not a fanfare. |</w:t>
      </w:r>
    </w:p>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 Part Four: The Cod Wars (Sc 28–37) | Escalating, rhythmic, punchy; each round builds | Driving low strings, hand percussion; builds through Rounds 1–3. Each scoreboard gets a small beat of rhythmic emphasis — not a sting, a landing. | The ramming sequence has its own sound design (metallic clangs); music must sit under not over those sounds. Final scoreboard: hold in near-silence for the full five-second hold. Music returns after the UNCLOS world map sequence begins. |</w:t>
      </w:r>
    </w:p>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 Part Five: The Records — Vigdís (Sc 38–41) | Lighter; clear Nordic; civic warmth | Clean, lighter strings. Almost folk-song adjacent. Not saccharine — civic and direct. | The "Iceland: sets world record. Moves on." cut-away beat: music cuts with it, mid-phrase — the abruptness is the joke. Do not resolve. |</w:t>
      </w:r>
    </w:p>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 Part Six: The Crash (Sc 42–48) | Tightening; cold; collapsed; then earned recovery | Cold open: modern, spare, slight electronic undertone (cold 2000s banking era). Crash sequence: drops to low, slow, heavy. Single bass note or cello drone. Recovery: music slowly brightens back — not dramatic, incremental. | All music stops completely at the three logo crashes (Sc 44) — sound design only (CRASH × 3). Silence around the economic dashboard numbers (Sc 45). Music re-enters only when recovery dashboard turns green (Sc 48). |</w:t>
      </w:r>
    </w:p>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 Panama Papers footnote (Sc 49–51) | Quiet irony; then silence | Music drops to near-nothing when Panama Papers envelope appears. Portrait slides off in silence. Empty podium: nothing. | No comedy music at any point in this segment. The irony is carried entirely by image and narration. Music resumes only when frame brightens at end of Sc 51. |</w:t>
      </w:r>
    </w:p>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 Part Seven: Accidental Tourist (Sc 52–57) | Lightness; not joyful, but lighter | Music lifts — not joyfully but with lightness. Sky-blue palette = slight lift in register. Grindavík section: music turns quietly ominous, low sustained tones under the fissure animation. | The CLOSED/OPEN sign sequence: no musical joke. The tired sign is visual comedy only. Magma cross-section: music holds its quieter ominous register. |</w:t>
      </w:r>
    </w:p>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 Close (Sc 58–62) | Wide, quiet; reprise of opening theme; resolved | Opening theme returns — but warmer. The grey of the cold open, but with more light in it. Timeline sequence: music builds slowly as each marker lights, reaching quiet fullness at the complete lit timeline. Then fades. Final wide shot: fades to silence. | The opening theme reprise should be recognisable but warmer — same notes, different register. The final frame lands in silence. No swell, no final sting. Let the island just sit there. |</w:t>
      </w:r>
    </w:p>
    <w:p w:rsidR="00000000" w:rsidDel="00000000" w:rsidP="00000000" w:rsidRDefault="00000000" w:rsidRPr="00000000" w14:paraId="00000353">
      <w:pPr>
        <w:rPr>
          <w:rFonts w:ascii="Calibri" w:cs="Calibri" w:eastAsia="Calibri" w:hAnsi="Calibri"/>
        </w:rPr>
      </w:pPr>
      <w:r w:rsidDel="00000000" w:rsidR="00000000" w:rsidRPr="00000000">
        <w:rPr>
          <w:rtl w:val="0"/>
        </w:rPr>
      </w:r>
    </w:p>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**Global music rules:**</w:t>
      </w:r>
    </w:p>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 No comedy music stings at any point — tone is carried by words and visuals, not music</w:t>
      </w:r>
    </w:p>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 Music shifts with each major era (cold open, 1830s, 1940s, 1949/Cod Wars, 1980, 2008, 2016, 2010 volcano, close)</w:t>
      </w:r>
    </w:p>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 The cold open theme returns at the close, warmer and resolved</w:t>
      </w:r>
    </w:p>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 All marked `[VISUAL: hold]` beats are musical holds — narrator breathes, image carries, music sits</w:t>
      </w:r>
    </w:p>
    <w:p w:rsidR="00000000" w:rsidDel="00000000" w:rsidP="00000000" w:rsidRDefault="00000000" w:rsidRPr="00000000" w14:paraId="00000359">
      <w:pPr>
        <w:rPr>
          <w:rFonts w:ascii="Calibri" w:cs="Calibri" w:eastAsia="Calibri" w:hAnsi="Calibri"/>
        </w:rPr>
      </w:pPr>
      <w:r w:rsidDel="00000000" w:rsidR="00000000" w:rsidRPr="00000000">
        <w:rPr>
          <w:rtl w:val="0"/>
        </w:rPr>
      </w:r>
    </w:p>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5B">
      <w:pPr>
        <w:rPr>
          <w:rFonts w:ascii="Calibri" w:cs="Calibri" w:eastAsia="Calibri" w:hAnsi="Calibri"/>
        </w:rPr>
      </w:pPr>
      <w:r w:rsidDel="00000000" w:rsidR="00000000" w:rsidRPr="00000000">
        <w:rPr>
          <w:rtl w:val="0"/>
        </w:rPr>
      </w:r>
    </w:p>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 Table 3: Color Palette Reference</w:t>
      </w:r>
    </w:p>
    <w:p w:rsidR="00000000" w:rsidDel="00000000" w:rsidP="00000000" w:rsidRDefault="00000000" w:rsidRPr="00000000" w14:paraId="0000035D">
      <w:pPr>
        <w:rPr>
          <w:rFonts w:ascii="Calibri" w:cs="Calibri" w:eastAsia="Calibri" w:hAnsi="Calibri"/>
        </w:rPr>
      </w:pPr>
      <w:r w:rsidDel="00000000" w:rsidR="00000000" w:rsidRPr="00000000">
        <w:rPr>
          <w:rtl w:val="0"/>
        </w:rPr>
      </w:r>
    </w:p>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 Era / Period | Primary colors | Mood | Notes |</w:t>
      </w:r>
    </w:p>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 Cold open — North Atlantic 1975 | #7A8FA0 (flat grey-blue), #C8D4DC (white-cap grey), #1C2B38 (deep navy) | Cold, spare | The entire cold open lives in this palette. No warm tones until the rewind. The grey should feel genuinely indifferent — not stylised or beautiful. |</w:t>
      </w:r>
    </w:p>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 Part One — Copenhagen library / independence movement (1830–1874) | #C8860A (warm amber), #F5E6C8 (parchment), #2A2218 (dark charcoal) | Scholarly, warm-dark | The library interior is warm gold — marking it as Iceland's future, not Denmark's present. The exterior and city beyond the window stay in cool grey. Jón Sigurðsson's palette lives here. |</w:t>
      </w:r>
    </w:p>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 Part Two — Occupation and Independence (1940–1944) | #5E6E7A (occupation grey-blue), #C8860A (amber, independence only), #A31621 (Royal Marine red, landing only) | Uneasy → Resolved | The occupation sequences are cold grey-blue throughout. Independence (Þingvellir, flag rising) erupts in warm amber — the only time that color returns in force until the close. Royal Marine red is used only for the landing fleet silhouettes; no other use of red in this segment. |</w:t>
      </w:r>
    </w:p>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 Part Three — Cold War / NATO (1949–1957) | #DDEAF0 (clean Nordic white), #5B9EC9 (sky blue), #1C2B38 (deep navy) | Strategic, clinical | The modern era palette begins here. Clean and clear. The Keflavík base uses the deep navy against the white. The gap-in-the-NATO-map uses red (#A31621) for the Soviet zone only — contained, not dominant. |</w:t>
      </w:r>
    </w:p>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 Part Four — The Cod Wars (1958–1976) | #7A8FA0 (North Atlantic grey), #1C2B38 (navy for ships), #C8860A (amber accent for scoreboard checkmarks only) | Tense, escalating | Returns to the cold open water palette — we are back on the same grey sea. Scoreboards use a contained amber accent for Iceland's checkmarks only. No red. The UNCLOS world map uses #5B9EC9 (sky blue) for the spreading 200-mile zones. |</w:t>
      </w:r>
    </w:p>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 Part Five — Modern Records / Vigdís (1980–1996) | #DDEAF0 (Nordic white), #5B9EC9 (sky blue), #B05A2F (warm rust for Vigdís's jacket) | Clear, civic | The clean modern palette at its brightest. Vigdís's rust-amber jacket is the only warm accent in a field of white and sky blue. The election vote-share graphic uses the sky blue for her segment. |</w:t>
      </w:r>
    </w:p>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 Part Six — Banking Boom (2000–2008) | #E8E8E8 (clinical off-white), #2E4860 (corporate dark blue), #9BA8B0 (cold grey) | Confident, then cold | The boom phase is clean but cold — no warmth in the corporate design. The three bank logos are rendered in the corporate palette. |</w:t>
      </w:r>
    </w:p>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 Part Six — Crash (October 2008) | #A31621 (red, dominant), #1C2B38 (deep black-navy), #7A8FA0 (collapsed grey) | Collapsed | The only segment where red is dominant. All three palette positions shift to red or dark. The bar chart collapse, the logo crashes, the economic dashboard — all in this palette. Restricted to Scenes 44–45 only. |</w:t>
      </w:r>
    </w:p>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 Part Six — Recovery (2011–2025) | #DDEAF0 (Nordic white), #5B9EC9 (sky blue), #4C9A6A (recovery green, HDI counter only) | Earned, clean | Recovery green (#4C9A6A) is used exclusively for the HDI and employment indicators climbing to green. It appears nowhere else in the episode. |</w:t>
      </w:r>
    </w:p>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 Panama Papers footnote (April 2016) | #DDEAF0 (Nordic white), #1C2B38 (deep navy for the envelope and document) | Quiet, ironic | No new colors — the footnote lives within the modern palette. The envelope and document use the deep navy against white. The empty podium is white. No red, no amber — the irony needs no color coding. |</w:t>
      </w:r>
    </w:p>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 Part Seven — Accidental Tourism (2010–2018) | #DDEAF0 (Nordic white), #5B9EC9 (sky blue), #B3C8D8 (pale aviation grey for airspace map) | Light, then active | The aviation silence map uses a pale grey to show closed airspace. The tourist icons are clean and illustrative. |</w:t>
      </w:r>
    </w:p>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 Reykjanes eruptions (2021–present) | #DDEAF0 (Nordic white), #5B9EC9 (sky blue), #E8740A (eruption orange, fissure lines only) | Active, unsettled | Eruption orange (#E8740A) is used exclusively for the fissure lines on the peninsula map and the magma glow in the cross-section. It is contained and specific — not used anywhere else. Grindavík and the Blue Lagoon retain the normal modern palette until the fissure lines appear. |</w:t>
      </w:r>
    </w:p>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 Close / Timeline (2026) | Blend: cold open grey-blue warming toward Nordic white, amber markers on timeline | Resolved, full | The close begins in the cold open's grey-blue and gradually warms toward the modern white-and-sky-blue. The timeline markers use small amber accents for each historical point. The final wide shot returns to the island's natural palette: green coasts, white glaciers, faint eruption orange to the southwest — all three palette families present at once, because the island contains all of them.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