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030B7" w14:textId="0BB75917" w:rsidR="00A325C3" w:rsidRDefault="00D866C6">
      <w:r>
        <w:rPr>
          <w:noProof/>
        </w:rPr>
        <w:drawing>
          <wp:inline distT="0" distB="0" distL="0" distR="0" wp14:anchorId="6C15E84F" wp14:editId="13E18660">
            <wp:extent cx="5731510" cy="2476500"/>
            <wp:effectExtent l="0" t="0" r="2540" b="0"/>
            <wp:docPr id="29165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6585" name="Picture 291658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48FD" w14:textId="2D86555E" w:rsidR="00D866C6" w:rsidRDefault="00D866C6">
      <w:pPr>
        <w:rPr>
          <w:noProof/>
        </w:rPr>
      </w:pPr>
      <w:r>
        <w:rPr>
          <w:noProof/>
        </w:rPr>
        <w:drawing>
          <wp:inline distT="0" distB="0" distL="0" distR="0" wp14:anchorId="1585B33E" wp14:editId="51354137">
            <wp:extent cx="5731510" cy="3227070"/>
            <wp:effectExtent l="0" t="0" r="2540" b="0"/>
            <wp:docPr id="2114409157" name="Picture 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409157" name="Picture 3">
                      <a:hlinkClick r:id="rId5"/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3AB1" w14:textId="77777777" w:rsidR="00D866C6" w:rsidRPr="00D866C6" w:rsidRDefault="00D866C6" w:rsidP="00D866C6"/>
    <w:p w14:paraId="164E7F7A" w14:textId="77777777" w:rsidR="00D866C6" w:rsidRPr="00D866C6" w:rsidRDefault="00D866C6" w:rsidP="00D866C6"/>
    <w:p w14:paraId="4794A3F6" w14:textId="77777777" w:rsidR="00D866C6" w:rsidRPr="00D866C6" w:rsidRDefault="00D866C6" w:rsidP="00D866C6"/>
    <w:p w14:paraId="6B3C4EB5" w14:textId="77777777" w:rsidR="00D866C6" w:rsidRDefault="00D866C6" w:rsidP="00D866C6">
      <w:pPr>
        <w:rPr>
          <w:noProof/>
        </w:rPr>
      </w:pPr>
    </w:p>
    <w:p w14:paraId="54710AA7" w14:textId="0C4F1715" w:rsidR="00D866C6" w:rsidRPr="00D866C6" w:rsidRDefault="00D866C6" w:rsidP="00D866C6">
      <w:hyperlink r:id="rId7" w:history="1">
        <w:r w:rsidRPr="00D866C6">
          <w:rPr>
            <w:rStyle w:val="Hyperlink"/>
          </w:rPr>
          <w:t>ZAP by Checkmarx Scanning</w:t>
        </w:r>
        <w:r w:rsidRPr="00D866C6">
          <w:rPr>
            <w:rStyle w:val="Hyperlink"/>
          </w:rPr>
          <w:t xml:space="preserve"> </w:t>
        </w:r>
        <w:r w:rsidRPr="00D866C6">
          <w:rPr>
            <w:rStyle w:val="Hyperlink"/>
          </w:rPr>
          <w:t>Report</w:t>
        </w:r>
      </w:hyperlink>
      <w:r>
        <w:t xml:space="preserve"> – report link</w:t>
      </w:r>
    </w:p>
    <w:sectPr w:rsidR="00D866C6" w:rsidRPr="00D86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4FB"/>
    <w:rsid w:val="00051A5F"/>
    <w:rsid w:val="003041E0"/>
    <w:rsid w:val="00701324"/>
    <w:rsid w:val="008914FB"/>
    <w:rsid w:val="00934163"/>
    <w:rsid w:val="00A325C3"/>
    <w:rsid w:val="00D866C6"/>
    <w:rsid w:val="00E66744"/>
    <w:rsid w:val="00F5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CBB22"/>
  <w15:chartTrackingRefBased/>
  <w15:docId w15:val="{443FD5D8-B322-4212-A09F-A0FD1F7E1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4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4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4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4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4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4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4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4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4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4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4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4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4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4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4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4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4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4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4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4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4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4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4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4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4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4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4F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66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6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66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Manaswini\Downloads\2025-08-17-ZAP-Report-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file:///C:\Users\Manaswini\Downloads\2025-08-17-ZAP-Report-.htm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Manaswini Paruchuri</dc:creator>
  <cp:keywords/>
  <dc:description/>
  <cp:lastModifiedBy>Manaswini Paruchuri</cp:lastModifiedBy>
  <cp:revision>2</cp:revision>
  <dcterms:created xsi:type="dcterms:W3CDTF">2025-08-17T21:44:00Z</dcterms:created>
  <dcterms:modified xsi:type="dcterms:W3CDTF">2025-08-17T21:48:00Z</dcterms:modified>
</cp:coreProperties>
</file>