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UC-10</w:t>
      </w:r>
      <w:r w:rsidRPr="004969E7">
        <w:t xml:space="preserve">: </w:t>
      </w:r>
      <w:r>
        <w:t>Put the grade</w:t>
      </w:r>
    </w:p>
    <w:p w:rsidR="00A66A5C" w:rsidRDefault="00A66A5C" w:rsidP="00A66A5C">
      <w:pPr>
        <w:rPr>
          <w:rStyle w:val="Heading1Char"/>
        </w:rPr>
      </w:pP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DE6B67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7B26AC">
        <w:rPr>
          <w:rFonts w:ascii="TH SarabunPSK" w:hAnsi="TH SarabunPSK" w:cs="TH SarabunPSK"/>
          <w:sz w:val="32"/>
          <w:szCs w:val="32"/>
        </w:rPr>
        <w:t>Test to check that t</w:t>
      </w:r>
      <w:r w:rsidRPr="00A66A5C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Pr="00CF3FD5" w:rsidRDefault="00A66A5C" w:rsidP="001E2B99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8D07C9">
        <w:rPr>
          <w:rStyle w:val="Heading2Char"/>
        </w:rPr>
        <w:t>d of grade type and its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A66A5C" w:rsidTr="001D709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Value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A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4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B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C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</w:tr>
      <w:tr w:rsidR="005B5A10" w:rsidRPr="00AD4FA1" w:rsidTr="001D7097">
        <w:trPr>
          <w:trHeight w:val="593"/>
        </w:trPr>
        <w:tc>
          <w:tcPr>
            <w:tcW w:w="41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D</w:t>
            </w:r>
          </w:p>
        </w:tc>
        <w:tc>
          <w:tcPr>
            <w:tcW w:w="4699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5B5A10" w:rsidRPr="00AD4FA1" w:rsidTr="001D7097">
        <w:trPr>
          <w:trHeight w:val="593"/>
        </w:trPr>
        <w:tc>
          <w:tcPr>
            <w:tcW w:w="41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F</w:t>
            </w:r>
          </w:p>
        </w:tc>
        <w:tc>
          <w:tcPr>
            <w:tcW w:w="4699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0</w:t>
            </w:r>
          </w:p>
        </w:tc>
      </w:tr>
    </w:tbl>
    <w:p w:rsidR="00CF0812" w:rsidRDefault="00CF0812" w:rsidP="00CF0812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CF0812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CF0812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CF0812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CF0812" w:rsidRPr="006C569D" w:rsidRDefault="00CF0812" w:rsidP="00CF0812"/>
    <w:p w:rsidR="00A66A5C" w:rsidRDefault="00A66A5C" w:rsidP="00A66A5C"/>
    <w:p w:rsidR="00716787" w:rsidRDefault="00716787" w:rsidP="00A66A5C"/>
    <w:p w:rsidR="00716787" w:rsidRDefault="00716787" w:rsidP="00A66A5C"/>
    <w:p w:rsidR="00716787" w:rsidRDefault="00716787" w:rsidP="00A66A5C"/>
    <w:p w:rsidR="00716787" w:rsidRPr="009B4DAB" w:rsidRDefault="00716787" w:rsidP="00A66A5C"/>
    <w:p w:rsidR="00A66A5C" w:rsidRDefault="00BA7BDC" w:rsidP="00BA7BDC">
      <w:pPr>
        <w:pStyle w:val="Heading1"/>
      </w:pPr>
      <w:r w:rsidRPr="00BA7BDC">
        <w:rPr>
          <w:rFonts w:hint="cs"/>
        </w:rPr>
        <w:lastRenderedPageBreak/>
        <w:t>Test case</w:t>
      </w:r>
    </w:p>
    <w:p w:rsidR="002346D3" w:rsidRDefault="00BA7BDC" w:rsidP="002346D3">
      <w:pPr>
        <w:pStyle w:val="Heading2"/>
      </w:pPr>
      <w:r>
        <w:tab/>
      </w:r>
      <w:r w:rsidR="002346D3">
        <w:t>•Test script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591A86" w:rsidRPr="00591A86" w:rsidRDefault="00591A86" w:rsidP="00591A86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  <w:bookmarkStart w:id="0" w:name="_GoBack"/>
      <w:bookmarkEnd w:id="0"/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the “Teacher Information” menu.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“Grading” button next to course name in teaching course list.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value of the scroll down button.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click “Submit” button.</w:t>
      </w:r>
    </w:p>
    <w:p w:rsidR="00A73FFC" w:rsidRPr="00473625" w:rsidRDefault="003A4853" w:rsidP="0047362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</w:t>
      </w:r>
      <w:r w:rsidRPr="003A4853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sectPr w:rsidR="00A73FFC" w:rsidRPr="0047362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C2B"/>
    <w:multiLevelType w:val="hybridMultilevel"/>
    <w:tmpl w:val="140C5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7C08"/>
    <w:multiLevelType w:val="hybridMultilevel"/>
    <w:tmpl w:val="48B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1E0BAD"/>
    <w:rsid w:val="001E2B99"/>
    <w:rsid w:val="002346D3"/>
    <w:rsid w:val="003A4853"/>
    <w:rsid w:val="003A5376"/>
    <w:rsid w:val="003C34F4"/>
    <w:rsid w:val="00473625"/>
    <w:rsid w:val="00476250"/>
    <w:rsid w:val="00591A86"/>
    <w:rsid w:val="005B5A10"/>
    <w:rsid w:val="00611B4A"/>
    <w:rsid w:val="00716787"/>
    <w:rsid w:val="00783E1F"/>
    <w:rsid w:val="00790F0F"/>
    <w:rsid w:val="007B26AC"/>
    <w:rsid w:val="008C4DFF"/>
    <w:rsid w:val="008D07C9"/>
    <w:rsid w:val="009B7578"/>
    <w:rsid w:val="00A66A5C"/>
    <w:rsid w:val="00BA7BDC"/>
    <w:rsid w:val="00CF0812"/>
    <w:rsid w:val="00D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2345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2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18</cp:revision>
  <dcterms:created xsi:type="dcterms:W3CDTF">2018-03-25T18:21:00Z</dcterms:created>
  <dcterms:modified xsi:type="dcterms:W3CDTF">2018-03-28T21:35:00Z</dcterms:modified>
</cp:coreProperties>
</file>