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1A6BE0" w14:textId="3DD99914" w:rsidR="00E861FC" w:rsidRDefault="00E861FC">
      <w:r>
        <w:t xml:space="preserve">Product: </w:t>
      </w:r>
      <w:proofErr w:type="spellStart"/>
      <w:r>
        <w:t>PerkUp</w:t>
      </w:r>
      <w:proofErr w:type="spellEnd"/>
    </w:p>
    <w:p w14:paraId="266F5823" w14:textId="28D432D4" w:rsidR="00E861FC" w:rsidRDefault="00E861FC">
      <w:r>
        <w:rPr>
          <w:noProof/>
        </w:rPr>
        <w:drawing>
          <wp:inline distT="0" distB="0" distL="0" distR="0" wp14:anchorId="6FAEC674" wp14:editId="756C0E82">
            <wp:extent cx="1276141" cy="1276141"/>
            <wp:effectExtent l="0" t="0" r="0" b="0"/>
            <wp:docPr id="202946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66299" name="Picture 202946629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858" cy="129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7C99" w14:textId="77777777" w:rsidR="00E861FC" w:rsidRDefault="00E861FC"/>
    <w:p w14:paraId="1A120D78" w14:textId="77777777" w:rsidR="00E861FC" w:rsidRDefault="00E861FC"/>
    <w:p w14:paraId="057523DD" w14:textId="77777777" w:rsidR="00E861FC" w:rsidRDefault="00E861FC"/>
    <w:p w14:paraId="1C80E300" w14:textId="42E75BF9" w:rsidR="00E861FC" w:rsidRDefault="00E861FC">
      <w:r>
        <w:t>Sign up</w:t>
      </w:r>
    </w:p>
    <w:p w14:paraId="29C4A5E3" w14:textId="2AE70C76" w:rsidR="00E861FC" w:rsidRDefault="00E861FC">
      <w:r>
        <w:t>Login</w:t>
      </w:r>
    </w:p>
    <w:p w14:paraId="1C4F7C04" w14:textId="03CF118C" w:rsidR="00E861FC" w:rsidRDefault="00E861FC">
      <w:r>
        <w:t>User authentication system</w:t>
      </w:r>
    </w:p>
    <w:p w14:paraId="2B5C1337" w14:textId="77777777" w:rsidR="00E861FC" w:rsidRDefault="00E861FC"/>
    <w:p w14:paraId="4586107A" w14:textId="38F209CB" w:rsidR="00E861FC" w:rsidRDefault="00E861FC">
      <w:r>
        <w:rPr>
          <w:noProof/>
        </w:rPr>
        <w:drawing>
          <wp:inline distT="0" distB="0" distL="0" distR="0" wp14:anchorId="386E8A23" wp14:editId="6146D526">
            <wp:extent cx="5731510" cy="3582035"/>
            <wp:effectExtent l="0" t="0" r="0" b="0"/>
            <wp:docPr id="174254230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42305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04E5" w14:textId="77777777" w:rsidR="00E861FC" w:rsidRDefault="00E861FC"/>
    <w:p w14:paraId="52436080" w14:textId="6B653B38" w:rsidR="00E861FC" w:rsidRDefault="00E861FC">
      <w:pPr>
        <w:rPr>
          <w:rStyle w:val="Strong"/>
          <w:color w:val="000000"/>
        </w:rPr>
      </w:pPr>
      <w:r>
        <w:rPr>
          <w:rFonts w:ascii="-webkit-standard" w:hAnsi="-webkit-standard"/>
          <w:color w:val="000000"/>
          <w:sz w:val="27"/>
          <w:szCs w:val="27"/>
        </w:rPr>
        <w:t>Requirements for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 w:rsidR="00C851D3">
        <w:rPr>
          <w:rStyle w:val="Strong"/>
          <w:color w:val="000000"/>
        </w:rPr>
        <w:t>behaviour</w:t>
      </w:r>
      <w:r>
        <w:rPr>
          <w:rStyle w:val="Strong"/>
          <w:color w:val="000000"/>
        </w:rPr>
        <w:t>-based reward triggers</w:t>
      </w:r>
    </w:p>
    <w:p w14:paraId="73FF9D98" w14:textId="058086E4" w:rsidR="00E861FC" w:rsidRDefault="00E861FC">
      <w:pPr>
        <w:rPr>
          <w:rStyle w:val="Strong"/>
          <w:color w:val="000000"/>
        </w:rPr>
      </w:pPr>
      <w:r>
        <w:rPr>
          <w:rStyle w:val="Strong"/>
          <w:color w:val="000000"/>
        </w:rPr>
        <w:t>Dashboard for both customers and business end</w:t>
      </w:r>
    </w:p>
    <w:p w14:paraId="4FC8B14E" w14:textId="1CF2F727" w:rsidR="00E861FC" w:rsidRDefault="00F71808">
      <w:pPr>
        <w:rPr>
          <w:rStyle w:val="Strong"/>
          <w:color w:val="000000"/>
        </w:rPr>
      </w:pPr>
      <w:r>
        <w:rPr>
          <w:b/>
          <w:bCs/>
          <w:noProof/>
          <w:color w:val="000000"/>
        </w:rPr>
        <w:lastRenderedPageBreak/>
        <w:drawing>
          <wp:inline distT="0" distB="0" distL="0" distR="0" wp14:anchorId="30004A3E" wp14:editId="31868BF4">
            <wp:extent cx="5064760" cy="8863330"/>
            <wp:effectExtent l="0" t="0" r="2540" b="1270"/>
            <wp:docPr id="813712145" name="Picture 3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12145" name="Picture 3" descr="A screen shot of a phone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D826" w14:textId="77777777" w:rsidR="00E861FC" w:rsidRDefault="00E861FC">
      <w:pPr>
        <w:rPr>
          <w:rStyle w:val="Strong"/>
          <w:color w:val="000000"/>
        </w:rPr>
      </w:pPr>
    </w:p>
    <w:p w14:paraId="670E6F3E" w14:textId="77777777" w:rsidR="00C851D3" w:rsidRDefault="00C851D3">
      <w:pPr>
        <w:rPr>
          <w:rStyle w:val="Strong"/>
          <w:color w:val="000000"/>
        </w:rPr>
      </w:pPr>
    </w:p>
    <w:p w14:paraId="61A6569D" w14:textId="77777777" w:rsidR="00C851D3" w:rsidRPr="00C851D3" w:rsidRDefault="00C851D3" w:rsidP="00C851D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1. Get Location-Based Promotions Nearby</w:t>
      </w:r>
    </w:p>
    <w:p w14:paraId="4555A53E" w14:textId="77777777" w:rsidR="00C851D3" w:rsidRPr="00C851D3" w:rsidRDefault="00C851D3" w:rsidP="00C851D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Business Overview:</w:t>
      </w:r>
    </w:p>
    <w:p w14:paraId="01B11E0F" w14:textId="77777777" w:rsidR="00C851D3" w:rsidRPr="00C851D3" w:rsidRDefault="00C851D3" w:rsidP="00C851D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This feature allows businesses to send personalized, location-based offers or promotions to customers who are near their physical locations. By leveraging </w:t>
      </w: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geo-fencing technology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 businesses can engage customers with real-time offers as soon as they enter a predefined area.</w:t>
      </w:r>
    </w:p>
    <w:p w14:paraId="02DAD376" w14:textId="77777777" w:rsidR="00C851D3" w:rsidRPr="00C851D3" w:rsidRDefault="00C851D3" w:rsidP="00C851D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Business Logic:</w:t>
      </w:r>
    </w:p>
    <w:p w14:paraId="1FEEF737" w14:textId="77777777" w:rsidR="00C851D3" w:rsidRPr="00C851D3" w:rsidRDefault="00C851D3" w:rsidP="00C851D3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Geo-fencing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Businesses can define a </w:t>
      </w: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geographical boundary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 (usually in meters or </w:t>
      </w:r>
      <w:proofErr w:type="spellStart"/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kilometers</w:t>
      </w:r>
      <w:proofErr w:type="spellEnd"/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) around their physical location. When a customer enters this area, the system will automatically send them a push notification with a location-specific offer.</w:t>
      </w:r>
    </w:p>
    <w:p w14:paraId="2D8EBCF0" w14:textId="77777777" w:rsidR="00C851D3" w:rsidRPr="00C851D3" w:rsidRDefault="00C851D3" w:rsidP="00C851D3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Real-Time Updates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As customers approach or enter a specific zone, they get immediate push notifications about nearby promotions.</w:t>
      </w:r>
    </w:p>
    <w:p w14:paraId="57F30BB8" w14:textId="77777777" w:rsidR="00C851D3" w:rsidRPr="00C851D3" w:rsidRDefault="00C851D3" w:rsidP="00C851D3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Data-Driven Offers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: Offers can be based on customer </w:t>
      </w:r>
      <w:proofErr w:type="spellStart"/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behavior</w:t>
      </w:r>
      <w:proofErr w:type="spellEnd"/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 such as frequent visits to the business, types of products they usually purchase, or seasonal promotions.</w:t>
      </w:r>
    </w:p>
    <w:p w14:paraId="22156517" w14:textId="77777777" w:rsidR="00C851D3" w:rsidRPr="00C851D3" w:rsidRDefault="00C851D3" w:rsidP="00C851D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Wireframe Explanation:</w:t>
      </w:r>
    </w:p>
    <w:p w14:paraId="29D3F5A1" w14:textId="77777777" w:rsidR="00C851D3" w:rsidRPr="00C851D3" w:rsidRDefault="00C851D3" w:rsidP="00C851D3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Map View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The app will have a </w:t>
      </w: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map view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that shows a visual representation of the customer’s location in relation to nearby businesses with ongoing promotions. This map could include pins or markers for each business offering deals.</w:t>
      </w:r>
    </w:p>
    <w:p w14:paraId="4382E5E6" w14:textId="77777777" w:rsidR="00C851D3" w:rsidRPr="00C851D3" w:rsidRDefault="00C851D3" w:rsidP="00C851D3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List of Offers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Below the map, you will see a </w:t>
      </w: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list of nearby offers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. Each offer includes a brief description (e.g., “10% off your coffee today!”), the business name, and a </w:t>
      </w: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Redeem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button. The user can click on the </w:t>
      </w: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Redeem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button to claim the offer.</w:t>
      </w:r>
    </w:p>
    <w:p w14:paraId="0FBA7C2E" w14:textId="77777777" w:rsidR="00C851D3" w:rsidRPr="00C851D3" w:rsidRDefault="00C851D3" w:rsidP="00C851D3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Distance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The app shows the </w:t>
      </w: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distance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between the customer’s current location and the business offering the promotion. For example, "2 km away" or "500 meters away."</w:t>
      </w:r>
    </w:p>
    <w:p w14:paraId="003A991A" w14:textId="77777777" w:rsidR="00C851D3" w:rsidRPr="00C851D3" w:rsidRDefault="00C851D3" w:rsidP="00C851D3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Redeem Button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Once the customer is close enough to the business, they can </w:t>
      </w: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redeem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the offer by clicking the </w:t>
      </w: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Redeem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button. This will either unlock the discount, show the offer in the business's point-of-sale system, or add the reward to the user's account.</w:t>
      </w:r>
    </w:p>
    <w:p w14:paraId="63102A3F" w14:textId="77777777" w:rsidR="00C851D3" w:rsidRPr="00C851D3" w:rsidRDefault="00C851D3" w:rsidP="00C851D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Example Use Case:</w:t>
      </w:r>
    </w:p>
    <w:p w14:paraId="7E31AEBE" w14:textId="77777777" w:rsidR="00C851D3" w:rsidRPr="00C851D3" w:rsidRDefault="00C851D3" w:rsidP="00C851D3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Customer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Sarah is walking past a coffee shop, and she receives a push notification: "Get 15% off your next coffee! Just 500 meters away from you!"</w:t>
      </w:r>
    </w:p>
    <w:p w14:paraId="5309A0EA" w14:textId="77777777" w:rsidR="00C851D3" w:rsidRPr="00C851D3" w:rsidRDefault="00C851D3" w:rsidP="00C851D3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Action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She sees the notification, clicks the </w:t>
      </w: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Redeem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button, and upon entering the store, the offer is automatically applied to her purchase.</w:t>
      </w:r>
    </w:p>
    <w:p w14:paraId="336F0E72" w14:textId="77777777" w:rsidR="00C851D3" w:rsidRPr="00C851D3" w:rsidRDefault="00687C6D" w:rsidP="00C851D3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87C6D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02469064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4689F24C" w14:textId="77777777" w:rsidR="00C851D3" w:rsidRPr="00C851D3" w:rsidRDefault="00C851D3" w:rsidP="00C851D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2. Referral Program</w:t>
      </w:r>
    </w:p>
    <w:p w14:paraId="35212101" w14:textId="77777777" w:rsidR="00C851D3" w:rsidRPr="00C851D3" w:rsidRDefault="00C851D3" w:rsidP="00C851D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Business Overview:</w:t>
      </w:r>
    </w:p>
    <w:p w14:paraId="52FC0392" w14:textId="77777777" w:rsidR="00C851D3" w:rsidRPr="00C851D3" w:rsidRDefault="00C851D3" w:rsidP="00C851D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lastRenderedPageBreak/>
        <w:t>The referral program is a marketing tool that rewards both the </w:t>
      </w: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referrer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(existing customer) and the </w:t>
      </w: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referee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(new customer) when the new customer makes their first purchase. It incentivizes existing customers to bring in new users, thereby expanding the customer base.</w:t>
      </w:r>
    </w:p>
    <w:p w14:paraId="2921DA92" w14:textId="77777777" w:rsidR="00C851D3" w:rsidRPr="00C851D3" w:rsidRDefault="00C851D3" w:rsidP="00C851D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Business Logic:</w:t>
      </w:r>
    </w:p>
    <w:p w14:paraId="12CAE769" w14:textId="77777777" w:rsidR="00C851D3" w:rsidRPr="00C851D3" w:rsidRDefault="00C851D3" w:rsidP="00C851D3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Referral Code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When a customer signs up, they are provided with a unique </w:t>
      </w: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referral code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or link that they can share with others.</w:t>
      </w:r>
    </w:p>
    <w:p w14:paraId="0D1C6EDB" w14:textId="77777777" w:rsidR="00C851D3" w:rsidRPr="00C851D3" w:rsidRDefault="00C851D3" w:rsidP="00C851D3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Dual Rewards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Once the referred customer makes a purchase or completes a required action (such as making a first purchase or visiting the store), both the </w:t>
      </w: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referrer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and the </w:t>
      </w: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referee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receive rewards.</w:t>
      </w:r>
    </w:p>
    <w:p w14:paraId="16D57485" w14:textId="77777777" w:rsidR="00C851D3" w:rsidRPr="00C851D3" w:rsidRDefault="00C851D3" w:rsidP="00C851D3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Thresholds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There may be specific </w:t>
      </w: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conditions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to unlock rewards, like the referee must make a purchase above a certain amount before the referrer earns their reward.</w:t>
      </w:r>
    </w:p>
    <w:p w14:paraId="15E3C532" w14:textId="77777777" w:rsidR="00C851D3" w:rsidRPr="00C851D3" w:rsidRDefault="00C851D3" w:rsidP="00C851D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Wireframe Explanation:</w:t>
      </w:r>
    </w:p>
    <w:p w14:paraId="5E10CF73" w14:textId="77777777" w:rsidR="00C851D3" w:rsidRPr="00C851D3" w:rsidRDefault="00C851D3" w:rsidP="00C851D3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Referral Code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A section of the app will display the user’s </w:t>
      </w: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unique referral code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or a </w:t>
      </w: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shareable link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.</w:t>
      </w:r>
    </w:p>
    <w:p w14:paraId="45F36923" w14:textId="77777777" w:rsidR="00C851D3" w:rsidRPr="00C851D3" w:rsidRDefault="00C851D3" w:rsidP="00C851D3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Share Button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Customers can share their referral code via </w:t>
      </w: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social media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 </w:t>
      </w: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email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 or </w:t>
      </w: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text message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directly from the app.</w:t>
      </w:r>
    </w:p>
    <w:p w14:paraId="26152EF2" w14:textId="77777777" w:rsidR="00C851D3" w:rsidRPr="00C851D3" w:rsidRDefault="00C851D3" w:rsidP="00C851D3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Rewards for Referrals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: A section that shows how many successful referrals the user has </w:t>
      </w:r>
      <w:proofErr w:type="gramStart"/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made</w:t>
      </w:r>
      <w:proofErr w:type="gramEnd"/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and the rewards earned for each (e.g., 100 points for each referral).</w:t>
      </w:r>
    </w:p>
    <w:p w14:paraId="15B6BB7B" w14:textId="77777777" w:rsidR="00C851D3" w:rsidRPr="00C851D3" w:rsidRDefault="00C851D3" w:rsidP="00C851D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Example Use Case:</w:t>
      </w:r>
    </w:p>
    <w:p w14:paraId="1E430EB0" w14:textId="77777777" w:rsidR="00C851D3" w:rsidRPr="00C851D3" w:rsidRDefault="00C851D3" w:rsidP="00C851D3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Customer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Alex refers his friend Mia to the app using his referral code.</w:t>
      </w:r>
    </w:p>
    <w:p w14:paraId="0D9747D6" w14:textId="77777777" w:rsidR="00C851D3" w:rsidRPr="00C851D3" w:rsidRDefault="00C851D3" w:rsidP="00C851D3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Action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Mia signs up and makes her first purchase.</w:t>
      </w:r>
    </w:p>
    <w:p w14:paraId="7FABA4AB" w14:textId="77777777" w:rsidR="00C851D3" w:rsidRPr="00C851D3" w:rsidRDefault="00C851D3" w:rsidP="00C851D3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Outcome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Both Alex and Mia receive </w:t>
      </w: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100 loyalty points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each, which they can use for rewards.</w:t>
      </w:r>
    </w:p>
    <w:p w14:paraId="76D942B5" w14:textId="77777777" w:rsidR="00C851D3" w:rsidRPr="00C851D3" w:rsidRDefault="00687C6D" w:rsidP="00C851D3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87C6D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681DFE01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07E10D13" w14:textId="77777777" w:rsidR="00C851D3" w:rsidRPr="00C851D3" w:rsidRDefault="00C851D3" w:rsidP="00C851D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3. Reward Categories</w:t>
      </w:r>
    </w:p>
    <w:p w14:paraId="5FBF33FE" w14:textId="77777777" w:rsidR="00C851D3" w:rsidRPr="00C851D3" w:rsidRDefault="00C851D3" w:rsidP="00C851D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Business Overview:</w:t>
      </w:r>
    </w:p>
    <w:p w14:paraId="453A89EA" w14:textId="77777777" w:rsidR="00C851D3" w:rsidRPr="00C851D3" w:rsidRDefault="00C851D3" w:rsidP="00C851D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This feature helps businesses categorize their rewards into different </w:t>
      </w: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types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so customers can easily navigate through the available offers. By having organized categories, customers can quickly find rewards relevant to their preferences.</w:t>
      </w:r>
    </w:p>
    <w:p w14:paraId="71C9AC66" w14:textId="77777777" w:rsidR="00C851D3" w:rsidRPr="00C851D3" w:rsidRDefault="00C851D3" w:rsidP="00C851D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Business Logic:</w:t>
      </w:r>
    </w:p>
    <w:p w14:paraId="60E7AF74" w14:textId="77777777" w:rsidR="00C851D3" w:rsidRPr="00C851D3" w:rsidRDefault="00C851D3" w:rsidP="00C851D3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Category Types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The rewards can be divided into categories like </w:t>
      </w: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Discounts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 </w:t>
      </w: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Free Products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 </w:t>
      </w: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Exclusive Experiences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 or </w:t>
      </w: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Gift Cards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.</w:t>
      </w:r>
    </w:p>
    <w:p w14:paraId="3342CC49" w14:textId="77777777" w:rsidR="00C851D3" w:rsidRPr="00C851D3" w:rsidRDefault="00C851D3" w:rsidP="00C851D3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Customer Preferences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The app may suggest certain categories to customers based on their </w:t>
      </w:r>
      <w:proofErr w:type="spellStart"/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behavior</w:t>
      </w:r>
      <w:proofErr w:type="spellEnd"/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(e.g., if a customer often buys coffee, the app might highlight </w:t>
      </w: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coffee-related rewards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).</w:t>
      </w:r>
    </w:p>
    <w:p w14:paraId="24A3C983" w14:textId="77777777" w:rsidR="00C851D3" w:rsidRPr="00C851D3" w:rsidRDefault="00C851D3" w:rsidP="00C851D3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Tiered Rewards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As customers engage more, they may unlock access to higher-value rewards within different categories.</w:t>
      </w:r>
    </w:p>
    <w:p w14:paraId="1B2867B7" w14:textId="77777777" w:rsidR="00C851D3" w:rsidRPr="00C851D3" w:rsidRDefault="00C851D3" w:rsidP="00C851D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lastRenderedPageBreak/>
        <w:t>Example Use Case:</w:t>
      </w:r>
    </w:p>
    <w:p w14:paraId="781F8B7A" w14:textId="77777777" w:rsidR="00C851D3" w:rsidRPr="00C851D3" w:rsidRDefault="00C851D3" w:rsidP="00C851D3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Customer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Sarah logs into the app and clicks on the </w:t>
      </w: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Discounts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category.</w:t>
      </w:r>
    </w:p>
    <w:p w14:paraId="6D36C9C5" w14:textId="77777777" w:rsidR="00C851D3" w:rsidRPr="00C851D3" w:rsidRDefault="00C851D3" w:rsidP="00C851D3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Action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She browses through available discounts and sees a </w:t>
      </w: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10% off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 coupon for her </w:t>
      </w:r>
      <w:proofErr w:type="spellStart"/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favorite</w:t>
      </w:r>
      <w:proofErr w:type="spellEnd"/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restaurant.</w:t>
      </w:r>
    </w:p>
    <w:p w14:paraId="69E76D8B" w14:textId="77777777" w:rsidR="00C851D3" w:rsidRPr="00C851D3" w:rsidRDefault="00C851D3" w:rsidP="00C851D3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851D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Outcome</w:t>
      </w:r>
      <w:r w:rsidRPr="00C851D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She uses her points to redeem the discount and applies it during her visit to the restaurant.</w:t>
      </w:r>
    </w:p>
    <w:p w14:paraId="216C5DF0" w14:textId="77777777" w:rsidR="00C851D3" w:rsidRDefault="00C851D3">
      <w:pPr>
        <w:rPr>
          <w:rStyle w:val="Strong"/>
          <w:color w:val="000000"/>
        </w:rPr>
      </w:pPr>
    </w:p>
    <w:p w14:paraId="5A772845" w14:textId="77777777" w:rsidR="00C851D3" w:rsidRDefault="00C851D3">
      <w:pPr>
        <w:rPr>
          <w:rStyle w:val="Strong"/>
          <w:color w:val="000000"/>
        </w:rPr>
      </w:pPr>
    </w:p>
    <w:p w14:paraId="3BA47006" w14:textId="77777777" w:rsidR="00C851D3" w:rsidRDefault="00C851D3">
      <w:pPr>
        <w:rPr>
          <w:rStyle w:val="Strong"/>
          <w:color w:val="000000"/>
        </w:rPr>
      </w:pPr>
    </w:p>
    <w:p w14:paraId="19FCC65B" w14:textId="77777777" w:rsidR="00E861FC" w:rsidRPr="00E861FC" w:rsidRDefault="00E861FC" w:rsidP="00E861F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Functional Requirements</w:t>
      </w:r>
    </w:p>
    <w:p w14:paraId="11524A75" w14:textId="77777777" w:rsidR="00E861FC" w:rsidRPr="00E861FC" w:rsidRDefault="00E861FC" w:rsidP="00E861F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User Authentication &amp; Profiles</w:t>
      </w:r>
    </w:p>
    <w:p w14:paraId="1CFF233A" w14:textId="77777777" w:rsidR="00E861FC" w:rsidRPr="00E861FC" w:rsidRDefault="00E861FC" w:rsidP="00E861FC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User Story 1</w:t>
      </w:r>
      <w:r w:rsidRPr="00E861FC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As a customer, I want to register and log in using my email or social media accounts so that I can easily access my loyalty rewards.</w:t>
      </w:r>
    </w:p>
    <w:p w14:paraId="02F72ECF" w14:textId="77777777" w:rsidR="00E861FC" w:rsidRPr="00E861FC" w:rsidRDefault="00E861FC" w:rsidP="00E861FC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User Story 2</w:t>
      </w:r>
      <w:r w:rsidRPr="00E861FC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As a customer, I want to view my reward balance and track my progress towards rewards so I can manage my points.</w:t>
      </w:r>
    </w:p>
    <w:p w14:paraId="5FCB5A4B" w14:textId="77777777" w:rsidR="00E861FC" w:rsidRPr="00E861FC" w:rsidRDefault="00E861FC" w:rsidP="00E861FC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User Story 3</w:t>
      </w:r>
      <w:r w:rsidRPr="00E861FC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As a business owner, I want to manage customer profiles and view their reward activity so I can track engagement.</w:t>
      </w:r>
    </w:p>
    <w:p w14:paraId="1753D7B4" w14:textId="77777777" w:rsidR="00E861FC" w:rsidRPr="00E861FC" w:rsidRDefault="00E861FC" w:rsidP="00E861F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proofErr w:type="spellStart"/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Behavior</w:t>
      </w:r>
      <w:proofErr w:type="spellEnd"/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-Based Reward Triggers</w:t>
      </w:r>
    </w:p>
    <w:p w14:paraId="0686C074" w14:textId="77777777" w:rsidR="00E861FC" w:rsidRPr="00E861FC" w:rsidRDefault="00E861FC" w:rsidP="00E861FC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User Story 4</w:t>
      </w:r>
      <w:r w:rsidRPr="00E861FC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As a customer, I want to earn points when I make a purchase, so I can redeem them for rewards.</w:t>
      </w:r>
    </w:p>
    <w:p w14:paraId="7A91CE1F" w14:textId="77777777" w:rsidR="00E861FC" w:rsidRPr="00E861FC" w:rsidRDefault="00E861FC" w:rsidP="00E861FC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User Story 5</w:t>
      </w:r>
      <w:r w:rsidRPr="00E861FC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As a customer, I want to earn points when I refer friends to the business, so I can benefit from both referrals and the referred person.</w:t>
      </w:r>
    </w:p>
    <w:p w14:paraId="469D6D01" w14:textId="77777777" w:rsidR="00E861FC" w:rsidRPr="00E861FC" w:rsidRDefault="00E861FC" w:rsidP="00E861FC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User Story 6</w:t>
      </w:r>
      <w:r w:rsidRPr="00E861FC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As a business owner, I want to set up different reward triggers based on customer activities (e.g., social media sharing, event participation) so that I can engage my customers better.</w:t>
      </w:r>
    </w:p>
    <w:p w14:paraId="206B8EDD" w14:textId="77777777" w:rsidR="00E861FC" w:rsidRPr="00E861FC" w:rsidRDefault="00E861FC" w:rsidP="00E861F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Tiered Membership Programs</w:t>
      </w:r>
    </w:p>
    <w:p w14:paraId="59548369" w14:textId="77777777" w:rsidR="00E861FC" w:rsidRPr="00E861FC" w:rsidRDefault="00E861FC" w:rsidP="00E861FC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User Story 7</w:t>
      </w:r>
      <w:r w:rsidRPr="00E861FC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As a customer, I want to have access to different membership levels (Silver, Gold, Platinum) so that I can unlock better rewards as I engage more with the business.</w:t>
      </w:r>
    </w:p>
    <w:p w14:paraId="1A4225CB" w14:textId="77777777" w:rsidR="00E861FC" w:rsidRPr="00E861FC" w:rsidRDefault="00E861FC" w:rsidP="00E861FC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User Story 8</w:t>
      </w:r>
      <w:r w:rsidRPr="00E861FC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As a business owner, I want to customize tiered rewards based on customers’ loyalty levels, so I can provide differentiated rewards.</w:t>
      </w:r>
    </w:p>
    <w:p w14:paraId="76B09DA2" w14:textId="77777777" w:rsidR="00E861FC" w:rsidRPr="00E861FC" w:rsidRDefault="00E861FC" w:rsidP="00E861F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Geo-Fencing &amp; Location-Based Promotions</w:t>
      </w:r>
    </w:p>
    <w:p w14:paraId="709C353A" w14:textId="77777777" w:rsidR="00E861FC" w:rsidRPr="00E861FC" w:rsidRDefault="00E861FC" w:rsidP="00E861FC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User Story 9</w:t>
      </w:r>
      <w:r w:rsidRPr="00E861FC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As a customer, I want to receive promotions when I am near a business, so I can take advantage of location-based offers.</w:t>
      </w:r>
    </w:p>
    <w:p w14:paraId="33B2E922" w14:textId="77777777" w:rsidR="00E861FC" w:rsidRPr="00E861FC" w:rsidRDefault="00E861FC" w:rsidP="00E861FC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User Story 10</w:t>
      </w:r>
      <w:r w:rsidRPr="00E861FC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As a business owner, I want to send geo-targeted push notifications for promotions when a customer is near my store to encourage in-store visits.</w:t>
      </w:r>
    </w:p>
    <w:p w14:paraId="71A688F4" w14:textId="77777777" w:rsidR="00E861FC" w:rsidRPr="00E861FC" w:rsidRDefault="00E861FC" w:rsidP="00E861F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Referral Program</w:t>
      </w:r>
    </w:p>
    <w:p w14:paraId="1CE0DD0C" w14:textId="77777777" w:rsidR="00E861FC" w:rsidRPr="00E861FC" w:rsidRDefault="00E861FC" w:rsidP="00E861FC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User Story 11</w:t>
      </w:r>
      <w:r w:rsidRPr="00E861FC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As a customer, I want to refer my friends via a unique referral code, so both my friend and I can get rewards.</w:t>
      </w:r>
    </w:p>
    <w:p w14:paraId="798CD81E" w14:textId="77777777" w:rsidR="00E861FC" w:rsidRPr="00E861FC" w:rsidRDefault="00E861FC" w:rsidP="00E861FC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User Story 12</w:t>
      </w:r>
      <w:r w:rsidRPr="00E861FC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As a business owner, I want to monitor the number of successful referrals so I can track the success of my referral program.</w:t>
      </w:r>
    </w:p>
    <w:p w14:paraId="2B4BF108" w14:textId="77777777" w:rsidR="00E861FC" w:rsidRPr="00E861FC" w:rsidRDefault="00E861FC" w:rsidP="00E861F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Admin Dashboard for Businesses</w:t>
      </w:r>
    </w:p>
    <w:p w14:paraId="1B6A9C98" w14:textId="77777777" w:rsidR="00E861FC" w:rsidRPr="00E861FC" w:rsidRDefault="00E861FC" w:rsidP="00E861FC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User Story 13</w:t>
      </w:r>
      <w:r w:rsidRPr="00E861FC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As a business owner, I want to be able to track customer activity, reward redemption, and the overall success of my loyalty program through an admin dashboard.</w:t>
      </w:r>
    </w:p>
    <w:p w14:paraId="64064124" w14:textId="77777777" w:rsidR="00E861FC" w:rsidRPr="00E861FC" w:rsidRDefault="00E861FC" w:rsidP="00E861FC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lastRenderedPageBreak/>
        <w:t>User Story 14</w:t>
      </w:r>
      <w:r w:rsidRPr="00E861FC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As a business owner, I want to configure loyalty programs, reward types, and promotional offers easily through an admin interface.</w:t>
      </w:r>
    </w:p>
    <w:p w14:paraId="5EFDFEAF" w14:textId="77777777" w:rsidR="00E861FC" w:rsidRPr="00E861FC" w:rsidRDefault="00E861FC" w:rsidP="00E861F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Reward Redemption</w:t>
      </w:r>
    </w:p>
    <w:p w14:paraId="51205C09" w14:textId="77777777" w:rsidR="00E861FC" w:rsidRPr="00E861FC" w:rsidRDefault="00E861FC" w:rsidP="00E861FC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User Story 15</w:t>
      </w:r>
      <w:r w:rsidRPr="00E861FC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As a customer, I want to view available rewards and redeem my points for them through an easy-to-use interface.</w:t>
      </w:r>
    </w:p>
    <w:p w14:paraId="6177A4A7" w14:textId="77777777" w:rsidR="00E861FC" w:rsidRPr="00E861FC" w:rsidRDefault="00687C6D" w:rsidP="00E861FC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87C6D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45BA5FDF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45F47D46" w14:textId="77777777" w:rsidR="00E861FC" w:rsidRPr="00E861FC" w:rsidRDefault="00E861FC" w:rsidP="00E861F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Non-Functional Requirements</w:t>
      </w:r>
    </w:p>
    <w:p w14:paraId="4F76C1C4" w14:textId="77777777" w:rsidR="00E861FC" w:rsidRPr="00E861FC" w:rsidRDefault="00E861FC" w:rsidP="00E861FC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Security &amp; Data Privacy</w:t>
      </w:r>
    </w:p>
    <w:p w14:paraId="19F46628" w14:textId="77777777" w:rsidR="00E861FC" w:rsidRPr="00E861FC" w:rsidRDefault="00E861FC" w:rsidP="00E861FC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Requirement 1</w:t>
      </w:r>
      <w:r w:rsidRPr="00E861FC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The system must adhere to privacy regulations (e.g., GDPR, CCPA) to ensure user data is protected.</w:t>
      </w:r>
    </w:p>
    <w:p w14:paraId="4FFFB9DD" w14:textId="77777777" w:rsidR="00E861FC" w:rsidRPr="00E861FC" w:rsidRDefault="00E861FC" w:rsidP="00E861FC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Requirement 2</w:t>
      </w:r>
      <w:r w:rsidRPr="00E861FC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All sensitive customer data must be encrypted both in transit and at rest.</w:t>
      </w:r>
    </w:p>
    <w:p w14:paraId="208A2901" w14:textId="77777777" w:rsidR="00E861FC" w:rsidRPr="00E861FC" w:rsidRDefault="00E861FC" w:rsidP="00E861FC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Performance</w:t>
      </w:r>
    </w:p>
    <w:p w14:paraId="6F53DD68" w14:textId="77777777" w:rsidR="00E861FC" w:rsidRPr="00E861FC" w:rsidRDefault="00E861FC" w:rsidP="00E861FC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Requirement 3</w:t>
      </w:r>
      <w:r w:rsidRPr="00E861FC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The system must be capable of handling up to 10,000 simultaneous users without significant performance degradation.</w:t>
      </w:r>
    </w:p>
    <w:p w14:paraId="7F61DB02" w14:textId="77777777" w:rsidR="00E861FC" w:rsidRPr="00E861FC" w:rsidRDefault="00E861FC" w:rsidP="00E861FC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Requirement 4</w:t>
      </w:r>
      <w:r w:rsidRPr="00E861FC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Push notifications must be sent in real-time with no noticeable delays.</w:t>
      </w:r>
    </w:p>
    <w:p w14:paraId="681BE212" w14:textId="77777777" w:rsidR="00E861FC" w:rsidRPr="00E861FC" w:rsidRDefault="00E861FC" w:rsidP="00E861FC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Scalability</w:t>
      </w:r>
    </w:p>
    <w:p w14:paraId="10BCC09B" w14:textId="77777777" w:rsidR="00E861FC" w:rsidRPr="00E861FC" w:rsidRDefault="00E861FC" w:rsidP="00E861FC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Requirement 5</w:t>
      </w:r>
      <w:r w:rsidRPr="00E861FC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The platform should be scalable to accommodate multiple businesses and a growing number of customers without system degradation.</w:t>
      </w:r>
    </w:p>
    <w:p w14:paraId="3435BBA6" w14:textId="77777777" w:rsidR="00E861FC" w:rsidRPr="00E861FC" w:rsidRDefault="00E861FC" w:rsidP="00E861FC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Usability</w:t>
      </w:r>
    </w:p>
    <w:p w14:paraId="0C6C91C5" w14:textId="77777777" w:rsidR="00E861FC" w:rsidRPr="00E861FC" w:rsidRDefault="00E861FC" w:rsidP="00E861FC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Requirement 6</w:t>
      </w:r>
      <w:r w:rsidRPr="00E861FC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The app should be simple to use for non-technical business owners. The admin dashboard should require minimal training to use effectively.</w:t>
      </w:r>
    </w:p>
    <w:p w14:paraId="3C20EA77" w14:textId="77777777" w:rsidR="00E861FC" w:rsidRPr="00E861FC" w:rsidRDefault="00E861FC" w:rsidP="00E861FC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Requirement 7</w:t>
      </w:r>
      <w:r w:rsidRPr="00E861FC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The user interface should be clean, intuitive, and accessible to a wide audience, including users who may not be tech-savvy.</w:t>
      </w:r>
    </w:p>
    <w:p w14:paraId="55CF9E09" w14:textId="77777777" w:rsidR="00E861FC" w:rsidRPr="00E861FC" w:rsidRDefault="00E861FC" w:rsidP="00E861FC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Reliability</w:t>
      </w:r>
    </w:p>
    <w:p w14:paraId="18EEB210" w14:textId="77777777" w:rsidR="00E861FC" w:rsidRPr="00E861FC" w:rsidRDefault="00E861FC" w:rsidP="00E861FC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Requirement 8</w:t>
      </w:r>
      <w:r w:rsidRPr="00E861FC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The system must ensure high availability, with a target uptime of 99.9%.</w:t>
      </w:r>
    </w:p>
    <w:p w14:paraId="1831CDC8" w14:textId="77777777" w:rsidR="00E861FC" w:rsidRPr="00E861FC" w:rsidRDefault="00E861FC" w:rsidP="00E861FC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861FC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Requirement 9</w:t>
      </w:r>
      <w:r w:rsidRPr="00E861FC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The app should be able to recover from unexpected errors or outages without data loss.</w:t>
      </w:r>
    </w:p>
    <w:p w14:paraId="1EEF36BC" w14:textId="77777777" w:rsidR="00E861FC" w:rsidRDefault="00E861FC"/>
    <w:p w14:paraId="029DE111" w14:textId="77777777" w:rsidR="00AF7D3F" w:rsidRPr="00AF7D3F" w:rsidRDefault="00AF7D3F" w:rsidP="00AF7D3F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AF7D3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Product Vision Statement:</w:t>
      </w:r>
    </w:p>
    <w:p w14:paraId="7DCFF2FB" w14:textId="77777777" w:rsidR="00AF7D3F" w:rsidRPr="00AF7D3F" w:rsidRDefault="00AF7D3F" w:rsidP="00AF7D3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AF7D3F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"Empowering local businesses to build lasting customer relationships by providing a customizable, data-driven loyalty and rewards platform that drives engagement, retention, and growth. With location-based promotions, referral programs, and tiered rewards, we help businesses create personalized experiences that reward their customers' loyalty at every touchpoint."</w:t>
      </w:r>
    </w:p>
    <w:p w14:paraId="2DA99507" w14:textId="77777777" w:rsidR="00AF7D3F" w:rsidRPr="00AF7D3F" w:rsidRDefault="00AF7D3F" w:rsidP="00AF7D3F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AF7D3F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Key Elements:</w:t>
      </w:r>
    </w:p>
    <w:p w14:paraId="5DC6F21A" w14:textId="77777777" w:rsidR="00AF7D3F" w:rsidRPr="00AF7D3F" w:rsidRDefault="00AF7D3F" w:rsidP="00AF7D3F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AF7D3F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Empowering Local Businesses</w:t>
      </w:r>
      <w:r w:rsidRPr="00AF7D3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The platform is designed to give small and medium-sized businesses the tools to compete with larger companies by fostering customer loyalty.</w:t>
      </w:r>
    </w:p>
    <w:p w14:paraId="3442B101" w14:textId="77777777" w:rsidR="00AF7D3F" w:rsidRPr="00AF7D3F" w:rsidRDefault="00AF7D3F" w:rsidP="00AF7D3F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AF7D3F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lastRenderedPageBreak/>
        <w:t>Customizable and Data-Driven</w:t>
      </w:r>
      <w:r w:rsidRPr="00AF7D3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Businesses can tailor loyalty programs based on their unique needs, while the system uses data insights to optimize customer engagement.</w:t>
      </w:r>
    </w:p>
    <w:p w14:paraId="7D8D39DE" w14:textId="77777777" w:rsidR="00AF7D3F" w:rsidRPr="00AF7D3F" w:rsidRDefault="00AF7D3F" w:rsidP="00AF7D3F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AF7D3F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Engagement and Retention</w:t>
      </w:r>
      <w:r w:rsidRPr="00AF7D3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Focuses on customer interaction through meaningful rewards, increasing both </w:t>
      </w:r>
      <w:r w:rsidRPr="00AF7D3F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repeat visits</w:t>
      </w:r>
      <w:r w:rsidRPr="00AF7D3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and </w:t>
      </w:r>
      <w:r w:rsidRPr="00AF7D3F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customer satisfaction</w:t>
      </w:r>
      <w:r w:rsidRPr="00AF7D3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.</w:t>
      </w:r>
    </w:p>
    <w:p w14:paraId="2DF1F6EE" w14:textId="77777777" w:rsidR="00AF7D3F" w:rsidRPr="00AF7D3F" w:rsidRDefault="00AF7D3F" w:rsidP="00AF7D3F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AF7D3F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Location-Based Promotions</w:t>
      </w:r>
      <w:r w:rsidRPr="00AF7D3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Utilizes geo-fencing to send real-time offers when customers are near a business.</w:t>
      </w:r>
    </w:p>
    <w:p w14:paraId="369AD6E9" w14:textId="77777777" w:rsidR="00AF7D3F" w:rsidRPr="00AF7D3F" w:rsidRDefault="00AF7D3F" w:rsidP="00AF7D3F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AF7D3F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Referral and Tiered Rewards</w:t>
      </w:r>
      <w:r w:rsidRPr="00AF7D3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Encourages customer referrals and offers escalating rewards for loyal customers.</w:t>
      </w:r>
    </w:p>
    <w:p w14:paraId="6D33894D" w14:textId="77777777" w:rsidR="00AF7D3F" w:rsidRPr="00AF7D3F" w:rsidRDefault="00AF7D3F" w:rsidP="00AF7D3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AF7D3F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This vision statement outlines the goal of creating an adaptable, customer-focused system that benefits both businesses and their clientele through technology.</w:t>
      </w:r>
    </w:p>
    <w:p w14:paraId="317EE268" w14:textId="77777777" w:rsidR="00C851D3" w:rsidRDefault="00C851D3"/>
    <w:p w14:paraId="50A3B604" w14:textId="294141AB" w:rsidR="00C851D3" w:rsidRDefault="00F71808">
      <w:r>
        <w:t>Business Logic:</w:t>
      </w:r>
    </w:p>
    <w:p w14:paraId="3A895903" w14:textId="5AECB4ED" w:rsidR="00F71808" w:rsidRDefault="00F71808">
      <w:r>
        <w:t>Customer earns points.</w:t>
      </w:r>
    </w:p>
    <w:p w14:paraId="1A7EC3AA" w14:textId="59E2847E" w:rsidR="00F71808" w:rsidRDefault="00F71808">
      <w:r>
        <w:t>They can use it to redeem different promotions like discounts, free items etc.</w:t>
      </w:r>
    </w:p>
    <w:p w14:paraId="7827CFC5" w14:textId="42E3B6B0" w:rsidR="00F71808" w:rsidRDefault="00F71808">
      <w:r>
        <w:t xml:space="preserve">They will have </w:t>
      </w:r>
      <w:proofErr w:type="gramStart"/>
      <w:r>
        <w:t>location based</w:t>
      </w:r>
      <w:proofErr w:type="gramEnd"/>
      <w:r>
        <w:t xml:space="preserve"> promotion and also based on the customer behaviour and give them push notification.</w:t>
      </w:r>
    </w:p>
    <w:sectPr w:rsidR="00F718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-webkit-standard">
    <w:altName w:val="Cambria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8D16AF"/>
    <w:multiLevelType w:val="multilevel"/>
    <w:tmpl w:val="DDACA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564993"/>
    <w:multiLevelType w:val="multilevel"/>
    <w:tmpl w:val="918AF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F602E5"/>
    <w:multiLevelType w:val="multilevel"/>
    <w:tmpl w:val="6668F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BE0FEC"/>
    <w:multiLevelType w:val="multilevel"/>
    <w:tmpl w:val="2BDC0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D4135C"/>
    <w:multiLevelType w:val="multilevel"/>
    <w:tmpl w:val="B63A4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37479D"/>
    <w:multiLevelType w:val="multilevel"/>
    <w:tmpl w:val="4CC24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D0670C"/>
    <w:multiLevelType w:val="multilevel"/>
    <w:tmpl w:val="1F9CE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BF03EF"/>
    <w:multiLevelType w:val="multilevel"/>
    <w:tmpl w:val="2F149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FD676D"/>
    <w:multiLevelType w:val="multilevel"/>
    <w:tmpl w:val="23BC2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B92072D"/>
    <w:multiLevelType w:val="multilevel"/>
    <w:tmpl w:val="E258F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7C1128"/>
    <w:multiLevelType w:val="multilevel"/>
    <w:tmpl w:val="A8A43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12304358">
    <w:abstractNumId w:val="10"/>
  </w:num>
  <w:num w:numId="2" w16cid:durableId="1885554794">
    <w:abstractNumId w:val="0"/>
  </w:num>
  <w:num w:numId="3" w16cid:durableId="1068193164">
    <w:abstractNumId w:val="9"/>
  </w:num>
  <w:num w:numId="4" w16cid:durableId="78646135">
    <w:abstractNumId w:val="6"/>
  </w:num>
  <w:num w:numId="5" w16cid:durableId="998727714">
    <w:abstractNumId w:val="1"/>
  </w:num>
  <w:num w:numId="6" w16cid:durableId="393940643">
    <w:abstractNumId w:val="7"/>
  </w:num>
  <w:num w:numId="7" w16cid:durableId="50739414">
    <w:abstractNumId w:val="4"/>
  </w:num>
  <w:num w:numId="8" w16cid:durableId="1350908385">
    <w:abstractNumId w:val="3"/>
  </w:num>
  <w:num w:numId="9" w16cid:durableId="1811898375">
    <w:abstractNumId w:val="2"/>
  </w:num>
  <w:num w:numId="10" w16cid:durableId="2076855270">
    <w:abstractNumId w:val="5"/>
  </w:num>
  <w:num w:numId="11" w16cid:durableId="63815350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1FC"/>
    <w:rsid w:val="002808A4"/>
    <w:rsid w:val="00687C6D"/>
    <w:rsid w:val="006F6F53"/>
    <w:rsid w:val="00943ACA"/>
    <w:rsid w:val="00AF7D3F"/>
    <w:rsid w:val="00C851D3"/>
    <w:rsid w:val="00E861FC"/>
    <w:rsid w:val="00F35E05"/>
    <w:rsid w:val="00F71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C8AF3"/>
  <w15:chartTrackingRefBased/>
  <w15:docId w15:val="{E3157136-3602-E649-9764-EE3E99CBC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61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61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61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61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61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61F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61F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61F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61F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61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61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861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861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61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61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61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61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61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61F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61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61F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61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61F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61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61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61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61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61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61FC"/>
    <w:rPr>
      <w:b/>
      <w:bCs/>
      <w:smallCaps/>
      <w:color w:val="0F4761" w:themeColor="accent1" w:themeShade="BF"/>
      <w:spacing w:val="5"/>
    </w:rPr>
  </w:style>
  <w:style w:type="character" w:customStyle="1" w:styleId="apple-converted-space">
    <w:name w:val="apple-converted-space"/>
    <w:basedOn w:val="DefaultParagraphFont"/>
    <w:rsid w:val="00E861FC"/>
  </w:style>
  <w:style w:type="character" w:styleId="Strong">
    <w:name w:val="Strong"/>
    <w:basedOn w:val="DefaultParagraphFont"/>
    <w:uiPriority w:val="22"/>
    <w:qFormat/>
    <w:rsid w:val="00E861F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861F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04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1468</Words>
  <Characters>8374</Characters>
  <Application>Microsoft Office Word</Application>
  <DocSecurity>0</DocSecurity>
  <Lines>69</Lines>
  <Paragraphs>19</Paragraphs>
  <ScaleCrop>false</ScaleCrop>
  <Company/>
  <LinksUpToDate>false</LinksUpToDate>
  <CharactersWithSpaces>9823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Pasang Choteen Sherpa</dc:creator>
  <cp:keywords/>
  <dc:description/>
  <cp:lastModifiedBy>Pasang Choteen Sherpa</cp:lastModifiedBy>
  <cp:revision>4</cp:revision>
  <dcterms:created xsi:type="dcterms:W3CDTF">2025-03-06T03:08:00Z</dcterms:created>
  <dcterms:modified xsi:type="dcterms:W3CDTF">2025-03-06T05:10:00Z</dcterms:modified>
</cp:coreProperties>
</file>