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B7A7D" w14:textId="5E547D21" w:rsidR="00CD4B1D" w:rsidRDefault="00B75E3F" w:rsidP="00DA5D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P. </w:t>
      </w:r>
      <w:r w:rsidR="00DA5D49">
        <w:rPr>
          <w:rFonts w:ascii="Times New Roman" w:hAnsi="Times New Roman" w:cs="Times New Roman"/>
          <w:b/>
          <w:bCs/>
          <w:sz w:val="24"/>
          <w:szCs w:val="24"/>
          <w:lang w:val="en-US"/>
        </w:rPr>
        <w:t>Sree Sai Vardhan Reddy</w:t>
      </w:r>
    </w:p>
    <w:p w14:paraId="494A7057" w14:textId="3705E23A" w:rsidR="00DA5D49" w:rsidRDefault="00DA5D49" w:rsidP="00DA5D4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192210072</w:t>
      </w:r>
    </w:p>
    <w:p w14:paraId="5116DA83" w14:textId="77777777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AE7E86"/>
    <w:rsid w:val="00B75E3F"/>
    <w:rsid w:val="00CD4B1D"/>
    <w:rsid w:val="00D92CB1"/>
    <w:rsid w:val="00D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385</Characters>
  <Application>Microsoft Office Word</Application>
  <DocSecurity>0</DocSecurity>
  <Lines>42</Lines>
  <Paragraphs>17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Sree Sai Vardhan Reddy</cp:lastModifiedBy>
  <cp:revision>3</cp:revision>
  <dcterms:created xsi:type="dcterms:W3CDTF">2024-07-24T10:34:00Z</dcterms:created>
  <dcterms:modified xsi:type="dcterms:W3CDTF">2024-07-31T07:08:00Z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  <property fmtid="{D5CDD505-2E9C-101B-9397-08002B2CF9AE}" pid="3" name="GrammarlyDocumentId">
    <vt:lpwstr>6310b92227caacfdb7fb524832b020c414773c9ab9cddfabd7c0c6743d34aaf9</vt:lpwstr>
  </property>
</Properties>
</file>