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B77C15" w14:textId="77777777" w:rsidR="00493E62" w:rsidRDefault="00000000">
      <w:pPr>
        <w:spacing w:line="360" w:lineRule="auto"/>
        <w:rPr>
          <w:b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NOME DO(AS) FORNECEDOR (AS):</w:t>
      </w:r>
    </w:p>
    <w:p w14:paraId="4E201AAE" w14:textId="77777777" w:rsidR="00493E62" w:rsidRDefault="00000000">
      <w:pPr>
        <w:spacing w:line="36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NOME UNIDADE DE PRODUÇÃO: </w:t>
      </w:r>
    </w:p>
    <w:p w14:paraId="40AC5203" w14:textId="77777777" w:rsidR="00493E62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DATA DE PREENCHIMENTO: </w:t>
      </w:r>
    </w:p>
    <w:p w14:paraId="2DD31DE6" w14:textId="77777777" w:rsidR="00493E62" w:rsidRDefault="00493E62">
      <w:pPr>
        <w:rPr>
          <w:rFonts w:ascii="Calibri" w:eastAsia="Calibri" w:hAnsi="Calibri" w:cs="Calibri"/>
          <w:sz w:val="22"/>
          <w:szCs w:val="22"/>
        </w:rPr>
      </w:pPr>
    </w:p>
    <w:p w14:paraId="172ECE1C" w14:textId="77777777" w:rsidR="00493E62" w:rsidRDefault="00000000">
      <w:pPr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1) QUAIS TIPOS DE COGUMELO ALIMENTÍCIO PRETENDE CERTIFICAR OU RENOVAR A CERTIFICAÇÃO?</w:t>
      </w:r>
    </w:p>
    <w:p w14:paraId="79A5BB92" w14:textId="77777777" w:rsidR="00493E62" w:rsidRDefault="00000000">
      <w:pPr>
        <w:shd w:val="clear" w:color="auto" w:fill="FFFFFF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EXEMPLO: PARIS (CHAMPIGNON); SHIITAKE; SHIMEJI; PORTOBELO; PORCINI; CANTARELO; HIRATAKE OU OSTRA; ENOKI; MOREL etc.</w:t>
      </w:r>
    </w:p>
    <w:p w14:paraId="6619C11B" w14:textId="77777777" w:rsidR="00493E62" w:rsidRDefault="00493E62">
      <w:pPr>
        <w:shd w:val="clear" w:color="auto" w:fill="FFFFFF"/>
        <w:rPr>
          <w:rFonts w:ascii="Verdana" w:eastAsia="Verdana" w:hAnsi="Verdana" w:cs="Verdana"/>
          <w:color w:val="9900FF"/>
          <w:sz w:val="22"/>
          <w:szCs w:val="22"/>
        </w:rPr>
      </w:pPr>
    </w:p>
    <w:tbl>
      <w:tblPr>
        <w:tblStyle w:val="a3"/>
        <w:tblW w:w="1004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01"/>
        <w:gridCol w:w="2490"/>
        <w:gridCol w:w="2370"/>
        <w:gridCol w:w="1590"/>
        <w:gridCol w:w="1485"/>
        <w:gridCol w:w="1805"/>
      </w:tblGrid>
      <w:tr w:rsidR="00493E62" w14:paraId="654B652D" w14:textId="77777777">
        <w:trPr>
          <w:cantSplit/>
          <w:trHeight w:val="119"/>
          <w:jc w:val="center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0666" w14:textId="77777777" w:rsidR="00493E62" w:rsidRDefault="00493E62">
            <w:pPr>
              <w:widowControl w:val="0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C2583" w14:textId="77777777" w:rsidR="00493E6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PRODUTO</w:t>
            </w:r>
          </w:p>
          <w:p w14:paraId="5E87DDBE" w14:textId="77777777" w:rsidR="00493E62" w:rsidRDefault="00000000">
            <w:pPr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CADA VARIEDADE DE COGUMELO EM UMA LINHA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A2FC" w14:textId="77777777" w:rsidR="00493E6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IDENTIFIQUE A ORIGEM DA SEMENTE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52AD" w14:textId="77777777" w:rsidR="00493E6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IDENTIFIQUE A ORIGEM DO SUBSTRATO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76201" w14:textId="77777777" w:rsidR="00493E6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ESTIMATIVA DE PRODUÇÃO ANUAL (Kg/ano)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7B22D" w14:textId="77777777" w:rsidR="00493E62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ÁREA CULTIVADA: (m2)</w:t>
            </w:r>
          </w:p>
        </w:tc>
      </w:tr>
      <w:tr w:rsidR="00493E62" w14:paraId="7C7E721E" w14:textId="77777777">
        <w:trPr>
          <w:cantSplit/>
          <w:trHeight w:val="523"/>
          <w:jc w:val="center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60DE" w14:textId="77777777" w:rsidR="00493E62" w:rsidRDefault="00000000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1DF3D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E2903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299D" w14:textId="77777777" w:rsidR="00493E6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PRÓPRIO</w:t>
            </w:r>
          </w:p>
          <w:p w14:paraId="3511377D" w14:textId="77777777" w:rsidR="00493E6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COMPRADO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CE0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5EBF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93E62" w14:paraId="26BB759C" w14:textId="77777777">
        <w:trPr>
          <w:cantSplit/>
          <w:trHeight w:val="523"/>
          <w:jc w:val="center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D399" w14:textId="77777777" w:rsidR="00493E62" w:rsidRDefault="00000000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613C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50DAA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2EEB" w14:textId="77777777" w:rsidR="00493E6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PRÓPRIO</w:t>
            </w:r>
          </w:p>
          <w:p w14:paraId="4E76A006" w14:textId="77777777" w:rsidR="00493E6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COMPRADO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5D7ED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7F76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93E62" w14:paraId="09ED3E41" w14:textId="77777777">
        <w:trPr>
          <w:cantSplit/>
          <w:trHeight w:val="523"/>
          <w:jc w:val="center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BADCE" w14:textId="77777777" w:rsidR="00493E62" w:rsidRDefault="00000000">
            <w:pPr>
              <w:widowContro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759ED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1CBBD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1F397" w14:textId="77777777" w:rsidR="00493E6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PRÓPRIO</w:t>
            </w:r>
          </w:p>
          <w:p w14:paraId="068AD149" w14:textId="77777777" w:rsidR="00493E62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 )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COMPRADO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8070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B14E5" w14:textId="77777777" w:rsidR="00493E62" w:rsidRDefault="00493E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D7A0BC5" w14:textId="77777777" w:rsidR="00493E62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03396EF9" wp14:editId="4D630984">
            <wp:extent cx="518400" cy="306327"/>
            <wp:effectExtent l="0" t="0" r="0" b="0"/>
            <wp:docPr id="19623562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266D5" w14:textId="77777777" w:rsidR="00493E62" w:rsidRDefault="00493E62">
      <w:pPr>
        <w:rPr>
          <w:rFonts w:ascii="Calibri" w:eastAsia="Calibri" w:hAnsi="Calibri" w:cs="Calibri"/>
          <w:i/>
          <w:sz w:val="22"/>
          <w:szCs w:val="22"/>
        </w:rPr>
      </w:pPr>
    </w:p>
    <w:p w14:paraId="08CFEEF2" w14:textId="77777777" w:rsidR="00493E62" w:rsidRDefault="00000000">
      <w:pPr>
        <w:jc w:val="center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2) MATERIAL DE COBERTURA E FORMULAÇÃO DE SUBSTRATOS PARA A PRODUÇÃO DE COGUMELOS ORGÂNICOS.</w:t>
      </w:r>
    </w:p>
    <w:p w14:paraId="2C0E6D3E" w14:textId="77777777" w:rsidR="00493E62" w:rsidRDefault="00493E62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081A742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2.1)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UTILIZA SUBSTRATO?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</w:p>
    <w:p w14:paraId="48FA709C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4ABEDE26" w14:textId="77777777" w:rsidR="00493E6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2.2)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O SUBSTRATO É DE PRODUÇÃO PRÓPRIA?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</w:p>
    <w:p w14:paraId="175D2A9A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6C3824C4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2.3) </w:t>
      </w:r>
      <w:r>
        <w:rPr>
          <w:rFonts w:ascii="Calibri" w:eastAsia="Calibri" w:hAnsi="Calibri" w:cs="Calibri"/>
          <w:smallCaps/>
          <w:sz w:val="22"/>
          <w:szCs w:val="22"/>
        </w:rPr>
        <w:t>INDIQUE NA TABELA ABAIXO TODOS OS MATERIAIS/INGREDIENTES USADOS NA FORMULAÇÃO DO SUBSTRATO - COGUMELOS:</w:t>
      </w:r>
    </w:p>
    <w:p w14:paraId="40E776B4" w14:textId="77777777" w:rsidR="00493E62" w:rsidRDefault="00493E62">
      <w:pPr>
        <w:rPr>
          <w:rFonts w:ascii="Calibri" w:eastAsia="Calibri" w:hAnsi="Calibri" w:cs="Calibri"/>
          <w:smallCaps/>
          <w:color w:val="9900FF"/>
          <w:sz w:val="22"/>
          <w:szCs w:val="22"/>
        </w:rPr>
      </w:pPr>
    </w:p>
    <w:tbl>
      <w:tblPr>
        <w:tblStyle w:val="a4"/>
        <w:tblW w:w="96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45"/>
        <w:gridCol w:w="1650"/>
        <w:gridCol w:w="2100"/>
        <w:gridCol w:w="1635"/>
        <w:gridCol w:w="1770"/>
      </w:tblGrid>
      <w:tr w:rsidR="00493E62" w14:paraId="6C8C713C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A8D7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MATERIAL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70497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ORIGEM:</w:t>
            </w:r>
          </w:p>
          <w:p w14:paraId="6AF7EF71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ESPECIFICAR SE É PRÓPRIO OU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9B30B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ORIGEM:</w:t>
            </w:r>
          </w:p>
          <w:p w14:paraId="3D46838A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ESPECIFICAR SE O MATERIAL É</w:t>
            </w:r>
          </w:p>
          <w:p w14:paraId="5531171A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ORGÂNICO OU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035B5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ORIGEM:</w:t>
            </w:r>
          </w:p>
          <w:p w14:paraId="3B2944DC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 xml:space="preserve">INDIQUE SE O MATERIAL TEM POSSUI RISCO DE CONTAMINAÇÃO COM TRANSGÊNICOS </w:t>
            </w: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br/>
            </w:r>
            <w:r>
              <w:rPr>
                <w:rFonts w:ascii="Calibri" w:eastAsia="Calibri" w:hAnsi="Calibri" w:cs="Calibri"/>
                <w:b/>
                <w:smallCaps/>
                <w:sz w:val="14"/>
                <w:szCs w:val="14"/>
              </w:rPr>
              <w:t>(MILHO, SOJA, TRIGO...)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3792C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DESCREVER A PROPORÇÃO DO MATERIAL PARA ELABORAÇÃO DO SUBSTRATO (%)</w:t>
            </w:r>
          </w:p>
        </w:tc>
      </w:tr>
      <w:tr w:rsidR="00493E62" w14:paraId="537284B5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10C59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38E6B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PRÓPRIO</w:t>
            </w:r>
          </w:p>
          <w:p w14:paraId="139B81C8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8024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ORGÂNICO</w:t>
            </w:r>
          </w:p>
          <w:p w14:paraId="4016BE8B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AFB1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</w:t>
            </w:r>
          </w:p>
          <w:p w14:paraId="5398E0EE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9FD2E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  <w:tr w:rsidR="00493E62" w14:paraId="56D32041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9FA07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DC6B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PRÓPRIO</w:t>
            </w:r>
          </w:p>
          <w:p w14:paraId="41E9FB11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A14E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ORGÂNICO</w:t>
            </w:r>
          </w:p>
          <w:p w14:paraId="7EA5F6E9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5715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</w:t>
            </w:r>
          </w:p>
          <w:p w14:paraId="1B5FA602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06B5A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  <w:tr w:rsidR="00493E62" w14:paraId="263609EA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93F2B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9417E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PRÓPRIO</w:t>
            </w:r>
          </w:p>
          <w:p w14:paraId="6D6255C3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1159E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ORGÂNICO</w:t>
            </w:r>
          </w:p>
          <w:p w14:paraId="2327514D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B70A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</w:t>
            </w:r>
          </w:p>
          <w:p w14:paraId="1D88B9BA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9C5CD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  <w:tr w:rsidR="00493E62" w14:paraId="10CDF3BF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71194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A1DC1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PRÓPRIO</w:t>
            </w:r>
          </w:p>
          <w:p w14:paraId="5DB4376D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37EC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ORGÂNICO</w:t>
            </w:r>
          </w:p>
          <w:p w14:paraId="73D14514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0322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</w:t>
            </w:r>
          </w:p>
          <w:p w14:paraId="3808F45D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3526D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  <w:tr w:rsidR="00493E62" w14:paraId="4BFEA379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C9930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DA61F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PRÓPRIO</w:t>
            </w:r>
          </w:p>
          <w:p w14:paraId="71BACB60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1318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ORGÂNICO</w:t>
            </w:r>
          </w:p>
          <w:p w14:paraId="2AFE44E1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3850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</w:t>
            </w:r>
          </w:p>
          <w:p w14:paraId="186E4755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3B81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  <w:tr w:rsidR="00493E62" w14:paraId="348EF274" w14:textId="77777777">
        <w:trPr>
          <w:trHeight w:val="5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22A1C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61CC8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PRÓPRIO</w:t>
            </w:r>
          </w:p>
          <w:p w14:paraId="26AB0FBC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COMPRADO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5912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ORGÂNICO</w:t>
            </w:r>
          </w:p>
          <w:p w14:paraId="6270BCBD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(  )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CONVENCIONAL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7727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</w:t>
            </w:r>
          </w:p>
          <w:p w14:paraId="5EB8DA80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33757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</w:tbl>
    <w:p w14:paraId="6AF80AB4" w14:textId="77777777" w:rsidR="00493E62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6B70FC99" wp14:editId="68975CC9">
            <wp:extent cx="518400" cy="306327"/>
            <wp:effectExtent l="0" t="0" r="0" b="0"/>
            <wp:docPr id="19623562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F8EEE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77DB1DE5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2C16C770" w14:textId="77777777" w:rsidR="00493E62" w:rsidRDefault="00000000">
      <w:pPr>
        <w:rPr>
          <w:rFonts w:ascii="Calibri" w:eastAsia="Calibri" w:hAnsi="Calibri" w:cs="Calibri"/>
          <w:smallCaps/>
          <w:color w:val="000000"/>
        </w:rPr>
      </w:pPr>
      <w:proofErr w:type="gramStart"/>
      <w:r>
        <w:rPr>
          <w:rFonts w:ascii="Calibri" w:eastAsia="Calibri" w:hAnsi="Calibri" w:cs="Calibri"/>
          <w:b/>
          <w:smallCaps/>
          <w:color w:val="000000"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smallCaps/>
          <w:color w:val="000000"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DECLARO QUE PARA OS ITENS QUE MARQUEI COM “SIM” NA TABELA ACIMA, POSSUO REGISTROS E DECLARAÇÕES QUE COMPROVAM A ISENÇÃO DE SUBSTÂNCIAS TRANSGÊNICAS</w:t>
      </w:r>
    </w:p>
    <w:p w14:paraId="00EDE73D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41CCB094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649EF80E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2.4)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POSSUI ANÁLISE DE METAIS PESADOS?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</w:t>
      </w:r>
    </w:p>
    <w:p w14:paraId="419F11AB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E75AC22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 xml:space="preserve">CASO A RESPOSTA SEJA SIM, OS VALORES ESTÃO DE ACORDO COM OS PERMITIDOS NA </w:t>
      </w:r>
      <w:r>
        <w:rPr>
          <w:rFonts w:ascii="Calibri" w:eastAsia="Calibri" w:hAnsi="Calibri" w:cs="Calibri"/>
          <w:sz w:val="22"/>
          <w:szCs w:val="22"/>
        </w:rPr>
        <w:t>PORTARIA Nº 52, DE 15 DE MARÇO DE 2021?</w:t>
      </w:r>
    </w:p>
    <w:p w14:paraId="5359541D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</w:t>
      </w:r>
    </w:p>
    <w:p w14:paraId="24FCCC7B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113D4C66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2.5) </w:t>
      </w:r>
      <w:r>
        <w:rPr>
          <w:rFonts w:ascii="Calibri" w:eastAsia="Calibri" w:hAnsi="Calibri" w:cs="Calibri"/>
          <w:smallCaps/>
          <w:sz w:val="22"/>
          <w:szCs w:val="22"/>
        </w:rPr>
        <w:t>A ANÁLISE DE METAIS PESADOS É REALIZADA POR VOCÊ OU PELO FORNECEDOR DO SUBSTRATO?</w:t>
      </w:r>
    </w:p>
    <w:p w14:paraId="77A8A3FE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REALIZADA POR MIM</w:t>
      </w:r>
      <w:r>
        <w:rPr>
          <w:rFonts w:ascii="Calibri" w:eastAsia="Calibri" w:hAnsi="Calibri" w:cs="Calibri"/>
          <w:smallCaps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REALIZADA PELO FORNECEDOR</w:t>
      </w:r>
    </w:p>
    <w:p w14:paraId="1BA8374B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1F5E0101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2.6)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ESTÁ CIENTE QUE DEVE APRESENTAR NOVA ANÁLISE CASO MUDE O FORNECEDOR DO SUBSTRATO? </w:t>
      </w:r>
    </w:p>
    <w:p w14:paraId="74594526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NÃO</w:t>
      </w:r>
    </w:p>
    <w:p w14:paraId="1FBEAF14" w14:textId="77777777" w:rsidR="00493E62" w:rsidRDefault="00493E62">
      <w:pPr>
        <w:rPr>
          <w:rFonts w:ascii="Source Serif Pro" w:eastAsia="Source Serif Pro" w:hAnsi="Source Serif Pro" w:cs="Source Serif Pro"/>
          <w:sz w:val="22"/>
          <w:szCs w:val="22"/>
        </w:rPr>
      </w:pPr>
    </w:p>
    <w:p w14:paraId="714F57DF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0BEAFC67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3)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EM CASO DE UTILIZAR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SOLO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NO SUBSTRATO:</w:t>
      </w:r>
    </w:p>
    <w:p w14:paraId="50E1AE98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7CF3D961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A)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DE ONDE ELE É PROVENIENTE? ___________________________________________</w:t>
      </w:r>
    </w:p>
    <w:p w14:paraId="31E7481D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______________________________________________________________________</w:t>
      </w:r>
    </w:p>
    <w:p w14:paraId="10C64D57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2291BD0D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B)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RECEBE ALGUM TRATAMENTO? 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]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</w:p>
    <w:p w14:paraId="4C0E6946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QUAL?</w:t>
      </w:r>
    </w:p>
    <w:p w14:paraId="5FE97C31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1B4E54DF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271AA629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C)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INFORMAR OS PRODUTOS UTILIZADOS NO TRATAMENTO DO SOLO:</w:t>
      </w:r>
    </w:p>
    <w:p w14:paraId="446540BF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tbl>
      <w:tblPr>
        <w:tblStyle w:val="a5"/>
        <w:tblW w:w="9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28"/>
        <w:gridCol w:w="1928"/>
        <w:gridCol w:w="1928"/>
        <w:gridCol w:w="1928"/>
        <w:gridCol w:w="1928"/>
      </w:tblGrid>
      <w:tr w:rsidR="00493E62" w14:paraId="6C107E18" w14:textId="77777777">
        <w:trPr>
          <w:trHeight w:val="680"/>
          <w:jc w:val="center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71AEA8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PRODUTO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4669FA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MARCA OU NOME COMERCIAL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5C7AE7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INGREDIENTE ATIVO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E3DD04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FABRICANTE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A7EA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JÁ USA OU PRETENDE USAR?</w:t>
            </w:r>
          </w:p>
        </w:tc>
      </w:tr>
      <w:tr w:rsidR="00493E62" w14:paraId="16E0C0B7" w14:textId="77777777">
        <w:trPr>
          <w:cantSplit/>
          <w:jc w:val="center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C24080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3149FC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F0406E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E4ADC7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81D5" w14:textId="77777777" w:rsidR="00493E62" w:rsidRDefault="00493E62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493E62" w14:paraId="00A5DE95" w14:textId="77777777">
        <w:trPr>
          <w:cantSplit/>
          <w:jc w:val="center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4DFB61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B19C58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C7A938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3AD99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A1C6" w14:textId="77777777" w:rsidR="00493E62" w:rsidRDefault="00493E62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493E62" w14:paraId="4E64121B" w14:textId="77777777">
        <w:trPr>
          <w:cantSplit/>
          <w:jc w:val="center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58AFB3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9615C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F8EB0D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5E2964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6A8BD" w14:textId="77777777" w:rsidR="00493E62" w:rsidRDefault="00493E62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70177F88" w14:textId="77777777" w:rsidR="00493E62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11CF77BE" wp14:editId="5F317D01">
            <wp:extent cx="518400" cy="306327"/>
            <wp:effectExtent l="0" t="0" r="0" b="0"/>
            <wp:docPr id="19623562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698F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02D2752F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4)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EM CASO DE UTILIZAR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MADEIRA NO SUBSTRATO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:</w:t>
      </w:r>
    </w:p>
    <w:p w14:paraId="5EE64492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42E16D3B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A)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INFORMAR A ORIGEM DA MADEIRA: _________________________________________</w:t>
      </w:r>
    </w:p>
    <w:p w14:paraId="5D285942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_________________________________________________________________________</w:t>
      </w:r>
    </w:p>
    <w:p w14:paraId="6FF5173C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288945F8" w14:textId="77777777" w:rsidR="00493E62" w:rsidRDefault="00000000">
      <w:pPr>
        <w:rPr>
          <w:rFonts w:ascii="Calibri" w:eastAsia="Calibri" w:hAnsi="Calibri" w:cs="Calibri"/>
          <w:b/>
          <w:smallCaps/>
        </w:rPr>
      </w:pPr>
      <w:proofErr w:type="gramStart"/>
      <w:r>
        <w:rPr>
          <w:rFonts w:ascii="Calibri" w:eastAsia="Calibri" w:hAnsi="Calibri" w:cs="Calibri"/>
          <w:b/>
          <w:smallCaps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</w:rPr>
        <w:t xml:space="preserve">  </w:t>
      </w:r>
      <w:proofErr w:type="gramStart"/>
      <w:r>
        <w:rPr>
          <w:rFonts w:ascii="Calibri" w:eastAsia="Calibri" w:hAnsi="Calibri" w:cs="Calibri"/>
          <w:b/>
          <w:smallCaps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A MADEIRA UTILIZADA NO MANEJO NÃO RECEBE NENHUM TIPO DE TRATAMENTO QUÍMICO E É DE ORIGEM LEGAL.</w:t>
      </w:r>
    </w:p>
    <w:p w14:paraId="354E0799" w14:textId="77777777" w:rsidR="00493E62" w:rsidRDefault="00493E62">
      <w:pP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0D863D85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5)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UTILIZA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TORAS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?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</w:p>
    <w:p w14:paraId="71F2CEFC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AFB982E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A)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INFORMAR A ORIGEM DAS TORAS: ________________________________________</w:t>
      </w:r>
    </w:p>
    <w:p w14:paraId="7109CF49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________________________________________________________________________</w:t>
      </w:r>
    </w:p>
    <w:p w14:paraId="206214AA" w14:textId="77777777" w:rsidR="00493E62" w:rsidRDefault="00493E62">
      <w:pPr>
        <w:ind w:firstLine="708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6DBF7C05" w14:textId="77777777" w:rsidR="00493E62" w:rsidRDefault="00000000">
      <w:pPr>
        <w:rPr>
          <w:rFonts w:ascii="Calibri" w:eastAsia="Calibri" w:hAnsi="Calibri" w:cs="Calibri"/>
          <w:b/>
          <w:smallCaps/>
        </w:rPr>
      </w:pPr>
      <w:proofErr w:type="gramStart"/>
      <w:r>
        <w:rPr>
          <w:rFonts w:ascii="Calibri" w:eastAsia="Calibri" w:hAnsi="Calibri" w:cs="Calibri"/>
          <w:b/>
          <w:smallCaps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</w:rPr>
        <w:t xml:space="preserve">  </w:t>
      </w:r>
      <w:proofErr w:type="gramStart"/>
      <w:r>
        <w:rPr>
          <w:rFonts w:ascii="Calibri" w:eastAsia="Calibri" w:hAnsi="Calibri" w:cs="Calibri"/>
          <w:b/>
          <w:smallCaps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</w:t>
      </w:r>
      <w:proofErr w:type="gramStart"/>
      <w:r>
        <w:rPr>
          <w:rFonts w:ascii="Calibri" w:eastAsia="Calibri" w:hAnsi="Calibri" w:cs="Calibri"/>
          <w:b/>
          <w:smallCaps/>
        </w:rPr>
        <w:t>AS TORAS UTILIZADAS NO MANEJO NÃO RECEBE</w:t>
      </w:r>
      <w:proofErr w:type="gramEnd"/>
      <w:r>
        <w:rPr>
          <w:rFonts w:ascii="Calibri" w:eastAsia="Calibri" w:hAnsi="Calibri" w:cs="Calibri"/>
          <w:b/>
          <w:smallCaps/>
        </w:rPr>
        <w:t xml:space="preserve"> NENHUM TIPO DE TRATAMENTO QUÍMICO E É DE ORIGEM LEGAL.</w:t>
      </w:r>
    </w:p>
    <w:p w14:paraId="6605C9D8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</w:rPr>
      </w:pPr>
    </w:p>
    <w:p w14:paraId="071D5164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6)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UTILIZA </w:t>
      </w: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LENHA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PARA PRODUÇÃO DE VAPOR?</w:t>
      </w:r>
    </w:p>
    <w:p w14:paraId="0AC82EB7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</w:p>
    <w:p w14:paraId="3CB4DD99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1A61C7D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A) 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>INFORMAR A ORIGEM DA MADEIRA: ______________________________________</w:t>
      </w:r>
    </w:p>
    <w:p w14:paraId="5C9F9C15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________________________________________________________________________</w:t>
      </w:r>
    </w:p>
    <w:p w14:paraId="7233C611" w14:textId="77777777" w:rsidR="00493E62" w:rsidRDefault="00493E62">
      <w:pP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474269D2" w14:textId="77777777" w:rsidR="00493E62" w:rsidRDefault="00000000">
      <w:pPr>
        <w:rPr>
          <w:rFonts w:ascii="Calibri" w:eastAsia="Calibri" w:hAnsi="Calibri" w:cs="Calibri"/>
          <w:b/>
          <w:smallCaps/>
        </w:rPr>
      </w:pPr>
      <w:proofErr w:type="gramStart"/>
      <w:r>
        <w:rPr>
          <w:rFonts w:ascii="Calibri" w:eastAsia="Calibri" w:hAnsi="Calibri" w:cs="Calibri"/>
          <w:b/>
          <w:smallCaps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</w:rPr>
        <w:t xml:space="preserve">  </w:t>
      </w:r>
      <w:proofErr w:type="gramStart"/>
      <w:r>
        <w:rPr>
          <w:rFonts w:ascii="Calibri" w:eastAsia="Calibri" w:hAnsi="Calibri" w:cs="Calibri"/>
          <w:b/>
          <w:smallCaps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A LENHA UTILIZADA NO MANEJO NÃO RECEBE NENHUM TIPO DE TRATAMENTO QUÍMICO E É DE ORIGEM LEGAL.</w:t>
      </w:r>
    </w:p>
    <w:p w14:paraId="59E269A4" w14:textId="77777777" w:rsidR="00493E62" w:rsidRDefault="00493E62">
      <w:pPr>
        <w:rPr>
          <w:rFonts w:ascii="Calibri" w:eastAsia="Calibri" w:hAnsi="Calibri" w:cs="Calibri"/>
          <w:smallCaps/>
          <w:color w:val="000000"/>
        </w:rPr>
      </w:pPr>
    </w:p>
    <w:p w14:paraId="5DFB95F0" w14:textId="77777777" w:rsidR="00493E62" w:rsidRDefault="00000000">
      <w:pPr>
        <w:rPr>
          <w:rFonts w:ascii="Calibri" w:eastAsia="Calibri" w:hAnsi="Calibri" w:cs="Calibri"/>
          <w:b/>
          <w:smallCaps/>
          <w:color w:val="000000"/>
        </w:rPr>
      </w:pPr>
      <w:proofErr w:type="gramStart"/>
      <w:r>
        <w:rPr>
          <w:rFonts w:ascii="Calibri" w:eastAsia="Calibri" w:hAnsi="Calibri" w:cs="Calibri"/>
          <w:b/>
          <w:smallCaps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</w:rPr>
        <w:t xml:space="preserve">  </w:t>
      </w:r>
      <w:proofErr w:type="gramStart"/>
      <w:r>
        <w:rPr>
          <w:rFonts w:ascii="Calibri" w:eastAsia="Calibri" w:hAnsi="Calibri" w:cs="Calibri"/>
          <w:b/>
          <w:smallCaps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b/>
          <w:smallCaps/>
          <w:color w:val="000000"/>
        </w:rPr>
        <w:t xml:space="preserve">DECLARO QUE NÃO UTILIZO RADIAÇÕES IONIZANTES PARA </w:t>
      </w:r>
      <w:r>
        <w:rPr>
          <w:rFonts w:ascii="Calibri" w:eastAsia="Calibri" w:hAnsi="Calibri" w:cs="Calibri"/>
          <w:b/>
          <w:smallCaps/>
        </w:rPr>
        <w:t>ESTERILIZAÇÃO</w:t>
      </w:r>
      <w:r>
        <w:rPr>
          <w:rFonts w:ascii="Calibri" w:eastAsia="Calibri" w:hAnsi="Calibri" w:cs="Calibri"/>
          <w:b/>
          <w:smallCaps/>
          <w:color w:val="000000"/>
        </w:rPr>
        <w:t xml:space="preserve"> DO SUBSTRATO OU DA CAMADA DE COBERTURA</w:t>
      </w:r>
    </w:p>
    <w:p w14:paraId="17B3FE78" w14:textId="77777777" w:rsidR="00493E62" w:rsidRDefault="00493E62">
      <w:pPr>
        <w:rPr>
          <w:rFonts w:ascii="Calibri" w:eastAsia="Calibri" w:hAnsi="Calibri" w:cs="Calibri"/>
          <w:smallCaps/>
          <w:color w:val="9900FF"/>
          <w:sz w:val="22"/>
          <w:szCs w:val="22"/>
        </w:rPr>
      </w:pPr>
    </w:p>
    <w:p w14:paraId="6F35F2BF" w14:textId="77777777" w:rsidR="00493E62" w:rsidRDefault="00000000">
      <w:pPr>
        <w:jc w:val="center"/>
        <w:rPr>
          <w:rFonts w:ascii="Calibri" w:eastAsia="Calibri" w:hAnsi="Calibri" w:cs="Calibri"/>
          <w:b/>
          <w:smallCaps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6"/>
          <w:szCs w:val="26"/>
          <w:u w:val="single"/>
        </w:rPr>
        <w:t xml:space="preserve">3) SOBRE </w:t>
      </w:r>
      <w:r>
        <w:rPr>
          <w:rFonts w:ascii="Calibri" w:eastAsia="Calibri" w:hAnsi="Calibri" w:cs="Calibri"/>
          <w:b/>
          <w:smallCaps/>
          <w:sz w:val="26"/>
          <w:szCs w:val="26"/>
          <w:u w:val="single"/>
        </w:rPr>
        <w:t>O INÓCULO:</w:t>
      </w:r>
    </w:p>
    <w:p w14:paraId="03AE6939" w14:textId="77777777" w:rsidR="00493E62" w:rsidRDefault="00000000">
      <w:pPr>
        <w:jc w:val="center"/>
        <w:rPr>
          <w:rFonts w:ascii="Calibri" w:eastAsia="Calibri" w:hAnsi="Calibri" w:cs="Calibri"/>
          <w:i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smallCaps/>
          <w:sz w:val="22"/>
          <w:szCs w:val="22"/>
        </w:rPr>
        <w:t>exemplo: inóculo em arroz, milho, trigo, ágar, carimbo de esporos</w:t>
      </w:r>
      <w:r>
        <w:rPr>
          <w:rFonts w:ascii="Calibri" w:eastAsia="Calibri" w:hAnsi="Calibri" w:cs="Calibri"/>
          <w:i/>
          <w:smallCaps/>
          <w:sz w:val="22"/>
          <w:szCs w:val="22"/>
        </w:rPr>
        <w:br/>
      </w:r>
    </w:p>
    <w:p w14:paraId="55076F78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 xml:space="preserve">3.1) </w:t>
      </w:r>
      <w:r>
        <w:rPr>
          <w:rFonts w:ascii="Calibri" w:eastAsia="Calibri" w:hAnsi="Calibri" w:cs="Calibri"/>
          <w:smallCaps/>
          <w:sz w:val="22"/>
          <w:szCs w:val="22"/>
        </w:rPr>
        <w:t>QUAL É A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ORIGEM DOS INÓCULOS? </w:t>
      </w:r>
      <w:r>
        <w:rPr>
          <w:rFonts w:ascii="Calibri" w:eastAsia="Calibri" w:hAnsi="Calibri" w:cs="Calibri"/>
          <w:smallCaps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PRÓPRIA</w:t>
      </w:r>
      <w:r>
        <w:rPr>
          <w:rFonts w:ascii="Calibri" w:eastAsia="Calibri" w:hAnsi="Calibri" w:cs="Calibri"/>
          <w:smallCaps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COMPRADA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</w:p>
    <w:p w14:paraId="194C3E8A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1D07F5D9" w14:textId="77777777" w:rsidR="00493E62" w:rsidRDefault="00000000">
      <w:pPr>
        <w:rPr>
          <w:rFonts w:ascii="Calibri" w:eastAsia="Calibri" w:hAnsi="Calibri" w:cs="Calibri"/>
          <w:b/>
          <w:smallCaps/>
          <w:color w:val="000000"/>
        </w:rPr>
      </w:pPr>
      <w:proofErr w:type="gramStart"/>
      <w:r>
        <w:rPr>
          <w:rFonts w:ascii="Calibri" w:eastAsia="Calibri" w:hAnsi="Calibri" w:cs="Calibri"/>
          <w:b/>
          <w:smallCaps/>
          <w:color w:val="000000"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smallCaps/>
          <w:color w:val="000000"/>
        </w:rPr>
        <w:t xml:space="preserve">  ]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DECLARO QUE A ORIGEM DOS INÓCULOS É COMPROVADAMENTE NÃO TRANSGÊNICA E POSSUO REGISTROS E DECLARAÇÕES QUE COMPROVAM.</w:t>
      </w:r>
    </w:p>
    <w:p w14:paraId="556F44C5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28AE2996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3C7E282C" w14:textId="77777777" w:rsidR="00493E62" w:rsidRDefault="00000000">
      <w:pPr>
        <w:jc w:val="center"/>
        <w:rPr>
          <w:rFonts w:ascii="Calibri" w:eastAsia="Calibri" w:hAnsi="Calibri" w:cs="Calibri"/>
          <w:smallCaps/>
          <w:color w:val="9900FF"/>
          <w:sz w:val="26"/>
          <w:szCs w:val="26"/>
        </w:rPr>
      </w:pPr>
      <w:r>
        <w:rPr>
          <w:rFonts w:ascii="Calibri" w:eastAsia="Calibri" w:hAnsi="Calibri" w:cs="Calibri"/>
          <w:b/>
          <w:smallCaps/>
          <w:sz w:val="26"/>
          <w:szCs w:val="26"/>
          <w:u w:val="single"/>
        </w:rPr>
        <w:t>4) DESCREVA AQUI AS ESPECIFICIDADES / INFORMAÇÕES RELEVANTES SOBRE A SUA PRODUÇÃO DE COGUMELO QUE COMPLEMENTEM ESTE ANEXO:</w:t>
      </w:r>
    </w:p>
    <w:p w14:paraId="4ED8012A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br/>
      </w:r>
      <w:r>
        <w:rPr>
          <w:rFonts w:ascii="Calibri" w:eastAsia="Calibri" w:hAnsi="Calibri" w:cs="Calibri"/>
          <w:smallCaps/>
          <w:sz w:val="22"/>
          <w:szCs w:val="22"/>
        </w:rPr>
        <w:br/>
      </w:r>
    </w:p>
    <w:p w14:paraId="4FB198A6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6B3A03D3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2BB1A898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599D9B45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0E5A8DEC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430340C5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6ED89B95" w14:textId="77777777" w:rsidR="00493E62" w:rsidRDefault="00000000">
      <w:pPr>
        <w:jc w:val="center"/>
        <w:rPr>
          <w:rFonts w:ascii="Calibri" w:eastAsia="Calibri" w:hAnsi="Calibri" w:cs="Calibri"/>
          <w:b/>
          <w:smallCaps/>
          <w:color w:val="000000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mallCaps/>
          <w:color w:val="000000"/>
          <w:sz w:val="26"/>
          <w:szCs w:val="26"/>
        </w:rPr>
        <w:lastRenderedPageBreak/>
        <w:t xml:space="preserve">5) </w:t>
      </w:r>
      <w:r>
        <w:rPr>
          <w:rFonts w:ascii="Calibri" w:eastAsia="Calibri" w:hAnsi="Calibri" w:cs="Calibri"/>
          <w:b/>
          <w:smallCaps/>
          <w:color w:val="000000"/>
          <w:sz w:val="26"/>
          <w:szCs w:val="26"/>
          <w:u w:val="single"/>
        </w:rPr>
        <w:t>CONTROLE DE PRAGAS</w:t>
      </w:r>
    </w:p>
    <w:p w14:paraId="06D5910D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tbl>
      <w:tblPr>
        <w:tblStyle w:val="a6"/>
        <w:tblW w:w="93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52"/>
        <w:gridCol w:w="2453"/>
        <w:gridCol w:w="2452"/>
        <w:gridCol w:w="1996"/>
      </w:tblGrid>
      <w:tr w:rsidR="00493E62" w14:paraId="3305A8E5" w14:textId="77777777"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A652E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PRAGAS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787E29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PRÁTICAS UTILIZADAS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CCCAD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SUBSTÂNCIAS UTILIZADAS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4E442" w14:textId="77777777" w:rsidR="00493E62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ORIGEM (FABRICANTE)</w:t>
            </w:r>
          </w:p>
        </w:tc>
      </w:tr>
      <w:tr w:rsidR="00493E62" w14:paraId="66F65891" w14:textId="77777777">
        <w:trPr>
          <w:trHeight w:val="849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D28C3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1BD4D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7DB36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16ED9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  <w:tr w:rsidR="00493E62" w14:paraId="03443F61" w14:textId="77777777">
        <w:trPr>
          <w:trHeight w:val="849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0956F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61863B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78D81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624F" w14:textId="77777777" w:rsidR="00493E62" w:rsidRDefault="00493E62">
            <w:pPr>
              <w:widowControl w:val="0"/>
              <w:jc w:val="center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</w:tbl>
    <w:p w14:paraId="6C401512" w14:textId="77777777" w:rsidR="00493E62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0895660F" wp14:editId="667906FE">
            <wp:extent cx="518400" cy="306327"/>
            <wp:effectExtent l="0" t="0" r="0" b="0"/>
            <wp:docPr id="19623562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55384" w14:textId="77777777" w:rsidR="00493E62" w:rsidRDefault="00493E62">
      <w:pPr>
        <w:jc w:val="center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</w:p>
    <w:p w14:paraId="3D11E929" w14:textId="77777777" w:rsidR="00493E62" w:rsidRDefault="00000000">
      <w:pPr>
        <w:jc w:val="center"/>
        <w:rPr>
          <w:rFonts w:ascii="Calibri" w:eastAsia="Calibri" w:hAnsi="Calibri" w:cs="Calibri"/>
          <w:b/>
          <w:smallCaps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smallCaps/>
          <w:color w:val="000000"/>
          <w:sz w:val="26"/>
          <w:szCs w:val="26"/>
        </w:rPr>
        <w:t xml:space="preserve">6) </w:t>
      </w:r>
      <w:r>
        <w:rPr>
          <w:rFonts w:ascii="Calibri" w:eastAsia="Calibri" w:hAnsi="Calibri" w:cs="Calibri"/>
          <w:b/>
          <w:smallCaps/>
          <w:color w:val="000000"/>
          <w:sz w:val="26"/>
          <w:szCs w:val="26"/>
          <w:u w:val="single"/>
        </w:rPr>
        <w:t>RESÍDUOS</w:t>
      </w:r>
    </w:p>
    <w:p w14:paraId="732AAD9F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4753A3E6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6.1)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QUAL É 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DESTINO FINAL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DO SUBSTRATO? </w:t>
      </w:r>
    </w:p>
    <w:p w14:paraId="6EC38133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5D4068C7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0B007FD3" w14:textId="77777777" w:rsidR="00493E62" w:rsidRDefault="00000000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6.2)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QUAL É O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>DESTINO FINAL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DO CHORUME? </w:t>
      </w:r>
    </w:p>
    <w:p w14:paraId="2D3479DA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51335C83" w14:textId="77777777" w:rsidR="00493E62" w:rsidRDefault="00493E62">
      <w:pPr>
        <w:rPr>
          <w:rFonts w:ascii="Calibri" w:eastAsia="Calibri" w:hAnsi="Calibri" w:cs="Calibri"/>
          <w:smallCaps/>
          <w:sz w:val="22"/>
          <w:szCs w:val="22"/>
        </w:rPr>
      </w:pPr>
    </w:p>
    <w:p w14:paraId="3A70EFE5" w14:textId="77777777" w:rsidR="00493E62" w:rsidRDefault="00493E62">
      <w:pPr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19B00A06" w14:textId="77777777" w:rsidR="00493E62" w:rsidRDefault="00000000">
      <w:pPr>
        <w:jc w:val="center"/>
        <w:rPr>
          <w:rFonts w:ascii="Calibri" w:eastAsia="Calibri" w:hAnsi="Calibri" w:cs="Calibri"/>
          <w:b/>
          <w:smallCaps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mallCaps/>
          <w:sz w:val="26"/>
          <w:szCs w:val="26"/>
          <w:u w:val="single"/>
        </w:rPr>
        <w:t>7)</w:t>
      </w:r>
      <w:r>
        <w:rPr>
          <w:rFonts w:ascii="Calibri" w:eastAsia="Calibri" w:hAnsi="Calibri" w:cs="Calibri"/>
          <w:smallCaps/>
          <w:sz w:val="26"/>
          <w:szCs w:val="26"/>
          <w:u w:val="single"/>
        </w:rPr>
        <w:t xml:space="preserve"> </w:t>
      </w:r>
      <w:r>
        <w:rPr>
          <w:rFonts w:ascii="Calibri" w:eastAsia="Calibri" w:hAnsi="Calibri" w:cs="Calibri"/>
          <w:b/>
          <w:smallCaps/>
          <w:sz w:val="26"/>
          <w:szCs w:val="26"/>
          <w:u w:val="single"/>
        </w:rPr>
        <w:t>FERRAMENTAS E EQUIPAMENTOS UTILIZADOS</w:t>
      </w:r>
    </w:p>
    <w:p w14:paraId="117D35E4" w14:textId="77777777" w:rsidR="00493E62" w:rsidRDefault="00493E62">
      <w:pPr>
        <w:jc w:val="center"/>
        <w:rPr>
          <w:rFonts w:ascii="Calibri" w:eastAsia="Calibri" w:hAnsi="Calibri" w:cs="Calibri"/>
          <w:smallCaps/>
          <w:sz w:val="22"/>
          <w:szCs w:val="22"/>
        </w:rPr>
      </w:pPr>
    </w:p>
    <w:p w14:paraId="0B8917AA" w14:textId="77777777" w:rsidR="00493E62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7.1)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FERRAMENTAS E EQUIPAMENTOS UTILIZADOS NO MANEJO ORGÂNICO - COGUMELOS</w:t>
      </w:r>
    </w:p>
    <w:p w14:paraId="255D9233" w14:textId="77777777" w:rsidR="00493E62" w:rsidRDefault="00000000">
      <w:pPr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 xml:space="preserve">QUAIS FERRAMENTAS E EQUIPAMENTOS SÃO UTILIZADOS NO MANEJO ORGÂNICO (PARA PRODUÇÃO DOS COGUMELOS)? </w:t>
      </w:r>
    </w:p>
    <w:p w14:paraId="11BE8646" w14:textId="77777777" w:rsidR="00493E62" w:rsidRDefault="00493E62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5531D371" w14:textId="77777777" w:rsidR="00493E62" w:rsidRDefault="00493E62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73896FBD" w14:textId="77777777" w:rsidR="00493E6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 SEU MANEJO ORGÂNICO, VOCÊ USA EQUIPAMENTO OU FERRAMENTA DE TERCEIRO, DE FORA DA SUA PROPRIEDADE?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SIM  </w:t>
      </w:r>
      <w:r>
        <w:rPr>
          <w:rFonts w:ascii="Calibri" w:eastAsia="Calibri" w:hAnsi="Calibri" w:cs="Calibri"/>
          <w:sz w:val="22"/>
          <w:szCs w:val="22"/>
        </w:rPr>
        <w:tab/>
      </w:r>
      <w:proofErr w:type="gramEnd"/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[    ]NÃO</w:t>
      </w:r>
      <w:proofErr w:type="gramEnd"/>
    </w:p>
    <w:p w14:paraId="7A908FC1" w14:textId="77777777" w:rsidR="00493E62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NO SEU MANEJO ORGÂNICO, VOCÊ EMPRESTA O SEU EQUIPAMENTO OU FERRAMENTA PARA OUTROS? </w:t>
      </w:r>
    </w:p>
    <w:p w14:paraId="16E7E71C" w14:textId="77777777" w:rsidR="00493E6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5999EAB9" w14:textId="77777777" w:rsidR="00493E62" w:rsidRDefault="00493E62">
      <w:pPr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</w:p>
    <w:p w14:paraId="00CE94FA" w14:textId="77777777" w:rsidR="00493E62" w:rsidRDefault="00000000">
      <w:pPr>
        <w:jc w:val="both"/>
        <w:rPr>
          <w:rFonts w:ascii="Calibri" w:eastAsia="Calibri" w:hAnsi="Calibri" w:cs="Calibri"/>
          <w:smallCaps/>
          <w:color w:val="9900FF"/>
        </w:rPr>
      </w:pPr>
      <w:proofErr w:type="gramStart"/>
      <w:r>
        <w:rPr>
          <w:rFonts w:ascii="Calibri" w:eastAsia="Calibri" w:hAnsi="Calibri" w:cs="Calibri"/>
          <w:b/>
          <w:smallCaps/>
        </w:rPr>
        <w:t>[    ]</w:t>
      </w:r>
      <w:proofErr w:type="gramEnd"/>
      <w:r>
        <w:rPr>
          <w:rFonts w:ascii="Calibri" w:eastAsia="Calibri" w:hAnsi="Calibri" w:cs="Calibri"/>
          <w:b/>
          <w:smallCaps/>
        </w:rPr>
        <w:t xml:space="preserve"> DECLARO QUE OS MEUS EQUIPAMENTOS DE PULVERIZAÇÃO NÃO SÃO COMPARTILHADOS.</w:t>
      </w:r>
    </w:p>
    <w:p w14:paraId="1035DF2A" w14:textId="77777777" w:rsidR="00493E62" w:rsidRDefault="00493E62">
      <w:pPr>
        <w:rPr>
          <w:rFonts w:ascii="Calibri" w:eastAsia="Calibri" w:hAnsi="Calibri" w:cs="Calibri"/>
        </w:rPr>
      </w:pPr>
    </w:p>
    <w:p w14:paraId="7DBF0567" w14:textId="77777777" w:rsidR="00493E62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[    ]</w:t>
      </w:r>
      <w:proofErr w:type="gramEnd"/>
      <w:r>
        <w:rPr>
          <w:rFonts w:ascii="Calibri" w:eastAsia="Calibri" w:hAnsi="Calibri" w:cs="Calibri"/>
          <w:b/>
        </w:rPr>
        <w:t xml:space="preserve"> DECLARO QUE FAÇO A HIGIENIZAÇÃO DOS EQUIPAMENTOS E FERRAMENTAS UTILIZADAS NO MANEJO ORGÂNICO, SEMPRE QUE CONSTATADO RISCO DE CONTAMINAÇÃO, ASSIM COMO UTILIZO OS PRODUTOS PERMITIDOS EM LEGISLAÇÃO ATUAL VIGENTE.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  <w:sz w:val="20"/>
          <w:szCs w:val="20"/>
        </w:rPr>
        <w:t>PORTARIA 52 / 2021 MAPA (ANEXO IV)</w:t>
      </w:r>
    </w:p>
    <w:p w14:paraId="243F4023" w14:textId="77777777" w:rsidR="00493E62" w:rsidRDefault="00493E62">
      <w:pPr>
        <w:rPr>
          <w:rFonts w:ascii="Calibri" w:eastAsia="Calibri" w:hAnsi="Calibri" w:cs="Calibri"/>
          <w:sz w:val="22"/>
          <w:szCs w:val="22"/>
        </w:rPr>
      </w:pPr>
    </w:p>
    <w:p w14:paraId="298C3663" w14:textId="77777777" w:rsidR="00493E6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8) SOBRE OS ESPAÇOS DE ARMAZENAMENTO </w:t>
      </w:r>
      <w:r>
        <w:rPr>
          <w:rFonts w:ascii="Calibri" w:eastAsia="Calibri" w:hAnsi="Calibri" w:cs="Calibri"/>
          <w:sz w:val="22"/>
          <w:szCs w:val="22"/>
        </w:rPr>
        <w:t>DE INSUMOS, DE FERRAMENTAS E EQUIPAMENTOS, DE GUARDA DE SEMENTES E INSUMOS, COMO CONSIDERA AS CONDIÇÕES DE ORGANIZAÇÃO?</w:t>
      </w:r>
    </w:p>
    <w:p w14:paraId="030F4C3C" w14:textId="77777777" w:rsidR="00493E62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BOA </w:t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MEDIANA</w:t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RUIM</w:t>
      </w:r>
    </w:p>
    <w:p w14:paraId="7CEC4C38" w14:textId="77777777" w:rsidR="00493E62" w:rsidRDefault="00493E62">
      <w:pPr>
        <w:rPr>
          <w:rFonts w:ascii="Calibri" w:eastAsia="Calibri" w:hAnsi="Calibri" w:cs="Calibri"/>
          <w:sz w:val="14"/>
          <w:szCs w:val="14"/>
        </w:rPr>
      </w:pPr>
    </w:p>
    <w:p w14:paraId="103509EB" w14:textId="77777777" w:rsidR="00493E62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lastRenderedPageBreak/>
        <w:t xml:space="preserve">POR EXEMPLO: ÓLEO DIESEL, GASOLINA, ÓLEO 2T, EMBALAGEM, BANDEJA, CAIXA AGRÍCOLA ESTÃO DEVIDAMENTE </w:t>
      </w:r>
      <w:proofErr w:type="gramStart"/>
      <w:r>
        <w:rPr>
          <w:rFonts w:ascii="Calibri" w:eastAsia="Calibri" w:hAnsi="Calibri" w:cs="Calibri"/>
          <w:i/>
          <w:sz w:val="22"/>
          <w:szCs w:val="22"/>
        </w:rPr>
        <w:t>SEPARADOS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DOS INSUMOS DO MANEJO DE COGUMELOS? </w:t>
      </w:r>
    </w:p>
    <w:p w14:paraId="5DCA3371" w14:textId="77777777" w:rsidR="00493E62" w:rsidRDefault="00493E62">
      <w:pPr>
        <w:rPr>
          <w:rFonts w:ascii="Calibri" w:eastAsia="Calibri" w:hAnsi="Calibri" w:cs="Calibri"/>
          <w:sz w:val="14"/>
          <w:szCs w:val="14"/>
        </w:rPr>
      </w:pPr>
    </w:p>
    <w:p w14:paraId="3124634C" w14:textId="77777777" w:rsidR="00493E62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</w:t>
      </w:r>
      <w:proofErr w:type="gramStart"/>
      <w:r>
        <w:rPr>
          <w:rFonts w:ascii="Calibri" w:eastAsia="Calibri" w:hAnsi="Calibri" w:cs="Calibri"/>
          <w:b/>
        </w:rPr>
        <w:t>MEUS  ESPAÇOS</w:t>
      </w:r>
      <w:proofErr w:type="gramEnd"/>
      <w:r>
        <w:rPr>
          <w:rFonts w:ascii="Calibri" w:eastAsia="Calibri" w:hAnsi="Calibri" w:cs="Calibri"/>
          <w:b/>
        </w:rPr>
        <w:t xml:space="preserve"> DE ARMAZENAMENTO E GUARDA DE INSUMOS, EQUIPAMENTOS E DEMAIS FERRAMENTAS DA PRODUÇÃO ORGÂNICA, NÃO EXISTEM OUTROS NÃO PERMITIDOS NO MANEJO ORGÂNICO.</w:t>
      </w:r>
    </w:p>
    <w:p w14:paraId="5C022E01" w14:textId="77777777" w:rsidR="00493E62" w:rsidRDefault="00493E62">
      <w:pPr>
        <w:rPr>
          <w:rFonts w:ascii="Calibri" w:eastAsia="Calibri" w:hAnsi="Calibri" w:cs="Calibri"/>
          <w:b/>
          <w:sz w:val="16"/>
          <w:szCs w:val="16"/>
        </w:rPr>
      </w:pPr>
    </w:p>
    <w:p w14:paraId="5AABBC92" w14:textId="77777777" w:rsidR="00493E62" w:rsidRDefault="00000000">
      <w:pPr>
        <w:rPr>
          <w:rFonts w:ascii="Calibri" w:eastAsia="Calibri" w:hAnsi="Calibri" w:cs="Calibri"/>
          <w:b/>
          <w:i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MEUS ESPAÇOS DE ARMAZENAMENTO EXISTE BAIXO NÍVEL DE ACIDENTE COM PRODUTOS E INSUMOS E HÁ ALGUM TIPO DE BLOQUEIO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(POR EXEMPLO, NÃO TEM ACESSIBILIDADE PARA CRIANÇAS OU ANIMAIS)</w:t>
      </w:r>
    </w:p>
    <w:p w14:paraId="096E0F93" w14:textId="77777777" w:rsidR="00493E62" w:rsidRDefault="00493E62">
      <w:pPr>
        <w:rPr>
          <w:rFonts w:ascii="Calibri" w:eastAsia="Calibri" w:hAnsi="Calibri" w:cs="Calibri"/>
          <w:b/>
          <w:sz w:val="18"/>
          <w:szCs w:val="18"/>
        </w:rPr>
      </w:pPr>
    </w:p>
    <w:p w14:paraId="5E582868" w14:textId="77777777" w:rsidR="00493E62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OS MEUS ESPAÇOS DE ARMAZENAMENTO ESTÃO ACESSÍVEIS PARA VISITAÇÃO (SEJA PELOS DEMAIS PRODUTORES DO SPG, SEJA PELOS CONSUMIDORES, SEJAM PELOS AUDITORES DO MAPA. </w:t>
      </w:r>
    </w:p>
    <w:p w14:paraId="77130BD9" w14:textId="77777777" w:rsidR="00493E62" w:rsidRDefault="00493E6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i/>
        </w:rPr>
      </w:pPr>
    </w:p>
    <w:p w14:paraId="30BA7D84" w14:textId="77777777" w:rsidR="00493E62" w:rsidRDefault="00000000">
      <w:pPr>
        <w:rPr>
          <w:rFonts w:ascii="Calibri" w:eastAsia="Calibri" w:hAnsi="Calibri" w:cs="Calibri"/>
          <w:b/>
          <w:smallCaps/>
          <w:color w:val="FF0000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mallCaps/>
          <w:color w:val="000000"/>
        </w:rPr>
        <w:t xml:space="preserve">[  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smallCaps/>
          <w:color w:val="000000"/>
        </w:rPr>
        <w:t>]  DECLARO</w:t>
      </w:r>
      <w:proofErr w:type="gramEnd"/>
      <w:r>
        <w:rPr>
          <w:rFonts w:ascii="Calibri" w:eastAsia="Calibri" w:hAnsi="Calibri" w:cs="Calibri"/>
          <w:b/>
          <w:smallCaps/>
          <w:color w:val="000000"/>
        </w:rPr>
        <w:t xml:space="preserve"> QUE POSSUO ANÁLISE DA QUALIDADE DA ÁGUA UTILIZADA NA PRODUÇÃO DE COGUMELOS, ATUALIZADA (OU CÓPIA DO COMPROVANTE DE CONTA DE ÁGUA OFERECIDA PELA REDE PÚBLICA). (ATENTAR PARA O CRITÉRIO DA POTABILIDADE PARA USO HUMANO, PELO MINISTÉRIO DA SAÚDE).</w:t>
      </w:r>
    </w:p>
    <w:p w14:paraId="7D6E0A30" w14:textId="77777777" w:rsidR="00493E62" w:rsidRDefault="00000000">
      <w:r>
        <w:rPr>
          <w:rFonts w:ascii="Calibri" w:eastAsia="Calibri" w:hAnsi="Calibri" w:cs="Calibri"/>
          <w:smallCaps/>
          <w:color w:val="000000"/>
        </w:rPr>
        <w:t>________________________________________________________________________________</w:t>
      </w:r>
      <w:r>
        <w:br/>
      </w:r>
    </w:p>
    <w:p w14:paraId="0189E075" w14:textId="77777777" w:rsidR="00493E62" w:rsidRDefault="00000000">
      <w:pPr>
        <w:widowControl w:val="0"/>
        <w:jc w:val="center"/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  <w:t>ASSINATURA DO (A) PRODUTOR (A):</w:t>
      </w:r>
    </w:p>
    <w:p w14:paraId="2174964A" w14:textId="77777777" w:rsidR="00493E62" w:rsidRDefault="00493E62">
      <w:pPr>
        <w:rPr>
          <w:sz w:val="20"/>
          <w:szCs w:val="20"/>
          <w:shd w:val="clear" w:color="auto" w:fill="FCE5CD"/>
        </w:rPr>
      </w:pPr>
    </w:p>
    <w:tbl>
      <w:tblPr>
        <w:tblStyle w:val="a7"/>
        <w:tblW w:w="106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65"/>
        <w:gridCol w:w="5340"/>
      </w:tblGrid>
      <w:tr w:rsidR="00493E62" w14:paraId="7242CC3D" w14:textId="77777777">
        <w:trPr>
          <w:trHeight w:val="340"/>
          <w:jc w:val="center"/>
        </w:trPr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B647B0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NOME COMPLETO DO(A) PRODUTOR (A):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EFC2" w14:textId="77777777" w:rsidR="00493E62" w:rsidRDefault="00493E62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493E62" w14:paraId="747E1636" w14:textId="77777777">
        <w:trPr>
          <w:trHeight w:val="340"/>
          <w:jc w:val="center"/>
        </w:trPr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A231C1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GRUPO DO SPG/ANC QUE PARTICIPA: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7AAC" w14:textId="77777777" w:rsidR="00493E62" w:rsidRDefault="00493E62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493E62" w14:paraId="28B69400" w14:textId="77777777">
        <w:trPr>
          <w:trHeight w:val="340"/>
          <w:jc w:val="center"/>
        </w:trPr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70E07" w14:textId="77777777" w:rsidR="00493E62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DATA DA ELABORAÇÃO DO PMO: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F87D" w14:textId="77777777" w:rsidR="00493E62" w:rsidRDefault="00493E62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</w:tbl>
    <w:p w14:paraId="7F588D80" w14:textId="77777777" w:rsidR="00493E62" w:rsidRDefault="00493E62"/>
    <w:sectPr w:rsidR="00493E62">
      <w:headerReference w:type="default" r:id="rId8"/>
      <w:footerReference w:type="default" r:id="rId9"/>
      <w:pgSz w:w="11906" w:h="16838"/>
      <w:pgMar w:top="1133" w:right="1133" w:bottom="1133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44652" w14:textId="77777777" w:rsidR="00A4451A" w:rsidRDefault="00A4451A">
      <w:r>
        <w:separator/>
      </w:r>
    </w:p>
  </w:endnote>
  <w:endnote w:type="continuationSeparator" w:id="0">
    <w:p w14:paraId="21B4195C" w14:textId="77777777" w:rsidR="00A4451A" w:rsidRDefault="00A4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B692F" w14:textId="77777777" w:rsidR="00493E62" w:rsidRDefault="00493E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sz w:val="22"/>
        <w:szCs w:val="22"/>
      </w:rPr>
    </w:pPr>
  </w:p>
  <w:p w14:paraId="221F0C63" w14:textId="0E2CF7EF" w:rsidR="00493E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Anexo </w:t>
    </w:r>
    <w:proofErr w:type="gramStart"/>
    <w:r>
      <w:rPr>
        <w:rFonts w:ascii="Calibri" w:eastAsia="Calibri" w:hAnsi="Calibri" w:cs="Calibri"/>
        <w:color w:val="000000"/>
        <w:sz w:val="22"/>
        <w:szCs w:val="22"/>
      </w:rPr>
      <w:t>II  Cogumelos</w:t>
    </w:r>
    <w:proofErr w:type="gramEnd"/>
    <w:r>
      <w:rPr>
        <w:rFonts w:ascii="Calibri" w:eastAsia="Calibri" w:hAnsi="Calibri" w:cs="Calibri"/>
        <w:color w:val="000000"/>
        <w:sz w:val="22"/>
        <w:szCs w:val="22"/>
      </w:rPr>
      <w:t xml:space="preserve">  PMO 202</w:t>
    </w:r>
    <w:r w:rsidR="008C63E6">
      <w:rPr>
        <w:rFonts w:ascii="Calibri" w:eastAsia="Calibri" w:hAnsi="Calibri" w:cs="Calibri"/>
        <w:color w:val="000000"/>
        <w:sz w:val="22"/>
        <w:szCs w:val="22"/>
      </w:rPr>
      <w:t>6</w:t>
    </w:r>
    <w:r>
      <w:rPr>
        <w:rFonts w:ascii="Calibri" w:eastAsia="Calibri" w:hAnsi="Calibri" w:cs="Calibri"/>
        <w:color w:val="000000"/>
        <w:sz w:val="22"/>
        <w:szCs w:val="22"/>
      </w:rPr>
      <w:t xml:space="preserve"> da unidade produtiva: _______________________________________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8C63E6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1C2B036A" w14:textId="77777777" w:rsidR="00493E62" w:rsidRDefault="00493E6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E7CE9" w14:textId="77777777" w:rsidR="00A4451A" w:rsidRDefault="00A4451A">
      <w:r>
        <w:separator/>
      </w:r>
    </w:p>
  </w:footnote>
  <w:footnote w:type="continuationSeparator" w:id="0">
    <w:p w14:paraId="379FBBA2" w14:textId="77777777" w:rsidR="00A4451A" w:rsidRDefault="00A4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CCC8B" w14:textId="77777777" w:rsidR="00493E62" w:rsidRDefault="00000000">
    <w:pPr>
      <w:jc w:val="center"/>
      <w:rPr>
        <w:rFonts w:ascii="Calibri" w:eastAsia="Calibri" w:hAnsi="Calibri" w:cs="Calibri"/>
        <w:b/>
        <w:sz w:val="26"/>
        <w:szCs w:val="26"/>
      </w:rPr>
    </w:pPr>
    <w:r>
      <w:rPr>
        <w:rFonts w:ascii="Calibri" w:eastAsia="Calibri" w:hAnsi="Calibri" w:cs="Calibri"/>
        <w:b/>
        <w:sz w:val="26"/>
        <w:szCs w:val="26"/>
      </w:rPr>
      <w:t>Associação de Agricultura Natural de Campinas e Região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5A44FE9" wp14:editId="3B9A9A8D">
          <wp:simplePos x="0" y="0"/>
          <wp:positionH relativeFrom="column">
            <wp:posOffset>5279390</wp:posOffset>
          </wp:positionH>
          <wp:positionV relativeFrom="paragraph">
            <wp:posOffset>0</wp:posOffset>
          </wp:positionV>
          <wp:extent cx="660400" cy="523875"/>
          <wp:effectExtent l="0" t="0" r="0" b="0"/>
          <wp:wrapSquare wrapText="bothSides" distT="0" distB="0" distL="0" distR="0"/>
          <wp:docPr id="196235623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DFB74E" w14:textId="51C3840B" w:rsidR="00493E62" w:rsidRDefault="00000000">
    <w:pPr>
      <w:jc w:val="center"/>
      <w:rPr>
        <w:rFonts w:ascii="Calibri" w:eastAsia="Calibri" w:hAnsi="Calibri" w:cs="Calibri"/>
        <w:b/>
        <w:sz w:val="26"/>
        <w:szCs w:val="26"/>
      </w:rPr>
    </w:pPr>
    <w:r>
      <w:rPr>
        <w:rFonts w:ascii="Calibri" w:eastAsia="Calibri" w:hAnsi="Calibri" w:cs="Calibri"/>
        <w:b/>
        <w:smallCaps/>
        <w:sz w:val="26"/>
        <w:szCs w:val="26"/>
      </w:rPr>
      <w:t>PLANO DE MANEJO ORGÂNICO</w:t>
    </w:r>
    <w:r>
      <w:rPr>
        <w:rFonts w:ascii="Calibri" w:eastAsia="Calibri" w:hAnsi="Calibri" w:cs="Calibri"/>
        <w:b/>
        <w:sz w:val="26"/>
        <w:szCs w:val="26"/>
      </w:rPr>
      <w:t xml:space="preserve"> </w:t>
    </w:r>
    <w:r w:rsidR="008C63E6">
      <w:rPr>
        <w:rFonts w:ascii="Calibri" w:eastAsia="Calibri" w:hAnsi="Calibri" w:cs="Calibri"/>
        <w:b/>
        <w:sz w:val="26"/>
        <w:szCs w:val="26"/>
      </w:rPr>
      <w:t>2026</w:t>
    </w:r>
  </w:p>
  <w:p w14:paraId="5787F7C3" w14:textId="77777777" w:rsidR="00493E62" w:rsidRDefault="00000000">
    <w:pPr>
      <w:jc w:val="center"/>
      <w:rPr>
        <w:sz w:val="26"/>
        <w:szCs w:val="26"/>
      </w:rPr>
    </w:pPr>
    <w:r>
      <w:rPr>
        <w:rFonts w:ascii="Calibri" w:eastAsia="Calibri" w:hAnsi="Calibri" w:cs="Calibri"/>
        <w:b/>
        <w:sz w:val="26"/>
        <w:szCs w:val="26"/>
      </w:rPr>
      <w:t xml:space="preserve">ANEXO II - </w:t>
    </w:r>
    <w:r>
      <w:rPr>
        <w:rFonts w:ascii="Calibri" w:eastAsia="Calibri" w:hAnsi="Calibri" w:cs="Calibri"/>
        <w:b/>
        <w:sz w:val="26"/>
        <w:szCs w:val="26"/>
        <w:u w:val="single"/>
      </w:rPr>
      <w:t>PRODUÇÃO DE COGUMELOS</w:t>
    </w:r>
  </w:p>
  <w:p w14:paraId="1638D82C" w14:textId="77777777" w:rsidR="00493E62" w:rsidRDefault="00493E62">
    <w:pPr>
      <w:jc w:val="center"/>
      <w:rPr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62"/>
    <w:rsid w:val="00200212"/>
    <w:rsid w:val="00493E62"/>
    <w:rsid w:val="008C63E6"/>
    <w:rsid w:val="00A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5DEF"/>
  <w15:docId w15:val="{6842A8C8-0708-4547-9DF7-6CA28ED4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0E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3z0">
    <w:name w:val="WW8Num3z0"/>
    <w:qFormat/>
    <w:rPr>
      <w:color w:val="auto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eastAsia="Times New Roman" w:hAnsi="Symbo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caps/>
      <w:sz w:val="22"/>
      <w:szCs w:val="22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Fontepargpadro1">
    <w:name w:val="Fonte parág. padrão1"/>
    <w:qFormat/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Pr>
      <w:rFonts w:ascii="Times New Roman" w:eastAsia="Times New Roman" w:hAnsi="Times New Roman" w:cs="Times New Roman"/>
    </w:rPr>
  </w:style>
  <w:style w:type="character" w:customStyle="1" w:styleId="AssuntodocomentrioChar">
    <w:name w:val="Assunto do comentário Char"/>
    <w:qFormat/>
    <w:rPr>
      <w:rFonts w:ascii="Times New Roman" w:eastAsia="Times New Roman" w:hAnsi="Times New Roman" w:cs="Times New Roman"/>
      <w:b/>
      <w:bCs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Refdecomentrio">
    <w:name w:val="annotation reference"/>
    <w:uiPriority w:val="99"/>
    <w:semiHidden/>
    <w:unhideWhenUsed/>
    <w:qFormat/>
    <w:rsid w:val="00967283"/>
    <w:rPr>
      <w:sz w:val="16"/>
      <w:szCs w:val="16"/>
    </w:rPr>
  </w:style>
  <w:style w:type="character" w:customStyle="1" w:styleId="TextodecomentrioChar1">
    <w:name w:val="Texto de comentário Char1"/>
    <w:uiPriority w:val="99"/>
    <w:semiHidden/>
    <w:qFormat/>
    <w:rsid w:val="00967283"/>
    <w:rPr>
      <w:lang w:eastAsia="ar-SA"/>
    </w:rPr>
  </w:style>
  <w:style w:type="character" w:styleId="Forte">
    <w:name w:val="Strong"/>
    <w:uiPriority w:val="22"/>
    <w:qFormat/>
    <w:rsid w:val="00FA7E0E"/>
    <w:rPr>
      <w:b/>
      <w:bCs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</w:style>
  <w:style w:type="paragraph" w:styleId="SemEspaamento">
    <w:name w:val="No Spacing"/>
    <w:uiPriority w:val="1"/>
    <w:qFormat/>
    <w:rsid w:val="00967283"/>
    <w:pPr>
      <w:suppressAutoHyphen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967283"/>
    <w:pPr>
      <w:suppressAutoHyphens w:val="0"/>
    </w:pPr>
    <w:rPr>
      <w:sz w:val="20"/>
      <w:szCs w:val="20"/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2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866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6696"/>
    <w:rPr>
      <w:color w:val="605E5C"/>
      <w:shd w:val="clear" w:color="auto" w:fill="E1DFDD"/>
    </w:rPr>
  </w:style>
  <w:style w:type="table" w:customStyle="1" w:styleId="8">
    <w:name w:val="8"/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7">
    <w:name w:val="7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fontstyle01">
    <w:name w:val="fontstyle01"/>
    <w:basedOn w:val="Fontepargpadro"/>
    <w:rsid w:val="004C784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JrEnQqhSX9Q+kJJbL1uHO3C2g==">CgMxLjA4AHIhMUgzTDU3ZU1CdjNpdU1NQm9RVlJmSHplejl0ZFJmNmp3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1112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Cacá</dc:creator>
  <cp:lastModifiedBy>Lucas Gattai</cp:lastModifiedBy>
  <cp:revision>2</cp:revision>
  <dcterms:created xsi:type="dcterms:W3CDTF">2025-09-02T23:50:00Z</dcterms:created>
  <dcterms:modified xsi:type="dcterms:W3CDTF">2025-09-02T23:50:00Z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