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Unfinished Church</w:t>
      </w:r>
    </w:p>
    <w:p>
      <w:pPr>
        <w:spacing w:after="200"/>
        <w:jc w:val="center"/>
      </w:pPr>
      <w:r>
        <w:rPr>
          <w:i/>
          <w:iCs/>
        </w:rPr>
        <w:t xml:space="preserve">Calling, Vision, and the Future God Is Still Building</w:t>
      </w:r>
    </w:p>
    <w:p>
      <w:pPr>
        <w:spacing w:after="400"/>
        <w:jc w:val="center"/>
      </w:pPr>
      <w:r>
        <w:t xml:space="preserve">James Bell</w:t>
      </w:r>
    </w:p>
    <w:p>
      <w:pPr>
        <w:spacing w:after="200"/>
      </w:pPr>
      <w:r>
        <w:rPr>
          <w:i/>
          <w:iCs/>
        </w:rPr>
        <w:t xml:space="preserve">The church is not a monument to defend or a method to chase. It is a building still rising, founded on a promise older than any of us and aimed at a city we have not yet seen. This book is about what it means to belong to something God is building and we are not finishing.</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 Building Still Rising</w:t>
      </w:r>
    </w:p>
    <w:p>
      <w:pPr>
        <w:spacing w:after="240"/>
      </w:pPr>
      <w:r>
        <w:rPr>
          <w:i/>
          <w:iCs/>
        </w:rPr>
        <w:t xml:space="preserve">The church is unfinished by design, not by failure, and the promise that it will be built belongs to Christ, not to us. To see it rightly we have to stop measuring it against either its imagined past or its anxious future.</w:t>
      </w:r>
    </w:p>
    <w:p>
      <w:pPr>
        <w:spacing w:after="200"/>
      </w:pPr>
      <w:r>
        <w:t xml:space="preserve">There is a sentence in Matthew that we have domesticated almost beyond recognition. Jesus is standing at Caesarea Philippi, in the shadow of a rock face carved with the niches of dead gods, and he says to a fisherman who has just confessed him: "I will build my church, and the gates of hell shall not prevail against it" (Matthew 16:18). We quote it on cornerstones. We engrave it over doors. We have made it sound like a guarantee of permanence, as if the point were that the building would stand forever and never need another nail.</w:t>
      </w:r>
    </w:p>
    <w:p>
      <w:pPr>
        <w:spacing w:after="200"/>
      </w:pPr>
      <w:r>
        <w:t xml:space="preserve">But that is not what the sentence says. It says he is building. Present tense reaching into future. A thing underway.</w:t>
      </w:r>
    </w:p>
    <w:p>
      <w:pPr>
        <w:spacing w:after="200"/>
      </w:pPr>
      <w:r>
        <w:t xml:space="preserve">It matters where he said it, too. Caesarea Philippi was not a quiet place to teach. It sat at the base of a cliff honeycombed with shrines, a place the locals called the gate of the underworld, where the old religions of the region had piled up over centuries. Pan was worshiped there. Caesar was worshiped there. Standing in front of all that dead and dying religion, with the niches of the gods cut into the stone behind him, Jesus picks that exact spot to say he is going to build something the grave cannot stop. He did not pick a temple. He did not pick Jerusalem. He picked a graveyard of gods and announced a building.</w:t>
      </w:r>
    </w:p>
    <w:p>
      <w:pPr>
        <w:spacing w:after="200"/>
      </w:pPr>
      <w:r>
        <w:t xml:space="preserve">I want to start there because I think most of our trouble starts there, with a misreading we never noticed we made. We hear "I will build my church" and our hearts file it under finished work, completed monument, a thing handed down for us to guard. And then we spend our ministries guarding it, and we cannot understand why guarding feels so much like dying.</w:t>
      </w:r>
    </w:p>
    <w:p>
      <w:pPr>
        <w:spacing w:after="200"/>
      </w:pPr>
      <w:r>
        <w:t xml:space="preserve">I have spent fifteen years inside the institution of the church, most of them here at First Baptist in Fenton, and I have watched pastors and members alike treat the church as a finished structure that needs protecting. We protect the carpet. We defend the order of service. We argue about the color of the walls in the fellowship hall as if the kingdom hung on it. I sat in a meeting once where grown believers, people who loved Jesus, people who had buried spouses and raised children in that room, spent the better part of an hour on whether the new chairs should match the old chairs. I am not mocking them. I understand it better now than I did then. When you believe the building is finished and your job is to keep it, then every small thing becomes a battle over the keeping. We talk about the church the way a family talks about a house their grandparents built, with reverence, with grief, with the quiet assumption that the best work was done before we got here and our job is mostly maintenance. We are curators. We dust the relics. We keep the lights on. And we wonder why the young people who grew up in the back pews look at all that dusting and decide they would rather be somewhere alive.</w:t>
      </w:r>
    </w:p>
    <w:p>
      <w:pPr>
        <w:spacing w:after="200"/>
      </w:pPr>
      <w:r>
        <w:t xml:space="preserve">That is not what we were handed.</w:t>
      </w:r>
    </w:p>
    <w:p>
      <w:pPr>
        <w:spacing w:after="200"/>
      </w:pPr>
      <w:r>
        <w:t xml:space="preserve">The earliest picture the New Testament gives us for the church is not a fortress and not a museum. It is a construction site. Peter, the same man who heard the promise at Caesarea Philippi, writes years later that we are "living stones," being "built up a spiritual house" (1 Peter 2:5). Look at the grammar. The verb is passive and it is ongoing. We are being built. We do not lay ourselves. Somebody else is doing the laying, and the work is not done. Paul says the same thing to the Ephesians. The household of God is "built upon the foundation of the apostles and prophets, Jesus Christ himself being the chief corner stone," and in him "the building fitly framed together groweth unto an holy temple in the Lord" (Ephesians 2:20-21). Groweth. A temple that is still going up. The Greek word there is the word you would use for a body or a plant, something organic and increasing, not a stone block that gets quarried once and sits.</w:t>
      </w:r>
    </w:p>
    <w:p>
      <w:pPr>
        <w:spacing w:after="200"/>
      </w:pPr>
      <w:r>
        <w:t xml:space="preserve">And notice what kind of stone Peter calls us. Living stones. That is a strange phrase if you stop on it. A stone is the deadest thing in a building, the thing that does not move, the thing you can count on to stay put. But Peter says living, because the wall is not finished and the stones in it are still being shaped. Anybody who has ever done masonry knows you do not lay a stone and walk away. You set it, you check it, you tap it down, you scrape the mortar, you come back and check the line again. A wall going up is a wall being fussed over. We are stones, and we are still being fussed over, by hands that have not stopped.</w:t>
      </w:r>
    </w:p>
    <w:p>
      <w:pPr>
        <w:spacing w:after="200"/>
      </w:pPr>
      <w:r>
        <w:t xml:space="preserve">If you have ever lived next to a building under construction, you know the feeling of it. Scaffolding everywhere. Mud where the garden is supposed to be. Wires hanging out of walls that will one day hold paintings. Plywood over the windows. A dumpster in the driveway. A construction site is not a beautiful thing to look at, and anybody who walks past and judges the architecture by the present state of the rebar has misunderstood what they are seeing. The mess is not the failure of the building. The mess is the building, caught in the middle. You do not get the cathedral without the scaffolding first.</w:t>
      </w:r>
    </w:p>
    <w:p>
      <w:pPr>
        <w:spacing w:after="200"/>
      </w:pPr>
      <w:r>
        <w:t xml:space="preserve">I think most of our despair about the church comes from forgetting this one thing. We look at the divisions, the scandals, the empty pews, the embarrassing things Christians say online, the slow leak of the young out the back door, and we conclude the project is failing. And let me be honest with you, because I am not going to write a book that pretends the church is fine. There is real failure in the church. I have contributed to it. I could tell you about decisions I made out of fear and called them faith, conflicts I handled out of pride and called them conviction. There was a man in this church I let walk out the door because I was too proud to make the first phone call, and I told myself I was protecting the church when I was protecting my own ego, and he is gone now and I do not know where he worships and that is on me. The failure is real and naming it is part of loving the thing. But there is a difference between a building that is collapsing and a building that is unfinished, and to the untrained eye they can look the same. Both have exposed beams. Both have gaps where the walls should be. Both look like something is wrong. One of them is dying. The other one is being born, and the only way to tell them apart is to know whose project it is.</w:t>
      </w:r>
    </w:p>
    <w:p>
      <w:pPr>
        <w:spacing w:after="200"/>
      </w:pPr>
      <w:r>
        <w:t xml:space="preserve">And look at the rest of the sentence, the part we hurry past to get to the part we like. The gates of hell shall not prevail against it. We hear that and we picture the church as a fort with hell's army battering the door, and we cast ourselves as the desperate defenders inside, bracing the gate with our shoulders. But gates do not attack. Gates do not march. Gates are what you build when you are afraid of what is coming, and what you do to a gate, if you are on the offensive, is break it down. The picture Jesus draws is not a frightened church holding a wall against the assault of hell. It is hell on the defensive, hell with its gates shut, and the church coming up the hill against it. That is a strange thing to say about a hundred-some scared followers and a fisherman who would deny him within the year. But it tells you which direction the whole thing is supposed to move. We were not built to crouch behind the gate. We were built to go up against the other one.</w:t>
      </w:r>
    </w:p>
    <w:p>
      <w:pPr>
        <w:spacing w:after="200"/>
      </w:pPr>
      <w:r>
        <w:t xml:space="preserve">I have to keep relearning that, because by temperament and by training I am a defender. I read the news about the church and my hands go up to brace the door. Somebody mocks the faith, somebody passes a law I do not like, some pastor falls and it makes the headlines, and the old instinct fires, protect the building, hold the line, batten it down. And every time, the sentence at Caesarea Philippi turns me around by the collar. Not your gate to defend. His to break. You are not the last man at the wall of a dying fort. You are a laborer on a building that is still going up against a hell that is still, two thousand years later, losing ground it cannot hold.</w:t>
      </w:r>
    </w:p>
    <w:p>
      <w:pPr>
        <w:spacing w:after="200"/>
      </w:pPr>
      <w:r>
        <w:t xml:space="preserve">That is the question that decides everything. Whose project is it?</w:t>
      </w:r>
    </w:p>
    <w:p>
      <w:pPr>
        <w:spacing w:after="200"/>
      </w:pPr>
      <w:r>
        <w:t xml:space="preserve">If the church is our project, then its future depends on our competence, our strategy, our ability to read the culture and adjust before the culture leaves us behind. And if that is true, then we have every reason to be afraid, because the evidence of the last hundred years is not encouraging. We have tried program after program. We have chased relevance and then chased rigor and then chased relevance again. We have driven to conference after conference, each one promising the next method that would finally work, and we have come home and tried the method, and the building has not risen the way the brochure said it would. If the church is our project, we should be terrified, and a lot of pastors I know are exactly that, terrified, lying awake at two in the morning doing math on the giving statements. I have done that math. I have sat at the kitchen table after everyone was asleep with the offering numbers in front of me and the roof estimate beside them, and felt the whole weight of it settle onto my chest, as if the survival of the body of Christ in this town came down to whether I could close a gap of a few thousand dollars by the end of the quarter. That is what it feels like to believe it is your project. It feels like a man holding up a ceiling with his arms, knowing his arms will tire.</w:t>
      </w:r>
    </w:p>
    <w:p>
      <w:pPr>
        <w:spacing w:after="200"/>
      </w:pPr>
      <w:r>
        <w:t xml:space="preserve">But it is not our project.</w:t>
      </w:r>
    </w:p>
    <w:p>
      <w:pPr>
        <w:spacing w:after="200"/>
      </w:pPr>
      <w:r>
        <w:t xml:space="preserve">"I will build my church." The pronoun is the whole sermon. He is the builder. We are the stones, and we are also the laborers, and somehow at the same time we are the material being shaped by the work, which is a strange thing to be, all three at once, but that is what we are. Augustine understood this. He was writing as the Roman world fell apart around him, and he made it the spine of his great book, The City of God. He watched Rome get sacked in the year 410, and the whole empire panicked, and people blamed the Christians for offending the old gods, and Augustine refused to grieve the fall of Rome as the end of anything that finally mattered. Because the city he belonged to was not built by Roman hands and would not fall when Roman walls fell. There is a city, he said, being built across the whole length of history, and its architect is God, and its completion is certain because its builder does not abandon what he starts. Augustine wrote that book over more than a decade while the lights of his civilization went out one by one. He died in the year 430 with an army of Vandals literally outside the walls of his own city of Hippo. And the last thing he was working on was a defense of the unfinished, unfailing city of God. Picture that, an old bishop, the harbor already cut off, the enemy at the gate, writing not a will and not a surrender but a book about a building that could not fall. That is not denial. He could see the Vandals as well as anyone. It is that he could see something further off than the Vandals.</w:t>
      </w:r>
    </w:p>
    <w:p>
      <w:pPr>
        <w:spacing w:after="200"/>
      </w:pPr>
      <w:r>
        <w:t xml:space="preserve">That is the posture I want for us. Not the curator's reverence for a finished past. Not the strategist's anxiety about an uncertain future. Something older than both and steadier than both. Call it the bricklayer's confidence. The confidence that the architect knows what the building will be, even on the day when all you can see is mud and scaffolding and your own small course of bricks, laid a little crooked, in the rain. The bricklayer does not need to see the cathedral to do his work. He needs to trust that there is an architect, and that the plan is sound, and that the course he lays today will hold the course somebody lays tomorrow. He is not responsible for the dome. He is responsible for his row.</w:t>
      </w:r>
    </w:p>
    <w:p>
      <w:pPr>
        <w:spacing w:after="200"/>
      </w:pPr>
      <w:r>
        <w:t xml:space="preserve">There is a freedom in this that I genuinely did not expect when I first understood it. When I believed the church was mine to finish, every problem in it was a verdict on me. Every family that left was my failure. Every drop in attendance was a referendum on my worth. Every conflict was a wall I had to hold up with my own back, and I was exhausted, and I was bitter, and I was the kind of pastor who controls everything because he is convinced that if he lets go, the whole thing comes down on top of him. I micromanaged volunteers who were better at their jobs than I was. I rewrote other people's prayers in my head while they were praying them. I have repented of that more than once. I will probably repent of it again before I am done. The man who thinks he is holding up the temple has confused himself with the cornerstone, and there is only one cornerstone, and it is not me.</w:t>
      </w:r>
    </w:p>
    <w:p>
      <w:pPr>
        <w:spacing w:after="200"/>
      </w:pPr>
      <w:r>
        <w:t xml:space="preserve">It is not you, either. I mean that as relief, not as an insult. You can set it down. The weight was never yours to carry, and the fact that you have been carrying it as though it were is a big part of why you are so tired.</w:t>
      </w:r>
    </w:p>
    <w:p>
      <w:pPr>
        <w:spacing w:after="200"/>
      </w:pPr>
      <w:r>
        <w:t xml:space="preserve">Let me put a name to the feeling, because abstractions do not keep anybody up at night, and this does. A church I know lost its biggest giving family in a single autumn, a couple who carried a real share of the budget, and they left over something small, a disagreement about a hire, the kind of thing that should not split a man from a body he had loved for twenty years. The pastor told me he sat in his office the Monday after they walked and did the arithmetic, and the arithmetic said the church could not survive the loss, and he felt the whole structure come down on him in that room as if he personally were the only thing between the congregation and the grave. He started measuring his worth in that gap. He started preaching a little harder, a little more desperately, the way a man holds on tighter when he is afraid. And the harder he gripped, the more the gripping showed, and the more it showed, the more people felt it, and a frightened pulpit makes a frightened pew. It took him the better part of a year to understand that the building was not coming down on him because the building was not his. The couple's leaving was a real loss and a real grief, but it was not a verdict, and it was not a collapse, and it was not the gates of hell prevailing. It was one stone moving out of a wall that the builder was still building, and the builder did not flinch, even though the pastor did.</w:t>
      </w:r>
    </w:p>
    <w:p>
      <w:pPr>
        <w:spacing w:after="200"/>
      </w:pPr>
      <w:r>
        <w:t xml:space="preserve">I have been that pastor. I have done that arithmetic at that desk. The math is real and the fear is real, but the conclusion is a lie, and the lie is always the same lie. It says the project is yours and the outcome is on you. It is not.</w:t>
      </w:r>
    </w:p>
    <w:p>
      <w:pPr>
        <w:spacing w:after="200"/>
      </w:pPr>
      <w:r>
        <w:t xml:space="preserve">There is a young family in our church, and I think about them when I am tempted to despair. They came in a hard year, a year we lost more than we gained, and they had every reason to look at the thin attendance and the worn carpet and the older crowd and keep driving to the bigger church across town with the better children's program. They stayed. I asked the husband once why. He shrugged and said it felt like a real place. Not a polished place. A real one. He did not know he was preaching to me. He was telling me that the unfinished thing, the honest, half-built, scaffolded thing, was exactly what drew him in, while I had been losing sleep over the very rough edges that made him stay.</w:t>
      </w:r>
    </w:p>
    <w:p>
      <w:pPr>
        <w:spacing w:after="200"/>
      </w:pPr>
      <w:r>
        <w:t xml:space="preserve">So this is a book about hope. But I want to be careful right at the start about what kind of hope, because there are two cheap versions on offer everywhere, and both of them will let you down on a hard Tuesday. One says the church's best days are behind it and our job now is to defend the ruins of a Christian past, to hold the line, to keep what is left from washing away. That is a hope that is really nostalgia. It is hope facing backward, and we will spend a whole chapter on why it is a kind of unbelief. The other one says the church's best days are still ahead if only we find the right strategy, the right brand, the right technology, the right next thing. That is a hope that is really pragmatism, a hope that depends entirely on us, and we will spend a whole chapter on that one too. I want to refuse both of them. The hope I am after faces forward, like the pragmatist's, but it depends on God, like the nostalgic's God once did. It is the hope of a building still rising under the hands of a builder who has never once failed to finish what he started.</w:t>
      </w:r>
    </w:p>
    <w:p>
      <w:pPr>
        <w:spacing w:after="200"/>
      </w:pPr>
      <w:r>
        <w:t xml:space="preserve">Somebody will push back here, and the push-back is fair, so let me answer it. If the church is God's project and he cannot fail, then why does anything I do matter? Why not put my feet up and let the architect work? But that gets the building backward. A builder who cannot fail does not make the laborers unnecessary. He makes them unafraid. The reason you can lay your crooked course in the rain and keep laying it is precisely that the outcome does not hang on your skill. You are freed to work hard without the work crushing you, because the success of the whole was never riding on your row. The cathedrals of Europe took centuries to build. The man who carved the gargoyle high on the north tower died long before the doors ever opened. He carved it well anyway, in the dark, where no one would ever stand close enough to see his work, because he trusted there would be a cathedral. That is not passivity. That is faith with a chisel in its hand.</w:t>
      </w:r>
    </w:p>
    <w:p>
      <w:pPr>
        <w:spacing w:after="200"/>
      </w:pPr>
      <w:r>
        <w:t xml:space="preserve">The church is unfinished. I want you to hear that as the good news it is. It is not the bad news. It is the gospel of an ongoing God who said, at the foot of a rock full of dead gods, that he would build something the grave itself could not stop, and who has been building it ever since, through every generation, including the generations that were sure the whole thing was collapsing. The plague years, when the church buried its own dead and the dead of strangers and kept on. The fall of Rome. The corruption of the medieval church and the fire of the Reformation that followed it. The wars. The decline. Every one of those generations had people who were certain the church was finished, in the bad sense of the word, and every one of those generations was wrong, because the builder was still building. Do you understand what good company that puts us in? Every age that thought it was watching the end was actually only watching its own small section of the scaffolding come down and another go up. The funeral they kept planning never came.</w:t>
      </w:r>
    </w:p>
    <w:p>
      <w:pPr>
        <w:spacing w:after="200"/>
      </w:pPr>
      <w:r>
        <w:t xml:space="preserve">And here is the part that should steady your hands. You will not see it finished. Almost certainly you will die in the middle of the work, the way nearly everyone who ever loved the church has died in the middle of the work, with the scaffolding still up and the wiring still hanging out. That used to feel to me like a tragedy, like coming to the end of a book with the last chapters torn out. It does not feel that way to me anymore. It feels like permission. I do not have to finish it. I was never asked to. I was asked to lay my courses well and hand the trowel to whoever comes after me, the way it was handed to me by people who are in the ground now and never saw what their faithfulness became. The woman who taught me the catechism is gone. She is not coming back to inspect her work. And her work is sitting here writing this. That is how the building rises. Not in one lifetime. In a relay of laborers who trust the architect enough to die mid-course.</w:t>
      </w:r>
    </w:p>
    <w:p>
      <w:pPr>
        <w:spacing w:after="200"/>
      </w:pPr>
      <w:r>
        <w:t xml:space="preserve">He is still building it now. He is building it through people like you, who feel like rubble more days than stone. He has not changed his mind. He has not packed up his tools and walked off the site. The scaffolding is up, and the mud is everywhere, and the wiring is hanging out of the walls, and that is exactly what an unfinished building under the hands of a faithful builder looks like in the middle of the work.</w:t>
      </w:r>
    </w:p>
    <w:p>
      <w:pPr>
        <w:spacing w:after="200"/>
      </w:pPr>
      <w:r>
        <w:t xml:space="preserve">He said he would build it. He did not say he was done.</w:t>
      </w:r>
    </w:p>
    <w:p>
      <w:pPr>
        <w:spacing w:after="200" w:before="240"/>
      </w:pPr>
      <w:r>
        <w:rPr>
          <w:b/>
          <w:bCs/>
        </w:rPr>
        <w:t xml:space="preserve">Verdict: He said he would build it. He did not say he was done.</w:t>
      </w:r>
    </w:p>
    <w:p>
      <w:pPr>
        <w:spacing w:after="80" w:before="120"/>
      </w:pPr>
      <w:r>
        <w:rPr>
          <w:b/>
          <w:bCs/>
        </w:rPr>
        <w:t xml:space="preserve">For reflection</w:t>
      </w:r>
    </w:p>
    <w:p>
      <w:pPr>
        <w:spacing w:after="80"/>
      </w:pPr>
      <w:r>
        <w:t xml:space="preserve">— Where in your life do you treat the church as a thing to preserve rather than a thing being built?</w:t>
      </w:r>
    </w:p>
    <w:p>
      <w:pPr>
        <w:spacing w:after="80"/>
      </w:pPr>
      <w:r>
        <w:t xml:space="preserve">— What would change if you believed the future of the church were a promise rather than a problem?</w:t>
      </w:r>
    </w:p>
    <w:p>
      <w:pPr>
        <w:spacing w:after="80"/>
      </w:pPr>
      <w:r>
        <w:t xml:space="preserve">— What unfinished work has God given you that you keep trying to finish on your own?</w:t>
      </w:r>
    </w:p>
    <w:p>
      <w:r>
        <w:br w:type="page"/>
      </w:r>
    </w:p>
    <w:p>
      <w:pPr>
        <w:pStyle w:val="Heading1"/>
        <w:spacing w:after="240" w:before="240"/>
      </w:pPr>
      <w:r>
        <w:t xml:space="preserve">Chapter 2 — Between the Garden and the City</w:t>
      </w:r>
    </w:p>
    <w:p>
      <w:pPr>
        <w:spacing w:after="240"/>
      </w:pPr>
      <w:r>
        <w:rPr>
          <w:i/>
          <w:iCs/>
        </w:rPr>
        <w:t xml:space="preserve">Scripture begins in a garden and ends in a city, and the church lives in the long middle, called not merely to recover Eden but to participate in something Eden never was. Understanding our place on this arc reorders both our nostalgia and our ambition.</w:t>
      </w:r>
    </w:p>
    <w:p>
      <w:pPr>
        <w:spacing w:after="200"/>
      </w:pPr>
      <w:r>
        <w:t xml:space="preserve">The Bible opens in a garden and closes in a city, and almost nobody notices the distance between those two facts.</w:t>
      </w:r>
    </w:p>
    <w:p>
      <w:pPr>
        <w:spacing w:after="200"/>
      </w:pPr>
      <w:r>
        <w:t xml:space="preserve">I did not notice it for years. I had read Genesis. I had read Revelation. I knew there was a garden at the front and something glorious at the back, and if you had asked me what the goal of the whole thing was, I would have said, without thinking too hard about it, that we were trying to get back to the garden. Back to before the fall. Back to innocence. That is the instinct most of us carry, and the church has fed it for a long time. We sing about the garden. We talk about getting back to Eden, getting back to how it was meant to be, recovering what was lost. There is an old hymn that has us walking in the garden alone, and it is a sweet song, and I am not coming for it. But notice the direction. Back. Always back. As if the whole point of grace were to undo, to return us to the start, to hit some cosmic reset.</w:t>
      </w:r>
    </w:p>
    <w:p>
      <w:pPr>
        <w:spacing w:after="200"/>
      </w:pPr>
      <w:r>
        <w:t xml:space="preserve">And there is truth buried in that instinct, so I do not want to be too hard on it. Something was lost in the garden. Something does need recovering. The fall was real and its damage runs through every one of us. But if you actually read the last two chapters of Revelation, slowly, the way you would read a will that left you something, you notice that God does not put humanity back in the garden. He does not run the film backward. He does not reset us to factory settings. The end of the story is not Genesis chapter two restored to mint condition. It is something Genesis chapter two never was and was never going to be.</w:t>
      </w:r>
    </w:p>
    <w:p>
      <w:pPr>
        <w:spacing w:after="200"/>
      </w:pPr>
      <w:r>
        <w:t xml:space="preserve">John sees "the holy city, new Jerusalem, coming down from God out of heaven" (Revelation 21:2). A city. With walls and gates and streets, with the nations walking by its light, with the kings of the earth bringing their glory into it (Revelation 21:24). Stop and feel the difference. The garden had two people in it. The city has multitudes that no one can count. The garden was raw potential, unworked ground, innocence that had never been tested. The city is cultivated, gathered, finished, fulfilled. A garden is what you are given. A city is what gets made, over generations, by people who lay stone on stone and dig wells and raise walls and bury their dead and teach their children the names of the streets. The garden was a gift. The city is a gift that has history in it, that has labor and love and even grief baked into its foundations. There is still a river there, and the tree of life is still there (Revelation 22:1-2), so the garden has not been abandoned. It has been taken up into something larger and carried forward. The end contains the beginning and then goes far past it. We do not end where we started. We end somewhere we have never been.</w:t>
      </w:r>
    </w:p>
    <w:p>
      <w:pPr>
        <w:spacing w:after="200"/>
      </w:pPr>
      <w:r>
        <w:t xml:space="preserve">This matters enormously for how we think about the church, because the church lives in the middle of those two facts. We are after the garden and before the city. We are the people of the long between, and almost everything that confuses us about our situation comes from not knowing where on the road we are standing.</w:t>
      </w:r>
    </w:p>
    <w:p>
      <w:pPr>
        <w:spacing w:after="200"/>
      </w:pPr>
      <w:r>
        <w:t xml:space="preserve">Notice too what the city does not have, because the absences preach as loud as the presence. There is no temple in it. John looks for one and cannot find it, and he tells us why, that the Lord God and the Lamb are the temple of it (Revelation 21:22). In the garden, God walked with man in the cool of the day, but there was distance built into it, a place to hide when you had sinned, and after the fall there were cherubim with a flaming sword keeping the way. In the temple that came later, there was a veil, a thick curtain that said this far and no farther. The whole architecture of the long middle is the architecture of separation, of a holy God and an unclean people kept apart for the people's own safety. And the city has none of it. No veil. No sword. No hiding in the trees. The dwelling of God is with men, the voice says, and he will dwell with them (Revelation 21:3). That is not a return to the garden. The garden had a gate that swung shut behind us. The city has gates that never close (Revelation 21:25), because there is no longer any night to lock them against and no longer any enemy to lock them from. We are not headed back to the supervised innocence of two people in a garden who could still fall. We are headed to a settled, unlosable, face-to-face nearness that the garden only hinted at and never held.</w:t>
      </w:r>
    </w:p>
    <w:p>
      <w:pPr>
        <w:spacing w:after="200"/>
      </w:pPr>
      <w:r>
        <w:t xml:space="preserve">N.T. Wright has spent a good part of his life trying to wake the church up to this, especially in his book Surprised by Hope, where he argues that the Christian future is not the disembodied escape we have so often preached but the renewal of all things, heaven and earth joined together, a new creation that fulfills creation instead of throwing it away. He points out, and he is right, that our hymns and our funerals are full of leaving. Going up. Flying away. The soul departing for a better shore beyond the river. And the actual hope of the New Testament runs the opposite direction. God coming down. The city descending. Bodies raised. The earth made right. We have been singing the wrong direction at our own funerals. The hope is not evacuation off a sinking ship. It is restoration that surpasses the original ship, a world made not merely as good as new but better than new, because it will be a world that has been through death and come out the other side and can never die again.</w:t>
      </w:r>
    </w:p>
    <w:p>
      <w:pPr>
        <w:spacing w:after="200"/>
      </w:pPr>
      <w:r>
        <w:t xml:space="preserve">I stood at a graveside last winter, cold ground, a small group of us, burying a woman from our church who had loved the Lord through forty hard years and a husband who drank and a son who left. And I caught myself, standing there in my coat, about to say the comfortable thing, the going-home thing, the she-is-up-there-now thing. And it is not that those things are simply false. But I made myself say the truer thing instead. That what we were doing, laying her body in the ground, was not the end of her body. That the same God who would not leave the garden behind will not leave her bones behind either. That we were planting her, the way Paul says, like a seed (1 Corinthians 15:42-44), and that a seed in the ground is not the opposite of a harvest. It is the beginning of one. The family did not need me to fly her away. They needed me to tell them the ground was not the last word. That is a different sermon than the one I almost gave, and it is the one the city teaches you to preach.</w:t>
      </w:r>
    </w:p>
    <w:p>
      <w:pPr>
        <w:spacing w:after="200"/>
      </w:pPr>
      <w:r>
        <w:t xml:space="preserve">Somebody will object, and it is a serious objection, so I do not want to wave it off. Does this not make the present world too important? If we are building toward a city that God himself brings down out of heaven, finished, then are we not just decorating a house that is going to be demolished and rebuilt anyway? Why pour your life into a marriage, a congregation, a town, if the real thing comes down from above at the end regardless of what we do? I have felt the pull of that objection in my own chest on tired days, the suspicion that none of it finally matters because God will sort it out in the end with or without me. But read the city again. The kings of the earth bring their glory into it. Their glory. Something made down here, in history, by human hands and human faithfulness, is carried up into the city and is not burned but kept. The picture is not demolition. It is harvest. The farmer does not plant because the barn already has grain in it. He plants because the planting and the barn are connected, because what goes into the ground in the spring is what fills the barn in the fall. Wright argues this carefully, that the resurrection of the body tells us God does not scrap the material world, he raises it, and what is true of our bodies is true of our works. The good you build does not get thrown away. It gets raised. That changes everything about a Tuesday.</w:t>
      </w:r>
    </w:p>
    <w:p>
      <w:pPr>
        <w:spacing w:after="200"/>
      </w:pPr>
      <w:r>
        <w:t xml:space="preserve">I find this clarifying for what the church is actually for, because it means we are not maintenance workers on a decaying world, hanging on until the rescue helicopter comes. We are early laborers on a project God fully intends to complete. The garden was given to us, free, at the start. The city is being built, and one day it will be handed down, finished. And between the gift and the finishing stretches the whole length of human history, including these particular years that we happen to have been handed to live in, and the church is the community that knows where the story is going and lives now in the light of where it ends.</w:t>
      </w:r>
    </w:p>
    <w:p>
      <w:pPr>
        <w:spacing w:after="200"/>
      </w:pPr>
      <w:r>
        <w:t xml:space="preserve">A great deal of the church's confusion in this generation comes from losing our place on that road. When we forget the city ahead, we cling to a garden behind. We turn the church into a recovery project. Recover the 1950s. Recover Christendom. Recover the culture we used to have, the deference, the full pews, the sense that everybody more or less agreed with us. And so we become reactionary and grieving and suspicious, and we spend our best energy holding ground instead of building forward. We become the people who, told to march toward a city we have never seen, keep turning around to weep over a garden we can never reach and were never going back to in the first place.</w:t>
      </w:r>
    </w:p>
    <w:p>
      <w:pPr>
        <w:spacing w:after="200"/>
      </w:pPr>
      <w:r>
        <w:t xml:space="preserve">The Israelites did this in the wilderness, and I think about them constantly because they are us. Brought out of Egypt and pointed toward a promised land they had never laid eyes on, they spent a remarkable amount of energy romanticizing Egypt. The fish they used to eat. The cucumbers. The melons, the leeks, the onions, the garlic (Numbers 11:5). Egypt. Where they had been slaves. Where Pharaoh had ordered their babies thrown in the river. The memory edited out the whips and kept the fish. That is what nostalgia does, and it does it to us as surely as it did it to them. It is not memory. It is memory with the suffering carefully removed, and it is one of the most powerful forces working against the church's calling, because it tells us the best thing God could possibly do for us is take us backward.</w:t>
      </w:r>
    </w:p>
    <w:p>
      <w:pPr>
        <w:spacing w:after="200"/>
      </w:pPr>
      <w:r>
        <w:t xml:space="preserve">But the wilderness generation had a second temptation, and we have it too, and it is the opposite one, and I want you to see both ditches because the road runs between them. Some of them did not want to go back. Some of them wanted to seize the land by their own strength, on their own timeline, before the promise was ready. When the spies came back with their report, one faction wept and wanted Egypt, and another faction grabbed their weapons and charged up into the hill country without God going with them, and they got slaughtered (Numbers 14:44-45). Read that scene carefully, because it is easy to feel sympathy for the second group. At least they wanted to go forward. At least they were not weeping for cucumbers. But Moses tells them plainly, do not go up, for the LORD is not among you, and they go up anyway, and the ark of the covenant stays behind in the camp while they charge. That is the whole tragedy in one image. The presence of God remains in the tent, and the people storm the hill without it, and they are cut down. Nostalgia and pragmatism. The two ditches on either side of the road. One wants to go back to a past that never quite existed. The other wants to take the future by force, today, on its own steam. And both of them, underneath, are refusing the same thing. Both are refusing the slow, faithful, forward walk of a people who are being led by God toward a place they have not yet seen and cannot reach on their own.</w:t>
      </w:r>
    </w:p>
    <w:p>
      <w:pPr>
        <w:spacing w:after="200"/>
      </w:pPr>
      <w:r>
        <w:t xml:space="preserve">I have watched both ditches in one congregation at one time, which is its own kind of education. We went through a season of decline in this church, a string of years where the funerals outnumbered the baptisms and the average age in the room kept climbing, and the two factions formed almost without anyone deciding to form them. There were the rememberers, the dear ones who wanted the church the way it had been, the hymns the way they had been, the building the way it had been, who heard every change as a small betrayal of the people now in the cemetery out back. And there were the fixers, mostly younger, who wanted to tear it all up and start over, new everything, new music, new name maybe, certain that the right overhaul by next spring would fill the parking lot. And I stood between them in the board meetings feeling the pull of both, because the rememberers loved something real and the fixers wanted something real, and both of them, underneath, were certain the future of the church depended on whether they won the argument. Neither of them was looking at the city. One was looking at Egypt. One was looking at the hill country they meant to storm. And the slow, unglamorous work of just walking forward together, burying the dead with honor and baptizing the new with joy and refusing to make either group the enemy, was the work neither faction had patience for, because it does not feel like winning. It just feels like walking.</w:t>
      </w:r>
    </w:p>
    <w:p>
      <w:pPr>
        <w:spacing w:after="200"/>
      </w:pPr>
      <w:r>
        <w:t xml:space="preserve">The church is meant to walk that walk, right down the middle, between the weeping and the charging. Eugene Peterson called the Christian life a long obedience in the same direction. He borrowed the phrase from Nietzsche, of all people, which I have always found funny and a little perfect, and the direction matters every bit as much as the obedience. We are not walking in a circle back to Eden. We are walking a straight line, however much it feels like it winds, toward a city.</w:t>
      </w:r>
    </w:p>
    <w:p>
      <w:pPr>
        <w:spacing w:after="200"/>
      </w:pPr>
      <w:r>
        <w:t xml:space="preserve">There is a thread running from Abraham straight through to that city, and once you see it you cannot stop seeing it. The writer of Hebrews says Abraham went out not knowing where he was going, and that he lived in tents in the land of promise like a stranger, because, the text says, "he looked for a city which hath foundations, whose builder and maker is God" (Hebrews 11:10). Read that. The first man God called was already looking for the city at the end. He never saw it. He died in a tent. He owned, at the end of his long life, exactly one piece of the promised land, a cave he bought to bury his wife in. By every visible measure his faith failed to arrive. And Hebrews calls him the father of all of us, precisely because he kept walking toward a city he would not reach, and counted himself a stranger and a pilgrim the whole way (Hebrews 11:13). That is the company we are in. Not people who arrived. People who walked, in tents, toward foundations they trusted God was laying somewhere out ahead of them. The faith of the Bible is mostly the faith of people who died in the middle of the build.</w:t>
      </w:r>
    </w:p>
    <w:p>
      <w:pPr>
        <w:spacing w:after="200"/>
      </w:pPr>
      <w:r>
        <w:t xml:space="preserve">So what does this mean on an actual Tuesday, in an actual church, with an actual budget shortfall? It means the work you do in the church right now is not the preservation of a fading thing. It is construction toward a coming thing. When you teach a seven-year-old the catechism she does not understand yet, when you sit with a widow in the afternoon because nobody else will, when you forgive the man who wronged you and have to forgive him again the next week, when you keep a congregation alive in a hard town that the young keep leaving, you are not slowing a decline. You are laying courses of brick in a wall whose blueprint is the New Jerusalem. Let me make that concrete, because I need it concrete as much as you do. There is a woman in our church who has taught the four-year-olds for thirty-one years. Thirty-one years of felt boards and goldfish crackers and little hands and the same flannelgraph Noah. She will never write a book. No conference will fly her in. And there are grown men in this congregation, fathers now, who know the name of Jesus because of a song she taught them when they could barely talk. She is not babysitting. She is laying brick. The blueprint of that work runs all the way out to a city she has not seen, and not one Sunday of it is wasted. Paul ends his great resurrection chapter, the longest sustained argument about the future anywhere in his letters, with exactly this logic. Because the dead are raised, because the future is secure and the city is coming, therefore, he says, "be ye stedfast, unmoveable, always abounding in the work of the Lord, forasmuch as ye know that your labour is not in vain in the Lord" (1 Corinthians 15:58). The labor is not in vain because the city is real. He does not say work hard because it might pay off. He says work hard because it cannot fail to, because the end is already secured by the resurrection, and your courses of brick are going somewhere.</w:t>
      </w:r>
    </w:p>
    <w:p>
      <w:pPr>
        <w:spacing w:after="200"/>
      </w:pPr>
      <w:r>
        <w:t xml:space="preserve">I will confess to you that I am a man more tempted by the second ditch than the first. I do not pine for the garden much. I am not really a nostalgia man. My temptation is to storm the city. To see it finished in my lifetime. To make it happen by strategy and effort and the sheer force of my own will, to be the pastor who built the thing. And that is its own kind of unbelief, and it took me longer to see it than the other one because it looks so much like faithfulness. It looks like zeal. But it treats the future as a thing I build rather than a thing God gives, and it always, always ends the way that charge up the hill country ended, in exhaustion and defeat, because I keep trying to seize by force what can only be received as a promise. I have charged the hill with the ark sitting back in the tent. I have launched the program and prayed about it afterward. I know which ditch is mine, and I have the bruises to prove it.</w:t>
      </w:r>
    </w:p>
    <w:p>
      <w:pPr>
        <w:spacing w:after="200"/>
      </w:pPr>
      <w:r>
        <w:t xml:space="preserve">So here is the discipline of the middle, and it is harder than either ditch, which is why so few people stay on the road. We refuse to go back, and we refuse to charge ahead alone. We walk. We lay the courses we are given to lay. We trust the architect for a building we will not live to see finished. And we keep our eyes up, on the city, because the people who know where the road ends walk it differently than the people who are lost. The people who are lost get frantic, or they sit down and quit, or they turn around and head for Egypt. The people who know where the road ends just keep walking. There is a steadiness to them. You can feel it when you are around them. You have met them. The old saint in your church who is not impressed by the latest crisis and not impressed by the latest fad either, who has buried friends and survived three building disputes and four pastors and still shows up Wednesday night, still tithes, still prays for the missionaries by name. They are not in a hurry and they are not despairing, because they have read the end and the end is a city, and they are headed for it, one ordinary obedient day at a time. I want to be that when I grow up. I am not yet. But I know which direction it is in.</w:t>
      </w:r>
    </w:p>
    <w:p>
      <w:pPr>
        <w:spacing w:after="200"/>
      </w:pPr>
      <w:r>
        <w:t xml:space="preserve">Jürgen Moltmann wrote a whole book on this, his Theology of Hope, written out of the rubble of postwar Germany by a man who had been a prisoner of war and had watched his own country reduced to ash, and his argument was that Christian hope is not a quiet add-on to faith but the engine of the whole thing. A church that has lost its forward hope, he said, does not become neutral. It becomes a defender of the status quo, a chaplain to whatever is, because if there is no city coming then the best you can do is shore up what you have. The hope of the city is what keeps the church from settling, from making peace with the way things are, from becoming a museum of a past glory. People who are headed somewhere do not redecorate the waiting room and call it home. They keep their coats on. They keep watching the door.</w:t>
      </w:r>
    </w:p>
    <w:p>
      <w:pPr>
        <w:spacing w:after="200"/>
      </w:pPr>
      <w:r>
        <w:t xml:space="preserve">We are not going back to the garden. We are going on to the city.</w:t>
      </w:r>
    </w:p>
    <w:p>
      <w:pPr>
        <w:spacing w:after="200" w:before="240"/>
      </w:pPr>
      <w:r>
        <w:rPr>
          <w:b/>
          <w:bCs/>
        </w:rPr>
        <w:t xml:space="preserve">Verdict: We are not going back to the garden. We are going on to the city.</w:t>
      </w:r>
    </w:p>
    <w:p>
      <w:pPr>
        <w:spacing w:after="80" w:before="120"/>
      </w:pPr>
      <w:r>
        <w:rPr>
          <w:b/>
          <w:bCs/>
        </w:rPr>
        <w:t xml:space="preserve">For reflection</w:t>
      </w:r>
    </w:p>
    <w:p>
      <w:pPr>
        <w:spacing w:after="80"/>
      </w:pPr>
      <w:r>
        <w:t xml:space="preserve">— Do you imagine the goal of faith as a return to innocence or as arrival at something new?</w:t>
      </w:r>
    </w:p>
    <w:p>
      <w:pPr>
        <w:spacing w:after="80"/>
      </w:pPr>
      <w:r>
        <w:t xml:space="preserve">— What does it mean that the Bible ends in a city rather than a garden?</w:t>
      </w:r>
    </w:p>
    <w:p>
      <w:pPr>
        <w:spacing w:after="80"/>
      </w:pPr>
      <w:r>
        <w:t xml:space="preserve">— How does knowing where the story is going change how you live in the middle of it?</w:t>
      </w:r>
    </w:p>
    <w:p>
      <w:r>
        <w:br w:type="page"/>
      </w:r>
    </w:p>
    <w:p>
      <w:pPr>
        <w:pStyle w:val="Heading1"/>
        <w:spacing w:after="240" w:before="240"/>
      </w:pPr>
      <w:r>
        <w:t xml:space="preserve">Chapter 3 — The Fire That Started It</w:t>
      </w:r>
    </w:p>
    <w:p>
      <w:pPr>
        <w:spacing w:after="240"/>
      </w:pPr>
      <w:r>
        <w:rPr>
          <w:i/>
          <w:iCs/>
        </w:rPr>
        <w:t xml:space="preserve">Pentecost is the church's beginning and its blueprint, the moment the Spirit launched a community that was never meant to be self-sustaining. The church runs on a fire it did not light and cannot replace with strategy.</w:t>
      </w:r>
    </w:p>
    <w:p>
      <w:pPr>
        <w:spacing w:after="200"/>
      </w:pPr>
      <w:r>
        <w:t xml:space="preserve">The church did not begin with a strategy. It began with a fire.</w:t>
      </w:r>
    </w:p>
    <w:p>
      <w:pPr>
        <w:spacing w:after="200"/>
      </w:pPr>
      <w:r>
        <w:t xml:space="preserve">I want you to read the opening of Acts again and notice how little of it is human planning, because we tend to read it through eyes trained by a hundred leadership books and we import all kinds of strategy that simply is not on the page. A hundred and twenty people in an upper room. And the instruction they have been given is not to act, not to organize, not to launch, not to cast vision or build a team. The instruction is to wait. To wait "for the promise of the Father" (Acts 1:4). That is it. Wait.</w:t>
      </w:r>
    </w:p>
    <w:p>
      <w:pPr>
        <w:spacing w:after="200"/>
      </w:pPr>
      <w:r>
        <w:t xml:space="preserve">Think about who is waiting. They have no building. They have no budget. Their leadership roster includes a man who very recently denied even knowing Jesus, three times, in a single night, with cursing. It includes a group that scattered and ran the moment the soldiers came. By any reasonable assessment, this is not a movement poised to outlast the Roman Empire. This is a frightened remnant hiding in a borrowed room. And then, on the day of Pentecost, "there came a sound from heaven as of a rushing mighty wind," and "cloven tongues like as of fire" sat on each of them, "and they were all filled with the Holy Ghost" (Acts 2:2-4).</w:t>
      </w:r>
    </w:p>
    <w:p>
      <w:pPr>
        <w:spacing w:after="200"/>
      </w:pPr>
      <w:r>
        <w:t xml:space="preserve">Everything the church has ever been, it became in that moment. Not because the disciples finally got their act together. Not because they workshopped a strategy in the upper room and emerged with a plan. Because God came down.</w:t>
      </w:r>
    </w:p>
    <w:p>
      <w:pPr>
        <w:spacing w:after="200"/>
      </w:pPr>
      <w:r>
        <w:t xml:space="preserve">It is worth saying that the timing was not random either. Pentecost was already a feast, the feast of weeks, fifty days after Passover, and Jerusalem was packed with pilgrims from every direction, the very crowd that hears Peter preach and the very reason three thousand can be added in a day. God did not light the fire in a private room and leave it private. He lit it on the one morning the city was full of strangers who spoke a dozen languages, and the first thing the fire did was make itself understood in every one of those languages at once. That is not a strategy the disciples cooked up. They were as surprised as anyone. They did not pick the day. They did not gather the crowd. They were handed both.</w:t>
      </w:r>
    </w:p>
    <w:p>
      <w:pPr>
        <w:spacing w:after="200"/>
      </w:pPr>
      <w:r>
        <w:t xml:space="preserve">And do not miss what the fire reverses. Long before, at Babel, humanity had gathered to build a tower with its top in the heavens, to make itself a name, to climb up to God by its own engineering, and God scattered them and confused their languages so they could not understand one another (Genesis 11:1-9). That is the picture of every human attempt to reach heaven from below by sheer competence and ambition. It ends in a half-built tower and a crowd that cannot talk to each other. Pentecost is Babel run backward. This time heaven comes down instead of man climbing up, and instead of confusing the languages God transcends them, so that a Galilean fisherman opens his mouth and a Parthian and a Mede and an Egyptian each hear the wonderful works of God in the tongue of his own cradle. The tower was a human project to manufacture access to God, and it collapsed into babble. The church is a divine gift of access to man, and it produced understanding. We are still tempted, every one of us, to build the tower. To make a name. To climb up by our own competence. And the fire still falls the other direction, every time, from heaven down, never from earth up.</w:t>
      </w:r>
    </w:p>
    <w:p>
      <w:pPr>
        <w:spacing w:after="200"/>
      </w:pPr>
      <w:r>
        <w:t xml:space="preserve">I keep returning to this, and I make myself return to it, because I think the modern church has quietly stopped believing it. We would never say so. We would affirm the doctrine of the Holy Spirit if you asked us. But watch what we actually depend on. We have become extraordinarily good at the parts of Acts that do not require the Spirit at all. We can organize. We can market. We can build systems and platforms and brands and funnels. There is a conference for every conceivable competence and a podcast for every conference. And I am not against competence. Acts itself is full of organization. Deacons get appointed when the widows are being neglected (Acts 6). Money gets collected and distributed. Councils get convened to settle hard questions (Acts 15). The early church was not allergic to structure. But underneath all of its structure ran a fire that no committee produced, and when we forget the fire, all our competence quietly turns into machinery running on momentum, a flywheel that is spinning down, and the terrible thing is that a flywheel spinning down still spins, for a while, so you do not notice anything is wrong.</w:t>
      </w:r>
    </w:p>
    <w:p>
      <w:pPr>
        <w:spacing w:after="200"/>
      </w:pPr>
      <w:r>
        <w:t xml:space="preserve">There is a moment in the gospels that I think names our exact danger, and it is the church at Laodicea in Revelation, though John writes it down later. The risen Christ says to that church, you say you are rich, increased with goods, and have need of nothing, and you do not know that you are wretched and miserable and poor and blind and naked (Revelation 3:17). What strikes me is that Laodicea did not know. It is not a church that had taken stock of its condition and despaired. It is a church that felt fine. The reports looked good. The treasury was full. The self-assessment was glowing. And the only one in the room who could see the truth was the one standing outside the door knocking to be let back in (Revelation 3:20), which is its own terrible picture, the Lord of the church on the porch of his own house asking for entry while the people inside congratulate themselves on how well it is all going. That is the flywheel made into a letter. A church can lose the fire and keep every appearance of warmth, and the loss is invisible from the inside, which is precisely what makes it deadly. You do not get a warning light. The machinery hums right along. The only way to know is to ask whether the one who lit the fire is still in the room, or out on the porch, knocking.</w:t>
      </w:r>
    </w:p>
    <w:p>
      <w:pPr>
        <w:spacing w:after="200"/>
      </w:pPr>
      <w:r>
        <w:t xml:space="preserve">Lesslie Newbigin saw this with painful clarity. He spent decades as a missionary in India, gave the strength of his life to it, and then came home to England in the 1970s and found a church there that had forgotten it was a missionary church at all. A church that simply assumed the culture, that ran on the borrowed momentum of a Christendom that had already, in fact, departed, though nobody had announced it. He started writing about the West as a mission field, which scandalized people, because we were supposed to be the ones who sent missionaries out to the dark places, not the ones who needed them sent to us. But Newbigin understood that a church living on cultural momentum rather than the present power of the Spirit is a church burning through fuel it stopped replacing a long time ago. Eventually the tank runs dry. And on that day you find out whether there was ever a fire at all, or only a flywheel that had been coasting.</w:t>
      </w:r>
    </w:p>
    <w:p>
      <w:pPr>
        <w:spacing w:after="200"/>
      </w:pPr>
      <w:r>
        <w:t xml:space="preserve">I have pastored long enough to feel this in my own ministry, and I am going to tell on myself here because the book is no good if I do not. There are seasons when the machinery just runs, and you mistake the running for life. The services happen. The bulletin gets printed. The programs fill up. The reports look fine, the budget more or less balances, nobody is complaining loudly. And then one perfectly ordinary week you realize that you have not prayed. Not really prayed. Not the kind of prayer that admits you cannot do this, the desperate asking that gets down on the floor of the office and says God if you do not show up here, there is nothing. You have not prayed like that in longer than you want to admit. You have been running staff meetings and answering emails and preparing sermons the way a competent man prepares sermons, and you have been coasting on competence, and the fire is somewhere behind you, and you cannot quite remember when you left it. I will tell you when I noticed it last. I had preached what I thought was a good sermon, tight, well-built, a couple of lines I was a little proud of, and a man shook my hand at the door and said, that was nice, pastor, and went out to his car, and I stood there and realized that nice was exactly right. It had been nice. It had moved no one, least of all me. It was a sermon I could have written without God in the room, and I had. That is the flywheel. Nobody complains about the flywheel. It runs smooth. That is the danger of it.</w:t>
      </w:r>
    </w:p>
    <w:p>
      <w:pPr>
        <w:spacing w:after="200"/>
      </w:pPr>
      <w:r>
        <w:t xml:space="preserve">The disciples could not have manufactured Pentecost. That is the point I cannot get past and do not want to get past. They did not work themselves up into it with the right music and the right lighting. They did not generate the wind by holding their breath together. The text is careful, almost stubborn, about making the whole thing arrive from outside them. From heaven. Given. The church is, at its very root, a receiving community before it is ever a doing community. We receive the Spirit. We do not produce him, and we cannot, and every generation of the church faces the same temptation to forget this and start running on what it can produce by itself, right up until the day the produced thing fails and we are reminded, usually painfully, that we were never the source of anything.</w:t>
      </w:r>
    </w:p>
    <w:p>
      <w:pPr>
        <w:spacing w:after="200"/>
      </w:pPr>
      <w:r>
        <w:t xml:space="preserve">Jonathan Edwards understood the rhythm of this better than almost anyone, because he lived through it. He was a pastor in New England in the 1730s and 40s, and he watched the revivals come, watched whole towns turn to God in a matter of weeks, more people awakened in his little town of Northampton in six months than he had seen in years. And then he watched the fire recede, and the coldness return, and the town go back to its arguments and its business. He did not conclude from the receding that the fire had been fake. That is the mistake the cynics made. He concluded instead that the church lives by outpourings it cannot schedule, that revival is something God sovereignly gives and not something men engineer, and that the right posture is therefore not control but readiness. To pray. To wait. To seek. And to receive when God pours out, and not to despair when he does not. Edwards was a man of staggering intellect, a philosopher who could have done anything, and yet he built his whole understanding of the church on the conviction that it runs on a power it does not own and cannot command. And here is what cuts me about Edwards. The same town that he watched come alive eventually voted him out of his own pulpit. He preached a farewell sermon to people he had seen weep under conviction, and they let him go. He did not respond by deciding the awakening had been a sham. He went and preached to the Indians at Stockbridge and kept believing in a fire he could not schedule. That is a man who knew the difference between the fire and his own hands.</w:t>
      </w:r>
    </w:p>
    <w:p>
      <w:pPr>
        <w:spacing w:after="200"/>
      </w:pPr>
      <w:r>
        <w:t xml:space="preserve">Here is an objection that deserves a straight answer, because I have heard it from good and serious people. If the church runs on a fire we cannot light, then is not all our work pointless? Why build the website, why train the deacons, why study for the sermon, why fix the leaking roof, if the only thing that matters is a wind we cannot summon? It sounds spiritual to say so, and it has wrecked more than one church to believe it. But it gets the relationship between the fire and the work exactly backward. Think of a fireplace. You cannot make the fire out of nothing, that is true. But you can lay the wood. You can build the structure that the fire, when it comes, will catch and spread through and warm a house by. A man who refuses to lay any wood because he cannot make the flame is not trusting God. He is just cold. And a man who lays the wood and then sits there demanding the fire obey his schedule has confused the kindling with the spark. The work is the laying of the wood. The faithful pastor, the trained deacon, the studied sermon, the sound roof over the heads of the people, these are the dry wood stacked and ready, so that when the wind from heaven comes through, there is something for it to catch. I have seen churches with all fire and no wood, all heat and no structure, and they flare and burn out in a season. I have seen churches with all wood and no fire, every system in place and the room stone cold. The whole art of it is to keep stacking the wood while you pray down the flame, and to refuse to despise either one.</w:t>
      </w:r>
    </w:p>
    <w:p>
      <w:pPr>
        <w:spacing w:after="200"/>
      </w:pPr>
      <w:r>
        <w:t xml:space="preserve">This is humbling for those of us who like to be useful, and I am one of those. I am a builder by temperament. I want to do something, fix something, launch something, see a result by Friday. And the gospel keeps telling me, patiently, the same thing over and over, that the single most important thing about the church is something I cannot do, did not start, and cannot sustain by my own effort no matter how hard I work. The Spirit, Jesus told Nicodemus, "bloweth where it listeth, and thou hearest the sound thereof, but canst not tell whence it cometh, and whither it goeth" (John 3:8). You cannot command the wind. You cannot order it to blow on Sunday at 11. You can only raise the sail and be ready.</w:t>
      </w:r>
    </w:p>
    <w:p>
      <w:pPr>
        <w:spacing w:after="200"/>
      </w:pPr>
      <w:r>
        <w:t xml:space="preserve">But watch what that does not mean, because people get this exactly wrong in the other direction. It does not mean passivity. It does not mean we sit and do nothing because it is all up to God. The disciples waited, yes, but look at how they waited. They waited together, in one place. They waited in prayer, constant prayer. They waited in obedience, doing the one thing they had been told to do. They even did some organizing while they waited, choosing a replacement for Judas. When the fire fell, they were positioned to catch it. There is a false spirituality that hides behind the sovereignty of the Spirit as an excuse to do nothing. Well, if it is all God, I will just sit here and wait for lightning. That is not the posture of Acts 1. The posture of Acts 1 is the sail raised in the dead-still air, the boat already pointed in the right direction, the whole crew at their stations, watching the horizon for a wind they cannot summon but fully mean to be ready for the second it comes. The sailor who refuses to raise the sail because he cannot make the wind blow is not being humble. He is being lazy and calling it trust. And the sailor who thinks his raised sail is what produces the wind is a fool of a different kind. The truth is in the middle, and the middle is uncomfortable, which is why so few of us live there.</w:t>
      </w:r>
    </w:p>
    <w:p>
      <w:pPr>
        <w:spacing w:after="200"/>
      </w:pPr>
      <w:r>
        <w:t xml:space="preserve">There is a paradox in Paul that I lived inside for years before I understood it. He tells the Colossians that he labors, striving with all his energy, and then in the very same breath he says it is the energy "which worketh in me mightily" (Colossians 1:29). Whose energy is it? His, or God working in him? Both. At full strength, both at once. He is not half working and half trusting, splitting the difference, doing 50 percent and asking God for the rest. He is working with everything he has, and the everything he has is itself a power being supplied to him from somewhere he did not generate. That is the secret of the whole thing, and it took me a long time to stop dividing it. I used to think dependence meant doing less, that if it was God's work then my part must shrink. But Paul's dependence made him work harder, not softer, because a man drawing on a power not his own is not afraid of running out. The exhaustion I have known in ministry has almost always come from the other arrangement, from working in my own strength and calling on God only when mine failed, treating him as the reserve tank instead of the engine. The reserve-tank Christian works until he breaks and prays out of desperation. The engine Christian works just as hard and is somehow not consumed, because the strength is being supplied at the rate it is being spent.</w:t>
      </w:r>
    </w:p>
    <w:p>
      <w:pPr>
        <w:spacing w:after="200"/>
      </w:pPr>
      <w:r>
        <w:t xml:space="preserve">So what does it actually look like, in a real church, to depend on a fire you cannot light? It looks like prayer that genuinely asks God to do what you cannot do, instead of prayer that is really just a religious way of reviewing your plans. It looks like preaching that aims past technique, past the clever turn and the moving illustration, at the conviction that only the Spirit can give, and that is content to fail by every visible measure if the Spirit does not come, and refuses to manufacture a counterfeit of his work with emotional manipulation. I have done the counterfeit, by the way. I have known how to dim the lights and drop my voice and play the song that gets the tears going, and I have watched people respond, and I have walked away knowing I made that happen, that it was me and not him, and that the thing I made will not last past the parking lot. It looks like planning that holds its plans loosely, with open hands, ready to be overruled by a wind from heaven that blows the whole plan sideways. And it looks like a church that measures itself not by the smoothness of its machinery but by its hunger for the presence of God, because that hunger is itself the first sign that the fire has not gone out. The cold church does not even know it is cold. The hungry church, the one that aches for more of God, is already nearer the fire than it feels.</w:t>
      </w:r>
    </w:p>
    <w:p>
      <w:pPr>
        <w:spacing w:after="200"/>
      </w:pPr>
      <w:r>
        <w:t xml:space="preserve">I think of a Wednesday night prayer meeting we held in a hard stretch, and I almost did not hold it, because I knew who would come. Seven people, mostly older, the same seven who always came, in a room built for two hundred, the chairs cold and the lights too bright for so few. By every metric I had been trained to value, it was a failure of a gathering. No momentum. No buzz. Nothing to put in a report. And an older man named in that little circle prayed a prayer I have never forgotten, not eloquent, not polished, just a farmer's son asking God plainly to come and do what none of us could do, to save his grandson who had walked away, to wake the church up, to send the wind. And I sat there embarrassed at first by the smallness of it, and then ashamed of my embarrassment, because I realized those seven cold-chaired people, asking God for what only God can give, were nearer the engine of the whole church than I had been in months of my smooth and competent labor. The fire is not in the size of the room. It never was. It is in whether anyone in the room is actually asking. Those seven were asking. I had stopped, and dressed up the stopping as strategy.</w:t>
      </w:r>
    </w:p>
    <w:p>
      <w:pPr>
        <w:spacing w:after="200"/>
      </w:pPr>
      <w:r>
        <w:t xml:space="preserve">Pentecost was not the church's launch event, a one-time ignition that we now coast on, the way a company tells the story of its founding. It was the revelation of how the church always runs. On the present power of a present God. Given and not earned. Received and not produced. The same Spirit who fell in that upper room is the Spirit your church needs this morning, this exact morning, not a memory of him and not a doctrine about him but him. And the temptation in every single generation is to swap him out, quietly, for our own competence, our own momentum, our own machinery, and then to keep the lights on for years after the fire has gone out, not even noticing how cold the room has become, because the flywheel is still turning and the reports still look fine.</w:t>
      </w:r>
    </w:p>
    <w:p>
      <w:pPr>
        <w:spacing w:after="200"/>
      </w:pPr>
      <w:r>
        <w:t xml:space="preserve">So ask the only question that finally matters about your church and about your own soul. Not whether the machinery is running, because it can run cold for years. Not whether the reports look good, because Laodicea's reports looked wonderful. Ask whether anyone is still hungry. Ask whether you are. Because the fire does not begin with a strategy and it does not begin with a budget. It begins, every single time, in a borrowed room full of people who have nothing and know it, waiting on a promise, asking God to come down. That was the first morning. It is still the only way.</w:t>
      </w:r>
    </w:p>
    <w:p>
      <w:pPr>
        <w:spacing w:after="200"/>
      </w:pPr>
      <w:r>
        <w:t xml:space="preserve">The church began with a fire we did not light, and it will not run on fuel we manufacture.</w:t>
      </w:r>
    </w:p>
    <w:p>
      <w:pPr>
        <w:spacing w:after="200" w:before="240"/>
      </w:pPr>
      <w:r>
        <w:rPr>
          <w:b/>
          <w:bCs/>
        </w:rPr>
        <w:t xml:space="preserve">Verdict: The church began with a fire we did not light, and it will not run on fuel we manufacture.</w:t>
      </w:r>
    </w:p>
    <w:p>
      <w:pPr>
        <w:spacing w:after="80" w:before="120"/>
      </w:pPr>
      <w:r>
        <w:rPr>
          <w:b/>
          <w:bCs/>
        </w:rPr>
        <w:t xml:space="preserve">For reflection</w:t>
      </w:r>
    </w:p>
    <w:p>
      <w:pPr>
        <w:spacing w:after="80"/>
      </w:pPr>
      <w:r>
        <w:t xml:space="preserve">— Are you depending on the Spirit's power or on your own competence to sustain the work God has given you?</w:t>
      </w:r>
    </w:p>
    <w:p>
      <w:pPr>
        <w:spacing w:after="80"/>
      </w:pPr>
      <w:r>
        <w:t xml:space="preserve">— What in your church life is running on borrowed momentum rather than present fire?</w:t>
      </w:r>
    </w:p>
    <w:p>
      <w:pPr>
        <w:spacing w:after="80"/>
      </w:pPr>
      <w:r>
        <w:t xml:space="preserve">— When did you last ask God to do what only God can do?</w:t>
      </w:r>
    </w:p>
    <w:p>
      <w:r>
        <w:br w:type="page"/>
      </w:r>
    </w:p>
    <w:p>
      <w:pPr>
        <w:pStyle w:val="Heading1"/>
        <w:spacing w:after="240" w:before="240"/>
      </w:pPr>
      <w:r>
        <w:t xml:space="preserve">Chapter 4 — When the Empire Adopted Us</w:t>
      </w:r>
    </w:p>
    <w:p>
      <w:pPr>
        <w:spacing w:after="240"/>
      </w:pPr>
      <w:r>
        <w:rPr>
          <w:i/>
          <w:iCs/>
        </w:rPr>
        <w:t xml:space="preserve">The conversion of the empire and the long age of Christendom gave the church power and respectability at the cost of forgetting how to live as a minority witness. Its passing is loss and gift at once, and the church must learn again what it was before the empire adopted it.</w:t>
      </w:r>
    </w:p>
    <w:p>
      <w:pPr>
        <w:spacing w:after="200"/>
      </w:pPr>
      <w:r>
        <w:t xml:space="preserve">In the year 312, a Roman general saw something in the sky before a battle and changed the shape of the church for the next seventeen centuries.</w:t>
      </w:r>
    </w:p>
    <w:p>
      <w:pPr>
        <w:spacing w:after="200"/>
      </w:pPr>
      <w:r>
        <w:t xml:space="preserve">You know the story, or a version of it. Constantine, marching on Rome, claimed to see a sign, a cross of light, and the words in this sign conquer. He won the battle at the Milvian Bridge, credited the God of the Christians, and within about a decade the faith that the empire had been feeding to lions in the arena was the faith the emperor himself protected and promoted. By the year 380, under the emperor Theodosius, Christianity was not merely legal. It was the official religion of the Roman state. The catacombs emptied out. The persecuted became the established. And the church, which had spent three hundred years learning, in blood, how to be a minority, gathered in homes, suspect, powerless, occasionally hunted down and killed, suddenly had to learn how to be a majority, with property and prestige and money and the sword of the state never far away.</w:t>
      </w:r>
    </w:p>
    <w:p>
      <w:pPr>
        <w:spacing w:after="200"/>
      </w:pPr>
      <w:r>
        <w:t xml:space="preserve">Sit with the speed of that for a second, because we read it as a paragraph and they lived it as a whiplash. There were Christians alive in the year 320 who could remember the Great Persecution under Diocletian, which had only ended a few years before, when churches were burned and Scriptures were confiscated and believers were tortured to make them hand over the sacred books. Some of those same people lived to see the emperor build basilicas and seat bishops at his table. One generation hides in the catacombs. The next generation gets invited to the palace. Nobody had a manual for that. How could they? Nothing in their experience or their Scriptures had prepared them to be the favored religion of the most powerful man on earth. They had a field manual for being hunted. They had to improvise everything about being preferred.</w:t>
      </w:r>
    </w:p>
    <w:p>
      <w:pPr>
        <w:spacing w:after="200"/>
      </w:pPr>
      <w:r>
        <w:t xml:space="preserve">It is worth saying that not everyone went quietly when the change came, and the ones who resisted are worth remembering, because they understood what was at stake before most of the church did. Out in the deserts of Egypt, while the bishops were learning to dine with emperors, men and women walked away from the newly comfortable church and went to live alone in the sand. We call them the desert fathers and mothers. People have read their flight as a kind of extremism, and some of it was. But underneath a good deal of it was a stubborn instinct that the faith had cost something when it was illegal, and now that it cost nothing, something essential was draining out of it, and they meant to go find the cost again on purpose, since the world would no longer supply it. They sensed, the moment the persecution stopped, that comfort was its own kind of danger, maybe a subtler one than the lions. They were not entirely right and they were not entirely wrong. But the fact that the church's most serious people fled to the desert at the very moment the church won its great worldly victory should tell you something about what that victory quietly cost.</w:t>
      </w:r>
    </w:p>
    <w:p>
      <w:pPr>
        <w:spacing w:after="200"/>
      </w:pPr>
      <w:r>
        <w:t xml:space="preserve">Historians call the long age that followed Christendom. It is a useful word and we are going to use it a lot in this book, so let me say plainly what it means. Christendom is the arrangement in which the church and the surrounding culture were assumed to be one and the same thing. Where to be born in a Christian country was, by default, to be counted a Christian. Where the church set the calendar and the holidays, blessed the king and his wars, occupied the center of public life, and where unbelief, not belief, was the strange and difficult position to hold. For most of us who were raised in the church in the West, Christendom is the only church we have ever personally known, and so, without ever deciding to, we have mistaken its particular habits for the gospel itself. We assume that of course the church is at the center. Of course the culture more or less shares our values. Of course the prayer opens the town meeting and the cross hangs in the public square. We think this is Christianity. It is Christendom, which is a very different and much more recent thing.</w:t>
      </w:r>
    </w:p>
    <w:p>
      <w:pPr>
        <w:spacing w:after="200"/>
      </w:pPr>
      <w:r>
        <w:t xml:space="preserve">Let me put it close to home, because the abstraction does not bite until it gets local. When I was a boy, the stores were closed on Sunday. Not because everyone in town was converted. Because the whole culture was arranged around a Christian assumption, and the assumption was so total that nobody noticed it was an assumption. Little League did not schedule games during the worship hour. The public school choir sang carols in December and nobody wrote a letter about it. A man running for county office let it be known that he was a churchgoer, whether or not he had ever met God, because it helped him with voters, the way it helped him to be seen as a good family man. None of that was the gospel. Every bit of it was Christendom, the cultural scaffolding that made being a Christian the path of least resistance. And I grew up assuming it was just how the world was, the natural order, the way water assumes the river it is in. I did not know I was swimming in something that could drain.</w:t>
      </w:r>
    </w:p>
    <w:p>
      <w:pPr>
        <w:spacing w:after="200"/>
      </w:pPr>
      <w:r>
        <w:t xml:space="preserve">And that arrangement is ending. It has been ending for a long time, slowly, but in the last few decades the ending has sped up, and you can feel it in any congregation in the country, you can feel it in the parking lot before the service even starts. The culture no longer assumes the faith. The church no longer occupies the center of anything. The young no longer drift in by default the way their grandparents did, because the social machinery that used to drift them in has been switched off. Christianity in the West is becoming, again, a minority position. Sometimes tolerated, sometimes mocked, increasingly just strange, the way a vegetarian was strange at a Midwestern dinner table forty years ago, not hated exactly, just odd. And I have come to believe that a great deal of the church's anxiety right now is really grief over this, the grief of a community losing a status it held for so long that it forgot the status had ever been granted, forgot it was a loan and not a possession.</w:t>
      </w:r>
    </w:p>
    <w:p>
      <w:pPr>
        <w:spacing w:after="200"/>
      </w:pPr>
      <w:r>
        <w:t xml:space="preserve">I sat with a man in my office not long ago, retired, faithful his whole life, and he was grieving, genuinely grieving, and what he said was, this is not the country I grew up in, and the church is dying, pastor, the church is dying. And I understood him, and I loved him, and I had to gently take those two sentences apart, because he had welded them together and the weld was the whole problem. The country he grew up in was changing, yes, that part was true. But the second sentence did not follow from the first. He had so deeply identified the faith with the culture that surrounded it in his boyhood that when the culture moved, it felt to him exactly like the faith was being lowered into the ground. I asked him whether his grandson, who had recently come to a living faith out of nowhere, out of a campus ministry his grandfather had never heard of, whether that boy was evidence of a dying church. He stopped. He had not connected the two. The culture of his youth was indeed passing. And in the same season, in a way that owed nothing to that culture, the Spirit had laid hold of his grandson. Both things were true at once, and he had only been able to see the first.</w:t>
      </w:r>
    </w:p>
    <w:p>
      <w:pPr>
        <w:spacing w:after="200"/>
      </w:pPr>
      <w:r>
        <w:t xml:space="preserve">Now I want to say something that is going to sound like betrayal to some of you and like deep relief to others, and I want both kinds of readers to stay with me through it. The passing of Christendom is not the death of the church. It may turn out to be one of the better things to happen to the church in a thousand years.</w:t>
      </w:r>
    </w:p>
    <w:p>
      <w:pPr>
        <w:spacing w:after="200"/>
      </w:pPr>
      <w:r>
        <w:t xml:space="preserve">Let me tell you why I believe that, because I am not saying it to be provocative. Christendom gave the church power, and power is a dangerous gift to give to sinners. The very same arrangement that filled the cathedrals also produced the crusades, where the cross was carried into slaughter. It produced the inquisitions, where the church tortured people for the good of their souls. It produced the slow, terrible fusion of cross and sword and crown, until ordinary people could no longer tell where the gospel ended and the empire began, where Christ stopped and Caesar started. When the church sits at the center of power, it stops needing to persuade and it starts being able to coerce, and coercion is so much easier than persuasion, and so much cheaper, and so much more deadly to the soul of the one doing the coercing. It stops being a witness and starts being an establishment. Look at how the church grew in the first place, before it had any power at all. The early church converted the empire from below, from underneath, by the strange and unaccountable power of love, by martyrs who sang while they died, by a community that took in abandoned babies the pagans had left out on the hillsides to die, that nursed the plague-stricken when everyone else fled the city. When the great epidemics swept the Roman cities and the wealthy ran for the countryside and left the sick to die alone, it was the Christians who stayed and carried water to strangers and buried the dead and caught the disease doing it. People noticed. You could not buy that kind of witness. You could only live it, or die of it. The established church, too often, maintained itself from above, by law and pressure and the simple assumption that everyone was already in, so why bother loving anyone into it.</w:t>
      </w:r>
    </w:p>
    <w:p>
      <w:pPr>
        <w:spacing w:after="200"/>
      </w:pPr>
      <w:r>
        <w:t xml:space="preserve">Kierkegaard saw this in nineteenth-century Denmark and it made him furious, and his fury is worth listening to. A whole nation of baptized people. Official Christians. Everyone a Christian, by birth, by registration, by the fact of being Danish. And in that situation, he said, being a Christian cost you absolutely nothing, and therefore it meant absolutely nothing. When everyone is a Christian, no one is. The faith that the early church had died for had become, under Christendom, a thing you were simply born into, like your nationality or your eye color, requiring nothing, costing nothing, changing nothing. And Kierkegaard thought this had hollowed out the whole thing, emptied it of everything that made it actually the gospel. He was not gentle about it. He thought Christendom had to die in order for Christianity to have any chance of living again. He spent his last energy attacking a comfortable state church that he believed was the most dangerous enemy the faith had, precisely because it looked like a friend.</w:t>
      </w:r>
    </w:p>
    <w:p>
      <w:pPr>
        <w:spacing w:after="200"/>
      </w:pPr>
      <w:r>
        <w:t xml:space="preserve">Augustine, again, saw the heart of it from inside the wreckage of his own age. When Rome fell in 410 and the pagans blamed the Christians for abandoning the old gods who had supposedly kept the city safe, Augustine refused to defend Rome as though Rome were the thing that mattered. He drew his famous line between two cities, the city of man and the city of God, built by two loves, the one by love of self even to contempt of God, the other by love of God even to contempt of self. And the point he kept making, page after page, was that these two cities are mingled together in this age, intertwined, impossible to fully separate until the end, which means the church is always tempted to mistake the city of man for the city of God when the two happen to be wearing the same clothes. Christendom was exactly that mistaking, four centuries after Augustine warned against it and a thousand years after, the two cities wearing the same robes for so long that we forgot they were two. The end of Christendom is, among other things, the two cities taking their robes back off. It hurts. But it lets you see again which city you actually belong to, which is a thing the comfortable centuries made very hard to see.</w:t>
      </w:r>
    </w:p>
    <w:p>
      <w:pPr>
        <w:spacing w:after="200"/>
      </w:pPr>
      <w:r>
        <w:t xml:space="preserve">I do not romanticize persecution. It is easy for a comfortable Western pastor to wax poetic about the purifying fire of opposition from the safety of a heated office. I am not eager to lose what the church has had. I am not standing in a cell in another country. I drive a paid-off car to a building with a working furnace, and I do not get to lecture the suffering church about the blessings of suffering. There is real loss in this, and we will sit with the loss. But I cannot help noticing a pattern in church history that runs the opposite direction from our fears. The church tends to grow most vital not at the center of power but at the edge of it, not in the seasons of comfort but in the seasons of cost. And here is something we forget. The entire New Testament was written from the edge. By a persecuted minority. With no political power, no cultural assumption working in their favor, no establishment to lean back against. The letters of Paul assume a church that is strange to its neighbors, that has to explain itself constantly, that wins people one at a time by the visible difference of its life, not by the weight of the culture pushing them in the door. That is the church we are becoming again. And the remarkable thing, the genuinely hopeful thing, is that we have, sitting right there in our New Testament, a complete field manual for exactly this situation, written by people who never knew Christendom and frankly would not have recognized it if they saw it. They would not have understood a church at the center of power. It would have looked to them like a contradiction in terms.</w:t>
      </w:r>
    </w:p>
    <w:p>
      <w:pPr>
        <w:spacing w:after="200"/>
      </w:pPr>
      <w:r>
        <w:t xml:space="preserve">The real danger in this moment, the thing I most want to warn against, is that we will spend our limited energy trying to recover the empire's version of the church instead of the church underneath it. We will fight to get the center back. The laws. The prayers in the schools. The cultural deference, the assumption of belonging, the Christian nation. We will mistake the recovery of influence for the recovery of faith, and pour ourselves into the first while neglecting the second. And I understand the impulse, I feel it in my own chest, especially when I watch things I love get pushed to the margins and mocked. I have caught myself reading the news and feeling the old establishment grief rise up, the sense that we are being evicted from a house that was ours. But here is the question I have had to ask myself in those moments. Was it ever ours? Or did we just live in it long enough to think we held the deed? A church that organizes itself primarily around regaining lost power has fundamentally misunderstood its own founder. The one who was offered all the kingdoms of the world, every bit of the power we are scrambling to recover, and who turned it down flat (Matthew 4:8-10). The one who told Pilate to his face, "my kingdom is not of this world" (John 18:36). The one who built his church not on a throne but on a cross, not by seizing the center but by being driven outside the city walls to die. The author of Hebrews makes a point of it, that Jesus suffered outside the gate (Hebrews 13:12), and then tells us to go to him there, outside the camp, bearing his reproach. The center was never where he was. We are not being exiled from his church when we lose the center. We are being sent back to where he has been the whole time.</w:t>
      </w:r>
    </w:p>
    <w:p>
      <w:pPr>
        <w:spacing w:after="200"/>
      </w:pPr>
      <w:r>
        <w:t xml:space="preserve">Bonhoeffer learned all of this in the hardest possible school, and it cost him everything. He watched the German church, the established and respectable church of a supposedly Christian nation, fold itself almost entirely into the Nazi state in the 1930s. That was Christendom's final and most monstrous logic playing all the way out, the cross fused to the swastika, pastors giving the salute, the establishment doing what establishments do, which is bless the powerful. And out of that catastrophe Bonhoeffer came to believe, with his whole life on the line, that the church must actually be the church. Distinct. Costly. A community that follows Christ even against the nation, even against the culture, even against the very empire that had adopted it and now demanded its loyalty. He paid for that conviction with his life. They hanged him in April of 1945, days before the camp was liberated, the war all but over, the regime already collapsing, and they killed him anyway because a costly church is exactly the thing an empire cannot abide. But he left the church a vision of itself stripped of all establishment, the church as a costly minority that belongs to Christ before it belongs to any nation, any flag, any party, any culture.</w:t>
      </w:r>
    </w:p>
    <w:p>
      <w:pPr>
        <w:spacing w:after="200"/>
      </w:pPr>
      <w:r>
        <w:t xml:space="preserve">Let me be concrete about what the difference looks like on the ground, because this can float off into theory and I do not want it to. A church organized around recovering the center spends its energy on the levers of the center. It wants the right people elected, the right symbols protected, the right laws restored, and it measures its health by how much deference it can still command in the public square. A church organized around the gospel underneath the empire spends its energy somewhere else entirely. It feeds the people the food bank misses. It takes in the hardest children in the county welfare system, the ones nobody else will house, the way the early Christians took in the babies left out on the hillsides. It tells the truth at cost to itself. It loves the neighbor who mocks it. It wins one skeptic at a kitchen table over two years of patient friendship rather than trying to win a culture by force in a season. The first church can be powerful and empty at the same time, and history is full of examples of exactly that. The second church can be small and poor and have almost no standing at all, and be the most alive thing in the county. I have to ask myself honestly which church I am actually building with my weeks, because my anxieties pull me toward the first and my Lord points me toward the second, and the schedule does not lie about which one is winning.</w:t>
      </w:r>
    </w:p>
    <w:p>
      <w:pPr>
        <w:spacing w:after="200"/>
      </w:pPr>
      <w:r>
        <w:t xml:space="preserve">That is the recovery actually on offer to us in this moment. Not the recovery of the empire's church, which I am increasingly convinced we should let go of without a fight. But the recovery of the church beneath the empire. The gathered, peculiar, persuading, serving, costly community that existed before Constantine ever saw his sign in the sky and will go on existing long after the last so-called Christian nation has forgotten it was ever Christian.</w:t>
      </w:r>
    </w:p>
    <w:p>
      <w:pPr>
        <w:spacing w:after="200"/>
      </w:pPr>
      <w:r>
        <w:t xml:space="preserve">So I refuse the grief that treats the loss of cultural power as if it were the loss of the faith itself. We are not losing the church. The church was never the cathedral at the center of the medieval town. It was never the prayer that opens the legislative session, or the cross on the courthouse wall, or the comfortable assumption that the neighbors share our creed. The church was always the body of Christ. The living stones. The people of the fire. And every one of those things survives the end of Christendom completely intact. What dies, what is dying right now in front of us, is the arrangement. The comfortable fusion that let us mistake a culture for a faith and a borrowed status for a divine calling.</w:t>
      </w:r>
    </w:p>
    <w:p>
      <w:pPr>
        <w:spacing w:after="200"/>
      </w:pPr>
      <w:r>
        <w:t xml:space="preserve">Let it die. Grieve it if you need to, and I do, some gray afternoons, when I drive past a church building near here that is now a brewery, the sanctuary windows still there above the taps, or the old downtown chapel that got carved into apartments with the steeple left on for charm. Grieve it honestly. There were real prayers prayed in those rooms, real babies baptized, real hands held at real deathbeds, and it is right to feel something when the room becomes a bar. But do not confuse the funeral of Christendom with the funeral of the church. One of them is an empire's borrowed clothing, finally wearing out. The other is a building God is still raising, course by course, and no empire ever held the deed to it, and no empire's collapse can stop the builder's hand.</w:t>
      </w:r>
    </w:p>
    <w:p>
      <w:pPr>
        <w:spacing w:after="200"/>
      </w:pPr>
      <w:r>
        <w:t xml:space="preserve">I find, the more I sit with it, that I am less afraid of the margin than I used to be, and more afraid of what the center did to us while we held it. A church at the center can coast for generations on borrowed assent and never know it has stopped persuading anyone of anything. A church at the margin cannot coast at all. It has to mean it. Everyone in the room on a given Sunday is there on purpose, against the grain, at some cost, because the culture is no longer carrying them in. That is a smaller church. It may be a poorer one. But it is awake in a way the establishment church was allowed to forget how to be. The first Christians built a movement that outlasted Rome itself with none of the advantages we are mourning the loss of, and they did it from a position weaker than ours will ever be. We have the same Lord they had, the same Spirit, the same field manual written for exactly this. We are not being abandoned. We are being handed back the conditions under which the thing was born.</w:t>
      </w:r>
    </w:p>
    <w:p>
      <w:pPr>
        <w:spacing w:after="200"/>
      </w:pPr>
      <w:r>
        <w:t xml:space="preserve">We are not losing the church. We are losing the empire's version of it.</w:t>
      </w:r>
    </w:p>
    <w:p>
      <w:pPr>
        <w:spacing w:after="200" w:before="240"/>
      </w:pPr>
      <w:r>
        <w:rPr>
          <w:b/>
          <w:bCs/>
        </w:rPr>
        <w:t xml:space="preserve">Verdict: We are not losing the church. We are losing the empire's version of it.</w:t>
      </w:r>
    </w:p>
    <w:p>
      <w:pPr>
        <w:spacing w:after="80" w:before="120"/>
      </w:pPr>
      <w:r>
        <w:rPr>
          <w:b/>
          <w:bCs/>
        </w:rPr>
        <w:t xml:space="preserve">For reflection</w:t>
      </w:r>
    </w:p>
    <w:p>
      <w:pPr>
        <w:spacing w:after="80"/>
      </w:pPr>
      <w:r>
        <w:t xml:space="preserve">— How much of what you assume about the church is actually a habit of Christendom rather than the gospel?</w:t>
      </w:r>
    </w:p>
    <w:p>
      <w:pPr>
        <w:spacing w:after="80"/>
      </w:pPr>
      <w:r>
        <w:t xml:space="preserve">— What might the church recover now that it can no longer assume cultural power?</w:t>
      </w:r>
    </w:p>
    <w:p>
      <w:pPr>
        <w:spacing w:after="80"/>
      </w:pPr>
      <w:r>
        <w:t xml:space="preserve">— Where are you grieving the loss of influence as if it were the loss of faith?</w:t>
      </w:r>
    </w:p>
    <w:p>
      <w:r>
        <w:br w:type="page"/>
      </w:r>
    </w:p>
    <w:p>
      <w:pPr>
        <w:pStyle w:val="Heading1"/>
        <w:spacing w:after="240" w:before="240"/>
      </w:pPr>
      <w:r>
        <w:t xml:space="preserve">Chapter 5 — The Sin of Nostalgia</w:t>
      </w:r>
    </w:p>
    <w:p>
      <w:pPr>
        <w:spacing w:after="240"/>
      </w:pPr>
      <w:r>
        <w:rPr>
          <w:i/>
          <w:iCs/>
        </w:rPr>
        <w:t xml:space="preserve">Longing for a golden age of the church is not faithfulness but a refusal to trust God with the present, and it edits the past into a fiction. The church is called forward, and nostalgia is a way of facing backward while pretending to be devout.</w:t>
      </w:r>
    </w:p>
    <w:p>
      <w:pPr>
        <w:spacing w:after="200"/>
      </w:pPr>
      <w:r>
        <w:t xml:space="preserve">Every church I have ever served has had a golden age, and it is always just barely out of reach.</w:t>
      </w:r>
    </w:p>
    <w:p>
      <w:pPr>
        <w:spacing w:after="200"/>
      </w:pPr>
      <w:r>
        <w:t xml:space="preserve">For some of them it was the 1950s, when the pews were full and the culture agreed with us and the parking lot could not hold all the cars. For others it was a particular pastor, the one before the one before me, the one everybody still talks about. For others it was a building program, or a revival, or a single charged year that everyone who was there remembers as the time when God was really among us, after which everything was somehow a little less. The details change from church to church, but the structure is always identical, and once you learn to see it you cannot unsee it. There was a time when the church was what it was supposed to be. We have fallen from it. And our task now is to grieve the fall and, if we possibly can, to get back.</w:t>
      </w:r>
    </w:p>
    <w:p>
      <w:pPr>
        <w:spacing w:after="200"/>
      </w:pPr>
      <w:r>
        <w:t xml:space="preserve">Let me show you how it sounds, because it almost never announces itself. It comes out sideways, in a comment after a meeting, in the parking lot, when the cars are starting up. A man in his seventies stops you by your car door. He is not angry. He is wistful, which is harder to answer than anger. "You should have seen this place when Pastor Harmon was here," he says. "We had three hundred in Sunday school. The choir loft was full. We had to put chairs in the aisles at Easter." And then he looks at the half-empty lot, and he looks at you, and he does not finish the sentence, but the sentence finishes itself in the silence. And what could you possibly say? You were not here. You cannot defend a present against a past you never saw. So you nod, and you say something soft, and you drive home with that unfinished sentence sitting in the passenger seat the whole way.</w:t>
      </w:r>
    </w:p>
    <w:p>
      <w:pPr>
        <w:spacing w:after="200"/>
      </w:pPr>
      <w:r>
        <w:t xml:space="preserve">I have had a hundred versions of that conversation. The deacon who keeps the old attendance ledgers in a drawer and brings the numbers up at the annual meeting, not to plan but to mourn. The widow who tells you, gently, that the music used to feed her and now it does not, and you understand that she is not really talking about music. The longtime member who looks at a sanctuary that holds four hundred and seats ninety and feels the emptiness as a personal accusation. None of these are bad people. Most of them are the most faithful people in the building. That is part of what makes nostalgia so hard to deal with. It lives in the most committed hearts, not the least.</w:t>
      </w:r>
    </w:p>
    <w:p>
      <w:pPr>
        <w:spacing w:after="200"/>
      </w:pPr>
      <w:r>
        <w:t xml:space="preserve">Here is what unsettled me when I first started noticing this. I have heard this exact lament in churches that are, by any honest measure, healthier than they have ever been in their history. More people genuinely converted. More real discipleship happening. Less dead nominal attendance. And still, the golden age. Still the sense that we have lost something. I remember a congregation, not far from here, that had cut its Sunday count almost in half over twenty years and, in the same twenty years, had baptized more adult converts off the street than in the previous fifty. People coming in from nothing. People with no church background at all, no grandmother who dragged them, sitting in those pews because something real had happened to them. By every measure that matters to heaven, that church was more alive than it had ever been. And the old guard grieved. They grieved the count. They could not see the fire for the empty seats. And that is when it finally clicked for me. The golden age is not a fact about the past at all. It is a feeling about the present, projected backward, dressed up in old photographs.</w:t>
      </w:r>
    </w:p>
    <w:p>
      <w:pPr>
        <w:spacing w:after="200"/>
      </w:pPr>
      <w:r>
        <w:t xml:space="preserve">I have come to believe that nostalgia is one of the most spiritually destructive forces loose in the church, and at the same time one of the least examined, and the reason it goes unexamined is that it does not look like a sin. It does not feel like a sin. It looks like love. It looks like reverence for what God has done in the past. It wears the costume of devotion, and it speaks in a warm and trembling voice about the old days, and who would dare call that sin? You cannot rebuke a man for loving the church he gave forty years to. You cannot stand in a pulpit and tell a room full of saints that their fond memories are a problem. So nobody does. The thing goes unnamed, and unnamed things grow. But underneath the costume, nostalgia is a quiet accusation against the God of the present. It is a way of saying that the best of him is behind us. That he was more himself back then than he is now. That the building he is raising today is a cheaper, lesser thing than the building he raised before, and that we are stuck living in the disappointing later chapters of a story whose good parts are already over.</w:t>
      </w:r>
    </w:p>
    <w:p>
      <w:pPr>
        <w:spacing w:after="200"/>
      </w:pPr>
      <w:r>
        <w:t xml:space="preserve">Say that out loud and it sounds like blasphemy, because it is. But nobody says it out loud. We only feel it, and we let the feeling steer the church.</w:t>
      </w:r>
    </w:p>
    <w:p>
      <w:pPr>
        <w:spacing w:after="200"/>
      </w:pPr>
      <w:r>
        <w:t xml:space="preserve">The Bible is remarkably unsentimental about this, and I find that bracing. When the second temple was being rebuilt in Jerusalem after the exile, after seventy years of the people longing to go home, the old men who had been children when Solomon's temple still stood looked at the new foundation and they wept. Not with joy. With grief. Because the new one was smaller, poorer, less glorious than the one they remembered (Ezra 3:12). Picture the day. They have come back from Babylon. They have crossed a desert. They have rebuilt their houses and replanted their fields, and now, finally, the foundation of the house of God is laid, and a great crowd gathers, and some of them shout for joy so loud you can hear it for miles. And mixed into the shouting is a sound of weeping, the old men, who can see in their minds a building these younger ones never saw, and who cannot make the new foundation match the old glory, and so they cry. And the text says you could not tell the shout of joy from the noise of the weeping. They blended together into one sound. That is the church right there, on most Sundays. Joy and grief in the same room, in the same song, indistinguishable from the parking lot.</w:t>
      </w:r>
    </w:p>
    <w:p>
      <w:pPr>
        <w:spacing w:after="200"/>
      </w:pPr>
      <w:r>
        <w:t xml:space="preserve">And God's word to those weeping old men, through the prophet Haggai, is not the comfort you would expect. It is a rebuke. "Who is left among you that saw this house in her first glory? and how do ye see it now? is it not in your eyes in comparison of it as nothing? Yet now be strong... for I am with you" (Haggai 2:3-4). And then the line that should stop us cold: "The glory of this latter house shall be greater than of the former" (Haggai 2:9). Read that again. The old men were weeping over a building that God himself said would surpass the one they were mourning. Their nostalgia had them in tears at the precise moment they should have been on their feet hoping. They were grieving at a groundbreaking.</w:t>
      </w:r>
    </w:p>
    <w:p>
      <w:pPr>
        <w:spacing w:after="200"/>
      </w:pPr>
      <w:r>
        <w:t xml:space="preserve">I want you to feel how strange that is. God does not pat them on the back. He does not say, there, there, I know the old place was beautiful, let us have a moment for what we lost. He says, in effect, your eyes are lying to you. You are measuring with the wrong ruler. The thing you are crying over is going to be greater than the thing you are crying for, and you cannot see it because you will not stop looking backward long enough to look up. That is what nostalgia does to a person. It positions you to weep over the better thing, because the better thing does not match the remembered thing, and the remembered thing has become the only measure you trust.</w:t>
      </w:r>
    </w:p>
    <w:p>
      <w:pPr>
        <w:spacing w:after="200"/>
      </w:pPr>
      <w:r>
        <w:t xml:space="preserve">And the remembered thing is almost always a fiction. This is the part I learned by pastoring people through their own golden ages, by sitting with them long enough to hear the whole story and not just the highlight reel. The memory has been edited. The 1950s church that people pine for was full, yes, but it was full in large part because the culture made church attendance a basic social requirement, a thing you did to be respectable, to be hireable, to be marriageable. The boss went, so you went. The neighbors went, so you went. Your name being on a church roll was a kind of social credit. And so a great deal of that famous fullness was nominal. It was the Christendom attendance we talked about earlier, the pews packed with people who had never once been converted and were there because their boss was there, or because their mother would have died of shame if they were not.</w:t>
      </w:r>
    </w:p>
    <w:p>
      <w:pPr>
        <w:spacing w:after="200"/>
      </w:pPr>
      <w:r>
        <w:t xml:space="preserve">I have learned to ask one gentle question when somebody starts telling me about the glory days. I ask them to tell me the whole story. Not the highlight. The whole thing. And it is remarkable what surfaces. The packed church of 1958 had a split in 1961 that people still will not talk about, families that left and never came back, a feud over the new building that ran along bloodlines for two generations. The beloved former pastor, the one whose name still gets spoken like a benediction, had a temper, or a drinking problem, or a way of running roughshod over the deacons that everyone tolerated because he filled the pews. We forget the worst things about people once they are gone. We canonize them. The remembered revival conveniently leaves out the burnout that followed it, the people who flamed hot for a season and then disappeared, the marriages that the emotional pitch of that year actually strained rather than healed. Nostalgia is memory with the suffering surgically removed, and the operation produces a past that never actually existed, a perfect past, against which the real and difficult present can never possibly compete. You cannot win against a fiction. The present is real, and reality always has mud on it, and the fiction never does, because we washed the mud off in the remembering.</w:t>
      </w:r>
    </w:p>
    <w:p>
      <w:pPr>
        <w:spacing w:after="200"/>
      </w:pPr>
      <w:r>
        <w:t xml:space="preserve">The Israelites in the wilderness remembered Egypt as a land flowing with fish and cucumbers (Numbers 11:5). They left out that Egypt was the house of bondage, the place of whips and dead babies. Read the menu they recited, standing there in the desert with God's own bread falling out of the sky every morning. We remember the fish, they said. The cucumbers, the melons, the leeks, the onions, the garlic. Listen to that list. It is a grocery list. It is a man romanticizing the cafeteria of his prison. Not one word about the lash. Not one word about the foremen, or the quotas, or the order to drown their sons in the Nile. The edit is always the same in every generation. Keep the comfort. Delete the bondage. And the spiritual result is always the same too. It makes you want to go back to the very place God shed blood to bring you out of. That is the terrible end of it. Nostalgia does not just make you sad. It makes you homesick for slavery.</w:t>
      </w:r>
    </w:p>
    <w:p>
      <w:pPr>
        <w:spacing w:after="200"/>
      </w:pPr>
      <w:r>
        <w:t xml:space="preserve">I think this is exactly why Scripture so consistently commands one particular kind of remembering and so consistently warns against another kind, and we miss it because we lump all looking-back together. We assume the Bible is simply for memory, since it tells us to remember so often. But it is not. It is for one kind of memory and against another, and the line between them is the whole thing. Israel was commanded, over and over, to remember the exodus. Remember that you were slaves in Egypt. Remember the night God brought you out. Build the festivals around it, tell it to your children, keep it alive. But notice how they were to remember it. As deliverance. As evidence of God's faithfulness. As fuel for trusting him going forward, into the unknown land. That is memory in the service of hope. It looks backward in order to give you courage to look forward. Nostalgia is memory in the service of despair. It is the same physical act, looking backward, but it runs in opposite directions and produces opposite people. One kind of remembering sends you forward with courage. The other kind sits you down in the dust to weep for a country you were rescued from. You can usually tell which one a person is doing by what it makes them do next. Holy remembering makes you braver about tomorrow. Nostalgia makes you bitter about today.</w:t>
      </w:r>
    </w:p>
    <w:p>
      <w:pPr>
        <w:spacing w:after="200"/>
      </w:pPr>
      <w:r>
        <w:t xml:space="preserve">Walter Brueggemann thought about this as deeply as anyone in the last century, and his work on what he called the prophetic imagination has shaped how I read the whole Old Testament. He argued that the prophet's central task is to break the grip of a frozen past and a foreclosed future, to crack open the present so that the people can imagine God doing a genuinely new thing instead of just repeating or restoring the old one. He drew this straight out of Isaiah, where God says to the exiles, of all people, "Remember ye not the former things, neither consider the things of old. Behold, I will do a new thing" (Isaiah 43:18-19). Sit with who is hearing that. People in exile. People who had lost the temple, the land, the monarchy, the priesthood, everything that had made them who they were. People with every conceivable reason to romanticize the past, because the past was objectively better than their present captivity. Their golden age was not a fiction. They really had lost something glorious. And to those exact people, the ones with the most legitimate grievance, God says, stop looking back. Do not even consider the things of old. I am about to do something you have never seen.</w:t>
      </w:r>
    </w:p>
    <w:p>
      <w:pPr>
        <w:spacing w:after="200"/>
      </w:pPr>
      <w:r>
        <w:t xml:space="preserve">That is the part that arrests me. He does not say it to people whose memories are false. He says it to people whose memories are true, whose loss is real, and he still says stop looking back. There is a kindness in that severity that we miss if we only hear the sharpness. God is not telling the exiles their grief is foolish. He is telling them their grief, if they let it become the whole posture of their lives, will blind them to the very rescue he is bringing. The most dangerous nostalgia is not the kind built on a fiction. It is the kind built on a real and beautiful loss, because that kind feels so justified that you will defend it to the death, and you will sit in it, facing backward, while deliverance walks up the road behind you and you never turn around to see it. The prophetic word, again and again, turns out to be a word against nostalgia, because nostalgia is the single greatest obstacle to hope. You cannot keep watch for the new thing on the horizon while your face is turned around weeping over the old one behind you. You will miss it coming. It will come up the road in front of you while you are facing the wrong way, and you will not even see it, because you were looking at Egypt.</w:t>
      </w:r>
    </w:p>
    <w:p>
      <w:pPr>
        <w:spacing w:after="200"/>
      </w:pPr>
      <w:r>
        <w:t xml:space="preserve">Now I can hear the objection, because I have raised it myself. Is it wrong to be grateful for the past? Is it a sin to love the church my grandparents built, to treasure the saints who taught me, to be thankful for the seasons when God was near? No. A thousand times no, and if I have made it sound that way I have failed. Gratitude for the past is the soil hope grows in. The exodus people were commanded to remember precisely so they could hope. The difference is not whether you love the past. The difference is what the love does. Gratitude says, look what God did, therefore I can trust him with tomorrow. Nostalgia says, look what God did, therefore today is a disappointment and tomorrow is a threat. One kind of love opens your hand toward the future. The other curls it into a fist around the past. You can love what was without resenting what is. The patriarchs are honored all through the Bible. But honoring the fathers and idolizing a vanished golden age are two different acts of the heart, and they pull in opposite directions.</w:t>
      </w:r>
    </w:p>
    <w:p>
      <w:pPr>
        <w:spacing w:after="200"/>
      </w:pPr>
      <w:r>
        <w:t xml:space="preserve">Now here is the part that implicates me, and I would not be honest if I left it out, because I am not standing above this thing diagnosing other people. I have golden ages of my own. There was a season early in my ministry when everything felt charged with the presence of God. Prayer was easy. The work was joy. I was sure of my calling with a clean, uncomplicated certainty. I would walk into the church building on a weekday afternoon and feel something I can only call nearness, a sense that the work was holy and I was at the center of it. And there have been long gray stretches since then when I have wanted that season back, when I have held the present up against that remembered fire and found the present cold and wanting and ordinary. I have stood at the same window, in the same building, on a gray afternoon, feeling nothing, and grieved the man I used to be and the God I used to feel.</w:t>
      </w:r>
    </w:p>
    <w:p>
      <w:pPr>
        <w:spacing w:after="200"/>
      </w:pPr>
      <w:r>
        <w:t xml:space="preserve">And I have had to learn, slowly, against my own emotional grain, that this is unbelief. Plain and simple. It assumes God was more present then than he is now. It assumes that the dryness I feel is his absence rather than his hiddenness, his withdrawal rather than a deeper and less flattering work he is doing in me that I cannot feel while it happens. The God of my golden age is the exact same God of this gray Tuesday, and to pine for the one while quietly resenting the other is to refuse the God who is actually, presently, here in the room with me, just not in the way I prefer. The early ease may have been a gift to a young man who could not yet have borne anything harder. The later dryness may be the gift God gives to a man he is finally trusting with something. I do not know. What I know is that he is no less here in the dry season, and that my feeling otherwise is a lie my heart tells me with great sincerity, in the warm and trembling voice of reverence.</w:t>
      </w:r>
    </w:p>
    <w:p>
      <w:pPr>
        <w:spacing w:after="200"/>
      </w:pPr>
      <w:r>
        <w:t xml:space="preserve">The church does not move forward by recovering its golden age. I want to say this as plainly as I can, because so much of our energy is spent on the recovery project. There is no golden age to recover. There is only a remembered fiction that keeps us facing the wrong direction, weeping into the past while the future goes unwatched. The church moves forward by trusting that the God who built the former house is building the latter house, and that the latter will be greater. Not because we are better than our forebears, we are not, but because the building is rising, course by course, generation by generation, toward a glory that will one day make every former glory look like what it always was, a foundation, the necessary first layer, beautiful in its place but never meant to be the whole.</w:t>
      </w:r>
    </w:p>
    <w:p>
      <w:pPr>
        <w:spacing w:after="200"/>
      </w:pPr>
      <w:r>
        <w:t xml:space="preserve">Think about what that does to the man at my car door. I cannot give him 1958 back, and I should not want to. But I can stand beside him and tell him the truth, which is that the foundation he helped lay was never meant to be the building. He poured a footing. It was good work, holy work, and the house rising on it now will be greater than the footing, not because we are greater than he was, but because a footing is supposed to be exceeded by the house. The day they finish the cathedral, nobody stands in the nave weeping for the foundation. They stand in the thing the foundation made possible. His grief is the grief of a man who confused the footing with the finished work, and the cure for it is not to pretend the present is glorious. It is to lift his eyes off the empty seats and onto the builder who has not stopped building. And here is the strange mercy in it. The very faithfulness that makes him grieve is the faithfulness God still wants to use. The man who weeps at the empty seats is not the church's problem. He is, if his eyes can be turned, the church's hope, because he is the one who still cares enough to weep, and a man who can weep over a church can also, by grace, be turned to work for one. The tears do not have to be wasted on the past. They can be poured into the foundation of the latter house, which is exactly what God asked of the weeping old men at the second temple. He did not tell them to stop feeling. He told them where to point the feeling.</w:t>
      </w:r>
    </w:p>
    <w:p>
      <w:pPr>
        <w:spacing w:after="200"/>
      </w:pPr>
      <w:r>
        <w:t xml:space="preserve">Be strong, the prophet says to the weeping old men at the groundbreaking. The latter glory will exceed the former. Now stop grieving the foundation, get up off the ground, and help raise the house.</w:t>
      </w:r>
    </w:p>
    <w:p>
      <w:pPr>
        <w:spacing w:after="200"/>
      </w:pPr>
      <w:r>
        <w:t xml:space="preserve">Nostalgia is unbelief wearing the costume of reverence.</w:t>
      </w:r>
    </w:p>
    <w:p>
      <w:pPr>
        <w:spacing w:after="200" w:before="240"/>
      </w:pPr>
      <w:r>
        <w:rPr>
          <w:b/>
          <w:bCs/>
        </w:rPr>
        <w:t xml:space="preserve">Verdict: Nostalgia is unbelief wearing the costume of reverence.</w:t>
      </w:r>
    </w:p>
    <w:p>
      <w:pPr>
        <w:spacing w:after="80" w:before="120"/>
      </w:pPr>
      <w:r>
        <w:rPr>
          <w:b/>
          <w:bCs/>
        </w:rPr>
        <w:t xml:space="preserve">For reflection</w:t>
      </w:r>
    </w:p>
    <w:p>
      <w:pPr>
        <w:spacing w:after="80"/>
      </w:pPr>
      <w:r>
        <w:t xml:space="preserve">— What golden age of the church or your own faith do you secretly believe you have lost?</w:t>
      </w:r>
    </w:p>
    <w:p>
      <w:pPr>
        <w:spacing w:after="80"/>
      </w:pPr>
      <w:r>
        <w:t xml:space="preserve">— What suffering does your nostalgia conveniently edit out?</w:t>
      </w:r>
    </w:p>
    <w:p>
      <w:pPr>
        <w:spacing w:after="80"/>
      </w:pPr>
      <w:r>
        <w:t xml:space="preserve">— Is God less present in the church now than he was then, or only less obvious to you?</w:t>
      </w:r>
    </w:p>
    <w:p>
      <w:r>
        <w:br w:type="page"/>
      </w:r>
    </w:p>
    <w:p>
      <w:pPr>
        <w:pStyle w:val="Heading1"/>
        <w:spacing w:after="240" w:before="240"/>
      </w:pPr>
      <w:r>
        <w:t xml:space="preserve">Chapter 6 — The Sin of Pragmatism</w:t>
      </w:r>
    </w:p>
    <w:p>
      <w:pPr>
        <w:spacing w:after="240"/>
      </w:pPr>
      <w:r>
        <w:rPr>
          <w:i/>
          <w:iCs/>
        </w:rPr>
        <w:t xml:space="preserve">The opposite error to nostalgia is the frantic pursuit of the next method that will save the church, a faith in technique that quietly replaces faith in God. The church cannot be engineered into the future; it can only be entrusted to the one who builds it.</w:t>
      </w:r>
    </w:p>
    <w:p>
      <w:pPr>
        <w:spacing w:after="200"/>
      </w:pPr>
      <w:r>
        <w:t xml:space="preserve">If nostalgia faces backward, pragmatism faces forward, and the strange thing I want to convince you of is that they are the same sin wearing opposite costumes.</w:t>
      </w:r>
    </w:p>
    <w:p>
      <w:pPr>
        <w:spacing w:after="200"/>
      </w:pPr>
      <w:r>
        <w:t xml:space="preserve">I have spent a lot of years inside the conference economy of the evangelical church, and I want to describe it honestly because I have both profited from it and been quietly deformed by it, and I cannot warn you off a thing I am pretending I never touched. Every year there is a new method. A new model of doing church that promises to reach the people the old model lost. A new book with a one-word title and a subtitle full of promises. A new framework, a new set of practices that some fast-growing church somewhere has discovered and packaged and is now selling, at a reasonable per-seat rate, to the anxious pastors of declining churches. I have watched them come and go like fashions. The seeker model. The attractional model, build it big and smooth and they will come. The missional model, send them all out. The organic model, tear it all down and meet in houses. The multisite model, one preacher on a hundred screens. And then the model after that, and the one after that. Each one arrives wearing the promise that it is finally the thing that works, the answer, and each one gets adopted by thousands of churches who are, underneath the excitement, quietly terrified that without it they are going to die.</w:t>
      </w:r>
    </w:p>
    <w:p>
      <w:pPr>
        <w:spacing w:after="200"/>
      </w:pPr>
      <w:r>
        <w:t xml:space="preserve">Let me take you inside one of those weekends, because the abstraction does not capture how it actually gets to you. You drive three hours, you and an associate and a couple of the more energetic elders, and you check into a hotel by the airport, and in the morning you file into an arena with eight thousand other people who do what you do. The lights go down. The band is better than your band. The first speaker is a pastor of a church that grew from forty to four thousand in nine years, and he is funny and humble and he tells the story of how it happened, and somewhere around the second point you feel it start, the thing the whole weekend is engineered to produce. Hope. Real hope, mixed with a sharp edge of shame, because his church grew and yours did not, and he is clearly not smarter than you, so the difference must be the method. You buy the book in the lobby. You buy the workbook. You fill three pages of notes and you drive home talking the whole way, and you roll it out that fall, and some of it even helps, for a while. And then it fades, the way they all fade, and the next year there is a new arena and a new pastor and a new book, and you go again, because the alternative to going is sitting still in your fear, and almost anything feels better than that.</w:t>
      </w:r>
    </w:p>
    <w:p>
      <w:pPr>
        <w:spacing w:after="200"/>
      </w:pPr>
      <w:r>
        <w:t xml:space="preserve">I am not describing a stranger. I am describing my own car on the interstate, my own three pages of notes, my own lobby receipts. I have the books on my shelf still, a whole row of them, one-word titles in confident type, each one bought in a season when I was afraid, each one promising the answer, each one now mostly forgotten. I do not throw them out. I keep them as a kind of monument to my own anxiety, a reminder of all the years I went looking for a technique to do what only trust could do.</w:t>
      </w:r>
    </w:p>
    <w:p>
      <w:pPr>
        <w:spacing w:after="200"/>
      </w:pPr>
      <w:r>
        <w:t xml:space="preserve">I am not going to stand here and tell you that all of this is worthless, because that would be a lie and it would also be lazy. There is real wisdom in studying what God seems to be blessing, in learning from healthy churches, in being willing to change a method that has stopped serving the mission. The early church changed methods constantly. They went from the temple courts to private homes. From Jerusalem out to the whole Gentile world. They adapted to every new city and culture they walked into, Paul becoming all things to all men that he might by all means save some. Adaptation is not the sin. Studying is not the sin. The sin is the belief underneath the studying, the belief that almost nobody states out loud but nearly everybody assumes, that the right method will save us. That if we can just locate the correct technique, run the right play, find the model that fits our context, then the future of the church will be safely in our hands.</w:t>
      </w:r>
    </w:p>
    <w:p>
      <w:pPr>
        <w:spacing w:after="200"/>
      </w:pPr>
      <w:r>
        <w:t xml:space="preserve">It is not in our hands. That is the whole point of this book, said from a different angle, and pragmatism is the precise and respectable way that the church denies it while looking busy and responsible the entire time. That is what makes it so much harder to see than nostalgia. Nostalgia at least looks backward, and you can catch a man looking backward. Pragmatism looks forward, and it is hard to tell forward-facing unbelief from forward-facing faith, because they stand the same direction and they work the same hours. The pragmatist is not lazy. He is the hardest worker in the building. He is at the office at six. He has read everything. And that is exactly why nobody calls it what it is.</w:t>
      </w:r>
    </w:p>
    <w:p>
      <w:pPr>
        <w:spacing w:after="200"/>
      </w:pPr>
      <w:r>
        <w:t xml:space="preserve">There is a story in the Old Testament that has bothered me for years, and I think it is the key to this whole chapter. David, near the end of his long reign, decides to take a census of Israel. He wants to count the fighting men, to measure the military strength of the nation he has built (2 Samuel 24:1-10). On the face of it this seems completely harmless. Responsible, even. It is the kind of thing a competent administrator does, the kind of thing a good chief executive would do, know your numbers. Even his battle-hardened general Joab, who was not exactly a tender conscience, tried to talk him out of it, which should tell us something. But David insisted, and the count went forward, and it took the better part of a year to walk the whole land and tally the men. And it provokes the anger of God. And David himself, afterward, before any consequence has even landed, is struck through with conviction. His heart smites him. And the whole episode ends in a plague that kills seventy thousand people.</w:t>
      </w:r>
    </w:p>
    <w:p>
      <w:pPr>
        <w:spacing w:after="200"/>
      </w:pPr>
      <w:r>
        <w:t xml:space="preserve">For years I could not understand it. Why is counting a sin? We count things all the time. God himself counts, the Bible is full of numbers, whole books of them. Then I understood. David was measuring the kingdom's strength as if the kingdom's strength lay in its numbers. As if the future of Israel depended on how many swords it could field, rather than on the God who had brought it out of nothing, who had taken a shepherd boy with a sling and made him a king. This is the same David who once stood in front of a giant with five smooth stones and said the battle is the LORD's, the LORD saveth not with sword and spear. That David did not need a census. He knew where the strength was. But forty years of success can move a man's trust without his noticing, slide it off of God and onto the inventory of his own resources, until the old shepherd who beat a giant with a sling now needs a spreadsheet to feel safe. The census was unbelief expressed as arithmetic. It quietly moved David's trust off of God and onto the metrics. It was a spreadsheet that had become an idol.</w:t>
      </w:r>
    </w:p>
    <w:p>
      <w:pPr>
        <w:spacing w:after="200"/>
      </w:pPr>
      <w:r>
        <w:t xml:space="preserve">The church does this constantly, and we have made it sophisticated. We count. We measure attendance, giving, baptisms, salvations, engagement, reach, conversions, retention, the whole dashboard. There is software for it now, lovely software, with graphs that update in real time. And let me say it again so I am not misheard, there is nothing wrong with counting itself. Acts counts. Three thousand were added at Pentecost (Acts 2:41), and Luke bothered to write the number down, and he wrote it down because it was a marvel of God's doing, not a metric of the apostles' technique. The sin is never in the counting. The sin is in where the counting moves our trust. When the numbers quietly become the thing we are actually depending on. When our sense of the church's future rises and falls, week to week, with the attendance graph. When we start adopting methods chiefly because they move the numbers and abandoning faithful work because it does not. I have caught myself doing exactly this, checking the giving report on a Monday morning and letting the figure set the temperature of my whole soul for the week, high if it was up, sick if it was down, my peace pegged to a column of numbers like a man whose joy lives or dies with the closing bell of the market. That is when we have made David's mistake. We have located the kingdom's strength in something we can measure, manage, and take credit for, which is to say, in ourselves.</w:t>
      </w:r>
    </w:p>
    <w:p>
      <w:pPr>
        <w:spacing w:after="200"/>
      </w:pPr>
      <w:r>
        <w:t xml:space="preserve">Tim Keller wrote helpfully about all of this, and what I appreciated in him was that he refused the easy version of either side. He warned hard against turning ministry methods into idols, against the kind of pragmatism I am describing. But he also refused to let anyone use that warning as an excuse for laziness or thoughtlessness. He held a difficult balance, and held it for decades. Be genuinely wise about how you do ministry. Study your actual city, not a city from a book. Think carefully, plan well, do not be a fool about it. And never, ever confuse your wisdom with the power that actually changes a human being. Because the conversion of a single soul is a work of God that no method on earth has ever produced. You can fill an auditorium with technique. We have proven that many times over. You can engineer a crowd. We are very good at engineering crowds. You cannot make one dead heart alive with all the strategy in the world. "Paul planted, Apollos watered; but God gave the increase" (1 Corinthians 3:6). Planting is a method. Watering is a method. Both matter, both are commanded, both should be done with care and skill. But the increase is not on the menu of things we control. The increase is given, or it is not, by God, and our most sophisticated dashboard cannot conjure a single ounce of it.</w:t>
      </w:r>
    </w:p>
    <w:p>
      <w:pPr>
        <w:spacing w:after="200"/>
      </w:pPr>
      <w:r>
        <w:t xml:space="preserve">I think of a man I will call Dale, though that was not his name. He came to faith in our church, late, in his fifties, a hard man who had buried a marriage and most of his relationships in alcohol. Nothing we did reached Dale for two years. He sat in the back. He came and went. We had no program for Dale. He did not fit any model. And then one Tuesday he showed up at my office having read the gospel of John on a whim because he could not sleep, and something had broken open in him in the dark that no strategy of ours had touched. I did not plant Dale and I did not water Dale, or if I did I cannot tell you which Sunday it took. God gave that increase in a rented apartment at three in the morning with a Gideon Bible somebody had left in a drawer years before. Now multiply Dale by every real conversion you have ever witnessed and ask yourself honestly how many of them ran on schedule, fit the funnel, came when and how the plan said they would. None of mine did. The ones I engineered did not last. The ones God gave I could not have engineered if my life depended on it.</w:t>
      </w:r>
    </w:p>
    <w:p>
      <w:pPr>
        <w:spacing w:after="200"/>
      </w:pPr>
      <w:r>
        <w:t xml:space="preserve">Church history says the same thing on a larger scale, and it is worth a hard look, because the pragmatist assumes that the great movements of God came from great strategy, and the record says otherwise almost every time. The First Great Awakening that swept the American colonies in the 1730s and 40s was not the product of a campaign. Edwards in Northampton did not run a program. He preached the old doctrines plainly, and prayed, and then something fell that no man scheduled, and whole towns turned in a matter of weeks. Edwards spent the rest of his life trying to describe what had happened, not to reproduce it, because he understood it could not be reproduced on demand. The Welsh revival of 1904 began largely through ordinary praying people and a handful of unknown men, and it ran for a season like a fire through dry grass, and then it receded, and nobody has been able to switch it back on since with any technique at all. The pattern is stubborn. The increase comes, when it comes, from outside our control, and our methods at their very best only prepare the ground for a rain we cannot summon. The pragmatist looks at a movement of God and reverse-engineers a method out of it, and then sells the method, and the method never produces the movement, because the movement was never the product of a method in the first place. It was a gift. You can study the conditions under which God has given gifts. You cannot manufacture the gift. To forget that is to make Edwards's revivals into a marketing case study, which is exactly what we have done, and exactly why it has not worked.</w:t>
      </w:r>
    </w:p>
    <w:p>
      <w:pPr>
        <w:spacing w:after="200"/>
      </w:pPr>
      <w:r>
        <w:t xml:space="preserve">Let me bring it down to a room. Picture a deacons' meeting in a church that is shrinking, because I have sat in a hundred of them. The numbers are down. The youngest family just left for the big church across town with the better youth program. There is fear in the room, the specific gray fear of men who love a place and can feel it slipping. And the meeting almost always goes the same way. Somebody says we need to do something, and the something is always a method, a new program, a new push, a new push to get the young families, a marketing idea, a building improvement, a name change. Everyone leans toward it, because doing something feels like faith and sitting still feels like death. And the thing almost never raised, the thing I have learned I have to be the one to raise, and have too often failed to raise, is the question, when did we last get on our faces in this room and ask God to do what no program can do? Have we prayed about this congregation with the desperation we are now pouring into strategy? Usually we have not. We have moved straight from fear to technique, skipping the one step that matters, because technique gives us something to control and prayer gives us only something to trust, and a frightened man wants control. I have led those meetings the wrong way more times than I want to count. The right way is slower and quieter and it does not produce a plan by nine o'clock, and it is the only way that has ever actually worked.</w:t>
      </w:r>
    </w:p>
    <w:p>
      <w:pPr>
        <w:spacing w:after="200"/>
      </w:pPr>
      <w:r>
        <w:t xml:space="preserve">I have come to think that pragmatism is, at the root of it, a failure of patience. That is what it really is, underneath the strategy and the conferences. The future feels uncertain. The decline feels real and personal. The anxiety is honestly unbearable, especially at two in the morning, especially when the giving is down and the building needs a roof and the roof does not care about your theology of patience. And into that unbearable anxiety, a method offers the one thing the frightened soul wants more than almost anything else, which is control. If I just do this, then that will follow. It converts the agonizing, white-knuckle trust of faith into the manageable equation of technique, and that is an enormous relief, right up until it fails. And it always eventually disappoints, because the church was never an equation in the first place. Jesus told a parable about exactly this, about a man who scatters seed and then goes to bed. "The earth bringeth forth fruit of herself," Jesus said, while the farmer "should sleep, and rise night and day, and the seed should spring and grow up, he knoweth not how" (Mark 4:27-28). The growth happens in a hiddenness the farmer cannot see into and cannot speed up. He knoweth not how. That is in the text. The man who grows the crop does not understand the mechanism of the growing. His job is to plant faithfully, and then to wait, and to sleep. The anxious farmer who digs up the seed every single morning to check whether it has sprouted yet kills the very thing his anxiety was trying so hard to save.</w:t>
      </w:r>
    </w:p>
    <w:p>
      <w:pPr>
        <w:spacing w:after="200"/>
      </w:pPr>
      <w:r>
        <w:t xml:space="preserve">I have been that farmer. I want you to know I am not describing other pastors. In certain seasons of real fear about my church's future, I have chased methods the way a sick and frightened man chases cures, certain that the next one would be the one, ordering the books, driving to the conference, coming home and rolling it out, and growing a little more frantic and a little less faithful with each disappointment. There was a stretch where I changed the order of service three times in a year, and renamed the small groups twice, and launched a new initiative every season, and I told myself this was leadership. It was not leadership. It was a man digging up the seed every morning, dressed in the language of vision. My congregation was tired. They could feel the anxiety underneath the energy, the way a child can feel a parent's fear no matter how steady the voice. People do not follow a frightened man for long, even a busy one, because fear is the one thing you cannot hide for more than a season.</w:t>
      </w:r>
    </w:p>
    <w:p>
      <w:pPr>
        <w:spacing w:after="200"/>
      </w:pPr>
      <w:r>
        <w:t xml:space="preserve">Let me answer the obvious objection head on, because a lazy man could read this chapter and feel justified. If it is all God's increase, why plant at all? Why not stop working, stop planning, stop counting, and just pray and wait? Because the same Bible that says God gives the increase also says Paul planted and Apollos watered, and commends them for it. The farmer in the parable sleeps, but first he scatters the seed. He does not refuse to farm. He farms and then he rests, because he has done the part that is his and entrusted the part that is God's. The cure for anxious overwork is not lazy underwork. Both of them are unbelief. One says it all depends on me so I cannot stop. The other says it all depends on God so I will not start. The faithful man works hard at what he can do and refuses to grip what only God can do, and the peace lives exactly in that distinction, in knowing where your hands end and God's begin.</w:t>
      </w:r>
    </w:p>
    <w:p>
      <w:pPr>
        <w:spacing w:after="200"/>
      </w:pPr>
      <w:r>
        <w:t xml:space="preserve">Brueggemann had a phrase for the alternative to all of this. He spoke of the prophetic imagination as the capacity to live out of God's promised future, rather than out of the present's foreclosed despair or the technician's managed control. And I have come to see that the pragmatist and the nostalgic, the two we have spent these two chapters on, actually share a single underlying unbelief. They both think the future is fundamentally a problem of human management. The nostalgic tries to manage it by recovering the past. The pragmatist tries to manage it by engineering the future. But both have their hands on the controls, both think the outcome depends on getting the management right. Sit them down at the same table and they would argue about everything and agree about the one thing that matters, that it is up to us, that the church will be saved or lost by the quality of our decisions. The prophet refuses both stances. The prophet plants in faith, and then watches the horizon for an increase that only God can give, and is not destroyed when it tarries. He has put the outcome in hands stronger than his own, and so he can plant without panic and rest without guilt.</w:t>
      </w:r>
    </w:p>
    <w:p>
      <w:pPr>
        <w:spacing w:after="200"/>
      </w:pPr>
      <w:r>
        <w:t xml:space="preserve">So hear me clearly, because this is easy to misuse in either direction. I am not against method. I am against the idol that method becomes the moment it quietly replaces trust. Use the best wisdom you can find. Study hard. Plan well. Adapt when you must. Count, if you have to, just keep your hand from gripping the numbers. Go to the conference, even, and bring home what is useful, and throw away the shame they sold you alongside it, because the shame was never from God. And then lay every bit of it down at the feet of the only one who gives the increase. And sleep. And rise. And not know how. And trust the God who makes the earth bring forth fruit of herself while the exhausted, anxious, faithful farmer finally rests.</w:t>
      </w:r>
    </w:p>
    <w:p>
      <w:pPr>
        <w:spacing w:after="200"/>
      </w:pPr>
      <w:r>
        <w:t xml:space="preserve">I think the deepest thing pragmatism steals from us is sleep, and I mean that almost literally. The man who believes the future of the church rests on finding the right method cannot rest, because the search is never finished, there is always another book, another conference, another church doing better than his. But the farmer in the parable sleeps. That is the detail Jesus chose to include, of all the details he could have left out. The seed grows while the man is asleep. The kingdom advances in the hours when the most competent strategist in the world is doing nothing at all, because the kingdom was never his to advance. There is a rest available to the faithful that is not available to the frantic, and the only door into it is the surrender of the one thing pragmatism most wants to keep, which is the illusion that the outcome depends on us. Give that up, and you can finally close your eyes. The seed will grow tonight. It does not need you awake.</w:t>
      </w:r>
    </w:p>
    <w:p>
      <w:pPr>
        <w:spacing w:after="200"/>
      </w:pPr>
      <w:r>
        <w:t xml:space="preserve">You cannot strategize your way into a future that only God can give.</w:t>
      </w:r>
    </w:p>
    <w:p>
      <w:pPr>
        <w:spacing w:after="200" w:before="240"/>
      </w:pPr>
      <w:r>
        <w:rPr>
          <w:b/>
          <w:bCs/>
        </w:rPr>
        <w:t xml:space="preserve">Verdict: You cannot strategize your way into a future that only God can give.</w:t>
      </w:r>
    </w:p>
    <w:p>
      <w:pPr>
        <w:spacing w:after="80" w:before="120"/>
      </w:pPr>
      <w:r>
        <w:rPr>
          <w:b/>
          <w:bCs/>
        </w:rPr>
        <w:t xml:space="preserve">For reflection</w:t>
      </w:r>
    </w:p>
    <w:p>
      <w:pPr>
        <w:spacing w:after="80"/>
      </w:pPr>
      <w:r>
        <w:t xml:space="preserve">— What method or model have you secretly hoped would save your church?</w:t>
      </w:r>
    </w:p>
    <w:p>
      <w:pPr>
        <w:spacing w:after="80"/>
      </w:pPr>
      <w:r>
        <w:t xml:space="preserve">— Where has anxiety about the future driven you to act faster than you have trusted?</w:t>
      </w:r>
    </w:p>
    <w:p>
      <w:pPr>
        <w:spacing w:after="80"/>
      </w:pPr>
      <w:r>
        <w:t xml:space="preserve">— What would faithful patience look like in the part of the church's work you find most discouraging?</w:t>
      </w:r>
    </w:p>
    <w:p>
      <w:r>
        <w:br w:type="page"/>
      </w:r>
    </w:p>
    <w:p>
      <w:pPr>
        <w:pStyle w:val="Heading1"/>
        <w:spacing w:after="240" w:before="240"/>
      </w:pPr>
      <w:r>
        <w:t xml:space="preserve">Chapter 7 — Living Stones, Not Finished Statues</w:t>
      </w:r>
    </w:p>
    <w:p>
      <w:pPr>
        <w:spacing w:after="240"/>
      </w:pPr>
      <w:r>
        <w:rPr>
          <w:i/>
          <w:iCs/>
        </w:rPr>
        <w:t xml:space="preserve">The church is built of people still being shaped, not perfected monuments, and its unfinished members are not a problem to be solved but the very material God is using. Grace means belonging before becoming, and the church is a workshop, not a showroom.</w:t>
      </w:r>
    </w:p>
    <w:p>
      <w:pPr>
        <w:spacing w:after="200"/>
      </w:pPr>
      <w:r>
        <w:t xml:space="preserve">Peter, who watched the temple from the outside as a fisherman and from the inside as an apostle, reached for a building image when he tried to say what the church is, and the image he chose tells you everything. "Ye also, as lively stones, are built up a spiritual house" (1 Peter 2:5). Living stones. Sit with how strange that phrase is. A stone is the deadest thing in the world. It is the thing we reach for when we want a picture of something permanent, finished, immovable. A tombstone. A milestone. A stone wall. And Peter takes the deadest noun in the language and hangs the most alive adjective in front of it. Living stones. Stones that grow. Stones that are still being cut.</w:t>
      </w:r>
    </w:p>
    <w:p>
      <w:pPr>
        <w:spacing w:after="200"/>
      </w:pPr>
      <w:r>
        <w:t xml:space="preserve">We do not build with living stones. Nobody does. You quarry a stone, you cut it once, you dress it to fit, and then it is done, and you set it in the wall, and it stays exactly the shape you cut it for the next four hundred years. That is the whole point of stone. It does not change. And Peter looks at the church, looks at this band of fishermen and tax collectors and reformed zealots and freed slaves and Roman soldiers and prostitutes, and he says, that is not what you are. You are stone that is still alive. Still being shaped. Set in the wall and somehow still under the chisel at the same time, which is a thing that exists nowhere in the world of actual masonry, and which is exactly what the church is.</w:t>
      </w:r>
    </w:p>
    <w:p>
      <w:pPr>
        <w:spacing w:after="200"/>
      </w:pPr>
      <w:r>
        <w:t xml:space="preserve">I think we forget this almost immediately, and the forgetting causes more pain in the church than nearly anything else. Because what we secretly want, what I have wanted, is a church of finished statues. We want to walk into the building and find people who have arrived. Christians who have it together. Marriages that work. Tempers that are tamed. Tongues that are bridled. We want a showroom, where everything on display is the finished product, polished and lit and placed just so, and we get angry, genuinely angry, when the church turns out to be a workshop instead, full of half-cut stone and dust and the noise of the chisel and figures that are nowhere near done. We came expecting a museum and we got a construction site, and we file it under disappointment.</w:t>
      </w:r>
    </w:p>
    <w:p>
      <w:pPr>
        <w:spacing w:after="200"/>
      </w:pPr>
      <w:r>
        <w:t xml:space="preserve">Let me tell on myself here. I have stood in the back of my own sanctuary on a Sunday morning and felt, God forgive me, embarrassed by my own congregation. There is the man who corners visitors and talks too long and too loud. There is the woman whose theology is a mess and who says something cringeworthy in the prayer meeting almost every week. There is the family whose teenagers are clearly in open rebellion and everyone can see it. There is the recovering addict who relapsed again and is back, again, looking like he has been dragged through gravel, because he has. And some ugly, fastidious thing in me has wished, in those moments, for a tidier church. A more presentable church. A showroom. And every time I have wished it, I have had to repent of it, because what I was really wishing for was a church with no grace in it, a church that had stopped admitting sinners, which is to say a church that had stopped being the church and become a country club with a cross on the sign.</w:t>
      </w:r>
    </w:p>
    <w:p>
      <w:pPr>
        <w:spacing w:after="200"/>
      </w:pPr>
      <w:r>
        <w:t xml:space="preserve">A church of finished statues would not be a glory. It would be a graveyard. Walk through any old cemetery with good statuary and you will see exactly the church we say we want. Perfect figures. Beautifully finished. Not one of them out of place, not one of them embarrassing, not one of them talking too loud in the foyer. And not one of them alive. The finished stone is the dead stone. The reason the church is full of unfinished, half-cut, embarrassing, in-process people is that the church is full of living people, and living things are never finished, they are always becoming, and the day a man stops being cut on is the day he is no longer under the hand of the sculptor but only laid out for the viewing.</w:t>
      </w:r>
    </w:p>
    <w:p>
      <w:pPr>
        <w:spacing w:after="200"/>
      </w:pPr>
      <w:r>
        <w:t xml:space="preserve">This is, I have come to believe, the single hardest thing about belonging to a real church, and it is also the entire point of it. You have to belong to people who are not done. You have to sit in a pew next to a man whose politics make your skin crawl, and call him brother, because the blood of Christ says he is, whatever your skin says. You have to forgive the woman who gossiped about you, and not just once, because she is not finished and neither are you, and the cutting is slow. You have to extend to the relapsed addict the same welcome you would want extended to you on the worst Sunday of your own secret life. None of this is comfortable. All of it is the workshop. And the discomfort is not a sign that something has gone wrong. The discomfort is the dust. You cannot have a working shop without dust, and you cannot have a church full of living stones without the friction of people being cut down to fit, right next to you, while you yourself are being cut.</w:t>
      </w:r>
    </w:p>
    <w:p>
      <w:pPr>
        <w:spacing w:after="200"/>
      </w:pPr>
      <w:r>
        <w:t xml:space="preserve">Bonhoeffer saw this with a clarity that has rebuked me for years. In his little book Life Together, written out of an underground seminary in Nazi Germany, where the cost of Christian community was not theoretical, he says something that ought to be read aloud in every church before every membership meeting. He says that the man who loves his dream of community more than the community itself becomes a destroyer of community, even though his intentions may be ever so honest and earnest and sacrificial. Read that again slowly. The dream of the perfect church is the enemy of the actual church. The person who arrives with a vision of how Christian fellowship ought to be, polished and harmonious and edifying, and who then measures the real, dusty, half-finished people in front of him against that dream, will end up despising them, leaving them, or trying to force them into the shape of his dream. And Bonhoeffer says God hates that visionary dreaming, because it makes a demand of God and of the brothers that neither has agreed to meet. The actual brother, the irritating, unfinished, real one sitting next to you, is the gift. The dream of the better brother who would be easier to love is the idol. We are forever leaving the gift to chase the idol, and calling the chase high standards.</w:t>
      </w:r>
    </w:p>
    <w:p>
      <w:pPr>
        <w:spacing w:after="200"/>
      </w:pPr>
      <w:r>
        <w:t xml:space="preserve">I have watched this destroy more small churches than any decline in the culture ever did. A family arrives with a dream. The worship should be like the church they came from. The preaching should go deeper. The people should be friendlier, the youth program stronger, the coffee better. And for a while they are patient, and then the gap between the dream and the dusty reality opens up, and they grow critical, and the criticism curdles, and one day they are gone, off to find the church that matches the dream, which does not exist, and which they will leave too, in three years, for the same reason. They were never looking for a church. They were looking for a showroom. And the church is not a showroom. It never has been. The early church that Peter wrote to had a man in Corinth sleeping with his stepmother and a congregation getting drunk at the Lord's table, and Paul did not write them off as a failed plant. He cut on them. Painfully. By letter. Because they were living stones and the cutting was not done.</w:t>
      </w:r>
    </w:p>
    <w:p>
      <w:pPr>
        <w:spacing w:after="200"/>
      </w:pPr>
      <w:r>
        <w:t xml:space="preserve">Go back and read what Peter actually does with the image, because it is more careful than we usually notice. He does not just say you are living stones and leave it there. He immediately quotes the Old Testament about the stone the builders rejected, that became the head of the corner (1 Peter 2:7, drawing on Psalm 118). Christ himself is the rejected stone. The one the professional builders looked at, the men whose whole trade was judging which stones were fit and which were not, and they took one look at him and threw him on the discard pile as useless. And that is the stone God made the cornerstone of the entire building. Now sit with what Peter is doing. He is telling a church of nobodies, slaves and ex-prostitutes and fishermen, that they are being built onto a cornerstone that the experts rejected, which means the whole house is being assembled out of material the world's builders would have thrown away. The discarded stone is the load-bearing one. The rejects are the wall. If you ever feel like the wrong material for the church, like you are too cracked or too late or too obviously unfinished to belong in the house of God, you have understood the gospel exactly backward. The rejected stone is the foundation of the whole thing. You are in good company on the discard pile. That is where the cornerstone came from.</w:t>
      </w:r>
    </w:p>
    <w:p>
      <w:pPr>
        <w:spacing w:after="200"/>
      </w:pPr>
      <w:r>
        <w:t xml:space="preserve">I think of a deacon we ordained some years back. I will not give you enough detail to identify him, but the shape of it is true. When he first came to us he was, frankly, a hard case. Sharp tongue. A temper that had cost him jobs. A marriage hanging by a thread. If you had asked me in his first year whether this man would ever be fit to lead anything, I would have said no, gently, but no. He was not showroom material. He was rough stone, badly cracked, the kind a sensible builder discards. And I watched God cut on that man for fifteen years. I watched the temper get planed down, slowly, with a lot of setbacks, a lot of weeks where it came roaring back and you would have sworn no progress had been made at all. I watched the marriage get rebuilt, board by board, with help, with failure, with more help. And the man who stood up to be ordained was not a finished statue even then, he would tell you so himself, but he was load-bearing. He could hold weight. Young men in trouble go to him now, because he has been where they are and the scars are real and he does not pretend. If I had run that church like a showroom, I would have shown him the door in year two as a liability to the brand. Because I was, by the grace of God and not my own wisdom, running a workshop, I got to watch a rejected stone become a cornerstone for somebody else. That is the entire business we are in. We do not curate finished pieces. We house the cutting of stones the world threw away.</w:t>
      </w:r>
    </w:p>
    <w:p>
      <w:pPr>
        <w:spacing w:after="200"/>
      </w:pPr>
      <w:r>
        <w:t xml:space="preserve">Here is the part of this that I think we get most wrong, and it is the part that turns the doctrine from a burden into a relief. We apply living stones generously to other people and almost never to ourselves. I am happy to extend grace to the loud man in the foyer. What I cannot stand is grace toward my own unfinished places. I want to be a finished statue. I want to have arrived. I am ashamed of the same sin surfacing in my prayers in my forties that surfaced in my twenties, ashamed that after all these years of ministry I still lose my temper at home, still battle the same old envy, still catch the same old pride looking back at me in the mirror of a hard week. And the shame is real and some of it is even appropriate, conviction is a gift. But underneath a lot of it is the same idolatry Bonhoeffer named, just turned inward. I have a dream of the finished version of myself, and I despise the real, half-cut version God is actually working on, and in despising the work I am despising the sculptor's timing, which is a polite way of saying I am despising the sculptor.</w:t>
      </w:r>
    </w:p>
    <w:p>
      <w:pPr>
        <w:spacing w:after="200"/>
      </w:pPr>
      <w:r>
        <w:t xml:space="preserve">The chisel hurts. I do not want to pretend otherwise. The whole image of being cut is an image of pain, and the New Testament does not flinch from it. We are pruned (John 15:2). We are refined as silver is refined, in the fire (Malachi 3:3, 1 Peter 1:7). We are disciplined as sons, and the writer of Hebrews says plainly that no chastening seems joyful at the time, but grievous (Hebrews 12:11). Anyone who tells you that sanctification feels good while it is happening has either never been sanctified or has forgotten. It does not feel good to have your envy named and cut away. It does not feel good to have your pride exposed in a conflict you handled badly, to sit with the fact that you were the problem, that the sharp thing you said came out of you and you cannot put it back. That is the chisel. And the living stone, unlike the dead one, can feel every stroke of it. The cost of being alive under the sculptor's hand is that you feel the cutting. The dead statue feels nothing, because the dead statue is done, and being done is the same as being dead.</w:t>
      </w:r>
    </w:p>
    <w:p>
      <w:pPr>
        <w:spacing w:after="200"/>
      </w:pPr>
      <w:r>
        <w:t xml:space="preserve">Now I have to answer the obvious objection, because if I do not, this doctrine becomes a blanket thrown over every sin in the building, and I have seen that done and it is ugly. If everyone is unfinished, does that mean nothing is ever out of bounds? If we are all living stones, can the man who is abusing his wife simply say he is a work in progress and expect the church to nod and bear with him? No. A thousand times no, and the New Testament is the one that says no, not me. Paul, who knew better than anyone that the Corinthians were unfinished, still told them to put the unrepentant man out of the fellowship (1 Corinthians 5). Bearing with the unfinished is not the same as ignoring the unrepentant, and the difference is the word repentance. The living stone under the chisel is a man who, however slowly and with however many setbacks, is letting himself be cut, is turning, is grieved by his own sin even when he keeps committing it. The stone that has to come out of the wall is the one that has set itself against the chisel entirely, that defends its sin, that demands the church bless what God is trying to cut away. Workshop grace is not the absence of standards. It is patience with people who are honestly, painfully, submitting to the standards and falling short, which is all of us. It runs out only where submission runs out, where a person stops being cut on and starts insisting the sculptor is the one who is wrong. The relapsed addict who comes back broken is a living stone. The man who quietly decides his sin is fine and dares the church to say otherwise has, for the moment, climbed off the bench, and love for him looks different, and harder, and is its own subject.</w:t>
      </w:r>
    </w:p>
    <w:p>
      <w:pPr>
        <w:spacing w:after="200"/>
      </w:pPr>
      <w:r>
        <w:t xml:space="preserve">So what does this actually change, on a Tuesday, in a real church? It changes how you see the person who disappoints you, and it changes how you bear with yourself, and those two turn out to be the same change. When the man in the foyer talks too long, you can say, under your breath, he is not finished, and neither am I, and the sculptor is patient with us both. When your own old sin shows up again, you can say the same thing, without despair, because the reappearance of the sin is not proof that the work has failed. It is proof that the work is still going on, that you are still on the bench and still under the hand, which is the only place any of us has ever been made into anything. The opposite of the unfinished stone is not the finished stone. In this life the opposite of the unfinished stone is the abandoned one, the block left in the quarry, never chosen, never cut, never set in any wall at all. To be cut is to be loved. The chisel is the proof of belonging.</w:t>
      </w:r>
    </w:p>
    <w:p>
      <w:pPr>
        <w:spacing w:after="200"/>
      </w:pPr>
      <w:r>
        <w:t xml:space="preserve">And this reframes the whole question of grace, which we say we believe and then quietly contradict in how we run our churches. The gospel says you belong before you become. You are set in the wall, named, claimed, counted as part of the house, while you are still being cut, before you are anywhere near done. We get this exactly backward. We act as though people have to become before they can belong, that they must clean themselves up to a certain standard before they are fully one of us, and so we hold the half-finished at arm's length, on probation, until they prove they are presentable. But God set Peter in the wall the night before Peter denied him three times with cursing. He had already called him the rock. The stone was named and placed and counted, and then it cracked, badly, in public, and the sculptor did not throw it out of the wall. He came and found it on a beach and cut on it some more, three questions for three denials, lovest thou me, and set it back, and built a church on it. That is belonging before becoming. That is the only kind there is.</w:t>
      </w:r>
    </w:p>
    <w:p>
      <w:pPr>
        <w:spacing w:after="200"/>
      </w:pPr>
      <w:r>
        <w:t xml:space="preserve">There is one more thing in Peter's image that we skip, and it is the part that turns this from a private comfort into a description of the church, which is what it actually is. He does not say you are a living stone, singular, as if each of us were a free-standing piece. He says you are living stones, built up into a house. A stone alone is not yet anything. A stone becomes part of a wall only by being set against other stones, fitted to them, its rough edges ground down precisely where it meets its neighbor. The cutting, in other words, happens largely at the joints. God shapes you against the people he has set next to you. The brother who irritates you is not an obstacle to your sanctification. He is the chisel. Your patience is being cut into you by your need to be patient with him. Your humility is being cut into you by the man who is better at the thing you are proud of. Your forgiveness is being cut into you by the very people who keep needing to be forgiven. Take those people away, give me the solitary holiness I sometimes daydream about, alone with God and no annoying neighbors, and the cutting stops, because there is nothing left to cut against. The friction I keep wishing the church did not have is the exact tool God is using to make me fit to be part of a house.</w:t>
      </w:r>
    </w:p>
    <w:p>
      <w:pPr>
        <w:spacing w:after="200"/>
      </w:pPr>
      <w:r>
        <w:t xml:space="preserve">I learned this, or began to, in a conflict I handled badly. There was a man in our church I could not get along with. I will not give you the particulars. We rubbed each other the wrong way from the start, and over a couple of years it hardened into something cold, the kind of low-grade enmity that two Christian men can carry for a long time under a thin coat of politeness. I told myself he was the problem, and some of it was him. But God used him to show me things about myself I had been hiding under fifteen years of being the pastor, the one who is supposed to be mature, the one whose job is patience. My pride had a hiding place and that man kept walking into it. We are, the last few years, something like friends, which neither of us would have predicted, and I am a slightly better man for the grinding, and so, he tells me, is he. Two rough stones, set next to each other by God, ground down at the joint until they fit. I did not enjoy a minute of the grinding. I would not trade what it cut out of me.</w:t>
      </w:r>
    </w:p>
    <w:p>
      <w:pPr>
        <w:spacing w:after="200"/>
      </w:pPr>
      <w:r>
        <w:t xml:space="preserve">I want to say one more thing to the person who is tired of being cut, because I have been that person and I suspect you have too. There are seasons when you would honestly rather be a finished statue, even a dead one, than endure one more stroke of the chisel. You are weary of being worked on. You wish God would either finish you or leave you alone. I understand it. But hear what the alternative actually is. The finished statue is admired and untouched and alone in its perfection, and it goes nowhere and becomes nothing and feels nothing ever again. The living stone is set into a house, joined to other stones, load-bearing, part of something rising, and yes, still being cut, because the house is not done and neither are you. The cutting is not God's impatience with you. It is his commitment to you. He does not abandon the block half-shaped. He finishes what he starts, and the finishing is the whole of grace, but he finishes it on his timeline, in his shop, surrounded by other unfinished stones who are part of how he shapes you, and the dust and the friction and the noise of the place are not a sign that you have come to the wrong church. They are the sign that you have come to a working one.</w:t>
      </w:r>
    </w:p>
    <w:p>
      <w:pPr>
        <w:spacing w:after="200"/>
      </w:pPr>
      <w:r>
        <w:t xml:space="preserve">A church of finished statues would be a graveyard. The living are still being cut.</w:t>
      </w:r>
    </w:p>
    <w:p>
      <w:pPr>
        <w:spacing w:after="200" w:before="240"/>
      </w:pPr>
      <w:r>
        <w:rPr>
          <w:b/>
          <w:bCs/>
        </w:rPr>
        <w:t xml:space="preserve">Verdict: A church of finished statues would be a graveyard. The living are still being cut.</w:t>
      </w:r>
    </w:p>
    <w:p>
      <w:pPr>
        <w:spacing w:after="80" w:before="120"/>
      </w:pPr>
      <w:r>
        <w:rPr>
          <w:b/>
          <w:bCs/>
        </w:rPr>
        <w:t xml:space="preserve">For reflection</w:t>
      </w:r>
    </w:p>
    <w:p>
      <w:pPr>
        <w:spacing w:after="80"/>
      </w:pPr>
      <w:r>
        <w:t xml:space="preserve">— Do you treat the unfinished people around you as material God is shaping or as problems to be managed?</w:t>
      </w:r>
    </w:p>
    <w:p>
      <w:pPr>
        <w:spacing w:after="80"/>
      </w:pPr>
      <w:r>
        <w:t xml:space="preserve">— Where do you demand to be a finished statue when God is still cutting you?</w:t>
      </w:r>
    </w:p>
    <w:p>
      <w:pPr>
        <w:spacing w:after="80"/>
      </w:pPr>
      <w:r>
        <w:t xml:space="preserve">— What would change if you saw the church as a workshop instead of a showroom?</w:t>
      </w:r>
    </w:p>
    <w:p>
      <w:r>
        <w:br w:type="page"/>
      </w:r>
    </w:p>
    <w:p>
      <w:pPr>
        <w:pStyle w:val="Heading1"/>
        <w:spacing w:after="240" w:before="240"/>
      </w:pPr>
      <w:r>
        <w:t xml:space="preserve">Chapter 8 — The People in the Pews</w:t>
      </w:r>
    </w:p>
    <w:p>
      <w:pPr>
        <w:spacing w:after="240"/>
      </w:pPr>
      <w:r>
        <w:rPr>
          <w:i/>
          <w:iCs/>
        </w:rPr>
        <w:t xml:space="preserve">The future of the church does not rest on celebrity pastors or famous movements but on ordinary, faithful, mostly unseen believers who keep turning up across decades. God has always built his church chiefly through people whose names we will never know.</w:t>
      </w:r>
    </w:p>
    <w:p>
      <w:pPr>
        <w:spacing w:after="200"/>
      </w:pPr>
      <w:r>
        <w:t xml:space="preserve">I want to end this part of the book with the people we are most likely to overlook, because I have come to believe they are the ones God is actually using to build the thing, and we keep looking past them at the stage.</w:t>
      </w:r>
    </w:p>
    <w:p>
      <w:pPr>
        <w:spacing w:after="200"/>
      </w:pPr>
      <w:r>
        <w:t xml:space="preserve">The way we talk about the church, you would think it ran on celebrities. We name the eras by the famous men. The age of this preacher, the movement of that conference, the network founded by the one whose books are in every airport. We track the church the way we track an industry, by its stars and its brands and its platforms, by who is rising and who has fallen, and the falls especially, because we cannot look away from the falls. And I am not innocent here. I have spent more hours than I will confess studying the famous churches and the famous men, learning their methods, wanting, if I am honest, a little of what they had. The platform pulls on a pastor like gravity. You tell yourself you want it for the kingdom. Mostly you want it.</w:t>
      </w:r>
    </w:p>
    <w:p>
      <w:pPr>
        <w:spacing w:after="200"/>
      </w:pPr>
      <w:r>
        <w:t xml:space="preserve">But that is not how the church is built, and I think we know it, somewhere underneath the noise. The church is built by people whose names will never be on a book. Let me tell you about the people I actually mean, because they are real, even if these particular composites are stitched together from many faces over many years.</w:t>
      </w:r>
    </w:p>
    <w:p>
      <w:pPr>
        <w:spacing w:after="200"/>
      </w:pPr>
      <w:r>
        <w:t xml:space="preserve">There is a woman in nearly every faithful church I have ever known. She is somewhere in her seventies now. She has taught the same Sunday school class, six-year-olds, for something close to forty years. Do the arithmetic on that. Forty years of cutting out construction-paper sheep. Forty years of Noah and the ark and the boy with the loaves and fishes, told to children who will not remember her name and whose parents largely take her for granted. She has buried a husband. She has watched the church shrink around her. She has never been to a conference. No one has ever asked her to speak. And she has shaped, by my rough count, something over a thousand children, planting the first seeds of the gospel into minds too young to know they were being planted in. Some of those children are pastors now. Some are missionaries. One of them, I happen to know, came back to faith twenty years later in a hospital bed and the thing that came up out of the dark to meet him was a song she taught him when he was six, a song he did not know he still had. She will die without ever knowing that. The plaque, if there is one, will be small.</w:t>
      </w:r>
    </w:p>
    <w:p>
      <w:pPr>
        <w:spacing w:after="200"/>
      </w:pPr>
      <w:r>
        <w:t xml:space="preserve">There is a man who has shown up to set out the chairs at six in the morning for thirty years. Just the chairs. The coffee. The thermostat. He opens the door in the dark on Sunday and again on Wednesday and again for every funeral and every wedding and every committee meeting nobody else wants to attend. He is not eloquent. He has never led anything. He would be deeply uncomfortable being thanked from the front, and on the rare occasion someone tries, he waves it off and changes the subject. And the church has not had a single gathering in three decades that he did not quietly make possible, and when he finally cannot do it anymore, it will take four younger people to replace what he did alone, and they will discover, doing it, how much they never saw.</w:t>
      </w:r>
    </w:p>
    <w:p>
      <w:pPr>
        <w:spacing w:after="200"/>
      </w:pPr>
      <w:r>
        <w:t xml:space="preserve">There is a couple who have had the new families over for dinner, every month, for as long as anyone can remember. They are not wealthy. The house is small and the food is plain. But they have a gift the celebrity church cannot manufacture at any budget, which is the gift of making a stranger feel, within twenty minutes, like he has always belonged. Half the people who stayed at our church over the years stayed because of a Sunday dinner at that table, though they could not tell you that, and the couple certainly could not, because they were not keeping count. They were just setting an extra place. That is how the church grows. Not mainly through the funnel. Through the extra place at the table, set by people whose names will never trend.</w:t>
      </w:r>
    </w:p>
    <w:p>
      <w:pPr>
        <w:spacing w:after="200"/>
      </w:pPr>
      <w:r>
        <w:t xml:space="preserve">There is the man who prays. I do not mean the man who prays out loud well in the meeting, though that is a gift too. I mean the man, or more often in my experience the woman, who is up before the house wakes, with a worn list, going through the names. The sick. The wayward son. The pastor, by name, every morning, for years. You do not know who these people are in your church, mostly, because the whole nature of the thing is hidden, Jesus said go into your closet and shut the door (Matthew 6:6). But I have come to believe that whatever good has come through my preaching has been carried, the way a current carries a boat, on the prayers of two or three old saints I could name who were holding me up before God on mornings when I did not even know I needed it. When they die, and they are dying, one by one, I feel it in the pulpit. Something gets harder. The current slackens. We bury our intercessors with a paragraph in the bulletin and we have no idea what we are putting in the ground.</w:t>
      </w:r>
    </w:p>
    <w:p>
      <w:pPr>
        <w:spacing w:after="200"/>
      </w:pPr>
      <w:r>
        <w:t xml:space="preserve">And there is the visitor of the sick, who does not preach and does not teach and could not lead a meeting to save her life, but who is at the hospital, in the chair beside the bed, on the afternoon when the family has gone home and the patient is most afraid. I have stood at a lot of bedsides. I have learned that the dying do not, in the end, remember the sermons. They remember who came. They remember the hand that was there at three in the afternoon on a Tuesday when the room was empty and the machine was beeping and the fear was rising. There is a kind of ministry that happens only in chairs beside beds, and it is done almost entirely by people whose names will never be spoken from a stage, and it is, I have come to think, nearer the center of what the church is for than anything that happens under the lights on Sunday.</w:t>
      </w:r>
    </w:p>
    <w:p>
      <w:pPr>
        <w:spacing w:after="200"/>
      </w:pPr>
      <w:r>
        <w:t xml:space="preserve">These are the people Jesus was describing when he kept insisting the kingdom was small. A grain of mustard seed, the least of all seeds (Matthew 13:31-32). A little leaven hidden in three measures of meal, working invisibly through the whole lump (Matthew 13:33). A treasure buried in a field where no one can see it. He was not being humble for effect. He was telling us the actual mechanism of the thing.</w:t>
      </w:r>
    </w:p>
    <w:p>
      <w:pPr>
        <w:spacing w:after="200"/>
      </w:pPr>
      <w:r>
        <w:t xml:space="preserve">Stay on the leaven a moment, because we read past it too fast. Leaven is not a flattering image. Everywhere else in the Bible leaven is the picture of corruption, the thing you sweep out of the house at Passover, the thing Paul warns spreads through the whole lump. And here Jesus picks up that disreputable little image and says, that, that is the kingdom of heaven. Hidden in the dough. Invisible. A woman working it in with her hands in her own kitchen, and you cannot see it doing anything at all, and then the whole batch rises. He did not say the kingdom is like an army, or a temple, or a great visible monument that announces itself. He said it is like the thing you cannot see, worked silently into ordinary stuff by ordinary hands, that changes everything from the inside while nobody is watching. The woman in the kitchen with her hands in the dough is the Sunday school teacher and the man who sets out the chairs and the saint up before dawn with her list. They are the leaven. You cannot photograph what they do. You can only, years later, notice that the whole lump has risen, and wonder how. The kingdom advances mostly underground, mostly hidden, mostly through the small and the unseen, and the visible, impressive, countable parts are the smallest part of what is really happening. We have built a whole church culture around exactly the parts Jesus said were the least reliable indicators, the size, the visibility, the platform, the crowd, and we have learned to overlook exactly the parts he said carried the weight, the hidden seed, the buried leaven, the cup of cold water given in a name no one famous will ever read.</w:t>
      </w:r>
    </w:p>
    <w:p>
      <w:pPr>
        <w:spacing w:after="200"/>
      </w:pPr>
      <w:r>
        <w:t xml:space="preserve">Zechariah names our sin precisely, and I have had to sit under this verse more than once. The people rebuilding the second temple were discouraged, the foundation looked small and poor, and the word of the LORD came: "For who hath despised the day of small things?" (Zechariah 4:10). Despised. That is the right word, and it is a sharp one. We do not merely overlook the day of small things. We despise it. We hold it in contempt. A church of ninety feels like a failure next to a church of nine thousand. A faithful Tuesday with one struggling man in your office feels like nothing next to a stadium. The slow work of teaching one six-year-old, of setting out one row of chairs, of laying one course of brick a little crooked in the rain, feels beneath the scale of what we imagine the kingdom is supposed to be. And God says, who taught you to despise that? Because I do not despise it. The day of small things is the day I do most of my work. You despise what I treasure, and you treasure what I called the least.</w:t>
      </w:r>
    </w:p>
    <w:p>
      <w:pPr>
        <w:spacing w:after="200"/>
      </w:pPr>
      <w:r>
        <w:t xml:space="preserve">I cannot read that verse without it turning on me, so let me be honest about how. I have stood in my own study on a discouraging week and despised the day of small things with my whole heart. Nine people at a prayer meeting I had hoped fifty would come to, and I had to fight the temptation to resent the nine, to feel the smallness of the room as a verdict on my ministry, when those nine were the most faithful souls in the county and had given up their evening to pray and I should have fallen on my knees with gratitude for them instead of doing math on the empty chairs. I have measured my own faithfulness by the size of the crowd it drew, which is exactly the sin this chapter is against, and I have preached this very point to congregations on Sunday and gone home Monday and despised the day of small things in my own kitchen. The pastor is not above the disease. Often he has the worst case of it, because the platform pulls hardest on the men whose job keeps them closest to it.</w:t>
      </w:r>
    </w:p>
    <w:p>
      <w:pPr>
        <w:spacing w:after="200"/>
      </w:pPr>
      <w:r>
        <w:t xml:space="preserve">Now let me answer the objection, because a sharp reader will already be forming it. Are you saying numbers do not matter, that growth is bad, that we should be content with decline and call our smallness holy? No. I am saying no such thing, and the lazy version of this chapter would say that, and I want to cut it off. Numbers represent souls, and souls matter infinitely, and a shrinking church should grieve and pray and examine itself and never baptize its decline as humility. There is a false piety that wears smallness as a badge, that sneers at every growing church as shallow and calls its own dwindling a mark of faithfulness, and that piety is just pride with the math reversed, the same idol of the visible worshipped from the losing side. The day of small things is not a thing to be content with. It is a thing not to be despised. Those are different. A farmer does not despise the small green shoot, and he also does not pretend the shoot is the harvest. He honors it as the real beginning of a real harvest and he keeps working and he leaves the increase to God. To honor the small is not to settle for it. It is to refuse to measure it by the wrong ruler while it grows.</w:t>
      </w:r>
    </w:p>
    <w:p>
      <w:pPr>
        <w:spacing w:after="200"/>
      </w:pPr>
      <w:r>
        <w:t xml:space="preserve">Eugene Peterson spent his life trying to call pastors back from the platform to the parish, and the whole weight of his work was a rebuke to the celebrity model that has eaten so much of our imagination. He called the pastor's true work mostly unglamorous and mostly unseen, the long, slow, local labor of knowing actual people by name and walking with them through actual years, and he warned that the moment a pastor starts performing for an audience larger than the congregation in front of him, something essential dies. He used to say, in effect, that the besetting temptation of the American pastor was to be a religious entrepreneur running a shop rather than a shepherd who lives among the sheep and knows the smell of them and stays. The shop can grow fast and large. The shepherding is hidden and slow and it does not scale, because love does not scale, because you cannot love a person at volume, you can only love them one at a time, by name, over years. And that unscalable, hidden, named, faithful love, Peterson insisted, is the actual work, and everything famous is mostly a distraction from it.</w:t>
      </w:r>
    </w:p>
    <w:p>
      <w:pPr>
        <w:spacing w:after="200"/>
      </w:pPr>
      <w:r>
        <w:t xml:space="preserve">You learn this at funerals, if you are paying attention, and a pastor goes to a lot of funerals. I buried one of these saints not long ago. I will keep her unnamed, but she was the kind of woman this whole chapter is about, decades in the same pew, decades of casseroles carried to grieving houses, decades of quiet work nobody recorded. The funeral was small. The world did not pause. There was no notice anywhere outside the few rows of folding chairs. And one after another, ordinary people stood up and told the same kind of story, in different words. She came when my baby died. She drove me to chemotherapy for a year. She taught me to pray when I was nine and I never forgot it. She wrote me a card every birthday for thirty years and I have kept every one. And I stood at the front, looking out at a room that the obituary economy of the world would have called a nobody's funeral, and I thought, this is what the kingdom is. This is the harvest of a life of small things, finally made visible for one afternoon, and it is enormous, and almost no one will ever know, and she would have been embarrassed by the fuss. The visible church, the famous church, the church of platforms and brands, will not produce a single moment like that, because that moment is not for sale and cannot be engineered and does not scale. It only grows, slowly, hidden, in the dough, over a lifetime of hands working it in.</w:t>
      </w:r>
    </w:p>
    <w:p>
      <w:pPr>
        <w:spacing w:after="200"/>
      </w:pPr>
      <w:r>
        <w:t xml:space="preserve">I think of the long arc of church history and how little of it was driven by anyone we can name. We tell the story through Augustine and Luther and Edwards, and those men matter, I have leaned on them through this whole book. But for every Augustine there were ten thousand North African believers whose names are gone, who taught their children the faith and fed the poor and refused the incense to Caesar and were forgotten by every record but the one that matters. The faith crossed the Roman world not mainly on the backs of famous bishops but in the ordinary witness of slaves and merchants and soldiers and housewives who told a neighbor, set an extra place, took in an abandoned baby, nursed a stranger through a plague that everyone else fled. The church survived the fall of empires and the long dark centuries and the cold seasons of decline not because of a few visible giants but because, in every single generation, in every town, there was a Sunday school teacher and a man who set out the chairs and a couple who set an extra place, and they kept at it, and they handed the faith forward one course of brick at a time to people who would do the same, and the line never broke. It has never once broken, in two thousand years, and it did not stay unbroken because of the famous. It stayed unbroken because of the faithful, and they are not the same people, and they have almost never been the same people.</w:t>
      </w:r>
    </w:p>
    <w:p>
      <w:pPr>
        <w:spacing w:after="200"/>
      </w:pPr>
      <w:r>
        <w:t xml:space="preserve">Consider one stretch of it. In the year 165, and again around 250, terrible plagues swept the Roman Empire, the kind that emptied cities, that piled bodies in the streets faster than anyone could bury them. And the pagan response, recorded by their own writers and by frightened Christians alike, was to flee. The healthy abandoned the sick, even their own families, and ran for the hills, because to stay was to die. And the Christians stayed. They stayed and nursed the dying, their own and the pagans both, because they believed something about death that made staying possible, and a great many of them caught the sickness and died doing it. There is no monument to those nurses. We do not have one name in a hundred. But the pagans noticed. The emperor Julian, decades later, trying to revive the old religion, complained bitterly that the Christians cared for the sick, even the pagan sick, while his own priests did not, and that this was a large part of why the new faith kept growing and the old gods kept losing. The empire was converted, in no small part, by anonymous believers who carried water to dying strangers in plague years. Not by bishops. By nobodies, the leaven, the people whose names the record does not keep, doing the small hidden thing that turned out to be the largest thing of all.</w:t>
      </w:r>
    </w:p>
    <w:p>
      <w:pPr>
        <w:spacing w:after="200"/>
      </w:pPr>
      <w:r>
        <w:t xml:space="preserve">I want you to feel how relentless this pattern is, because it is the whole hope of the book gathered into one fact. Every single generation that was sure the church was finished had, hidden inside it, the people who kept it alive, and they were never the people the histories noticed. The historian counts the cathedrals and the councils and the kings. God counts the woman with her hands in the dough.</w:t>
      </w:r>
    </w:p>
    <w:p>
      <w:pPr>
        <w:spacing w:after="200"/>
      </w:pPr>
      <w:r>
        <w:t xml:space="preserve">So here is what I want to leave you with, and it is the most hopeful thing I know, though it does not look hopeful at first. The future of the church does not depend on whether we produce the next great preacher or land on the next great method or recover the next lost cultural battle. It depends on whether, in ten thousand unremarkable churches in ten thousand unremarkable towns, there are still people willing to teach the six-year-olds, and set out the chairs, and set the extra place, and pray when nine show up, and lay their crooked course of brick in the rain, year after year, without applause, without a platform, without anyone ever writing their names down. And the staggering thing, the thing that should bring you to your knees, is that there always have been. In every generation that was sure the church was finished, there were such people, hidden, faithful, despised by a world that worships the visible, and through them, quietly, underground, like leaven in the meal, God kept building the thing he promised at Caesarea Philippi he would build.</w:t>
      </w:r>
    </w:p>
    <w:p>
      <w:pPr>
        <w:spacing w:after="200"/>
      </w:pPr>
      <w:r>
        <w:t xml:space="preserve">He is building it through them still. He is probably building it through someone in your church whose name you have never thought twice about, and through you, on the days you are too tired to feel like anything but small. Do not despise that. God does not. The day of small things is the day he does his best work, and he has been doing it, faithfully, unglamorously, one unnamed saint at a time, since the morning the fire fell, and he has not stopped, and he will not stop, until the house is done.</w:t>
      </w:r>
    </w:p>
    <w:p>
      <w:pPr>
        <w:spacing w:after="200"/>
      </w:pPr>
      <w:r>
        <w:t xml:space="preserve">So let me say this to you directly, whoever you are, because I suspect you are more likely to be one of the unnamed than one of the famous, and so am I, in the end, whatever the platform does or does not do. Teach the class. Set out the chairs. Set the extra place. Pray for your pastor by name in the dark before the house wakes. Sit in the chair beside the bed. Carry the casserole to the grieving house. Keep at it for forty years and tell no one and let no one thank you and do not measure it and do not despise it for being small. You will likely never see the harvest. The child you taught may come to faith in a hospital bed twenty years after you are gone, and you will not be there to know it, and it will not matter that you are not there to know it, because it was never about your knowing. It was about the building rising, course by course, through hands too humble to be remembered. That is the work. It has always been the work. And on the day the house is finished and the books of the famous are forgotten, the woman with her hands in the dough will be standing in a city she helped to build, hearing, for the first time, from the only mouth whose verdict matters, the words she never once heard on earth: well done.</w:t>
      </w:r>
    </w:p>
    <w:p>
      <w:pPr>
        <w:spacing w:after="200"/>
      </w:pPr>
      <w:r>
        <w:t xml:space="preserve">The church will be saved, if it is saved, by people whose names you will never hear.</w:t>
      </w:r>
    </w:p>
    <w:p>
      <w:pPr>
        <w:spacing w:after="200" w:before="240"/>
      </w:pPr>
      <w:r>
        <w:rPr>
          <w:b/>
          <w:bCs/>
        </w:rPr>
        <w:t xml:space="preserve">Verdict: The church will be saved, if it is saved, by people whose names you will never hear.</w:t>
      </w:r>
    </w:p>
    <w:p>
      <w:pPr>
        <w:spacing w:after="80" w:before="120"/>
      </w:pPr>
      <w:r>
        <w:rPr>
          <w:b/>
          <w:bCs/>
        </w:rPr>
        <w:t xml:space="preserve">For reflection</w:t>
      </w:r>
    </w:p>
    <w:p>
      <w:pPr>
        <w:spacing w:after="80"/>
      </w:pPr>
      <w:r>
        <w:t xml:space="preserve">— Whose quiet, unseen faithfulness has God used to build you?</w:t>
      </w:r>
    </w:p>
    <w:p>
      <w:pPr>
        <w:spacing w:after="80"/>
      </w:pPr>
      <w:r>
        <w:t xml:space="preserve">— Do you measure the church's health by what is visible and celebrated or by what is hidden and faithful?</w:t>
      </w:r>
    </w:p>
    <w:p>
      <w:pPr>
        <w:spacing w:after="80"/>
      </w:pPr>
      <w:r>
        <w:t xml:space="preserve">— Where are you despising the day of small things in your own ministry?</w:t>
      </w:r>
    </w:p>
    <w:p>
      <w:r>
        <w:br w:type="page"/>
      </w:r>
    </w:p>
    <w:p>
      <w:pPr>
        <w:pStyle w:val="Heading1"/>
        <w:spacing w:after="240" w:before="240"/>
      </w:pPr>
      <w:r>
        <w:t xml:space="preserve">Chapter 9 — A Kingdom Not of This World</w:t>
      </w:r>
    </w:p>
    <w:p>
      <w:pPr>
        <w:spacing w:after="240"/>
      </w:pPr>
      <w:r>
        <w:rPr>
          <w:i/>
          <w:iCs/>
        </w:rPr>
        <w:t xml:space="preserve">The church is constantly tempted to seek its security and significance through political power, but its founder explicitly refused that path, and the church is most itself when it witnesses from below rather than ruling from above. Distinguishing the kingdom from the nation is one of the hardest disciplines of faith after Christendom.</w:t>
      </w:r>
    </w:p>
    <w:p>
      <w:pPr>
        <w:spacing w:after="200"/>
      </w:pPr>
      <w:r>
        <w:t xml:space="preserve">There is a temptation that comes for the church in every age, and it is most dangerous in exactly the moment the church feels weak, which means it is dangerous right now. It is the temptation to reach for the sword.</w:t>
      </w:r>
    </w:p>
    <w:p>
      <w:pPr>
        <w:spacing w:after="200"/>
      </w:pPr>
      <w:r>
        <w:t xml:space="preserve">I do not mean a literal sword, though the church has reached for those too, more than once, to its lasting shame. I mean the whole apparatus of worldly power. Political control. The levers of the state. The ability to make people behave through law rather than persuade them to believe through love. When the church feels its cultural ground slipping away, when the pews thin and the culture turns hostile and the old assumptions evaporate, the temptation rises with a special force, because power looks like the obvious solution to weakness. If we are losing because we are weak, then surely the answer is to become strong, to organize, to win elections, to get our people into the rooms where the decisions are made, to take back the institutions, to fight fire with fire. And it sounds like courage. It sounds like finally taking the faith seriously enough to defend it. But I have come to believe it is one of the great spiritual dangers of our moment, and that giving in to it would cost the church far more than the cultural ground it is so afraid of losing.</w:t>
      </w:r>
    </w:p>
    <w:p>
      <w:pPr>
        <w:spacing w:after="200"/>
      </w:pPr>
      <w:r>
        <w:t xml:space="preserve">Let me tell on myself, because I am not writing this from a safe distance. A few years back, in an election year, I stood in the lobby of my own church after a service and watched two men I love, two men who had taken communion from the same tray ten minutes earlier, get red in the face arguing about a candidate. They were not arguing about a person. By the end they were arguing about whether the other one could really be a Christian at all. I stood there with a cup of bad coffee in my hand and I did not know what to say, and I will be honest, my first instinct was not pastoral. My first instinct was to figure out which of them was right. That is the tell. That is the thing I want you to watch for in yourself, because I caught it in myself that morning. The body of Christ was tearing in front of me and some part of me wanted to pick a side and join the tear. We had let the kingdom of God get small enough to fit inside a yard sign.</w:t>
      </w:r>
    </w:p>
    <w:p>
      <w:pPr>
        <w:spacing w:after="200"/>
      </w:pPr>
      <w:r>
        <w:t xml:space="preserve">Go back to the wilderness, before any of the ministry, to the three temptations. The devil takes Jesus up to a high mountain and shows him all the kingdoms of the world and the glory of them, and says, all this I will give you, if you will fall down and worship me (Matthew 4:8-9). Stop and notice what is actually being offered. Not sin in the crude sense. Not some obviously evil thing. He is offering Jesus the kingdoms. The power to run the world, to set it right, to enforce the good. And the thing is, Jesus did come to claim the kingdoms of the world. That part is true. The offer was not a lie about the destination. It was a lie about the road. The devil was offering a shortcut to the right destination by the wrong means, power without the cross, the crown without the suffering, the kingdoms handed over by a transaction instead of won by a death. And Jesus refused it absolutely. Get thee hence, Satan. He would have the kingdoms, all of them, every one, but he would have them his Father's way, from below, through a cross, not from above, through a deal.</w:t>
      </w:r>
    </w:p>
    <w:p>
      <w:pPr>
        <w:spacing w:after="200"/>
      </w:pPr>
      <w:r>
        <w:t xml:space="preserve">I want you to feel how attractive the offer was, because if you do not feel it, you will not understand why the church keeps taking it. The devil was not asking Jesus to renounce the goal. He was offering to help. Think about all the good a person could do with the kingdoms of the world in his pocket. End the wars. Feed everyone. Stop the cruelty by decree. Make the whole earth behave. You could call it the most generous offer in history if you only looked at the result and never asked about the road. And that is precisely how the offer comes to us. Never as, will you abandon the good. Always as, will you take the shortcut to the good. Will you reach the right end by the wrong means. The temptation to the church is almost never a temptation to do evil. It is a temptation to do good by power instead of by the cross.</w:t>
      </w:r>
    </w:p>
    <w:p>
      <w:pPr>
        <w:spacing w:after="200"/>
      </w:pPr>
      <w:r>
        <w:t xml:space="preserve">That is what makes it so hard to see and so hard to refuse. Nobody walks into the trap thinking, I would like to betray my Lord today by becoming an enforcer. They walk in thinking, I love these people, and the law could protect them, and I have a vote in my hand, so why would I not use every tool available to spare them harm. The reasoning is not wicked. The reasoning sounds like love. And it is in exactly that disguise that the shortcut does its work, because you cannot see the cliff for the good intentions piled up at the edge of it. I have sat with a father, a good man, a praying man, who told me with tears in his eyes that he was done being nice, that the time for persuasion was over, that the only language the other side understood was force, and that God was calling him to fight. And every word of it came out of love for his children. I could not fault his love. I could only watch where the love was being aimed, because love aimed at the sword does not stay love for long. It curdles into the very thing it set out to oppose. The man who picks up the sword to protect the good ends up, within a generation, swinging it at whoever the good now requires him to swing it at, and he calls the swinging faithfulness.</w:t>
      </w:r>
    </w:p>
    <w:p>
      <w:pPr>
        <w:spacing w:after="200"/>
      </w:pPr>
      <w:r>
        <w:t xml:space="preserve">Here is a question I have learned to ask myself, and I would ask it of you. When you imagine the gospel finally winning, what does the winning look like in your mind? Be honest about the picture. Is it people changed from the inside, one heart at a time, the slow strange way the kingdom has always advanced? Or is it your opponents finally silenced, your laws finally passed, your enemies finally made to sit down and behave? Because those are two completely different victories, and only one of them is the kingdom of God. The other one is the kingdoms of the world with a cross painted on the side. I have caught myself wanting the second one and calling it the first, and that is the whole danger of this chapter living inside my own chest.</w:t>
      </w:r>
    </w:p>
    <w:p>
      <w:pPr>
        <w:spacing w:after="200"/>
      </w:pPr>
      <w:r>
        <w:t xml:space="preserve">This is the pattern, and the church keeps forgetting it. When Jesus stood before Pilate, the one man in the room who actually held worldly power over his life, he said the sentence that should govern the church's relationship to every empire forever. "My kingdom is not of this world: if my kingdom were of this world, then would my servants fight" (John 18:36). If it were that kind of kingdom, my people would be fighting right now to keep me off this cross. But it is not that kind of kingdom. It does not advance the way the kingdoms of this world advance. It does not run on coercion. It runs on a cross, on a king who lays down his life rather than calling down the legions of angels that were, the text is clear, fully available to him (Matthew 26:53). He could have had the power. He refused the power. And he built his church on that refusal.</w:t>
      </w:r>
    </w:p>
    <w:p>
      <w:pPr>
        <w:spacing w:after="200"/>
      </w:pPr>
      <w:r>
        <w:t xml:space="preserve">The early church understood this in their bones, because they had no choice. They had no political power for three hundred years. They could not vote. They could not lobby. They could not get their people appointed to anything. They were a despised minority with no access to the levers of the state, and the state periodically turned those levers against them, to kill them. And what did they do with their powerlessness? They turned the empire upside down. Not by seizing it. By out-loving it. By out-dying it. By caring for the sick when the plagues came and the pagans fled their own dying relatives in terror. When the great epidemics swept the Roman cities in the second and third centuries, the people who could afford to leave fled to the countryside and left the sick to die alone in the streets. The Christians stayed. They nursed people who were not their own. Many of them caught the disease and died doing it, and the strange thing the historians noticed afterward is that a higher number of the nursed survived than would have survived alone, and so the church grew partly because it was willing to die. They took in the infants that Roman families exposed on the hillsides to die, mostly girls, mostly unwanted, and raised them as their own. There was no law forcing any of this. There was no power behind it. There was only love that did not count the cost.</w:t>
      </w:r>
    </w:p>
    <w:p>
      <w:pPr>
        <w:spacing w:after="200"/>
      </w:pPr>
      <w:r>
        <w:t xml:space="preserve">By living a quality of life together, a love within the community and toward outsiders, that was so strange and so compelling that the historian can actually trace the growth of the church partly through it. They influenced the empire profoundly, more than any voting bloc ever has. But they influenced it from below, from underneath, from the position of weakness, exactly the way their Lord had influenced the world from a cross. They had no sword, and they conquered Rome, and the moment they got the sword, under Constantine, the conquering started to go the other way, and Rome began to conquer the church.</w:t>
      </w:r>
    </w:p>
    <w:p>
      <w:pPr>
        <w:spacing w:after="200"/>
      </w:pPr>
      <w:r>
        <w:t xml:space="preserve">Sit with that reversal, because it is the hinge of the whole matter. For three hundred years the church had no power and it converted the most powerful empire on earth. Then it got the power, and within a few generations it was blessing wars and torturing heretics and crowning kings. The same church. The only thing that changed was the sword. Whatever you think the sword does for the gospel, the record runs the other way. The church was at its most fruitful when it had the least to fight with, and at its most dangerous, to itself and to everyone around it, when it had the most.</w:t>
      </w:r>
    </w:p>
    <w:p>
      <w:pPr>
        <w:spacing w:after="200"/>
      </w:pPr>
      <w:r>
        <w:t xml:space="preserve">I want to put a hard case to you, because the easy version of this argument is too easy. Somebody will say, but Pastor, surely some uses of power are good. Surely it was good when Christians used their influence to end the slave trade, or to outlaw the exposure of infants, or to build the hospitals. And yes. It was good. I am not telling you the state is the devil's tool and Christians must never touch it. I am telling you something narrower and harder. There is a difference between Christians, out of love, working to restrain a particular evil through whatever lawful means lie at hand, and the church staking its identity, its security, and its hope on holding the levers. William Wilberforce spent forty years working to abolish the slave trade, and that was the church loving its neighbor through the means available, from a posture of weakness, against the powerful, taking a beating for it for decades. That is not the same as the established church blessing the empire's wars because the empire signs its paychecks. The first is love using a tool. The second is the tool using love. The line between them is not whether you ever touch power. The line is whether power has become the thing you trust. You can tell the difference by what happens to your faith when the power goes away. Wilberforce's faith did not depend on winning. The established church's faith collapsed the moment the establishment did.</w:t>
      </w:r>
    </w:p>
    <w:p>
      <w:pPr>
        <w:spacing w:after="200"/>
      </w:pPr>
      <w:r>
        <w:t xml:space="preserve">That is the warning that hangs over this whole chapter and this whole moment. Because the thing the church got under Constantine, the power, the establishment, the seat at the center, is precisely the thing we examined a few chapters back, the empire's version of the church, and it is precisely the thing that is now, mercifully, passing away. And the great danger is that as it passes, we will spend ourselves trying to grab it back. We will decide that the answer to the church's weakness is the church's power. We will pour our hope and our energy and our anxiety into political victory, into getting the right people into office, into using the state to enforce what we can no longer persuade the culture to believe. And in doing it, we will trade our birthright for a bowl of stew. We will trade the strange, slow, cross-shaped power that actually converts the world for the fast, hard, sword-shaped power that can only compel its compliance.</w:t>
      </w:r>
    </w:p>
    <w:p>
      <w:pPr>
        <w:spacing w:after="200"/>
      </w:pPr>
      <w:r>
        <w:t xml:space="preserve">Now I can already hear the objection, because I have heard it from good people across more than one kitchen table, and it deserves a real answer, not a brush-off. Someone says to me, Pastor, that is fine for the early church, they could not vote, but we can. Are you telling me to sit on my hands while the country goes where it is going? Am I supposed to watch laws get passed that hurt my grandchildren and do nothing because it is not cross-shaped enough for you?</w:t>
      </w:r>
    </w:p>
    <w:p>
      <w:pPr>
        <w:spacing w:after="200"/>
      </w:pPr>
      <w:r>
        <w:t xml:space="preserve">I want to be careful and fair here, because this is precisely where people stop listening, on one side or the other. I am not saying Christians should withdraw from public life, or refuse to vote, or fall silent on questions of justice, or pretend that laws do not matter. They do matter. The early church did not have access to the vote, and we do, and to refuse a genuine good that is in our hands would be its own failure of love for our neighbor. A Christian can and should work for just laws the same way a Christian works for a fed neighbor, as an act of love. That is not the temptation I am warning about. The temptation is something deeper and more corrosive than involvement. It is the relocation of hope. It is when the church's actual hope for the future, the thing it is really counting on, quietly migrates from the gospel to the political project. When we start to believe, somewhere underneath our doctrine, that the church will be saved if the right side wins, and lost if the wrong side wins. That is the idolatry. Not voting. The substitution of the kingdom of God with a kingdom of this world that we have painted with Christian colors and convinced ourselves is the same thing.</w:t>
      </w:r>
    </w:p>
    <w:p>
      <w:pPr>
        <w:spacing w:after="200"/>
      </w:pPr>
      <w:r>
        <w:t xml:space="preserve">Here is how you can tell the difference in your own heart, because it is not always obvious, and I have had to run this test on myself. When your side loses an election, do you grieve like a citizen who lost a vote, or do you despair like a believer who lost his God? When your side wins, do you give thanks like a person who got a good and temporary mercy, or do you rejoice like a man whose salvation just arrived? The intensity is the tell. The despair is the tell. If a Tuesday in November can shake the foundation of your hope, then your hope was built on the Tuesday and not on the cross, and you have, without ever deciding to, swapped the kingdom for the nation. I have felt that despair. I have woken up the morning after an election with a weight in my chest that no follower of a risen Christ has any business carrying, and I have had to repent of it, because it was not grief. It was idolatry with grief's face on.</w:t>
      </w:r>
    </w:p>
    <w:p>
      <w:pPr>
        <w:spacing w:after="200"/>
      </w:pPr>
      <w:r>
        <w:t xml:space="preserve">There is a second tell, and this one cuts closer, because it shows up in church and not just in the voting booth. Watch who you are willing to break fellowship over. If you can sit at the communion rail beside a brother who is wrong about the doctrine of the Trinity, who is muddled on the deity of Christ, who barely understands the cross, but you cannot bear to take the cup beside a brother who votes the other way, then you have told on yourself. You have revealed where your true creed lives. The early church drew its hard line at the confession that Jesus is Lord, and it drew that line through the middle of the empire, with Romans and Jews and slaves and free and Greek and barbarian all crowding into the same room, people who agreed about almost nothing except the one thing that mattered, and that one thing was enough to make them family. We have a harder time now sharing a pew with someone who shares our Lord but not our party. That is not a political problem. That is a worship problem. Something has climbed up onto the throne that does not belong there, and the proof is that it can do what heresy could not, which is split the body of Christ.</w:t>
      </w:r>
    </w:p>
    <w:p>
      <w:pPr>
        <w:spacing w:after="200"/>
      </w:pPr>
      <w:r>
        <w:t xml:space="preserve">Augustine drew the line that has helped me hold this, in The City of God. He said there are two cities running all the way through history, intermingled, tangled up together so that you cannot fully separate them this side of the end. The city of God and the city of man. And the city of man is organized around the love of self and the will to power, and the city of God is organized around the love of God even to the contempt of self. And the deadly error, the one Augustine warned against most, was confusing the two. Mistaking any earthly city, any empire, any nation, however Christian its founders or its flags, for the city of God itself. Rome was not the city of God, even Christian Rome, even after Constantine, and Augustine watched Christians make that mistake and then watched their faith collapse when Rome fell, because they had bound the eternal city to a temporal one and could not tell them apart anymore. When Rome was sacked in the year 410, the panic among believers was not just a panic about safety. It was a crisis of faith, because so many of them had quietly decided that Christian Rome was the kingdom of God on earth, and when the kingdom of God on earth could be sacked by barbarians, what was left to believe? Augustine wrote his great book over more than a decade to pull the two cities apart again, to tell a frightened church that the city it really belonged to had not fallen and could not fall. The church that ties its hope to a nation will rise and fall with that nation, and every nation falls.</w:t>
      </w:r>
    </w:p>
    <w:p>
      <w:pPr>
        <w:spacing w:after="200"/>
      </w:pPr>
      <w:r>
        <w:t xml:space="preserve">So what does it look like to refuse the sword and still love the world? It looks like the early church. It looks like influence from below. We feed people, not to win them as voters but because they are hungry and Christ is in them. We tell the truth in the public square, not to seize the square but because the truth is good for our neighbors and silence would be a failure of love. We build institutions of mercy, schools and hospitals and shelters, the way the church always has, the way the church built most of the West's institutions of mercy in the first place, from below, by love, before it ever had the power to mandate anything. The first hospitals in the West were not built by emperors. They were built by Christians who believed a stranger's body was worth their money and their time. The first schools that taught the poor were not state programs. They were the church doing from below what no law required it to do. That is the influence I want for us. Not the influence of the man who controls the building, but the influence of the woman who runs the soup kitchen out of the basement of it and never gets her name in the paper.</w:t>
      </w:r>
    </w:p>
    <w:p>
      <w:pPr>
        <w:spacing w:after="200"/>
      </w:pPr>
      <w:r>
        <w:t xml:space="preserve">And we hold political outcomes with an open hand, working for justice as best we can while refusing to stake our hope on the result, because our hope was never of this world to begin with, and the kingdom we belong to does not arrive in an election, from above, but comes down from God out of heaven, on a day he has fixed, in a way no sword could ever achieve and no sword could ever stop. I think about those two men in my church lobby more than they know. I have watched, in better seasons, the same kind of men kneel together at the same rail and weep together at the same funeral, and in those moments the yard signs simply do not exist, because something larger has reclaimed the room. That is the church. It is not the wing of a party. It is the body of a crucified king who refused the kingdoms when they were handed to him on a mountain, and who will receive them all in the end, from his Father, by the only road that ever leads there.</w:t>
      </w:r>
    </w:p>
    <w:p>
      <w:pPr>
        <w:spacing w:after="200"/>
      </w:pPr>
      <w:r>
        <w:t xml:space="preserve">A church that grasps for the sword has forgotten the cross that built it.</w:t>
      </w:r>
    </w:p>
    <w:p>
      <w:pPr>
        <w:spacing w:after="200" w:before="240"/>
      </w:pPr>
      <w:r>
        <w:rPr>
          <w:b/>
          <w:bCs/>
        </w:rPr>
        <w:t xml:space="preserve">Verdict: A church that grasps for the sword has forgotten the cross that built it.</w:t>
      </w:r>
    </w:p>
    <w:p>
      <w:pPr>
        <w:spacing w:after="80" w:before="120"/>
      </w:pPr>
      <w:r>
        <w:rPr>
          <w:b/>
          <w:bCs/>
        </w:rPr>
        <w:t xml:space="preserve">For reflection</w:t>
      </w:r>
    </w:p>
    <w:p>
      <w:pPr>
        <w:spacing w:after="80"/>
      </w:pPr>
      <w:r>
        <w:t xml:space="preserve">— Where have you confused the advance of the gospel with the victory of a political side?</w:t>
      </w:r>
    </w:p>
    <w:p>
      <w:pPr>
        <w:spacing w:after="80"/>
      </w:pPr>
      <w:r>
        <w:t xml:space="preserve">— What would it look like to influence the world the way the early church did, from below rather than from above?</w:t>
      </w:r>
    </w:p>
    <w:p>
      <w:pPr>
        <w:spacing w:after="80"/>
      </w:pPr>
      <w:r>
        <w:t xml:space="preserve">— Has your hope for the church's future quietly become a hope for the right people to gain power?</w:t>
      </w:r>
    </w:p>
    <w:p>
      <w:r>
        <w:br w:type="page"/>
      </w:r>
    </w:p>
    <w:p>
      <w:pPr>
        <w:pStyle w:val="Heading1"/>
        <w:spacing w:after="240" w:before="240"/>
      </w:pPr>
      <w:r>
        <w:t xml:space="preserve">Chapter 10 — The Hope That Pulls</w:t>
      </w:r>
    </w:p>
    <w:p>
      <w:pPr>
        <w:spacing w:after="240"/>
      </w:pPr>
      <w:r>
        <w:rPr>
          <w:i/>
          <w:iCs/>
        </w:rPr>
        <w:t xml:space="preserve">Christian hope is not optimism about trends but confidence in a promised future that reaches back into the present to shape it. The future God has guaranteed becomes the engine of present faithfulness rather than a distant consolation.</w:t>
      </w:r>
    </w:p>
    <w:p>
      <w:pPr>
        <w:spacing w:after="200"/>
      </w:pPr>
      <w:r>
        <w:t xml:space="preserve">There is a difference between optimism and hope, and almost everything in the Christian life depends on which one you are actually running on.</w:t>
      </w:r>
    </w:p>
    <w:p>
      <w:pPr>
        <w:spacing w:after="200"/>
      </w:pPr>
      <w:r>
        <w:t xml:space="preserve">Optimism is a reading of the trends. It looks at the data, weighs the probabilities, and concludes that things will most likely improve. It is a posture toward the future based entirely on what can be seen and projected, which means it is always, by its nature, at the mercy of the evidence. When the numbers are good, the optimist is up. When the numbers are bad, the optimist is down. It is a mood that tracks the conditions, the way your spirits track the weather. And optimism about the church in the West is extremely hard to sustain right now, if you are honest, because the trends, read straight, are not encouraging. Declining attendance. Declining belief. A whole younger generation drifting away, fewer of them ever drifting back. If your confidence in the church's future is fundamentally optimism, then the data is eventually going to crush it, because the data, for now, in our corner, is mostly bad, and no amount of positive thinking changes the spreadsheet.</w:t>
      </w:r>
    </w:p>
    <w:p>
      <w:pPr>
        <w:spacing w:after="200"/>
      </w:pPr>
      <w:r>
        <w:t xml:space="preserve">I have watched optimism die in real time, and it is not a pretty thing to watch. A man takes a struggling church because he is sure he can turn it around. He has the energy and the gifts and the will, and for a while the numbers tick up, and the optimism feeds on the tick, and then the tick stops, and then it reverses, and the very optimism that built him up on the way up tears him down on the way down, because it was always tied to the graph, and the graph turned. I have been that man in certain seasons. I have ridden a good month like it meant something eternal and then sat in a dark office over a bad quarter like the gospel itself had failed. That is what optimism does. It hands your soul to a spreadsheet and tells you to wait and see how you feel.</w:t>
      </w:r>
    </w:p>
    <w:p>
      <w:pPr>
        <w:spacing w:after="200"/>
      </w:pPr>
      <w:r>
        <w:t xml:space="preserve">And it is not only pastors who live this way. I think of a young couple in the church who tried for years to have a child. Every month was a referendum. Hope up, hope down, the whole emotional weather of their marriage rising and falling with a test in a bathroom. Except it was not hope at all, it was optimism wearing hope's clothes, and it nearly destroyed them, because it had attached the deepest longing of their hearts to a number that kept coming back the wrong way. What finally steadied them was not better odds. The odds never improved. What steadied them was a slow shift from reading the trend to trusting the One who held the whole of their lives, child or no child, and that is the difference I am circling in this chapter. Optimism asks, what do the signs say. Hope asks, what has God said, and stands on that when the signs say nothing good at all.</w:t>
      </w:r>
    </w:p>
    <w:p>
      <w:pPr>
        <w:spacing w:after="200"/>
      </w:pPr>
      <w:r>
        <w:t xml:space="preserve">Hope is something else entirely, and we have to stop using the two words as if they meant the same thing, because confusing them is killing people's faith. Hope is not a reading of the trends. Hope is confidence in a promise. It does not look at what can be seen and projected. It looks at what God has actually said he will do, and it holds that against every piece of contrary evidence, because its ground is not the data at all. Its ground is the character of the one who made the promise. "Now faith is the substance of things hoped for, the evidence of things not seen" (Hebrews 11:1). The evidence of things not seen. Read that slowly. Hope sees something the trends cannot show, and stakes everything on it, precisely because the thing it sees is not on the trend line.</w:t>
      </w:r>
    </w:p>
    <w:p>
      <w:pPr>
        <w:spacing w:after="200"/>
      </w:pPr>
      <w:r>
        <w:t xml:space="preserve">I want to be careful that you do not hear me running down optimism as if it were a sin. It is not a sin. It is a temperament, a gift some people are born with and others are not, and there is nothing wrong with a cheerful disposition that expects the best. The trouble is not optimism. The trouble is mistaking optimism for faith, and then, when the optimism fails, as it always eventually does, concluding that faith has failed with it. I have watched that mistake gut people. A naturally sunny believer hits the first real darkness of his life, the diagnosis or the divorce or the prodigal child, and his cheerful expectation that things would work out simply collapses, and because he had never learned the difference, he assumes God collapsed too. He did not lose his faith. He lost his optimism and could not tell them apart. That is why this distinction is not a word game. It is the difference between a faith that survives the worst day of your life and a faith that was only ever a good mood with religious vocabulary.</w:t>
      </w:r>
    </w:p>
    <w:p>
      <w:pPr>
        <w:spacing w:after="200"/>
      </w:pPr>
      <w:r>
        <w:t xml:space="preserve">Jürgen Moltmann wrote the book that named this for the modern church, and it matters who he was when he wrote it. His Theology of Hope came out in 1964, and the argument was that Christian faith is, from the first page to the last, oriented toward the future that God has promised. That the resurrection of Christ is not merely a past event to believe in but a future breaking backward into the present, a down payment and a guarantee of the new creation, pulling all of history toward itself like a magnet. And here is the part that gives the book its weight. Moltmann had been a prisoner of war. He was a young German soldier, captured near the end of the Second World War, held in Allied camps for years, and it was there, in that captivity, with no earthly future left to hope in, with his country in ruins and his own future erased, that he first encountered the God of hope. He has said the hope he found there did not come from his circumstances, because his circumstances offered nothing. It came from somewhere outside the circumstances entirely. Picture it. A defeated soldier behind wire, his nation a smoking ruin, no reason on earth to expect anything good, and into that emptiness a hope arrives that the emptiness did not produce and could not explain. That is the whole point. If his hope had been optimism, the camp would have killed it in a week, because the camp gave optimism nothing to feed on. It was hope, and hope does not feed on the camp. It feeds on the promise. And he came home from those camps and built a whole theology on the conviction that the church lives forward, drawn by a promised future, rather than backward by a remembered past or sideways by a measured present.</w:t>
      </w:r>
    </w:p>
    <w:p>
      <w:pPr>
        <w:spacing w:after="200"/>
      </w:pPr>
      <w:r>
        <w:t xml:space="preserve">Notice too where the resurrection sits in all of this, because it is the ground under everything. Christian hope is not a wish or a temperament or a sunny way of reading life. It is staked to a single event in history that either happened or did not. Paul knew this, and he was brutally clear about it. "If Christ be not risen," he wrote, "then is our preaching vain, and your faith is also vain" (1 Corinthians 15:14). He did not hedge. He did not say, well, even if the tomb were full, the teaching would still be lovely and the community still meaningful. He said the whole thing stands or falls on whether a dead man walked out of a grave on a particular morning outside a particular city. And that is what gives hope its spine. Optimism is a feeling about the future. Hope is a verdict about the past, about an empty tomb, that determines the future. The resurrection already happened. It is the first piece of the new creation to arrive, the down payment handed over early, and because that piece is real and in the bank, the rest is guaranteed. Hope does not look ahead at a maybe. It looks back at a fact and reasons forward from it.</w:t>
      </w:r>
    </w:p>
    <w:p>
      <w:pPr>
        <w:spacing w:after="200"/>
      </w:pPr>
      <w:r>
        <w:t xml:space="preserve">This is the move I most want to land in this chapter, so let me try to make it concrete. The Christian future is not merely a destination we are walking toward, sitting passively at the end of the road waiting for us to show up. The Christian future is a power that reaches back into the present to change it now. The future God has guaranteed is not inert. It is active. It pulls. It draws the present forward into conformity with itself. Paul prays for the Ephesians that they would know "what is the hope of his calling" (Ephesians 1:18), and he prays it because the hope of the calling is meant to do something in the present, this week, this Tuesday. It is meant to reorganize how a person lives right now in the light of a city they will not personally reach for years, maybe not in this life at all.</w:t>
      </w:r>
    </w:p>
    <w:p>
      <w:pPr>
        <w:spacing w:after="200"/>
      </w:pPr>
      <w:r>
        <w:t xml:space="preserve">I want to draw the contrast between hope and optimism out a little further, because once you see it you cannot unsee it, and it explains a great deal about why some believers crumble under hard news and others do not. Optimism needs the trend to cooperate. The moment the trend turns, optimism has nothing to say. It is a fair-weather companion. It will sit with you in the bright morning and abandon you the instant the clouds come in. Hope is the opposite. Hope was made for the clouds. Hope does its best work in the dark, because the dark is precisely where the trend goes silent and only the promise is left speaking. This is why you so often find the deepest hope, not in the comfortable churches with the rising graphs, but in the persecuted ones, the poor ones, the ones the world has long since written off. They have nothing left to be optimistic about. They have only the promise. And the promise turns out to be enough, more than enough, and they sing in a way the comfortable church has forgotten how to sing. I have met believers from places where the church grows under pressure I will never face, and what struck me was not their grimness but their gladness, a gladness that did not depend on the news, and I came away suspecting they understood something about hope that my soft, well-fed, anxious American faith barely grasps.</w:t>
      </w:r>
    </w:p>
    <w:p>
      <w:pPr>
        <w:spacing w:after="200"/>
      </w:pPr>
      <w:r>
        <w:t xml:space="preserve">Think about how a genuinely guaranteed future changes present behavior, because we already know this from ordinary life. The runner who knows for a fact that the race ends at a finish line a mile up the road spends himself completely differently than the runner who fears the road might go on forever. He can empty the tank, because he knows where it ends. The soldier who knows the war is already won, that the decisive battle is behind him and the outcome is no longer in doubt, fights differently than the soldier who fears it could all still be lost. Or take something closer to the kitchen table. A woman saves and scrimps and goes without for years, denying herself a hundred small comforts, and she does it cheerfully, because she has a deed in a drawer and she knows the house at the end of it is real. Take the deed away and the same scrimping becomes misery, because now it is just going without, with nothing certain on the other side. The certainty does not just wait at the end. It reaches back and changes how she lives every day in between. The whole logic of the New Testament's ethics runs on exactly this engine. Because the future is secure, live now in its light. "Beloved, now are we the sons of God, and it doth not yet appear what we shall be: but we know that, when he shall appear, we shall be like him, for we shall see him as he is. And every man that hath this hope in him purifieth himself" (1 John 3:2-3). Watch the logic. The hope purifies. The man does not clean himself up in order to earn the future. The guaranteed future reaches back and changes the man who holds it. The destination remakes the traveler before he ever arrives.</w:t>
      </w:r>
    </w:p>
    <w:p>
      <w:pPr>
        <w:spacing w:after="200"/>
      </w:pPr>
      <w:r>
        <w:t xml:space="preserve">This is why hope, real hope, is never passive, and why it has nothing whatsoever to do with sitting around waiting for heaven while the world burns. That is the great slander against Christian hope, that it makes people useless, so heavenly minded they are no earthly good. I have found the opposite to be true every single time. The most hopeful Christians I have ever known were also, without exception, the most active. The most willing to give themselves to causes the world had written off as lost. The most able to labor for years at things they knew full well they would never see completed. I think of an old saint in my own congregation who planted trees in her seventies, ordinary slow-growing shade trees, knowing perfectly well she would never sit under them. When somebody asked her why, she looked at them like they had asked why water is wet. Somebody will, she said. That is hope. That is a woman living from a future she will not personally see, and the reason is this. They were not working in order to secure an uncertain future by the sweat of their own effort. They were working in joyful response to a future that God had already secured. And that changes the entire quality of the work, root and branch. The pragmatist works in fear, frantically trying to engineer a future he is terrified will not arrive unless he engineers it. The hopeful Christian works in freedom, building toward a future he knows is coming regardless of his success or failure, and therefore building without the desperate, grinding exhaustion of the man who believes it all finally rests on his own shoulders.</w:t>
      </w:r>
    </w:p>
    <w:p>
      <w:pPr>
        <w:spacing w:after="200"/>
      </w:pPr>
      <w:r>
        <w:t xml:space="preserve">Let me answer an objection here, because it is a fair one and I have felt it myself in the small hours. Somebody says, this all sounds lovely, but it sounds like a way of excusing failure. If the future is guaranteed no matter what I do, why try at all? Why not let the building rise on its own? But that gets the relationship exactly backward, and the runner shows you why. The runner does not run less hard because the finish line is fixed. He runs harder, because the fixed finish line is the only thing that makes the running mean anything. A race with no finish is not a race, it is just exhaustion. It is the certainty of the end that releases everything he has. Hope does not excuse the labor. Hope is what makes the labor bearable, and joyful, and free, because it takes the outcome off your shoulders and leaves you only the faithfulness, which was the only thing that was ever yours to carry in the first place.</w:t>
      </w:r>
    </w:p>
    <w:p>
      <w:pPr>
        <w:spacing w:after="200"/>
      </w:pPr>
      <w:r>
        <w:t xml:space="preserve">I came to faith out of atheism, so I know the country on the other side of this border better than I sometimes let on, and I will tell you what hope looked like from there. From there it looked like a coping mechanism. A pretty story frightened people told themselves so they could sleep. I was not impressed by it and I did not envy it, because I could see, or thought I could see, that it was wishful thinking dressed up in stained glass. And I have to say this honestly. If Christian hope were optimism, I would have been right. If it were just a sunny disposition about how things tend to work out, it would deserve the contempt I had for it. What I had not reckoned with, what eventually undid me, was that the Christians I could not dismiss were not optimists at all. They were not telling themselves things would probably be fine. Several of them were watching things be very much not fine and standing anyway, on something, and the something was not a mood. It was a claim about a man and a tomb. You cannot argue a person out of a mood by reasoning about a tomb. But you can be slowly, unwillingly drawn toward a tomb that will not stay shut in your mind, and that is more or less what happened to me. The hope was not soft. The hope had a hard fact under it, and the hard fact would not leave me alone.</w:t>
      </w:r>
    </w:p>
    <w:p>
      <w:pPr>
        <w:spacing w:after="200"/>
      </w:pPr>
      <w:r>
        <w:t xml:space="preserve">I have buried people whose hope humbled me, and changed me, and I have come to think that the deathbed is where the difference between optimism and hope finally becomes visible, because the deathbed is where optimism runs out of road. I sat with a man once, near the end, who had every earthly reason to despair. There was no good reading of his trends. There was no positive spin left to put on his situation, and he knew it, and the people who loved him knew it. The hospice nurse had stopped pretending. The family had stopped pretending. And he was not despairing. When I finally worked up the nerve to ask him how, he did not give me a strategy or a brave face or a line about staying positive. He said, more or less, that he had read the last chapter and he knew how the story ended, and that the present was hard, harder than he could say, but that the present was not the end. He was lying in that bed living from the future. The city was pulling him forward through a present that had nothing left to offer his optimism and everything still to offer his hope. I went into that room to comfort him and I came out comforted, which is how it usually goes when you are around someone who actually believes what we all say we believe. I have done a lot of funerals. I can tell you that the ones who go out in hope and the ones who go out in optimism do not look the same at the end, because when the road runs out, optimism has nothing left and hope is just getting started.</w:t>
      </w:r>
    </w:p>
    <w:p>
      <w:pPr>
        <w:spacing w:after="200"/>
      </w:pPr>
      <w:r>
        <w:t xml:space="preserve">Let me press the objection one step further, because there is a colder version of it. Somebody says, easy for the dying man to read the last chapter, he had nothing left to lose. But I have to live in the middle of the book, with a mortgage and a marriage and a church that is shrinking, and the last chapter feels a thousand pages away. I understand that. The middle of the book is where most of us live, and the middle is genuinely hard, and I will not pretend the promise makes the middle stop hurting. It does not. Moltmann came home from the camp to a ruined country and a slow rebuilding, not to instant glory, and his hope did not spare him a single hard year. What the hope did was change what those hard years meant. The same drudgery, the same disappointment, the same long obedience, but now it is drudgery inside a story that ends in a city, and not drudgery inside a story that ends in nothing. The work does not get easier. The work gets meaning. And meaning, it turns out, is most of what we are actually running out of when we say we are exhausted. We can carry almost any weight if we believe it is carrying us somewhere. It is the suspicion that the weight goes nowhere that finally breaks a person, and that suspicion is exactly the thing the empty tomb was given to kill.</w:t>
      </w:r>
    </w:p>
    <w:p>
      <w:pPr>
        <w:spacing w:after="200"/>
      </w:pPr>
      <w:r>
        <w:t xml:space="preserve">That is the posture I want for the church in this generation, and I want it for you, personally, in whatever you are facing. Not the optimism that rises and falls with the attendance numbers and the cultural mood. Not the despair that reads the trends and concludes the building must be collapsing. But the hope that holds the promise steady against the evidence, that lives from a future God has guaranteed with the resurrection of his Son, that labors in freedom precisely because the outcome is already secured and the work cannot finally fail. The trends may run against us for a long time yet. They may run against us for the rest of our lives. I am not going to lie to you and tell you the graph is about to turn, because I do not know that, and neither does anyone selling you a conference ticket. The hope does not depend on the trends. It depends entirely on the one who said he would build his church, and who has never once failed to finish what he began.</w:t>
      </w:r>
    </w:p>
    <w:p>
      <w:pPr>
        <w:spacing w:after="200"/>
      </w:pPr>
      <w:r>
        <w:t xml:space="preserve">Read the last chapter. The city comes down. The dwelling of God is with men. Every tear is wiped away (Revelation 21:3-4). That is not optimism. There is no trend on earth that predicts it, no spreadsheet that forecasts it, no data that supports it. It is hope. The substance of things hoped for, the evidence of things not seen. And it is meant to reach back, right now, into this gray and difficult and discouraging present, and pull you forward into a faithfulness you could never sustain on the evidence alone.</w:t>
      </w:r>
    </w:p>
    <w:p>
      <w:pPr>
        <w:spacing w:after="200"/>
      </w:pPr>
      <w:r>
        <w:t xml:space="preserve">Hope is not a guess about the future. It is the future arriving early to change the present.</w:t>
      </w:r>
    </w:p>
    <w:p>
      <w:pPr>
        <w:spacing w:after="200" w:before="240"/>
      </w:pPr>
      <w:r>
        <w:rPr>
          <w:b/>
          <w:bCs/>
        </w:rPr>
        <w:t xml:space="preserve">Verdict: Hope is not a guess about the future. It is the future arriving early to change the present.</w:t>
      </w:r>
    </w:p>
    <w:p>
      <w:pPr>
        <w:spacing w:after="80" w:before="120"/>
      </w:pPr>
      <w:r>
        <w:rPr>
          <w:b/>
          <w:bCs/>
        </w:rPr>
        <w:t xml:space="preserve">For reflection</w:t>
      </w:r>
    </w:p>
    <w:p>
      <w:pPr>
        <w:spacing w:after="80"/>
      </w:pPr>
      <w:r>
        <w:t xml:space="preserve">— Is your hope based on what you can see happening, or on what God has promised regardless of what you see?</w:t>
      </w:r>
    </w:p>
    <w:p>
      <w:pPr>
        <w:spacing w:after="80"/>
      </w:pPr>
      <w:r>
        <w:t xml:space="preserve">— How would living from a guaranteed future change what you do this week?</w:t>
      </w:r>
    </w:p>
    <w:p>
      <w:pPr>
        <w:spacing w:after="80"/>
      </w:pPr>
      <w:r>
        <w:t xml:space="preserve">— Where have you settled for optimism when God offers you hope?</w:t>
      </w:r>
    </w:p>
    <w:p>
      <w:r>
        <w:br w:type="page"/>
      </w:r>
    </w:p>
    <w:p>
      <w:pPr>
        <w:pStyle w:val="Heading1"/>
        <w:spacing w:after="240" w:before="240"/>
      </w:pPr>
      <w:r>
        <w:t xml:space="preserve">Chapter 11 — What We Are Building Toward</w:t>
      </w:r>
    </w:p>
    <w:p>
      <w:pPr>
        <w:spacing w:after="240"/>
      </w:pPr>
      <w:r>
        <w:rPr>
          <w:i/>
          <w:iCs/>
        </w:rPr>
        <w:t xml:space="preserve">The end of the story is not escape from the world but the marriage of heaven and earth in the New Jerusalem, a future so concrete that it reshapes what the church should value now. We build toward a city, and the city tells us what matters.</w:t>
      </w:r>
    </w:p>
    <w:p>
      <w:pPr>
        <w:spacing w:after="200"/>
      </w:pPr>
      <w:r>
        <w:t xml:space="preserve">We have spent generations preaching the wrong ending, and the wrong ending has quietly produced the wrong church.</w:t>
      </w:r>
    </w:p>
    <w:p>
      <w:pPr>
        <w:spacing w:after="200"/>
      </w:pPr>
      <w:r>
        <w:t xml:space="preserve">The ending most Christians actually imagine, whatever our doctrine says on paper, is escape. The soul leaves the body, the world gets left behind, and we float up to a disembodied heaven of clouds and harps and endless church services, eternally elsewhere, eternally somewhere that is not here. It is the ending of a thousand hymns. It is the ending of ten thousand funeral sermons, including, I am ashamed to say, some of mine from early on. He has gone home. She has flown away to a better place. I stood at a graveside as a young pastor and told a grieving family that their mother had escaped this veil of tears and gone up to be a spirit forever, and I meant every word, and I had the Bible mostly wrong, and nobody corrected me because everybody in the tent believed the same wrong thing. The trouble is, it is not the ending the Bible actually describes. The Bible's ending runs in the opposite direction. Not us going up to heaven, but heaven coming down to earth. "And I John saw the holy city, new Jerusalem, coming down from God out of heaven" (Revelation 21:2). The movement is downward. Toward the world, not away from it. And the great voice from the throne does not announce that the redeemed have escaped at last to be with God in some far-off place. It announces the opposite. "Behold, the tabernacle of God is with men, and he will dwell with them" (Revelation 21:3). God moves in. God comes down and takes up residence. Heaven and earth, separated since the garden, are married at last, and the wedding happens here.</w:t>
      </w:r>
    </w:p>
    <w:p>
      <w:pPr>
        <w:spacing w:after="200"/>
      </w:pPr>
      <w:r>
        <w:t xml:space="preserve">This is not a minor adjustment to a footnote. It changes what the church is building toward, and therefore it changes what the church should be building right now, today, this week, with these hands.</w:t>
      </w:r>
    </w:p>
    <w:p>
      <w:pPr>
        <w:spacing w:after="200"/>
      </w:pPr>
      <w:r>
        <w:t xml:space="preserve">N.T. Wright has labored for decades to recover this against centuries of escapist preaching, and his argument in Surprised by Hope is simple and, once you see it, devastating. If the Christian hope is escape from the world, then the world does not ultimately matter, and the church's work in the world is just rearranging the deck chairs on a sinking ship while we wait for the rescue helicopter to come. Why polish the brass on a boat that is going down? But if the Christian hope is the renewal of the world, resurrection, new creation, heaven and earth joined, then everything done in faith in this world matters eternally, because this world is not going to be thrown away, it is going to be healed. The body is not a prison the soul escapes from. The body will be raised. The earth is not a doomed husk we evacuate. The earth will be renewed. The end is not evacuation. The end is restoration, and restoration of a kind that goes beyond the original, because the renewed creation will have been through death and out the other side and can never die again.</w:t>
      </w:r>
    </w:p>
    <w:p>
      <w:pPr>
        <w:spacing w:after="200"/>
      </w:pPr>
      <w:r>
        <w:t xml:space="preserve">Let me say plainly why this is not a small theological quibble, because I used to think it was. I used to think the question of whether we go up to heaven or heaven comes down to earth was the kind of thing seminary professors fight about while ordinary people get on with loving Jesus, and it did not much matter which way you came down. I no longer think that. I have watched the escape ending hollow out churches from the inside. A church that believes the world is a sinking ship it is waiting to escape will, sooner or later, stop caring about the ship. Why would it not? You do not repair what you are abandoning. You do not love a place you are only passing through. And so the escape ending produces a peculiar kind of Christian, warm toward heaven and cold toward his own street, fervent about the rapture and indifferent about the family three doors down, and he does not even feel the contradiction, because his theology told him the street does not finally count.</w:t>
      </w:r>
    </w:p>
    <w:p>
      <w:pPr>
        <w:spacing w:after="200"/>
      </w:pPr>
      <w:r>
        <w:t xml:space="preserve">There is even closer evidence, and it cuts me, so I will say it about myself. The escape ending lets a man treat his own body as disposable while it lasts. If the body is just a shell the soul sheds at the end, then why honor it now, why grieve when it suffers, why care for the dying flesh of the people around you with any tenderness beyond keeping them comfortable until they are gone. But the resurrection of the body changes how you sit beside a hospital bed. You are not waiting for someone to escape their failing flesh. You are tending, for the last time on this side, a body that God himself intends to raise, the same body, healed, made glorious, never to fail again. That changes how you hold a hand. It changes how you wash a body for burial. It changes the funeral, and the grave, and the slow visiting of the very old whom the world has filed away as already finished. None of them is finished. Every one of them is a seed in the ground.</w:t>
      </w:r>
    </w:p>
    <w:p>
      <w:pPr>
        <w:spacing w:after="200"/>
      </w:pPr>
      <w:r>
        <w:t xml:space="preserve">Read the resurrection chapter in First Corinthians slowly sometime and notice how physical Paul keeps it. He will not let it float off into the spiritual. He keeps talking about a body. It is sown in corruption, he says, it is raised in incorruption, sown in dishonor, raised in glory, sown in weakness, raised in power, sown a natural body, raised a spiritual body (1 Corinthians 15:42-44). And the word he uses for spiritual there does not mean made of vapor. It means animated by the Spirit, no longer running down toward death, but it is still a body, raised, real, the same person, the way the risen Christ still bore the marks in his hands and ate fish on the shore. Our escapist hymns quietly drop all of that. They sing the soul up and out and leave the body in the dirt as so much discarded clothing. Paul will not. He plants it like a seed and waits for the field.</w:t>
      </w:r>
    </w:p>
    <w:p>
      <w:pPr>
        <w:spacing w:after="200"/>
      </w:pPr>
      <w:r>
        <w:t xml:space="preserve">I have come to think the wrong ending also explains a strange flatness in a lot of our preaching about the future, including, again, my own for years. If the end is just escape to a featureless somewhere-else, there is almost nothing to say about it. Clouds. Harps. Rest. It is vague because it is supposed to be vague, a blank screen onto which the tired project their tiredness. But the Bible's ending is not vague. It is specific to the point of being almost embarrassing in its concreteness. Walls of a particular height. Gates of a particular number, twelve of them, named for the tribes. Foundations garnished with stones you could name in a jeweler's shop. A river running down the middle of the main street, clear as crystal, and the tree of life growing on both its banks, bearing twelve kinds of fruit, a different one every month, and its leaves for the healing of the nations (Revelation 22:1-2). That is not a vague place. That is a place you could draw. You could plant a garden in it. You could get lost on a side street and find your way home for supper. The vagueness was never in the text. The vagueness was in us, and we put it there because we had decided the destination was an escape from places and not the redemption of one.</w:t>
      </w:r>
    </w:p>
    <w:p>
      <w:pPr>
        <w:spacing w:after="200"/>
      </w:pPr>
      <w:r>
        <w:t xml:space="preserve">And notice carefully what the restored end actually contains, because the details are doing theological work. It is a city. Which means it is full of culture. Architecture. Streets and gates and walls. Gathered human life. The works of human hands, taken up and made glorious. "And the kings of the earth do bring their glory and honour into it" (Revelation 21:24). Something of human civilization, purified of its sin, is carried into the New Jerusalem and laid at the feet of God. The garden at the beginning was raw, untouched nature. The city at the end is nature plus everything good that humanity built out of nature across all the long centuries of history, healed of its corruption and offered up. The end is not less than the garden. It is the garden plus the harvest of all human history, redeemed. Sit with that image of the kings bringing their glory in. Whatever was genuinely good and true and beautiful in all the building of all the centuries, the music and the craft and the just laws and the healed bodies and the patient love, does not get burned up as worthless. It gets carried through the gates and laid down before the throne. The end is a homecoming for everything good that was ever made.</w:t>
      </w:r>
    </w:p>
    <w:p>
      <w:pPr>
        <w:spacing w:after="200"/>
      </w:pPr>
      <w:r>
        <w:t xml:space="preserve">There is an objection here that I take seriously, because the cynic in me raises it. Does any of this not flirt with the old dream of building heaven on earth by our own hands, the very thing every chapter of this book has warned against? Are we not one short step from the proud confusion of the two cities, the church that thinks its programs are constructing the kingdom? It is a fair worry, and the answer is a single verb, and you have to keep your eye on it or the whole thing tips over. We do not build the city. We build toward it. The city comes down. John does not see the saints stacking the New Jerusalem up out of the rubble like ambitious masons. He sees it descending, finished, from God, out of heaven. Our hands do not lay its foundation. Our hands lay things here, in faith, that God in his mysterious economy gathers up into what he alone brings down. The difference is the difference between a child building a sandcastle and a child carrying a basket of his own small good things to a feast that someone else has prepared. The feast is not his doing. But the basket is not nothing, and it is welcome at the table.</w:t>
      </w:r>
    </w:p>
    <w:p>
      <w:pPr>
        <w:spacing w:after="200"/>
      </w:pPr>
      <w:r>
        <w:t xml:space="preserve">If that is the ending, then the church's work right now is not waiting-room activity. It is foundation-laying for the city. When you build something good and true and beautiful, in faith, a marriage that lasts, a craft done with excellence, a just institution, a faithful congregation, a healed relationship, a work of mercy that no one will ever hear about, you are not killing time until the rescue. You are building something that, in ways you cannot trace or measure, will somehow be gathered up into the city. Paul says it as plainly as he ever says anything: your labor "is not in vain in the Lord" (1 Corinthians 15:58). Not in vain. Which has to mean it carries forward, somehow, into the end. The good you build in faith does not evaporate when the world is made new. It is taken up. The continuity between this world and the next is far greater than our escapist hymns ever let us imagine.</w:t>
      </w:r>
    </w:p>
    <w:p>
      <w:pPr>
        <w:spacing w:after="200"/>
      </w:pPr>
      <w:r>
        <w:t xml:space="preserve">I cannot tell you the mechanism. I do not know how a kindness done in a nursing home in Fenton in the year of our Lord shows up in the New Jerusalem, any more than I can tell you exactly how a buried seed becomes a wheat field. Paul himself reaches for that very image when people press him on how the dead are raised, and he more or less says, you fool, look at a seed, it goes into the ground as one thing and comes up as another, and you cannot trace the road between, but the field is real. I take it the same way. I do not need the diagram. I need the promise. And the promise is that the labor is not in vain, which means there is a road, even a hidden one, between the good you do here in faith and the city that comes down there in glory.</w:t>
      </w:r>
    </w:p>
    <w:p>
      <w:pPr>
        <w:spacing w:after="200"/>
      </w:pPr>
      <w:r>
        <w:t xml:space="preserve">I sat at a kitchen table not long ago with a man who builds cabinets for a living, and he asked me, half joking, whether his work would mean anything in heaven or whether he had wasted forty years on hinges and drawers while he should have been doing something spiritual. I told him I did not know exactly what becomes of a cabinet in the new creation, and I am not going to pretend I do. But I told him what I am sure of, which is that the care he put into a joint no one would ever see, the honesty of his measure, the refusal to hide a flaw with putty, the years of doing it well when no one was watching, that those are city things, and that the God who notices a cup of cold water given in his name does not overlook forty years of quiet integrity in a workshop. He got quiet. I think nobody had ever told him his work was holy. The escape ending had taught him, without ever saying it out loud, that the only thing that finally counts is the soul, and that his hands were just passing the time. The new-creation ending told him his hands had been building, all along, with material the city is made of.</w:t>
      </w:r>
    </w:p>
    <w:p>
      <w:pPr>
        <w:spacing w:after="200"/>
      </w:pPr>
      <w:r>
        <w:t xml:space="preserve">This rescues ordinary faithfulness from the meaninglessness that the escapist ending quietly assigns it. I have stood beside people who spent their whole lives in obscure, unglamorous service. The woman who taught children's Sunday school for fifty years and never led anything bigger, who could probably still name every child who passed through her little classroom and pray for them in order. The man who quietly paid the bills nobody else would pay and never let his name be attached, who slipped a folded check under my office door more than once and made me promise not to say. The saints whose names will never appear in any history of any church. And the escapist ending makes all of their work look small, a way of pleasantly passing the time until heaven, religious busywork on a doomed planet. But the biblical ending makes that same work look enormous, because it turns out to be precisely the kind of work the city is made of. The New Jerusalem is not built of grand gestures and famous names. It is built of ten thousand thousand acts of faithful, ordinary, unrecorded love, each one taken up by God and made permanent in a world that has stopped dying. When I bury one of those quiet ones, and the room is half empty because the world never noticed them, I have come to believe I am burying a stonemason of the city, and the world's empty pew is no measure at all of the weight of what they built.</w:t>
      </w:r>
    </w:p>
    <w:p>
      <w:pPr>
        <w:spacing w:after="200"/>
      </w:pPr>
      <w:r>
        <w:t xml:space="preserve">This is also, I have come to think, what saves the church from two opposite errors about its work in the world, errors that have each captured large parts of the church in our lifetime. The first error says the world does not matter, so the church should retreat into a spiritual ghetto and wait for the end, ignoring justice and beauty and culture and the suffering of actual bodies, because none of that is eternal anyway. The escapist ending produces this. It produces a church that can sing about heaven while the neighborhood around it rots and feel no contradiction. I have driven past those churches, doors locked all week, lawn gone to seed, a community dying within sight of the steeple, and the people inside on Sunday genuinely believe they are being faithful, because their ending told them the neighborhood was not their concern. The second error says only the world matters, so the church should become a program of social improvement and quietly let go of God, of prayer, of conversion, of the cross, of everything that cannot be measured in outcomes. The merely earthly hope produces this. It produces a church that becomes indistinguishable from a nonprofit and then wonders why no one bothers to come to the one with the steeple, when there is a better-funded nonprofit down the road that never asks you to sing. The biblical ending refuses both of them at once. It says the world matters precisely because God is going to redeem it, not replace it, so the church works hard for the good of the world as a foretaste of the coming city, while never for one second confusing the foretaste with the feast, never pretending we can build the New Jerusalem ourselves by our own programs. We build toward it. We do not build it. The city comes down from God out of heaven. We do not stack it up from earth. But what we build here in faith gets gathered into what he brings down there in glory, and so neither error can hold.</w:t>
      </w:r>
    </w:p>
    <w:p>
      <w:pPr>
        <w:spacing w:after="200"/>
      </w:pPr>
      <w:r>
        <w:t xml:space="preserve">Augustine held these two realities together in his two cities, the city of man and the city of God, intermingled all through history, fully distinguishable only at the very end. He never once thought the church could build the city of God on earth by its own effort. That was the error he feared most, the proud confusion of the two cities, the empire that thinks it is the kingdom. He had watched men make Rome into God and then lose their faith when Rome bled, and he would not let the church repeat the mistake. But neither did he ever think the Christian's daily work in this world was meaningless, because the city of God was being built by God, through that very work, gathered out of the rubble of history toward its certain completion. We labor in the city of man. We are citizens of the city of God. And we build, in the one, toward a completion that only God will bring in the other.</w:t>
      </w:r>
    </w:p>
    <w:p>
      <w:pPr>
        <w:spacing w:after="200"/>
      </w:pPr>
      <w:r>
        <w:t xml:space="preserve">So when people ask me what the church is actually for, and they do ask, sometimes skeptics across a table who expect a thin answer and are ready to knock it down, I have stopped giving them the small answers. Community. Comfort. Moral instruction. A nice place to belong and raise the kids. Those answers are all true as far as they go, but they are not the size of the thing, and a skeptic can smell a small answer from across the room. The church is the community that knows where history is going and lives now in the light of where it ends. The church is the people who have read the last chapter, heaven and earth married, the city descended, the dwelling of God with men, every tear wiped from every eye (Revelation 21:4), and who therefore build, in this present darkness, things fit for that city. Marriages fit for the city. Mercy fit for the city. Beauty and justice and faithful ordinary love, fit for the city. None of it wasted. All of it gathered. All of it built, in faith, toward a home we are going to live in.</w:t>
      </w:r>
    </w:p>
    <w:p>
      <w:pPr>
        <w:spacing w:after="200"/>
      </w:pPr>
      <w:r>
        <w:t xml:space="preserve">I think this is why the escape ending always, in the end, produces a tired church, and the new-creation ending produces a working one, even in the same hard town with the same thin budget. If you are waiting for a helicopter, every passing year is just more waiting, and waiting wears a soul down to nothing. But if you are laying foundation for a city that is coming, every passing year is another course of brick that will stand, and that knowledge does something to a person that no pep talk ever could. I have watched it. I have watched a congregation that had been merely surviving, merely hanging on for the rapture, come slowly alive when they understood that the meal they cook for the grieving family, the porch they repair for the widow down the road, the marriage two of them are fighting to save, are not killing time. They are the very stuff of the city, gathered up, none of it lost. The work did not change. The town did not change. What changed was what the work was for, and that turned out to be most of everything.</w:t>
      </w:r>
    </w:p>
    <w:p>
      <w:pPr>
        <w:spacing w:after="200"/>
      </w:pPr>
      <w:r>
        <w:t xml:space="preserve">And let me name the danger one more time so I am not misheard at the very end, because this is the chapter where a person could run off the road in the wrong direction. We are not the builders of the New Jerusalem. The minute we start to believe we are constructing the kingdom by our programs and our progress, we have become the proud city of man wearing the kingdom's clothes, and that confusion has wrecked more good movements than persecution ever did. The city comes down. We do not stack it up. But neither do we sit on our hands and wait, because the same God who brings the city down has handed us baskets to fill in the meantime, and told us, on his own word, that what we carry in faith is not in vain. So we hold the two truths in two hands and we refuse to drop either one. We do not build it. We build toward it. And the building toward, done in faith, is gathered into the bringing down, by a grace we will not fully understand until we are standing inside the gates looking back.</w:t>
      </w:r>
    </w:p>
    <w:p>
      <w:pPr>
        <w:spacing w:after="200"/>
      </w:pPr>
      <w:r>
        <w:t xml:space="preserve">So ask it of yourself, plainly, before you close this chapter. What did you build this week that is fit for that city? Not what did you accomplish. Not what moved the numbers. What did you make, or mend, or forgive, or carry, in faith, that the kings of the earth could bring through those gates without shame? Most of us, if we are honest, will find the answer is smaller than we wish. But it is never nothing. The seed goes into the ground looking like nothing. And the field is real.</w:t>
      </w:r>
    </w:p>
    <w:p>
      <w:pPr>
        <w:spacing w:after="200"/>
      </w:pPr>
      <w:r>
        <w:t xml:space="preserve">The end is not a rescue from the world but the healing of it, and that changes what we build.</w:t>
      </w:r>
    </w:p>
    <w:p>
      <w:pPr>
        <w:spacing w:after="200" w:before="240"/>
      </w:pPr>
      <w:r>
        <w:rPr>
          <w:b/>
          <w:bCs/>
        </w:rPr>
        <w:t xml:space="preserve">Verdict: The end is not a rescue from the world but the healing of it, and that changes what we build.</w:t>
      </w:r>
    </w:p>
    <w:p>
      <w:pPr>
        <w:spacing w:after="80" w:before="120"/>
      </w:pPr>
      <w:r>
        <w:rPr>
          <w:b/>
          <w:bCs/>
        </w:rPr>
        <w:t xml:space="preserve">For reflection</w:t>
      </w:r>
    </w:p>
    <w:p>
      <w:pPr>
        <w:spacing w:after="80"/>
      </w:pPr>
      <w:r>
        <w:t xml:space="preserve">— Does your vision of heaven involve escaping the world or the world being made right?</w:t>
      </w:r>
    </w:p>
    <w:p>
      <w:pPr>
        <w:spacing w:after="80"/>
      </w:pPr>
      <w:r>
        <w:t xml:space="preserve">— If the end is a city full of gathered human work, what does that say about the things you are building now?</w:t>
      </w:r>
    </w:p>
    <w:p>
      <w:pPr>
        <w:spacing w:after="80"/>
      </w:pPr>
      <w:r>
        <w:t xml:space="preserve">— What would it mean to build, this week, something fit for the New Jerusalem?</w:t>
      </w:r>
    </w:p>
    <w:p>
      <w:r>
        <w:br w:type="page"/>
      </w:r>
    </w:p>
    <w:p>
      <w:pPr>
        <w:pStyle w:val="Heading1"/>
        <w:spacing w:after="240" w:before="240"/>
      </w:pPr>
      <w:r>
        <w:t xml:space="preserve">Chapter 12 — Suffering and the Shape of the Building</w:t>
      </w:r>
    </w:p>
    <w:p>
      <w:pPr>
        <w:spacing w:after="240"/>
      </w:pPr>
      <w:r>
        <w:rPr>
          <w:i/>
          <w:iCs/>
        </w:rPr>
        <w:t xml:space="preserve">The church has always risen most surely through suffering rather than around it, and the cross is not an interruption of the building but the pattern of it. A theology of the unfinished church must make sense of the pain, not preach around it.</w:t>
      </w:r>
    </w:p>
    <w:p>
      <w:pPr>
        <w:spacing w:after="200"/>
      </w:pPr>
      <w:r>
        <w:t xml:space="preserve">I have to stop and talk about suffering, because a book about hope that does not reckon honestly with suffering is a book that will fail you on the day you need it most, and I have read too many of those. I have, God help me, written a few sermons like that too, early on, before I knew better. Bright sermons. Sermons that solved the problem of pain in twenty-five minutes with three points and a closing illustration about a sunrise. And then I would stand at a graveside on a Thursday and watch one of those tidy sermons evaporate in the cold air over an open hole in the ground, and I would understand, again, that I had been preaching at the pain instead of into it.</w:t>
      </w:r>
    </w:p>
    <w:p>
      <w:pPr>
        <w:spacing w:after="200"/>
      </w:pPr>
      <w:r>
        <w:t xml:space="preserve">Everything I have written so far could be misread as a kind of triumphalism, as if the building simply rises, smoothly, inevitably, and all we have to do is trust the architect and enjoy the ride up. But that is not how it goes, and you know it is not how it goes, because you have lived some version of the pain that makes a person pick up a book like this in the first place. The marriage that did not make it despite the prayers. The child who walked away from everything you tried to give him. The diagnosis. The church split that broke friendships you thought were permanent. The long depression that no amount of faith seemed to lift. If the building is rising, then it is rising through all of that, not around it, and any hope I offer you that cannot account for the suffering is not hope. It is just optimism wearing a cross necklace.</w:t>
      </w:r>
    </w:p>
    <w:p>
      <w:pPr>
        <w:spacing w:after="200"/>
      </w:pPr>
      <w:r>
        <w:t xml:space="preserve">Let me tell on myself, because I do not want to write this chapter from a clean distance. I have sat in living rooms where there was nothing to say. I sat once with a young mother whose baby had died, a woman from our congregation who had prayed harder for that child than I have prayed for anything in my life, and she looked at me across her kitchen table, the casseroles already crowding the counter behind her, and she asked me why. Not the theological why, the philosophy-seminar why. The other one. The why that is really a wail with a question mark stapled to the end of it. And I will be honest with you. Every neat thing I knew about the problem of evil went silent in my mouth. I did not give her an answer. I do not think there is an answer you can hand across a kitchen table to a woman whose baby is in the ground. What I did, mostly, was stay, and weep a little with her, and come back the next week, and the week after that. And I have come to think that staying was closer to the truth of the gospel than any answer I could have produced, because the gospel's response to suffering is not finally an explanation. It is a presence.</w:t>
      </w:r>
    </w:p>
    <w:p>
      <w:pPr>
        <w:spacing w:after="200"/>
      </w:pPr>
      <w:r>
        <w:t xml:space="preserve">So let me say the hard thing plainly, and then I will spend the rest of the chapter trying to make it bearable instead of cruel. The church has always risen most surely through suffering, not in spite of it but somehow by means of it. This is not a sentiment. It is a pattern you can trace across two thousand years, and it starts at the very center, with the cross itself. The whole building is founded on a Friday afternoon execution. The cornerstone is a man tortured to death by the state. There is no version of Christianity, none, that goes around the cross, because the cross is not an obstacle on the way to the kingdom. The cross is the way the kingdom comes. "Except a corn of wheat fall into the ground and die, it abideth alone: but if it die, it bringeth forth much fruit" (John 12:24). Jesus said that about himself, about his own coming death, and then he said it about everyone who would follow him. The pattern of the seed is the pattern of the whole thing. Death first, then fruit. Burial first, then harvest. There is no path to the harvest that skips the burial, and the church has spent a lot of energy in comfortable centuries pretending otherwise, and it has produced a soft and brittle faith that snaps the first time real weight comes down on it.</w:t>
      </w:r>
    </w:p>
    <w:p>
      <w:pPr>
        <w:spacing w:after="200"/>
      </w:pPr>
      <w:r>
        <w:t xml:space="preserve">I have watched that brittle faith snap, up close. A man in his fifties, a deacon, a pillar, the kind of man who could quote you chapter and verse and had taught the adult class for years. He lost his job and then, eighteen months later, his wife to a fast and ugly cancer, and somewhere in there his faith simply came apart in his hands, and he told me, with a kind of bewildered anger, that none of it had been what he was promised. And I realized, listening to him, that somewhere along the way he had absorbed a promise the Bible never made him. He thought the faith was a fence that kept the suffering out. He had built his whole life inside that fence, and when the suffering came through it anyway, as it always does, he concluded the fence had failed, and he walked out of the only thing that could have held him. Nobody ever told him, out loud, that the cross is the center and not the exception. He learned a Christianity with the cross moved off to the side, and a Christianity with the cross off to the side cannot survive a Thursday graveside, his own or anyone else's.</w:t>
      </w:r>
    </w:p>
    <w:p>
      <w:pPr>
        <w:spacing w:after="200"/>
      </w:pPr>
      <w:r>
        <w:t xml:space="preserve">The early church knew this because they had no choice but to know it. Tertullian, writing around the year 200, while Christians were being killed for sport in the arenas of an empire that found their deaths entertaining, said that the blood of the martyrs is seed. Seed. Not waste, not tragedy, not the failure of the project, but seed sown into the ground from which more church grows. And history bore him out in the most literal way. The empire tried to stamp the church out by killing it, and the killing made it grow, because people watched Christians die well, die with a peace and even a joy that made no sense, and the watchers wanted to know what these people had that took the terror out of death. Think about what that actually looked like, in the stands. You came to the arena for blood sport, the way a man today might go to a fight, and you watched some young woman who would not curse Christ to save her own life walk out onto the sand singing, of all things, and you went home that night unable to shake it. The persecution that was meant to be the end of the church turned out to be one of the engines of its expansion. The building went up through the fire. It always has.</w:t>
      </w:r>
    </w:p>
    <w:p>
      <w:pPr>
        <w:spacing w:after="200"/>
      </w:pPr>
      <w:r>
        <w:t xml:space="preserve">Now I want to be careful, because this teaching gets abused, badly, and I have seen the abuse do terrible damage. There is a version of this that becomes cruel, that tells the suffering person their pain is good for them and they should be grateful for it, that hands a grieving mother a tidy theological explanation for her dead child and calls it comfort. I am not doing that, and I will not do that, and the Bible does not do that. Job's friends did that. They sat with him in silence for seven days, which was the best thing they ever did, and then they opened their mouths and started explaining his suffering to him, and by the end of the book God himself is angry at them for it. "Ye have not spoken of me the thing that is right," he tells them, of all the pious and orthodox things they had said over their suffering friend. Be careful explaining other people's pain to them. God was.</w:t>
      </w:r>
    </w:p>
    <w:p>
      <w:pPr>
        <w:spacing w:after="200"/>
      </w:pPr>
      <w:r>
        <w:t xml:space="preserve">And Jesus wept at the tomb of his friend Lazarus, even though he knew, knew for certain, that he was about to raise him from the dead in five minutes (John 11:35). Sit with how strange that is. He knew the resurrection was coming, knew it was minutes away, and he still wept, which tells you that the coming joy does not cancel the present grief, does not make it fake or unspiritual or a failure of faith. The shortest verse in the Bible is God himself crying at a funeral he is about to undo. So when I say the building rises through suffering, I am not telling you to be glad about your suffering, or to slap a verse on it and move along. I am telling you that God is not absent from it, and not wasting it, and that the pain you are in is not proof that the building has stopped going up. It may be, in ways you cannot possibly see from inside it, exactly how it is going up in you.</w:t>
      </w:r>
    </w:p>
    <w:p>
      <w:pPr>
        <w:spacing w:after="200"/>
      </w:pPr>
      <w:r>
        <w:t xml:space="preserve">Jürgen Moltmann understood this from the inside, not as a theory but as a man who had been broken and remade by it. He was a young German soldier in the Second World War, captured, held in prisoner of war camps for years with his country in ruins and his future erased, and he has written that it was there, with nothing left to hope in and the photographs of the death camps posted in the prison so the prisoners would see what their nation had done, that he first met the God who suffers. Not the distant, untouchable God of the philosophy textbooks, the one who sits above all pain in serene perfection, but the crucified God, the one on the cross, the one who had been where Moltmann was. He came home and spent a long life arguing that the cross is not an embarrassment Christianity has to explain away but the very center it has to preach, that the God revealed there is a God who takes suffering into his own being rather than holding it at arm's length. A God who is only powerful, only above it all, is no comfort in a prison camp. A God who has hung on a Roman cross and cried out in real abandonment, my God, my God, why hast thou forsaken me, is a God a broken man can actually pray to, because that God has already prayed those exact words first.</w:t>
      </w:r>
    </w:p>
    <w:p>
      <w:pPr>
        <w:spacing w:after="200"/>
      </w:pPr>
      <w:r>
        <w:t xml:space="preserve">Because here is what I have watched, over fifteen years of standing close to people in their worst seasons. I have watched comfort produce shallow Christians and suffering produce deep ones, again and again, until I could no longer pretend it was a coincidence. The people in my congregation with the most substance, the ones whose faith has roots that go down into bedrock, the ones you want next to you when your own world is falling apart, are almost never the ones who had it easy. They are the ones who went through something that should have destroyed them and came out the other side holding onto God by their fingernails, and somehow, in the holding on, got welded to him in a way that ease could never have welded them. I think of an older woman in our church, widowed young, who raised three children alone in a hard town on almost nothing, and buried one of those children before she buried her husband. If you want to know what God is like, you do not go ask the comfortable. You go sit with her. She has a steadiness that frightens me a little, the steadiness of someone who has already lost most of what a person is afraid of losing and found that God was still there underneath it. Comfort could never have built that woman. Only the furnace built her.</w:t>
      </w:r>
    </w:p>
    <w:p>
      <w:pPr>
        <w:spacing w:after="200"/>
      </w:pPr>
      <w:r>
        <w:t xml:space="preserve">Paul names the chain explicitly. "Tribulation worketh patience; and patience, experience; and experience, hope" (Romans 5:3-4). There is a sequence there, a forge. Pressure produces endurance, endurance produces proven character, and proven character produces a hope that cannot be embarrassed because it has already been tested in the fire and held. You do not get the hope at the end without the tribulation at the beginning. The forge is part of the design. And notice what Paul does not say. He does not say we glory in tribulation because tribulation is good. He does not pretend the pain is sweet. He says we glory in tribulation knowing what it works, knowing where the sequence ends. The glory is not in the pain. The glory is in the God who refuses to waste it.</w:t>
      </w:r>
    </w:p>
    <w:p>
      <w:pPr>
        <w:spacing w:after="200"/>
      </w:pPr>
      <w:r>
        <w:t xml:space="preserve">I think of Joseph at the end of his long, brutal story, sold by his own brothers, enslaved, falsely accused, forgotten in a prison for years, every reasonable hope deferred until it must have seemed dead. Remember the shape of those years. He is thrown in a pit by the people who were supposed to love him most. He is sold to strangers. He does the right thing in Potiphar's house and gets prison for his trouble. He interprets a dream for a man who promises to remember him and then forgets him for two full years. There is no tidy upward arc to Joseph's life. There is a long descent that does not look like it is going anywhere good. And when he finally stands before the brothers who started it all, he does not say it did not hurt, or that it was fine, or that it all worked out so no harm done. He says something far stronger and far stranger. "Ye thought evil against me; but God meant it unto good" (Genesis 50:20). Both clauses are true at the same time, and the gospel lives in the tension between them. They meant it for evil, real evil, and Joseph does not pretend otherwise. And God meant the very same events for good, and Joseph does not pretend otherwise about that either. God did not stop the evil. He did not airlift Joseph out of the pit or the prison. He went down into the pit with him and built something through the whole ruined mess that could not have been built any other way, and Joseph could only see it looking backward, from the far side, decades later. That is almost always how it works. You cannot see what God is building through your suffering while you are in it. You can sometimes see it after. And the rest you will only see in the city, when the scaffolding comes down and the whole strange, painful, mud-spattered construction finally makes sense.</w:t>
      </w:r>
    </w:p>
    <w:p>
      <w:pPr>
        <w:spacing w:after="200"/>
      </w:pPr>
      <w:r>
        <w:t xml:space="preserve">This is why I have no patience anymore, none, for the version of Christianity that promises to spare you the cross. You know the one I mean. It comes on the television and it fills the big rooms and it sells the books, and it promises health and wealth and your best life now, and it treats suffering as a sign of insufficient faith or unconfessed sin. That gospel is not just wrong, it is cruel, because it abandons people in exactly the moment they need a true God most, and it adds the crushing weight of shame to the weight of grief they were already carrying. I have watched it happen. I have sat with people who came out of those rooms with a sick child, and they were not only grieving the child, they were tormented by the suspicion that they had somehow caused it, that if they had only believed harder, given more, confessed some hidden thing, the child would have lived. As if your cancer were a faith problem. As if your dead child were evidence you did not believe hard enough. That is not the religion of a crucified Lord. The religion of a crucified Lord makes a particular and difficult promise, and it is not the promise we wish it were. It does not promise to spare you the cross. It promises that the cross is not the end of the story, that there is a third day on the far side of every Friday, that the God who hung there with the nails through his hands is with you in your own dark Friday and will not abandon you in the tomb, and that the building he is raising through your pain is real, and good, and will stand.</w:t>
      </w:r>
    </w:p>
    <w:p>
      <w:pPr>
        <w:spacing w:after="200"/>
      </w:pPr>
      <w:r>
        <w:t xml:space="preserve">There is an objection here, and it is a fair one, and I have felt it myself, so I am not going to dodge it. If God can bring good out of suffering, why does he not just bring the good without the suffering? Why the pit and the prison? Why not skip to the throne? I do not have a full answer to that, and I distrust anyone who says they do. But I notice that God himself, when he came, did not skip it. He had every power in heaven available to him. He could have saved the world from a throne, by decree, without a single drop of blood. He chose the manger and the carpenter's shop and the road and the cross. Whatever the reason that suffering is woven so deep into the way God redeems the world, it is a reason God submitted himself to first, before he ever asked it of you. He is not standing outside the furnace handing out advice. He went in.</w:t>
      </w:r>
    </w:p>
    <w:p>
      <w:pPr>
        <w:spacing w:after="200"/>
      </w:pPr>
      <w:r>
        <w:t xml:space="preserve">There is a second objection, and it is harder, and it comes not from the philosophy seminar but from the kitchen table again. Fine, someone says, God went into the furnace, God suffered too, but I do not need a God who suffers alongside me. I need a God who stops the suffering. What good is company in a pit? I want out of the pit. And I feel the force of that, I do, and I have felt it on my own behalf in seasons I will not detail. But I have come to think it misjudges what we are actually given. We are not given a God who merely sits with us in the dark and shares the misery, as though the best heaven could do was suffer along helplessly. We are given a God who goes into the dark and comes out the far side of it, dragging the door off its hinges as he goes. The tomb is not where the story of Jesus ends. It is where the story of every tomb begins to end. The reason the early Christians could sing in the arena was not that they had made peace with death. It was that they believed death had already been beaten, in the body of a man, three days after a Friday, and that what was coming for them was not finally an ending but a following, out the same door he had already broken. Company in the pit would be a small thing. A God who has been through the pit and come out, and who is therefore able to bring you out too, is everything.</w:t>
      </w:r>
    </w:p>
    <w:p>
      <w:pPr>
        <w:spacing w:after="200"/>
      </w:pPr>
      <w:r>
        <w:t xml:space="preserve">I have to add a word here about the people who do not come out, at least not in this life, because I do not want to write a chapter that quietly assumes every Friday ends in a visible Sunday before the funeral. Sometimes the marriage does not heal. Sometimes the prodigal does not come home. Sometimes the depression does not lift, and a faithful believer goes down into the dark and stays there for years, doing everything right, and the fog does not break. I have walked with people like that, and I have learned to stop promising them an outcome I cannot guarantee, because the comfort that depends on a happy ending you can see is the same shallow comfort the prosperity preachers sell, just dressed more soberly. The promise is not that you will see the harvest before you die. Joseph saw his. Many do not. The promise is that the seed in the ground is not lost, that the God who keeps your tears in a bottle is keeping count of every dark year you held on when holding on felt like nothing, and that the building rising through your endurance is real even if you never once feel it rise. Faithfulness in the unlit furnace, with no visible fruit, no felt presence, no answered why, is not a lesser faith. It may be the deepest faith there is, the faith of a man clinging to a God he can no longer feel, on the strength of a word he can no longer hear clearly, simply because he has decided that the God who hung on the cross will not lie to him in the end.</w:t>
      </w:r>
    </w:p>
    <w:p>
      <w:pPr>
        <w:spacing w:after="200"/>
      </w:pPr>
      <w:r>
        <w:t xml:space="preserve">Let me come back to that young mother at the kitchen table, because I left her there and I do not want to leave her there. I told you I had no answer for her, and that is true. But I want to tell you what happened over the following two years, because it is the closest thing to an answer I have ever actually seen. She did not get over it. People do not get over a thing like that, and anyone who tells you they did is lying or did not love the child. But slowly, in a way I could not have engineered and would never dare to promise, something grew in her that had not been there before. She started to notice other grieving people the way only the grieving can notice them. When a couple in our church lost a pregnancy, she was at their door before I was, with no theology, no three points, just her presence and the terrible authority of someone who knew. She became, without ever intending to or wanting the job, the person in our congregation that the broken-hearted found their way to. The thing that should have destroyed her had, instead, hollowed out a space in her wide enough to hold other people's pain, and she filled that space with a tenderness I have rarely seen anywhere else. I am not saying God killed her baby to make her tender. I will never say that, and I do not believe it, and Job's friends can keep that theology. I am saying that God refused to let even that go to waste, that he went down into the worst thing that ever happened to her and built something out of the ruin that has since saved other people, and that she could only see it looking backward, the way Joseph did, from the far side of a grief she would still undo in a heartbeat if she could.</w:t>
      </w:r>
    </w:p>
    <w:p>
      <w:pPr>
        <w:spacing w:after="200"/>
      </w:pPr>
      <w:r>
        <w:t xml:space="preserve">So if you are suffering as you read this, and somebody always is, I am not going to hand you a tidy explanation, because I do not have one and I distrust the people who claim they do. But I will tell you what I am sure of, what I have staked my life and my ministry on. The pain you are in is not the building coming down. It may be, in the hidden way these things work, the building going up. The seed has to fall into the ground and seem to die before it can bring forth the harvest. Your tears are not wasted, and they are not unseen, and there is a specific promise about them, that one day God himself, with his own hand, will wipe every one of them away (Revelation 21:4), which is not a thing you do to tears that never mattered. He gathers them. He keeps them in a bottle, the psalmist says (Psalm 56:8). Stop on that image, because it is one of the tenderest in all of Scripture. A bottle. He does not ignore your crying and he does not merely tolerate it. He collects it, the way you would keep something precious, the way a man keeps the letters of someone he loved. And then, on the last day, he wipes them away with his own hand, and not before, because they were real, and they counted, and they were part of how he built you into the wall.</w:t>
      </w:r>
    </w:p>
    <w:p>
      <w:pPr>
        <w:spacing w:after="200"/>
      </w:pPr>
      <w:r>
        <w:t xml:space="preserve">The building goes up through the cross, not around it, because that is the only way it ever has.</w:t>
      </w:r>
    </w:p>
    <w:p>
      <w:pPr>
        <w:spacing w:after="200" w:before="240"/>
      </w:pPr>
      <w:r>
        <w:rPr>
          <w:b/>
          <w:bCs/>
        </w:rPr>
        <w:t xml:space="preserve">Verdict: The building goes up through the cross, not around it, because that is the only way it ever has.</w:t>
      </w:r>
    </w:p>
    <w:p>
      <w:pPr>
        <w:spacing w:after="80" w:before="120"/>
      </w:pPr>
      <w:r>
        <w:rPr>
          <w:b/>
          <w:bCs/>
        </w:rPr>
        <w:t xml:space="preserve">For reflection</w:t>
      </w:r>
    </w:p>
    <w:p>
      <w:pPr>
        <w:spacing w:after="80"/>
      </w:pPr>
      <w:r>
        <w:t xml:space="preserve">— Are you waiting for suffering to pass before the real work of God can resume, or asking what God is building through it?</w:t>
      </w:r>
    </w:p>
    <w:p>
      <w:pPr>
        <w:spacing w:after="80"/>
      </w:pPr>
      <w:r>
        <w:t xml:space="preserve">— Where have you preached or believed a version of faith that promised to spare you the cross?</w:t>
      </w:r>
    </w:p>
    <w:p>
      <w:pPr>
        <w:spacing w:after="80"/>
      </w:pPr>
      <w:r>
        <w:t xml:space="preserve">— What has been built in you through pain that comfort could never have built?</w:t>
      </w:r>
    </w:p>
    <w:p>
      <w:r>
        <w:br w:type="page"/>
      </w:r>
    </w:p>
    <w:p>
      <w:pPr>
        <w:pStyle w:val="Heading1"/>
        <w:spacing w:after="240" w:before="240"/>
      </w:pPr>
      <w:r>
        <w:t xml:space="preserve">Chapter 13 — The Church Across the Earth</w:t>
      </w:r>
    </w:p>
    <w:p>
      <w:pPr>
        <w:spacing w:after="240"/>
      </w:pPr>
      <w:r>
        <w:rPr>
          <w:i/>
          <w:iCs/>
        </w:rPr>
        <w:t xml:space="preserve">The future God is building is global, and the church's center of gravity has already shifted away from the West that imagines itself central. The unfinished church is rising fastest in the very places the old Christendom thought of as its mission field.</w:t>
      </w:r>
    </w:p>
    <w:p>
      <w:pPr>
        <w:spacing w:after="200"/>
      </w:pPr>
      <w:r>
        <w:t xml:space="preserve">When Western Christians despair about the future of the church, they are almost always making a geographical error without realizing it. They mistake their corner of the church for the whole of it. They look out one window and conclude the whole sky is dark.</w:t>
      </w:r>
    </w:p>
    <w:p>
      <w:pPr>
        <w:spacing w:after="200"/>
      </w:pPr>
      <w:r>
        <w:t xml:space="preserve">I do it too. I want to be honest about that before I say anything else, because it is easy to write this chapter as though I had risen above the mistake, and I have not. I stand in our sanctuary in Fenton on a winter Sunday, and I count the seats, the way every pastor counts whether he admits it or not, and I see the empty stretches where families used to sit, and a kind of low dread settles in my chest, and the thought forms almost before I can stop it: it is all running out. The faith is running out. And then I have to catch myself, because what I am actually looking at is one room, in one small town, in one fading corner of one aging civilization, on one cold morning, and I have just quietly extrapolated from that one room to the entire purpose of God across the whole earth. That is not a small mistake. That is the mistake of a man standing in his own backyard in the rain, concluding it is raining on the planet.</w:t>
      </w:r>
    </w:p>
    <w:p>
      <w:pPr>
        <w:spacing w:after="200"/>
      </w:pPr>
      <w:r>
        <w:t xml:space="preserve">The story most of us absorbed without ever being taught it directly goes something like this. Christianity is a Western religion. It was born in the Mediterranean, raised by Europe, carried across the world by European missionaries, and is now declining in its heartland as secularism advances and the lights of faith go out one cathedral at a time. The faith is shrinking, we assume, because it is shrinking here, in Europe and in North America, which is where we happen to live and therefore where we happen to look. But here is not the world. Our window is not the sky. And the actual map of global Christianity, the real one, tells a story so completely different from our despair that it ought to reorder how we think about the church's future from the ground up.</w:t>
      </w:r>
    </w:p>
    <w:p>
      <w:pPr>
        <w:spacing w:after="200"/>
      </w:pPr>
      <w:r>
        <w:t xml:space="preserve">The center of gravity of the Christian church has moved, and most Western Christians have not noticed, because it moved away from us. For most of the last two thousand years, the typical, average Christian on earth was a European. White, Western, living somewhere between Ireland and Russia. That is simply no longer true, and it is not even close anymore. Today the typical Christian is far more likely to be a Nigerian, a Brazilian, a Chinese believer in a house church the government cannot count, a Filipino, a Kenyan, a Korean. The faith that is declining in Europe is exploding across the global South and the East. There are, by most serious estimates, more practicing Christians in China today than there are members of the Communist Party, and they are worshipping in churches the state did not authorize and cannot fully see. Think about what that costs them, and then think about what it costs you to go on a Sunday morning. They gather in apartments and back rooms knowing a knock on the door could mean prison, and they keep gathering, and they keep multiplying, faster than a watching state can suppress them. The church in sub-Saharan Africa has grown from a small minority a little over a century ago to many hundreds of millions of believers now, one of the largest and fastest movements toward Christ in the entire history of the faith, happening in our lifetimes, mostly off the radar of the Western Christians busy writing the obituary.</w:t>
      </w:r>
    </w:p>
    <w:p>
      <w:pPr>
        <w:spacing w:after="200"/>
      </w:pPr>
      <w:r>
        <w:t xml:space="preserve">Let me make that concrete, because the numbers are so large they stop meaning anything. On a given Sunday morning, while I am standing in my half-empty Michigan sanctuary feeling the cold draft of decline, there are churches in Lagos and Nairobi and Seoul so full that people are standing in the aisles and spilling out the doors, services running for hours, congregations planting other congregations faster than they can build buildings to hold them. There are believers in Iran, of all places, coming to Christ in numbers that the authorities find genuinely alarming, often with no missionary anywhere near them, reading a Bible they obtained at some risk and finding in it a Lord they were told their whole lives to hate. The same morning. The same hour, more or less, allowing for the turn of the globe. One faith. And I am over here taking its pulse with my fingers on the one wrist that happens to be slowing down.</w:t>
      </w:r>
    </w:p>
    <w:p>
      <w:pPr>
        <w:spacing w:after="200"/>
      </w:pPr>
      <w:r>
        <w:t xml:space="preserve">The scholar Philip Jenkins documented this great shift in his work on what he called the next Christendom, and the central fact he laid out is simple and staggering. The future of Christianity is not Western and is increasingly not even mostly Western. The church's center of gravity has moved south and east while the West was preoccupied with measuring its own decline. We have been counting the empty pews in our own building and concluding the religion is dying, while across the world the same religion is in a noonday of growth the West has not seen in centuries. Jenkins points out something even more unsettling for our assumptions, which is that the Christianity growing in the global South often looks very little like the comfortable, accommodated, theologically softened Christianity of the dying West. It tends to be more fervent, more supernatural in its expectations, more willing to take the Bible at its word, more like the book of Acts than like a Western committee meeting. The faith is not just relocating. It is, in some ways, reverting to type, to a form the early church would recognize faster than we would.</w:t>
      </w:r>
    </w:p>
    <w:p>
      <w:pPr>
        <w:spacing w:after="200"/>
      </w:pPr>
      <w:r>
        <w:t xml:space="preserve">I want to slow down on that, because it is the part that should make a comfortable Western pastor like me genuinely uneasy, and I think the unease is good for me. The Christians who are multiplying fastest are, by and large, not the ones who have made the faith easiest. They are not the ones who trimmed it down to fit the educated sensibilities of a secular age, who quietly set aside the resurrection as a metaphor and the miracles as ancient credulity and the cross as a tragic misunderstanding, who reduced the whole thing to a program of being decent to one another. That version of Christianity, the one that bent over backwards to be respectable to its cultured despisers, is precisely the version dying fastest in the West. It turns out that a faith with nothing left to offend the modern mind also has nothing left to convert it, and a church that asks nothing and claims nothing supernatural and costs nothing is a church people can take or leave, and they are leaving. Meanwhile the faith that is exploding is the costly, demanding, blood-and-resurrection kind, held by people who have far less reason than we do, by every worldly measure, to believe anything hopeful at all. That ought to chasten us. We assumed for a long time that the way to save the faith in a skeptical age was to make it smaller, safer, more reasonable. The global church is quietly demonstrating that we had it exactly backward.</w:t>
      </w:r>
    </w:p>
    <w:p>
      <w:pPr>
        <w:spacing w:after="200"/>
      </w:pPr>
      <w:r>
        <w:t xml:space="preserve">Let me name the obvious risk, because I am not interested in trading Western triumphalism for a romanticized Southern version of it. The church growing across Africa and Asia and Latin America is not a flawless church. No church is, and I have spent this whole book insisting that the church is unfinished everywhere. There are real dangers in rapid growth, the prosperity preaching that has followed the faith into some of those regions like a parasite, the shortage of trained teachers, the blending of the gospel with older spiritualities, the temptation toward the very fusion of faith and power that wrecked the Western church under Christendom. I do not want to hand a struggling believer in Michigan a fantasy of a perfect church somewhere else to feel bad in comparison to. That would just be nostalgia pointed sideways instead of backward. The global church will have its own crises, is having them, and may one day write books mourning its own decline the way we write ours. The point is not that the South is pure and the West is corrupt. The point is that the building is rising, with all its scaffolding and mud, in places we were not watching, and that is enough to break the spell that says the project is failing.</w:t>
      </w:r>
    </w:p>
    <w:p>
      <w:pPr>
        <w:spacing w:after="200"/>
      </w:pPr>
      <w:r>
        <w:t xml:space="preserve">I think about the first time this really landed on me, not as information but as something that rearranged me. I was at a gathering of pastors, the kind of thing I do a fair amount of through the network I help run, and there was a man there from East Africa, soft-spoken, who had walked a long way to be there and would walk a long way back. We got to talking, and I, in the reflexive way of an American pastor, asked him how his church was doing, half-expecting the kind of weary answer I would have given about my own. And he looked at me with a sort of gentle confusion and said that they could not build fast enough, that they were meeting under trees and in homes because there was nowhere to put everyone, that the problem was not how to keep people but how to find enough teachers for the people who kept coming. And then he asked me, with real concern, not condescension, what was happening to the church in America, because he had heard it was struggling, and he wanted to know how he and his people could pray for us. I have not forgotten the direction that conversation ran. He was praying for us. The man meeting under a tree, with no money and no building and no security, was carrying my comfortable, declining, climate-controlled American church to God in his prayers, because he had heard we were in trouble. That is the actual map of the church. I had it upside down, and a man under a tree turned it right side up.</w:t>
      </w:r>
    </w:p>
    <w:p>
      <w:pPr>
        <w:spacing w:after="200"/>
      </w:pPr>
      <w:r>
        <w:t xml:space="preserve">And this is exactly what we should have expected, if we had been reading the right ending all along. The promise was never confined to one continent or one people. "I will build my church" was spoken over a global project from the very first day. The risen Christ told the disciples, before he ascended, that they would be his witnesses "unto the uttermost part of the earth" (Acts 1:8). Not unto Europe. Not unto the respectable parts of the Roman world. The uttermost part of the earth. And the vision John is given at the end of everything is explicitly, insistently, every-national. He sees "a great multitude, which no man could number, of all nations, and kindreds, and people, and tongues" (Revelation 7:9). And the New Jerusalem itself has the glory and honor of the nations, plural, carried into it (Revelation 21:26), the whole earth's peoples gathered in. A church that was only ever Western would have been a failure of the vision, a promise half-kept. A church that is becoming genuinely global, in our own day, before our eyes, is the vision coming true on schedule.</w:t>
      </w:r>
    </w:p>
    <w:p>
      <w:pPr>
        <w:spacing w:after="200"/>
      </w:pPr>
      <w:r>
        <w:t xml:space="preserve">I find this both humbling and thrilling, and I want to be honest about the humbling part first, because the Western church needs the humbling more than it needs the thrill.</w:t>
      </w:r>
    </w:p>
    <w:p>
      <w:pPr>
        <w:spacing w:after="200"/>
      </w:pPr>
      <w:r>
        <w:t xml:space="preserve">For centuries we assumed we were the center, and we built that assumption into everything. We were the senders. Others were the sent-to. We were the teachers, the ones with the seminaries and the theology and the resources. Others were the taught, the mission field, the recipients of our generosity and, too often, of our condescension. We exported the faith with one hand, which was genuinely good and right, and with the other hand, too often, we exported our culture, our politics, our colonial assumptions, our sense of our own superiority, until the gospel and the Western package were tangled together so tightly that even we could not always tell them apart. We sent the carpenter from Nazareth wearing a Western suit and carrying a Western flag, and the people we sent him to had to do the hard work of figuring out which parts were Jesus and which parts were us. And now the situation has reversed in ways the Western church is barely able to process emotionally. Churches in Nigeria and Brazil and Korea are sending missionaries to Europe and to North America. To the post-Christian West that has become, in Newbigin's exact phrase, a mission field again. I have met some of these missionaries. There are Nigerian pastors planting churches in England, in cities where the medieval cathedrals stand half-empty as tourist attractions, and they are puzzled by us, gently puzzled, the way you would be puzzled by a wealthy relative who has somehow forgotten everything that made the family rich in the first place. The taught have become the teachers. The sent-to have become the senders. The center has moved, and we are no longer it. And learning to receive the faith, humbly, from people we once flattered ourselves we were teaching is going to require a depth of humility the Western church has very rarely had to practice. We are about to be evangelized by our own former mission fields, and how we receive that will tell us a great deal about whether we have learned anything at all.</w:t>
      </w:r>
    </w:p>
    <w:p>
      <w:pPr>
        <w:spacing w:after="200"/>
      </w:pPr>
      <w:r>
        <w:t xml:space="preserve">Let me sit with the objection that rises here, because someone is thinking it. If the global church is growing so fast, then why should I care about the decline of my church, in my town, in my country? Is this not just a comfortable way of looking past my own grief to feel better about a graph? No. And I want to be careful, because that is exactly the wrong use of everything I am saying. The growth of the church in Nairobi does not refill the seats in Fenton, and it does not bring back the young people who have left, and it does not make the cold draft in our sanctuary any warmer. The point is not that you should stop caring about your corner. The point is that you should stop confusing your corner with the building. Both things are true at once. Your local grief is real, and the global hope is real, and a faith big enough to live in holds both without using one to deny the other. I am not asking you to feel better. I am asking you to see straight.</w:t>
      </w:r>
    </w:p>
    <w:p>
      <w:pPr>
        <w:spacing w:after="200"/>
      </w:pPr>
      <w:r>
        <w:t xml:space="preserve">I think there is also a particular sin hiding in the Western despair, and I want to name it because naming it has helped me. Underneath a lot of our grief about decline is a quiet assumption that we were the main thing. That God's project was essentially a Western project with some outposts elsewhere, and that if it fails here it fails. That is not humility grieving. That is wounded pride grieving, the pride of a people who have been at the center so long they cannot imagine the center being anywhere else, who half-believe that the survival of the Christian faith depends on the survival of their particular version of it. And there is something almost comic, when you step back, about a Christian in a wealthy and comfortable corner of the world, with central heating and full bookshelves and complete freedom to worship, looking at a faith that is multiplying among the poor and the persecuted across the rest of the planet and pronouncing it dead because his own congregation shrank. It is the firstborn son in the parable, standing in the field, refusing to come in to the feast, sullen that the celebration is happening for someone other than him. The Father has to go out and plead with that son. Come in. Your brother who was dead is alive. The music you are hearing through the wall is not a funeral. It is a homecoming, and it is happening whether you come in to it or not.</w:t>
      </w:r>
    </w:p>
    <w:p>
      <w:pPr>
        <w:spacing w:after="200"/>
      </w:pPr>
      <w:r>
        <w:t xml:space="preserve">But there is real glory in this for those who can see past their own wounded sense of centrality. Because what the global picture reveals is that the church was never a Western institution with a Western future and a Western expiration date. It was always God's global project, from the foot of that rock at Caesarea Philippi onward. And the contraction we feel so acutely in our own particular corner is happening at the very same moment the building is rising faster than at almost any time in history in corners we were simply not looking at. The scaffolding came down on one wing of the great construction site, our wing, and we stood in the sudden quiet and concluded that the whole building must be getting abandoned, when in fact the crews had simply moved to where the work was now most alive, and the hammering we could no longer hear in our own wing was deafening on the other side of the world.</w:t>
      </w:r>
    </w:p>
    <w:p>
      <w:pPr>
        <w:spacing w:after="200"/>
      </w:pPr>
      <w:r>
        <w:t xml:space="preserve">This ought to do something quite specific to our despair, and I want to name it precisely so it is not mistaken for denial. The decline we see at home is real. I have said it before and I will keep saying it, because I am not interested in comforting you with a lie. There is grief in our decline and there are lessons in it, hard ones, about Christendom and nominalism and the cost of comfort, and we should learn them. But the decline is local. It is real, and it is local. It is not the verdict on the church. It is the verdict on the church in one place, in one season, under one specific set of conditions that we have already examined, the long end of Christendom, the slow exhaustion of a borrowed and nominal faith. To read the global future of the church off the European attendance numbers is exactly like reading the global weather off your own backyard. It is raining here. It is genuinely raining, and you are genuinely getting wet, and I am not going to tell you that you are dry. But it is not raining everywhere. In much of the world the church is standing in a noonday sun of growth that our corner has not felt for a very long time.</w:t>
      </w:r>
    </w:p>
    <w:p>
      <w:pPr>
        <w:spacing w:after="200"/>
      </w:pPr>
      <w:r>
        <w:t xml:space="preserve">Newbigin saw all of this before most of us, and he saw it from a particular and instructive vantage point, which is worth pausing on. He gave the strong years of his life as a missionary in India, in a place where Christians were a small and often despised minority and the faith had to make its way against the whole weight of an ancient and confident culture. And then he came home to England, in his old age, expecting to find the sending church that had sent him, the Christian heartland, and instead he found a country that had quietly stopped believing while keeping the buildings. He found, in his own homeland, a mission field. He had spent decades learning how to commend the gospel to people who had never assumed it, and he came home to discover that this was now the exact skill his own country needed and had entirely lost, because England had assumed the faith for so long it had forgotten how to actually offer it to anyone who did not already hold it. There is a strange mercy in that reversal. The very thing the Western church exported and then forgot, the missionary posture, the patient commending of Christ to a culture that does not assume him, is now being carried back to us by the children of the people we taught. The student has come back to teach the teacher the lesson the teacher forgot.</w:t>
      </w:r>
    </w:p>
    <w:p>
      <w:pPr>
        <w:spacing w:after="200"/>
      </w:pPr>
      <w:r>
        <w:t xml:space="preserve">There is a passage in Isaiah I keep coming back to, where God speaks to his servant and says that it is "a light thing" that the servant should merely raise up the tribes of Jacob and restore the preserved of Israel. Too small a task. Hear the holy impatience in that. God looks at what we would call a tremendous undertaking, the restoration of a whole nation, and he calls it a light thing, too small, not worthy of the scope of what he intends. So God says he will make him "a light to the Gentiles," that his salvation may reach "unto the end of the earth" (Isaiah 49:6). It was always too small a thing for the church to be one people's private possession, one culture's chaplain, one continent's heritage. The scope was always the end of the earth, every nation, every tongue. And the church we are actually watching emerge in this generation, global, multiplying, sending in every direction at once, no longer organized around a single Western capital, is far closer to that promised scope than the comfortable Christendom we are busy mourning ever was. We are not watching the church die. We are watching it finally become as large as the promise.</w:t>
      </w:r>
    </w:p>
    <w:p>
      <w:pPr>
        <w:spacing w:after="200"/>
      </w:pPr>
      <w:r>
        <w:t xml:space="preserve">There is a practical edge to all of this that I do not want to leave out, because it is easy to make the global church into a comforting abstraction and then change nothing about how I actually live. If the center has moved, then the Western church has a choice to make about its posture, and the choice is between condescension and partnership. For a long time the relationship ran in one direction. We sent money and missionaries and we received gratitude, and that arrangement, however well meant, kept us in the position of the patron and them in the position of the recipient, and a patron does not have to learn anything from the people he is helping. The harder and better thing now is to receive. To read the theologians of the global South and not just assign them to a course on world Christianity. To learn how the persecuted church prays, because they pray differently than the comfortable church, with an urgency we have mostly lost. To let a Nigerian pastor or a Chinese house-church believer correct something in our own discipleship, which means first admitting they might have something to correct. I have started, in our small way, building real relationships with churches outside the West, not as our mission projects but as our teachers, and I will tell you it has been good for the pride of a Midwestern Baptist pastor in ways that were not comfortable and were exactly what I needed. The day the Western church learns to sit at the feet of the churches it once flattered itself it was teaching is the day it starts to recover something it lost a long time ago.</w:t>
      </w:r>
    </w:p>
    <w:p>
      <w:pPr>
        <w:spacing w:after="200"/>
      </w:pPr>
      <w:r>
        <w:t xml:space="preserve">So when a discouraged believer in a half-empty sanctuary in a small Michigan town asks me whether the church really has a future, and they do ask, sometimes after a service, hanging back until the others have gone, asking it quietly as though it were almost too dangerous to say out loud, I want to gently widen the question before I try to answer it. The church you can see from that particular pew may well be in a hard season, and I am not going to dismiss your grief over the empty seats around you. I feel it with you. I count the same seats. But the church God can see from his throne is a multitude that no man can number, gathered out of every nation and kindred and people and tongue, and it is rising. The building never stopped. We were just standing in one quiet wing of it, in the cool of the evening of one civilization, mistaking the quiet of our own corner for the silence of the whole.</w:t>
      </w:r>
    </w:p>
    <w:p>
      <w:pPr>
        <w:spacing w:after="200"/>
      </w:pPr>
      <w:r>
        <w:t xml:space="preserve">The church is not dying. It is moving, and we mistook our corner of it for the whole.</w:t>
      </w:r>
    </w:p>
    <w:p>
      <w:pPr>
        <w:spacing w:after="200" w:before="240"/>
      </w:pPr>
      <w:r>
        <w:rPr>
          <w:b/>
          <w:bCs/>
        </w:rPr>
        <w:t xml:space="preserve">Verdict: The church is not dying. It is moving, and we mistook our corner of it for the whole.</w:t>
      </w:r>
    </w:p>
    <w:p>
      <w:pPr>
        <w:spacing w:after="80" w:before="120"/>
      </w:pPr>
      <w:r>
        <w:rPr>
          <w:b/>
          <w:bCs/>
        </w:rPr>
        <w:t xml:space="preserve">For reflection</w:t>
      </w:r>
    </w:p>
    <w:p>
      <w:pPr>
        <w:spacing w:after="80"/>
      </w:pPr>
      <w:r>
        <w:t xml:space="preserve">— When you imagine the global church, do you picture the West or the world?</w:t>
      </w:r>
    </w:p>
    <w:p>
      <w:pPr>
        <w:spacing w:after="80"/>
      </w:pPr>
      <w:r>
        <w:t xml:space="preserve">— How does the explosive growth of the church elsewhere reframe the decline you see at home?</w:t>
      </w:r>
    </w:p>
    <w:p>
      <w:pPr>
        <w:spacing w:after="80"/>
      </w:pPr>
      <w:r>
        <w:t xml:space="preserve">— What would humility look like for the Western church in a world where it is no longer the center?</w:t>
      </w:r>
    </w:p>
    <w:p>
      <w:r>
        <w:br w:type="page"/>
      </w:r>
    </w:p>
    <w:p>
      <w:pPr>
        <w:pStyle w:val="Heading1"/>
        <w:spacing w:after="240" w:before="240"/>
      </w:pPr>
      <w:r>
        <w:t xml:space="preserve">Chapter 14 — The Costly Minority</w:t>
      </w:r>
    </w:p>
    <w:p>
      <w:pPr>
        <w:spacing w:after="240"/>
      </w:pPr>
      <w:r>
        <w:rPr>
          <w:i/>
          <w:iCs/>
        </w:rPr>
        <w:t xml:space="preserve">As the church loses its cultural majority it must rediscover the disciplines that sustained it as a minority before Christendom, becoming again a community whose visible difference is its witness. This is not a strategy for survival but a recovery of the church's actual nature.</w:t>
      </w:r>
    </w:p>
    <w:p>
      <w:pPr>
        <w:spacing w:after="200"/>
      </w:pPr>
      <w:r>
        <w:t xml:space="preserve">If Christendom is ending, and it is, then the question that actually matters is not how we keep it on life support. The question is what kind of church we become on the other side of it. And for that we have to learn, or relearn, how to be a minority, because that is what we are becoming, and that is in fact what the church was built to be.</w:t>
      </w:r>
    </w:p>
    <w:p>
      <w:pPr>
        <w:spacing w:after="200"/>
      </w:pPr>
      <w:r>
        <w:t xml:space="preserve">We are not the first generation of Christians to face this. We only feel like it because we have such short memories, and because Christendom lasted so long that we forgot there was ever a before. But the church spent its first three centuries as a minority, and not a comfortable, tolerated minority either. A suspect one. A persecuted one, in waves. A community that had to explain itself to neighbors who assumed the worst, who whispered that these Christians were cannibals because of something they said about eating a body and drinking blood, who called them atheists because they would not burn a pinch of incense to the gods of the city, who blamed them when the harvest failed or the plague came or the river flooded. They won converts one at a time and lost some of them to martyrdom, they had no cultural wind at their back and no establishment to lean on and no assumption working in their favor. And out of that exact situation it grew, and grew, and eventually turned the empire upside down. So the question before us is not new, and the answer is not novel, and that is the most hopeful thing I can tell you in this chapter. We have done this before. The manual exists. We just have to take it down off the shelf and read it as if it were written for us, because it was.</w:t>
      </w:r>
    </w:p>
    <w:p>
      <w:pPr>
        <w:spacing w:after="200"/>
      </w:pPr>
      <w:r>
        <w:t xml:space="preserve">Tertullian, again, the same man who told us the blood of the martyrs is seed, gives us a window into what it actually looked like to be that minority. He wrote a defense of the Christians to the Roman authorities around the year 197, and in it he simply describes how his people lived, and the description is a kind of accidental portrait of a costly minority that knew exactly who it was. They met. They pooled their money, not under compulsion but freely, into a common fund, and used it not for feasts and drinking but to support the poor, to bury the destitute, to care for orphaned children and aged servants and people shipwrecked or sent to the mines for the faith. And he records the famous thing the pagans said of them, almost in wonder, almost in suspicion. See how these Christians love one another. It was meant partly as a sneer, and Tertullian throws it back as a badge. That was the witness. Not the size of the buildings, because there were none. Not the influence in the Senate, because there was none. A community whose love for one another was so visible that the outside world had a saying about it. We have buildings and influence and budgets the early church could not have dreamed of, and I am not at all sure the world has a saying about how we love each other. That comparison should keep a pastor awake, and some nights it keeps me awake.</w:t>
      </w:r>
    </w:p>
    <w:p>
      <w:pPr>
        <w:spacing w:after="200"/>
      </w:pPr>
      <w:r>
        <w:t xml:space="preserve">What did the early church have, as a minority, that we as a fading majority let atrophy? Several things, and I want to name them concretely, because this is the part of the book that has to become practical or it is just consolation.</w:t>
      </w:r>
    </w:p>
    <w:p>
      <w:pPr>
        <w:spacing w:after="200"/>
      </w:pPr>
      <w:r>
        <w:t xml:space="preserve">First, they had a clear and difficult initiation. You did not drift into the early church the way people drifted into the Christendom church. You could not. There was nothing to drift into and no social reward for joining and considerable social cost. To become a Christian, you went through a long process of catechesis, often lasting years, in which you were taught the faith and your life was examined and reshaped before you were ever baptized. In some places the catechumens, the ones still under instruction, were dismissed from the service before the Lord's Supper, sent out the door, because they had not yet crossed the threshold that gave them a place at the table. Baptism, when it finally came, was a serious threshold, a death and resurrection, a public and sometimes dangerous declaration that you now belonged to Christ and not to Caesar. Picture it. You went down into the water having spent two or three years being formed, having your old life pulled apart and a new one built, knowing that coming up out of that water might cost you your standing, your family, your trade, in some seasons your life. There was no nominal Christianity in the early church for a simple reason. Nominal Christianity could get you killed, and nobody dies for a faith they hold nominally. The membrane around the community was thick. You knew when you were in, and so did everyone else, and it cost you something to be there.</w:t>
      </w:r>
    </w:p>
    <w:p>
      <w:pPr>
        <w:spacing w:after="200"/>
      </w:pPr>
      <w:r>
        <w:t xml:space="preserve">We let that membrane get thin to the point of vanishing, because under Christendom we did not need it. When the whole culture was nominally Christian, the church could be casual about its boundaries. Walk in, sit down, you are basically one of us. And that worked, more or less, as long as the culture was carrying the faith along on its current. But the current has reversed. The culture is no longer carrying anyone toward Christ. It is carrying them away. And a church with a thin membrane in a culture flowing the wrong direction will simply be emptied out, which is precisely what is happening. Let me put this in terms a pastor lives with. I have received people into membership in about fifteen minutes, a handshake and a form and a welcome from the front, people I barely knew, who barely knew what they were joining, and I have watched a good number of them drift right back out the same wide door within a year or two, because nothing held them. There was no threshold to cross and therefore nothing to stand inside of. The recovery the moment demands is a recovery of serious formation. Of catechesis that actually teaches the faith to people who do not absorb it by cultural osmosis anymore. Of a membership that means something, that you cross into deliberately, that asks something of you. I have started, in my own ministry, late and clumsily, to make the door narrower, to ask more before someone joins, to teach for months and not minutes, and I will tell you honestly that some people do not like it, and some of them go elsewhere, to a church with a wider door. But the ones who come through a narrow door tend to stay, because they actually arrived somewhere. The point is not to keep people out. The point is to actually make Christians, instead of assuming the culture will make them for us, because the culture has resigned from that job and is not coming back.</w:t>
      </w:r>
    </w:p>
    <w:p>
      <w:pPr>
        <w:spacing w:after="200"/>
      </w:pPr>
      <w:r>
        <w:t xml:space="preserve">Second, they had a visible difference of life. The early Christians were known. Their neighbors could point to them and say, those people live differently. They did not expose their unwanted infants on the hillside the way everyone else did. In the Roman world a father could simply decline a newborn, especially a girl, and the child would be left outside the city walls to die or to be taken by whoever wanted a slave, and this was so ordinary that no one thought twice about it. The Christians went out and gathered those babies up and raised them as their own. They cared for the poor, including the poor who were not their own. They stayed in the plague cities and nursed the dying when the pagans, sensibly, fled. Think about the courage in that, the plain physical courage. A sickness is sweeping the city, nobody understands it, the wealthy and the wise are loading their carts and getting out, and these strange people are walking the other direction, into the houses of the dying, to hold the hand of a stranger and give him water, and catching the thing themselves, and dying of it, and being counted, by their neighbors, as the only ones who stayed. They were faithful in marriage in a culture that was not. They forgave. They did not retaliate. And this visible difference was not a marketing strategy. It was simply what following Jesus produced in them, and it was the single most powerful evangelistic force the early church had, more powerful than any argument, because it was an argument you could not refute, made of lives you could watch. Jesus said it plainly. "By this shall all men know that ye are my disciples, if ye have love one to another" (John 13:35). Not by your arguments. Not by your political victories. By your love. The watching world is converted, when it is converted, mostly by Christians it can watch.</w:t>
      </w:r>
    </w:p>
    <w:p>
      <w:pPr>
        <w:spacing w:after="200"/>
      </w:pPr>
      <w:r>
        <w:t xml:space="preserve">Under Christendom we lost this too, because when everyone is a Christian, there is no visible difference to see. The Christians lived like everyone else because everyone else also called themselves Christians, and the salt lost its savor, exactly as Jesus warned it could (Matthew 5:13). Here is the uncomfortable test, and I put it to myself first. If belonging to my church were suddenly to cost a person their reputation, their easy social standing, maybe a job, would there be anything in the way we actually live, day to day, that would make the cost look worth paying? Would a watching neighbor see, in us, the kind of love that gathered the abandoned babies and stayed in the plague cities? Or would they see people who look exactly like everyone else on the street, with the same anxieties, the same grudges, the same frantic grasping, the same marriages quietly failing, who happen to drive somewhere on Sunday? I am not always sure of my answer, and that is the indictment, and I am inside it. The recovery the moment demands is a recovery of visible difference. Not weirdness for its own sake, not a retreat into a holy huddle, but a community whose life is so marked by love and integrity and forgiveness and care for the weak that the watching world is genuinely puzzled by it and eventually drawn to ask what accounts for it. We will not out-argue the culture back to faith. We have been trying that for a generation, manning the comment sections and winning the debates and losing the people, and it has not worked. We might, by grace, out-love it, the way the early church did, from below.</w:t>
      </w:r>
    </w:p>
    <w:p>
      <w:pPr>
        <w:spacing w:after="200"/>
      </w:pPr>
      <w:r>
        <w:t xml:space="preserve">Let me answer an objection before I go to the third thing, because someone has been waiting to raise it since I started talking about narrow doors. Is this not just exclusion dressed up as faithfulness? Are you not building a club, a clique, a holy in-group that looks down on the people outside? I take that seriously, because the church has in fact done exactly that, has used the language of holiness to build walls of contempt, has made the threshold a way of feeling superior to the people on the other side of it. That is a real sin and I am not defending it. But notice what the early church actually did with its thick membrane. It did not turn inward and despise the world. It turned outward and gathered the world's abandoned babies. The same community that asked years of formation before baptism was the community most reckless in its love for outsiders, that ran toward the plague the rest of the city ran from. The membrane was not a wall against people. It was a wall against nominalism, against the easy in-and-out that produces Christians who were never actually formed into anything. You can have a serious threshold and an open heart at the same time. In fact you almost have to, because only a community that has actually been formed by the gospel has anything worth offering to the people outside it. A church with no membrane has nothing distinct to invite anyone into. It is just the surrounding culture with a steeple.</w:t>
      </w:r>
    </w:p>
    <w:p>
      <w:pPr>
        <w:spacing w:after="200"/>
      </w:pPr>
      <w:r>
        <w:t xml:space="preserve">Third, they had each other, deeply, in a way our individualism has nearly destroyed. The early church was not a building you visited on Sunday. It was a community you belonged to with your whole life, that knew your business and bore your burdens and shared its goods so that, as Acts says, there was not a needy person among them (Acts 4:34). They could survive as a minority because they were not alone. The community itself was thick enough to sustain a faith the culture would no longer sustain for you. When the world says you are a fool for believing this, and your own family thinks you have lost your mind, you cannot hold the faith alone on the strength of your own conviction at two in the morning. You hold it because on Sunday you are among forty people who also believe it, who know your name, who fed you when you were sick, who will come if you call. The community is the thing that makes the belief survivable when the culture turns. And this is exactly what we will need, and exactly what our consumer Christianity is worst at providing. A faith you practice alone, on your own terms, attending a service the way you attend a movie, watching the stage, leaving when it ends, known by no one and accountable to no one, that kind of faith was always thin, but Christendom propped it up. I see it every week, the people who slip in after it starts and slip out before it ends, who would be mortified if anyone learned their actual situation, who want the music and the sermon and none of the knowing. I do not judge them, because I understand the instinct, the deep American instinct to keep yourself to yourself. But after Christendom that faith will simply collapse, because there will be nothing holding it up but the individual's own willpower, and willpower runs out. The Christians who survive what is coming, and more than survive, who thrive in it, will be the ones who are deeply, inconveniently, committed to an actual community of actual people who know them and will not let them quietly drift away.</w:t>
      </w:r>
    </w:p>
    <w:p>
      <w:pPr>
        <w:spacing w:after="200"/>
      </w:pPr>
      <w:r>
        <w:t xml:space="preserve">Bonhoeffer learned all three of these the hard way, in the hardest school there has ever been, and I cannot write this chapter without him standing in the room. He watched the established church of a supposedly Christian nation, the church of Luther, with its centuries of prestige and its place at the center of German life, fold itself almost entirely into the Nazi state in the 1930s. That was Christendom's final logic playing all the way out, the church so fused with the culture that when the culture went mad the church went mad with it, blessing the very thing it should have died resisting. And Bonhoeffer's answer was not to find a better strategy for keeping the church respectable. His answer was to start an illegal seminary, at Finkenwalde, where he formed a small community of young pastors in exactly the three disciplines I have been describing, serious formation, visible difference, shared life, deliberately recovering the marks of a costly minority because he could see that the comfortable majority church had just demonstrated it could not stand. Out of that underground community came his little book on life together and his book on discipleship, where he wrote the line that has indicted comfortable Christians ever since, that when Christ calls a man he bids him come and die. The Gestapo eventually shut the seminary down and scattered the men. They hanged Bonhoeffer in April of 1945, days before the camp was liberated, days before the war he had resisted from inside was over. He paid the full price of the costly minority. And what he left the church was not a survival plan. It was a witness that the church is most truly itself precisely when it has been stripped of every cultural support and has nothing left to stand on but Christ, which turns out to be the only thing it ever actually stood on anyway.</w:t>
      </w:r>
    </w:p>
    <w:p>
      <w:pPr>
        <w:spacing w:after="200"/>
      </w:pPr>
      <w:r>
        <w:t xml:space="preserve">I want to say clearly that I am not describing a strategy for survival, a clever plan to outlast the secular age. I am describing a recovery of the church's actual nature, the thing it was before the empire adopted it and dressed it up in borrowed robes. The disciplines of the costly minority, serious formation, visible difference, deep community, are not survival tactics. They are simply what the church is, stripped of the cultural supports that let us forget it for a while. Christendom let the church be lazy about all three, because the culture did the work for us. It catechized our children through the schools and the holidays and the assumed background of belief. It produced a baseline of Christian-ish behavior just by social pressure, the way a small town keeps people in line by the simple fact that everyone knows everyone. It provided a community of sorts just by everyone being nominally in. And now all three of those props are being kicked out from under us at once, and it feels like collapse, and from a Christendom point of view it is collapse. But from the point of view of the early church it is just the props coming off a building that was always meant to stand on its own foundation.</w:t>
      </w:r>
    </w:p>
    <w:p>
      <w:pPr>
        <w:spacing w:after="200"/>
      </w:pPr>
      <w:r>
        <w:t xml:space="preserve">There is a freedom in this, hidden inside the loss, that I do not want you to miss. The church does not need the culture's approval to do the one thing it was actually made to do. It never did. It made disciples, formed saints, loved the poor, and witnessed to the resurrection for three hundred years with the full hostility of the most powerful empire on earth arrayed against it, and it did all of that better, arguably, than it did during the long comfortable centuries when the empire was on its side. The approval was never the source of our strength. We just came to lean on it so heavily that we mistook the crutch for the leg. And here is what I have come to believe about crutches. A man who has leaned on one long enough is genuinely afraid the first time someone takes it away, and that fear is real, I am not mocking it. Take the crutch away and there is a moment of terror, a lurch, a certainty that you are about to fall. And then, if we have any faith at all, the discovery that the leg was there the whole time, that the Spirit who fell in the upper room never depended on Constantine's blessing, that the church can walk, and run, and even leap, on the strength it was given at the start, which no emperor gave and no culture can take away.</w:t>
      </w:r>
    </w:p>
    <w:p>
      <w:pPr>
        <w:spacing w:after="200"/>
      </w:pPr>
      <w:r>
        <w:t xml:space="preserve">I have watched the difference between propped-up faith and chosen faith play out across my own congregation, and it has made me a believer in the narrow door even when it costs me numbers. There was a couple, years back, who came to us out of a hard place, no church background to speak of, the wife pregnant and frightened and the husband barely willing to be there at all. By the old Christendom reflex I would have welcomed them in fast, signed them up, counted them, and moved on. Instead, almost by accident, the season of their lives forced a slower thing. People in the church carried them. A few families took them in, fed them, sat with them through the birth and the sleepless months and the marriage that nearly came apart twice. The husband asked his hard questions over a lot of kitchen tables, the way I once asked mine, and nobody rushed him, and nobody pretended the questions were stupid. It took years. And the faith that came out the far side of those years was not a thin thing they could set down when the culture frowned. It was load-bearing. That couple is now among the people who carry others, and I am fairly sure none of it would have happened if I had processed them through a wide door in fifteen minutes. The slow, costly, deeply involved way is not less efficient. It is the only way that actually makes Christians, and I had to relearn it from people in my own pews who were doing it instinctively while I was still counting heads.</w:t>
      </w:r>
    </w:p>
    <w:p>
      <w:pPr>
        <w:spacing w:after="200"/>
      </w:pPr>
      <w:r>
        <w:t xml:space="preserve">Let me put the whole thing where I live, because I do not want to leave it floating in the centuries. I came to faith from atheism, with no Christendom carrying me along, no family current, no cultural assumption pushing me toward the door. For me, belief never once earned a social credit. If anything it cost me, among the people I had run with, who could not understand what had happened to a man they thought was too smart for all that. And what I want you to hear is that the faith I came into that way, against the grain, at some cost, with no props, is the only kind I have ever known how to hold, and I have watched it hold under weights that I have seen the propped-up kind buckle under. I am not afraid of the costly minority, not finally, though I feel the cost coming and I do not pretend it will be comfortable. A church that has to choose Christ deliberately, against the cultural grain, at some real price, is a church far closer to the New Testament than the one I was handed, the one where everyone was a Christian and therefore no one was. If the price of becoming the church again is losing the comfortable majority, then I will grieve the comfort, and I will pay the price, because the thing on the other side of the cost is the actual church, the one Christ said he would build, and it was always meant to cost something, because it was bought at the highest cost there is.</w:t>
      </w:r>
    </w:p>
    <w:p>
      <w:pPr>
        <w:spacing w:after="200"/>
      </w:pPr>
      <w:r>
        <w:t xml:space="preserve">The church does not need the culture's approval to do the one thing it was made to do.</w:t>
      </w:r>
    </w:p>
    <w:p>
      <w:pPr>
        <w:spacing w:after="200" w:before="240"/>
      </w:pPr>
      <w:r>
        <w:rPr>
          <w:b/>
          <w:bCs/>
        </w:rPr>
        <w:t xml:space="preserve">Verdict: The church does not need the culture's approval to do the one thing it was made to do.</w:t>
      </w:r>
    </w:p>
    <w:p>
      <w:pPr>
        <w:spacing w:after="80" w:before="120"/>
      </w:pPr>
      <w:r>
        <w:rPr>
          <w:b/>
          <w:bCs/>
        </w:rPr>
        <w:t xml:space="preserve">For reflection</w:t>
      </w:r>
    </w:p>
    <w:p>
      <w:pPr>
        <w:spacing w:after="80"/>
      </w:pPr>
      <w:r>
        <w:t xml:space="preserve">— What would your faith cost you if belonging to the church no longer earned you any social credit?</w:t>
      </w:r>
    </w:p>
    <w:p>
      <w:pPr>
        <w:spacing w:after="80"/>
      </w:pPr>
      <w:r>
        <w:t xml:space="preserve">— What practices would the church need to recover to form people who can stand alone against the culture?</w:t>
      </w:r>
    </w:p>
    <w:p>
      <w:pPr>
        <w:spacing w:after="80"/>
      </w:pPr>
      <w:r>
        <w:t xml:space="preserve">— Is your Christianity strong enough to survive without the supports that Christendom used to provide?</w:t>
      </w:r>
    </w:p>
    <w:p>
      <w:r>
        <w:br w:type="page"/>
      </w:r>
    </w:p>
    <w:p>
      <w:pPr>
        <w:pStyle w:val="Heading1"/>
        <w:spacing w:after="240" w:before="240"/>
      </w:pPr>
      <w:r>
        <w:t xml:space="preserve">Chapter 15 — The Long Faithfulness</w:t>
      </w:r>
    </w:p>
    <w:p>
      <w:pPr>
        <w:spacing w:after="240"/>
      </w:pPr>
      <w:r>
        <w:rPr>
          <w:i/>
          <w:iCs/>
        </w:rPr>
        <w:t xml:space="preserve">Most of the church's real work is hidden, slow, and unspectacular, and the great temptation of the present moment is to despise the ordinary faithfulness that the building actually rises on. Endurance, not excitement, is the virtue the unfinished church most requires.</w:t>
      </w:r>
    </w:p>
    <w:p>
      <w:pPr>
        <w:spacing w:after="200"/>
      </w:pPr>
      <w:r>
        <w:t xml:space="preserve">I want to talk now about Tuesdays, because the building does not rise on Sundays. It rises on Tuesdays, and Wednesdays, and the long gray middle of the week when no one is watching and nothing seems to be happening, and that is the part of the church's life that almost no book and almost no conference ever talks about, because it does not sell.</w:t>
      </w:r>
    </w:p>
    <w:p>
      <w:pPr>
        <w:spacing w:after="200"/>
      </w:pPr>
      <w:r>
        <w:t xml:space="preserve">Let me show you a Tuesday. It is the kind I have lived a thousand times and will live a thousand more if God gives me the years. The alarm goes at five. The house is dark and cold. I do not feel anything, which is the part nobody warns you about. I make the coffee, and I sit in the same chair I have sat in for years, and I open the Bible to the place I left it, and I pray for my five sons by name, one at a time, the way I have prayed for them since the oldest was small. There is no fire in the room. There is no felt presence. Some mornings it is honestly just a man and a cold cup and a list of names and the ceiling. And then I get up, and I go answer the email, and I sit with a man whose marriage is coming apart and I have nothing new to tell him, only the old things, said again. And I drive home in the dark, and nothing measurable has happened, and that is most of the ministry, and it is most of the Christian life, and I think we have been quietly lied to about that, and the lie is killing people.</w:t>
      </w:r>
    </w:p>
    <w:p>
      <w:pPr>
        <w:spacing w:after="200"/>
      </w:pPr>
      <w:r>
        <w:t xml:space="preserve">We are formed by a culture of the spectacular, and the church has caught the disease badly. We are drawn to the dramatic conversion, the explosive revival, the church that grew from nothing to thousands, the moment when God shows up unmistakably and the room shakes. And those moments are real, and they are gifts, and I have tasted a few of them and would not trade them. But they are not the substance of the church's life. They are the rare and bright exceptions. The substance is ordinary. The substance is a man getting up at five in the morning to pray for his children before work, again, the way he has every morning for thirty years, with no fireworks, no felt presence, just the dogged decision to show up before God one more time. The substance is a woman teaching the same Sunday school lesson she has taught a hundred times to children who will not remember her name. The substance is a couple staying married through a decade that gave them every excuse to quit. The substance is a pastor preaching, faithfully, to the same congregation, week after week, year after year, watching them grow by inches, burying the old ones and baptizing the new ones and grinding through the conflicts and the budget meetings and the slow, slow work of forming a people. The building rises on a thousand ordinary Tuesdays, and most of those Tuesdays will feel like nothing whatsoever is happening.</w:t>
      </w:r>
    </w:p>
    <w:p>
      <w:pPr>
        <w:spacing w:after="200"/>
      </w:pPr>
      <w:r>
        <w:t xml:space="preserve">I think of a woman in our church, and there is one in nearly every church, so you know her too. She taught the four-year-olds for fifty years. Fifty. She started when Eisenhower was president and she stopped only when her hands could no longer manage the scissors and the paste. Do the arithmetic on that and it will stagger you. Hundreds of children. Thousands of Sundays. The same flannelgraph Noah, the same little chairs, the same song about the wise man and the foolish man, sung with the same hand motions, year after year after year. No one ever wrote about her. No conference ever called. When she died, the children she had taught were grown and scattered, and most of them, if you stopped them on the street, could not have told you her name. And yet I would put her hidden labor up against any platform in the country on the day the books are opened, because that is where the building actually went up. Not on the stages. In the little chairs.</w:t>
      </w:r>
    </w:p>
    <w:p>
      <w:pPr>
        <w:spacing w:after="200"/>
      </w:pPr>
      <w:r>
        <w:t xml:space="preserve">And this is what I keep coming back to about a life like hers. She would not have called it heroic, and that is exactly what made it heroic. She did not stay fifty years because she had a vision of fifty years. Nobody could carry that. She stayed because she came back next Sunday, and then the one after that, and the staying accumulated underneath her without her ever deciding to be a person who had taught for half a century. Faithfulness almost never feels like faithfulness while you are doing it. It feels like Tuesday. It feels like getting the materials out one more time when you would rather not, like cutting the construction paper when your arthritis is bad, like loving children who will forget you. The grand word for it, perseverance, gets written into the books afterward, by other people, looking back. From the inside it is just the next ordinary thing done one more time, and that is why so few finish, because we are waiting to feel the grandeur, and the grandeur never comes, and we mistake its absence for a sign that we are on the wrong road.</w:t>
      </w:r>
    </w:p>
    <w:p>
      <w:pPr>
        <w:spacing w:after="200"/>
      </w:pPr>
      <w:r>
        <w:t xml:space="preserve">The Bible is far more comfortable with this than we are. We skip past it looking for the action, but the action is mostly the exception. Consider how much of redemptive history is just waiting. Abraham waited twenty-five years between the promise of a son and the birth of Isaac. Twenty-five years of ordinary days, getting older, no son, the promise hanging there unfulfilled, and the text barely comments on it, just lets the decades pass. Moses spent forty years on the back side of a desert herding someone else's sheep before the bush ever burned. Forty years. Think about that. Forty years of finding lost lambs and watching the same sun cross the same sky, and not one verse of it recorded, because nothing happened that the world counts as happening, and yet that is where Moses was made. Joseph sat in a prison cell for years on a false charge. David was anointed king as a boy and then spent years running for his life in caves before he ever sat on a throne. And even the Lord himself spent thirty years in obscurity, working in a carpenter's shop in a town so unremarkable that people asked whether anything good could come out of it, before three years of public ministry. Thirty years of ordinary Tuesdays. The Son of God made tables. He sanded joints and matched grain and built things that some Galilean family used for a generation and then burned for firewood, and not one of those tables survives, and not one of those days is recorded, and they were not wasted, because the hidden years are not the waiting room before the real life. They are the real life. We would have told him he was wasting his gifts and needed to scale up.</w:t>
      </w:r>
    </w:p>
    <w:p>
      <w:pPr>
        <w:spacing w:after="200"/>
      </w:pPr>
      <w:r>
        <w:t xml:space="preserve">And that is exactly the temptation I want to name, because I think it is the great one of this particular moment, with all our anxiety about decline and all our hunger for the method that will turn it around. The temptation is to despise the ordinary. To grow contemptuous of the slow, hidden, unspectacular faithfulness that the building actually rises on, because it does not move the numbers fast enough to soothe our fear. We want the revival. We want the surge. We want to see something happen, now, visibly, that we can point to and measure and put in the report and post about. And in our hunger for the spectacular we walk right past the actual work of God, which is happening quietly, all around us, in people who will never be on a stage, at a pace that no dashboard can detect.</w:t>
      </w:r>
    </w:p>
    <w:p>
      <w:pPr>
        <w:spacing w:after="200"/>
      </w:pPr>
      <w:r>
        <w:t xml:space="preserve">Now somebody is going to push back here, and it is a fair push, so let me take it head on. Are you saying we should not want growth? Are you baptizing decline and calling our shrinking churches faithful just because they are small? No. I am not. I have no interest in dressing up failure as faithfulness, and there is a version of this chapter that does exactly that, that comforts dying churches by telling them their death is a kind of holiness, and I despise that version because it is a lie that lets people quit while feeling righteous about it. The fields are white to harvest and the laborers are few and a church that does not care whether anyone is saved has lost the plot entirely. So hear me carefully. I am not against the harvest. I am against the impatience that uproots the seed to check on it. I am not against fruit. I am against measuring the tree every morning and despairing when the leaves have not changed overnight. The point is not that results do not matter. The point is that results are God's to give and ours to wait for, and the waiting is the test, and most of us fail it not by aiming too low but by quitting too soon.</w:t>
      </w:r>
    </w:p>
    <w:p>
      <w:pPr>
        <w:spacing w:after="200"/>
      </w:pPr>
      <w:r>
        <w:t xml:space="preserve">There is a second objection underneath that one, and it is harder, and I have felt it in my own chest in the small hours, so I am not going to pretend it away. It goes like this. How do I tell the difference between faithful endurance and stubborn refusal to admit the thing is over? Between the farmer waiting on a hidden harvest and the fool watering a field that has plainly gone to salt? It is a real question, and there is no formula that answers it cleanly, which is why we need the whole counsel of God and a few honest friends and not a slogan. But I will tell you what I have come to. Faithfulness is measured by obedience, not by outcome. The question is never first whether it is working. The question is first whether God has actually called you to this work, in this place, with these people, and whether you are doing it the way he asked, with love, with integrity, with prayer. If the answer is yes, then the absence of visible result is not your verdict to render. It is his account to keep. There is a kind of quitting that is wisdom, hearing God release you to a new field, and there is a kind of quitting that is simply fatigue dressed up as discernment, and the test, most of the time, is brutally simple. Are you leaving because God has clearly sent you elsewhere, or are you leaving because you are tired and you cannot see results and you want out? I have lied to myself about that distinction more than once, and it took friends who loved me enough to call it what it was.</w:t>
      </w:r>
    </w:p>
    <w:p>
      <w:pPr>
        <w:spacing w:after="200"/>
      </w:pPr>
      <w:r>
        <w:t xml:space="preserve">Eugene Peterson spent his life resisting this, and his whole pastoral vision was a long argument for the ordinary against the spectacular. He took that phrase from Nietzsche, a long obedience in the same direction, and built a ministry on it, and refused, again and again, the pressure to turn the pastorate into a performance or the church into a corporation chasing growth. He wrote about the pastor's vocation as something closer to a farmer's than a CEO's, deeply local, deeply slow, attentive to particular people and particular places over long stretches of time, suspicious of anything that promised quick results, because he had learned that the soul does not grow quickly and you cannot rush a harvest. He stayed in one congregation for decades when he could have gone anywhere, and he came to see that the staying was the point, that the slow accumulation of ordinary days in one place with one people was not a failure to scale up but the actual shape of pastoral faithfulness. The farmer does not stand over the field shouting. He does not yank the corn upward to speed it along. He plows, he plants, he waters, he waits, and he sleeps while it grows in a dark he is not permitted to watch. We have not honored that vision. We have honored the men who built big things fast, and some of them built whitewashed tombs, and some of them burned out, and some of them fell, and the quiet farmer-pastors who stayed and stayed and stayed have mostly gone unnoticed, which is exactly how they would have wanted it, and exactly the problem.</w:t>
      </w:r>
    </w:p>
    <w:p>
      <w:pPr>
        <w:spacing w:after="200"/>
      </w:pPr>
      <w:r>
        <w:t xml:space="preserve">There is a moment in the life of Jesus that I do not think we read often enough, because it is so quiet we slide right over it on the way to the miracles. Before he chose the twelve, before any of the public work that fills the gospels, Luke tells us that thirty years passed in which the only thing recorded is that he "increased in wisdom and stature, and in favour with God and man" (Luke 2:52). One verse for thirty years. And then between that verse and the next thing we know about him stand three decades of a workshop in Nazareth, a town small enough and poor enough that Nathanael could ask, with real contempt, whether anything good could come out of it. The eternal Son, the one through whom all things were made, spent the overwhelming majority of his earthly life doing nothing the world would record. Sweeping shavings off a floor. Settling the legs of a table so it would not rock. Eating supper with his mother. Going to synagogue on the same sabbath he had gone to the week before. If thirty silent years in a carpenter's shop were not beneath the dignity of the Son of God, then your ordinary Tuesday is not beneath yours, and the restless contempt you feel for your own hidden, unremarkable obedience is a contempt you would have aimed straight at him.</w:t>
      </w:r>
    </w:p>
    <w:p>
      <w:pPr>
        <w:spacing w:after="200"/>
      </w:pPr>
      <w:r>
        <w:t xml:space="preserve">There is a verse that has become a kind of anchor for me in the gray seasons, when I cannot see any visible result and the temptation to chase something more exciting is strong. Paul tells the Galatians, "let us not be weary in well doing: for in due season we shall reap, if we faint not" (Galatians 6:9). Look at the structure of that promise, because everything is in the structure. The reaping is real. It is coming. In due season we shall reap, that part is a guarantee, not a maybe. But the reaping is on God's timeline, in due season, not ours, and the entire condition placed on us is the negative one. If we faint not. The promise is not that we will see the harvest soon, or that we will feel the harvest coming, or that the work will be exciting. The promise is that the harvest is real and it is coming, and the only thing that can rob us of it is fainting, quitting, giving up on the ordinary work because it felt like nothing was happening. The great enemy of the long faithfulness is not failure. It is weariness. It is the slow erosion of resolve that comes from doing the right thing for years with no visible reward, until one day you simply cannot bring yourself to do it anymore. Notice that word, faint. It is not the language of the battlefield, of being struck down by an enemy. It is the language of the long march, of the runner whose legs simply give out in mile twenty because there was no enemy at all, only distance. That is how most Christians fall. Not in a great moral collapse that makes the news. They just slow down, and then they stop, and one Tuesday they do not get up at five anymore, and no one notices, least of all them. And against that erosion, the only weapon is the conviction that the reaping is real even when it is invisible, that the seed is growing underground while the farmer sleeps, that the building is rising even on the Tuesdays when nothing seems to move.</w:t>
      </w:r>
    </w:p>
    <w:p>
      <w:pPr>
        <w:spacing w:after="200"/>
      </w:pPr>
      <w:r>
        <w:t xml:space="preserve">I have wanted to quit more times than I would admit from a pulpit, and let me tell on myself, because this book is no good if I keep playing the man who has it figured out. There have been seasons when the ordinary work felt utterly pointless, when I preached to people who did not seem to change, prayed prayers that seemed to hit the ceiling, poured years into a congregation and could not see that any of it had made a particle of difference, and the thought came, more than once, that I should go do something that produced a visible result, something where my effort connected to an outcome I could actually see. I have sat in the office after a Sunday that took everything out of me and counted the cars in the lot and felt the number land in my stomach like a verdict on my life. I have looked at men I came up with who chose other work, who can point at a building they built or a number they hit or a deal they closed, and I have felt the cheap and bitter envy of a man who plants seed he is not allowed to dig up. And what kept me, when anything kept me, was not a feeling. It was the conviction underneath the feeling, that the building rises on Tuesdays, that the reaping is real and coming in due season, that the seed grows in a hiddenness I am not permitted to see into, and that my one job is not to produce the harvest but to keep from fainting. To show up again. To plant again. To preach again to the people who do not seem to change, and trust that the changing is happening underground, slowly, in a soil I cannot inspect.</w:t>
      </w:r>
    </w:p>
    <w:p>
      <w:pPr>
        <w:spacing w:after="200"/>
      </w:pPr>
      <w:r>
        <w:t xml:space="preserve">And here is what I have found, on the rare occasions I have been allowed to see it. Sometimes, years later, you find out the building was rising the whole time. The young man who never seemed to listen, who sat in the back with his arms crossed and his phone out, comes back at forty and tells you that one sermon, a sermon you do not even remember preaching, a Sunday you would have counted as a failure, saved his life in a hotel room you never knew he was sitting in. The woman you visited faithfully for years, who never said much, who you half wondered if you were wasting your afternoons on, dies, and her daughter pulls you aside at the funeral and tells you, with her voice breaking, that those visits were the thing that kept her mother's faith alive in the dark at the end, that her mother counted the days until you came. The seed you planted and forgot about, that you were sure had died in the ground, comes up in a season you are not even there to see. It does not happen often, and it is not supposed to, because if it happened often we would start working for the sight of it instead of out of faithfulness to God, and the whole thing would curdle into performance. But it happens just often enough to confirm what we are asked to believe without seeing, that the long faithfulness is not wasted, that the ordinary Tuesdays are the building going up, course by hidden course, and that the God who sees in secret is keeping a far more accurate account than any of our dashboards ever could.</w:t>
      </w:r>
    </w:p>
    <w:p>
      <w:pPr>
        <w:spacing w:after="200"/>
      </w:pPr>
      <w:r>
        <w:t xml:space="preserve">I think this is also why the New Testament keeps reaching for the slowest images it can find when it wants to describe how God grows a person or a church. Not an explosion. Not a flash flood. A farmer, a vineyard, a field of wheat, a seed, a tree planted by water that brings forth its fruit in its season and whose leaf does not wither. Even the kingdom itself, when Jesus reaches for a picture of it, comes out as a mustard seed and a little leaven worked quietly through three measures of meal, the smallest and most hidden things, doing their work where no eye can follow. There is a reason for that, and I do not think it is an accident of an agricultural age that we have outgrown. It is that the things God most wants to grow in us, and in his church, are precisely the things that cannot be rushed. You can manufacture a crowd in a weekend. You cannot manufacture a saint. You can engineer a spike in attendance. You cannot engineer the slow, deep, costly formation of a person who has learned, over forty years of ordinary obedience, to love his enemies and forgive his brother and hold his tongue and trust God in the dark. That kind of fruit comes only in due season, on a timeline you do not control, in a hiddenness you are not allowed to inspect, and the whole agricultural vocabulary of Scripture exists to teach us patience with a God who works that way on purpose.</w:t>
      </w:r>
    </w:p>
    <w:p>
      <w:pPr>
        <w:spacing w:after="200"/>
      </w:pPr>
      <w:r>
        <w:t xml:space="preserve">So do not despise your ordinary Tuesdays. Do not measure the building by what you can see rising this week. Do not let the hunger for the spectacular talk you out of the slow, hidden, faithful work that is the actual substance of the church's life and the actual shape of the cross. Plant your seed. Show up again. Preach again, pray again, forgive again, love the same difficult people one more time. Refuse to faint. The reaping is real, and it is coming, in due season, and the only thing that can cost it to you is quitting before the harvest you were never promised to see in advance.</w:t>
      </w:r>
    </w:p>
    <w:p>
      <w:pPr>
        <w:spacing w:after="200"/>
      </w:pPr>
      <w:r>
        <w:t xml:space="preserve">The building rises on a thousand ordinary Tuesdays, and most of them will feel like nothing is happening.</w:t>
      </w:r>
    </w:p>
    <w:p>
      <w:pPr>
        <w:spacing w:after="200" w:before="240"/>
      </w:pPr>
      <w:r>
        <w:rPr>
          <w:b/>
          <w:bCs/>
        </w:rPr>
        <w:t xml:space="preserve">Verdict: The building rises on a thousand ordinary Tuesdays, and most of them will feel like nothing is happening.</w:t>
      </w:r>
    </w:p>
    <w:p>
      <w:pPr>
        <w:spacing w:after="80" w:before="120"/>
      </w:pPr>
      <w:r>
        <w:rPr>
          <w:b/>
          <w:bCs/>
        </w:rPr>
        <w:t xml:space="preserve">For reflection</w:t>
      </w:r>
    </w:p>
    <w:p>
      <w:pPr>
        <w:spacing w:after="80"/>
      </w:pPr>
      <w:r>
        <w:t xml:space="preserve">— Are you more drawn to the spectacular than to the faithful, and what has that cost you?</w:t>
      </w:r>
    </w:p>
    <w:p>
      <w:pPr>
        <w:spacing w:after="80"/>
      </w:pPr>
      <w:r>
        <w:t xml:space="preserve">— What ordinary, unglamorous work has God called you to that you keep waiting to graduate out of?</w:t>
      </w:r>
    </w:p>
    <w:p>
      <w:pPr>
        <w:spacing w:after="80"/>
      </w:pPr>
      <w:r>
        <w:t xml:space="preserve">— Could you serve faithfully for decades without ever seeing a visible result, and if not, why not?</w:t>
      </w:r>
    </w:p>
    <w:p>
      <w:r>
        <w:br w:type="page"/>
      </w:r>
    </w:p>
    <w:p>
      <w:pPr>
        <w:pStyle w:val="Heading1"/>
        <w:spacing w:after="240" w:before="240"/>
      </w:pPr>
      <w:r>
        <w:t xml:space="preserve">Chapter 16 — Who Will Build It Next</w:t>
      </w:r>
    </w:p>
    <w:p>
      <w:pPr>
        <w:spacing w:after="240"/>
      </w:pPr>
      <w:r>
        <w:rPr>
          <w:i/>
          <w:iCs/>
        </w:rPr>
        <w:t xml:space="preserve">The unfinished church depends on the handing-on of faith to the next generation, and the present crisis is in large part a crisis of transmission, of one generation failing to give the faith to the next in a form they can carry. The building rises only as it is handed on.</w:t>
      </w:r>
    </w:p>
    <w:p>
      <w:pPr>
        <w:spacing w:after="200"/>
      </w:pPr>
      <w:r>
        <w:t xml:space="preserve">Every generation of the church is, at most, one generation from extinction, and that is not a slogan, it is a plain mathematical fact, and it is the thing I lie awake thinking about more than declining attendance or cultural hostility or any of the rest of it.</w:t>
      </w:r>
    </w:p>
    <w:p>
      <w:pPr>
        <w:spacing w:after="200"/>
      </w:pPr>
      <w:r>
        <w:t xml:space="preserve">The building rises only as it is handed on. There is no other mechanism. The faith is not in the genes. It is not in the water. It is not transmitted automatically by being born into a Christian home or a Christian country, which is precisely the lie Christendom told us for so long that we believed it without examining it. The faith is handed, deliberately, from one generation to the next, person to person, and if any single generation fails to hand it on, the chain breaks, and the building stops, not because God's promise failed but because the human work of transmission failed, and God has, in his strange humility, made the rising of the church dependent on that human work. He builds it. And he builds it through people handing the faith to people, which means that the question of who will build it next is not a side issue. It is the issue.</w:t>
      </w:r>
    </w:p>
    <w:p>
      <w:pPr>
        <w:spacing w:after="200"/>
      </w:pPr>
      <w:r>
        <w:t xml:space="preserve">Let me put a number on the fear, because numbers have a way of making a vague dread into a thing you can actually look at. A man comes to faith at thirty. He has, if God is kind, fifty more years. In those fifty years he will sit in church somewhere around two thousand five hundred times. He will hear thousands of prayers, hundreds of sermons, sing the same hymns until he could sing them in his sleep. And at the end of all of that, here is the only question that determines whether his fifty years added a single course to the building or merely warmed a pew. Did anyone receive the faith from him? Did he hand it on, intact, to someone who could carry it after he was gone? Because if not, then the whole thing stops at his grave, no matter how many sermons he absorbed, no matter how full his Sundays were. He was a link, and the chain ran into him, and it did not run out the other side, and a link that only receives is not a link at all. It is a dead end with a Bible.</w:t>
      </w:r>
    </w:p>
    <w:p>
      <w:pPr>
        <w:spacing w:after="200"/>
      </w:pPr>
      <w:r>
        <w:t xml:space="preserve">I have come to believe that the crisis the Western church is in is, in large part, a crisis of transmission. We did not fail, mostly, to believe. Plenty of the parents whose children have left the faith believed it themselves, sincerely, deeply. What we failed to do, in vast numbers, was hand it on in a form the next generation could actually carry. We handed them a Christianity that was tangled up with a culture that was passing away, so that when the culture went, the faith went with it, because we had glued the two together and never taught our children to tell them apart. We handed them a faith of rules without reasons, of behavior without belief, of go to church because that is what we do, without ever giving them the substance underneath that could survive the question why. I have sat across kitchen tables from broken parents, more times than I can count, who cannot understand what happened. We raised them in it, they say. We never missed a Sunday. We did everything right. And I have learned to ask, gently, what their dinner conversations sounded like, what their children saw when the church doors closed and the family was alone, whether the faith was ever talked about as a true thing about the world or only enforced as a rule of the house. And too often the honest answer is that the children got the rules and the schedule and the disapproval, and never once saw the parent on his knees, never once heard the parent wrestle out loud with a hard question, never once watched the faith cost the parent anything real. They got the husk. We were shocked when they set it down, as if a faith we had never really given them in the first place should have held.</w:t>
      </w:r>
    </w:p>
    <w:p>
      <w:pPr>
        <w:spacing w:after="200"/>
      </w:pPr>
      <w:r>
        <w:t xml:space="preserve">There is a passage in the book of Judges that has frightened me since the first time I read it closely, and I think every parent and every pastor should be made to sit with it. After Joshua, after the whole generation that had seen God split the sea and bring the walls of Jericho down, the text says this. "And also all that generation were gathered unto their fathers: and there arose another generation after them, which knew not the Lord, nor yet the works which he had done for Israel" (Judges 2:10). Read that slowly, because it is the most efficient description of catastrophe in the entire Bible. One generation saw. The next generation, the very children of the ones who saw, knew not the Lord. It did not take five hundred years. It did not take a hostile empire or a great persecution or a clever heresy. It took one failed handoff. The mighty men who had walked through the parted water did not get the works of God from their own ears into their own children's hearts, and the chain snapped in a single generation, in the very house of the people who had seen the most. That is how fast it goes. That is how thin the thread is. And it tells me that the question of transmission is not a slow background worry. It is a one-generation emergency, always, in every age, including the comfortable ones, especially the comfortable ones, because comfort is exactly the soil in which a generation stops bothering to tell its children what God has done.</w:t>
      </w:r>
    </w:p>
    <w:p>
      <w:pPr>
        <w:spacing w:after="200"/>
      </w:pPr>
      <w:r>
        <w:t xml:space="preserve">The Bible takes the handing-on with a seriousness we have lost. Listen to the command God gives Israel, the great central command of how the faith is to survive across generations. "And these words, which I command thee this day, shall be in thine heart: and thou shalt teach them diligently unto thy children, and shalt talk of them when thou sittest in thine house, and when thou walkest by the way, and when thou liest down, and when thou risest up" (Deuteronomy 6:6-7). Notice it starts in the parent's own heart, first, these words shall be in thine heart, because you cannot hand on what you do not actually possess, and a generation of parents handing on a faith they themselves held only nominally is exactly how we got here. And then notice the saturation of it. Sitting, walking, lying down, rising up. That is not a religious schedule. That is the whole of an ordinary day, dawn to dark, every waking hour. It is the faith talked about in the truck on the way to school and at the dinner table and in the dark at bedtime when the child asks the question children ask, why did Grandma have to die. Not a program. Not an hour on Sunday outsourced to professionals. The whole texture of ordinary life, soaked in the faith, talked about constantly, modeled relentlessly, so that the child absorbs it not as a subject they are taught but as the air they breathe and the world they live in. We have largely abandoned that model. We outsourced the faith of our children to the youth group, to the Christian school, to the professionals, the way we outsource everything, and the professionals, however gifted, cannot do what the saturated home was designed to do, and was commanded to do, and the results are in. I say this as a man who runs a church with a youth program and believes in it. But I have watched too many parents drop their kids at the door on Wednesday night as though they had now discharged the duty, as though faith were a thing you could subcontract, and it cannot be, it never could, the command was given to the parent and there is no clause that lets him hire it out.</w:t>
      </w:r>
    </w:p>
    <w:p>
      <w:pPr>
        <w:spacing w:after="200"/>
      </w:pPr>
      <w:r>
        <w:t xml:space="preserve">Paul gives us the picture of how it is supposed to run, in a single dense verse to Timothy, and I want you to count the generations in it. "And the things that thou hast heard of me among many witnesses, the same commit thou to faithful men, who shall be able to teach others also" (2 Timothy 2:2). Count them. Paul, to Timothy, to faithful men, who teach others also. Four generations of transmission in one sentence. Paul received it, handed it to Timothy, Timothy is to hand it to faithful men, those faithful men are to hand it to others, and so on, down the centuries, all the way to whoever handed it to you, all the way to whoever you are handing it to now. And notice when Paul wrote it. He was in a Roman prison at the end of his life, with his execution close enough that he could feel it, the second letter to Timothy, his last words on record. He is not building an empire. He is not chasing a crowd. He is a dying man making sure the baton gets into the next hand before his own hand goes cold. That is the whole mechanism of the church's survival across two thousand years, that single relay, run faithfully, link after link, and never once allowed to break, no matter what empire rose or fell or what culture turned hostile. The building rises as the faith is handed on. It stops where the handing stops.</w:t>
      </w:r>
    </w:p>
    <w:p>
      <w:pPr>
        <w:spacing w:after="200"/>
      </w:pPr>
      <w:r>
        <w:t xml:space="preserve">And here is what I want to press on you, gently but with everything I have, because I think it is the most practical thing in this whole book. You are a link in that relay, right now, whether you have accepted it or not. You received the faith from someone. Maybe a parent, maybe a grandmother, maybe a friend, maybe a stranger who handed you a book or sat with you in a hard hour. Somebody, somewhere up the chain, did the work of handing it to you, and most likely they are not famous and you may be the only person who still remembers their name, and the building rose, in you, because they did not let the relay drop on their leg of it. And now the baton is in your hand. And the only question that finally matters about your leg of the race is whether you hand it on, by name, to someone, before you set it down for the last time.</w:t>
      </w:r>
    </w:p>
    <w:p>
      <w:pPr>
        <w:spacing w:after="200"/>
      </w:pPr>
      <w:r>
        <w:t xml:space="preserve">Let me make the relay visible to you, because I think we lose the wonder of it by living too close to it. Sit in any church on a given Sunday and look at the gray heads in the pews. There is a man who learned the faith from a grandmother who learned it from a circuit-riding preacher who can no longer be named. There is a woman whose mother knelt by her bed every night of her childhood, whose mother had it from a Sunday school teacher in a coal town, whose teacher had it from a missionary, and back and back the line runs, every link a real person with a real name once, most of them now forgotten by everyone alive. Run the chain back far enough and it does not stop at a denomination or a country or a century. It runs back through the Reformers who recovered it, through the monks who copied it out by candlelight when the lights of the old world went dark, through the martyrs of the early centuries who would not deny it to the lions, all the way back to a fisherman standing in front of a rock face full of dead gods, hearing a carpenter say that he would build his church. Two thousand years. Thousands of handoffs. Run faithfully, link after link, never once dropped long enough to break, until the baton arrived, improbably, in your own hand. When you feel the weight of that, the question stops being academic.</w:t>
      </w:r>
    </w:p>
    <w:p>
      <w:pPr>
        <w:spacing w:after="200"/>
      </w:pPr>
      <w:r>
        <w:t xml:space="preserve">Now think about how thin it has gotten in one or two generations of Christendom's slow rot. There are families in my own town where the grandmother prayed, the mother attended out of habit, and the grandchildren have never once been told that God is real. Three generations from a living faith to a closed door, not because anyone rebelled, not because anyone argued their way out, but because each link held a little less tightly than the one before, and the heat slowly leaked out of the thing, until the grandchildren inherited a vague respect for a religion nobody in the house actually believed. That is not the devil's masterpiece. It is just neglect. It is the relay dropped not in defiance but in distraction, by people who assumed it would carry itself, who thought the faith was in the family the way the family name was, and never noticed it slipping until it was already on the ground.</w:t>
      </w:r>
    </w:p>
    <w:p>
      <w:pPr>
        <w:spacing w:after="200"/>
      </w:pPr>
      <w:r>
        <w:t xml:space="preserve">I want to make this concrete, because it is too easy to keep it abstract and feel like we have done something. To whom are you actively handing on the faith, by name, right now? Not the church in general. Not the next generation as a vague category we are all worried about. A name. A specific person, younger than you in the faith, into whom you are deliberately pouring what you have received. For most of us the honest answer is no one, and I want to sit in that with you rather than rush past it, because it is the crisis, not in the abstract but in our own hands. We have received much and we are handing on nothing, treating the next generation as a problem for the church to solve, a demographic to worry about, a youth ministry line item, rather than as the very thing we ourselves are personally responsible to build. And the objection comes fast. I am not a teacher. I am not gifted. I do not know enough, I would not know what to say. But the relay does not run on giftedness. It ran through fishermen and tax collectors. It runs on people who take a younger person by the name and walk with them and hand them, deliberately, over years, the faith they themselves received. You do not have to be eloquent. You have to be willing to be known, and to let someone watch you follow Jesus up close, in the ordinary, where it is not impressive, where you fail and repent and get up again, because that watching is the lesson, and you are more qualified to give it than you think and far less likely to give it than you should be.</w:t>
      </w:r>
    </w:p>
    <w:p>
      <w:pPr>
        <w:spacing w:after="200"/>
      </w:pPr>
      <w:r>
        <w:t xml:space="preserve">I think often about the older men and women who built me, because I did not build myself, and I came to faith from atheism with nobody in my background to hand me anything. I was a broken link from the start, the chain did not run through my family to me. I was raised without a father, which means the first and most natural relay, the one God designed to run from a dad to his children, was simply not there for me, snapped before I ever knew it existed. And so the faith reached me sideways, through people who were not obligated to bother with an arrogant young ex-atheist with too many questions and too sharp a tongue. There were men who took me on, who answered the questions, who put up with the arrogance and waited for it to wear down, who did not flinch when I tried to argue them into a corner, who handed me what they had received from people I never met, who handed it to them from people none of us will know this side of the city. I am a link in a chain that stretches back two thousand years to a rock at Caesarea Philippi, and the only reason I am holding the baton at all is that a long line of mostly forgotten people refused to drop it on their leg, and somewhere in that line a man I had no claim on decided that a fatherless skeptic was worth his Tuesday afternoons. And the only thing that finally matters about my life and ministry, when it comes down to it, is whether I do the same, whether the chain runs through me to others, or whether it stops here, with a man who received much and handed on little.</w:t>
      </w:r>
    </w:p>
    <w:p>
      <w:pPr>
        <w:spacing w:after="200"/>
      </w:pPr>
      <w:r>
        <w:t xml:space="preserve">And I want to be honest about how unspectacular the actual handing-on looks, because if you are waiting for a dramatic moment in which you solemnly pass the faith to someone, you will wait forever and hand on nothing. It almost never looks like that. It looks like a standing breakfast on Thursday mornings with a younger man, where mostly you talk about his job and his marriage and the score of the game, and only once in a while does anything you would call discipleship happen, and you drive home half the time wondering if you are wasting both your mornings. It looks like answering the same question about suffering for the fourth time without sighing. It looks like letting a young couple watch how you handle a phone call that brings bad news, because they happened to be in the room, and that unguarded minute taught them more about trusting God than any lesson you ever planned. The relay is not a ceremony. It is proximity over time. It is letting yourself be known closely enough, and long enough, by someone coming up behind you, that they catch the faith off your actual life, the way you catch a cold, by being near someone who has it. Which is humbling, because it means I cannot hand on what I do not have, and there is no faking it at that range. A man can preach a faith he does not live to a crowd of strangers for years. He cannot hand it to a young man who eats breakfast with him every week. The relay exposes you. That is the cost of it, and the reason so few are willing to run it.</w:t>
      </w:r>
    </w:p>
    <w:p>
      <w:pPr>
        <w:spacing w:after="200"/>
      </w:pPr>
      <w:r>
        <w:t xml:space="preserve">So I am pouring my life, as best I can, into people whose names I could give you, and into five sons who did not ask to be the next link but are, and into a congregation full of young families I will not be here to see grow old. I think about my boys especially, because the relay that broke before it reached me does not have to break again, and that is a mercy I do not get over. They are watching me. Not my sermons, mostly. Me. They are watching whether the man who preaches the long faithfulness on Sunday is the same man at the breakfast table on Thursday, whether the faith is real enough to govern my temper and my phone and the way I treat their mother. That is the relay, run at home, in the only form a child can actually receive it, which is a life. And I will tell you what frightens me, as a man who grew up without a father and therefore had no map for how a Christian father does this. There were no Thursday mornings in my childhood. There was no man in the house teaching anything as we sat or walked or lay down or rose up. The chair was empty. So I am handing on a faith I never received from a father, in a role I had to learn with no example, which means I get it wrong constantly, lose my temper at the very sons I am supposed to be discipling, apologize more than I would like to admit, and start again the next morning. But the broken link can be repaired in the next generation. The chain that did not run to me can run through me. That is not a small hope. For a fatherless boy who came to God out of atheism, it is very nearly the whole of what I am for. Because the building rises only as it is handed on, and I would rather hand on the faith to a handful of people who actually carry it than gather a thousand who never receive it deeply enough to give it to anyone else. The numbers were never the point. The relay was the point. And a generation obsessed with the size of the crowd while failing to hand the baton to the next runner is a generation that will be the last to hold it, no matter how large the crowd was when they let it fall.</w:t>
      </w:r>
    </w:p>
    <w:p>
      <w:pPr>
        <w:spacing w:after="200"/>
      </w:pPr>
      <w:r>
        <w:t xml:space="preserve">So do not leave this chapter as a worry about the youth in the abstract. Leave it with a name. Before you turn the page, think of one person, younger than you in years or in the faith, into whose life you could begin, this week, to pour what you yourself received. Not a program. A person. Call them. Ask them to breakfast. Open your life and let yourself be known up close. It will be ordinary, and unspectacular, and you will wonder more than once whether anything is happening, and you will be running the only race that has ever carried the faith from one century to the next. The building rose to you because someone, somewhere up the chain, refused to drop the baton on their leg of it. Whether it rises past you is now, quite literally, in your hands, and there is no one else the work has been given to.</w:t>
      </w:r>
    </w:p>
    <w:p>
      <w:pPr>
        <w:spacing w:after="200"/>
      </w:pPr>
      <w:r>
        <w:t xml:space="preserve">A church that cannot hand on its faith is a building with no one left to raise the next course.</w:t>
      </w:r>
    </w:p>
    <w:p>
      <w:pPr>
        <w:spacing w:after="200" w:before="240"/>
      </w:pPr>
      <w:r>
        <w:rPr>
          <w:b/>
          <w:bCs/>
        </w:rPr>
        <w:t xml:space="preserve">Verdict: A church that cannot hand on its faith is a building with no one left to raise the next course.</w:t>
      </w:r>
    </w:p>
    <w:p>
      <w:pPr>
        <w:spacing w:after="80" w:before="120"/>
      </w:pPr>
      <w:r>
        <w:rPr>
          <w:b/>
          <w:bCs/>
        </w:rPr>
        <w:t xml:space="preserve">For reflection</w:t>
      </w:r>
    </w:p>
    <w:p>
      <w:pPr>
        <w:spacing w:after="80"/>
      </w:pPr>
      <w:r>
        <w:t xml:space="preserve">— To whom are you actively handing on the faith, by name, right now?</w:t>
      </w:r>
    </w:p>
    <w:p>
      <w:pPr>
        <w:spacing w:after="80"/>
      </w:pPr>
      <w:r>
        <w:t xml:space="preserve">— What did you receive from those who went before you that you have not yet passed on?</w:t>
      </w:r>
    </w:p>
    <w:p>
      <w:pPr>
        <w:spacing w:after="80"/>
      </w:pPr>
      <w:r>
        <w:t xml:space="preserve">— Are you treating the next generation as the church's problem or as the church's future?</w:t>
      </w:r>
    </w:p>
    <w:p>
      <w:r>
        <w:br w:type="page"/>
      </w:r>
    </w:p>
    <w:p>
      <w:pPr>
        <w:pStyle w:val="Heading1"/>
        <w:spacing w:after="240" w:before="240"/>
      </w:pPr>
      <w:r>
        <w:t xml:space="preserve">Chapter 17 — The Day the Scaffolding Comes Down</w:t>
      </w:r>
    </w:p>
    <w:p>
      <w:pPr>
        <w:spacing w:after="240"/>
      </w:pPr>
      <w:r>
        <w:rPr>
          <w:i/>
          <w:iCs/>
        </w:rPr>
        <w:t xml:space="preserve">One day the church will be finished, the scaffolding removed, the building revealed as the bride and the city it was always becoming. This final completion is the weight the whole vision rests on, and it gives the present labor its meaning and its end.</w:t>
      </w:r>
    </w:p>
    <w:p>
      <w:pPr>
        <w:spacing w:after="200"/>
      </w:pPr>
      <w:r>
        <w:t xml:space="preserve">There will be a day when the scaffolding comes down.</w:t>
      </w:r>
    </w:p>
    <w:p>
      <w:pPr>
        <w:spacing w:after="200"/>
      </w:pPr>
      <w:r>
        <w:t xml:space="preserve">I have built this whole book on the image of an unfinished building, a church under construction, a project still rising, and I have leaned on it hard because I believe it is true to how Scripture actually pictures us. But I would be telling you only half the truth, and the less important half, if I left you on the construction site. Because the part that makes the unfinishedness bearable, the part that keeps the scaffolding from being a sentence of permanent incompleteness, is this. It does not go on forever. The construction is not eternal. There is a day, fixed in the purpose of God before the foundation of the world, when the last stone is set, the scaffolding is struck down and hauled away, the dust is washed off, and the building stands revealed at last as exactly what it was always becoming through all the long centuries of mud and noise. The church is unfinished now. It will not be unfinished then.</w:t>
      </w:r>
    </w:p>
    <w:p>
      <w:pPr>
        <w:spacing w:after="200"/>
      </w:pPr>
      <w:r>
        <w:t xml:space="preserve">John saw that day, and he wrote it down for us, and I cannot read it without my throat tightening. After the long apocalypse, after the wars and the plagues and the fall of every false city that ever set itself up against God, he sees the church revealed in her finished glory at last. "And I John saw the holy city, new Jerusalem, coming down from God out of heaven, prepared as a bride adorned for her husband" (Revelation 21:2). The bride. The city. Two images for one single reality, the church completed, the building finished, the long construction over at last. Sit with that pairing for a moment, because it is not random. A building is a thing you make. A bride is a person you love. And the church is both at once, which is why no merely architectural picture is ever enough, because you do not weep over a finished structure the way you weep at a wedding, and the day the scaffolding comes down is a wedding day, the long engagement of the whole of history finally ended, the bride brought home at last. And then the great voice from the throne declares what the whole finished building was always for, the entire point of every course of brick from the first one Peter spoke of to the last one God himself will set. "Behold, the tabernacle of God is with men, and he will dwell with them, and they shall be his people, and God himself shall be with them, and be their God" (Revelation 21:3). That is it. That is the whole purpose of the building, going all the way back. A dwelling place for God among his people. That is what we have been building toward, in every hidden Tuesday and every ordinary act of love and every link in the long relay of faith. That is what all the scaffolding was always, finally, for.</w:t>
      </w:r>
    </w:p>
    <w:p>
      <w:pPr>
        <w:spacing w:after="200"/>
      </w:pPr>
      <w:r>
        <w:t xml:space="preserve">And then comes the sentence that breaks me every single time I read it, the one I want carved somewhere I will see it every day. "And God shall wipe away all tears from their eyes; and there shall be no more death, neither sorrow, nor crying, neither shall there be any more pain: for the former things are passed away" (Revelation 21:4). Look at the tenderness of it, because the picture is not grand here, it is small and close and almost unbearable. God does not send an angel to do this. He does not issue a decree about the abolition of grief from a distant throne. He comes near enough to touch a face. He wipes the tears away himself, with his own hand, one face at a time, the way you would wipe the tears from a child who has cried himself out and finally come home. The former things. All of it. Every bit of what this book has been about. The conflict in the church and the failures of its leaders. The scandals and the splits and the slow leak of the young out the back door. The decline and the despair and the empty pews. The funerals. The doubts. The cancer and the dead child and the marriage that did not make it. The long gray Tuesdays of faithfulness with nothing visible to show for them. The former things. Passed away. The scaffolding struck and hauled off, and the building standing in a glory that makes the whole long, mud-spattered, blood-stained, tear-soaked construction finally, completely make sense.</w:t>
      </w:r>
    </w:p>
    <w:p>
      <w:pPr>
        <w:spacing w:after="200"/>
      </w:pPr>
      <w:r>
        <w:t xml:space="preserve">I have stood at a great many gravesides, and I want to tell you that this is the only thing I have ever had to say at one that was worth the saying. I have buried people I loved. I have buried children, which is a thing no one should have to do and a great many people have to do anyway, and I have stood at the edge of a small hole in the cold ground with parents who had run completely out of words, and I have learned that in that hour every clever thing a pastor knows turns to ash in his mouth, and only one thing stands. Not that it was God's plan, which the grieving rightly cannot bear to hear. Not that they are in a better place, which is too thin to hold the weight. Only this. That there is coming a day when the One who made them will wipe the tears from your face with his own hand, and the death that took them will itself be put to death, and the former things, this hole, this cold, this unspeakable Tuesday, will have passed away, and you will hold them again in a world that has been through the grave and come out where the grave has no more power. That is not a sentiment. It is either true or the whole thing is a cruel joke, and I have staked my life and my five sons and every funeral I have ever preached on its being true.</w:t>
      </w:r>
    </w:p>
    <w:p>
      <w:pPr>
        <w:spacing w:after="200"/>
      </w:pPr>
      <w:r>
        <w:t xml:space="preserve">Now I have to say something to the reader who has gotten this far and is quietly wondering whether all of this is a beautiful way of not facing facts. Maybe you are a person of doubts, the way I once was, and a chapter about a city descending out of heaven sounds to you like exactly the kind of comfort frightened people invent because they cannot bear the dark. I respect that, more than you know, because I came to faith out of atheism and I did not get there by being talked into pretty things. So let me say it plainly. If this is not true, then it is the cruelest lie ever told, and we of all people are most to be pitied, and Paul says exactly that, in so many words, about the resurrection, and I love him for not flinching from it (1 Corinthians 15:19). I am not offering you a feeling. The whole weight of this rests on one event, in one place, on one morning, when a stone was rolled away from a tomb that everyone, including the disciples, fully expected to find occupied. The reason I can write about a finished city I will never see from here is that something has already come back from the far side of death and walked into a garden in a body that could eat fish and be touched, and that fact, if it is a fact, changes what we are allowed to hope for. The hope of the finished church is not a mood. It is a conclusion, drawn from an empty tomb, and it stands or falls on whether that tomb was actually empty, and I have bet my one life that it was.</w:t>
      </w:r>
    </w:p>
    <w:p>
      <w:pPr>
        <w:spacing w:after="200"/>
      </w:pPr>
      <w:r>
        <w:t xml:space="preserve">I will not see that day from here, and I have made my peace with that, mostly, though not every day. Neither will you. This is the hard, clarifying truth I most want to leave you holding, because it is the one that orders everything else and sets you free. The building will not be finished in our lifetimes. We will lay our few courses of brick, and then we will die, the way every single generation of the church has laid its courses and died, two thousand years of crews come and gone, and the work will pass to others, and then to others after them, and on and on until the day God himself completes it with his own hand. We are not the generation that finishes the church. There is no such generation among the living, there never has been, and the proud delusion that we might be the ones, that the kingdom hangs on our success, has done enormous damage to enormous numbers of exhausted Christians. We are one crew among the centuries of crews. And our task is not to see the building done. Our task is to lay our few courses faithfully, well, in the dark and the mud, and then to hand the work on to the next crew and lie down.</w:t>
      </w:r>
    </w:p>
    <w:p>
      <w:pPr>
        <w:spacing w:after="200"/>
      </w:pPr>
      <w:r>
        <w:t xml:space="preserve">I learned this, in the end, at the only place it can really be learned, which is a graveside. Some years into my ministry we buried an old man from our church, a man who had been a deacon for longer than I had been alive, who had set up the chairs and locked the doors and counted the offering and visited the sick for fifty years and never once stood on the platform or held a title anyone outside the building would recognize. There were not many people at his funeral. He had outlived most of his friends, which is its own quiet sorrow that nobody warns you about. And standing at the edge of that grave on a cold morning, watching them lower a man whose entire life had been poured, faithfully and almost invisibly, into a small church in a small town, I had the thought that has shaped me ever since. He died with the building unfinished. Of course he did. The pews he had set up ten thousand times were still being filled by people he would never meet, and the church he had given his life to was still, that very morning, only halfway up, scaffolding everywhere, the work nowhere near done. And he had laid down his tools and lain down in the ground without ever seeing the cathedral his hidden courses were holding up. For one cold minute that struck me as unbearably sad. And then it turned, the way the gospel turns things, and I saw it the other way. He had not failed to finish. He had been faithful to the end of his leg of the race, and the finishing was never his to do, and it never had been, and the One whose job it actually was had not died and had not quit and was, that very morning, still building. The old man had run his stretch and handed the work on, and the work went on without him, toward a day he would see after all, from the inside, raised.</w:t>
      </w:r>
    </w:p>
    <w:p>
      <w:pPr>
        <w:spacing w:after="200"/>
      </w:pPr>
      <w:r>
        <w:t xml:space="preserve">That sounds like loss, and there is loss in it, I will not pretend there is not. There is something in us that wants to see it finished, that wants our work to be the work that completed the thing. But I have come to find it the deepest freedom the gospel offers to anyone who labors. Because if it were my job to finish the church, I would have no choice but to despair, since I cannot finish it, no one can, the thing is too large and I am far too small and my few years are far too short. But it is not my job to finish it. It never was. It is my job to lay my courses well and hand them on. The finishing belongs entirely to the one who said at the beginning that he would build it, and his arm is not shortened, and his timeline is not mine, and the building will stand in glory long after my name is forgotten by everyone but him. "He which hath begun a good work in you will perform it until the day of Jesus Christ" (Philippians 1:6). He will perform it. He. Not I. He will strike the scaffolding, on the day he alone has appointed, and the building will be his, finished, perfect, the dwelling of God with men.</w:t>
      </w:r>
    </w:p>
    <w:p>
      <w:pPr>
        <w:spacing w:after="200"/>
      </w:pPr>
      <w:r>
        <w:t xml:space="preserve">I think often about the medieval cathedral builders, the ones who began cathedrals they knew with absolute certainty they would never live to see completed. Take the great cathedral at Cologne, in Germany. They laid its foundation stone in the year 1248, and they did not finish it until the year 1880. Six hundred and thirty years. For most of those centuries it stood half-built, a stump of a choir with a medieval crane rusting on top of an unfinished tower, a wooden arm sticking into the sky over the Rhine for generation after generation, a kind of standing joke about a thing that would never be done. And then, six centuries on, men who could not have imagined the world the first masons lived in finally set the last stone and the towers went up and the building was what it had always been meant to be. Think of the man who cut the foundation stone in 1248. He worked in faith. He cut his stone and set it true, knowing he would see the finished cathedral only from the grave, if at all, knowing his own children and his children's children and twenty generations after them would live and die with the thing still wrapped in scaffolding, trusting that those who came after him would carry the work on, and that one day, long after his bones were dust beneath the floor he helped lay, the thing would stand finished and full of light and worshippers, and his hidden courses down in the crypt would be holding up a glory he never saw. That is the church. That is exactly what we are. We are foundation-layers in a cathedral whose spire we will not see, laboring in faith toward a completion God has guaranteed and will bring about in his own time, not ours, and never asking to be the ones who set the final stone.</w:t>
      </w:r>
    </w:p>
    <w:p>
      <w:pPr>
        <w:spacing w:after="200"/>
      </w:pPr>
      <w:r>
        <w:t xml:space="preserve">Jürgen Moltmann understood what this kind of hope does to a person who actually holds it, and he understood it because he found it in a place where every other kind of hope had been stripped away from him. He was a young German soldier, captured at the end of the war, held in prison camps for years, and it was there, with his country in ruins and his future erased and every earthly thing he might have hoped in turned to ash, that the Christian hope got hold of him. And out of that he came to argue, across a long life of writing, that hope is not the icing on Christian faith but the very air it breathes, that the church does not merely have a doctrine about the future but lives, now, out of a future that God has already secured and that comes toward us rather than receding from us. A church that hopes like that is not a church waiting nervously to see how things turn out. It is a church laboring in the certainty of how things turn out, which is an entirely different posture, the posture of people who already know the last page and are therefore free to work the middle ones without panic. The future is not a question mark we are anxiously hurrying toward. It is a promise hurrying toward us, and the difference between those two pictures is the difference between a church that frets and a church that builds.</w:t>
      </w:r>
    </w:p>
    <w:p>
      <w:pPr>
        <w:spacing w:after="200"/>
      </w:pPr>
      <w:r>
        <w:t xml:space="preserve">Augustine knew the same thing, and he knew it watching an empire die. He wrote the City of God while Rome fell and the lights of his civilization went out one by one, and he refused to grieve it as the end of anything that finally mattered, because the city he belonged to was being built across the whole length of history by a builder who does not abandon what he begins, and its completion was certain because its architect does not fail. He died in the year 430 with the Vandals at the gates of his own city of Hippo, the world he had known collapsing around his deathbed, and he died unafraid, because he had fixed his eyes on a city no army could sack and no century could end. That is the hope I am after for you. Not optimism, which is just a guess about visible trends and dies the moment the trends turn. Hope, which is a settled confidence in a builder, and survives the fall of Rome, and survives the death of Christendom, and will survive whatever your own gray decade is doing to your faith right now.</w:t>
      </w:r>
    </w:p>
    <w:p>
      <w:pPr>
        <w:spacing w:after="200"/>
      </w:pPr>
      <w:r>
        <w:t xml:space="preserve">And here is the final weight, the one thing above all others I want you to carry out of this book and keep. We will not see the building finished from here. But we will be in it when it is. That is the part the cathedral image misses, and that the gospel supplies, and it changes everything. The medieval mason who died with his cathedral half-built never saw it finished and never knelt in it complete. His story ended in the crypt, under the floor, in the dark. But ours does not. Because the church is not only the building we are building. The church is also the living stones, and the living stones are raised. We do not merely contribute our small labor to the temple and then perish into the dust, our part done, ourselves discarded. We are raised. We are gathered. We are present, in our own raised and glorified bodies, on the day the scaffolding comes down. The very same resurrection that completes the building includes the builders. Do you understand what that means? The man who cut the stone in 1248 will be there in 1880's completed glory and far beyond it, not as a memory carved into a plaque but in the flesh, raised, standing in the finished thing his hands began. You will not see the finished church from this life, that is true, and you must make your peace with it. But you will see it. You will stand in it. You will be a stone in the wall and a guest at the wedding and a citizen of the city on the day the dust is finally washed away and God moves in and every tear is wiped, by his own hand, from every eye, including yours.</w:t>
      </w:r>
    </w:p>
    <w:p>
      <w:pPr>
        <w:spacing w:after="200"/>
      </w:pPr>
      <w:r>
        <w:t xml:space="preserve">One of the reflect questions at the head of this chapter asks whether, when the scaffolding comes down, you will be found laboring or merely lamenting, and I want to put real weight on it before I close, because it is the question this whole book has been walking toward. There are two ways to spend the years you are given on the unfinished site. You can spend them lamenting. You can stand in the mud with your arms crossed, grieving the garden you cannot return to, or fretting over the city you cannot build by Friday, or shaking your head at the wiring hanging out of the walls and the dust on everything and the crew that does not work the way you would work it, and you can be, in your own heart, mostly a critic of a building you were called to help raise. Or you can spend them laboring. You can pick up the one trowel God put in your hand and lay the one course he gave you to lay, badly some days, crooked some days, in the rain most days, and leave the architecture and the timeline and the finishing to the architect. The day the scaffolding comes down will find every one of us doing one of those two things. I have done my share of the lamenting, more than my share, and I can tell you it builds nothing and it costs you the only life you get. Be found laboring. When that day comes, and it is coming, you will not wish you had criticized the building more carefully. You will be glad of every crooked course your hands set true.</w:t>
      </w:r>
    </w:p>
    <w:p>
      <w:pPr>
        <w:spacing w:after="200"/>
      </w:pPr>
      <w:r>
        <w:t xml:space="preserve">So lay your courses. Lay them in the dark, in the mud, in the long ordinary faithfulness that shows no visible progress and feels, most weeks, like nothing at all. Lay them at five in the morning over a cold cup of coffee with a list of names. Lay them in the little chairs with the four-year-olds, in the visits to the widow who never says much, in the marriage you keep choosing one more difficult year at a time, in the baton you press, by name, into a younger hand. Lay them in the seasons when the building seems to be coming down rather than going up, when the pews empty and the culture turns and your own heart grows cold. Lay them without the despair of the man who thinks he has to finish, and without the nostalgia of the man who keeps turning back toward a garden he can never reach, and without the frantic, exhausting pragmatism of the man who is convinced the future is his to engineer and his alone. Lay them in hope. The hope that holds the promise steady against all the evidence. The hope that lives from a future God has already guaranteed with an empty tomb. The hope of a building still rising, course by hidden course, under the hands of a builder who has never once, in all the long history of the world, failed to finish what he began.</w:t>
      </w:r>
    </w:p>
    <w:p>
      <w:pPr>
        <w:spacing w:after="200"/>
      </w:pPr>
      <w:r>
        <w:t xml:space="preserve">He said he would build his church. He is building it right now, this morning, through people like you, who feel like rubble far more days than they feel like stone. He has not changed his mind. He has not laid down his tools. And one day, a day he has fixed and we cannot hasten and we cannot delay, he will strike the scaffolding, and the dust will settle, and the city will stand, and God will be with his people, and every tear will be wiped away, and the long unfinished work of two thousand years will be revealed as what it always quietly was beneath all the mud and noise and grief: a dwelling place for God, built by his own hand, and finished, at last.</w:t>
      </w:r>
    </w:p>
    <w:p>
      <w:pPr>
        <w:spacing w:after="200"/>
      </w:pPr>
      <w:r>
        <w:t xml:space="preserve">We will not see the building finished. But it will be finished, and we will be in it.</w:t>
      </w:r>
    </w:p>
    <w:p>
      <w:pPr>
        <w:spacing w:after="200" w:before="240"/>
      </w:pPr>
      <w:r>
        <w:rPr>
          <w:b/>
          <w:bCs/>
        </w:rPr>
        <w:t xml:space="preserve">Verdict: We will not see the building finished. But it will be finished, and we will be in it.</w:t>
      </w:r>
    </w:p>
    <w:p>
      <w:pPr>
        <w:spacing w:after="80" w:before="120"/>
      </w:pPr>
      <w:r>
        <w:rPr>
          <w:b/>
          <w:bCs/>
        </w:rPr>
        <w:t xml:space="preserve">For reflection</w:t>
      </w:r>
    </w:p>
    <w:p>
      <w:pPr>
        <w:spacing w:after="80"/>
      </w:pPr>
      <w:r>
        <w:t xml:space="preserve">— Do you live as though the work depends on you finishing it, or as though God will complete what you only contribute to?</w:t>
      </w:r>
    </w:p>
    <w:p>
      <w:pPr>
        <w:spacing w:after="80"/>
      </w:pPr>
      <w:r>
        <w:t xml:space="preserve">— What course of brick has God given you to lay, knowing you will not see the building done?</w:t>
      </w:r>
    </w:p>
    <w:p>
      <w:pPr>
        <w:spacing w:after="80"/>
      </w:pPr>
      <w:r>
        <w:t xml:space="preserve">— When the scaffolding comes down, will you be found laboring or merely lamenting?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Unfinished Church</dc:title>
  <dc:creator>James Bell</dc:creator>
  <cp:lastModifiedBy>Un-named</cp:lastModifiedBy>
  <cp:revision>1</cp:revision>
  <dcterms:created xsi:type="dcterms:W3CDTF">2026-07-28T01:17:04.308Z</dcterms:created>
  <dcterms:modified xsi:type="dcterms:W3CDTF">2026-07-28T01:17:04.308Z</dcterms:modified>
</cp:coreProperties>
</file>

<file path=docProps/custom.xml><?xml version="1.0" encoding="utf-8"?>
<Properties xmlns="http://schemas.openxmlformats.org/officeDocument/2006/custom-properties" xmlns:vt="http://schemas.openxmlformats.org/officeDocument/2006/docPropsVTypes"/>
</file>