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0B035" w14:textId="435874FE" w:rsidR="00AB42FD" w:rsidRDefault="00BF63C1" w:rsidP="0044066D">
      <w:pPr>
        <w:jc w:val="center"/>
        <w:rPr>
          <w:sz w:val="40"/>
          <w:szCs w:val="40"/>
        </w:rPr>
      </w:pPr>
      <w:r>
        <w:rPr>
          <w:sz w:val="40"/>
          <w:szCs w:val="40"/>
        </w:rPr>
        <w:t>The ACTION65! Cross Compiler for the 6502</w:t>
      </w:r>
    </w:p>
    <w:p w14:paraId="4568FFF3" w14:textId="78B15826" w:rsidR="00BF63C1" w:rsidRDefault="00BF63C1" w:rsidP="0044066D">
      <w:pPr>
        <w:jc w:val="center"/>
        <w:rPr>
          <w:sz w:val="40"/>
          <w:szCs w:val="40"/>
        </w:rPr>
      </w:pPr>
      <w:r>
        <w:rPr>
          <w:sz w:val="40"/>
          <w:szCs w:val="40"/>
        </w:rPr>
        <w:t>REFERENCE MANUAL</w:t>
      </w:r>
    </w:p>
    <w:p w14:paraId="0DEA7DF7" w14:textId="77777777" w:rsidR="00BF63C1" w:rsidRDefault="00BF63C1">
      <w:pPr>
        <w:rPr>
          <w:sz w:val="40"/>
          <w:szCs w:val="40"/>
        </w:rPr>
      </w:pPr>
    </w:p>
    <w:p w14:paraId="29C2194D" w14:textId="02BAA322" w:rsidR="00BF63C1" w:rsidRDefault="00997D7B">
      <w:pPr>
        <w:rPr>
          <w:sz w:val="40"/>
          <w:szCs w:val="40"/>
        </w:rPr>
      </w:pPr>
      <w:r>
        <w:rPr>
          <w:sz w:val="40"/>
          <w:szCs w:val="40"/>
        </w:rPr>
        <w:t>Preface:</w:t>
      </w:r>
    </w:p>
    <w:p w14:paraId="20DCEE3C" w14:textId="26E5A599" w:rsidR="00997D7B" w:rsidRDefault="00997D7B">
      <w:pPr>
        <w:rPr>
          <w:sz w:val="40"/>
          <w:szCs w:val="40"/>
        </w:rPr>
      </w:pPr>
      <w:r>
        <w:rPr>
          <w:sz w:val="40"/>
          <w:szCs w:val="40"/>
        </w:rPr>
        <w:tab/>
        <w:t>The original</w:t>
      </w:r>
      <w:r w:rsidR="00C400D9">
        <w:rPr>
          <w:sz w:val="40"/>
          <w:szCs w:val="40"/>
        </w:rPr>
        <w:t xml:space="preserve"> compiler, ACTION!, was released in</w:t>
      </w:r>
      <w:r w:rsidR="00515F2A">
        <w:rPr>
          <w:sz w:val="40"/>
          <w:szCs w:val="40"/>
        </w:rPr>
        <w:t xml:space="preserve"> 1983 for the Atari 8 bit computer line by OSS.  The compiler was wr</w:t>
      </w:r>
      <w:r w:rsidR="005A634F">
        <w:rPr>
          <w:sz w:val="40"/>
          <w:szCs w:val="40"/>
        </w:rPr>
        <w:t>itten by Clinton Parker.  ACTION! Was a real game changer</w:t>
      </w:r>
      <w:r w:rsidR="00861685">
        <w:rPr>
          <w:sz w:val="40"/>
          <w:szCs w:val="40"/>
        </w:rPr>
        <w:t>.  There were several choices for writing programs for the Atari 8 bit computer</w:t>
      </w:r>
      <w:r w:rsidR="00B82CC3">
        <w:rPr>
          <w:sz w:val="40"/>
          <w:szCs w:val="40"/>
        </w:rPr>
        <w:t xml:space="preserve">.  There was BASIC, Assembly </w:t>
      </w:r>
      <w:r w:rsidR="00EA05BE">
        <w:rPr>
          <w:sz w:val="40"/>
          <w:szCs w:val="40"/>
        </w:rPr>
        <w:t>(of course), FORTH, and pretty much that was it.</w:t>
      </w:r>
      <w:r w:rsidR="00F471A7">
        <w:rPr>
          <w:sz w:val="40"/>
          <w:szCs w:val="40"/>
        </w:rPr>
        <w:t xml:space="preserve">  BASIC was just plain too slow, but it was more or less easy to read, unless the author</w:t>
      </w:r>
      <w:r w:rsidR="00F73628">
        <w:rPr>
          <w:sz w:val="40"/>
          <w:szCs w:val="40"/>
        </w:rPr>
        <w:t xml:space="preserve"> wrote it as spaghetti code.  FORTH was faster</w:t>
      </w:r>
      <w:r w:rsidR="002F5A40">
        <w:rPr>
          <w:sz w:val="40"/>
          <w:szCs w:val="40"/>
        </w:rPr>
        <w:t>, but unless you were a FORTH devotee</w:t>
      </w:r>
      <w:r w:rsidR="00A0792E">
        <w:rPr>
          <w:sz w:val="40"/>
          <w:szCs w:val="40"/>
        </w:rPr>
        <w:t xml:space="preserve">, it was very difficult to interpret. </w:t>
      </w:r>
      <w:r w:rsidR="002E00A2">
        <w:rPr>
          <w:sz w:val="40"/>
          <w:szCs w:val="40"/>
        </w:rPr>
        <w:t xml:space="preserve"> And of course there was assembly code, which had</w:t>
      </w:r>
      <w:r w:rsidR="00655D80">
        <w:rPr>
          <w:sz w:val="40"/>
          <w:szCs w:val="40"/>
        </w:rPr>
        <w:t xml:space="preserve"> as it’s limit on speed the capabilities of the core processor.</w:t>
      </w:r>
      <w:r w:rsidR="006A0C94">
        <w:rPr>
          <w:sz w:val="40"/>
          <w:szCs w:val="40"/>
        </w:rPr>
        <w:t xml:space="preserve">  But assembly was labor intensive, difficult to debug</w:t>
      </w:r>
      <w:r w:rsidR="00DE0ACE">
        <w:rPr>
          <w:sz w:val="40"/>
          <w:szCs w:val="40"/>
        </w:rPr>
        <w:t>, and pretty much unreadable.  There were the choices</w:t>
      </w:r>
      <w:r w:rsidR="00360AB3">
        <w:rPr>
          <w:sz w:val="40"/>
          <w:szCs w:val="40"/>
        </w:rPr>
        <w:t>.</w:t>
      </w:r>
    </w:p>
    <w:p w14:paraId="764A3E77" w14:textId="2A149040" w:rsidR="00360AB3" w:rsidRDefault="00360AB3">
      <w:pPr>
        <w:rPr>
          <w:sz w:val="40"/>
          <w:szCs w:val="40"/>
        </w:rPr>
      </w:pPr>
      <w:r>
        <w:rPr>
          <w:sz w:val="40"/>
          <w:szCs w:val="40"/>
        </w:rPr>
        <w:tab/>
        <w:t>But then ACTION! Came along and changed everything</w:t>
      </w:r>
      <w:r w:rsidR="0012504D">
        <w:rPr>
          <w:sz w:val="40"/>
          <w:szCs w:val="40"/>
        </w:rPr>
        <w:t>.  It was not an interpreter</w:t>
      </w:r>
      <w:r w:rsidR="00E002DB">
        <w:rPr>
          <w:sz w:val="40"/>
          <w:szCs w:val="40"/>
        </w:rPr>
        <w:t>, it was a real compiler.</w:t>
      </w:r>
      <w:r w:rsidR="002A1650">
        <w:rPr>
          <w:sz w:val="40"/>
          <w:szCs w:val="40"/>
        </w:rPr>
        <w:t xml:space="preserve">  It directly ge</w:t>
      </w:r>
      <w:r w:rsidR="00D341E7">
        <w:rPr>
          <w:sz w:val="40"/>
          <w:szCs w:val="40"/>
        </w:rPr>
        <w:t>nerated machine code from the source code, and it did this fairly quickly.</w:t>
      </w:r>
      <w:r w:rsidR="00C6758F">
        <w:rPr>
          <w:sz w:val="40"/>
          <w:szCs w:val="40"/>
        </w:rPr>
        <w:t xml:space="preserve">  Now, if you </w:t>
      </w:r>
      <w:r w:rsidR="00C6758F">
        <w:rPr>
          <w:sz w:val="40"/>
          <w:szCs w:val="40"/>
        </w:rPr>
        <w:lastRenderedPageBreak/>
        <w:t>were to write code that did exactly the same thing in both ACTION! And Assembler</w:t>
      </w:r>
      <w:r w:rsidR="00CC6247">
        <w:rPr>
          <w:sz w:val="40"/>
          <w:szCs w:val="40"/>
        </w:rPr>
        <w:t>, you would find that the assembly code wa</w:t>
      </w:r>
      <w:r w:rsidR="004D5C66">
        <w:rPr>
          <w:sz w:val="40"/>
          <w:szCs w:val="40"/>
        </w:rPr>
        <w:t>s smaller and faster than the ACTION! Code.</w:t>
      </w:r>
      <w:r w:rsidR="00C64B99">
        <w:rPr>
          <w:sz w:val="40"/>
          <w:szCs w:val="40"/>
        </w:rPr>
        <w:t xml:space="preserve">  But not by much.</w:t>
      </w:r>
      <w:r w:rsidR="00C978B2">
        <w:rPr>
          <w:sz w:val="40"/>
          <w:szCs w:val="40"/>
        </w:rPr>
        <w:t xml:space="preserve">  ACTION! Programs were basically</w:t>
      </w:r>
      <w:r w:rsidR="00585B0B">
        <w:rPr>
          <w:sz w:val="40"/>
          <w:szCs w:val="40"/>
        </w:rPr>
        <w:t xml:space="preserve"> almost as fast, almost as small, and much easier to read than Assembly code.</w:t>
      </w:r>
    </w:p>
    <w:p w14:paraId="6FE41DC7" w14:textId="77777777" w:rsidR="005A44F3" w:rsidRDefault="005A44F3">
      <w:pPr>
        <w:rPr>
          <w:sz w:val="40"/>
          <w:szCs w:val="40"/>
        </w:rPr>
      </w:pPr>
    </w:p>
    <w:p w14:paraId="7BFCA47F" w14:textId="57E7BA54" w:rsidR="00592732" w:rsidRDefault="00592732">
      <w:pPr>
        <w:rPr>
          <w:sz w:val="40"/>
          <w:szCs w:val="40"/>
        </w:rPr>
      </w:pPr>
      <w:r>
        <w:rPr>
          <w:sz w:val="40"/>
          <w:szCs w:val="40"/>
        </w:rPr>
        <w:t>This Program</w:t>
      </w:r>
    </w:p>
    <w:p w14:paraId="3727F94E" w14:textId="77777777" w:rsidR="005A44F3" w:rsidRDefault="005A44F3">
      <w:pPr>
        <w:rPr>
          <w:sz w:val="40"/>
          <w:szCs w:val="40"/>
        </w:rPr>
      </w:pPr>
    </w:p>
    <w:p w14:paraId="3140C10B" w14:textId="2A39B946" w:rsidR="005A44F3" w:rsidRDefault="005A44F3">
      <w:pPr>
        <w:rPr>
          <w:sz w:val="40"/>
          <w:szCs w:val="40"/>
        </w:rPr>
      </w:pPr>
      <w:r>
        <w:rPr>
          <w:sz w:val="40"/>
          <w:szCs w:val="40"/>
        </w:rPr>
        <w:t>Writing a compiler is not easy.</w:t>
      </w:r>
      <w:r w:rsidR="00465092">
        <w:rPr>
          <w:sz w:val="40"/>
          <w:szCs w:val="40"/>
        </w:rPr>
        <w:t xml:space="preserve">  We all need to take our hats off to Clinton Parker because he not only wrote a compiler, but he did so in 6502 assembly</w:t>
      </w:r>
      <w:r w:rsidR="00A96156">
        <w:rPr>
          <w:sz w:val="40"/>
          <w:szCs w:val="40"/>
        </w:rPr>
        <w:t>.  An amazing feat.</w:t>
      </w:r>
    </w:p>
    <w:p w14:paraId="69E88E6F" w14:textId="5EA69ED1" w:rsidR="006238A1" w:rsidRDefault="006238A1">
      <w:pPr>
        <w:rPr>
          <w:sz w:val="40"/>
          <w:szCs w:val="40"/>
        </w:rPr>
      </w:pPr>
      <w:r>
        <w:rPr>
          <w:sz w:val="40"/>
          <w:szCs w:val="40"/>
        </w:rPr>
        <w:t>This program is being written using C++</w:t>
      </w:r>
      <w:r w:rsidR="00CB3B70">
        <w:rPr>
          <w:sz w:val="40"/>
          <w:szCs w:val="40"/>
        </w:rPr>
        <w:t>.</w:t>
      </w:r>
      <w:r w:rsidR="00112179">
        <w:rPr>
          <w:sz w:val="40"/>
          <w:szCs w:val="40"/>
        </w:rPr>
        <w:t xml:space="preserve">  There are abou</w:t>
      </w:r>
      <w:r w:rsidR="0011670C">
        <w:rPr>
          <w:sz w:val="40"/>
          <w:szCs w:val="40"/>
        </w:rPr>
        <w:t>t 160 different classes</w:t>
      </w:r>
      <w:r w:rsidR="002B47B0">
        <w:rPr>
          <w:sz w:val="40"/>
          <w:szCs w:val="40"/>
        </w:rPr>
        <w:t>, occupying 330 files</w:t>
      </w:r>
      <w:r w:rsidR="007A3769">
        <w:rPr>
          <w:sz w:val="40"/>
          <w:szCs w:val="40"/>
        </w:rPr>
        <w:t>.  That is bad enough.  But I also chose to use an LL(1) grammar.</w:t>
      </w:r>
      <w:r w:rsidR="00D01871">
        <w:rPr>
          <w:sz w:val="40"/>
          <w:szCs w:val="40"/>
        </w:rPr>
        <w:t xml:space="preserve">  In the original ACTION! Manual, </w:t>
      </w:r>
      <w:r w:rsidR="00397EAA">
        <w:rPr>
          <w:sz w:val="40"/>
          <w:szCs w:val="40"/>
        </w:rPr>
        <w:t>the grammar that is in one of the A</w:t>
      </w:r>
      <w:r w:rsidR="00CB1035">
        <w:rPr>
          <w:sz w:val="40"/>
          <w:szCs w:val="40"/>
        </w:rPr>
        <w:t>p</w:t>
      </w:r>
      <w:r w:rsidR="00397EAA">
        <w:rPr>
          <w:sz w:val="40"/>
          <w:szCs w:val="40"/>
        </w:rPr>
        <w:t xml:space="preserve">pendixes </w:t>
      </w:r>
      <w:r w:rsidR="00CB1035">
        <w:rPr>
          <w:sz w:val="40"/>
          <w:szCs w:val="40"/>
        </w:rPr>
        <w:t>is an LR(1)</w:t>
      </w:r>
      <w:r w:rsidR="000F1B86">
        <w:rPr>
          <w:sz w:val="40"/>
          <w:szCs w:val="40"/>
        </w:rPr>
        <w:t xml:space="preserve"> grammar.  LR grammars are </w:t>
      </w:r>
      <w:r w:rsidR="00107C40">
        <w:rPr>
          <w:sz w:val="40"/>
          <w:szCs w:val="40"/>
        </w:rPr>
        <w:t>more powerful and much easier to read than an LL(1) grammar.</w:t>
      </w:r>
      <w:r w:rsidR="00950A68">
        <w:rPr>
          <w:sz w:val="40"/>
          <w:szCs w:val="40"/>
        </w:rPr>
        <w:t xml:space="preserve">  However, writing a parser for an LR(1) grammar is</w:t>
      </w:r>
      <w:r w:rsidR="007D7868">
        <w:rPr>
          <w:sz w:val="40"/>
          <w:szCs w:val="40"/>
        </w:rPr>
        <w:t xml:space="preserve"> just about, well, impo</w:t>
      </w:r>
      <w:r w:rsidR="00AD3C0A">
        <w:rPr>
          <w:sz w:val="40"/>
          <w:szCs w:val="40"/>
        </w:rPr>
        <w:t>ssible.  It can be done, but there are many fine tools that will generate the parser for you</w:t>
      </w:r>
      <w:r w:rsidR="00272E88">
        <w:rPr>
          <w:sz w:val="40"/>
          <w:szCs w:val="40"/>
        </w:rPr>
        <w:t xml:space="preserve"> and </w:t>
      </w:r>
      <w:r w:rsidR="00272E88">
        <w:rPr>
          <w:sz w:val="40"/>
          <w:szCs w:val="40"/>
        </w:rPr>
        <w:lastRenderedPageBreak/>
        <w:t>makes them practical.</w:t>
      </w:r>
      <w:r w:rsidR="003C1CAE">
        <w:rPr>
          <w:sz w:val="40"/>
          <w:szCs w:val="40"/>
        </w:rPr>
        <w:t xml:space="preserve">  An LL(1) parser is pretty easy to implement</w:t>
      </w:r>
      <w:r w:rsidR="00A7512B">
        <w:rPr>
          <w:sz w:val="40"/>
          <w:szCs w:val="40"/>
        </w:rPr>
        <w:t xml:space="preserve"> directly from the grammar by using a technique called Recursive Decent.</w:t>
      </w:r>
      <w:r w:rsidR="00D30DC7">
        <w:rPr>
          <w:sz w:val="40"/>
          <w:szCs w:val="40"/>
        </w:rPr>
        <w:t xml:space="preserve">  You can also implement an LL</w:t>
      </w:r>
      <w:r w:rsidR="003313DA">
        <w:rPr>
          <w:sz w:val="40"/>
          <w:szCs w:val="40"/>
        </w:rPr>
        <w:t>(1) parser using a table.</w:t>
      </w:r>
      <w:r w:rsidR="006F03C0">
        <w:rPr>
          <w:sz w:val="40"/>
          <w:szCs w:val="40"/>
        </w:rPr>
        <w:t xml:space="preserve">  However,</w:t>
      </w:r>
      <w:r w:rsidR="00672D34">
        <w:rPr>
          <w:sz w:val="40"/>
          <w:szCs w:val="40"/>
        </w:rPr>
        <w:t xml:space="preserve"> the grammar I created would need a 2 dimensional </w:t>
      </w:r>
      <w:r w:rsidR="001C16CB">
        <w:rPr>
          <w:sz w:val="40"/>
          <w:szCs w:val="40"/>
        </w:rPr>
        <w:t>matix with 44,000 entries.  Sort of impractical, but again, there are programs that can generate</w:t>
      </w:r>
      <w:r w:rsidR="001649E9">
        <w:rPr>
          <w:sz w:val="40"/>
          <w:szCs w:val="40"/>
        </w:rPr>
        <w:t xml:space="preserve"> those tables.</w:t>
      </w:r>
    </w:p>
    <w:p w14:paraId="3FCD69D4" w14:textId="74EA45FB" w:rsidR="001649E9" w:rsidRDefault="001649E9">
      <w:pPr>
        <w:rPr>
          <w:sz w:val="40"/>
          <w:szCs w:val="40"/>
        </w:rPr>
      </w:pPr>
      <w:r>
        <w:rPr>
          <w:sz w:val="40"/>
          <w:szCs w:val="40"/>
        </w:rPr>
        <w:t xml:space="preserve">I have no idea if the original ACTION! </w:t>
      </w:r>
      <w:r w:rsidR="00097D90">
        <w:rPr>
          <w:sz w:val="40"/>
          <w:szCs w:val="40"/>
        </w:rPr>
        <w:t>C</w:t>
      </w:r>
      <w:r>
        <w:rPr>
          <w:sz w:val="40"/>
          <w:szCs w:val="40"/>
        </w:rPr>
        <w:t>omp</w:t>
      </w:r>
      <w:r w:rsidR="00097D90">
        <w:rPr>
          <w:sz w:val="40"/>
          <w:szCs w:val="40"/>
        </w:rPr>
        <w:t>iler used an LR model or an LL model.</w:t>
      </w:r>
      <w:r w:rsidR="00011A16">
        <w:rPr>
          <w:sz w:val="40"/>
          <w:szCs w:val="40"/>
        </w:rPr>
        <w:t xml:space="preserve">  One thing I ran into pretty quickly was</w:t>
      </w:r>
      <w:r w:rsidR="00535717">
        <w:rPr>
          <w:sz w:val="40"/>
          <w:szCs w:val="40"/>
        </w:rPr>
        <w:t xml:space="preserve"> an ambiguity I ran into translating the LR grammar in the manual into LL</w:t>
      </w:r>
      <w:r w:rsidR="00994E3B">
        <w:rPr>
          <w:sz w:val="40"/>
          <w:szCs w:val="40"/>
        </w:rPr>
        <w:t>.  This is fairly easy to do</w:t>
      </w:r>
      <w:r w:rsidR="00373034">
        <w:rPr>
          <w:sz w:val="40"/>
          <w:szCs w:val="40"/>
        </w:rPr>
        <w:t>.</w:t>
      </w:r>
    </w:p>
    <w:p w14:paraId="73FA1464" w14:textId="55208C4C" w:rsidR="00373034" w:rsidRDefault="00373034">
      <w:pPr>
        <w:rPr>
          <w:sz w:val="40"/>
          <w:szCs w:val="40"/>
        </w:rPr>
      </w:pPr>
      <w:r>
        <w:rPr>
          <w:sz w:val="40"/>
          <w:szCs w:val="40"/>
        </w:rPr>
        <w:t>The problem was in the declar</w:t>
      </w:r>
      <w:r w:rsidR="002D1AA2">
        <w:rPr>
          <w:sz w:val="40"/>
          <w:szCs w:val="40"/>
        </w:rPr>
        <w:t>a</w:t>
      </w:r>
      <w:r>
        <w:rPr>
          <w:sz w:val="40"/>
          <w:szCs w:val="40"/>
        </w:rPr>
        <w:t>tions</w:t>
      </w:r>
      <w:r w:rsidR="005C6322">
        <w:rPr>
          <w:sz w:val="40"/>
          <w:szCs w:val="40"/>
        </w:rPr>
        <w:t xml:space="preserve"> for global variables and functions</w:t>
      </w:r>
      <w:r w:rsidR="0068473B">
        <w:rPr>
          <w:sz w:val="40"/>
          <w:szCs w:val="40"/>
        </w:rPr>
        <w:t>.</w:t>
      </w:r>
    </w:p>
    <w:p w14:paraId="5CB37028" w14:textId="712755DF" w:rsidR="0068473B" w:rsidRDefault="0068473B">
      <w:pPr>
        <w:rPr>
          <w:sz w:val="40"/>
          <w:szCs w:val="40"/>
        </w:rPr>
      </w:pPr>
      <w:r>
        <w:rPr>
          <w:sz w:val="40"/>
          <w:szCs w:val="40"/>
        </w:rPr>
        <w:t>INT a,b,c</w:t>
      </w:r>
    </w:p>
    <w:p w14:paraId="6D92F755" w14:textId="31FF867A" w:rsidR="00A065D9" w:rsidRDefault="00A065D9">
      <w:pPr>
        <w:rPr>
          <w:sz w:val="40"/>
          <w:szCs w:val="40"/>
        </w:rPr>
      </w:pPr>
      <w:r>
        <w:rPr>
          <w:sz w:val="40"/>
          <w:szCs w:val="40"/>
        </w:rPr>
        <w:t>INT FUNC afunc()</w:t>
      </w:r>
    </w:p>
    <w:p w14:paraId="71705AF1" w14:textId="0B48C4EF" w:rsidR="00A065D9" w:rsidRDefault="000F0DE4">
      <w:pPr>
        <w:rPr>
          <w:sz w:val="40"/>
          <w:szCs w:val="40"/>
        </w:rPr>
      </w:pPr>
      <w:r>
        <w:rPr>
          <w:sz w:val="40"/>
          <w:szCs w:val="40"/>
        </w:rPr>
        <w:t>INT d,e,f</w:t>
      </w:r>
    </w:p>
    <w:p w14:paraId="70EEEABA" w14:textId="77777777" w:rsidR="00BB47FF" w:rsidRDefault="00BB47FF">
      <w:pPr>
        <w:rPr>
          <w:sz w:val="40"/>
          <w:szCs w:val="40"/>
        </w:rPr>
      </w:pPr>
    </w:p>
    <w:p w14:paraId="6D0F7247" w14:textId="06A81F5E" w:rsidR="00A065D9" w:rsidRDefault="00A065D9">
      <w:pPr>
        <w:rPr>
          <w:sz w:val="40"/>
          <w:szCs w:val="40"/>
        </w:rPr>
      </w:pPr>
      <w:r>
        <w:rPr>
          <w:sz w:val="40"/>
          <w:szCs w:val="40"/>
        </w:rPr>
        <w:t xml:space="preserve">So above </w:t>
      </w:r>
      <w:r w:rsidR="006A75F9">
        <w:rPr>
          <w:sz w:val="40"/>
          <w:szCs w:val="40"/>
        </w:rPr>
        <w:t>there is a declaration for three variables a, b and c.</w:t>
      </w:r>
      <w:r w:rsidR="005B7005">
        <w:rPr>
          <w:sz w:val="40"/>
          <w:szCs w:val="40"/>
        </w:rPr>
        <w:t xml:space="preserve">  We then</w:t>
      </w:r>
      <w:r w:rsidR="00BF728E">
        <w:rPr>
          <w:sz w:val="40"/>
          <w:szCs w:val="40"/>
        </w:rPr>
        <w:t xml:space="preserve"> follow that by a function</w:t>
      </w:r>
      <w:r w:rsidR="000F0DE4">
        <w:rPr>
          <w:sz w:val="40"/>
          <w:szCs w:val="40"/>
        </w:rPr>
        <w:t xml:space="preserve"> and then</w:t>
      </w:r>
      <w:r w:rsidR="006C1604">
        <w:rPr>
          <w:sz w:val="40"/>
          <w:szCs w:val="40"/>
        </w:rPr>
        <w:t xml:space="preserve"> another declaration for three more variables</w:t>
      </w:r>
      <w:r w:rsidR="00D03E7B">
        <w:rPr>
          <w:sz w:val="40"/>
          <w:szCs w:val="40"/>
        </w:rPr>
        <w:t>.  Why this is a problem is that</w:t>
      </w:r>
      <w:r w:rsidR="00671E9A">
        <w:rPr>
          <w:sz w:val="40"/>
          <w:szCs w:val="40"/>
        </w:rPr>
        <w:t xml:space="preserve"> the parser can only look ahead by </w:t>
      </w:r>
      <w:r w:rsidR="00671E9A">
        <w:rPr>
          <w:sz w:val="40"/>
          <w:szCs w:val="40"/>
        </w:rPr>
        <w:lastRenderedPageBreak/>
        <w:t>a single token</w:t>
      </w:r>
      <w:r w:rsidR="008B1899">
        <w:rPr>
          <w:sz w:val="40"/>
          <w:szCs w:val="40"/>
        </w:rPr>
        <w:t xml:space="preserve">.  I did come up with a </w:t>
      </w:r>
      <w:r w:rsidR="00F0079F">
        <w:rPr>
          <w:sz w:val="40"/>
          <w:szCs w:val="40"/>
        </w:rPr>
        <w:t>solution, it was kind of messy, but it worked.</w:t>
      </w:r>
      <w:r w:rsidR="00296329">
        <w:rPr>
          <w:sz w:val="40"/>
          <w:szCs w:val="40"/>
        </w:rPr>
        <w:t xml:space="preserve">  In the original ACTION compiler, you could declare</w:t>
      </w:r>
      <w:r w:rsidR="008964B2">
        <w:rPr>
          <w:sz w:val="40"/>
          <w:szCs w:val="40"/>
        </w:rPr>
        <w:t xml:space="preserve"> global variables until you hit the first function.</w:t>
      </w:r>
      <w:r w:rsidR="000A618E">
        <w:rPr>
          <w:sz w:val="40"/>
          <w:szCs w:val="40"/>
        </w:rPr>
        <w:t xml:space="preserve">  After that, no more global variables.  Clinton seems to have solve</w:t>
      </w:r>
      <w:r w:rsidR="00184A8F">
        <w:rPr>
          <w:sz w:val="40"/>
          <w:szCs w:val="40"/>
        </w:rPr>
        <w:t>d the problem using this little trick.</w:t>
      </w:r>
      <w:r w:rsidR="00644E2B">
        <w:rPr>
          <w:sz w:val="40"/>
          <w:szCs w:val="40"/>
        </w:rPr>
        <w:t xml:space="preserve">  I stumbled onto a solution later on</w:t>
      </w:r>
      <w:r w:rsidR="00F10AED">
        <w:rPr>
          <w:sz w:val="40"/>
          <w:szCs w:val="40"/>
        </w:rPr>
        <w:t xml:space="preserve"> that was not only cleaner, but also allowed the mixing of function and variable</w:t>
      </w:r>
      <w:r w:rsidR="000370C4">
        <w:rPr>
          <w:sz w:val="40"/>
          <w:szCs w:val="40"/>
        </w:rPr>
        <w:t>s to your hearts content.</w:t>
      </w:r>
    </w:p>
    <w:p w14:paraId="1D19DCA2" w14:textId="5E985112" w:rsidR="008468A8" w:rsidRDefault="008468A8">
      <w:pPr>
        <w:rPr>
          <w:sz w:val="40"/>
          <w:szCs w:val="40"/>
        </w:rPr>
      </w:pPr>
      <w:r>
        <w:rPr>
          <w:sz w:val="40"/>
          <w:szCs w:val="40"/>
        </w:rPr>
        <w:t xml:space="preserve">Of course, </w:t>
      </w:r>
      <w:r w:rsidR="002A2D8F">
        <w:rPr>
          <w:sz w:val="40"/>
          <w:szCs w:val="40"/>
        </w:rPr>
        <w:t>I basically have no limit on memory resources, where as Clinto</w:t>
      </w:r>
      <w:r w:rsidR="00102CE7">
        <w:rPr>
          <w:sz w:val="40"/>
          <w:szCs w:val="40"/>
        </w:rPr>
        <w:t>n was constrained to a 8K block of memory</w:t>
      </w:r>
      <w:r w:rsidR="007342AD">
        <w:rPr>
          <w:sz w:val="40"/>
          <w:szCs w:val="40"/>
        </w:rPr>
        <w:t>.  I am still amazed at the fact that Clinton accomplished</w:t>
      </w:r>
      <w:r w:rsidR="00EE196F">
        <w:rPr>
          <w:sz w:val="40"/>
          <w:szCs w:val="40"/>
        </w:rPr>
        <w:t xml:space="preserve"> this feat.</w:t>
      </w:r>
    </w:p>
    <w:p w14:paraId="129D1860" w14:textId="77777777" w:rsidR="00B366C7" w:rsidRDefault="00B366C7" w:rsidP="00D06CEB">
      <w:pPr>
        <w:rPr>
          <w:sz w:val="40"/>
          <w:szCs w:val="40"/>
        </w:rPr>
      </w:pPr>
    </w:p>
    <w:p w14:paraId="5689EF63" w14:textId="3B9E6505" w:rsidR="00D06CEB" w:rsidRDefault="00D06CEB" w:rsidP="00D06CEB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06CEB">
        <w:rPr>
          <w:sz w:val="40"/>
          <w:szCs w:val="40"/>
        </w:rPr>
        <w:t>Declarations</w:t>
      </w:r>
    </w:p>
    <w:p w14:paraId="56580F9B" w14:textId="16301A5B" w:rsidR="00960F54" w:rsidRPr="00960F54" w:rsidRDefault="00960F54" w:rsidP="00960F54">
      <w:pPr>
        <w:rPr>
          <w:sz w:val="40"/>
          <w:szCs w:val="40"/>
        </w:rPr>
      </w:pPr>
      <w:r>
        <w:rPr>
          <w:sz w:val="40"/>
          <w:szCs w:val="40"/>
        </w:rPr>
        <w:t>Declarations are pretty much the same as they were in the original</w:t>
      </w:r>
      <w:r w:rsidR="00B44AF5">
        <w:rPr>
          <w:sz w:val="40"/>
          <w:szCs w:val="40"/>
        </w:rPr>
        <w:t>.  The BOOL data type has been added to the</w:t>
      </w:r>
      <w:r w:rsidR="00933740">
        <w:rPr>
          <w:sz w:val="40"/>
          <w:szCs w:val="40"/>
        </w:rPr>
        <w:t xml:space="preserve"> set of datatypes.</w:t>
      </w:r>
      <w:r w:rsidR="00D06923">
        <w:rPr>
          <w:sz w:val="40"/>
          <w:szCs w:val="40"/>
        </w:rPr>
        <w:t xml:space="preserve">  </w:t>
      </w:r>
    </w:p>
    <w:p w14:paraId="5FF2ECCC" w14:textId="67948132" w:rsidR="00F476DB" w:rsidRDefault="0004429B" w:rsidP="0004429B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Fundamenta</w:t>
      </w:r>
      <w:r w:rsidR="00066267">
        <w:rPr>
          <w:sz w:val="40"/>
          <w:szCs w:val="40"/>
        </w:rPr>
        <w:t>l Data Types</w:t>
      </w:r>
    </w:p>
    <w:p w14:paraId="3131012B" w14:textId="59CCA7FF" w:rsidR="00066267" w:rsidRDefault="00A05116" w:rsidP="00A0511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BYTE</w:t>
      </w:r>
    </w:p>
    <w:p w14:paraId="44A9B61C" w14:textId="52A6455D" w:rsidR="00A05116" w:rsidRDefault="00A05116" w:rsidP="00A0511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CHAR</w:t>
      </w:r>
    </w:p>
    <w:p w14:paraId="110A3D15" w14:textId="1DE103AE" w:rsidR="00A05116" w:rsidRDefault="00A05116" w:rsidP="00A0511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INT</w:t>
      </w:r>
    </w:p>
    <w:p w14:paraId="0FD348F4" w14:textId="5CFA23DF" w:rsidR="00A05116" w:rsidRDefault="00BE6BDA" w:rsidP="00A0511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CARD</w:t>
      </w:r>
    </w:p>
    <w:p w14:paraId="65D19081" w14:textId="3922E973" w:rsidR="0098329C" w:rsidRDefault="0098329C" w:rsidP="00A0511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BOOL</w:t>
      </w:r>
    </w:p>
    <w:p w14:paraId="26C5D887" w14:textId="18F333FF" w:rsidR="00BE6BDA" w:rsidRDefault="004352E0" w:rsidP="00A0511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PROCEDURES</w:t>
      </w:r>
    </w:p>
    <w:p w14:paraId="3207935E" w14:textId="5FCF6667" w:rsidR="006D2DD4" w:rsidRDefault="006A1833" w:rsidP="006A1833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PROC</w:t>
      </w:r>
    </w:p>
    <w:p w14:paraId="45EABBCA" w14:textId="1CCEA64B" w:rsidR="00C071F1" w:rsidRDefault="00C071F1" w:rsidP="006A1833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FUNC</w:t>
      </w:r>
    </w:p>
    <w:p w14:paraId="0A23870E" w14:textId="12C73DF9" w:rsidR="00C071F1" w:rsidRDefault="00C071F1" w:rsidP="006A1833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INTERRUPT</w:t>
      </w:r>
    </w:p>
    <w:p w14:paraId="3AE47662" w14:textId="7FCA10D0" w:rsidR="006C21A8" w:rsidRPr="00445188" w:rsidRDefault="00445188" w:rsidP="00445188">
      <w:pPr>
        <w:rPr>
          <w:sz w:val="40"/>
          <w:szCs w:val="40"/>
        </w:rPr>
      </w:pPr>
      <w:r>
        <w:rPr>
          <w:sz w:val="40"/>
          <w:szCs w:val="40"/>
        </w:rPr>
        <w:t xml:space="preserve">This is used to define an Interrupt </w:t>
      </w:r>
      <w:r w:rsidR="00761B0E">
        <w:rPr>
          <w:sz w:val="40"/>
          <w:szCs w:val="40"/>
        </w:rPr>
        <w:t xml:space="preserve">procedure.  It is very similar to a regular procedure except </w:t>
      </w:r>
      <w:r w:rsidR="00AC78E6">
        <w:rPr>
          <w:sz w:val="40"/>
          <w:szCs w:val="40"/>
        </w:rPr>
        <w:t>no parameters can be passed to it, it saves</w:t>
      </w:r>
      <w:r w:rsidR="00396E23">
        <w:rPr>
          <w:sz w:val="40"/>
          <w:szCs w:val="40"/>
        </w:rPr>
        <w:t xml:space="preserve"> the processor context onto the stack, and uses the RTI instr</w:t>
      </w:r>
      <w:r w:rsidR="00206B63">
        <w:rPr>
          <w:sz w:val="40"/>
          <w:szCs w:val="40"/>
        </w:rPr>
        <w:t>uction to return rather than the RTS that is used by PROC and FUNC</w:t>
      </w:r>
      <w:r w:rsidR="0099512D">
        <w:rPr>
          <w:sz w:val="40"/>
          <w:szCs w:val="40"/>
        </w:rPr>
        <w:t>.</w:t>
      </w:r>
    </w:p>
    <w:p w14:paraId="3B64DD07" w14:textId="4BDB632B" w:rsidR="004352E0" w:rsidRDefault="004352E0" w:rsidP="00A0511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RECORD TYPE</w:t>
      </w:r>
    </w:p>
    <w:p w14:paraId="314A29AC" w14:textId="1BCE8CBB" w:rsidR="004352E0" w:rsidRDefault="00E24D83" w:rsidP="00A0511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</w:t>
      </w:r>
      <w:r w:rsidR="004421D1">
        <w:rPr>
          <w:sz w:val="40"/>
          <w:szCs w:val="40"/>
        </w:rPr>
        <w:t>YPE</w:t>
      </w:r>
      <w:r w:rsidR="000B674C">
        <w:rPr>
          <w:sz w:val="40"/>
          <w:szCs w:val="40"/>
        </w:rPr>
        <w:t xml:space="preserve"> MODIFIERS</w:t>
      </w:r>
    </w:p>
    <w:p w14:paraId="6F7CAE54" w14:textId="5BB0595A" w:rsidR="000B674C" w:rsidRDefault="00B31784" w:rsidP="00B31784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POINTER</w:t>
      </w:r>
    </w:p>
    <w:p w14:paraId="75FCF1C5" w14:textId="1B740F99" w:rsidR="00B31784" w:rsidRPr="00B31784" w:rsidRDefault="006D2DD4" w:rsidP="00B31784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ARRAY</w:t>
      </w:r>
    </w:p>
    <w:p w14:paraId="26FFBA64" w14:textId="77C38B15" w:rsidR="00D06CEB" w:rsidRDefault="008D47E4" w:rsidP="00D06CEB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Statements</w:t>
      </w:r>
    </w:p>
    <w:p w14:paraId="4C94DB6B" w14:textId="2DB7629C" w:rsidR="004421D1" w:rsidRDefault="001046D3" w:rsidP="001046D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Assignment</w:t>
      </w:r>
    </w:p>
    <w:p w14:paraId="5AD86CE6" w14:textId="3216AF04" w:rsidR="00EA004B" w:rsidRDefault="00A62320" w:rsidP="00A62320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‘=’</w:t>
      </w:r>
    </w:p>
    <w:p w14:paraId="631617D3" w14:textId="6564273C" w:rsidR="00F574A3" w:rsidRDefault="00C01CBA" w:rsidP="00A62320">
      <w:pPr>
        <w:pStyle w:val="ListParagraph"/>
        <w:numPr>
          <w:ilvl w:val="2"/>
          <w:numId w:val="5"/>
        </w:numPr>
        <w:rPr>
          <w:sz w:val="40"/>
          <w:szCs w:val="40"/>
        </w:rPr>
      </w:pPr>
      <w:r w:rsidRPr="00C01CBA">
        <w:rPr>
          <w:sz w:val="40"/>
          <w:szCs w:val="40"/>
        </w:rPr>
        <w:t>'==+'</w:t>
      </w:r>
    </w:p>
    <w:p w14:paraId="27E945A5" w14:textId="2E396380" w:rsidR="00C01CBA" w:rsidRDefault="00C01CBA" w:rsidP="00A62320">
      <w:pPr>
        <w:pStyle w:val="ListParagraph"/>
        <w:numPr>
          <w:ilvl w:val="2"/>
          <w:numId w:val="5"/>
        </w:numPr>
        <w:rPr>
          <w:sz w:val="40"/>
          <w:szCs w:val="40"/>
        </w:rPr>
      </w:pPr>
      <w:r w:rsidRPr="00C01CBA">
        <w:rPr>
          <w:sz w:val="40"/>
          <w:szCs w:val="40"/>
        </w:rPr>
        <w:t>'==-'</w:t>
      </w:r>
    </w:p>
    <w:p w14:paraId="3695D9AB" w14:textId="77777777" w:rsidR="00B778CE" w:rsidRDefault="00B778CE" w:rsidP="00A62320">
      <w:pPr>
        <w:pStyle w:val="ListParagraph"/>
        <w:numPr>
          <w:ilvl w:val="2"/>
          <w:numId w:val="5"/>
        </w:numPr>
        <w:rPr>
          <w:sz w:val="40"/>
          <w:szCs w:val="40"/>
        </w:rPr>
      </w:pPr>
      <w:r w:rsidRPr="00B778CE">
        <w:rPr>
          <w:sz w:val="40"/>
          <w:szCs w:val="40"/>
        </w:rPr>
        <w:t>'==*'</w:t>
      </w:r>
    </w:p>
    <w:p w14:paraId="2398C4E4" w14:textId="77777777" w:rsidR="00292091" w:rsidRDefault="00B318B7" w:rsidP="00A62320">
      <w:pPr>
        <w:pStyle w:val="ListParagraph"/>
        <w:numPr>
          <w:ilvl w:val="2"/>
          <w:numId w:val="5"/>
        </w:numPr>
        <w:rPr>
          <w:sz w:val="40"/>
          <w:szCs w:val="40"/>
        </w:rPr>
      </w:pPr>
      <w:r w:rsidRPr="00B318B7">
        <w:rPr>
          <w:sz w:val="40"/>
          <w:szCs w:val="40"/>
        </w:rPr>
        <w:t>'==/'</w:t>
      </w:r>
    </w:p>
    <w:p w14:paraId="0CADBE17" w14:textId="77777777" w:rsidR="00DB0439" w:rsidRDefault="00292091" w:rsidP="00A62320">
      <w:pPr>
        <w:pStyle w:val="ListParagraph"/>
        <w:numPr>
          <w:ilvl w:val="2"/>
          <w:numId w:val="5"/>
        </w:numPr>
        <w:rPr>
          <w:sz w:val="40"/>
          <w:szCs w:val="40"/>
        </w:rPr>
      </w:pPr>
      <w:r w:rsidRPr="00292091">
        <w:rPr>
          <w:sz w:val="40"/>
          <w:szCs w:val="40"/>
        </w:rPr>
        <w:t>'==MOD'</w:t>
      </w:r>
      <w:r>
        <w:rPr>
          <w:sz w:val="40"/>
          <w:szCs w:val="40"/>
        </w:rPr>
        <w:tab/>
      </w:r>
    </w:p>
    <w:p w14:paraId="18F86CBE" w14:textId="77777777" w:rsidR="00C31AE2" w:rsidRDefault="00DB0439" w:rsidP="00A62320">
      <w:pPr>
        <w:pStyle w:val="ListParagraph"/>
        <w:numPr>
          <w:ilvl w:val="2"/>
          <w:numId w:val="5"/>
        </w:numPr>
        <w:rPr>
          <w:sz w:val="40"/>
          <w:szCs w:val="40"/>
        </w:rPr>
      </w:pPr>
      <w:r w:rsidRPr="00DB0439">
        <w:rPr>
          <w:sz w:val="40"/>
          <w:szCs w:val="40"/>
        </w:rPr>
        <w:t>'==&amp;'</w:t>
      </w:r>
      <w:r>
        <w:rPr>
          <w:sz w:val="40"/>
          <w:szCs w:val="40"/>
        </w:rPr>
        <w:tab/>
      </w:r>
    </w:p>
    <w:p w14:paraId="33282BCF" w14:textId="77777777" w:rsidR="00182788" w:rsidRDefault="00C31AE2" w:rsidP="00A62320">
      <w:pPr>
        <w:pStyle w:val="ListParagraph"/>
        <w:numPr>
          <w:ilvl w:val="2"/>
          <w:numId w:val="5"/>
        </w:numPr>
        <w:rPr>
          <w:sz w:val="40"/>
          <w:szCs w:val="40"/>
        </w:rPr>
      </w:pPr>
      <w:r w:rsidRPr="00C31AE2">
        <w:rPr>
          <w:sz w:val="40"/>
          <w:szCs w:val="40"/>
        </w:rPr>
        <w:t>'==!'</w:t>
      </w:r>
    </w:p>
    <w:p w14:paraId="0055D143" w14:textId="77777777" w:rsidR="005346A5" w:rsidRDefault="005346A5" w:rsidP="00A62320">
      <w:pPr>
        <w:pStyle w:val="ListParagraph"/>
        <w:numPr>
          <w:ilvl w:val="2"/>
          <w:numId w:val="5"/>
        </w:numPr>
        <w:rPr>
          <w:sz w:val="40"/>
          <w:szCs w:val="40"/>
        </w:rPr>
      </w:pPr>
      <w:r w:rsidRPr="005346A5">
        <w:rPr>
          <w:sz w:val="40"/>
          <w:szCs w:val="40"/>
        </w:rPr>
        <w:lastRenderedPageBreak/>
        <w:t>'==%'</w:t>
      </w:r>
    </w:p>
    <w:p w14:paraId="74CE29B3" w14:textId="77777777" w:rsidR="00155F13" w:rsidRDefault="00155F13" w:rsidP="00A62320">
      <w:pPr>
        <w:pStyle w:val="ListParagraph"/>
        <w:numPr>
          <w:ilvl w:val="2"/>
          <w:numId w:val="5"/>
        </w:numPr>
        <w:rPr>
          <w:sz w:val="40"/>
          <w:szCs w:val="40"/>
        </w:rPr>
      </w:pPr>
      <w:r w:rsidRPr="00155F13">
        <w:rPr>
          <w:sz w:val="40"/>
          <w:szCs w:val="40"/>
        </w:rPr>
        <w:t>'==LSH'</w:t>
      </w:r>
    </w:p>
    <w:p w14:paraId="7BB0A66E" w14:textId="67E8B43D" w:rsidR="00C01CBA" w:rsidRDefault="006A1CBB" w:rsidP="00A62320">
      <w:pPr>
        <w:pStyle w:val="ListParagraph"/>
        <w:numPr>
          <w:ilvl w:val="2"/>
          <w:numId w:val="5"/>
        </w:numPr>
        <w:rPr>
          <w:sz w:val="40"/>
          <w:szCs w:val="40"/>
        </w:rPr>
      </w:pPr>
      <w:r w:rsidRPr="006A1CBB">
        <w:rPr>
          <w:sz w:val="40"/>
          <w:szCs w:val="40"/>
        </w:rPr>
        <w:t>'==RSH'</w:t>
      </w:r>
      <w:r w:rsidR="00C01CBA">
        <w:rPr>
          <w:sz w:val="40"/>
          <w:szCs w:val="40"/>
        </w:rPr>
        <w:tab/>
      </w:r>
    </w:p>
    <w:p w14:paraId="3C4A2DA3" w14:textId="34C567F1" w:rsidR="001046D3" w:rsidRDefault="001046D3" w:rsidP="001046D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691E9D52" w14:textId="4772D151" w:rsidR="002B583C" w:rsidRDefault="009D3270" w:rsidP="009D3270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74A20A94" w14:textId="5B17E545" w:rsidR="009D3270" w:rsidRDefault="009D3270" w:rsidP="009D3270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TO</w:t>
      </w:r>
    </w:p>
    <w:p w14:paraId="69D4A456" w14:textId="5CF78136" w:rsidR="009D3270" w:rsidRDefault="009D3270" w:rsidP="009D3270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STEP</w:t>
      </w:r>
    </w:p>
    <w:p w14:paraId="091921C0" w14:textId="2DD2A2E2" w:rsidR="009D3270" w:rsidRDefault="009D3270" w:rsidP="009D3270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DO … OD</w:t>
      </w:r>
    </w:p>
    <w:p w14:paraId="663142C1" w14:textId="1F721B58" w:rsidR="00836E9C" w:rsidRDefault="00836E9C" w:rsidP="009D3270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Statements</w:t>
      </w:r>
    </w:p>
    <w:p w14:paraId="45228D4D" w14:textId="5C381DAD" w:rsidR="001046D3" w:rsidRDefault="001046D3" w:rsidP="001046D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WHILE</w:t>
      </w:r>
    </w:p>
    <w:p w14:paraId="5F81084A" w14:textId="4263A267" w:rsidR="00836E9C" w:rsidRDefault="00836E9C" w:rsidP="00836E9C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WHILE</w:t>
      </w:r>
    </w:p>
    <w:p w14:paraId="31B4676C" w14:textId="332A688A" w:rsidR="00836E9C" w:rsidRDefault="00673324" w:rsidP="00836E9C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Loop Break Condition</w:t>
      </w:r>
    </w:p>
    <w:p w14:paraId="22CAA395" w14:textId="79AC7DCA" w:rsidR="00673324" w:rsidRDefault="00BB1AE6" w:rsidP="00836E9C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DO … OD</w:t>
      </w:r>
    </w:p>
    <w:p w14:paraId="08243596" w14:textId="17969BB2" w:rsidR="00BB1AE6" w:rsidRDefault="00BB1AE6" w:rsidP="00836E9C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Statements</w:t>
      </w:r>
    </w:p>
    <w:p w14:paraId="3601379B" w14:textId="11520739" w:rsidR="001046D3" w:rsidRDefault="00D67213" w:rsidP="001046D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DO … OD</w:t>
      </w:r>
    </w:p>
    <w:p w14:paraId="2D4E72BB" w14:textId="32234E6E" w:rsidR="00BB1AE6" w:rsidRDefault="00514143" w:rsidP="00BB1AE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Infinite</w:t>
      </w:r>
      <w:r w:rsidR="00BB1AE6">
        <w:rPr>
          <w:sz w:val="40"/>
          <w:szCs w:val="40"/>
        </w:rPr>
        <w:t xml:space="preserve"> Loop</w:t>
      </w:r>
      <w:r>
        <w:rPr>
          <w:sz w:val="40"/>
          <w:szCs w:val="40"/>
        </w:rPr>
        <w:t>.</w:t>
      </w:r>
    </w:p>
    <w:p w14:paraId="70A2BEED" w14:textId="5258171B" w:rsidR="00514143" w:rsidRDefault="00514143" w:rsidP="00BB1AE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Breaking from the loop</w:t>
      </w:r>
    </w:p>
    <w:p w14:paraId="25727E2C" w14:textId="7697C23A" w:rsidR="003D63FB" w:rsidRDefault="003D63FB" w:rsidP="003D63FB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UNTIL</w:t>
      </w:r>
    </w:p>
    <w:p w14:paraId="0F55318B" w14:textId="7AE478C2" w:rsidR="003D63FB" w:rsidRDefault="003D63FB" w:rsidP="003D63FB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EXIT</w:t>
      </w:r>
    </w:p>
    <w:p w14:paraId="78DA1588" w14:textId="7715F27E" w:rsidR="00D67213" w:rsidRDefault="00D67213" w:rsidP="001046D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</w:t>
      </w:r>
    </w:p>
    <w:p w14:paraId="67076258" w14:textId="4A058C60" w:rsidR="006364FF" w:rsidRDefault="006364FF" w:rsidP="006364FF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</w:t>
      </w:r>
    </w:p>
    <w:p w14:paraId="2AA04B29" w14:textId="2F2ED712" w:rsidR="006364FF" w:rsidRDefault="006364FF" w:rsidP="006364FF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Conditional</w:t>
      </w:r>
    </w:p>
    <w:p w14:paraId="469B1677" w14:textId="0AE7B1C9" w:rsidR="006364FF" w:rsidRDefault="006364FF" w:rsidP="006364FF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THEN</w:t>
      </w:r>
    </w:p>
    <w:p w14:paraId="010F6136" w14:textId="447DEB76" w:rsidR="006364FF" w:rsidRDefault="006364FF" w:rsidP="006364FF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ELSEIF</w:t>
      </w:r>
    </w:p>
    <w:p w14:paraId="7894E3DF" w14:textId="745E1C3F" w:rsidR="00587AB9" w:rsidRDefault="00587AB9" w:rsidP="006364FF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ELSE</w:t>
      </w:r>
    </w:p>
    <w:p w14:paraId="02E0D4DE" w14:textId="3668E2C7" w:rsidR="00587AB9" w:rsidRDefault="00587AB9" w:rsidP="006364FF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FI</w:t>
      </w:r>
    </w:p>
    <w:p w14:paraId="12DD8C91" w14:textId="2859B37F" w:rsidR="00587AB9" w:rsidRDefault="00587AB9" w:rsidP="006364FF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Statements</w:t>
      </w:r>
    </w:p>
    <w:p w14:paraId="0265BFAF" w14:textId="0FDC767F" w:rsidR="0078629A" w:rsidRDefault="0078629A" w:rsidP="001046D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IFF</w:t>
      </w:r>
    </w:p>
    <w:p w14:paraId="6F7A5E6C" w14:textId="667DB8BD" w:rsidR="00EB0260" w:rsidRDefault="00EB0260" w:rsidP="00EB0260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Differences between IFF and IF</w:t>
      </w:r>
    </w:p>
    <w:p w14:paraId="492D6608" w14:textId="23A05AAC" w:rsidR="00386DB1" w:rsidRDefault="00386DB1" w:rsidP="00EB0260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Conditionals</w:t>
      </w:r>
    </w:p>
    <w:p w14:paraId="09882338" w14:textId="20D63C75" w:rsidR="008F34B2" w:rsidRDefault="008F34B2" w:rsidP="008F34B2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BIT</w:t>
      </w:r>
    </w:p>
    <w:p w14:paraId="287F5936" w14:textId="07AAFAE9" w:rsidR="008F34B2" w:rsidRDefault="008F34B2" w:rsidP="008F34B2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THEN</w:t>
      </w:r>
    </w:p>
    <w:p w14:paraId="79C65720" w14:textId="08C69559" w:rsidR="006B03E3" w:rsidRDefault="006B03E3" w:rsidP="008F34B2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75CF0438" w14:textId="07288291" w:rsidR="006B03E3" w:rsidRDefault="006B03E3" w:rsidP="008F34B2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FFI</w:t>
      </w:r>
    </w:p>
    <w:p w14:paraId="192C20C6" w14:textId="0B4A936C" w:rsidR="006B03E3" w:rsidRDefault="006B03E3" w:rsidP="008F34B2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Statements</w:t>
      </w:r>
    </w:p>
    <w:p w14:paraId="6BE6363D" w14:textId="236C6ADB" w:rsidR="0078629A" w:rsidRDefault="00187D04" w:rsidP="001046D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UNTIL</w:t>
      </w:r>
    </w:p>
    <w:p w14:paraId="06FA1FDF" w14:textId="1596958A" w:rsidR="008C439E" w:rsidRDefault="008C439E" w:rsidP="008C439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UNTIL</w:t>
      </w:r>
    </w:p>
    <w:p w14:paraId="385324E6" w14:textId="35C7BBF8" w:rsidR="008C439E" w:rsidRDefault="008C439E" w:rsidP="008C439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Conditional</w:t>
      </w:r>
    </w:p>
    <w:p w14:paraId="30AA886C" w14:textId="53A31367" w:rsidR="00187D04" w:rsidRDefault="00187D04" w:rsidP="001046D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EXIT</w:t>
      </w:r>
    </w:p>
    <w:p w14:paraId="66664D13" w14:textId="0489F704" w:rsidR="00187D04" w:rsidRDefault="00A025A6" w:rsidP="001046D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RETURN</w:t>
      </w:r>
    </w:p>
    <w:p w14:paraId="14077FBC" w14:textId="0094E498" w:rsidR="00F84BC2" w:rsidRDefault="00F84BC2" w:rsidP="00F84BC2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RETURN</w:t>
      </w:r>
    </w:p>
    <w:p w14:paraId="3822972F" w14:textId="20C7AD97" w:rsidR="00F84BC2" w:rsidRDefault="00F84BC2" w:rsidP="00F84BC2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Return value</w:t>
      </w:r>
    </w:p>
    <w:p w14:paraId="72C3E692" w14:textId="44B1FDFD" w:rsidR="00F84BC2" w:rsidRDefault="00F84BC2" w:rsidP="00F84BC2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PROC</w:t>
      </w:r>
    </w:p>
    <w:p w14:paraId="2012338E" w14:textId="1E73F00E" w:rsidR="00F84BC2" w:rsidRDefault="00F84BC2" w:rsidP="00F84BC2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FUNC</w:t>
      </w:r>
    </w:p>
    <w:p w14:paraId="61D9A836" w14:textId="79AE0563" w:rsidR="00D62C2C" w:rsidRDefault="00D62C2C" w:rsidP="001046D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Code Blocks</w:t>
      </w:r>
      <w:r w:rsidR="00B74C44">
        <w:rPr>
          <w:sz w:val="40"/>
          <w:szCs w:val="40"/>
        </w:rPr>
        <w:t xml:space="preserve"> [ </w:t>
      </w:r>
      <w:r w:rsidR="000B17E8">
        <w:rPr>
          <w:sz w:val="40"/>
          <w:szCs w:val="40"/>
        </w:rPr>
        <w:t>…. ]</w:t>
      </w:r>
    </w:p>
    <w:p w14:paraId="40CC9DFC" w14:textId="020596E1" w:rsidR="00687424" w:rsidRDefault="00D333A5" w:rsidP="00687424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Boundaries</w:t>
      </w:r>
    </w:p>
    <w:p w14:paraId="701F9757" w14:textId="53799E24" w:rsidR="00687424" w:rsidRDefault="00D333A5" w:rsidP="00687424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Values</w:t>
      </w:r>
    </w:p>
    <w:p w14:paraId="48F90F74" w14:textId="0E92716A" w:rsidR="00BE0E0D" w:rsidRDefault="00BE0E0D" w:rsidP="00BE0E0D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Numbers</w:t>
      </w:r>
    </w:p>
    <w:p w14:paraId="107F0AB2" w14:textId="08734498" w:rsidR="00BE0E0D" w:rsidRDefault="00BE0E0D" w:rsidP="00BE0E0D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Labels</w:t>
      </w:r>
    </w:p>
    <w:p w14:paraId="00CFD85A" w14:textId="414FAB8C" w:rsidR="00D62C2C" w:rsidRDefault="00D62C2C" w:rsidP="001046D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Inline Assembler</w:t>
      </w:r>
      <w:r w:rsidR="000B17E8">
        <w:rPr>
          <w:sz w:val="40"/>
          <w:szCs w:val="40"/>
        </w:rPr>
        <w:t xml:space="preserve"> ASM</w:t>
      </w:r>
    </w:p>
    <w:p w14:paraId="2A7B8507" w14:textId="4571266D" w:rsidR="006C0C6B" w:rsidRDefault="006C0C6B" w:rsidP="006C0C6B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ASM</w:t>
      </w:r>
    </w:p>
    <w:p w14:paraId="4E5F35C8" w14:textId="3F83132B" w:rsidR="008A1BDD" w:rsidRDefault="00333EC2" w:rsidP="001046D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PUSH</w:t>
      </w:r>
    </w:p>
    <w:p w14:paraId="5FE5A36C" w14:textId="3E344160" w:rsidR="00AC774C" w:rsidRDefault="001A4A7B" w:rsidP="001A4A7B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PUSH</w:t>
      </w:r>
    </w:p>
    <w:p w14:paraId="68A896C5" w14:textId="250D23DF" w:rsidR="001A4A7B" w:rsidRDefault="001A4A7B" w:rsidP="001A4A7B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PARAMETERS</w:t>
      </w:r>
    </w:p>
    <w:p w14:paraId="3A81ADD3" w14:textId="656C341E" w:rsidR="001A4A7B" w:rsidRDefault="001A4A7B" w:rsidP="001A4A7B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REGOSTERS</w:t>
      </w:r>
    </w:p>
    <w:p w14:paraId="59037519" w14:textId="51F9E920" w:rsidR="001A4A7B" w:rsidRDefault="001A4A7B" w:rsidP="001A4A7B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MEMORY CONTENTS</w:t>
      </w:r>
    </w:p>
    <w:p w14:paraId="2296376D" w14:textId="08D38C56" w:rsidR="00AA6BA4" w:rsidRDefault="00AA6BA4" w:rsidP="001A4A7B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CPMSTAMTS</w:t>
      </w:r>
    </w:p>
    <w:p w14:paraId="1D7E92B0" w14:textId="0EE8FACA" w:rsidR="00333EC2" w:rsidRDefault="00333EC2" w:rsidP="001046D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POP</w:t>
      </w:r>
    </w:p>
    <w:p w14:paraId="4EC57EAE" w14:textId="70FBD5CA" w:rsidR="00AA6BA4" w:rsidRDefault="00AA6BA4" w:rsidP="00AA6BA4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POP</w:t>
      </w:r>
    </w:p>
    <w:p w14:paraId="71D2A8B9" w14:textId="51C93A19" w:rsidR="00AA6BA4" w:rsidRDefault="00AA6BA4" w:rsidP="00AA6BA4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PARAMETERS</w:t>
      </w:r>
    </w:p>
    <w:p w14:paraId="31D9F398" w14:textId="5B231E8D" w:rsidR="00667C36" w:rsidRDefault="00667C36" w:rsidP="00667C36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REGISTERS</w:t>
      </w:r>
    </w:p>
    <w:p w14:paraId="62337406" w14:textId="0E709144" w:rsidR="00667C36" w:rsidRDefault="00667C36" w:rsidP="00667C36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MEMORY LOCATIONS</w:t>
      </w:r>
    </w:p>
    <w:p w14:paraId="2B2ACB25" w14:textId="3B9B9571" w:rsidR="002266E4" w:rsidRDefault="002266E4" w:rsidP="001046D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BREAK</w:t>
      </w:r>
    </w:p>
    <w:p w14:paraId="7C78834A" w14:textId="68A97CEC" w:rsidR="005C3E4E" w:rsidRPr="001046D3" w:rsidRDefault="005C3E4E" w:rsidP="001046D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RTI</w:t>
      </w:r>
    </w:p>
    <w:p w14:paraId="70C92FE2" w14:textId="7F834168" w:rsidR="008D47E4" w:rsidRDefault="008D47E4" w:rsidP="00D06CEB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Program Structure</w:t>
      </w:r>
    </w:p>
    <w:p w14:paraId="1A0D391A" w14:textId="28D1E931" w:rsidR="003574D6" w:rsidRDefault="00E61FF3" w:rsidP="00E61FF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Parameters</w:t>
      </w:r>
    </w:p>
    <w:p w14:paraId="4A93C5E9" w14:textId="49F55ECD" w:rsidR="00E61FF3" w:rsidRDefault="00E61FF3" w:rsidP="00E61FF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Local Variables</w:t>
      </w:r>
    </w:p>
    <w:p w14:paraId="6385F0AD" w14:textId="0EFE198A" w:rsidR="000A1255" w:rsidRDefault="000A1255" w:rsidP="00E61FF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Procedure/Function/Interrupt Body</w:t>
      </w:r>
    </w:p>
    <w:p w14:paraId="15D756E5" w14:textId="3FDE8BA4" w:rsidR="000A1255" w:rsidRDefault="005F642D" w:rsidP="00E61FF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Operators</w:t>
      </w:r>
    </w:p>
    <w:p w14:paraId="2CE19AAF" w14:textId="5FC8CDCD" w:rsidR="005F642D" w:rsidRDefault="005F642D" w:rsidP="00E61FF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Constants</w:t>
      </w:r>
    </w:p>
    <w:p w14:paraId="5A9D5695" w14:textId="0A8CE7CB" w:rsidR="005F642D" w:rsidRDefault="002048B8" w:rsidP="00E61FF3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MODULE</w:t>
      </w:r>
    </w:p>
    <w:p w14:paraId="0707BB16" w14:textId="4BB5D8D2" w:rsidR="002048B8" w:rsidRDefault="00A93413" w:rsidP="002048B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Inline </w:t>
      </w:r>
      <w:r w:rsidR="00D24588">
        <w:rPr>
          <w:sz w:val="40"/>
          <w:szCs w:val="40"/>
        </w:rPr>
        <w:t>Assembler</w:t>
      </w:r>
    </w:p>
    <w:p w14:paraId="0A852F7B" w14:textId="0D326694" w:rsidR="00D24588" w:rsidRDefault="004A3414" w:rsidP="00104BC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PROCESSOR</w:t>
      </w:r>
    </w:p>
    <w:p w14:paraId="0E500A4B" w14:textId="2B7CA3A6" w:rsidR="00F6513F" w:rsidRDefault="00F91C26" w:rsidP="00F91C2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6502</w:t>
      </w:r>
    </w:p>
    <w:p w14:paraId="55120715" w14:textId="29329987" w:rsidR="00F91C26" w:rsidRDefault="00F91C26" w:rsidP="00F91C2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W65C02</w:t>
      </w:r>
    </w:p>
    <w:p w14:paraId="39923802" w14:textId="44D3330A" w:rsidR="00F91C26" w:rsidRPr="00F91C26" w:rsidRDefault="00F91C26" w:rsidP="00F91C2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W</w:t>
      </w:r>
      <w:r w:rsidR="0091137F">
        <w:rPr>
          <w:sz w:val="40"/>
          <w:szCs w:val="40"/>
        </w:rPr>
        <w:t>65C816</w:t>
      </w:r>
    </w:p>
    <w:p w14:paraId="51B9FBAB" w14:textId="6324B64B" w:rsidR="004A3414" w:rsidRDefault="004A3414" w:rsidP="00104BC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SECTION</w:t>
      </w:r>
    </w:p>
    <w:p w14:paraId="7596299D" w14:textId="0A301EAE" w:rsidR="00D853F7" w:rsidRDefault="00D853F7" w:rsidP="00D853F7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Start Address</w:t>
      </w:r>
    </w:p>
    <w:p w14:paraId="230163E5" w14:textId="66F113E0" w:rsidR="00AA5E88" w:rsidRDefault="00AA5E88" w:rsidP="00D853F7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Size</w:t>
      </w:r>
    </w:p>
    <w:p w14:paraId="5B5F0B6D" w14:textId="4DE012F3" w:rsidR="00AA5E88" w:rsidRDefault="00AA5E88" w:rsidP="00D853F7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Read Only/Read Write</w:t>
      </w:r>
    </w:p>
    <w:p w14:paraId="798B86F2" w14:textId="34CE3A9D" w:rsidR="000553D6" w:rsidRDefault="000553D6" w:rsidP="00D853F7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Section Name</w:t>
      </w:r>
    </w:p>
    <w:p w14:paraId="51F272B8" w14:textId="1FB35EF3" w:rsidR="002C6BC8" w:rsidRPr="00D853F7" w:rsidRDefault="002C6BC8" w:rsidP="00D853F7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Default Section Names</w:t>
      </w:r>
    </w:p>
    <w:p w14:paraId="44204B02" w14:textId="222A2DE5" w:rsidR="004A3414" w:rsidRDefault="00AF0413" w:rsidP="00104BC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ORG</w:t>
      </w:r>
    </w:p>
    <w:p w14:paraId="7FD892E7" w14:textId="1176814B" w:rsidR="00AF0413" w:rsidRDefault="00EF2E29" w:rsidP="00104BC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Define Memory</w:t>
      </w:r>
    </w:p>
    <w:p w14:paraId="0F3E7E00" w14:textId="5385656F" w:rsidR="00021BD6" w:rsidRDefault="00A1158C" w:rsidP="00B3470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.</w:t>
      </w:r>
      <w:r w:rsidR="00B559C5">
        <w:rPr>
          <w:sz w:val="40"/>
          <w:szCs w:val="40"/>
        </w:rPr>
        <w:t>DB</w:t>
      </w:r>
    </w:p>
    <w:p w14:paraId="232FC22F" w14:textId="3F913D46" w:rsidR="00B559C5" w:rsidRDefault="00A1158C" w:rsidP="00B3470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.</w:t>
      </w:r>
      <w:r w:rsidR="00B559C5">
        <w:rPr>
          <w:sz w:val="40"/>
          <w:szCs w:val="40"/>
        </w:rPr>
        <w:t>DW</w:t>
      </w:r>
    </w:p>
    <w:p w14:paraId="6ACAB9D2" w14:textId="41E87A20" w:rsidR="00B559C5" w:rsidRDefault="00A1158C" w:rsidP="00B3470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.</w:t>
      </w:r>
      <w:r w:rsidR="00B559C5">
        <w:rPr>
          <w:sz w:val="40"/>
          <w:szCs w:val="40"/>
        </w:rPr>
        <w:t>DL</w:t>
      </w:r>
    </w:p>
    <w:p w14:paraId="52042D38" w14:textId="0EA1F359" w:rsidR="00460542" w:rsidRDefault="00A1158C" w:rsidP="00B3470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.</w:t>
      </w:r>
      <w:r w:rsidR="00460542">
        <w:rPr>
          <w:sz w:val="40"/>
          <w:szCs w:val="40"/>
        </w:rPr>
        <w:t>DAS</w:t>
      </w:r>
    </w:p>
    <w:p w14:paraId="67063C5D" w14:textId="76014903" w:rsidR="00460542" w:rsidRPr="00B34706" w:rsidRDefault="00A1158C" w:rsidP="00B34706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.</w:t>
      </w:r>
      <w:r w:rsidR="00460542">
        <w:rPr>
          <w:sz w:val="40"/>
          <w:szCs w:val="40"/>
        </w:rPr>
        <w:t>DCS</w:t>
      </w:r>
    </w:p>
    <w:p w14:paraId="73AD4956" w14:textId="1D986DC8" w:rsidR="00EF2E29" w:rsidRDefault="00EF2E29" w:rsidP="00104BC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Define</w:t>
      </w:r>
      <w:r w:rsidR="004B295B">
        <w:rPr>
          <w:sz w:val="40"/>
          <w:szCs w:val="40"/>
        </w:rPr>
        <w:t xml:space="preserve"> Storage</w:t>
      </w:r>
    </w:p>
    <w:p w14:paraId="727DCDB0" w14:textId="66F4058B" w:rsidR="00DC42CF" w:rsidRPr="00DC42CF" w:rsidRDefault="00DC42CF" w:rsidP="00DC42CF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.DS</w:t>
      </w:r>
    </w:p>
    <w:p w14:paraId="69B95E92" w14:textId="4AE78293" w:rsidR="004B295B" w:rsidRDefault="005564BD" w:rsidP="00104BC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Assembly </w:t>
      </w:r>
      <w:r w:rsidR="004A6EBE">
        <w:rPr>
          <w:sz w:val="40"/>
          <w:szCs w:val="40"/>
        </w:rPr>
        <w:t>Procedure</w:t>
      </w:r>
    </w:p>
    <w:p w14:paraId="441EDBC4" w14:textId="00815C9A" w:rsidR="005E50FF" w:rsidRDefault="00C824BA" w:rsidP="00C824BA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PROC</w:t>
      </w:r>
    </w:p>
    <w:p w14:paraId="52349B9F" w14:textId="358E6288" w:rsidR="00C824BA" w:rsidRPr="00C824BA" w:rsidRDefault="00C824BA" w:rsidP="00C824BA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EPROC</w:t>
      </w:r>
    </w:p>
    <w:p w14:paraId="5B827B3B" w14:textId="2BFFC907" w:rsidR="004A6EBE" w:rsidRDefault="004A6EBE" w:rsidP="00104BC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Labels</w:t>
      </w:r>
    </w:p>
    <w:p w14:paraId="00F8A225" w14:textId="6D23C9C0" w:rsidR="00346539" w:rsidRDefault="00346539" w:rsidP="00346539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Global Labels</w:t>
      </w:r>
    </w:p>
    <w:p w14:paraId="3C317165" w14:textId="1454C25E" w:rsidR="00346539" w:rsidRPr="00346539" w:rsidRDefault="00346539" w:rsidP="00346539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Private Labels</w:t>
      </w:r>
    </w:p>
    <w:p w14:paraId="58F066FF" w14:textId="2B6991A9" w:rsidR="004A6EBE" w:rsidRDefault="003F1E37" w:rsidP="00104BC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Instructions</w:t>
      </w:r>
    </w:p>
    <w:p w14:paraId="326889D0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ADC</w:t>
      </w:r>
    </w:p>
    <w:p w14:paraId="6F7BBF16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AND</w:t>
      </w:r>
    </w:p>
    <w:p w14:paraId="795E969D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ASL</w:t>
      </w:r>
    </w:p>
    <w:p w14:paraId="3CC50D55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BIT</w:t>
      </w:r>
    </w:p>
    <w:p w14:paraId="6E9D38F0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BCC</w:t>
      </w:r>
    </w:p>
    <w:p w14:paraId="209E3ED5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BCS</w:t>
      </w:r>
    </w:p>
    <w:p w14:paraId="71DD3DBA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BVC</w:t>
      </w:r>
    </w:p>
    <w:p w14:paraId="4F960C4B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BVS</w:t>
      </w:r>
    </w:p>
    <w:p w14:paraId="4A627FAC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BMI</w:t>
      </w:r>
    </w:p>
    <w:p w14:paraId="3FC8CEF0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BPL</w:t>
      </w:r>
    </w:p>
    <w:p w14:paraId="15B7A4C8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BNE</w:t>
      </w:r>
    </w:p>
    <w:p w14:paraId="41394D18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BEQ</w:t>
      </w:r>
    </w:p>
    <w:p w14:paraId="4E4F73A6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BRK</w:t>
      </w:r>
    </w:p>
    <w:p w14:paraId="591490A7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CLC</w:t>
      </w:r>
    </w:p>
    <w:p w14:paraId="04FE3F59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CLD</w:t>
      </w:r>
    </w:p>
    <w:p w14:paraId="28D0E34B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CLI</w:t>
      </w:r>
    </w:p>
    <w:p w14:paraId="70AC834B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CLV</w:t>
      </w:r>
    </w:p>
    <w:p w14:paraId="2535C64A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CMP</w:t>
      </w:r>
    </w:p>
    <w:p w14:paraId="1B04CA0B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CPX</w:t>
      </w:r>
    </w:p>
    <w:p w14:paraId="21C7D493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CPY</w:t>
      </w:r>
    </w:p>
    <w:p w14:paraId="0A32D74F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DEC</w:t>
      </w:r>
    </w:p>
    <w:p w14:paraId="5B7AA540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DEX</w:t>
      </w:r>
    </w:p>
    <w:p w14:paraId="0B2260E5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DEY</w:t>
      </w:r>
    </w:p>
    <w:p w14:paraId="40EBE019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EOR</w:t>
      </w:r>
    </w:p>
    <w:p w14:paraId="3400EDAF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INC</w:t>
      </w:r>
    </w:p>
    <w:p w14:paraId="22AB1ACF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INX</w:t>
      </w:r>
    </w:p>
    <w:p w14:paraId="19302E93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INY</w:t>
      </w:r>
    </w:p>
    <w:p w14:paraId="687779CB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JMP</w:t>
      </w:r>
    </w:p>
    <w:p w14:paraId="4A884A05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JSR</w:t>
      </w:r>
    </w:p>
    <w:p w14:paraId="698C8385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LDA</w:t>
      </w:r>
    </w:p>
    <w:p w14:paraId="4E9E8020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LDX</w:t>
      </w:r>
    </w:p>
    <w:p w14:paraId="31A61A4D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LDY</w:t>
      </w:r>
    </w:p>
    <w:p w14:paraId="4C4BCB2C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LSR</w:t>
      </w:r>
    </w:p>
    <w:p w14:paraId="12BE309A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NOP</w:t>
      </w:r>
    </w:p>
    <w:p w14:paraId="255B40B7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ORA</w:t>
      </w:r>
    </w:p>
    <w:p w14:paraId="38CE6BDF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PHA</w:t>
      </w:r>
    </w:p>
    <w:p w14:paraId="620D171C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PHP</w:t>
      </w:r>
    </w:p>
    <w:p w14:paraId="2B3C89DB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PLA</w:t>
      </w:r>
    </w:p>
    <w:p w14:paraId="4C8153A0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PLP</w:t>
      </w:r>
    </w:p>
    <w:p w14:paraId="1871FC64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ROL</w:t>
      </w:r>
    </w:p>
    <w:p w14:paraId="67EC44F1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ROR</w:t>
      </w:r>
    </w:p>
    <w:p w14:paraId="6E1DCFBA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RTI</w:t>
      </w:r>
    </w:p>
    <w:p w14:paraId="08B70E48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RTS</w:t>
      </w:r>
    </w:p>
    <w:p w14:paraId="71AB8F6F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SBC</w:t>
      </w:r>
    </w:p>
    <w:p w14:paraId="5DAA86C4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SEC</w:t>
      </w:r>
    </w:p>
    <w:p w14:paraId="7200E757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SED</w:t>
      </w:r>
    </w:p>
    <w:p w14:paraId="27B7E227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SEI</w:t>
      </w:r>
    </w:p>
    <w:p w14:paraId="546BBB39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STA</w:t>
      </w:r>
    </w:p>
    <w:p w14:paraId="43FA575E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STX</w:t>
      </w:r>
    </w:p>
    <w:p w14:paraId="75F68CEF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STY</w:t>
      </w:r>
    </w:p>
    <w:p w14:paraId="0E899A39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TAX</w:t>
      </w:r>
    </w:p>
    <w:p w14:paraId="4FEE37AD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TAY</w:t>
      </w:r>
    </w:p>
    <w:p w14:paraId="00DABFD1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TSX</w:t>
      </w:r>
    </w:p>
    <w:p w14:paraId="62FD71D7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TXA</w:t>
      </w:r>
    </w:p>
    <w:p w14:paraId="300538CC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TXS</w:t>
      </w:r>
    </w:p>
    <w:p w14:paraId="5360BA6F" w14:textId="77777777" w:rsidR="000D21A0" w:rsidRDefault="000D21A0" w:rsidP="000D21A0">
      <w:pPr>
        <w:pStyle w:val="ListParagraph"/>
        <w:numPr>
          <w:ilvl w:val="3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TYA</w:t>
      </w:r>
    </w:p>
    <w:p w14:paraId="52F1B6C0" w14:textId="2FBA7A66" w:rsidR="003F1E37" w:rsidRDefault="003F1E37" w:rsidP="00104BC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Addressing Modes</w:t>
      </w:r>
    </w:p>
    <w:p w14:paraId="5AB08976" w14:textId="1ED30809" w:rsidR="00CB7981" w:rsidRDefault="00CB7981" w:rsidP="00CB7981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Accumulator</w:t>
      </w:r>
    </w:p>
    <w:p w14:paraId="7E712BDF" w14:textId="07D6E9F6" w:rsidR="00CB7981" w:rsidRDefault="00CB7981" w:rsidP="00CB7981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Implie</w:t>
      </w:r>
      <w:r w:rsidR="00563107">
        <w:rPr>
          <w:sz w:val="40"/>
          <w:szCs w:val="40"/>
        </w:rPr>
        <w:t>d</w:t>
      </w:r>
    </w:p>
    <w:p w14:paraId="7E4B086A" w14:textId="5C74803F" w:rsidR="00563107" w:rsidRDefault="00563107" w:rsidP="00CB7981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Immediate</w:t>
      </w:r>
    </w:p>
    <w:p w14:paraId="5DD6B4FA" w14:textId="1EAF971E" w:rsidR="00563107" w:rsidRDefault="00563107" w:rsidP="00CB7981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Absolute</w:t>
      </w:r>
    </w:p>
    <w:p w14:paraId="6260DF10" w14:textId="09EDFE72" w:rsidR="00563107" w:rsidRDefault="00563107" w:rsidP="00CB7981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Absolute </w:t>
      </w:r>
      <w:r w:rsidR="005171DD">
        <w:rPr>
          <w:sz w:val="40"/>
          <w:szCs w:val="40"/>
        </w:rPr>
        <w:t>Index X</w:t>
      </w:r>
    </w:p>
    <w:p w14:paraId="6107EA09" w14:textId="34793604" w:rsidR="005171DD" w:rsidRDefault="005171DD" w:rsidP="00CB7981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Absolute Index Y</w:t>
      </w:r>
    </w:p>
    <w:p w14:paraId="650B3EF7" w14:textId="0956A909" w:rsidR="005171DD" w:rsidRDefault="005171DD" w:rsidP="00CB7981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Zero Page</w:t>
      </w:r>
    </w:p>
    <w:p w14:paraId="6EAA1DB9" w14:textId="6D11AB27" w:rsidR="005171DD" w:rsidRDefault="00E30300" w:rsidP="00CB7981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Zero Page </w:t>
      </w:r>
      <w:r w:rsidR="0086181A">
        <w:rPr>
          <w:sz w:val="40"/>
          <w:szCs w:val="40"/>
        </w:rPr>
        <w:t>Index</w:t>
      </w:r>
      <w:r>
        <w:rPr>
          <w:sz w:val="40"/>
          <w:szCs w:val="40"/>
        </w:rPr>
        <w:t xml:space="preserve"> X</w:t>
      </w:r>
    </w:p>
    <w:p w14:paraId="797C9938" w14:textId="0C7F5E6C" w:rsidR="00E30300" w:rsidRDefault="00E30300" w:rsidP="00CB7981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Zero Page Indexed Y</w:t>
      </w:r>
    </w:p>
    <w:p w14:paraId="396236BD" w14:textId="6CE9FDE0" w:rsidR="00E30300" w:rsidRDefault="002B4006" w:rsidP="00CB7981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Zero Page Indexed Indirect</w:t>
      </w:r>
      <w:r w:rsidR="00942E5D">
        <w:rPr>
          <w:sz w:val="40"/>
          <w:szCs w:val="40"/>
        </w:rPr>
        <w:t xml:space="preserve"> (X)</w:t>
      </w:r>
    </w:p>
    <w:p w14:paraId="679C198C" w14:textId="5D9E3FBD" w:rsidR="00942E5D" w:rsidRDefault="00942E5D" w:rsidP="00CB7981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Zero Page </w:t>
      </w:r>
      <w:r w:rsidR="0086181A">
        <w:rPr>
          <w:sz w:val="40"/>
          <w:szCs w:val="40"/>
        </w:rPr>
        <w:t>Indirect</w:t>
      </w:r>
      <w:r w:rsidR="000815D0">
        <w:rPr>
          <w:sz w:val="40"/>
          <w:szCs w:val="40"/>
        </w:rPr>
        <w:t xml:space="preserve"> Indexed (Y)</w:t>
      </w:r>
    </w:p>
    <w:p w14:paraId="18595156" w14:textId="0F0D5F5A" w:rsidR="008F7E4C" w:rsidRDefault="00C63FCD" w:rsidP="00C63FCD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The Little Details</w:t>
      </w:r>
    </w:p>
    <w:p w14:paraId="0218FB9F" w14:textId="49677C8E" w:rsidR="00991810" w:rsidRDefault="00D11196" w:rsidP="00D1119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Memory Layout</w:t>
      </w:r>
    </w:p>
    <w:p w14:paraId="2EF05A87" w14:textId="505F9127" w:rsidR="00435ACC" w:rsidRDefault="00435ACC" w:rsidP="00D1119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ROM program</w:t>
      </w:r>
      <w:r w:rsidR="00EA0569">
        <w:rPr>
          <w:sz w:val="40"/>
          <w:szCs w:val="40"/>
        </w:rPr>
        <w:t>s</w:t>
      </w:r>
    </w:p>
    <w:p w14:paraId="2E7FA31A" w14:textId="5E11F2DB" w:rsidR="00F62F3E" w:rsidRDefault="00E603D6" w:rsidP="00D1119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Parameter Passing</w:t>
      </w:r>
    </w:p>
    <w:p w14:paraId="6C27EC16" w14:textId="2C9CCA25" w:rsidR="00A07E16" w:rsidRDefault="004E36CA" w:rsidP="004E36CA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Through Page Zero</w:t>
      </w:r>
    </w:p>
    <w:p w14:paraId="28CD54AB" w14:textId="693BCC1D" w:rsidR="004E36CA" w:rsidRDefault="004E36CA" w:rsidP="004E36CA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Registers</w:t>
      </w:r>
    </w:p>
    <w:p w14:paraId="7B8E59EB" w14:textId="1162271F" w:rsidR="004E36CA" w:rsidRPr="004E36CA" w:rsidRDefault="004E36CA" w:rsidP="004E36CA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On the Stack</w:t>
      </w:r>
    </w:p>
    <w:p w14:paraId="6E45FFA9" w14:textId="2024864A" w:rsidR="00E603D6" w:rsidRDefault="00E603D6" w:rsidP="00D11196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Local Variables</w:t>
      </w:r>
    </w:p>
    <w:p w14:paraId="751B08C2" w14:textId="75829FB9" w:rsidR="00FF47AF" w:rsidRDefault="00FF47AF" w:rsidP="00FF47AF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Static Allocation</w:t>
      </w:r>
    </w:p>
    <w:p w14:paraId="44D3C51E" w14:textId="1BD89EB0" w:rsidR="00C21B29" w:rsidRDefault="00C21B29" w:rsidP="00FF47AF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Dynamic Allocation</w:t>
      </w:r>
    </w:p>
    <w:p w14:paraId="72B4F3D7" w14:textId="2A6E2CEA" w:rsidR="00C21B29" w:rsidRDefault="00C21B29" w:rsidP="00FF47AF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Recursion</w:t>
      </w:r>
    </w:p>
    <w:p w14:paraId="47902CF5" w14:textId="206E4B0F" w:rsidR="00373345" w:rsidRDefault="00C058C4" w:rsidP="00C058C4">
      <w:pPr>
        <w:rPr>
          <w:sz w:val="40"/>
          <w:szCs w:val="40"/>
        </w:rPr>
      </w:pPr>
      <w:r>
        <w:rPr>
          <w:sz w:val="40"/>
          <w:szCs w:val="40"/>
        </w:rPr>
        <w:t>You can think about it, but don’t do it.</w:t>
      </w:r>
    </w:p>
    <w:p w14:paraId="07987BEA" w14:textId="0F33C131" w:rsidR="00AB68FC" w:rsidRPr="00C058C4" w:rsidRDefault="00623755" w:rsidP="00C058C4">
      <w:pPr>
        <w:rPr>
          <w:sz w:val="40"/>
          <w:szCs w:val="40"/>
        </w:rPr>
      </w:pPr>
      <w:r>
        <w:rPr>
          <w:sz w:val="40"/>
          <w:szCs w:val="40"/>
        </w:rPr>
        <w:t>Seriously, given the very limited nature of the stack res</w:t>
      </w:r>
      <w:r w:rsidR="00573820">
        <w:rPr>
          <w:sz w:val="40"/>
          <w:szCs w:val="40"/>
        </w:rPr>
        <w:t>ources on the 6502, this is just probably not a good idea.</w:t>
      </w:r>
      <w:r w:rsidR="00261CBD">
        <w:rPr>
          <w:sz w:val="40"/>
          <w:szCs w:val="40"/>
        </w:rPr>
        <w:t xml:space="preserve">  Using the 65C816 will make this less of a pro</w:t>
      </w:r>
      <w:r w:rsidR="00C46911">
        <w:rPr>
          <w:sz w:val="40"/>
          <w:szCs w:val="40"/>
        </w:rPr>
        <w:t>blem.</w:t>
      </w:r>
    </w:p>
    <w:p w14:paraId="10E36FAF" w14:textId="1845F284" w:rsidR="00EA0569" w:rsidRPr="00D11196" w:rsidRDefault="004707AA" w:rsidP="00B4482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Run Time Library</w:t>
      </w:r>
    </w:p>
    <w:p w14:paraId="3398E382" w14:textId="580BEA2C" w:rsidR="008D47E4" w:rsidRDefault="00377808" w:rsidP="00D06CEB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Grammar</w:t>
      </w:r>
    </w:p>
    <w:p w14:paraId="0380AC2E" w14:textId="6EE844C9" w:rsidR="00D23069" w:rsidRDefault="00BF4B05" w:rsidP="00BF4B05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Declarations</w:t>
      </w:r>
    </w:p>
    <w:p w14:paraId="29D43013" w14:textId="191B55DE" w:rsidR="00BF4B05" w:rsidRDefault="00AD186F" w:rsidP="00BF4B05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Statements</w:t>
      </w:r>
    </w:p>
    <w:p w14:paraId="1C38D8E5" w14:textId="78FEFC94" w:rsidR="00AD186F" w:rsidRDefault="00121AF5" w:rsidP="00BF4B05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Inline Assembly Code</w:t>
      </w:r>
    </w:p>
    <w:p w14:paraId="1B1613FA" w14:textId="51DFAAE2" w:rsidR="00B92C0B" w:rsidRDefault="00EE0B19" w:rsidP="00BF4B05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Memory Content</w:t>
      </w:r>
    </w:p>
    <w:p w14:paraId="2B352FEC" w14:textId="12E6480F" w:rsidR="00EE0B19" w:rsidRDefault="00EE0B19" w:rsidP="00BF4B05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Constants</w:t>
      </w:r>
    </w:p>
    <w:p w14:paraId="6BC341B0" w14:textId="3C748EB0" w:rsidR="00952276" w:rsidRPr="00BF4B05" w:rsidRDefault="00965635" w:rsidP="0096563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Compatibility with the Original ACTION!</w:t>
      </w:r>
    </w:p>
    <w:p w14:paraId="23BD8599" w14:textId="77777777" w:rsidR="00A175D5" w:rsidRPr="00480C81" w:rsidRDefault="00A175D5" w:rsidP="00A175D5">
      <w:pPr>
        <w:pStyle w:val="ListParagraph"/>
        <w:rPr>
          <w:sz w:val="40"/>
          <w:szCs w:val="40"/>
        </w:rPr>
      </w:pPr>
    </w:p>
    <w:p w14:paraId="4F91B790" w14:textId="77777777" w:rsidR="00F63DCA" w:rsidRDefault="00F63DCA">
      <w:pPr>
        <w:rPr>
          <w:sz w:val="40"/>
          <w:szCs w:val="40"/>
        </w:rPr>
      </w:pPr>
    </w:p>
    <w:p w14:paraId="46DF4074" w14:textId="77777777" w:rsidR="006C22A4" w:rsidRPr="006C22A4" w:rsidRDefault="006C22A4" w:rsidP="006C22A4">
      <w:pPr>
        <w:rPr>
          <w:sz w:val="40"/>
          <w:szCs w:val="40"/>
        </w:rPr>
      </w:pPr>
    </w:p>
    <w:p w14:paraId="6CB386F0" w14:textId="77777777" w:rsidR="00604C9F" w:rsidRDefault="00604C9F">
      <w:pPr>
        <w:rPr>
          <w:sz w:val="40"/>
          <w:szCs w:val="40"/>
        </w:rPr>
      </w:pPr>
    </w:p>
    <w:p w14:paraId="196682C9" w14:textId="77777777" w:rsidR="00EA665B" w:rsidRPr="00BF63C1" w:rsidRDefault="00EA665B">
      <w:pPr>
        <w:rPr>
          <w:sz w:val="40"/>
          <w:szCs w:val="40"/>
        </w:rPr>
      </w:pPr>
    </w:p>
    <w:sectPr w:rsidR="00EA665B" w:rsidRPr="00BF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6162F"/>
    <w:multiLevelType w:val="multilevel"/>
    <w:tmpl w:val="B2DC59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22C1097A"/>
    <w:multiLevelType w:val="multilevel"/>
    <w:tmpl w:val="B2DC59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23595597"/>
    <w:multiLevelType w:val="multilevel"/>
    <w:tmpl w:val="984665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262F1417"/>
    <w:multiLevelType w:val="hybridMultilevel"/>
    <w:tmpl w:val="B14AE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11474"/>
    <w:multiLevelType w:val="multilevel"/>
    <w:tmpl w:val="C6CAD732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 w16cid:durableId="1043479536">
    <w:abstractNumId w:val="1"/>
  </w:num>
  <w:num w:numId="2" w16cid:durableId="2017875640">
    <w:abstractNumId w:val="0"/>
  </w:num>
  <w:num w:numId="3" w16cid:durableId="843789626">
    <w:abstractNumId w:val="3"/>
  </w:num>
  <w:num w:numId="4" w16cid:durableId="768769215">
    <w:abstractNumId w:val="4"/>
  </w:num>
  <w:num w:numId="5" w16cid:durableId="1344936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C1"/>
    <w:rsid w:val="00011A16"/>
    <w:rsid w:val="00021BD6"/>
    <w:rsid w:val="00033F02"/>
    <w:rsid w:val="000370C4"/>
    <w:rsid w:val="0004429B"/>
    <w:rsid w:val="00046C12"/>
    <w:rsid w:val="0005377F"/>
    <w:rsid w:val="000551C7"/>
    <w:rsid w:val="000553D6"/>
    <w:rsid w:val="00060753"/>
    <w:rsid w:val="00066267"/>
    <w:rsid w:val="000663D5"/>
    <w:rsid w:val="00067A0C"/>
    <w:rsid w:val="000724C2"/>
    <w:rsid w:val="000731C0"/>
    <w:rsid w:val="000815D0"/>
    <w:rsid w:val="00082FDA"/>
    <w:rsid w:val="00083C89"/>
    <w:rsid w:val="00086434"/>
    <w:rsid w:val="00094A04"/>
    <w:rsid w:val="00097D90"/>
    <w:rsid w:val="000A1255"/>
    <w:rsid w:val="000A1FC4"/>
    <w:rsid w:val="000A618E"/>
    <w:rsid w:val="000B17E8"/>
    <w:rsid w:val="000B391E"/>
    <w:rsid w:val="000B674C"/>
    <w:rsid w:val="000B6B7A"/>
    <w:rsid w:val="000C3C64"/>
    <w:rsid w:val="000C66B8"/>
    <w:rsid w:val="000D21A0"/>
    <w:rsid w:val="000D3B63"/>
    <w:rsid w:val="000F0DE4"/>
    <w:rsid w:val="000F1B86"/>
    <w:rsid w:val="00101C99"/>
    <w:rsid w:val="00102754"/>
    <w:rsid w:val="00102CE7"/>
    <w:rsid w:val="001046D3"/>
    <w:rsid w:val="00104BCE"/>
    <w:rsid w:val="00106811"/>
    <w:rsid w:val="00107C40"/>
    <w:rsid w:val="00112179"/>
    <w:rsid w:val="0011670C"/>
    <w:rsid w:val="00121AF5"/>
    <w:rsid w:val="0012504D"/>
    <w:rsid w:val="00135472"/>
    <w:rsid w:val="00155F13"/>
    <w:rsid w:val="001649E9"/>
    <w:rsid w:val="00175870"/>
    <w:rsid w:val="00182788"/>
    <w:rsid w:val="00184A8F"/>
    <w:rsid w:val="001868AB"/>
    <w:rsid w:val="00187D04"/>
    <w:rsid w:val="001923DF"/>
    <w:rsid w:val="00196C06"/>
    <w:rsid w:val="001A4A7B"/>
    <w:rsid w:val="001A66C0"/>
    <w:rsid w:val="001A7288"/>
    <w:rsid w:val="001B1DEC"/>
    <w:rsid w:val="001C16CB"/>
    <w:rsid w:val="001E389D"/>
    <w:rsid w:val="001E6944"/>
    <w:rsid w:val="001E72D4"/>
    <w:rsid w:val="00203C36"/>
    <w:rsid w:val="002048B8"/>
    <w:rsid w:val="00206B63"/>
    <w:rsid w:val="00216578"/>
    <w:rsid w:val="002266E4"/>
    <w:rsid w:val="00236D03"/>
    <w:rsid w:val="00236EE1"/>
    <w:rsid w:val="00251D4E"/>
    <w:rsid w:val="002524AA"/>
    <w:rsid w:val="00261CBD"/>
    <w:rsid w:val="002678E6"/>
    <w:rsid w:val="0027025D"/>
    <w:rsid w:val="00272E88"/>
    <w:rsid w:val="00285867"/>
    <w:rsid w:val="00292091"/>
    <w:rsid w:val="0029271D"/>
    <w:rsid w:val="00294D6C"/>
    <w:rsid w:val="00296329"/>
    <w:rsid w:val="002978CE"/>
    <w:rsid w:val="002A1650"/>
    <w:rsid w:val="002A2D8F"/>
    <w:rsid w:val="002B4006"/>
    <w:rsid w:val="002B47B0"/>
    <w:rsid w:val="002B583C"/>
    <w:rsid w:val="002B6267"/>
    <w:rsid w:val="002C6BC8"/>
    <w:rsid w:val="002D1AA2"/>
    <w:rsid w:val="002D4049"/>
    <w:rsid w:val="002D736E"/>
    <w:rsid w:val="002D7F63"/>
    <w:rsid w:val="002E00A2"/>
    <w:rsid w:val="002E3F0B"/>
    <w:rsid w:val="002F5A40"/>
    <w:rsid w:val="0033014C"/>
    <w:rsid w:val="00331393"/>
    <w:rsid w:val="003313DA"/>
    <w:rsid w:val="00333EC2"/>
    <w:rsid w:val="00343B72"/>
    <w:rsid w:val="00346539"/>
    <w:rsid w:val="003473B0"/>
    <w:rsid w:val="00353AB7"/>
    <w:rsid w:val="003574D6"/>
    <w:rsid w:val="00360AB3"/>
    <w:rsid w:val="00362F4C"/>
    <w:rsid w:val="00373034"/>
    <w:rsid w:val="00373345"/>
    <w:rsid w:val="00377808"/>
    <w:rsid w:val="00382805"/>
    <w:rsid w:val="00386DB1"/>
    <w:rsid w:val="003928E8"/>
    <w:rsid w:val="00393BEA"/>
    <w:rsid w:val="00396E23"/>
    <w:rsid w:val="00397EAA"/>
    <w:rsid w:val="003A5BBB"/>
    <w:rsid w:val="003A75B1"/>
    <w:rsid w:val="003C1CAE"/>
    <w:rsid w:val="003C639E"/>
    <w:rsid w:val="003D1E51"/>
    <w:rsid w:val="003D4BC5"/>
    <w:rsid w:val="003D63FB"/>
    <w:rsid w:val="003E4FED"/>
    <w:rsid w:val="003F1E37"/>
    <w:rsid w:val="003F4A5D"/>
    <w:rsid w:val="00415E8C"/>
    <w:rsid w:val="00421C03"/>
    <w:rsid w:val="004352E0"/>
    <w:rsid w:val="00435ACC"/>
    <w:rsid w:val="0044066D"/>
    <w:rsid w:val="00441507"/>
    <w:rsid w:val="00441E5D"/>
    <w:rsid w:val="004421D1"/>
    <w:rsid w:val="00445188"/>
    <w:rsid w:val="00460542"/>
    <w:rsid w:val="004607B1"/>
    <w:rsid w:val="00465092"/>
    <w:rsid w:val="00467881"/>
    <w:rsid w:val="004707AA"/>
    <w:rsid w:val="00480C81"/>
    <w:rsid w:val="004835C4"/>
    <w:rsid w:val="00492A9D"/>
    <w:rsid w:val="004A3414"/>
    <w:rsid w:val="004A6EBE"/>
    <w:rsid w:val="004A724D"/>
    <w:rsid w:val="004B295B"/>
    <w:rsid w:val="004C0710"/>
    <w:rsid w:val="004D1466"/>
    <w:rsid w:val="004D5C66"/>
    <w:rsid w:val="004E3311"/>
    <w:rsid w:val="004E36CA"/>
    <w:rsid w:val="005021E8"/>
    <w:rsid w:val="00506FFF"/>
    <w:rsid w:val="00514143"/>
    <w:rsid w:val="00514BCC"/>
    <w:rsid w:val="00515F2A"/>
    <w:rsid w:val="005171DD"/>
    <w:rsid w:val="005233EE"/>
    <w:rsid w:val="00523B25"/>
    <w:rsid w:val="005251F2"/>
    <w:rsid w:val="005346A5"/>
    <w:rsid w:val="00535717"/>
    <w:rsid w:val="00537F11"/>
    <w:rsid w:val="00541548"/>
    <w:rsid w:val="005455E1"/>
    <w:rsid w:val="00550246"/>
    <w:rsid w:val="005522DC"/>
    <w:rsid w:val="005564BD"/>
    <w:rsid w:val="00561EE5"/>
    <w:rsid w:val="00563107"/>
    <w:rsid w:val="00573820"/>
    <w:rsid w:val="00583555"/>
    <w:rsid w:val="00585B0B"/>
    <w:rsid w:val="005876E4"/>
    <w:rsid w:val="00587AB9"/>
    <w:rsid w:val="00592732"/>
    <w:rsid w:val="00597704"/>
    <w:rsid w:val="005A44F3"/>
    <w:rsid w:val="005A634F"/>
    <w:rsid w:val="005B7005"/>
    <w:rsid w:val="005C02FA"/>
    <w:rsid w:val="005C0F19"/>
    <w:rsid w:val="005C3E4E"/>
    <w:rsid w:val="005C5B93"/>
    <w:rsid w:val="005C6322"/>
    <w:rsid w:val="005D785F"/>
    <w:rsid w:val="005E50FF"/>
    <w:rsid w:val="005E5968"/>
    <w:rsid w:val="005E7AE3"/>
    <w:rsid w:val="005F642D"/>
    <w:rsid w:val="005F6669"/>
    <w:rsid w:val="00604C9F"/>
    <w:rsid w:val="00606FB9"/>
    <w:rsid w:val="00620723"/>
    <w:rsid w:val="00623755"/>
    <w:rsid w:val="006238A1"/>
    <w:rsid w:val="006364FF"/>
    <w:rsid w:val="00644E2B"/>
    <w:rsid w:val="00655D80"/>
    <w:rsid w:val="00663AD3"/>
    <w:rsid w:val="00664037"/>
    <w:rsid w:val="00665E21"/>
    <w:rsid w:val="00667C36"/>
    <w:rsid w:val="00671E9A"/>
    <w:rsid w:val="00672D34"/>
    <w:rsid w:val="00673324"/>
    <w:rsid w:val="0068473B"/>
    <w:rsid w:val="00687424"/>
    <w:rsid w:val="006958B2"/>
    <w:rsid w:val="006A0C94"/>
    <w:rsid w:val="006A1833"/>
    <w:rsid w:val="006A1CBB"/>
    <w:rsid w:val="006A69B0"/>
    <w:rsid w:val="006A75F9"/>
    <w:rsid w:val="006B03E3"/>
    <w:rsid w:val="006B507B"/>
    <w:rsid w:val="006C0C6B"/>
    <w:rsid w:val="006C1604"/>
    <w:rsid w:val="006C21A8"/>
    <w:rsid w:val="006C22A4"/>
    <w:rsid w:val="006C7E2C"/>
    <w:rsid w:val="006D2DD4"/>
    <w:rsid w:val="006E4718"/>
    <w:rsid w:val="006E685B"/>
    <w:rsid w:val="006F03C0"/>
    <w:rsid w:val="006F4917"/>
    <w:rsid w:val="0071117C"/>
    <w:rsid w:val="00715F51"/>
    <w:rsid w:val="007201C3"/>
    <w:rsid w:val="007317C2"/>
    <w:rsid w:val="007342AD"/>
    <w:rsid w:val="00734626"/>
    <w:rsid w:val="00741794"/>
    <w:rsid w:val="00754067"/>
    <w:rsid w:val="00761B0E"/>
    <w:rsid w:val="007670DE"/>
    <w:rsid w:val="0077749E"/>
    <w:rsid w:val="00777A9B"/>
    <w:rsid w:val="00784EB7"/>
    <w:rsid w:val="0078629A"/>
    <w:rsid w:val="00792E83"/>
    <w:rsid w:val="007974F1"/>
    <w:rsid w:val="007A3769"/>
    <w:rsid w:val="007A51E5"/>
    <w:rsid w:val="007C0CD8"/>
    <w:rsid w:val="007C117C"/>
    <w:rsid w:val="007D7868"/>
    <w:rsid w:val="007E167B"/>
    <w:rsid w:val="008130D5"/>
    <w:rsid w:val="00830B65"/>
    <w:rsid w:val="008356E2"/>
    <w:rsid w:val="00836E9C"/>
    <w:rsid w:val="008468A8"/>
    <w:rsid w:val="00846A37"/>
    <w:rsid w:val="00861685"/>
    <w:rsid w:val="0086181A"/>
    <w:rsid w:val="00880D2A"/>
    <w:rsid w:val="008964B2"/>
    <w:rsid w:val="008A1B8F"/>
    <w:rsid w:val="008A1BDD"/>
    <w:rsid w:val="008B1899"/>
    <w:rsid w:val="008B5DAD"/>
    <w:rsid w:val="008C439E"/>
    <w:rsid w:val="008C7363"/>
    <w:rsid w:val="008D0D4C"/>
    <w:rsid w:val="008D47E4"/>
    <w:rsid w:val="008D4B9E"/>
    <w:rsid w:val="008E2ACD"/>
    <w:rsid w:val="008E5C50"/>
    <w:rsid w:val="008F2C5F"/>
    <w:rsid w:val="008F34B2"/>
    <w:rsid w:val="008F675E"/>
    <w:rsid w:val="008F7E4C"/>
    <w:rsid w:val="00905B07"/>
    <w:rsid w:val="0091137F"/>
    <w:rsid w:val="00911ECC"/>
    <w:rsid w:val="0092011A"/>
    <w:rsid w:val="0093197B"/>
    <w:rsid w:val="00932324"/>
    <w:rsid w:val="00933740"/>
    <w:rsid w:val="00942E5D"/>
    <w:rsid w:val="009438DA"/>
    <w:rsid w:val="00950A68"/>
    <w:rsid w:val="00952276"/>
    <w:rsid w:val="00956B5B"/>
    <w:rsid w:val="009573AC"/>
    <w:rsid w:val="00960F54"/>
    <w:rsid w:val="00965635"/>
    <w:rsid w:val="0098329C"/>
    <w:rsid w:val="00991810"/>
    <w:rsid w:val="00994E3B"/>
    <w:rsid w:val="0099512D"/>
    <w:rsid w:val="00997D7B"/>
    <w:rsid w:val="009B0045"/>
    <w:rsid w:val="009D2178"/>
    <w:rsid w:val="009D3270"/>
    <w:rsid w:val="009F3F69"/>
    <w:rsid w:val="00A025A6"/>
    <w:rsid w:val="00A05116"/>
    <w:rsid w:val="00A065D9"/>
    <w:rsid w:val="00A0792E"/>
    <w:rsid w:val="00A07E16"/>
    <w:rsid w:val="00A111C4"/>
    <w:rsid w:val="00A1158C"/>
    <w:rsid w:val="00A1698E"/>
    <w:rsid w:val="00A175D5"/>
    <w:rsid w:val="00A365D0"/>
    <w:rsid w:val="00A47B9A"/>
    <w:rsid w:val="00A53109"/>
    <w:rsid w:val="00A62320"/>
    <w:rsid w:val="00A655B0"/>
    <w:rsid w:val="00A7512B"/>
    <w:rsid w:val="00A81461"/>
    <w:rsid w:val="00A81E25"/>
    <w:rsid w:val="00A87F29"/>
    <w:rsid w:val="00A91298"/>
    <w:rsid w:val="00A93413"/>
    <w:rsid w:val="00A96156"/>
    <w:rsid w:val="00AA4909"/>
    <w:rsid w:val="00AA5E88"/>
    <w:rsid w:val="00AA6BA4"/>
    <w:rsid w:val="00AB42FD"/>
    <w:rsid w:val="00AB68FC"/>
    <w:rsid w:val="00AC3E03"/>
    <w:rsid w:val="00AC4F90"/>
    <w:rsid w:val="00AC7724"/>
    <w:rsid w:val="00AC774C"/>
    <w:rsid w:val="00AC78E6"/>
    <w:rsid w:val="00AD186F"/>
    <w:rsid w:val="00AD3C0A"/>
    <w:rsid w:val="00AF0413"/>
    <w:rsid w:val="00B01701"/>
    <w:rsid w:val="00B02DA3"/>
    <w:rsid w:val="00B170B8"/>
    <w:rsid w:val="00B25B8F"/>
    <w:rsid w:val="00B2623B"/>
    <w:rsid w:val="00B31784"/>
    <w:rsid w:val="00B318B7"/>
    <w:rsid w:val="00B34706"/>
    <w:rsid w:val="00B35FFF"/>
    <w:rsid w:val="00B366C7"/>
    <w:rsid w:val="00B44825"/>
    <w:rsid w:val="00B44AF5"/>
    <w:rsid w:val="00B559C5"/>
    <w:rsid w:val="00B67FC5"/>
    <w:rsid w:val="00B71B80"/>
    <w:rsid w:val="00B74C44"/>
    <w:rsid w:val="00B7702B"/>
    <w:rsid w:val="00B778CE"/>
    <w:rsid w:val="00B82CC3"/>
    <w:rsid w:val="00B867A3"/>
    <w:rsid w:val="00B92C0B"/>
    <w:rsid w:val="00B97A04"/>
    <w:rsid w:val="00BA7903"/>
    <w:rsid w:val="00BB1AE6"/>
    <w:rsid w:val="00BB47FF"/>
    <w:rsid w:val="00BD2DEE"/>
    <w:rsid w:val="00BD6AB5"/>
    <w:rsid w:val="00BE0E0D"/>
    <w:rsid w:val="00BE6BDA"/>
    <w:rsid w:val="00BE76DE"/>
    <w:rsid w:val="00BF2F16"/>
    <w:rsid w:val="00BF4B05"/>
    <w:rsid w:val="00BF4C0F"/>
    <w:rsid w:val="00BF63C1"/>
    <w:rsid w:val="00BF728E"/>
    <w:rsid w:val="00C01CBA"/>
    <w:rsid w:val="00C058C4"/>
    <w:rsid w:val="00C071F1"/>
    <w:rsid w:val="00C15D3A"/>
    <w:rsid w:val="00C2086F"/>
    <w:rsid w:val="00C21B29"/>
    <w:rsid w:val="00C22B25"/>
    <w:rsid w:val="00C31AE2"/>
    <w:rsid w:val="00C400D9"/>
    <w:rsid w:val="00C46911"/>
    <w:rsid w:val="00C63FCD"/>
    <w:rsid w:val="00C64B99"/>
    <w:rsid w:val="00C6758F"/>
    <w:rsid w:val="00C72CDF"/>
    <w:rsid w:val="00C77685"/>
    <w:rsid w:val="00C824BA"/>
    <w:rsid w:val="00C9185C"/>
    <w:rsid w:val="00C94AE3"/>
    <w:rsid w:val="00C978B2"/>
    <w:rsid w:val="00CB1035"/>
    <w:rsid w:val="00CB3662"/>
    <w:rsid w:val="00CB3B70"/>
    <w:rsid w:val="00CB7981"/>
    <w:rsid w:val="00CC17E3"/>
    <w:rsid w:val="00CC47E5"/>
    <w:rsid w:val="00CC5C76"/>
    <w:rsid w:val="00CC6247"/>
    <w:rsid w:val="00CD1274"/>
    <w:rsid w:val="00CD2ED6"/>
    <w:rsid w:val="00CE305F"/>
    <w:rsid w:val="00CE63E0"/>
    <w:rsid w:val="00CF5094"/>
    <w:rsid w:val="00D01871"/>
    <w:rsid w:val="00D03E7B"/>
    <w:rsid w:val="00D06923"/>
    <w:rsid w:val="00D06CEB"/>
    <w:rsid w:val="00D11196"/>
    <w:rsid w:val="00D23069"/>
    <w:rsid w:val="00D24588"/>
    <w:rsid w:val="00D30DC7"/>
    <w:rsid w:val="00D333A5"/>
    <w:rsid w:val="00D341E7"/>
    <w:rsid w:val="00D34E57"/>
    <w:rsid w:val="00D37035"/>
    <w:rsid w:val="00D45E9A"/>
    <w:rsid w:val="00D46679"/>
    <w:rsid w:val="00D547AE"/>
    <w:rsid w:val="00D54EA2"/>
    <w:rsid w:val="00D62C2C"/>
    <w:rsid w:val="00D67213"/>
    <w:rsid w:val="00D80836"/>
    <w:rsid w:val="00D853F7"/>
    <w:rsid w:val="00D97DFF"/>
    <w:rsid w:val="00DA771F"/>
    <w:rsid w:val="00DB0439"/>
    <w:rsid w:val="00DC42CF"/>
    <w:rsid w:val="00DD73AC"/>
    <w:rsid w:val="00DE0ACE"/>
    <w:rsid w:val="00DF7B7A"/>
    <w:rsid w:val="00E002DB"/>
    <w:rsid w:val="00E0274D"/>
    <w:rsid w:val="00E24AF1"/>
    <w:rsid w:val="00E24D83"/>
    <w:rsid w:val="00E2504A"/>
    <w:rsid w:val="00E30300"/>
    <w:rsid w:val="00E376E9"/>
    <w:rsid w:val="00E40CB8"/>
    <w:rsid w:val="00E4188F"/>
    <w:rsid w:val="00E41D02"/>
    <w:rsid w:val="00E42996"/>
    <w:rsid w:val="00E5282F"/>
    <w:rsid w:val="00E603D6"/>
    <w:rsid w:val="00E61FF3"/>
    <w:rsid w:val="00EA004B"/>
    <w:rsid w:val="00EA0569"/>
    <w:rsid w:val="00EA05BE"/>
    <w:rsid w:val="00EA665B"/>
    <w:rsid w:val="00EB0260"/>
    <w:rsid w:val="00EB0BFB"/>
    <w:rsid w:val="00EC41DF"/>
    <w:rsid w:val="00EC6E09"/>
    <w:rsid w:val="00EC701E"/>
    <w:rsid w:val="00ED2392"/>
    <w:rsid w:val="00EE0B19"/>
    <w:rsid w:val="00EE196F"/>
    <w:rsid w:val="00EE1B33"/>
    <w:rsid w:val="00EF2E29"/>
    <w:rsid w:val="00EF37DA"/>
    <w:rsid w:val="00EF5435"/>
    <w:rsid w:val="00EF7A9E"/>
    <w:rsid w:val="00F0079F"/>
    <w:rsid w:val="00F107C6"/>
    <w:rsid w:val="00F10AED"/>
    <w:rsid w:val="00F27ADB"/>
    <w:rsid w:val="00F315A3"/>
    <w:rsid w:val="00F471A7"/>
    <w:rsid w:val="00F476DB"/>
    <w:rsid w:val="00F47EC0"/>
    <w:rsid w:val="00F574A3"/>
    <w:rsid w:val="00F60628"/>
    <w:rsid w:val="00F62656"/>
    <w:rsid w:val="00F62F3E"/>
    <w:rsid w:val="00F63DCA"/>
    <w:rsid w:val="00F6513F"/>
    <w:rsid w:val="00F716A5"/>
    <w:rsid w:val="00F73628"/>
    <w:rsid w:val="00F738A7"/>
    <w:rsid w:val="00F80D2F"/>
    <w:rsid w:val="00F84BC2"/>
    <w:rsid w:val="00F916C3"/>
    <w:rsid w:val="00F91C26"/>
    <w:rsid w:val="00FB086B"/>
    <w:rsid w:val="00FB37C8"/>
    <w:rsid w:val="00FC6053"/>
    <w:rsid w:val="00FC6EDD"/>
    <w:rsid w:val="00FD110D"/>
    <w:rsid w:val="00FE1C25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AD6A"/>
  <w15:chartTrackingRefBased/>
  <w15:docId w15:val="{87857C6C-0C0A-447D-97C6-A61838A7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14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Patchell</dc:creator>
  <cp:keywords/>
  <dc:description/>
  <cp:lastModifiedBy>James Patchell</cp:lastModifiedBy>
  <cp:revision>336</cp:revision>
  <dcterms:created xsi:type="dcterms:W3CDTF">2024-12-17T00:50:00Z</dcterms:created>
  <dcterms:modified xsi:type="dcterms:W3CDTF">2025-02-15T02:02:00Z</dcterms:modified>
</cp:coreProperties>
</file>