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7E2B7" w14:textId="554B249D" w:rsidR="00C97ED5" w:rsidRDefault="00C97ED5">
      <w:r>
        <w:t>Q1)</w:t>
      </w:r>
    </w:p>
    <w:p w14:paraId="18297EF5" w14:textId="77777777" w:rsidR="009B6AAC" w:rsidRPr="009B6AAC" w:rsidRDefault="009B6AAC" w:rsidP="009B6A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 </w:t>
      </w:r>
      <w:r w:rsidRPr="009B6AA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9B6AA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&lt;stdio.h&gt;</w:t>
      </w:r>
    </w:p>
    <w:p w14:paraId="0AF84E61" w14:textId="77777777" w:rsidR="009B6AAC" w:rsidRPr="009B6AAC" w:rsidRDefault="009B6AAC" w:rsidP="009B6A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9B6AAC">
        <w:rPr>
          <w:rFonts w:ascii="Consolas" w:eastAsia="Times New Roman" w:hAnsi="Consolas" w:cs="Times New Roman"/>
          <w:color w:val="A0A1A7"/>
          <w:kern w:val="0"/>
          <w:sz w:val="24"/>
          <w:szCs w:val="24"/>
          <w:lang w:eastAsia="en-IN" w:bidi="hi-IN"/>
          <w14:ligatures w14:val="none"/>
        </w:rPr>
        <w:t>//question wrong needed profit term to calculate sp</w:t>
      </w:r>
    </w:p>
    <w:p w14:paraId="72E39CC0" w14:textId="77777777" w:rsidR="009B6AAC" w:rsidRPr="009B6AAC" w:rsidRDefault="009B6AAC" w:rsidP="009B6A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9B6AAC">
        <w:rPr>
          <w:rFonts w:ascii="Consolas" w:eastAsia="Times New Roman" w:hAnsi="Consolas" w:cs="Times New Roman"/>
          <w:color w:val="A0A1A7"/>
          <w:kern w:val="0"/>
          <w:sz w:val="24"/>
          <w:szCs w:val="24"/>
          <w:lang w:eastAsia="en-IN" w:bidi="hi-IN"/>
          <w14:ligatures w14:val="none"/>
        </w:rPr>
        <w:t>//assumption  - profit is zero</w:t>
      </w:r>
    </w:p>
    <w:p w14:paraId="210176D3" w14:textId="77777777" w:rsidR="009B6AAC" w:rsidRPr="009B6AAC" w:rsidRDefault="009B6AAC" w:rsidP="009B6A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</w:p>
    <w:p w14:paraId="503846E8" w14:textId="77777777" w:rsidR="009B6AAC" w:rsidRPr="009B6AAC" w:rsidRDefault="009B6AAC" w:rsidP="009B6A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9B6AA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B6AA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calSellPrice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9B6AA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B6AA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costPrice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9B6AA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B6AA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discount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){</w:t>
      </w:r>
    </w:p>
    <w:p w14:paraId="1A050C59" w14:textId="77777777" w:rsidR="009B6AAC" w:rsidRPr="009B6AAC" w:rsidRDefault="009B6AAC" w:rsidP="009B6A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B6AA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9B6AA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costPrice</w:t>
      </w:r>
      <w:r w:rsidRPr="009B6AA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9B6AA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discount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9B6AA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/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B6AAC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100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;</w:t>
      </w:r>
    </w:p>
    <w:p w14:paraId="4EB7728C" w14:textId="77777777" w:rsidR="009B6AAC" w:rsidRPr="009B6AAC" w:rsidRDefault="009B6AAC" w:rsidP="009B6A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}</w:t>
      </w:r>
    </w:p>
    <w:p w14:paraId="6EB231E2" w14:textId="77777777" w:rsidR="009B6AAC" w:rsidRPr="009B6AAC" w:rsidRDefault="009B6AAC" w:rsidP="009B6A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</w:p>
    <w:p w14:paraId="4530A0D0" w14:textId="77777777" w:rsidR="009B6AAC" w:rsidRPr="009B6AAC" w:rsidRDefault="009B6AAC" w:rsidP="009B6A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 </w:t>
      </w:r>
      <w:r w:rsidRPr="009B6AA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B6AA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(){</w:t>
      </w:r>
    </w:p>
    <w:p w14:paraId="7596332F" w14:textId="77777777" w:rsidR="009B6AAC" w:rsidRPr="009B6AAC" w:rsidRDefault="009B6AAC" w:rsidP="009B6A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B6AA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B6AA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costPrice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;</w:t>
      </w:r>
    </w:p>
    <w:p w14:paraId="1E369A4C" w14:textId="77777777" w:rsidR="009B6AAC" w:rsidRPr="009B6AAC" w:rsidRDefault="009B6AAC" w:rsidP="009B6A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B6AA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B6AA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discount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;</w:t>
      </w:r>
    </w:p>
    <w:p w14:paraId="2FCA11C7" w14:textId="77777777" w:rsidR="009B6AAC" w:rsidRPr="009B6AAC" w:rsidRDefault="009B6AAC" w:rsidP="009B6A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B6AA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B6AA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profit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B6AA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B6AAC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;</w:t>
      </w:r>
    </w:p>
    <w:p w14:paraId="7618D3A9" w14:textId="77777777" w:rsidR="009B6AAC" w:rsidRPr="009B6AAC" w:rsidRDefault="009B6AAC" w:rsidP="009B6A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</w:p>
    <w:p w14:paraId="317CE877" w14:textId="77777777" w:rsidR="009B6AAC" w:rsidRPr="009B6AAC" w:rsidRDefault="009B6AAC" w:rsidP="009B6A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B6AA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9B6AA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cost price of product.</w:t>
      </w:r>
      <w:r w:rsidRPr="009B6AA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9B6AA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1FEEF0A1" w14:textId="77777777" w:rsidR="009B6AAC" w:rsidRPr="009B6AAC" w:rsidRDefault="009B6AAC" w:rsidP="009B6A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B6AA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9B6AA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B6AA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%f</w:t>
      </w:r>
      <w:r w:rsidRPr="009B6AA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9B6AA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9B6AA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costPrice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2C920A56" w14:textId="77777777" w:rsidR="009B6AAC" w:rsidRPr="009B6AAC" w:rsidRDefault="009B6AAC" w:rsidP="009B6A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B6AA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9B6AA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discount</w:t>
      </w:r>
      <w:r w:rsidRPr="009B6AA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9B6AA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79A34168" w14:textId="77777777" w:rsidR="009B6AAC" w:rsidRPr="009B6AAC" w:rsidRDefault="009B6AAC" w:rsidP="009B6A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B6AA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9B6AA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B6AA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9B6AA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9B6AA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9B6AA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discount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07112D85" w14:textId="77777777" w:rsidR="009B6AAC" w:rsidRPr="009B6AAC" w:rsidRDefault="009B6AAC" w:rsidP="009B6A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</w:p>
    <w:p w14:paraId="390BE8CF" w14:textId="77777777" w:rsidR="009B6AAC" w:rsidRPr="009B6AAC" w:rsidRDefault="009B6AAC" w:rsidP="009B6A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B6AA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9B6AA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"Selling price is </w:t>
      </w:r>
      <w:r w:rsidRPr="009B6AA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%.2f\n</w:t>
      </w:r>
      <w:r w:rsidRPr="009B6AA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9B6AA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costPrice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B6AA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+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9B6AA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costPrice</w:t>
      </w:r>
      <w:r w:rsidRPr="009B6AA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*</w:t>
      </w:r>
      <w:r w:rsidRPr="009B6AA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profit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</w:t>
      </w:r>
      <w:r w:rsidRPr="009B6AA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/</w:t>
      </w:r>
      <w:r w:rsidRPr="009B6AAC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100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B6AA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-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B6AA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calSellPrice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9B6AA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costPrice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9B6AA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discount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));</w:t>
      </w:r>
    </w:p>
    <w:p w14:paraId="18EF2E75" w14:textId="77777777" w:rsidR="009B6AAC" w:rsidRPr="009B6AAC" w:rsidRDefault="009B6AAC" w:rsidP="009B6A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B6AA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9B6AA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"Profit is </w:t>
      </w:r>
      <w:r w:rsidRPr="009B6AA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9B6AA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%</w:t>
      </w:r>
      <w:r w:rsidRPr="009B6AA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9B6AA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9B6AA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profit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2AD60F81" w14:textId="77777777" w:rsidR="009B6AAC" w:rsidRPr="009B6AAC" w:rsidRDefault="009B6AAC" w:rsidP="009B6A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9B6AA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9B6AAC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;</w:t>
      </w:r>
    </w:p>
    <w:p w14:paraId="711D88E6" w14:textId="77777777" w:rsidR="009B6AAC" w:rsidRPr="009B6AAC" w:rsidRDefault="009B6AAC" w:rsidP="009B6A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9B6AA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 }</w:t>
      </w:r>
    </w:p>
    <w:p w14:paraId="53B1F3A7" w14:textId="25C930DF" w:rsidR="00C97ED5" w:rsidRDefault="00C97ED5"/>
    <w:p w14:paraId="3264B168" w14:textId="5BF6A6D1" w:rsidR="009B6AAC" w:rsidRDefault="009B6AAC"/>
    <w:p w14:paraId="206A7712" w14:textId="7D1126F9" w:rsidR="009B6AAC" w:rsidRDefault="009B6AAC">
      <w:r w:rsidRPr="009B6AAC">
        <w:drawing>
          <wp:inline distT="0" distB="0" distL="0" distR="0" wp14:anchorId="161114FF" wp14:editId="285F3BE7">
            <wp:extent cx="2400635" cy="9907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A8D3" w14:textId="77777777" w:rsidR="00C97ED5" w:rsidRDefault="00C97ED5"/>
    <w:p w14:paraId="5A16CB3D" w14:textId="3F51932C" w:rsidR="0099106F" w:rsidRDefault="00C97ED5">
      <w:r>
        <w:t>Q2)</w:t>
      </w:r>
    </w:p>
    <w:p w14:paraId="172EE75E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#include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&lt;stdio.h&gt;</w:t>
      </w:r>
    </w:p>
    <w:p w14:paraId="7D6EC255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</w:p>
    <w:p w14:paraId="1D223822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521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calBalance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amount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){</w:t>
      </w:r>
    </w:p>
    <w:p w14:paraId="44D03091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;</w:t>
      </w:r>
    </w:p>
    <w:p w14:paraId="01E3F7B5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2521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"1. Deposit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21A283BE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2521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"2. Withdraw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72A4D136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2521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,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37FAF682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</w:p>
    <w:p w14:paraId="31CFB6AA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==</w:t>
      </w:r>
      <w:r w:rsidRPr="0012521C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</w:t>
      </w:r>
    </w:p>
    <w:p w14:paraId="089F5EA5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    {</w:t>
      </w:r>
    </w:p>
    <w:p w14:paraId="64FE8CF9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depositAmount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;</w:t>
      </w:r>
    </w:p>
    <w:p w14:paraId="14730CAB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521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amount to deposit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1CB9B84A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521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depositAmount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1BDFC341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amount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+=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depositAmount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;</w:t>
      </w:r>
    </w:p>
    <w:p w14:paraId="72525C51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} </w:t>
      </w: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else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n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==</w:t>
      </w:r>
      <w:r w:rsidRPr="0012521C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2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 {</w:t>
      </w:r>
    </w:p>
    <w:p w14:paraId="5CAC891C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(</w:t>
      </w:r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amount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&lt;</w:t>
      </w:r>
      <w:r w:rsidRPr="0012521C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3000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</w:t>
      </w:r>
    </w:p>
    <w:p w14:paraId="6214D069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        {</w:t>
      </w:r>
    </w:p>
    <w:p w14:paraId="538C32CC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12521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"can't withdraw the amount balance is not sufficient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4485901B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-</w:t>
      </w:r>
      <w:r w:rsidRPr="0012521C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;</w:t>
      </w:r>
    </w:p>
    <w:p w14:paraId="52F62709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        }</w:t>
      </w:r>
    </w:p>
    <w:p w14:paraId="48446C32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withDrawAmount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;</w:t>
      </w:r>
    </w:p>
    <w:p w14:paraId="03F79189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521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"Enter amount to withdraw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4B96E04D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521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scanf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%d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&amp;</w:t>
      </w:r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withDrawAmount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7627D844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withDrawAmount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&lt;</w:t>
      </w:r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amount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){</w:t>
      </w:r>
    </w:p>
    <w:p w14:paraId="71A090ED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        </w:t>
      </w:r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amount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-=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withDrawAmount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;</w:t>
      </w:r>
    </w:p>
    <w:p w14:paraId="37E4C76A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        }</w:t>
      </w:r>
    </w:p>
    <w:p w14:paraId="5EC2F5F6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else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521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"can't withdraw the amount balance is not sufficient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\n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7862D101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} </w:t>
      </w: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else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{</w:t>
      </w:r>
    </w:p>
    <w:p w14:paraId="01F9101F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521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"Invalid Choice...!"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4AEC395F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    </w:t>
      </w: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-</w:t>
      </w:r>
      <w:r w:rsidRPr="0012521C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;</w:t>
      </w:r>
    </w:p>
    <w:p w14:paraId="6361CF9F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    }</w:t>
      </w:r>
    </w:p>
    <w:p w14:paraId="3A66FD00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amount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;</w:t>
      </w:r>
    </w:p>
    <w:p w14:paraId="1C04B49B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}</w:t>
      </w:r>
    </w:p>
    <w:p w14:paraId="7B915C59" w14:textId="77777777" w:rsidR="0012521C" w:rsidRPr="0012521C" w:rsidRDefault="0012521C" w:rsidP="0012521C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</w:p>
    <w:p w14:paraId="1290AB76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int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521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main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(){</w:t>
      </w:r>
    </w:p>
    <w:p w14:paraId="530E7B59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amount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12521C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5000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;</w:t>
      </w:r>
    </w:p>
    <w:p w14:paraId="6D9EE8FC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</w:p>
    <w:p w14:paraId="045CFBB8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float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res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=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521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calBalance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amount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7E31722B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</w:p>
    <w:p w14:paraId="49F5E1E4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if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res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!=-</w:t>
      </w:r>
      <w:r w:rsidRPr="0012521C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1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) </w:t>
      </w:r>
      <w:r w:rsidRPr="0012521C">
        <w:rPr>
          <w:rFonts w:ascii="Consolas" w:eastAsia="Times New Roman" w:hAnsi="Consolas" w:cs="Times New Roman"/>
          <w:color w:val="FFE66D"/>
          <w:kern w:val="0"/>
          <w:sz w:val="24"/>
          <w:szCs w:val="24"/>
          <w:lang w:eastAsia="en-IN" w:bidi="hi-IN"/>
          <w14:ligatures w14:val="none"/>
        </w:rPr>
        <w:t>printf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(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 xml:space="preserve">"Net Balance: </w:t>
      </w:r>
      <w:r w:rsidRPr="0012521C">
        <w:rPr>
          <w:rFonts w:ascii="Consolas" w:eastAsia="Times New Roman" w:hAnsi="Consolas" w:cs="Times New Roman"/>
          <w:color w:val="EE5D43"/>
          <w:kern w:val="0"/>
          <w:sz w:val="24"/>
          <w:szCs w:val="24"/>
          <w:lang w:eastAsia="en-IN" w:bidi="hi-IN"/>
          <w14:ligatures w14:val="none"/>
        </w:rPr>
        <w:t>%.2f\n</w:t>
      </w:r>
      <w:r w:rsidRPr="0012521C">
        <w:rPr>
          <w:rFonts w:ascii="Consolas" w:eastAsia="Times New Roman" w:hAnsi="Consolas" w:cs="Times New Roman"/>
          <w:color w:val="96E072"/>
          <w:kern w:val="0"/>
          <w:sz w:val="24"/>
          <w:szCs w:val="24"/>
          <w:lang w:eastAsia="en-IN" w:bidi="hi-IN"/>
          <w14:ligatures w14:val="none"/>
        </w:rPr>
        <w:t>"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,</w:t>
      </w:r>
      <w:r w:rsidRPr="0012521C">
        <w:rPr>
          <w:rFonts w:ascii="Consolas" w:eastAsia="Times New Roman" w:hAnsi="Consolas" w:cs="Times New Roman"/>
          <w:color w:val="00E8C6"/>
          <w:kern w:val="0"/>
          <w:sz w:val="24"/>
          <w:szCs w:val="24"/>
          <w:lang w:eastAsia="en-IN" w:bidi="hi-IN"/>
          <w14:ligatures w14:val="none"/>
        </w:rPr>
        <w:t>res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);</w:t>
      </w:r>
    </w:p>
    <w:p w14:paraId="78E7D4D8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</w:p>
    <w:p w14:paraId="70DD6DAF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    </w:t>
      </w:r>
      <w:r w:rsidRPr="0012521C">
        <w:rPr>
          <w:rFonts w:ascii="Consolas" w:eastAsia="Times New Roman" w:hAnsi="Consolas" w:cs="Times New Roman"/>
          <w:color w:val="C74DED"/>
          <w:kern w:val="0"/>
          <w:sz w:val="24"/>
          <w:szCs w:val="24"/>
          <w:lang w:eastAsia="en-IN" w:bidi="hi-IN"/>
          <w14:ligatures w14:val="none"/>
        </w:rPr>
        <w:t>return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Pr="0012521C">
        <w:rPr>
          <w:rFonts w:ascii="Consolas" w:eastAsia="Times New Roman" w:hAnsi="Consolas" w:cs="Times New Roman"/>
          <w:color w:val="F39C12"/>
          <w:kern w:val="0"/>
          <w:sz w:val="24"/>
          <w:szCs w:val="24"/>
          <w:lang w:eastAsia="en-IN" w:bidi="hi-IN"/>
          <w14:ligatures w14:val="none"/>
        </w:rPr>
        <w:t>0</w:t>
      </w: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;</w:t>
      </w:r>
    </w:p>
    <w:p w14:paraId="79C5BF4B" w14:textId="77777777" w:rsidR="0012521C" w:rsidRPr="0012521C" w:rsidRDefault="0012521C" w:rsidP="001252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</w:pPr>
      <w:r w:rsidRPr="0012521C">
        <w:rPr>
          <w:rFonts w:ascii="Consolas" w:eastAsia="Times New Roman" w:hAnsi="Consolas" w:cs="Times New Roman"/>
          <w:color w:val="BBBBBB"/>
          <w:kern w:val="0"/>
          <w:sz w:val="24"/>
          <w:szCs w:val="24"/>
          <w:lang w:eastAsia="en-IN" w:bidi="hi-IN"/>
          <w14:ligatures w14:val="none"/>
        </w:rPr>
        <w:t>}</w:t>
      </w:r>
    </w:p>
    <w:p w14:paraId="1B93974E" w14:textId="17B26C6F" w:rsidR="00C97ED5" w:rsidRDefault="00C97ED5"/>
    <w:p w14:paraId="32F68E6E" w14:textId="41120986" w:rsidR="00C97ED5" w:rsidRDefault="00C97ED5">
      <w:r>
        <w:rPr>
          <w:noProof/>
        </w:rPr>
        <w:lastRenderedPageBreak/>
        <w:drawing>
          <wp:inline distT="0" distB="0" distL="0" distR="0" wp14:anchorId="6C042C40" wp14:editId="16F49054">
            <wp:extent cx="5731510" cy="9880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146EB" w14:textId="77777777" w:rsidR="008C7A90" w:rsidRDefault="008C7A90" w:rsidP="0012521C">
      <w:pPr>
        <w:spacing w:after="0" w:line="240" w:lineRule="auto"/>
      </w:pPr>
      <w:r>
        <w:separator/>
      </w:r>
    </w:p>
  </w:endnote>
  <w:endnote w:type="continuationSeparator" w:id="0">
    <w:p w14:paraId="31A272F1" w14:textId="77777777" w:rsidR="008C7A90" w:rsidRDefault="008C7A90" w:rsidP="00125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E32A3" w14:textId="77777777" w:rsidR="008C7A90" w:rsidRDefault="008C7A90" w:rsidP="0012521C">
      <w:pPr>
        <w:spacing w:after="0" w:line="240" w:lineRule="auto"/>
      </w:pPr>
      <w:r>
        <w:separator/>
      </w:r>
    </w:p>
  </w:footnote>
  <w:footnote w:type="continuationSeparator" w:id="0">
    <w:p w14:paraId="33F30850" w14:textId="77777777" w:rsidR="008C7A90" w:rsidRDefault="008C7A90" w:rsidP="001252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D5"/>
    <w:rsid w:val="0012521C"/>
    <w:rsid w:val="008C7A90"/>
    <w:rsid w:val="0099106F"/>
    <w:rsid w:val="009B6AAC"/>
    <w:rsid w:val="00C9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1A746"/>
  <w15:chartTrackingRefBased/>
  <w15:docId w15:val="{21287BC7-9CBE-4D46-9170-4DCD618B4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21C"/>
  </w:style>
  <w:style w:type="paragraph" w:styleId="Footer">
    <w:name w:val="footer"/>
    <w:basedOn w:val="Normal"/>
    <w:link w:val="FooterChar"/>
    <w:uiPriority w:val="99"/>
    <w:unhideWhenUsed/>
    <w:rsid w:val="00125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5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Patel</dc:creator>
  <cp:keywords/>
  <dc:description/>
  <cp:lastModifiedBy>Arjun Patel</cp:lastModifiedBy>
  <cp:revision>2</cp:revision>
  <dcterms:created xsi:type="dcterms:W3CDTF">2024-12-27T04:27:00Z</dcterms:created>
  <dcterms:modified xsi:type="dcterms:W3CDTF">2024-12-27T05:37:00Z</dcterms:modified>
</cp:coreProperties>
</file>