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E4C44" w14:textId="1C893529" w:rsidR="00072ADC" w:rsidRPr="00557A5D" w:rsidRDefault="00557A5D" w:rsidP="00557A5D">
      <w:pPr>
        <w:jc w:val="center"/>
        <w:rPr>
          <w:b/>
          <w:bCs/>
          <w:sz w:val="28"/>
          <w:szCs w:val="28"/>
        </w:rPr>
      </w:pPr>
      <w:r w:rsidRPr="00557A5D">
        <w:rPr>
          <w:b/>
          <w:bCs/>
          <w:sz w:val="28"/>
          <w:szCs w:val="28"/>
        </w:rPr>
        <w:t>CS69</w:t>
      </w:r>
      <w:r w:rsidR="0003198A">
        <w:rPr>
          <w:b/>
          <w:bCs/>
          <w:sz w:val="28"/>
          <w:szCs w:val="28"/>
        </w:rPr>
        <w:t>1</w:t>
      </w:r>
      <w:r w:rsidRPr="00557A5D">
        <w:rPr>
          <w:b/>
          <w:bCs/>
          <w:sz w:val="28"/>
          <w:szCs w:val="28"/>
        </w:rPr>
        <w:t xml:space="preserve"> – Jenkins Progress Report</w:t>
      </w:r>
    </w:p>
    <w:p w14:paraId="6061C760" w14:textId="7EF054BE" w:rsidR="00557A5D" w:rsidRPr="00F51308" w:rsidRDefault="00F51308">
      <w:pPr>
        <w:rPr>
          <w:b/>
          <w:bCs/>
          <w:sz w:val="24"/>
          <w:szCs w:val="24"/>
        </w:rPr>
      </w:pPr>
      <w:r w:rsidRPr="00F51308">
        <w:rPr>
          <w:b/>
          <w:bCs/>
          <w:sz w:val="24"/>
          <w:szCs w:val="24"/>
        </w:rPr>
        <w:t xml:space="preserve">Team </w:t>
      </w:r>
      <w:r w:rsidR="00CB0BA0">
        <w:rPr>
          <w:b/>
          <w:bCs/>
          <w:sz w:val="24"/>
          <w:szCs w:val="24"/>
        </w:rPr>
        <w:t>2</w:t>
      </w:r>
    </w:p>
    <w:p w14:paraId="011D29E2" w14:textId="07D18C12" w:rsidR="00F51308" w:rsidRPr="00F51308" w:rsidRDefault="00F51308">
      <w:pPr>
        <w:rPr>
          <w:b/>
          <w:bCs/>
          <w:sz w:val="24"/>
          <w:szCs w:val="24"/>
        </w:rPr>
      </w:pPr>
      <w:r w:rsidRPr="00F51308">
        <w:rPr>
          <w:b/>
          <w:bCs/>
          <w:sz w:val="24"/>
          <w:szCs w:val="24"/>
        </w:rPr>
        <w:t xml:space="preserve">Application: </w:t>
      </w:r>
      <w:r w:rsidR="00CB0BA0">
        <w:rPr>
          <w:b/>
          <w:bCs/>
          <w:sz w:val="24"/>
          <w:szCs w:val="24"/>
        </w:rPr>
        <w:t>Bargain Hunter</w:t>
      </w:r>
    </w:p>
    <w:p w14:paraId="7E7CE0F1" w14:textId="74429CD6" w:rsidR="000D6B30" w:rsidRPr="00557A5D" w:rsidRDefault="00743699" w:rsidP="000D6B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Sprint</w:t>
      </w:r>
      <w:r w:rsidR="000D6B30" w:rsidRPr="00557A5D">
        <w:rPr>
          <w:b/>
          <w:bCs/>
          <w:sz w:val="24"/>
          <w:szCs w:val="24"/>
        </w:rPr>
        <w:t xml:space="preserve"> </w:t>
      </w:r>
      <w:r w:rsidR="005A30A0">
        <w:rPr>
          <w:b/>
          <w:bCs/>
          <w:sz w:val="24"/>
          <w:szCs w:val="24"/>
        </w:rPr>
        <w:t>1</w:t>
      </w:r>
      <w:r w:rsidR="000D6B30" w:rsidRPr="00557A5D">
        <w:rPr>
          <w:b/>
          <w:bCs/>
          <w:sz w:val="24"/>
          <w:szCs w:val="24"/>
        </w:rPr>
        <w:t>: Planned and Completed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6B30" w14:paraId="5976ED90" w14:textId="77777777" w:rsidTr="00AD1FAA">
        <w:tc>
          <w:tcPr>
            <w:tcW w:w="4675" w:type="dxa"/>
          </w:tcPr>
          <w:p w14:paraId="1B5CBD72" w14:textId="77777777" w:rsidR="000D6B30" w:rsidRPr="00D25905" w:rsidRDefault="000D6B30" w:rsidP="00AD1FAA">
            <w:pPr>
              <w:rPr>
                <w:b/>
                <w:bCs/>
                <w:sz w:val="24"/>
                <w:szCs w:val="24"/>
              </w:rPr>
            </w:pPr>
            <w:r w:rsidRPr="00D25905">
              <w:rPr>
                <w:b/>
                <w:bCs/>
                <w:sz w:val="24"/>
                <w:szCs w:val="24"/>
              </w:rPr>
              <w:t>Planned Tasks</w:t>
            </w:r>
          </w:p>
        </w:tc>
        <w:tc>
          <w:tcPr>
            <w:tcW w:w="4675" w:type="dxa"/>
          </w:tcPr>
          <w:p w14:paraId="4FDC8213" w14:textId="77777777" w:rsidR="000D6B30" w:rsidRPr="00D25905" w:rsidRDefault="000D6B30" w:rsidP="00AD1FAA">
            <w:pPr>
              <w:rPr>
                <w:b/>
                <w:bCs/>
                <w:sz w:val="24"/>
                <w:szCs w:val="24"/>
              </w:rPr>
            </w:pPr>
            <w:r w:rsidRPr="00D25905">
              <w:rPr>
                <w:b/>
                <w:bCs/>
                <w:sz w:val="24"/>
                <w:szCs w:val="24"/>
              </w:rPr>
              <w:t>Completed Tasks</w:t>
            </w:r>
          </w:p>
        </w:tc>
      </w:tr>
      <w:tr w:rsidR="000D6B30" w14:paraId="49DC68BF" w14:textId="77777777" w:rsidTr="00AD1FAA">
        <w:tc>
          <w:tcPr>
            <w:tcW w:w="4675" w:type="dxa"/>
          </w:tcPr>
          <w:p w14:paraId="4284A546" w14:textId="12C74762" w:rsidR="000D6B30" w:rsidRPr="00850B50" w:rsidRDefault="00850B50" w:rsidP="00850B5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Download &amp; Install Java JDK and Jenkins</w:t>
            </w:r>
          </w:p>
          <w:p w14:paraId="2BEAE79F" w14:textId="712180AE" w:rsidR="00850B50" w:rsidRPr="00850B50" w:rsidRDefault="00850B50" w:rsidP="00850B5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Jenkins Configuration:</w:t>
            </w:r>
          </w:p>
          <w:p w14:paraId="4B4D7A2F" w14:textId="77777777" w:rsidR="00850B50" w:rsidRPr="00850B50" w:rsidRDefault="00850B50" w:rsidP="00850B5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Install suggested plugins</w:t>
            </w:r>
          </w:p>
          <w:p w14:paraId="576F0FE0" w14:textId="76553410" w:rsidR="00850B50" w:rsidRPr="00850B50" w:rsidRDefault="00850B50" w:rsidP="00850B5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Create Admin User</w:t>
            </w:r>
          </w:p>
          <w:p w14:paraId="69377610" w14:textId="414C8015" w:rsidR="00850B50" w:rsidRDefault="00850B50" w:rsidP="00850B5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AWS Setup – Dev &amp; QA</w:t>
            </w:r>
            <w:r w:rsidR="003076FA">
              <w:rPr>
                <w:sz w:val="24"/>
                <w:szCs w:val="24"/>
              </w:rPr>
              <w:t xml:space="preserve"> VMs</w:t>
            </w:r>
          </w:p>
          <w:p w14:paraId="1CF339C5" w14:textId="77777777" w:rsidR="00850B50" w:rsidRDefault="00850B50" w:rsidP="0003198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 xml:space="preserve">Integration with git, java, tomcat and </w:t>
            </w:r>
            <w:r w:rsidR="0003198A">
              <w:rPr>
                <w:sz w:val="24"/>
                <w:szCs w:val="24"/>
              </w:rPr>
              <w:t>MySQL</w:t>
            </w:r>
          </w:p>
          <w:p w14:paraId="6CF712CB" w14:textId="77777777" w:rsidR="003076FA" w:rsidRDefault="003076FA" w:rsidP="00A31A3E">
            <w:pPr>
              <w:pStyle w:val="ListParagraph"/>
              <w:rPr>
                <w:sz w:val="24"/>
                <w:szCs w:val="24"/>
              </w:rPr>
            </w:pPr>
          </w:p>
          <w:p w14:paraId="4EE9CAFE" w14:textId="77777777" w:rsidR="00A31A3E" w:rsidRDefault="00A31A3E" w:rsidP="00A31A3E">
            <w:pPr>
              <w:pStyle w:val="ListParagraph"/>
              <w:rPr>
                <w:sz w:val="24"/>
                <w:szCs w:val="24"/>
              </w:rPr>
            </w:pPr>
          </w:p>
          <w:p w14:paraId="2B55BD8B" w14:textId="4467B458" w:rsidR="00A31A3E" w:rsidRPr="00A31A3E" w:rsidRDefault="00A31A3E" w:rsidP="00A3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</w:tc>
        <w:tc>
          <w:tcPr>
            <w:tcW w:w="4675" w:type="dxa"/>
          </w:tcPr>
          <w:p w14:paraId="0AAAE6A2" w14:textId="1B992EBB" w:rsidR="00F71C37" w:rsidRPr="00F71C37" w:rsidRDefault="00F71C37" w:rsidP="00F71C3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F71C37">
              <w:rPr>
                <w:sz w:val="24"/>
                <w:szCs w:val="24"/>
              </w:rPr>
              <w:t>Download</w:t>
            </w:r>
            <w:r w:rsidR="0003198A">
              <w:rPr>
                <w:sz w:val="24"/>
                <w:szCs w:val="24"/>
              </w:rPr>
              <w:t>ed</w:t>
            </w:r>
            <w:r w:rsidRPr="00F71C37">
              <w:rPr>
                <w:sz w:val="24"/>
                <w:szCs w:val="24"/>
              </w:rPr>
              <w:t xml:space="preserve"> &amp; Install</w:t>
            </w:r>
            <w:r w:rsidR="0003198A">
              <w:rPr>
                <w:sz w:val="24"/>
                <w:szCs w:val="24"/>
              </w:rPr>
              <w:t>ed</w:t>
            </w:r>
            <w:r w:rsidRPr="00F71C37">
              <w:rPr>
                <w:sz w:val="24"/>
                <w:szCs w:val="24"/>
              </w:rPr>
              <w:t xml:space="preserve"> Java JDK and Jenkins</w:t>
            </w:r>
          </w:p>
          <w:p w14:paraId="595E9105" w14:textId="77777777" w:rsidR="00F71C37" w:rsidRPr="00850B50" w:rsidRDefault="00F71C37" w:rsidP="00F71C3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Jenkins Configuration:</w:t>
            </w:r>
          </w:p>
          <w:p w14:paraId="1BEE4130" w14:textId="03F55FD6" w:rsidR="00F71C37" w:rsidRPr="00850B50" w:rsidRDefault="00F71C37" w:rsidP="00F71C3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Install</w:t>
            </w:r>
            <w:r w:rsidR="0003198A">
              <w:rPr>
                <w:sz w:val="24"/>
                <w:szCs w:val="24"/>
              </w:rPr>
              <w:t>ed</w:t>
            </w:r>
            <w:r w:rsidRPr="00850B50">
              <w:rPr>
                <w:sz w:val="24"/>
                <w:szCs w:val="24"/>
              </w:rPr>
              <w:t xml:space="preserve"> suggested plugins</w:t>
            </w:r>
            <w:r w:rsidR="007A3EB9">
              <w:rPr>
                <w:sz w:val="24"/>
                <w:szCs w:val="24"/>
              </w:rPr>
              <w:t>.</w:t>
            </w:r>
          </w:p>
          <w:p w14:paraId="1E479625" w14:textId="2A82E96B" w:rsidR="00F71C37" w:rsidRPr="00850B50" w:rsidRDefault="00F71C37" w:rsidP="00F71C3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Create</w:t>
            </w:r>
            <w:r w:rsidR="0003198A">
              <w:rPr>
                <w:sz w:val="24"/>
                <w:szCs w:val="24"/>
              </w:rPr>
              <w:t>d</w:t>
            </w:r>
            <w:r w:rsidRPr="00850B50">
              <w:rPr>
                <w:sz w:val="24"/>
                <w:szCs w:val="24"/>
              </w:rPr>
              <w:t xml:space="preserve"> Admin User</w:t>
            </w:r>
          </w:p>
          <w:p w14:paraId="7BDDA360" w14:textId="2B5D4657" w:rsidR="00F71C37" w:rsidRDefault="00F71C37" w:rsidP="00F71C3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 xml:space="preserve">AWS Setup – Dev &amp; QA </w:t>
            </w:r>
            <w:r>
              <w:rPr>
                <w:sz w:val="24"/>
                <w:szCs w:val="24"/>
              </w:rPr>
              <w:t>VMs</w:t>
            </w:r>
            <w:r w:rsidR="0003198A">
              <w:rPr>
                <w:sz w:val="24"/>
                <w:szCs w:val="24"/>
              </w:rPr>
              <w:t xml:space="preserve"> completed.</w:t>
            </w:r>
          </w:p>
          <w:p w14:paraId="006D6CEB" w14:textId="4866D099" w:rsidR="00F71C37" w:rsidRPr="00850B50" w:rsidRDefault="00F71C37" w:rsidP="00F71C3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 xml:space="preserve">Integration with git, java, tomcat and </w:t>
            </w:r>
            <w:r w:rsidR="0003198A">
              <w:rPr>
                <w:sz w:val="24"/>
                <w:szCs w:val="24"/>
              </w:rPr>
              <w:t>MySQL completed.</w:t>
            </w:r>
          </w:p>
          <w:p w14:paraId="135548F4" w14:textId="77777777" w:rsidR="000D6B30" w:rsidRDefault="000D6B30" w:rsidP="0003198A">
            <w:pPr>
              <w:pStyle w:val="ListParagraph"/>
              <w:rPr>
                <w:sz w:val="24"/>
                <w:szCs w:val="24"/>
              </w:rPr>
            </w:pPr>
          </w:p>
        </w:tc>
      </w:tr>
    </w:tbl>
    <w:p w14:paraId="2C4F0B6A" w14:textId="6F75A876" w:rsidR="00557A5D" w:rsidRDefault="00557A5D">
      <w:pPr>
        <w:rPr>
          <w:sz w:val="24"/>
          <w:szCs w:val="24"/>
        </w:rPr>
      </w:pPr>
    </w:p>
    <w:p w14:paraId="0FCCB799" w14:textId="3BAC1E75" w:rsidR="00557A5D" w:rsidRDefault="00557A5D">
      <w:pPr>
        <w:rPr>
          <w:sz w:val="24"/>
          <w:szCs w:val="24"/>
        </w:rPr>
      </w:pPr>
    </w:p>
    <w:p w14:paraId="551938FB" w14:textId="049EA935" w:rsidR="00557A5D" w:rsidRPr="00557A5D" w:rsidRDefault="007436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Sprint</w:t>
      </w:r>
      <w:r w:rsidRPr="00557A5D">
        <w:rPr>
          <w:b/>
          <w:bCs/>
          <w:sz w:val="24"/>
          <w:szCs w:val="24"/>
        </w:rPr>
        <w:t xml:space="preserve"> </w:t>
      </w:r>
      <w:r w:rsidR="005A30A0">
        <w:rPr>
          <w:b/>
          <w:bCs/>
          <w:sz w:val="24"/>
          <w:szCs w:val="24"/>
        </w:rPr>
        <w:t>2</w:t>
      </w:r>
      <w:r w:rsidR="00557A5D" w:rsidRPr="00557A5D">
        <w:rPr>
          <w:b/>
          <w:bCs/>
          <w:sz w:val="24"/>
          <w:szCs w:val="24"/>
        </w:rPr>
        <w:t>: Planned and Completed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7A5D" w14:paraId="28297158" w14:textId="77777777" w:rsidTr="00557A5D">
        <w:tc>
          <w:tcPr>
            <w:tcW w:w="4675" w:type="dxa"/>
          </w:tcPr>
          <w:p w14:paraId="0299F030" w14:textId="14ADB5A1" w:rsidR="00557A5D" w:rsidRPr="00907AB2" w:rsidRDefault="00557A5D">
            <w:pPr>
              <w:rPr>
                <w:b/>
                <w:bCs/>
                <w:sz w:val="24"/>
                <w:szCs w:val="24"/>
              </w:rPr>
            </w:pPr>
            <w:r w:rsidRPr="00907AB2">
              <w:rPr>
                <w:b/>
                <w:bCs/>
                <w:sz w:val="24"/>
                <w:szCs w:val="24"/>
              </w:rPr>
              <w:t>Planned Tasks</w:t>
            </w:r>
          </w:p>
        </w:tc>
        <w:tc>
          <w:tcPr>
            <w:tcW w:w="4675" w:type="dxa"/>
          </w:tcPr>
          <w:p w14:paraId="66A02146" w14:textId="1A48A8E3" w:rsidR="00557A5D" w:rsidRPr="00907AB2" w:rsidRDefault="00557A5D">
            <w:pPr>
              <w:rPr>
                <w:b/>
                <w:bCs/>
                <w:sz w:val="24"/>
                <w:szCs w:val="24"/>
              </w:rPr>
            </w:pPr>
            <w:r w:rsidRPr="00907AB2">
              <w:rPr>
                <w:b/>
                <w:bCs/>
                <w:sz w:val="24"/>
                <w:szCs w:val="24"/>
              </w:rPr>
              <w:t>Completed Tasks</w:t>
            </w:r>
          </w:p>
        </w:tc>
      </w:tr>
      <w:tr w:rsidR="00557A5D" w14:paraId="57CB540E" w14:textId="77777777" w:rsidTr="00557A5D">
        <w:tc>
          <w:tcPr>
            <w:tcW w:w="4675" w:type="dxa"/>
          </w:tcPr>
          <w:p w14:paraId="48218AD1" w14:textId="77777777" w:rsidR="0003198A" w:rsidRPr="0003198A" w:rsidRDefault="0003198A" w:rsidP="0003198A">
            <w:pPr>
              <w:rPr>
                <w:sz w:val="24"/>
                <w:szCs w:val="24"/>
              </w:rPr>
            </w:pPr>
          </w:p>
          <w:p w14:paraId="49D74CB7" w14:textId="672320F3" w:rsidR="0003198A" w:rsidRDefault="0003198A" w:rsidP="0003198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 xml:space="preserve">Creation of CI/CD pipelines for </w:t>
            </w:r>
            <w:r>
              <w:rPr>
                <w:sz w:val="24"/>
                <w:szCs w:val="24"/>
              </w:rPr>
              <w:t xml:space="preserve">Dev and </w:t>
            </w:r>
            <w:r w:rsidR="00CF55F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est</w:t>
            </w:r>
            <w:r w:rsidRPr="00850B5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servers</w:t>
            </w:r>
          </w:p>
          <w:p w14:paraId="7876E7AE" w14:textId="04A2FC52" w:rsidR="0003198A" w:rsidRDefault="0003198A" w:rsidP="0003198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Configure Webhook on Git hub to trigger Jenkins Pipeline</w:t>
            </w:r>
          </w:p>
          <w:p w14:paraId="41FA41F9" w14:textId="5E0692B4" w:rsidR="00671837" w:rsidRDefault="00195BE0" w:rsidP="0067183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Enable task</w:t>
            </w:r>
            <w:r w:rsidR="00183DA4">
              <w:rPr>
                <w:sz w:val="24"/>
                <w:szCs w:val="24"/>
              </w:rPr>
              <w:t>s/pipeline</w:t>
            </w:r>
            <w:r>
              <w:rPr>
                <w:sz w:val="24"/>
                <w:szCs w:val="24"/>
              </w:rPr>
              <w:t xml:space="preserve"> </w:t>
            </w:r>
            <w:r w:rsidR="00671837">
              <w:rPr>
                <w:sz w:val="24"/>
                <w:szCs w:val="24"/>
              </w:rPr>
              <w:t xml:space="preserve">automation. </w:t>
            </w:r>
            <w:r w:rsidR="00CF7DB4">
              <w:rPr>
                <w:sz w:val="24"/>
                <w:szCs w:val="24"/>
              </w:rPr>
              <w:t>(Implement</w:t>
            </w:r>
            <w:r w:rsidR="00671837">
              <w:rPr>
                <w:sz w:val="24"/>
                <w:szCs w:val="24"/>
              </w:rPr>
              <w:t xml:space="preserve"> Automate </w:t>
            </w:r>
            <w:r w:rsidR="00FA6254">
              <w:rPr>
                <w:sz w:val="24"/>
                <w:szCs w:val="24"/>
              </w:rPr>
              <w:t>testing and</w:t>
            </w:r>
          </w:p>
          <w:p w14:paraId="2C11CD1E" w14:textId="0E1456F5" w:rsidR="00DD6B1E" w:rsidRPr="00FB04A3" w:rsidRDefault="007E5366" w:rsidP="00FB04A3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671837">
              <w:rPr>
                <w:sz w:val="24"/>
                <w:szCs w:val="24"/>
              </w:rPr>
              <w:t>Deployment Automation</w:t>
            </w:r>
            <w:r w:rsidR="00671837" w:rsidRPr="00FB04A3">
              <w:rPr>
                <w:sz w:val="24"/>
                <w:szCs w:val="24"/>
              </w:rPr>
              <w:t>)</w:t>
            </w:r>
          </w:p>
          <w:p w14:paraId="30783DB7" w14:textId="60187E2E" w:rsidR="0015722A" w:rsidRPr="00671837" w:rsidRDefault="00DD6B1E" w:rsidP="0067183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Automatically trigger deployment pipelines once code change has been done on git</w:t>
            </w:r>
            <w:r w:rsidR="0003198A">
              <w:rPr>
                <w:sz w:val="24"/>
                <w:szCs w:val="24"/>
              </w:rPr>
              <w:t>.</w:t>
            </w:r>
          </w:p>
          <w:p w14:paraId="5322C95F" w14:textId="4A028670" w:rsidR="00671837" w:rsidRDefault="00671837" w:rsidP="000E47C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Implement, Monitoring and Log</w:t>
            </w:r>
            <w:r w:rsidR="003214EF">
              <w:rPr>
                <w:sz w:val="24"/>
                <w:szCs w:val="24"/>
              </w:rPr>
              <w:t>ging</w:t>
            </w:r>
          </w:p>
          <w:p w14:paraId="1FB6C5A3" w14:textId="133739D8" w:rsidR="00907AB2" w:rsidRPr="00907AB2" w:rsidRDefault="00907AB2" w:rsidP="00907AB2">
            <w:pPr>
              <w:ind w:left="360"/>
              <w:rPr>
                <w:sz w:val="24"/>
                <w:szCs w:val="24"/>
              </w:rPr>
            </w:pPr>
          </w:p>
          <w:p w14:paraId="58EE1190" w14:textId="0D0A0B31" w:rsidR="00557A5D" w:rsidRDefault="00557A5D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006FABB3" w14:textId="77777777" w:rsidR="005C62B5" w:rsidRDefault="005C62B5" w:rsidP="005C62B5">
            <w:pPr>
              <w:pStyle w:val="ListParagraph"/>
              <w:rPr>
                <w:sz w:val="24"/>
                <w:szCs w:val="24"/>
              </w:rPr>
            </w:pPr>
          </w:p>
          <w:p w14:paraId="781F8705" w14:textId="71E73727" w:rsidR="0003198A" w:rsidRDefault="0003198A" w:rsidP="00EE03B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Creat</w:t>
            </w:r>
            <w:r>
              <w:rPr>
                <w:sz w:val="24"/>
                <w:szCs w:val="24"/>
              </w:rPr>
              <w:t>ed</w:t>
            </w:r>
            <w:r w:rsidRPr="00850B50">
              <w:rPr>
                <w:sz w:val="24"/>
                <w:szCs w:val="24"/>
              </w:rPr>
              <w:t xml:space="preserve"> of CI/CD pipelines for </w:t>
            </w:r>
            <w:r>
              <w:rPr>
                <w:sz w:val="24"/>
                <w:szCs w:val="24"/>
              </w:rPr>
              <w:t xml:space="preserve">Dev and </w:t>
            </w:r>
            <w:r w:rsidR="00CF55F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est</w:t>
            </w:r>
            <w:r w:rsidRPr="00850B5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servers</w:t>
            </w:r>
          </w:p>
          <w:p w14:paraId="1A23B684" w14:textId="77777777" w:rsidR="00EE03B0" w:rsidRDefault="00EE03B0" w:rsidP="00EE03B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Configure Webhook on Git hub to trigger Jenkins Pipeline</w:t>
            </w:r>
          </w:p>
          <w:p w14:paraId="54FEB212" w14:textId="77777777" w:rsidR="00EE03B0" w:rsidRDefault="00EE03B0" w:rsidP="00EE03B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Enable tasks/pipeline automation. (Implement Automate testing and</w:t>
            </w:r>
          </w:p>
          <w:p w14:paraId="4A024DC1" w14:textId="77777777" w:rsidR="00EE03B0" w:rsidRPr="00FB04A3" w:rsidRDefault="00EE03B0" w:rsidP="00EE03B0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Deployment Automation</w:t>
            </w:r>
            <w:r w:rsidRPr="00FB04A3">
              <w:rPr>
                <w:sz w:val="24"/>
                <w:szCs w:val="24"/>
              </w:rPr>
              <w:t>)</w:t>
            </w:r>
          </w:p>
          <w:p w14:paraId="70E6E9EB" w14:textId="5EA0AE2C" w:rsidR="00EE03B0" w:rsidRPr="00EE03B0" w:rsidRDefault="00EE03B0" w:rsidP="00EE03B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EE03B0">
              <w:rPr>
                <w:sz w:val="24"/>
                <w:szCs w:val="24"/>
              </w:rPr>
              <w:t>Automatically trigger deployment pipelines once code change has been done on git.</w:t>
            </w:r>
          </w:p>
          <w:p w14:paraId="47887A32" w14:textId="77777777" w:rsidR="00EE03B0" w:rsidRDefault="00EE03B0" w:rsidP="00EE03B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Implement, Monitoring and Logging</w:t>
            </w:r>
          </w:p>
          <w:p w14:paraId="40249DED" w14:textId="77777777" w:rsidR="00557A5D" w:rsidRDefault="00557A5D" w:rsidP="00507FBF">
            <w:pPr>
              <w:pStyle w:val="ListParagraph"/>
              <w:rPr>
                <w:sz w:val="24"/>
                <w:szCs w:val="24"/>
              </w:rPr>
            </w:pPr>
          </w:p>
        </w:tc>
      </w:tr>
    </w:tbl>
    <w:p w14:paraId="6DB97584" w14:textId="77777777" w:rsidR="00557A5D" w:rsidRPr="00557A5D" w:rsidRDefault="00557A5D">
      <w:pPr>
        <w:rPr>
          <w:sz w:val="24"/>
          <w:szCs w:val="24"/>
        </w:rPr>
      </w:pPr>
    </w:p>
    <w:p w14:paraId="577F684D" w14:textId="77777777" w:rsidR="00557A5D" w:rsidRDefault="00557A5D"/>
    <w:p w14:paraId="60E9F13A" w14:textId="77777777" w:rsidR="00B42258" w:rsidRDefault="00B42258"/>
    <w:p w14:paraId="1BB3C98F" w14:textId="77777777" w:rsidR="00B42258" w:rsidRDefault="00B42258" w:rsidP="00B422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Sprint 3: Planned and Completed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2258" w14:paraId="023A624F" w14:textId="77777777" w:rsidTr="00B4225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2E11" w14:textId="77777777" w:rsidR="00B42258" w:rsidRDefault="00B4225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Planned Tasks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C2813" w14:textId="77777777" w:rsidR="00B42258" w:rsidRDefault="00B4225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Completed Tasks</w:t>
            </w:r>
          </w:p>
        </w:tc>
      </w:tr>
      <w:tr w:rsidR="00B42258" w14:paraId="592B71F1" w14:textId="77777777" w:rsidTr="00B4225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A187D" w14:textId="77777777" w:rsidR="00B42258" w:rsidRDefault="00B42258">
            <w:pPr>
              <w:rPr>
                <w:sz w:val="24"/>
                <w:szCs w:val="24"/>
              </w:rPr>
            </w:pPr>
          </w:p>
          <w:p w14:paraId="0DEA3833" w14:textId="77777777" w:rsidR="00B42258" w:rsidRDefault="00B42258" w:rsidP="00B42258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Blue-Green Deployment Strategy</w:t>
            </w:r>
          </w:p>
          <w:p w14:paraId="6D7ABD43" w14:textId="77777777" w:rsidR="00B42258" w:rsidRDefault="00B42258" w:rsidP="00B42258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Enhance Monitoring and Alerting System for Production Environment </w:t>
            </w:r>
          </w:p>
          <w:p w14:paraId="18BBB126" w14:textId="77777777" w:rsidR="00B42258" w:rsidRDefault="00B42258" w:rsidP="00B42258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Continuous Deployment to Production</w:t>
            </w:r>
          </w:p>
          <w:p w14:paraId="7387B161" w14:textId="77777777" w:rsidR="00B42258" w:rsidRDefault="00B42258" w:rsidP="00B42258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up Environment Configuration Management</w:t>
            </w:r>
          </w:p>
          <w:p w14:paraId="37ACC761" w14:textId="77777777" w:rsidR="00B42258" w:rsidRDefault="00B42258" w:rsidP="00B42258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Rollback Mechanism for CI/CD Pipeline</w:t>
            </w:r>
          </w:p>
          <w:p w14:paraId="7A69B8DD" w14:textId="77777777" w:rsidR="00B42258" w:rsidRDefault="00B42258" w:rsidP="00B42258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Automated Testing in CI/CD Pipeline</w:t>
            </w:r>
          </w:p>
          <w:p w14:paraId="44E5F451" w14:textId="77777777" w:rsidR="00B42258" w:rsidRDefault="00B42258" w:rsidP="00B42258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Enhance Security Measures in CI/CD Pipeline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A8EFB" w14:textId="77777777" w:rsidR="00B42258" w:rsidRDefault="00B42258">
            <w:pPr>
              <w:pStyle w:val="ListParagraph"/>
              <w:rPr>
                <w:sz w:val="24"/>
                <w:szCs w:val="24"/>
              </w:rPr>
            </w:pPr>
          </w:p>
          <w:p w14:paraId="4A0639E7" w14:textId="53DF21AC" w:rsidR="00D95170" w:rsidRPr="00D95170" w:rsidRDefault="00D95170" w:rsidP="00D95170">
            <w:pPr>
              <w:pStyle w:val="ListParagraph"/>
              <w:numPr>
                <w:ilvl w:val="3"/>
                <w:numId w:val="8"/>
              </w:numPr>
              <w:ind w:left="7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D95170">
              <w:rPr>
                <w:sz w:val="24"/>
                <w:szCs w:val="24"/>
              </w:rPr>
              <w:t>mplement Blue-Green Deployment Strategy</w:t>
            </w:r>
          </w:p>
          <w:p w14:paraId="6BE833DF" w14:textId="7B6FB3F3" w:rsidR="00D95170" w:rsidRPr="00D95170" w:rsidRDefault="00D95170" w:rsidP="00D95170">
            <w:pPr>
              <w:pStyle w:val="ListParagraph"/>
              <w:numPr>
                <w:ilvl w:val="3"/>
                <w:numId w:val="8"/>
              </w:numPr>
              <w:ind w:left="702"/>
              <w:rPr>
                <w:sz w:val="24"/>
                <w:szCs w:val="24"/>
              </w:rPr>
            </w:pPr>
            <w:r w:rsidRPr="00D95170">
              <w:rPr>
                <w:sz w:val="24"/>
                <w:szCs w:val="24"/>
              </w:rPr>
              <w:t xml:space="preserve">Enhance Monitoring and Alerting System for Production Environment </w:t>
            </w:r>
          </w:p>
          <w:p w14:paraId="461AF3DD" w14:textId="1BCFAD25" w:rsidR="00D95170" w:rsidRPr="00D95170" w:rsidRDefault="00D95170" w:rsidP="00D95170">
            <w:pPr>
              <w:pStyle w:val="ListParagraph"/>
              <w:numPr>
                <w:ilvl w:val="3"/>
                <w:numId w:val="8"/>
              </w:numPr>
              <w:ind w:left="702"/>
              <w:rPr>
                <w:sz w:val="24"/>
                <w:szCs w:val="24"/>
              </w:rPr>
            </w:pPr>
            <w:r w:rsidRPr="00D95170">
              <w:rPr>
                <w:sz w:val="24"/>
                <w:szCs w:val="24"/>
              </w:rPr>
              <w:t>Implement Continuous Deployment to Production</w:t>
            </w:r>
          </w:p>
          <w:p w14:paraId="130A36E3" w14:textId="69447803" w:rsidR="00D95170" w:rsidRPr="00D95170" w:rsidRDefault="00D95170" w:rsidP="00D95170">
            <w:pPr>
              <w:pStyle w:val="ListParagraph"/>
              <w:numPr>
                <w:ilvl w:val="3"/>
                <w:numId w:val="8"/>
              </w:numPr>
              <w:ind w:left="702"/>
              <w:rPr>
                <w:sz w:val="24"/>
                <w:szCs w:val="24"/>
              </w:rPr>
            </w:pPr>
            <w:r w:rsidRPr="00D95170">
              <w:rPr>
                <w:sz w:val="24"/>
                <w:szCs w:val="24"/>
              </w:rPr>
              <w:t>Set up Environment Configuration Management</w:t>
            </w:r>
          </w:p>
          <w:p w14:paraId="09E84E87" w14:textId="104EF9C3" w:rsidR="00D95170" w:rsidRDefault="00AD7221" w:rsidP="00D95170">
            <w:pPr>
              <w:pStyle w:val="ListParagraph"/>
              <w:numPr>
                <w:ilvl w:val="3"/>
                <w:numId w:val="8"/>
              </w:numPr>
              <w:ind w:left="7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 </w:t>
            </w:r>
            <w:r w:rsidR="00D95170">
              <w:rPr>
                <w:sz w:val="24"/>
                <w:szCs w:val="24"/>
              </w:rPr>
              <w:t>Rollback Mechanism for CI/CD Pipeline</w:t>
            </w:r>
          </w:p>
          <w:p w14:paraId="30193D07" w14:textId="768C8674" w:rsidR="00D95170" w:rsidRPr="00D95170" w:rsidRDefault="00D95170" w:rsidP="00D95170">
            <w:pPr>
              <w:pStyle w:val="ListParagraph"/>
              <w:numPr>
                <w:ilvl w:val="3"/>
                <w:numId w:val="8"/>
              </w:numPr>
              <w:ind w:left="702"/>
              <w:rPr>
                <w:sz w:val="24"/>
                <w:szCs w:val="24"/>
              </w:rPr>
            </w:pPr>
            <w:r w:rsidRPr="00D95170">
              <w:rPr>
                <w:sz w:val="24"/>
                <w:szCs w:val="24"/>
              </w:rPr>
              <w:t>Implement Automated Testing in CI/CD Pipeline</w:t>
            </w:r>
          </w:p>
          <w:p w14:paraId="0FAC1EEF" w14:textId="3022D22F" w:rsidR="00B42258" w:rsidRDefault="00D95170" w:rsidP="00D95170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Enhance Security Measures in CI/CD Pipeline</w:t>
            </w:r>
          </w:p>
        </w:tc>
      </w:tr>
    </w:tbl>
    <w:p w14:paraId="42145793" w14:textId="77777777" w:rsidR="00B42258" w:rsidRDefault="00B42258"/>
    <w:p w14:paraId="0CE4B36C" w14:textId="77777777" w:rsidR="00703EDC" w:rsidRDefault="00703EDC" w:rsidP="00703EDC">
      <w:pPr>
        <w:rPr>
          <w:b/>
          <w:bCs/>
          <w:sz w:val="24"/>
          <w:szCs w:val="24"/>
        </w:rPr>
      </w:pPr>
    </w:p>
    <w:sectPr w:rsidR="00703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3576A"/>
    <w:multiLevelType w:val="hybridMultilevel"/>
    <w:tmpl w:val="11208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A4642"/>
    <w:multiLevelType w:val="hybridMultilevel"/>
    <w:tmpl w:val="37181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D6853"/>
    <w:multiLevelType w:val="hybridMultilevel"/>
    <w:tmpl w:val="8B7C8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014BD"/>
    <w:multiLevelType w:val="hybridMultilevel"/>
    <w:tmpl w:val="65DE79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4538C"/>
    <w:multiLevelType w:val="hybridMultilevel"/>
    <w:tmpl w:val="BACA8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F7071"/>
    <w:multiLevelType w:val="hybridMultilevel"/>
    <w:tmpl w:val="B45E0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F1923"/>
    <w:multiLevelType w:val="hybridMultilevel"/>
    <w:tmpl w:val="063A3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53F8D"/>
    <w:multiLevelType w:val="hybridMultilevel"/>
    <w:tmpl w:val="7B527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79028">
    <w:abstractNumId w:val="6"/>
  </w:num>
  <w:num w:numId="2" w16cid:durableId="971443517">
    <w:abstractNumId w:val="7"/>
  </w:num>
  <w:num w:numId="3" w16cid:durableId="530388094">
    <w:abstractNumId w:val="2"/>
  </w:num>
  <w:num w:numId="4" w16cid:durableId="2072580541">
    <w:abstractNumId w:val="1"/>
  </w:num>
  <w:num w:numId="5" w16cid:durableId="1835144402">
    <w:abstractNumId w:val="0"/>
  </w:num>
  <w:num w:numId="6" w16cid:durableId="724186812">
    <w:abstractNumId w:val="4"/>
  </w:num>
  <w:num w:numId="7" w16cid:durableId="316812852">
    <w:abstractNumId w:val="5"/>
  </w:num>
  <w:num w:numId="8" w16cid:durableId="19201651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5D"/>
    <w:rsid w:val="0003198A"/>
    <w:rsid w:val="00072ADC"/>
    <w:rsid w:val="000A6D5C"/>
    <w:rsid w:val="000D6B30"/>
    <w:rsid w:val="000E47C2"/>
    <w:rsid w:val="0015722A"/>
    <w:rsid w:val="00183DA4"/>
    <w:rsid w:val="00195BE0"/>
    <w:rsid w:val="003076FA"/>
    <w:rsid w:val="003214EF"/>
    <w:rsid w:val="00373347"/>
    <w:rsid w:val="003C08B4"/>
    <w:rsid w:val="003F285D"/>
    <w:rsid w:val="00411872"/>
    <w:rsid w:val="00477CC9"/>
    <w:rsid w:val="00507FBF"/>
    <w:rsid w:val="00557A5D"/>
    <w:rsid w:val="005A30A0"/>
    <w:rsid w:val="005C62B5"/>
    <w:rsid w:val="00671837"/>
    <w:rsid w:val="006B03C1"/>
    <w:rsid w:val="006F12AA"/>
    <w:rsid w:val="00703EDC"/>
    <w:rsid w:val="00743699"/>
    <w:rsid w:val="007829FD"/>
    <w:rsid w:val="007A3EB9"/>
    <w:rsid w:val="007D5882"/>
    <w:rsid w:val="007E5366"/>
    <w:rsid w:val="00850B50"/>
    <w:rsid w:val="008D6C6E"/>
    <w:rsid w:val="008D74C1"/>
    <w:rsid w:val="00900B24"/>
    <w:rsid w:val="00907AB2"/>
    <w:rsid w:val="00A31A3E"/>
    <w:rsid w:val="00AD7221"/>
    <w:rsid w:val="00B07E02"/>
    <w:rsid w:val="00B31835"/>
    <w:rsid w:val="00B42258"/>
    <w:rsid w:val="00BD48FD"/>
    <w:rsid w:val="00C27276"/>
    <w:rsid w:val="00CB0BA0"/>
    <w:rsid w:val="00CF55FF"/>
    <w:rsid w:val="00CF7DB4"/>
    <w:rsid w:val="00D25905"/>
    <w:rsid w:val="00D2676C"/>
    <w:rsid w:val="00D95170"/>
    <w:rsid w:val="00DD6B1E"/>
    <w:rsid w:val="00E60D50"/>
    <w:rsid w:val="00EA3348"/>
    <w:rsid w:val="00EE03B0"/>
    <w:rsid w:val="00F17E6B"/>
    <w:rsid w:val="00F51308"/>
    <w:rsid w:val="00F5253A"/>
    <w:rsid w:val="00F71C37"/>
    <w:rsid w:val="00FA6254"/>
    <w:rsid w:val="00FB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FBCF0"/>
  <w15:chartTrackingRefBased/>
  <w15:docId w15:val="{04719D57-CA5C-476A-B0C5-484E912B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0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58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ycvfc@yahoo.com</dc:creator>
  <cp:keywords/>
  <dc:description/>
  <cp:lastModifiedBy>pariva dhir</cp:lastModifiedBy>
  <cp:revision>40</cp:revision>
  <dcterms:created xsi:type="dcterms:W3CDTF">2024-03-21T15:41:00Z</dcterms:created>
  <dcterms:modified xsi:type="dcterms:W3CDTF">2024-04-12T00:47:00Z</dcterms:modified>
</cp:coreProperties>
</file>