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D41" w:rsidP="68051EB4" w:rsidRDefault="007E7EFA" w14:paraId="00000001" w14:textId="77777777">
      <w:pPr>
        <w:rPr>
          <w:color w:val="9900FF"/>
          <w:lang w:val="en-US"/>
        </w:rPr>
      </w:pPr>
      <w:r w:rsidRPr="17603A30" w:rsidR="493F1502">
        <w:rPr>
          <w:color w:val="9900FF"/>
          <w:lang w:val="en-US"/>
        </w:rPr>
        <w:t>This Drive covers all personal and college’s projects which are made by Vasukumar Patel.</w:t>
      </w:r>
    </w:p>
    <w:p w:rsidR="009D0D41" w:rsidP="68051EB4" w:rsidRDefault="007E7EFA" w14:paraId="00000003" w14:textId="13A8A1E1">
      <w:pPr>
        <w:rPr>
          <w:color w:val="FF0000"/>
          <w:lang w:val="en-US"/>
        </w:rPr>
      </w:pPr>
    </w:p>
    <w:sectPr w:rsidR="009D0D41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qc1Hmb7L8ntKS" int2:id="6bQe49ze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D41"/>
    <w:rsid w:val="007E7EFA"/>
    <w:rsid w:val="009D0D41"/>
    <w:rsid w:val="00B572DE"/>
    <w:rsid w:val="17603A30"/>
    <w:rsid w:val="493F1502"/>
    <w:rsid w:val="6805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10E7B9B-9FB7-4BD1-A278-62F96134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988723ee3de45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Vasukumar Patel</lastModifiedBy>
  <revision>3</revision>
  <dcterms:created xsi:type="dcterms:W3CDTF">2025-05-03T22:13:00.0000000Z</dcterms:created>
  <dcterms:modified xsi:type="dcterms:W3CDTF">2026-03-27T13:53:46.5506440Z</dcterms:modified>
</coreProperties>
</file>