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&gt; #=======================================================================</w:t>
      </w:r>
    </w:p>
    <w:p w:rsidR="00000000" w:rsidDel="00000000" w:rsidP="00000000" w:rsidRDefault="00000000" w:rsidRPr="00000000" w14:paraId="0000000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&gt; #   Project Name: Statistical Analysis of Smartphone Usage</w:t>
      </w:r>
    </w:p>
    <w:p w:rsidR="00000000" w:rsidDel="00000000" w:rsidP="00000000" w:rsidRDefault="00000000" w:rsidRPr="00000000" w14:paraId="0000000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&gt; #</w:t>
      </w:r>
    </w:p>
    <w:p w:rsidR="00000000" w:rsidDel="00000000" w:rsidP="00000000" w:rsidRDefault="00000000" w:rsidRPr="00000000" w14:paraId="0000000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&gt; #   1. Environment Setup and Data Import </w:t>
      </w:r>
    </w:p>
    <w:p w:rsidR="00000000" w:rsidDel="00000000" w:rsidP="00000000" w:rsidRDefault="00000000" w:rsidRPr="00000000" w14:paraId="0000000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&gt; #   2. Data Pre Processing and Cleansing</w:t>
      </w:r>
    </w:p>
    <w:p w:rsidR="00000000" w:rsidDel="00000000" w:rsidP="00000000" w:rsidRDefault="00000000" w:rsidRPr="00000000" w14:paraId="0000000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&gt; #   3. Data Visualization</w:t>
      </w:r>
    </w:p>
    <w:p w:rsidR="00000000" w:rsidDel="00000000" w:rsidP="00000000" w:rsidRDefault="00000000" w:rsidRPr="00000000" w14:paraId="0000000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&gt; #   4. Model Building - Linear Regression</w:t>
      </w:r>
    </w:p>
    <w:p w:rsidR="00000000" w:rsidDel="00000000" w:rsidP="00000000" w:rsidRDefault="00000000" w:rsidRPr="00000000" w14:paraId="0000000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&gt; #</w:t>
      </w:r>
    </w:p>
    <w:p w:rsidR="00000000" w:rsidDel="00000000" w:rsidP="00000000" w:rsidRDefault="00000000" w:rsidRPr="00000000" w14:paraId="0000000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&gt; #=========================================================================</w:t>
      </w:r>
    </w:p>
    <w:p w:rsidR="00000000" w:rsidDel="00000000" w:rsidP="00000000" w:rsidRDefault="00000000" w:rsidRPr="00000000" w14:paraId="0000000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&gt; # 1. Environment Set up and Data Import</w:t>
      </w:r>
    </w:p>
    <w:p w:rsidR="00000000" w:rsidDel="00000000" w:rsidP="00000000" w:rsidRDefault="00000000" w:rsidRPr="00000000" w14:paraId="0000000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&gt; #========================================================================== </w:t>
      </w:r>
    </w:p>
    <w:p w:rsidR="00000000" w:rsidDel="00000000" w:rsidP="00000000" w:rsidRDefault="00000000" w:rsidRPr="00000000" w14:paraId="0000000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&gt; # Install Libraries and Packages</w:t>
      </w:r>
    </w:p>
    <w:p w:rsidR="00000000" w:rsidDel="00000000" w:rsidP="00000000" w:rsidRDefault="00000000" w:rsidRPr="00000000" w14:paraId="0000000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&gt; #==========================================================================</w:t>
      </w:r>
    </w:p>
    <w:p w:rsidR="00000000" w:rsidDel="00000000" w:rsidP="00000000" w:rsidRDefault="00000000" w:rsidRPr="00000000" w14:paraId="0000000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&gt; # loading the libraries</w:t>
      </w:r>
    </w:p>
    <w:p w:rsidR="00000000" w:rsidDel="00000000" w:rsidP="00000000" w:rsidRDefault="00000000" w:rsidRPr="00000000" w14:paraId="0000000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&gt; install.packages('ggplot2')</w:t>
      </w:r>
    </w:p>
    <w:p w:rsidR="00000000" w:rsidDel="00000000" w:rsidP="00000000" w:rsidRDefault="00000000" w:rsidRPr="00000000" w14:paraId="0000001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install.packages('ggplot2')</w:t>
      </w:r>
    </w:p>
    <w:p w:rsidR="00000000" w:rsidDel="00000000" w:rsidP="00000000" w:rsidRDefault="00000000" w:rsidRPr="00000000" w14:paraId="0000001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install.packages('corrplot')</w:t>
      </w:r>
    </w:p>
    <w:p w:rsidR="00000000" w:rsidDel="00000000" w:rsidP="00000000" w:rsidRDefault="00000000" w:rsidRPr="00000000" w14:paraId="0000001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install.packages('ROCR')</w:t>
      </w:r>
    </w:p>
    <w:p w:rsidR="00000000" w:rsidDel="00000000" w:rsidP="00000000" w:rsidRDefault="00000000" w:rsidRPr="00000000" w14:paraId="0000001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install.packages('lmtest')</w:t>
      </w:r>
    </w:p>
    <w:p w:rsidR="00000000" w:rsidDel="00000000" w:rsidP="00000000" w:rsidRDefault="00000000" w:rsidRPr="00000000" w14:paraId="0000001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install.packages('pscl')</w:t>
      </w:r>
    </w:p>
    <w:p w:rsidR="00000000" w:rsidDel="00000000" w:rsidP="00000000" w:rsidRDefault="00000000" w:rsidRPr="00000000" w14:paraId="0000001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install.packages('Deducer')</w:t>
      </w:r>
    </w:p>
    <w:p w:rsidR="00000000" w:rsidDel="00000000" w:rsidP="00000000" w:rsidRDefault="00000000" w:rsidRPr="00000000" w14:paraId="0000001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install.packages('caret')</w:t>
      </w:r>
    </w:p>
    <w:p w:rsidR="00000000" w:rsidDel="00000000" w:rsidP="00000000" w:rsidRDefault="00000000" w:rsidRPr="00000000" w14:paraId="0000001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install.packages('rlang')</w:t>
      </w:r>
    </w:p>
    <w:p w:rsidR="00000000" w:rsidDel="00000000" w:rsidP="00000000" w:rsidRDefault="00000000" w:rsidRPr="00000000" w14:paraId="0000001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install.packages('pillar')</w:t>
      </w:r>
    </w:p>
    <w:p w:rsidR="00000000" w:rsidDel="00000000" w:rsidP="00000000" w:rsidRDefault="00000000" w:rsidRPr="00000000" w14:paraId="0000001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library(ggplot2)</w:t>
      </w:r>
    </w:p>
    <w:p w:rsidR="00000000" w:rsidDel="00000000" w:rsidP="00000000" w:rsidRDefault="00000000" w:rsidRPr="00000000" w14:paraId="0000001A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library(corrplot)</w:t>
      </w:r>
    </w:p>
    <w:p w:rsidR="00000000" w:rsidDel="00000000" w:rsidP="00000000" w:rsidRDefault="00000000" w:rsidRPr="00000000" w14:paraId="0000001B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library(ROCR)</w:t>
      </w:r>
    </w:p>
    <w:p w:rsidR="00000000" w:rsidDel="00000000" w:rsidP="00000000" w:rsidRDefault="00000000" w:rsidRPr="00000000" w14:paraId="0000001C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library(lmtest)</w:t>
      </w:r>
    </w:p>
    <w:p w:rsidR="00000000" w:rsidDel="00000000" w:rsidP="00000000" w:rsidRDefault="00000000" w:rsidRPr="00000000" w14:paraId="0000001D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library(pscl)</w:t>
      </w:r>
    </w:p>
    <w:p w:rsidR="00000000" w:rsidDel="00000000" w:rsidP="00000000" w:rsidRDefault="00000000" w:rsidRPr="00000000" w14:paraId="0000001E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library(Deducer)</w:t>
      </w:r>
    </w:p>
    <w:p w:rsidR="00000000" w:rsidDel="00000000" w:rsidP="00000000" w:rsidRDefault="00000000" w:rsidRPr="00000000" w14:paraId="0000001F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library(caret)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library(dplyr)</w:t>
      </w:r>
    </w:p>
    <w:p w:rsidR="00000000" w:rsidDel="00000000" w:rsidP="00000000" w:rsidRDefault="00000000" w:rsidRPr="00000000" w14:paraId="00000021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library(rlang)</w:t>
      </w:r>
    </w:p>
    <w:p w:rsidR="00000000" w:rsidDel="00000000" w:rsidP="00000000" w:rsidRDefault="00000000" w:rsidRPr="00000000" w14:paraId="00000022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library(pillar)</w:t>
      </w:r>
    </w:p>
    <w:p w:rsidR="00000000" w:rsidDel="00000000" w:rsidP="00000000" w:rsidRDefault="00000000" w:rsidRPr="00000000" w14:paraId="00000023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24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# Setup Working Directory</w:t>
      </w:r>
    </w:p>
    <w:p w:rsidR="00000000" w:rsidDel="00000000" w:rsidP="00000000" w:rsidRDefault="00000000" w:rsidRPr="00000000" w14:paraId="00000025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#=========================================================================</w:t>
      </w:r>
    </w:p>
    <w:p w:rsidR="00000000" w:rsidDel="00000000" w:rsidP="00000000" w:rsidRDefault="00000000" w:rsidRPr="00000000" w14:paraId="00000026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getwd()</w:t>
      </w:r>
    </w:p>
    <w:p w:rsidR="00000000" w:rsidDel="00000000" w:rsidP="00000000" w:rsidRDefault="00000000" w:rsidRPr="00000000" w14:paraId="00000027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setwd("D:\\Geeta")</w:t>
      </w:r>
    </w:p>
    <w:p w:rsidR="00000000" w:rsidDel="00000000" w:rsidP="00000000" w:rsidRDefault="00000000" w:rsidRPr="00000000" w14:paraId="00000028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#</w:t>
      </w:r>
    </w:p>
    <w:p w:rsidR="00000000" w:rsidDel="00000000" w:rsidP="00000000" w:rsidRDefault="00000000" w:rsidRPr="00000000" w14:paraId="00000029">
      <w:pP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Rule="auto"/>
        <w:rPr>
          <w:rFonts w:ascii="Droid Sans Mono" w:cs="Droid Sans Mono" w:eastAsia="Droid Sans Mono" w:hAnsi="Droid Sans Mono"/>
          <w:color w:val="0000ff"/>
          <w:sz w:val="20"/>
          <w:szCs w:val="20"/>
        </w:rPr>
      </w:pPr>
      <w:r w:rsidDel="00000000" w:rsidR="00000000" w:rsidRPr="00000000">
        <w:rPr>
          <w:rFonts w:ascii="Droid Sans Mono" w:cs="Droid Sans Mono" w:eastAsia="Droid Sans Mono" w:hAnsi="Droid Sans Mono"/>
          <w:color w:val="0000ff"/>
          <w:sz w:val="20"/>
          <w:szCs w:val="20"/>
          <w:rtl w:val="0"/>
        </w:rPr>
        <w:t xml:space="preserve">Project_Data&lt;-read.csv("Prj_data.csv", header=T)</w:t>
      </w:r>
    </w:p>
    <w:tbl>
      <w:tblPr>
        <w:tblStyle w:val="Table1"/>
        <w:tblW w:w="9609.0" w:type="dxa"/>
        <w:jc w:val="left"/>
        <w:tblInd w:w="0.0" w:type="dxa"/>
        <w:tblLayout w:type="fixed"/>
        <w:tblLook w:val="0400"/>
      </w:tblPr>
      <w:tblGrid>
        <w:gridCol w:w="9609"/>
        <w:tblGridChange w:id="0">
          <w:tblGrid>
            <w:gridCol w:w="960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2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dim(Project_Data)</w:t>
            </w:r>
          </w:p>
          <w:p w:rsidR="00000000" w:rsidDel="00000000" w:rsidP="00000000" w:rsidRDefault="00000000" w:rsidRPr="00000000" w14:paraId="0000002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[1] 200   9</w:t>
            </w:r>
          </w:p>
          <w:p w:rsidR="00000000" w:rsidDel="00000000" w:rsidP="00000000" w:rsidRDefault="00000000" w:rsidRPr="00000000" w14:paraId="000000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summary(Project_Data)</w:t>
            </w:r>
          </w:p>
          <w:p w:rsidR="00000000" w:rsidDel="00000000" w:rsidP="00000000" w:rsidRDefault="00000000" w:rsidRPr="00000000" w14:paraId="0000002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    Addict        No_of_Q            Hrs        Photo_._Cam     Social     </w:t>
            </w:r>
          </w:p>
          <w:p w:rsidR="00000000" w:rsidDel="00000000" w:rsidP="00000000" w:rsidRDefault="00000000" w:rsidRPr="00000000" w14:paraId="000000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Min.   :0.00   Min.   : 0.000   Min.   :1.00   Min.   : 1   Min.   :1.000  </w:t>
            </w:r>
          </w:p>
          <w:p w:rsidR="00000000" w:rsidDel="00000000" w:rsidP="00000000" w:rsidRDefault="00000000" w:rsidRPr="00000000" w14:paraId="000000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1st Qu.:0.00   1st Qu.: 2.000   1st Qu.:3.00   1st Qu.: 2   1st Qu.:2.000  </w:t>
            </w:r>
          </w:p>
          <w:p w:rsidR="00000000" w:rsidDel="00000000" w:rsidP="00000000" w:rsidRDefault="00000000" w:rsidRPr="00000000" w14:paraId="000000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Median :1.00   Median : 4.000   Median :4.00   Median : 4   Median :3.000  </w:t>
            </w:r>
          </w:p>
          <w:p w:rsidR="00000000" w:rsidDel="00000000" w:rsidP="00000000" w:rsidRDefault="00000000" w:rsidRPr="00000000" w14:paraId="000000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Mean   :0.54   Mean   : 4.735   Mean   :3.69   Mean   : 5   Mean   :3.145  </w:t>
            </w:r>
          </w:p>
          <w:p w:rsidR="00000000" w:rsidDel="00000000" w:rsidP="00000000" w:rsidRDefault="00000000" w:rsidRPr="00000000" w14:paraId="0000003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3rd Qu.:1.00   3rd Qu.: 7.250   3rd Qu.:4.00   3rd Qu.: 7   3rd Qu.:4.000  </w:t>
            </w:r>
          </w:p>
          <w:p w:rsidR="00000000" w:rsidDel="00000000" w:rsidP="00000000" w:rsidRDefault="00000000" w:rsidRPr="00000000" w14:paraId="000000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Max.   :1.00   Max.   :13.000   Max.   :8.00   Max.   :13   Max.   :5.000  </w:t>
            </w:r>
          </w:p>
          <w:p w:rsidR="00000000" w:rsidDel="00000000" w:rsidP="00000000" w:rsidRDefault="00000000" w:rsidRPr="00000000" w14:paraId="000000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  Game_._Ent      Occupation         Age            Gender     </w:t>
            </w:r>
          </w:p>
          <w:p w:rsidR="00000000" w:rsidDel="00000000" w:rsidP="00000000" w:rsidRDefault="00000000" w:rsidRPr="00000000" w14:paraId="000000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Min.   : 2.00   Min.   :1.000   Min.   :1.000   Min.   :1.000  </w:t>
            </w:r>
          </w:p>
          <w:p w:rsidR="00000000" w:rsidDel="00000000" w:rsidP="00000000" w:rsidRDefault="00000000" w:rsidRPr="00000000" w14:paraId="000000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1st Qu.: 7.00   1st Qu.:1.000   1st Qu.:2.000   1st Qu.:1.000  </w:t>
            </w:r>
          </w:p>
          <w:p w:rsidR="00000000" w:rsidDel="00000000" w:rsidP="00000000" w:rsidRDefault="00000000" w:rsidRPr="00000000" w14:paraId="0000003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Median : 9.00   Median :1.000   Median :2.000   Median :1.000  </w:t>
            </w:r>
          </w:p>
          <w:p w:rsidR="00000000" w:rsidDel="00000000" w:rsidP="00000000" w:rsidRDefault="00000000" w:rsidRPr="00000000" w14:paraId="000000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Mean   : 8.93   Mean   :1.605   Mean   :2.475   Mean   :1.445  </w:t>
            </w:r>
          </w:p>
          <w:p w:rsidR="00000000" w:rsidDel="00000000" w:rsidP="00000000" w:rsidRDefault="00000000" w:rsidRPr="00000000" w14:paraId="000000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3rd Qu.:11.00   3rd Qu.:2.000   3rd Qu.:3.000   3rd Qu.:2.000  </w:t>
            </w:r>
          </w:p>
          <w:p w:rsidR="00000000" w:rsidDel="00000000" w:rsidP="00000000" w:rsidRDefault="00000000" w:rsidRPr="00000000" w14:paraId="000000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Max.   :13.00   Max.   :4.000   Max.   :5.000   Max.   :2.000  </w:t>
            </w:r>
          </w:p>
          <w:p w:rsidR="00000000" w:rsidDel="00000000" w:rsidP="00000000" w:rsidRDefault="00000000" w:rsidRPr="00000000" w14:paraId="000000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str(Project_Data)</w:t>
            </w:r>
          </w:p>
          <w:p w:rsidR="00000000" w:rsidDel="00000000" w:rsidP="00000000" w:rsidRDefault="00000000" w:rsidRPr="00000000" w14:paraId="000000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'data.frame':</w:t>
              <w:tab/>
              <w:t xml:space="preserve">200 obs. of  9 variables:</w:t>
            </w:r>
          </w:p>
          <w:p w:rsidR="00000000" w:rsidDel="00000000" w:rsidP="00000000" w:rsidRDefault="00000000" w:rsidRPr="00000000" w14:paraId="00000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$ Addict     : int  0 1 0 1 0 0 1 0 1 1 ...</w:t>
            </w:r>
          </w:p>
          <w:p w:rsidR="00000000" w:rsidDel="00000000" w:rsidP="00000000" w:rsidRDefault="00000000" w:rsidRPr="00000000" w14:paraId="000000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$ No_of_Q    : int  4 6 2 8 1 3 11 2 7 10 ...</w:t>
            </w:r>
          </w:p>
          <w:p w:rsidR="00000000" w:rsidDel="00000000" w:rsidP="00000000" w:rsidRDefault="00000000" w:rsidRPr="00000000" w14:paraId="00000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$ Hrs        : int  3 4 2 6 4 2 7 4 5 8 ...</w:t>
            </w:r>
          </w:p>
          <w:p w:rsidR="00000000" w:rsidDel="00000000" w:rsidP="00000000" w:rsidRDefault="00000000" w:rsidRPr="00000000" w14:paraId="000000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$ Photo_._Cam: int  6 9 7 11 5 8 4 3 7 9 ...</w:t>
            </w:r>
          </w:p>
          <w:p w:rsidR="00000000" w:rsidDel="00000000" w:rsidP="00000000" w:rsidRDefault="00000000" w:rsidRPr="00000000" w14:paraId="0000004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$ Social     : int  4 5 5 3 5 3 5 3 1 3 ...</w:t>
            </w:r>
          </w:p>
          <w:p w:rsidR="00000000" w:rsidDel="00000000" w:rsidP="00000000" w:rsidRDefault="00000000" w:rsidRPr="00000000" w14:paraId="000000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$ Game_._Ent : int  11 9 11 11 8 4 7 12 9 7 ...</w:t>
            </w:r>
          </w:p>
          <w:p w:rsidR="00000000" w:rsidDel="00000000" w:rsidP="00000000" w:rsidRDefault="00000000" w:rsidRPr="00000000" w14:paraId="0000004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$ Occupation : int  1 1 1 1 4 3 1 1 1 1 ...</w:t>
            </w:r>
          </w:p>
          <w:p w:rsidR="00000000" w:rsidDel="00000000" w:rsidP="00000000" w:rsidRDefault="00000000" w:rsidRPr="00000000" w14:paraId="0000004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$ Age        : int  1 2 2 1 5 3 2 2 2 2 ...</w:t>
            </w:r>
          </w:p>
          <w:p w:rsidR="00000000" w:rsidDel="00000000" w:rsidP="00000000" w:rsidRDefault="00000000" w:rsidRPr="00000000" w14:paraId="000000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 $ Gender     : int  2 1 2 1 1 1 2 1 2 2 ...</w:t>
            </w:r>
          </w:p>
          <w:p w:rsidR="00000000" w:rsidDel="00000000" w:rsidP="00000000" w:rsidRDefault="00000000" w:rsidRPr="00000000" w14:paraId="000000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names(Project_Data)</w:t>
            </w:r>
          </w:p>
          <w:p w:rsidR="00000000" w:rsidDel="00000000" w:rsidP="00000000" w:rsidRDefault="00000000" w:rsidRPr="00000000" w14:paraId="0000004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[1] "Addict"      "No_of_Q"     "Hrs"         "Photo_._Cam" "Social"     </w:t>
            </w:r>
          </w:p>
          <w:p w:rsidR="00000000" w:rsidDel="00000000" w:rsidP="00000000" w:rsidRDefault="00000000" w:rsidRPr="00000000" w14:paraId="000000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[6] "Game_._Ent"  "Occupation"  "Age"         "Gender"     </w:t>
            </w:r>
          </w:p>
          <w:p w:rsidR="00000000" w:rsidDel="00000000" w:rsidP="00000000" w:rsidRDefault="00000000" w:rsidRPr="00000000" w14:paraId="00000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sum(is.na(Project_Data)) # Null data is not present</w:t>
            </w:r>
          </w:p>
          <w:p w:rsidR="00000000" w:rsidDel="00000000" w:rsidP="00000000" w:rsidRDefault="00000000" w:rsidRPr="00000000" w14:paraId="000000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[1] 0</w:t>
            </w:r>
          </w:p>
          <w:p w:rsidR="00000000" w:rsidDel="00000000" w:rsidP="00000000" w:rsidRDefault="00000000" w:rsidRPr="00000000" w14:paraId="000000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#</w:t>
            </w:r>
          </w:p>
          <w:p w:rsidR="00000000" w:rsidDel="00000000" w:rsidP="00000000" w:rsidRDefault="00000000" w:rsidRPr="00000000" w14:paraId="000000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#Scatter Plots and Correlation</w:t>
            </w:r>
          </w:p>
          <w:p w:rsidR="00000000" w:rsidDel="00000000" w:rsidP="00000000" w:rsidRDefault="00000000" w:rsidRPr="00000000" w14:paraId="000000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ff"/>
                <w:sz w:val="20"/>
                <w:szCs w:val="20"/>
                <w:rtl w:val="0"/>
              </w:rPr>
              <w:t xml:space="preserve">&gt; names(Project_Data)</w:t>
            </w:r>
          </w:p>
          <w:p w:rsidR="00000000" w:rsidDel="00000000" w:rsidP="00000000" w:rsidRDefault="00000000" w:rsidRPr="00000000" w14:paraId="000000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[1] "Addict"      "No_of_Q"     "Hrs"         "Photo_._Cam" "Social"     </w:t>
            </w:r>
          </w:p>
          <w:p w:rsidR="00000000" w:rsidDel="00000000" w:rsidP="00000000" w:rsidRDefault="00000000" w:rsidRPr="00000000" w14:paraId="000000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Droid Sans Mono" w:cs="Droid Sans Mono" w:eastAsia="Droid Sans Mono" w:hAnsi="Droid Sans Mono"/>
                <w:color w:val="000000"/>
                <w:sz w:val="20"/>
                <w:szCs w:val="20"/>
                <w:rtl w:val="0"/>
              </w:rPr>
              <w:t xml:space="preserve">[6] "Game_._Ent"  "Occupation"  "Age"         "Gender"     </w:t>
            </w:r>
          </w:p>
          <w:p w:rsidR="00000000" w:rsidDel="00000000" w:rsidP="00000000" w:rsidRDefault="00000000" w:rsidRPr="00000000" w14:paraId="0000005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19.0" w:type="dxa"/>
              <w:jc w:val="left"/>
              <w:tblLayout w:type="fixed"/>
              <w:tblLook w:val="0400"/>
            </w:tblPr>
            <w:tblGrid>
              <w:gridCol w:w="9519"/>
              <w:tblGridChange w:id="0">
                <w:tblGrid>
                  <w:gridCol w:w="951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/>
                <w:p w:rsidR="00000000" w:rsidDel="00000000" w:rsidP="00000000" w:rsidRDefault="00000000" w:rsidRPr="00000000" w14:paraId="00000053">
                  <w:pPr>
                    <w:spacing w:after="0" w:line="240" w:lineRule="auto"/>
                    <w:rPr>
                      <w:rFonts w:ascii="Droid Sans Mono" w:cs="Droid Sans Mono" w:eastAsia="Droid Sans Mono" w:hAnsi="Droid Sans Mono"/>
                      <w:color w:val="0000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Droid Sans Mono" w:cs="Droid Sans Mono" w:eastAsia="Droid Sans Mono" w:hAnsi="Droid Sans Mono"/>
                      <w:color w:val="0000ff"/>
                      <w:sz w:val="24"/>
                      <w:szCs w:val="24"/>
                      <w:rtl w:val="0"/>
                    </w:rPr>
                    <w:t xml:space="preserve">&gt; </w:t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Droid Sans Mono" w:cs="Droid Sans Mono" w:eastAsia="Droid Sans Mono" w:hAnsi="Droid Sans Mono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cor(Project_Data)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Addict     No_of_Q          Hrs Photo_._Cam       Social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Addict       1.00000000  0.82101609  0.652763362  0.01659171 -0.004736730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No_of_Q      0.82101609  1.00000000  0.541398887  0.11100987  0.043701495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Hrs          0.65276336  0.54139889  1.000000000  0.12787762 -0.007036831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Photo_._Cam  0.01659171  0.11100987  0.127877621  1.00000000  0.016564008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Social      -0.00473673  0.04370150 -0.007036831  0.01656401  1.000000000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Game_._Ent  -0.01317132 -0.02065966 -0.071609267 -0.04544708 -0.012245584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Occupation  -0.22972779 -0.16834945 -0.333267159 -0.24577586 -0.046491421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         -0.16118638 -0.05951329 -0.302466060 -0.24114852 -0.098912302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Gender       0.14009647  0.12826818  0.251990602  0.52248047 -0.042501466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Game_._Ent  Occupation          Age      Gender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Addict      -0.013171317 -0.22972779 -0.161186382  0.14009647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No_of_Q     -0.020659661 -0.16834945 -0.059513291  0.12826818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Hrs         -0.071609267 -0.33326716 -0.302466060  0.25199060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Photo_._Cam -0.045447078 -0.24577586 -0.241148516  0.52248047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Social      -0.012245584 -0.04649142 -0.098912302 -0.04250147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Game_._Ent   1.000000000 -0.11070700 -0.007709458 -0.04135574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Occupation  -0.110707002  1.00000000  0.844434887 -0.51928271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         -0.007709458  0.84443489  1.000000000 -0.52583204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Gender      -0.041355738 -0.51928271 -0.525832040  1.00000000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#install.packages("corrplot")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correlations&lt;- cor(Project_Data)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corrplot::corrplot(correlations, method="circle")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Project_Data.df &lt;- Project_Data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#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# split 70 percent of the data into the training dataset and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# 30 percent of the data into the testing dataset: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#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set.seed(100)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ind = sample(2, nrow(Project_Data.df), replace = TRUE, prob=c(0.7,0.3))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train.df = Project_Data.df[ind == 1,]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test.df = Project_Data.df[ind == 2,]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dim(train.df)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[1] 140   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dim(test.df)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[1] 60  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prop.table(table(train.df$Addict))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0         1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0.4785714 0.5214286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prop.table(table(test.df$Addict))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0         1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0.4166667 0.5833333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#Model 1 is with all the variables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Model1 &lt;- glm(Addict ~ ., data = train.df, family = binomial(link="logit"))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summary(Model1)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Call: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glm(formula = Addict ~ ., family = binomial(link = "logit"),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data = train.df)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Deviance Residuals: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Min        1Q    Median        3Q       Max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-1.91637  -0.02413   0.00006   0.01327   1.87004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Coefficients: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Estimate Std. Error z value Pr(&gt;|z|)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(Intercept) -22.3018     9.1761  -2.430  0.01508 *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No_of_Q       1.9892     0.7408   2.685  0.00725 **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Hrs           4.3297     1.5907   2.722  0.00649 **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Photo_._Cam  -0.7154     0.3922  -1.824  0.06815 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Social       -0.7601     0.6434  -1.181  0.23743 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Game_._Ent    0.5575     0.3124   1.785  0.07433 .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Occupation    1.9166     1.7321   1.107  0.26850 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          -1.3239     1.5844  -0.836  0.40339  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Gender       -0.1257     1.8172  -0.069  0.94487  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(Dispersion parameter for binomial family taken to be 1)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Null deviance: 193.824  on 139  degrees of freedom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Residual deviance:  21.351  on 131  degrees of freedom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AIC: 39.351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Number of Fisher Scoring iterations: 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# the significant coefficients are No of Questions, and Hours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#Likelihood ratio test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lrtest(Model1)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c5060b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c5060b"/>
          <w:sz w:val="20"/>
          <w:szCs w:val="20"/>
          <w:u w:val="none"/>
          <w:shd w:fill="auto" w:val="clear"/>
          <w:vertAlign w:val="baseline"/>
          <w:rtl w:val="0"/>
        </w:rPr>
        <w:t xml:space="preserve">Error in lrtest(Model1) : could not find function "lrtest"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# Odds: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exp(coef(Model1))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(Intercept)      No_of_Q          Hrs  Photo_._Cam       Social   Game_._Ent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2.062780e-10 7.309368e+00 7.592287e+01 4.890017e-01 4.676147e-01 1.746329e+00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Occupation          Age       Gender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6.797742e+00 2.660994e-01 8.819231e-01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# Probability: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exp(coef(Model1))/(1+exp(coef(Model1)))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(Intercept)      No_of_Q          Hrs  Photo_._Cam       Social   Game_._Ent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2.062780e-10 8.796539e-01 9.870000e-01 3.284091e-01 3.186222e-01 6.358776e-01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Occupation          Age       Gender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8.717577e-01 2.101726e-01 4.686286e-01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#train data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pred&lt;-predict(Model1,newdata=train.df,type="response")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y_pred_num &lt;- ifelse(pred&gt;0.5,1,0)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y_pred &lt;- factor(y_pred_num, levels=c(0,1))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y_act &lt;- train.df$Addict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##test data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pred&lt;-predict(Model1,newdata=test.df,type="response")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y_pred_num &lt;- ifelse(pred&gt;0.5,1,0)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y_pred &lt;- factor(y_pred_num, levels=c(0,1))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y_act &lt;- test.df$Addict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# Step function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Model2 &lt;- step(glm(Addict ~ ., data = train.df, family = binomial(link="logit")))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Start:  AIC=39.35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Addict ~ No_of_Q + Hrs + Photo_._Cam + Social + Game_._Ent +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Occupation + Age + Gender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Df Deviance     AIC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Gender       1   21.355  37.355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Age          1   22.136  38.136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Occupation   1   22.822  38.822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Social       1   23.102  39.102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&lt;none&gt;             21.351  39.351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Game_._Ent   1   25.668  41.668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Photo_._Cam  1   26.389  42.389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Hrs          1   40.799  56.799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No_of_Q      1   89.100 105.100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Step:  AIC=37.36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Addict ~ No_of_Q + Hrs + Photo_._Cam + Social + Game_._Ent +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Occupation + Age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Df Deviance     AIC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Age          1   22.198  36.198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Occupation   1   22.827  36.827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Social       1   23.212  37.212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&lt;none&gt;             21.355  37.355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Game_._Ent   1   25.681  39.681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Photo_._Cam  1   28.610  42.610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Hrs          1   41.017  55.017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No_of_Q      1   89.440 103.440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Step:  AIC=36.2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Addict ~ No_of_Q + Hrs + Photo_._Cam + Social + Game_._Ent +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Occupation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Df Deviance     AIC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Occupation   1   22.858  34.858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Social       1   23.444  35.444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&lt;none&gt;             22.198  36.198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Game_._Ent   1   25.730  37.730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Photo_._Cam  1   28.893  40.893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Hrs          1   41.856  53.856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No_of_Q      1   91.028 103.028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Step:  AIC=34.86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Addict ~ No_of_Q + Hrs + Photo_._Cam + Social + Game_._Ent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Df Deviance     AIC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Social       1   23.797  33.797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&lt;none&gt;             22.858  34.858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Game_._Ent   1   25.827  35.827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Photo_._Cam  1   29.297  39.297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Hrs          1   41.929  51.929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No_of_Q      1   92.186 102.186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Step:  AIC=33.8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Addict ~ No_of_Q + Hrs + Photo_._Cam + Game_._Ent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Df Deviance     AIC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&lt;none&gt;             23.797  33.797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Game_._Ent   1   27.235  35.235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Photo_._Cam  1   29.760  37.760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Hrs          1   42.064  50.064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 No_of_Q      1   92.421 100.421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Model2 &lt;- glm(Addict ~ No_of_Q +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+                 Hrs +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+                 Photo_._Cam +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+                 Game_._Ent,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+               data = train.df, family = binomial(link="logit"))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#Individual coefficients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summary(Model2)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Call: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glm(formula = Addict ~ No_of_Q + Hrs + Photo_._Cam + Game_._Ent,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family = binomial(link = "logit"), data = train.df)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Deviance Residuals: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Min        1Q    Median        3Q       Max 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-2.03600  -0.04186   0.00055   0.03343   1.84973 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Coefficients: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Estimate Std. Error z value Pr(&gt;|z|) 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(Intercept) -20.0324     6.7479  -2.969  0.00299 **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No_of_Q       1.5935     0.4859   3.279  0.00104 **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Hrs           3.4399     1.1918   2.886  0.00390 **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Photo_._Cam  -0.5188     0.2335  -2.222  0.02626 *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Game_._Ent    0.4246     0.2498   1.700  0.08921 .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Signif. codes:  0 ‘***’ 0.001 ‘**’ 0.01 ‘*’ 0.05 ‘.’ 0.1 ‘ ’ 1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(Dispersion parameter for binomial family taken to be 1)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Null deviance: 193.824  on 139  degrees of freedom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Residual deviance:  23.797  on 135  degrees of freedom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AIC: 33.797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Number of Fisher Scoring iterations: 9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# Odds: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exp(coef(Model2))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(Intercept)      No_of_Q          Hrs  Photo_._Cam   Game_._Ent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1.995524e-09 4.920908e+00 3.118365e+01 5.952291e-01 1.528961e+00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# Probability: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exp(coef(Model2))/(1+exp(coef(Model2)))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(Intercept)      No_of_Q          Hrs  Photo_._Cam   Game_._Ent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1.995524e-09 8.311070e-01 9.689283e-01 3.731308e-01 6.045807e-01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#Classification Table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#train data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pred&lt;-predict(Model2,newdata=train.df,type="response")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y_pred_num &lt;- ifelse(pred&gt;0.5,1,0)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y_pred &lt;- factor(y_pred_num, levels=c(0,1))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y_act &lt;- train.df$Addict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##test data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pred&lt;-predict(Model2,newdata=test.df,type="response")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y_pred_num &lt;- ifelse(pred&gt;0.5,1,0)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y_pred &lt;- factor(y_pred_num, levels=c(0,1))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Droid Sans Mono" w:cs="Droid Sans Mono" w:eastAsia="Droid Sans Mono" w:hAnsi="Droid Sans Mono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&gt; y_act &lt;- test.df$Addict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Droid Sans Mono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0.0" w:type="dxa"/>
        <w:bottom w:w="12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