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209D4" w14:textId="76FC89BE" w:rsidR="001F634B" w:rsidRDefault="002636E8">
      <w:pPr>
        <w:tabs>
          <w:tab w:val="left" w:pos="3304"/>
        </w:tabs>
        <w:ind w:left="-960"/>
        <w:rPr>
          <w:rFonts w:ascii="Times New Roman"/>
          <w:sz w:val="20"/>
        </w:rPr>
      </w:pPr>
      <w:r>
        <w:rPr>
          <w:noProof/>
        </w:rPr>
        <w:drawing>
          <wp:anchor distT="0" distB="0" distL="114300" distR="114300" simplePos="0" relativeHeight="251678720" behindDoc="1" locked="0" layoutInCell="1" allowOverlap="1" wp14:anchorId="01C31B61" wp14:editId="74DF8EF5">
            <wp:simplePos x="0" y="0"/>
            <wp:positionH relativeFrom="margin">
              <wp:align>center</wp:align>
            </wp:positionH>
            <wp:positionV relativeFrom="page">
              <wp:posOffset>446567</wp:posOffset>
            </wp:positionV>
            <wp:extent cx="2445385" cy="1849755"/>
            <wp:effectExtent l="0" t="0" r="0" b="0"/>
            <wp:wrapTight wrapText="bothSides">
              <wp:wrapPolygon edited="0">
                <wp:start x="0" y="0"/>
                <wp:lineTo x="0" y="21355"/>
                <wp:lineTo x="21370" y="21355"/>
                <wp:lineTo x="21370" y="0"/>
                <wp:lineTo x="0" y="0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5385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7652">
        <w:rPr>
          <w:rFonts w:ascii="Times New Roman"/>
          <w:noProof/>
          <w:position w:val="14"/>
          <w:sz w:val="20"/>
        </w:rPr>
        <mc:AlternateContent>
          <mc:Choice Requires="wpg">
            <w:drawing>
              <wp:inline distT="0" distB="0" distL="0" distR="0" wp14:anchorId="5DD40522" wp14:editId="3C6409BE">
                <wp:extent cx="2525395" cy="2440305"/>
                <wp:effectExtent l="0" t="0" r="8255" b="7620"/>
                <wp:docPr id="19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25395" cy="2440305"/>
                          <a:chOff x="0" y="0"/>
                          <a:chExt cx="3977" cy="3843"/>
                        </a:xfrm>
                      </wpg:grpSpPr>
                      <wps:wsp>
                        <wps:cNvPr id="20" name="Freeform 1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977" cy="3843"/>
                          </a:xfrm>
                          <a:custGeom>
                            <a:avLst/>
                            <a:gdLst>
                              <a:gd name="T0" fmla="*/ 3977 w 3977"/>
                              <a:gd name="T1" fmla="*/ 0 h 3843"/>
                              <a:gd name="T2" fmla="*/ 0 w 3977"/>
                              <a:gd name="T3" fmla="*/ 0 h 3843"/>
                              <a:gd name="T4" fmla="*/ 0 w 3977"/>
                              <a:gd name="T5" fmla="*/ 3843 h 3843"/>
                              <a:gd name="T6" fmla="*/ 3977 w 3977"/>
                              <a:gd name="T7" fmla="*/ 0 h 38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977" h="3843">
                                <a:moveTo>
                                  <a:pt x="39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43"/>
                                </a:lnTo>
                                <a:lnTo>
                                  <a:pt x="39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434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1B61B8" id="Group 12" o:spid="_x0000_s1026" style="width:198.85pt;height:192.15pt;mso-position-horizontal-relative:char;mso-position-vertical-relative:line" coordsize="3977,3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">
                <v:shape id="Freeform 13" o:spid="_x0000_s1027" style="position:absolute;width:3977;height:3843;visibility:visible;mso-wrap-style:square;v-text-anchor:top" coordsize="3977,38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" path="m3977,l,,,3843,3977,xe" fillcolor="#e84342" stroked="f">
                  <v:path arrowok="t" o:connecttype="custom" o:connectlocs="3977,0;0,0;0,3843;3977,0" o:connectangles="0,0,0,0"/>
                </v:shape>
                <w10:anchorlock/>
              </v:group>
            </w:pict>
          </mc:Fallback>
        </mc:AlternateContent>
      </w:r>
      <w:r w:rsidR="009B77AF">
        <w:rPr>
          <w:rFonts w:ascii="Times New Roman"/>
          <w:position w:val="14"/>
          <w:sz w:val="20"/>
        </w:rPr>
        <w:tab/>
      </w:r>
      <w:r>
        <w:rPr>
          <w:rFonts w:ascii="Times New Roman"/>
          <w:position w:val="14"/>
          <w:sz w:val="20"/>
        </w:rPr>
        <w:tab/>
      </w:r>
      <w:r>
        <w:rPr>
          <w:rFonts w:ascii="Times New Roman"/>
          <w:position w:val="14"/>
          <w:sz w:val="20"/>
        </w:rPr>
        <w:tab/>
      </w:r>
      <w:r>
        <w:rPr>
          <w:rFonts w:ascii="Times New Roman"/>
          <w:position w:val="14"/>
          <w:sz w:val="20"/>
        </w:rPr>
        <w:tab/>
      </w:r>
      <w:r>
        <w:rPr>
          <w:rFonts w:ascii="Times New Roman"/>
          <w:position w:val="14"/>
          <w:sz w:val="20"/>
        </w:rPr>
        <w:tab/>
      </w:r>
    </w:p>
    <w:p w14:paraId="34FFEE32" w14:textId="38859045" w:rsidR="001F634B" w:rsidRDefault="001F634B">
      <w:pPr>
        <w:pStyle w:val="BodyText"/>
        <w:spacing w:before="5"/>
        <w:rPr>
          <w:rFonts w:ascii="Times New Roman"/>
          <w:sz w:val="29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84"/>
        <w:gridCol w:w="2236"/>
      </w:tblGrid>
      <w:tr w:rsidR="00333637" w14:paraId="67B030D4" w14:textId="77777777" w:rsidTr="00F03246">
        <w:trPr>
          <w:trHeight w:val="406"/>
          <w:jc w:val="center"/>
        </w:trPr>
        <w:tc>
          <w:tcPr>
            <w:tcW w:w="5484" w:type="dxa"/>
          </w:tcPr>
          <w:p w14:paraId="61031E8F" w14:textId="6B0B5192" w:rsidR="00333637" w:rsidRDefault="00333637" w:rsidP="00333637">
            <w:pPr>
              <w:pStyle w:val="BodyText"/>
              <w:spacing w:line="287" w:lineRule="exact"/>
            </w:pPr>
            <w:r>
              <w:rPr>
                <w:color w:val="EC1E27"/>
                <w:spacing w:val="-6"/>
              </w:rPr>
              <w:t>To:</w:t>
            </w:r>
            <w:r>
              <w:rPr>
                <w:color w:val="EC1E27"/>
              </w:rPr>
              <w:t xml:space="preserve"> </w:t>
            </w:r>
            <w:r w:rsidR="009A171E">
              <w:rPr>
                <w:color w:val="231F20"/>
              </w:rPr>
              <w:t>All Bidders</w:t>
            </w:r>
          </w:p>
        </w:tc>
        <w:tc>
          <w:tcPr>
            <w:tcW w:w="2236" w:type="dxa"/>
          </w:tcPr>
          <w:p w14:paraId="4FB82D57" w14:textId="7D1BFA59" w:rsidR="00333637" w:rsidRDefault="00333637" w:rsidP="00402CC6">
            <w:pPr>
              <w:pStyle w:val="BodyText"/>
              <w:spacing w:line="287" w:lineRule="exact"/>
              <w:jc w:val="right"/>
            </w:pPr>
            <w:r>
              <w:rPr>
                <w:color w:val="EC1E27"/>
              </w:rPr>
              <w:t xml:space="preserve">Date: </w:t>
            </w:r>
            <w:r w:rsidR="00402CC6">
              <w:rPr>
                <w:color w:val="231F20"/>
              </w:rPr>
              <w:fldChar w:fldCharType="begin"/>
            </w:r>
            <w:r w:rsidR="00402CC6">
              <w:rPr>
                <w:color w:val="231F20"/>
              </w:rPr>
              <w:instrText xml:space="preserve"> DATE \@ "M/d/yyyy" </w:instrText>
            </w:r>
            <w:r w:rsidR="00402CC6">
              <w:rPr>
                <w:color w:val="231F20"/>
              </w:rPr>
              <w:fldChar w:fldCharType="separate"/>
            </w:r>
            <w:r w:rsidR="00C74ABF">
              <w:rPr>
                <w:noProof/>
                <w:color w:val="231F20"/>
              </w:rPr>
              <w:t>6/8/2026</w:t>
            </w:r>
            <w:r w:rsidR="00402CC6">
              <w:rPr>
                <w:color w:val="231F20"/>
              </w:rPr>
              <w:fldChar w:fldCharType="end"/>
            </w:r>
          </w:p>
        </w:tc>
      </w:tr>
      <w:tr w:rsidR="00516E70" w14:paraId="00F7EB78" w14:textId="77777777" w:rsidTr="00F03246">
        <w:trPr>
          <w:trHeight w:val="400"/>
          <w:jc w:val="center"/>
        </w:trPr>
        <w:tc>
          <w:tcPr>
            <w:tcW w:w="5484" w:type="dxa"/>
          </w:tcPr>
          <w:p w14:paraId="39241DDF" w14:textId="33CE4FF8" w:rsidR="00516E70" w:rsidRDefault="00F03246" w:rsidP="00333637">
            <w:pPr>
              <w:pStyle w:val="BodyText"/>
              <w:spacing w:line="287" w:lineRule="exact"/>
              <w:rPr>
                <w:color w:val="EC1E27"/>
              </w:rPr>
            </w:pPr>
            <w:r>
              <w:rPr>
                <w:color w:val="EC1E27"/>
              </w:rPr>
              <w:t>Quote:</w:t>
            </w:r>
            <w:r w:rsidR="00516E70">
              <w:rPr>
                <w:color w:val="EC1E27"/>
              </w:rPr>
              <w:t xml:space="preserve"> </w:t>
            </w:r>
            <w:r w:rsidR="007D06DE">
              <w:rPr>
                <w:color w:val="231F20"/>
                <w:spacing w:val="-3"/>
              </w:rPr>
              <w:t>26</w:t>
            </w:r>
            <w:r w:rsidR="009A171E">
              <w:rPr>
                <w:color w:val="231F20"/>
                <w:spacing w:val="-3"/>
              </w:rPr>
              <w:t>-</w:t>
            </w:r>
            <w:r>
              <w:rPr>
                <w:color w:val="231F20"/>
                <w:spacing w:val="-3"/>
              </w:rPr>
              <w:t>0246</w:t>
            </w:r>
          </w:p>
        </w:tc>
        <w:tc>
          <w:tcPr>
            <w:tcW w:w="2236" w:type="dxa"/>
          </w:tcPr>
          <w:p w14:paraId="399AC157" w14:textId="77777777" w:rsidR="00516E70" w:rsidRDefault="00516E70" w:rsidP="00333637">
            <w:pPr>
              <w:pStyle w:val="BodyText"/>
              <w:spacing w:line="287" w:lineRule="exact"/>
              <w:rPr>
                <w:color w:val="EC1E27"/>
              </w:rPr>
            </w:pPr>
          </w:p>
        </w:tc>
      </w:tr>
      <w:tr w:rsidR="00333637" w14:paraId="3698EA8C" w14:textId="77777777" w:rsidTr="00F03246">
        <w:trPr>
          <w:trHeight w:val="691"/>
          <w:jc w:val="center"/>
        </w:trPr>
        <w:tc>
          <w:tcPr>
            <w:tcW w:w="5484" w:type="dxa"/>
          </w:tcPr>
          <w:p w14:paraId="6D4E2721" w14:textId="48B0445C" w:rsidR="00333637" w:rsidRDefault="00333637" w:rsidP="00333637">
            <w:pPr>
              <w:pStyle w:val="BodyText"/>
              <w:spacing w:line="287" w:lineRule="exact"/>
            </w:pPr>
            <w:r>
              <w:rPr>
                <w:color w:val="EC1E27"/>
              </w:rPr>
              <w:t>Reference</w:t>
            </w:r>
            <w:r>
              <w:rPr>
                <w:color w:val="231F20"/>
              </w:rPr>
              <w:t xml:space="preserve">: </w:t>
            </w:r>
            <w:r w:rsidR="00F03246" w:rsidRPr="00F03246">
              <w:rPr>
                <w:color w:val="231F20"/>
              </w:rPr>
              <w:t>PS Q517, 1 Beach 39th St, Queens NY - New Bldg</w:t>
            </w:r>
          </w:p>
        </w:tc>
        <w:tc>
          <w:tcPr>
            <w:tcW w:w="2236" w:type="dxa"/>
          </w:tcPr>
          <w:p w14:paraId="6A400F54" w14:textId="0C2CE30B" w:rsidR="00333637" w:rsidRDefault="00333637" w:rsidP="00333637">
            <w:pPr>
              <w:pStyle w:val="BodyText"/>
              <w:spacing w:line="287" w:lineRule="exact"/>
            </w:pPr>
          </w:p>
        </w:tc>
      </w:tr>
      <w:tr w:rsidR="00333637" w14:paraId="3D67D7D8" w14:textId="77777777" w:rsidTr="00F03246">
        <w:trPr>
          <w:trHeight w:val="455"/>
          <w:jc w:val="center"/>
        </w:trPr>
        <w:tc>
          <w:tcPr>
            <w:tcW w:w="5484" w:type="dxa"/>
          </w:tcPr>
          <w:p w14:paraId="236ADF51" w14:textId="6F3B99B7" w:rsidR="00333637" w:rsidRDefault="00333637" w:rsidP="00333637">
            <w:pPr>
              <w:pStyle w:val="BodyText"/>
              <w:spacing w:line="287" w:lineRule="exact"/>
            </w:pPr>
            <w:r>
              <w:rPr>
                <w:color w:val="EC1E27"/>
              </w:rPr>
              <w:t xml:space="preserve">MEP Engineer: </w:t>
            </w:r>
            <w:r w:rsidR="00117A36">
              <w:rPr>
                <w:color w:val="231F20"/>
              </w:rPr>
              <w:t>SCA</w:t>
            </w:r>
          </w:p>
        </w:tc>
        <w:tc>
          <w:tcPr>
            <w:tcW w:w="2236" w:type="dxa"/>
          </w:tcPr>
          <w:p w14:paraId="5605F3D3" w14:textId="77777777" w:rsidR="00333637" w:rsidRDefault="00333637" w:rsidP="00333637">
            <w:pPr>
              <w:pStyle w:val="BodyText"/>
              <w:spacing w:line="287" w:lineRule="exact"/>
            </w:pPr>
          </w:p>
        </w:tc>
      </w:tr>
      <w:tr w:rsidR="00333637" w14:paraId="038A3AF7" w14:textId="77777777" w:rsidTr="006D55C9">
        <w:trPr>
          <w:trHeight w:val="562"/>
          <w:jc w:val="center"/>
        </w:trPr>
        <w:tc>
          <w:tcPr>
            <w:tcW w:w="5484" w:type="dxa"/>
          </w:tcPr>
          <w:p w14:paraId="0707972E" w14:textId="77777777" w:rsidR="00953A67" w:rsidRDefault="00333637" w:rsidP="00333637">
            <w:pPr>
              <w:pStyle w:val="BodyText"/>
              <w:spacing w:line="287" w:lineRule="exact"/>
              <w:rPr>
                <w:color w:val="EC1E27"/>
              </w:rPr>
            </w:pPr>
            <w:r>
              <w:rPr>
                <w:color w:val="EC1E27"/>
              </w:rPr>
              <w:t>Based on Plans</w:t>
            </w:r>
            <w:r w:rsidR="009A171E">
              <w:rPr>
                <w:color w:val="EC1E27"/>
              </w:rPr>
              <w:t xml:space="preserve"> and Specs: </w:t>
            </w:r>
          </w:p>
          <w:p w14:paraId="53D04C6A" w14:textId="3DFD87F7" w:rsidR="00333637" w:rsidRDefault="00117A36" w:rsidP="00333637">
            <w:pPr>
              <w:pStyle w:val="BodyText"/>
              <w:spacing w:line="287" w:lineRule="exact"/>
            </w:pPr>
            <w:r w:rsidRPr="00117A36">
              <w:t>M001.00</w:t>
            </w:r>
            <w:r>
              <w:t xml:space="preserve"> Thru </w:t>
            </w:r>
            <w:r w:rsidRPr="00117A36">
              <w:t>M505.00</w:t>
            </w:r>
            <w:r>
              <w:t xml:space="preserve"> Dated: </w:t>
            </w:r>
            <w:r w:rsidRPr="00117A36">
              <w:t>03/31/2026</w:t>
            </w:r>
          </w:p>
        </w:tc>
        <w:tc>
          <w:tcPr>
            <w:tcW w:w="2236" w:type="dxa"/>
          </w:tcPr>
          <w:p w14:paraId="79105B44" w14:textId="77777777" w:rsidR="00333637" w:rsidRDefault="00333637" w:rsidP="00333637">
            <w:pPr>
              <w:pStyle w:val="BodyText"/>
              <w:spacing w:line="287" w:lineRule="exact"/>
            </w:pPr>
          </w:p>
        </w:tc>
      </w:tr>
    </w:tbl>
    <w:p w14:paraId="5961C862" w14:textId="479D1CCD" w:rsidR="001F634B" w:rsidRDefault="009B77AF" w:rsidP="00A65DA7">
      <w:pPr>
        <w:pStyle w:val="BodyText"/>
        <w:tabs>
          <w:tab w:val="left" w:pos="4661"/>
        </w:tabs>
        <w:spacing w:before="101"/>
        <w:ind w:left="1323"/>
      </w:pPr>
      <w:r>
        <w:rPr>
          <w:color w:val="231F20"/>
        </w:rPr>
        <w:tab/>
      </w:r>
    </w:p>
    <w:p w14:paraId="175137BD" w14:textId="63790D71" w:rsidR="001F634B" w:rsidRDefault="005049C1" w:rsidP="00A65DA7">
      <w:pPr>
        <w:pStyle w:val="BodyText"/>
        <w:tabs>
          <w:tab w:val="left" w:pos="4661"/>
        </w:tabs>
        <w:spacing w:before="71" w:line="300" w:lineRule="auto"/>
        <w:ind w:left="1323" w:right="4268"/>
      </w:pPr>
      <w:r>
        <w:rPr>
          <w:color w:val="231F20"/>
        </w:rPr>
        <w:tab/>
      </w:r>
    </w:p>
    <w:p w14:paraId="13A885B8" w14:textId="3B803073" w:rsidR="00333637" w:rsidRDefault="00A65DA7" w:rsidP="00A65DA7">
      <w:pPr>
        <w:pStyle w:val="BodyText"/>
        <w:spacing w:line="287" w:lineRule="exact"/>
        <w:ind w:left="132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7E596B9" wp14:editId="1761A7AF">
                <wp:simplePos x="0" y="0"/>
                <wp:positionH relativeFrom="page">
                  <wp:align>left</wp:align>
                </wp:positionH>
                <wp:positionV relativeFrom="page">
                  <wp:posOffset>4930445</wp:posOffset>
                </wp:positionV>
                <wp:extent cx="7772400" cy="5128920"/>
                <wp:effectExtent l="0" t="0" r="0" b="0"/>
                <wp:wrapNone/>
                <wp:docPr id="21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5128920"/>
                          <a:chOff x="0" y="8075"/>
                          <a:chExt cx="12240" cy="7766"/>
                        </a:xfrm>
                      </wpg:grpSpPr>
                      <pic:pic xmlns:pic="http://schemas.openxmlformats.org/drawingml/2006/picture">
                        <pic:nvPicPr>
                          <pic:cNvPr id="22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9058"/>
                            <a:ext cx="12240" cy="67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3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77" y="8202"/>
                            <a:ext cx="2100" cy="1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4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33" y="8540"/>
                            <a:ext cx="2613" cy="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5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01" y="8074"/>
                            <a:ext cx="2576" cy="11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6" name="Freeform 15"/>
                        <wps:cNvSpPr>
                          <a:spLocks/>
                        </wps:cNvSpPr>
                        <wps:spPr bwMode="auto">
                          <a:xfrm>
                            <a:off x="8333" y="12065"/>
                            <a:ext cx="3907" cy="3775"/>
                          </a:xfrm>
                          <a:custGeom>
                            <a:avLst/>
                            <a:gdLst>
                              <a:gd name="T0" fmla="+- 0 12240 8333"/>
                              <a:gd name="T1" fmla="*/ T0 w 3907"/>
                              <a:gd name="T2" fmla="+- 0 12065 12065"/>
                              <a:gd name="T3" fmla="*/ 12065 h 3775"/>
                              <a:gd name="T4" fmla="+- 0 8333 8333"/>
                              <a:gd name="T5" fmla="*/ T4 w 3907"/>
                              <a:gd name="T6" fmla="+- 0 15840 12065"/>
                              <a:gd name="T7" fmla="*/ 15840 h 3775"/>
                              <a:gd name="T8" fmla="+- 0 12240 8333"/>
                              <a:gd name="T9" fmla="*/ T8 w 3907"/>
                              <a:gd name="T10" fmla="+- 0 15840 12065"/>
                              <a:gd name="T11" fmla="*/ 15840 h 3775"/>
                              <a:gd name="T12" fmla="+- 0 12240 8333"/>
                              <a:gd name="T13" fmla="*/ T12 w 3907"/>
                              <a:gd name="T14" fmla="+- 0 12065 12065"/>
                              <a:gd name="T15" fmla="*/ 12065 h 37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907" h="3775">
                                <a:moveTo>
                                  <a:pt x="3907" y="0"/>
                                </a:moveTo>
                                <a:lnTo>
                                  <a:pt x="0" y="3775"/>
                                </a:lnTo>
                                <a:lnTo>
                                  <a:pt x="3907" y="3775"/>
                                </a:lnTo>
                                <a:lnTo>
                                  <a:pt x="3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434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FBA54F" id="Group 14" o:spid="_x0000_s1026" style="position:absolute;margin-left:0;margin-top:388.2pt;width:612pt;height:403.85pt;z-index:251659264;mso-position-horizontal:left;mso-position-horizontal-relative:page;mso-position-vertical-relative:page" coordorigin=",8075" coordsize="12240,776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" o:spid="_x0000_s1027" type="#_x0000_t75" style="position:absolute;top:9058;width:12240;height:67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">
                  <v:imagedata r:id="rId14" o:title=""/>
                </v:shape>
                <v:shape id="Picture 18" o:spid="_x0000_s1028" type="#_x0000_t75" style="position:absolute;left:1877;top:8202;width:2100;height:1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">
                  <v:imagedata r:id="rId15" o:title=""/>
                </v:shape>
                <v:shape id="Picture 17" o:spid="_x0000_s1029" type="#_x0000_t75" style="position:absolute;left:5033;top:8540;width:2613;height:4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">
                  <v:imagedata r:id="rId16" o:title=""/>
                </v:shape>
                <v:shape id="Picture 16" o:spid="_x0000_s1030" type="#_x0000_t75" style="position:absolute;left:8301;top:8074;width:2576;height:1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">
                  <v:imagedata r:id="rId17" o:title=""/>
                </v:shape>
                <v:shape id="Freeform 15" o:spid="_x0000_s1031" style="position:absolute;left:8333;top:12065;width:3907;height:3775;visibility:visible;mso-wrap-style:square;v-text-anchor:top" coordsize="3907,3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" path="m3907,l,3775r3907,l3907,xe" fillcolor="#e84342" stroked="f">
                  <v:path arrowok="t" o:connecttype="custom" o:connectlocs="3907,12065;0,15840;3907,15840;3907,12065" o:connectangles="0,0,0,0"/>
                </v:shape>
                <w10:wrap anchorx="page" anchory="page"/>
              </v:group>
            </w:pict>
          </mc:Fallback>
        </mc:AlternateContent>
      </w:r>
    </w:p>
    <w:p w14:paraId="5D7E8A69" w14:textId="3B42FB1E" w:rsidR="001F634B" w:rsidRDefault="001F634B" w:rsidP="00A65DA7">
      <w:pPr>
        <w:pStyle w:val="BodyText"/>
        <w:spacing w:line="287" w:lineRule="exact"/>
        <w:ind w:left="1323"/>
        <w:sectPr w:rsidR="001F634B" w:rsidSect="008D5BB0">
          <w:headerReference w:type="default" r:id="rId18"/>
          <w:type w:val="continuous"/>
          <w:pgSz w:w="12240" w:h="15840"/>
          <w:pgMar w:top="0" w:right="760" w:bottom="0" w:left="960" w:header="720" w:footer="720" w:gutter="0"/>
          <w:cols w:space="720"/>
          <w:titlePg/>
          <w:docGrid w:linePitch="299"/>
        </w:sectPr>
      </w:pPr>
    </w:p>
    <w:p w14:paraId="59541DA8" w14:textId="77777777" w:rsidR="00926CF4" w:rsidRPr="009435BC" w:rsidRDefault="00926CF4" w:rsidP="00333637">
      <w:pPr>
        <w:pStyle w:val="Heading1"/>
        <w:ind w:left="0"/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9435BC">
        <w:rPr>
          <w:rFonts w:ascii="Arial" w:hAnsi="Arial" w:cs="Arial"/>
          <w:b/>
          <w:bCs/>
          <w:sz w:val="32"/>
          <w:szCs w:val="32"/>
          <w:u w:val="single"/>
        </w:rPr>
        <w:lastRenderedPageBreak/>
        <w:t>Scope and Quotation</w:t>
      </w:r>
    </w:p>
    <w:p w14:paraId="72BA6350" w14:textId="0F5EB094" w:rsidR="00526A8F" w:rsidRDefault="00926CF4" w:rsidP="00926CF4">
      <w:pPr>
        <w:spacing w:before="240"/>
        <w:contextualSpacing/>
        <w:outlineLvl w:val="1"/>
        <w:rPr>
          <w:rFonts w:ascii="Arial" w:hAnsi="Arial" w:cs="Arial"/>
          <w:sz w:val="20"/>
        </w:rPr>
      </w:pPr>
      <w:r w:rsidRPr="003210A3">
        <w:rPr>
          <w:rFonts w:ascii="Arial" w:hAnsi="Arial" w:cs="Arial"/>
          <w:sz w:val="20"/>
        </w:rPr>
        <w:t xml:space="preserve">A.M.E., Inc, is pleased to provide a </w:t>
      </w:r>
      <w:r w:rsidRPr="003210A3">
        <w:rPr>
          <w:rFonts w:ascii="Arial" w:hAnsi="Arial" w:cs="Arial"/>
          <w:bCs/>
          <w:sz w:val="20"/>
        </w:rPr>
        <w:t>quotation</w:t>
      </w:r>
      <w:r w:rsidRPr="003210A3">
        <w:rPr>
          <w:rFonts w:ascii="Arial" w:hAnsi="Arial" w:cs="Arial"/>
          <w:sz w:val="20"/>
        </w:rPr>
        <w:t xml:space="preserve"> on the above project</w:t>
      </w:r>
      <w:r w:rsidR="0019138E">
        <w:rPr>
          <w:rFonts w:ascii="Arial" w:hAnsi="Arial" w:cs="Arial"/>
          <w:sz w:val="20"/>
        </w:rPr>
        <w:t xml:space="preserve"> to provide Automated Temperature Controls system. </w:t>
      </w:r>
    </w:p>
    <w:p w14:paraId="3FEDF8F7" w14:textId="77777777" w:rsidR="0019138E" w:rsidRPr="003210A3" w:rsidRDefault="0019138E" w:rsidP="0019138E">
      <w:pPr>
        <w:spacing w:before="240"/>
        <w:contextualSpacing/>
        <w:outlineLvl w:val="1"/>
        <w:rPr>
          <w:rFonts w:ascii="Arial" w:hAnsi="Arial" w:cs="Arial"/>
          <w:sz w:val="20"/>
        </w:rPr>
      </w:pPr>
    </w:p>
    <w:p w14:paraId="1AE60B1D" w14:textId="457DC03A" w:rsidR="0019138E" w:rsidRPr="0019138E" w:rsidRDefault="0019138E" w:rsidP="0019138E">
      <w:pPr>
        <w:pStyle w:val="PR2"/>
        <w:numPr>
          <w:ilvl w:val="0"/>
          <w:numId w:val="0"/>
        </w:numPr>
        <w:spacing w:line="256" w:lineRule="auto"/>
        <w:ind w:left="1440"/>
        <w:rPr>
          <w:b/>
        </w:rPr>
      </w:pPr>
      <w:r w:rsidRPr="00721B8F">
        <w:rPr>
          <w:b/>
        </w:rPr>
        <w:t xml:space="preserve">SCOPE OF WORK – </w:t>
      </w:r>
      <w:r w:rsidR="00C16670">
        <w:rPr>
          <w:b/>
        </w:rPr>
        <w:t xml:space="preserve">PREWAILING WAGE </w:t>
      </w:r>
    </w:p>
    <w:p w14:paraId="3C0B47B7" w14:textId="77777777" w:rsidR="0019138E" w:rsidRPr="00721B8F" w:rsidRDefault="0019138E" w:rsidP="0019138E">
      <w:pPr>
        <w:pStyle w:val="ListParagraph"/>
        <w:widowControl/>
        <w:numPr>
          <w:ilvl w:val="0"/>
          <w:numId w:val="10"/>
        </w:numPr>
        <w:adjustRightInd w:val="0"/>
        <w:spacing w:line="240" w:lineRule="auto"/>
        <w:contextualSpacing/>
        <w:rPr>
          <w:rFonts w:cstheme="minorHAnsi"/>
          <w:b/>
          <w:sz w:val="24"/>
          <w:szCs w:val="24"/>
        </w:rPr>
      </w:pPr>
      <w:r w:rsidRPr="00721B8F">
        <w:rPr>
          <w:rFonts w:cstheme="minorHAnsi"/>
          <w:b/>
          <w:sz w:val="24"/>
          <w:szCs w:val="24"/>
        </w:rPr>
        <w:t xml:space="preserve">Front End Web Enabled BMS </w:t>
      </w:r>
      <w:r>
        <w:rPr>
          <w:rFonts w:cstheme="minorHAnsi"/>
          <w:b/>
          <w:sz w:val="24"/>
          <w:szCs w:val="24"/>
        </w:rPr>
        <w:t>System</w:t>
      </w:r>
    </w:p>
    <w:p w14:paraId="17CB1212" w14:textId="77777777" w:rsidR="0019138E" w:rsidRPr="0019138E" w:rsidRDefault="0019138E" w:rsidP="0019138E">
      <w:pPr>
        <w:widowControl/>
        <w:numPr>
          <w:ilvl w:val="1"/>
          <w:numId w:val="11"/>
        </w:numPr>
        <w:autoSpaceDE/>
        <w:autoSpaceDN/>
        <w:rPr>
          <w:rFonts w:asciiTheme="minorHAnsi" w:hAnsiTheme="minorHAnsi" w:cstheme="minorHAnsi"/>
          <w:b/>
          <w:sz w:val="24"/>
          <w:szCs w:val="24"/>
        </w:rPr>
      </w:pPr>
      <w:r w:rsidRPr="0019138E">
        <w:rPr>
          <w:rFonts w:cstheme="minorHAnsi"/>
          <w:b/>
          <w:sz w:val="24"/>
          <w:szCs w:val="24"/>
        </w:rPr>
        <w:t>Furnish Network Level Control Panel</w:t>
      </w:r>
    </w:p>
    <w:p w14:paraId="6481072A" w14:textId="6B7204F7" w:rsidR="0019138E" w:rsidRPr="0019138E" w:rsidRDefault="0019138E" w:rsidP="0019138E">
      <w:pPr>
        <w:widowControl/>
        <w:numPr>
          <w:ilvl w:val="1"/>
          <w:numId w:val="11"/>
        </w:numPr>
        <w:autoSpaceDE/>
        <w:autoSpaceDN/>
        <w:rPr>
          <w:rFonts w:asciiTheme="minorHAnsi" w:hAnsiTheme="minorHAnsi"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Furnish PC Workstation</w:t>
      </w:r>
      <w:r w:rsidR="00284AC0">
        <w:rPr>
          <w:rFonts w:cstheme="minorHAnsi"/>
          <w:b/>
          <w:sz w:val="24"/>
          <w:szCs w:val="24"/>
        </w:rPr>
        <w:t xml:space="preserve"> (School Operator Console )</w:t>
      </w:r>
    </w:p>
    <w:p w14:paraId="44FCD32A" w14:textId="357369DC" w:rsidR="0019138E" w:rsidRPr="0019138E" w:rsidRDefault="0019138E" w:rsidP="0019138E">
      <w:pPr>
        <w:widowControl/>
        <w:numPr>
          <w:ilvl w:val="1"/>
          <w:numId w:val="11"/>
        </w:numPr>
        <w:autoSpaceDE/>
        <w:autoSpaceDN/>
        <w:rPr>
          <w:rFonts w:asciiTheme="minorHAnsi" w:hAnsiTheme="minorHAnsi"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Furnish BMS Server </w:t>
      </w:r>
    </w:p>
    <w:p w14:paraId="27B0FDE2" w14:textId="287B5A33" w:rsidR="0019138E" w:rsidRPr="00921464" w:rsidRDefault="0019138E" w:rsidP="0019138E">
      <w:pPr>
        <w:widowControl/>
        <w:numPr>
          <w:ilvl w:val="1"/>
          <w:numId w:val="11"/>
        </w:numPr>
        <w:autoSpaceDE/>
        <w:autoSpaceDN/>
        <w:rPr>
          <w:rFonts w:asciiTheme="minorHAnsi" w:hAnsiTheme="minorHAnsi" w:cstheme="minorHAnsi"/>
          <w:b/>
          <w:sz w:val="24"/>
          <w:szCs w:val="24"/>
        </w:rPr>
      </w:pPr>
      <w:r w:rsidRPr="00921464">
        <w:rPr>
          <w:rFonts w:cstheme="minorHAnsi"/>
          <w:b/>
          <w:sz w:val="24"/>
          <w:szCs w:val="24"/>
        </w:rPr>
        <w:t>Furnish POT (Laptop or Tablet)</w:t>
      </w:r>
    </w:p>
    <w:p w14:paraId="323DC43B" w14:textId="77777777" w:rsidR="0019138E" w:rsidRPr="00921464" w:rsidRDefault="0019138E" w:rsidP="0019138E">
      <w:pPr>
        <w:widowControl/>
        <w:numPr>
          <w:ilvl w:val="1"/>
          <w:numId w:val="11"/>
        </w:numPr>
        <w:autoSpaceDE/>
        <w:autoSpaceDN/>
        <w:rPr>
          <w:rFonts w:cstheme="minorHAnsi"/>
          <w:b/>
          <w:sz w:val="24"/>
          <w:szCs w:val="24"/>
        </w:rPr>
      </w:pPr>
      <w:r w:rsidRPr="00921464">
        <w:rPr>
          <w:rFonts w:cstheme="minorHAnsi"/>
          <w:b/>
          <w:sz w:val="24"/>
          <w:szCs w:val="24"/>
        </w:rPr>
        <w:t>Furnish UPS</w:t>
      </w:r>
    </w:p>
    <w:p w14:paraId="069DDA56" w14:textId="77777777" w:rsidR="0019138E" w:rsidRPr="00721B8F" w:rsidRDefault="0019138E" w:rsidP="0019138E">
      <w:pPr>
        <w:widowControl/>
        <w:numPr>
          <w:ilvl w:val="1"/>
          <w:numId w:val="11"/>
        </w:numPr>
        <w:autoSpaceDE/>
        <w:autoSpaceDN/>
        <w:rPr>
          <w:rFonts w:cstheme="minorHAnsi"/>
          <w:b/>
          <w:sz w:val="24"/>
          <w:szCs w:val="24"/>
        </w:rPr>
      </w:pPr>
      <w:r w:rsidRPr="00721B8F">
        <w:rPr>
          <w:rFonts w:cstheme="minorHAnsi"/>
          <w:b/>
          <w:sz w:val="24"/>
          <w:szCs w:val="24"/>
        </w:rPr>
        <w:t>Furnish 3-D Graphics</w:t>
      </w:r>
      <w:r>
        <w:rPr>
          <w:rFonts w:cstheme="minorHAnsi"/>
          <w:b/>
          <w:sz w:val="24"/>
          <w:szCs w:val="24"/>
        </w:rPr>
        <w:t xml:space="preserve"> </w:t>
      </w:r>
      <w:r w:rsidRPr="00721B8F">
        <w:rPr>
          <w:rFonts w:cstheme="minorHAnsi"/>
          <w:b/>
          <w:sz w:val="24"/>
          <w:szCs w:val="24"/>
        </w:rPr>
        <w:t xml:space="preserve">          </w:t>
      </w:r>
    </w:p>
    <w:p w14:paraId="70CDD2FB" w14:textId="77777777" w:rsidR="0019138E" w:rsidRDefault="0019138E" w:rsidP="0019138E">
      <w:pPr>
        <w:widowControl/>
        <w:numPr>
          <w:ilvl w:val="1"/>
          <w:numId w:val="11"/>
        </w:numPr>
        <w:autoSpaceDE/>
        <w:autoSpaceDN/>
        <w:rPr>
          <w:rFonts w:cstheme="minorHAnsi"/>
          <w:b/>
          <w:sz w:val="24"/>
          <w:szCs w:val="24"/>
        </w:rPr>
      </w:pPr>
      <w:r w:rsidRPr="00721B8F">
        <w:rPr>
          <w:rFonts w:cstheme="minorHAnsi"/>
          <w:b/>
          <w:sz w:val="24"/>
          <w:szCs w:val="24"/>
        </w:rPr>
        <w:t>Furnish Necessary Training on New Controls</w:t>
      </w:r>
    </w:p>
    <w:p w14:paraId="3F3F41CC" w14:textId="77777777" w:rsidR="00117A36" w:rsidRPr="00E56D19" w:rsidRDefault="00117A36" w:rsidP="00117A36">
      <w:pPr>
        <w:widowControl/>
        <w:autoSpaceDE/>
        <w:autoSpaceDN/>
        <w:rPr>
          <w:rFonts w:asciiTheme="minorHAnsi" w:hAnsiTheme="minorHAnsi" w:cstheme="minorHAnsi"/>
          <w:bCs/>
          <w:sz w:val="12"/>
          <w:szCs w:val="12"/>
        </w:rPr>
      </w:pPr>
    </w:p>
    <w:p w14:paraId="78CC148F" w14:textId="7445D84B" w:rsidR="00117A36" w:rsidRPr="00E56D19" w:rsidRDefault="00117A36" w:rsidP="00117A36">
      <w:pPr>
        <w:ind w:left="720"/>
        <w:rPr>
          <w:rFonts w:ascii="Calibri" w:eastAsia="Calibri" w:hAnsi="Calibri" w:cs="Calibri"/>
          <w:b/>
          <w:bCs/>
        </w:rPr>
      </w:pPr>
      <w:r w:rsidRPr="00E56D19">
        <w:rPr>
          <w:rFonts w:ascii="Calibri" w:eastAsia="Calibri" w:hAnsi="Calibri" w:cs="Calibri"/>
          <w:b/>
          <w:bCs/>
        </w:rPr>
        <w:t>*INTEGRATION AND SOFTWARE FOR NYCDOE CENTRALISED HOST CONTROL STATION BY OTHERS – M40</w:t>
      </w:r>
      <w:r w:rsidR="00921464">
        <w:rPr>
          <w:rFonts w:ascii="Calibri" w:eastAsia="Calibri" w:hAnsi="Calibri" w:cs="Calibri"/>
          <w:b/>
          <w:bCs/>
        </w:rPr>
        <w:t>6</w:t>
      </w:r>
      <w:r w:rsidRPr="00E56D19">
        <w:rPr>
          <w:rFonts w:ascii="Calibri" w:eastAsia="Calibri" w:hAnsi="Calibri" w:cs="Calibri"/>
          <w:b/>
          <w:bCs/>
        </w:rPr>
        <w:t>.00</w:t>
      </w:r>
    </w:p>
    <w:p w14:paraId="483DAFE7" w14:textId="77777777" w:rsidR="00117A36" w:rsidRPr="00E56D19" w:rsidRDefault="00117A36" w:rsidP="00117A36">
      <w:pPr>
        <w:rPr>
          <w:rFonts w:ascii="Calibri" w:eastAsia="Calibri" w:hAnsi="Calibri" w:cs="Calibri"/>
          <w:b/>
          <w:bCs/>
          <w:sz w:val="10"/>
          <w:szCs w:val="10"/>
        </w:rPr>
      </w:pPr>
    </w:p>
    <w:p w14:paraId="019217CC" w14:textId="14609CED" w:rsidR="00117A36" w:rsidRPr="00E56D19" w:rsidRDefault="00117A36" w:rsidP="00117A36">
      <w:pPr>
        <w:ind w:firstLine="720"/>
        <w:rPr>
          <w:rFonts w:ascii="Calibri" w:eastAsia="Calibri" w:hAnsi="Calibri" w:cs="Calibri"/>
          <w:b/>
          <w:bCs/>
        </w:rPr>
      </w:pPr>
      <w:r w:rsidRPr="00E56D19">
        <w:rPr>
          <w:rFonts w:ascii="Calibri" w:eastAsia="Calibri" w:hAnsi="Calibri" w:cs="Calibri"/>
          <w:b/>
          <w:bCs/>
        </w:rPr>
        <w:t>*CONNECTION TO NYCDOE WAN BY OTHERS – M40</w:t>
      </w:r>
      <w:r w:rsidR="004E1081">
        <w:rPr>
          <w:rFonts w:ascii="Calibri" w:eastAsia="Calibri" w:hAnsi="Calibri" w:cs="Calibri"/>
          <w:b/>
          <w:bCs/>
        </w:rPr>
        <w:t>6</w:t>
      </w:r>
      <w:r w:rsidRPr="00E56D19">
        <w:rPr>
          <w:rFonts w:ascii="Calibri" w:eastAsia="Calibri" w:hAnsi="Calibri" w:cs="Calibri"/>
          <w:b/>
          <w:bCs/>
        </w:rPr>
        <w:t>.00</w:t>
      </w:r>
    </w:p>
    <w:p w14:paraId="5CA7AFA5" w14:textId="77777777" w:rsidR="00117A36" w:rsidRPr="00E56D19" w:rsidRDefault="00117A36" w:rsidP="00117A36">
      <w:pPr>
        <w:rPr>
          <w:rFonts w:ascii="Calibri" w:eastAsia="Calibri" w:hAnsi="Calibri" w:cs="Calibri"/>
          <w:b/>
          <w:bCs/>
          <w:sz w:val="10"/>
          <w:szCs w:val="10"/>
        </w:rPr>
      </w:pPr>
    </w:p>
    <w:p w14:paraId="280A322C" w14:textId="086E86B5" w:rsidR="00117A36" w:rsidRPr="00E56D19" w:rsidRDefault="00117A36" w:rsidP="00117A36">
      <w:pPr>
        <w:ind w:left="720"/>
        <w:rPr>
          <w:rFonts w:ascii="Calibri" w:eastAsia="Calibri" w:hAnsi="Calibri" w:cs="Calibri"/>
          <w:b/>
          <w:bCs/>
        </w:rPr>
      </w:pPr>
      <w:r w:rsidRPr="00E56D19">
        <w:rPr>
          <w:rFonts w:ascii="Calibri" w:eastAsia="Calibri" w:hAnsi="Calibri" w:cs="Calibri"/>
          <w:b/>
          <w:bCs/>
        </w:rPr>
        <w:t>*AME WILL PROVIDE HORIZONTAL MS/TP BACNET AND LOW VOLTAGE WIRING FROM THE ITC BACNET WALL DATA ENCLOSURES TO BACNET FIELD TERMINAL DEVICES – M40</w:t>
      </w:r>
      <w:r w:rsidR="004E1081">
        <w:rPr>
          <w:rFonts w:ascii="Calibri" w:eastAsia="Calibri" w:hAnsi="Calibri" w:cs="Calibri"/>
          <w:b/>
          <w:bCs/>
        </w:rPr>
        <w:t>6</w:t>
      </w:r>
      <w:r w:rsidRPr="00E56D19">
        <w:rPr>
          <w:rFonts w:ascii="Calibri" w:eastAsia="Calibri" w:hAnsi="Calibri" w:cs="Calibri"/>
          <w:b/>
          <w:bCs/>
        </w:rPr>
        <w:t>.00</w:t>
      </w:r>
    </w:p>
    <w:p w14:paraId="2A339023" w14:textId="77777777" w:rsidR="00117A36" w:rsidRDefault="00117A36" w:rsidP="00117A36">
      <w:pPr>
        <w:rPr>
          <w:rFonts w:ascii="Calibri" w:eastAsia="Calibri" w:hAnsi="Calibri" w:cs="Calibri"/>
          <w:b/>
          <w:bCs/>
          <w:sz w:val="10"/>
          <w:szCs w:val="10"/>
        </w:rPr>
      </w:pPr>
    </w:p>
    <w:p w14:paraId="172D5380" w14:textId="77777777" w:rsidR="00117A36" w:rsidRDefault="00117A36" w:rsidP="00117A36">
      <w:pPr>
        <w:ind w:left="720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*</w:t>
      </w:r>
      <w:r w:rsidRPr="00E56D19">
        <w:rPr>
          <w:rFonts w:ascii="Calibri" w:eastAsia="Calibri" w:hAnsi="Calibri" w:cs="Calibri"/>
          <w:b/>
          <w:bCs/>
        </w:rPr>
        <w:t xml:space="preserve">AME </w:t>
      </w:r>
      <w:r w:rsidRPr="00CD4A2D">
        <w:rPr>
          <w:rFonts w:ascii="Calibri" w:eastAsia="Calibri" w:hAnsi="Calibri" w:cs="Calibri"/>
          <w:b/>
          <w:bCs/>
        </w:rPr>
        <w:t>SHALL TEST ALL HORIZONTAL CAT-6 CABLE RUNS AND PROVIDE TEST REPORT TO THE AUTHORITY</w:t>
      </w:r>
      <w:r>
        <w:rPr>
          <w:rFonts w:ascii="Calibri" w:eastAsia="Calibri" w:hAnsi="Calibri" w:cs="Calibri"/>
          <w:b/>
          <w:bCs/>
        </w:rPr>
        <w:t xml:space="preserve"> – 15970-106</w:t>
      </w:r>
    </w:p>
    <w:p w14:paraId="40E92599" w14:textId="77777777" w:rsidR="00117A36" w:rsidRPr="00CD4A2D" w:rsidRDefault="00117A36" w:rsidP="00117A36">
      <w:pPr>
        <w:rPr>
          <w:rFonts w:ascii="Calibri" w:eastAsia="Calibri" w:hAnsi="Calibri" w:cs="Calibri"/>
          <w:sz w:val="12"/>
          <w:szCs w:val="12"/>
        </w:rPr>
      </w:pPr>
    </w:p>
    <w:p w14:paraId="4B543F17" w14:textId="77777777" w:rsidR="00117A36" w:rsidRPr="00E56D19" w:rsidRDefault="00117A36" w:rsidP="00117A36">
      <w:pPr>
        <w:ind w:left="720"/>
        <w:rPr>
          <w:rFonts w:ascii="Calibri" w:eastAsia="Calibri" w:hAnsi="Calibri" w:cs="Calibri"/>
          <w:b/>
          <w:bCs/>
        </w:rPr>
      </w:pPr>
      <w:r w:rsidRPr="00E56D19">
        <w:rPr>
          <w:rFonts w:ascii="Calibri" w:eastAsia="Calibri" w:hAnsi="Calibri" w:cs="Calibri"/>
          <w:b/>
          <w:bCs/>
        </w:rPr>
        <w:t>*THE DIVISION 16 ELECTRICAL SHALL PROVIDE ETHERNET CAT 6 BACNET CABLING PER THE REQUIREMENTS OF SPECIFICATION 16727 (DATA CABLING SYSTEM). THE DIVISION 16 ELECTRICAL CONTRACTOR SHALL TERMINATE CAT 6 WIRING TO PATCH PANEL IN BACNET DATA CABINET IN MAIN TELECOMMUNICATIONS ROOM AND IN BACNET WALL DATA ENCLOSURES IN EACH INTERMEDIATE TELECOMMUNICATION CLOSET LOCATED CENTRALLY AND STACKED ON EACH FLOOR.</w:t>
      </w:r>
    </w:p>
    <w:p w14:paraId="7A052D65" w14:textId="77777777" w:rsidR="00117A36" w:rsidRDefault="00117A36" w:rsidP="00117A36">
      <w:pPr>
        <w:widowControl/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Calibri" w:eastAsia="Calibri" w:hAnsi="Calibri" w:cs="Calibri"/>
          <w:color w:val="000000"/>
          <w:sz w:val="12"/>
          <w:szCs w:val="12"/>
        </w:rPr>
      </w:pPr>
    </w:p>
    <w:p w14:paraId="33AB65F1" w14:textId="77777777" w:rsidR="00117A36" w:rsidRPr="002C66C3" w:rsidRDefault="00117A36" w:rsidP="00117A36">
      <w:pPr>
        <w:widowControl/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Calibri" w:eastAsia="Calibri" w:hAnsi="Calibri" w:cs="Calibri"/>
          <w:color w:val="000000"/>
          <w:sz w:val="12"/>
          <w:szCs w:val="12"/>
        </w:rPr>
      </w:pPr>
    </w:p>
    <w:p w14:paraId="517297E8" w14:textId="77777777" w:rsidR="00117A36" w:rsidRPr="001B0341" w:rsidRDefault="00117A36" w:rsidP="00117A36">
      <w:pPr>
        <w:pStyle w:val="PR2"/>
        <w:tabs>
          <w:tab w:val="num" w:pos="1440"/>
          <w:tab w:val="num" w:pos="1566"/>
        </w:tabs>
        <w:spacing w:after="0"/>
        <w:ind w:left="1566"/>
        <w:rPr>
          <w:b/>
          <w:sz w:val="24"/>
        </w:rPr>
      </w:pPr>
      <w:r w:rsidRPr="001B0341">
        <w:rPr>
          <w:b/>
          <w:sz w:val="24"/>
        </w:rPr>
        <w:t>*Qty (1) BACnet Data Cabinet</w:t>
      </w:r>
    </w:p>
    <w:p w14:paraId="343A7274" w14:textId="77777777" w:rsidR="00117A36" w:rsidRPr="003B7862" w:rsidRDefault="00117A36" w:rsidP="00117A36">
      <w:pPr>
        <w:widowControl/>
        <w:numPr>
          <w:ilvl w:val="4"/>
          <w:numId w:val="29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jc w:val="both"/>
      </w:pPr>
      <w:r w:rsidRPr="003B7862">
        <w:rPr>
          <w:rFonts w:ascii="Calibri" w:eastAsia="Calibri" w:hAnsi="Calibri" w:cs="Calibri"/>
        </w:rPr>
        <w:t>Furnish and Install UPS</w:t>
      </w:r>
    </w:p>
    <w:p w14:paraId="41459772" w14:textId="77777777" w:rsidR="00117A36" w:rsidRPr="003B7862" w:rsidRDefault="00117A36" w:rsidP="00117A36">
      <w:pPr>
        <w:widowControl/>
        <w:numPr>
          <w:ilvl w:val="4"/>
          <w:numId w:val="29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jc w:val="both"/>
      </w:pPr>
      <w:r w:rsidRPr="003B7862">
        <w:rPr>
          <w:rFonts w:ascii="Calibri" w:eastAsia="Calibri" w:hAnsi="Calibri" w:cs="Calibri"/>
        </w:rPr>
        <w:t xml:space="preserve">Furnish and Install </w:t>
      </w:r>
      <w:r w:rsidRPr="003B7862">
        <w:rPr>
          <w:rFonts w:ascii="Calibri" w:eastAsia="Calibri" w:hAnsi="Calibri" w:cs="Calibri"/>
          <w:b/>
          <w:bCs/>
        </w:rPr>
        <w:t xml:space="preserve">(Rack Mounted) </w:t>
      </w:r>
      <w:r w:rsidRPr="003B7862">
        <w:rPr>
          <w:rFonts w:ascii="Calibri" w:eastAsia="Calibri" w:hAnsi="Calibri" w:cs="Calibri"/>
        </w:rPr>
        <w:t>BACnet Server</w:t>
      </w:r>
    </w:p>
    <w:p w14:paraId="25CFB8F2" w14:textId="77777777" w:rsidR="00117A36" w:rsidRPr="003B7862" w:rsidRDefault="00117A36" w:rsidP="00117A36">
      <w:pPr>
        <w:widowControl/>
        <w:numPr>
          <w:ilvl w:val="4"/>
          <w:numId w:val="29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jc w:val="both"/>
      </w:pPr>
      <w:r w:rsidRPr="003B7862">
        <w:rPr>
          <w:rFonts w:ascii="Calibri" w:eastAsia="Calibri" w:hAnsi="Calibri" w:cs="Calibri"/>
        </w:rPr>
        <w:t xml:space="preserve">Furnish and Install LCD Display </w:t>
      </w:r>
    </w:p>
    <w:p w14:paraId="2CF6EF29" w14:textId="77777777" w:rsidR="00117A36" w:rsidRPr="003B7862" w:rsidRDefault="00117A36" w:rsidP="00117A36">
      <w:pPr>
        <w:widowControl/>
        <w:numPr>
          <w:ilvl w:val="5"/>
          <w:numId w:val="29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jc w:val="both"/>
      </w:pPr>
      <w:r w:rsidRPr="003B7862">
        <w:rPr>
          <w:rFonts w:ascii="Calibri" w:eastAsia="Calibri" w:hAnsi="Calibri" w:cs="Calibri"/>
        </w:rPr>
        <w:t xml:space="preserve">Keyboard </w:t>
      </w:r>
    </w:p>
    <w:p w14:paraId="1841CA2B" w14:textId="77777777" w:rsidR="00117A36" w:rsidRPr="003B7862" w:rsidRDefault="00117A36" w:rsidP="00117A36">
      <w:pPr>
        <w:widowControl/>
        <w:numPr>
          <w:ilvl w:val="5"/>
          <w:numId w:val="29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jc w:val="both"/>
      </w:pPr>
      <w:r w:rsidRPr="003B7862">
        <w:rPr>
          <w:rFonts w:ascii="Calibri" w:eastAsia="Calibri" w:hAnsi="Calibri" w:cs="Calibri"/>
        </w:rPr>
        <w:t xml:space="preserve">Mouse </w:t>
      </w:r>
    </w:p>
    <w:p w14:paraId="2EF59808" w14:textId="77777777" w:rsidR="00117A36" w:rsidRPr="003B7862" w:rsidRDefault="00117A36" w:rsidP="00117A36">
      <w:pPr>
        <w:widowControl/>
        <w:numPr>
          <w:ilvl w:val="4"/>
          <w:numId w:val="29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jc w:val="both"/>
      </w:pPr>
      <w:r w:rsidRPr="003B7862">
        <w:rPr>
          <w:rFonts w:ascii="Calibri" w:eastAsia="Calibri" w:hAnsi="Calibri" w:cs="Calibri"/>
        </w:rPr>
        <w:t xml:space="preserve">Install Cisco 24 Port Switch </w:t>
      </w:r>
      <w:r w:rsidRPr="003B7862">
        <w:rPr>
          <w:rFonts w:ascii="Calibri" w:eastAsia="Calibri" w:hAnsi="Calibri" w:cs="Calibri"/>
          <w:b/>
          <w:bCs/>
        </w:rPr>
        <w:t>(Switch Furnished by Others)</w:t>
      </w:r>
    </w:p>
    <w:p w14:paraId="1ED63E87" w14:textId="77777777" w:rsidR="00117A36" w:rsidRPr="003B7862" w:rsidRDefault="00117A36" w:rsidP="00117A36">
      <w:pPr>
        <w:widowControl/>
        <w:pBdr>
          <w:top w:val="nil"/>
          <w:left w:val="nil"/>
          <w:bottom w:val="nil"/>
          <w:right w:val="nil"/>
          <w:between w:val="nil"/>
        </w:pBdr>
        <w:spacing w:line="259" w:lineRule="auto"/>
        <w:ind w:left="1800" w:hanging="576"/>
        <w:jc w:val="both"/>
        <w:rPr>
          <w:rFonts w:ascii="Calibri" w:eastAsia="Calibri" w:hAnsi="Calibri" w:cs="Calibri"/>
          <w:b/>
          <w:bCs/>
        </w:rPr>
      </w:pPr>
      <w:r w:rsidRPr="003B7862">
        <w:rPr>
          <w:rFonts w:ascii="Calibri" w:eastAsia="Calibri" w:hAnsi="Calibri" w:cs="Calibri"/>
          <w:b/>
          <w:bCs/>
        </w:rPr>
        <w:t>*24 PORT PATCH PANEL BY OTHERS</w:t>
      </w:r>
    </w:p>
    <w:p w14:paraId="1C298FCC" w14:textId="77777777" w:rsidR="00117A36" w:rsidRPr="003B7862" w:rsidRDefault="00117A36" w:rsidP="00117A36">
      <w:pPr>
        <w:widowControl/>
        <w:pBdr>
          <w:top w:val="nil"/>
          <w:left w:val="nil"/>
          <w:bottom w:val="nil"/>
          <w:right w:val="nil"/>
          <w:between w:val="nil"/>
        </w:pBdr>
        <w:spacing w:line="259" w:lineRule="auto"/>
        <w:ind w:left="1800" w:hanging="576"/>
        <w:jc w:val="both"/>
        <w:rPr>
          <w:rFonts w:ascii="Calibri" w:eastAsia="Calibri" w:hAnsi="Calibri" w:cs="Calibri"/>
          <w:b/>
          <w:bCs/>
        </w:rPr>
      </w:pPr>
      <w:r w:rsidRPr="003B7862">
        <w:rPr>
          <w:rFonts w:ascii="Calibri" w:eastAsia="Calibri" w:hAnsi="Calibri" w:cs="Calibri"/>
          <w:b/>
          <w:bCs/>
        </w:rPr>
        <w:t>*ENCLOSURE BY OTHERS</w:t>
      </w:r>
    </w:p>
    <w:p w14:paraId="017E34EB" w14:textId="77777777" w:rsidR="00117A36" w:rsidRPr="003B7862" w:rsidRDefault="00117A36" w:rsidP="00117A36">
      <w:pPr>
        <w:widowControl/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Calibri" w:eastAsia="Calibri" w:hAnsi="Calibri" w:cs="Calibri"/>
          <w:b/>
          <w:bCs/>
          <w:color w:val="EE0000"/>
          <w:sz w:val="24"/>
          <w:szCs w:val="24"/>
        </w:rPr>
      </w:pPr>
    </w:p>
    <w:p w14:paraId="61C0CA80" w14:textId="29DCE54D" w:rsidR="00117A36" w:rsidRPr="001B0341" w:rsidRDefault="00117A36" w:rsidP="00117A36">
      <w:pPr>
        <w:pStyle w:val="PR2"/>
        <w:tabs>
          <w:tab w:val="num" w:pos="1440"/>
          <w:tab w:val="num" w:pos="1566"/>
        </w:tabs>
        <w:spacing w:after="0"/>
        <w:ind w:left="1566"/>
        <w:rPr>
          <w:b/>
          <w:sz w:val="24"/>
        </w:rPr>
      </w:pPr>
      <w:r w:rsidRPr="001B0341">
        <w:rPr>
          <w:b/>
          <w:sz w:val="24"/>
        </w:rPr>
        <w:t>Qty (</w:t>
      </w:r>
      <w:r w:rsidR="00EA7CDE" w:rsidRPr="001B0341">
        <w:rPr>
          <w:b/>
          <w:sz w:val="24"/>
        </w:rPr>
        <w:t>5</w:t>
      </w:r>
      <w:r w:rsidRPr="001B0341">
        <w:rPr>
          <w:b/>
          <w:sz w:val="24"/>
        </w:rPr>
        <w:t>) Multiple BACnet Router Data Cabinet  </w:t>
      </w:r>
    </w:p>
    <w:p w14:paraId="3C257402" w14:textId="2DE73C0D" w:rsidR="00117A36" w:rsidRPr="003B7862" w:rsidRDefault="00117A36" w:rsidP="00117A36">
      <w:pPr>
        <w:widowControl/>
        <w:numPr>
          <w:ilvl w:val="4"/>
          <w:numId w:val="29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jc w:val="both"/>
      </w:pPr>
      <w:r w:rsidRPr="003B7862">
        <w:rPr>
          <w:rFonts w:ascii="Calibri" w:eastAsia="Calibri" w:hAnsi="Calibri" w:cs="Calibri"/>
        </w:rPr>
        <w:t>Furnish NEMA 12K Enclosure </w:t>
      </w:r>
      <w:r w:rsidRPr="003B7862">
        <w:rPr>
          <w:rFonts w:ascii="Calibri" w:eastAsia="Calibri" w:hAnsi="Calibri" w:cs="Calibri"/>
          <w:b/>
          <w:bCs/>
        </w:rPr>
        <w:t xml:space="preserve">– (Qty. </w:t>
      </w:r>
      <w:r w:rsidR="00241A55">
        <w:rPr>
          <w:rFonts w:ascii="Calibri" w:eastAsia="Calibri" w:hAnsi="Calibri" w:cs="Calibri"/>
          <w:b/>
          <w:bCs/>
        </w:rPr>
        <w:t>5</w:t>
      </w:r>
      <w:r w:rsidRPr="003B7862">
        <w:rPr>
          <w:rFonts w:ascii="Calibri" w:eastAsia="Calibri" w:hAnsi="Calibri" w:cs="Calibri"/>
          <w:b/>
          <w:bCs/>
        </w:rPr>
        <w:t xml:space="preserve"> Total) Installation by Others</w:t>
      </w:r>
    </w:p>
    <w:p w14:paraId="03E03810" w14:textId="43FCB5CB" w:rsidR="00117A36" w:rsidRPr="003B7862" w:rsidRDefault="00117A36" w:rsidP="00117A36">
      <w:pPr>
        <w:widowControl/>
        <w:numPr>
          <w:ilvl w:val="4"/>
          <w:numId w:val="29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jc w:val="both"/>
      </w:pPr>
      <w:r w:rsidRPr="003B7862">
        <w:rPr>
          <w:rFonts w:ascii="Calibri" w:eastAsia="Calibri" w:hAnsi="Calibri" w:cs="Calibri"/>
        </w:rPr>
        <w:t xml:space="preserve">Furnish and Install </w:t>
      </w:r>
      <w:r w:rsidRPr="00EA7CDE">
        <w:rPr>
          <w:rFonts w:ascii="Calibri" w:eastAsia="Calibri" w:hAnsi="Calibri" w:cs="Calibri"/>
          <w:b/>
          <w:bCs/>
        </w:rPr>
        <w:t xml:space="preserve">BACnet IP </w:t>
      </w:r>
      <w:r w:rsidR="00EA7CDE" w:rsidRPr="00EA7CDE">
        <w:rPr>
          <w:rFonts w:ascii="Calibri" w:eastAsia="Calibri" w:hAnsi="Calibri" w:cs="Calibri"/>
          <w:b/>
          <w:bCs/>
        </w:rPr>
        <w:t>Router</w:t>
      </w:r>
      <w:r w:rsidRPr="003B7862">
        <w:rPr>
          <w:rFonts w:ascii="Calibri" w:eastAsia="Calibri" w:hAnsi="Calibri" w:cs="Calibri"/>
        </w:rPr>
        <w:t xml:space="preserve"> </w:t>
      </w:r>
      <w:r w:rsidRPr="003B7862">
        <w:rPr>
          <w:rFonts w:ascii="Calibri" w:eastAsia="Calibri" w:hAnsi="Calibri" w:cs="Calibri"/>
          <w:b/>
          <w:bCs/>
        </w:rPr>
        <w:t xml:space="preserve">– (Qty. </w:t>
      </w:r>
      <w:r w:rsidR="00EA7CDE">
        <w:rPr>
          <w:rFonts w:ascii="Calibri" w:eastAsia="Calibri" w:hAnsi="Calibri" w:cs="Calibri"/>
          <w:b/>
          <w:bCs/>
        </w:rPr>
        <w:t>7</w:t>
      </w:r>
      <w:r w:rsidRPr="003B7862">
        <w:rPr>
          <w:rFonts w:ascii="Calibri" w:eastAsia="Calibri" w:hAnsi="Calibri" w:cs="Calibri"/>
          <w:b/>
          <w:bCs/>
        </w:rPr>
        <w:t xml:space="preserve"> Total)</w:t>
      </w:r>
    </w:p>
    <w:p w14:paraId="4BD36E4A" w14:textId="26AD691C" w:rsidR="00117A36" w:rsidRPr="003B7862" w:rsidRDefault="00117A36" w:rsidP="00117A36">
      <w:pPr>
        <w:widowControl/>
        <w:numPr>
          <w:ilvl w:val="4"/>
          <w:numId w:val="29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jc w:val="both"/>
      </w:pPr>
      <w:r w:rsidRPr="003B7862">
        <w:rPr>
          <w:rFonts w:ascii="Calibri" w:eastAsia="Calibri" w:hAnsi="Calibri" w:cs="Calibri"/>
        </w:rPr>
        <w:t>Furnish and Install 7AMP Circuit Breaker </w:t>
      </w:r>
      <w:r w:rsidRPr="003B7862">
        <w:rPr>
          <w:rFonts w:ascii="Calibri" w:eastAsia="Calibri" w:hAnsi="Calibri" w:cs="Calibri"/>
          <w:b/>
          <w:bCs/>
        </w:rPr>
        <w:t xml:space="preserve">– (Qty. </w:t>
      </w:r>
      <w:r w:rsidR="00241A55">
        <w:rPr>
          <w:rFonts w:ascii="Calibri" w:eastAsia="Calibri" w:hAnsi="Calibri" w:cs="Calibri"/>
          <w:b/>
          <w:bCs/>
        </w:rPr>
        <w:t>5</w:t>
      </w:r>
      <w:r w:rsidRPr="003B7862">
        <w:rPr>
          <w:rFonts w:ascii="Calibri" w:eastAsia="Calibri" w:hAnsi="Calibri" w:cs="Calibri"/>
          <w:b/>
          <w:bCs/>
        </w:rPr>
        <w:t xml:space="preserve"> Total)</w:t>
      </w:r>
    </w:p>
    <w:p w14:paraId="108F943A" w14:textId="2F40C4FA" w:rsidR="00117A36" w:rsidRPr="0005548E" w:rsidRDefault="00117A36" w:rsidP="0005548E">
      <w:pPr>
        <w:widowControl/>
        <w:numPr>
          <w:ilvl w:val="4"/>
          <w:numId w:val="29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jc w:val="both"/>
      </w:pPr>
      <w:r w:rsidRPr="003B7862">
        <w:rPr>
          <w:rFonts w:ascii="Calibri" w:eastAsia="Calibri" w:hAnsi="Calibri" w:cs="Calibri"/>
        </w:rPr>
        <w:t xml:space="preserve">Furnish and Install Control Transformer </w:t>
      </w:r>
      <w:r w:rsidRPr="003B7862">
        <w:rPr>
          <w:rFonts w:ascii="Calibri" w:eastAsia="Calibri" w:hAnsi="Calibri" w:cs="Calibri"/>
          <w:b/>
          <w:bCs/>
        </w:rPr>
        <w:t xml:space="preserve">– (Qty. </w:t>
      </w:r>
      <w:r w:rsidR="00241A55">
        <w:rPr>
          <w:rFonts w:ascii="Calibri" w:eastAsia="Calibri" w:hAnsi="Calibri" w:cs="Calibri"/>
          <w:b/>
          <w:bCs/>
        </w:rPr>
        <w:t>5</w:t>
      </w:r>
      <w:r w:rsidRPr="003B7862">
        <w:rPr>
          <w:rFonts w:ascii="Calibri" w:eastAsia="Calibri" w:hAnsi="Calibri" w:cs="Calibri"/>
          <w:b/>
          <w:bCs/>
        </w:rPr>
        <w:t xml:space="preserve"> Total)</w:t>
      </w:r>
    </w:p>
    <w:p w14:paraId="017F49CB" w14:textId="77777777" w:rsidR="00117A36" w:rsidRDefault="00117A36" w:rsidP="00117A36">
      <w:pPr>
        <w:widowControl/>
        <w:adjustRightInd w:val="0"/>
        <w:contextualSpacing/>
        <w:rPr>
          <w:rFonts w:asciiTheme="minorHAnsi" w:hAnsiTheme="minorHAnsi" w:cstheme="minorHAnsi"/>
          <w:bCs/>
          <w:sz w:val="20"/>
          <w:szCs w:val="20"/>
        </w:rPr>
      </w:pPr>
    </w:p>
    <w:p w14:paraId="65F0F478" w14:textId="40C2C99B" w:rsidR="0024402A" w:rsidRPr="003B7862" w:rsidRDefault="0024402A" w:rsidP="0024402A">
      <w:pPr>
        <w:pStyle w:val="PR2"/>
        <w:tabs>
          <w:tab w:val="num" w:pos="1440"/>
          <w:tab w:val="num" w:pos="1566"/>
        </w:tabs>
        <w:spacing w:after="0"/>
        <w:ind w:left="1566"/>
        <w:rPr>
          <w:b/>
          <w:sz w:val="24"/>
        </w:rPr>
      </w:pPr>
      <w:r w:rsidRPr="003B7862">
        <w:rPr>
          <w:b/>
          <w:sz w:val="24"/>
        </w:rPr>
        <w:lastRenderedPageBreak/>
        <w:t>Qty (</w:t>
      </w:r>
      <w:r w:rsidR="00C21A8E">
        <w:rPr>
          <w:b/>
          <w:sz w:val="24"/>
        </w:rPr>
        <w:t>4</w:t>
      </w:r>
      <w:r w:rsidRPr="003B7862">
        <w:rPr>
          <w:b/>
          <w:sz w:val="24"/>
        </w:rPr>
        <w:t xml:space="preserve">) </w:t>
      </w:r>
      <w:r w:rsidRPr="003B7862">
        <w:rPr>
          <w:b/>
          <w:sz w:val="24"/>
          <w:szCs w:val="24"/>
        </w:rPr>
        <w:t xml:space="preserve">Power Distribution Panel </w:t>
      </w:r>
      <w:r w:rsidR="00C21A8E">
        <w:rPr>
          <w:b/>
          <w:sz w:val="24"/>
          <w:szCs w:val="24"/>
        </w:rPr>
        <w:t>LVCP-1, 2, 4, 5</w:t>
      </w:r>
    </w:p>
    <w:p w14:paraId="67DF8ABD" w14:textId="77777777" w:rsidR="0024402A" w:rsidRPr="003B7862" w:rsidRDefault="0024402A" w:rsidP="0024402A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r w:rsidRPr="003B7862">
        <w:t xml:space="preserve">Furnish </w:t>
      </w:r>
      <w:r w:rsidRPr="003B7862">
        <w:rPr>
          <w:b/>
          <w:bCs/>
        </w:rPr>
        <w:t>24V</w:t>
      </w:r>
      <w:r w:rsidRPr="003B7862">
        <w:t xml:space="preserve"> Power Distribution Panel for </w:t>
      </w:r>
      <w:r w:rsidRPr="003B7862">
        <w:rPr>
          <w:b/>
          <w:bCs/>
        </w:rPr>
        <w:t>Installation by Others</w:t>
      </w:r>
    </w:p>
    <w:p w14:paraId="05DA6B20" w14:textId="77777777" w:rsidR="0024402A" w:rsidRPr="003B7862" w:rsidRDefault="0024402A" w:rsidP="0024402A">
      <w:pPr>
        <w:pStyle w:val="PR2"/>
        <w:numPr>
          <w:ilvl w:val="5"/>
          <w:numId w:val="12"/>
        </w:numPr>
        <w:spacing w:after="0"/>
      </w:pPr>
      <w:r w:rsidRPr="003B7862">
        <w:t xml:space="preserve">Transformer w/ Circuit Breaker </w:t>
      </w:r>
    </w:p>
    <w:p w14:paraId="274C64C5" w14:textId="77777777" w:rsidR="0024402A" w:rsidRPr="003B7862" w:rsidRDefault="0024402A" w:rsidP="0024402A">
      <w:pPr>
        <w:pStyle w:val="PR2"/>
        <w:numPr>
          <w:ilvl w:val="5"/>
          <w:numId w:val="12"/>
        </w:numPr>
        <w:spacing w:after="0"/>
      </w:pPr>
      <w:r w:rsidRPr="003B7862">
        <w:t xml:space="preserve">Enclosure </w:t>
      </w:r>
    </w:p>
    <w:p w14:paraId="38C2B19C" w14:textId="77777777" w:rsidR="0024402A" w:rsidRPr="00C21A8E" w:rsidRDefault="0024402A" w:rsidP="0024402A">
      <w:pPr>
        <w:widowControl/>
        <w:numPr>
          <w:ilvl w:val="4"/>
          <w:numId w:val="1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jc w:val="both"/>
      </w:pPr>
      <w:r w:rsidRPr="003B7862">
        <w:rPr>
          <w:rFonts w:ascii="Calibri" w:eastAsia="Calibri" w:hAnsi="Calibri" w:cs="Calibri"/>
        </w:rPr>
        <w:t>Furnish and Install 7AMP Circuit Breaker </w:t>
      </w:r>
    </w:p>
    <w:p w14:paraId="71B3EA61" w14:textId="3C38CF32" w:rsidR="00C21A8E" w:rsidRPr="00C21A8E" w:rsidRDefault="00C21A8E" w:rsidP="00C21A8E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ind w:left="1440"/>
        <w:jc w:val="both"/>
        <w:rPr>
          <w:b/>
          <w:bCs/>
          <w:color w:val="E36C0A" w:themeColor="accent6" w:themeShade="BF"/>
        </w:rPr>
      </w:pPr>
      <w:r w:rsidRPr="00C21A8E">
        <w:rPr>
          <w:rFonts w:ascii="Calibri" w:eastAsia="Calibri" w:hAnsi="Calibri" w:cs="Calibri"/>
          <w:b/>
          <w:bCs/>
          <w:color w:val="E36C0A" w:themeColor="accent6" w:themeShade="BF"/>
        </w:rPr>
        <w:t xml:space="preserve">*ASSUMED AS PER STANDARD PRACTICE </w:t>
      </w:r>
    </w:p>
    <w:p w14:paraId="0B37AF14" w14:textId="77777777" w:rsidR="0024402A" w:rsidRPr="003B7862" w:rsidRDefault="0024402A" w:rsidP="0024402A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jc w:val="both"/>
      </w:pPr>
    </w:p>
    <w:p w14:paraId="0E51489F" w14:textId="77777777" w:rsidR="006E63D5" w:rsidRPr="001B0341" w:rsidRDefault="006E63D5" w:rsidP="006E63D5">
      <w:pPr>
        <w:pStyle w:val="PR2"/>
        <w:tabs>
          <w:tab w:val="num" w:pos="1566"/>
        </w:tabs>
        <w:spacing w:after="0"/>
        <w:ind w:left="1566"/>
        <w:rPr>
          <w:b/>
          <w:sz w:val="24"/>
          <w:szCs w:val="24"/>
        </w:rPr>
      </w:pPr>
      <w:r w:rsidRPr="001B0341">
        <w:rPr>
          <w:b/>
          <w:sz w:val="24"/>
          <w:szCs w:val="24"/>
        </w:rPr>
        <w:t>Qty (1) Global Points</w:t>
      </w:r>
    </w:p>
    <w:p w14:paraId="5F5BA771" w14:textId="77777777" w:rsidR="006E63D5" w:rsidRPr="001B0341" w:rsidRDefault="006E63D5" w:rsidP="006E63D5">
      <w:pPr>
        <w:widowControl/>
        <w:numPr>
          <w:ilvl w:val="4"/>
          <w:numId w:val="29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jc w:val="both"/>
      </w:pPr>
      <w:r w:rsidRPr="001B0341">
        <w:rPr>
          <w:rFonts w:ascii="Calibri" w:eastAsia="Calibri" w:hAnsi="Calibri" w:cs="Calibri"/>
          <w:color w:val="000000"/>
        </w:rPr>
        <w:t>Furnish and Install Outside Air Temperature</w:t>
      </w:r>
    </w:p>
    <w:p w14:paraId="5A339648" w14:textId="77777777" w:rsidR="006E63D5" w:rsidRPr="001B0341" w:rsidRDefault="006E63D5" w:rsidP="006E63D5">
      <w:pPr>
        <w:widowControl/>
        <w:numPr>
          <w:ilvl w:val="4"/>
          <w:numId w:val="29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jc w:val="both"/>
      </w:pPr>
      <w:r w:rsidRPr="001B0341">
        <w:rPr>
          <w:rFonts w:ascii="Calibri" w:eastAsia="Calibri" w:hAnsi="Calibri" w:cs="Calibri"/>
          <w:color w:val="000000"/>
        </w:rPr>
        <w:t>Furnish and Install Outside Air Humidity</w:t>
      </w:r>
    </w:p>
    <w:p w14:paraId="08192825" w14:textId="77777777" w:rsidR="006E63D5" w:rsidRPr="001B0341" w:rsidRDefault="006E63D5" w:rsidP="006E63D5">
      <w:pPr>
        <w:widowControl/>
        <w:numPr>
          <w:ilvl w:val="4"/>
          <w:numId w:val="29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jc w:val="both"/>
      </w:pPr>
      <w:r w:rsidRPr="001B0341">
        <w:rPr>
          <w:rFonts w:ascii="Calibri" w:eastAsia="Calibri" w:hAnsi="Calibri" w:cs="Calibri"/>
          <w:color w:val="000000"/>
        </w:rPr>
        <w:t>Furnish and Install Outside Air CO2</w:t>
      </w:r>
    </w:p>
    <w:p w14:paraId="08AA618D" w14:textId="77777777" w:rsidR="006E63D5" w:rsidRPr="001B0341" w:rsidRDefault="006E63D5" w:rsidP="006E63D5">
      <w:pPr>
        <w:widowControl/>
        <w:adjustRightInd w:val="0"/>
        <w:contextualSpacing/>
        <w:rPr>
          <w:rFonts w:asciiTheme="minorHAnsi" w:hAnsiTheme="minorHAnsi" w:cstheme="minorHAnsi"/>
          <w:bCs/>
          <w:sz w:val="18"/>
          <w:szCs w:val="18"/>
        </w:rPr>
      </w:pPr>
    </w:p>
    <w:p w14:paraId="5DAC8903" w14:textId="2F2240E0" w:rsidR="006D21E5" w:rsidRPr="001B0341" w:rsidRDefault="006D21E5" w:rsidP="006D21E5">
      <w:pPr>
        <w:pStyle w:val="PR2"/>
        <w:tabs>
          <w:tab w:val="num" w:pos="1566"/>
        </w:tabs>
        <w:spacing w:after="0"/>
        <w:ind w:left="1566"/>
        <w:rPr>
          <w:b/>
          <w:sz w:val="24"/>
        </w:rPr>
      </w:pPr>
      <w:bookmarkStart w:id="0" w:name="_Hlk196833713"/>
      <w:r w:rsidRPr="001B0341">
        <w:rPr>
          <w:b/>
          <w:sz w:val="24"/>
        </w:rPr>
        <w:t>Qty (4) Packaged Air Handling Unit AHU-1, 2, 3, 4</w:t>
      </w:r>
    </w:p>
    <w:bookmarkEnd w:id="0"/>
    <w:p w14:paraId="3F110D95" w14:textId="77777777" w:rsidR="006D21E5" w:rsidRPr="006D21E5" w:rsidRDefault="006D21E5" w:rsidP="006D21E5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r w:rsidRPr="006D21E5">
        <w:t xml:space="preserve">Install and wire Space Temperature / Humidity Sensor (Furnished by Unit Mfr.) </w:t>
      </w:r>
    </w:p>
    <w:p w14:paraId="0C42F0A3" w14:textId="77777777" w:rsidR="006D21E5" w:rsidRPr="006D21E5" w:rsidRDefault="006D21E5" w:rsidP="006D21E5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r w:rsidRPr="006D21E5">
        <w:t>Install and wire Duct Static Pressure Sensor (Furnished by Unit Mfr.)</w:t>
      </w:r>
    </w:p>
    <w:p w14:paraId="7F165914" w14:textId="77777777" w:rsidR="006D21E5" w:rsidRPr="00AF7F89" w:rsidRDefault="006D21E5" w:rsidP="006D21E5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r w:rsidRPr="00AF7F89">
        <w:t xml:space="preserve">Tie-in Fire Alarm Shutdown Signal from Fire Alarm Control Panel </w:t>
      </w:r>
    </w:p>
    <w:p w14:paraId="4891DE9D" w14:textId="04AB99FD" w:rsidR="006D21E5" w:rsidRPr="009E257C" w:rsidRDefault="006D21E5" w:rsidP="006D21E5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bookmarkStart w:id="1" w:name="_Hlk212565251"/>
      <w:r w:rsidRPr="009E257C">
        <w:t>Furnish BMS Communication Wiring to Factory Controls</w:t>
      </w:r>
      <w:r>
        <w:t xml:space="preserve"> </w:t>
      </w:r>
      <w:r w:rsidRPr="00333777">
        <w:rPr>
          <w:b/>
          <w:bCs/>
        </w:rPr>
        <w:t xml:space="preserve">– (Qty. </w:t>
      </w:r>
      <w:r>
        <w:rPr>
          <w:b/>
          <w:bCs/>
        </w:rPr>
        <w:t>4</w:t>
      </w:r>
      <w:r w:rsidRPr="00333777">
        <w:rPr>
          <w:b/>
          <w:bCs/>
        </w:rPr>
        <w:t xml:space="preserve"> Total)</w:t>
      </w:r>
    </w:p>
    <w:p w14:paraId="1F15FCFC" w14:textId="77777777" w:rsidR="006D21E5" w:rsidRPr="009E257C" w:rsidRDefault="006D21E5" w:rsidP="006D21E5">
      <w:pPr>
        <w:pStyle w:val="PR2"/>
        <w:numPr>
          <w:ilvl w:val="4"/>
          <w:numId w:val="5"/>
        </w:numPr>
        <w:tabs>
          <w:tab w:val="clear" w:pos="864"/>
        </w:tabs>
        <w:spacing w:after="0" w:line="256" w:lineRule="auto"/>
      </w:pPr>
      <w:r w:rsidRPr="009E257C">
        <w:t>Map Available Points Via Mfr. Provided BMS Interface</w:t>
      </w:r>
    </w:p>
    <w:p w14:paraId="2997221F" w14:textId="77777777" w:rsidR="006D21E5" w:rsidRDefault="006D21E5" w:rsidP="006D21E5">
      <w:pPr>
        <w:pStyle w:val="PR2"/>
        <w:numPr>
          <w:ilvl w:val="0"/>
          <w:numId w:val="9"/>
        </w:numPr>
        <w:spacing w:after="0"/>
        <w:rPr>
          <w:highlight w:val="yellow"/>
        </w:rPr>
      </w:pPr>
      <w:r w:rsidRPr="008869B1">
        <w:rPr>
          <w:highlight w:val="yellow"/>
        </w:rPr>
        <w:t xml:space="preserve">AME Requires Mfr. Rep to Assist in Integration, cost to be Incurred by Mech Contractor </w:t>
      </w:r>
    </w:p>
    <w:p w14:paraId="7FC9E8BF" w14:textId="03B8D7E8" w:rsidR="006D21E5" w:rsidRPr="009E257C" w:rsidRDefault="006D21E5" w:rsidP="006D21E5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r w:rsidRPr="009E257C">
        <w:t xml:space="preserve">Furnish BMS Communication Wiring to </w:t>
      </w:r>
      <w:r w:rsidRPr="008869B1">
        <w:rPr>
          <w:b/>
          <w:bCs/>
        </w:rPr>
        <w:t>VFD</w:t>
      </w:r>
      <w:r>
        <w:t xml:space="preserve"> </w:t>
      </w:r>
      <w:r w:rsidRPr="009E257C">
        <w:t>Factory Controls</w:t>
      </w:r>
      <w:r>
        <w:t xml:space="preserve"> </w:t>
      </w:r>
      <w:r w:rsidRPr="00333777">
        <w:rPr>
          <w:b/>
          <w:bCs/>
        </w:rPr>
        <w:t xml:space="preserve">– (Qty. </w:t>
      </w:r>
      <w:r>
        <w:rPr>
          <w:b/>
          <w:bCs/>
        </w:rPr>
        <w:t>8</w:t>
      </w:r>
      <w:r w:rsidRPr="00333777">
        <w:rPr>
          <w:b/>
          <w:bCs/>
        </w:rPr>
        <w:t xml:space="preserve"> Total)</w:t>
      </w:r>
    </w:p>
    <w:p w14:paraId="7FF2ED81" w14:textId="77777777" w:rsidR="006D21E5" w:rsidRPr="009E257C" w:rsidRDefault="006D21E5" w:rsidP="006D21E5">
      <w:pPr>
        <w:pStyle w:val="PR2"/>
        <w:numPr>
          <w:ilvl w:val="4"/>
          <w:numId w:val="5"/>
        </w:numPr>
        <w:tabs>
          <w:tab w:val="clear" w:pos="864"/>
        </w:tabs>
        <w:spacing w:after="0" w:line="256" w:lineRule="auto"/>
      </w:pPr>
      <w:r w:rsidRPr="009E257C">
        <w:t>Map Available Points Via Mfr. Provided BMS Interface</w:t>
      </w:r>
    </w:p>
    <w:p w14:paraId="258E7376" w14:textId="77777777" w:rsidR="006D21E5" w:rsidRPr="008869B1" w:rsidRDefault="006D21E5" w:rsidP="006D21E5">
      <w:pPr>
        <w:pStyle w:val="PR2"/>
        <w:numPr>
          <w:ilvl w:val="0"/>
          <w:numId w:val="9"/>
        </w:numPr>
        <w:spacing w:after="0"/>
        <w:rPr>
          <w:highlight w:val="yellow"/>
        </w:rPr>
      </w:pPr>
      <w:r w:rsidRPr="008869B1">
        <w:rPr>
          <w:highlight w:val="yellow"/>
        </w:rPr>
        <w:t xml:space="preserve">AME Requires Mfr. Rep to Assist in Integration, cost to be Incurred by Mech Contractor </w:t>
      </w:r>
    </w:p>
    <w:p w14:paraId="5B0DE46C" w14:textId="035B483B" w:rsidR="006D21E5" w:rsidRPr="009E257C" w:rsidRDefault="006D21E5" w:rsidP="006D21E5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r w:rsidRPr="009E257C">
        <w:t xml:space="preserve">Furnish BMS Communication Wiring to </w:t>
      </w:r>
      <w:r>
        <w:t xml:space="preserve">Enthalpy Wheel VFD </w:t>
      </w:r>
      <w:r w:rsidRPr="009E257C">
        <w:t>Controls</w:t>
      </w:r>
      <w:r>
        <w:t xml:space="preserve"> </w:t>
      </w:r>
      <w:r w:rsidRPr="00333777">
        <w:rPr>
          <w:b/>
          <w:bCs/>
        </w:rPr>
        <w:t xml:space="preserve">– (Qty. </w:t>
      </w:r>
      <w:r>
        <w:rPr>
          <w:b/>
          <w:bCs/>
        </w:rPr>
        <w:t>4</w:t>
      </w:r>
      <w:r w:rsidRPr="00333777">
        <w:rPr>
          <w:b/>
          <w:bCs/>
        </w:rPr>
        <w:t xml:space="preserve"> Total)</w:t>
      </w:r>
    </w:p>
    <w:p w14:paraId="3F00DF3F" w14:textId="77777777" w:rsidR="006D21E5" w:rsidRPr="009E257C" w:rsidRDefault="006D21E5" w:rsidP="006D21E5">
      <w:pPr>
        <w:pStyle w:val="PR2"/>
        <w:numPr>
          <w:ilvl w:val="4"/>
          <w:numId w:val="5"/>
        </w:numPr>
        <w:tabs>
          <w:tab w:val="clear" w:pos="864"/>
        </w:tabs>
        <w:spacing w:after="0" w:line="256" w:lineRule="auto"/>
      </w:pPr>
      <w:r w:rsidRPr="009E257C">
        <w:t>Map Available Points Via Mfr. Provided BMS Interface</w:t>
      </w:r>
    </w:p>
    <w:p w14:paraId="1F814FD3" w14:textId="77777777" w:rsidR="006D21E5" w:rsidRPr="00761C36" w:rsidRDefault="006D21E5" w:rsidP="006D21E5">
      <w:pPr>
        <w:pStyle w:val="PR2"/>
        <w:numPr>
          <w:ilvl w:val="0"/>
          <w:numId w:val="9"/>
        </w:numPr>
        <w:spacing w:after="0"/>
        <w:rPr>
          <w:highlight w:val="yellow"/>
        </w:rPr>
      </w:pPr>
      <w:r w:rsidRPr="008869B1">
        <w:rPr>
          <w:highlight w:val="yellow"/>
        </w:rPr>
        <w:t xml:space="preserve">AME Requires Mfr. Rep to Assist in Integration, cost to be Incurred by Mech Contractor </w:t>
      </w:r>
    </w:p>
    <w:bookmarkEnd w:id="1"/>
    <w:p w14:paraId="3EE0269F" w14:textId="77777777" w:rsidR="006D21E5" w:rsidRPr="00986F0F" w:rsidRDefault="006D21E5" w:rsidP="006D21E5">
      <w:pPr>
        <w:adjustRightInd w:val="0"/>
        <w:ind w:left="1440"/>
        <w:contextualSpacing/>
        <w:rPr>
          <w:rFonts w:asciiTheme="minorHAnsi" w:hAnsiTheme="minorHAnsi" w:cstheme="minorHAnsi"/>
          <w:b/>
          <w:color w:val="E36C0A" w:themeColor="accent6" w:themeShade="BF"/>
        </w:rPr>
      </w:pPr>
      <w:r w:rsidRPr="00986F0F">
        <w:rPr>
          <w:rFonts w:asciiTheme="minorHAnsi" w:hAnsiTheme="minorHAnsi" w:cstheme="minorHAnsi"/>
          <w:b/>
          <w:color w:val="E36C0A" w:themeColor="accent6" w:themeShade="BF"/>
        </w:rPr>
        <w:t>*</w:t>
      </w:r>
      <w:r>
        <w:rPr>
          <w:rFonts w:asciiTheme="minorHAnsi" w:hAnsiTheme="minorHAnsi" w:cstheme="minorHAnsi"/>
          <w:b/>
          <w:color w:val="E36C0A" w:themeColor="accent6" w:themeShade="BF"/>
        </w:rPr>
        <w:t xml:space="preserve">AFMS, A2L </w:t>
      </w:r>
      <w:r w:rsidRPr="00986F0F">
        <w:rPr>
          <w:rFonts w:asciiTheme="minorHAnsi" w:hAnsiTheme="minorHAnsi" w:cstheme="minorHAnsi"/>
          <w:b/>
          <w:color w:val="E36C0A" w:themeColor="accent6" w:themeShade="BF"/>
        </w:rPr>
        <w:t>REFRIGERANT LEAK DETECTION SYSTEM BY UNIT MFR.</w:t>
      </w:r>
    </w:p>
    <w:p w14:paraId="5812A0B8" w14:textId="77777777" w:rsidR="006D21E5" w:rsidRPr="0005548E" w:rsidRDefault="006D21E5" w:rsidP="006E63D5">
      <w:pPr>
        <w:widowControl/>
        <w:adjustRightInd w:val="0"/>
        <w:contextualSpacing/>
        <w:rPr>
          <w:rFonts w:asciiTheme="minorHAnsi" w:hAnsiTheme="minorHAnsi" w:cstheme="minorHAnsi"/>
          <w:bCs/>
          <w:sz w:val="18"/>
          <w:szCs w:val="18"/>
        </w:rPr>
      </w:pPr>
    </w:p>
    <w:p w14:paraId="1641AB76" w14:textId="7BBBC95E" w:rsidR="006D21E5" w:rsidRPr="001B0341" w:rsidRDefault="006D21E5" w:rsidP="006D21E5">
      <w:pPr>
        <w:pStyle w:val="PR2"/>
        <w:tabs>
          <w:tab w:val="num" w:pos="1566"/>
        </w:tabs>
        <w:spacing w:after="0"/>
        <w:ind w:left="1566"/>
        <w:rPr>
          <w:b/>
          <w:sz w:val="24"/>
        </w:rPr>
      </w:pPr>
      <w:r w:rsidRPr="001B0341">
        <w:rPr>
          <w:b/>
          <w:sz w:val="24"/>
        </w:rPr>
        <w:t>Qty (</w:t>
      </w:r>
      <w:r w:rsidR="00215584" w:rsidRPr="001B0341">
        <w:rPr>
          <w:b/>
          <w:sz w:val="24"/>
        </w:rPr>
        <w:t>1</w:t>
      </w:r>
      <w:r w:rsidRPr="001B0341">
        <w:rPr>
          <w:b/>
          <w:sz w:val="24"/>
        </w:rPr>
        <w:t>) Packaged Air Handling Unit AHU-5</w:t>
      </w:r>
    </w:p>
    <w:p w14:paraId="705B8C5B" w14:textId="47CF68B3" w:rsidR="006D21E5" w:rsidRPr="006D21E5" w:rsidRDefault="006D21E5" w:rsidP="006D21E5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r w:rsidRPr="006D21E5">
        <w:t xml:space="preserve">Install and wire Space Temperature / Humidity </w:t>
      </w:r>
      <w:r w:rsidR="003B006B">
        <w:t xml:space="preserve">/ CO2 </w:t>
      </w:r>
      <w:r w:rsidRPr="006D21E5">
        <w:t xml:space="preserve">Sensor (Furnished by Unit Mfr.) </w:t>
      </w:r>
    </w:p>
    <w:p w14:paraId="2741E0F9" w14:textId="77777777" w:rsidR="006D21E5" w:rsidRPr="00AF7F89" w:rsidRDefault="006D21E5" w:rsidP="006D21E5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r w:rsidRPr="00AF7F89">
        <w:t xml:space="preserve">Tie-in Fire Alarm Shutdown Signal from Fire Alarm Control Panel </w:t>
      </w:r>
    </w:p>
    <w:p w14:paraId="7FB57BAD" w14:textId="3AF94347" w:rsidR="006D21E5" w:rsidRPr="009E257C" w:rsidRDefault="006D21E5" w:rsidP="006D21E5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r w:rsidRPr="009E257C">
        <w:t>Furnish BMS Communication Wiring to Factory Controls</w:t>
      </w:r>
      <w:r>
        <w:t xml:space="preserve"> </w:t>
      </w:r>
    </w:p>
    <w:p w14:paraId="70568738" w14:textId="77777777" w:rsidR="006D21E5" w:rsidRPr="009E257C" w:rsidRDefault="006D21E5" w:rsidP="006D21E5">
      <w:pPr>
        <w:pStyle w:val="PR2"/>
        <w:numPr>
          <w:ilvl w:val="4"/>
          <w:numId w:val="5"/>
        </w:numPr>
        <w:tabs>
          <w:tab w:val="clear" w:pos="864"/>
        </w:tabs>
        <w:spacing w:after="0" w:line="256" w:lineRule="auto"/>
      </w:pPr>
      <w:r w:rsidRPr="009E257C">
        <w:t>Map Available Points Via Mfr. Provided BMS Interface</w:t>
      </w:r>
    </w:p>
    <w:p w14:paraId="428E546C" w14:textId="77777777" w:rsidR="006D21E5" w:rsidRDefault="006D21E5" w:rsidP="006D21E5">
      <w:pPr>
        <w:pStyle w:val="PR2"/>
        <w:numPr>
          <w:ilvl w:val="0"/>
          <w:numId w:val="9"/>
        </w:numPr>
        <w:spacing w:after="0"/>
        <w:rPr>
          <w:highlight w:val="yellow"/>
        </w:rPr>
      </w:pPr>
      <w:r w:rsidRPr="008869B1">
        <w:rPr>
          <w:highlight w:val="yellow"/>
        </w:rPr>
        <w:t xml:space="preserve">AME Requires Mfr. Rep to Assist in Integration, cost to be Incurred by Mech Contractor </w:t>
      </w:r>
    </w:p>
    <w:p w14:paraId="69498E6B" w14:textId="40F4F630" w:rsidR="006D21E5" w:rsidRPr="009E257C" w:rsidRDefault="006D21E5" w:rsidP="006D21E5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r w:rsidRPr="009E257C">
        <w:t xml:space="preserve">Furnish BMS Communication Wiring to </w:t>
      </w:r>
      <w:r w:rsidRPr="008869B1">
        <w:rPr>
          <w:b/>
          <w:bCs/>
        </w:rPr>
        <w:t>VFD</w:t>
      </w:r>
      <w:r>
        <w:t xml:space="preserve"> </w:t>
      </w:r>
      <w:r w:rsidRPr="009E257C">
        <w:t>Factory Controls</w:t>
      </w:r>
      <w:r>
        <w:t xml:space="preserve"> </w:t>
      </w:r>
      <w:r w:rsidRPr="00333777">
        <w:rPr>
          <w:b/>
          <w:bCs/>
        </w:rPr>
        <w:t xml:space="preserve">– (Qty. </w:t>
      </w:r>
      <w:r>
        <w:rPr>
          <w:b/>
          <w:bCs/>
        </w:rPr>
        <w:t>2</w:t>
      </w:r>
      <w:r w:rsidRPr="00333777">
        <w:rPr>
          <w:b/>
          <w:bCs/>
        </w:rPr>
        <w:t xml:space="preserve"> Total)</w:t>
      </w:r>
    </w:p>
    <w:p w14:paraId="45E9A13F" w14:textId="77777777" w:rsidR="006D21E5" w:rsidRPr="009E257C" w:rsidRDefault="006D21E5" w:rsidP="006D21E5">
      <w:pPr>
        <w:pStyle w:val="PR2"/>
        <w:numPr>
          <w:ilvl w:val="4"/>
          <w:numId w:val="5"/>
        </w:numPr>
        <w:tabs>
          <w:tab w:val="clear" w:pos="864"/>
        </w:tabs>
        <w:spacing w:after="0" w:line="256" w:lineRule="auto"/>
      </w:pPr>
      <w:r w:rsidRPr="009E257C">
        <w:t>Map Available Points Via Mfr. Provided BMS Interface</w:t>
      </w:r>
    </w:p>
    <w:p w14:paraId="2EDBC9D3" w14:textId="77777777" w:rsidR="006D21E5" w:rsidRPr="008869B1" w:rsidRDefault="006D21E5" w:rsidP="006D21E5">
      <w:pPr>
        <w:pStyle w:val="PR2"/>
        <w:numPr>
          <w:ilvl w:val="0"/>
          <w:numId w:val="9"/>
        </w:numPr>
        <w:spacing w:after="0"/>
        <w:rPr>
          <w:highlight w:val="yellow"/>
        </w:rPr>
      </w:pPr>
      <w:r w:rsidRPr="008869B1">
        <w:rPr>
          <w:highlight w:val="yellow"/>
        </w:rPr>
        <w:t xml:space="preserve">AME Requires Mfr. Rep to Assist in Integration, cost to be Incurred by Mech Contractor </w:t>
      </w:r>
    </w:p>
    <w:p w14:paraId="40DA789F" w14:textId="10955EB7" w:rsidR="006D21E5" w:rsidRPr="009E257C" w:rsidRDefault="006D21E5" w:rsidP="006D21E5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r w:rsidRPr="009E257C">
        <w:t xml:space="preserve">Furnish BMS Communication Wiring to </w:t>
      </w:r>
      <w:r>
        <w:t xml:space="preserve">Enthalpy Wheel VFD </w:t>
      </w:r>
      <w:r w:rsidRPr="009E257C">
        <w:t>Controls</w:t>
      </w:r>
      <w:r>
        <w:t xml:space="preserve"> </w:t>
      </w:r>
    </w:p>
    <w:p w14:paraId="185244DB" w14:textId="77777777" w:rsidR="006D21E5" w:rsidRPr="009E257C" w:rsidRDefault="006D21E5" w:rsidP="006D21E5">
      <w:pPr>
        <w:pStyle w:val="PR2"/>
        <w:numPr>
          <w:ilvl w:val="4"/>
          <w:numId w:val="5"/>
        </w:numPr>
        <w:tabs>
          <w:tab w:val="clear" w:pos="864"/>
        </w:tabs>
        <w:spacing w:after="0" w:line="256" w:lineRule="auto"/>
      </w:pPr>
      <w:r w:rsidRPr="009E257C">
        <w:t>Map Available Points Via Mfr. Provided BMS Interface</w:t>
      </w:r>
    </w:p>
    <w:p w14:paraId="272837EA" w14:textId="77777777" w:rsidR="006D21E5" w:rsidRPr="00761C36" w:rsidRDefault="006D21E5" w:rsidP="006D21E5">
      <w:pPr>
        <w:pStyle w:val="PR2"/>
        <w:numPr>
          <w:ilvl w:val="0"/>
          <w:numId w:val="9"/>
        </w:numPr>
        <w:spacing w:after="0"/>
        <w:rPr>
          <w:highlight w:val="yellow"/>
        </w:rPr>
      </w:pPr>
      <w:r w:rsidRPr="008869B1">
        <w:rPr>
          <w:highlight w:val="yellow"/>
        </w:rPr>
        <w:t xml:space="preserve">AME Requires Mfr. Rep to Assist in Integration, cost to be Incurred by Mech Contractor </w:t>
      </w:r>
    </w:p>
    <w:p w14:paraId="4CF5C1E1" w14:textId="77777777" w:rsidR="006D21E5" w:rsidRPr="00986F0F" w:rsidRDefault="006D21E5" w:rsidP="006D21E5">
      <w:pPr>
        <w:adjustRightInd w:val="0"/>
        <w:ind w:left="1440"/>
        <w:contextualSpacing/>
        <w:rPr>
          <w:rFonts w:asciiTheme="minorHAnsi" w:hAnsiTheme="minorHAnsi" w:cstheme="minorHAnsi"/>
          <w:b/>
          <w:color w:val="E36C0A" w:themeColor="accent6" w:themeShade="BF"/>
        </w:rPr>
      </w:pPr>
      <w:r w:rsidRPr="00986F0F">
        <w:rPr>
          <w:rFonts w:asciiTheme="minorHAnsi" w:hAnsiTheme="minorHAnsi" w:cstheme="minorHAnsi"/>
          <w:b/>
          <w:color w:val="E36C0A" w:themeColor="accent6" w:themeShade="BF"/>
        </w:rPr>
        <w:t>*</w:t>
      </w:r>
      <w:r>
        <w:rPr>
          <w:rFonts w:asciiTheme="minorHAnsi" w:hAnsiTheme="minorHAnsi" w:cstheme="minorHAnsi"/>
          <w:b/>
          <w:color w:val="E36C0A" w:themeColor="accent6" w:themeShade="BF"/>
        </w:rPr>
        <w:t xml:space="preserve">AFMS, A2L </w:t>
      </w:r>
      <w:r w:rsidRPr="00986F0F">
        <w:rPr>
          <w:rFonts w:asciiTheme="minorHAnsi" w:hAnsiTheme="minorHAnsi" w:cstheme="minorHAnsi"/>
          <w:b/>
          <w:color w:val="E36C0A" w:themeColor="accent6" w:themeShade="BF"/>
        </w:rPr>
        <w:t>REFRIGERANT LEAK DETECTION SYSTEM BY UNIT MFR.</w:t>
      </w:r>
    </w:p>
    <w:p w14:paraId="2173955D" w14:textId="77777777" w:rsidR="006D21E5" w:rsidRPr="0005548E" w:rsidRDefault="006D21E5" w:rsidP="006E63D5">
      <w:pPr>
        <w:widowControl/>
        <w:adjustRightInd w:val="0"/>
        <w:contextualSpacing/>
        <w:rPr>
          <w:rFonts w:asciiTheme="minorHAnsi" w:hAnsiTheme="minorHAnsi" w:cstheme="minorHAnsi"/>
          <w:bCs/>
          <w:sz w:val="18"/>
          <w:szCs w:val="18"/>
        </w:rPr>
      </w:pPr>
    </w:p>
    <w:p w14:paraId="05F85919" w14:textId="385910E5" w:rsidR="006D21E5" w:rsidRPr="001B0341" w:rsidRDefault="006D21E5" w:rsidP="006D21E5">
      <w:pPr>
        <w:pStyle w:val="PR2"/>
        <w:tabs>
          <w:tab w:val="num" w:pos="1566"/>
        </w:tabs>
        <w:spacing w:after="0"/>
        <w:ind w:left="1566"/>
        <w:rPr>
          <w:b/>
          <w:sz w:val="24"/>
        </w:rPr>
      </w:pPr>
      <w:r w:rsidRPr="001B0341">
        <w:rPr>
          <w:b/>
          <w:sz w:val="24"/>
        </w:rPr>
        <w:t>Qty (</w:t>
      </w:r>
      <w:r w:rsidR="00215584" w:rsidRPr="001B0341">
        <w:rPr>
          <w:b/>
          <w:sz w:val="24"/>
        </w:rPr>
        <w:t>1</w:t>
      </w:r>
      <w:r w:rsidRPr="001B0341">
        <w:rPr>
          <w:b/>
          <w:sz w:val="24"/>
        </w:rPr>
        <w:t>) Packaged Air Handling Unit AHU-6</w:t>
      </w:r>
    </w:p>
    <w:p w14:paraId="237EB700" w14:textId="656E570F" w:rsidR="006D21E5" w:rsidRPr="006D21E5" w:rsidRDefault="006D21E5" w:rsidP="006D21E5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r w:rsidRPr="006D21E5">
        <w:t xml:space="preserve">Install and wire Space Temperature / Humidity </w:t>
      </w:r>
      <w:r>
        <w:t xml:space="preserve">/ CO2 </w:t>
      </w:r>
      <w:r w:rsidRPr="006D21E5">
        <w:t xml:space="preserve">Sensor (Furnished by Unit Mfr.) </w:t>
      </w:r>
    </w:p>
    <w:p w14:paraId="4F3F4734" w14:textId="77777777" w:rsidR="006D21E5" w:rsidRPr="00AF7F89" w:rsidRDefault="006D21E5" w:rsidP="006D21E5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r w:rsidRPr="00AF7F89">
        <w:t xml:space="preserve">Tie-in Fire Alarm Shutdown Signal from Fire Alarm Control Panel </w:t>
      </w:r>
    </w:p>
    <w:p w14:paraId="698A9C94" w14:textId="1F60D44A" w:rsidR="006D21E5" w:rsidRPr="009E257C" w:rsidRDefault="006D21E5" w:rsidP="006D21E5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r w:rsidRPr="009E257C">
        <w:t>Furnish BMS Communication Wiring to Factory Controls</w:t>
      </w:r>
      <w:r>
        <w:t xml:space="preserve"> </w:t>
      </w:r>
    </w:p>
    <w:p w14:paraId="05A5D6E6" w14:textId="77777777" w:rsidR="006D21E5" w:rsidRPr="009E257C" w:rsidRDefault="006D21E5" w:rsidP="006D21E5">
      <w:pPr>
        <w:pStyle w:val="PR2"/>
        <w:numPr>
          <w:ilvl w:val="4"/>
          <w:numId w:val="5"/>
        </w:numPr>
        <w:tabs>
          <w:tab w:val="clear" w:pos="864"/>
        </w:tabs>
        <w:spacing w:after="0" w:line="256" w:lineRule="auto"/>
      </w:pPr>
      <w:r w:rsidRPr="009E257C">
        <w:t>Map Available Points Via Mfr. Provided BMS Interface</w:t>
      </w:r>
    </w:p>
    <w:p w14:paraId="4631F611" w14:textId="77777777" w:rsidR="006D21E5" w:rsidRDefault="006D21E5" w:rsidP="006D21E5">
      <w:pPr>
        <w:pStyle w:val="PR2"/>
        <w:numPr>
          <w:ilvl w:val="0"/>
          <w:numId w:val="9"/>
        </w:numPr>
        <w:spacing w:after="0"/>
        <w:rPr>
          <w:highlight w:val="yellow"/>
        </w:rPr>
      </w:pPr>
      <w:r w:rsidRPr="008869B1">
        <w:rPr>
          <w:highlight w:val="yellow"/>
        </w:rPr>
        <w:lastRenderedPageBreak/>
        <w:t xml:space="preserve">AME Requires Mfr. Rep to Assist in Integration, cost to be Incurred by Mech Contractor </w:t>
      </w:r>
    </w:p>
    <w:p w14:paraId="05B9D314" w14:textId="45C6F6C9" w:rsidR="006D21E5" w:rsidRPr="009E257C" w:rsidRDefault="006D21E5" w:rsidP="006D21E5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r w:rsidRPr="009E257C">
        <w:t xml:space="preserve">Furnish BMS Communication Wiring to </w:t>
      </w:r>
      <w:r w:rsidRPr="008869B1">
        <w:rPr>
          <w:b/>
          <w:bCs/>
        </w:rPr>
        <w:t>VFD</w:t>
      </w:r>
      <w:r>
        <w:t xml:space="preserve"> </w:t>
      </w:r>
      <w:r w:rsidRPr="009E257C">
        <w:t>Factory Controls</w:t>
      </w:r>
      <w:r>
        <w:t xml:space="preserve"> </w:t>
      </w:r>
      <w:r w:rsidRPr="00333777">
        <w:rPr>
          <w:b/>
          <w:bCs/>
        </w:rPr>
        <w:t xml:space="preserve">– (Qty. </w:t>
      </w:r>
      <w:r w:rsidR="00F6256A">
        <w:rPr>
          <w:b/>
          <w:bCs/>
        </w:rPr>
        <w:t>2</w:t>
      </w:r>
      <w:r w:rsidRPr="00333777">
        <w:rPr>
          <w:b/>
          <w:bCs/>
        </w:rPr>
        <w:t xml:space="preserve"> Total)</w:t>
      </w:r>
    </w:p>
    <w:p w14:paraId="44E36521" w14:textId="77777777" w:rsidR="006D21E5" w:rsidRPr="009E257C" w:rsidRDefault="006D21E5" w:rsidP="006D21E5">
      <w:pPr>
        <w:pStyle w:val="PR2"/>
        <w:numPr>
          <w:ilvl w:val="4"/>
          <w:numId w:val="5"/>
        </w:numPr>
        <w:tabs>
          <w:tab w:val="clear" w:pos="864"/>
        </w:tabs>
        <w:spacing w:after="0" w:line="256" w:lineRule="auto"/>
      </w:pPr>
      <w:r w:rsidRPr="009E257C">
        <w:t>Map Available Points Via Mfr. Provided BMS Interface</w:t>
      </w:r>
    </w:p>
    <w:p w14:paraId="62AB8C09" w14:textId="77777777" w:rsidR="006D21E5" w:rsidRPr="008869B1" w:rsidRDefault="006D21E5" w:rsidP="006D21E5">
      <w:pPr>
        <w:pStyle w:val="PR2"/>
        <w:numPr>
          <w:ilvl w:val="0"/>
          <w:numId w:val="9"/>
        </w:numPr>
        <w:spacing w:after="0"/>
        <w:rPr>
          <w:highlight w:val="yellow"/>
        </w:rPr>
      </w:pPr>
      <w:r w:rsidRPr="008869B1">
        <w:rPr>
          <w:highlight w:val="yellow"/>
        </w:rPr>
        <w:t xml:space="preserve">AME Requires Mfr. Rep to Assist in Integration, cost to be Incurred by Mech Contractor </w:t>
      </w:r>
    </w:p>
    <w:p w14:paraId="53994BAE" w14:textId="77777777" w:rsidR="006D21E5" w:rsidRPr="00986F0F" w:rsidRDefault="006D21E5" w:rsidP="006D21E5">
      <w:pPr>
        <w:adjustRightInd w:val="0"/>
        <w:ind w:left="1440"/>
        <w:contextualSpacing/>
        <w:rPr>
          <w:rFonts w:asciiTheme="minorHAnsi" w:hAnsiTheme="minorHAnsi" w:cstheme="minorHAnsi"/>
          <w:b/>
          <w:color w:val="E36C0A" w:themeColor="accent6" w:themeShade="BF"/>
        </w:rPr>
      </w:pPr>
      <w:r w:rsidRPr="00986F0F">
        <w:rPr>
          <w:rFonts w:asciiTheme="minorHAnsi" w:hAnsiTheme="minorHAnsi" w:cstheme="minorHAnsi"/>
          <w:b/>
          <w:color w:val="E36C0A" w:themeColor="accent6" w:themeShade="BF"/>
        </w:rPr>
        <w:t>*</w:t>
      </w:r>
      <w:r>
        <w:rPr>
          <w:rFonts w:asciiTheme="minorHAnsi" w:hAnsiTheme="minorHAnsi" w:cstheme="minorHAnsi"/>
          <w:b/>
          <w:color w:val="E36C0A" w:themeColor="accent6" w:themeShade="BF"/>
        </w:rPr>
        <w:t xml:space="preserve">AFMS, A2L </w:t>
      </w:r>
      <w:r w:rsidRPr="00986F0F">
        <w:rPr>
          <w:rFonts w:asciiTheme="minorHAnsi" w:hAnsiTheme="minorHAnsi" w:cstheme="minorHAnsi"/>
          <w:b/>
          <w:color w:val="E36C0A" w:themeColor="accent6" w:themeShade="BF"/>
        </w:rPr>
        <w:t>REFRIGERANT LEAK DETECTION SYSTEM BY UNIT MFR.</w:t>
      </w:r>
    </w:p>
    <w:p w14:paraId="2F2B837F" w14:textId="77777777" w:rsidR="0005548E" w:rsidRPr="003B7862" w:rsidRDefault="0005548E" w:rsidP="006E63D5">
      <w:pPr>
        <w:widowControl/>
        <w:adjustRightInd w:val="0"/>
        <w:contextualSpacing/>
        <w:rPr>
          <w:rFonts w:asciiTheme="minorHAnsi" w:hAnsiTheme="minorHAnsi" w:cstheme="minorHAnsi"/>
          <w:bCs/>
          <w:sz w:val="20"/>
          <w:szCs w:val="20"/>
        </w:rPr>
      </w:pPr>
    </w:p>
    <w:p w14:paraId="0B6D0E8E" w14:textId="4CE6618C" w:rsidR="006E63D5" w:rsidRPr="001B0341" w:rsidRDefault="006E63D5" w:rsidP="006E63D5">
      <w:pPr>
        <w:pStyle w:val="PR2"/>
        <w:tabs>
          <w:tab w:val="num" w:pos="1440"/>
          <w:tab w:val="num" w:pos="1566"/>
        </w:tabs>
        <w:spacing w:after="0"/>
        <w:ind w:left="1566"/>
        <w:rPr>
          <w:b/>
          <w:sz w:val="24"/>
          <w:szCs w:val="24"/>
        </w:rPr>
      </w:pPr>
      <w:bookmarkStart w:id="2" w:name="OLE_LINK3"/>
      <w:r w:rsidRPr="001B0341">
        <w:rPr>
          <w:b/>
          <w:sz w:val="24"/>
          <w:szCs w:val="24"/>
        </w:rPr>
        <w:t xml:space="preserve">Qty (58) Variable Air Volume Box – VAV </w:t>
      </w:r>
    </w:p>
    <w:p w14:paraId="71D41721" w14:textId="77777777" w:rsidR="006E63D5" w:rsidRPr="001B0341" w:rsidRDefault="006E63D5" w:rsidP="006E63D5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r w:rsidRPr="001B0341">
        <w:t xml:space="preserve">Furnish DDC Controller to the Factory for Installation </w:t>
      </w:r>
    </w:p>
    <w:p w14:paraId="70883A02" w14:textId="3D390AF5" w:rsidR="006E63D5" w:rsidRPr="001B0341" w:rsidRDefault="006E63D5" w:rsidP="006E63D5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r w:rsidRPr="001B0341">
        <w:t xml:space="preserve">Furnish and Install Space Temperature / CO2 Sensor </w:t>
      </w:r>
    </w:p>
    <w:bookmarkEnd w:id="2"/>
    <w:p w14:paraId="0EF74F6B" w14:textId="2F1C5A9B" w:rsidR="00117A36" w:rsidRPr="001B0341" w:rsidRDefault="006E63D5" w:rsidP="006E63D5">
      <w:pPr>
        <w:pStyle w:val="PR2"/>
        <w:numPr>
          <w:ilvl w:val="4"/>
          <w:numId w:val="12"/>
        </w:numPr>
        <w:spacing w:after="0"/>
        <w:rPr>
          <w:b/>
        </w:rPr>
      </w:pPr>
      <w:r w:rsidRPr="001B0341">
        <w:rPr>
          <w:b/>
        </w:rPr>
        <w:t>24V Transformer by Unit Mfr.</w:t>
      </w:r>
    </w:p>
    <w:p w14:paraId="20427D9C" w14:textId="77777777" w:rsidR="006E63D5" w:rsidRPr="001B0341" w:rsidRDefault="006E63D5" w:rsidP="006E63D5">
      <w:pPr>
        <w:pStyle w:val="PR2"/>
        <w:numPr>
          <w:ilvl w:val="0"/>
          <w:numId w:val="0"/>
        </w:numPr>
        <w:tabs>
          <w:tab w:val="left" w:pos="864"/>
        </w:tabs>
        <w:spacing w:after="0"/>
        <w:rPr>
          <w:bCs/>
          <w:sz w:val="18"/>
          <w:szCs w:val="18"/>
        </w:rPr>
      </w:pPr>
    </w:p>
    <w:p w14:paraId="31D9A037" w14:textId="775E27B2" w:rsidR="006E63D5" w:rsidRPr="001B0341" w:rsidRDefault="006E63D5" w:rsidP="006E63D5">
      <w:pPr>
        <w:pStyle w:val="PR2"/>
        <w:tabs>
          <w:tab w:val="num" w:pos="1440"/>
          <w:tab w:val="num" w:pos="1566"/>
        </w:tabs>
        <w:spacing w:after="0"/>
        <w:ind w:left="1566"/>
        <w:rPr>
          <w:b/>
          <w:sz w:val="24"/>
          <w:szCs w:val="24"/>
        </w:rPr>
      </w:pPr>
      <w:r w:rsidRPr="001B0341">
        <w:rPr>
          <w:b/>
          <w:sz w:val="24"/>
          <w:szCs w:val="24"/>
        </w:rPr>
        <w:t>Qty (</w:t>
      </w:r>
      <w:r w:rsidR="003B006B" w:rsidRPr="001B0341">
        <w:rPr>
          <w:b/>
          <w:sz w:val="24"/>
          <w:szCs w:val="24"/>
        </w:rPr>
        <w:t>1</w:t>
      </w:r>
      <w:r w:rsidRPr="001B0341">
        <w:rPr>
          <w:b/>
          <w:sz w:val="24"/>
          <w:szCs w:val="24"/>
        </w:rPr>
        <w:t xml:space="preserve">9) Constant Air Volume Box CAV-## </w:t>
      </w:r>
      <w:r w:rsidRPr="001B0341">
        <w:rPr>
          <w:b/>
          <w:color w:val="EE0000"/>
          <w:sz w:val="24"/>
          <w:szCs w:val="24"/>
        </w:rPr>
        <w:t>(NO CONTROL INFORMATION PROVIDED)</w:t>
      </w:r>
    </w:p>
    <w:p w14:paraId="04E42FF5" w14:textId="77777777" w:rsidR="006E63D5" w:rsidRPr="001B0341" w:rsidRDefault="006E63D5" w:rsidP="006E63D5">
      <w:pPr>
        <w:widowControl/>
        <w:numPr>
          <w:ilvl w:val="4"/>
          <w:numId w:val="29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jc w:val="both"/>
      </w:pPr>
      <w:r w:rsidRPr="001B0341">
        <w:rPr>
          <w:rFonts w:ascii="Calibri" w:eastAsia="Calibri" w:hAnsi="Calibri" w:cs="Calibri"/>
          <w:color w:val="000000"/>
        </w:rPr>
        <w:t xml:space="preserve">Furnish DDC Controller to the Factory for Installation </w:t>
      </w:r>
    </w:p>
    <w:p w14:paraId="2F06FC3D" w14:textId="77777777" w:rsidR="006E63D5" w:rsidRPr="001B0341" w:rsidRDefault="006E63D5" w:rsidP="006E63D5">
      <w:pPr>
        <w:pStyle w:val="PR2"/>
        <w:numPr>
          <w:ilvl w:val="4"/>
          <w:numId w:val="29"/>
        </w:numPr>
        <w:spacing w:after="0"/>
        <w:rPr>
          <w:b/>
        </w:rPr>
      </w:pPr>
      <w:r w:rsidRPr="001B0341">
        <w:rPr>
          <w:b/>
        </w:rPr>
        <w:t>24V Transformer by Unit Mfr.</w:t>
      </w:r>
    </w:p>
    <w:p w14:paraId="7FDE3065" w14:textId="77777777" w:rsidR="00117A36" w:rsidRPr="001B0341" w:rsidRDefault="00117A36" w:rsidP="00117A36">
      <w:pPr>
        <w:widowControl/>
        <w:adjustRightInd w:val="0"/>
        <w:contextualSpacing/>
        <w:rPr>
          <w:rFonts w:asciiTheme="minorHAnsi" w:hAnsiTheme="minorHAnsi" w:cstheme="minorHAnsi"/>
          <w:bCs/>
          <w:sz w:val="18"/>
          <w:szCs w:val="18"/>
        </w:rPr>
      </w:pPr>
    </w:p>
    <w:p w14:paraId="4BED38BA" w14:textId="77777777" w:rsidR="006E63D5" w:rsidRPr="001B0341" w:rsidRDefault="006E63D5" w:rsidP="006E63D5">
      <w:pPr>
        <w:pStyle w:val="PR2"/>
        <w:tabs>
          <w:tab w:val="num" w:pos="1440"/>
          <w:tab w:val="num" w:pos="1566"/>
        </w:tabs>
        <w:spacing w:after="0"/>
        <w:ind w:left="1566"/>
        <w:rPr>
          <w:b/>
          <w:sz w:val="24"/>
          <w:szCs w:val="24"/>
        </w:rPr>
      </w:pPr>
      <w:r w:rsidRPr="001B0341">
        <w:rPr>
          <w:b/>
          <w:sz w:val="24"/>
          <w:szCs w:val="24"/>
        </w:rPr>
        <w:t>Qty (4) Fan Powered Variable Air Volume Box w/ Heating Coil – FPVAV</w:t>
      </w:r>
    </w:p>
    <w:p w14:paraId="0AF40676" w14:textId="015CC0E7" w:rsidR="006E63D5" w:rsidRPr="001B0341" w:rsidRDefault="006E63D5" w:rsidP="004F1734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r w:rsidRPr="001B0341">
        <w:t xml:space="preserve">Furnish DDC Controller to the Factory for Installation </w:t>
      </w:r>
    </w:p>
    <w:p w14:paraId="4EA88328" w14:textId="5E60FF42" w:rsidR="006E63D5" w:rsidRPr="001B0341" w:rsidRDefault="006E63D5" w:rsidP="006E63D5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r w:rsidRPr="001B0341">
        <w:t xml:space="preserve">Furnish and Install Space Temperature / CO2 Sensor </w:t>
      </w:r>
    </w:p>
    <w:p w14:paraId="31BC6867" w14:textId="77777777" w:rsidR="006E63D5" w:rsidRPr="001B0341" w:rsidRDefault="006E63D5" w:rsidP="006E63D5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r w:rsidRPr="001B0341">
        <w:t xml:space="preserve">Furnish Fan Start / Stop and Status </w:t>
      </w:r>
    </w:p>
    <w:p w14:paraId="23FE0D37" w14:textId="77777777" w:rsidR="006E63D5" w:rsidRPr="001B0341" w:rsidRDefault="006E63D5" w:rsidP="006E63D5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r w:rsidRPr="001B0341">
        <w:t xml:space="preserve">Furnish and Install Discharge Air Temperature Sensor </w:t>
      </w:r>
    </w:p>
    <w:p w14:paraId="644DA9A1" w14:textId="77777777" w:rsidR="006E63D5" w:rsidRPr="001B0341" w:rsidRDefault="006E63D5" w:rsidP="006E63D5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r w:rsidRPr="001B0341">
        <w:t xml:space="preserve">Furnish Electric Heat SCR Control </w:t>
      </w:r>
    </w:p>
    <w:p w14:paraId="12717D9A" w14:textId="77777777" w:rsidR="006E63D5" w:rsidRPr="001B0341" w:rsidRDefault="006E63D5" w:rsidP="006E63D5">
      <w:pPr>
        <w:pStyle w:val="PR2"/>
        <w:numPr>
          <w:ilvl w:val="4"/>
          <w:numId w:val="12"/>
        </w:numPr>
        <w:spacing w:after="0"/>
        <w:rPr>
          <w:b/>
        </w:rPr>
      </w:pPr>
      <w:r w:rsidRPr="001B0341">
        <w:rPr>
          <w:b/>
        </w:rPr>
        <w:t>24V Transformer by Unit Mfr.</w:t>
      </w:r>
    </w:p>
    <w:p w14:paraId="00810E80" w14:textId="77777777" w:rsidR="00FE5BBA" w:rsidRPr="001B0341" w:rsidRDefault="00FE5BBA" w:rsidP="00FE5BBA">
      <w:pPr>
        <w:pStyle w:val="PR2"/>
        <w:numPr>
          <w:ilvl w:val="0"/>
          <w:numId w:val="0"/>
        </w:numPr>
        <w:tabs>
          <w:tab w:val="left" w:pos="864"/>
        </w:tabs>
        <w:spacing w:after="0"/>
        <w:rPr>
          <w:bCs/>
          <w:sz w:val="18"/>
          <w:szCs w:val="18"/>
        </w:rPr>
      </w:pPr>
      <w:bookmarkStart w:id="3" w:name="_Hlk215054033"/>
    </w:p>
    <w:p w14:paraId="7215E218" w14:textId="3C53E751" w:rsidR="00FE5BBA" w:rsidRPr="001B0341" w:rsidRDefault="00FE5BBA" w:rsidP="00FE5BBA">
      <w:pPr>
        <w:pStyle w:val="PR2"/>
        <w:tabs>
          <w:tab w:val="num" w:pos="1440"/>
          <w:tab w:val="num" w:pos="1566"/>
        </w:tabs>
        <w:spacing w:after="0"/>
        <w:ind w:left="1566"/>
        <w:rPr>
          <w:b/>
          <w:sz w:val="24"/>
        </w:rPr>
      </w:pPr>
      <w:bookmarkStart w:id="4" w:name="_Hlk214271098"/>
      <w:bookmarkStart w:id="5" w:name="_Hlk196822187"/>
      <w:bookmarkStart w:id="6" w:name="_Hlk204952882"/>
      <w:r w:rsidRPr="001B0341">
        <w:rPr>
          <w:b/>
          <w:sz w:val="24"/>
        </w:rPr>
        <w:t>Qty (</w:t>
      </w:r>
      <w:r w:rsidR="00EF7478" w:rsidRPr="001B0341">
        <w:rPr>
          <w:b/>
          <w:sz w:val="24"/>
        </w:rPr>
        <w:t>10</w:t>
      </w:r>
      <w:r w:rsidRPr="001B0341">
        <w:rPr>
          <w:b/>
          <w:sz w:val="24"/>
        </w:rPr>
        <w:t>) Split System Indoor Unit AC-</w:t>
      </w:r>
      <w:r w:rsidR="00EF7478" w:rsidRPr="001B0341">
        <w:rPr>
          <w:b/>
          <w:sz w:val="24"/>
        </w:rPr>
        <w:t>##</w:t>
      </w:r>
      <w:r w:rsidRPr="001B0341">
        <w:rPr>
          <w:b/>
          <w:sz w:val="24"/>
        </w:rPr>
        <w:t xml:space="preserve"> | Qty (</w:t>
      </w:r>
      <w:r w:rsidR="00EF7478" w:rsidRPr="001B0341">
        <w:rPr>
          <w:b/>
          <w:sz w:val="24"/>
        </w:rPr>
        <w:t>10</w:t>
      </w:r>
      <w:r w:rsidRPr="001B0341">
        <w:rPr>
          <w:b/>
          <w:sz w:val="24"/>
        </w:rPr>
        <w:t>) Outdoor Unit ACCU-</w:t>
      </w:r>
      <w:bookmarkEnd w:id="4"/>
      <w:r w:rsidR="00EF7478" w:rsidRPr="001B0341">
        <w:rPr>
          <w:b/>
          <w:sz w:val="24"/>
        </w:rPr>
        <w:t>##</w:t>
      </w:r>
    </w:p>
    <w:p w14:paraId="4C8FA942" w14:textId="77777777" w:rsidR="00FE5BBA" w:rsidRPr="001B0341" w:rsidRDefault="00FE5BBA" w:rsidP="00FE5BBA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r w:rsidRPr="001B0341">
        <w:t xml:space="preserve">Install and wire Programmable Thermostat (Furnished by Unit Mfr.) </w:t>
      </w:r>
    </w:p>
    <w:p w14:paraId="3E5D15A1" w14:textId="322F0106" w:rsidR="00FE5BBA" w:rsidRPr="001B0341" w:rsidRDefault="00FE5BBA" w:rsidP="00FE5BBA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r w:rsidRPr="001B0341">
        <w:t xml:space="preserve">Furnish and Install Space Temperature </w:t>
      </w:r>
      <w:r w:rsidR="00EF7478" w:rsidRPr="001B0341">
        <w:t xml:space="preserve">/ Humidity </w:t>
      </w:r>
      <w:r w:rsidRPr="001B0341">
        <w:t>Sensor (BMS Monitoring)</w:t>
      </w:r>
    </w:p>
    <w:p w14:paraId="1413945D" w14:textId="77777777" w:rsidR="00FE5BBA" w:rsidRPr="001B0341" w:rsidRDefault="00FE5BBA" w:rsidP="00FE5BBA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r w:rsidRPr="001B0341">
        <w:t>Furnish and Install Leak Sensor</w:t>
      </w:r>
    </w:p>
    <w:p w14:paraId="0AFE0E00" w14:textId="79D962F4" w:rsidR="00FE5BBA" w:rsidRPr="001B0341" w:rsidRDefault="00FE5BBA" w:rsidP="00FE5BBA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bookmarkStart w:id="7" w:name="_Hlk196825466"/>
      <w:r w:rsidRPr="001B0341">
        <w:rPr>
          <w:rStyle w:val="ui-provider"/>
        </w:rPr>
        <w:t>Tie-in Condensate Pump Float Switch (Furnished by Mfr.)</w:t>
      </w:r>
      <w:r w:rsidR="00EF7478" w:rsidRPr="001B0341">
        <w:rPr>
          <w:rStyle w:val="ui-provider"/>
        </w:rPr>
        <w:t xml:space="preserve"> </w:t>
      </w:r>
      <w:r w:rsidR="00EF7478" w:rsidRPr="001B0341">
        <w:rPr>
          <w:rStyle w:val="ui-provider"/>
          <w:b/>
          <w:bCs/>
        </w:rPr>
        <w:t>– As per Detail 5 (M504)</w:t>
      </w:r>
    </w:p>
    <w:bookmarkEnd w:id="7"/>
    <w:p w14:paraId="4F6BC162" w14:textId="77777777" w:rsidR="00FE5BBA" w:rsidRPr="001B0341" w:rsidRDefault="00FE5BBA" w:rsidP="00FE5BBA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r w:rsidRPr="001B0341">
        <w:t xml:space="preserve">Low Voltage Interlock Wiring between Indoor and Outdoor Unit </w:t>
      </w:r>
    </w:p>
    <w:p w14:paraId="73E6ACF5" w14:textId="77777777" w:rsidR="00FE5BBA" w:rsidRPr="001B0341" w:rsidRDefault="00FE5BBA" w:rsidP="00FE5BBA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r w:rsidRPr="001B0341">
        <w:t>Furnish BMS Communication Wiring to Factory Controls</w:t>
      </w:r>
    </w:p>
    <w:p w14:paraId="73862378" w14:textId="77777777" w:rsidR="00FE5BBA" w:rsidRPr="001B0341" w:rsidRDefault="00FE5BBA" w:rsidP="00FE5BBA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r w:rsidRPr="001B0341">
        <w:t>Map Available Points Via Mfr. Provided BMS Interface</w:t>
      </w:r>
    </w:p>
    <w:p w14:paraId="7C0BA528" w14:textId="77777777" w:rsidR="00FE5BBA" w:rsidRPr="001B0341" w:rsidRDefault="00FE5BBA" w:rsidP="00FE5BBA">
      <w:pPr>
        <w:pStyle w:val="PR2"/>
        <w:numPr>
          <w:ilvl w:val="0"/>
          <w:numId w:val="14"/>
        </w:numPr>
        <w:spacing w:after="0"/>
      </w:pPr>
      <w:r w:rsidRPr="001B0341">
        <w:t>AME requires mfr. Rep to assist in integration, cost to be incurred by mech contractor</w:t>
      </w:r>
      <w:bookmarkEnd w:id="5"/>
    </w:p>
    <w:bookmarkEnd w:id="3"/>
    <w:bookmarkEnd w:id="6"/>
    <w:p w14:paraId="615FA10A" w14:textId="77777777" w:rsidR="00117A36" w:rsidRPr="001B0341" w:rsidRDefault="00117A36" w:rsidP="00117A36">
      <w:pPr>
        <w:widowControl/>
        <w:adjustRightInd w:val="0"/>
        <w:contextualSpacing/>
        <w:rPr>
          <w:rFonts w:asciiTheme="minorHAnsi" w:hAnsiTheme="minorHAnsi" w:cstheme="minorHAnsi"/>
          <w:bCs/>
          <w:sz w:val="18"/>
          <w:szCs w:val="18"/>
        </w:rPr>
      </w:pPr>
    </w:p>
    <w:p w14:paraId="7242366F" w14:textId="59E82F6A" w:rsidR="00EF7478" w:rsidRPr="001B0341" w:rsidRDefault="00EF7478" w:rsidP="00EF7478">
      <w:pPr>
        <w:pStyle w:val="PR2"/>
        <w:tabs>
          <w:tab w:val="num" w:pos="1440"/>
          <w:tab w:val="num" w:pos="1566"/>
        </w:tabs>
        <w:spacing w:after="0"/>
        <w:ind w:left="1566"/>
        <w:rPr>
          <w:b/>
          <w:sz w:val="24"/>
        </w:rPr>
      </w:pPr>
      <w:r w:rsidRPr="001B0341">
        <w:rPr>
          <w:b/>
          <w:sz w:val="24"/>
        </w:rPr>
        <w:t>Qty (1) Split System Indoor Unit AC-502 | Qty (1) Outdoor Unit ACCU-502</w:t>
      </w:r>
    </w:p>
    <w:p w14:paraId="4C02148A" w14:textId="1AEF85FA" w:rsidR="009256DA" w:rsidRPr="001B0341" w:rsidRDefault="009256DA" w:rsidP="00EF7478">
      <w:pPr>
        <w:pStyle w:val="PR2"/>
        <w:tabs>
          <w:tab w:val="num" w:pos="1440"/>
          <w:tab w:val="num" w:pos="1566"/>
        </w:tabs>
        <w:spacing w:after="0"/>
        <w:ind w:left="1566"/>
        <w:rPr>
          <w:b/>
          <w:sz w:val="24"/>
        </w:rPr>
      </w:pPr>
      <w:r w:rsidRPr="001B0341">
        <w:rPr>
          <w:b/>
          <w:sz w:val="24"/>
        </w:rPr>
        <w:t>Qty (1) Energy Recovery Ventilator Unit ERV-502</w:t>
      </w:r>
    </w:p>
    <w:p w14:paraId="26C4EDA7" w14:textId="1807E510" w:rsidR="009256DA" w:rsidRPr="001B0341" w:rsidRDefault="009256DA" w:rsidP="00EF7478">
      <w:pPr>
        <w:pStyle w:val="PR2"/>
        <w:tabs>
          <w:tab w:val="num" w:pos="1440"/>
          <w:tab w:val="num" w:pos="1566"/>
        </w:tabs>
        <w:spacing w:after="0"/>
        <w:ind w:left="1566"/>
        <w:rPr>
          <w:b/>
          <w:sz w:val="24"/>
        </w:rPr>
      </w:pPr>
      <w:r w:rsidRPr="001B0341">
        <w:rPr>
          <w:b/>
          <w:sz w:val="24"/>
        </w:rPr>
        <w:t>Qty (2) Gravity Ventilator GV-502-IN, EX</w:t>
      </w:r>
    </w:p>
    <w:p w14:paraId="4E4F6EB9" w14:textId="75C822A6" w:rsidR="00733611" w:rsidRPr="001B0341" w:rsidRDefault="00733611" w:rsidP="00EF7478">
      <w:pPr>
        <w:pStyle w:val="PR2"/>
        <w:tabs>
          <w:tab w:val="num" w:pos="1440"/>
          <w:tab w:val="num" w:pos="1566"/>
        </w:tabs>
        <w:spacing w:after="0"/>
        <w:ind w:left="1566"/>
        <w:rPr>
          <w:b/>
          <w:sz w:val="24"/>
        </w:rPr>
      </w:pPr>
      <w:r w:rsidRPr="001B0341">
        <w:rPr>
          <w:b/>
          <w:sz w:val="24"/>
        </w:rPr>
        <w:t>Qty (1) Electric Duct Heater EDH-502</w:t>
      </w:r>
    </w:p>
    <w:p w14:paraId="712F2A32" w14:textId="7EAFFDB7" w:rsidR="00EF7478" w:rsidRPr="001B0341" w:rsidRDefault="00EF7478" w:rsidP="00EF7478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r w:rsidRPr="001B0341">
        <w:t xml:space="preserve">Install and wire Programmable Thermostat (Furnished by Unit Mfr.) </w:t>
      </w:r>
      <w:r w:rsidR="00142E99" w:rsidRPr="001B0341">
        <w:rPr>
          <w:b/>
          <w:bCs/>
        </w:rPr>
        <w:t>(For Split System)</w:t>
      </w:r>
    </w:p>
    <w:p w14:paraId="3972B354" w14:textId="77777777" w:rsidR="00EF7478" w:rsidRPr="001B0341" w:rsidRDefault="00EF7478" w:rsidP="00EF7478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r w:rsidRPr="001B0341">
        <w:t>Furnish and Install Space Temperature / Humidity Sensor (BMS Monitoring)</w:t>
      </w:r>
    </w:p>
    <w:p w14:paraId="3D916815" w14:textId="0E90159E" w:rsidR="009256DA" w:rsidRPr="001B0341" w:rsidRDefault="009256DA" w:rsidP="009256DA">
      <w:pPr>
        <w:widowControl/>
        <w:numPr>
          <w:ilvl w:val="4"/>
          <w:numId w:val="1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jc w:val="both"/>
      </w:pPr>
      <w:r w:rsidRPr="001B0341">
        <w:rPr>
          <w:rFonts w:ascii="Calibri" w:eastAsia="Calibri" w:hAnsi="Calibri" w:cs="Calibri"/>
          <w:color w:val="000000"/>
        </w:rPr>
        <w:t>Furnish and Install</w:t>
      </w:r>
      <w:r w:rsidRPr="001B0341">
        <w:t xml:space="preserve"> </w:t>
      </w:r>
      <w:r w:rsidRPr="001B0341">
        <w:rPr>
          <w:rFonts w:ascii="Calibri" w:eastAsia="Calibri" w:hAnsi="Calibri" w:cs="Calibri"/>
          <w:color w:val="000000"/>
        </w:rPr>
        <w:t xml:space="preserve">Gravity Ventilator Damper Actuator </w:t>
      </w:r>
      <w:r w:rsidRPr="001B0341">
        <w:rPr>
          <w:rFonts w:ascii="Calibri" w:eastAsia="Calibri" w:hAnsi="Calibri" w:cs="Calibri"/>
          <w:b/>
          <w:bCs/>
        </w:rPr>
        <w:t>– (Qty. 2 Total)</w:t>
      </w:r>
    </w:p>
    <w:p w14:paraId="00567E67" w14:textId="77777777" w:rsidR="00EF7478" w:rsidRPr="001B0341" w:rsidRDefault="00EF7478" w:rsidP="00EF7478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r w:rsidRPr="001B0341">
        <w:t>Furnish and Install Leak Sensor</w:t>
      </w:r>
    </w:p>
    <w:p w14:paraId="113BE394" w14:textId="77777777" w:rsidR="00EF7478" w:rsidRPr="001B0341" w:rsidRDefault="00EF7478" w:rsidP="00EF7478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r w:rsidRPr="001B0341">
        <w:rPr>
          <w:rStyle w:val="ui-provider"/>
        </w:rPr>
        <w:t xml:space="preserve">Tie-in Condensate Pump Float Switch (Furnished by Mfr.) </w:t>
      </w:r>
      <w:r w:rsidRPr="001B0341">
        <w:rPr>
          <w:rStyle w:val="ui-provider"/>
          <w:b/>
          <w:bCs/>
        </w:rPr>
        <w:t>– As per Detail 5 (M504)</w:t>
      </w:r>
    </w:p>
    <w:p w14:paraId="798B32B3" w14:textId="40B1E45D" w:rsidR="00733611" w:rsidRPr="001B0341" w:rsidRDefault="00733611" w:rsidP="00733611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r w:rsidRPr="001B0341">
        <w:t>Necessary Low Voltage Interlock Wiring between ERV Unit and Split Indoor Unit Operation</w:t>
      </w:r>
    </w:p>
    <w:p w14:paraId="779D2CF1" w14:textId="7B2E39A7" w:rsidR="00733611" w:rsidRDefault="00733611" w:rsidP="00733611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r w:rsidRPr="001B0341">
        <w:t>Necessary Low Voltage Interlock Wiring between EDH and Split Indoor Unit Operation</w:t>
      </w:r>
    </w:p>
    <w:p w14:paraId="53FB8926" w14:textId="0213854E" w:rsidR="00201111" w:rsidRPr="001B0341" w:rsidRDefault="00201111" w:rsidP="00733611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r w:rsidRPr="001B0341">
        <w:t xml:space="preserve">Necessary Low Voltage </w:t>
      </w:r>
      <w:r>
        <w:t xml:space="preserve">Control </w:t>
      </w:r>
      <w:r w:rsidRPr="001B0341">
        <w:t>Wiring</w:t>
      </w:r>
      <w:r w:rsidRPr="00201111">
        <w:t xml:space="preserve"> </w:t>
      </w:r>
      <w:r w:rsidRPr="001B0341">
        <w:t xml:space="preserve">between ERV Unit </w:t>
      </w:r>
      <w:r>
        <w:t xml:space="preserve">Factory Relay Module for Damper Control </w:t>
      </w:r>
      <w:r w:rsidRPr="001B0341">
        <w:t xml:space="preserve">and Split Indoor Unit </w:t>
      </w:r>
    </w:p>
    <w:p w14:paraId="4196540C" w14:textId="71911E8D" w:rsidR="00EF7478" w:rsidRPr="001B0341" w:rsidRDefault="00EF7478" w:rsidP="00EF7478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r w:rsidRPr="001B0341">
        <w:lastRenderedPageBreak/>
        <w:t>Low Voltage Interlock Wiring between</w:t>
      </w:r>
      <w:r w:rsidR="009256DA" w:rsidRPr="001B0341">
        <w:t xml:space="preserve"> Split</w:t>
      </w:r>
      <w:r w:rsidRPr="001B0341">
        <w:t xml:space="preserve"> Indoor and Outdoor Unit </w:t>
      </w:r>
    </w:p>
    <w:p w14:paraId="3F2329CE" w14:textId="15E6543C" w:rsidR="00EF7478" w:rsidRPr="001B0341" w:rsidRDefault="00EF7478" w:rsidP="00EF7478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r w:rsidRPr="001B0341">
        <w:t xml:space="preserve">Furnish BMS Communication Wiring to </w:t>
      </w:r>
      <w:r w:rsidR="009256DA" w:rsidRPr="001B0341">
        <w:rPr>
          <w:b/>
          <w:bCs/>
        </w:rPr>
        <w:t>Split</w:t>
      </w:r>
      <w:r w:rsidR="009256DA" w:rsidRPr="001B0341">
        <w:t xml:space="preserve"> </w:t>
      </w:r>
      <w:r w:rsidRPr="001B0341">
        <w:t>Factory Controls</w:t>
      </w:r>
    </w:p>
    <w:p w14:paraId="4307A0E6" w14:textId="77777777" w:rsidR="00EF7478" w:rsidRPr="001B0341" w:rsidRDefault="00EF7478" w:rsidP="00EF7478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r w:rsidRPr="001B0341">
        <w:t>Map Available Points Via Mfr. Provided BMS Interface</w:t>
      </w:r>
    </w:p>
    <w:p w14:paraId="16B461F6" w14:textId="77777777" w:rsidR="00EF7478" w:rsidRPr="001B0341" w:rsidRDefault="00EF7478" w:rsidP="00EF7478">
      <w:pPr>
        <w:pStyle w:val="PR2"/>
        <w:numPr>
          <w:ilvl w:val="0"/>
          <w:numId w:val="14"/>
        </w:numPr>
        <w:spacing w:after="0"/>
      </w:pPr>
      <w:r w:rsidRPr="001B0341">
        <w:t>AME requires mfr. Rep to assist in integration, cost to be incurred by mech contractor</w:t>
      </w:r>
    </w:p>
    <w:p w14:paraId="0ED3F1FB" w14:textId="57EAD9F3" w:rsidR="009256DA" w:rsidRPr="001B0341" w:rsidRDefault="009256DA" w:rsidP="009256DA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r w:rsidRPr="001B0341">
        <w:t xml:space="preserve">Furnish BMS Communication Wiring to </w:t>
      </w:r>
      <w:r w:rsidRPr="001B0341">
        <w:rPr>
          <w:b/>
          <w:bCs/>
        </w:rPr>
        <w:t>Energy Recovery Ventilator</w:t>
      </w:r>
      <w:r w:rsidRPr="001B0341">
        <w:t xml:space="preserve"> Factory Controls</w:t>
      </w:r>
    </w:p>
    <w:p w14:paraId="73F6D437" w14:textId="77777777" w:rsidR="009256DA" w:rsidRPr="001B0341" w:rsidRDefault="009256DA" w:rsidP="009256DA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r w:rsidRPr="001B0341">
        <w:t>Map Available Points Via Mfr. Provided BMS Interface</w:t>
      </w:r>
    </w:p>
    <w:p w14:paraId="5F383E5C" w14:textId="77777777" w:rsidR="009256DA" w:rsidRPr="001B0341" w:rsidRDefault="009256DA" w:rsidP="009256DA">
      <w:pPr>
        <w:pStyle w:val="PR2"/>
        <w:numPr>
          <w:ilvl w:val="0"/>
          <w:numId w:val="14"/>
        </w:numPr>
        <w:spacing w:after="0"/>
      </w:pPr>
      <w:r w:rsidRPr="001B0341">
        <w:t>AME requires mfr. Rep to assist in integration, cost to be incurred by mech contractor</w:t>
      </w:r>
    </w:p>
    <w:p w14:paraId="0A5B0073" w14:textId="77777777" w:rsidR="00EF7478" w:rsidRPr="001B0341" w:rsidRDefault="00EF7478" w:rsidP="00117A36">
      <w:pPr>
        <w:widowControl/>
        <w:adjustRightInd w:val="0"/>
        <w:contextualSpacing/>
        <w:rPr>
          <w:rFonts w:asciiTheme="minorHAnsi" w:hAnsiTheme="minorHAnsi" w:cstheme="minorHAnsi"/>
          <w:bCs/>
          <w:sz w:val="20"/>
          <w:szCs w:val="20"/>
        </w:rPr>
      </w:pPr>
    </w:p>
    <w:p w14:paraId="3F243E9E" w14:textId="76290880" w:rsidR="00117A36" w:rsidRPr="001B0341" w:rsidRDefault="007259E9" w:rsidP="007259E9">
      <w:pPr>
        <w:pStyle w:val="PR2"/>
        <w:tabs>
          <w:tab w:val="num" w:pos="1440"/>
          <w:tab w:val="num" w:pos="1566"/>
        </w:tabs>
        <w:spacing w:after="0"/>
        <w:ind w:left="1566"/>
        <w:rPr>
          <w:b/>
          <w:sz w:val="24"/>
        </w:rPr>
      </w:pPr>
      <w:r w:rsidRPr="001B0341">
        <w:rPr>
          <w:b/>
          <w:sz w:val="24"/>
        </w:rPr>
        <w:t>Qty (3) Toilet Exhaust Fan TEF-1, 2, 3</w:t>
      </w:r>
    </w:p>
    <w:p w14:paraId="51A8BC3B" w14:textId="77777777" w:rsidR="007259E9" w:rsidRPr="001B0341" w:rsidRDefault="007259E9" w:rsidP="007259E9">
      <w:pPr>
        <w:widowControl/>
        <w:numPr>
          <w:ilvl w:val="4"/>
          <w:numId w:val="29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jc w:val="both"/>
      </w:pPr>
      <w:r w:rsidRPr="001B0341">
        <w:rPr>
          <w:rFonts w:ascii="Calibri" w:eastAsia="Calibri" w:hAnsi="Calibri" w:cs="Calibri"/>
          <w:color w:val="000000"/>
        </w:rPr>
        <w:t>Furnish and Install DDC Controller</w:t>
      </w:r>
    </w:p>
    <w:p w14:paraId="5149F52E" w14:textId="77777777" w:rsidR="007259E9" w:rsidRPr="001B0341" w:rsidRDefault="007259E9" w:rsidP="007259E9">
      <w:pPr>
        <w:widowControl/>
        <w:numPr>
          <w:ilvl w:val="4"/>
          <w:numId w:val="29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jc w:val="both"/>
      </w:pPr>
      <w:r w:rsidRPr="001B0341">
        <w:rPr>
          <w:rFonts w:ascii="Calibri" w:eastAsia="Calibri" w:hAnsi="Calibri" w:cs="Calibri"/>
          <w:color w:val="000000"/>
        </w:rPr>
        <w:t>Furnish Fan Start / Stop and Status</w:t>
      </w:r>
    </w:p>
    <w:p w14:paraId="63623909" w14:textId="50DB377A" w:rsidR="007259E9" w:rsidRPr="001B0341" w:rsidRDefault="007259E9" w:rsidP="007259E9">
      <w:pPr>
        <w:widowControl/>
        <w:numPr>
          <w:ilvl w:val="4"/>
          <w:numId w:val="29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jc w:val="both"/>
      </w:pPr>
      <w:r w:rsidRPr="001B0341">
        <w:rPr>
          <w:rFonts w:ascii="Calibri" w:eastAsia="Calibri" w:hAnsi="Calibri" w:cs="Calibri"/>
        </w:rPr>
        <w:t xml:space="preserve">Furnish and Install </w:t>
      </w:r>
      <w:r w:rsidRPr="001B0341">
        <w:rPr>
          <w:rFonts w:ascii="Calibri" w:eastAsia="Calibri" w:hAnsi="Calibri" w:cs="Calibri"/>
          <w:color w:val="000000"/>
        </w:rPr>
        <w:t xml:space="preserve">Exhaust Fan </w:t>
      </w:r>
      <w:r w:rsidRPr="001B0341">
        <w:rPr>
          <w:rFonts w:ascii="Calibri" w:eastAsia="Calibri" w:hAnsi="Calibri" w:cs="Calibri"/>
        </w:rPr>
        <w:t xml:space="preserve">Damper Actuator </w:t>
      </w:r>
      <w:r w:rsidRPr="001B0341">
        <w:rPr>
          <w:rFonts w:ascii="Calibri" w:eastAsia="Calibri" w:hAnsi="Calibri" w:cs="Calibri"/>
          <w:b/>
          <w:bCs/>
        </w:rPr>
        <w:t>– (Qty. 3 Total)</w:t>
      </w:r>
    </w:p>
    <w:p w14:paraId="7BC201C4" w14:textId="77777777" w:rsidR="00117A36" w:rsidRPr="001B0341" w:rsidRDefault="00117A36" w:rsidP="00117A36">
      <w:pPr>
        <w:widowControl/>
        <w:adjustRightInd w:val="0"/>
        <w:contextualSpacing/>
        <w:rPr>
          <w:rFonts w:asciiTheme="minorHAnsi" w:hAnsiTheme="minorHAnsi" w:cstheme="minorHAnsi"/>
          <w:bCs/>
          <w:sz w:val="20"/>
          <w:szCs w:val="20"/>
        </w:rPr>
      </w:pPr>
    </w:p>
    <w:p w14:paraId="1E3BE4E6" w14:textId="5277E1AE" w:rsidR="007259E9" w:rsidRPr="001B0341" w:rsidRDefault="007259E9" w:rsidP="007259E9">
      <w:pPr>
        <w:pStyle w:val="PR2"/>
        <w:tabs>
          <w:tab w:val="num" w:pos="1440"/>
          <w:tab w:val="num" w:pos="1566"/>
        </w:tabs>
        <w:spacing w:after="0"/>
        <w:ind w:left="1566"/>
        <w:rPr>
          <w:b/>
          <w:sz w:val="24"/>
        </w:rPr>
      </w:pPr>
      <w:r w:rsidRPr="001B0341">
        <w:rPr>
          <w:b/>
          <w:sz w:val="24"/>
        </w:rPr>
        <w:t>Qty (1) Electric Room Exhaust Fan EF-1</w:t>
      </w:r>
    </w:p>
    <w:p w14:paraId="7AC9101C" w14:textId="77777777" w:rsidR="007259E9" w:rsidRPr="001B0341" w:rsidRDefault="007259E9" w:rsidP="007259E9">
      <w:pPr>
        <w:widowControl/>
        <w:numPr>
          <w:ilvl w:val="4"/>
          <w:numId w:val="29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jc w:val="both"/>
      </w:pPr>
      <w:r w:rsidRPr="001B0341">
        <w:rPr>
          <w:rFonts w:ascii="Calibri" w:eastAsia="Calibri" w:hAnsi="Calibri" w:cs="Calibri"/>
          <w:color w:val="000000"/>
        </w:rPr>
        <w:t>Furnish and Install DDC Controller</w:t>
      </w:r>
    </w:p>
    <w:p w14:paraId="0E7C0A18" w14:textId="77777777" w:rsidR="007259E9" w:rsidRPr="001B0341" w:rsidRDefault="007259E9" w:rsidP="007259E9">
      <w:pPr>
        <w:widowControl/>
        <w:numPr>
          <w:ilvl w:val="4"/>
          <w:numId w:val="29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jc w:val="both"/>
      </w:pPr>
      <w:r w:rsidRPr="001B0341">
        <w:rPr>
          <w:rFonts w:ascii="Calibri" w:eastAsia="Calibri" w:hAnsi="Calibri" w:cs="Calibri"/>
          <w:color w:val="000000"/>
        </w:rPr>
        <w:t xml:space="preserve">Furnish and Install Space Temperature Sensor </w:t>
      </w:r>
    </w:p>
    <w:p w14:paraId="479C0160" w14:textId="77777777" w:rsidR="007259E9" w:rsidRPr="001B0341" w:rsidRDefault="007259E9" w:rsidP="007259E9">
      <w:pPr>
        <w:widowControl/>
        <w:numPr>
          <w:ilvl w:val="4"/>
          <w:numId w:val="29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jc w:val="both"/>
      </w:pPr>
      <w:r w:rsidRPr="001B0341">
        <w:rPr>
          <w:rFonts w:ascii="Calibri" w:eastAsia="Calibri" w:hAnsi="Calibri" w:cs="Calibri"/>
          <w:color w:val="000000"/>
        </w:rPr>
        <w:t>Furnish Fan Start / Stop and Status</w:t>
      </w:r>
    </w:p>
    <w:p w14:paraId="46EDA4BA" w14:textId="77777777" w:rsidR="007259E9" w:rsidRPr="001B0341" w:rsidRDefault="007259E9" w:rsidP="007259E9">
      <w:pPr>
        <w:widowControl/>
        <w:numPr>
          <w:ilvl w:val="4"/>
          <w:numId w:val="29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jc w:val="both"/>
      </w:pPr>
      <w:r w:rsidRPr="001B0341">
        <w:rPr>
          <w:rFonts w:ascii="Calibri" w:eastAsia="Calibri" w:hAnsi="Calibri" w:cs="Calibri"/>
          <w:color w:val="000000"/>
        </w:rPr>
        <w:t xml:space="preserve">Furnish and Install Exhaust Fan Damper Actuator </w:t>
      </w:r>
    </w:p>
    <w:p w14:paraId="6DC0F31F" w14:textId="77777777" w:rsidR="007259E9" w:rsidRPr="001B0341" w:rsidRDefault="007259E9" w:rsidP="00117A36">
      <w:pPr>
        <w:widowControl/>
        <w:adjustRightInd w:val="0"/>
        <w:contextualSpacing/>
        <w:rPr>
          <w:rFonts w:asciiTheme="minorHAnsi" w:hAnsiTheme="minorHAnsi" w:cstheme="minorHAnsi"/>
          <w:bCs/>
          <w:sz w:val="20"/>
          <w:szCs w:val="20"/>
        </w:rPr>
      </w:pPr>
    </w:p>
    <w:p w14:paraId="05847314" w14:textId="03B48D75" w:rsidR="00061C72" w:rsidRPr="001B0341" w:rsidRDefault="007259E9" w:rsidP="00302AD8">
      <w:pPr>
        <w:pStyle w:val="PR2"/>
        <w:tabs>
          <w:tab w:val="num" w:pos="1440"/>
          <w:tab w:val="num" w:pos="1566"/>
        </w:tabs>
        <w:spacing w:after="0"/>
        <w:ind w:left="1566"/>
        <w:rPr>
          <w:b/>
          <w:sz w:val="24"/>
        </w:rPr>
      </w:pPr>
      <w:r w:rsidRPr="001B0341">
        <w:rPr>
          <w:b/>
          <w:sz w:val="24"/>
        </w:rPr>
        <w:t>Qty (1) Shower Room Exhaust Fan EF-</w:t>
      </w:r>
      <w:r w:rsidR="00061C72" w:rsidRPr="001B0341">
        <w:rPr>
          <w:b/>
          <w:sz w:val="24"/>
        </w:rPr>
        <w:t>2</w:t>
      </w:r>
    </w:p>
    <w:p w14:paraId="09A41519" w14:textId="510DE749" w:rsidR="00302AD8" w:rsidRPr="001B0341" w:rsidRDefault="00302AD8" w:rsidP="00302AD8">
      <w:pPr>
        <w:pStyle w:val="PR2"/>
        <w:tabs>
          <w:tab w:val="num" w:pos="1440"/>
          <w:tab w:val="num" w:pos="1566"/>
        </w:tabs>
        <w:spacing w:after="0"/>
        <w:ind w:left="1566"/>
        <w:rPr>
          <w:b/>
          <w:sz w:val="24"/>
        </w:rPr>
      </w:pPr>
      <w:r w:rsidRPr="001B0341">
        <w:rPr>
          <w:b/>
          <w:sz w:val="24"/>
        </w:rPr>
        <w:t>Qty (</w:t>
      </w:r>
      <w:r w:rsidR="001F657D" w:rsidRPr="001B0341">
        <w:rPr>
          <w:b/>
          <w:sz w:val="24"/>
        </w:rPr>
        <w:t>2</w:t>
      </w:r>
      <w:r w:rsidRPr="001B0341">
        <w:rPr>
          <w:b/>
          <w:sz w:val="24"/>
        </w:rPr>
        <w:t>) Storage Room Exhaust Fan EF-3, 8</w:t>
      </w:r>
    </w:p>
    <w:p w14:paraId="5252D819" w14:textId="02DF5779" w:rsidR="001F657D" w:rsidRPr="001B0341" w:rsidRDefault="001F657D" w:rsidP="001F657D">
      <w:pPr>
        <w:pStyle w:val="PR2"/>
        <w:tabs>
          <w:tab w:val="num" w:pos="1440"/>
          <w:tab w:val="num" w:pos="1566"/>
        </w:tabs>
        <w:spacing w:after="0"/>
        <w:ind w:left="1566"/>
        <w:rPr>
          <w:b/>
          <w:sz w:val="24"/>
        </w:rPr>
      </w:pPr>
      <w:r w:rsidRPr="001B0341">
        <w:rPr>
          <w:b/>
          <w:sz w:val="24"/>
        </w:rPr>
        <w:t>Qty (1) Water Service Room Exhaust Fan EF-5</w:t>
      </w:r>
    </w:p>
    <w:p w14:paraId="74C96C07" w14:textId="5C58157F" w:rsidR="00061C72" w:rsidRPr="001B0341" w:rsidRDefault="00061C72" w:rsidP="00061C72">
      <w:pPr>
        <w:pStyle w:val="PR2"/>
        <w:tabs>
          <w:tab w:val="num" w:pos="1440"/>
          <w:tab w:val="num" w:pos="1566"/>
        </w:tabs>
        <w:spacing w:after="0"/>
        <w:ind w:left="1566"/>
        <w:rPr>
          <w:b/>
          <w:sz w:val="24"/>
        </w:rPr>
      </w:pPr>
      <w:r w:rsidRPr="001B0341">
        <w:rPr>
          <w:b/>
          <w:sz w:val="24"/>
        </w:rPr>
        <w:t>Qty (</w:t>
      </w:r>
      <w:r w:rsidR="00302AD8" w:rsidRPr="001B0341">
        <w:rPr>
          <w:b/>
          <w:sz w:val="24"/>
        </w:rPr>
        <w:t>2</w:t>
      </w:r>
      <w:r w:rsidRPr="001B0341">
        <w:rPr>
          <w:b/>
          <w:sz w:val="24"/>
        </w:rPr>
        <w:t>) Locker Room Exhaust Fan EF-6, 10</w:t>
      </w:r>
    </w:p>
    <w:p w14:paraId="6E422EAB" w14:textId="77777777" w:rsidR="00061C72" w:rsidRPr="001B0341" w:rsidRDefault="00061C72" w:rsidP="00061C72">
      <w:pPr>
        <w:widowControl/>
        <w:numPr>
          <w:ilvl w:val="4"/>
          <w:numId w:val="29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jc w:val="both"/>
      </w:pPr>
      <w:r w:rsidRPr="001B0341">
        <w:rPr>
          <w:rFonts w:ascii="Calibri" w:eastAsia="Calibri" w:hAnsi="Calibri" w:cs="Calibri"/>
          <w:color w:val="000000"/>
        </w:rPr>
        <w:t>Furnish and Install DDC Controller</w:t>
      </w:r>
    </w:p>
    <w:p w14:paraId="7C054623" w14:textId="77777777" w:rsidR="00061C72" w:rsidRPr="001B0341" w:rsidRDefault="00061C72" w:rsidP="00061C72">
      <w:pPr>
        <w:widowControl/>
        <w:numPr>
          <w:ilvl w:val="4"/>
          <w:numId w:val="29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jc w:val="both"/>
      </w:pPr>
      <w:r w:rsidRPr="001B0341">
        <w:rPr>
          <w:rFonts w:ascii="Calibri" w:eastAsia="Calibri" w:hAnsi="Calibri" w:cs="Calibri"/>
          <w:color w:val="000000"/>
        </w:rPr>
        <w:t>Furnish Fan Start / Stop and Status</w:t>
      </w:r>
    </w:p>
    <w:p w14:paraId="71609BD5" w14:textId="13F001BF" w:rsidR="00061C72" w:rsidRPr="001B0341" w:rsidRDefault="00061C72" w:rsidP="00061C72">
      <w:pPr>
        <w:widowControl/>
        <w:numPr>
          <w:ilvl w:val="4"/>
          <w:numId w:val="29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jc w:val="both"/>
      </w:pPr>
      <w:r w:rsidRPr="001B0341">
        <w:rPr>
          <w:rFonts w:ascii="Calibri" w:eastAsia="Calibri" w:hAnsi="Calibri" w:cs="Calibri"/>
        </w:rPr>
        <w:t xml:space="preserve">Furnish and Install </w:t>
      </w:r>
      <w:r w:rsidRPr="001B0341">
        <w:rPr>
          <w:rFonts w:ascii="Calibri" w:eastAsia="Calibri" w:hAnsi="Calibri" w:cs="Calibri"/>
          <w:color w:val="000000"/>
        </w:rPr>
        <w:t xml:space="preserve">Exhaust Fan </w:t>
      </w:r>
      <w:r w:rsidRPr="001B0341">
        <w:rPr>
          <w:rFonts w:ascii="Calibri" w:eastAsia="Calibri" w:hAnsi="Calibri" w:cs="Calibri"/>
        </w:rPr>
        <w:t xml:space="preserve">Damper Actuator </w:t>
      </w:r>
      <w:r w:rsidRPr="001B0341">
        <w:rPr>
          <w:rFonts w:ascii="Calibri" w:eastAsia="Calibri" w:hAnsi="Calibri" w:cs="Calibri"/>
          <w:b/>
          <w:bCs/>
        </w:rPr>
        <w:t xml:space="preserve">– (Qty. </w:t>
      </w:r>
      <w:r w:rsidR="001F657D" w:rsidRPr="001B0341">
        <w:rPr>
          <w:rFonts w:ascii="Calibri" w:eastAsia="Calibri" w:hAnsi="Calibri" w:cs="Calibri"/>
          <w:b/>
          <w:bCs/>
        </w:rPr>
        <w:t>6</w:t>
      </w:r>
      <w:r w:rsidRPr="001B0341">
        <w:rPr>
          <w:rFonts w:ascii="Calibri" w:eastAsia="Calibri" w:hAnsi="Calibri" w:cs="Calibri"/>
          <w:b/>
          <w:bCs/>
        </w:rPr>
        <w:t xml:space="preserve"> Total)</w:t>
      </w:r>
    </w:p>
    <w:p w14:paraId="683A8ED2" w14:textId="77777777" w:rsidR="00601865" w:rsidRPr="001B0341" w:rsidRDefault="00601865" w:rsidP="00601865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jc w:val="both"/>
        <w:rPr>
          <w:rFonts w:asciiTheme="minorHAnsi" w:hAnsiTheme="minorHAnsi" w:cstheme="minorHAnsi"/>
          <w:sz w:val="20"/>
          <w:szCs w:val="20"/>
        </w:rPr>
      </w:pPr>
    </w:p>
    <w:p w14:paraId="2985F4F1" w14:textId="1F7AD69F" w:rsidR="00601865" w:rsidRPr="001B0341" w:rsidRDefault="00601865" w:rsidP="00601865">
      <w:pPr>
        <w:pStyle w:val="PR2"/>
        <w:tabs>
          <w:tab w:val="num" w:pos="1440"/>
          <w:tab w:val="num" w:pos="1566"/>
        </w:tabs>
        <w:spacing w:after="0"/>
        <w:ind w:left="1566"/>
        <w:rPr>
          <w:b/>
          <w:sz w:val="24"/>
        </w:rPr>
      </w:pPr>
      <w:r w:rsidRPr="001B0341">
        <w:rPr>
          <w:b/>
          <w:sz w:val="24"/>
        </w:rPr>
        <w:t>Qty (1) Art Storage Room Kiln Exhaust Fan EF-7</w:t>
      </w:r>
    </w:p>
    <w:p w14:paraId="1312958C" w14:textId="77777777" w:rsidR="00601865" w:rsidRPr="001B0341" w:rsidRDefault="00601865" w:rsidP="00601865">
      <w:pPr>
        <w:widowControl/>
        <w:numPr>
          <w:ilvl w:val="4"/>
          <w:numId w:val="29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jc w:val="both"/>
      </w:pPr>
      <w:r w:rsidRPr="001B0341">
        <w:rPr>
          <w:rFonts w:ascii="Calibri" w:eastAsia="Calibri" w:hAnsi="Calibri" w:cs="Calibri"/>
        </w:rPr>
        <w:t xml:space="preserve">Interlock Wiring with Associated Unit Operation </w:t>
      </w:r>
    </w:p>
    <w:p w14:paraId="4AFFE716" w14:textId="77777777" w:rsidR="00601865" w:rsidRPr="001B0341" w:rsidRDefault="00601865" w:rsidP="00601865">
      <w:pPr>
        <w:widowControl/>
        <w:numPr>
          <w:ilvl w:val="4"/>
          <w:numId w:val="29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jc w:val="both"/>
      </w:pPr>
      <w:r w:rsidRPr="001B0341">
        <w:rPr>
          <w:rFonts w:ascii="Calibri" w:eastAsia="Calibri" w:hAnsi="Calibri" w:cs="Calibri"/>
        </w:rPr>
        <w:t>Furnish and Install CT for Fan Status; Connect to Nearby DDC</w:t>
      </w:r>
    </w:p>
    <w:p w14:paraId="56511EEB" w14:textId="46885605" w:rsidR="00601865" w:rsidRPr="001B0341" w:rsidRDefault="00601865" w:rsidP="00601865">
      <w:pPr>
        <w:widowControl/>
        <w:numPr>
          <w:ilvl w:val="4"/>
          <w:numId w:val="29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jc w:val="both"/>
      </w:pPr>
      <w:r w:rsidRPr="001B0341">
        <w:rPr>
          <w:rFonts w:ascii="Calibri" w:eastAsia="Calibri" w:hAnsi="Calibri" w:cs="Calibri"/>
        </w:rPr>
        <w:t xml:space="preserve">Furnish and Install Damper Actuator </w:t>
      </w:r>
    </w:p>
    <w:p w14:paraId="431A785C" w14:textId="77777777" w:rsidR="007259E9" w:rsidRPr="001B0341" w:rsidRDefault="007259E9" w:rsidP="00117A36">
      <w:pPr>
        <w:widowControl/>
        <w:adjustRightInd w:val="0"/>
        <w:contextualSpacing/>
        <w:rPr>
          <w:rFonts w:asciiTheme="minorHAnsi" w:hAnsiTheme="minorHAnsi" w:cstheme="minorHAnsi"/>
          <w:bCs/>
          <w:sz w:val="20"/>
          <w:szCs w:val="20"/>
        </w:rPr>
      </w:pPr>
    </w:p>
    <w:p w14:paraId="01A1F4E9" w14:textId="2BE21AFE" w:rsidR="00601865" w:rsidRPr="001B0341" w:rsidRDefault="00601865" w:rsidP="00601865">
      <w:pPr>
        <w:pStyle w:val="PR2"/>
        <w:tabs>
          <w:tab w:val="num" w:pos="1440"/>
          <w:tab w:val="num" w:pos="1566"/>
        </w:tabs>
        <w:spacing w:after="0"/>
        <w:ind w:left="1566"/>
        <w:rPr>
          <w:b/>
          <w:sz w:val="24"/>
        </w:rPr>
      </w:pPr>
      <w:r w:rsidRPr="001B0341">
        <w:rPr>
          <w:b/>
          <w:sz w:val="24"/>
        </w:rPr>
        <w:t xml:space="preserve">*Qty (1) Can Wash Kitchen Exhaust Fan EF-9 </w:t>
      </w:r>
      <w:r w:rsidRPr="001B0341">
        <w:rPr>
          <w:b/>
          <w:color w:val="E36C0A" w:themeColor="accent6" w:themeShade="BF"/>
          <w:sz w:val="24"/>
        </w:rPr>
        <w:t>(SEE AME ADD ALT)</w:t>
      </w:r>
    </w:p>
    <w:p w14:paraId="3D3D2F8A" w14:textId="77777777" w:rsidR="00601865" w:rsidRPr="001B0341" w:rsidRDefault="00601865" w:rsidP="00601865">
      <w:pPr>
        <w:widowControl/>
        <w:numPr>
          <w:ilvl w:val="4"/>
          <w:numId w:val="29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jc w:val="both"/>
      </w:pPr>
      <w:r w:rsidRPr="001B0341">
        <w:rPr>
          <w:rFonts w:ascii="Calibri" w:eastAsia="Calibri" w:hAnsi="Calibri" w:cs="Calibri"/>
          <w:color w:val="000000"/>
        </w:rPr>
        <w:t>Connect to Nearby DDC</w:t>
      </w:r>
    </w:p>
    <w:p w14:paraId="6F559101" w14:textId="77777777" w:rsidR="00601865" w:rsidRPr="001B0341" w:rsidRDefault="00601865" w:rsidP="00601865">
      <w:pPr>
        <w:widowControl/>
        <w:numPr>
          <w:ilvl w:val="4"/>
          <w:numId w:val="29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jc w:val="both"/>
      </w:pPr>
      <w:r w:rsidRPr="001B0341">
        <w:rPr>
          <w:rFonts w:ascii="Calibri" w:eastAsia="Calibri" w:hAnsi="Calibri" w:cs="Calibri"/>
          <w:color w:val="000000"/>
        </w:rPr>
        <w:t xml:space="preserve">Furnish and Install CT for Fan Status </w:t>
      </w:r>
    </w:p>
    <w:p w14:paraId="40A8D0CB" w14:textId="77777777" w:rsidR="00601865" w:rsidRPr="001B0341" w:rsidRDefault="00601865" w:rsidP="00601865">
      <w:pPr>
        <w:widowControl/>
        <w:numPr>
          <w:ilvl w:val="4"/>
          <w:numId w:val="29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jc w:val="both"/>
        <w:rPr>
          <w:rFonts w:ascii="Calibri" w:eastAsia="Calibri" w:hAnsi="Calibri" w:cs="Calibri"/>
          <w:color w:val="000000"/>
        </w:rPr>
      </w:pPr>
      <w:r w:rsidRPr="001B0341">
        <w:rPr>
          <w:rFonts w:ascii="Calibri" w:eastAsia="Calibri" w:hAnsi="Calibri" w:cs="Calibri"/>
          <w:color w:val="000000"/>
        </w:rPr>
        <w:t xml:space="preserve">Furnish and Install Damper Actuator </w:t>
      </w:r>
    </w:p>
    <w:p w14:paraId="275ED849" w14:textId="57198016" w:rsidR="00601865" w:rsidRPr="001B0341" w:rsidRDefault="00601865" w:rsidP="00601865">
      <w:pPr>
        <w:widowControl/>
        <w:pBdr>
          <w:top w:val="nil"/>
          <w:left w:val="nil"/>
          <w:bottom w:val="nil"/>
          <w:right w:val="nil"/>
          <w:between w:val="nil"/>
        </w:pBdr>
        <w:spacing w:line="259" w:lineRule="auto"/>
        <w:ind w:left="1800" w:hanging="360"/>
        <w:jc w:val="both"/>
        <w:rPr>
          <w:rFonts w:ascii="Calibri" w:eastAsia="Calibri" w:hAnsi="Calibri" w:cs="Calibri"/>
          <w:b/>
          <w:bCs/>
          <w:color w:val="E36C09"/>
        </w:rPr>
      </w:pPr>
      <w:r w:rsidRPr="001B0341">
        <w:rPr>
          <w:rFonts w:ascii="Calibri" w:eastAsia="Calibri" w:hAnsi="Calibri" w:cs="Calibri"/>
          <w:b/>
          <w:bCs/>
          <w:color w:val="E36C09"/>
        </w:rPr>
        <w:t xml:space="preserve">*CONTINUOUS OPERATION – AS PER CONTROL DIAGRAM (M412.00) </w:t>
      </w:r>
    </w:p>
    <w:p w14:paraId="7711D193" w14:textId="77777777" w:rsidR="00601865" w:rsidRPr="001B0341" w:rsidRDefault="00601865" w:rsidP="00117A36">
      <w:pPr>
        <w:widowControl/>
        <w:adjustRightInd w:val="0"/>
        <w:contextualSpacing/>
        <w:rPr>
          <w:rFonts w:asciiTheme="minorHAnsi" w:hAnsiTheme="minorHAnsi" w:cstheme="minorHAnsi"/>
          <w:bCs/>
          <w:sz w:val="20"/>
          <w:szCs w:val="20"/>
        </w:rPr>
      </w:pPr>
    </w:p>
    <w:p w14:paraId="5B6CF80A" w14:textId="7A98A04F" w:rsidR="00302AD8" w:rsidRPr="001B0341" w:rsidRDefault="00302AD8" w:rsidP="00302AD8">
      <w:pPr>
        <w:pStyle w:val="PR2"/>
        <w:tabs>
          <w:tab w:val="num" w:pos="1440"/>
          <w:tab w:val="num" w:pos="1566"/>
        </w:tabs>
        <w:spacing w:after="0"/>
        <w:ind w:left="1566"/>
        <w:rPr>
          <w:b/>
          <w:sz w:val="24"/>
        </w:rPr>
      </w:pPr>
      <w:r w:rsidRPr="001B0341">
        <w:rPr>
          <w:b/>
          <w:sz w:val="24"/>
        </w:rPr>
        <w:t>Qty (1) MEP Storage Room Exhaust Fan EF-11</w:t>
      </w:r>
      <w:r w:rsidR="009D4496" w:rsidRPr="001B0341">
        <w:rPr>
          <w:b/>
          <w:sz w:val="24"/>
        </w:rPr>
        <w:t xml:space="preserve"> | Qty (1) Motorized Damper MD-2</w:t>
      </w:r>
    </w:p>
    <w:p w14:paraId="7E749117" w14:textId="77777777" w:rsidR="00302AD8" w:rsidRPr="001B0341" w:rsidRDefault="00302AD8" w:rsidP="00302AD8">
      <w:pPr>
        <w:widowControl/>
        <w:numPr>
          <w:ilvl w:val="4"/>
          <w:numId w:val="29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jc w:val="both"/>
      </w:pPr>
      <w:r w:rsidRPr="001B0341">
        <w:rPr>
          <w:rFonts w:ascii="Calibri" w:eastAsia="Calibri" w:hAnsi="Calibri" w:cs="Calibri"/>
          <w:color w:val="000000"/>
        </w:rPr>
        <w:t>Furnish and Install DDC Controller</w:t>
      </w:r>
    </w:p>
    <w:p w14:paraId="656187BC" w14:textId="77777777" w:rsidR="00302AD8" w:rsidRPr="001B0341" w:rsidRDefault="00302AD8" w:rsidP="00302AD8">
      <w:pPr>
        <w:widowControl/>
        <w:numPr>
          <w:ilvl w:val="4"/>
          <w:numId w:val="29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jc w:val="both"/>
      </w:pPr>
      <w:r w:rsidRPr="001B0341">
        <w:rPr>
          <w:rFonts w:ascii="Calibri" w:eastAsia="Calibri" w:hAnsi="Calibri" w:cs="Calibri"/>
          <w:color w:val="000000"/>
        </w:rPr>
        <w:t>Furnish Fan Start / Stop and Status</w:t>
      </w:r>
    </w:p>
    <w:p w14:paraId="69A13087" w14:textId="77777777" w:rsidR="00302AD8" w:rsidRPr="001B0341" w:rsidRDefault="00302AD8" w:rsidP="00302AD8">
      <w:pPr>
        <w:widowControl/>
        <w:numPr>
          <w:ilvl w:val="4"/>
          <w:numId w:val="29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jc w:val="both"/>
      </w:pPr>
      <w:r w:rsidRPr="001B0341">
        <w:rPr>
          <w:rFonts w:ascii="Calibri" w:eastAsia="Calibri" w:hAnsi="Calibri" w:cs="Calibri"/>
          <w:color w:val="000000"/>
        </w:rPr>
        <w:t xml:space="preserve">Furnish and Install Exhaust Fan Damper Actuator </w:t>
      </w:r>
    </w:p>
    <w:p w14:paraId="67CFA732" w14:textId="77777777" w:rsidR="00302AD8" w:rsidRPr="001B0341" w:rsidRDefault="00302AD8" w:rsidP="00302AD8">
      <w:pPr>
        <w:pStyle w:val="PR2"/>
        <w:numPr>
          <w:ilvl w:val="4"/>
          <w:numId w:val="29"/>
        </w:numPr>
        <w:tabs>
          <w:tab w:val="clear" w:pos="864"/>
        </w:tabs>
        <w:spacing w:after="0"/>
      </w:pPr>
      <w:r w:rsidRPr="001B0341">
        <w:t xml:space="preserve">Furnish and Install Make-up Air Damper Actuator </w:t>
      </w:r>
    </w:p>
    <w:p w14:paraId="6979AA37" w14:textId="77777777" w:rsidR="00117A36" w:rsidRPr="001B0341" w:rsidRDefault="00117A36" w:rsidP="00117A36">
      <w:pPr>
        <w:widowControl/>
        <w:adjustRightInd w:val="0"/>
        <w:contextualSpacing/>
        <w:rPr>
          <w:rFonts w:asciiTheme="minorHAnsi" w:hAnsiTheme="minorHAnsi" w:cstheme="minorHAnsi"/>
          <w:bCs/>
          <w:sz w:val="20"/>
          <w:szCs w:val="20"/>
        </w:rPr>
      </w:pPr>
    </w:p>
    <w:p w14:paraId="3DE5FAEE" w14:textId="389AC14A" w:rsidR="00131279" w:rsidRPr="001B0341" w:rsidRDefault="00131279" w:rsidP="00131279">
      <w:pPr>
        <w:pStyle w:val="PR2"/>
        <w:tabs>
          <w:tab w:val="num" w:pos="1566"/>
        </w:tabs>
        <w:spacing w:after="0"/>
        <w:ind w:left="1566"/>
        <w:rPr>
          <w:b/>
          <w:sz w:val="24"/>
          <w:szCs w:val="24"/>
        </w:rPr>
      </w:pPr>
      <w:r w:rsidRPr="001B0341">
        <w:rPr>
          <w:b/>
          <w:sz w:val="24"/>
          <w:szCs w:val="24"/>
        </w:rPr>
        <w:t>Qty (3) Post-Fire Smoke Purge Fans SPF-1, 2A, B</w:t>
      </w:r>
      <w:r w:rsidR="00F1316D" w:rsidRPr="001B0341">
        <w:rPr>
          <w:b/>
          <w:sz w:val="24"/>
          <w:szCs w:val="24"/>
        </w:rPr>
        <w:t xml:space="preserve"> </w:t>
      </w:r>
      <w:r w:rsidR="00F1316D" w:rsidRPr="001B0341">
        <w:rPr>
          <w:b/>
          <w:sz w:val="24"/>
        </w:rPr>
        <w:t>| Qty (1) Motorized Damper MD-1</w:t>
      </w:r>
    </w:p>
    <w:p w14:paraId="3AD84DB0" w14:textId="2DF86C3B" w:rsidR="00131279" w:rsidRPr="001B0341" w:rsidRDefault="00131279" w:rsidP="00131279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r w:rsidRPr="001B0341">
        <w:t xml:space="preserve">Furnish and Install Damper Actuator </w:t>
      </w:r>
      <w:r w:rsidRPr="001B0341">
        <w:rPr>
          <w:b/>
          <w:bCs/>
        </w:rPr>
        <w:t xml:space="preserve">– (Qty. </w:t>
      </w:r>
      <w:r w:rsidR="00F1316D" w:rsidRPr="001B0341">
        <w:rPr>
          <w:b/>
          <w:bCs/>
        </w:rPr>
        <w:t>4</w:t>
      </w:r>
      <w:r w:rsidRPr="001B0341">
        <w:rPr>
          <w:b/>
          <w:bCs/>
        </w:rPr>
        <w:t xml:space="preserve"> Total)</w:t>
      </w:r>
    </w:p>
    <w:p w14:paraId="17291F86" w14:textId="76607CF0" w:rsidR="00131279" w:rsidRPr="001B0341" w:rsidRDefault="00131279" w:rsidP="00131279">
      <w:pPr>
        <w:pStyle w:val="PR2"/>
        <w:numPr>
          <w:ilvl w:val="0"/>
          <w:numId w:val="0"/>
        </w:numPr>
        <w:spacing w:after="0" w:line="256" w:lineRule="auto"/>
        <w:ind w:left="1440" w:hanging="576"/>
        <w:rPr>
          <w:b/>
          <w:iCs/>
          <w:color w:val="E36C0A" w:themeColor="accent6" w:themeShade="BF"/>
        </w:rPr>
      </w:pPr>
      <w:r w:rsidRPr="001B0341">
        <w:rPr>
          <w:bCs/>
          <w:iCs/>
          <w:color w:val="4F81BD" w:themeColor="accent1"/>
        </w:rPr>
        <w:lastRenderedPageBreak/>
        <w:tab/>
      </w:r>
      <w:r w:rsidRPr="001B0341">
        <w:rPr>
          <w:b/>
          <w:iCs/>
          <w:color w:val="E36C0A" w:themeColor="accent6" w:themeShade="BF"/>
        </w:rPr>
        <w:t xml:space="preserve">*FANS ARE CONTROLLED VIA </w:t>
      </w:r>
      <w:r w:rsidR="007B38F8" w:rsidRPr="001B0341">
        <w:rPr>
          <w:b/>
          <w:iCs/>
          <w:color w:val="E36C0A" w:themeColor="accent6" w:themeShade="BF"/>
        </w:rPr>
        <w:t xml:space="preserve">SMOKE PURGE PANEL FIRE ALARM </w:t>
      </w:r>
      <w:r w:rsidRPr="001B0341">
        <w:rPr>
          <w:b/>
          <w:iCs/>
          <w:color w:val="E36C0A" w:themeColor="accent6" w:themeShade="BF"/>
        </w:rPr>
        <w:t>SYSTEM</w:t>
      </w:r>
    </w:p>
    <w:p w14:paraId="0298E06A" w14:textId="77777777" w:rsidR="00131279" w:rsidRPr="001B0341" w:rsidRDefault="00131279" w:rsidP="00117A36">
      <w:pPr>
        <w:widowControl/>
        <w:adjustRightInd w:val="0"/>
        <w:contextualSpacing/>
        <w:rPr>
          <w:rFonts w:asciiTheme="minorHAnsi" w:hAnsiTheme="minorHAnsi" w:cstheme="minorHAnsi"/>
          <w:bCs/>
          <w:sz w:val="20"/>
          <w:szCs w:val="20"/>
        </w:rPr>
      </w:pPr>
    </w:p>
    <w:p w14:paraId="5528C807" w14:textId="7BEA313D" w:rsidR="00131279" w:rsidRPr="001B0341" w:rsidRDefault="00131279" w:rsidP="00131279">
      <w:pPr>
        <w:pStyle w:val="PR2"/>
        <w:tabs>
          <w:tab w:val="num" w:pos="1440"/>
          <w:tab w:val="num" w:pos="1566"/>
        </w:tabs>
        <w:spacing w:after="0"/>
        <w:ind w:left="1566"/>
        <w:rPr>
          <w:b/>
          <w:sz w:val="24"/>
        </w:rPr>
      </w:pPr>
      <w:r w:rsidRPr="001B0341">
        <w:rPr>
          <w:b/>
          <w:sz w:val="24"/>
        </w:rPr>
        <w:t>Qty (1) General Kitchen Exhaust Fan KEF-1</w:t>
      </w:r>
      <w:r w:rsidR="00C83B06" w:rsidRPr="001B0341">
        <w:rPr>
          <w:b/>
          <w:sz w:val="24"/>
        </w:rPr>
        <w:t xml:space="preserve"> </w:t>
      </w:r>
    </w:p>
    <w:p w14:paraId="188EA90F" w14:textId="77777777" w:rsidR="00131279" w:rsidRPr="001B0341" w:rsidRDefault="00131279" w:rsidP="00131279">
      <w:pPr>
        <w:widowControl/>
        <w:numPr>
          <w:ilvl w:val="4"/>
          <w:numId w:val="29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jc w:val="both"/>
      </w:pPr>
      <w:r w:rsidRPr="001B0341">
        <w:rPr>
          <w:rFonts w:ascii="Calibri" w:eastAsia="Calibri" w:hAnsi="Calibri" w:cs="Calibri"/>
        </w:rPr>
        <w:t>Furnish and Install DDC Controller</w:t>
      </w:r>
    </w:p>
    <w:p w14:paraId="587724C3" w14:textId="0117DD6B" w:rsidR="007B38F8" w:rsidRPr="001B0341" w:rsidRDefault="007B38F8" w:rsidP="007B38F8">
      <w:pPr>
        <w:pStyle w:val="PR2"/>
        <w:numPr>
          <w:ilvl w:val="4"/>
          <w:numId w:val="29"/>
        </w:numPr>
        <w:tabs>
          <w:tab w:val="clear" w:pos="864"/>
        </w:tabs>
        <w:spacing w:after="0"/>
      </w:pPr>
      <w:r w:rsidRPr="001B0341">
        <w:t xml:space="preserve">Furnish and Install Space Temperature Sensor </w:t>
      </w:r>
    </w:p>
    <w:p w14:paraId="33F874B3" w14:textId="77777777" w:rsidR="00131279" w:rsidRPr="001B0341" w:rsidRDefault="00131279" w:rsidP="00131279">
      <w:pPr>
        <w:widowControl/>
        <w:numPr>
          <w:ilvl w:val="4"/>
          <w:numId w:val="29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jc w:val="both"/>
      </w:pPr>
      <w:r w:rsidRPr="001B0341">
        <w:rPr>
          <w:rFonts w:ascii="Calibri" w:eastAsia="Calibri" w:hAnsi="Calibri" w:cs="Calibri"/>
        </w:rPr>
        <w:t>Furnish Fan Start / Stop and Status</w:t>
      </w:r>
    </w:p>
    <w:p w14:paraId="5DA1BF1B" w14:textId="77777777" w:rsidR="00131279" w:rsidRPr="001B0341" w:rsidRDefault="00131279" w:rsidP="00131279">
      <w:pPr>
        <w:widowControl/>
        <w:numPr>
          <w:ilvl w:val="4"/>
          <w:numId w:val="29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jc w:val="both"/>
        <w:rPr>
          <w:rFonts w:ascii="Calibri" w:eastAsia="Calibri" w:hAnsi="Calibri" w:cs="Calibri"/>
        </w:rPr>
      </w:pPr>
      <w:r w:rsidRPr="001B0341">
        <w:rPr>
          <w:rFonts w:ascii="Calibri" w:eastAsia="Calibri" w:hAnsi="Calibri" w:cs="Calibri"/>
        </w:rPr>
        <w:t xml:space="preserve">Furnish and Install Damper Actuator </w:t>
      </w:r>
    </w:p>
    <w:p w14:paraId="00B90606" w14:textId="366D7FAB" w:rsidR="00131279" w:rsidRPr="001B0341" w:rsidRDefault="00C83B06" w:rsidP="00C83B06">
      <w:pPr>
        <w:pStyle w:val="PR2"/>
        <w:numPr>
          <w:ilvl w:val="0"/>
          <w:numId w:val="0"/>
        </w:numPr>
        <w:spacing w:after="0" w:line="256" w:lineRule="auto"/>
        <w:ind w:left="1440" w:hanging="576"/>
        <w:rPr>
          <w:b/>
          <w:iCs/>
          <w:color w:val="E36C0A" w:themeColor="accent6" w:themeShade="BF"/>
        </w:rPr>
      </w:pPr>
      <w:r w:rsidRPr="001B0341">
        <w:rPr>
          <w:b/>
          <w:iCs/>
          <w:color w:val="E36C0A" w:themeColor="accent6" w:themeShade="BF"/>
        </w:rPr>
        <w:tab/>
        <w:t>*AS PER CONTROL DIAGRAM (M412.00)</w:t>
      </w:r>
    </w:p>
    <w:p w14:paraId="02F42E80" w14:textId="77777777" w:rsidR="00C83B06" w:rsidRPr="001B0341" w:rsidRDefault="00C83B06" w:rsidP="00C83B06">
      <w:pPr>
        <w:pStyle w:val="PR2"/>
        <w:numPr>
          <w:ilvl w:val="0"/>
          <w:numId w:val="0"/>
        </w:numPr>
        <w:spacing w:after="0" w:line="256" w:lineRule="auto"/>
        <w:rPr>
          <w:rFonts w:cstheme="minorHAnsi"/>
          <w:bCs/>
          <w:sz w:val="20"/>
          <w:szCs w:val="20"/>
        </w:rPr>
      </w:pPr>
    </w:p>
    <w:p w14:paraId="0D8A659D" w14:textId="77777777" w:rsidR="00131279" w:rsidRPr="001B0341" w:rsidRDefault="00131279" w:rsidP="00131279">
      <w:pPr>
        <w:pStyle w:val="PR2"/>
        <w:numPr>
          <w:ilvl w:val="0"/>
          <w:numId w:val="0"/>
        </w:numPr>
        <w:tabs>
          <w:tab w:val="num" w:pos="1440"/>
        </w:tabs>
        <w:spacing w:after="0"/>
        <w:rPr>
          <w:b/>
          <w:sz w:val="24"/>
        </w:rPr>
      </w:pPr>
      <w:r w:rsidRPr="001B0341">
        <w:rPr>
          <w:b/>
          <w:sz w:val="24"/>
        </w:rPr>
        <w:tab/>
        <w:t xml:space="preserve">Kitchen Exhaust System </w:t>
      </w:r>
    </w:p>
    <w:p w14:paraId="1168E7FE" w14:textId="5CB4B303" w:rsidR="00131279" w:rsidRPr="001B0341" w:rsidRDefault="00131279" w:rsidP="00131279">
      <w:pPr>
        <w:pStyle w:val="PR2"/>
        <w:tabs>
          <w:tab w:val="num" w:pos="1440"/>
          <w:tab w:val="num" w:pos="1566"/>
        </w:tabs>
        <w:spacing w:after="0"/>
        <w:ind w:left="1566"/>
        <w:rPr>
          <w:b/>
          <w:sz w:val="24"/>
        </w:rPr>
      </w:pPr>
      <w:r w:rsidRPr="001B0341">
        <w:rPr>
          <w:b/>
          <w:sz w:val="24"/>
        </w:rPr>
        <w:t>Qty (1) Kitchen Exhaust Fan KEF-2</w:t>
      </w:r>
    </w:p>
    <w:p w14:paraId="0098B858" w14:textId="77777777" w:rsidR="00131279" w:rsidRPr="001B0341" w:rsidRDefault="00131279" w:rsidP="00131279">
      <w:pPr>
        <w:pStyle w:val="PR2"/>
        <w:tabs>
          <w:tab w:val="num" w:pos="1440"/>
          <w:tab w:val="num" w:pos="1566"/>
        </w:tabs>
        <w:spacing w:after="0"/>
        <w:ind w:left="1566"/>
        <w:rPr>
          <w:b/>
          <w:sz w:val="24"/>
        </w:rPr>
      </w:pPr>
      <w:r w:rsidRPr="001B0341">
        <w:rPr>
          <w:b/>
          <w:sz w:val="24"/>
        </w:rPr>
        <w:t xml:space="preserve">Qty (2) Kitchen Hood </w:t>
      </w:r>
    </w:p>
    <w:p w14:paraId="7DE4BCDD" w14:textId="782D3016" w:rsidR="00131279" w:rsidRPr="001B0341" w:rsidRDefault="00131279" w:rsidP="00131279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r w:rsidRPr="001B0341">
        <w:t xml:space="preserve">Interlock wiring b/w </w:t>
      </w:r>
      <w:r w:rsidR="007B38F8" w:rsidRPr="001B0341">
        <w:t>AHU</w:t>
      </w:r>
      <w:r w:rsidRPr="001B0341">
        <w:t xml:space="preserve"> and Kitchen Exhaust Fan Operation</w:t>
      </w:r>
    </w:p>
    <w:p w14:paraId="4B2E73A1" w14:textId="77777777" w:rsidR="00131279" w:rsidRPr="001B0341" w:rsidRDefault="00131279" w:rsidP="00131279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r w:rsidRPr="001B0341">
        <w:t>Interlock wiring w/ Dietician’s HOA Switch at Kitchen Hood Control Panel Operation</w:t>
      </w:r>
    </w:p>
    <w:p w14:paraId="157374A3" w14:textId="77777777" w:rsidR="00131279" w:rsidRPr="001B0341" w:rsidRDefault="00131279" w:rsidP="00131279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r w:rsidRPr="001B0341">
        <w:t xml:space="preserve">Furnish and Install CT for Fan Status </w:t>
      </w:r>
    </w:p>
    <w:p w14:paraId="094E4DD6" w14:textId="77777777" w:rsidR="00131279" w:rsidRPr="001B0341" w:rsidRDefault="00131279" w:rsidP="00131279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r w:rsidRPr="001B0341">
        <w:t xml:space="preserve">Furnish and Install Damper Actuator (Exhaust Fan) </w:t>
      </w:r>
    </w:p>
    <w:p w14:paraId="2F1D2E6A" w14:textId="77777777" w:rsidR="00131279" w:rsidRPr="001B0341" w:rsidRDefault="00131279" w:rsidP="00117A36">
      <w:pPr>
        <w:widowControl/>
        <w:adjustRightInd w:val="0"/>
        <w:contextualSpacing/>
        <w:rPr>
          <w:rFonts w:asciiTheme="minorHAnsi" w:hAnsiTheme="minorHAnsi" w:cstheme="minorHAnsi"/>
          <w:bCs/>
          <w:sz w:val="20"/>
          <w:szCs w:val="20"/>
        </w:rPr>
      </w:pPr>
    </w:p>
    <w:p w14:paraId="58538F2C" w14:textId="0FB55013" w:rsidR="007B38F8" w:rsidRPr="001B0341" w:rsidRDefault="007B38F8" w:rsidP="007B38F8">
      <w:pPr>
        <w:pStyle w:val="PR2"/>
        <w:tabs>
          <w:tab w:val="num" w:pos="1440"/>
          <w:tab w:val="num" w:pos="1566"/>
        </w:tabs>
        <w:spacing w:after="0"/>
        <w:ind w:left="1566"/>
      </w:pPr>
      <w:bookmarkStart w:id="8" w:name="_Hlk219477964"/>
      <w:r w:rsidRPr="001B0341">
        <w:rPr>
          <w:b/>
          <w:sz w:val="24"/>
        </w:rPr>
        <w:t xml:space="preserve">Qty (1) Canopy Area Supply Fan SF-100B | Qty (1) </w:t>
      </w:r>
      <w:r w:rsidR="00294B75" w:rsidRPr="001B0341">
        <w:rPr>
          <w:b/>
          <w:sz w:val="24"/>
        </w:rPr>
        <w:t xml:space="preserve">Electric Duct Heater </w:t>
      </w:r>
      <w:r w:rsidRPr="001B0341">
        <w:rPr>
          <w:b/>
          <w:sz w:val="24"/>
        </w:rPr>
        <w:t>EDH-1</w:t>
      </w:r>
    </w:p>
    <w:p w14:paraId="18A87EFA" w14:textId="77777777" w:rsidR="007B38F8" w:rsidRPr="001B0341" w:rsidRDefault="007B38F8" w:rsidP="007B38F8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r w:rsidRPr="001B0341">
        <w:t xml:space="preserve">Furnish and Install DDC Controller </w:t>
      </w:r>
    </w:p>
    <w:p w14:paraId="433008F4" w14:textId="77777777" w:rsidR="007B38F8" w:rsidRPr="001B0341" w:rsidRDefault="007B38F8" w:rsidP="007B38F8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r w:rsidRPr="001B0341">
        <w:t>Furnish and Install Space Temperature Sensor</w:t>
      </w:r>
    </w:p>
    <w:p w14:paraId="131BF731" w14:textId="16D889DF" w:rsidR="007B38F8" w:rsidRPr="001B0341" w:rsidRDefault="007B38F8" w:rsidP="007B38F8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r w:rsidRPr="001B0341">
        <w:t>Furnish Supply Fan Start / Stop and Status</w:t>
      </w:r>
    </w:p>
    <w:p w14:paraId="371946C2" w14:textId="77777777" w:rsidR="007B38F8" w:rsidRPr="001B0341" w:rsidRDefault="007B38F8" w:rsidP="007B38F8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bookmarkStart w:id="9" w:name="_Hlk218269119"/>
      <w:bookmarkEnd w:id="8"/>
      <w:r w:rsidRPr="001B0341">
        <w:t>Furnish EDH Enable / Disable, Status</w:t>
      </w:r>
    </w:p>
    <w:p w14:paraId="56047C91" w14:textId="7C8CCD8D" w:rsidR="007B38F8" w:rsidRPr="001B0341" w:rsidRDefault="007B38F8" w:rsidP="00294B75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r w:rsidRPr="001B0341">
        <w:t xml:space="preserve">Furnish and Install EDH Discharge Air Temperature Sensor </w:t>
      </w:r>
      <w:bookmarkEnd w:id="9"/>
    </w:p>
    <w:p w14:paraId="06F3F6E6" w14:textId="77777777" w:rsidR="007B38F8" w:rsidRPr="001B0341" w:rsidRDefault="007B38F8" w:rsidP="00117A36">
      <w:pPr>
        <w:widowControl/>
        <w:adjustRightInd w:val="0"/>
        <w:contextualSpacing/>
        <w:rPr>
          <w:rFonts w:asciiTheme="minorHAnsi" w:hAnsiTheme="minorHAnsi" w:cstheme="minorHAnsi"/>
          <w:bCs/>
          <w:sz w:val="20"/>
          <w:szCs w:val="20"/>
        </w:rPr>
      </w:pPr>
    </w:p>
    <w:p w14:paraId="44C1A84A" w14:textId="1856765A" w:rsidR="00302AD8" w:rsidRPr="001B0341" w:rsidRDefault="00302AD8" w:rsidP="001F657D">
      <w:pPr>
        <w:pStyle w:val="PR2"/>
        <w:tabs>
          <w:tab w:val="num" w:pos="1440"/>
          <w:tab w:val="num" w:pos="1566"/>
        </w:tabs>
        <w:spacing w:after="0"/>
        <w:ind w:left="1566"/>
        <w:rPr>
          <w:b/>
          <w:sz w:val="24"/>
        </w:rPr>
      </w:pPr>
      <w:r w:rsidRPr="001B0341">
        <w:rPr>
          <w:b/>
          <w:sz w:val="24"/>
        </w:rPr>
        <w:t>Qty (1) Roof Storage Room Exhaust Fan EX-R03</w:t>
      </w:r>
      <w:r w:rsidR="001F657D" w:rsidRPr="001B0341">
        <w:rPr>
          <w:b/>
          <w:sz w:val="24"/>
        </w:rPr>
        <w:t xml:space="preserve"> | </w:t>
      </w:r>
      <w:r w:rsidRPr="001B0341">
        <w:rPr>
          <w:b/>
          <w:sz w:val="24"/>
        </w:rPr>
        <w:t>Qty (2) Motorized Damper MD-3, 4</w:t>
      </w:r>
    </w:p>
    <w:p w14:paraId="3CD9BF5E" w14:textId="77777777" w:rsidR="00302AD8" w:rsidRPr="001B0341" w:rsidRDefault="00302AD8" w:rsidP="00302AD8">
      <w:pPr>
        <w:widowControl/>
        <w:numPr>
          <w:ilvl w:val="4"/>
          <w:numId w:val="29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jc w:val="both"/>
      </w:pPr>
      <w:r w:rsidRPr="001B0341">
        <w:rPr>
          <w:rFonts w:ascii="Calibri" w:eastAsia="Calibri" w:hAnsi="Calibri" w:cs="Calibri"/>
          <w:color w:val="000000"/>
        </w:rPr>
        <w:t>Furnish and Install DDC Controller</w:t>
      </w:r>
    </w:p>
    <w:p w14:paraId="088F4D12" w14:textId="77777777" w:rsidR="00302AD8" w:rsidRPr="001B0341" w:rsidRDefault="00302AD8" w:rsidP="00302AD8">
      <w:pPr>
        <w:widowControl/>
        <w:numPr>
          <w:ilvl w:val="4"/>
          <w:numId w:val="29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jc w:val="both"/>
      </w:pPr>
      <w:r w:rsidRPr="001B0341">
        <w:rPr>
          <w:rFonts w:ascii="Calibri" w:eastAsia="Calibri" w:hAnsi="Calibri" w:cs="Calibri"/>
          <w:color w:val="000000"/>
        </w:rPr>
        <w:t>Furnish Fan Start / Stop and Status</w:t>
      </w:r>
    </w:p>
    <w:p w14:paraId="7C8C6FCC" w14:textId="77777777" w:rsidR="00302AD8" w:rsidRPr="001B0341" w:rsidRDefault="00302AD8" w:rsidP="00302AD8">
      <w:pPr>
        <w:widowControl/>
        <w:numPr>
          <w:ilvl w:val="4"/>
          <w:numId w:val="29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jc w:val="both"/>
      </w:pPr>
      <w:r w:rsidRPr="001B0341">
        <w:rPr>
          <w:rFonts w:ascii="Calibri" w:eastAsia="Calibri" w:hAnsi="Calibri" w:cs="Calibri"/>
          <w:color w:val="000000"/>
        </w:rPr>
        <w:t xml:space="preserve">Furnish and Install Exhaust Fan Damper Actuator </w:t>
      </w:r>
    </w:p>
    <w:p w14:paraId="32A9D128" w14:textId="77777777" w:rsidR="00302AD8" w:rsidRPr="001B0341" w:rsidRDefault="00302AD8" w:rsidP="00302AD8">
      <w:pPr>
        <w:pStyle w:val="PR2"/>
        <w:numPr>
          <w:ilvl w:val="4"/>
          <w:numId w:val="29"/>
        </w:numPr>
        <w:tabs>
          <w:tab w:val="clear" w:pos="864"/>
        </w:tabs>
        <w:spacing w:after="0"/>
      </w:pPr>
      <w:r w:rsidRPr="001B0341">
        <w:t xml:space="preserve">Furnish and Install Make-up Air Damper Actuator </w:t>
      </w:r>
    </w:p>
    <w:p w14:paraId="30CA69B0" w14:textId="77777777" w:rsidR="00E82B3C" w:rsidRPr="001B0341" w:rsidRDefault="00E82B3C" w:rsidP="00E82B3C">
      <w:pPr>
        <w:pStyle w:val="PR2"/>
        <w:numPr>
          <w:ilvl w:val="0"/>
          <w:numId w:val="0"/>
        </w:numPr>
        <w:spacing w:after="0"/>
        <w:rPr>
          <w:bCs/>
          <w:sz w:val="20"/>
          <w:szCs w:val="18"/>
        </w:rPr>
      </w:pPr>
    </w:p>
    <w:p w14:paraId="60454693" w14:textId="72B91F13" w:rsidR="00E82B3C" w:rsidRPr="001B0341" w:rsidRDefault="00E82B3C" w:rsidP="00E82B3C">
      <w:pPr>
        <w:pStyle w:val="PR2"/>
        <w:tabs>
          <w:tab w:val="num" w:pos="1440"/>
          <w:tab w:val="num" w:pos="1566"/>
        </w:tabs>
        <w:spacing w:after="0"/>
        <w:ind w:left="1566"/>
        <w:rPr>
          <w:b/>
          <w:sz w:val="24"/>
        </w:rPr>
      </w:pPr>
      <w:r w:rsidRPr="001B0341">
        <w:rPr>
          <w:b/>
          <w:sz w:val="24"/>
        </w:rPr>
        <w:t>Qty (2) Electric Air Curtain ARC-1.1, 1.2</w:t>
      </w:r>
    </w:p>
    <w:p w14:paraId="5CB153BC" w14:textId="10DAB9F1" w:rsidR="00E82B3C" w:rsidRPr="001B0341" w:rsidRDefault="00E82B3C" w:rsidP="00E82B3C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r w:rsidRPr="001B0341">
        <w:t xml:space="preserve">Interlock w/ Door Switch (Furnished by Unit Mfr.) </w:t>
      </w:r>
      <w:r w:rsidRPr="001B0341">
        <w:rPr>
          <w:b/>
          <w:bCs/>
        </w:rPr>
        <w:t>– (Qty. 4 Total) 2 per Unit (As per Schedule)</w:t>
      </w:r>
    </w:p>
    <w:p w14:paraId="16FDDBE3" w14:textId="77777777" w:rsidR="00612465" w:rsidRPr="001B0341" w:rsidRDefault="00E82B3C" w:rsidP="00612465">
      <w:pPr>
        <w:pStyle w:val="PR2"/>
        <w:numPr>
          <w:ilvl w:val="0"/>
          <w:numId w:val="0"/>
        </w:numPr>
        <w:spacing w:after="0"/>
        <w:ind w:left="1440"/>
        <w:rPr>
          <w:b/>
          <w:bCs/>
          <w:color w:val="E36C0A" w:themeColor="accent6" w:themeShade="BF"/>
        </w:rPr>
      </w:pPr>
      <w:r w:rsidRPr="001B0341">
        <w:rPr>
          <w:b/>
          <w:bCs/>
          <w:color w:val="E36C0A" w:themeColor="accent6" w:themeShade="BF"/>
        </w:rPr>
        <w:t xml:space="preserve"> </w:t>
      </w:r>
      <w:r w:rsidR="00612465" w:rsidRPr="001B0341">
        <w:rPr>
          <w:b/>
          <w:bCs/>
          <w:color w:val="E36C0A" w:themeColor="accent6" w:themeShade="BF"/>
        </w:rPr>
        <w:t xml:space="preserve">*INTEGRAL THERMOSTAT </w:t>
      </w:r>
    </w:p>
    <w:p w14:paraId="048FAD74" w14:textId="77777777" w:rsidR="00612465" w:rsidRPr="001B0341" w:rsidRDefault="00612465" w:rsidP="00E82B3C">
      <w:pPr>
        <w:pStyle w:val="PR2"/>
        <w:numPr>
          <w:ilvl w:val="0"/>
          <w:numId w:val="0"/>
        </w:numPr>
        <w:spacing w:after="0"/>
        <w:rPr>
          <w:color w:val="E36C0A" w:themeColor="accent6" w:themeShade="BF"/>
        </w:rPr>
      </w:pPr>
    </w:p>
    <w:p w14:paraId="69ADAE39" w14:textId="3263EC88" w:rsidR="00E82B3C" w:rsidRPr="001B0341" w:rsidRDefault="00E82B3C" w:rsidP="00E82B3C">
      <w:pPr>
        <w:pStyle w:val="PR2"/>
        <w:tabs>
          <w:tab w:val="num" w:pos="1440"/>
          <w:tab w:val="num" w:pos="1566"/>
        </w:tabs>
        <w:spacing w:after="0"/>
        <w:ind w:left="1566"/>
        <w:rPr>
          <w:b/>
          <w:sz w:val="24"/>
        </w:rPr>
      </w:pPr>
      <w:r w:rsidRPr="001B0341">
        <w:rPr>
          <w:b/>
          <w:sz w:val="24"/>
        </w:rPr>
        <w:t xml:space="preserve">Qty (4) Recessed Wall Electric </w:t>
      </w:r>
      <w:r w:rsidRPr="001B0341">
        <w:rPr>
          <w:b/>
          <w:sz w:val="24"/>
          <w:szCs w:val="24"/>
        </w:rPr>
        <w:t>Cabinet Unit Heater CBH-A</w:t>
      </w:r>
    </w:p>
    <w:p w14:paraId="4701C09C" w14:textId="1B9281D7" w:rsidR="00E82B3C" w:rsidRPr="001B0341" w:rsidRDefault="00E82B3C" w:rsidP="00E82B3C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r w:rsidRPr="001B0341">
        <w:t xml:space="preserve">Furnish and Install BACnet Thermostat </w:t>
      </w:r>
      <w:r w:rsidRPr="001B0341">
        <w:rPr>
          <w:b/>
          <w:bCs/>
        </w:rPr>
        <w:t>– (Qty. 1 Total)</w:t>
      </w:r>
    </w:p>
    <w:p w14:paraId="3C029A41" w14:textId="77777777" w:rsidR="00171C79" w:rsidRPr="001B0341" w:rsidRDefault="00171C79" w:rsidP="00171C79">
      <w:pPr>
        <w:pStyle w:val="PR2"/>
        <w:numPr>
          <w:ilvl w:val="0"/>
          <w:numId w:val="0"/>
        </w:numPr>
        <w:spacing w:after="0"/>
        <w:rPr>
          <w:bCs/>
        </w:rPr>
      </w:pPr>
    </w:p>
    <w:p w14:paraId="4AE48E06" w14:textId="6921C016" w:rsidR="00171C79" w:rsidRPr="001B0341" w:rsidRDefault="00171C79" w:rsidP="00171C79">
      <w:pPr>
        <w:pStyle w:val="PR2"/>
        <w:tabs>
          <w:tab w:val="num" w:pos="1440"/>
          <w:tab w:val="num" w:pos="1566"/>
        </w:tabs>
        <w:spacing w:after="0"/>
        <w:ind w:left="1566"/>
        <w:rPr>
          <w:b/>
          <w:sz w:val="24"/>
        </w:rPr>
      </w:pPr>
      <w:r w:rsidRPr="001B0341">
        <w:rPr>
          <w:b/>
          <w:sz w:val="24"/>
        </w:rPr>
        <w:t xml:space="preserve">Qty (43) </w:t>
      </w:r>
      <w:r w:rsidRPr="001B0341">
        <w:rPr>
          <w:b/>
          <w:sz w:val="24"/>
          <w:szCs w:val="24"/>
        </w:rPr>
        <w:t>Electric Cabinet Unit Heater</w:t>
      </w:r>
      <w:r w:rsidRPr="001B0341">
        <w:rPr>
          <w:b/>
          <w:color w:val="EE0000"/>
          <w:sz w:val="24"/>
          <w:szCs w:val="24"/>
        </w:rPr>
        <w:t xml:space="preserve"> </w:t>
      </w:r>
      <w:r w:rsidRPr="001B0341">
        <w:rPr>
          <w:b/>
          <w:sz w:val="24"/>
          <w:szCs w:val="24"/>
        </w:rPr>
        <w:t>ECUH-##</w:t>
      </w:r>
    </w:p>
    <w:p w14:paraId="3D2950ED" w14:textId="1CAF98BA" w:rsidR="00171C79" w:rsidRPr="001B0341" w:rsidRDefault="00171C79" w:rsidP="00171C79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r w:rsidRPr="001B0341">
        <w:t xml:space="preserve">Furnish and Install BACnet Thermostat </w:t>
      </w:r>
      <w:r w:rsidRPr="001B0341">
        <w:rPr>
          <w:b/>
          <w:bCs/>
        </w:rPr>
        <w:t>– (Qty. 42 Total)</w:t>
      </w:r>
    </w:p>
    <w:p w14:paraId="1D483478" w14:textId="77777777" w:rsidR="00E82B3C" w:rsidRPr="001B0341" w:rsidRDefault="00E82B3C" w:rsidP="00E82B3C">
      <w:pPr>
        <w:pStyle w:val="PR2"/>
        <w:numPr>
          <w:ilvl w:val="0"/>
          <w:numId w:val="0"/>
        </w:numPr>
        <w:spacing w:after="0"/>
        <w:rPr>
          <w:color w:val="E36C0A" w:themeColor="accent6" w:themeShade="BF"/>
          <w:sz w:val="20"/>
          <w:szCs w:val="20"/>
        </w:rPr>
      </w:pPr>
    </w:p>
    <w:p w14:paraId="59184A4E" w14:textId="37D118FF" w:rsidR="00A06B48" w:rsidRPr="001B0341" w:rsidRDefault="00A06B48" w:rsidP="00A06B48">
      <w:pPr>
        <w:pStyle w:val="PR2"/>
        <w:tabs>
          <w:tab w:val="num" w:pos="1440"/>
          <w:tab w:val="num" w:pos="1566"/>
        </w:tabs>
        <w:spacing w:after="0"/>
        <w:ind w:left="1566"/>
        <w:rPr>
          <w:b/>
          <w:sz w:val="24"/>
        </w:rPr>
      </w:pPr>
      <w:r w:rsidRPr="001B0341">
        <w:rPr>
          <w:b/>
          <w:sz w:val="24"/>
        </w:rPr>
        <w:t xml:space="preserve">Qty (11) </w:t>
      </w:r>
      <w:r w:rsidRPr="001B0341">
        <w:rPr>
          <w:b/>
          <w:sz w:val="24"/>
          <w:szCs w:val="24"/>
        </w:rPr>
        <w:t>Electric Unit Heater</w:t>
      </w:r>
      <w:r w:rsidRPr="001B0341">
        <w:rPr>
          <w:b/>
          <w:color w:val="EE0000"/>
          <w:sz w:val="24"/>
          <w:szCs w:val="24"/>
        </w:rPr>
        <w:t xml:space="preserve"> </w:t>
      </w:r>
      <w:r w:rsidRPr="001B0341">
        <w:rPr>
          <w:b/>
          <w:sz w:val="24"/>
          <w:szCs w:val="24"/>
        </w:rPr>
        <w:t>EUH-##</w:t>
      </w:r>
    </w:p>
    <w:p w14:paraId="13E78581" w14:textId="04BB0A7C" w:rsidR="00A06B48" w:rsidRPr="001B0341" w:rsidRDefault="00A06B48" w:rsidP="00A06B48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r w:rsidRPr="001B0341">
        <w:t xml:space="preserve">Furnish and Install BACnet Thermostat </w:t>
      </w:r>
      <w:r w:rsidRPr="001B0341">
        <w:rPr>
          <w:b/>
          <w:bCs/>
        </w:rPr>
        <w:t>– (Qty. 11 Total)</w:t>
      </w:r>
    </w:p>
    <w:p w14:paraId="0AEF01E9" w14:textId="77777777" w:rsidR="00684D04" w:rsidRPr="001B0341" w:rsidRDefault="00684D04" w:rsidP="00684D04">
      <w:pPr>
        <w:widowControl/>
        <w:adjustRightInd w:val="0"/>
        <w:contextualSpacing/>
        <w:rPr>
          <w:rFonts w:asciiTheme="minorHAnsi" w:hAnsiTheme="minorHAnsi" w:cstheme="minorHAnsi"/>
          <w:bCs/>
          <w:sz w:val="20"/>
          <w:szCs w:val="20"/>
        </w:rPr>
      </w:pPr>
    </w:p>
    <w:p w14:paraId="0E28F4FB" w14:textId="09147394" w:rsidR="00684D04" w:rsidRPr="001B0341" w:rsidRDefault="00684D04" w:rsidP="00684D04">
      <w:pPr>
        <w:pStyle w:val="PR2"/>
        <w:tabs>
          <w:tab w:val="num" w:pos="1440"/>
          <w:tab w:val="num" w:pos="1566"/>
        </w:tabs>
        <w:spacing w:after="0"/>
        <w:ind w:left="1566"/>
        <w:rPr>
          <w:b/>
          <w:sz w:val="24"/>
          <w:szCs w:val="24"/>
        </w:rPr>
      </w:pPr>
      <w:r w:rsidRPr="001B0341">
        <w:rPr>
          <w:b/>
          <w:sz w:val="24"/>
          <w:szCs w:val="24"/>
        </w:rPr>
        <w:t>Qty (1</w:t>
      </w:r>
      <w:r w:rsidR="00FE5BBA" w:rsidRPr="001B0341">
        <w:rPr>
          <w:b/>
          <w:sz w:val="24"/>
          <w:szCs w:val="24"/>
        </w:rPr>
        <w:t>05</w:t>
      </w:r>
      <w:r w:rsidRPr="001B0341">
        <w:rPr>
          <w:b/>
          <w:sz w:val="24"/>
          <w:szCs w:val="24"/>
        </w:rPr>
        <w:t xml:space="preserve">) Electric Baseboard Heater </w:t>
      </w:r>
    </w:p>
    <w:p w14:paraId="544AF08A" w14:textId="4D8C8534" w:rsidR="00684D04" w:rsidRPr="001B0341" w:rsidRDefault="00684D04" w:rsidP="00684D04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r w:rsidRPr="001B0341">
        <w:t xml:space="preserve">Interlock with Associated VAV Unit Operation </w:t>
      </w:r>
    </w:p>
    <w:p w14:paraId="59FAB02E" w14:textId="77777777" w:rsidR="00684D04" w:rsidRPr="001B0341" w:rsidRDefault="00684D04" w:rsidP="00684D04">
      <w:pPr>
        <w:widowControl/>
        <w:adjustRightInd w:val="0"/>
        <w:contextualSpacing/>
        <w:rPr>
          <w:rFonts w:asciiTheme="minorHAnsi" w:hAnsiTheme="minorHAnsi" w:cstheme="minorHAnsi"/>
          <w:bCs/>
          <w:sz w:val="20"/>
          <w:szCs w:val="20"/>
        </w:rPr>
      </w:pPr>
    </w:p>
    <w:p w14:paraId="0145AA95" w14:textId="560BD909" w:rsidR="00684D04" w:rsidRPr="001B0341" w:rsidRDefault="00684D04" w:rsidP="00684D04">
      <w:pPr>
        <w:pStyle w:val="PR2"/>
        <w:tabs>
          <w:tab w:val="num" w:pos="1440"/>
          <w:tab w:val="num" w:pos="1566"/>
        </w:tabs>
        <w:spacing w:after="0"/>
        <w:ind w:left="1566"/>
        <w:rPr>
          <w:b/>
          <w:sz w:val="24"/>
          <w:szCs w:val="24"/>
        </w:rPr>
      </w:pPr>
      <w:r w:rsidRPr="001B0341">
        <w:rPr>
          <w:b/>
          <w:sz w:val="24"/>
          <w:szCs w:val="24"/>
        </w:rPr>
        <w:lastRenderedPageBreak/>
        <w:t>Qty (</w:t>
      </w:r>
      <w:r w:rsidR="00FE5BBA" w:rsidRPr="001B0341">
        <w:rPr>
          <w:b/>
          <w:sz w:val="24"/>
          <w:szCs w:val="24"/>
        </w:rPr>
        <w:t>8</w:t>
      </w:r>
      <w:r w:rsidRPr="001B0341">
        <w:rPr>
          <w:b/>
          <w:sz w:val="24"/>
          <w:szCs w:val="24"/>
        </w:rPr>
        <w:t xml:space="preserve">) Electric Baseboard Heater </w:t>
      </w:r>
    </w:p>
    <w:p w14:paraId="68ADCFBF" w14:textId="248B5951" w:rsidR="00684D04" w:rsidRPr="001B0341" w:rsidRDefault="00684D04" w:rsidP="00684D04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r w:rsidRPr="001B0341">
        <w:t xml:space="preserve">Furnish and Install BACnet Thermostat </w:t>
      </w:r>
      <w:r w:rsidRPr="001B0341">
        <w:rPr>
          <w:b/>
          <w:bCs/>
        </w:rPr>
        <w:t xml:space="preserve">– </w:t>
      </w:r>
      <w:r w:rsidR="00FE5BBA" w:rsidRPr="001B0341">
        <w:rPr>
          <w:b/>
          <w:bCs/>
        </w:rPr>
        <w:t>(</w:t>
      </w:r>
      <w:r w:rsidRPr="001B0341">
        <w:rPr>
          <w:b/>
          <w:bCs/>
        </w:rPr>
        <w:t xml:space="preserve">Qty. </w:t>
      </w:r>
      <w:r w:rsidR="00FE5BBA" w:rsidRPr="001B0341">
        <w:rPr>
          <w:b/>
          <w:bCs/>
        </w:rPr>
        <w:t>5</w:t>
      </w:r>
      <w:r w:rsidRPr="001B0341">
        <w:rPr>
          <w:b/>
          <w:bCs/>
        </w:rPr>
        <w:t xml:space="preserve"> Total</w:t>
      </w:r>
      <w:r w:rsidR="00FE5BBA" w:rsidRPr="001B0341">
        <w:rPr>
          <w:b/>
          <w:bCs/>
        </w:rPr>
        <w:t>)</w:t>
      </w:r>
    </w:p>
    <w:p w14:paraId="14DC0E2B" w14:textId="77777777" w:rsidR="00A06B48" w:rsidRDefault="00A06B48" w:rsidP="00E82B3C">
      <w:pPr>
        <w:pStyle w:val="PR2"/>
        <w:numPr>
          <w:ilvl w:val="0"/>
          <w:numId w:val="0"/>
        </w:numPr>
        <w:spacing w:after="0"/>
        <w:rPr>
          <w:color w:val="E36C0A" w:themeColor="accent6" w:themeShade="BF"/>
          <w:sz w:val="20"/>
          <w:szCs w:val="20"/>
        </w:rPr>
      </w:pPr>
    </w:p>
    <w:p w14:paraId="2DED2F89" w14:textId="7083945C" w:rsidR="00262E20" w:rsidRPr="00E1477B" w:rsidRDefault="00262E20" w:rsidP="00262E20">
      <w:pPr>
        <w:pStyle w:val="PR2"/>
        <w:tabs>
          <w:tab w:val="num" w:pos="1566"/>
        </w:tabs>
        <w:spacing w:after="0"/>
        <w:ind w:left="1566"/>
        <w:rPr>
          <w:b/>
          <w:sz w:val="24"/>
          <w:szCs w:val="24"/>
        </w:rPr>
      </w:pPr>
      <w:r>
        <w:rPr>
          <w:b/>
          <w:sz w:val="24"/>
          <w:szCs w:val="24"/>
        </w:rPr>
        <w:t>*</w:t>
      </w:r>
      <w:r w:rsidRPr="00E1477B">
        <w:rPr>
          <w:b/>
          <w:sz w:val="24"/>
          <w:szCs w:val="24"/>
        </w:rPr>
        <w:t>Qty (</w:t>
      </w:r>
      <w:r w:rsidR="005C651C">
        <w:rPr>
          <w:b/>
          <w:sz w:val="24"/>
          <w:szCs w:val="24"/>
        </w:rPr>
        <w:t>3</w:t>
      </w:r>
      <w:r w:rsidRPr="00E1477B">
        <w:rPr>
          <w:b/>
          <w:sz w:val="24"/>
          <w:szCs w:val="24"/>
        </w:rPr>
        <w:t>)</w:t>
      </w:r>
      <w:r>
        <w:rPr>
          <w:b/>
          <w:sz w:val="24"/>
          <w:szCs w:val="24"/>
        </w:rPr>
        <w:t xml:space="preserve"> Heat Pump</w:t>
      </w:r>
      <w:r w:rsidRPr="00E1477B">
        <w:rPr>
          <w:b/>
          <w:sz w:val="24"/>
          <w:szCs w:val="24"/>
        </w:rPr>
        <w:t xml:space="preserve"> Water Heater </w:t>
      </w:r>
      <w:r>
        <w:rPr>
          <w:b/>
          <w:sz w:val="24"/>
          <w:szCs w:val="24"/>
        </w:rPr>
        <w:t>HP</w:t>
      </w:r>
      <w:r w:rsidRPr="00E1477B">
        <w:rPr>
          <w:b/>
          <w:sz w:val="24"/>
          <w:szCs w:val="24"/>
        </w:rPr>
        <w:t>W</w:t>
      </w:r>
      <w:r>
        <w:rPr>
          <w:b/>
          <w:sz w:val="24"/>
          <w:szCs w:val="24"/>
        </w:rPr>
        <w:t>H-1, 2</w:t>
      </w:r>
      <w:r w:rsidR="005C651C">
        <w:rPr>
          <w:b/>
          <w:sz w:val="24"/>
          <w:szCs w:val="24"/>
        </w:rPr>
        <w:t>, 3</w:t>
      </w:r>
      <w:r w:rsidRPr="00E1477B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| Qty (2) Recirculating Pump </w:t>
      </w:r>
      <w:r w:rsidR="00392B2E">
        <w:rPr>
          <w:b/>
          <w:sz w:val="24"/>
          <w:szCs w:val="24"/>
        </w:rPr>
        <w:t xml:space="preserve">HWCP-1, 2 </w:t>
      </w:r>
      <w:r w:rsidRPr="004C134E">
        <w:rPr>
          <w:b/>
          <w:color w:val="E36C0A" w:themeColor="accent6" w:themeShade="BF"/>
          <w:sz w:val="24"/>
          <w:szCs w:val="24"/>
        </w:rPr>
        <w:t>– As per Control Diagram 1 (M4</w:t>
      </w:r>
      <w:r w:rsidR="007C2A09">
        <w:rPr>
          <w:b/>
          <w:color w:val="E36C0A" w:themeColor="accent6" w:themeShade="BF"/>
          <w:sz w:val="24"/>
          <w:szCs w:val="24"/>
        </w:rPr>
        <w:t>13</w:t>
      </w:r>
      <w:r w:rsidRPr="004C134E">
        <w:rPr>
          <w:b/>
          <w:color w:val="E36C0A" w:themeColor="accent6" w:themeShade="BF"/>
          <w:sz w:val="24"/>
          <w:szCs w:val="24"/>
        </w:rPr>
        <w:t>.00)</w:t>
      </w:r>
    </w:p>
    <w:p w14:paraId="7F45732E" w14:textId="77777777" w:rsidR="00262E20" w:rsidRDefault="00262E20" w:rsidP="00262E20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r>
        <w:t xml:space="preserve">Furnish and Install DDC Controller </w:t>
      </w:r>
    </w:p>
    <w:p w14:paraId="679E6B82" w14:textId="47629484" w:rsidR="00262E20" w:rsidRDefault="00262E20" w:rsidP="005C651C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r w:rsidRPr="009E257C">
        <w:t>Furnish and Install Hot Water Supply / Return Temperature</w:t>
      </w:r>
      <w:r>
        <w:t xml:space="preserve"> Sensor </w:t>
      </w:r>
      <w:r w:rsidRPr="005C651C">
        <w:rPr>
          <w:b/>
          <w:bCs/>
        </w:rPr>
        <w:t>– (Qty. 4 Total)</w:t>
      </w:r>
    </w:p>
    <w:p w14:paraId="438F4EAA" w14:textId="77777777" w:rsidR="00262E20" w:rsidRPr="00686E60" w:rsidRDefault="00262E20" w:rsidP="00262E20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r w:rsidRPr="009E257C">
        <w:t>Furnish and Install</w:t>
      </w:r>
      <w:r>
        <w:t xml:space="preserve"> CT for Recirculating Pump Status </w:t>
      </w:r>
      <w:r w:rsidRPr="009D3950">
        <w:rPr>
          <w:b/>
          <w:bCs/>
        </w:rPr>
        <w:t xml:space="preserve">– (Qty. </w:t>
      </w:r>
      <w:r>
        <w:rPr>
          <w:b/>
          <w:bCs/>
        </w:rPr>
        <w:t>2</w:t>
      </w:r>
      <w:r w:rsidRPr="009D3950">
        <w:rPr>
          <w:b/>
          <w:bCs/>
        </w:rPr>
        <w:t xml:space="preserve"> Total)</w:t>
      </w:r>
    </w:p>
    <w:p w14:paraId="6BC9B3EF" w14:textId="105ECE59" w:rsidR="00262E20" w:rsidRPr="00297EDD" w:rsidRDefault="00262E20" w:rsidP="00262E20">
      <w:pPr>
        <w:pStyle w:val="PR2"/>
        <w:numPr>
          <w:ilvl w:val="4"/>
          <w:numId w:val="12"/>
        </w:numPr>
        <w:tabs>
          <w:tab w:val="clear" w:pos="864"/>
        </w:tabs>
        <w:spacing w:after="0" w:line="254" w:lineRule="auto"/>
      </w:pPr>
      <w:r w:rsidRPr="00297EDD">
        <w:t>Electrical Power Meter</w:t>
      </w:r>
      <w:r w:rsidR="00297EDD">
        <w:t xml:space="preserve"> </w:t>
      </w:r>
      <w:r w:rsidR="00297EDD" w:rsidRPr="00297EDD">
        <w:t>(Furnished and Installed by Others)</w:t>
      </w:r>
      <w:r w:rsidR="00297EDD">
        <w:t xml:space="preserve"> </w:t>
      </w:r>
      <w:r w:rsidRPr="00297EDD">
        <w:rPr>
          <w:b/>
          <w:bCs/>
        </w:rPr>
        <w:t xml:space="preserve">– (Qty. </w:t>
      </w:r>
      <w:r w:rsidR="005C651C">
        <w:rPr>
          <w:b/>
          <w:bCs/>
        </w:rPr>
        <w:t>3</w:t>
      </w:r>
      <w:r w:rsidRPr="00297EDD">
        <w:rPr>
          <w:b/>
          <w:bCs/>
        </w:rPr>
        <w:t xml:space="preserve"> Total)</w:t>
      </w:r>
    </w:p>
    <w:p w14:paraId="3408D268" w14:textId="77777777" w:rsidR="00262E20" w:rsidRDefault="00262E20" w:rsidP="00262E20">
      <w:pPr>
        <w:pStyle w:val="PR2"/>
        <w:numPr>
          <w:ilvl w:val="5"/>
          <w:numId w:val="12"/>
        </w:numPr>
        <w:spacing w:after="0" w:line="254" w:lineRule="auto"/>
      </w:pPr>
      <w:r w:rsidRPr="009E257C">
        <w:t>BMS Communication Wiring to Mfr. Provided BMS Interface</w:t>
      </w:r>
    </w:p>
    <w:p w14:paraId="517CBFEA" w14:textId="0CB4B9F1" w:rsidR="00262E20" w:rsidRPr="00333777" w:rsidRDefault="00262E20" w:rsidP="00262E20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r w:rsidRPr="00333777">
        <w:t>Furnish BMS Communication Wiring to</w:t>
      </w:r>
      <w:r>
        <w:t xml:space="preserve"> </w:t>
      </w:r>
      <w:r w:rsidRPr="006C3EC8">
        <w:rPr>
          <w:b/>
          <w:bCs/>
        </w:rPr>
        <w:t>HWHP Factory</w:t>
      </w:r>
      <w:r w:rsidRPr="00333777">
        <w:t xml:space="preserve"> Controls</w:t>
      </w:r>
      <w:r>
        <w:t xml:space="preserve"> </w:t>
      </w:r>
      <w:r w:rsidRPr="009D3950">
        <w:rPr>
          <w:b/>
          <w:bCs/>
        </w:rPr>
        <w:t xml:space="preserve">– (Qty. </w:t>
      </w:r>
      <w:r w:rsidR="005C651C">
        <w:rPr>
          <w:b/>
          <w:bCs/>
        </w:rPr>
        <w:t xml:space="preserve">3 </w:t>
      </w:r>
      <w:r w:rsidRPr="009D3950">
        <w:rPr>
          <w:b/>
          <w:bCs/>
        </w:rPr>
        <w:t>Total)</w:t>
      </w:r>
    </w:p>
    <w:p w14:paraId="39DB4F92" w14:textId="77777777" w:rsidR="00262E20" w:rsidRPr="00333777" w:rsidRDefault="00262E20" w:rsidP="00262E20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r w:rsidRPr="00333777">
        <w:t>Map Available Points Via Mfr. Provided BMS Interface</w:t>
      </w:r>
    </w:p>
    <w:p w14:paraId="2D886C88" w14:textId="102AB33B" w:rsidR="00262E20" w:rsidRDefault="00262E20" w:rsidP="00262E20">
      <w:pPr>
        <w:pStyle w:val="PR2"/>
        <w:numPr>
          <w:ilvl w:val="0"/>
          <w:numId w:val="9"/>
        </w:numPr>
        <w:spacing w:after="0"/>
      </w:pPr>
      <w:r w:rsidRPr="00686E60">
        <w:t>AME requires mfr. Rep to assist in integration, cost to be incurred by mech contractor</w:t>
      </w:r>
      <w:r w:rsidR="006E0F2B">
        <w:t xml:space="preserve"> </w:t>
      </w:r>
    </w:p>
    <w:p w14:paraId="206DB420" w14:textId="456CFC92" w:rsidR="006E0F2B" w:rsidRPr="00333777" w:rsidRDefault="006E0F2B" w:rsidP="006E0F2B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r w:rsidRPr="00333777">
        <w:t>Furnish BMS Communication Wiring</w:t>
      </w:r>
      <w:r w:rsidRPr="006C3EC8">
        <w:rPr>
          <w:b/>
          <w:bCs/>
        </w:rPr>
        <w:t xml:space="preserve"> </w:t>
      </w:r>
      <w:r w:rsidR="007C2A09">
        <w:rPr>
          <w:b/>
          <w:bCs/>
        </w:rPr>
        <w:t xml:space="preserve">Domestic HW Control Panel </w:t>
      </w:r>
      <w:r w:rsidRPr="00333777">
        <w:t>Controls</w:t>
      </w:r>
      <w:r>
        <w:t xml:space="preserve"> </w:t>
      </w:r>
      <w:r w:rsidRPr="009D3950">
        <w:rPr>
          <w:b/>
          <w:bCs/>
        </w:rPr>
        <w:t xml:space="preserve">– </w:t>
      </w:r>
      <w:r w:rsidR="007C2A09">
        <w:rPr>
          <w:b/>
          <w:bCs/>
        </w:rPr>
        <w:t>As per Note 2 (M413)</w:t>
      </w:r>
    </w:p>
    <w:p w14:paraId="2BA3F3D0" w14:textId="77777777" w:rsidR="006E0F2B" w:rsidRPr="00333777" w:rsidRDefault="006E0F2B" w:rsidP="006E0F2B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r w:rsidRPr="00333777">
        <w:t>Map Available Points Via Mfr. Provided BMS Interface</w:t>
      </w:r>
    </w:p>
    <w:p w14:paraId="6A3A9D28" w14:textId="058BEA48" w:rsidR="006E0F2B" w:rsidRPr="00686E60" w:rsidRDefault="006E0F2B" w:rsidP="006E0F2B">
      <w:pPr>
        <w:pStyle w:val="PR2"/>
        <w:numPr>
          <w:ilvl w:val="0"/>
          <w:numId w:val="9"/>
        </w:numPr>
        <w:spacing w:after="0"/>
      </w:pPr>
      <w:r w:rsidRPr="00686E60">
        <w:t>AME requires mfr. Rep to assist in integration, cost to be incurred by mech contractor</w:t>
      </w:r>
    </w:p>
    <w:p w14:paraId="0A55237B" w14:textId="7F3EE286" w:rsidR="00297EDD" w:rsidRDefault="00262E20" w:rsidP="00E82B3C">
      <w:pPr>
        <w:pStyle w:val="PR2"/>
        <w:numPr>
          <w:ilvl w:val="0"/>
          <w:numId w:val="0"/>
        </w:numPr>
        <w:spacing w:after="0"/>
        <w:rPr>
          <w:b/>
          <w:color w:val="E36C0A" w:themeColor="accent6" w:themeShade="BF"/>
        </w:rPr>
      </w:pPr>
      <w:r>
        <w:rPr>
          <w:bCs/>
        </w:rPr>
        <w:tab/>
      </w:r>
      <w:r w:rsidRPr="001266AB">
        <w:rPr>
          <w:b/>
          <w:color w:val="E36C0A" w:themeColor="accent6" w:themeShade="BF"/>
        </w:rPr>
        <w:t xml:space="preserve">*MIXING VALVE BY OTHERS </w:t>
      </w:r>
    </w:p>
    <w:p w14:paraId="4F790779" w14:textId="77777777" w:rsidR="00297EDD" w:rsidRPr="00297EDD" w:rsidRDefault="00297EDD" w:rsidP="00E82B3C">
      <w:pPr>
        <w:pStyle w:val="PR2"/>
        <w:numPr>
          <w:ilvl w:val="0"/>
          <w:numId w:val="0"/>
        </w:numPr>
        <w:spacing w:after="0"/>
        <w:rPr>
          <w:b/>
          <w:color w:val="E36C0A" w:themeColor="accent6" w:themeShade="BF"/>
        </w:rPr>
      </w:pPr>
    </w:p>
    <w:p w14:paraId="6448CE46" w14:textId="77777777" w:rsidR="00297EDD" w:rsidRPr="00AF52F2" w:rsidRDefault="00297EDD" w:rsidP="00297EDD">
      <w:pPr>
        <w:pStyle w:val="PR2"/>
        <w:tabs>
          <w:tab w:val="num" w:pos="1440"/>
          <w:tab w:val="num" w:pos="1566"/>
        </w:tabs>
        <w:spacing w:after="0"/>
        <w:ind w:left="1566"/>
        <w:rPr>
          <w:b/>
          <w:sz w:val="24"/>
        </w:rPr>
      </w:pPr>
      <w:r w:rsidRPr="00AF52F2">
        <w:rPr>
          <w:b/>
          <w:sz w:val="24"/>
        </w:rPr>
        <w:t>Qty (</w:t>
      </w:r>
      <w:r>
        <w:rPr>
          <w:b/>
          <w:sz w:val="24"/>
        </w:rPr>
        <w:t>1</w:t>
      </w:r>
      <w:r w:rsidRPr="00AF52F2">
        <w:rPr>
          <w:b/>
          <w:sz w:val="24"/>
        </w:rPr>
        <w:t xml:space="preserve">) </w:t>
      </w:r>
      <w:r>
        <w:rPr>
          <w:b/>
          <w:sz w:val="24"/>
        </w:rPr>
        <w:t>Emergency Generator</w:t>
      </w:r>
      <w:r w:rsidRPr="00AF52F2">
        <w:rPr>
          <w:b/>
          <w:sz w:val="24"/>
        </w:rPr>
        <w:t xml:space="preserve"> </w:t>
      </w:r>
    </w:p>
    <w:p w14:paraId="581E3DAD" w14:textId="77777777" w:rsidR="00297EDD" w:rsidRDefault="00297EDD" w:rsidP="00297EDD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r>
        <w:t xml:space="preserve">Furnish Control Wiring b/w Generator and Remote-control Panel </w:t>
      </w:r>
    </w:p>
    <w:p w14:paraId="1B31056B" w14:textId="291172F3" w:rsidR="00297EDD" w:rsidRDefault="00297EDD" w:rsidP="00297EDD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r w:rsidRPr="00AF52F2">
        <w:t>Furnish</w:t>
      </w:r>
      <w:r>
        <w:t xml:space="preserve"> </w:t>
      </w:r>
      <w:r w:rsidR="005C651C">
        <w:t xml:space="preserve">Belly Fuel Tank </w:t>
      </w:r>
      <w:r>
        <w:t xml:space="preserve">Alarm Via Common Alarm Output </w:t>
      </w:r>
    </w:p>
    <w:p w14:paraId="42A99F1B" w14:textId="77777777" w:rsidR="00297EDD" w:rsidRDefault="00297EDD" w:rsidP="00297EDD">
      <w:pPr>
        <w:pStyle w:val="PR2"/>
        <w:numPr>
          <w:ilvl w:val="5"/>
          <w:numId w:val="12"/>
        </w:numPr>
        <w:spacing w:after="0"/>
      </w:pPr>
      <w:r>
        <w:t xml:space="preserve">High Level Alarm </w:t>
      </w:r>
    </w:p>
    <w:p w14:paraId="0049A25C" w14:textId="77777777" w:rsidR="00297EDD" w:rsidRDefault="00297EDD" w:rsidP="00297EDD">
      <w:pPr>
        <w:pStyle w:val="PR2"/>
        <w:numPr>
          <w:ilvl w:val="5"/>
          <w:numId w:val="12"/>
        </w:numPr>
        <w:spacing w:after="0"/>
      </w:pPr>
      <w:r>
        <w:t xml:space="preserve">Low Level Alarm </w:t>
      </w:r>
    </w:p>
    <w:p w14:paraId="23E644D8" w14:textId="77777777" w:rsidR="00297EDD" w:rsidRDefault="00297EDD" w:rsidP="00297EDD">
      <w:pPr>
        <w:pStyle w:val="PR2"/>
        <w:numPr>
          <w:ilvl w:val="5"/>
          <w:numId w:val="12"/>
        </w:numPr>
        <w:spacing w:after="0"/>
      </w:pPr>
      <w:r>
        <w:t xml:space="preserve">Leak Alarm </w:t>
      </w:r>
    </w:p>
    <w:p w14:paraId="1726F433" w14:textId="77777777" w:rsidR="00297EDD" w:rsidRPr="0087014E" w:rsidRDefault="00297EDD" w:rsidP="00297EDD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r w:rsidRPr="0087014E">
        <w:t xml:space="preserve">Furnish and Install Horn and Strobe Sensor </w:t>
      </w:r>
      <w:r w:rsidRPr="004B2ACB">
        <w:rPr>
          <w:b/>
          <w:bCs/>
        </w:rPr>
        <w:t>– As per</w:t>
      </w:r>
      <w:r>
        <w:rPr>
          <w:b/>
          <w:bCs/>
        </w:rPr>
        <w:t xml:space="preserve"> </w:t>
      </w:r>
      <w:r w:rsidRPr="009D0CDC">
        <w:rPr>
          <w:b/>
          <w:bCs/>
        </w:rPr>
        <w:t>15985 - 8</w:t>
      </w:r>
      <w:r>
        <w:rPr>
          <w:b/>
          <w:bCs/>
        </w:rPr>
        <w:t>6</w:t>
      </w:r>
    </w:p>
    <w:p w14:paraId="3314F159" w14:textId="3D82E4E8" w:rsidR="00661012" w:rsidRDefault="00661012" w:rsidP="00297EDD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r w:rsidRPr="009E257C">
        <w:t xml:space="preserve">Furnish and Install </w:t>
      </w:r>
      <w:r>
        <w:t xml:space="preserve">Damper Actuator </w:t>
      </w:r>
      <w:r>
        <w:rPr>
          <w:b/>
          <w:bCs/>
        </w:rPr>
        <w:t xml:space="preserve">– As per </w:t>
      </w:r>
      <w:r w:rsidRPr="00661012">
        <w:rPr>
          <w:b/>
          <w:bCs/>
        </w:rPr>
        <w:t>15985 - 91</w:t>
      </w:r>
    </w:p>
    <w:p w14:paraId="737C758C" w14:textId="49F0B9CE" w:rsidR="00297EDD" w:rsidRPr="00333777" w:rsidRDefault="00297EDD" w:rsidP="00297EDD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r w:rsidRPr="00333777">
        <w:t>Furnish BMS Communication Wiring to</w:t>
      </w:r>
      <w:r>
        <w:t xml:space="preserve"> </w:t>
      </w:r>
      <w:r>
        <w:rPr>
          <w:b/>
          <w:bCs/>
        </w:rPr>
        <w:t xml:space="preserve">Generator </w:t>
      </w:r>
      <w:r w:rsidRPr="006C3EC8">
        <w:rPr>
          <w:b/>
          <w:bCs/>
        </w:rPr>
        <w:t>Factory</w:t>
      </w:r>
      <w:r w:rsidRPr="00333777">
        <w:t xml:space="preserve"> Controls</w:t>
      </w:r>
      <w:r>
        <w:t xml:space="preserve"> </w:t>
      </w:r>
    </w:p>
    <w:p w14:paraId="08B67A6B" w14:textId="77777777" w:rsidR="00297EDD" w:rsidRPr="00333777" w:rsidRDefault="00297EDD" w:rsidP="00297EDD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r w:rsidRPr="00333777">
        <w:t>Map Available Points Via Mfr. Provided BMS Interface</w:t>
      </w:r>
    </w:p>
    <w:p w14:paraId="5B830667" w14:textId="77777777" w:rsidR="00297EDD" w:rsidRPr="008869B1" w:rsidRDefault="00297EDD" w:rsidP="00297EDD">
      <w:pPr>
        <w:pStyle w:val="PR2"/>
        <w:numPr>
          <w:ilvl w:val="0"/>
          <w:numId w:val="9"/>
        </w:numPr>
        <w:spacing w:after="0"/>
        <w:rPr>
          <w:highlight w:val="yellow"/>
        </w:rPr>
      </w:pPr>
      <w:r w:rsidRPr="008869B1">
        <w:rPr>
          <w:highlight w:val="yellow"/>
        </w:rPr>
        <w:t>AME requires mfr. Rep to assist in integration, cost to be incurred by mech contractor</w:t>
      </w:r>
    </w:p>
    <w:p w14:paraId="4C998BB6" w14:textId="1D73A354" w:rsidR="00297EDD" w:rsidRPr="00333777" w:rsidRDefault="00297EDD" w:rsidP="00297EDD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r w:rsidRPr="00333777">
        <w:t>Furnish BMS Communication Wiring to</w:t>
      </w:r>
      <w:r>
        <w:t xml:space="preserve"> </w:t>
      </w:r>
      <w:r>
        <w:rPr>
          <w:b/>
          <w:bCs/>
        </w:rPr>
        <w:t xml:space="preserve">Alarm Panel </w:t>
      </w:r>
    </w:p>
    <w:p w14:paraId="3991AD58" w14:textId="77777777" w:rsidR="00297EDD" w:rsidRPr="00333777" w:rsidRDefault="00297EDD" w:rsidP="00297EDD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r w:rsidRPr="00333777">
        <w:t>Map Available Points Via Mfr. Provided BMS Interface</w:t>
      </w:r>
    </w:p>
    <w:p w14:paraId="24B3D5D9" w14:textId="77777777" w:rsidR="00297EDD" w:rsidRPr="00D92383" w:rsidRDefault="00297EDD" w:rsidP="00297EDD">
      <w:pPr>
        <w:pStyle w:val="PR2"/>
        <w:numPr>
          <w:ilvl w:val="0"/>
          <w:numId w:val="9"/>
        </w:numPr>
        <w:spacing w:after="0"/>
        <w:rPr>
          <w:highlight w:val="yellow"/>
        </w:rPr>
      </w:pPr>
      <w:r w:rsidRPr="00D92383">
        <w:rPr>
          <w:highlight w:val="yellow"/>
        </w:rPr>
        <w:t>AME requires mfr. Rep to assist in integration, cost to be incurred by mech contractor</w:t>
      </w:r>
    </w:p>
    <w:p w14:paraId="221FA73F" w14:textId="77777777" w:rsidR="00297EDD" w:rsidRDefault="00297EDD" w:rsidP="00297EDD">
      <w:pPr>
        <w:pStyle w:val="PR2"/>
        <w:numPr>
          <w:ilvl w:val="0"/>
          <w:numId w:val="0"/>
        </w:numPr>
        <w:spacing w:after="0"/>
        <w:ind w:left="1440" w:hanging="576"/>
        <w:rPr>
          <w:b/>
          <w:bCs/>
          <w:color w:val="EE0000"/>
        </w:rPr>
      </w:pPr>
      <w:r w:rsidRPr="00D92383">
        <w:rPr>
          <w:b/>
          <w:bCs/>
          <w:color w:val="EE0000"/>
        </w:rPr>
        <w:tab/>
        <w:t xml:space="preserve">*Remote Annunciator Panel in the Custodian’s Office by Others </w:t>
      </w:r>
    </w:p>
    <w:p w14:paraId="1EC1E2FE" w14:textId="77777777" w:rsidR="00E82B3C" w:rsidRPr="00E82B3C" w:rsidRDefault="00E82B3C" w:rsidP="00E82B3C">
      <w:pPr>
        <w:pStyle w:val="PR2"/>
        <w:numPr>
          <w:ilvl w:val="0"/>
          <w:numId w:val="0"/>
        </w:numPr>
        <w:spacing w:after="0"/>
        <w:rPr>
          <w:color w:val="E36C0A" w:themeColor="accent6" w:themeShade="BF"/>
          <w:sz w:val="20"/>
          <w:szCs w:val="20"/>
        </w:rPr>
      </w:pPr>
    </w:p>
    <w:p w14:paraId="76287743" w14:textId="45A0CB6F" w:rsidR="00E82B3C" w:rsidRPr="00C23D82" w:rsidRDefault="00E82B3C" w:rsidP="00E82B3C">
      <w:pPr>
        <w:pStyle w:val="PR2"/>
        <w:tabs>
          <w:tab w:val="num" w:pos="1440"/>
          <w:tab w:val="num" w:pos="1566"/>
        </w:tabs>
        <w:spacing w:after="0"/>
        <w:ind w:left="1566"/>
        <w:rPr>
          <w:b/>
          <w:sz w:val="24"/>
        </w:rPr>
      </w:pPr>
      <w:r w:rsidRPr="00C23D82">
        <w:rPr>
          <w:b/>
          <w:sz w:val="24"/>
        </w:rPr>
        <w:t>Qty (</w:t>
      </w:r>
      <w:r>
        <w:rPr>
          <w:b/>
          <w:sz w:val="24"/>
        </w:rPr>
        <w:t>2</w:t>
      </w:r>
      <w:r w:rsidRPr="00C23D82">
        <w:rPr>
          <w:b/>
          <w:sz w:val="24"/>
        </w:rPr>
        <w:t>) S</w:t>
      </w:r>
      <w:r>
        <w:rPr>
          <w:b/>
          <w:sz w:val="24"/>
        </w:rPr>
        <w:t>ub-Slab Depressurization System</w:t>
      </w:r>
      <w:r>
        <w:rPr>
          <w:b/>
          <w:color w:val="E36C0A" w:themeColor="accent6" w:themeShade="BF"/>
          <w:sz w:val="24"/>
        </w:rPr>
        <w:t xml:space="preserve"> </w:t>
      </w:r>
      <w:r>
        <w:rPr>
          <w:b/>
          <w:sz w:val="24"/>
        </w:rPr>
        <w:t>SF-1, 2 (</w:t>
      </w:r>
      <w:r w:rsidRPr="008C0262">
        <w:rPr>
          <w:b/>
          <w:sz w:val="24"/>
        </w:rPr>
        <w:t>H205.00</w:t>
      </w:r>
      <w:r>
        <w:rPr>
          <w:b/>
          <w:sz w:val="24"/>
        </w:rPr>
        <w:t>)</w:t>
      </w:r>
    </w:p>
    <w:p w14:paraId="09742C38" w14:textId="77777777" w:rsidR="00E82B3C" w:rsidRDefault="00E82B3C" w:rsidP="00E82B3C">
      <w:pPr>
        <w:widowControl/>
        <w:numPr>
          <w:ilvl w:val="4"/>
          <w:numId w:val="29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jc w:val="both"/>
      </w:pPr>
      <w:r>
        <w:rPr>
          <w:rFonts w:ascii="Calibri" w:eastAsia="Calibri" w:hAnsi="Calibri" w:cs="Calibri"/>
          <w:color w:val="000000"/>
        </w:rPr>
        <w:t xml:space="preserve">Furnish and Install Interposing relay for Mfr. Provided DP Switch for BMS Connection </w:t>
      </w:r>
      <w:r>
        <w:rPr>
          <w:rFonts w:ascii="Calibri" w:eastAsia="Calibri" w:hAnsi="Calibri" w:cs="Calibri"/>
          <w:b/>
          <w:bCs/>
          <w:color w:val="000000"/>
        </w:rPr>
        <w:t>– As per H205.00</w:t>
      </w:r>
    </w:p>
    <w:p w14:paraId="48D122F4" w14:textId="77777777" w:rsidR="00E82B3C" w:rsidRPr="00056DA6" w:rsidRDefault="00E82B3C" w:rsidP="00E82B3C">
      <w:pPr>
        <w:widowControl/>
        <w:numPr>
          <w:ilvl w:val="4"/>
          <w:numId w:val="29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jc w:val="both"/>
      </w:pPr>
      <w:r w:rsidRPr="00056DA6">
        <w:rPr>
          <w:rFonts w:ascii="Calibri" w:eastAsia="Calibri" w:hAnsi="Calibri" w:cs="Calibri"/>
        </w:rPr>
        <w:t xml:space="preserve">Furnish BMS Communication Wiring to </w:t>
      </w:r>
      <w:r w:rsidRPr="00056DA6">
        <w:rPr>
          <w:rFonts w:ascii="Calibri" w:eastAsia="Calibri" w:hAnsi="Calibri" w:cs="Calibri"/>
          <w:b/>
          <w:bCs/>
        </w:rPr>
        <w:t xml:space="preserve">Factory </w:t>
      </w:r>
      <w:r w:rsidRPr="00056DA6">
        <w:rPr>
          <w:rFonts w:ascii="Calibri" w:eastAsia="Calibri" w:hAnsi="Calibri" w:cs="Calibri"/>
        </w:rPr>
        <w:t xml:space="preserve">Controls </w:t>
      </w:r>
    </w:p>
    <w:p w14:paraId="1A36D6D7" w14:textId="77777777" w:rsidR="00E82B3C" w:rsidRPr="00056DA6" w:rsidRDefault="00E82B3C" w:rsidP="00E82B3C">
      <w:pPr>
        <w:widowControl/>
        <w:numPr>
          <w:ilvl w:val="4"/>
          <w:numId w:val="29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jc w:val="both"/>
      </w:pPr>
      <w:r w:rsidRPr="00056DA6">
        <w:rPr>
          <w:rFonts w:ascii="Calibri" w:eastAsia="Calibri" w:hAnsi="Calibri" w:cs="Calibri"/>
        </w:rPr>
        <w:t>Map Available Points Via Mfr. Provided BMS Interface</w:t>
      </w:r>
    </w:p>
    <w:p w14:paraId="44DCB4AC" w14:textId="77777777" w:rsidR="00E82B3C" w:rsidRPr="00121143" w:rsidRDefault="00E82B3C" w:rsidP="0005548E">
      <w:pPr>
        <w:pStyle w:val="PR2"/>
        <w:numPr>
          <w:ilvl w:val="0"/>
          <w:numId w:val="9"/>
        </w:numPr>
        <w:spacing w:after="0"/>
        <w:rPr>
          <w:highlight w:val="yellow"/>
        </w:rPr>
      </w:pPr>
      <w:r w:rsidRPr="00121143">
        <w:rPr>
          <w:rFonts w:ascii="Calibri" w:eastAsia="Calibri" w:hAnsi="Calibri" w:cs="Calibri"/>
          <w:highlight w:val="yellow"/>
        </w:rPr>
        <w:t>AME requires mfr. rep to assist in integration, cost to be incurred by Mech Contractor</w:t>
      </w:r>
    </w:p>
    <w:p w14:paraId="18692CCB" w14:textId="77777777" w:rsidR="00E82B3C" w:rsidRDefault="00E82B3C" w:rsidP="0005548E">
      <w:pPr>
        <w:pStyle w:val="PR2"/>
        <w:numPr>
          <w:ilvl w:val="0"/>
          <w:numId w:val="0"/>
        </w:numPr>
        <w:spacing w:after="0"/>
        <w:rPr>
          <w:sz w:val="20"/>
          <w:szCs w:val="20"/>
          <w:highlight w:val="yellow"/>
        </w:rPr>
      </w:pPr>
    </w:p>
    <w:p w14:paraId="5C360930" w14:textId="46C87D6B" w:rsidR="0005548E" w:rsidRDefault="0005548E" w:rsidP="0005548E">
      <w:pPr>
        <w:pStyle w:val="PR2"/>
        <w:tabs>
          <w:tab w:val="num" w:pos="1440"/>
          <w:tab w:val="num" w:pos="1566"/>
        </w:tabs>
        <w:spacing w:after="0"/>
        <w:ind w:left="1566"/>
        <w:rPr>
          <w:b/>
          <w:sz w:val="24"/>
        </w:rPr>
      </w:pPr>
      <w:r w:rsidRPr="00CD60F7">
        <w:rPr>
          <w:b/>
          <w:sz w:val="24"/>
        </w:rPr>
        <w:t xml:space="preserve">Qty (1) </w:t>
      </w:r>
      <w:r w:rsidRPr="00B2313D">
        <w:rPr>
          <w:b/>
          <w:sz w:val="24"/>
        </w:rPr>
        <w:t xml:space="preserve">Refrigerant </w:t>
      </w:r>
      <w:r>
        <w:rPr>
          <w:b/>
          <w:sz w:val="24"/>
        </w:rPr>
        <w:t xml:space="preserve">Shaft </w:t>
      </w:r>
      <w:r w:rsidRPr="00B2313D">
        <w:rPr>
          <w:b/>
          <w:sz w:val="24"/>
        </w:rPr>
        <w:t xml:space="preserve">Leak Detection </w:t>
      </w:r>
      <w:r w:rsidR="007B5F11">
        <w:rPr>
          <w:b/>
          <w:sz w:val="24"/>
        </w:rPr>
        <w:t>– As per Keynote 7 (</w:t>
      </w:r>
      <w:r w:rsidR="007B5F11" w:rsidRPr="007B5F11">
        <w:rPr>
          <w:b/>
          <w:sz w:val="24"/>
        </w:rPr>
        <w:t>M101.00</w:t>
      </w:r>
      <w:r w:rsidR="007B5F11">
        <w:rPr>
          <w:b/>
          <w:sz w:val="24"/>
        </w:rPr>
        <w:t>)</w:t>
      </w:r>
    </w:p>
    <w:p w14:paraId="200B4FAE" w14:textId="6A62A7F8" w:rsidR="0005548E" w:rsidRPr="00B2313D" w:rsidRDefault="0005548E" w:rsidP="0005548E">
      <w:pPr>
        <w:widowControl/>
        <w:numPr>
          <w:ilvl w:val="4"/>
          <w:numId w:val="29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jc w:val="both"/>
      </w:pPr>
      <w:r w:rsidRPr="00CD60F7">
        <w:rPr>
          <w:rFonts w:ascii="Calibri" w:eastAsia="Calibri" w:hAnsi="Calibri" w:cs="Calibri"/>
          <w:color w:val="000000"/>
        </w:rPr>
        <w:t xml:space="preserve">Furnish and Install </w:t>
      </w:r>
      <w:r>
        <w:rPr>
          <w:rFonts w:ascii="Calibri" w:eastAsia="Calibri" w:hAnsi="Calibri" w:cs="Calibri"/>
          <w:color w:val="000000"/>
        </w:rPr>
        <w:t xml:space="preserve">Refrigerant Leak Detection Sensor </w:t>
      </w:r>
    </w:p>
    <w:p w14:paraId="76398E94" w14:textId="2835197B" w:rsidR="0005548E" w:rsidRDefault="0005548E" w:rsidP="0005548E">
      <w:pPr>
        <w:widowControl/>
        <w:numPr>
          <w:ilvl w:val="4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num" w:pos="1440"/>
        </w:tabs>
        <w:autoSpaceDE/>
        <w:autoSpaceDN/>
        <w:spacing w:line="259" w:lineRule="auto"/>
        <w:jc w:val="both"/>
        <w:rPr>
          <w:rFonts w:ascii="Calibri" w:eastAsia="Calibri" w:hAnsi="Calibri" w:cs="Calibri"/>
          <w:color w:val="000000"/>
        </w:rPr>
      </w:pPr>
      <w:r w:rsidRPr="00CD60F7">
        <w:rPr>
          <w:rFonts w:ascii="Calibri" w:eastAsia="Calibri" w:hAnsi="Calibri" w:cs="Calibri"/>
          <w:color w:val="000000"/>
        </w:rPr>
        <w:t xml:space="preserve">Furnish and Install Damper Actuator </w:t>
      </w:r>
    </w:p>
    <w:p w14:paraId="206FB597" w14:textId="09464EE7" w:rsidR="007B5F11" w:rsidRPr="007B5F11" w:rsidRDefault="007B5F11" w:rsidP="0005548E">
      <w:pPr>
        <w:widowControl/>
        <w:numPr>
          <w:ilvl w:val="4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num" w:pos="1440"/>
        </w:tabs>
        <w:autoSpaceDE/>
        <w:autoSpaceDN/>
        <w:spacing w:line="259" w:lineRule="auto"/>
        <w:jc w:val="both"/>
        <w:rPr>
          <w:rFonts w:ascii="Calibri" w:eastAsia="Calibri" w:hAnsi="Calibri" w:cs="Calibri"/>
          <w:color w:val="EE0000"/>
        </w:rPr>
      </w:pPr>
      <w:r w:rsidRPr="007B5F11">
        <w:rPr>
          <w:rFonts w:ascii="Calibri" w:eastAsia="Calibri" w:hAnsi="Calibri" w:cs="Calibri"/>
          <w:color w:val="EE0000"/>
        </w:rPr>
        <w:t xml:space="preserve">Necessary Interlock Wiring with Fire Alarm System </w:t>
      </w:r>
    </w:p>
    <w:p w14:paraId="420F3376" w14:textId="77777777" w:rsidR="0005548E" w:rsidRPr="0005548E" w:rsidRDefault="0005548E" w:rsidP="0005548E">
      <w:pPr>
        <w:pStyle w:val="PR2"/>
        <w:numPr>
          <w:ilvl w:val="0"/>
          <w:numId w:val="0"/>
        </w:numPr>
        <w:spacing w:after="0"/>
        <w:rPr>
          <w:sz w:val="20"/>
          <w:szCs w:val="20"/>
          <w:highlight w:val="yellow"/>
        </w:rPr>
      </w:pPr>
    </w:p>
    <w:p w14:paraId="6E37ACD2" w14:textId="77777777" w:rsidR="004F065C" w:rsidRPr="0005548E" w:rsidRDefault="004F065C" w:rsidP="004F065C">
      <w:pPr>
        <w:pStyle w:val="PR2"/>
        <w:tabs>
          <w:tab w:val="num" w:pos="1440"/>
          <w:tab w:val="num" w:pos="1566"/>
        </w:tabs>
        <w:spacing w:after="0"/>
        <w:ind w:left="1566"/>
        <w:rPr>
          <w:b/>
          <w:sz w:val="24"/>
        </w:rPr>
      </w:pPr>
      <w:r w:rsidRPr="0005548E">
        <w:rPr>
          <w:b/>
          <w:sz w:val="24"/>
        </w:rPr>
        <w:t>Misc Monitoring Systems</w:t>
      </w:r>
    </w:p>
    <w:p w14:paraId="68EDDCD0" w14:textId="77777777" w:rsidR="004F065C" w:rsidRPr="0005548E" w:rsidRDefault="004F065C" w:rsidP="004F065C">
      <w:pPr>
        <w:pStyle w:val="PR2"/>
        <w:numPr>
          <w:ilvl w:val="4"/>
          <w:numId w:val="12"/>
        </w:numPr>
        <w:tabs>
          <w:tab w:val="clear" w:pos="864"/>
        </w:tabs>
        <w:spacing w:after="0"/>
      </w:pPr>
      <w:r w:rsidRPr="0005548E">
        <w:t>Map Available Points Via Mfr. Provided BMS Interface or Connect to Nearby DDC Controller</w:t>
      </w:r>
    </w:p>
    <w:p w14:paraId="083D0064" w14:textId="77777777" w:rsidR="004F065C" w:rsidRPr="0005548E" w:rsidRDefault="004F065C" w:rsidP="004F065C">
      <w:pPr>
        <w:pStyle w:val="PR2"/>
        <w:numPr>
          <w:ilvl w:val="4"/>
          <w:numId w:val="34"/>
        </w:numPr>
        <w:tabs>
          <w:tab w:val="clear" w:pos="864"/>
        </w:tabs>
        <w:spacing w:after="0" w:line="254" w:lineRule="auto"/>
      </w:pPr>
      <w:r w:rsidRPr="0005548E">
        <w:t xml:space="preserve">Main Electrical Meter (Furnished and Installed by Others) </w:t>
      </w:r>
      <w:r w:rsidRPr="0005548E">
        <w:rPr>
          <w:b/>
          <w:bCs/>
        </w:rPr>
        <w:t>– (Qty. 1 Total)</w:t>
      </w:r>
    </w:p>
    <w:p w14:paraId="2744B43A" w14:textId="77777777" w:rsidR="004F065C" w:rsidRPr="0005548E" w:rsidRDefault="004F065C" w:rsidP="004F065C">
      <w:pPr>
        <w:pStyle w:val="PR2"/>
        <w:numPr>
          <w:ilvl w:val="6"/>
          <w:numId w:val="34"/>
        </w:numPr>
        <w:spacing w:after="0" w:line="254" w:lineRule="auto"/>
      </w:pPr>
      <w:r w:rsidRPr="0005548E">
        <w:t xml:space="preserve">Mfr. to Provide </w:t>
      </w:r>
      <w:r w:rsidRPr="0005548E">
        <w:rPr>
          <w:b/>
          <w:bCs/>
        </w:rPr>
        <w:t>Pulse Output</w:t>
      </w:r>
      <w:r w:rsidRPr="0005548E">
        <w:t xml:space="preserve"> for Monitoring at BMS</w:t>
      </w:r>
      <w:r w:rsidRPr="0005548E">
        <w:tab/>
      </w:r>
    </w:p>
    <w:p w14:paraId="11C2DBE1" w14:textId="77777777" w:rsidR="004F065C" w:rsidRPr="0005548E" w:rsidRDefault="004F065C" w:rsidP="004F065C">
      <w:pPr>
        <w:pStyle w:val="PR2"/>
        <w:numPr>
          <w:ilvl w:val="4"/>
          <w:numId w:val="34"/>
        </w:numPr>
        <w:tabs>
          <w:tab w:val="clear" w:pos="864"/>
        </w:tabs>
        <w:spacing w:after="0" w:line="254" w:lineRule="auto"/>
      </w:pPr>
      <w:r w:rsidRPr="0005548E">
        <w:t xml:space="preserve">Utility Electrical Meter (Furnished and Installed by Others) </w:t>
      </w:r>
      <w:r w:rsidRPr="0005548E">
        <w:rPr>
          <w:b/>
          <w:bCs/>
        </w:rPr>
        <w:t>– (Qty. 2 Total)</w:t>
      </w:r>
    </w:p>
    <w:p w14:paraId="7B7A1329" w14:textId="77777777" w:rsidR="004F065C" w:rsidRPr="0005548E" w:rsidRDefault="004F065C" w:rsidP="004F065C">
      <w:pPr>
        <w:pStyle w:val="PR2"/>
        <w:numPr>
          <w:ilvl w:val="6"/>
          <w:numId w:val="34"/>
        </w:numPr>
        <w:tabs>
          <w:tab w:val="clear" w:pos="2016"/>
        </w:tabs>
        <w:spacing w:after="0" w:line="254" w:lineRule="auto"/>
      </w:pPr>
      <w:r w:rsidRPr="0005548E">
        <w:t xml:space="preserve">Mfr. to Provide </w:t>
      </w:r>
      <w:r w:rsidRPr="0005548E">
        <w:rPr>
          <w:b/>
          <w:bCs/>
        </w:rPr>
        <w:t>Pulse Output</w:t>
      </w:r>
      <w:r w:rsidRPr="0005548E">
        <w:t xml:space="preserve"> for Monitoring at BMS</w:t>
      </w:r>
      <w:r w:rsidRPr="0005548E">
        <w:tab/>
      </w:r>
    </w:p>
    <w:p w14:paraId="1726851C" w14:textId="4BC2FD11" w:rsidR="007C2A09" w:rsidRPr="0005548E" w:rsidRDefault="007C2A09" w:rsidP="007C2A09">
      <w:pPr>
        <w:pStyle w:val="PR2"/>
        <w:numPr>
          <w:ilvl w:val="4"/>
          <w:numId w:val="34"/>
        </w:numPr>
        <w:tabs>
          <w:tab w:val="clear" w:pos="864"/>
        </w:tabs>
        <w:spacing w:after="0" w:line="254" w:lineRule="auto"/>
      </w:pPr>
      <w:r w:rsidRPr="0005548E">
        <w:t xml:space="preserve">Main Switchboard Meter (Furnished and Installed by Others) </w:t>
      </w:r>
      <w:r w:rsidRPr="0005548E">
        <w:rPr>
          <w:b/>
          <w:bCs/>
        </w:rPr>
        <w:t>– (Qty. 2 Total)</w:t>
      </w:r>
    </w:p>
    <w:p w14:paraId="3BCD4B24" w14:textId="77777777" w:rsidR="007C2A09" w:rsidRPr="0005548E" w:rsidRDefault="007C2A09" w:rsidP="007C2A09">
      <w:pPr>
        <w:pStyle w:val="PR2"/>
        <w:numPr>
          <w:ilvl w:val="6"/>
          <w:numId w:val="34"/>
        </w:numPr>
        <w:spacing w:after="0" w:line="254" w:lineRule="auto"/>
      </w:pPr>
      <w:r w:rsidRPr="0005548E">
        <w:t xml:space="preserve">Mfr. to Provide </w:t>
      </w:r>
      <w:r w:rsidRPr="0005548E">
        <w:rPr>
          <w:b/>
          <w:bCs/>
        </w:rPr>
        <w:t>Pulse Output</w:t>
      </w:r>
      <w:r w:rsidRPr="0005548E">
        <w:t xml:space="preserve"> for Monitoring at BMS</w:t>
      </w:r>
      <w:r w:rsidRPr="0005548E">
        <w:tab/>
      </w:r>
    </w:p>
    <w:p w14:paraId="45494717" w14:textId="73E9727F" w:rsidR="005C5C88" w:rsidRPr="0005548E" w:rsidRDefault="004F065C" w:rsidP="004F065C">
      <w:pPr>
        <w:pStyle w:val="PR2"/>
        <w:numPr>
          <w:ilvl w:val="4"/>
          <w:numId w:val="34"/>
        </w:numPr>
        <w:spacing w:after="0" w:line="254" w:lineRule="auto"/>
      </w:pPr>
      <w:r w:rsidRPr="0005548E">
        <w:t xml:space="preserve">Panel Electric meter </w:t>
      </w:r>
      <w:r w:rsidR="00BA26ED" w:rsidRPr="0005548E">
        <w:t xml:space="preserve">for Below Mentioned Panels </w:t>
      </w:r>
      <w:r w:rsidRPr="0005548E">
        <w:t xml:space="preserve">(Furnished and Installed by Others) </w:t>
      </w:r>
      <w:r w:rsidR="006F7440" w:rsidRPr="001B0341">
        <w:rPr>
          <w:b/>
          <w:bCs/>
        </w:rPr>
        <w:t xml:space="preserve">– (Qty. </w:t>
      </w:r>
      <w:r w:rsidR="006F7440">
        <w:rPr>
          <w:b/>
          <w:bCs/>
        </w:rPr>
        <w:t>43</w:t>
      </w:r>
      <w:r w:rsidR="006F7440" w:rsidRPr="001B0341">
        <w:rPr>
          <w:b/>
          <w:bCs/>
        </w:rPr>
        <w:t xml:space="preserve"> Total)</w:t>
      </w:r>
    </w:p>
    <w:p w14:paraId="153E1697" w14:textId="3A093AF6" w:rsidR="004F065C" w:rsidRPr="001B0341" w:rsidRDefault="00262E20" w:rsidP="005C5C88">
      <w:pPr>
        <w:pStyle w:val="PR2"/>
        <w:numPr>
          <w:ilvl w:val="7"/>
          <w:numId w:val="34"/>
        </w:numPr>
        <w:spacing w:after="0" w:line="254" w:lineRule="auto"/>
      </w:pPr>
      <w:r w:rsidRPr="001B0341">
        <w:rPr>
          <w:b/>
          <w:bCs/>
        </w:rPr>
        <w:t xml:space="preserve">PP-## </w:t>
      </w:r>
      <w:r w:rsidR="004F065C" w:rsidRPr="001B0341">
        <w:rPr>
          <w:b/>
          <w:bCs/>
        </w:rPr>
        <w:t>– (Qty. 1</w:t>
      </w:r>
      <w:r w:rsidRPr="001B0341">
        <w:rPr>
          <w:b/>
          <w:bCs/>
        </w:rPr>
        <w:t>6</w:t>
      </w:r>
      <w:r w:rsidR="004F065C" w:rsidRPr="001B0341">
        <w:rPr>
          <w:b/>
          <w:bCs/>
        </w:rPr>
        <w:t xml:space="preserve"> Total)</w:t>
      </w:r>
    </w:p>
    <w:p w14:paraId="3446B592" w14:textId="2B544D06" w:rsidR="00262E20" w:rsidRPr="001B0341" w:rsidRDefault="00262E20" w:rsidP="00262E20">
      <w:pPr>
        <w:pStyle w:val="PR2"/>
        <w:numPr>
          <w:ilvl w:val="7"/>
          <w:numId w:val="34"/>
        </w:numPr>
        <w:spacing w:after="0" w:line="254" w:lineRule="auto"/>
      </w:pPr>
      <w:r w:rsidRPr="001B0341">
        <w:rPr>
          <w:b/>
          <w:bCs/>
        </w:rPr>
        <w:t>ELP-## – (Qty. 7 Total)</w:t>
      </w:r>
    </w:p>
    <w:p w14:paraId="68597ABC" w14:textId="20BD6EA2" w:rsidR="00262E20" w:rsidRPr="001B0341" w:rsidRDefault="00262E20" w:rsidP="00262E20">
      <w:pPr>
        <w:pStyle w:val="PR2"/>
        <w:numPr>
          <w:ilvl w:val="7"/>
          <w:numId w:val="34"/>
        </w:numPr>
        <w:spacing w:after="0" w:line="254" w:lineRule="auto"/>
      </w:pPr>
      <w:r w:rsidRPr="001B0341">
        <w:rPr>
          <w:b/>
          <w:bCs/>
        </w:rPr>
        <w:t>EPP-## – (Qty. 6 Total)</w:t>
      </w:r>
    </w:p>
    <w:p w14:paraId="57535DEA" w14:textId="4B7127B1" w:rsidR="00262E20" w:rsidRPr="001B0341" w:rsidRDefault="00262E20" w:rsidP="00262E20">
      <w:pPr>
        <w:pStyle w:val="PR2"/>
        <w:numPr>
          <w:ilvl w:val="7"/>
          <w:numId w:val="34"/>
        </w:numPr>
        <w:spacing w:after="0" w:line="254" w:lineRule="auto"/>
      </w:pPr>
      <w:r w:rsidRPr="001B0341">
        <w:rPr>
          <w:b/>
          <w:bCs/>
        </w:rPr>
        <w:t>LP-## – (Qty. 6 Total)</w:t>
      </w:r>
    </w:p>
    <w:p w14:paraId="5ECEFE43" w14:textId="4F0C9C5F" w:rsidR="00262E20" w:rsidRPr="001B0341" w:rsidRDefault="00262E20" w:rsidP="00262E20">
      <w:pPr>
        <w:pStyle w:val="PR2"/>
        <w:numPr>
          <w:ilvl w:val="7"/>
          <w:numId w:val="34"/>
        </w:numPr>
        <w:spacing w:after="0" w:line="254" w:lineRule="auto"/>
      </w:pPr>
      <w:r w:rsidRPr="001B0341">
        <w:rPr>
          <w:b/>
          <w:bCs/>
        </w:rPr>
        <w:t>RP-## – (Qty. 6 Total)</w:t>
      </w:r>
    </w:p>
    <w:p w14:paraId="330677C1" w14:textId="24927584" w:rsidR="00262E20" w:rsidRPr="001B0341" w:rsidRDefault="00262E20" w:rsidP="00262E20">
      <w:pPr>
        <w:pStyle w:val="PR2"/>
        <w:numPr>
          <w:ilvl w:val="7"/>
          <w:numId w:val="34"/>
        </w:numPr>
        <w:spacing w:after="0" w:line="254" w:lineRule="auto"/>
      </w:pPr>
      <w:r w:rsidRPr="001B0341">
        <w:rPr>
          <w:b/>
          <w:bCs/>
        </w:rPr>
        <w:t>DIM-AUD – (Qty. 1 Total)</w:t>
      </w:r>
    </w:p>
    <w:p w14:paraId="5756ABB7" w14:textId="2E0F6677" w:rsidR="00262E20" w:rsidRPr="001B0341" w:rsidRDefault="00262E20" w:rsidP="00262E20">
      <w:pPr>
        <w:pStyle w:val="PR2"/>
        <w:numPr>
          <w:ilvl w:val="7"/>
          <w:numId w:val="34"/>
        </w:numPr>
        <w:spacing w:after="0" w:line="254" w:lineRule="auto"/>
      </w:pPr>
      <w:r w:rsidRPr="001B0341">
        <w:rPr>
          <w:b/>
          <w:bCs/>
        </w:rPr>
        <w:t>DB-ELEV – (Qty. 1 Total)</w:t>
      </w:r>
    </w:p>
    <w:p w14:paraId="09F55ABA" w14:textId="77777777" w:rsidR="004F065C" w:rsidRPr="0005548E" w:rsidRDefault="004F065C" w:rsidP="004F065C">
      <w:pPr>
        <w:pStyle w:val="PR2"/>
        <w:numPr>
          <w:ilvl w:val="6"/>
          <w:numId w:val="34"/>
        </w:numPr>
        <w:tabs>
          <w:tab w:val="clear" w:pos="2016"/>
        </w:tabs>
        <w:spacing w:after="0" w:line="252" w:lineRule="auto"/>
      </w:pPr>
      <w:r w:rsidRPr="0005548E">
        <w:t>BMS Communication Wiring to Mfr. Provided BMS Interface</w:t>
      </w:r>
    </w:p>
    <w:p w14:paraId="3DE692CE" w14:textId="742191D2" w:rsidR="00262E20" w:rsidRPr="0005548E" w:rsidRDefault="00262E20" w:rsidP="00262E20">
      <w:pPr>
        <w:pStyle w:val="PR2"/>
        <w:numPr>
          <w:ilvl w:val="4"/>
          <w:numId w:val="34"/>
        </w:numPr>
        <w:spacing w:after="0" w:line="254" w:lineRule="auto"/>
      </w:pPr>
      <w:r w:rsidRPr="0005548E">
        <w:t xml:space="preserve">Electric meter for </w:t>
      </w:r>
      <w:r w:rsidR="00297EDD" w:rsidRPr="0005548E">
        <w:t xml:space="preserve">Feeder Serving Each Roof top Unit </w:t>
      </w:r>
      <w:r w:rsidRPr="0005548E">
        <w:t xml:space="preserve">(Furnished and Installed by Others) </w:t>
      </w:r>
      <w:r w:rsidRPr="0005548E">
        <w:rPr>
          <w:b/>
          <w:bCs/>
        </w:rPr>
        <w:t xml:space="preserve">– (Qty. </w:t>
      </w:r>
      <w:r w:rsidR="00297EDD" w:rsidRPr="0005548E">
        <w:rPr>
          <w:b/>
          <w:bCs/>
        </w:rPr>
        <w:t>6</w:t>
      </w:r>
      <w:r w:rsidRPr="0005548E">
        <w:rPr>
          <w:b/>
          <w:bCs/>
        </w:rPr>
        <w:t xml:space="preserve"> Total) As per Energy Metering Detail (M407.00)</w:t>
      </w:r>
    </w:p>
    <w:p w14:paraId="1A74465E" w14:textId="035AF060" w:rsidR="004F065C" w:rsidRPr="0005548E" w:rsidRDefault="004F065C" w:rsidP="004F065C">
      <w:pPr>
        <w:pStyle w:val="PR2"/>
        <w:numPr>
          <w:ilvl w:val="4"/>
          <w:numId w:val="34"/>
        </w:numPr>
        <w:spacing w:after="0" w:line="254" w:lineRule="auto"/>
      </w:pPr>
      <w:r w:rsidRPr="0005548E">
        <w:t xml:space="preserve">Electric meter for Air Cooled Condensing Unit (Furnished and Installed by Others) </w:t>
      </w:r>
      <w:r w:rsidRPr="0005548E">
        <w:rPr>
          <w:b/>
          <w:bCs/>
        </w:rPr>
        <w:t xml:space="preserve">– (Qty. </w:t>
      </w:r>
      <w:r w:rsidR="00262E20" w:rsidRPr="0005548E">
        <w:rPr>
          <w:b/>
          <w:bCs/>
        </w:rPr>
        <w:t>11</w:t>
      </w:r>
      <w:r w:rsidRPr="0005548E">
        <w:rPr>
          <w:b/>
          <w:bCs/>
        </w:rPr>
        <w:t xml:space="preserve"> Total) As per Energy Metering Detail (M40</w:t>
      </w:r>
      <w:r w:rsidR="00262E20" w:rsidRPr="0005548E">
        <w:rPr>
          <w:b/>
          <w:bCs/>
        </w:rPr>
        <w:t>7</w:t>
      </w:r>
      <w:r w:rsidRPr="0005548E">
        <w:rPr>
          <w:b/>
          <w:bCs/>
        </w:rPr>
        <w:t>.00)</w:t>
      </w:r>
    </w:p>
    <w:p w14:paraId="79BC55F8" w14:textId="51F696ED" w:rsidR="004F065C" w:rsidRPr="0005548E" w:rsidRDefault="004F065C" w:rsidP="004F065C">
      <w:pPr>
        <w:pStyle w:val="PR2"/>
        <w:numPr>
          <w:ilvl w:val="4"/>
          <w:numId w:val="34"/>
        </w:numPr>
        <w:tabs>
          <w:tab w:val="clear" w:pos="864"/>
        </w:tabs>
        <w:spacing w:after="0" w:line="254" w:lineRule="auto"/>
      </w:pPr>
      <w:r w:rsidRPr="0005548E">
        <w:t xml:space="preserve">Elevator Sump Pump </w:t>
      </w:r>
      <w:r w:rsidR="00716F74" w:rsidRPr="0005548E">
        <w:rPr>
          <w:b/>
          <w:bCs/>
        </w:rPr>
        <w:t>EV</w:t>
      </w:r>
      <w:r w:rsidRPr="0005548E">
        <w:rPr>
          <w:b/>
          <w:bCs/>
        </w:rPr>
        <w:t xml:space="preserve">P-1 </w:t>
      </w:r>
      <w:r w:rsidR="00716F74" w:rsidRPr="0005548E">
        <w:rPr>
          <w:b/>
          <w:bCs/>
        </w:rPr>
        <w:t>(Qty. 1 Total)</w:t>
      </w:r>
    </w:p>
    <w:p w14:paraId="493AF26B" w14:textId="77777777" w:rsidR="004F065C" w:rsidRPr="0005548E" w:rsidRDefault="004F065C" w:rsidP="004F065C">
      <w:pPr>
        <w:pStyle w:val="PR2"/>
        <w:numPr>
          <w:ilvl w:val="6"/>
          <w:numId w:val="34"/>
        </w:numPr>
        <w:spacing w:after="0" w:line="254" w:lineRule="auto"/>
      </w:pPr>
      <w:r w:rsidRPr="0005548E">
        <w:t>Pump Status</w:t>
      </w:r>
    </w:p>
    <w:p w14:paraId="7572DF4A" w14:textId="77777777" w:rsidR="004F065C" w:rsidRPr="0005548E" w:rsidRDefault="004F065C" w:rsidP="004F065C">
      <w:pPr>
        <w:pStyle w:val="PR2"/>
        <w:numPr>
          <w:ilvl w:val="6"/>
          <w:numId w:val="34"/>
        </w:numPr>
        <w:spacing w:after="0" w:line="254" w:lineRule="auto"/>
      </w:pPr>
      <w:r w:rsidRPr="0005548E">
        <w:t xml:space="preserve">High Level Alarm </w:t>
      </w:r>
    </w:p>
    <w:p w14:paraId="52ED13B7" w14:textId="27ADE7D1" w:rsidR="004F065C" w:rsidRPr="0005548E" w:rsidRDefault="004F065C" w:rsidP="004F065C">
      <w:pPr>
        <w:pStyle w:val="PR2"/>
        <w:numPr>
          <w:ilvl w:val="4"/>
          <w:numId w:val="34"/>
        </w:numPr>
        <w:tabs>
          <w:tab w:val="clear" w:pos="864"/>
        </w:tabs>
        <w:spacing w:after="0" w:line="254" w:lineRule="auto"/>
      </w:pPr>
      <w:r w:rsidRPr="0005548E">
        <w:t>Domestic Water Incoming Water Filter</w:t>
      </w:r>
      <w:r w:rsidR="00716F74" w:rsidRPr="0005548E">
        <w:rPr>
          <w:b/>
          <w:bCs/>
        </w:rPr>
        <w:t xml:space="preserve"> F1</w:t>
      </w:r>
      <w:r w:rsidRPr="0005548E">
        <w:t xml:space="preserve"> </w:t>
      </w:r>
      <w:r w:rsidR="00716F74" w:rsidRPr="0005548E">
        <w:rPr>
          <w:b/>
          <w:bCs/>
        </w:rPr>
        <w:t>(Qty. 1 Total)</w:t>
      </w:r>
    </w:p>
    <w:p w14:paraId="7D8820B9" w14:textId="77777777" w:rsidR="004F065C" w:rsidRPr="0005548E" w:rsidRDefault="004F065C" w:rsidP="004F065C">
      <w:pPr>
        <w:pStyle w:val="PR2"/>
        <w:numPr>
          <w:ilvl w:val="6"/>
          <w:numId w:val="34"/>
        </w:numPr>
        <w:spacing w:after="0" w:line="254" w:lineRule="auto"/>
      </w:pPr>
      <w:r w:rsidRPr="0005548E">
        <w:t>Head of Serv Common Alarm</w:t>
      </w:r>
    </w:p>
    <w:p w14:paraId="6A5C5270" w14:textId="77777777" w:rsidR="004F065C" w:rsidRPr="0005548E" w:rsidRDefault="004F065C" w:rsidP="004F065C">
      <w:pPr>
        <w:pStyle w:val="PR2"/>
        <w:numPr>
          <w:ilvl w:val="6"/>
          <w:numId w:val="34"/>
        </w:numPr>
        <w:spacing w:after="0" w:line="254" w:lineRule="auto"/>
      </w:pPr>
      <w:r w:rsidRPr="0005548E">
        <w:t>Head of Serv Backwash Status</w:t>
      </w:r>
    </w:p>
    <w:p w14:paraId="72D38EFE" w14:textId="24CC4C6B" w:rsidR="004F065C" w:rsidRPr="0005548E" w:rsidRDefault="004F065C" w:rsidP="004F065C">
      <w:pPr>
        <w:pStyle w:val="PR2"/>
        <w:numPr>
          <w:ilvl w:val="4"/>
          <w:numId w:val="34"/>
        </w:numPr>
        <w:tabs>
          <w:tab w:val="clear" w:pos="864"/>
        </w:tabs>
        <w:spacing w:after="0" w:line="254" w:lineRule="auto"/>
      </w:pPr>
      <w:r w:rsidRPr="0005548E">
        <w:t xml:space="preserve">Domestic Water Booster Pump Panel </w:t>
      </w:r>
      <w:r w:rsidRPr="0005548E">
        <w:rPr>
          <w:b/>
          <w:bCs/>
        </w:rPr>
        <w:t>WBP-1 (Qty. 1 Total)</w:t>
      </w:r>
    </w:p>
    <w:p w14:paraId="39218D3A" w14:textId="219EDA34" w:rsidR="004F065C" w:rsidRPr="0005548E" w:rsidRDefault="00716F74" w:rsidP="004F065C">
      <w:pPr>
        <w:pStyle w:val="PR2"/>
        <w:numPr>
          <w:ilvl w:val="6"/>
          <w:numId w:val="34"/>
        </w:numPr>
        <w:spacing w:after="0" w:line="254" w:lineRule="auto"/>
      </w:pPr>
      <w:r w:rsidRPr="0005548E">
        <w:t xml:space="preserve">Booster Pump Set General </w:t>
      </w:r>
      <w:r w:rsidR="004F065C" w:rsidRPr="0005548E">
        <w:t xml:space="preserve">Fault Alarm </w:t>
      </w:r>
    </w:p>
    <w:p w14:paraId="6A1AC3DF" w14:textId="77777777" w:rsidR="004F065C" w:rsidRPr="0005548E" w:rsidRDefault="004F065C" w:rsidP="004F065C">
      <w:pPr>
        <w:pStyle w:val="PR2"/>
        <w:numPr>
          <w:ilvl w:val="6"/>
          <w:numId w:val="34"/>
        </w:numPr>
        <w:spacing w:after="0" w:line="254" w:lineRule="auto"/>
      </w:pPr>
      <w:r w:rsidRPr="0005548E">
        <w:t xml:space="preserve">Tie-in Mfr. Provided Watt Meter into BMS via Mfr. Provided BACnet Interface </w:t>
      </w:r>
    </w:p>
    <w:p w14:paraId="080EAD69" w14:textId="5DEAC00F" w:rsidR="004F065C" w:rsidRPr="0005548E" w:rsidRDefault="004F065C" w:rsidP="004F065C">
      <w:pPr>
        <w:pStyle w:val="PR2"/>
        <w:numPr>
          <w:ilvl w:val="6"/>
          <w:numId w:val="12"/>
        </w:numPr>
        <w:spacing w:after="0"/>
      </w:pPr>
      <w:r w:rsidRPr="0005548E">
        <w:t xml:space="preserve">Furnish BMS Communication Wiring to </w:t>
      </w:r>
      <w:r w:rsidR="00D7466F" w:rsidRPr="0005548E">
        <w:rPr>
          <w:b/>
          <w:bCs/>
        </w:rPr>
        <w:t xml:space="preserve">VFD </w:t>
      </w:r>
      <w:r w:rsidRPr="0005548E">
        <w:t>Factory Controls</w:t>
      </w:r>
      <w:r w:rsidR="00D7466F" w:rsidRPr="0005548E">
        <w:t xml:space="preserve"> </w:t>
      </w:r>
      <w:r w:rsidR="00D7466F" w:rsidRPr="0005548E">
        <w:rPr>
          <w:b/>
          <w:bCs/>
        </w:rPr>
        <w:t>– As per Note 5 (M407.00)</w:t>
      </w:r>
    </w:p>
    <w:p w14:paraId="361F4241" w14:textId="77777777" w:rsidR="004F065C" w:rsidRPr="0005548E" w:rsidRDefault="004F065C" w:rsidP="004F065C">
      <w:pPr>
        <w:pStyle w:val="PR2"/>
        <w:numPr>
          <w:ilvl w:val="6"/>
          <w:numId w:val="12"/>
        </w:numPr>
        <w:spacing w:after="0"/>
      </w:pPr>
      <w:r w:rsidRPr="0005548E">
        <w:t>Map Available Points Via Mfr. Provided BMS Interface</w:t>
      </w:r>
    </w:p>
    <w:p w14:paraId="683D786D" w14:textId="77777777" w:rsidR="004F065C" w:rsidRDefault="004F065C" w:rsidP="004F065C">
      <w:pPr>
        <w:pStyle w:val="PR2"/>
        <w:numPr>
          <w:ilvl w:val="7"/>
          <w:numId w:val="12"/>
        </w:numPr>
        <w:tabs>
          <w:tab w:val="left" w:pos="2016"/>
        </w:tabs>
        <w:spacing w:after="0"/>
      </w:pPr>
      <w:r w:rsidRPr="0005548E">
        <w:t>AME requires mfr. Rep to assist in integration, cost to be incurred by mech contractor</w:t>
      </w:r>
    </w:p>
    <w:p w14:paraId="69061A5F" w14:textId="0E9A2AB3" w:rsidR="00392B2E" w:rsidRPr="0005548E" w:rsidRDefault="00392B2E" w:rsidP="00392B2E">
      <w:pPr>
        <w:pStyle w:val="PR2"/>
        <w:numPr>
          <w:ilvl w:val="4"/>
          <w:numId w:val="34"/>
        </w:numPr>
        <w:spacing w:after="0" w:line="254" w:lineRule="auto"/>
      </w:pPr>
      <w:r>
        <w:t>Intrusion Alarm</w:t>
      </w:r>
    </w:p>
    <w:p w14:paraId="492AE488" w14:textId="77777777" w:rsidR="0005548E" w:rsidRPr="009F124A" w:rsidRDefault="0005548E" w:rsidP="0005548E">
      <w:pPr>
        <w:pStyle w:val="PR2"/>
        <w:numPr>
          <w:ilvl w:val="0"/>
          <w:numId w:val="0"/>
        </w:numPr>
        <w:tabs>
          <w:tab w:val="num" w:pos="1566"/>
        </w:tabs>
        <w:spacing w:after="0"/>
        <w:rPr>
          <w:bCs/>
          <w:sz w:val="20"/>
          <w:szCs w:val="18"/>
        </w:rPr>
      </w:pPr>
    </w:p>
    <w:p w14:paraId="0D8E09DB" w14:textId="38C13F0F" w:rsidR="0005548E" w:rsidRDefault="0005548E" w:rsidP="0005548E">
      <w:pPr>
        <w:pStyle w:val="PR2"/>
        <w:tabs>
          <w:tab w:val="num" w:pos="1440"/>
          <w:tab w:val="num" w:pos="1566"/>
        </w:tabs>
        <w:spacing w:after="0"/>
        <w:ind w:left="1566"/>
        <w:rPr>
          <w:b/>
          <w:sz w:val="24"/>
        </w:rPr>
      </w:pPr>
      <w:r w:rsidRPr="009F124A">
        <w:rPr>
          <w:b/>
          <w:sz w:val="24"/>
        </w:rPr>
        <w:t>Provide 2 Year Full Preventive Maintenance contract including all labor, materials and equipment necessary for the successful operation of the entire BACnet BMS/DDC Temperature Control System as provided by the TCC – 15970-4</w:t>
      </w:r>
      <w:r w:rsidR="00392B2E">
        <w:rPr>
          <w:b/>
          <w:sz w:val="24"/>
        </w:rPr>
        <w:t>2</w:t>
      </w:r>
    </w:p>
    <w:p w14:paraId="1D1CBEDF" w14:textId="77777777" w:rsidR="0005548E" w:rsidRPr="009F124A" w:rsidRDefault="0005548E" w:rsidP="0005548E">
      <w:pPr>
        <w:pStyle w:val="PR2"/>
        <w:numPr>
          <w:ilvl w:val="0"/>
          <w:numId w:val="0"/>
        </w:numPr>
        <w:tabs>
          <w:tab w:val="num" w:pos="1566"/>
        </w:tabs>
        <w:spacing w:after="0"/>
        <w:rPr>
          <w:bCs/>
          <w:sz w:val="20"/>
          <w:szCs w:val="18"/>
        </w:rPr>
      </w:pPr>
    </w:p>
    <w:p w14:paraId="72D34035" w14:textId="77777777" w:rsidR="0005548E" w:rsidRPr="00C36D3F" w:rsidRDefault="0005548E" w:rsidP="0005548E">
      <w:pPr>
        <w:pStyle w:val="PR2"/>
        <w:tabs>
          <w:tab w:val="num" w:pos="1440"/>
          <w:tab w:val="num" w:pos="1566"/>
        </w:tabs>
        <w:spacing w:after="0"/>
        <w:ind w:left="1566"/>
        <w:rPr>
          <w:b/>
          <w:sz w:val="24"/>
        </w:rPr>
      </w:pPr>
      <w:r w:rsidRPr="00C36D3F">
        <w:rPr>
          <w:b/>
          <w:sz w:val="24"/>
        </w:rPr>
        <w:t xml:space="preserve">Guarantee / Warranty </w:t>
      </w:r>
    </w:p>
    <w:p w14:paraId="2D53313C" w14:textId="6F866415" w:rsidR="0005548E" w:rsidRDefault="0005548E" w:rsidP="0005548E">
      <w:pPr>
        <w:widowControl/>
        <w:numPr>
          <w:ilvl w:val="4"/>
          <w:numId w:val="29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jc w:val="both"/>
      </w:pPr>
      <w:r>
        <w:rPr>
          <w:rFonts w:ascii="Calibri" w:eastAsia="Calibri" w:hAnsi="Calibri" w:cs="Calibri"/>
          <w:color w:val="000000"/>
        </w:rPr>
        <w:t xml:space="preserve">2 Year Workmanship and Material Guarantee for all work of this Section starting from completion of the commissioning of the system. </w:t>
      </w:r>
      <w:r w:rsidRPr="009F124A">
        <w:rPr>
          <w:rFonts w:ascii="Calibri" w:eastAsia="Calibri" w:hAnsi="Calibri" w:cs="Calibri"/>
          <w:b/>
          <w:bCs/>
          <w:color w:val="000000"/>
        </w:rPr>
        <w:t>– As per 15970-</w:t>
      </w:r>
      <w:r>
        <w:rPr>
          <w:rFonts w:ascii="Calibri" w:eastAsia="Calibri" w:hAnsi="Calibri" w:cs="Calibri"/>
          <w:b/>
          <w:bCs/>
          <w:color w:val="000000"/>
        </w:rPr>
        <w:t>4</w:t>
      </w:r>
      <w:r w:rsidR="00392B2E">
        <w:rPr>
          <w:rFonts w:ascii="Calibri" w:eastAsia="Calibri" w:hAnsi="Calibri" w:cs="Calibri"/>
          <w:b/>
          <w:bCs/>
          <w:color w:val="000000"/>
        </w:rPr>
        <w:t>0</w:t>
      </w:r>
    </w:p>
    <w:p w14:paraId="6B948790" w14:textId="77777777" w:rsidR="0005548E" w:rsidRDefault="0005548E" w:rsidP="0005548E">
      <w:pPr>
        <w:widowControl/>
        <w:numPr>
          <w:ilvl w:val="4"/>
          <w:numId w:val="29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jc w:val="both"/>
      </w:pPr>
      <w:r>
        <w:rPr>
          <w:rFonts w:ascii="Calibri" w:eastAsia="Calibri" w:hAnsi="Calibri" w:cs="Calibri"/>
          <w:color w:val="000000"/>
        </w:rPr>
        <w:t xml:space="preserve">Provide a 4-year manufacturer’s warranty for the Supervisor Station, SOC, and POT. </w:t>
      </w:r>
      <w:r w:rsidRPr="009F124A">
        <w:rPr>
          <w:rFonts w:ascii="Calibri" w:eastAsia="Calibri" w:hAnsi="Calibri" w:cs="Calibri"/>
          <w:b/>
          <w:bCs/>
          <w:color w:val="000000"/>
        </w:rPr>
        <w:t>– As per 15970-</w:t>
      </w:r>
      <w:r>
        <w:rPr>
          <w:rFonts w:ascii="Calibri" w:eastAsia="Calibri" w:hAnsi="Calibri" w:cs="Calibri"/>
          <w:b/>
          <w:bCs/>
          <w:color w:val="000000"/>
        </w:rPr>
        <w:t>41</w:t>
      </w:r>
    </w:p>
    <w:p w14:paraId="3C218511" w14:textId="2A53E4ED" w:rsidR="0005548E" w:rsidRDefault="0005548E" w:rsidP="0005548E">
      <w:pPr>
        <w:widowControl/>
        <w:numPr>
          <w:ilvl w:val="4"/>
          <w:numId w:val="29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jc w:val="both"/>
      </w:pPr>
      <w:r>
        <w:rPr>
          <w:rFonts w:ascii="Calibri" w:eastAsia="Calibri" w:hAnsi="Calibri" w:cs="Calibri"/>
          <w:color w:val="000000"/>
        </w:rPr>
        <w:lastRenderedPageBreak/>
        <w:t xml:space="preserve">Provide a 5-year software subscription service for the application software for the Tridium Supervisor Server. </w:t>
      </w:r>
      <w:r w:rsidRPr="009F124A">
        <w:rPr>
          <w:rFonts w:ascii="Calibri" w:eastAsia="Calibri" w:hAnsi="Calibri" w:cs="Calibri"/>
          <w:b/>
          <w:bCs/>
          <w:color w:val="000000"/>
        </w:rPr>
        <w:t>– As per 15970-</w:t>
      </w:r>
      <w:r>
        <w:rPr>
          <w:rFonts w:ascii="Calibri" w:eastAsia="Calibri" w:hAnsi="Calibri" w:cs="Calibri"/>
          <w:b/>
          <w:bCs/>
          <w:color w:val="000000"/>
        </w:rPr>
        <w:t>3</w:t>
      </w:r>
      <w:r w:rsidR="00392B2E">
        <w:rPr>
          <w:rFonts w:ascii="Calibri" w:eastAsia="Calibri" w:hAnsi="Calibri" w:cs="Calibri"/>
          <w:b/>
          <w:bCs/>
          <w:color w:val="000000"/>
        </w:rPr>
        <w:t>0</w:t>
      </w:r>
    </w:p>
    <w:p w14:paraId="6CFAAA6D" w14:textId="77777777" w:rsidR="0005548E" w:rsidRPr="00717A48" w:rsidRDefault="0005548E" w:rsidP="0005548E">
      <w:pPr>
        <w:pStyle w:val="PR2"/>
        <w:numPr>
          <w:ilvl w:val="0"/>
          <w:numId w:val="0"/>
        </w:numPr>
        <w:spacing w:after="0" w:line="254" w:lineRule="auto"/>
        <w:rPr>
          <w:sz w:val="18"/>
          <w:szCs w:val="18"/>
        </w:rPr>
      </w:pPr>
    </w:p>
    <w:p w14:paraId="6768FBDA" w14:textId="77777777" w:rsidR="0005548E" w:rsidRPr="009F124A" w:rsidRDefault="0005548E" w:rsidP="0005548E">
      <w:pPr>
        <w:pStyle w:val="PR2"/>
        <w:tabs>
          <w:tab w:val="num" w:pos="1440"/>
          <w:tab w:val="num" w:pos="1566"/>
        </w:tabs>
        <w:spacing w:after="0"/>
        <w:ind w:left="1566"/>
        <w:rPr>
          <w:b/>
          <w:sz w:val="24"/>
        </w:rPr>
      </w:pPr>
      <w:r w:rsidRPr="009F124A">
        <w:rPr>
          <w:b/>
          <w:sz w:val="24"/>
        </w:rPr>
        <w:t>Provide 2 Year Guarantee for Workmanship and Material – 15970-</w:t>
      </w:r>
      <w:r>
        <w:rPr>
          <w:b/>
          <w:sz w:val="24"/>
        </w:rPr>
        <w:t>49</w:t>
      </w:r>
    </w:p>
    <w:p w14:paraId="0EC92220" w14:textId="77777777" w:rsidR="00117A36" w:rsidRDefault="00117A36" w:rsidP="00117A36">
      <w:pPr>
        <w:widowControl/>
        <w:adjustRightInd w:val="0"/>
        <w:contextualSpacing/>
        <w:rPr>
          <w:rFonts w:asciiTheme="minorHAnsi" w:hAnsiTheme="minorHAnsi" w:cstheme="minorHAnsi"/>
          <w:bCs/>
          <w:sz w:val="20"/>
          <w:szCs w:val="20"/>
        </w:rPr>
      </w:pPr>
    </w:p>
    <w:p w14:paraId="60FDCE14" w14:textId="77777777" w:rsidR="00AB2DC3" w:rsidRDefault="00AB2DC3" w:rsidP="00117A36">
      <w:pPr>
        <w:widowControl/>
        <w:adjustRightInd w:val="0"/>
        <w:contextualSpacing/>
        <w:rPr>
          <w:rFonts w:asciiTheme="minorHAnsi" w:hAnsiTheme="minorHAnsi" w:cstheme="minorHAnsi"/>
          <w:bCs/>
          <w:sz w:val="20"/>
          <w:szCs w:val="20"/>
        </w:rPr>
      </w:pPr>
    </w:p>
    <w:p w14:paraId="047C6F73" w14:textId="77777777" w:rsidR="00AB2DC3" w:rsidRPr="00117A36" w:rsidRDefault="00AB2DC3" w:rsidP="00117A36">
      <w:pPr>
        <w:widowControl/>
        <w:adjustRightInd w:val="0"/>
        <w:contextualSpacing/>
        <w:rPr>
          <w:rFonts w:asciiTheme="minorHAnsi" w:hAnsiTheme="minorHAnsi" w:cstheme="minorHAnsi"/>
          <w:bCs/>
          <w:sz w:val="20"/>
          <w:szCs w:val="20"/>
        </w:rPr>
      </w:pPr>
    </w:p>
    <w:p w14:paraId="3249A508" w14:textId="6700F160" w:rsidR="00253E96" w:rsidRDefault="00C20436" w:rsidP="006F0E3F">
      <w:pPr>
        <w:pStyle w:val="PR2"/>
        <w:numPr>
          <w:ilvl w:val="0"/>
          <w:numId w:val="0"/>
        </w:numPr>
        <w:spacing w:after="0"/>
        <w:rPr>
          <w:b/>
          <w:u w:val="single"/>
        </w:rPr>
      </w:pPr>
      <w:r w:rsidRPr="00C20436">
        <w:rPr>
          <w:b/>
          <w:u w:val="single"/>
        </w:rPr>
        <w:t>ADD ALTERNATES:</w:t>
      </w:r>
    </w:p>
    <w:p w14:paraId="7F9CE906" w14:textId="67EA7C53" w:rsidR="00C20436" w:rsidRDefault="00C20436" w:rsidP="00C20436">
      <w:pPr>
        <w:pStyle w:val="PR2"/>
        <w:numPr>
          <w:ilvl w:val="0"/>
          <w:numId w:val="0"/>
        </w:numPr>
        <w:spacing w:after="0"/>
        <w:rPr>
          <w:b/>
          <w:u w:val="single"/>
        </w:rPr>
      </w:pPr>
    </w:p>
    <w:p w14:paraId="21779AEB" w14:textId="77777777" w:rsidR="00601865" w:rsidRDefault="00601865" w:rsidP="00601865">
      <w:pPr>
        <w:pStyle w:val="PR2"/>
        <w:numPr>
          <w:ilvl w:val="0"/>
          <w:numId w:val="23"/>
        </w:numPr>
        <w:spacing w:after="0"/>
        <w:rPr>
          <w:b/>
          <w:u w:val="single"/>
        </w:rPr>
      </w:pPr>
      <w:r>
        <w:rPr>
          <w:b/>
          <w:u w:val="single"/>
        </w:rPr>
        <w:t xml:space="preserve">ALT 1: Controls As per Sequence of operation </w:t>
      </w:r>
      <w:r w:rsidRPr="00F242C2">
        <w:rPr>
          <w:b/>
          <w:u w:val="single"/>
        </w:rPr>
        <w:t xml:space="preserve">15985 </w:t>
      </w:r>
      <w:r>
        <w:rPr>
          <w:b/>
          <w:u w:val="single"/>
        </w:rPr>
        <w:t>–</w:t>
      </w:r>
      <w:r w:rsidRPr="00F242C2">
        <w:rPr>
          <w:b/>
          <w:u w:val="single"/>
        </w:rPr>
        <w:t xml:space="preserve"> 18</w:t>
      </w:r>
    </w:p>
    <w:p w14:paraId="047EF042" w14:textId="77777777" w:rsidR="00601865" w:rsidRPr="00783F7C" w:rsidRDefault="00601865" w:rsidP="00601865">
      <w:pPr>
        <w:pStyle w:val="PR2"/>
        <w:numPr>
          <w:ilvl w:val="0"/>
          <w:numId w:val="0"/>
        </w:numPr>
        <w:spacing w:after="0"/>
        <w:rPr>
          <w:bCs/>
          <w:sz w:val="10"/>
          <w:szCs w:val="10"/>
        </w:rPr>
      </w:pPr>
    </w:p>
    <w:p w14:paraId="14D3C103" w14:textId="2335CD7E" w:rsidR="00601865" w:rsidRPr="00CD60F7" w:rsidRDefault="00601865" w:rsidP="00601865">
      <w:pPr>
        <w:pStyle w:val="PR2"/>
        <w:tabs>
          <w:tab w:val="num" w:pos="1440"/>
          <w:tab w:val="num" w:pos="1566"/>
        </w:tabs>
        <w:spacing w:after="0"/>
        <w:ind w:left="1566"/>
        <w:rPr>
          <w:b/>
          <w:sz w:val="24"/>
        </w:rPr>
      </w:pPr>
      <w:r w:rsidRPr="00CD60F7">
        <w:rPr>
          <w:b/>
          <w:sz w:val="24"/>
        </w:rPr>
        <w:t xml:space="preserve">*Qty (1) </w:t>
      </w:r>
      <w:r>
        <w:rPr>
          <w:b/>
          <w:sz w:val="24"/>
        </w:rPr>
        <w:t xml:space="preserve">Can Wash Kitchen </w:t>
      </w:r>
      <w:r w:rsidRPr="00CD60F7">
        <w:rPr>
          <w:b/>
          <w:sz w:val="24"/>
        </w:rPr>
        <w:t xml:space="preserve">Exhaust Fan </w:t>
      </w:r>
      <w:r>
        <w:rPr>
          <w:b/>
          <w:sz w:val="24"/>
        </w:rPr>
        <w:t>EF</w:t>
      </w:r>
      <w:r w:rsidRPr="00CD60F7">
        <w:rPr>
          <w:b/>
          <w:sz w:val="24"/>
        </w:rPr>
        <w:t>-</w:t>
      </w:r>
      <w:r>
        <w:rPr>
          <w:b/>
          <w:sz w:val="24"/>
        </w:rPr>
        <w:t xml:space="preserve">9 </w:t>
      </w:r>
    </w:p>
    <w:p w14:paraId="1AA049F0" w14:textId="77777777" w:rsidR="00601865" w:rsidRPr="00CD60F7" w:rsidRDefault="00601865" w:rsidP="00601865">
      <w:pPr>
        <w:widowControl/>
        <w:numPr>
          <w:ilvl w:val="4"/>
          <w:numId w:val="29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jc w:val="both"/>
      </w:pPr>
      <w:r w:rsidRPr="00CD60F7">
        <w:rPr>
          <w:rFonts w:ascii="Calibri" w:eastAsia="Calibri" w:hAnsi="Calibri" w:cs="Calibri"/>
          <w:color w:val="000000"/>
        </w:rPr>
        <w:t>Furnish and Install DDC Controller</w:t>
      </w:r>
    </w:p>
    <w:p w14:paraId="5D286BA6" w14:textId="6A2C68A6" w:rsidR="00E360EA" w:rsidRPr="006556B7" w:rsidRDefault="00601865" w:rsidP="006556B7">
      <w:pPr>
        <w:widowControl/>
        <w:numPr>
          <w:ilvl w:val="4"/>
          <w:numId w:val="29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jc w:val="both"/>
      </w:pPr>
      <w:r w:rsidRPr="00CD60F7">
        <w:rPr>
          <w:rFonts w:ascii="Calibri" w:eastAsia="Calibri" w:hAnsi="Calibri" w:cs="Calibri"/>
          <w:color w:val="000000"/>
        </w:rPr>
        <w:t>Furnish Fan Start / Stop and Status</w:t>
      </w:r>
    </w:p>
    <w:p w14:paraId="57667C0A" w14:textId="77777777" w:rsidR="0005548E" w:rsidRDefault="0005548E" w:rsidP="00C20436">
      <w:pPr>
        <w:pStyle w:val="PR2"/>
        <w:numPr>
          <w:ilvl w:val="0"/>
          <w:numId w:val="0"/>
        </w:numPr>
        <w:spacing w:after="0"/>
        <w:rPr>
          <w:b/>
          <w:u w:val="single"/>
        </w:rPr>
      </w:pPr>
    </w:p>
    <w:p w14:paraId="02FD3DCC" w14:textId="592AE1E1" w:rsidR="00C20436" w:rsidRDefault="00C20436" w:rsidP="00C20436">
      <w:pPr>
        <w:pStyle w:val="PR2"/>
        <w:numPr>
          <w:ilvl w:val="0"/>
          <w:numId w:val="0"/>
        </w:numPr>
        <w:spacing w:after="0"/>
        <w:rPr>
          <w:b/>
          <w:u w:val="single"/>
        </w:rPr>
      </w:pPr>
      <w:r>
        <w:rPr>
          <w:b/>
          <w:u w:val="single"/>
        </w:rPr>
        <w:t>DEDUCT</w:t>
      </w:r>
      <w:r w:rsidRPr="00C20436">
        <w:rPr>
          <w:b/>
          <w:u w:val="single"/>
        </w:rPr>
        <w:t xml:space="preserve"> ALTERNATES:</w:t>
      </w:r>
    </w:p>
    <w:p w14:paraId="51F08A85" w14:textId="6C9EA98A" w:rsidR="00C20436" w:rsidRDefault="00C20436" w:rsidP="00C20436">
      <w:pPr>
        <w:pStyle w:val="PR2"/>
        <w:numPr>
          <w:ilvl w:val="0"/>
          <w:numId w:val="0"/>
        </w:numPr>
        <w:spacing w:after="0"/>
        <w:rPr>
          <w:b/>
          <w:u w:val="single"/>
        </w:rPr>
      </w:pPr>
    </w:p>
    <w:p w14:paraId="19340CC0" w14:textId="77777777" w:rsidR="006D47AD" w:rsidRPr="00C20436" w:rsidRDefault="006D47AD" w:rsidP="006D47AD">
      <w:pPr>
        <w:pStyle w:val="PR2"/>
        <w:numPr>
          <w:ilvl w:val="0"/>
          <w:numId w:val="28"/>
        </w:numPr>
        <w:spacing w:after="0"/>
        <w:rPr>
          <w:b/>
          <w:u w:val="single"/>
        </w:rPr>
      </w:pPr>
      <w:r>
        <w:rPr>
          <w:b/>
          <w:u w:val="single"/>
        </w:rPr>
        <w:t>ALT #:</w:t>
      </w:r>
    </w:p>
    <w:p w14:paraId="0F57C22F" w14:textId="77777777" w:rsidR="00302AD8" w:rsidRPr="003B7862" w:rsidRDefault="00302AD8" w:rsidP="00302AD8">
      <w:pPr>
        <w:pStyle w:val="PR2"/>
        <w:tabs>
          <w:tab w:val="num" w:pos="1440"/>
          <w:tab w:val="num" w:pos="1566"/>
        </w:tabs>
        <w:spacing w:after="0"/>
        <w:ind w:left="1566"/>
        <w:rPr>
          <w:b/>
          <w:sz w:val="24"/>
        </w:rPr>
      </w:pPr>
      <w:r w:rsidRPr="003B7862">
        <w:rPr>
          <w:b/>
          <w:sz w:val="24"/>
        </w:rPr>
        <w:t xml:space="preserve">Qty (1) </w:t>
      </w:r>
      <w:r>
        <w:rPr>
          <w:b/>
          <w:sz w:val="24"/>
        </w:rPr>
        <w:t xml:space="preserve">Shower Room </w:t>
      </w:r>
      <w:r w:rsidRPr="003B7862">
        <w:rPr>
          <w:b/>
          <w:sz w:val="24"/>
        </w:rPr>
        <w:t xml:space="preserve">Exhaust Fan </w:t>
      </w:r>
      <w:r>
        <w:rPr>
          <w:b/>
          <w:sz w:val="24"/>
        </w:rPr>
        <w:t>EF</w:t>
      </w:r>
      <w:r w:rsidRPr="003B7862">
        <w:rPr>
          <w:b/>
          <w:sz w:val="24"/>
        </w:rPr>
        <w:t>-</w:t>
      </w:r>
      <w:r>
        <w:rPr>
          <w:b/>
          <w:sz w:val="24"/>
        </w:rPr>
        <w:t>2</w:t>
      </w:r>
    </w:p>
    <w:p w14:paraId="34C1339B" w14:textId="77777777" w:rsidR="00302AD8" w:rsidRPr="003B7862" w:rsidRDefault="00302AD8" w:rsidP="00302AD8">
      <w:pPr>
        <w:widowControl/>
        <w:numPr>
          <w:ilvl w:val="4"/>
          <w:numId w:val="29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jc w:val="both"/>
      </w:pPr>
      <w:r w:rsidRPr="003B7862">
        <w:rPr>
          <w:rFonts w:ascii="Calibri" w:eastAsia="Calibri" w:hAnsi="Calibri" w:cs="Calibri"/>
        </w:rPr>
        <w:t>Furnish and Install CT for Fan Status; Connect to Nearby DDC</w:t>
      </w:r>
    </w:p>
    <w:p w14:paraId="72E5936D" w14:textId="77777777" w:rsidR="00302AD8" w:rsidRPr="003B7862" w:rsidRDefault="00302AD8" w:rsidP="00302AD8">
      <w:pPr>
        <w:widowControl/>
        <w:numPr>
          <w:ilvl w:val="4"/>
          <w:numId w:val="29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jc w:val="both"/>
        <w:rPr>
          <w:rFonts w:ascii="Calibri" w:eastAsia="Calibri" w:hAnsi="Calibri" w:cs="Calibri"/>
          <w:color w:val="000000"/>
        </w:rPr>
      </w:pPr>
      <w:r w:rsidRPr="003B7862">
        <w:rPr>
          <w:rFonts w:ascii="Calibri" w:eastAsia="Calibri" w:hAnsi="Calibri" w:cs="Calibri"/>
          <w:color w:val="000000"/>
        </w:rPr>
        <w:t xml:space="preserve">Furnish and Install Damper Actuator </w:t>
      </w:r>
    </w:p>
    <w:p w14:paraId="6C55BFCB" w14:textId="77777777" w:rsidR="00302AD8" w:rsidRPr="003B7862" w:rsidRDefault="00302AD8" w:rsidP="00302AD8">
      <w:pPr>
        <w:widowControl/>
        <w:pBdr>
          <w:top w:val="nil"/>
          <w:left w:val="nil"/>
          <w:bottom w:val="nil"/>
          <w:right w:val="nil"/>
          <w:between w:val="nil"/>
        </w:pBdr>
        <w:spacing w:line="259" w:lineRule="auto"/>
        <w:ind w:left="1800" w:hanging="360"/>
        <w:jc w:val="both"/>
        <w:rPr>
          <w:rFonts w:ascii="Calibri" w:eastAsia="Calibri" w:hAnsi="Calibri" w:cs="Calibri"/>
          <w:b/>
          <w:bCs/>
          <w:color w:val="E36C09"/>
        </w:rPr>
      </w:pPr>
      <w:r w:rsidRPr="003B7862">
        <w:rPr>
          <w:rFonts w:ascii="Calibri" w:eastAsia="Calibri" w:hAnsi="Calibri" w:cs="Calibri"/>
          <w:b/>
          <w:bCs/>
          <w:color w:val="E36C09"/>
        </w:rPr>
        <w:t>*</w:t>
      </w:r>
      <w:r>
        <w:rPr>
          <w:rFonts w:ascii="Calibri" w:eastAsia="Calibri" w:hAnsi="Calibri" w:cs="Calibri"/>
          <w:b/>
          <w:bCs/>
          <w:color w:val="E36C09"/>
        </w:rPr>
        <w:t>CONTROLLED THROUGH LOCAL MANUAL</w:t>
      </w:r>
      <w:r w:rsidRPr="003B7862">
        <w:rPr>
          <w:rFonts w:ascii="Calibri" w:eastAsia="Calibri" w:hAnsi="Calibri" w:cs="Calibri"/>
          <w:b/>
          <w:bCs/>
          <w:color w:val="E36C09"/>
        </w:rPr>
        <w:t xml:space="preserve"> SWITCH – AS PER </w:t>
      </w:r>
      <w:r w:rsidRPr="00061C72">
        <w:rPr>
          <w:rFonts w:ascii="Calibri" w:eastAsia="Calibri" w:hAnsi="Calibri" w:cs="Calibri"/>
          <w:b/>
          <w:bCs/>
          <w:color w:val="E36C09"/>
        </w:rPr>
        <w:t xml:space="preserve">SEQUENCE OF OPERATION </w:t>
      </w:r>
      <w:r>
        <w:rPr>
          <w:rFonts w:ascii="Calibri" w:eastAsia="Calibri" w:hAnsi="Calibri" w:cs="Calibri"/>
          <w:b/>
          <w:bCs/>
          <w:color w:val="E36C09"/>
        </w:rPr>
        <w:t>(</w:t>
      </w:r>
      <w:r w:rsidRPr="00061C72">
        <w:rPr>
          <w:rFonts w:ascii="Calibri" w:eastAsia="Calibri" w:hAnsi="Calibri" w:cs="Calibri"/>
          <w:b/>
          <w:bCs/>
          <w:color w:val="E36C09"/>
        </w:rPr>
        <w:t xml:space="preserve">15985 </w:t>
      </w:r>
      <w:r>
        <w:rPr>
          <w:rFonts w:ascii="Calibri" w:eastAsia="Calibri" w:hAnsi="Calibri" w:cs="Calibri"/>
          <w:b/>
          <w:bCs/>
          <w:color w:val="E36C09"/>
        </w:rPr>
        <w:t>–</w:t>
      </w:r>
      <w:r w:rsidRPr="00061C72">
        <w:rPr>
          <w:rFonts w:ascii="Calibri" w:eastAsia="Calibri" w:hAnsi="Calibri" w:cs="Calibri"/>
          <w:b/>
          <w:bCs/>
          <w:color w:val="E36C09"/>
        </w:rPr>
        <w:t xml:space="preserve"> 18</w:t>
      </w:r>
      <w:r>
        <w:rPr>
          <w:rFonts w:ascii="Calibri" w:eastAsia="Calibri" w:hAnsi="Calibri" w:cs="Calibri"/>
          <w:b/>
          <w:bCs/>
          <w:color w:val="E36C09"/>
        </w:rPr>
        <w:t>)</w:t>
      </w:r>
    </w:p>
    <w:p w14:paraId="1DDB0F4B" w14:textId="77777777" w:rsidR="006D47AD" w:rsidRDefault="006D47AD" w:rsidP="00C20436">
      <w:pPr>
        <w:pStyle w:val="PR2"/>
        <w:numPr>
          <w:ilvl w:val="0"/>
          <w:numId w:val="0"/>
        </w:numPr>
        <w:spacing w:after="0"/>
        <w:rPr>
          <w:b/>
          <w:u w:val="single"/>
        </w:rPr>
      </w:pPr>
    </w:p>
    <w:p w14:paraId="7E452F68" w14:textId="735CBD4E" w:rsidR="00926CF4" w:rsidRPr="006B5313" w:rsidRDefault="00926CF4" w:rsidP="00926CF4">
      <w:pPr>
        <w:pStyle w:val="PR1"/>
      </w:pPr>
      <w:r w:rsidRPr="006B5313">
        <w:t>Clarifications and Inclusions considered:</w:t>
      </w:r>
    </w:p>
    <w:p w14:paraId="3F389A13" w14:textId="77777777" w:rsidR="00926CF4" w:rsidRPr="006B5313" w:rsidRDefault="00926CF4" w:rsidP="00926CF4">
      <w:pPr>
        <w:pStyle w:val="PR2"/>
        <w:spacing w:after="0" w:line="276" w:lineRule="auto"/>
      </w:pPr>
      <w:r w:rsidRPr="006B5313">
        <w:t>All labor will be performed during normal business working hours (M to F, 7AM to 4PM).</w:t>
      </w:r>
    </w:p>
    <w:p w14:paraId="797B96F4" w14:textId="77777777" w:rsidR="00926CF4" w:rsidRPr="006B5313" w:rsidRDefault="00926CF4" w:rsidP="00926CF4">
      <w:pPr>
        <w:pStyle w:val="PR2"/>
        <w:spacing w:after="0" w:line="276" w:lineRule="auto"/>
      </w:pPr>
      <w:r w:rsidRPr="006B5313">
        <w:t>All Motor starters require Hand-Off-Auto switches, control transformers and coils.</w:t>
      </w:r>
    </w:p>
    <w:p w14:paraId="155AF67F" w14:textId="77777777" w:rsidR="00926CF4" w:rsidRPr="006B5313" w:rsidRDefault="00926CF4" w:rsidP="00926CF4">
      <w:pPr>
        <w:pStyle w:val="PR2"/>
        <w:spacing w:after="0" w:line="276" w:lineRule="auto"/>
      </w:pPr>
      <w:r w:rsidRPr="006B5313">
        <w:t>All Motor starters and/or variable frequency drive are to be located within the vicinity of the associated controlled equipment.</w:t>
      </w:r>
    </w:p>
    <w:p w14:paraId="5DAF1052" w14:textId="77777777" w:rsidR="00926CF4" w:rsidRPr="006B5313" w:rsidRDefault="00926CF4" w:rsidP="00926CF4">
      <w:pPr>
        <w:pStyle w:val="PR2"/>
        <w:spacing w:after="0" w:line="276" w:lineRule="auto"/>
      </w:pPr>
      <w:r w:rsidRPr="006B5313">
        <w:t>The Division 23 BMS electrical work shall be performed in accordance with the following installation practices:</w:t>
      </w:r>
    </w:p>
    <w:p w14:paraId="2011FDBF" w14:textId="77777777" w:rsidR="00926CF4" w:rsidRPr="006B5313" w:rsidRDefault="00926CF4" w:rsidP="00926CF4">
      <w:pPr>
        <w:pStyle w:val="PR3"/>
        <w:spacing w:after="0" w:line="276" w:lineRule="auto"/>
      </w:pPr>
      <w:r w:rsidRPr="006B5313">
        <w:t xml:space="preserve">All new wiring in exposed or wiring in machine equipment rooms shall be in EMT conduit. </w:t>
      </w:r>
    </w:p>
    <w:p w14:paraId="6D4047B3" w14:textId="77777777" w:rsidR="00926CF4" w:rsidRPr="006B5313" w:rsidRDefault="00926CF4" w:rsidP="00926CF4">
      <w:pPr>
        <w:pStyle w:val="PR3"/>
        <w:spacing w:after="0" w:line="276" w:lineRule="auto"/>
      </w:pPr>
      <w:r w:rsidRPr="006B5313">
        <w:t>All new wiring in exterior areas, or where exposed to the elements shall be installed with galvanized EMT or RGS conduit with appropriate fittings.</w:t>
      </w:r>
    </w:p>
    <w:p w14:paraId="560B8A86" w14:textId="77777777" w:rsidR="00926CF4" w:rsidRPr="006B5313" w:rsidRDefault="00926CF4" w:rsidP="00926CF4">
      <w:pPr>
        <w:pStyle w:val="PR3"/>
        <w:spacing w:after="0" w:line="276" w:lineRule="auto"/>
      </w:pPr>
      <w:r w:rsidRPr="006B5313">
        <w:t xml:space="preserve">All unexposed low voltage wiring outside of the mechanical equipment rooms, where applicable, can be in plenum rated cable. </w:t>
      </w:r>
    </w:p>
    <w:p w14:paraId="13CE111F" w14:textId="77777777" w:rsidR="00926CF4" w:rsidRPr="006B5313" w:rsidRDefault="00926CF4" w:rsidP="00926CF4">
      <w:pPr>
        <w:pStyle w:val="PR3"/>
        <w:spacing w:after="0" w:line="276" w:lineRule="auto"/>
      </w:pPr>
      <w:r w:rsidRPr="006B5313">
        <w:t xml:space="preserve">The fire stopping of the new BMS control wiring </w:t>
      </w:r>
      <w:r w:rsidRPr="006B5313">
        <w:rPr>
          <w:i/>
          <w:u w:val="single"/>
        </w:rPr>
        <w:t>is included.</w:t>
      </w:r>
    </w:p>
    <w:p w14:paraId="63738EF4" w14:textId="77777777" w:rsidR="00926CF4" w:rsidRPr="006B5313" w:rsidRDefault="00926CF4" w:rsidP="00926CF4">
      <w:pPr>
        <w:pStyle w:val="PR3"/>
        <w:spacing w:after="0" w:line="276" w:lineRule="auto"/>
      </w:pPr>
      <w:r w:rsidRPr="006B5313">
        <w:t>The Division 26 EC shall deliver a designated power source to within 5 feet of BMS control panels.</w:t>
      </w:r>
    </w:p>
    <w:p w14:paraId="721DB677" w14:textId="77777777" w:rsidR="00926CF4" w:rsidRPr="00C03573" w:rsidRDefault="00926CF4" w:rsidP="00926CF4">
      <w:pPr>
        <w:pStyle w:val="PR1"/>
        <w:spacing w:after="0" w:line="240" w:lineRule="auto"/>
        <w:rPr>
          <w:sz w:val="18"/>
          <w:szCs w:val="18"/>
        </w:rPr>
      </w:pPr>
      <w:r w:rsidRPr="00C03573">
        <w:t>Exceptions and Exclusions: The following items, unless specifically mentioned in the “Scope of Work and Equipment included” or the “Clarifications” sections of this document</w:t>
      </w:r>
      <w:r w:rsidRPr="00C03573">
        <w:rPr>
          <w:sz w:val="18"/>
          <w:szCs w:val="18"/>
        </w:rPr>
        <w:t xml:space="preserve"> </w:t>
      </w:r>
      <w:r w:rsidRPr="00C03573">
        <w:t>are excluded from this quotation.</w:t>
      </w:r>
    </w:p>
    <w:p w14:paraId="78EDFAB3" w14:textId="77777777" w:rsidR="00926CF4" w:rsidRPr="00C03573" w:rsidRDefault="00926CF4" w:rsidP="00926CF4">
      <w:pPr>
        <w:pStyle w:val="PR2"/>
        <w:spacing w:after="0"/>
      </w:pPr>
      <w:r w:rsidRPr="00C03573">
        <w:t>All off-hours or overtime labor.</w:t>
      </w:r>
    </w:p>
    <w:p w14:paraId="5CB78E73" w14:textId="77777777" w:rsidR="00926CF4" w:rsidRPr="00C03573" w:rsidRDefault="00926CF4" w:rsidP="00926CF4">
      <w:pPr>
        <w:pStyle w:val="PR2"/>
        <w:spacing w:after="0" w:line="276" w:lineRule="auto"/>
      </w:pPr>
      <w:r w:rsidRPr="00C03573">
        <w:t>All temporary heating or cooling.</w:t>
      </w:r>
    </w:p>
    <w:p w14:paraId="08E0C180" w14:textId="77777777" w:rsidR="00926CF4" w:rsidRPr="00C03573" w:rsidRDefault="00926CF4" w:rsidP="00926CF4">
      <w:pPr>
        <w:pStyle w:val="PR2"/>
        <w:spacing w:after="0"/>
      </w:pPr>
      <w:r w:rsidRPr="00C03573">
        <w:t>All equipment manufacturer integration/communication devices, setup and/or programming.</w:t>
      </w:r>
    </w:p>
    <w:p w14:paraId="316BF84F" w14:textId="77777777" w:rsidR="00926CF4" w:rsidRPr="00C03573" w:rsidRDefault="00926CF4" w:rsidP="00926CF4">
      <w:pPr>
        <w:pStyle w:val="PR2"/>
        <w:spacing w:after="0"/>
      </w:pPr>
      <w:r w:rsidRPr="00C03573">
        <w:t>All equipment manufacturer wall sensor guards, if required.</w:t>
      </w:r>
    </w:p>
    <w:p w14:paraId="6702A46F" w14:textId="77777777" w:rsidR="00926CF4" w:rsidRPr="00C03573" w:rsidRDefault="00926CF4" w:rsidP="00926CF4">
      <w:pPr>
        <w:pStyle w:val="PR2"/>
        <w:spacing w:after="0"/>
      </w:pPr>
      <w:r w:rsidRPr="00C03573">
        <w:t>The integration and communications into competitive building management systems.</w:t>
      </w:r>
    </w:p>
    <w:p w14:paraId="6B6B2EF5" w14:textId="77777777" w:rsidR="00926CF4" w:rsidRPr="00C03573" w:rsidRDefault="00926CF4" w:rsidP="00926CF4">
      <w:pPr>
        <w:pStyle w:val="PR2"/>
        <w:spacing w:after="0"/>
      </w:pPr>
      <w:r w:rsidRPr="00C03573">
        <w:lastRenderedPageBreak/>
        <w:t>The cost of material &amp; setup of the third party communication devices.</w:t>
      </w:r>
    </w:p>
    <w:p w14:paraId="09F557C8" w14:textId="77777777" w:rsidR="00926CF4" w:rsidRPr="00C03573" w:rsidRDefault="00926CF4" w:rsidP="00926CF4">
      <w:pPr>
        <w:pStyle w:val="PR2"/>
        <w:spacing w:after="0"/>
      </w:pPr>
      <w:r w:rsidRPr="00C03573">
        <w:t>All water flow and/or air flow balancing and calibration.</w:t>
      </w:r>
    </w:p>
    <w:p w14:paraId="243540FD" w14:textId="77777777" w:rsidR="00926CF4" w:rsidRPr="00C03573" w:rsidRDefault="00926CF4" w:rsidP="00926CF4">
      <w:pPr>
        <w:pStyle w:val="PR2"/>
        <w:spacing w:after="0"/>
      </w:pPr>
      <w:r w:rsidRPr="00C03573">
        <w:t>The installation of dampers, valves, wells, water flow meters and/or air flow stations.</w:t>
      </w:r>
    </w:p>
    <w:p w14:paraId="2A0AFFA1" w14:textId="77777777" w:rsidR="00926CF4" w:rsidRPr="00C03573" w:rsidRDefault="00926CF4" w:rsidP="00926CF4">
      <w:pPr>
        <w:pStyle w:val="PR2"/>
        <w:spacing w:after="0"/>
      </w:pPr>
      <w:r w:rsidRPr="00C03573">
        <w:t>The installation of control valves, piping taps and thread-o-lets.</w:t>
      </w:r>
    </w:p>
    <w:p w14:paraId="02FD958A" w14:textId="77777777" w:rsidR="00926CF4" w:rsidRPr="00C03573" w:rsidRDefault="00926CF4" w:rsidP="00926CF4">
      <w:pPr>
        <w:pStyle w:val="PR2"/>
        <w:spacing w:after="0"/>
      </w:pPr>
      <w:r w:rsidRPr="00C03573">
        <w:t>All power wiring of mechanical equipment (RTU, VFD, Pumps, Boiler, UH, UV, FCU, etc.).</w:t>
      </w:r>
    </w:p>
    <w:p w14:paraId="555E7EA3" w14:textId="77777777" w:rsidR="00926CF4" w:rsidRPr="00C20436" w:rsidRDefault="00926CF4" w:rsidP="00926CF4">
      <w:pPr>
        <w:pStyle w:val="PR2"/>
        <w:spacing w:after="0"/>
      </w:pPr>
      <w:r w:rsidRPr="00C20436">
        <w:t>EMT or RGS conduit (if specified) other than exterior areas and mechanical equipment rooms.</w:t>
      </w:r>
    </w:p>
    <w:p w14:paraId="252D1334" w14:textId="77777777" w:rsidR="00926CF4" w:rsidRPr="00C20436" w:rsidRDefault="00926CF4" w:rsidP="00926CF4">
      <w:pPr>
        <w:pStyle w:val="PR2"/>
        <w:spacing w:after="0"/>
      </w:pPr>
      <w:r w:rsidRPr="00C20436">
        <w:t xml:space="preserve">Any computers and/or related equipment, including but not limited to, routers, monitors, printers, etc. </w:t>
      </w:r>
    </w:p>
    <w:p w14:paraId="4D467028" w14:textId="77777777" w:rsidR="00926CF4" w:rsidRPr="00C20436" w:rsidRDefault="00926CF4" w:rsidP="00926CF4">
      <w:pPr>
        <w:pStyle w:val="PR2"/>
        <w:spacing w:after="0"/>
      </w:pPr>
      <w:r w:rsidRPr="00C20436">
        <w:t>All mechanical equipment (i.e. AHU, VAV, Pumps, VFDs, etc.).</w:t>
      </w:r>
    </w:p>
    <w:p w14:paraId="22498633" w14:textId="05E1BA48" w:rsidR="00926CF4" w:rsidRPr="00C20436" w:rsidRDefault="00926CF4" w:rsidP="00926CF4">
      <w:pPr>
        <w:pStyle w:val="PR2"/>
        <w:spacing w:after="0"/>
      </w:pPr>
      <w:r w:rsidRPr="00C20436">
        <w:t>All air flow monitoring station.</w:t>
      </w:r>
    </w:p>
    <w:p w14:paraId="79AE19EE" w14:textId="77777777" w:rsidR="00926CF4" w:rsidRPr="00C20436" w:rsidRDefault="00926CF4" w:rsidP="00926CF4">
      <w:pPr>
        <w:pStyle w:val="PR2"/>
        <w:spacing w:after="0"/>
      </w:pPr>
      <w:r w:rsidRPr="00C20436">
        <w:t>All water flow meters.</w:t>
      </w:r>
    </w:p>
    <w:p w14:paraId="2725C3A3" w14:textId="77777777" w:rsidR="00926CF4" w:rsidRPr="00C20436" w:rsidRDefault="00926CF4" w:rsidP="00926CF4">
      <w:pPr>
        <w:pStyle w:val="PR2"/>
        <w:spacing w:after="0"/>
      </w:pPr>
      <w:r w:rsidRPr="00C20436">
        <w:t>All electric power meters.</w:t>
      </w:r>
    </w:p>
    <w:p w14:paraId="6ECF0793" w14:textId="77777777" w:rsidR="00926CF4" w:rsidRPr="00C20436" w:rsidRDefault="00926CF4" w:rsidP="00926CF4">
      <w:pPr>
        <w:pStyle w:val="PR2"/>
        <w:spacing w:after="0"/>
      </w:pPr>
      <w:r w:rsidRPr="00C20436">
        <w:t>All gas meters.</w:t>
      </w:r>
    </w:p>
    <w:p w14:paraId="1762778F" w14:textId="77777777" w:rsidR="00926CF4" w:rsidRPr="00C20436" w:rsidRDefault="00926CF4" w:rsidP="00926CF4">
      <w:pPr>
        <w:pStyle w:val="PR2"/>
        <w:spacing w:after="0"/>
      </w:pPr>
      <w:r w:rsidRPr="00C20436">
        <w:t>All motor starters.</w:t>
      </w:r>
    </w:p>
    <w:p w14:paraId="379164D1" w14:textId="77777777" w:rsidR="00926CF4" w:rsidRPr="00C20436" w:rsidRDefault="00926CF4" w:rsidP="00926CF4">
      <w:pPr>
        <w:pStyle w:val="PR2"/>
        <w:spacing w:after="0"/>
      </w:pPr>
      <w:r w:rsidRPr="00C20436">
        <w:t>All variable frequency drives.</w:t>
      </w:r>
    </w:p>
    <w:p w14:paraId="5FD584C9" w14:textId="77777777" w:rsidR="00926CF4" w:rsidRPr="00C20436" w:rsidRDefault="00926CF4" w:rsidP="00926CF4">
      <w:pPr>
        <w:pStyle w:val="PR2"/>
        <w:spacing w:after="0"/>
      </w:pPr>
      <w:r w:rsidRPr="00C20436">
        <w:t>Any equipment housekeeping pads</w:t>
      </w:r>
    </w:p>
    <w:p w14:paraId="1D53EB36" w14:textId="77777777" w:rsidR="00926CF4" w:rsidRPr="00C20436" w:rsidRDefault="00926CF4" w:rsidP="00926CF4">
      <w:pPr>
        <w:pStyle w:val="PR2"/>
        <w:spacing w:after="0"/>
      </w:pPr>
      <w:r w:rsidRPr="00C20436">
        <w:t>The Boiler Control Panel and associated control devices.</w:t>
      </w:r>
    </w:p>
    <w:p w14:paraId="37734871" w14:textId="12EA06E2" w:rsidR="00926CF4" w:rsidRDefault="00926CF4" w:rsidP="00926CF4">
      <w:pPr>
        <w:pStyle w:val="PR2"/>
        <w:spacing w:after="0"/>
      </w:pPr>
      <w:r w:rsidRPr="00C20436">
        <w:t>Any gas detection system or components.</w:t>
      </w:r>
    </w:p>
    <w:p w14:paraId="3716D42F" w14:textId="38160079" w:rsidR="006659CD" w:rsidRPr="00C20436" w:rsidRDefault="006659CD" w:rsidP="00926CF4">
      <w:pPr>
        <w:pStyle w:val="PR2"/>
        <w:spacing w:after="0"/>
      </w:pPr>
      <w:r>
        <w:t>Any demolition work not mentioned.</w:t>
      </w:r>
    </w:p>
    <w:p w14:paraId="5CAED803" w14:textId="77777777" w:rsidR="00926CF4" w:rsidRPr="00C03573" w:rsidRDefault="00926CF4" w:rsidP="00926CF4">
      <w:pPr>
        <w:pStyle w:val="PR2"/>
        <w:spacing w:after="0"/>
      </w:pPr>
      <w:r w:rsidRPr="00C03573">
        <w:t>All fire alarm system or components, smoke, combination fire/smoke dampers, smoke detectors and associated wiring.</w:t>
      </w:r>
    </w:p>
    <w:p w14:paraId="3AA1D770" w14:textId="77777777" w:rsidR="00926CF4" w:rsidRPr="00C03573" w:rsidRDefault="00926CF4" w:rsidP="00926CF4">
      <w:pPr>
        <w:pStyle w:val="PR2"/>
        <w:spacing w:after="0"/>
      </w:pPr>
      <w:r w:rsidRPr="00C03573">
        <w:t>Installation and maintenance of any high-speed internet connections.</w:t>
      </w:r>
    </w:p>
    <w:p w14:paraId="6DD2B030" w14:textId="77777777" w:rsidR="00926CF4" w:rsidRPr="00C03573" w:rsidRDefault="00926CF4" w:rsidP="00926CF4">
      <w:pPr>
        <w:pStyle w:val="PR2"/>
        <w:spacing w:after="0"/>
      </w:pPr>
      <w:r w:rsidRPr="00C03573">
        <w:t>All control dampers.</w:t>
      </w:r>
    </w:p>
    <w:p w14:paraId="46BE0CBC" w14:textId="77777777" w:rsidR="00926CF4" w:rsidRPr="006B5313" w:rsidRDefault="00926CF4" w:rsidP="00926CF4">
      <w:pPr>
        <w:pStyle w:val="PR2"/>
        <w:spacing w:after="0"/>
      </w:pPr>
      <w:r w:rsidRPr="006B5313">
        <w:t>Any site excavation and/or trenching.</w:t>
      </w:r>
    </w:p>
    <w:p w14:paraId="03FB6656" w14:textId="77777777" w:rsidR="00926CF4" w:rsidRPr="006B5313" w:rsidRDefault="00926CF4" w:rsidP="00926CF4">
      <w:pPr>
        <w:pStyle w:val="PR2"/>
        <w:spacing w:after="0"/>
      </w:pPr>
      <w:r w:rsidRPr="006B5313">
        <w:t>All cutting, patching, and/or painting.</w:t>
      </w:r>
    </w:p>
    <w:p w14:paraId="5E91A325" w14:textId="77777777" w:rsidR="00926CF4" w:rsidRPr="006B5313" w:rsidRDefault="00926CF4" w:rsidP="00926CF4">
      <w:pPr>
        <w:pStyle w:val="PR2"/>
        <w:spacing w:after="0"/>
      </w:pPr>
      <w:r w:rsidRPr="006B5313">
        <w:t>Any core drilling of floors, walls and/or partitions.</w:t>
      </w:r>
    </w:p>
    <w:p w14:paraId="142C9B3C" w14:textId="77777777" w:rsidR="00926CF4" w:rsidRPr="006B5313" w:rsidRDefault="00926CF4" w:rsidP="00926CF4">
      <w:pPr>
        <w:pStyle w:val="PR2"/>
        <w:spacing w:after="0"/>
      </w:pPr>
      <w:r w:rsidRPr="006B5313">
        <w:t>Any roof penetrations, pitch pockets required.</w:t>
      </w:r>
    </w:p>
    <w:p w14:paraId="161A9EF0" w14:textId="77777777" w:rsidR="00926CF4" w:rsidRPr="006B5313" w:rsidRDefault="00926CF4" w:rsidP="00926CF4">
      <w:pPr>
        <w:pStyle w:val="PR2"/>
        <w:spacing w:after="0"/>
      </w:pPr>
      <w:r w:rsidRPr="006B5313">
        <w:t>Any costs associated for factory-mounting and wiring of AME provided devices.</w:t>
      </w:r>
    </w:p>
    <w:p w14:paraId="1650262C" w14:textId="77777777" w:rsidR="00926CF4" w:rsidRPr="006B5313" w:rsidRDefault="00926CF4" w:rsidP="00926CF4">
      <w:pPr>
        <w:pStyle w:val="PR2"/>
        <w:spacing w:after="0"/>
      </w:pPr>
      <w:r w:rsidRPr="006B5313">
        <w:t>All site cleanup back-up charges not produced by the work under this Scope of Work.</w:t>
      </w:r>
    </w:p>
    <w:p w14:paraId="1BD51651" w14:textId="77777777" w:rsidR="00926CF4" w:rsidRPr="006B5313" w:rsidRDefault="00926CF4" w:rsidP="00926CF4">
      <w:pPr>
        <w:pStyle w:val="PR2"/>
        <w:spacing w:after="0"/>
      </w:pPr>
      <w:r w:rsidRPr="006B5313">
        <w:t>Any checkout, repair, replacement, or warranty of existing controlled equipment.</w:t>
      </w:r>
    </w:p>
    <w:p w14:paraId="58C5DAF8" w14:textId="77777777" w:rsidR="00926CF4" w:rsidRPr="006B5313" w:rsidRDefault="00926CF4" w:rsidP="00926CF4">
      <w:pPr>
        <w:pStyle w:val="PR2"/>
        <w:spacing w:after="0"/>
      </w:pPr>
      <w:r w:rsidRPr="006B5313">
        <w:t>Any bid, performance, maintenance, or payment bonds.</w:t>
      </w:r>
    </w:p>
    <w:p w14:paraId="396E491D" w14:textId="77777777" w:rsidR="00926CF4" w:rsidRPr="006B5313" w:rsidRDefault="00926CF4" w:rsidP="00926CF4">
      <w:pPr>
        <w:pStyle w:val="PR2"/>
        <w:spacing w:after="0"/>
      </w:pPr>
      <w:r w:rsidRPr="006B5313">
        <w:t>Any Taxes and/or Permit Fees (on applicable jobs)</w:t>
      </w:r>
    </w:p>
    <w:p w14:paraId="79E93C88" w14:textId="03E9BFE6" w:rsidR="00926CF4" w:rsidRDefault="00926CF4" w:rsidP="0023476D">
      <w:pPr>
        <w:pStyle w:val="PR2"/>
        <w:spacing w:after="0"/>
      </w:pPr>
      <w:r w:rsidRPr="006B5313">
        <w:t>All project allowances</w:t>
      </w:r>
    </w:p>
    <w:p w14:paraId="39738065" w14:textId="5CF662CF" w:rsidR="00A511A2" w:rsidRDefault="00A511A2" w:rsidP="0023476D">
      <w:pPr>
        <w:pStyle w:val="PR2"/>
        <w:spacing w:after="0"/>
      </w:pPr>
      <w:r>
        <w:t>Any demolition work not specifically mentioned</w:t>
      </w:r>
    </w:p>
    <w:p w14:paraId="343C8F6E" w14:textId="544C3ED3" w:rsidR="001F657D" w:rsidRPr="001F657D" w:rsidRDefault="001F657D" w:rsidP="0023476D">
      <w:pPr>
        <w:pStyle w:val="PR2"/>
        <w:spacing w:after="0"/>
        <w:rPr>
          <w:b/>
          <w:bCs/>
          <w:highlight w:val="yellow"/>
        </w:rPr>
      </w:pPr>
      <w:r w:rsidRPr="001F657D">
        <w:rPr>
          <w:b/>
          <w:bCs/>
          <w:highlight w:val="yellow"/>
        </w:rPr>
        <w:t xml:space="preserve">EXCEPTION TO ANY WORK WITH EXHAUST FAN EF-4 (24/7 OPERATION) </w:t>
      </w:r>
    </w:p>
    <w:p w14:paraId="03C4352E" w14:textId="04F97A56" w:rsidR="00926CF4" w:rsidRPr="0023476D" w:rsidRDefault="00926CF4" w:rsidP="00926CF4">
      <w:pPr>
        <w:spacing w:before="240" w:after="240"/>
        <w:jc w:val="center"/>
        <w:rPr>
          <w:rFonts w:ascii="Arial" w:hAnsi="Arial" w:cs="Arial"/>
          <w:b/>
          <w:i/>
          <w:sz w:val="36"/>
        </w:rPr>
      </w:pPr>
      <w:r w:rsidRPr="0023476D">
        <w:rPr>
          <w:rFonts w:ascii="Arial" w:hAnsi="Arial" w:cs="Arial"/>
          <w:b/>
          <w:i/>
          <w:sz w:val="36"/>
        </w:rPr>
        <w:t>Base Price: ……………………$</w:t>
      </w:r>
    </w:p>
    <w:p w14:paraId="06D9C9B7" w14:textId="15FEF5DB" w:rsidR="00C20436" w:rsidRDefault="00926CF4" w:rsidP="0019138E">
      <w:pPr>
        <w:spacing w:before="240" w:after="240"/>
        <w:jc w:val="center"/>
        <w:rPr>
          <w:rFonts w:ascii="Arial" w:hAnsi="Arial" w:cs="Arial"/>
          <w:b/>
          <w:i/>
          <w:sz w:val="18"/>
          <w:szCs w:val="18"/>
        </w:rPr>
      </w:pPr>
      <w:r w:rsidRPr="001A0F2F">
        <w:rPr>
          <w:rFonts w:ascii="Arial" w:hAnsi="Arial" w:cs="Arial"/>
          <w:b/>
          <w:i/>
          <w:sz w:val="18"/>
          <w:szCs w:val="18"/>
        </w:rPr>
        <w:t xml:space="preserve">This price is valid for </w:t>
      </w:r>
      <w:r w:rsidR="00DC18AF">
        <w:rPr>
          <w:rFonts w:ascii="Arial" w:hAnsi="Arial" w:cs="Arial"/>
          <w:b/>
          <w:i/>
          <w:sz w:val="18"/>
          <w:szCs w:val="18"/>
        </w:rPr>
        <w:t>30</w:t>
      </w:r>
      <w:r w:rsidRPr="001A0F2F">
        <w:rPr>
          <w:rFonts w:ascii="Arial" w:hAnsi="Arial" w:cs="Arial"/>
          <w:b/>
          <w:i/>
          <w:sz w:val="18"/>
          <w:szCs w:val="18"/>
        </w:rPr>
        <w:t xml:space="preserve"> days from the quoted dat</w:t>
      </w:r>
      <w:r w:rsidR="0019138E">
        <w:rPr>
          <w:rFonts w:ascii="Arial" w:hAnsi="Arial" w:cs="Arial"/>
          <w:b/>
          <w:i/>
          <w:sz w:val="18"/>
          <w:szCs w:val="18"/>
        </w:rPr>
        <w:t>e</w:t>
      </w:r>
    </w:p>
    <w:p w14:paraId="712A91B8" w14:textId="15477B6F" w:rsidR="00DC18AF" w:rsidRPr="0019138E" w:rsidRDefault="00DC18AF" w:rsidP="0019138E">
      <w:pPr>
        <w:spacing w:before="240" w:after="240"/>
        <w:jc w:val="center"/>
        <w:rPr>
          <w:rFonts w:ascii="Arial" w:hAnsi="Arial" w:cs="Arial"/>
          <w:b/>
          <w:i/>
          <w:sz w:val="18"/>
          <w:szCs w:val="18"/>
        </w:rPr>
      </w:pPr>
      <w:r>
        <w:rPr>
          <w:rFonts w:ascii="Arial" w:hAnsi="Arial" w:cs="Arial"/>
          <w:b/>
          <w:i/>
          <w:sz w:val="18"/>
          <w:szCs w:val="18"/>
        </w:rPr>
        <w:t>Pricing is subject to change based on tariffs</w:t>
      </w:r>
    </w:p>
    <w:p w14:paraId="0C1F1B12" w14:textId="77777777" w:rsidR="00C20436" w:rsidRDefault="00C20436" w:rsidP="00117C69">
      <w:pPr>
        <w:spacing w:before="240" w:after="240"/>
        <w:rPr>
          <w:rFonts w:ascii="Arial" w:hAnsi="Arial" w:cs="Arial"/>
          <w:b/>
          <w:sz w:val="24"/>
          <w:szCs w:val="18"/>
          <w:u w:val="single"/>
        </w:rPr>
      </w:pPr>
    </w:p>
    <w:p w14:paraId="13DE5775" w14:textId="78143A74" w:rsidR="00117C69" w:rsidRDefault="00117C69" w:rsidP="00117C69">
      <w:pPr>
        <w:spacing w:before="240" w:after="240"/>
        <w:rPr>
          <w:rFonts w:ascii="Arial" w:hAnsi="Arial" w:cs="Arial"/>
          <w:b/>
          <w:sz w:val="24"/>
          <w:szCs w:val="18"/>
          <w:u w:val="single"/>
        </w:rPr>
      </w:pPr>
      <w:r>
        <w:rPr>
          <w:rFonts w:ascii="Arial" w:hAnsi="Arial" w:cs="Arial"/>
          <w:b/>
          <w:sz w:val="24"/>
          <w:szCs w:val="18"/>
          <w:u w:val="single"/>
        </w:rPr>
        <w:t xml:space="preserve">ADD </w:t>
      </w:r>
      <w:r w:rsidRPr="00117C69">
        <w:rPr>
          <w:rFonts w:ascii="Arial" w:hAnsi="Arial" w:cs="Arial"/>
          <w:b/>
          <w:sz w:val="24"/>
          <w:szCs w:val="18"/>
          <w:u w:val="single"/>
        </w:rPr>
        <w:t>ALTERNATE:</w:t>
      </w:r>
    </w:p>
    <w:p w14:paraId="3B1361D6" w14:textId="50B25BFF" w:rsidR="00C20436" w:rsidRPr="00C20436" w:rsidRDefault="00E360EA" w:rsidP="00C20436">
      <w:pPr>
        <w:pStyle w:val="ListParagraph"/>
        <w:numPr>
          <w:ilvl w:val="0"/>
          <w:numId w:val="26"/>
        </w:numPr>
        <w:spacing w:before="240" w:after="240"/>
        <w:rPr>
          <w:rFonts w:ascii="Arial" w:hAnsi="Arial" w:cs="Arial"/>
          <w:b/>
          <w:sz w:val="24"/>
          <w:szCs w:val="18"/>
          <w:u w:val="single"/>
        </w:rPr>
      </w:pPr>
      <w:r>
        <w:rPr>
          <w:rFonts w:ascii="Arial" w:hAnsi="Arial" w:cs="Arial"/>
          <w:b/>
          <w:sz w:val="24"/>
          <w:szCs w:val="18"/>
          <w:u w:val="single"/>
        </w:rPr>
        <w:t xml:space="preserve">ALT # - </w:t>
      </w:r>
      <w:r w:rsidRPr="0023476D">
        <w:rPr>
          <w:rFonts w:ascii="Arial" w:hAnsi="Arial" w:cs="Arial"/>
          <w:b/>
          <w:i/>
          <w:sz w:val="36"/>
        </w:rPr>
        <w:t>……………………$</w:t>
      </w:r>
    </w:p>
    <w:p w14:paraId="1BE99D7B" w14:textId="7CB6B10D" w:rsidR="00117C69" w:rsidRPr="009245BF" w:rsidRDefault="00117C69" w:rsidP="00117C69">
      <w:pPr>
        <w:spacing w:before="240" w:after="240"/>
        <w:rPr>
          <w:rFonts w:ascii="Arial" w:hAnsi="Arial" w:cs="Arial"/>
          <w:b/>
          <w:sz w:val="24"/>
          <w:szCs w:val="18"/>
          <w:u w:val="single"/>
        </w:rPr>
      </w:pPr>
      <w:r>
        <w:rPr>
          <w:rFonts w:ascii="Arial" w:hAnsi="Arial" w:cs="Arial"/>
          <w:b/>
          <w:sz w:val="24"/>
          <w:szCs w:val="18"/>
          <w:u w:val="single"/>
        </w:rPr>
        <w:lastRenderedPageBreak/>
        <w:t xml:space="preserve">DEDUCT </w:t>
      </w:r>
      <w:r w:rsidRPr="00117C69">
        <w:rPr>
          <w:rFonts w:ascii="Arial" w:hAnsi="Arial" w:cs="Arial"/>
          <w:b/>
          <w:sz w:val="24"/>
          <w:szCs w:val="18"/>
          <w:u w:val="single"/>
        </w:rPr>
        <w:t>ALTERNATE:</w:t>
      </w:r>
    </w:p>
    <w:p w14:paraId="4012C28C" w14:textId="77777777" w:rsidR="006D47AD" w:rsidRPr="00C20436" w:rsidRDefault="006D47AD" w:rsidP="006D47AD">
      <w:pPr>
        <w:pStyle w:val="ListParagraph"/>
        <w:numPr>
          <w:ilvl w:val="0"/>
          <w:numId w:val="27"/>
        </w:numPr>
        <w:spacing w:before="240" w:after="240"/>
        <w:rPr>
          <w:rFonts w:ascii="Arial" w:hAnsi="Arial" w:cs="Arial"/>
          <w:b/>
          <w:sz w:val="24"/>
          <w:szCs w:val="18"/>
          <w:u w:val="single"/>
        </w:rPr>
      </w:pPr>
      <w:r>
        <w:rPr>
          <w:rFonts w:ascii="Arial" w:hAnsi="Arial" w:cs="Arial"/>
          <w:b/>
          <w:sz w:val="24"/>
          <w:szCs w:val="18"/>
          <w:u w:val="single"/>
        </w:rPr>
        <w:t xml:space="preserve">ALT # - </w:t>
      </w:r>
      <w:r w:rsidRPr="0023476D">
        <w:rPr>
          <w:rFonts w:ascii="Arial" w:hAnsi="Arial" w:cs="Arial"/>
          <w:b/>
          <w:i/>
          <w:sz w:val="36"/>
        </w:rPr>
        <w:t>……………………$</w:t>
      </w:r>
    </w:p>
    <w:p w14:paraId="35B44F51" w14:textId="63AD5ABC" w:rsidR="00926CF4" w:rsidRPr="006B5313" w:rsidRDefault="00926CF4" w:rsidP="00926CF4">
      <w:pPr>
        <w:spacing w:before="240" w:after="240"/>
        <w:rPr>
          <w:rFonts w:ascii="Arial" w:hAnsi="Arial" w:cs="Arial"/>
          <w:sz w:val="20"/>
        </w:rPr>
      </w:pPr>
      <w:r w:rsidRPr="006B5313">
        <w:rPr>
          <w:rFonts w:ascii="Arial" w:hAnsi="Arial" w:cs="Arial"/>
          <w:sz w:val="20"/>
        </w:rPr>
        <w:t>Thank you for the opportunity to quote this job. Should you have any questions, please feel free to call me direct.</w:t>
      </w:r>
    </w:p>
    <w:p w14:paraId="6153A420" w14:textId="77777777" w:rsidR="00926CF4" w:rsidRPr="006B5313" w:rsidRDefault="00926CF4" w:rsidP="00926CF4">
      <w:pPr>
        <w:rPr>
          <w:rFonts w:ascii="Arial" w:hAnsi="Arial" w:cs="Arial"/>
          <w:sz w:val="20"/>
        </w:rPr>
      </w:pPr>
      <w:r w:rsidRPr="006B5313">
        <w:rPr>
          <w:rFonts w:ascii="Arial" w:hAnsi="Arial" w:cs="Arial"/>
          <w:sz w:val="20"/>
        </w:rPr>
        <w:t>Respectfully,</w:t>
      </w:r>
    </w:p>
    <w:p w14:paraId="37422476" w14:textId="77777777" w:rsidR="006923C6" w:rsidRPr="006B5313" w:rsidRDefault="006923C6" w:rsidP="006923C6">
      <w:pPr>
        <w:spacing w:before="240" w:after="240"/>
        <w:ind w:firstLine="360"/>
        <w:outlineLvl w:val="0"/>
        <w:rPr>
          <w:rFonts w:ascii="Kunstler Script" w:hAnsi="Kunstler Script" w:cs="Arial"/>
          <w:b/>
          <w:bCs/>
          <w:sz w:val="44"/>
          <w:szCs w:val="44"/>
        </w:rPr>
      </w:pPr>
      <w:r>
        <w:rPr>
          <w:rFonts w:ascii="Kunstler Script" w:hAnsi="Kunstler Script" w:cs="Arial"/>
          <w:b/>
          <w:bCs/>
          <w:sz w:val="44"/>
          <w:szCs w:val="44"/>
        </w:rPr>
        <w:t>Eric Niedle</w:t>
      </w:r>
    </w:p>
    <w:p w14:paraId="7F7DA2C6" w14:textId="77777777" w:rsidR="006923C6" w:rsidRPr="006B5313" w:rsidRDefault="006923C6" w:rsidP="006923C6">
      <w:pPr>
        <w:ind w:firstLine="360"/>
        <w:outlineLvl w:val="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Eric Niedle</w:t>
      </w:r>
    </w:p>
    <w:p w14:paraId="11DA72F4" w14:textId="77777777" w:rsidR="006923C6" w:rsidRDefault="006923C6" w:rsidP="006923C6">
      <w:pPr>
        <w:ind w:firstLine="360"/>
        <w:outlineLvl w:val="0"/>
        <w:rPr>
          <w:rFonts w:ascii="Arial" w:hAnsi="Arial" w:cs="Arial"/>
          <w:sz w:val="20"/>
        </w:rPr>
      </w:pPr>
      <w:r w:rsidRPr="006B5313">
        <w:rPr>
          <w:rFonts w:ascii="Arial" w:hAnsi="Arial" w:cs="Arial"/>
          <w:sz w:val="20"/>
        </w:rPr>
        <w:t>A</w:t>
      </w:r>
      <w:r>
        <w:rPr>
          <w:rFonts w:ascii="Arial" w:hAnsi="Arial" w:cs="Arial"/>
          <w:sz w:val="20"/>
        </w:rPr>
        <w:t>.</w:t>
      </w:r>
      <w:r w:rsidRPr="006B5313">
        <w:rPr>
          <w:rFonts w:ascii="Arial" w:hAnsi="Arial" w:cs="Arial"/>
          <w:sz w:val="20"/>
        </w:rPr>
        <w:t>M</w:t>
      </w:r>
      <w:r>
        <w:rPr>
          <w:rFonts w:ascii="Arial" w:hAnsi="Arial" w:cs="Arial"/>
          <w:sz w:val="20"/>
        </w:rPr>
        <w:t>.</w:t>
      </w:r>
      <w:r w:rsidRPr="006B5313">
        <w:rPr>
          <w:rFonts w:ascii="Arial" w:hAnsi="Arial" w:cs="Arial"/>
          <w:sz w:val="20"/>
        </w:rPr>
        <w:t>E</w:t>
      </w:r>
      <w:r>
        <w:rPr>
          <w:rFonts w:ascii="Arial" w:hAnsi="Arial" w:cs="Arial"/>
          <w:sz w:val="20"/>
        </w:rPr>
        <w:t>.</w:t>
      </w:r>
      <w:r w:rsidRPr="006B5313">
        <w:rPr>
          <w:rFonts w:ascii="Arial" w:hAnsi="Arial" w:cs="Arial"/>
          <w:sz w:val="20"/>
        </w:rPr>
        <w:t xml:space="preserve">, Inc. </w:t>
      </w:r>
    </w:p>
    <w:p w14:paraId="0478B936" w14:textId="77777777" w:rsidR="006923C6" w:rsidRPr="00AA274E" w:rsidRDefault="006923C6" w:rsidP="006923C6">
      <w:pPr>
        <w:ind w:firstLine="360"/>
        <w:outlineLvl w:val="0"/>
        <w:rPr>
          <w:rFonts w:ascii="Arial" w:hAnsi="Arial" w:cs="Arial"/>
          <w:i/>
          <w:sz w:val="20"/>
        </w:rPr>
      </w:pPr>
      <w:r w:rsidRPr="00AA274E">
        <w:rPr>
          <w:rFonts w:ascii="Arial" w:hAnsi="Arial" w:cs="Arial"/>
          <w:i/>
          <w:sz w:val="20"/>
        </w:rPr>
        <w:t>Connected Building</w:t>
      </w:r>
      <w:r>
        <w:rPr>
          <w:rFonts w:ascii="Arial" w:hAnsi="Arial" w:cs="Arial"/>
          <w:i/>
          <w:sz w:val="20"/>
        </w:rPr>
        <w:t>s</w:t>
      </w:r>
      <w:r w:rsidRPr="00AA274E">
        <w:rPr>
          <w:rFonts w:ascii="Arial" w:hAnsi="Arial" w:cs="Arial"/>
          <w:i/>
          <w:sz w:val="20"/>
        </w:rPr>
        <w:t xml:space="preserve"> Made Smarter </w:t>
      </w:r>
    </w:p>
    <w:p w14:paraId="14A33EAD" w14:textId="07F7A09A" w:rsidR="005049C1" w:rsidRDefault="005049C1" w:rsidP="005049C1">
      <w:pPr>
        <w:tabs>
          <w:tab w:val="left" w:pos="1200"/>
        </w:tabs>
      </w:pPr>
    </w:p>
    <w:p w14:paraId="41D8FA14" w14:textId="3BFEABB4" w:rsidR="005049C1" w:rsidRDefault="005049C1" w:rsidP="005049C1">
      <w:pPr>
        <w:tabs>
          <w:tab w:val="left" w:pos="1200"/>
        </w:tabs>
      </w:pPr>
    </w:p>
    <w:p w14:paraId="340DFB72" w14:textId="17742333" w:rsidR="005049C1" w:rsidRDefault="005049C1" w:rsidP="005049C1">
      <w:pPr>
        <w:tabs>
          <w:tab w:val="left" w:pos="1200"/>
        </w:tabs>
      </w:pPr>
    </w:p>
    <w:p w14:paraId="144302D3" w14:textId="778DC117" w:rsidR="005049C1" w:rsidRDefault="005049C1" w:rsidP="005049C1">
      <w:pPr>
        <w:tabs>
          <w:tab w:val="left" w:pos="1200"/>
        </w:tabs>
      </w:pPr>
    </w:p>
    <w:p w14:paraId="6DFAF952" w14:textId="503BB46D" w:rsidR="005049C1" w:rsidRDefault="005049C1" w:rsidP="005049C1">
      <w:pPr>
        <w:tabs>
          <w:tab w:val="left" w:pos="1200"/>
        </w:tabs>
      </w:pPr>
    </w:p>
    <w:p w14:paraId="1D859A55" w14:textId="297E7577" w:rsidR="005049C1" w:rsidRDefault="005049C1" w:rsidP="005049C1">
      <w:pPr>
        <w:tabs>
          <w:tab w:val="left" w:pos="1200"/>
        </w:tabs>
      </w:pPr>
    </w:p>
    <w:p w14:paraId="736D0DC0" w14:textId="39B56F71" w:rsidR="005049C1" w:rsidRDefault="005049C1" w:rsidP="005049C1">
      <w:pPr>
        <w:tabs>
          <w:tab w:val="left" w:pos="1200"/>
        </w:tabs>
      </w:pPr>
    </w:p>
    <w:p w14:paraId="7E7F2F45" w14:textId="2CBA5658" w:rsidR="005049C1" w:rsidRDefault="00B070E7" w:rsidP="00B070E7">
      <w:pPr>
        <w:tabs>
          <w:tab w:val="left" w:pos="5925"/>
        </w:tabs>
      </w:pPr>
      <w:r>
        <w:tab/>
      </w:r>
    </w:p>
    <w:p w14:paraId="25E9249F" w14:textId="5283FE29" w:rsidR="00B070E7" w:rsidRPr="00B070E7" w:rsidRDefault="00B070E7" w:rsidP="00B070E7">
      <w:pPr>
        <w:tabs>
          <w:tab w:val="left" w:pos="5925"/>
        </w:tabs>
        <w:sectPr w:rsidR="00B070E7" w:rsidRPr="00B070E7">
          <w:footerReference w:type="default" r:id="rId19"/>
          <w:pgSz w:w="12240" w:h="15840"/>
          <w:pgMar w:top="580" w:right="760" w:bottom="780" w:left="960" w:header="0" w:footer="589" w:gutter="0"/>
          <w:cols w:space="720"/>
        </w:sectPr>
      </w:pPr>
      <w:r>
        <w:tab/>
      </w:r>
    </w:p>
    <w:p w14:paraId="7C2E9C0F" w14:textId="4B841413" w:rsidR="001F634B" w:rsidRDefault="00516E7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4940335" wp14:editId="3AD45163">
                <wp:simplePos x="0" y="0"/>
                <wp:positionH relativeFrom="margin">
                  <wp:align>left</wp:align>
                </wp:positionH>
                <wp:positionV relativeFrom="paragraph">
                  <wp:posOffset>-10160</wp:posOffset>
                </wp:positionV>
                <wp:extent cx="6486525" cy="0"/>
                <wp:effectExtent l="95250" t="114300" r="104775" b="1333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6525" cy="0"/>
                        </a:xfrm>
                        <a:prstGeom prst="line">
                          <a:avLst/>
                        </a:prstGeom>
                        <a:effectLst>
                          <a:glow rad="101600">
                            <a:srgbClr val="FF0000">
                              <a:alpha val="60000"/>
                            </a:srgbClr>
                          </a:glow>
                        </a:effectLst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14CF6D" id="Straight Connector 1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.8pt" to="510.75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" strokecolor="black [3040]">
                <w10:wrap anchorx="margin"/>
              </v:line>
            </w:pict>
          </mc:Fallback>
        </mc:AlternateContent>
      </w:r>
    </w:p>
    <w:p w14:paraId="2325E369" w14:textId="77777777" w:rsidR="001F634B" w:rsidRDefault="001F634B">
      <w:pPr>
        <w:pStyle w:val="BodyText"/>
        <w:rPr>
          <w:sz w:val="20"/>
        </w:rPr>
      </w:pPr>
    </w:p>
    <w:p w14:paraId="7F9205A3" w14:textId="3812FD16" w:rsidR="001F634B" w:rsidRDefault="001F634B">
      <w:pPr>
        <w:pStyle w:val="BodyText"/>
        <w:rPr>
          <w:sz w:val="20"/>
        </w:rPr>
      </w:pPr>
    </w:p>
    <w:p w14:paraId="513D6D78" w14:textId="41F89507" w:rsidR="001F634B" w:rsidRDefault="001F634B">
      <w:pPr>
        <w:pStyle w:val="BodyText"/>
        <w:rPr>
          <w:sz w:val="20"/>
        </w:rPr>
      </w:pPr>
    </w:p>
    <w:p w14:paraId="3C9D7DB8" w14:textId="45F8C758" w:rsidR="001F634B" w:rsidRDefault="001F634B" w:rsidP="00C8237B">
      <w:pPr>
        <w:pStyle w:val="BodyText"/>
        <w:spacing w:before="9" w:after="1"/>
        <w:jc w:val="center"/>
        <w:rPr>
          <w:sz w:val="11"/>
        </w:rPr>
      </w:pPr>
    </w:p>
    <w:p w14:paraId="00ECCF9E" w14:textId="2CDE8FF8" w:rsidR="001F634B" w:rsidRDefault="001F634B" w:rsidP="00DF5F74">
      <w:pPr>
        <w:pStyle w:val="BodyText"/>
        <w:ind w:left="2416"/>
        <w:rPr>
          <w:sz w:val="20"/>
        </w:rPr>
      </w:pPr>
    </w:p>
    <w:p w14:paraId="67BCE02F" w14:textId="787A176A" w:rsidR="00516E70" w:rsidRPr="00516E70" w:rsidRDefault="005637B9" w:rsidP="00516E70">
      <w:r>
        <w:rPr>
          <w:noProof/>
        </w:rPr>
        <w:drawing>
          <wp:anchor distT="0" distB="0" distL="114300" distR="114300" simplePos="0" relativeHeight="251680768" behindDoc="0" locked="0" layoutInCell="1" allowOverlap="1" wp14:anchorId="71A4CE04" wp14:editId="5EABACF3">
            <wp:simplePos x="0" y="0"/>
            <wp:positionH relativeFrom="page">
              <wp:align>center</wp:align>
            </wp:positionH>
            <wp:positionV relativeFrom="page">
              <wp:posOffset>1907562</wp:posOffset>
            </wp:positionV>
            <wp:extent cx="3626069" cy="2744955"/>
            <wp:effectExtent l="0" t="0" r="0" b="0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6069" cy="2744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4F5248" w14:textId="7C443143" w:rsidR="00516E70" w:rsidRPr="00516E70" w:rsidRDefault="00516E70" w:rsidP="00516E70"/>
    <w:p w14:paraId="2CBB0B11" w14:textId="437DB748" w:rsidR="00516E70" w:rsidRPr="00516E70" w:rsidRDefault="00516E70" w:rsidP="00516E70"/>
    <w:p w14:paraId="20F58A18" w14:textId="06BF90D1" w:rsidR="00516E70" w:rsidRPr="00516E70" w:rsidRDefault="00516E70" w:rsidP="00516E70"/>
    <w:p w14:paraId="7E234A15" w14:textId="1908952D" w:rsidR="00516E70" w:rsidRPr="00516E70" w:rsidRDefault="00516E70" w:rsidP="00516E70"/>
    <w:p w14:paraId="24F03055" w14:textId="1D216BEF" w:rsidR="00516E70" w:rsidRPr="00516E70" w:rsidRDefault="00516E70" w:rsidP="00C8237B">
      <w:pPr>
        <w:jc w:val="center"/>
      </w:pPr>
    </w:p>
    <w:p w14:paraId="6050D9F5" w14:textId="18C682B1" w:rsidR="00516E70" w:rsidRPr="00516E70" w:rsidRDefault="00516E70" w:rsidP="00516E70"/>
    <w:p w14:paraId="12908F5A" w14:textId="4ED83B5F" w:rsidR="00516E70" w:rsidRPr="00516E70" w:rsidRDefault="00516E70" w:rsidP="00516E70"/>
    <w:p w14:paraId="586A96E2" w14:textId="0C2B411C" w:rsidR="00516E70" w:rsidRPr="00516E70" w:rsidRDefault="00516E70" w:rsidP="00516E70"/>
    <w:p w14:paraId="726D7CF3" w14:textId="6D5F75CE" w:rsidR="00516E70" w:rsidRPr="00516E70" w:rsidRDefault="00516E70" w:rsidP="00516E70"/>
    <w:p w14:paraId="02373FAC" w14:textId="1C926940" w:rsidR="00516E70" w:rsidRPr="00516E70" w:rsidRDefault="00516E70" w:rsidP="00516E70"/>
    <w:p w14:paraId="37DC85D5" w14:textId="22071519" w:rsidR="00516E70" w:rsidRPr="00516E70" w:rsidRDefault="00516E70" w:rsidP="00516E70"/>
    <w:p w14:paraId="04C115F6" w14:textId="7E74227B" w:rsidR="00516E70" w:rsidRPr="00516E70" w:rsidRDefault="00516E70" w:rsidP="00516E70"/>
    <w:p w14:paraId="485BB7A7" w14:textId="01A15BF6" w:rsidR="00516E70" w:rsidRPr="00516E70" w:rsidRDefault="00516E70" w:rsidP="00516E70"/>
    <w:p w14:paraId="26519B20" w14:textId="23B8DB4B" w:rsidR="00516E70" w:rsidRPr="00516E70" w:rsidRDefault="00516E70" w:rsidP="00516E70"/>
    <w:p w14:paraId="05C181DC" w14:textId="0B503AC1" w:rsidR="00516E70" w:rsidRPr="00516E70" w:rsidRDefault="00516E70" w:rsidP="00516E70"/>
    <w:p w14:paraId="64EB3402" w14:textId="11B187F1" w:rsidR="00516E70" w:rsidRPr="00516E70" w:rsidRDefault="00516E70" w:rsidP="00516E70">
      <w:pPr>
        <w:tabs>
          <w:tab w:val="left" w:pos="1875"/>
        </w:tabs>
      </w:pPr>
      <w:r>
        <w:tab/>
      </w:r>
    </w:p>
    <w:p w14:paraId="163A6DB0" w14:textId="5F22CB54" w:rsidR="00516E70" w:rsidRPr="00516E70" w:rsidRDefault="00767242" w:rsidP="00516E70"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434DB9F8" wp14:editId="688C068E">
                <wp:simplePos x="0" y="0"/>
                <wp:positionH relativeFrom="page">
                  <wp:posOffset>457200</wp:posOffset>
                </wp:positionH>
                <wp:positionV relativeFrom="page">
                  <wp:posOffset>5473700</wp:posOffset>
                </wp:positionV>
                <wp:extent cx="6891655" cy="3321685"/>
                <wp:effectExtent l="38100" t="57150" r="42545" b="50165"/>
                <wp:wrapNone/>
                <wp:docPr id="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1655" cy="3321685"/>
                          <a:chOff x="1402" y="9593"/>
                          <a:chExt cx="10853" cy="4759"/>
                        </a:xfrm>
                      </wpg:grpSpPr>
                      <wps:wsp>
                        <wps:cNvPr id="8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402" y="9593"/>
                            <a:ext cx="10853" cy="4759"/>
                          </a:xfrm>
                          <a:prstGeom prst="rect">
                            <a:avLst/>
                          </a:prstGeom>
                          <a:solidFill>
                            <a:srgbClr val="DC1F27"/>
                          </a:solidFill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14300" prst="artDeco"/>
                          </a:sp3d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006" y="10085"/>
                            <a:ext cx="3866" cy="8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14300" prst="artDeco"/>
                          </a:sp3d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DFE4C4" w14:textId="34A38048" w:rsidR="008D4379" w:rsidRPr="007C7795" w:rsidRDefault="008D4379" w:rsidP="00F51295">
                              <w:pPr>
                                <w:tabs>
                                  <w:tab w:val="left" w:pos="364"/>
                                </w:tabs>
                                <w:spacing w:line="249" w:lineRule="auto"/>
                                <w:ind w:left="364" w:right="18" w:hanging="365"/>
                                <w:rPr>
                                  <w:color w:val="FFFFFF"/>
                                </w:rPr>
                              </w:pPr>
                              <w:r w:rsidRPr="00B45A92">
                                <w:rPr>
                                  <w:rFonts w:ascii="Lucida Sans"/>
                                  <w:b/>
                                  <w:bCs/>
                                  <w:color w:val="FFFFFF"/>
                                  <w:sz w:val="24"/>
                                </w:rPr>
                                <w:tab/>
                              </w:r>
                              <w:r w:rsidRPr="00B45A92">
                                <w:rPr>
                                  <w:b/>
                                  <w:bCs/>
                                  <w:color w:val="FFFFFF"/>
                                </w:rPr>
                                <w:t>Corporate Headquarter</w:t>
                              </w:r>
                              <w:r>
                                <w:rPr>
                                  <w:b/>
                                  <w:bCs/>
                                  <w:color w:val="FFFFFF"/>
                                </w:rPr>
                                <w:t>s</w:t>
                              </w:r>
                              <w:r w:rsidRPr="002978E8">
                                <w:rPr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br/>
                              </w:r>
                              <w:r w:rsidR="00F51295" w:rsidRPr="00F51295">
                                <w:rPr>
                                  <w:color w:val="FFFFFF"/>
                                </w:rPr>
                                <w:t>695 US-46 Suite 403, Fairfield, NJ 07004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2006" y="11308"/>
                            <a:ext cx="158" cy="2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14300" prst="artDeco"/>
                          </a:sp3d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14EA64" w14:textId="1FB4541B" w:rsidR="008D4379" w:rsidRDefault="008D4379">
                              <w:pPr>
                                <w:spacing w:line="240" w:lineRule="exact"/>
                                <w:rPr>
                                  <w:rFonts w:ascii="Lucida Sans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2370" y="11139"/>
                            <a:ext cx="3502" cy="10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14300" prst="artDeco"/>
                          </a:sp3d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97ED03" w14:textId="77777777" w:rsidR="008D4379" w:rsidRPr="00B45A92" w:rsidRDefault="008D4379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B45A92">
                                <w:rPr>
                                  <w:b/>
                                  <w:bCs/>
                                  <w:color w:val="FFFFFF"/>
                                </w:rPr>
                                <w:t>AME New York</w:t>
                              </w:r>
                            </w:p>
                            <w:p w14:paraId="416C5A9D" w14:textId="12226368" w:rsidR="008D4379" w:rsidRDefault="008D4379">
                              <w:pPr>
                                <w:spacing w:before="11" w:line="249" w:lineRule="auto"/>
                                <w:ind w:right="-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  <w:t xml:space="preserve">Long </w:t>
                              </w:r>
                              <w:r w:rsidRPr="002978E8">
                                <w:rPr>
                                  <w:color w:val="FFFFFF"/>
                                </w:rPr>
                                <w:t>Island City, NY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11101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6990" y="10128"/>
                            <a:ext cx="2979" cy="17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14300" prst="artDeco"/>
                          </a:sp3d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3AD540" w14:textId="77777777" w:rsidR="008D4379" w:rsidRPr="00B45A92" w:rsidRDefault="008D4379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B45A92">
                                <w:rPr>
                                  <w:b/>
                                  <w:bCs/>
                                  <w:color w:val="FFFFFF"/>
                                </w:rPr>
                                <w:t>GENERAL CONTACT</w:t>
                              </w:r>
                            </w:p>
                            <w:p w14:paraId="0613DAC9" w14:textId="67E46707" w:rsidR="008D4379" w:rsidRPr="00B45A92" w:rsidRDefault="008D4379">
                              <w:pPr>
                                <w:tabs>
                                  <w:tab w:val="left" w:pos="419"/>
                                </w:tabs>
                                <w:spacing w:before="168"/>
                                <w:rPr>
                                  <w:b/>
                                  <w:bCs/>
                                </w:rPr>
                              </w:pPr>
                              <w:r w:rsidRPr="00B45A92">
                                <w:rPr>
                                  <w:b/>
                                  <w:bCs/>
                                  <w:color w:val="FFFFFF"/>
                                  <w:w w:val="120"/>
                                </w:rPr>
                                <w:t>973-884-4100</w:t>
                              </w:r>
                            </w:p>
                            <w:p w14:paraId="42BCFF07" w14:textId="20E3A336" w:rsidR="008D4379" w:rsidRPr="002978E8" w:rsidRDefault="008D4379">
                              <w:pPr>
                                <w:tabs>
                                  <w:tab w:val="left" w:pos="450"/>
                                </w:tabs>
                                <w:spacing w:before="51"/>
                              </w:pPr>
                              <w:r w:rsidRPr="00B45A92">
                                <w:t>info@ame-inc.com</w:t>
                              </w:r>
                            </w:p>
                            <w:p w14:paraId="6790773F" w14:textId="44E677BE" w:rsidR="008D4379" w:rsidRPr="002978E8" w:rsidRDefault="008D4379">
                              <w:pPr>
                                <w:tabs>
                                  <w:tab w:val="left" w:pos="419"/>
                                </w:tabs>
                                <w:spacing w:before="52"/>
                              </w:pPr>
                              <w:r w:rsidRPr="00B45A92">
                                <w:t>www.ame-inc.com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2392" y="12085"/>
                            <a:ext cx="2180" cy="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14300" prst="artDeco"/>
                          </a:sp3d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DF4D4F" w14:textId="78035390" w:rsidR="008D4379" w:rsidRPr="002978E8" w:rsidRDefault="008D4379" w:rsidP="00767242">
                              <w:pPr>
                                <w:spacing w:line="249" w:lineRule="auto"/>
                                <w:ind w:right="114"/>
                              </w:pPr>
                              <w:r w:rsidRPr="00B45A92">
                                <w:rPr>
                                  <w:b/>
                                  <w:bCs/>
                                  <w:color w:val="FFFFFF"/>
                                </w:rPr>
                                <w:t>AME Pennsylvania</w:t>
                              </w:r>
                              <w:r w:rsidRPr="002978E8">
                                <w:rPr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br/>
                              </w:r>
                              <w:r w:rsidRPr="002978E8">
                                <w:rPr>
                                  <w:color w:val="FFFFFF"/>
                                </w:rPr>
                                <w:t xml:space="preserve">Newtown, </w:t>
                              </w:r>
                              <w:r w:rsidRPr="002978E8">
                                <w:rPr>
                                  <w:color w:val="FFFFFF"/>
                                  <w:spacing w:val="-11"/>
                                </w:rPr>
                                <w:t xml:space="preserve">PA </w:t>
                              </w:r>
                              <w:r w:rsidRPr="002978E8">
                                <w:rPr>
                                  <w:color w:val="FFFFFF"/>
                                </w:rPr>
                                <w:t>18940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7003" y="11665"/>
                            <a:ext cx="3389" cy="20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14300" prst="artDeco"/>
                          </a:sp3d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68F030" w14:textId="21BC9C8E" w:rsidR="008D4379" w:rsidRPr="00B45A92" w:rsidRDefault="008D4379">
                              <w:pPr>
                                <w:rPr>
                                  <w:b/>
                                  <w:bCs/>
                                  <w:color w:val="FFFFFF"/>
                                </w:rPr>
                              </w:pPr>
                              <w:r w:rsidRPr="00B45A92">
                                <w:rPr>
                                  <w:b/>
                                  <w:bCs/>
                                  <w:color w:val="FFFFFF"/>
                                </w:rPr>
                                <w:t>SERVICE AND SUPPORT</w:t>
                              </w:r>
                            </w:p>
                            <w:p w14:paraId="0FA54B46" w14:textId="77777777" w:rsidR="008D4379" w:rsidRPr="00B45A92" w:rsidRDefault="008D4379">
                              <w:pPr>
                                <w:rPr>
                                  <w:b/>
                                  <w:bCs/>
                                </w:rPr>
                              </w:pPr>
                            </w:p>
                            <w:p w14:paraId="635FC973" w14:textId="65010DC2" w:rsidR="008D4379" w:rsidRPr="00B45A92" w:rsidRDefault="008D4379" w:rsidP="002978E8">
                              <w:pPr>
                                <w:tabs>
                                  <w:tab w:val="left" w:pos="392"/>
                                </w:tabs>
                                <w:rPr>
                                  <w:b/>
                                  <w:bCs/>
                                  <w:color w:val="FFFFFF"/>
                                  <w:w w:val="120"/>
                                </w:rPr>
                              </w:pPr>
                              <w:r w:rsidRPr="00B45A92">
                                <w:rPr>
                                  <w:b/>
                                  <w:bCs/>
                                  <w:color w:val="FFFFFF"/>
                                  <w:w w:val="120"/>
                                </w:rPr>
                                <w:t>973-884-4100</w:t>
                              </w:r>
                            </w:p>
                            <w:p w14:paraId="7C460962" w14:textId="5DDE24C2" w:rsidR="008D4379" w:rsidRPr="002978E8" w:rsidRDefault="008D4379" w:rsidP="002978E8">
                              <w:r w:rsidRPr="00B45A92">
                                <w:rPr>
                                  <w:w w:val="105"/>
                                </w:rPr>
                                <w:t>service@ame-inc.com</w:t>
                              </w:r>
                            </w:p>
                            <w:p w14:paraId="7479B5F2" w14:textId="77777777" w:rsidR="008D4379" w:rsidRPr="002978E8" w:rsidRDefault="008D4379">
                              <w:pPr>
                                <w:tabs>
                                  <w:tab w:val="left" w:pos="392"/>
                                </w:tabs>
                                <w:spacing w:before="48"/>
                              </w:pPr>
                            </w:p>
                            <w:p w14:paraId="6CC035E3" w14:textId="77777777" w:rsidR="008D4379" w:rsidRPr="00B45A92" w:rsidRDefault="008D4379">
                              <w:pPr>
                                <w:spacing w:before="171"/>
                                <w:rPr>
                                  <w:b/>
                                  <w:bCs/>
                                </w:rPr>
                              </w:pPr>
                              <w:r w:rsidRPr="00B45A92">
                                <w:rPr>
                                  <w:b/>
                                  <w:bCs/>
                                  <w:color w:val="FFFFFF"/>
                                </w:rPr>
                                <w:t>Support Hours: 24/7/365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81214454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2392" y="12913"/>
                            <a:ext cx="2180" cy="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14300" prst="artDeco"/>
                          </a:sp3d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5CF7D9" w14:textId="4DB1B54F" w:rsidR="00767242" w:rsidRPr="002978E8" w:rsidRDefault="00767242" w:rsidP="00767242">
                              <w:pPr>
                                <w:spacing w:line="249" w:lineRule="auto"/>
                                <w:ind w:right="114"/>
                              </w:pPr>
                              <w:r w:rsidRPr="00B45A92">
                                <w:rPr>
                                  <w:b/>
                                  <w:bCs/>
                                  <w:color w:val="FFFFFF"/>
                                </w:rPr>
                                <w:t xml:space="preserve">AME </w:t>
                              </w:r>
                              <w:r>
                                <w:rPr>
                                  <w:b/>
                                  <w:bCs/>
                                  <w:color w:val="FFFFFF"/>
                                </w:rPr>
                                <w:t>Texas</w:t>
                              </w:r>
                              <w:r w:rsidRPr="002978E8">
                                <w:rPr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br/>
                                <w:t>Dallas, TX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4DB9F8" id="Group 2" o:spid="_x0000_s1026" style="position:absolute;margin-left:36pt;margin-top:431pt;width:542.65pt;height:261.55pt;z-index:251670528;mso-position-horizontal-relative:page;mso-position-vertical-relative:page" coordorigin="1402,9593" coordsize="10853,4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">
                <v:rect id="Rectangle 10" o:spid="_x0000_s1027" style="position:absolute;left:1402;top:9593;width:10853;height:4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" fillcolor="#dc1f27" stroked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8" type="#_x0000_t202" style="position:absolute;left:2006;top:10085;width:3866;height: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6CDFE4C4" w14:textId="34A38048" w:rsidR="008D4379" w:rsidRPr="007C7795" w:rsidRDefault="008D4379" w:rsidP="00F51295">
                        <w:pPr>
                          <w:tabs>
                            <w:tab w:val="left" w:pos="364"/>
                          </w:tabs>
                          <w:spacing w:line="249" w:lineRule="auto"/>
                          <w:ind w:left="364" w:right="18" w:hanging="365"/>
                          <w:rPr>
                            <w:color w:val="FFFFFF"/>
                          </w:rPr>
                        </w:pPr>
                        <w:r w:rsidRPr="00B45A92">
                          <w:rPr>
                            <w:rFonts w:ascii="Lucida Sans"/>
                            <w:b/>
                            <w:bCs/>
                            <w:color w:val="FFFFFF"/>
                            <w:sz w:val="24"/>
                          </w:rPr>
                          <w:tab/>
                        </w:r>
                        <w:r w:rsidRPr="00B45A92">
                          <w:rPr>
                            <w:b/>
                            <w:bCs/>
                            <w:color w:val="FFFFFF"/>
                          </w:rPr>
                          <w:t>Corporate Headquarter</w:t>
                        </w:r>
                        <w:r>
                          <w:rPr>
                            <w:b/>
                            <w:bCs/>
                            <w:color w:val="FFFFFF"/>
                          </w:rPr>
                          <w:t>s</w:t>
                        </w:r>
                        <w:r w:rsidRPr="002978E8">
                          <w:rPr>
                            <w:color w:val="FFFFFF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br/>
                        </w:r>
                        <w:r w:rsidR="00F51295" w:rsidRPr="00F51295">
                          <w:rPr>
                            <w:color w:val="FFFFFF"/>
                          </w:rPr>
                          <w:t>695 US-46 Suite 403, Fairfield, NJ 07004</w:t>
                        </w:r>
                      </w:p>
                    </w:txbxContent>
                  </v:textbox>
                </v:shape>
                <v:shape id="Text Box 8" o:spid="_x0000_s1029" type="#_x0000_t202" style="position:absolute;left:2006;top:11308;width:158;height: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2714EA64" w14:textId="1FB4541B" w:rsidR="008D4379" w:rsidRDefault="008D4379">
                        <w:pPr>
                          <w:spacing w:line="240" w:lineRule="exact"/>
                          <w:rPr>
                            <w:rFonts w:ascii="Lucida Sans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7" o:spid="_x0000_s1030" type="#_x0000_t202" style="position:absolute;left:2370;top:11139;width:3502;height:10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4A97ED03" w14:textId="77777777" w:rsidR="008D4379" w:rsidRPr="00B45A92" w:rsidRDefault="008D4379">
                        <w:pPr>
                          <w:rPr>
                            <w:b/>
                            <w:bCs/>
                          </w:rPr>
                        </w:pPr>
                        <w:r w:rsidRPr="00B45A92">
                          <w:rPr>
                            <w:b/>
                            <w:bCs/>
                            <w:color w:val="FFFFFF"/>
                          </w:rPr>
                          <w:t>AME New York</w:t>
                        </w:r>
                      </w:p>
                      <w:p w14:paraId="416C5A9D" w14:textId="12226368" w:rsidR="008D4379" w:rsidRDefault="008D4379">
                        <w:pPr>
                          <w:spacing w:before="11" w:line="249" w:lineRule="auto"/>
                          <w:ind w:right="-8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</w:rPr>
                          <w:t xml:space="preserve">Long </w:t>
                        </w:r>
                        <w:r w:rsidRPr="002978E8">
                          <w:rPr>
                            <w:color w:val="FFFFFF"/>
                          </w:rPr>
                          <w:t>Island City, NY</w:t>
                        </w:r>
                        <w:r>
                          <w:rPr>
                            <w:color w:val="FFFFFF"/>
                            <w:sz w:val="24"/>
                          </w:rPr>
                          <w:t xml:space="preserve"> 11101</w:t>
                        </w:r>
                      </w:p>
                    </w:txbxContent>
                  </v:textbox>
                </v:shape>
                <v:shape id="Text Box 6" o:spid="_x0000_s1031" type="#_x0000_t202" style="position:absolute;left:6990;top:10128;width:2979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623AD540" w14:textId="77777777" w:rsidR="008D4379" w:rsidRPr="00B45A92" w:rsidRDefault="008D4379">
                        <w:pPr>
                          <w:rPr>
                            <w:b/>
                            <w:bCs/>
                          </w:rPr>
                        </w:pPr>
                        <w:r w:rsidRPr="00B45A92">
                          <w:rPr>
                            <w:b/>
                            <w:bCs/>
                            <w:color w:val="FFFFFF"/>
                          </w:rPr>
                          <w:t>GENERAL CONTACT</w:t>
                        </w:r>
                      </w:p>
                      <w:p w14:paraId="0613DAC9" w14:textId="67E46707" w:rsidR="008D4379" w:rsidRPr="00B45A92" w:rsidRDefault="008D4379">
                        <w:pPr>
                          <w:tabs>
                            <w:tab w:val="left" w:pos="419"/>
                          </w:tabs>
                          <w:spacing w:before="168"/>
                          <w:rPr>
                            <w:b/>
                            <w:bCs/>
                          </w:rPr>
                        </w:pPr>
                        <w:r w:rsidRPr="00B45A92">
                          <w:rPr>
                            <w:b/>
                            <w:bCs/>
                            <w:color w:val="FFFFFF"/>
                            <w:w w:val="120"/>
                          </w:rPr>
                          <w:t>973-884-4100</w:t>
                        </w:r>
                      </w:p>
                      <w:p w14:paraId="42BCFF07" w14:textId="20E3A336" w:rsidR="008D4379" w:rsidRPr="002978E8" w:rsidRDefault="008D4379">
                        <w:pPr>
                          <w:tabs>
                            <w:tab w:val="left" w:pos="450"/>
                          </w:tabs>
                          <w:spacing w:before="51"/>
                        </w:pPr>
                        <w:r w:rsidRPr="00B45A92">
                          <w:t>info@ame-inc.com</w:t>
                        </w:r>
                      </w:p>
                      <w:p w14:paraId="6790773F" w14:textId="44E677BE" w:rsidR="008D4379" w:rsidRPr="002978E8" w:rsidRDefault="008D4379">
                        <w:pPr>
                          <w:tabs>
                            <w:tab w:val="left" w:pos="419"/>
                          </w:tabs>
                          <w:spacing w:before="52"/>
                        </w:pPr>
                        <w:r w:rsidRPr="00B45A92">
                          <w:t>www.ame-inc.com</w:t>
                        </w:r>
                      </w:p>
                    </w:txbxContent>
                  </v:textbox>
                </v:shape>
                <v:shape id="Text Box 4" o:spid="_x0000_s1032" type="#_x0000_t202" style="position:absolute;left:2392;top:12085;width:2180;height: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56DF4D4F" w14:textId="78035390" w:rsidR="008D4379" w:rsidRPr="002978E8" w:rsidRDefault="008D4379" w:rsidP="00767242">
                        <w:pPr>
                          <w:spacing w:line="249" w:lineRule="auto"/>
                          <w:ind w:right="114"/>
                        </w:pPr>
                        <w:r w:rsidRPr="00B45A92">
                          <w:rPr>
                            <w:b/>
                            <w:bCs/>
                            <w:color w:val="FFFFFF"/>
                          </w:rPr>
                          <w:t>AME Pennsylvania</w:t>
                        </w:r>
                        <w:r w:rsidRPr="002978E8">
                          <w:rPr>
                            <w:color w:val="FFFFFF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br/>
                        </w:r>
                        <w:r w:rsidRPr="002978E8">
                          <w:rPr>
                            <w:color w:val="FFFFFF"/>
                          </w:rPr>
                          <w:t xml:space="preserve">Newtown, </w:t>
                        </w:r>
                        <w:r w:rsidRPr="002978E8">
                          <w:rPr>
                            <w:color w:val="FFFFFF"/>
                            <w:spacing w:val="-11"/>
                          </w:rPr>
                          <w:t xml:space="preserve">PA </w:t>
                        </w:r>
                        <w:r w:rsidRPr="002978E8">
                          <w:rPr>
                            <w:color w:val="FFFFFF"/>
                          </w:rPr>
                          <w:t>18940</w:t>
                        </w:r>
                      </w:p>
                    </w:txbxContent>
                  </v:textbox>
                </v:shape>
                <v:shape id="Text Box 3" o:spid="_x0000_s1033" type="#_x0000_t202" style="position:absolute;left:7003;top:11665;width:3389;height:20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2068F030" w14:textId="21BC9C8E" w:rsidR="008D4379" w:rsidRPr="00B45A92" w:rsidRDefault="008D4379">
                        <w:pPr>
                          <w:rPr>
                            <w:b/>
                            <w:bCs/>
                            <w:color w:val="FFFFFF"/>
                          </w:rPr>
                        </w:pPr>
                        <w:r w:rsidRPr="00B45A92">
                          <w:rPr>
                            <w:b/>
                            <w:bCs/>
                            <w:color w:val="FFFFFF"/>
                          </w:rPr>
                          <w:t>SERVICE AND SUPPORT</w:t>
                        </w:r>
                      </w:p>
                      <w:p w14:paraId="0FA54B46" w14:textId="77777777" w:rsidR="008D4379" w:rsidRPr="00B45A92" w:rsidRDefault="008D4379">
                        <w:pPr>
                          <w:rPr>
                            <w:b/>
                            <w:bCs/>
                          </w:rPr>
                        </w:pPr>
                      </w:p>
                      <w:p w14:paraId="635FC973" w14:textId="65010DC2" w:rsidR="008D4379" w:rsidRPr="00B45A92" w:rsidRDefault="008D4379" w:rsidP="002978E8">
                        <w:pPr>
                          <w:tabs>
                            <w:tab w:val="left" w:pos="392"/>
                          </w:tabs>
                          <w:rPr>
                            <w:b/>
                            <w:bCs/>
                            <w:color w:val="FFFFFF"/>
                            <w:w w:val="120"/>
                          </w:rPr>
                        </w:pPr>
                        <w:r w:rsidRPr="00B45A92">
                          <w:rPr>
                            <w:b/>
                            <w:bCs/>
                            <w:color w:val="FFFFFF"/>
                            <w:w w:val="120"/>
                          </w:rPr>
                          <w:t>973-884-4100</w:t>
                        </w:r>
                      </w:p>
                      <w:p w14:paraId="7C460962" w14:textId="5DDE24C2" w:rsidR="008D4379" w:rsidRPr="002978E8" w:rsidRDefault="008D4379" w:rsidP="002978E8">
                        <w:r w:rsidRPr="00B45A92">
                          <w:rPr>
                            <w:w w:val="105"/>
                          </w:rPr>
                          <w:t>service@ame-inc.com</w:t>
                        </w:r>
                      </w:p>
                      <w:p w14:paraId="7479B5F2" w14:textId="77777777" w:rsidR="008D4379" w:rsidRPr="002978E8" w:rsidRDefault="008D4379">
                        <w:pPr>
                          <w:tabs>
                            <w:tab w:val="left" w:pos="392"/>
                          </w:tabs>
                          <w:spacing w:before="48"/>
                        </w:pPr>
                      </w:p>
                      <w:p w14:paraId="6CC035E3" w14:textId="77777777" w:rsidR="008D4379" w:rsidRPr="00B45A92" w:rsidRDefault="008D4379">
                        <w:pPr>
                          <w:spacing w:before="171"/>
                          <w:rPr>
                            <w:b/>
                            <w:bCs/>
                          </w:rPr>
                        </w:pPr>
                        <w:r w:rsidRPr="00B45A92">
                          <w:rPr>
                            <w:b/>
                            <w:bCs/>
                            <w:color w:val="FFFFFF"/>
                          </w:rPr>
                          <w:t>Support Hours: 24/7/365</w:t>
                        </w:r>
                      </w:p>
                    </w:txbxContent>
                  </v:textbox>
                </v:shape>
                <v:shape id="Text Box 4" o:spid="_x0000_s1034" type="#_x0000_t202" style="position:absolute;left:2392;top:12913;width:2180;height: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" filled="f" stroked="f">
                  <v:textbox inset="0,0,0,0">
                    <w:txbxContent>
                      <w:p w14:paraId="565CF7D9" w14:textId="4DB1B54F" w:rsidR="00767242" w:rsidRPr="002978E8" w:rsidRDefault="00767242" w:rsidP="00767242">
                        <w:pPr>
                          <w:spacing w:line="249" w:lineRule="auto"/>
                          <w:ind w:right="114"/>
                        </w:pPr>
                        <w:r w:rsidRPr="00B45A92">
                          <w:rPr>
                            <w:b/>
                            <w:bCs/>
                            <w:color w:val="FFFFFF"/>
                          </w:rPr>
                          <w:t xml:space="preserve">AME </w:t>
                        </w:r>
                        <w:r>
                          <w:rPr>
                            <w:b/>
                            <w:bCs/>
                            <w:color w:val="FFFFFF"/>
                          </w:rPr>
                          <w:t>Texas</w:t>
                        </w:r>
                        <w:r w:rsidRPr="002978E8">
                          <w:rPr>
                            <w:color w:val="FFFFFF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br/>
                          <w:t>Dallas, TX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533ECD">
        <w:rPr>
          <w:noProof/>
        </w:rPr>
        <w:drawing>
          <wp:anchor distT="0" distB="0" distL="114300" distR="114300" simplePos="0" relativeHeight="251673600" behindDoc="0" locked="0" layoutInCell="1" allowOverlap="1" wp14:anchorId="2548EA94" wp14:editId="4653765E">
            <wp:simplePos x="0" y="0"/>
            <wp:positionH relativeFrom="column">
              <wp:posOffset>477520</wp:posOffset>
            </wp:positionH>
            <wp:positionV relativeFrom="paragraph">
              <wp:posOffset>3923665</wp:posOffset>
            </wp:positionV>
            <wp:extent cx="1333500" cy="781685"/>
            <wp:effectExtent l="0" t="0" r="0" b="0"/>
            <wp:wrapNone/>
            <wp:docPr id="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8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="00533ECD">
        <w:rPr>
          <w:noProof/>
        </w:rPr>
        <w:drawing>
          <wp:anchor distT="0" distB="0" distL="114300" distR="114300" simplePos="0" relativeHeight="251675648" behindDoc="0" locked="0" layoutInCell="1" allowOverlap="1" wp14:anchorId="406F7467" wp14:editId="7AB329B1">
            <wp:simplePos x="0" y="0"/>
            <wp:positionH relativeFrom="column">
              <wp:posOffset>4556760</wp:posOffset>
            </wp:positionH>
            <wp:positionV relativeFrom="paragraph">
              <wp:posOffset>3838575</wp:posOffset>
            </wp:positionV>
            <wp:extent cx="1635760" cy="758825"/>
            <wp:effectExtent l="0" t="0" r="2540" b="3175"/>
            <wp:wrapNone/>
            <wp:docPr id="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5760" cy="75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="00533ECD">
        <w:rPr>
          <w:noProof/>
        </w:rPr>
        <w:drawing>
          <wp:anchor distT="0" distB="0" distL="114300" distR="114300" simplePos="0" relativeHeight="251674624" behindDoc="0" locked="0" layoutInCell="1" allowOverlap="1" wp14:anchorId="55A52DA2" wp14:editId="65C77DD0">
            <wp:simplePos x="0" y="0"/>
            <wp:positionH relativeFrom="column">
              <wp:posOffset>2481681</wp:posOffset>
            </wp:positionH>
            <wp:positionV relativeFrom="paragraph">
              <wp:posOffset>4146727</wp:posOffset>
            </wp:positionV>
            <wp:extent cx="1659255" cy="309880"/>
            <wp:effectExtent l="0" t="0" r="0" b="0"/>
            <wp:wrapNone/>
            <wp:docPr id="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255" cy="30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</w:p>
    <w:sectPr w:rsidR="00516E70" w:rsidRPr="00516E70" w:rsidSect="00DF5F74">
      <w:footerReference w:type="default" r:id="rId21"/>
      <w:pgSz w:w="12240" w:h="15840"/>
      <w:pgMar w:top="1500" w:right="760" w:bottom="280" w:left="960" w:header="0" w:footer="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BE15F" w14:textId="77777777" w:rsidR="005C1E81" w:rsidRDefault="005C1E81">
      <w:r>
        <w:separator/>
      </w:r>
    </w:p>
  </w:endnote>
  <w:endnote w:type="continuationSeparator" w:id="0">
    <w:p w14:paraId="486A4A60" w14:textId="77777777" w:rsidR="005C1E81" w:rsidRDefault="005C1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yriad Pro">
    <w:altName w:val="Segoe U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unstler Script">
    <w:panose1 w:val="030304020206070D0D06"/>
    <w:charset w:val="00"/>
    <w:family w:val="script"/>
    <w:pitch w:val="variable"/>
    <w:sig w:usb0="00000003" w:usb1="00000000" w:usb2="00000000" w:usb3="00000000" w:csb0="000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153A9" w14:textId="14E07E34" w:rsidR="008D4379" w:rsidRDefault="008D4379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22B09F67" wp14:editId="6AB8FCAD">
              <wp:simplePos x="0" y="0"/>
              <wp:positionH relativeFrom="page">
                <wp:posOffset>-12700</wp:posOffset>
              </wp:positionH>
              <wp:positionV relativeFrom="page">
                <wp:posOffset>9524365</wp:posOffset>
              </wp:positionV>
              <wp:extent cx="7823200" cy="234950"/>
              <wp:effectExtent l="0" t="0" r="635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823200" cy="23495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txbx>
                      <w:txbxContent>
                        <w:p w14:paraId="137AFA3D" w14:textId="12D4D61A" w:rsidR="008D4379" w:rsidRDefault="00F51295" w:rsidP="00F51295">
                          <w:pPr>
                            <w:tabs>
                              <w:tab w:val="left" w:pos="820"/>
                              <w:tab w:val="left" w:pos="10259"/>
                              <w:tab w:val="left" w:pos="12259"/>
                            </w:tabs>
                            <w:spacing w:before="52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color w:val="FFFFFF"/>
                              <w:sz w:val="20"/>
                              <w:shd w:val="clear" w:color="auto" w:fill="231F20"/>
                            </w:rPr>
                            <w:t xml:space="preserve">                                   </w:t>
                          </w:r>
                          <w:r w:rsidR="00B070E7">
                            <w:rPr>
                              <w:color w:val="FFFFFF"/>
                              <w:sz w:val="20"/>
                              <w:shd w:val="clear" w:color="auto" w:fill="231F20"/>
                            </w:rPr>
                            <w:t xml:space="preserve">       </w:t>
                          </w:r>
                          <w:r w:rsidRPr="00F51295">
                            <w:rPr>
                              <w:color w:val="FFFFFF"/>
                              <w:sz w:val="20"/>
                              <w:shd w:val="clear" w:color="auto" w:fill="231F20"/>
                            </w:rPr>
                            <w:t>695 US-46 Suite 403, Fairfield, NJ 07004</w:t>
                          </w:r>
                          <w:r>
                            <w:rPr>
                              <w:color w:val="FFFFFF"/>
                              <w:sz w:val="20"/>
                              <w:shd w:val="clear" w:color="auto" w:fill="231F20"/>
                            </w:rPr>
                            <w:t xml:space="preserve">   |   Phone 973-884-4100</w:t>
                          </w:r>
                          <w:r>
                            <w:rPr>
                              <w:color w:val="FFFFFF"/>
                              <w:spacing w:val="26"/>
                              <w:sz w:val="20"/>
                              <w:shd w:val="clear" w:color="auto" w:fill="231F20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0"/>
                              <w:shd w:val="clear" w:color="auto" w:fill="231F20"/>
                            </w:rPr>
                            <w:t>·</w:t>
                          </w:r>
                          <w:r>
                            <w:rPr>
                              <w:color w:val="FFFFFF"/>
                              <w:spacing w:val="41"/>
                              <w:sz w:val="20"/>
                              <w:shd w:val="clear" w:color="auto" w:fill="231F20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color w:val="FFFFFF"/>
                                <w:sz w:val="20"/>
                                <w:shd w:val="clear" w:color="auto" w:fill="231F20"/>
                              </w:rPr>
                              <w:t>www.ame-inc.com</w:t>
                            </w:r>
                          </w:hyperlink>
                          <w:r>
                            <w:rPr>
                              <w:color w:val="FFFFFF"/>
                              <w:sz w:val="20"/>
                              <w:shd w:val="clear" w:color="auto" w:fill="231F20"/>
                            </w:rPr>
                            <w:t xml:space="preserve">   </w:t>
                          </w:r>
                          <w:r w:rsidR="00B070E7">
                            <w:rPr>
                              <w:color w:val="FFFFFF"/>
                              <w:sz w:val="20"/>
                              <w:shd w:val="clear" w:color="auto" w:fill="231F20"/>
                            </w:rPr>
                            <w:t xml:space="preserve">  </w:t>
                          </w:r>
                          <w:r>
                            <w:rPr>
                              <w:color w:val="FFFFFF"/>
                              <w:sz w:val="20"/>
                              <w:shd w:val="clear" w:color="auto" w:fill="231F20"/>
                            </w:rPr>
                            <w:t xml:space="preserve">                            </w:t>
                          </w:r>
                          <w:r w:rsidR="00B070E7">
                            <w:rPr>
                              <w:color w:val="FFFFFF"/>
                              <w:sz w:val="20"/>
                              <w:shd w:val="clear" w:color="auto" w:fill="231F20"/>
                            </w:rPr>
                            <w:t xml:space="preserve">   </w:t>
                          </w:r>
                          <w:r>
                            <w:rPr>
                              <w:color w:val="FFFFFF"/>
                              <w:sz w:val="20"/>
                              <w:shd w:val="clear" w:color="auto" w:fill="231F20"/>
                            </w:rPr>
                            <w:t xml:space="preserve">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2B09F6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5" type="#_x0000_t202" style="position:absolute;margin-left:-1pt;margin-top:749.95pt;width:616pt;height:18.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" fillcolor="red" stroked="f">
              <v:textbox inset="0,0,0,0">
                <w:txbxContent>
                  <w:p w14:paraId="137AFA3D" w14:textId="12D4D61A" w:rsidR="008D4379" w:rsidRDefault="00F51295" w:rsidP="00F51295">
                    <w:pPr>
                      <w:tabs>
                        <w:tab w:val="left" w:pos="820"/>
                        <w:tab w:val="left" w:pos="10259"/>
                        <w:tab w:val="left" w:pos="12259"/>
                      </w:tabs>
                      <w:spacing w:before="52"/>
                      <w:rPr>
                        <w:b/>
                        <w:sz w:val="24"/>
                      </w:rPr>
                    </w:pPr>
                    <w:r>
                      <w:rPr>
                        <w:color w:val="FFFFFF"/>
                        <w:sz w:val="20"/>
                        <w:shd w:val="clear" w:color="auto" w:fill="231F20"/>
                      </w:rPr>
                      <w:t xml:space="preserve">                                   </w:t>
                    </w:r>
                    <w:r w:rsidR="00B070E7">
                      <w:rPr>
                        <w:color w:val="FFFFFF"/>
                        <w:sz w:val="20"/>
                        <w:shd w:val="clear" w:color="auto" w:fill="231F20"/>
                      </w:rPr>
                      <w:t xml:space="preserve">       </w:t>
                    </w:r>
                    <w:r w:rsidRPr="00F51295">
                      <w:rPr>
                        <w:color w:val="FFFFFF"/>
                        <w:sz w:val="20"/>
                        <w:shd w:val="clear" w:color="auto" w:fill="231F20"/>
                      </w:rPr>
                      <w:t>695 US-46 Suite 403, Fairfield, NJ 07004</w:t>
                    </w:r>
                    <w:r>
                      <w:rPr>
                        <w:color w:val="FFFFFF"/>
                        <w:sz w:val="20"/>
                        <w:shd w:val="clear" w:color="auto" w:fill="231F20"/>
                      </w:rPr>
                      <w:t xml:space="preserve">   |   Phone 973-884-4100</w:t>
                    </w:r>
                    <w:r>
                      <w:rPr>
                        <w:color w:val="FFFFFF"/>
                        <w:spacing w:val="26"/>
                        <w:sz w:val="20"/>
                        <w:shd w:val="clear" w:color="auto" w:fill="231F20"/>
                      </w:rPr>
                      <w:t xml:space="preserve"> </w:t>
                    </w:r>
                    <w:r>
                      <w:rPr>
                        <w:color w:val="FFFFFF"/>
                        <w:sz w:val="20"/>
                        <w:shd w:val="clear" w:color="auto" w:fill="231F20"/>
                      </w:rPr>
                      <w:t>·</w:t>
                    </w:r>
                    <w:r>
                      <w:rPr>
                        <w:color w:val="FFFFFF"/>
                        <w:spacing w:val="41"/>
                        <w:sz w:val="20"/>
                        <w:shd w:val="clear" w:color="auto" w:fill="231F20"/>
                      </w:rPr>
                      <w:t xml:space="preserve"> </w:t>
                    </w:r>
                    <w:hyperlink r:id="rId2">
                      <w:r>
                        <w:rPr>
                          <w:color w:val="FFFFFF"/>
                          <w:sz w:val="20"/>
                          <w:shd w:val="clear" w:color="auto" w:fill="231F20"/>
                        </w:rPr>
                        <w:t>www.ame-inc.com</w:t>
                      </w:r>
                    </w:hyperlink>
                    <w:r>
                      <w:rPr>
                        <w:color w:val="FFFFFF"/>
                        <w:sz w:val="20"/>
                        <w:shd w:val="clear" w:color="auto" w:fill="231F20"/>
                      </w:rPr>
                      <w:t xml:space="preserve">   </w:t>
                    </w:r>
                    <w:r w:rsidR="00B070E7">
                      <w:rPr>
                        <w:color w:val="FFFFFF"/>
                        <w:sz w:val="20"/>
                        <w:shd w:val="clear" w:color="auto" w:fill="231F20"/>
                      </w:rPr>
                      <w:t xml:space="preserve">  </w:t>
                    </w:r>
                    <w:r>
                      <w:rPr>
                        <w:color w:val="FFFFFF"/>
                        <w:sz w:val="20"/>
                        <w:shd w:val="clear" w:color="auto" w:fill="231F20"/>
                      </w:rPr>
                      <w:t xml:space="preserve">                            </w:t>
                    </w:r>
                    <w:r w:rsidR="00B070E7">
                      <w:rPr>
                        <w:color w:val="FFFFFF"/>
                        <w:sz w:val="20"/>
                        <w:shd w:val="clear" w:color="auto" w:fill="231F20"/>
                      </w:rPr>
                      <w:t xml:space="preserve">   </w:t>
                    </w:r>
                    <w:r>
                      <w:rPr>
                        <w:color w:val="FFFFFF"/>
                        <w:sz w:val="20"/>
                        <w:shd w:val="clear" w:color="auto" w:fill="231F20"/>
                      </w:rPr>
                      <w:t xml:space="preserve">       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7535C" w14:textId="77777777" w:rsidR="008D4379" w:rsidRDefault="008D4379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45CDE" w14:textId="77777777" w:rsidR="005C1E81" w:rsidRDefault="005C1E81">
      <w:r>
        <w:separator/>
      </w:r>
    </w:p>
  </w:footnote>
  <w:footnote w:type="continuationSeparator" w:id="0">
    <w:p w14:paraId="3916A2E0" w14:textId="77777777" w:rsidR="005C1E81" w:rsidRDefault="005C1E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888329775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1E7F0876" w14:textId="2FB2C19B" w:rsidR="008D4379" w:rsidRDefault="008D4379" w:rsidP="00FA2BF5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  <w:noProof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637B9" w:rsidRPr="005637B9">
          <w:rPr>
            <w:b/>
            <w:bCs/>
            <w:noProof/>
          </w:rPr>
          <w:t>4</w:t>
        </w:r>
        <w:r>
          <w:rPr>
            <w:b/>
            <w:bCs/>
            <w:noProof/>
          </w:rPr>
          <w:fldChar w:fldCharType="end"/>
        </w:r>
      </w:p>
      <w:p w14:paraId="7582DBF1" w14:textId="0D0BDB54" w:rsidR="008D4379" w:rsidRDefault="002636E8" w:rsidP="00516E70">
        <w:pPr>
          <w:pStyle w:val="Header"/>
          <w:pBdr>
            <w:bottom w:val="single" w:sz="4" w:space="1" w:color="D9D9D9" w:themeColor="background1" w:themeShade="D9"/>
          </w:pBdr>
          <w:jc w:val="center"/>
          <w:rPr>
            <w:b/>
            <w:bCs/>
            <w:noProof/>
          </w:rPr>
        </w:pPr>
        <w:r>
          <w:rPr>
            <w:noProof/>
          </w:rPr>
          <w:drawing>
            <wp:inline distT="0" distB="0" distL="0" distR="0" wp14:anchorId="2CED5466" wp14:editId="7950DBCE">
              <wp:extent cx="828713" cy="707847"/>
              <wp:effectExtent l="0" t="0" r="0" b="0"/>
              <wp:docPr id="15" name="Picture 1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45753" cy="72240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p>
    </w:sdtContent>
  </w:sdt>
  <w:p w14:paraId="252EDF12" w14:textId="5982444B" w:rsidR="008D4379" w:rsidRDefault="008D43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PRT"/>
      <w:suff w:val="nothing"/>
      <w:lvlText w:val="PART %1 - "/>
      <w:lvlJc w:val="left"/>
    </w:lvl>
    <w:lvl w:ilvl="1">
      <w:numFmt w:val="decimal"/>
      <w:pStyle w:val="SUT"/>
      <w:suff w:val="nothing"/>
      <w:lvlText w:val="SCHEDULE %2 - "/>
      <w:lvlJc w:val="left"/>
    </w:lvl>
    <w:lvl w:ilvl="2">
      <w:numFmt w:val="decimal"/>
      <w:pStyle w:val="DST"/>
      <w:suff w:val="nothing"/>
      <w:lvlText w:val="PRODUCT DATA SHEET %3 - "/>
      <w:lvlJc w:val="left"/>
    </w:lvl>
    <w:lvl w:ilvl="3">
      <w:start w:val="1"/>
      <w:numFmt w:val="decimal"/>
      <w:pStyle w:val="ART"/>
      <w:lvlText w:val="%1.%4"/>
      <w:lvlJc w:val="left"/>
      <w:pPr>
        <w:tabs>
          <w:tab w:val="left" w:pos="864"/>
        </w:tabs>
        <w:ind w:left="864" w:hanging="864"/>
      </w:pPr>
    </w:lvl>
    <w:lvl w:ilvl="4">
      <w:start w:val="1"/>
      <w:numFmt w:val="upperLetter"/>
      <w:pStyle w:val="PR1"/>
      <w:lvlText w:val="%5."/>
      <w:lvlJc w:val="left"/>
      <w:pPr>
        <w:tabs>
          <w:tab w:val="left" w:pos="864"/>
        </w:tabs>
        <w:ind w:left="864" w:hanging="576"/>
      </w:pPr>
    </w:lvl>
    <w:lvl w:ilvl="5">
      <w:start w:val="1"/>
      <w:numFmt w:val="decimal"/>
      <w:pStyle w:val="PR2"/>
      <w:lvlText w:val="%6."/>
      <w:lvlJc w:val="left"/>
      <w:pPr>
        <w:tabs>
          <w:tab w:val="left" w:pos="1440"/>
        </w:tabs>
        <w:ind w:left="1440" w:hanging="576"/>
      </w:pPr>
    </w:lvl>
    <w:lvl w:ilvl="6">
      <w:start w:val="1"/>
      <w:numFmt w:val="lowerLetter"/>
      <w:pStyle w:val="PR3"/>
      <w:lvlText w:val="%7."/>
      <w:lvlJc w:val="left"/>
      <w:pPr>
        <w:tabs>
          <w:tab w:val="left" w:pos="2016"/>
        </w:tabs>
        <w:ind w:left="2016" w:hanging="576"/>
      </w:pPr>
    </w:lvl>
    <w:lvl w:ilvl="7">
      <w:start w:val="1"/>
      <w:numFmt w:val="decimal"/>
      <w:pStyle w:val="PR4"/>
      <w:lvlText w:val="%8)"/>
      <w:lvlJc w:val="left"/>
      <w:pPr>
        <w:tabs>
          <w:tab w:val="left" w:pos="2592"/>
        </w:tabs>
        <w:ind w:left="2592" w:hanging="576"/>
      </w:pPr>
    </w:lvl>
    <w:lvl w:ilvl="8">
      <w:start w:val="1"/>
      <w:numFmt w:val="lowerLetter"/>
      <w:pStyle w:val="PR5"/>
      <w:lvlText w:val="%9)"/>
      <w:lvlJc w:val="left"/>
      <w:pPr>
        <w:tabs>
          <w:tab w:val="left" w:pos="3168"/>
        </w:tabs>
        <w:ind w:left="3168" w:hanging="576"/>
      </w:pPr>
    </w:lvl>
  </w:abstractNum>
  <w:abstractNum w:abstractNumId="1" w15:restartNumberingAfterBreak="0">
    <w:nsid w:val="078D5C2D"/>
    <w:multiLevelType w:val="multilevel"/>
    <w:tmpl w:val="EEF85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676A6"/>
    <w:multiLevelType w:val="hybridMultilevel"/>
    <w:tmpl w:val="37B8F6EE"/>
    <w:lvl w:ilvl="0" w:tplc="A00801D0">
      <w:start w:val="1"/>
      <w:numFmt w:val="upperLetter"/>
      <w:lvlText w:val="%1."/>
      <w:lvlJc w:val="left"/>
      <w:pPr>
        <w:ind w:left="558" w:hanging="348"/>
        <w:jc w:val="right"/>
      </w:pPr>
      <w:rPr>
        <w:rFonts w:ascii="Myriad Pro" w:eastAsia="Myriad Pro" w:hAnsi="Myriad Pro" w:cs="Myriad Pro" w:hint="default"/>
        <w:b/>
        <w:bCs/>
        <w:color w:val="231F20"/>
        <w:spacing w:val="-19"/>
        <w:w w:val="100"/>
        <w:sz w:val="24"/>
        <w:szCs w:val="24"/>
      </w:rPr>
    </w:lvl>
    <w:lvl w:ilvl="1" w:tplc="0BA2942E">
      <w:start w:val="1"/>
      <w:numFmt w:val="decimal"/>
      <w:lvlText w:val="%2."/>
      <w:lvlJc w:val="left"/>
      <w:pPr>
        <w:ind w:left="786" w:hanging="428"/>
      </w:pPr>
      <w:rPr>
        <w:rFonts w:hint="default"/>
        <w:spacing w:val="-24"/>
        <w:w w:val="100"/>
      </w:rPr>
    </w:lvl>
    <w:lvl w:ilvl="2" w:tplc="13840490">
      <w:numFmt w:val="bullet"/>
      <w:lvlText w:val="•"/>
      <w:lvlJc w:val="left"/>
      <w:pPr>
        <w:ind w:left="1139" w:hanging="428"/>
      </w:pPr>
      <w:rPr>
        <w:rFonts w:ascii="Myriad Pro" w:eastAsia="Myriad Pro" w:hAnsi="Myriad Pro" w:cs="Myriad Pro" w:hint="default"/>
        <w:color w:val="231F20"/>
        <w:spacing w:val="-11"/>
        <w:w w:val="100"/>
        <w:sz w:val="24"/>
        <w:szCs w:val="24"/>
      </w:rPr>
    </w:lvl>
    <w:lvl w:ilvl="3" w:tplc="5912A336">
      <w:numFmt w:val="bullet"/>
      <w:lvlText w:val="•"/>
      <w:lvlJc w:val="left"/>
      <w:pPr>
        <w:ind w:left="1495" w:hanging="428"/>
      </w:pPr>
      <w:rPr>
        <w:rFonts w:ascii="Myriad Pro" w:eastAsia="Myriad Pro" w:hAnsi="Myriad Pro" w:cs="Myriad Pro" w:hint="default"/>
        <w:color w:val="231F20"/>
        <w:spacing w:val="-13"/>
        <w:w w:val="100"/>
        <w:sz w:val="24"/>
        <w:szCs w:val="24"/>
      </w:rPr>
    </w:lvl>
    <w:lvl w:ilvl="4" w:tplc="D9A2A870">
      <w:numFmt w:val="bullet"/>
      <w:lvlText w:val="•"/>
      <w:lvlJc w:val="left"/>
      <w:pPr>
        <w:ind w:left="1140" w:hanging="428"/>
      </w:pPr>
      <w:rPr>
        <w:rFonts w:hint="default"/>
      </w:rPr>
    </w:lvl>
    <w:lvl w:ilvl="5" w:tplc="59324BB2">
      <w:numFmt w:val="bullet"/>
      <w:lvlText w:val="•"/>
      <w:lvlJc w:val="left"/>
      <w:pPr>
        <w:ind w:left="1500" w:hanging="428"/>
      </w:pPr>
      <w:rPr>
        <w:rFonts w:hint="default"/>
      </w:rPr>
    </w:lvl>
    <w:lvl w:ilvl="6" w:tplc="3A4E2272">
      <w:numFmt w:val="bullet"/>
      <w:lvlText w:val="•"/>
      <w:lvlJc w:val="left"/>
      <w:pPr>
        <w:ind w:left="3304" w:hanging="428"/>
      </w:pPr>
      <w:rPr>
        <w:rFonts w:hint="default"/>
      </w:rPr>
    </w:lvl>
    <w:lvl w:ilvl="7" w:tplc="F754F86C">
      <w:numFmt w:val="bullet"/>
      <w:lvlText w:val="•"/>
      <w:lvlJc w:val="left"/>
      <w:pPr>
        <w:ind w:left="5108" w:hanging="428"/>
      </w:pPr>
      <w:rPr>
        <w:rFonts w:hint="default"/>
      </w:rPr>
    </w:lvl>
    <w:lvl w:ilvl="8" w:tplc="131A3A02">
      <w:numFmt w:val="bullet"/>
      <w:lvlText w:val="•"/>
      <w:lvlJc w:val="left"/>
      <w:pPr>
        <w:ind w:left="6912" w:hanging="428"/>
      </w:pPr>
      <w:rPr>
        <w:rFonts w:hint="default"/>
      </w:rPr>
    </w:lvl>
  </w:abstractNum>
  <w:abstractNum w:abstractNumId="3" w15:restartNumberingAfterBreak="0">
    <w:nsid w:val="12F57AF0"/>
    <w:multiLevelType w:val="hybridMultilevel"/>
    <w:tmpl w:val="2AAA0010"/>
    <w:lvl w:ilvl="0" w:tplc="0409000B">
      <w:start w:val="1"/>
      <w:numFmt w:val="bullet"/>
      <w:lvlText w:val=""/>
      <w:lvlJc w:val="left"/>
      <w:pPr>
        <w:ind w:left="243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4" w15:restartNumberingAfterBreak="0">
    <w:nsid w:val="14177BBB"/>
    <w:multiLevelType w:val="hybridMultilevel"/>
    <w:tmpl w:val="1166BC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4556BA"/>
    <w:multiLevelType w:val="hybridMultilevel"/>
    <w:tmpl w:val="3626B378"/>
    <w:lvl w:ilvl="0" w:tplc="D25214B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AA741B"/>
    <w:multiLevelType w:val="hybridMultilevel"/>
    <w:tmpl w:val="E17AB2CC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1BE316B4"/>
    <w:multiLevelType w:val="hybridMultilevel"/>
    <w:tmpl w:val="E7E620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3F2FF6"/>
    <w:multiLevelType w:val="multilevel"/>
    <w:tmpl w:val="5B2E47B8"/>
    <w:lvl w:ilvl="0">
      <w:start w:val="1"/>
      <w:numFmt w:val="bullet"/>
      <w:lvlText w:val="⮚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5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2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63D3397"/>
    <w:multiLevelType w:val="hybridMultilevel"/>
    <w:tmpl w:val="E7E620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6933FC"/>
    <w:multiLevelType w:val="hybridMultilevel"/>
    <w:tmpl w:val="016C0CE6"/>
    <w:lvl w:ilvl="0" w:tplc="96663790">
      <w:start w:val="1"/>
      <w:numFmt w:val="decimal"/>
      <w:lvlText w:val="%1"/>
      <w:lvlJc w:val="left"/>
      <w:pPr>
        <w:ind w:left="12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4" w:hanging="360"/>
      </w:pPr>
    </w:lvl>
    <w:lvl w:ilvl="2" w:tplc="0409001B" w:tentative="1">
      <w:start w:val="1"/>
      <w:numFmt w:val="lowerRoman"/>
      <w:lvlText w:val="%3."/>
      <w:lvlJc w:val="right"/>
      <w:pPr>
        <w:ind w:left="2664" w:hanging="180"/>
      </w:pPr>
    </w:lvl>
    <w:lvl w:ilvl="3" w:tplc="0409000F" w:tentative="1">
      <w:start w:val="1"/>
      <w:numFmt w:val="decimal"/>
      <w:lvlText w:val="%4."/>
      <w:lvlJc w:val="left"/>
      <w:pPr>
        <w:ind w:left="3384" w:hanging="360"/>
      </w:pPr>
    </w:lvl>
    <w:lvl w:ilvl="4" w:tplc="04090019" w:tentative="1">
      <w:start w:val="1"/>
      <w:numFmt w:val="lowerLetter"/>
      <w:lvlText w:val="%5."/>
      <w:lvlJc w:val="left"/>
      <w:pPr>
        <w:ind w:left="4104" w:hanging="360"/>
      </w:pPr>
    </w:lvl>
    <w:lvl w:ilvl="5" w:tplc="0409001B" w:tentative="1">
      <w:start w:val="1"/>
      <w:numFmt w:val="lowerRoman"/>
      <w:lvlText w:val="%6."/>
      <w:lvlJc w:val="right"/>
      <w:pPr>
        <w:ind w:left="4824" w:hanging="180"/>
      </w:pPr>
    </w:lvl>
    <w:lvl w:ilvl="6" w:tplc="0409000F" w:tentative="1">
      <w:start w:val="1"/>
      <w:numFmt w:val="decimal"/>
      <w:lvlText w:val="%7."/>
      <w:lvlJc w:val="left"/>
      <w:pPr>
        <w:ind w:left="5544" w:hanging="360"/>
      </w:pPr>
    </w:lvl>
    <w:lvl w:ilvl="7" w:tplc="04090019" w:tentative="1">
      <w:start w:val="1"/>
      <w:numFmt w:val="lowerLetter"/>
      <w:lvlText w:val="%8."/>
      <w:lvlJc w:val="left"/>
      <w:pPr>
        <w:ind w:left="6264" w:hanging="360"/>
      </w:pPr>
    </w:lvl>
    <w:lvl w:ilvl="8" w:tplc="0409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11" w15:restartNumberingAfterBreak="0">
    <w:nsid w:val="2BE36B0A"/>
    <w:multiLevelType w:val="multilevel"/>
    <w:tmpl w:val="721AEE6E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769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2CDE7D40"/>
    <w:multiLevelType w:val="hybridMultilevel"/>
    <w:tmpl w:val="BF769D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8220B7"/>
    <w:multiLevelType w:val="multilevel"/>
    <w:tmpl w:val="3E1E6C32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455C28DA"/>
    <w:multiLevelType w:val="hybridMultilevel"/>
    <w:tmpl w:val="18C6A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714C14CC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sz w:val="24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203787"/>
    <w:multiLevelType w:val="multilevel"/>
    <w:tmpl w:val="FB06A3EA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48687669"/>
    <w:multiLevelType w:val="hybridMultilevel"/>
    <w:tmpl w:val="5FFE1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651398"/>
    <w:multiLevelType w:val="multilevel"/>
    <w:tmpl w:val="CBE6CC8A"/>
    <w:lvl w:ilvl="0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B01D7A"/>
    <w:multiLevelType w:val="multilevel"/>
    <w:tmpl w:val="FD88EAB0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59AA0906"/>
    <w:multiLevelType w:val="hybridMultilevel"/>
    <w:tmpl w:val="ADB20D36"/>
    <w:lvl w:ilvl="0" w:tplc="11F89F1C">
      <w:numFmt w:val="bullet"/>
      <w:lvlText w:val="•"/>
      <w:lvlJc w:val="left"/>
      <w:pPr>
        <w:ind w:left="991" w:hanging="373"/>
      </w:pPr>
      <w:rPr>
        <w:rFonts w:ascii="Myriad Pro" w:eastAsia="Myriad Pro" w:hAnsi="Myriad Pro" w:cs="Myriad Pro" w:hint="default"/>
        <w:color w:val="231F20"/>
        <w:spacing w:val="-9"/>
        <w:w w:val="100"/>
        <w:sz w:val="24"/>
        <w:szCs w:val="24"/>
      </w:rPr>
    </w:lvl>
    <w:lvl w:ilvl="1" w:tplc="8D34797A">
      <w:numFmt w:val="bullet"/>
      <w:lvlText w:val="•"/>
      <w:lvlJc w:val="left"/>
      <w:pPr>
        <w:ind w:left="1952" w:hanging="373"/>
      </w:pPr>
      <w:rPr>
        <w:rFonts w:hint="default"/>
      </w:rPr>
    </w:lvl>
    <w:lvl w:ilvl="2" w:tplc="C688E00C">
      <w:numFmt w:val="bullet"/>
      <w:lvlText w:val="•"/>
      <w:lvlJc w:val="left"/>
      <w:pPr>
        <w:ind w:left="2904" w:hanging="373"/>
      </w:pPr>
      <w:rPr>
        <w:rFonts w:hint="default"/>
      </w:rPr>
    </w:lvl>
    <w:lvl w:ilvl="3" w:tplc="D0C4811C">
      <w:numFmt w:val="bullet"/>
      <w:lvlText w:val="•"/>
      <w:lvlJc w:val="left"/>
      <w:pPr>
        <w:ind w:left="3856" w:hanging="373"/>
      </w:pPr>
      <w:rPr>
        <w:rFonts w:hint="default"/>
      </w:rPr>
    </w:lvl>
    <w:lvl w:ilvl="4" w:tplc="8FB0D71E">
      <w:numFmt w:val="bullet"/>
      <w:lvlText w:val="•"/>
      <w:lvlJc w:val="left"/>
      <w:pPr>
        <w:ind w:left="4808" w:hanging="373"/>
      </w:pPr>
      <w:rPr>
        <w:rFonts w:hint="default"/>
      </w:rPr>
    </w:lvl>
    <w:lvl w:ilvl="5" w:tplc="4CBC5B32">
      <w:numFmt w:val="bullet"/>
      <w:lvlText w:val="•"/>
      <w:lvlJc w:val="left"/>
      <w:pPr>
        <w:ind w:left="5760" w:hanging="373"/>
      </w:pPr>
      <w:rPr>
        <w:rFonts w:hint="default"/>
      </w:rPr>
    </w:lvl>
    <w:lvl w:ilvl="6" w:tplc="090EA144">
      <w:numFmt w:val="bullet"/>
      <w:lvlText w:val="•"/>
      <w:lvlJc w:val="left"/>
      <w:pPr>
        <w:ind w:left="6712" w:hanging="373"/>
      </w:pPr>
      <w:rPr>
        <w:rFonts w:hint="default"/>
      </w:rPr>
    </w:lvl>
    <w:lvl w:ilvl="7" w:tplc="3A4CD9D0">
      <w:numFmt w:val="bullet"/>
      <w:lvlText w:val="•"/>
      <w:lvlJc w:val="left"/>
      <w:pPr>
        <w:ind w:left="7664" w:hanging="373"/>
      </w:pPr>
      <w:rPr>
        <w:rFonts w:hint="default"/>
      </w:rPr>
    </w:lvl>
    <w:lvl w:ilvl="8" w:tplc="800CC4B6">
      <w:numFmt w:val="bullet"/>
      <w:lvlText w:val="•"/>
      <w:lvlJc w:val="left"/>
      <w:pPr>
        <w:ind w:left="8616" w:hanging="373"/>
      </w:pPr>
      <w:rPr>
        <w:rFonts w:hint="default"/>
      </w:rPr>
    </w:lvl>
  </w:abstractNum>
  <w:abstractNum w:abstractNumId="20" w15:restartNumberingAfterBreak="0">
    <w:nsid w:val="67C12D5C"/>
    <w:multiLevelType w:val="multilevel"/>
    <w:tmpl w:val="BFA23328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sz w:val="22"/>
        <w:szCs w:val="22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688C1C60"/>
    <w:multiLevelType w:val="hybridMultilevel"/>
    <w:tmpl w:val="91C0D54A"/>
    <w:lvl w:ilvl="0" w:tplc="F51E06A6">
      <w:start w:val="1"/>
      <w:numFmt w:val="decimal"/>
      <w:lvlText w:val="%1."/>
      <w:lvlJc w:val="left"/>
      <w:pPr>
        <w:ind w:left="581" w:hanging="479"/>
        <w:jc w:val="right"/>
      </w:pPr>
      <w:rPr>
        <w:rFonts w:ascii="Myriad Pro" w:eastAsia="Myriad Pro" w:hAnsi="Myriad Pro" w:cs="Myriad Pro" w:hint="default"/>
        <w:color w:val="231F20"/>
        <w:spacing w:val="-13"/>
        <w:w w:val="99"/>
        <w:sz w:val="24"/>
        <w:szCs w:val="24"/>
      </w:rPr>
    </w:lvl>
    <w:lvl w:ilvl="1" w:tplc="7CE277E2">
      <w:numFmt w:val="bullet"/>
      <w:lvlText w:val="•"/>
      <w:lvlJc w:val="left"/>
      <w:pPr>
        <w:ind w:left="1574" w:hanging="479"/>
      </w:pPr>
      <w:rPr>
        <w:rFonts w:hint="default"/>
      </w:rPr>
    </w:lvl>
    <w:lvl w:ilvl="2" w:tplc="A8FA11F6">
      <w:numFmt w:val="bullet"/>
      <w:lvlText w:val="•"/>
      <w:lvlJc w:val="left"/>
      <w:pPr>
        <w:ind w:left="2568" w:hanging="479"/>
      </w:pPr>
      <w:rPr>
        <w:rFonts w:hint="default"/>
      </w:rPr>
    </w:lvl>
    <w:lvl w:ilvl="3" w:tplc="5252769E">
      <w:numFmt w:val="bullet"/>
      <w:lvlText w:val="•"/>
      <w:lvlJc w:val="left"/>
      <w:pPr>
        <w:ind w:left="3562" w:hanging="479"/>
      </w:pPr>
      <w:rPr>
        <w:rFonts w:hint="default"/>
      </w:rPr>
    </w:lvl>
    <w:lvl w:ilvl="4" w:tplc="EE2CA6A4">
      <w:numFmt w:val="bullet"/>
      <w:lvlText w:val="•"/>
      <w:lvlJc w:val="left"/>
      <w:pPr>
        <w:ind w:left="4556" w:hanging="479"/>
      </w:pPr>
      <w:rPr>
        <w:rFonts w:hint="default"/>
      </w:rPr>
    </w:lvl>
    <w:lvl w:ilvl="5" w:tplc="537C1F2C">
      <w:numFmt w:val="bullet"/>
      <w:lvlText w:val="•"/>
      <w:lvlJc w:val="left"/>
      <w:pPr>
        <w:ind w:left="5550" w:hanging="479"/>
      </w:pPr>
      <w:rPr>
        <w:rFonts w:hint="default"/>
      </w:rPr>
    </w:lvl>
    <w:lvl w:ilvl="6" w:tplc="2C622B90">
      <w:numFmt w:val="bullet"/>
      <w:lvlText w:val="•"/>
      <w:lvlJc w:val="left"/>
      <w:pPr>
        <w:ind w:left="6544" w:hanging="479"/>
      </w:pPr>
      <w:rPr>
        <w:rFonts w:hint="default"/>
      </w:rPr>
    </w:lvl>
    <w:lvl w:ilvl="7" w:tplc="823E1084">
      <w:numFmt w:val="bullet"/>
      <w:lvlText w:val="•"/>
      <w:lvlJc w:val="left"/>
      <w:pPr>
        <w:ind w:left="7538" w:hanging="479"/>
      </w:pPr>
      <w:rPr>
        <w:rFonts w:hint="default"/>
      </w:rPr>
    </w:lvl>
    <w:lvl w:ilvl="8" w:tplc="DEBEA35C">
      <w:numFmt w:val="bullet"/>
      <w:lvlText w:val="•"/>
      <w:lvlJc w:val="left"/>
      <w:pPr>
        <w:ind w:left="8532" w:hanging="479"/>
      </w:pPr>
      <w:rPr>
        <w:rFonts w:hint="default"/>
      </w:rPr>
    </w:lvl>
  </w:abstractNum>
  <w:abstractNum w:abstractNumId="22" w15:restartNumberingAfterBreak="0">
    <w:nsid w:val="6D187661"/>
    <w:multiLevelType w:val="hybridMultilevel"/>
    <w:tmpl w:val="20FA6F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D24805"/>
    <w:multiLevelType w:val="hybridMultilevel"/>
    <w:tmpl w:val="4420F04A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700C3C38"/>
    <w:multiLevelType w:val="multilevel"/>
    <w:tmpl w:val="F8521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8368255">
    <w:abstractNumId w:val="21"/>
  </w:num>
  <w:num w:numId="2" w16cid:durableId="219635613">
    <w:abstractNumId w:val="19"/>
  </w:num>
  <w:num w:numId="3" w16cid:durableId="1636254508">
    <w:abstractNumId w:val="2"/>
  </w:num>
  <w:num w:numId="4" w16cid:durableId="146673794">
    <w:abstractNumId w:val="0"/>
  </w:num>
  <w:num w:numId="5" w16cid:durableId="736978332">
    <w:abstractNumId w:val="15"/>
  </w:num>
  <w:num w:numId="6" w16cid:durableId="1884755779">
    <w:abstractNumId w:val="6"/>
  </w:num>
  <w:num w:numId="7" w16cid:durableId="1159881398">
    <w:abstractNumId w:val="0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95996554">
    <w:abstractNumId w:val="15"/>
  </w:num>
  <w:num w:numId="9" w16cid:durableId="775759877">
    <w:abstractNumId w:val="23"/>
  </w:num>
  <w:num w:numId="10" w16cid:durableId="781802213">
    <w:abstractNumId w:val="14"/>
  </w:num>
  <w:num w:numId="11" w16cid:durableId="62026460">
    <w:abstractNumId w:val="16"/>
  </w:num>
  <w:num w:numId="12" w16cid:durableId="1125852499">
    <w:abstractNumId w:val="11"/>
  </w:num>
  <w:num w:numId="13" w16cid:durableId="842821032">
    <w:abstractNumId w:val="0"/>
  </w:num>
  <w:num w:numId="14" w16cid:durableId="1029070053">
    <w:abstractNumId w:val="3"/>
  </w:num>
  <w:num w:numId="15" w16cid:durableId="198057243">
    <w:abstractNumId w:val="0"/>
  </w:num>
  <w:num w:numId="16" w16cid:durableId="470369457">
    <w:abstractNumId w:val="0"/>
  </w:num>
  <w:num w:numId="17" w16cid:durableId="1410347342">
    <w:abstractNumId w:val="24"/>
  </w:num>
  <w:num w:numId="18" w16cid:durableId="370157082">
    <w:abstractNumId w:val="1"/>
  </w:num>
  <w:num w:numId="19" w16cid:durableId="474034874">
    <w:abstractNumId w:val="17"/>
  </w:num>
  <w:num w:numId="20" w16cid:durableId="309945572">
    <w:abstractNumId w:val="10"/>
  </w:num>
  <w:num w:numId="21" w16cid:durableId="1260719698">
    <w:abstractNumId w:val="18"/>
  </w:num>
  <w:num w:numId="22" w16cid:durableId="767626494">
    <w:abstractNumId w:val="4"/>
  </w:num>
  <w:num w:numId="23" w16cid:durableId="84881386">
    <w:abstractNumId w:val="7"/>
  </w:num>
  <w:num w:numId="24" w16cid:durableId="1493182351">
    <w:abstractNumId w:val="0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045052906">
    <w:abstractNumId w:val="12"/>
  </w:num>
  <w:num w:numId="26" w16cid:durableId="227234076">
    <w:abstractNumId w:val="22"/>
  </w:num>
  <w:num w:numId="27" w16cid:durableId="1131479124">
    <w:abstractNumId w:val="5"/>
  </w:num>
  <w:num w:numId="28" w16cid:durableId="1332830676">
    <w:abstractNumId w:val="9"/>
  </w:num>
  <w:num w:numId="29" w16cid:durableId="1767917806">
    <w:abstractNumId w:val="20"/>
  </w:num>
  <w:num w:numId="30" w16cid:durableId="2025521764">
    <w:abstractNumId w:val="0"/>
  </w:num>
  <w:num w:numId="31" w16cid:durableId="1287930290">
    <w:abstractNumId w:val="8"/>
  </w:num>
  <w:num w:numId="32" w16cid:durableId="545525569">
    <w:abstractNumId w:val="0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410731490">
    <w:abstractNumId w:val="0"/>
  </w:num>
  <w:num w:numId="34" w16cid:durableId="773131936">
    <w:abstractNumId w:val="13"/>
  </w:num>
  <w:num w:numId="35" w16cid:durableId="1251502746">
    <w:abstractNumId w:val="0"/>
  </w:num>
  <w:num w:numId="36" w16cid:durableId="760955260">
    <w:abstractNumId w:val="0"/>
  </w:num>
  <w:num w:numId="37" w16cid:durableId="1799253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34B"/>
    <w:rsid w:val="00053D73"/>
    <w:rsid w:val="0005548E"/>
    <w:rsid w:val="00060E0B"/>
    <w:rsid w:val="00061C72"/>
    <w:rsid w:val="0008497A"/>
    <w:rsid w:val="00087DC1"/>
    <w:rsid w:val="00091FDD"/>
    <w:rsid w:val="000D565E"/>
    <w:rsid w:val="000E0D9A"/>
    <w:rsid w:val="00102D46"/>
    <w:rsid w:val="00117A36"/>
    <w:rsid w:val="00117C69"/>
    <w:rsid w:val="00120E4F"/>
    <w:rsid w:val="00124F20"/>
    <w:rsid w:val="00126077"/>
    <w:rsid w:val="00131279"/>
    <w:rsid w:val="00142E99"/>
    <w:rsid w:val="00147A3C"/>
    <w:rsid w:val="00171C79"/>
    <w:rsid w:val="00181F48"/>
    <w:rsid w:val="0019138E"/>
    <w:rsid w:val="001A0F2F"/>
    <w:rsid w:val="001A740D"/>
    <w:rsid w:val="001B0341"/>
    <w:rsid w:val="001D0850"/>
    <w:rsid w:val="001E3AD3"/>
    <w:rsid w:val="001F4B13"/>
    <w:rsid w:val="001F634B"/>
    <w:rsid w:val="001F657D"/>
    <w:rsid w:val="00201111"/>
    <w:rsid w:val="00206607"/>
    <w:rsid w:val="00206B47"/>
    <w:rsid w:val="00211342"/>
    <w:rsid w:val="00215584"/>
    <w:rsid w:val="00220103"/>
    <w:rsid w:val="0023476D"/>
    <w:rsid w:val="00241A55"/>
    <w:rsid w:val="0024402A"/>
    <w:rsid w:val="00253E96"/>
    <w:rsid w:val="00262E20"/>
    <w:rsid w:val="002636E8"/>
    <w:rsid w:val="0028395B"/>
    <w:rsid w:val="00283C06"/>
    <w:rsid w:val="00284AC0"/>
    <w:rsid w:val="002853A1"/>
    <w:rsid w:val="00294522"/>
    <w:rsid w:val="00294B75"/>
    <w:rsid w:val="002978E8"/>
    <w:rsid w:val="00297EDD"/>
    <w:rsid w:val="002C2CC3"/>
    <w:rsid w:val="002D05BF"/>
    <w:rsid w:val="002D5AC3"/>
    <w:rsid w:val="002D7240"/>
    <w:rsid w:val="002F10D6"/>
    <w:rsid w:val="00302AD8"/>
    <w:rsid w:val="00306E53"/>
    <w:rsid w:val="0032293A"/>
    <w:rsid w:val="00322CE4"/>
    <w:rsid w:val="00333637"/>
    <w:rsid w:val="00342EA2"/>
    <w:rsid w:val="00343867"/>
    <w:rsid w:val="00347641"/>
    <w:rsid w:val="0035423C"/>
    <w:rsid w:val="0037083E"/>
    <w:rsid w:val="00385A89"/>
    <w:rsid w:val="003867A6"/>
    <w:rsid w:val="00392B2E"/>
    <w:rsid w:val="00397BA1"/>
    <w:rsid w:val="003B006B"/>
    <w:rsid w:val="003B6720"/>
    <w:rsid w:val="00402CC6"/>
    <w:rsid w:val="004164D9"/>
    <w:rsid w:val="00430CDE"/>
    <w:rsid w:val="00437018"/>
    <w:rsid w:val="004C02D8"/>
    <w:rsid w:val="004C77AC"/>
    <w:rsid w:val="004E1081"/>
    <w:rsid w:val="004F065C"/>
    <w:rsid w:val="004F1734"/>
    <w:rsid w:val="004F5DC1"/>
    <w:rsid w:val="00500215"/>
    <w:rsid w:val="005049C1"/>
    <w:rsid w:val="00514477"/>
    <w:rsid w:val="00516E70"/>
    <w:rsid w:val="00517652"/>
    <w:rsid w:val="00526A8F"/>
    <w:rsid w:val="00526FEB"/>
    <w:rsid w:val="00533ECD"/>
    <w:rsid w:val="00534771"/>
    <w:rsid w:val="005405ED"/>
    <w:rsid w:val="005442D0"/>
    <w:rsid w:val="005455B0"/>
    <w:rsid w:val="00550C79"/>
    <w:rsid w:val="00550D84"/>
    <w:rsid w:val="005637B9"/>
    <w:rsid w:val="00566084"/>
    <w:rsid w:val="0057220C"/>
    <w:rsid w:val="005A4335"/>
    <w:rsid w:val="005A5847"/>
    <w:rsid w:val="005C1E81"/>
    <w:rsid w:val="005C5C88"/>
    <w:rsid w:val="005C651C"/>
    <w:rsid w:val="00601865"/>
    <w:rsid w:val="00612465"/>
    <w:rsid w:val="00624A73"/>
    <w:rsid w:val="00646E19"/>
    <w:rsid w:val="006556B7"/>
    <w:rsid w:val="00661012"/>
    <w:rsid w:val="00664780"/>
    <w:rsid w:val="006659CD"/>
    <w:rsid w:val="00684D04"/>
    <w:rsid w:val="00691CA8"/>
    <w:rsid w:val="006923C6"/>
    <w:rsid w:val="006A7EEC"/>
    <w:rsid w:val="006B1607"/>
    <w:rsid w:val="006D1D66"/>
    <w:rsid w:val="006D21E5"/>
    <w:rsid w:val="006D3358"/>
    <w:rsid w:val="006D47AD"/>
    <w:rsid w:val="006D55C9"/>
    <w:rsid w:val="006E0F2B"/>
    <w:rsid w:val="006E63D5"/>
    <w:rsid w:val="006F0E3F"/>
    <w:rsid w:val="006F7440"/>
    <w:rsid w:val="00716F74"/>
    <w:rsid w:val="00721B8F"/>
    <w:rsid w:val="007258B4"/>
    <w:rsid w:val="007259E9"/>
    <w:rsid w:val="00733611"/>
    <w:rsid w:val="00735B9F"/>
    <w:rsid w:val="0075027F"/>
    <w:rsid w:val="007537B9"/>
    <w:rsid w:val="00757525"/>
    <w:rsid w:val="00767242"/>
    <w:rsid w:val="00772B0F"/>
    <w:rsid w:val="007B2326"/>
    <w:rsid w:val="007B38F8"/>
    <w:rsid w:val="007B5F11"/>
    <w:rsid w:val="007C2A09"/>
    <w:rsid w:val="007C7795"/>
    <w:rsid w:val="007D06DE"/>
    <w:rsid w:val="007E4D13"/>
    <w:rsid w:val="007F0A49"/>
    <w:rsid w:val="007F2D64"/>
    <w:rsid w:val="00804757"/>
    <w:rsid w:val="00804CC2"/>
    <w:rsid w:val="008278EE"/>
    <w:rsid w:val="008312BD"/>
    <w:rsid w:val="00834882"/>
    <w:rsid w:val="00854E7F"/>
    <w:rsid w:val="00894A48"/>
    <w:rsid w:val="008A63AE"/>
    <w:rsid w:val="008B1786"/>
    <w:rsid w:val="008D4379"/>
    <w:rsid w:val="008D5BB0"/>
    <w:rsid w:val="008D5E76"/>
    <w:rsid w:val="00917114"/>
    <w:rsid w:val="00921464"/>
    <w:rsid w:val="00924365"/>
    <w:rsid w:val="009245BF"/>
    <w:rsid w:val="00924E4B"/>
    <w:rsid w:val="009255A8"/>
    <w:rsid w:val="009256DA"/>
    <w:rsid w:val="00926CF4"/>
    <w:rsid w:val="009317FA"/>
    <w:rsid w:val="009435BC"/>
    <w:rsid w:val="00946616"/>
    <w:rsid w:val="00953A67"/>
    <w:rsid w:val="00961B00"/>
    <w:rsid w:val="00964262"/>
    <w:rsid w:val="00993C3B"/>
    <w:rsid w:val="009A171E"/>
    <w:rsid w:val="009A18C4"/>
    <w:rsid w:val="009B77AF"/>
    <w:rsid w:val="009D4496"/>
    <w:rsid w:val="009E5DD7"/>
    <w:rsid w:val="009F31E6"/>
    <w:rsid w:val="00A06B48"/>
    <w:rsid w:val="00A508BD"/>
    <w:rsid w:val="00A511A2"/>
    <w:rsid w:val="00A54DFA"/>
    <w:rsid w:val="00A65DA7"/>
    <w:rsid w:val="00A66A2D"/>
    <w:rsid w:val="00A72865"/>
    <w:rsid w:val="00A95038"/>
    <w:rsid w:val="00AB2DC3"/>
    <w:rsid w:val="00AD1196"/>
    <w:rsid w:val="00AF3902"/>
    <w:rsid w:val="00B07045"/>
    <w:rsid w:val="00B070E7"/>
    <w:rsid w:val="00B163AC"/>
    <w:rsid w:val="00B20132"/>
    <w:rsid w:val="00B251A8"/>
    <w:rsid w:val="00B40A3F"/>
    <w:rsid w:val="00B45A92"/>
    <w:rsid w:val="00B76FD2"/>
    <w:rsid w:val="00B8102F"/>
    <w:rsid w:val="00BA26ED"/>
    <w:rsid w:val="00BD67AF"/>
    <w:rsid w:val="00BD6E86"/>
    <w:rsid w:val="00BE4BE5"/>
    <w:rsid w:val="00BE6C54"/>
    <w:rsid w:val="00BF2902"/>
    <w:rsid w:val="00BF61FA"/>
    <w:rsid w:val="00C142B2"/>
    <w:rsid w:val="00C16670"/>
    <w:rsid w:val="00C20436"/>
    <w:rsid w:val="00C21A8E"/>
    <w:rsid w:val="00C34A77"/>
    <w:rsid w:val="00C37DB9"/>
    <w:rsid w:val="00C61115"/>
    <w:rsid w:val="00C74ABF"/>
    <w:rsid w:val="00C8237B"/>
    <w:rsid w:val="00C83B06"/>
    <w:rsid w:val="00C87618"/>
    <w:rsid w:val="00C91AD9"/>
    <w:rsid w:val="00C92745"/>
    <w:rsid w:val="00D10836"/>
    <w:rsid w:val="00D21604"/>
    <w:rsid w:val="00D434F7"/>
    <w:rsid w:val="00D456B8"/>
    <w:rsid w:val="00D56E33"/>
    <w:rsid w:val="00D61517"/>
    <w:rsid w:val="00D7466F"/>
    <w:rsid w:val="00D86EAE"/>
    <w:rsid w:val="00D87973"/>
    <w:rsid w:val="00DB752C"/>
    <w:rsid w:val="00DC18AF"/>
    <w:rsid w:val="00DC58EE"/>
    <w:rsid w:val="00DF5F74"/>
    <w:rsid w:val="00E34F6E"/>
    <w:rsid w:val="00E360EA"/>
    <w:rsid w:val="00E662F3"/>
    <w:rsid w:val="00E677B2"/>
    <w:rsid w:val="00E82B3C"/>
    <w:rsid w:val="00E94DBC"/>
    <w:rsid w:val="00EA7CDE"/>
    <w:rsid w:val="00EB77A1"/>
    <w:rsid w:val="00EF1856"/>
    <w:rsid w:val="00EF6D50"/>
    <w:rsid w:val="00EF7478"/>
    <w:rsid w:val="00F03246"/>
    <w:rsid w:val="00F11864"/>
    <w:rsid w:val="00F1316D"/>
    <w:rsid w:val="00F15271"/>
    <w:rsid w:val="00F50DF9"/>
    <w:rsid w:val="00F51295"/>
    <w:rsid w:val="00F52805"/>
    <w:rsid w:val="00F6256A"/>
    <w:rsid w:val="00F92D3C"/>
    <w:rsid w:val="00F97FFB"/>
    <w:rsid w:val="00FA2BF5"/>
    <w:rsid w:val="00FA36C8"/>
    <w:rsid w:val="00FB039C"/>
    <w:rsid w:val="00FD0C0C"/>
    <w:rsid w:val="00FD201A"/>
    <w:rsid w:val="00FD469D"/>
    <w:rsid w:val="00FE5BBA"/>
    <w:rsid w:val="00FE5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FF8430"/>
  <w15:docId w15:val="{18EBDDFB-4E8C-4975-AC40-55FBE4D1C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yriad Pro" w:eastAsia="Myriad Pro" w:hAnsi="Myriad Pro" w:cs="Myriad Pro"/>
    </w:rPr>
  </w:style>
  <w:style w:type="paragraph" w:styleId="Heading1">
    <w:name w:val="heading 1"/>
    <w:basedOn w:val="Normal"/>
    <w:uiPriority w:val="9"/>
    <w:qFormat/>
    <w:pPr>
      <w:ind w:left="394"/>
      <w:outlineLvl w:val="0"/>
    </w:pPr>
    <w:rPr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211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line="288" w:lineRule="exact"/>
      <w:ind w:left="832" w:hanging="44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978E8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978E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65D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5DA7"/>
    <w:rPr>
      <w:rFonts w:ascii="Myriad Pro" w:eastAsia="Myriad Pro" w:hAnsi="Myriad Pro" w:cs="Myriad Pro"/>
    </w:rPr>
  </w:style>
  <w:style w:type="paragraph" w:styleId="Footer">
    <w:name w:val="footer"/>
    <w:basedOn w:val="Normal"/>
    <w:link w:val="FooterChar"/>
    <w:uiPriority w:val="99"/>
    <w:unhideWhenUsed/>
    <w:rsid w:val="00A65D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5DA7"/>
    <w:rPr>
      <w:rFonts w:ascii="Myriad Pro" w:eastAsia="Myriad Pro" w:hAnsi="Myriad Pro" w:cs="Myriad Pro"/>
    </w:rPr>
  </w:style>
  <w:style w:type="paragraph" w:customStyle="1" w:styleId="ART">
    <w:name w:val="ART"/>
    <w:basedOn w:val="Normal"/>
    <w:next w:val="Normal"/>
    <w:qFormat/>
    <w:rsid w:val="00926CF4"/>
    <w:pPr>
      <w:keepNext/>
      <w:widowControl/>
      <w:numPr>
        <w:ilvl w:val="3"/>
        <w:numId w:val="4"/>
      </w:numPr>
      <w:suppressAutoHyphens/>
      <w:autoSpaceDE/>
      <w:autoSpaceDN/>
      <w:spacing w:before="480" w:after="160" w:line="259" w:lineRule="auto"/>
      <w:jc w:val="both"/>
      <w:outlineLvl w:val="1"/>
    </w:pPr>
    <w:rPr>
      <w:rFonts w:asciiTheme="minorHAnsi" w:eastAsiaTheme="minorHAnsi" w:hAnsiTheme="minorHAnsi" w:cstheme="minorBidi"/>
    </w:rPr>
  </w:style>
  <w:style w:type="paragraph" w:customStyle="1" w:styleId="DST">
    <w:name w:val="DST"/>
    <w:basedOn w:val="Normal"/>
    <w:next w:val="Normal"/>
    <w:rsid w:val="00926CF4"/>
    <w:pPr>
      <w:widowControl/>
      <w:numPr>
        <w:ilvl w:val="2"/>
        <w:numId w:val="4"/>
      </w:numPr>
      <w:suppressAutoHyphens/>
      <w:autoSpaceDE/>
      <w:autoSpaceDN/>
      <w:spacing w:before="240" w:after="160" w:line="259" w:lineRule="auto"/>
      <w:jc w:val="both"/>
      <w:outlineLvl w:val="0"/>
    </w:pPr>
    <w:rPr>
      <w:rFonts w:asciiTheme="minorHAnsi" w:eastAsiaTheme="minorHAnsi" w:hAnsiTheme="minorHAnsi" w:cstheme="minorBidi"/>
    </w:rPr>
  </w:style>
  <w:style w:type="paragraph" w:customStyle="1" w:styleId="PR1">
    <w:name w:val="PR1"/>
    <w:basedOn w:val="Normal"/>
    <w:qFormat/>
    <w:rsid w:val="00926CF4"/>
    <w:pPr>
      <w:widowControl/>
      <w:numPr>
        <w:ilvl w:val="4"/>
        <w:numId w:val="4"/>
      </w:numPr>
      <w:suppressAutoHyphens/>
      <w:autoSpaceDE/>
      <w:autoSpaceDN/>
      <w:spacing w:before="240" w:after="160" w:line="259" w:lineRule="auto"/>
      <w:jc w:val="both"/>
      <w:outlineLvl w:val="2"/>
    </w:pPr>
    <w:rPr>
      <w:rFonts w:asciiTheme="minorHAnsi" w:eastAsiaTheme="minorHAnsi" w:hAnsiTheme="minorHAnsi" w:cstheme="minorBidi"/>
    </w:rPr>
  </w:style>
  <w:style w:type="paragraph" w:customStyle="1" w:styleId="PR2">
    <w:name w:val="PR2"/>
    <w:basedOn w:val="Normal"/>
    <w:qFormat/>
    <w:rsid w:val="00926CF4"/>
    <w:pPr>
      <w:widowControl/>
      <w:numPr>
        <w:ilvl w:val="5"/>
        <w:numId w:val="4"/>
      </w:numPr>
      <w:suppressAutoHyphens/>
      <w:autoSpaceDE/>
      <w:autoSpaceDN/>
      <w:spacing w:after="160" w:line="259" w:lineRule="auto"/>
      <w:jc w:val="both"/>
      <w:outlineLvl w:val="3"/>
    </w:pPr>
    <w:rPr>
      <w:rFonts w:asciiTheme="minorHAnsi" w:eastAsiaTheme="minorHAnsi" w:hAnsiTheme="minorHAnsi" w:cstheme="minorBidi"/>
    </w:rPr>
  </w:style>
  <w:style w:type="paragraph" w:customStyle="1" w:styleId="PR3">
    <w:name w:val="PR3"/>
    <w:basedOn w:val="Normal"/>
    <w:qFormat/>
    <w:rsid w:val="00926CF4"/>
    <w:pPr>
      <w:widowControl/>
      <w:numPr>
        <w:ilvl w:val="6"/>
        <w:numId w:val="4"/>
      </w:numPr>
      <w:suppressAutoHyphens/>
      <w:autoSpaceDE/>
      <w:autoSpaceDN/>
      <w:spacing w:after="160" w:line="259" w:lineRule="auto"/>
      <w:jc w:val="both"/>
      <w:outlineLvl w:val="4"/>
    </w:pPr>
    <w:rPr>
      <w:rFonts w:asciiTheme="minorHAnsi" w:eastAsiaTheme="minorHAnsi" w:hAnsiTheme="minorHAnsi" w:cstheme="minorBidi"/>
    </w:rPr>
  </w:style>
  <w:style w:type="paragraph" w:customStyle="1" w:styleId="PR4">
    <w:name w:val="PR4"/>
    <w:basedOn w:val="Normal"/>
    <w:qFormat/>
    <w:rsid w:val="00926CF4"/>
    <w:pPr>
      <w:widowControl/>
      <w:numPr>
        <w:ilvl w:val="7"/>
        <w:numId w:val="4"/>
      </w:numPr>
      <w:suppressAutoHyphens/>
      <w:autoSpaceDE/>
      <w:autoSpaceDN/>
      <w:spacing w:after="160" w:line="259" w:lineRule="auto"/>
      <w:jc w:val="both"/>
      <w:outlineLvl w:val="5"/>
    </w:pPr>
    <w:rPr>
      <w:rFonts w:asciiTheme="minorHAnsi" w:eastAsiaTheme="minorHAnsi" w:hAnsiTheme="minorHAnsi" w:cstheme="minorBidi"/>
    </w:rPr>
  </w:style>
  <w:style w:type="paragraph" w:customStyle="1" w:styleId="PR5">
    <w:name w:val="PR5"/>
    <w:basedOn w:val="Normal"/>
    <w:qFormat/>
    <w:rsid w:val="00926CF4"/>
    <w:pPr>
      <w:widowControl/>
      <w:numPr>
        <w:ilvl w:val="8"/>
        <w:numId w:val="4"/>
      </w:numPr>
      <w:suppressAutoHyphens/>
      <w:autoSpaceDE/>
      <w:autoSpaceDN/>
      <w:spacing w:after="160" w:line="259" w:lineRule="auto"/>
      <w:jc w:val="both"/>
      <w:outlineLvl w:val="6"/>
    </w:pPr>
    <w:rPr>
      <w:rFonts w:asciiTheme="minorHAnsi" w:eastAsiaTheme="minorHAnsi" w:hAnsiTheme="minorHAnsi" w:cstheme="minorBidi"/>
    </w:rPr>
  </w:style>
  <w:style w:type="paragraph" w:customStyle="1" w:styleId="PRT">
    <w:name w:val="PRT"/>
    <w:basedOn w:val="Normal"/>
    <w:next w:val="ART"/>
    <w:qFormat/>
    <w:rsid w:val="00926CF4"/>
    <w:pPr>
      <w:keepNext/>
      <w:widowControl/>
      <w:numPr>
        <w:numId w:val="4"/>
      </w:numPr>
      <w:suppressAutoHyphens/>
      <w:autoSpaceDE/>
      <w:autoSpaceDN/>
      <w:spacing w:before="480" w:after="160" w:line="259" w:lineRule="auto"/>
      <w:jc w:val="both"/>
      <w:outlineLvl w:val="0"/>
    </w:pPr>
    <w:rPr>
      <w:rFonts w:asciiTheme="minorHAnsi" w:eastAsiaTheme="minorHAnsi" w:hAnsiTheme="minorHAnsi" w:cstheme="minorBidi"/>
    </w:rPr>
  </w:style>
  <w:style w:type="paragraph" w:customStyle="1" w:styleId="SUT">
    <w:name w:val="SUT"/>
    <w:basedOn w:val="Normal"/>
    <w:next w:val="PR1"/>
    <w:rsid w:val="00926CF4"/>
    <w:pPr>
      <w:widowControl/>
      <w:numPr>
        <w:ilvl w:val="1"/>
        <w:numId w:val="4"/>
      </w:numPr>
      <w:suppressAutoHyphens/>
      <w:autoSpaceDE/>
      <w:autoSpaceDN/>
      <w:spacing w:before="240" w:after="160" w:line="259" w:lineRule="auto"/>
      <w:jc w:val="both"/>
      <w:outlineLvl w:val="0"/>
    </w:pPr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39"/>
    <w:rsid w:val="003336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DefaultParagraphFont"/>
    <w:rsid w:val="00306E53"/>
  </w:style>
  <w:style w:type="paragraph" w:styleId="NormalWeb">
    <w:name w:val="Normal (Web)"/>
    <w:basedOn w:val="Normal"/>
    <w:uiPriority w:val="99"/>
    <w:semiHidden/>
    <w:unhideWhenUsed/>
    <w:rsid w:val="00117C6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06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8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jpe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ame-inc.com/" TargetMode="External"/><Relationship Id="rId1" Type="http://schemas.openxmlformats.org/officeDocument/2006/relationships/hyperlink" Target="http://www.ame-inc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E75722-F078-4659-88E0-B82F8509BB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515</TotalTime>
  <Pages>12</Pages>
  <Words>2915</Words>
  <Characters>16621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 v4</vt:lpstr>
    </vt:vector>
  </TitlesOfParts>
  <Company/>
  <LinksUpToDate>false</LinksUpToDate>
  <CharactersWithSpaces>19498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v4</dc:title>
  <dc:creator>Mike Newcomer</dc:creator>
  <cp:lastModifiedBy>Prathmesh Chakre</cp:lastModifiedBy>
  <cp:revision>52</cp:revision>
  <dcterms:created xsi:type="dcterms:W3CDTF">2026-01-14T20:49:00Z</dcterms:created>
  <dcterms:modified xsi:type="dcterms:W3CDTF">2026-06-08T14:11:00Z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2023-10-04T00:00:00Z</vt:filetime>
  </property>
  <property fmtid="{D5CDD505-2E9C-101B-9397-08002B2CF9AE}" pid="3" name="Creator">
    <vt:lpwstr>Adobe Illustrator 25.0 (Windows)</vt:lpwstr>
  </property>
  <property fmtid="{D5CDD505-2E9C-101B-9397-08002B2CF9AE}" pid="4" name="LastSaved">
    <vt:filetime>2023-10-13T00:00:00Z</vt:filetime>
  </property>
</Properties>
</file>