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FA4ED6" w:rsidRPr="00FA4ED6">
        <w:rPr>
          <w:b/>
        </w:rPr>
        <w:t>Help</w:t>
      </w:r>
      <w:r w:rsidR="00FA4ED6">
        <w:rPr>
          <w:b/>
        </w:rPr>
        <w:t xml:space="preserve"> – Online User Manual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8C3823">
        <w:rPr>
          <w:b/>
        </w:rPr>
        <w:t>12/4/2012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FA4ED6" w:rsidP="007841D7">
            <w:r>
              <w:t>User selects “Help” from the top menu bar</w:t>
            </w:r>
          </w:p>
        </w:tc>
        <w:tc>
          <w:tcPr>
            <w:tcW w:w="1771" w:type="dxa"/>
          </w:tcPr>
          <w:p w:rsidR="00BC07EB" w:rsidRDefault="00FA4ED6" w:rsidP="007841D7">
            <w:r>
              <w:t>N/A</w:t>
            </w:r>
          </w:p>
        </w:tc>
        <w:tc>
          <w:tcPr>
            <w:tcW w:w="1771" w:type="dxa"/>
          </w:tcPr>
          <w:p w:rsidR="00BC07EB" w:rsidRDefault="00FA4ED6" w:rsidP="007841D7">
            <w:r>
              <w:t>A dropdown box appears</w:t>
            </w:r>
          </w:p>
        </w:tc>
        <w:tc>
          <w:tcPr>
            <w:tcW w:w="2654" w:type="dxa"/>
          </w:tcPr>
          <w:p w:rsidR="00BC07EB" w:rsidRDefault="00F33193" w:rsidP="00E04321">
            <w:r>
              <w:t xml:space="preserve">OK - </w:t>
            </w:r>
            <w:r w:rsidR="00FA4ED6">
              <w:t xml:space="preserve">Dropdown box appears </w:t>
            </w:r>
          </w:p>
          <w:p w:rsidR="00F33193" w:rsidRDefault="00F33193" w:rsidP="00E04321">
            <w:r>
              <w:t>(User Manual)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FA4ED6" w:rsidP="007841D7">
            <w:r>
              <w:t>User selects “User Manual”</w:t>
            </w:r>
          </w:p>
        </w:tc>
        <w:tc>
          <w:tcPr>
            <w:tcW w:w="1771" w:type="dxa"/>
          </w:tcPr>
          <w:p w:rsidR="00BC07EB" w:rsidRDefault="00FA4ED6" w:rsidP="007841D7">
            <w:r>
              <w:t>N/A</w:t>
            </w:r>
          </w:p>
        </w:tc>
        <w:tc>
          <w:tcPr>
            <w:tcW w:w="1771" w:type="dxa"/>
          </w:tcPr>
          <w:p w:rsidR="00BC07EB" w:rsidRDefault="00FA4ED6" w:rsidP="007841D7">
            <w:r>
              <w:t>User manual opens</w:t>
            </w:r>
          </w:p>
        </w:tc>
        <w:tc>
          <w:tcPr>
            <w:tcW w:w="2654" w:type="dxa"/>
          </w:tcPr>
          <w:p w:rsidR="00BC07EB" w:rsidRDefault="00F33193" w:rsidP="00E04321">
            <w:r>
              <w:t xml:space="preserve">OK - </w:t>
            </w:r>
            <w:r w:rsidR="00FA4ED6">
              <w:t>User manual Opens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FA4ED6" w:rsidP="007841D7">
            <w:r>
              <w:t xml:space="preserve">User selects topic from </w:t>
            </w:r>
            <w:r w:rsidR="00F33193">
              <w:t>navigation menu</w:t>
            </w:r>
          </w:p>
        </w:tc>
        <w:tc>
          <w:tcPr>
            <w:tcW w:w="1771" w:type="dxa"/>
          </w:tcPr>
          <w:p w:rsidR="00BC07EB" w:rsidRDefault="00F33193" w:rsidP="007841D7">
            <w:r>
              <w:t>N/A</w:t>
            </w:r>
          </w:p>
        </w:tc>
        <w:tc>
          <w:tcPr>
            <w:tcW w:w="1771" w:type="dxa"/>
          </w:tcPr>
          <w:p w:rsidR="00BC07EB" w:rsidRDefault="00F33193" w:rsidP="007841D7">
            <w:r>
              <w:t>Relevant topic displayed</w:t>
            </w:r>
          </w:p>
        </w:tc>
        <w:tc>
          <w:tcPr>
            <w:tcW w:w="2654" w:type="dxa"/>
          </w:tcPr>
          <w:p w:rsidR="00BC07EB" w:rsidRDefault="00F33193" w:rsidP="00E04321">
            <w:r>
              <w:t xml:space="preserve">OK - </w:t>
            </w:r>
            <w:r w:rsidRPr="00F33193">
              <w:t>Relevant topic displayed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F33193" w:rsidP="007841D7">
            <w:r>
              <w:t>User scrolls through user manual</w:t>
            </w:r>
          </w:p>
        </w:tc>
        <w:tc>
          <w:tcPr>
            <w:tcW w:w="1771" w:type="dxa"/>
          </w:tcPr>
          <w:p w:rsidR="00BC07EB" w:rsidRDefault="00F33193" w:rsidP="007841D7">
            <w:r>
              <w:t>N/A</w:t>
            </w:r>
          </w:p>
        </w:tc>
        <w:tc>
          <w:tcPr>
            <w:tcW w:w="1771" w:type="dxa"/>
          </w:tcPr>
          <w:p w:rsidR="00BC07EB" w:rsidRDefault="00F33193" w:rsidP="007841D7">
            <w:r>
              <w:t>Scroll up or down through user manual</w:t>
            </w:r>
          </w:p>
        </w:tc>
        <w:tc>
          <w:tcPr>
            <w:tcW w:w="2654" w:type="dxa"/>
          </w:tcPr>
          <w:p w:rsidR="00BC07EB" w:rsidRDefault="00F33193" w:rsidP="00633F59">
            <w:r>
              <w:t>OK - Scrolls both up and down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F33193" w:rsidP="007841D7">
            <w:r>
              <w:t>User selects “Exit”</w:t>
            </w:r>
          </w:p>
        </w:tc>
        <w:tc>
          <w:tcPr>
            <w:tcW w:w="1771" w:type="dxa"/>
          </w:tcPr>
          <w:p w:rsidR="00BC07EB" w:rsidRDefault="00F33193" w:rsidP="007841D7">
            <w:r>
              <w:t>N/A</w:t>
            </w:r>
          </w:p>
        </w:tc>
        <w:tc>
          <w:tcPr>
            <w:tcW w:w="1771" w:type="dxa"/>
          </w:tcPr>
          <w:p w:rsidR="00BC07EB" w:rsidRDefault="00F33193" w:rsidP="007841D7">
            <w:r>
              <w:t>User manual closes</w:t>
            </w:r>
          </w:p>
        </w:tc>
        <w:tc>
          <w:tcPr>
            <w:tcW w:w="2654" w:type="dxa"/>
          </w:tcPr>
          <w:p w:rsidR="00BC07EB" w:rsidRDefault="00F33193" w:rsidP="00E04321">
            <w:r>
              <w:t>OK – User manual closes</w:t>
            </w:r>
          </w:p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1771" w:type="dxa"/>
          </w:tcPr>
          <w:p w:rsidR="00BC07EB" w:rsidRDefault="00BC07EB" w:rsidP="0002499B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10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11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12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13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14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15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16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17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18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  <w:tr w:rsidR="00BC07EB" w:rsidTr="00616F90">
        <w:tc>
          <w:tcPr>
            <w:tcW w:w="1771" w:type="dxa"/>
          </w:tcPr>
          <w:p w:rsidR="00BC07EB" w:rsidRDefault="00BC07EB" w:rsidP="00E04321">
            <w:pPr>
              <w:jc w:val="center"/>
            </w:pPr>
            <w:r>
              <w:t>19</w:t>
            </w:r>
          </w:p>
          <w:p w:rsidR="00BC07EB" w:rsidRDefault="00BC07EB" w:rsidP="00E04321">
            <w:pPr>
              <w:jc w:val="center"/>
            </w:pPr>
          </w:p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1771" w:type="dxa"/>
          </w:tcPr>
          <w:p w:rsidR="00BC07EB" w:rsidRDefault="00BC07EB" w:rsidP="00E04321"/>
        </w:tc>
        <w:tc>
          <w:tcPr>
            <w:tcW w:w="2654" w:type="dxa"/>
          </w:tcPr>
          <w:p w:rsidR="00BC07EB" w:rsidRDefault="00BC07EB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8C3823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D85D56" w:rsidRDefault="00D85D56" w:rsidP="00D85D56"/>
    <w:p w:rsidR="00D85D56" w:rsidRDefault="00D85D56">
      <w:r>
        <w:t>Comments:</w:t>
      </w:r>
    </w:p>
    <w:p w:rsidR="008C3823" w:rsidRDefault="008C3823"/>
    <w:p w:rsidR="008C3823" w:rsidRDefault="008C3823" w:rsidP="008C3823">
      <w:r>
        <w:t>No further action required.</w:t>
      </w:r>
    </w:p>
    <w:p w:rsidR="008C3823" w:rsidRDefault="008C3823">
      <w:bookmarkStart w:id="0" w:name="_GoBack"/>
      <w:bookmarkEnd w:id="0"/>
    </w:p>
    <w:sectPr w:rsidR="008C3823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41A31"/>
    <w:rsid w:val="0008444A"/>
    <w:rsid w:val="000A4703"/>
    <w:rsid w:val="000D05EB"/>
    <w:rsid w:val="00145ED6"/>
    <w:rsid w:val="001801D8"/>
    <w:rsid w:val="00232167"/>
    <w:rsid w:val="003B7EBD"/>
    <w:rsid w:val="004A61A4"/>
    <w:rsid w:val="00505385"/>
    <w:rsid w:val="0053415D"/>
    <w:rsid w:val="0060275D"/>
    <w:rsid w:val="00616F90"/>
    <w:rsid w:val="00713158"/>
    <w:rsid w:val="00865F6D"/>
    <w:rsid w:val="008B7915"/>
    <w:rsid w:val="008C3823"/>
    <w:rsid w:val="00BC07EB"/>
    <w:rsid w:val="00C12A7A"/>
    <w:rsid w:val="00CE0DE3"/>
    <w:rsid w:val="00D85D56"/>
    <w:rsid w:val="00F07F68"/>
    <w:rsid w:val="00F33193"/>
    <w:rsid w:val="00F7282B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16</cp:revision>
  <dcterms:created xsi:type="dcterms:W3CDTF">2012-02-13T23:29:00Z</dcterms:created>
  <dcterms:modified xsi:type="dcterms:W3CDTF">2012-04-04T10:50:00Z</dcterms:modified>
</cp:coreProperties>
</file>