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CB9A" w14:textId="0295A67D" w:rsidR="00000000" w:rsidRDefault="006F2C7F" w:rsidP="006F2C7F">
      <w:pPr>
        <w:pStyle w:val="ListParagraph"/>
        <w:numPr>
          <w:ilvl w:val="0"/>
          <w:numId w:val="1"/>
        </w:numPr>
      </w:pPr>
      <w:hyperlink r:id="rId5" w:history="1">
        <w:r w:rsidRPr="008C662C">
          <w:rPr>
            <w:rStyle w:val="Hyperlink"/>
          </w:rPr>
          <w:t>https://stackoverflow.com/questions/70608761/how-to-sign-an-ssl-certificate-for-an-ip-address</w:t>
        </w:r>
      </w:hyperlink>
    </w:p>
    <w:p w14:paraId="22F2E01F" w14:textId="7C835EDF" w:rsidR="006F2C7F" w:rsidRDefault="006F2C7F" w:rsidP="006F2C7F">
      <w:pPr>
        <w:pStyle w:val="ListParagraph"/>
      </w:pPr>
      <w:r>
        <w:t>or image:</w:t>
      </w:r>
    </w:p>
    <w:p w14:paraId="71DC9C7D" w14:textId="7B420653" w:rsidR="006F2C7F" w:rsidRDefault="006F2C7F" w:rsidP="006F2C7F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3CB0CE11" wp14:editId="490AA6B2">
            <wp:extent cx="5943600" cy="4922520"/>
            <wp:effectExtent l="0" t="0" r="0" b="0"/>
            <wp:docPr id="6360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479D" w14:textId="77777777" w:rsidR="006F2C7F" w:rsidRDefault="006F2C7F" w:rsidP="006F2C7F">
      <w:pPr>
        <w:pStyle w:val="ListParagraph"/>
      </w:pPr>
    </w:p>
    <w:p w14:paraId="4C52C0DE" w14:textId="2AABF6C9" w:rsidR="006F2C7F" w:rsidRDefault="006F2C7F" w:rsidP="006F2C7F">
      <w:pPr>
        <w:pStyle w:val="ListParagraph"/>
        <w:numPr>
          <w:ilvl w:val="0"/>
          <w:numId w:val="1"/>
        </w:numPr>
      </w:pPr>
      <w:r>
        <w:t xml:space="preserve">To Upload the HTTP File on the IIS web server: </w:t>
      </w:r>
      <w:hyperlink r:id="rId7" w:history="1">
        <w:r w:rsidRPr="008C662C">
          <w:rPr>
            <w:rStyle w:val="Hyperlink"/>
          </w:rPr>
          <w:t>https://www.ssldragon.com/blog/well-known-folder/</w:t>
        </w:r>
      </w:hyperlink>
    </w:p>
    <w:p w14:paraId="73FCC906" w14:textId="1B068D11" w:rsidR="006F2C7F" w:rsidRDefault="006F2C7F" w:rsidP="006F2C7F">
      <w:pPr>
        <w:pStyle w:val="ListParagraph"/>
      </w:pPr>
      <w:r>
        <w:lastRenderedPageBreak/>
        <w:t>Or image:</w:t>
      </w:r>
      <w:r>
        <w:br/>
      </w:r>
      <w:r>
        <w:rPr>
          <w:noProof/>
        </w:rPr>
        <w:drawing>
          <wp:inline distT="0" distB="0" distL="0" distR="0" wp14:anchorId="7EFD5151" wp14:editId="14FBA0F0">
            <wp:extent cx="5943600" cy="2841625"/>
            <wp:effectExtent l="0" t="0" r="0" b="0"/>
            <wp:docPr id="96944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45DB" w14:textId="77777777" w:rsidR="006F2C7F" w:rsidRDefault="006F2C7F" w:rsidP="006F2C7F">
      <w:pPr>
        <w:pStyle w:val="ListParagraph"/>
      </w:pPr>
    </w:p>
    <w:p w14:paraId="5598DEF7" w14:textId="4BFB3A92" w:rsidR="006F2C7F" w:rsidRDefault="006F2C7F" w:rsidP="006F2C7F">
      <w:pPr>
        <w:pStyle w:val="ListParagraph"/>
      </w:pPr>
      <w:r>
        <w:t>After this you will let zeroSSL to verify once done, it will make the folder and put the certificate.crt file in it, DOWNLOAD THE FOLDER.</w:t>
      </w:r>
    </w:p>
    <w:p w14:paraId="0888ADBF" w14:textId="77777777" w:rsidR="006F2C7F" w:rsidRDefault="006F2C7F" w:rsidP="006F2C7F">
      <w:pPr>
        <w:pStyle w:val="ListParagraph"/>
      </w:pPr>
    </w:p>
    <w:p w14:paraId="4B4B66EF" w14:textId="7A57D9DF" w:rsidR="006F2C7F" w:rsidRDefault="006F2C7F" w:rsidP="006F2C7F">
      <w:pPr>
        <w:pStyle w:val="ListParagraph"/>
        <w:numPr>
          <w:ilvl w:val="0"/>
          <w:numId w:val="1"/>
        </w:numPr>
      </w:pPr>
      <w:r>
        <w:t xml:space="preserve">You have to import the certificate into your IIS but it has to be in .pfx format not .crt so you have to download openSSL from here: </w:t>
      </w:r>
      <w:hyperlink r:id="rId9" w:history="1">
        <w:r w:rsidRPr="008C662C">
          <w:rPr>
            <w:rStyle w:val="Hyperlink"/>
          </w:rPr>
          <w:t>https://slproweb.com/products/Win32OpenSSL.html</w:t>
        </w:r>
      </w:hyperlink>
      <w:r>
        <w:t xml:space="preserve"> and this is a </w:t>
      </w:r>
      <w:r w:rsidR="004D62ED">
        <w:t xml:space="preserve">tutorial on how to download/install openssl: </w:t>
      </w:r>
      <w:hyperlink r:id="rId10" w:history="1">
        <w:r w:rsidR="004D62ED" w:rsidRPr="008C662C">
          <w:rPr>
            <w:rStyle w:val="Hyperlink"/>
          </w:rPr>
          <w:t>https://www.youtube.com/watch?v=jSkQ27sTto0</w:t>
        </w:r>
      </w:hyperlink>
    </w:p>
    <w:p w14:paraId="103B2913" w14:textId="53BA4CA3" w:rsidR="004D62ED" w:rsidRDefault="004D62ED" w:rsidP="006F2C7F">
      <w:pPr>
        <w:pStyle w:val="ListParagraph"/>
        <w:numPr>
          <w:ilvl w:val="0"/>
          <w:numId w:val="1"/>
        </w:numPr>
      </w:pPr>
      <w:r>
        <w:t>Open cmd in the folder where the cerfticate.crt file is and run this command:</w:t>
      </w:r>
    </w:p>
    <w:p w14:paraId="7C123B6B" w14:textId="137C3C18" w:rsidR="004D62ED" w:rsidRDefault="004D62ED" w:rsidP="004D62ED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t xml:space="preserve"> </w:t>
      </w:r>
      <w:r w:rsidRPr="004D62ED">
        <w:t>openssl pkcs12 -export -out certificate.pfx -inkey private.key -in certificate.crt</w:t>
      </w:r>
      <w:r>
        <w:br/>
      </w:r>
      <w:r>
        <w:br/>
      </w:r>
      <w:r>
        <w:rPr>
          <w:rFonts w:ascii="Segoe UI" w:hAnsi="Segoe UI" w:cs="Segoe UI"/>
          <w:color w:val="D1D5DB"/>
          <w:shd w:val="clear" w:color="auto" w:fill="444654"/>
        </w:rPr>
        <w:t xml:space="preserve">During this process, you will be prompted to set a password for the exported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.pfx</w:t>
      </w:r>
      <w:r>
        <w:rPr>
          <w:rFonts w:ascii="Segoe UI" w:hAnsi="Segoe UI" w:cs="Segoe UI"/>
          <w:color w:val="D1D5DB"/>
          <w:shd w:val="clear" w:color="auto" w:fill="444654"/>
        </w:rPr>
        <w:t xml:space="preserve"> file. Remember this password, as you'll need it during the IIS installation.</w:t>
      </w:r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23898E90" w14:textId="77777777" w:rsidR="004D62ED" w:rsidRDefault="004D62ED" w:rsidP="004D62ED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774C7A08" w14:textId="7FA663AB" w:rsidR="004D62ED" w:rsidRDefault="004D62ED" w:rsidP="004D62ED">
      <w:pPr>
        <w:pStyle w:val="ListParagraph"/>
        <w:numPr>
          <w:ilvl w:val="0"/>
          <w:numId w:val="1"/>
        </w:numPr>
      </w:pPr>
      <w:r>
        <w:t xml:space="preserve">Once done copy the .pfx file to the server =&gt; open IIS =&gt; click on the server not the website =&gt; click import from the right side menu =&gt; import the certificate and put the password =&gt; click on web hosting not personal and Ok </w:t>
      </w:r>
    </w:p>
    <w:p w14:paraId="22489524" w14:textId="3B84F768" w:rsidR="004D62ED" w:rsidRDefault="004D62ED" w:rsidP="004D62ED">
      <w:pPr>
        <w:pStyle w:val="ListParagraph"/>
        <w:numPr>
          <w:ilvl w:val="0"/>
          <w:numId w:val="1"/>
        </w:numPr>
      </w:pPr>
      <w:r>
        <w:t>Go to ur website =&gt; edit Bindings =&gt; add port 443 and HTTPS =&gt; choose the certificate and    start the website mabrouk</w:t>
      </w:r>
    </w:p>
    <w:sectPr w:rsidR="004D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4AC"/>
    <w:multiLevelType w:val="hybridMultilevel"/>
    <w:tmpl w:val="A4781164"/>
    <w:lvl w:ilvl="0" w:tplc="8B082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81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64"/>
    <w:rsid w:val="00153364"/>
    <w:rsid w:val="004D62ED"/>
    <w:rsid w:val="006F2C7F"/>
    <w:rsid w:val="008F71EB"/>
    <w:rsid w:val="00BB70C0"/>
    <w:rsid w:val="00B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2077"/>
  <w15:chartTrackingRefBased/>
  <w15:docId w15:val="{4A4AF2A1-449C-4FCB-81E1-3CA13A9E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C7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D6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sldragon.com/blog/well-known-fold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70608761/how-to-sign-an-ssl-certificate-for-an-ip-address" TargetMode="External"/><Relationship Id="rId10" Type="http://schemas.openxmlformats.org/officeDocument/2006/relationships/hyperlink" Target="https://www.youtube.com/watch?v=jSkQ27sTto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proweb.com/products/Win32OpenSS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Obeid</dc:creator>
  <cp:keywords/>
  <dc:description/>
  <cp:lastModifiedBy>Paul Obeid</cp:lastModifiedBy>
  <cp:revision>2</cp:revision>
  <dcterms:created xsi:type="dcterms:W3CDTF">2023-08-10T09:30:00Z</dcterms:created>
  <dcterms:modified xsi:type="dcterms:W3CDTF">2023-08-10T09:44:00Z</dcterms:modified>
</cp:coreProperties>
</file>